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F9779" w14:textId="77777777" w:rsidR="00A27FD0" w:rsidRDefault="00A27FD0">
      <w:pPr>
        <w:pStyle w:val="2"/>
        <w:jc w:val="center"/>
      </w:pPr>
    </w:p>
    <w:p w14:paraId="33F2CAF5" w14:textId="77777777" w:rsidR="00A27FD0" w:rsidRDefault="00A27FD0">
      <w:pPr>
        <w:pStyle w:val="a3"/>
      </w:pPr>
    </w:p>
    <w:p w14:paraId="0460F638" w14:textId="77777777" w:rsidR="00A27FD0" w:rsidRDefault="00A27FD0">
      <w:pPr>
        <w:pStyle w:val="a3"/>
      </w:pPr>
    </w:p>
    <w:p w14:paraId="16D27453" w14:textId="77777777" w:rsidR="00A27FD0" w:rsidRDefault="00A27FD0">
      <w:pPr>
        <w:pStyle w:val="a3"/>
      </w:pPr>
    </w:p>
    <w:p w14:paraId="22C54D8D" w14:textId="77777777" w:rsidR="00A27FD0" w:rsidRDefault="00A27FD0">
      <w:pPr>
        <w:pStyle w:val="a3"/>
      </w:pPr>
    </w:p>
    <w:p w14:paraId="063CD2F2" w14:textId="77777777" w:rsidR="00A27FD0" w:rsidRDefault="00560D8A">
      <w:pPr>
        <w:pStyle w:val="a3"/>
        <w:jc w:val="center"/>
      </w:pPr>
      <w:r>
        <w:rPr>
          <w:b/>
          <w:sz w:val="48"/>
          <w:szCs w:val="48"/>
        </w:rPr>
        <w:t>【</w:t>
      </w:r>
      <w:r>
        <w:rPr>
          <w:rFonts w:ascii="黑体" w:eastAsia="黑体" w:hAnsi="黑体" w:cs="黑体"/>
          <w:b/>
          <w:sz w:val="60"/>
          <w:szCs w:val="60"/>
        </w:rPr>
        <w:t>餐厅服务机器人</w:t>
      </w:r>
      <w:r>
        <w:rPr>
          <w:b/>
          <w:sz w:val="48"/>
          <w:szCs w:val="48"/>
        </w:rPr>
        <w:t>】</w:t>
      </w:r>
    </w:p>
    <w:p w14:paraId="667554A5" w14:textId="77777777" w:rsidR="00A27FD0" w:rsidRDefault="00560D8A">
      <w:pPr>
        <w:pStyle w:val="a3"/>
        <w:jc w:val="center"/>
      </w:pPr>
      <w:r>
        <w:rPr>
          <w:b/>
          <w:sz w:val="48"/>
          <w:szCs w:val="48"/>
        </w:rPr>
        <w:t>测试说明</w:t>
      </w:r>
    </w:p>
    <w:p w14:paraId="3E3D29C3" w14:textId="77777777" w:rsidR="00A27FD0" w:rsidRDefault="00560D8A">
      <w:pPr>
        <w:pStyle w:val="a3"/>
        <w:jc w:val="center"/>
      </w:pPr>
      <w:r>
        <w:rPr>
          <w:b/>
          <w:sz w:val="48"/>
          <w:szCs w:val="48"/>
        </w:rPr>
        <w:t>【</w:t>
      </w:r>
      <w:r>
        <w:rPr>
          <w:b/>
          <w:sz w:val="48"/>
          <w:szCs w:val="48"/>
        </w:rPr>
        <w:t>STD Team 104</w:t>
      </w:r>
      <w:r>
        <w:rPr>
          <w:b/>
          <w:sz w:val="48"/>
          <w:szCs w:val="48"/>
        </w:rPr>
        <w:t>】</w:t>
      </w:r>
    </w:p>
    <w:p w14:paraId="4B78064A" w14:textId="77777777" w:rsidR="00A27FD0" w:rsidRDefault="00560D8A">
      <w:pPr>
        <w:pStyle w:val="a3"/>
        <w:jc w:val="center"/>
      </w:pPr>
      <w:r>
        <w:rPr>
          <w:rFonts w:ascii="黑体" w:eastAsia="黑体" w:hAnsi="黑体" w:cs="黑体"/>
          <w:b/>
          <w:sz w:val="48"/>
          <w:szCs w:val="48"/>
        </w:rPr>
        <w:t>【</w:t>
      </w:r>
      <w:r>
        <w:rPr>
          <w:b/>
          <w:sz w:val="48"/>
          <w:szCs w:val="48"/>
        </w:rPr>
        <w:t>1.0</w:t>
      </w:r>
      <w:r>
        <w:rPr>
          <w:rFonts w:ascii="黑体" w:eastAsia="黑体" w:hAnsi="黑体" w:cs="黑体"/>
          <w:b/>
          <w:sz w:val="48"/>
          <w:szCs w:val="48"/>
        </w:rPr>
        <w:t>】</w:t>
      </w:r>
    </w:p>
    <w:p w14:paraId="569626AA" w14:textId="77777777" w:rsidR="00A27FD0" w:rsidRDefault="00A27FD0">
      <w:pPr>
        <w:pStyle w:val="a3"/>
      </w:pPr>
    </w:p>
    <w:p w14:paraId="5956232B" w14:textId="77777777" w:rsidR="00A27FD0" w:rsidRDefault="00560D8A">
      <w:pPr>
        <w:pStyle w:val="a3"/>
      </w:pPr>
      <w:r>
        <w:rPr>
          <w:sz w:val="28"/>
          <w:szCs w:val="28"/>
        </w:rPr>
        <w:t>分工说明</w:t>
      </w:r>
    </w:p>
    <w:tbl>
      <w:tblPr>
        <w:tblW w:w="8241"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53"/>
        <w:gridCol w:w="1487"/>
        <w:gridCol w:w="5401"/>
      </w:tblGrid>
      <w:tr w:rsidR="00A27FD0" w14:paraId="0178FFDA" w14:textId="77777777">
        <w:tblPrEx>
          <w:tblCellMar>
            <w:top w:w="0" w:type="dxa"/>
            <w:bottom w:w="0" w:type="dxa"/>
          </w:tblCellMar>
        </w:tblPrEx>
        <w:trPr>
          <w:trHeight w:val="450"/>
        </w:trPr>
        <w:tc>
          <w:tcPr>
            <w:tcW w:w="1353" w:type="dxa"/>
            <w:vAlign w:val="center"/>
          </w:tcPr>
          <w:p w14:paraId="58901989" w14:textId="77777777" w:rsidR="00A27FD0" w:rsidRDefault="00560D8A">
            <w:pPr>
              <w:jc w:val="center"/>
            </w:pPr>
            <w:r>
              <w:t>小组名称</w:t>
            </w:r>
          </w:p>
        </w:tc>
        <w:tc>
          <w:tcPr>
            <w:tcW w:w="6887" w:type="dxa"/>
            <w:gridSpan w:val="2"/>
            <w:vAlign w:val="center"/>
          </w:tcPr>
          <w:p w14:paraId="2B3092B5" w14:textId="77777777" w:rsidR="00A27FD0" w:rsidRDefault="00560D8A">
            <w:pPr>
              <w:jc w:val="left"/>
            </w:pPr>
            <w:r>
              <w:t>机器人，你在干神魔？</w:t>
            </w:r>
          </w:p>
        </w:tc>
      </w:tr>
      <w:tr w:rsidR="00A27FD0" w14:paraId="39E19187" w14:textId="77777777">
        <w:tblPrEx>
          <w:tblCellMar>
            <w:top w:w="0" w:type="dxa"/>
            <w:bottom w:w="0" w:type="dxa"/>
          </w:tblCellMar>
        </w:tblPrEx>
        <w:trPr>
          <w:trHeight w:val="450"/>
        </w:trPr>
        <w:tc>
          <w:tcPr>
            <w:tcW w:w="1353" w:type="dxa"/>
            <w:vAlign w:val="center"/>
          </w:tcPr>
          <w:p w14:paraId="19FBF65C" w14:textId="77777777" w:rsidR="00A27FD0" w:rsidRDefault="00560D8A">
            <w:pPr>
              <w:jc w:val="center"/>
            </w:pPr>
            <w:r>
              <w:t>学号</w:t>
            </w:r>
          </w:p>
        </w:tc>
        <w:tc>
          <w:tcPr>
            <w:tcW w:w="1487" w:type="dxa"/>
            <w:vAlign w:val="center"/>
          </w:tcPr>
          <w:p w14:paraId="7226E8AF" w14:textId="77777777" w:rsidR="00A27FD0" w:rsidRDefault="00560D8A">
            <w:pPr>
              <w:jc w:val="center"/>
            </w:pPr>
            <w:r>
              <w:t>姓名</w:t>
            </w:r>
          </w:p>
        </w:tc>
        <w:tc>
          <w:tcPr>
            <w:tcW w:w="5400" w:type="dxa"/>
            <w:vAlign w:val="center"/>
          </w:tcPr>
          <w:p w14:paraId="59B96EEE" w14:textId="77777777" w:rsidR="00A27FD0" w:rsidRDefault="00560D8A">
            <w:pPr>
              <w:jc w:val="center"/>
            </w:pPr>
            <w:r>
              <w:t>本文档中主要承担的工作内容</w:t>
            </w:r>
          </w:p>
        </w:tc>
      </w:tr>
      <w:tr w:rsidR="00A27FD0" w14:paraId="4882EEF3" w14:textId="77777777">
        <w:tblPrEx>
          <w:tblCellMar>
            <w:top w:w="0" w:type="dxa"/>
            <w:bottom w:w="0" w:type="dxa"/>
          </w:tblCellMar>
        </w:tblPrEx>
        <w:trPr>
          <w:trHeight w:val="450"/>
        </w:trPr>
        <w:tc>
          <w:tcPr>
            <w:tcW w:w="1353" w:type="dxa"/>
          </w:tcPr>
          <w:p w14:paraId="1D98C58E" w14:textId="77777777" w:rsidR="00A27FD0" w:rsidRDefault="00560D8A">
            <w:pPr>
              <w:jc w:val="left"/>
            </w:pPr>
            <w:r>
              <w:t>17373175</w:t>
            </w:r>
          </w:p>
        </w:tc>
        <w:tc>
          <w:tcPr>
            <w:tcW w:w="1487" w:type="dxa"/>
          </w:tcPr>
          <w:p w14:paraId="08DFA671" w14:textId="77777777" w:rsidR="00A27FD0" w:rsidRDefault="00560D8A">
            <w:pPr>
              <w:jc w:val="left"/>
            </w:pPr>
            <w:r>
              <w:rPr>
                <w:rFonts w:ascii="宋体" w:eastAsia="宋体" w:hAnsi="宋体" w:cs="宋体"/>
              </w:rPr>
              <w:t>郑耀彦</w:t>
            </w:r>
          </w:p>
        </w:tc>
        <w:tc>
          <w:tcPr>
            <w:tcW w:w="5400" w:type="dxa"/>
          </w:tcPr>
          <w:p w14:paraId="0700E5F7" w14:textId="77777777" w:rsidR="00A27FD0" w:rsidRDefault="00560D8A">
            <w:r>
              <w:t>参与测试及</w:t>
            </w:r>
            <w:r>
              <w:t>4</w:t>
            </w:r>
            <w:r>
              <w:t>、</w:t>
            </w:r>
            <w:r>
              <w:t>5</w:t>
            </w:r>
            <w:r>
              <w:t>、</w:t>
            </w:r>
            <w:r>
              <w:t>6</w:t>
            </w:r>
            <w:r>
              <w:t>部分文档编写</w:t>
            </w:r>
          </w:p>
        </w:tc>
      </w:tr>
      <w:tr w:rsidR="00A27FD0" w14:paraId="6C4CEC53" w14:textId="77777777">
        <w:tblPrEx>
          <w:tblCellMar>
            <w:top w:w="0" w:type="dxa"/>
            <w:bottom w:w="0" w:type="dxa"/>
          </w:tblCellMar>
        </w:tblPrEx>
        <w:trPr>
          <w:trHeight w:val="450"/>
        </w:trPr>
        <w:tc>
          <w:tcPr>
            <w:tcW w:w="1353" w:type="dxa"/>
          </w:tcPr>
          <w:p w14:paraId="6215BF49" w14:textId="77777777" w:rsidR="00A27FD0" w:rsidRDefault="00560D8A">
            <w:pPr>
              <w:jc w:val="left"/>
            </w:pPr>
            <w:r>
              <w:t>17373005</w:t>
            </w:r>
          </w:p>
        </w:tc>
        <w:tc>
          <w:tcPr>
            <w:tcW w:w="1487" w:type="dxa"/>
          </w:tcPr>
          <w:p w14:paraId="775839A5" w14:textId="77777777" w:rsidR="00A27FD0" w:rsidRDefault="00560D8A">
            <w:pPr>
              <w:jc w:val="left"/>
            </w:pPr>
            <w:r>
              <w:rPr>
                <w:rFonts w:ascii="宋体" w:eastAsia="宋体" w:hAnsi="宋体" w:cs="宋体"/>
              </w:rPr>
              <w:t>黄月姣</w:t>
            </w:r>
          </w:p>
        </w:tc>
        <w:tc>
          <w:tcPr>
            <w:tcW w:w="5400" w:type="dxa"/>
          </w:tcPr>
          <w:p w14:paraId="0EA85EE3" w14:textId="77777777" w:rsidR="00A27FD0" w:rsidRDefault="00560D8A">
            <w:pPr>
              <w:jc w:val="left"/>
            </w:pPr>
            <w:r>
              <w:t>第</w:t>
            </w:r>
            <w:r>
              <w:t>4</w:t>
            </w:r>
            <w:r>
              <w:t>部分文档编写、审核</w:t>
            </w:r>
          </w:p>
        </w:tc>
      </w:tr>
      <w:tr w:rsidR="00A27FD0" w14:paraId="1C2FD215" w14:textId="77777777">
        <w:tblPrEx>
          <w:tblCellMar>
            <w:top w:w="0" w:type="dxa"/>
            <w:bottom w:w="0" w:type="dxa"/>
          </w:tblCellMar>
        </w:tblPrEx>
        <w:trPr>
          <w:trHeight w:val="450"/>
        </w:trPr>
        <w:tc>
          <w:tcPr>
            <w:tcW w:w="1353" w:type="dxa"/>
          </w:tcPr>
          <w:p w14:paraId="5E131F64" w14:textId="77777777" w:rsidR="00A27FD0" w:rsidRDefault="00560D8A">
            <w:pPr>
              <w:jc w:val="left"/>
            </w:pPr>
            <w:r>
              <w:t>17373510</w:t>
            </w:r>
          </w:p>
        </w:tc>
        <w:tc>
          <w:tcPr>
            <w:tcW w:w="1487" w:type="dxa"/>
          </w:tcPr>
          <w:p w14:paraId="1EA82742" w14:textId="77777777" w:rsidR="00A27FD0" w:rsidRDefault="00560D8A">
            <w:pPr>
              <w:jc w:val="left"/>
            </w:pPr>
            <w:r>
              <w:rPr>
                <w:rFonts w:ascii="宋体" w:eastAsia="宋体" w:hAnsi="宋体" w:cs="宋体"/>
              </w:rPr>
              <w:t>王蒙</w:t>
            </w:r>
          </w:p>
        </w:tc>
        <w:tc>
          <w:tcPr>
            <w:tcW w:w="5400" w:type="dxa"/>
          </w:tcPr>
          <w:p w14:paraId="33F6BFFB" w14:textId="77777777" w:rsidR="00A27FD0" w:rsidRDefault="00560D8A">
            <w:r>
              <w:t>参与测试及</w:t>
            </w:r>
            <w:r>
              <w:t>4</w:t>
            </w:r>
            <w:r>
              <w:t>、</w:t>
            </w:r>
            <w:r>
              <w:t>5</w:t>
            </w:r>
            <w:r>
              <w:t>、</w:t>
            </w:r>
            <w:r>
              <w:t>6</w:t>
            </w:r>
            <w:r>
              <w:t>部分文档编写</w:t>
            </w:r>
          </w:p>
        </w:tc>
      </w:tr>
      <w:tr w:rsidR="00A27FD0" w14:paraId="79476A5A" w14:textId="77777777">
        <w:tblPrEx>
          <w:tblCellMar>
            <w:top w:w="0" w:type="dxa"/>
            <w:bottom w:w="0" w:type="dxa"/>
          </w:tblCellMar>
        </w:tblPrEx>
        <w:trPr>
          <w:trHeight w:val="450"/>
        </w:trPr>
        <w:tc>
          <w:tcPr>
            <w:tcW w:w="1353" w:type="dxa"/>
          </w:tcPr>
          <w:p w14:paraId="719B378F" w14:textId="77777777" w:rsidR="00A27FD0" w:rsidRDefault="00560D8A">
            <w:pPr>
              <w:jc w:val="left"/>
            </w:pPr>
            <w:r>
              <w:t>17373515</w:t>
            </w:r>
          </w:p>
        </w:tc>
        <w:tc>
          <w:tcPr>
            <w:tcW w:w="1487" w:type="dxa"/>
          </w:tcPr>
          <w:p w14:paraId="6AAF512C" w14:textId="77777777" w:rsidR="00A27FD0" w:rsidRDefault="00560D8A">
            <w:pPr>
              <w:jc w:val="left"/>
            </w:pPr>
            <w:r>
              <w:rPr>
                <w:rFonts w:ascii="宋体" w:eastAsia="宋体" w:hAnsi="宋体" w:cs="宋体"/>
              </w:rPr>
              <w:t>李任宇</w:t>
            </w:r>
          </w:p>
        </w:tc>
        <w:tc>
          <w:tcPr>
            <w:tcW w:w="5400" w:type="dxa"/>
          </w:tcPr>
          <w:p w14:paraId="62C9F84C" w14:textId="77777777" w:rsidR="00A27FD0" w:rsidRDefault="00560D8A">
            <w:pPr>
              <w:jc w:val="left"/>
            </w:pPr>
            <w:r>
              <w:t>参与测试及</w:t>
            </w:r>
            <w:r>
              <w:t>4</w:t>
            </w:r>
            <w:r>
              <w:t>、</w:t>
            </w:r>
            <w:r>
              <w:t>5</w:t>
            </w:r>
            <w:r>
              <w:t>、</w:t>
            </w:r>
            <w:r>
              <w:t>6</w:t>
            </w:r>
            <w:r>
              <w:t>部分文档编写</w:t>
            </w:r>
          </w:p>
        </w:tc>
      </w:tr>
      <w:tr w:rsidR="00A27FD0" w14:paraId="2E63786D" w14:textId="77777777">
        <w:tblPrEx>
          <w:tblCellMar>
            <w:top w:w="0" w:type="dxa"/>
            <w:bottom w:w="0" w:type="dxa"/>
          </w:tblCellMar>
        </w:tblPrEx>
        <w:trPr>
          <w:trHeight w:val="450"/>
        </w:trPr>
        <w:tc>
          <w:tcPr>
            <w:tcW w:w="1353" w:type="dxa"/>
          </w:tcPr>
          <w:p w14:paraId="43C7EA5E" w14:textId="77777777" w:rsidR="00A27FD0" w:rsidRDefault="00560D8A">
            <w:pPr>
              <w:jc w:val="left"/>
            </w:pPr>
            <w:r>
              <w:t>17373173</w:t>
            </w:r>
          </w:p>
        </w:tc>
        <w:tc>
          <w:tcPr>
            <w:tcW w:w="1487" w:type="dxa"/>
          </w:tcPr>
          <w:p w14:paraId="6776F2BC" w14:textId="77777777" w:rsidR="00A27FD0" w:rsidRDefault="00560D8A">
            <w:pPr>
              <w:jc w:val="left"/>
            </w:pPr>
            <w:r>
              <w:rPr>
                <w:rFonts w:ascii="宋体" w:eastAsia="宋体" w:hAnsi="宋体" w:cs="宋体"/>
              </w:rPr>
              <w:t>叶泽峰</w:t>
            </w:r>
          </w:p>
        </w:tc>
        <w:tc>
          <w:tcPr>
            <w:tcW w:w="5400" w:type="dxa"/>
          </w:tcPr>
          <w:p w14:paraId="594B074A" w14:textId="77777777" w:rsidR="00A27FD0" w:rsidRDefault="00560D8A">
            <w:pPr>
              <w:jc w:val="left"/>
            </w:pPr>
            <w:r>
              <w:t>参与文档</w:t>
            </w:r>
            <w:r>
              <w:t>1</w:t>
            </w:r>
            <w:r>
              <w:t>、</w:t>
            </w:r>
            <w:r>
              <w:t>2</w:t>
            </w:r>
            <w:r>
              <w:t>、</w:t>
            </w:r>
            <w:r>
              <w:t>3</w:t>
            </w:r>
            <w:r>
              <w:t>部分文档编写，主要编制</w:t>
            </w:r>
          </w:p>
        </w:tc>
      </w:tr>
    </w:tbl>
    <w:p w14:paraId="390FBF92" w14:textId="77777777" w:rsidR="00A27FD0" w:rsidRDefault="00A27FD0">
      <w:pPr>
        <w:pStyle w:val="a3"/>
      </w:pPr>
    </w:p>
    <w:p w14:paraId="2C3512F1" w14:textId="77777777" w:rsidR="00A27FD0" w:rsidRDefault="00A27FD0">
      <w:pPr>
        <w:pStyle w:val="a3"/>
      </w:pPr>
    </w:p>
    <w:p w14:paraId="0B24654C" w14:textId="77777777" w:rsidR="00A27FD0" w:rsidRDefault="00560D8A">
      <w:pPr>
        <w:pStyle w:val="a3"/>
        <w:jc w:val="center"/>
      </w:pPr>
      <w:r>
        <w:rPr>
          <w:sz w:val="28"/>
          <w:szCs w:val="28"/>
        </w:rPr>
        <w:t>版本变更历史</w:t>
      </w:r>
    </w:p>
    <w:tbl>
      <w:tblPr>
        <w:tblW w:w="821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777"/>
        <w:gridCol w:w="1232"/>
        <w:gridCol w:w="2131"/>
        <w:gridCol w:w="1072"/>
        <w:gridCol w:w="3002"/>
      </w:tblGrid>
      <w:tr w:rsidR="00A27FD0" w14:paraId="7759DAFA" w14:textId="77777777">
        <w:tblPrEx>
          <w:tblCellMar>
            <w:top w:w="0" w:type="dxa"/>
            <w:bottom w:w="0" w:type="dxa"/>
          </w:tblCellMar>
        </w:tblPrEx>
        <w:trPr>
          <w:trHeight w:val="450"/>
        </w:trPr>
        <w:tc>
          <w:tcPr>
            <w:tcW w:w="777" w:type="dxa"/>
          </w:tcPr>
          <w:p w14:paraId="0E4EBB80" w14:textId="77777777" w:rsidR="00A27FD0" w:rsidRDefault="00560D8A">
            <w:pPr>
              <w:jc w:val="center"/>
            </w:pPr>
            <w:r>
              <w:lastRenderedPageBreak/>
              <w:t>版本</w:t>
            </w:r>
          </w:p>
        </w:tc>
        <w:tc>
          <w:tcPr>
            <w:tcW w:w="1232" w:type="dxa"/>
          </w:tcPr>
          <w:p w14:paraId="7D7BDB63" w14:textId="77777777" w:rsidR="00A27FD0" w:rsidRDefault="00560D8A">
            <w:pPr>
              <w:jc w:val="center"/>
            </w:pPr>
            <w:r>
              <w:t>提交日期</w:t>
            </w:r>
          </w:p>
        </w:tc>
        <w:tc>
          <w:tcPr>
            <w:tcW w:w="2130" w:type="dxa"/>
          </w:tcPr>
          <w:p w14:paraId="139C6685" w14:textId="77777777" w:rsidR="00A27FD0" w:rsidRDefault="00560D8A">
            <w:pPr>
              <w:jc w:val="center"/>
            </w:pPr>
            <w:r>
              <w:t>主要编制人</w:t>
            </w:r>
          </w:p>
        </w:tc>
        <w:tc>
          <w:tcPr>
            <w:tcW w:w="1072" w:type="dxa"/>
          </w:tcPr>
          <w:p w14:paraId="7215B20A" w14:textId="77777777" w:rsidR="00A27FD0" w:rsidRDefault="00560D8A">
            <w:pPr>
              <w:jc w:val="center"/>
            </w:pPr>
            <w:r>
              <w:t>审核人</w:t>
            </w:r>
          </w:p>
        </w:tc>
        <w:tc>
          <w:tcPr>
            <w:tcW w:w="3001" w:type="dxa"/>
          </w:tcPr>
          <w:p w14:paraId="455C0C8A" w14:textId="77777777" w:rsidR="00A27FD0" w:rsidRDefault="00560D8A">
            <w:pPr>
              <w:jc w:val="center"/>
            </w:pPr>
            <w:r>
              <w:t>版本说明</w:t>
            </w:r>
          </w:p>
        </w:tc>
      </w:tr>
      <w:tr w:rsidR="00A27FD0" w14:paraId="14BC17A4" w14:textId="77777777">
        <w:tblPrEx>
          <w:tblCellMar>
            <w:top w:w="0" w:type="dxa"/>
            <w:bottom w:w="0" w:type="dxa"/>
          </w:tblCellMar>
        </w:tblPrEx>
        <w:trPr>
          <w:trHeight w:val="450"/>
        </w:trPr>
        <w:tc>
          <w:tcPr>
            <w:tcW w:w="777" w:type="dxa"/>
          </w:tcPr>
          <w:p w14:paraId="4D32A8A6" w14:textId="77777777" w:rsidR="00A27FD0" w:rsidRDefault="00560D8A">
            <w:r>
              <w:t>1.0</w:t>
            </w:r>
          </w:p>
        </w:tc>
        <w:tc>
          <w:tcPr>
            <w:tcW w:w="1232" w:type="dxa"/>
          </w:tcPr>
          <w:p w14:paraId="2B7CBDA6" w14:textId="77777777" w:rsidR="00A27FD0" w:rsidRDefault="00560D8A">
            <w:r>
              <w:t>2020.5.26</w:t>
            </w:r>
          </w:p>
        </w:tc>
        <w:tc>
          <w:tcPr>
            <w:tcW w:w="2130" w:type="dxa"/>
          </w:tcPr>
          <w:p w14:paraId="6B845EDF" w14:textId="77777777" w:rsidR="00A27FD0" w:rsidRDefault="00560D8A">
            <w:pPr>
              <w:jc w:val="left"/>
            </w:pPr>
            <w:r>
              <w:t>叶泽峰</w:t>
            </w:r>
          </w:p>
        </w:tc>
        <w:tc>
          <w:tcPr>
            <w:tcW w:w="1072" w:type="dxa"/>
          </w:tcPr>
          <w:p w14:paraId="50387B7C" w14:textId="77777777" w:rsidR="00A27FD0" w:rsidRDefault="00560D8A">
            <w:pPr>
              <w:jc w:val="left"/>
            </w:pPr>
            <w:r>
              <w:t>黄月姣</w:t>
            </w:r>
          </w:p>
        </w:tc>
        <w:tc>
          <w:tcPr>
            <w:tcW w:w="3001" w:type="dxa"/>
          </w:tcPr>
          <w:p w14:paraId="21E6223C" w14:textId="77777777" w:rsidR="00A27FD0" w:rsidRDefault="00560D8A">
            <w:pPr>
              <w:jc w:val="left"/>
            </w:pPr>
            <w:r>
              <w:t>单元测试初版</w:t>
            </w:r>
          </w:p>
        </w:tc>
      </w:tr>
      <w:tr w:rsidR="00A27FD0" w14:paraId="7316DB90" w14:textId="77777777">
        <w:tblPrEx>
          <w:tblCellMar>
            <w:top w:w="0" w:type="dxa"/>
            <w:bottom w:w="0" w:type="dxa"/>
          </w:tblCellMar>
        </w:tblPrEx>
        <w:trPr>
          <w:trHeight w:val="450"/>
        </w:trPr>
        <w:tc>
          <w:tcPr>
            <w:tcW w:w="777" w:type="dxa"/>
          </w:tcPr>
          <w:p w14:paraId="0EE398C4" w14:textId="77777777" w:rsidR="00A27FD0" w:rsidRDefault="00A27FD0">
            <w:pPr>
              <w:jc w:val="left"/>
            </w:pPr>
          </w:p>
        </w:tc>
        <w:tc>
          <w:tcPr>
            <w:tcW w:w="1232" w:type="dxa"/>
          </w:tcPr>
          <w:p w14:paraId="4C6854CB" w14:textId="77777777" w:rsidR="00A27FD0" w:rsidRDefault="00A27FD0">
            <w:pPr>
              <w:jc w:val="left"/>
            </w:pPr>
          </w:p>
        </w:tc>
        <w:tc>
          <w:tcPr>
            <w:tcW w:w="2130" w:type="dxa"/>
          </w:tcPr>
          <w:p w14:paraId="5989D56C" w14:textId="77777777" w:rsidR="00A27FD0" w:rsidRDefault="00A27FD0">
            <w:pPr>
              <w:jc w:val="left"/>
            </w:pPr>
          </w:p>
        </w:tc>
        <w:tc>
          <w:tcPr>
            <w:tcW w:w="1072" w:type="dxa"/>
          </w:tcPr>
          <w:p w14:paraId="17CD7CBC" w14:textId="77777777" w:rsidR="00A27FD0" w:rsidRDefault="00A27FD0">
            <w:pPr>
              <w:jc w:val="left"/>
            </w:pPr>
          </w:p>
        </w:tc>
        <w:tc>
          <w:tcPr>
            <w:tcW w:w="3001" w:type="dxa"/>
          </w:tcPr>
          <w:p w14:paraId="4136EC5F" w14:textId="77777777" w:rsidR="00A27FD0" w:rsidRDefault="00A27FD0">
            <w:pPr>
              <w:jc w:val="left"/>
            </w:pPr>
          </w:p>
        </w:tc>
      </w:tr>
      <w:tr w:rsidR="00A27FD0" w14:paraId="1E51DD67" w14:textId="77777777">
        <w:tblPrEx>
          <w:tblCellMar>
            <w:top w:w="0" w:type="dxa"/>
            <w:bottom w:w="0" w:type="dxa"/>
          </w:tblCellMar>
        </w:tblPrEx>
        <w:trPr>
          <w:trHeight w:val="450"/>
        </w:trPr>
        <w:tc>
          <w:tcPr>
            <w:tcW w:w="777" w:type="dxa"/>
          </w:tcPr>
          <w:p w14:paraId="4EF22876" w14:textId="77777777" w:rsidR="00A27FD0" w:rsidRDefault="00A27FD0">
            <w:pPr>
              <w:jc w:val="left"/>
            </w:pPr>
          </w:p>
        </w:tc>
        <w:tc>
          <w:tcPr>
            <w:tcW w:w="1232" w:type="dxa"/>
          </w:tcPr>
          <w:p w14:paraId="3B07082A" w14:textId="77777777" w:rsidR="00A27FD0" w:rsidRDefault="00A27FD0">
            <w:pPr>
              <w:jc w:val="left"/>
            </w:pPr>
          </w:p>
        </w:tc>
        <w:tc>
          <w:tcPr>
            <w:tcW w:w="2130" w:type="dxa"/>
          </w:tcPr>
          <w:p w14:paraId="17D1102C" w14:textId="77777777" w:rsidR="00A27FD0" w:rsidRDefault="00A27FD0">
            <w:pPr>
              <w:jc w:val="left"/>
            </w:pPr>
          </w:p>
        </w:tc>
        <w:tc>
          <w:tcPr>
            <w:tcW w:w="1072" w:type="dxa"/>
          </w:tcPr>
          <w:p w14:paraId="4A662474" w14:textId="77777777" w:rsidR="00A27FD0" w:rsidRDefault="00A27FD0">
            <w:pPr>
              <w:jc w:val="left"/>
            </w:pPr>
          </w:p>
        </w:tc>
        <w:tc>
          <w:tcPr>
            <w:tcW w:w="3001" w:type="dxa"/>
          </w:tcPr>
          <w:p w14:paraId="4B914005" w14:textId="77777777" w:rsidR="00A27FD0" w:rsidRDefault="00A27FD0">
            <w:pPr>
              <w:jc w:val="left"/>
            </w:pPr>
          </w:p>
        </w:tc>
      </w:tr>
      <w:tr w:rsidR="00A27FD0" w14:paraId="20FF5160" w14:textId="77777777">
        <w:tblPrEx>
          <w:tblCellMar>
            <w:top w:w="0" w:type="dxa"/>
            <w:bottom w:w="0" w:type="dxa"/>
          </w:tblCellMar>
        </w:tblPrEx>
        <w:trPr>
          <w:trHeight w:val="450"/>
        </w:trPr>
        <w:tc>
          <w:tcPr>
            <w:tcW w:w="777" w:type="dxa"/>
          </w:tcPr>
          <w:p w14:paraId="45A78D3D" w14:textId="77777777" w:rsidR="00A27FD0" w:rsidRDefault="00A27FD0">
            <w:pPr>
              <w:jc w:val="left"/>
            </w:pPr>
          </w:p>
        </w:tc>
        <w:tc>
          <w:tcPr>
            <w:tcW w:w="1232" w:type="dxa"/>
          </w:tcPr>
          <w:p w14:paraId="47E22850" w14:textId="77777777" w:rsidR="00A27FD0" w:rsidRDefault="00A27FD0">
            <w:pPr>
              <w:jc w:val="left"/>
            </w:pPr>
          </w:p>
        </w:tc>
        <w:tc>
          <w:tcPr>
            <w:tcW w:w="2130" w:type="dxa"/>
          </w:tcPr>
          <w:p w14:paraId="4A316605" w14:textId="77777777" w:rsidR="00A27FD0" w:rsidRDefault="00A27FD0">
            <w:pPr>
              <w:jc w:val="left"/>
            </w:pPr>
          </w:p>
        </w:tc>
        <w:tc>
          <w:tcPr>
            <w:tcW w:w="1072" w:type="dxa"/>
          </w:tcPr>
          <w:p w14:paraId="6423A94D" w14:textId="77777777" w:rsidR="00A27FD0" w:rsidRDefault="00A27FD0">
            <w:pPr>
              <w:jc w:val="left"/>
            </w:pPr>
          </w:p>
        </w:tc>
        <w:tc>
          <w:tcPr>
            <w:tcW w:w="3001" w:type="dxa"/>
          </w:tcPr>
          <w:p w14:paraId="4722E6DC" w14:textId="77777777" w:rsidR="00A27FD0" w:rsidRDefault="00A27FD0">
            <w:pPr>
              <w:jc w:val="left"/>
            </w:pPr>
          </w:p>
        </w:tc>
      </w:tr>
      <w:tr w:rsidR="00A27FD0" w14:paraId="3A9D04E9" w14:textId="77777777">
        <w:tblPrEx>
          <w:tblCellMar>
            <w:top w:w="0" w:type="dxa"/>
            <w:bottom w:w="0" w:type="dxa"/>
          </w:tblCellMar>
        </w:tblPrEx>
        <w:trPr>
          <w:trHeight w:val="450"/>
        </w:trPr>
        <w:tc>
          <w:tcPr>
            <w:tcW w:w="777" w:type="dxa"/>
          </w:tcPr>
          <w:p w14:paraId="7DE1A657" w14:textId="77777777" w:rsidR="00A27FD0" w:rsidRDefault="00A27FD0">
            <w:pPr>
              <w:jc w:val="left"/>
            </w:pPr>
          </w:p>
        </w:tc>
        <w:tc>
          <w:tcPr>
            <w:tcW w:w="1232" w:type="dxa"/>
          </w:tcPr>
          <w:p w14:paraId="54B748F9" w14:textId="77777777" w:rsidR="00A27FD0" w:rsidRDefault="00A27FD0">
            <w:pPr>
              <w:jc w:val="left"/>
            </w:pPr>
          </w:p>
        </w:tc>
        <w:tc>
          <w:tcPr>
            <w:tcW w:w="2130" w:type="dxa"/>
          </w:tcPr>
          <w:p w14:paraId="16774B8E" w14:textId="77777777" w:rsidR="00A27FD0" w:rsidRDefault="00A27FD0">
            <w:pPr>
              <w:jc w:val="left"/>
            </w:pPr>
          </w:p>
        </w:tc>
        <w:tc>
          <w:tcPr>
            <w:tcW w:w="1072" w:type="dxa"/>
          </w:tcPr>
          <w:p w14:paraId="799A4AEB" w14:textId="77777777" w:rsidR="00A27FD0" w:rsidRDefault="00A27FD0">
            <w:pPr>
              <w:jc w:val="left"/>
            </w:pPr>
          </w:p>
        </w:tc>
        <w:tc>
          <w:tcPr>
            <w:tcW w:w="3001" w:type="dxa"/>
          </w:tcPr>
          <w:p w14:paraId="2F390C63" w14:textId="77777777" w:rsidR="00A27FD0" w:rsidRDefault="00A27FD0">
            <w:pPr>
              <w:jc w:val="left"/>
            </w:pPr>
          </w:p>
        </w:tc>
      </w:tr>
      <w:tr w:rsidR="00A27FD0" w14:paraId="0F79687A" w14:textId="77777777">
        <w:tblPrEx>
          <w:tblCellMar>
            <w:top w:w="0" w:type="dxa"/>
            <w:bottom w:w="0" w:type="dxa"/>
          </w:tblCellMar>
        </w:tblPrEx>
        <w:trPr>
          <w:trHeight w:val="450"/>
        </w:trPr>
        <w:tc>
          <w:tcPr>
            <w:tcW w:w="777" w:type="dxa"/>
          </w:tcPr>
          <w:p w14:paraId="34D23B68" w14:textId="77777777" w:rsidR="00A27FD0" w:rsidRDefault="00A27FD0">
            <w:pPr>
              <w:jc w:val="left"/>
            </w:pPr>
          </w:p>
        </w:tc>
        <w:tc>
          <w:tcPr>
            <w:tcW w:w="1232" w:type="dxa"/>
          </w:tcPr>
          <w:p w14:paraId="003DD9AE" w14:textId="77777777" w:rsidR="00A27FD0" w:rsidRDefault="00A27FD0">
            <w:pPr>
              <w:jc w:val="left"/>
            </w:pPr>
          </w:p>
        </w:tc>
        <w:tc>
          <w:tcPr>
            <w:tcW w:w="2130" w:type="dxa"/>
          </w:tcPr>
          <w:p w14:paraId="5FD493F8" w14:textId="77777777" w:rsidR="00A27FD0" w:rsidRDefault="00A27FD0">
            <w:pPr>
              <w:jc w:val="left"/>
            </w:pPr>
          </w:p>
        </w:tc>
        <w:tc>
          <w:tcPr>
            <w:tcW w:w="1072" w:type="dxa"/>
          </w:tcPr>
          <w:p w14:paraId="793D6DEE" w14:textId="77777777" w:rsidR="00A27FD0" w:rsidRDefault="00A27FD0">
            <w:pPr>
              <w:jc w:val="left"/>
            </w:pPr>
          </w:p>
        </w:tc>
        <w:tc>
          <w:tcPr>
            <w:tcW w:w="3001" w:type="dxa"/>
          </w:tcPr>
          <w:p w14:paraId="44AF2DB6" w14:textId="77777777" w:rsidR="00A27FD0" w:rsidRDefault="00A27FD0">
            <w:pPr>
              <w:jc w:val="left"/>
            </w:pPr>
          </w:p>
        </w:tc>
      </w:tr>
    </w:tbl>
    <w:p w14:paraId="3FA9BD21" w14:textId="77777777" w:rsidR="00A27FD0" w:rsidRDefault="00A27FD0">
      <w:pPr>
        <w:pStyle w:val="a3"/>
      </w:pPr>
    </w:p>
    <w:p w14:paraId="6DC9664A" w14:textId="77777777" w:rsidR="00A27FD0" w:rsidRDefault="00A27FD0">
      <w:pPr>
        <w:pStyle w:val="a3"/>
      </w:pPr>
    </w:p>
    <w:p w14:paraId="626613C6" w14:textId="77777777" w:rsidR="00A27FD0" w:rsidRDefault="00560D8A">
      <w:pPr>
        <w:pStyle w:val="1"/>
        <w:numPr>
          <w:ilvl w:val="0"/>
          <w:numId w:val="1"/>
        </w:numPr>
        <w:spacing w:before="720"/>
      </w:pPr>
      <w:r>
        <w:rPr>
          <w:sz w:val="28"/>
          <w:szCs w:val="28"/>
        </w:rPr>
        <w:t>范</w:t>
      </w:r>
      <w:r>
        <w:t>围</w:t>
      </w:r>
    </w:p>
    <w:p w14:paraId="01118C8B" w14:textId="77777777" w:rsidR="00A27FD0" w:rsidRDefault="00560D8A">
      <w:pPr>
        <w:pStyle w:val="2"/>
        <w:numPr>
          <w:ilvl w:val="1"/>
          <w:numId w:val="1"/>
        </w:numPr>
      </w:pPr>
      <w:r>
        <w:t>项目概述</w:t>
      </w:r>
    </w:p>
    <w:p w14:paraId="19495C68" w14:textId="77777777" w:rsidR="00A27FD0" w:rsidRDefault="00560D8A">
      <w:pPr>
        <w:pStyle w:val="a3"/>
        <w:ind w:firstLine="420"/>
      </w:pPr>
      <w:r>
        <w:rPr>
          <w:rFonts w:ascii="宋体" w:eastAsia="宋体" w:hAnsi="宋体" w:cs="宋体"/>
        </w:rPr>
        <w:t>本项目拟在</w:t>
      </w:r>
      <w:r>
        <w:rPr>
          <w:rFonts w:ascii="宋体" w:eastAsia="宋体" w:hAnsi="宋体" w:cs="宋体"/>
        </w:rPr>
        <w:t>ros</w:t>
      </w:r>
      <w:r>
        <w:rPr>
          <w:rFonts w:ascii="宋体" w:eastAsia="宋体" w:hAnsi="宋体" w:cs="宋体"/>
        </w:rPr>
        <w:t>启智机器人的基础上开发一个能够为顾客运送产品的餐厅服务机器人。支持机器人自动行驶运行与用户手动操控运行，并提供语音控制等辅助服务帮助用户使用，机器人具体的运行功能如下。</w:t>
      </w:r>
    </w:p>
    <w:p w14:paraId="2E6AC631" w14:textId="77777777" w:rsidR="00A27FD0" w:rsidRDefault="00560D8A">
      <w:pPr>
        <w:pStyle w:val="a3"/>
      </w:pPr>
      <w:r>
        <w:t xml:space="preserve">      </w:t>
      </w:r>
      <w:r>
        <w:rPr>
          <w:rFonts w:ascii="宋体" w:eastAsia="宋体" w:hAnsi="宋体" w:cs="宋体"/>
        </w:rPr>
        <w:t>主要功能：</w:t>
      </w:r>
    </w:p>
    <w:p w14:paraId="514224EC" w14:textId="77777777" w:rsidR="00A27FD0" w:rsidRDefault="00560D8A">
      <w:pPr>
        <w:pStyle w:val="a3"/>
      </w:pPr>
      <w:r>
        <w:t>      1</w:t>
      </w:r>
      <w:r>
        <w:rPr>
          <w:rFonts w:ascii="宋体" w:eastAsia="宋体" w:hAnsi="宋体" w:cs="宋体"/>
        </w:rPr>
        <w:t>、机器人的手动控制</w:t>
      </w:r>
      <w:r>
        <w:t xml:space="preserve"> </w:t>
      </w:r>
    </w:p>
    <w:p w14:paraId="718F4F21" w14:textId="77777777" w:rsidR="00A27FD0" w:rsidRDefault="00560D8A">
      <w:pPr>
        <w:pStyle w:val="a3"/>
      </w:pPr>
      <w:r>
        <w:t>      2</w:t>
      </w:r>
      <w:r>
        <w:rPr>
          <w:rFonts w:ascii="宋体" w:eastAsia="宋体" w:hAnsi="宋体" w:cs="宋体"/>
        </w:rPr>
        <w:t>、机器人利用传感器建立环境地图</w:t>
      </w:r>
      <w:r>
        <w:t xml:space="preserve"> </w:t>
      </w:r>
    </w:p>
    <w:p w14:paraId="21DBA1F9" w14:textId="77777777" w:rsidR="00A27FD0" w:rsidRDefault="00560D8A">
      <w:pPr>
        <w:pStyle w:val="a3"/>
      </w:pPr>
      <w:r>
        <w:t>      3</w:t>
      </w:r>
      <w:r>
        <w:rPr>
          <w:rFonts w:ascii="宋体" w:eastAsia="宋体" w:hAnsi="宋体" w:cs="宋体"/>
        </w:rPr>
        <w:t>、机器人根据地图和自身的位置信息实现动态路径规划及导航控制</w:t>
      </w:r>
      <w:r>
        <w:t xml:space="preserve"> </w:t>
      </w:r>
    </w:p>
    <w:p w14:paraId="01E1800A" w14:textId="77777777" w:rsidR="00A27FD0" w:rsidRDefault="00560D8A">
      <w:pPr>
        <w:pStyle w:val="a3"/>
      </w:pPr>
      <w:r>
        <w:t xml:space="preserve"> </w:t>
      </w:r>
      <w:r>
        <w:t xml:space="preserve">     </w:t>
      </w:r>
      <w:r>
        <w:t>4</w:t>
      </w:r>
      <w:r>
        <w:rPr>
          <w:rFonts w:ascii="宋体" w:eastAsia="宋体" w:hAnsi="宋体" w:cs="宋体"/>
        </w:rPr>
        <w:t>、检测、识别并定位环境中的特定目标，动态接近目标物</w:t>
      </w:r>
      <w:r>
        <w:t xml:space="preserve"> </w:t>
      </w:r>
    </w:p>
    <w:p w14:paraId="42F9A40C" w14:textId="77777777" w:rsidR="00A27FD0" w:rsidRDefault="00560D8A">
      <w:pPr>
        <w:pStyle w:val="a3"/>
      </w:pPr>
      <w:r>
        <w:t xml:space="preserve">      </w:t>
      </w:r>
      <w:r>
        <w:t>5</w:t>
      </w:r>
      <w:r>
        <w:rPr>
          <w:rFonts w:ascii="宋体" w:eastAsia="宋体" w:hAnsi="宋体" w:cs="宋体"/>
        </w:rPr>
        <w:t>、抓取目标物</w:t>
      </w:r>
      <w:r>
        <w:rPr>
          <w:rFonts w:ascii="宋体" w:eastAsia="宋体" w:hAnsi="宋体" w:cs="宋体"/>
        </w:rPr>
        <w:t xml:space="preserve"> </w:t>
      </w:r>
    </w:p>
    <w:p w14:paraId="7E1744D6" w14:textId="77777777" w:rsidR="00A27FD0" w:rsidRDefault="00A27FD0">
      <w:pPr>
        <w:pStyle w:val="a3"/>
      </w:pPr>
    </w:p>
    <w:p w14:paraId="5DB8CCD6" w14:textId="77777777" w:rsidR="00A27FD0" w:rsidRDefault="00560D8A">
      <w:pPr>
        <w:pStyle w:val="a3"/>
      </w:pPr>
      <w:r>
        <w:rPr>
          <w:rFonts w:ascii="宋体" w:eastAsia="宋体" w:hAnsi="宋体" w:cs="宋体"/>
        </w:rPr>
        <w:t>  </w:t>
      </w:r>
      <w:r>
        <w:rPr>
          <w:rFonts w:ascii="宋体" w:eastAsia="宋体" w:hAnsi="宋体" w:cs="宋体"/>
        </w:rPr>
        <w:t>非功能性需求：语音控制、运行噪音小、能上坡。</w:t>
      </w:r>
    </w:p>
    <w:p w14:paraId="15971AC4" w14:textId="77777777" w:rsidR="00A27FD0" w:rsidRDefault="00560D8A">
      <w:pPr>
        <w:pStyle w:val="a3"/>
        <w:spacing w:line="276" w:lineRule="auto"/>
        <w:ind w:firstLine="420"/>
      </w:pPr>
      <w:r>
        <w:rPr>
          <w:rFonts w:ascii="宋体" w:eastAsia="宋体" w:hAnsi="宋体" w:cs="宋体"/>
        </w:rPr>
        <w:t>应用场景：餐厅服务、医疗服务。</w:t>
      </w:r>
    </w:p>
    <w:p w14:paraId="60EA8FB1" w14:textId="77777777" w:rsidR="00A27FD0" w:rsidRDefault="00560D8A">
      <w:pPr>
        <w:pStyle w:val="2"/>
        <w:numPr>
          <w:ilvl w:val="1"/>
          <w:numId w:val="1"/>
        </w:numPr>
        <w:spacing w:before="720"/>
      </w:pPr>
      <w:r>
        <w:lastRenderedPageBreak/>
        <w:t>文档概述</w:t>
      </w:r>
    </w:p>
    <w:p w14:paraId="219765E0" w14:textId="77777777" w:rsidR="00A27FD0" w:rsidRDefault="00560D8A">
      <w:pPr>
        <w:pStyle w:val="a3"/>
        <w:ind w:firstLine="420"/>
      </w:pPr>
      <w:r>
        <w:rPr>
          <w:rFonts w:ascii="宋体" w:eastAsia="宋体" w:hAnsi="宋体" w:cs="宋体"/>
        </w:rPr>
        <w:t>本文档是《机器人，你在干神魔？》小组的软件设计说明书，项目内容组织如下所示，其中包括：任务概述、测试准备、测试用例、接口设计、测试结果与分析。</w:t>
      </w:r>
    </w:p>
    <w:p w14:paraId="482BFD6B" w14:textId="77777777" w:rsidR="00A27FD0" w:rsidRDefault="00560D8A">
      <w:pPr>
        <w:pStyle w:val="2"/>
        <w:numPr>
          <w:ilvl w:val="1"/>
          <w:numId w:val="1"/>
        </w:numPr>
        <w:spacing w:before="720" w:line="276" w:lineRule="auto"/>
      </w:pPr>
      <w:r>
        <w:t>术语和缩略词</w:t>
      </w:r>
    </w:p>
    <w:tbl>
      <w:tblPr>
        <w:tblW w:w="775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17"/>
        <w:gridCol w:w="5641"/>
      </w:tblGrid>
      <w:tr w:rsidR="00A27FD0" w14:paraId="3EE4FD56" w14:textId="77777777">
        <w:tblPrEx>
          <w:tblCellMar>
            <w:top w:w="0" w:type="dxa"/>
            <w:bottom w:w="0" w:type="dxa"/>
          </w:tblCellMar>
        </w:tblPrEx>
        <w:trPr>
          <w:trHeight w:val="450"/>
        </w:trPr>
        <w:tc>
          <w:tcPr>
            <w:tcW w:w="2117" w:type="dxa"/>
          </w:tcPr>
          <w:p w14:paraId="5AA5D0CE" w14:textId="77777777" w:rsidR="00A27FD0" w:rsidRDefault="00560D8A">
            <w:pPr>
              <w:jc w:val="left"/>
            </w:pPr>
            <w:r>
              <w:rPr>
                <w:rFonts w:ascii="宋体" w:eastAsia="宋体" w:hAnsi="宋体" w:cs="宋体"/>
              </w:rPr>
              <w:t>缩略词</w:t>
            </w:r>
          </w:p>
        </w:tc>
        <w:tc>
          <w:tcPr>
            <w:tcW w:w="5641" w:type="dxa"/>
          </w:tcPr>
          <w:p w14:paraId="26484DFF" w14:textId="77777777" w:rsidR="00A27FD0" w:rsidRDefault="00560D8A">
            <w:pPr>
              <w:jc w:val="left"/>
            </w:pPr>
            <w:r>
              <w:rPr>
                <w:rFonts w:ascii="宋体" w:eastAsia="宋体" w:hAnsi="宋体" w:cs="宋体"/>
              </w:rPr>
              <w:t>全称</w:t>
            </w:r>
          </w:p>
        </w:tc>
      </w:tr>
      <w:tr w:rsidR="00A27FD0" w14:paraId="7150FA35" w14:textId="77777777">
        <w:tblPrEx>
          <w:tblCellMar>
            <w:top w:w="0" w:type="dxa"/>
            <w:bottom w:w="0" w:type="dxa"/>
          </w:tblCellMar>
        </w:tblPrEx>
        <w:trPr>
          <w:trHeight w:val="450"/>
        </w:trPr>
        <w:tc>
          <w:tcPr>
            <w:tcW w:w="2117" w:type="dxa"/>
          </w:tcPr>
          <w:p w14:paraId="71D7B3F1" w14:textId="77777777" w:rsidR="00A27FD0" w:rsidRDefault="00560D8A">
            <w:pPr>
              <w:jc w:val="left"/>
            </w:pPr>
            <w:r>
              <w:t>ROS</w:t>
            </w:r>
          </w:p>
        </w:tc>
        <w:tc>
          <w:tcPr>
            <w:tcW w:w="5641" w:type="dxa"/>
          </w:tcPr>
          <w:p w14:paraId="7B1F0D5F" w14:textId="77777777" w:rsidR="00A27FD0" w:rsidRDefault="00560D8A">
            <w:pPr>
              <w:jc w:val="left"/>
            </w:pPr>
            <w:r>
              <w:t>Robot  Operating System</w:t>
            </w:r>
            <w:r>
              <w:t>机器人操作系统</w:t>
            </w:r>
          </w:p>
        </w:tc>
      </w:tr>
    </w:tbl>
    <w:p w14:paraId="4A9BB778" w14:textId="77777777" w:rsidR="00A27FD0" w:rsidRDefault="00A27FD0">
      <w:pPr>
        <w:pStyle w:val="a3"/>
        <w:ind w:firstLine="420"/>
      </w:pPr>
    </w:p>
    <w:p w14:paraId="52DA45F1" w14:textId="77777777" w:rsidR="00A27FD0" w:rsidRDefault="00560D8A">
      <w:pPr>
        <w:pStyle w:val="2"/>
        <w:numPr>
          <w:ilvl w:val="1"/>
          <w:numId w:val="1"/>
        </w:numPr>
        <w:spacing w:before="720"/>
      </w:pPr>
      <w:r>
        <w:t>引用文档</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60"/>
        <w:gridCol w:w="2747"/>
        <w:gridCol w:w="2747"/>
      </w:tblGrid>
      <w:tr w:rsidR="00A27FD0" w14:paraId="2856DAA9" w14:textId="77777777">
        <w:tblPrEx>
          <w:tblCellMar>
            <w:top w:w="0" w:type="dxa"/>
            <w:bottom w:w="0" w:type="dxa"/>
          </w:tblCellMar>
        </w:tblPrEx>
        <w:trPr>
          <w:trHeight w:val="450"/>
        </w:trPr>
        <w:tc>
          <w:tcPr>
            <w:tcW w:w="2760" w:type="dxa"/>
          </w:tcPr>
          <w:p w14:paraId="1ABA161B" w14:textId="77777777" w:rsidR="00A27FD0" w:rsidRDefault="00560D8A">
            <w:pPr>
              <w:jc w:val="left"/>
            </w:pPr>
            <w:r>
              <w:t>文档名</w:t>
            </w:r>
          </w:p>
        </w:tc>
        <w:tc>
          <w:tcPr>
            <w:tcW w:w="2747" w:type="dxa"/>
          </w:tcPr>
          <w:p w14:paraId="6FEEBE55" w14:textId="77777777" w:rsidR="00A27FD0" w:rsidRDefault="00560D8A">
            <w:pPr>
              <w:jc w:val="left"/>
            </w:pPr>
            <w:r>
              <w:t>版本</w:t>
            </w:r>
          </w:p>
        </w:tc>
        <w:tc>
          <w:tcPr>
            <w:tcW w:w="2747" w:type="dxa"/>
          </w:tcPr>
          <w:p w14:paraId="3508A962" w14:textId="77777777" w:rsidR="00A27FD0" w:rsidRDefault="00560D8A">
            <w:pPr>
              <w:jc w:val="left"/>
            </w:pPr>
            <w:r>
              <w:t>发布日期</w:t>
            </w:r>
          </w:p>
        </w:tc>
      </w:tr>
      <w:tr w:rsidR="00A27FD0" w14:paraId="51FE5689" w14:textId="77777777">
        <w:tblPrEx>
          <w:tblCellMar>
            <w:top w:w="0" w:type="dxa"/>
            <w:bottom w:w="0" w:type="dxa"/>
          </w:tblCellMar>
        </w:tblPrEx>
        <w:trPr>
          <w:trHeight w:val="450"/>
        </w:trPr>
        <w:tc>
          <w:tcPr>
            <w:tcW w:w="2760" w:type="dxa"/>
          </w:tcPr>
          <w:p w14:paraId="270F58DE" w14:textId="77777777" w:rsidR="00A27FD0" w:rsidRDefault="00560D8A">
            <w:pPr>
              <w:jc w:val="left"/>
            </w:pPr>
            <w:r>
              <w:rPr>
                <w:rFonts w:ascii="宋体" w:eastAsia="宋体" w:hAnsi="宋体" w:cs="宋体"/>
              </w:rPr>
              <w:t>启智</w:t>
            </w:r>
            <w:r>
              <w:t>ROS</w:t>
            </w:r>
            <w:r>
              <w:rPr>
                <w:rFonts w:ascii="宋体" w:eastAsia="宋体" w:hAnsi="宋体" w:cs="宋体"/>
              </w:rPr>
              <w:t>版</w:t>
            </w:r>
            <w:r>
              <w:t>_</w:t>
            </w:r>
            <w:r>
              <w:rPr>
                <w:rFonts w:ascii="宋体" w:eastAsia="宋体" w:hAnsi="宋体" w:cs="宋体"/>
              </w:rPr>
              <w:t>开发手册</w:t>
            </w:r>
          </w:p>
        </w:tc>
        <w:tc>
          <w:tcPr>
            <w:tcW w:w="2747" w:type="dxa"/>
          </w:tcPr>
          <w:p w14:paraId="12D0FD77" w14:textId="77777777" w:rsidR="00A27FD0" w:rsidRDefault="00A27FD0">
            <w:pPr>
              <w:jc w:val="left"/>
            </w:pPr>
          </w:p>
        </w:tc>
        <w:tc>
          <w:tcPr>
            <w:tcW w:w="2747" w:type="dxa"/>
          </w:tcPr>
          <w:p w14:paraId="76987646" w14:textId="77777777" w:rsidR="00A27FD0" w:rsidRDefault="00560D8A">
            <w:pPr>
              <w:jc w:val="left"/>
            </w:pPr>
            <w:r>
              <w:t>2018.11.09</w:t>
            </w:r>
          </w:p>
        </w:tc>
      </w:tr>
      <w:tr w:rsidR="00A27FD0" w14:paraId="1DAE6712" w14:textId="77777777">
        <w:tblPrEx>
          <w:tblCellMar>
            <w:top w:w="0" w:type="dxa"/>
            <w:bottom w:w="0" w:type="dxa"/>
          </w:tblCellMar>
        </w:tblPrEx>
        <w:trPr>
          <w:trHeight w:val="450"/>
        </w:trPr>
        <w:tc>
          <w:tcPr>
            <w:tcW w:w="2760" w:type="dxa"/>
          </w:tcPr>
          <w:p w14:paraId="254AB065" w14:textId="77777777" w:rsidR="00A27FD0" w:rsidRDefault="00560D8A">
            <w:pPr>
              <w:jc w:val="left"/>
            </w:pPr>
            <w:r>
              <w:rPr>
                <w:rFonts w:ascii="宋体" w:eastAsia="宋体" w:hAnsi="宋体" w:cs="宋体"/>
              </w:rPr>
              <w:t>启智</w:t>
            </w:r>
            <w:r>
              <w:t>ROS</w:t>
            </w:r>
            <w:r>
              <w:rPr>
                <w:rFonts w:ascii="宋体" w:eastAsia="宋体" w:hAnsi="宋体" w:cs="宋体"/>
              </w:rPr>
              <w:t>机器人</w:t>
            </w:r>
          </w:p>
        </w:tc>
        <w:tc>
          <w:tcPr>
            <w:tcW w:w="2747" w:type="dxa"/>
          </w:tcPr>
          <w:p w14:paraId="3D5DD860" w14:textId="77777777" w:rsidR="00A27FD0" w:rsidRDefault="00A27FD0">
            <w:pPr>
              <w:jc w:val="left"/>
            </w:pPr>
          </w:p>
        </w:tc>
        <w:tc>
          <w:tcPr>
            <w:tcW w:w="2747" w:type="dxa"/>
          </w:tcPr>
          <w:p w14:paraId="5442B1DE" w14:textId="77777777" w:rsidR="00A27FD0" w:rsidRDefault="00A27FD0">
            <w:pPr>
              <w:jc w:val="left"/>
            </w:pPr>
          </w:p>
        </w:tc>
      </w:tr>
      <w:tr w:rsidR="00A27FD0" w14:paraId="6807B7FA" w14:textId="77777777">
        <w:tblPrEx>
          <w:tblCellMar>
            <w:top w:w="0" w:type="dxa"/>
            <w:bottom w:w="0" w:type="dxa"/>
          </w:tblCellMar>
        </w:tblPrEx>
        <w:trPr>
          <w:trHeight w:val="450"/>
        </w:trPr>
        <w:tc>
          <w:tcPr>
            <w:tcW w:w="2760" w:type="dxa"/>
          </w:tcPr>
          <w:p w14:paraId="46B4D3B6" w14:textId="77777777" w:rsidR="00A27FD0" w:rsidRDefault="00560D8A">
            <w:pPr>
              <w:jc w:val="left"/>
            </w:pPr>
            <w:r>
              <w:t>SDD-</w:t>
            </w:r>
            <w:r>
              <w:t>软件设计说明</w:t>
            </w:r>
          </w:p>
        </w:tc>
        <w:tc>
          <w:tcPr>
            <w:tcW w:w="2747" w:type="dxa"/>
          </w:tcPr>
          <w:p w14:paraId="222AD379" w14:textId="77777777" w:rsidR="00A27FD0" w:rsidRDefault="00560D8A">
            <w:pPr>
              <w:jc w:val="left"/>
            </w:pPr>
            <w:r>
              <w:t>2.0</w:t>
            </w:r>
          </w:p>
        </w:tc>
        <w:tc>
          <w:tcPr>
            <w:tcW w:w="2747" w:type="dxa"/>
          </w:tcPr>
          <w:p w14:paraId="5FFF8114" w14:textId="77777777" w:rsidR="00A27FD0" w:rsidRDefault="00560D8A">
            <w:pPr>
              <w:jc w:val="left"/>
            </w:pPr>
            <w:r>
              <w:t>2020.05.05</w:t>
            </w:r>
          </w:p>
        </w:tc>
      </w:tr>
      <w:tr w:rsidR="00A27FD0" w14:paraId="2779DFF8" w14:textId="77777777">
        <w:tblPrEx>
          <w:tblCellMar>
            <w:top w:w="0" w:type="dxa"/>
            <w:bottom w:w="0" w:type="dxa"/>
          </w:tblCellMar>
        </w:tblPrEx>
        <w:trPr>
          <w:trHeight w:val="450"/>
        </w:trPr>
        <w:tc>
          <w:tcPr>
            <w:tcW w:w="2760" w:type="dxa"/>
          </w:tcPr>
          <w:p w14:paraId="0B29D840" w14:textId="77777777" w:rsidR="00A27FD0" w:rsidRDefault="00560D8A">
            <w:pPr>
              <w:jc w:val="left"/>
            </w:pPr>
            <w:r>
              <w:t>SDP-</w:t>
            </w:r>
            <w:r>
              <w:t>软件开发计划</w:t>
            </w:r>
          </w:p>
        </w:tc>
        <w:tc>
          <w:tcPr>
            <w:tcW w:w="2747" w:type="dxa"/>
          </w:tcPr>
          <w:p w14:paraId="5F59CE57" w14:textId="77777777" w:rsidR="00A27FD0" w:rsidRDefault="00560D8A">
            <w:pPr>
              <w:jc w:val="left"/>
            </w:pPr>
            <w:r>
              <w:t>2.0</w:t>
            </w:r>
          </w:p>
        </w:tc>
        <w:tc>
          <w:tcPr>
            <w:tcW w:w="2747" w:type="dxa"/>
          </w:tcPr>
          <w:p w14:paraId="134DB733" w14:textId="77777777" w:rsidR="00A27FD0" w:rsidRDefault="00560D8A">
            <w:pPr>
              <w:jc w:val="left"/>
            </w:pPr>
            <w:r>
              <w:t>2020.04.01</w:t>
            </w:r>
          </w:p>
        </w:tc>
      </w:tr>
      <w:tr w:rsidR="00A27FD0" w14:paraId="5200845A" w14:textId="77777777">
        <w:tblPrEx>
          <w:tblCellMar>
            <w:top w:w="0" w:type="dxa"/>
            <w:bottom w:w="0" w:type="dxa"/>
          </w:tblCellMar>
        </w:tblPrEx>
        <w:trPr>
          <w:trHeight w:val="450"/>
        </w:trPr>
        <w:tc>
          <w:tcPr>
            <w:tcW w:w="2760" w:type="dxa"/>
          </w:tcPr>
          <w:p w14:paraId="0991E8AA" w14:textId="77777777" w:rsidR="00A27FD0" w:rsidRDefault="00560D8A">
            <w:pPr>
              <w:jc w:val="left"/>
            </w:pPr>
            <w:r>
              <w:t>SRS-</w:t>
            </w:r>
            <w:r>
              <w:t>软件需求规格说明书</w:t>
            </w:r>
          </w:p>
        </w:tc>
        <w:tc>
          <w:tcPr>
            <w:tcW w:w="2747" w:type="dxa"/>
          </w:tcPr>
          <w:p w14:paraId="3D9784BF" w14:textId="77777777" w:rsidR="00A27FD0" w:rsidRDefault="00560D8A">
            <w:pPr>
              <w:jc w:val="left"/>
            </w:pPr>
            <w:r>
              <w:t>2.0</w:t>
            </w:r>
          </w:p>
        </w:tc>
        <w:tc>
          <w:tcPr>
            <w:tcW w:w="2747" w:type="dxa"/>
          </w:tcPr>
          <w:p w14:paraId="78CC55B2" w14:textId="77777777" w:rsidR="00A27FD0" w:rsidRDefault="00560D8A">
            <w:pPr>
              <w:jc w:val="left"/>
            </w:pPr>
            <w:r>
              <w:t>2020.05.05</w:t>
            </w:r>
          </w:p>
        </w:tc>
      </w:tr>
    </w:tbl>
    <w:p w14:paraId="78E23FBE" w14:textId="77777777" w:rsidR="00A27FD0" w:rsidRDefault="00560D8A">
      <w:pPr>
        <w:pStyle w:val="1"/>
        <w:numPr>
          <w:ilvl w:val="0"/>
          <w:numId w:val="1"/>
        </w:numPr>
      </w:pPr>
      <w:r>
        <w:rPr>
          <w:sz w:val="28"/>
          <w:szCs w:val="28"/>
        </w:rPr>
        <w:t>任务概述</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804"/>
        <w:gridCol w:w="2237"/>
        <w:gridCol w:w="5213"/>
      </w:tblGrid>
      <w:tr w:rsidR="00A27FD0" w14:paraId="6CC3F630" w14:textId="77777777">
        <w:tblPrEx>
          <w:tblCellMar>
            <w:top w:w="0" w:type="dxa"/>
            <w:bottom w:w="0" w:type="dxa"/>
          </w:tblCellMar>
        </w:tblPrEx>
        <w:trPr>
          <w:trHeight w:val="420"/>
        </w:trPr>
        <w:tc>
          <w:tcPr>
            <w:tcW w:w="804" w:type="dxa"/>
          </w:tcPr>
          <w:p w14:paraId="1AB44E11" w14:textId="77777777" w:rsidR="00A27FD0" w:rsidRDefault="00560D8A">
            <w:pPr>
              <w:jc w:val="left"/>
            </w:pPr>
            <w:r>
              <w:rPr>
                <w:rFonts w:ascii="宋体" w:eastAsia="宋体" w:hAnsi="宋体" w:cs="宋体"/>
              </w:rPr>
              <w:t>需求</w:t>
            </w:r>
          </w:p>
        </w:tc>
        <w:tc>
          <w:tcPr>
            <w:tcW w:w="2237" w:type="dxa"/>
          </w:tcPr>
          <w:p w14:paraId="1223A756" w14:textId="77777777" w:rsidR="00A27FD0" w:rsidRDefault="00560D8A">
            <w:pPr>
              <w:jc w:val="left"/>
            </w:pPr>
            <w:r>
              <w:rPr>
                <w:rFonts w:ascii="宋体" w:eastAsia="宋体" w:hAnsi="宋体" w:cs="宋体"/>
              </w:rPr>
              <w:t>名称</w:t>
            </w:r>
          </w:p>
        </w:tc>
        <w:tc>
          <w:tcPr>
            <w:tcW w:w="5212" w:type="dxa"/>
          </w:tcPr>
          <w:p w14:paraId="7CD75AD1" w14:textId="77777777" w:rsidR="00A27FD0" w:rsidRDefault="00560D8A">
            <w:pPr>
              <w:jc w:val="left"/>
            </w:pPr>
            <w:r>
              <w:rPr>
                <w:rFonts w:ascii="宋体" w:eastAsia="宋体" w:hAnsi="宋体" w:cs="宋体"/>
              </w:rPr>
              <w:t>概述</w:t>
            </w:r>
          </w:p>
        </w:tc>
      </w:tr>
      <w:tr w:rsidR="00A27FD0" w14:paraId="175B341A" w14:textId="77777777">
        <w:tblPrEx>
          <w:tblCellMar>
            <w:top w:w="0" w:type="dxa"/>
            <w:bottom w:w="0" w:type="dxa"/>
          </w:tblCellMar>
        </w:tblPrEx>
        <w:trPr>
          <w:trHeight w:val="675"/>
        </w:trPr>
        <w:tc>
          <w:tcPr>
            <w:tcW w:w="804" w:type="dxa"/>
            <w:vMerge w:val="restart"/>
          </w:tcPr>
          <w:p w14:paraId="34C88FCA" w14:textId="77777777" w:rsidR="00A27FD0" w:rsidRDefault="00560D8A">
            <w:pPr>
              <w:jc w:val="left"/>
            </w:pPr>
            <w:r>
              <w:rPr>
                <w:rFonts w:ascii="宋体" w:eastAsia="宋体" w:hAnsi="宋体" w:cs="宋体"/>
              </w:rPr>
              <w:t>功能性需求</w:t>
            </w:r>
          </w:p>
        </w:tc>
        <w:tc>
          <w:tcPr>
            <w:tcW w:w="2237" w:type="dxa"/>
          </w:tcPr>
          <w:p w14:paraId="0D411812" w14:textId="77777777" w:rsidR="00A27FD0" w:rsidRDefault="00560D8A">
            <w:pPr>
              <w:jc w:val="left"/>
            </w:pPr>
            <w:r>
              <w:rPr>
                <w:rFonts w:ascii="宋体" w:eastAsia="宋体" w:hAnsi="宋体" w:cs="宋体"/>
              </w:rPr>
              <w:t>1.1.</w:t>
            </w:r>
            <w:r>
              <w:rPr>
                <w:rFonts w:ascii="宋体" w:eastAsia="宋体" w:hAnsi="宋体" w:cs="宋体"/>
              </w:rPr>
              <w:t>建立地图</w:t>
            </w:r>
          </w:p>
        </w:tc>
        <w:tc>
          <w:tcPr>
            <w:tcW w:w="5212" w:type="dxa"/>
          </w:tcPr>
          <w:p w14:paraId="15451C4B" w14:textId="77777777" w:rsidR="00A27FD0" w:rsidRDefault="00560D8A">
            <w:pPr>
              <w:jc w:val="left"/>
            </w:pPr>
            <w:r>
              <w:rPr>
                <w:rFonts w:ascii="宋体" w:eastAsia="宋体" w:hAnsi="宋体" w:cs="宋体"/>
              </w:rPr>
              <w:t>用户可以操纵机器人在陌生环境中建立地图，保存地图，用于之后的导航任务</w:t>
            </w:r>
          </w:p>
        </w:tc>
      </w:tr>
      <w:tr w:rsidR="00A27FD0" w14:paraId="39EBABDC" w14:textId="77777777">
        <w:tblPrEx>
          <w:tblCellMar>
            <w:top w:w="0" w:type="dxa"/>
            <w:bottom w:w="0" w:type="dxa"/>
          </w:tblCellMar>
        </w:tblPrEx>
        <w:trPr>
          <w:trHeight w:val="420"/>
        </w:trPr>
        <w:tc>
          <w:tcPr>
            <w:tcW w:w="804" w:type="dxa"/>
            <w:vMerge/>
          </w:tcPr>
          <w:p w14:paraId="20EA8E88" w14:textId="77777777" w:rsidR="00A27FD0" w:rsidRDefault="00A27FD0">
            <w:pPr>
              <w:jc w:val="left"/>
            </w:pPr>
          </w:p>
        </w:tc>
        <w:tc>
          <w:tcPr>
            <w:tcW w:w="2237" w:type="dxa"/>
          </w:tcPr>
          <w:p w14:paraId="616ABD03" w14:textId="77777777" w:rsidR="00A27FD0" w:rsidRDefault="00560D8A">
            <w:pPr>
              <w:jc w:val="left"/>
            </w:pPr>
            <w:r>
              <w:rPr>
                <w:rFonts w:ascii="宋体" w:eastAsia="宋体" w:hAnsi="宋体" w:cs="宋体"/>
              </w:rPr>
              <w:t>1.2.</w:t>
            </w:r>
            <w:r>
              <w:rPr>
                <w:rFonts w:ascii="宋体" w:eastAsia="宋体" w:hAnsi="宋体" w:cs="宋体"/>
              </w:rPr>
              <w:t>语音指令识别</w:t>
            </w:r>
          </w:p>
        </w:tc>
        <w:tc>
          <w:tcPr>
            <w:tcW w:w="5212" w:type="dxa"/>
          </w:tcPr>
          <w:p w14:paraId="56E2127A" w14:textId="77777777" w:rsidR="00A27FD0" w:rsidRDefault="00560D8A">
            <w:pPr>
              <w:jc w:val="left"/>
            </w:pPr>
            <w:r>
              <w:rPr>
                <w:rFonts w:ascii="宋体" w:eastAsia="宋体" w:hAnsi="宋体" w:cs="宋体"/>
              </w:rPr>
              <w:t>语音输入指令，使终端识别出相应关键词</w:t>
            </w:r>
          </w:p>
        </w:tc>
      </w:tr>
      <w:tr w:rsidR="00A27FD0" w14:paraId="131CFDB3" w14:textId="77777777">
        <w:tblPrEx>
          <w:tblCellMar>
            <w:top w:w="0" w:type="dxa"/>
            <w:bottom w:w="0" w:type="dxa"/>
          </w:tblCellMar>
        </w:tblPrEx>
        <w:trPr>
          <w:trHeight w:val="420"/>
        </w:trPr>
        <w:tc>
          <w:tcPr>
            <w:tcW w:w="804" w:type="dxa"/>
            <w:vMerge/>
          </w:tcPr>
          <w:p w14:paraId="212CF316" w14:textId="77777777" w:rsidR="00A27FD0" w:rsidRDefault="00A27FD0">
            <w:pPr>
              <w:jc w:val="left"/>
            </w:pPr>
          </w:p>
        </w:tc>
        <w:tc>
          <w:tcPr>
            <w:tcW w:w="2237" w:type="dxa"/>
          </w:tcPr>
          <w:p w14:paraId="54765680" w14:textId="77777777" w:rsidR="00A27FD0" w:rsidRDefault="00560D8A">
            <w:pPr>
              <w:jc w:val="left"/>
            </w:pPr>
            <w:r>
              <w:rPr>
                <w:rFonts w:ascii="宋体" w:eastAsia="宋体" w:hAnsi="宋体" w:cs="宋体"/>
              </w:rPr>
              <w:t>1.3.</w:t>
            </w:r>
            <w:r>
              <w:rPr>
                <w:rFonts w:ascii="宋体" w:eastAsia="宋体" w:hAnsi="宋体" w:cs="宋体"/>
              </w:rPr>
              <w:t>路径规划运动</w:t>
            </w:r>
          </w:p>
        </w:tc>
        <w:tc>
          <w:tcPr>
            <w:tcW w:w="5212" w:type="dxa"/>
          </w:tcPr>
          <w:p w14:paraId="5AE15F97" w14:textId="77777777" w:rsidR="00A27FD0" w:rsidRDefault="00560D8A">
            <w:pPr>
              <w:jc w:val="left"/>
            </w:pPr>
            <w:r>
              <w:rPr>
                <w:rFonts w:ascii="宋体" w:eastAsia="宋体" w:hAnsi="宋体" w:cs="宋体"/>
              </w:rPr>
              <w:t>规划起始点到预设目标点的可达路径</w:t>
            </w:r>
          </w:p>
        </w:tc>
      </w:tr>
      <w:tr w:rsidR="00A27FD0" w14:paraId="24520B05" w14:textId="77777777">
        <w:tblPrEx>
          <w:tblCellMar>
            <w:top w:w="0" w:type="dxa"/>
            <w:bottom w:w="0" w:type="dxa"/>
          </w:tblCellMar>
        </w:tblPrEx>
        <w:trPr>
          <w:trHeight w:val="420"/>
        </w:trPr>
        <w:tc>
          <w:tcPr>
            <w:tcW w:w="804" w:type="dxa"/>
            <w:vMerge/>
          </w:tcPr>
          <w:p w14:paraId="5A3D6756" w14:textId="77777777" w:rsidR="00A27FD0" w:rsidRDefault="00A27FD0">
            <w:pPr>
              <w:jc w:val="left"/>
            </w:pPr>
          </w:p>
        </w:tc>
        <w:tc>
          <w:tcPr>
            <w:tcW w:w="2237" w:type="dxa"/>
          </w:tcPr>
          <w:p w14:paraId="00B227A3" w14:textId="77777777" w:rsidR="00A27FD0" w:rsidRDefault="00560D8A">
            <w:pPr>
              <w:jc w:val="left"/>
            </w:pPr>
            <w:r>
              <w:rPr>
                <w:rFonts w:ascii="宋体" w:eastAsia="宋体" w:hAnsi="宋体" w:cs="宋体"/>
              </w:rPr>
              <w:t>1.4.</w:t>
            </w:r>
            <w:r>
              <w:rPr>
                <w:rFonts w:ascii="宋体" w:eastAsia="宋体" w:hAnsi="宋体" w:cs="宋体"/>
              </w:rPr>
              <w:t>抓取</w:t>
            </w:r>
          </w:p>
        </w:tc>
        <w:tc>
          <w:tcPr>
            <w:tcW w:w="5212" w:type="dxa"/>
          </w:tcPr>
          <w:p w14:paraId="4DA74014" w14:textId="77777777" w:rsidR="00A27FD0" w:rsidRDefault="00560D8A">
            <w:pPr>
              <w:jc w:val="left"/>
            </w:pPr>
            <w:r>
              <w:rPr>
                <w:rFonts w:ascii="宋体" w:eastAsia="宋体" w:hAnsi="宋体" w:cs="宋体"/>
              </w:rPr>
              <w:t>使用机械臂抓取物体</w:t>
            </w:r>
          </w:p>
        </w:tc>
      </w:tr>
      <w:tr w:rsidR="00A27FD0" w14:paraId="22D83023" w14:textId="77777777">
        <w:tblPrEx>
          <w:tblCellMar>
            <w:top w:w="0" w:type="dxa"/>
            <w:bottom w:w="0" w:type="dxa"/>
          </w:tblCellMar>
        </w:tblPrEx>
        <w:trPr>
          <w:trHeight w:val="420"/>
        </w:trPr>
        <w:tc>
          <w:tcPr>
            <w:tcW w:w="804" w:type="dxa"/>
            <w:vMerge/>
          </w:tcPr>
          <w:p w14:paraId="7A7D9641" w14:textId="77777777" w:rsidR="00A27FD0" w:rsidRDefault="00A27FD0">
            <w:pPr>
              <w:jc w:val="left"/>
            </w:pPr>
          </w:p>
        </w:tc>
        <w:tc>
          <w:tcPr>
            <w:tcW w:w="2237" w:type="dxa"/>
          </w:tcPr>
          <w:p w14:paraId="3EFA3AD8" w14:textId="77777777" w:rsidR="00A27FD0" w:rsidRDefault="00560D8A">
            <w:pPr>
              <w:jc w:val="left"/>
            </w:pPr>
            <w:r>
              <w:rPr>
                <w:rFonts w:ascii="宋体" w:eastAsia="宋体" w:hAnsi="宋体" w:cs="宋体"/>
              </w:rPr>
              <w:t>1.5.</w:t>
            </w:r>
            <w:r>
              <w:rPr>
                <w:rFonts w:ascii="宋体" w:eastAsia="宋体" w:hAnsi="宋体" w:cs="宋体"/>
              </w:rPr>
              <w:t>手动控制</w:t>
            </w:r>
          </w:p>
        </w:tc>
        <w:tc>
          <w:tcPr>
            <w:tcW w:w="5212" w:type="dxa"/>
          </w:tcPr>
          <w:p w14:paraId="20B0346E" w14:textId="77777777" w:rsidR="00A27FD0" w:rsidRDefault="00560D8A">
            <w:pPr>
              <w:jc w:val="left"/>
            </w:pPr>
            <w:r>
              <w:rPr>
                <w:rFonts w:ascii="宋体" w:eastAsia="宋体" w:hAnsi="宋体" w:cs="宋体"/>
              </w:rPr>
              <w:t>通过机载电脑连接机器人，控制移动</w:t>
            </w:r>
          </w:p>
        </w:tc>
      </w:tr>
      <w:tr w:rsidR="00A27FD0" w14:paraId="13307377" w14:textId="77777777">
        <w:tblPrEx>
          <w:tblCellMar>
            <w:top w:w="0" w:type="dxa"/>
            <w:bottom w:w="0" w:type="dxa"/>
          </w:tblCellMar>
        </w:tblPrEx>
        <w:trPr>
          <w:trHeight w:val="420"/>
        </w:trPr>
        <w:tc>
          <w:tcPr>
            <w:tcW w:w="804" w:type="dxa"/>
            <w:vMerge/>
          </w:tcPr>
          <w:p w14:paraId="5ABB6FD4" w14:textId="77777777" w:rsidR="00A27FD0" w:rsidRDefault="00A27FD0">
            <w:pPr>
              <w:jc w:val="left"/>
            </w:pPr>
          </w:p>
        </w:tc>
        <w:tc>
          <w:tcPr>
            <w:tcW w:w="2237" w:type="dxa"/>
          </w:tcPr>
          <w:p w14:paraId="63BDEBEF" w14:textId="77777777" w:rsidR="00A27FD0" w:rsidRDefault="00560D8A">
            <w:pPr>
              <w:jc w:val="left"/>
            </w:pPr>
            <w:r>
              <w:rPr>
                <w:rFonts w:ascii="宋体" w:eastAsia="宋体" w:hAnsi="宋体" w:cs="宋体"/>
              </w:rPr>
              <w:t>1.6.</w:t>
            </w:r>
            <w:r>
              <w:rPr>
                <w:rFonts w:ascii="宋体" w:eastAsia="宋体" w:hAnsi="宋体" w:cs="宋体"/>
              </w:rPr>
              <w:t>总控</w:t>
            </w:r>
          </w:p>
        </w:tc>
        <w:tc>
          <w:tcPr>
            <w:tcW w:w="5212" w:type="dxa"/>
          </w:tcPr>
          <w:p w14:paraId="08111A73" w14:textId="77777777" w:rsidR="00A27FD0" w:rsidRDefault="00560D8A">
            <w:pPr>
              <w:jc w:val="left"/>
            </w:pPr>
            <w:r>
              <w:rPr>
                <w:rFonts w:ascii="宋体" w:eastAsia="宋体" w:hAnsi="宋体" w:cs="宋体"/>
              </w:rPr>
              <w:t>启动系统，控制机器人</w:t>
            </w:r>
          </w:p>
        </w:tc>
      </w:tr>
      <w:tr w:rsidR="00A27FD0" w14:paraId="6D414A6D" w14:textId="77777777">
        <w:tblPrEx>
          <w:tblCellMar>
            <w:top w:w="0" w:type="dxa"/>
            <w:bottom w:w="0" w:type="dxa"/>
          </w:tblCellMar>
        </w:tblPrEx>
        <w:trPr>
          <w:trHeight w:val="420"/>
        </w:trPr>
        <w:tc>
          <w:tcPr>
            <w:tcW w:w="804" w:type="dxa"/>
            <w:vMerge w:val="restart"/>
          </w:tcPr>
          <w:p w14:paraId="44CA4CDC" w14:textId="77777777" w:rsidR="00A27FD0" w:rsidRDefault="00560D8A">
            <w:pPr>
              <w:jc w:val="left"/>
            </w:pPr>
            <w:r>
              <w:rPr>
                <w:rFonts w:ascii="宋体" w:eastAsia="宋体" w:hAnsi="宋体" w:cs="宋体"/>
              </w:rPr>
              <w:t>非功能</w:t>
            </w:r>
            <w:r>
              <w:rPr>
                <w:rFonts w:ascii="宋体" w:eastAsia="宋体" w:hAnsi="宋体" w:cs="宋体"/>
              </w:rPr>
              <w:lastRenderedPageBreak/>
              <w:t>性需求</w:t>
            </w:r>
          </w:p>
        </w:tc>
        <w:tc>
          <w:tcPr>
            <w:tcW w:w="2237" w:type="dxa"/>
          </w:tcPr>
          <w:p w14:paraId="1FF36958" w14:textId="77777777" w:rsidR="00A27FD0" w:rsidRDefault="00560D8A">
            <w:pPr>
              <w:jc w:val="left"/>
            </w:pPr>
            <w:r>
              <w:rPr>
                <w:rFonts w:ascii="宋体" w:eastAsia="宋体" w:hAnsi="宋体" w:cs="宋体"/>
              </w:rPr>
              <w:lastRenderedPageBreak/>
              <w:t>2.1.</w:t>
            </w:r>
            <w:r>
              <w:rPr>
                <w:rFonts w:ascii="宋体" w:eastAsia="宋体" w:hAnsi="宋体" w:cs="宋体"/>
              </w:rPr>
              <w:t>系统运行性能</w:t>
            </w:r>
          </w:p>
        </w:tc>
        <w:tc>
          <w:tcPr>
            <w:tcW w:w="5212" w:type="dxa"/>
          </w:tcPr>
          <w:p w14:paraId="581D0B24" w14:textId="77777777" w:rsidR="00A27FD0" w:rsidRDefault="00560D8A">
            <w:pPr>
              <w:jc w:val="left"/>
            </w:pPr>
            <w:r>
              <w:rPr>
                <w:rFonts w:ascii="宋体" w:eastAsia="宋体" w:hAnsi="宋体" w:cs="宋体"/>
              </w:rPr>
              <w:t>系统保证机器人运行高效，前端控制高效</w:t>
            </w:r>
          </w:p>
        </w:tc>
      </w:tr>
      <w:tr w:rsidR="00A27FD0" w14:paraId="0E9730F1" w14:textId="77777777">
        <w:tblPrEx>
          <w:tblCellMar>
            <w:top w:w="0" w:type="dxa"/>
            <w:bottom w:w="0" w:type="dxa"/>
          </w:tblCellMar>
        </w:tblPrEx>
        <w:trPr>
          <w:trHeight w:val="675"/>
        </w:trPr>
        <w:tc>
          <w:tcPr>
            <w:tcW w:w="804" w:type="dxa"/>
            <w:vMerge/>
          </w:tcPr>
          <w:p w14:paraId="7CD13C71" w14:textId="77777777" w:rsidR="00A27FD0" w:rsidRDefault="00A27FD0">
            <w:pPr>
              <w:jc w:val="left"/>
            </w:pPr>
          </w:p>
        </w:tc>
        <w:tc>
          <w:tcPr>
            <w:tcW w:w="2237" w:type="dxa"/>
          </w:tcPr>
          <w:p w14:paraId="0208BD35" w14:textId="77777777" w:rsidR="00A27FD0" w:rsidRDefault="00560D8A">
            <w:pPr>
              <w:jc w:val="left"/>
            </w:pPr>
            <w:r>
              <w:rPr>
                <w:rFonts w:ascii="宋体" w:eastAsia="宋体" w:hAnsi="宋体" w:cs="宋体"/>
              </w:rPr>
              <w:t>2.2.</w:t>
            </w:r>
            <w:r>
              <w:rPr>
                <w:rFonts w:ascii="宋体" w:eastAsia="宋体" w:hAnsi="宋体" w:cs="宋体"/>
              </w:rPr>
              <w:t>系统可靠性</w:t>
            </w:r>
          </w:p>
        </w:tc>
        <w:tc>
          <w:tcPr>
            <w:tcW w:w="5212" w:type="dxa"/>
          </w:tcPr>
          <w:p w14:paraId="244F3B00" w14:textId="77777777" w:rsidR="00A27FD0" w:rsidRDefault="00560D8A">
            <w:pPr>
              <w:jc w:val="left"/>
            </w:pPr>
            <w:r>
              <w:rPr>
                <w:rFonts w:ascii="宋体" w:eastAsia="宋体" w:hAnsi="宋体" w:cs="宋体"/>
              </w:rPr>
              <w:t>系统需保证导航点有效时能够正确规划路径，机器人有异常处理功能，能处理部分异常情况</w:t>
            </w:r>
          </w:p>
        </w:tc>
      </w:tr>
      <w:tr w:rsidR="00A27FD0" w14:paraId="489D16C4" w14:textId="77777777">
        <w:tblPrEx>
          <w:tblCellMar>
            <w:top w:w="0" w:type="dxa"/>
            <w:bottom w:w="0" w:type="dxa"/>
          </w:tblCellMar>
        </w:tblPrEx>
        <w:trPr>
          <w:trHeight w:val="420"/>
        </w:trPr>
        <w:tc>
          <w:tcPr>
            <w:tcW w:w="804" w:type="dxa"/>
            <w:vMerge/>
          </w:tcPr>
          <w:p w14:paraId="593D5209" w14:textId="77777777" w:rsidR="00A27FD0" w:rsidRDefault="00A27FD0">
            <w:pPr>
              <w:jc w:val="left"/>
            </w:pPr>
          </w:p>
        </w:tc>
        <w:tc>
          <w:tcPr>
            <w:tcW w:w="2237" w:type="dxa"/>
          </w:tcPr>
          <w:p w14:paraId="2080FDDC" w14:textId="77777777" w:rsidR="00A27FD0" w:rsidRDefault="00560D8A">
            <w:pPr>
              <w:jc w:val="left"/>
            </w:pPr>
            <w:r>
              <w:rPr>
                <w:rFonts w:ascii="宋体" w:eastAsia="宋体" w:hAnsi="宋体" w:cs="宋体"/>
              </w:rPr>
              <w:t>2.3.</w:t>
            </w:r>
            <w:r>
              <w:rPr>
                <w:rFonts w:ascii="宋体" w:eastAsia="宋体" w:hAnsi="宋体" w:cs="宋体"/>
              </w:rPr>
              <w:t>系统易用性</w:t>
            </w:r>
          </w:p>
        </w:tc>
        <w:tc>
          <w:tcPr>
            <w:tcW w:w="5212" w:type="dxa"/>
          </w:tcPr>
          <w:p w14:paraId="0F97AB8E" w14:textId="77777777" w:rsidR="00A27FD0" w:rsidRDefault="00560D8A">
            <w:pPr>
              <w:jc w:val="left"/>
            </w:pPr>
            <w:r>
              <w:rPr>
                <w:rFonts w:ascii="宋体" w:eastAsia="宋体" w:hAnsi="宋体" w:cs="宋体"/>
              </w:rPr>
              <w:t>用户可以轻松使用，控制机器人</w:t>
            </w:r>
          </w:p>
        </w:tc>
      </w:tr>
      <w:tr w:rsidR="00A27FD0" w14:paraId="446E0186" w14:textId="77777777">
        <w:tblPrEx>
          <w:tblCellMar>
            <w:top w:w="0" w:type="dxa"/>
            <w:bottom w:w="0" w:type="dxa"/>
          </w:tblCellMar>
        </w:tblPrEx>
        <w:trPr>
          <w:trHeight w:val="675"/>
        </w:trPr>
        <w:tc>
          <w:tcPr>
            <w:tcW w:w="804" w:type="dxa"/>
            <w:vMerge/>
          </w:tcPr>
          <w:p w14:paraId="4D7F2F2D" w14:textId="77777777" w:rsidR="00A27FD0" w:rsidRDefault="00A27FD0">
            <w:pPr>
              <w:jc w:val="left"/>
            </w:pPr>
          </w:p>
        </w:tc>
        <w:tc>
          <w:tcPr>
            <w:tcW w:w="2237" w:type="dxa"/>
          </w:tcPr>
          <w:p w14:paraId="2341A040" w14:textId="77777777" w:rsidR="00A27FD0" w:rsidRDefault="00560D8A">
            <w:pPr>
              <w:jc w:val="left"/>
            </w:pPr>
            <w:r>
              <w:rPr>
                <w:rFonts w:ascii="宋体" w:eastAsia="宋体" w:hAnsi="宋体" w:cs="宋体"/>
              </w:rPr>
              <w:t>2.4.</w:t>
            </w:r>
            <w:r>
              <w:rPr>
                <w:rFonts w:ascii="宋体" w:eastAsia="宋体" w:hAnsi="宋体" w:cs="宋体"/>
              </w:rPr>
              <w:t>系统可扩展性</w:t>
            </w:r>
          </w:p>
        </w:tc>
        <w:tc>
          <w:tcPr>
            <w:tcW w:w="5212" w:type="dxa"/>
          </w:tcPr>
          <w:p w14:paraId="27AD74FE" w14:textId="77777777" w:rsidR="00A27FD0" w:rsidRDefault="00560D8A">
            <w:pPr>
              <w:jc w:val="left"/>
            </w:pPr>
            <w:r>
              <w:rPr>
                <w:rFonts w:ascii="宋体" w:eastAsia="宋体" w:hAnsi="宋体" w:cs="宋体"/>
              </w:rPr>
              <w:t>机器人设备基本功能可以进行扩展，前端对机器人的控制功能可以进行扩展</w:t>
            </w:r>
          </w:p>
        </w:tc>
      </w:tr>
    </w:tbl>
    <w:p w14:paraId="4B3D55EF" w14:textId="77777777" w:rsidR="00A27FD0" w:rsidRDefault="00A27FD0">
      <w:pPr>
        <w:pStyle w:val="a3"/>
      </w:pPr>
    </w:p>
    <w:p w14:paraId="0B168D04" w14:textId="77777777" w:rsidR="00A27FD0" w:rsidRDefault="00A27FD0">
      <w:pPr>
        <w:pStyle w:val="a3"/>
        <w:ind w:firstLine="420"/>
      </w:pPr>
    </w:p>
    <w:p w14:paraId="7B2C8819" w14:textId="77777777" w:rsidR="00A27FD0" w:rsidRDefault="00560D8A">
      <w:pPr>
        <w:pStyle w:val="1"/>
        <w:numPr>
          <w:ilvl w:val="0"/>
          <w:numId w:val="1"/>
        </w:numPr>
        <w:spacing w:before="720"/>
      </w:pPr>
      <w:r>
        <w:rPr>
          <w:sz w:val="28"/>
          <w:szCs w:val="28"/>
        </w:rPr>
        <w:t>测试准备</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905"/>
        <w:gridCol w:w="1143"/>
        <w:gridCol w:w="1465"/>
        <w:gridCol w:w="1271"/>
        <w:gridCol w:w="1470"/>
      </w:tblGrid>
      <w:tr w:rsidR="00A27FD0" w14:paraId="0633B24E" w14:textId="77777777">
        <w:tblPrEx>
          <w:tblCellMar>
            <w:top w:w="0" w:type="dxa"/>
            <w:bottom w:w="0" w:type="dxa"/>
          </w:tblCellMar>
        </w:tblPrEx>
        <w:trPr>
          <w:trHeight w:val="960"/>
        </w:trPr>
        <w:tc>
          <w:tcPr>
            <w:tcW w:w="2666" w:type="dxa"/>
          </w:tcPr>
          <w:p w14:paraId="766E2961" w14:textId="77777777" w:rsidR="00A27FD0" w:rsidRDefault="00560D8A">
            <w:pPr>
              <w:jc w:val="left"/>
            </w:pPr>
            <w:r>
              <w:rPr>
                <w:rFonts w:ascii="宋体" w:eastAsia="宋体" w:hAnsi="宋体" w:cs="宋体"/>
              </w:rPr>
              <w:t>测试用例</w:t>
            </w:r>
          </w:p>
        </w:tc>
        <w:tc>
          <w:tcPr>
            <w:tcW w:w="1246" w:type="dxa"/>
          </w:tcPr>
          <w:p w14:paraId="7B3669A4" w14:textId="77777777" w:rsidR="00A27FD0" w:rsidRDefault="00560D8A">
            <w:pPr>
              <w:jc w:val="left"/>
            </w:pPr>
            <w:r>
              <w:rPr>
                <w:rFonts w:ascii="宋体" w:eastAsia="宋体" w:hAnsi="宋体" w:cs="宋体"/>
              </w:rPr>
              <w:t>涉及功能</w:t>
            </w:r>
          </w:p>
        </w:tc>
        <w:tc>
          <w:tcPr>
            <w:tcW w:w="1474" w:type="dxa"/>
          </w:tcPr>
          <w:p w14:paraId="717FBF12" w14:textId="77777777" w:rsidR="00A27FD0" w:rsidRDefault="00560D8A">
            <w:pPr>
              <w:jc w:val="left"/>
            </w:pPr>
            <w:r>
              <w:rPr>
                <w:rFonts w:ascii="宋体" w:eastAsia="宋体" w:hAnsi="宋体" w:cs="宋体"/>
              </w:rPr>
              <w:t>硬件</w:t>
            </w:r>
            <w:r>
              <w:t>/</w:t>
            </w:r>
            <w:r>
              <w:rPr>
                <w:rFonts w:ascii="宋体" w:eastAsia="宋体" w:hAnsi="宋体" w:cs="宋体"/>
              </w:rPr>
              <w:t>软件环境</w:t>
            </w:r>
          </w:p>
        </w:tc>
        <w:tc>
          <w:tcPr>
            <w:tcW w:w="1380" w:type="dxa"/>
          </w:tcPr>
          <w:p w14:paraId="4CD2178A" w14:textId="77777777" w:rsidR="00A27FD0" w:rsidRDefault="00560D8A">
            <w:pPr>
              <w:jc w:val="left"/>
            </w:pPr>
            <w:r>
              <w:rPr>
                <w:rFonts w:ascii="宋体" w:eastAsia="宋体" w:hAnsi="宋体" w:cs="宋体"/>
              </w:rPr>
              <w:t>测试人员</w:t>
            </w:r>
          </w:p>
        </w:tc>
        <w:tc>
          <w:tcPr>
            <w:tcW w:w="1487" w:type="dxa"/>
          </w:tcPr>
          <w:p w14:paraId="32DDE8AB" w14:textId="77777777" w:rsidR="00A27FD0" w:rsidRDefault="00560D8A">
            <w:pPr>
              <w:jc w:val="left"/>
            </w:pPr>
            <w:r>
              <w:rPr>
                <w:rFonts w:ascii="宋体" w:eastAsia="宋体" w:hAnsi="宋体" w:cs="宋体"/>
              </w:rPr>
              <w:t>时间分配</w:t>
            </w:r>
          </w:p>
        </w:tc>
      </w:tr>
      <w:tr w:rsidR="00A27FD0" w14:paraId="0C247032" w14:textId="77777777">
        <w:tblPrEx>
          <w:tblCellMar>
            <w:top w:w="0" w:type="dxa"/>
            <w:bottom w:w="0" w:type="dxa"/>
          </w:tblCellMar>
        </w:tblPrEx>
        <w:trPr>
          <w:trHeight w:val="1275"/>
        </w:trPr>
        <w:tc>
          <w:tcPr>
            <w:tcW w:w="2666" w:type="dxa"/>
          </w:tcPr>
          <w:p w14:paraId="084C0712" w14:textId="77777777" w:rsidR="00A27FD0" w:rsidRDefault="00560D8A">
            <w:pPr>
              <w:jc w:val="center"/>
            </w:pPr>
            <w:r>
              <w:rPr>
                <w:rFonts w:ascii="Times New Roman" w:eastAsia="Times New Roman" w:hAnsi="Times New Roman" w:cs="Times New Roman"/>
              </w:rPr>
              <w:t>T104_MAP_TEST_1</w:t>
            </w:r>
          </w:p>
          <w:p w14:paraId="67B801DF" w14:textId="77777777" w:rsidR="00A27FD0" w:rsidRDefault="00A27FD0">
            <w:pPr>
              <w:jc w:val="left"/>
            </w:pPr>
          </w:p>
        </w:tc>
        <w:tc>
          <w:tcPr>
            <w:tcW w:w="1246" w:type="dxa"/>
          </w:tcPr>
          <w:p w14:paraId="192CBB08" w14:textId="77777777" w:rsidR="00A27FD0" w:rsidRDefault="00560D8A">
            <w:pPr>
              <w:jc w:val="left"/>
            </w:pPr>
            <w:r>
              <w:rPr>
                <w:rFonts w:ascii="宋体" w:eastAsia="宋体" w:hAnsi="宋体" w:cs="宋体"/>
              </w:rPr>
              <w:t>正常建图</w:t>
            </w:r>
          </w:p>
        </w:tc>
        <w:tc>
          <w:tcPr>
            <w:tcW w:w="1474" w:type="dxa"/>
          </w:tcPr>
          <w:p w14:paraId="640FCE69" w14:textId="77777777" w:rsidR="00A27FD0" w:rsidRDefault="00560D8A">
            <w:pPr>
              <w:jc w:val="center"/>
            </w:pPr>
            <w:r>
              <w:t>Ubuntu16.04</w:t>
            </w:r>
          </w:p>
          <w:p w14:paraId="4D6E8E4D" w14:textId="77777777" w:rsidR="00A27FD0" w:rsidRDefault="00560D8A">
            <w:pPr>
              <w:jc w:val="center"/>
            </w:pPr>
            <w:r>
              <w:t>ROS</w:t>
            </w:r>
          </w:p>
          <w:p w14:paraId="2555F8FD" w14:textId="77777777" w:rsidR="00A27FD0" w:rsidRDefault="00560D8A">
            <w:pPr>
              <w:jc w:val="center"/>
            </w:pPr>
            <w:r>
              <w:t>gazebo</w:t>
            </w:r>
          </w:p>
        </w:tc>
        <w:tc>
          <w:tcPr>
            <w:tcW w:w="1380" w:type="dxa"/>
          </w:tcPr>
          <w:p w14:paraId="6E3DD3A8" w14:textId="77777777" w:rsidR="00A27FD0" w:rsidRDefault="00560D8A">
            <w:pPr>
              <w:jc w:val="center"/>
            </w:pPr>
            <w:r>
              <w:t> </w:t>
            </w:r>
          </w:p>
          <w:p w14:paraId="54EDB463" w14:textId="77777777" w:rsidR="00A27FD0" w:rsidRDefault="00560D8A">
            <w:pPr>
              <w:jc w:val="left"/>
            </w:pPr>
            <w:r>
              <w:t>李任宇</w:t>
            </w:r>
          </w:p>
        </w:tc>
        <w:tc>
          <w:tcPr>
            <w:tcW w:w="1487" w:type="dxa"/>
          </w:tcPr>
          <w:p w14:paraId="3E2E2A95" w14:textId="039CE4DE" w:rsidR="00A27FD0" w:rsidRDefault="00560D8A">
            <w:pPr>
              <w:jc w:val="left"/>
            </w:pPr>
            <w:r>
              <w:t>2020</w:t>
            </w:r>
            <w:r w:rsidR="00F54807">
              <w:t>.</w:t>
            </w:r>
            <w:r>
              <w:t>5.26 8:00-10:00</w:t>
            </w:r>
          </w:p>
        </w:tc>
      </w:tr>
      <w:tr w:rsidR="00A27FD0" w14:paraId="3917BCE8" w14:textId="77777777">
        <w:tblPrEx>
          <w:tblCellMar>
            <w:top w:w="0" w:type="dxa"/>
            <w:bottom w:w="0" w:type="dxa"/>
          </w:tblCellMar>
        </w:tblPrEx>
        <w:trPr>
          <w:trHeight w:val="1200"/>
        </w:trPr>
        <w:tc>
          <w:tcPr>
            <w:tcW w:w="2666" w:type="dxa"/>
          </w:tcPr>
          <w:p w14:paraId="6CF0EE60" w14:textId="77777777" w:rsidR="00A27FD0" w:rsidRDefault="00560D8A">
            <w:r>
              <w:rPr>
                <w:rFonts w:ascii="Times New Roman" w:eastAsia="Times New Roman" w:hAnsi="Times New Roman" w:cs="Times New Roman"/>
              </w:rPr>
              <w:t>T104_MAP_TEST_2</w:t>
            </w:r>
          </w:p>
          <w:p w14:paraId="71F5CC43" w14:textId="77777777" w:rsidR="00A27FD0" w:rsidRDefault="00560D8A">
            <w:pPr>
              <w:jc w:val="left"/>
            </w:pPr>
            <w:r>
              <w:t> </w:t>
            </w:r>
          </w:p>
        </w:tc>
        <w:tc>
          <w:tcPr>
            <w:tcW w:w="1246" w:type="dxa"/>
          </w:tcPr>
          <w:p w14:paraId="7DAA1C0C" w14:textId="77777777" w:rsidR="00A27FD0" w:rsidRDefault="00560D8A">
            <w:pPr>
              <w:jc w:val="left"/>
            </w:pPr>
            <w:r>
              <w:rPr>
                <w:rFonts w:ascii="宋体" w:eastAsia="宋体" w:hAnsi="宋体" w:cs="宋体"/>
              </w:rPr>
              <w:t>建图异常处理</w:t>
            </w:r>
          </w:p>
        </w:tc>
        <w:tc>
          <w:tcPr>
            <w:tcW w:w="1474" w:type="dxa"/>
          </w:tcPr>
          <w:p w14:paraId="0203065A" w14:textId="77777777" w:rsidR="00A27FD0" w:rsidRDefault="00560D8A">
            <w:pPr>
              <w:jc w:val="center"/>
            </w:pPr>
            <w:r>
              <w:t>Ubuntu16.04</w:t>
            </w:r>
          </w:p>
          <w:p w14:paraId="49176643" w14:textId="77777777" w:rsidR="00A27FD0" w:rsidRDefault="00560D8A">
            <w:pPr>
              <w:jc w:val="center"/>
            </w:pPr>
            <w:r>
              <w:t>ROS</w:t>
            </w:r>
          </w:p>
          <w:p w14:paraId="21BB01B2" w14:textId="77777777" w:rsidR="00A27FD0" w:rsidRDefault="00560D8A">
            <w:pPr>
              <w:jc w:val="center"/>
            </w:pPr>
            <w:r>
              <w:t>gazebo</w:t>
            </w:r>
          </w:p>
        </w:tc>
        <w:tc>
          <w:tcPr>
            <w:tcW w:w="1380" w:type="dxa"/>
          </w:tcPr>
          <w:p w14:paraId="1E3CBC9E" w14:textId="77777777" w:rsidR="00A27FD0" w:rsidRDefault="00560D8A">
            <w:pPr>
              <w:jc w:val="left"/>
            </w:pPr>
            <w:r>
              <w:t>李任宇</w:t>
            </w:r>
          </w:p>
        </w:tc>
        <w:tc>
          <w:tcPr>
            <w:tcW w:w="1487" w:type="dxa"/>
          </w:tcPr>
          <w:p w14:paraId="1B1CC0A8" w14:textId="0FF1DD20" w:rsidR="00A27FD0" w:rsidRDefault="00560D8A">
            <w:pPr>
              <w:jc w:val="left"/>
            </w:pPr>
            <w:r>
              <w:t>2020</w:t>
            </w:r>
            <w:r w:rsidR="00F54807">
              <w:t>.</w:t>
            </w:r>
            <w:r>
              <w:t>5.26 14:00-18:00</w:t>
            </w:r>
          </w:p>
        </w:tc>
      </w:tr>
      <w:tr w:rsidR="00A27FD0" w14:paraId="65729C55" w14:textId="77777777">
        <w:tblPrEx>
          <w:tblCellMar>
            <w:top w:w="0" w:type="dxa"/>
            <w:bottom w:w="0" w:type="dxa"/>
          </w:tblCellMar>
        </w:tblPrEx>
        <w:trPr>
          <w:trHeight w:val="765"/>
        </w:trPr>
        <w:tc>
          <w:tcPr>
            <w:tcW w:w="2666" w:type="dxa"/>
          </w:tcPr>
          <w:p w14:paraId="5EB6DBE2" w14:textId="77777777" w:rsidR="00A27FD0" w:rsidRDefault="00560D8A">
            <w:r>
              <w:rPr>
                <w:rFonts w:ascii="Times New Roman" w:eastAsia="Times New Roman" w:hAnsi="Times New Roman" w:cs="Times New Roman"/>
              </w:rPr>
              <w:t>T104_SPEECH_TEST_1</w:t>
            </w:r>
          </w:p>
          <w:p w14:paraId="281E5182" w14:textId="77777777" w:rsidR="00A27FD0" w:rsidRDefault="00560D8A">
            <w:pPr>
              <w:jc w:val="left"/>
            </w:pPr>
            <w:r>
              <w:t> </w:t>
            </w:r>
          </w:p>
        </w:tc>
        <w:tc>
          <w:tcPr>
            <w:tcW w:w="1246" w:type="dxa"/>
          </w:tcPr>
          <w:p w14:paraId="2E29AAFD" w14:textId="77777777" w:rsidR="00A27FD0" w:rsidRDefault="00560D8A">
            <w:pPr>
              <w:jc w:val="left"/>
            </w:pPr>
            <w:r>
              <w:rPr>
                <w:rFonts w:ascii="宋体" w:eastAsia="宋体" w:hAnsi="宋体" w:cs="宋体"/>
              </w:rPr>
              <w:t>语音指令全覆盖</w:t>
            </w:r>
          </w:p>
        </w:tc>
        <w:tc>
          <w:tcPr>
            <w:tcW w:w="1474" w:type="dxa"/>
          </w:tcPr>
          <w:p w14:paraId="0F917FAF" w14:textId="77777777" w:rsidR="00A27FD0" w:rsidRDefault="00560D8A">
            <w:pPr>
              <w:jc w:val="center"/>
            </w:pPr>
            <w:r>
              <w:t>Ubuntu16.04</w:t>
            </w:r>
          </w:p>
          <w:p w14:paraId="5BDC12E5" w14:textId="77777777" w:rsidR="00A27FD0" w:rsidRDefault="00560D8A">
            <w:pPr>
              <w:jc w:val="center"/>
            </w:pPr>
            <w:r>
              <w:t>ROS</w:t>
            </w:r>
          </w:p>
          <w:p w14:paraId="24CDCF7B" w14:textId="77777777" w:rsidR="00A27FD0" w:rsidRDefault="00560D8A">
            <w:pPr>
              <w:jc w:val="center"/>
            </w:pPr>
            <w:r>
              <w:t>gazebo</w:t>
            </w:r>
          </w:p>
        </w:tc>
        <w:tc>
          <w:tcPr>
            <w:tcW w:w="1380" w:type="dxa"/>
          </w:tcPr>
          <w:p w14:paraId="069D77EE" w14:textId="77777777" w:rsidR="00A27FD0" w:rsidRDefault="00560D8A">
            <w:pPr>
              <w:jc w:val="left"/>
            </w:pPr>
            <w:r>
              <w:t>王蒙</w:t>
            </w:r>
          </w:p>
        </w:tc>
        <w:tc>
          <w:tcPr>
            <w:tcW w:w="1487" w:type="dxa"/>
          </w:tcPr>
          <w:p w14:paraId="620E9B8F" w14:textId="721EF341" w:rsidR="00A27FD0" w:rsidRDefault="00560D8A">
            <w:r>
              <w:t>2020</w:t>
            </w:r>
            <w:r w:rsidR="00F54807">
              <w:t>.</w:t>
            </w:r>
            <w:r>
              <w:t>5.26 8:30-10:30</w:t>
            </w:r>
          </w:p>
        </w:tc>
      </w:tr>
      <w:tr w:rsidR="00A27FD0" w14:paraId="2565C0A6" w14:textId="77777777">
        <w:tblPrEx>
          <w:tblCellMar>
            <w:top w:w="0" w:type="dxa"/>
            <w:bottom w:w="0" w:type="dxa"/>
          </w:tblCellMar>
        </w:tblPrEx>
        <w:trPr>
          <w:trHeight w:val="765"/>
        </w:trPr>
        <w:tc>
          <w:tcPr>
            <w:tcW w:w="2666" w:type="dxa"/>
          </w:tcPr>
          <w:p w14:paraId="78E44B7B" w14:textId="77777777" w:rsidR="00A27FD0" w:rsidRDefault="00560D8A">
            <w:r>
              <w:rPr>
                <w:rFonts w:ascii="Times New Roman" w:eastAsia="Times New Roman" w:hAnsi="Times New Roman" w:cs="Times New Roman"/>
              </w:rPr>
              <w:t>T104_SPEECH_TEST_2</w:t>
            </w:r>
          </w:p>
          <w:p w14:paraId="6930AF62" w14:textId="77777777" w:rsidR="00A27FD0" w:rsidRDefault="00560D8A">
            <w:pPr>
              <w:jc w:val="left"/>
            </w:pPr>
            <w:r>
              <w:t> </w:t>
            </w:r>
          </w:p>
        </w:tc>
        <w:tc>
          <w:tcPr>
            <w:tcW w:w="1246" w:type="dxa"/>
          </w:tcPr>
          <w:p w14:paraId="0BC52CA1" w14:textId="77777777" w:rsidR="00A27FD0" w:rsidRDefault="00560D8A">
            <w:pPr>
              <w:jc w:val="left"/>
            </w:pPr>
            <w:r>
              <w:rPr>
                <w:rFonts w:ascii="宋体" w:eastAsia="宋体" w:hAnsi="宋体" w:cs="宋体"/>
              </w:rPr>
              <w:t>语音指令异常处理</w:t>
            </w:r>
          </w:p>
        </w:tc>
        <w:tc>
          <w:tcPr>
            <w:tcW w:w="1474" w:type="dxa"/>
          </w:tcPr>
          <w:p w14:paraId="264DD0CA" w14:textId="77777777" w:rsidR="00A27FD0" w:rsidRDefault="00560D8A">
            <w:pPr>
              <w:jc w:val="center"/>
            </w:pPr>
            <w:r>
              <w:t>Ubuntu16.04</w:t>
            </w:r>
          </w:p>
          <w:p w14:paraId="124FA6FC" w14:textId="77777777" w:rsidR="00A27FD0" w:rsidRDefault="00560D8A">
            <w:pPr>
              <w:jc w:val="center"/>
            </w:pPr>
            <w:r>
              <w:t>ROS</w:t>
            </w:r>
          </w:p>
          <w:p w14:paraId="14C5BD9C" w14:textId="77777777" w:rsidR="00A27FD0" w:rsidRDefault="00560D8A">
            <w:pPr>
              <w:jc w:val="center"/>
            </w:pPr>
            <w:r>
              <w:t>gazebo</w:t>
            </w:r>
          </w:p>
        </w:tc>
        <w:tc>
          <w:tcPr>
            <w:tcW w:w="1380" w:type="dxa"/>
          </w:tcPr>
          <w:p w14:paraId="0107B5A9" w14:textId="77777777" w:rsidR="00A27FD0" w:rsidRDefault="00560D8A">
            <w:pPr>
              <w:jc w:val="left"/>
            </w:pPr>
            <w:r>
              <w:t>王蒙</w:t>
            </w:r>
            <w:r>
              <w:t> </w:t>
            </w:r>
          </w:p>
        </w:tc>
        <w:tc>
          <w:tcPr>
            <w:tcW w:w="1487" w:type="dxa"/>
          </w:tcPr>
          <w:p w14:paraId="1FD0B969" w14:textId="15230D46" w:rsidR="00A27FD0" w:rsidRDefault="00560D8A">
            <w:r>
              <w:t>2020</w:t>
            </w:r>
            <w:r w:rsidR="00F54807">
              <w:t>.</w:t>
            </w:r>
            <w:r>
              <w:t>5.26 14:00-17:00</w:t>
            </w:r>
          </w:p>
        </w:tc>
      </w:tr>
      <w:tr w:rsidR="00A27FD0" w14:paraId="77EE0228" w14:textId="77777777">
        <w:tblPrEx>
          <w:tblCellMar>
            <w:top w:w="0" w:type="dxa"/>
            <w:bottom w:w="0" w:type="dxa"/>
          </w:tblCellMar>
        </w:tblPrEx>
        <w:trPr>
          <w:trHeight w:val="765"/>
        </w:trPr>
        <w:tc>
          <w:tcPr>
            <w:tcW w:w="2666" w:type="dxa"/>
          </w:tcPr>
          <w:p w14:paraId="4B9C5491" w14:textId="77777777" w:rsidR="00A27FD0" w:rsidRDefault="00560D8A">
            <w:r>
              <w:rPr>
                <w:rFonts w:ascii="Times New Roman" w:eastAsia="Times New Roman" w:hAnsi="Times New Roman" w:cs="Times New Roman"/>
              </w:rPr>
              <w:t>T104_SPEECH_TEST_3</w:t>
            </w:r>
          </w:p>
          <w:p w14:paraId="47651FF8" w14:textId="77777777" w:rsidR="00A27FD0" w:rsidRDefault="00560D8A">
            <w:pPr>
              <w:jc w:val="left"/>
            </w:pPr>
            <w:r>
              <w:t> </w:t>
            </w:r>
          </w:p>
        </w:tc>
        <w:tc>
          <w:tcPr>
            <w:tcW w:w="1246" w:type="dxa"/>
          </w:tcPr>
          <w:p w14:paraId="0D8854CC" w14:textId="77777777" w:rsidR="00A27FD0" w:rsidRDefault="00560D8A">
            <w:pPr>
              <w:jc w:val="left"/>
            </w:pPr>
            <w:r>
              <w:rPr>
                <w:rFonts w:ascii="宋体" w:eastAsia="宋体" w:hAnsi="宋体" w:cs="宋体"/>
              </w:rPr>
              <w:t>语音指令异常处理</w:t>
            </w:r>
          </w:p>
        </w:tc>
        <w:tc>
          <w:tcPr>
            <w:tcW w:w="1474" w:type="dxa"/>
          </w:tcPr>
          <w:p w14:paraId="4229D892" w14:textId="77777777" w:rsidR="00A27FD0" w:rsidRDefault="00560D8A">
            <w:pPr>
              <w:jc w:val="center"/>
            </w:pPr>
            <w:r>
              <w:t>Ubuntu16.04</w:t>
            </w:r>
          </w:p>
          <w:p w14:paraId="5A66374C" w14:textId="77777777" w:rsidR="00A27FD0" w:rsidRDefault="00560D8A">
            <w:pPr>
              <w:jc w:val="center"/>
            </w:pPr>
            <w:r>
              <w:t>ROS</w:t>
            </w:r>
          </w:p>
          <w:p w14:paraId="1E644BC8" w14:textId="77777777" w:rsidR="00A27FD0" w:rsidRDefault="00560D8A">
            <w:pPr>
              <w:jc w:val="center"/>
            </w:pPr>
            <w:r>
              <w:t>gazebo</w:t>
            </w:r>
          </w:p>
        </w:tc>
        <w:tc>
          <w:tcPr>
            <w:tcW w:w="1380" w:type="dxa"/>
          </w:tcPr>
          <w:p w14:paraId="08BC0416" w14:textId="77777777" w:rsidR="00A27FD0" w:rsidRDefault="00560D8A">
            <w:pPr>
              <w:jc w:val="left"/>
            </w:pPr>
            <w:r>
              <w:t>王蒙</w:t>
            </w:r>
            <w:r>
              <w:t> </w:t>
            </w:r>
          </w:p>
        </w:tc>
        <w:tc>
          <w:tcPr>
            <w:tcW w:w="1487" w:type="dxa"/>
          </w:tcPr>
          <w:p w14:paraId="2FF57DF6" w14:textId="0FD75B16" w:rsidR="00A27FD0" w:rsidRDefault="00560D8A">
            <w:pPr>
              <w:jc w:val="left"/>
            </w:pPr>
            <w:r>
              <w:t> 2020</w:t>
            </w:r>
            <w:r w:rsidR="00F54807">
              <w:t>.</w:t>
            </w:r>
            <w:r>
              <w:t>5.26 18:00-20:00</w:t>
            </w:r>
          </w:p>
        </w:tc>
      </w:tr>
      <w:tr w:rsidR="00A27FD0" w14:paraId="42462F14" w14:textId="77777777">
        <w:tblPrEx>
          <w:tblCellMar>
            <w:top w:w="0" w:type="dxa"/>
            <w:bottom w:w="0" w:type="dxa"/>
          </w:tblCellMar>
        </w:tblPrEx>
        <w:trPr>
          <w:trHeight w:val="765"/>
        </w:trPr>
        <w:tc>
          <w:tcPr>
            <w:tcW w:w="2666" w:type="dxa"/>
          </w:tcPr>
          <w:p w14:paraId="00D5B6CA" w14:textId="77777777" w:rsidR="00A27FD0" w:rsidRDefault="00560D8A">
            <w:r>
              <w:rPr>
                <w:rFonts w:ascii="Times New Roman" w:eastAsia="Times New Roman" w:hAnsi="Times New Roman" w:cs="Times New Roman"/>
              </w:rPr>
              <w:t>T104_NAVIGATION_TEST_1</w:t>
            </w:r>
          </w:p>
          <w:p w14:paraId="21D21969" w14:textId="77777777" w:rsidR="00A27FD0" w:rsidRDefault="00560D8A">
            <w:pPr>
              <w:jc w:val="left"/>
            </w:pPr>
            <w:r>
              <w:t> </w:t>
            </w:r>
          </w:p>
        </w:tc>
        <w:tc>
          <w:tcPr>
            <w:tcW w:w="1246" w:type="dxa"/>
          </w:tcPr>
          <w:p w14:paraId="14258333" w14:textId="77777777" w:rsidR="00A27FD0" w:rsidRDefault="00560D8A">
            <w:pPr>
              <w:jc w:val="left"/>
            </w:pPr>
            <w:r>
              <w:rPr>
                <w:rFonts w:ascii="宋体" w:eastAsia="宋体" w:hAnsi="宋体" w:cs="宋体"/>
              </w:rPr>
              <w:t>正常导航功能</w:t>
            </w:r>
          </w:p>
        </w:tc>
        <w:tc>
          <w:tcPr>
            <w:tcW w:w="1474" w:type="dxa"/>
          </w:tcPr>
          <w:p w14:paraId="7E270764" w14:textId="77777777" w:rsidR="00A27FD0" w:rsidRDefault="00560D8A">
            <w:pPr>
              <w:jc w:val="center"/>
            </w:pPr>
            <w:r>
              <w:t>Ubuntu16.04</w:t>
            </w:r>
          </w:p>
          <w:p w14:paraId="3A5370F1" w14:textId="77777777" w:rsidR="00A27FD0" w:rsidRDefault="00560D8A">
            <w:pPr>
              <w:jc w:val="center"/>
            </w:pPr>
            <w:r>
              <w:t>ROS</w:t>
            </w:r>
          </w:p>
          <w:p w14:paraId="2E20951C" w14:textId="77777777" w:rsidR="00A27FD0" w:rsidRDefault="00560D8A">
            <w:pPr>
              <w:jc w:val="center"/>
            </w:pPr>
            <w:r>
              <w:t>gazebo</w:t>
            </w:r>
          </w:p>
        </w:tc>
        <w:tc>
          <w:tcPr>
            <w:tcW w:w="1380" w:type="dxa"/>
          </w:tcPr>
          <w:p w14:paraId="3305188E" w14:textId="77777777" w:rsidR="00A27FD0" w:rsidRDefault="00560D8A">
            <w:pPr>
              <w:jc w:val="left"/>
            </w:pPr>
            <w:r>
              <w:t>叶泽峰</w:t>
            </w:r>
          </w:p>
        </w:tc>
        <w:tc>
          <w:tcPr>
            <w:tcW w:w="1487" w:type="dxa"/>
          </w:tcPr>
          <w:p w14:paraId="658BE111" w14:textId="239D9CCD" w:rsidR="00A27FD0" w:rsidRDefault="00560D8A">
            <w:pPr>
              <w:jc w:val="left"/>
            </w:pPr>
            <w:r>
              <w:t>  2020</w:t>
            </w:r>
            <w:r w:rsidR="00F54807">
              <w:t>.</w:t>
            </w:r>
            <w:r>
              <w:t>5.26 14:00-16:00</w:t>
            </w:r>
          </w:p>
        </w:tc>
      </w:tr>
      <w:tr w:rsidR="00A27FD0" w14:paraId="648F662B" w14:textId="77777777">
        <w:tblPrEx>
          <w:tblCellMar>
            <w:top w:w="0" w:type="dxa"/>
            <w:bottom w:w="0" w:type="dxa"/>
          </w:tblCellMar>
        </w:tblPrEx>
        <w:trPr>
          <w:trHeight w:val="765"/>
        </w:trPr>
        <w:tc>
          <w:tcPr>
            <w:tcW w:w="2666" w:type="dxa"/>
          </w:tcPr>
          <w:p w14:paraId="1988ED4E" w14:textId="77777777" w:rsidR="00A27FD0" w:rsidRDefault="00560D8A">
            <w:r>
              <w:rPr>
                <w:rFonts w:ascii="Times New Roman" w:eastAsia="Times New Roman" w:hAnsi="Times New Roman" w:cs="Times New Roman"/>
              </w:rPr>
              <w:t>T104_NAVIGATION_TEST_2</w:t>
            </w:r>
          </w:p>
          <w:p w14:paraId="3504976A" w14:textId="77777777" w:rsidR="00A27FD0" w:rsidRDefault="00560D8A">
            <w:pPr>
              <w:jc w:val="left"/>
            </w:pPr>
            <w:r>
              <w:t> </w:t>
            </w:r>
          </w:p>
        </w:tc>
        <w:tc>
          <w:tcPr>
            <w:tcW w:w="1246" w:type="dxa"/>
          </w:tcPr>
          <w:p w14:paraId="0C317B54" w14:textId="77777777" w:rsidR="00A27FD0" w:rsidRDefault="00560D8A">
            <w:pPr>
              <w:jc w:val="left"/>
            </w:pPr>
            <w:r>
              <w:rPr>
                <w:rFonts w:ascii="宋体" w:eastAsia="宋体" w:hAnsi="宋体" w:cs="宋体"/>
              </w:rPr>
              <w:t>导航异常处理</w:t>
            </w:r>
          </w:p>
        </w:tc>
        <w:tc>
          <w:tcPr>
            <w:tcW w:w="1474" w:type="dxa"/>
          </w:tcPr>
          <w:p w14:paraId="6154F35F" w14:textId="77777777" w:rsidR="00A27FD0" w:rsidRDefault="00560D8A">
            <w:pPr>
              <w:jc w:val="center"/>
            </w:pPr>
            <w:r>
              <w:t>Ubuntu16.04</w:t>
            </w:r>
          </w:p>
          <w:p w14:paraId="130963A6" w14:textId="77777777" w:rsidR="00A27FD0" w:rsidRDefault="00560D8A">
            <w:pPr>
              <w:jc w:val="center"/>
            </w:pPr>
            <w:r>
              <w:t>ROS</w:t>
            </w:r>
          </w:p>
          <w:p w14:paraId="6A408C80" w14:textId="77777777" w:rsidR="00A27FD0" w:rsidRDefault="00560D8A">
            <w:pPr>
              <w:jc w:val="center"/>
            </w:pPr>
            <w:r>
              <w:t>gazebo</w:t>
            </w:r>
          </w:p>
        </w:tc>
        <w:tc>
          <w:tcPr>
            <w:tcW w:w="1380" w:type="dxa"/>
          </w:tcPr>
          <w:p w14:paraId="495B095A" w14:textId="77777777" w:rsidR="00A27FD0" w:rsidRDefault="00560D8A">
            <w:pPr>
              <w:jc w:val="left"/>
            </w:pPr>
            <w:r>
              <w:t>叶泽峰</w:t>
            </w:r>
          </w:p>
        </w:tc>
        <w:tc>
          <w:tcPr>
            <w:tcW w:w="1487" w:type="dxa"/>
          </w:tcPr>
          <w:p w14:paraId="4482AF64" w14:textId="2650EE16" w:rsidR="00A27FD0" w:rsidRDefault="00560D8A">
            <w:pPr>
              <w:jc w:val="left"/>
            </w:pPr>
            <w:r>
              <w:t>  2020</w:t>
            </w:r>
            <w:r w:rsidR="00F54807">
              <w:t>.</w:t>
            </w:r>
            <w:r>
              <w:t>5.26 16:00-18:00</w:t>
            </w:r>
          </w:p>
        </w:tc>
      </w:tr>
      <w:tr w:rsidR="00A27FD0" w14:paraId="476C03CF" w14:textId="77777777">
        <w:tblPrEx>
          <w:tblCellMar>
            <w:top w:w="0" w:type="dxa"/>
            <w:bottom w:w="0" w:type="dxa"/>
          </w:tblCellMar>
        </w:tblPrEx>
        <w:trPr>
          <w:trHeight w:val="765"/>
        </w:trPr>
        <w:tc>
          <w:tcPr>
            <w:tcW w:w="2666" w:type="dxa"/>
          </w:tcPr>
          <w:p w14:paraId="6C4F6D77" w14:textId="77777777" w:rsidR="00A27FD0" w:rsidRDefault="00560D8A">
            <w:pPr>
              <w:jc w:val="center"/>
            </w:pPr>
            <w:r>
              <w:rPr>
                <w:rFonts w:ascii="Times New Roman" w:eastAsia="Times New Roman" w:hAnsi="Times New Roman" w:cs="Times New Roman"/>
              </w:rPr>
              <w:lastRenderedPageBreak/>
              <w:t>T104_NAVIGATION_TEST_3</w:t>
            </w:r>
          </w:p>
          <w:p w14:paraId="3E275302" w14:textId="77777777" w:rsidR="00A27FD0" w:rsidRDefault="00560D8A">
            <w:pPr>
              <w:jc w:val="left"/>
            </w:pPr>
            <w:r>
              <w:rPr>
                <w:rFonts w:ascii="Times New Roman" w:eastAsia="Times New Roman" w:hAnsi="Times New Roman" w:cs="Times New Roman"/>
              </w:rPr>
              <w:t> </w:t>
            </w:r>
          </w:p>
        </w:tc>
        <w:tc>
          <w:tcPr>
            <w:tcW w:w="1246" w:type="dxa"/>
          </w:tcPr>
          <w:p w14:paraId="05A85968" w14:textId="77777777" w:rsidR="00A27FD0" w:rsidRDefault="00560D8A">
            <w:pPr>
              <w:jc w:val="left"/>
            </w:pPr>
            <w:r>
              <w:rPr>
                <w:rFonts w:ascii="宋体" w:eastAsia="宋体" w:hAnsi="宋体" w:cs="宋体"/>
              </w:rPr>
              <w:t>导航异常处理</w:t>
            </w:r>
          </w:p>
        </w:tc>
        <w:tc>
          <w:tcPr>
            <w:tcW w:w="1474" w:type="dxa"/>
          </w:tcPr>
          <w:p w14:paraId="267AB0EB" w14:textId="77777777" w:rsidR="00A27FD0" w:rsidRDefault="00560D8A">
            <w:pPr>
              <w:jc w:val="center"/>
            </w:pPr>
            <w:r>
              <w:t>Ubuntu16.04</w:t>
            </w:r>
          </w:p>
          <w:p w14:paraId="4BE1DB72" w14:textId="77777777" w:rsidR="00A27FD0" w:rsidRDefault="00560D8A">
            <w:pPr>
              <w:jc w:val="center"/>
            </w:pPr>
            <w:r>
              <w:t>ROS</w:t>
            </w:r>
          </w:p>
          <w:p w14:paraId="32AC8778" w14:textId="77777777" w:rsidR="00A27FD0" w:rsidRDefault="00560D8A">
            <w:pPr>
              <w:jc w:val="center"/>
            </w:pPr>
            <w:r>
              <w:t>gazebo</w:t>
            </w:r>
          </w:p>
        </w:tc>
        <w:tc>
          <w:tcPr>
            <w:tcW w:w="1380" w:type="dxa"/>
          </w:tcPr>
          <w:p w14:paraId="1FD5E561" w14:textId="77777777" w:rsidR="00A27FD0" w:rsidRDefault="00560D8A">
            <w:pPr>
              <w:jc w:val="left"/>
            </w:pPr>
            <w:r>
              <w:t>叶泽峰</w:t>
            </w:r>
            <w:r>
              <w:t> </w:t>
            </w:r>
          </w:p>
        </w:tc>
        <w:tc>
          <w:tcPr>
            <w:tcW w:w="1487" w:type="dxa"/>
          </w:tcPr>
          <w:p w14:paraId="6BCD8B75" w14:textId="374E4B2A" w:rsidR="00A27FD0" w:rsidRDefault="00560D8A">
            <w:pPr>
              <w:jc w:val="left"/>
            </w:pPr>
            <w:r>
              <w:t>  2020</w:t>
            </w:r>
            <w:r w:rsidR="00F54807">
              <w:t>.</w:t>
            </w:r>
            <w:r>
              <w:t>5.26 18:00-20:00</w:t>
            </w:r>
          </w:p>
        </w:tc>
      </w:tr>
      <w:tr w:rsidR="00A27FD0" w14:paraId="456F651F" w14:textId="77777777">
        <w:tblPrEx>
          <w:tblCellMar>
            <w:top w:w="0" w:type="dxa"/>
            <w:bottom w:w="0" w:type="dxa"/>
          </w:tblCellMar>
        </w:tblPrEx>
        <w:trPr>
          <w:trHeight w:val="765"/>
        </w:trPr>
        <w:tc>
          <w:tcPr>
            <w:tcW w:w="2666" w:type="dxa"/>
          </w:tcPr>
          <w:p w14:paraId="15DB033B" w14:textId="77777777" w:rsidR="00A27FD0" w:rsidRDefault="00560D8A">
            <w:pPr>
              <w:jc w:val="center"/>
            </w:pPr>
            <w:r>
              <w:rPr>
                <w:rFonts w:ascii="Times New Roman" w:eastAsia="Times New Roman" w:hAnsi="Times New Roman" w:cs="Times New Roman"/>
              </w:rPr>
              <w:t>T104_MANUAL_TEST_1</w:t>
            </w:r>
          </w:p>
          <w:p w14:paraId="0E17988C" w14:textId="77777777" w:rsidR="00A27FD0" w:rsidRDefault="00560D8A">
            <w:pPr>
              <w:jc w:val="left"/>
            </w:pPr>
            <w:r>
              <w:rPr>
                <w:rFonts w:ascii="Times New Roman" w:eastAsia="Times New Roman" w:hAnsi="Times New Roman" w:cs="Times New Roman"/>
              </w:rPr>
              <w:t> </w:t>
            </w:r>
          </w:p>
        </w:tc>
        <w:tc>
          <w:tcPr>
            <w:tcW w:w="1246" w:type="dxa"/>
          </w:tcPr>
          <w:p w14:paraId="3A43E97C" w14:textId="77777777" w:rsidR="00A27FD0" w:rsidRDefault="00560D8A">
            <w:pPr>
              <w:jc w:val="left"/>
            </w:pPr>
            <w:r>
              <w:rPr>
                <w:rFonts w:ascii="宋体" w:eastAsia="宋体" w:hAnsi="宋体" w:cs="宋体"/>
              </w:rPr>
              <w:t>手动控制</w:t>
            </w:r>
            <w:r>
              <w:rPr>
                <w:rFonts w:ascii="宋体" w:eastAsia="宋体" w:hAnsi="宋体" w:cs="宋体"/>
              </w:rPr>
              <w:t>-</w:t>
            </w:r>
            <w:r>
              <w:rPr>
                <w:rFonts w:ascii="宋体" w:eastAsia="宋体" w:hAnsi="宋体" w:cs="宋体"/>
              </w:rPr>
              <w:t>基本移动功能</w:t>
            </w:r>
          </w:p>
        </w:tc>
        <w:tc>
          <w:tcPr>
            <w:tcW w:w="1474" w:type="dxa"/>
          </w:tcPr>
          <w:p w14:paraId="5A60FD7B" w14:textId="77777777" w:rsidR="00A27FD0" w:rsidRDefault="00560D8A">
            <w:pPr>
              <w:jc w:val="center"/>
            </w:pPr>
            <w:r>
              <w:t>Ubuntu16.04</w:t>
            </w:r>
          </w:p>
          <w:p w14:paraId="55E943CE" w14:textId="77777777" w:rsidR="00A27FD0" w:rsidRDefault="00560D8A">
            <w:pPr>
              <w:jc w:val="center"/>
            </w:pPr>
            <w:r>
              <w:t>ROS</w:t>
            </w:r>
          </w:p>
          <w:p w14:paraId="70DB13CB" w14:textId="77777777" w:rsidR="00A27FD0" w:rsidRDefault="00560D8A">
            <w:pPr>
              <w:jc w:val="center"/>
            </w:pPr>
            <w:r>
              <w:t>gazebo</w:t>
            </w:r>
          </w:p>
        </w:tc>
        <w:tc>
          <w:tcPr>
            <w:tcW w:w="1380" w:type="dxa"/>
          </w:tcPr>
          <w:p w14:paraId="1F934A69" w14:textId="77777777" w:rsidR="00A27FD0" w:rsidRDefault="00560D8A">
            <w:pPr>
              <w:jc w:val="left"/>
            </w:pPr>
            <w:r>
              <w:t>郑耀彦</w:t>
            </w:r>
          </w:p>
        </w:tc>
        <w:tc>
          <w:tcPr>
            <w:tcW w:w="1487" w:type="dxa"/>
          </w:tcPr>
          <w:p w14:paraId="709A54C4" w14:textId="77777777" w:rsidR="00A27FD0" w:rsidRDefault="00560D8A">
            <w:pPr>
              <w:jc w:val="left"/>
            </w:pPr>
            <w:r>
              <w:t>2020.5.26</w:t>
            </w:r>
          </w:p>
          <w:p w14:paraId="6BB2CD00" w14:textId="77777777" w:rsidR="00A27FD0" w:rsidRDefault="00560D8A">
            <w:pPr>
              <w:jc w:val="left"/>
            </w:pPr>
            <w:r>
              <w:t>12:00~15:00</w:t>
            </w:r>
          </w:p>
        </w:tc>
      </w:tr>
      <w:tr w:rsidR="00A27FD0" w14:paraId="6462FBFE" w14:textId="77777777">
        <w:tblPrEx>
          <w:tblCellMar>
            <w:top w:w="0" w:type="dxa"/>
            <w:bottom w:w="0" w:type="dxa"/>
          </w:tblCellMar>
        </w:tblPrEx>
        <w:trPr>
          <w:trHeight w:val="765"/>
        </w:trPr>
        <w:tc>
          <w:tcPr>
            <w:tcW w:w="2666" w:type="dxa"/>
          </w:tcPr>
          <w:p w14:paraId="5D87344C" w14:textId="77777777" w:rsidR="00A27FD0" w:rsidRDefault="00560D8A">
            <w:pPr>
              <w:jc w:val="center"/>
            </w:pPr>
            <w:r>
              <w:rPr>
                <w:rFonts w:ascii="Times New Roman" w:eastAsia="Times New Roman" w:hAnsi="Times New Roman" w:cs="Times New Roman"/>
              </w:rPr>
              <w:t>T104_MANUAL_TEST_2</w:t>
            </w:r>
          </w:p>
          <w:p w14:paraId="26EE1FE0" w14:textId="77777777" w:rsidR="00A27FD0" w:rsidRDefault="00560D8A">
            <w:pPr>
              <w:jc w:val="left"/>
            </w:pPr>
            <w:r>
              <w:rPr>
                <w:rFonts w:ascii="Times New Roman" w:eastAsia="Times New Roman" w:hAnsi="Times New Roman" w:cs="Times New Roman"/>
              </w:rPr>
              <w:t> </w:t>
            </w:r>
          </w:p>
        </w:tc>
        <w:tc>
          <w:tcPr>
            <w:tcW w:w="1246" w:type="dxa"/>
          </w:tcPr>
          <w:p w14:paraId="1849AD2B" w14:textId="77777777" w:rsidR="00A27FD0" w:rsidRDefault="00560D8A">
            <w:pPr>
              <w:jc w:val="left"/>
            </w:pPr>
            <w:r>
              <w:rPr>
                <w:rFonts w:ascii="宋体" w:eastAsia="宋体" w:hAnsi="宋体" w:cs="宋体"/>
              </w:rPr>
              <w:t>手动控制</w:t>
            </w:r>
            <w:r>
              <w:rPr>
                <w:rFonts w:ascii="宋体" w:eastAsia="宋体" w:hAnsi="宋体" w:cs="宋体"/>
              </w:rPr>
              <w:t>-</w:t>
            </w:r>
            <w:r>
              <w:rPr>
                <w:rFonts w:ascii="宋体" w:eastAsia="宋体" w:hAnsi="宋体" w:cs="宋体"/>
              </w:rPr>
              <w:t>基本移动异常处理</w:t>
            </w:r>
          </w:p>
        </w:tc>
        <w:tc>
          <w:tcPr>
            <w:tcW w:w="1474" w:type="dxa"/>
          </w:tcPr>
          <w:p w14:paraId="5D850776" w14:textId="77777777" w:rsidR="00A27FD0" w:rsidRDefault="00560D8A">
            <w:pPr>
              <w:jc w:val="center"/>
            </w:pPr>
            <w:r>
              <w:t>Ubuntu16.04</w:t>
            </w:r>
          </w:p>
          <w:p w14:paraId="537C2696" w14:textId="77777777" w:rsidR="00A27FD0" w:rsidRDefault="00560D8A">
            <w:pPr>
              <w:jc w:val="center"/>
            </w:pPr>
            <w:r>
              <w:t>ROS</w:t>
            </w:r>
          </w:p>
          <w:p w14:paraId="5CE137D6" w14:textId="77777777" w:rsidR="00A27FD0" w:rsidRDefault="00560D8A">
            <w:pPr>
              <w:jc w:val="center"/>
            </w:pPr>
            <w:r>
              <w:t>gazebo</w:t>
            </w:r>
          </w:p>
        </w:tc>
        <w:tc>
          <w:tcPr>
            <w:tcW w:w="1380" w:type="dxa"/>
          </w:tcPr>
          <w:p w14:paraId="4727E36F" w14:textId="77777777" w:rsidR="00A27FD0" w:rsidRDefault="00560D8A">
            <w:pPr>
              <w:jc w:val="left"/>
            </w:pPr>
            <w:r>
              <w:t>郑耀彦</w:t>
            </w:r>
            <w:r>
              <w:t> </w:t>
            </w:r>
          </w:p>
        </w:tc>
        <w:tc>
          <w:tcPr>
            <w:tcW w:w="1487" w:type="dxa"/>
          </w:tcPr>
          <w:p w14:paraId="604CF93B" w14:textId="77777777" w:rsidR="00A27FD0" w:rsidRDefault="00560D8A">
            <w:pPr>
              <w:jc w:val="left"/>
            </w:pPr>
            <w:r>
              <w:t>2020.5.26</w:t>
            </w:r>
          </w:p>
          <w:p w14:paraId="04023975" w14:textId="77777777" w:rsidR="00A27FD0" w:rsidRDefault="00560D8A">
            <w:pPr>
              <w:jc w:val="left"/>
            </w:pPr>
            <w:r>
              <w:t>15:00~16:00</w:t>
            </w:r>
          </w:p>
        </w:tc>
      </w:tr>
      <w:tr w:rsidR="00A27FD0" w14:paraId="02C27120" w14:textId="77777777">
        <w:tblPrEx>
          <w:tblCellMar>
            <w:top w:w="0" w:type="dxa"/>
            <w:bottom w:w="0" w:type="dxa"/>
          </w:tblCellMar>
        </w:tblPrEx>
        <w:trPr>
          <w:trHeight w:val="765"/>
        </w:trPr>
        <w:tc>
          <w:tcPr>
            <w:tcW w:w="2666" w:type="dxa"/>
          </w:tcPr>
          <w:p w14:paraId="446A2BD8" w14:textId="77777777" w:rsidR="00A27FD0" w:rsidRDefault="00560D8A">
            <w:pPr>
              <w:jc w:val="center"/>
            </w:pPr>
            <w:r>
              <w:rPr>
                <w:rFonts w:ascii="Times New Roman" w:eastAsia="Times New Roman" w:hAnsi="Times New Roman" w:cs="Times New Roman"/>
              </w:rPr>
              <w:t>T104_KEYBOARD_TEST_1</w:t>
            </w:r>
          </w:p>
        </w:tc>
        <w:tc>
          <w:tcPr>
            <w:tcW w:w="1246" w:type="dxa"/>
          </w:tcPr>
          <w:p w14:paraId="3820DEE0" w14:textId="77777777" w:rsidR="00A27FD0" w:rsidRDefault="00560D8A">
            <w:pPr>
              <w:jc w:val="left"/>
            </w:pPr>
            <w:r>
              <w:rPr>
                <w:rFonts w:ascii="宋体" w:eastAsia="宋体" w:hAnsi="宋体" w:cs="宋体"/>
              </w:rPr>
              <w:t>手动控制</w:t>
            </w:r>
            <w:r>
              <w:rPr>
                <w:rFonts w:ascii="宋体" w:eastAsia="宋体" w:hAnsi="宋体" w:cs="宋体"/>
              </w:rPr>
              <w:t>-</w:t>
            </w:r>
            <w:r>
              <w:rPr>
                <w:rFonts w:ascii="宋体" w:eastAsia="宋体" w:hAnsi="宋体" w:cs="宋体"/>
              </w:rPr>
              <w:t>键盘控制短暂移动</w:t>
            </w:r>
          </w:p>
        </w:tc>
        <w:tc>
          <w:tcPr>
            <w:tcW w:w="1474" w:type="dxa"/>
          </w:tcPr>
          <w:p w14:paraId="6013164F" w14:textId="77777777" w:rsidR="00A27FD0" w:rsidRDefault="00560D8A">
            <w:pPr>
              <w:jc w:val="center"/>
            </w:pPr>
            <w:r>
              <w:t>Ubuntu16.04</w:t>
            </w:r>
          </w:p>
          <w:p w14:paraId="574BB3DB" w14:textId="77777777" w:rsidR="00A27FD0" w:rsidRDefault="00560D8A">
            <w:pPr>
              <w:jc w:val="center"/>
            </w:pPr>
            <w:r>
              <w:t>ROS</w:t>
            </w:r>
          </w:p>
          <w:p w14:paraId="0E3FCCA0" w14:textId="77777777" w:rsidR="00A27FD0" w:rsidRDefault="00560D8A">
            <w:pPr>
              <w:jc w:val="center"/>
            </w:pPr>
            <w:r>
              <w:t>gazebo</w:t>
            </w:r>
          </w:p>
        </w:tc>
        <w:tc>
          <w:tcPr>
            <w:tcW w:w="1380" w:type="dxa"/>
          </w:tcPr>
          <w:p w14:paraId="4099D776" w14:textId="77777777" w:rsidR="00A27FD0" w:rsidRDefault="00560D8A">
            <w:pPr>
              <w:jc w:val="left"/>
            </w:pPr>
            <w:r>
              <w:t>郑耀彦</w:t>
            </w:r>
          </w:p>
        </w:tc>
        <w:tc>
          <w:tcPr>
            <w:tcW w:w="1487" w:type="dxa"/>
          </w:tcPr>
          <w:p w14:paraId="68EBB2B1" w14:textId="77777777" w:rsidR="00A27FD0" w:rsidRDefault="00560D8A">
            <w:pPr>
              <w:jc w:val="left"/>
            </w:pPr>
            <w:r>
              <w:t>2020.5.26</w:t>
            </w:r>
          </w:p>
          <w:p w14:paraId="35330E90" w14:textId="77777777" w:rsidR="00A27FD0" w:rsidRDefault="00560D8A">
            <w:pPr>
              <w:jc w:val="left"/>
            </w:pPr>
            <w:r>
              <w:t>16:00~18:00</w:t>
            </w:r>
          </w:p>
        </w:tc>
      </w:tr>
      <w:tr w:rsidR="00A27FD0" w14:paraId="054A9263" w14:textId="77777777">
        <w:tblPrEx>
          <w:tblCellMar>
            <w:top w:w="0" w:type="dxa"/>
            <w:bottom w:w="0" w:type="dxa"/>
          </w:tblCellMar>
        </w:tblPrEx>
        <w:trPr>
          <w:trHeight w:val="765"/>
        </w:trPr>
        <w:tc>
          <w:tcPr>
            <w:tcW w:w="2666" w:type="dxa"/>
          </w:tcPr>
          <w:p w14:paraId="787A7EAF" w14:textId="77777777" w:rsidR="00A27FD0" w:rsidRDefault="00560D8A">
            <w:pPr>
              <w:jc w:val="center"/>
            </w:pPr>
            <w:r>
              <w:rPr>
                <w:rFonts w:ascii="Times New Roman" w:eastAsia="Times New Roman" w:hAnsi="Times New Roman" w:cs="Times New Roman"/>
              </w:rPr>
              <w:t>T104_KEYBOARD_TEST_2</w:t>
            </w:r>
          </w:p>
        </w:tc>
        <w:tc>
          <w:tcPr>
            <w:tcW w:w="1246" w:type="dxa"/>
          </w:tcPr>
          <w:p w14:paraId="0E5B0A46" w14:textId="77777777" w:rsidR="00A27FD0" w:rsidRDefault="00560D8A">
            <w:pPr>
              <w:jc w:val="left"/>
            </w:pPr>
            <w:r>
              <w:rPr>
                <w:rFonts w:ascii="宋体" w:eastAsia="宋体" w:hAnsi="宋体" w:cs="宋体"/>
              </w:rPr>
              <w:t>手动控制</w:t>
            </w:r>
            <w:r>
              <w:rPr>
                <w:rFonts w:ascii="宋体" w:eastAsia="宋体" w:hAnsi="宋体" w:cs="宋体"/>
              </w:rPr>
              <w:t>-</w:t>
            </w:r>
            <w:r>
              <w:rPr>
                <w:rFonts w:ascii="宋体" w:eastAsia="宋体" w:hAnsi="宋体" w:cs="宋体"/>
              </w:rPr>
              <w:t>键盘控制连续移动</w:t>
            </w:r>
          </w:p>
        </w:tc>
        <w:tc>
          <w:tcPr>
            <w:tcW w:w="1474" w:type="dxa"/>
          </w:tcPr>
          <w:p w14:paraId="55A5CBDC" w14:textId="77777777" w:rsidR="00A27FD0" w:rsidRDefault="00560D8A">
            <w:pPr>
              <w:jc w:val="center"/>
            </w:pPr>
            <w:r>
              <w:t>Ubuntu16.04</w:t>
            </w:r>
          </w:p>
          <w:p w14:paraId="548AAC1C" w14:textId="77777777" w:rsidR="00A27FD0" w:rsidRDefault="00560D8A">
            <w:pPr>
              <w:jc w:val="center"/>
            </w:pPr>
            <w:r>
              <w:t>ROS</w:t>
            </w:r>
          </w:p>
          <w:p w14:paraId="66F98B4E" w14:textId="77777777" w:rsidR="00A27FD0" w:rsidRDefault="00560D8A">
            <w:pPr>
              <w:jc w:val="center"/>
            </w:pPr>
            <w:r>
              <w:t>gazebo</w:t>
            </w:r>
          </w:p>
        </w:tc>
        <w:tc>
          <w:tcPr>
            <w:tcW w:w="1380" w:type="dxa"/>
          </w:tcPr>
          <w:p w14:paraId="0E622713" w14:textId="77777777" w:rsidR="00A27FD0" w:rsidRDefault="00560D8A">
            <w:pPr>
              <w:jc w:val="left"/>
            </w:pPr>
            <w:r>
              <w:t>郑耀彦</w:t>
            </w:r>
          </w:p>
        </w:tc>
        <w:tc>
          <w:tcPr>
            <w:tcW w:w="1487" w:type="dxa"/>
          </w:tcPr>
          <w:p w14:paraId="6681C16B" w14:textId="77777777" w:rsidR="00A27FD0" w:rsidRDefault="00560D8A">
            <w:pPr>
              <w:jc w:val="left"/>
            </w:pPr>
            <w:r>
              <w:t>2020.5.26</w:t>
            </w:r>
          </w:p>
          <w:p w14:paraId="1AE60495" w14:textId="77777777" w:rsidR="00A27FD0" w:rsidRDefault="00560D8A">
            <w:pPr>
              <w:jc w:val="left"/>
            </w:pPr>
            <w:r>
              <w:t>18:00~21:00</w:t>
            </w:r>
          </w:p>
        </w:tc>
      </w:tr>
      <w:tr w:rsidR="00A27FD0" w14:paraId="7985D046" w14:textId="77777777">
        <w:tblPrEx>
          <w:tblCellMar>
            <w:top w:w="0" w:type="dxa"/>
            <w:bottom w:w="0" w:type="dxa"/>
          </w:tblCellMar>
        </w:tblPrEx>
        <w:trPr>
          <w:trHeight w:val="765"/>
        </w:trPr>
        <w:tc>
          <w:tcPr>
            <w:tcW w:w="2666" w:type="dxa"/>
          </w:tcPr>
          <w:p w14:paraId="18DE93AB" w14:textId="77777777" w:rsidR="00A27FD0" w:rsidRDefault="00560D8A">
            <w:pPr>
              <w:jc w:val="center"/>
            </w:pPr>
            <w:r>
              <w:rPr>
                <w:rFonts w:ascii="Times New Roman" w:eastAsia="Times New Roman" w:hAnsi="Times New Roman" w:cs="Times New Roman"/>
              </w:rPr>
              <w:t>T104_CONTROLLER_TEST_1</w:t>
            </w:r>
          </w:p>
          <w:p w14:paraId="2DD3C756" w14:textId="77777777" w:rsidR="00A27FD0" w:rsidRDefault="00560D8A">
            <w:pPr>
              <w:jc w:val="left"/>
            </w:pPr>
            <w:r>
              <w:rPr>
                <w:rFonts w:ascii="Times New Roman" w:eastAsia="Times New Roman" w:hAnsi="Times New Roman" w:cs="Times New Roman"/>
              </w:rPr>
              <w:t> </w:t>
            </w:r>
          </w:p>
        </w:tc>
        <w:tc>
          <w:tcPr>
            <w:tcW w:w="1246" w:type="dxa"/>
          </w:tcPr>
          <w:p w14:paraId="3092FB45" w14:textId="77777777" w:rsidR="00A27FD0" w:rsidRDefault="00560D8A">
            <w:pPr>
              <w:jc w:val="left"/>
            </w:pPr>
            <w:r>
              <w:rPr>
                <w:rFonts w:ascii="宋体" w:eastAsia="宋体" w:hAnsi="宋体" w:cs="宋体"/>
              </w:rPr>
              <w:t>总控模块重复启动异常处理</w:t>
            </w:r>
          </w:p>
        </w:tc>
        <w:tc>
          <w:tcPr>
            <w:tcW w:w="1474" w:type="dxa"/>
          </w:tcPr>
          <w:p w14:paraId="11BE556B" w14:textId="77777777" w:rsidR="00A27FD0" w:rsidRDefault="00560D8A">
            <w:pPr>
              <w:jc w:val="center"/>
            </w:pPr>
            <w:r>
              <w:t>Ubuntu16.04</w:t>
            </w:r>
          </w:p>
          <w:p w14:paraId="4DDFAB0F" w14:textId="77777777" w:rsidR="00A27FD0" w:rsidRDefault="00560D8A">
            <w:pPr>
              <w:jc w:val="center"/>
            </w:pPr>
            <w:r>
              <w:t>ROS</w:t>
            </w:r>
          </w:p>
          <w:p w14:paraId="18B23957" w14:textId="77777777" w:rsidR="00A27FD0" w:rsidRDefault="00560D8A">
            <w:pPr>
              <w:jc w:val="center"/>
            </w:pPr>
            <w:r>
              <w:t>gazebo</w:t>
            </w:r>
          </w:p>
        </w:tc>
        <w:tc>
          <w:tcPr>
            <w:tcW w:w="1380" w:type="dxa"/>
          </w:tcPr>
          <w:p w14:paraId="084E7EBF" w14:textId="77777777" w:rsidR="00A27FD0" w:rsidRDefault="00560D8A">
            <w:pPr>
              <w:jc w:val="left"/>
            </w:pPr>
            <w:r>
              <w:t>黄月姣</w:t>
            </w:r>
          </w:p>
        </w:tc>
        <w:tc>
          <w:tcPr>
            <w:tcW w:w="1487" w:type="dxa"/>
          </w:tcPr>
          <w:p w14:paraId="46612B72" w14:textId="77777777" w:rsidR="00A27FD0" w:rsidRDefault="00560D8A">
            <w:pPr>
              <w:jc w:val="left"/>
            </w:pPr>
            <w:r>
              <w:t>2020.5.26</w:t>
            </w:r>
          </w:p>
          <w:p w14:paraId="18CC87E3" w14:textId="77777777" w:rsidR="00A27FD0" w:rsidRDefault="00560D8A">
            <w:pPr>
              <w:jc w:val="left"/>
            </w:pPr>
            <w:r>
              <w:t>16:00~18:00</w:t>
            </w:r>
          </w:p>
        </w:tc>
      </w:tr>
      <w:tr w:rsidR="00A27FD0" w14:paraId="3CBD28AF" w14:textId="77777777">
        <w:tblPrEx>
          <w:tblCellMar>
            <w:top w:w="0" w:type="dxa"/>
            <w:bottom w:w="0" w:type="dxa"/>
          </w:tblCellMar>
        </w:tblPrEx>
        <w:trPr>
          <w:trHeight w:val="765"/>
        </w:trPr>
        <w:tc>
          <w:tcPr>
            <w:tcW w:w="2666" w:type="dxa"/>
          </w:tcPr>
          <w:p w14:paraId="1D941234" w14:textId="77777777" w:rsidR="00A27FD0" w:rsidRDefault="00560D8A">
            <w:pPr>
              <w:jc w:val="center"/>
            </w:pPr>
            <w:r>
              <w:rPr>
                <w:rFonts w:ascii="Times New Roman" w:eastAsia="Times New Roman" w:hAnsi="Times New Roman" w:cs="Times New Roman"/>
              </w:rPr>
              <w:t>T104_CONTROLLER_TEST_2</w:t>
            </w:r>
          </w:p>
          <w:p w14:paraId="548B29A2" w14:textId="77777777" w:rsidR="00A27FD0" w:rsidRDefault="00560D8A">
            <w:pPr>
              <w:jc w:val="left"/>
            </w:pPr>
            <w:r>
              <w:rPr>
                <w:rFonts w:ascii="Times New Roman" w:eastAsia="Times New Roman" w:hAnsi="Times New Roman" w:cs="Times New Roman"/>
              </w:rPr>
              <w:t> </w:t>
            </w:r>
          </w:p>
        </w:tc>
        <w:tc>
          <w:tcPr>
            <w:tcW w:w="1246" w:type="dxa"/>
          </w:tcPr>
          <w:p w14:paraId="79C91665" w14:textId="77777777" w:rsidR="00A27FD0" w:rsidRDefault="00560D8A">
            <w:pPr>
              <w:jc w:val="left"/>
            </w:pPr>
            <w:r>
              <w:rPr>
                <w:rFonts w:ascii="宋体" w:eastAsia="宋体" w:hAnsi="宋体" w:cs="宋体"/>
              </w:rPr>
              <w:t>总控模块错误指令异常处理</w:t>
            </w:r>
          </w:p>
        </w:tc>
        <w:tc>
          <w:tcPr>
            <w:tcW w:w="1474" w:type="dxa"/>
          </w:tcPr>
          <w:p w14:paraId="326D2C22" w14:textId="77777777" w:rsidR="00A27FD0" w:rsidRDefault="00560D8A">
            <w:pPr>
              <w:jc w:val="center"/>
            </w:pPr>
            <w:r>
              <w:t>Ubuntu16.04</w:t>
            </w:r>
          </w:p>
          <w:p w14:paraId="2142EF8B" w14:textId="77777777" w:rsidR="00A27FD0" w:rsidRDefault="00560D8A">
            <w:pPr>
              <w:jc w:val="center"/>
            </w:pPr>
            <w:r>
              <w:t>ROS</w:t>
            </w:r>
          </w:p>
          <w:p w14:paraId="1FEC5D26" w14:textId="77777777" w:rsidR="00A27FD0" w:rsidRDefault="00560D8A">
            <w:pPr>
              <w:jc w:val="center"/>
            </w:pPr>
            <w:r>
              <w:t>gazebo</w:t>
            </w:r>
          </w:p>
        </w:tc>
        <w:tc>
          <w:tcPr>
            <w:tcW w:w="1380" w:type="dxa"/>
          </w:tcPr>
          <w:p w14:paraId="49BE3061" w14:textId="77777777" w:rsidR="00A27FD0" w:rsidRDefault="00560D8A">
            <w:pPr>
              <w:jc w:val="left"/>
            </w:pPr>
            <w:r>
              <w:t>黄月姣</w:t>
            </w:r>
          </w:p>
        </w:tc>
        <w:tc>
          <w:tcPr>
            <w:tcW w:w="1487" w:type="dxa"/>
          </w:tcPr>
          <w:p w14:paraId="2052CE36" w14:textId="77777777" w:rsidR="00A27FD0" w:rsidRDefault="00560D8A">
            <w:pPr>
              <w:jc w:val="left"/>
            </w:pPr>
            <w:r>
              <w:t>2020.5.26</w:t>
            </w:r>
          </w:p>
          <w:p w14:paraId="23BDA058" w14:textId="77777777" w:rsidR="00A27FD0" w:rsidRDefault="00560D8A">
            <w:pPr>
              <w:jc w:val="left"/>
            </w:pPr>
            <w:r>
              <w:t>16:00~18:00</w:t>
            </w:r>
          </w:p>
        </w:tc>
      </w:tr>
    </w:tbl>
    <w:p w14:paraId="3FCE9DD0" w14:textId="77777777" w:rsidR="00A27FD0" w:rsidRDefault="00560D8A">
      <w:pPr>
        <w:pStyle w:val="2"/>
      </w:pPr>
      <w:r>
        <w:t>3.1.</w:t>
      </w:r>
      <w:r>
        <w:t>测试数据准备</w:t>
      </w:r>
    </w:p>
    <w:p w14:paraId="7488FF0A" w14:textId="77777777" w:rsidR="00A27FD0" w:rsidRDefault="00560D8A">
      <w:pPr>
        <w:pStyle w:val="a3"/>
        <w:ind w:firstLine="420"/>
      </w:pPr>
      <w:r>
        <w:t>测试用例、数据由该测试项目负责人与测试前准备。</w:t>
      </w:r>
    </w:p>
    <w:p w14:paraId="46AD119A" w14:textId="77777777" w:rsidR="00A27FD0" w:rsidRDefault="00560D8A">
      <w:pPr>
        <w:pStyle w:val="a3"/>
        <w:ind w:firstLine="420"/>
      </w:pPr>
      <w:r>
        <w:t>每个用例的详细说明记录于</w:t>
      </w:r>
      <w:r>
        <w:t>/test</w:t>
      </w:r>
      <w:r>
        <w:t>文件夹下。</w:t>
      </w:r>
    </w:p>
    <w:p w14:paraId="78891B3B" w14:textId="77777777" w:rsidR="00A27FD0" w:rsidRDefault="00560D8A">
      <w:pPr>
        <w:pStyle w:val="1"/>
        <w:numPr>
          <w:ilvl w:val="0"/>
          <w:numId w:val="1"/>
        </w:numPr>
        <w:spacing w:before="720"/>
      </w:pPr>
      <w:r>
        <w:rPr>
          <w:sz w:val="28"/>
          <w:szCs w:val="28"/>
        </w:rPr>
        <w:t>测试用例</w:t>
      </w:r>
    </w:p>
    <w:p w14:paraId="3EE6A1EA" w14:textId="77777777" w:rsidR="00A27FD0" w:rsidRDefault="00560D8A">
      <w:pPr>
        <w:pStyle w:val="2"/>
        <w:ind w:firstLine="420"/>
      </w:pPr>
      <w:r>
        <w:t>4.1.</w:t>
      </w:r>
      <w:r>
        <w:t>建图</w:t>
      </w:r>
    </w:p>
    <w:p w14:paraId="30DE7509" w14:textId="77777777" w:rsidR="00A27FD0" w:rsidRDefault="00560D8A">
      <w:pPr>
        <w:pStyle w:val="a3"/>
        <w:ind w:left="240" w:firstLine="420"/>
      </w:pPr>
      <w:r>
        <w:rPr>
          <w:b/>
        </w:rPr>
        <w:t>测试用例一：</w:t>
      </w:r>
    </w:p>
    <w:p w14:paraId="613CAABE" w14:textId="77777777" w:rsidR="00A27FD0" w:rsidRDefault="00560D8A">
      <w:pPr>
        <w:pStyle w:val="a3"/>
        <w:ind w:left="240" w:firstLine="420"/>
      </w:pPr>
      <w:r>
        <w:t>【测试用例标识】</w:t>
      </w:r>
      <w:r>
        <w:t>T104_MAP_TEST_1</w:t>
      </w:r>
    </w:p>
    <w:p w14:paraId="6F6F1802" w14:textId="77777777" w:rsidR="00A27FD0" w:rsidRDefault="00560D8A">
      <w:pPr>
        <w:pStyle w:val="a3"/>
        <w:ind w:left="240" w:firstLine="420"/>
      </w:pPr>
      <w:r>
        <w:lastRenderedPageBreak/>
        <w:t>【测试项】正常建图功能</w:t>
      </w:r>
    </w:p>
    <w:p w14:paraId="13F8EE87" w14:textId="77777777" w:rsidR="00A27FD0" w:rsidRDefault="00560D8A">
      <w:pPr>
        <w:pStyle w:val="a3"/>
        <w:ind w:left="240" w:firstLine="420"/>
      </w:pPr>
      <w:r>
        <w:t>【条件或状态】正常启动状态</w:t>
      </w:r>
    </w:p>
    <w:p w14:paraId="4FE376CD" w14:textId="77777777" w:rsidR="00A27FD0" w:rsidRDefault="00560D8A">
      <w:pPr>
        <w:pStyle w:val="a3"/>
        <w:ind w:left="240" w:firstLine="420"/>
      </w:pPr>
      <w:r>
        <w:t>【输入】无</w:t>
      </w:r>
    </w:p>
    <w:p w14:paraId="6451746E" w14:textId="77777777" w:rsidR="00A27FD0" w:rsidRDefault="00560D8A">
      <w:pPr>
        <w:pStyle w:val="a3"/>
        <w:ind w:left="240" w:firstLine="420"/>
      </w:pPr>
      <w:r>
        <w:t>【测试流程】连接机载平板电脑，打开</w:t>
      </w:r>
      <w:r>
        <w:t>USB</w:t>
      </w:r>
      <w:r>
        <w:t>开关。使底盘电机处于卸载状态。终端输入</w:t>
      </w:r>
      <w:r>
        <w:t xml:space="preserve">roslaunch wpb_home_tutorials </w:t>
      </w:r>
      <w:r>
        <w:t>hector_mapping.launch </w:t>
      </w:r>
      <w:r>
        <w:t>启动</w:t>
      </w:r>
      <w:r>
        <w:t>Rviz</w:t>
      </w:r>
      <w:r>
        <w:t>。机器人绕场后启动终端输入</w:t>
      </w:r>
      <w:r>
        <w:t>rosrun map_server map_saver -f map </w:t>
      </w:r>
      <w:r>
        <w:t>保存地图。</w:t>
      </w:r>
    </w:p>
    <w:p w14:paraId="23EC97A0" w14:textId="77777777" w:rsidR="00A27FD0" w:rsidRDefault="00560D8A">
      <w:pPr>
        <w:pStyle w:val="a3"/>
        <w:ind w:left="240" w:firstLine="420"/>
      </w:pPr>
      <w:r>
        <w:t>【预期输出】相应目录下正确保存地图文件</w:t>
      </w:r>
    </w:p>
    <w:p w14:paraId="46818BAC" w14:textId="77777777" w:rsidR="00A27FD0" w:rsidRDefault="00560D8A">
      <w:pPr>
        <w:pStyle w:val="a3"/>
        <w:ind w:left="240" w:firstLine="420"/>
      </w:pPr>
      <w:r>
        <w:t>【评价准则】相应目录下正确保存地图文件则为通过测试</w:t>
      </w:r>
    </w:p>
    <w:p w14:paraId="72D82850" w14:textId="77777777" w:rsidR="00A27FD0" w:rsidRDefault="00560D8A">
      <w:pPr>
        <w:pStyle w:val="a3"/>
        <w:ind w:left="240" w:firstLine="420"/>
      </w:pPr>
      <w:r>
        <w:rPr>
          <w:b/>
        </w:rPr>
        <w:t>测试用例二：</w:t>
      </w:r>
    </w:p>
    <w:p w14:paraId="698F754E" w14:textId="77777777" w:rsidR="00A27FD0" w:rsidRDefault="00560D8A">
      <w:pPr>
        <w:pStyle w:val="a3"/>
        <w:ind w:left="240" w:firstLine="420"/>
      </w:pPr>
      <w:r>
        <w:t>【测试用例标识】</w:t>
      </w:r>
      <w:r>
        <w:t>T104_MAP_TEST_2</w:t>
      </w:r>
    </w:p>
    <w:p w14:paraId="3F940F12" w14:textId="77777777" w:rsidR="00A27FD0" w:rsidRDefault="00560D8A">
      <w:pPr>
        <w:pStyle w:val="a3"/>
        <w:ind w:left="240" w:firstLine="420"/>
      </w:pPr>
      <w:r>
        <w:t>【测试项】异常建图条件</w:t>
      </w:r>
    </w:p>
    <w:p w14:paraId="2E13084C" w14:textId="77777777" w:rsidR="00A27FD0" w:rsidRDefault="00560D8A">
      <w:pPr>
        <w:pStyle w:val="a3"/>
        <w:ind w:left="240" w:firstLine="420"/>
      </w:pPr>
      <w:r>
        <w:t>【条件或状态】正常启动，跳过建图过程</w:t>
      </w:r>
    </w:p>
    <w:p w14:paraId="2B320E86" w14:textId="77777777" w:rsidR="00A27FD0" w:rsidRDefault="00560D8A">
      <w:pPr>
        <w:pStyle w:val="a3"/>
        <w:ind w:left="240" w:firstLine="420"/>
      </w:pPr>
      <w:r>
        <w:t>【输入】无</w:t>
      </w:r>
    </w:p>
    <w:p w14:paraId="3A63E606" w14:textId="77777777" w:rsidR="00A27FD0" w:rsidRDefault="00560D8A">
      <w:pPr>
        <w:pStyle w:val="a3"/>
        <w:ind w:left="240" w:firstLine="420"/>
      </w:pPr>
      <w:r>
        <w:t>【测试流程】跳过建图步骤直接输入保存地图指令（指令</w:t>
      </w:r>
      <w:r>
        <w:t>3</w:t>
      </w:r>
      <w:r>
        <w:t>）</w:t>
      </w:r>
    </w:p>
    <w:p w14:paraId="257C48A0" w14:textId="77777777" w:rsidR="00A27FD0" w:rsidRDefault="00560D8A">
      <w:pPr>
        <w:pStyle w:val="a3"/>
        <w:ind w:left="240" w:firstLine="420"/>
      </w:pPr>
      <w:r>
        <w:t>【预期输出】报错</w:t>
      </w:r>
      <w:r>
        <w:t xml:space="preserve"> “I can't save map witho</w:t>
      </w:r>
      <w:r>
        <w:t>ut gmapping first"</w:t>
      </w:r>
    </w:p>
    <w:p w14:paraId="2BFAF0CD" w14:textId="77777777" w:rsidR="00A27FD0" w:rsidRDefault="00560D8A">
      <w:pPr>
        <w:pStyle w:val="a3"/>
        <w:ind w:left="240" w:firstLine="420"/>
      </w:pPr>
      <w:r>
        <w:t>【评价准则】有相应报错则为通过测试</w:t>
      </w:r>
    </w:p>
    <w:p w14:paraId="54F4B7AC" w14:textId="77777777" w:rsidR="00A27FD0" w:rsidRDefault="00560D8A">
      <w:pPr>
        <w:pStyle w:val="a3"/>
        <w:ind w:left="240" w:firstLine="420"/>
      </w:pPr>
      <w:r>
        <w:rPr>
          <w:noProof/>
        </w:rPr>
        <w:drawing>
          <wp:inline distT="0" distB="0" distL="0" distR="0" wp14:anchorId="31659219" wp14:editId="20A28C85">
            <wp:extent cx="3914140" cy="1335913"/>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7"/>
                    <a:stretch>
                      <a:fillRect/>
                    </a:stretch>
                  </pic:blipFill>
                  <pic:spPr>
                    <a:xfrm>
                      <a:off x="0" y="0"/>
                      <a:ext cx="3914140" cy="1335913"/>
                    </a:xfrm>
                    <a:prstGeom prst="rect">
                      <a:avLst/>
                    </a:prstGeom>
                  </pic:spPr>
                </pic:pic>
              </a:graphicData>
            </a:graphic>
          </wp:inline>
        </w:drawing>
      </w:r>
    </w:p>
    <w:p w14:paraId="4B371B19" w14:textId="77777777" w:rsidR="00A27FD0" w:rsidRDefault="00560D8A">
      <w:pPr>
        <w:pStyle w:val="2"/>
        <w:spacing w:before="720"/>
        <w:ind w:firstLine="420"/>
      </w:pPr>
      <w:r>
        <w:t>4.2.</w:t>
      </w:r>
      <w:r>
        <w:t>语音</w:t>
      </w:r>
    </w:p>
    <w:p w14:paraId="1C177137" w14:textId="77777777" w:rsidR="00A27FD0" w:rsidRDefault="00560D8A">
      <w:pPr>
        <w:pStyle w:val="a3"/>
        <w:ind w:left="240" w:firstLine="420"/>
      </w:pPr>
      <w:r>
        <w:rPr>
          <w:b/>
        </w:rPr>
        <w:lastRenderedPageBreak/>
        <w:t>测试用例一：</w:t>
      </w:r>
    </w:p>
    <w:p w14:paraId="4A5F0A5F" w14:textId="77777777" w:rsidR="00A27FD0" w:rsidRDefault="00560D8A">
      <w:pPr>
        <w:pStyle w:val="a3"/>
        <w:ind w:left="240" w:firstLine="420"/>
      </w:pPr>
      <w:r>
        <w:t>【测试用例标识】</w:t>
      </w:r>
      <w:r>
        <w:t>T104_SPEECH_TEST_1</w:t>
      </w:r>
    </w:p>
    <w:p w14:paraId="3B1DAB9D" w14:textId="77777777" w:rsidR="00A27FD0" w:rsidRDefault="00560D8A">
      <w:pPr>
        <w:pStyle w:val="a3"/>
        <w:ind w:left="240" w:firstLine="420"/>
      </w:pPr>
      <w:r>
        <w:t>【测试项】语音指令功能覆盖测试</w:t>
      </w:r>
    </w:p>
    <w:p w14:paraId="7C4D7C59" w14:textId="77777777" w:rsidR="00A27FD0" w:rsidRDefault="00560D8A">
      <w:pPr>
        <w:pStyle w:val="a3"/>
        <w:ind w:left="240" w:firstLine="420"/>
      </w:pPr>
      <w:r>
        <w:t>【条件或状态】建图已完成，机器人位于建图初始点</w:t>
      </w:r>
    </w:p>
    <w:p w14:paraId="43A86C20" w14:textId="77777777" w:rsidR="00A27FD0" w:rsidRDefault="00560D8A">
      <w:pPr>
        <w:pStyle w:val="a3"/>
        <w:ind w:left="240" w:firstLine="420"/>
      </w:pPr>
      <w:r>
        <w:t>【输入</w:t>
      </w:r>
      <w:r>
        <w:t>1</w:t>
      </w:r>
      <w:r>
        <w:t>】语音输入</w:t>
      </w:r>
      <w:r>
        <w:t xml:space="preserve"> "Forward"</w:t>
      </w:r>
    </w:p>
    <w:p w14:paraId="2F48E2F7" w14:textId="77777777" w:rsidR="00A27FD0" w:rsidRDefault="00560D8A">
      <w:pPr>
        <w:pStyle w:val="a3"/>
        <w:ind w:left="240" w:firstLine="420"/>
      </w:pPr>
      <w:r>
        <w:t>【输入</w:t>
      </w:r>
      <w:r>
        <w:t>2</w:t>
      </w:r>
      <w:r>
        <w:t>】语音输入</w:t>
      </w:r>
      <w:r>
        <w:t xml:space="preserve"> "Backward"</w:t>
      </w:r>
    </w:p>
    <w:p w14:paraId="1A37E152" w14:textId="77777777" w:rsidR="00A27FD0" w:rsidRDefault="00560D8A">
      <w:pPr>
        <w:pStyle w:val="a3"/>
        <w:ind w:left="240" w:firstLine="420"/>
      </w:pPr>
      <w:r>
        <w:t>【输入</w:t>
      </w:r>
      <w:r>
        <w:t>3</w:t>
      </w:r>
      <w:r>
        <w:t>】语音输入</w:t>
      </w:r>
      <w:r>
        <w:t xml:space="preserve"> "Left"</w:t>
      </w:r>
    </w:p>
    <w:p w14:paraId="6CCBB41E" w14:textId="77777777" w:rsidR="00A27FD0" w:rsidRDefault="00560D8A">
      <w:pPr>
        <w:pStyle w:val="a3"/>
        <w:ind w:left="240" w:firstLine="420"/>
      </w:pPr>
      <w:r>
        <w:t>【输入</w:t>
      </w:r>
      <w:r>
        <w:t>4</w:t>
      </w:r>
      <w:r>
        <w:t>】语音输入</w:t>
      </w:r>
      <w:r>
        <w:t xml:space="preserve"> "Right"</w:t>
      </w:r>
    </w:p>
    <w:p w14:paraId="5DC9DEFA" w14:textId="77777777" w:rsidR="00A27FD0" w:rsidRDefault="00560D8A">
      <w:pPr>
        <w:pStyle w:val="a3"/>
        <w:ind w:left="240" w:firstLine="420"/>
      </w:pPr>
      <w:r>
        <w:t>【输入</w:t>
      </w:r>
      <w:r>
        <w:t>5</w:t>
      </w:r>
      <w:r>
        <w:t>】语音输入</w:t>
      </w:r>
      <w:r>
        <w:t xml:space="preserve"> "Stop"</w:t>
      </w:r>
    </w:p>
    <w:p w14:paraId="247C153B" w14:textId="77777777" w:rsidR="00A27FD0" w:rsidRDefault="00560D8A">
      <w:pPr>
        <w:pStyle w:val="a3"/>
        <w:ind w:left="240" w:firstLine="420"/>
      </w:pPr>
      <w:r>
        <w:t>【输入</w:t>
      </w:r>
      <w:r>
        <w:t>6</w:t>
      </w:r>
      <w:r>
        <w:t>】语音输入</w:t>
      </w:r>
      <w:r>
        <w:t xml:space="preserve"> "Master"</w:t>
      </w:r>
    </w:p>
    <w:p w14:paraId="47474E4D" w14:textId="77777777" w:rsidR="00A27FD0" w:rsidRDefault="00560D8A">
      <w:pPr>
        <w:pStyle w:val="a3"/>
        <w:ind w:left="240" w:firstLine="420"/>
      </w:pPr>
      <w:r>
        <w:t>【输入</w:t>
      </w:r>
      <w:r>
        <w:t>7</w:t>
      </w:r>
      <w:r>
        <w:t>】语音输入</w:t>
      </w:r>
      <w:r>
        <w:t xml:space="preserve"> </w:t>
      </w:r>
      <w:r>
        <w:t>"Follow"</w:t>
      </w:r>
    </w:p>
    <w:p w14:paraId="1593BFF5" w14:textId="77777777" w:rsidR="00A27FD0" w:rsidRDefault="00560D8A">
      <w:pPr>
        <w:pStyle w:val="a3"/>
        <w:ind w:left="240" w:firstLine="420"/>
      </w:pPr>
      <w:r>
        <w:t>【输入</w:t>
      </w:r>
      <w:r>
        <w:t>8</w:t>
      </w:r>
      <w:r>
        <w:t>】语音输入</w:t>
      </w:r>
      <w:r>
        <w:t xml:space="preserve"> "Stop Following"</w:t>
      </w:r>
    </w:p>
    <w:p w14:paraId="6037E7A1" w14:textId="77777777" w:rsidR="00A27FD0" w:rsidRDefault="00560D8A">
      <w:pPr>
        <w:pStyle w:val="a3"/>
        <w:ind w:left="240" w:firstLine="420"/>
      </w:pPr>
      <w:r>
        <w:t>【测试流程】启动终端输入</w:t>
      </w:r>
      <w:r>
        <w:t>roslaunch team_104 speech</w:t>
      </w:r>
      <w:r>
        <w:t>命令。对麦克风说出语音指令，观察终端显示信息是否输出相应关键词。确认能识别出关键词后，打开机器人的主控电源和红色急停开关，用语音关键词控制机</w:t>
      </w:r>
      <w:r>
        <w:t xml:space="preserve"> </w:t>
      </w:r>
      <w:r>
        <w:t>器人移动。</w:t>
      </w:r>
      <w:r>
        <w:t> </w:t>
      </w:r>
    </w:p>
    <w:p w14:paraId="5BBDEC38" w14:textId="77777777" w:rsidR="00A27FD0" w:rsidRDefault="00560D8A">
      <w:pPr>
        <w:pStyle w:val="a3"/>
        <w:ind w:left="240" w:firstLine="420"/>
      </w:pPr>
      <w:r>
        <w:t>【预期输出</w:t>
      </w:r>
      <w:r>
        <w:t>1</w:t>
      </w:r>
      <w:r>
        <w:t>】输出</w:t>
      </w:r>
      <w:r>
        <w:t xml:space="preserve"> "Forward"</w:t>
      </w:r>
    </w:p>
    <w:p w14:paraId="201C0D4B" w14:textId="77777777" w:rsidR="00A27FD0" w:rsidRDefault="00560D8A">
      <w:pPr>
        <w:pStyle w:val="a3"/>
        <w:ind w:left="240" w:firstLine="420"/>
      </w:pPr>
      <w:r>
        <w:t>【预期输出</w:t>
      </w:r>
      <w:r>
        <w:t>2</w:t>
      </w:r>
      <w:r>
        <w:t>】输出</w:t>
      </w:r>
      <w:r>
        <w:t xml:space="preserve"> "Backward"</w:t>
      </w:r>
    </w:p>
    <w:p w14:paraId="6F36ADC4" w14:textId="77777777" w:rsidR="00A27FD0" w:rsidRDefault="00560D8A">
      <w:pPr>
        <w:pStyle w:val="a3"/>
        <w:ind w:left="240" w:firstLine="420"/>
      </w:pPr>
      <w:r>
        <w:t>【预期输出</w:t>
      </w:r>
      <w:r>
        <w:t>3</w:t>
      </w:r>
      <w:r>
        <w:t>】输出</w:t>
      </w:r>
      <w:r>
        <w:t xml:space="preserve"> "Left"</w:t>
      </w:r>
    </w:p>
    <w:p w14:paraId="1FB528E6" w14:textId="77777777" w:rsidR="00A27FD0" w:rsidRDefault="00560D8A">
      <w:pPr>
        <w:pStyle w:val="a3"/>
        <w:ind w:left="240" w:firstLine="420"/>
      </w:pPr>
      <w:r>
        <w:t>【预期输出</w:t>
      </w:r>
      <w:r>
        <w:t>4</w:t>
      </w:r>
      <w:r>
        <w:t>】输出</w:t>
      </w:r>
      <w:r>
        <w:t xml:space="preserve"> "Right"</w:t>
      </w:r>
    </w:p>
    <w:p w14:paraId="03EEBA3A" w14:textId="77777777" w:rsidR="00A27FD0" w:rsidRDefault="00560D8A">
      <w:pPr>
        <w:pStyle w:val="a3"/>
        <w:ind w:left="240" w:firstLine="420"/>
      </w:pPr>
      <w:r>
        <w:t>【预期输出</w:t>
      </w:r>
      <w:r>
        <w:t>5</w:t>
      </w:r>
      <w:r>
        <w:t>】输出</w:t>
      </w:r>
      <w:r>
        <w:t xml:space="preserve"> "Stop"</w:t>
      </w:r>
    </w:p>
    <w:p w14:paraId="786AFF29" w14:textId="77777777" w:rsidR="00A27FD0" w:rsidRDefault="00560D8A">
      <w:pPr>
        <w:pStyle w:val="a3"/>
        <w:ind w:left="240" w:firstLine="420"/>
      </w:pPr>
      <w:r>
        <w:t>【预期输出</w:t>
      </w:r>
      <w:r>
        <w:t>6</w:t>
      </w:r>
      <w:r>
        <w:t>】输出</w:t>
      </w:r>
      <w:r>
        <w:t xml:space="preserve"> "M</w:t>
      </w:r>
      <w:r>
        <w:t>aster"</w:t>
      </w:r>
    </w:p>
    <w:p w14:paraId="3BCBBBA9" w14:textId="77777777" w:rsidR="00A27FD0" w:rsidRDefault="00560D8A">
      <w:pPr>
        <w:pStyle w:val="a3"/>
        <w:ind w:left="240" w:firstLine="420"/>
      </w:pPr>
      <w:r>
        <w:t>【预期输出</w:t>
      </w:r>
      <w:r>
        <w:t>7</w:t>
      </w:r>
      <w:r>
        <w:t>】输出</w:t>
      </w:r>
      <w:r>
        <w:t xml:space="preserve"> "Follow"</w:t>
      </w:r>
    </w:p>
    <w:p w14:paraId="11EB0E4D" w14:textId="77777777" w:rsidR="00A27FD0" w:rsidRDefault="00560D8A">
      <w:pPr>
        <w:pStyle w:val="a3"/>
        <w:ind w:left="240" w:firstLine="420"/>
      </w:pPr>
      <w:r>
        <w:lastRenderedPageBreak/>
        <w:t>【预期输出</w:t>
      </w:r>
      <w:r>
        <w:t>8</w:t>
      </w:r>
      <w:r>
        <w:t>】输出</w:t>
      </w:r>
      <w:r>
        <w:t xml:space="preserve"> "Stop Following"</w:t>
      </w:r>
      <w:r>
        <w:rPr>
          <w:noProof/>
        </w:rPr>
        <w:drawing>
          <wp:inline distT="0" distB="0" distL="0" distR="0" wp14:anchorId="16F59014" wp14:editId="65A506DC">
            <wp:extent cx="5105400" cy="1463548"/>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8"/>
                    <a:stretch>
                      <a:fillRect/>
                    </a:stretch>
                  </pic:blipFill>
                  <pic:spPr>
                    <a:xfrm>
                      <a:off x="0" y="0"/>
                      <a:ext cx="5105400" cy="1463548"/>
                    </a:xfrm>
                    <a:prstGeom prst="rect">
                      <a:avLst/>
                    </a:prstGeom>
                  </pic:spPr>
                </pic:pic>
              </a:graphicData>
            </a:graphic>
          </wp:inline>
        </w:drawing>
      </w:r>
      <w:r>
        <w:t>【评价准则】以正确输出和响应为通过测试</w:t>
      </w:r>
    </w:p>
    <w:p w14:paraId="01905387" w14:textId="77777777" w:rsidR="00A27FD0" w:rsidRDefault="00560D8A">
      <w:pPr>
        <w:pStyle w:val="a3"/>
        <w:ind w:left="240" w:firstLine="420"/>
      </w:pPr>
      <w:r>
        <w:rPr>
          <w:b/>
        </w:rPr>
        <w:t>测试用例二：</w:t>
      </w:r>
    </w:p>
    <w:p w14:paraId="18E11453" w14:textId="77777777" w:rsidR="00A27FD0" w:rsidRDefault="00560D8A">
      <w:pPr>
        <w:pStyle w:val="a3"/>
        <w:ind w:left="240" w:firstLine="420"/>
      </w:pPr>
      <w:r>
        <w:t>【测试用例标识】</w:t>
      </w:r>
      <w:r>
        <w:t>T104_SPEECH_TEST_2</w:t>
      </w:r>
    </w:p>
    <w:p w14:paraId="0DD56310" w14:textId="77777777" w:rsidR="00A27FD0" w:rsidRDefault="00560D8A">
      <w:pPr>
        <w:pStyle w:val="a3"/>
        <w:ind w:left="240" w:firstLine="420"/>
      </w:pPr>
      <w:r>
        <w:t>【测试项】语音模块未接收到指令的异常</w:t>
      </w:r>
    </w:p>
    <w:p w14:paraId="4E46108D" w14:textId="77777777" w:rsidR="00A27FD0" w:rsidRDefault="00560D8A">
      <w:pPr>
        <w:pStyle w:val="a3"/>
        <w:ind w:left="240" w:firstLine="420"/>
      </w:pPr>
      <w:r>
        <w:t>【条件或状态】建图已完成，机器人位于建图初始点</w:t>
      </w:r>
    </w:p>
    <w:p w14:paraId="70F5C819" w14:textId="77777777" w:rsidR="00A27FD0" w:rsidRDefault="00560D8A">
      <w:pPr>
        <w:pStyle w:val="a3"/>
        <w:ind w:left="240" w:firstLine="420"/>
      </w:pPr>
      <w:r>
        <w:t>【输入】无</w:t>
      </w:r>
    </w:p>
    <w:p w14:paraId="200A6B8F" w14:textId="77777777" w:rsidR="00A27FD0" w:rsidRDefault="00560D8A">
      <w:pPr>
        <w:pStyle w:val="a3"/>
        <w:ind w:left="240" w:firstLine="420"/>
      </w:pPr>
      <w:r>
        <w:t>【测试流程】启动终端输入</w:t>
      </w:r>
      <w:r>
        <w:t>roslaunch team_104 speech </w:t>
      </w:r>
      <w:r>
        <w:t>命令。不发出语音指令，等待机器人报告异常。</w:t>
      </w:r>
    </w:p>
    <w:p w14:paraId="4ACD05D2" w14:textId="77777777" w:rsidR="00A27FD0" w:rsidRDefault="00560D8A">
      <w:pPr>
        <w:pStyle w:val="a3"/>
        <w:ind w:left="240" w:firstLine="420"/>
      </w:pPr>
      <w:r>
        <w:t>【预期输出】机器人在超出预定时间后报错</w:t>
      </w:r>
      <w:r>
        <w:t xml:space="preserve"> “cannot recognize vo</w:t>
      </w:r>
      <w:r>
        <w:t>ice input</w:t>
      </w:r>
      <w:r>
        <w:t>！</w:t>
      </w:r>
      <w:r>
        <w:t>”</w:t>
      </w:r>
    </w:p>
    <w:p w14:paraId="36651DF5" w14:textId="77777777" w:rsidR="00A27FD0" w:rsidRDefault="00560D8A">
      <w:pPr>
        <w:pStyle w:val="a3"/>
        <w:ind w:left="240" w:firstLine="420"/>
      </w:pPr>
      <w:r>
        <w:t>【评价准则】正确报错为通过</w:t>
      </w:r>
    </w:p>
    <w:p w14:paraId="603B2395" w14:textId="77777777" w:rsidR="00A27FD0" w:rsidRDefault="00560D8A">
      <w:pPr>
        <w:pStyle w:val="a3"/>
        <w:ind w:left="240" w:firstLine="420"/>
      </w:pPr>
      <w:r>
        <w:rPr>
          <w:b/>
        </w:rPr>
        <w:t>测试用例三：</w:t>
      </w:r>
    </w:p>
    <w:p w14:paraId="57D0F454" w14:textId="77777777" w:rsidR="00A27FD0" w:rsidRDefault="00560D8A">
      <w:pPr>
        <w:pStyle w:val="a3"/>
        <w:ind w:left="240" w:firstLine="420"/>
      </w:pPr>
      <w:r>
        <w:t>【测试用例标识】</w:t>
      </w:r>
      <w:r>
        <w:t>T104_SPEECH_TEST_3</w:t>
      </w:r>
    </w:p>
    <w:p w14:paraId="063A1542" w14:textId="77777777" w:rsidR="00A27FD0" w:rsidRDefault="00560D8A">
      <w:pPr>
        <w:pStyle w:val="a3"/>
        <w:ind w:left="240" w:firstLine="420"/>
      </w:pPr>
      <w:r>
        <w:t>【测试项】语音模块接收到错误指令的异常</w:t>
      </w:r>
    </w:p>
    <w:p w14:paraId="7D4E372D" w14:textId="77777777" w:rsidR="00A27FD0" w:rsidRDefault="00560D8A">
      <w:pPr>
        <w:pStyle w:val="a3"/>
        <w:ind w:left="240" w:firstLine="420"/>
      </w:pPr>
      <w:r>
        <w:t>【条件或状态】建图已完成，机器人位于建图初始点</w:t>
      </w:r>
    </w:p>
    <w:p w14:paraId="3CA7AE03" w14:textId="77777777" w:rsidR="00A27FD0" w:rsidRDefault="00560D8A">
      <w:pPr>
        <w:pStyle w:val="a3"/>
        <w:ind w:left="240" w:firstLine="420"/>
      </w:pPr>
      <w:r>
        <w:t>【输入】预设指令外的指令</w:t>
      </w:r>
    </w:p>
    <w:p w14:paraId="07CB7BE4" w14:textId="77777777" w:rsidR="00A27FD0" w:rsidRDefault="00560D8A">
      <w:pPr>
        <w:pStyle w:val="a3"/>
        <w:ind w:left="240" w:firstLine="420"/>
      </w:pPr>
      <w:r>
        <w:lastRenderedPageBreak/>
        <w:t>【测试流程】启动终端输入</w:t>
      </w:r>
      <w:r>
        <w:t>roslaunch wpb_home_tutorials voice_cmd.launch </w:t>
      </w:r>
      <w:r>
        <w:t>命令。对麦克风说出错误的语音指令，观察终端显示信息。</w:t>
      </w:r>
    </w:p>
    <w:p w14:paraId="245C824B" w14:textId="77777777" w:rsidR="00A27FD0" w:rsidRDefault="00560D8A">
      <w:pPr>
        <w:pStyle w:val="a3"/>
        <w:ind w:left="240" w:firstLine="420"/>
      </w:pPr>
      <w:r>
        <w:t>【预期输出】报错</w:t>
      </w:r>
      <w:r>
        <w:t xml:space="preserve"> “cannot recognize voice input</w:t>
      </w:r>
      <w:r>
        <w:t>！</w:t>
      </w:r>
      <w:r>
        <w:t>”</w:t>
      </w:r>
    </w:p>
    <w:p w14:paraId="0BFF2E06" w14:textId="77777777" w:rsidR="00A27FD0" w:rsidRDefault="00560D8A">
      <w:pPr>
        <w:pStyle w:val="a3"/>
        <w:ind w:left="240" w:firstLine="420"/>
      </w:pPr>
      <w:r>
        <w:t>【评价准则】正确报错为测试通过</w:t>
      </w:r>
    </w:p>
    <w:p w14:paraId="57954730" w14:textId="77777777" w:rsidR="00A27FD0" w:rsidRDefault="00560D8A">
      <w:pPr>
        <w:pStyle w:val="2"/>
        <w:spacing w:before="720"/>
        <w:ind w:firstLine="420"/>
      </w:pPr>
      <w:r>
        <w:t>4.3.</w:t>
      </w:r>
      <w:r>
        <w:t>路径规划</w:t>
      </w:r>
    </w:p>
    <w:p w14:paraId="14D8E052" w14:textId="77777777" w:rsidR="00A27FD0" w:rsidRDefault="00560D8A">
      <w:pPr>
        <w:pStyle w:val="a3"/>
        <w:ind w:left="240" w:firstLine="420"/>
      </w:pPr>
      <w:r>
        <w:rPr>
          <w:b/>
        </w:rPr>
        <w:t>测试用例一：</w:t>
      </w:r>
    </w:p>
    <w:p w14:paraId="5F226222" w14:textId="77777777" w:rsidR="00A27FD0" w:rsidRDefault="00560D8A">
      <w:pPr>
        <w:pStyle w:val="a3"/>
        <w:ind w:left="480"/>
      </w:pPr>
      <w:r>
        <w:t xml:space="preserve">  </w:t>
      </w:r>
      <w:r>
        <w:t>【测试用例标识】</w:t>
      </w:r>
      <w:r>
        <w:t>T104_NAVIGATION_TEST_1</w:t>
      </w:r>
    </w:p>
    <w:p w14:paraId="451BA2F8" w14:textId="77777777" w:rsidR="00A27FD0" w:rsidRDefault="00560D8A">
      <w:pPr>
        <w:pStyle w:val="a3"/>
        <w:ind w:left="480"/>
      </w:pPr>
      <w:r>
        <w:t xml:space="preserve">  </w:t>
      </w:r>
      <w:r>
        <w:t>【测试项】正常导航功能</w:t>
      </w:r>
    </w:p>
    <w:p w14:paraId="5047DE28" w14:textId="77777777" w:rsidR="00A27FD0" w:rsidRDefault="00560D8A">
      <w:pPr>
        <w:pStyle w:val="a3"/>
        <w:ind w:left="480"/>
      </w:pPr>
      <w:r>
        <w:t xml:space="preserve">  </w:t>
      </w:r>
      <w:r>
        <w:t>【条件或状态】建图已完成，机器人位于建图初始点</w:t>
      </w:r>
    </w:p>
    <w:p w14:paraId="70228B1B" w14:textId="77777777" w:rsidR="00A27FD0" w:rsidRDefault="00560D8A">
      <w:pPr>
        <w:pStyle w:val="a3"/>
        <w:ind w:left="480"/>
      </w:pPr>
      <w:r>
        <w:t xml:space="preserve">  </w:t>
      </w:r>
      <w:r>
        <w:t>【输入】地图上可达点</w:t>
      </w:r>
    </w:p>
    <w:p w14:paraId="783F7E32" w14:textId="77777777" w:rsidR="00A27FD0" w:rsidRDefault="00560D8A">
      <w:pPr>
        <w:pStyle w:val="a3"/>
        <w:ind w:left="480"/>
      </w:pPr>
      <w:r>
        <w:t xml:space="preserve">  </w:t>
      </w:r>
      <w:r>
        <w:t>【测试流程】启动终端输入</w:t>
      </w:r>
      <w:r>
        <w:t>roslaunch wpb_home_tutorials nav.launch</w:t>
      </w:r>
      <w:r>
        <w:t>启动</w:t>
      </w:r>
      <w:r>
        <w:t>Rviz</w:t>
      </w:r>
      <w:r>
        <w:t>，在地图上设置任一可达终点</w:t>
      </w:r>
    </w:p>
    <w:p w14:paraId="36D939E1" w14:textId="77777777" w:rsidR="00A27FD0" w:rsidRDefault="00560D8A">
      <w:pPr>
        <w:pStyle w:val="a3"/>
        <w:ind w:left="480"/>
      </w:pPr>
      <w:r>
        <w:t xml:space="preserve">  </w:t>
      </w:r>
      <w:r>
        <w:t>【预期输出】机器人移动到设定终点</w:t>
      </w:r>
    </w:p>
    <w:p w14:paraId="468E2E00" w14:textId="77777777" w:rsidR="00A27FD0" w:rsidRDefault="00560D8A">
      <w:pPr>
        <w:pStyle w:val="a3"/>
        <w:ind w:left="480"/>
      </w:pPr>
      <w:r>
        <w:t xml:space="preserve">  </w:t>
      </w:r>
      <w:r>
        <w:t>【评价准则】机器人最终停留地点与终点相距</w:t>
      </w:r>
      <w:r>
        <w:t>10cm</w:t>
      </w:r>
      <w:r>
        <w:t>以内为通过测试</w:t>
      </w:r>
    </w:p>
    <w:p w14:paraId="578797DB" w14:textId="77777777" w:rsidR="00A27FD0" w:rsidRDefault="00560D8A">
      <w:pPr>
        <w:pStyle w:val="a3"/>
        <w:ind w:left="480"/>
      </w:pPr>
      <w:r>
        <w:t xml:space="preserve">  </w:t>
      </w:r>
      <w:r>
        <w:rPr>
          <w:b/>
        </w:rPr>
        <w:t>测试用例二：</w:t>
      </w:r>
    </w:p>
    <w:p w14:paraId="07D98EF1" w14:textId="77777777" w:rsidR="00A27FD0" w:rsidRDefault="00560D8A">
      <w:pPr>
        <w:pStyle w:val="a3"/>
        <w:ind w:left="480"/>
      </w:pPr>
      <w:r>
        <w:t xml:space="preserve">  </w:t>
      </w:r>
      <w:r>
        <w:t>【</w:t>
      </w:r>
      <w:r>
        <w:t>测试用例标识】</w:t>
      </w:r>
      <w:r>
        <w:t>T104_NAVIGATION_TEST_2</w:t>
      </w:r>
    </w:p>
    <w:p w14:paraId="404D79FC" w14:textId="77777777" w:rsidR="00A27FD0" w:rsidRDefault="00560D8A">
      <w:pPr>
        <w:pStyle w:val="a3"/>
        <w:ind w:left="480"/>
      </w:pPr>
      <w:r>
        <w:t xml:space="preserve">  </w:t>
      </w:r>
      <w:r>
        <w:t>【测试项】导航终点为不可达点的异常</w:t>
      </w:r>
    </w:p>
    <w:p w14:paraId="774D887E" w14:textId="77777777" w:rsidR="00A27FD0" w:rsidRDefault="00560D8A">
      <w:pPr>
        <w:pStyle w:val="a3"/>
        <w:ind w:left="480"/>
      </w:pPr>
      <w:r>
        <w:t xml:space="preserve">  </w:t>
      </w:r>
      <w:r>
        <w:t>【条件或状态】建图已完成，机器人位于建图初始点</w:t>
      </w:r>
    </w:p>
    <w:p w14:paraId="747A42B4" w14:textId="77777777" w:rsidR="00A27FD0" w:rsidRDefault="00560D8A">
      <w:pPr>
        <w:pStyle w:val="a3"/>
        <w:ind w:left="480"/>
      </w:pPr>
      <w:r>
        <w:t xml:space="preserve">  </w:t>
      </w:r>
      <w:r>
        <w:t>【输入】不可达点</w:t>
      </w:r>
    </w:p>
    <w:p w14:paraId="115DFA31" w14:textId="77777777" w:rsidR="00A27FD0" w:rsidRDefault="00560D8A">
      <w:pPr>
        <w:pStyle w:val="a3"/>
        <w:ind w:left="480"/>
      </w:pPr>
      <w:r>
        <w:t xml:space="preserve">  </w:t>
      </w:r>
      <w:r>
        <w:t>【测试流程】设定终点为地图上的不可达点</w:t>
      </w:r>
    </w:p>
    <w:p w14:paraId="5D53D495" w14:textId="77777777" w:rsidR="00A27FD0" w:rsidRDefault="00560D8A">
      <w:pPr>
        <w:pStyle w:val="a3"/>
        <w:ind w:left="480"/>
      </w:pPr>
      <w:r>
        <w:lastRenderedPageBreak/>
        <w:t xml:space="preserve">  </w:t>
      </w:r>
      <w:r>
        <w:t>【预期输出】报错</w:t>
      </w:r>
      <w:r>
        <w:t xml:space="preserve"> "The target point is unreachable"</w:t>
      </w:r>
    </w:p>
    <w:p w14:paraId="740F4D77" w14:textId="77777777" w:rsidR="00A27FD0" w:rsidRDefault="00560D8A">
      <w:pPr>
        <w:pStyle w:val="a3"/>
        <w:ind w:left="480"/>
      </w:pPr>
      <w:r>
        <w:t xml:space="preserve">  </w:t>
      </w:r>
      <w:r>
        <w:t>【评价指标】正确报错为通过测试</w:t>
      </w:r>
    </w:p>
    <w:p w14:paraId="0A1BB94E" w14:textId="77777777" w:rsidR="00A27FD0" w:rsidRDefault="00560D8A">
      <w:pPr>
        <w:pStyle w:val="a3"/>
        <w:ind w:left="480"/>
      </w:pPr>
      <w:r>
        <w:t xml:space="preserve">  </w:t>
      </w:r>
      <w:r>
        <w:rPr>
          <w:b/>
        </w:rPr>
        <w:t>测试用例三：</w:t>
      </w:r>
    </w:p>
    <w:p w14:paraId="64A0AE8A" w14:textId="77777777" w:rsidR="00A27FD0" w:rsidRDefault="00560D8A">
      <w:pPr>
        <w:pStyle w:val="a3"/>
        <w:ind w:left="480"/>
      </w:pPr>
      <w:r>
        <w:t xml:space="preserve">  </w:t>
      </w:r>
      <w:r>
        <w:t>【测试用例标识】</w:t>
      </w:r>
      <w:r>
        <w:t>T104_NAVIGATION_TEST_3</w:t>
      </w:r>
    </w:p>
    <w:p w14:paraId="0354CFBC" w14:textId="77777777" w:rsidR="00A27FD0" w:rsidRDefault="00560D8A">
      <w:pPr>
        <w:pStyle w:val="a3"/>
        <w:ind w:left="480"/>
      </w:pPr>
      <w:r>
        <w:t xml:space="preserve">  </w:t>
      </w:r>
      <w:r>
        <w:t>【测试项】未建图的导航异常</w:t>
      </w:r>
    </w:p>
    <w:p w14:paraId="67B20C7A" w14:textId="77777777" w:rsidR="00A27FD0" w:rsidRDefault="00560D8A">
      <w:pPr>
        <w:pStyle w:val="a3"/>
        <w:ind w:left="480"/>
      </w:pPr>
      <w:r>
        <w:t xml:space="preserve">  </w:t>
      </w:r>
      <w:r>
        <w:t>【条件或状态】未完成建图</w:t>
      </w:r>
    </w:p>
    <w:p w14:paraId="34959278" w14:textId="77777777" w:rsidR="00A27FD0" w:rsidRDefault="00560D8A">
      <w:pPr>
        <w:pStyle w:val="a3"/>
        <w:ind w:left="480"/>
      </w:pPr>
      <w:r>
        <w:t xml:space="preserve">  </w:t>
      </w:r>
      <w:r>
        <w:t>【输入】无</w:t>
      </w:r>
    </w:p>
    <w:p w14:paraId="6920D085" w14:textId="77777777" w:rsidR="00A27FD0" w:rsidRDefault="00560D8A">
      <w:pPr>
        <w:pStyle w:val="a3"/>
        <w:ind w:left="480"/>
      </w:pPr>
      <w:r>
        <w:t xml:space="preserve">  </w:t>
      </w:r>
      <w:r>
        <w:t>【测试流程】在不建图的前提下启动导航</w:t>
      </w:r>
    </w:p>
    <w:p w14:paraId="2AEC70BC" w14:textId="77777777" w:rsidR="00A27FD0" w:rsidRDefault="00560D8A">
      <w:pPr>
        <w:pStyle w:val="a3"/>
        <w:ind w:left="480"/>
      </w:pPr>
      <w:r>
        <w:t xml:space="preserve">  </w:t>
      </w:r>
      <w:r>
        <w:t>【预期输出】报错</w:t>
      </w:r>
      <w:r>
        <w:t xml:space="preserve"> </w:t>
      </w:r>
    </w:p>
    <w:p w14:paraId="4BAD9DC9" w14:textId="77777777" w:rsidR="00A27FD0" w:rsidRDefault="00560D8A">
      <w:pPr>
        <w:pStyle w:val="a3"/>
        <w:ind w:left="480"/>
      </w:pPr>
      <w:r>
        <w:t xml:space="preserve">  </w:t>
      </w:r>
      <w:r>
        <w:t>【评价指标】正确报错为通过测试</w:t>
      </w:r>
    </w:p>
    <w:p w14:paraId="5E8AF86B" w14:textId="77777777" w:rsidR="00A27FD0" w:rsidRDefault="00560D8A">
      <w:pPr>
        <w:pStyle w:val="2"/>
        <w:spacing w:before="720"/>
        <w:ind w:firstLine="420"/>
      </w:pPr>
      <w:r>
        <w:t>4.4.</w:t>
      </w:r>
      <w:r>
        <w:t>抓取</w:t>
      </w:r>
    </w:p>
    <w:p w14:paraId="1468F6E4" w14:textId="77777777" w:rsidR="00A27FD0" w:rsidRDefault="00560D8A">
      <w:pPr>
        <w:pStyle w:val="a3"/>
        <w:ind w:left="240" w:firstLine="420"/>
      </w:pPr>
      <w:r>
        <w:t>模拟器无法模拟机械臂，暂时无法进行测试。</w:t>
      </w:r>
    </w:p>
    <w:p w14:paraId="19D45063" w14:textId="77777777" w:rsidR="00A27FD0" w:rsidRDefault="00560D8A">
      <w:pPr>
        <w:pStyle w:val="2"/>
        <w:spacing w:before="720"/>
        <w:ind w:firstLine="420"/>
      </w:pPr>
      <w:r>
        <w:t>4.5.</w:t>
      </w:r>
      <w:r>
        <w:t>手动控制</w:t>
      </w:r>
    </w:p>
    <w:p w14:paraId="011CAB5A" w14:textId="77777777" w:rsidR="00A27FD0" w:rsidRDefault="00560D8A">
      <w:pPr>
        <w:pStyle w:val="3"/>
        <w:ind w:left="240" w:firstLine="420"/>
      </w:pPr>
      <w:r>
        <w:t>4.5.1.</w:t>
      </w:r>
      <w:r>
        <w:t>基本移动</w:t>
      </w:r>
    </w:p>
    <w:p w14:paraId="43E656D0" w14:textId="77777777" w:rsidR="00A27FD0" w:rsidRDefault="00560D8A">
      <w:pPr>
        <w:pStyle w:val="a3"/>
        <w:ind w:left="240" w:firstLine="420"/>
      </w:pPr>
      <w:r>
        <w:rPr>
          <w:b/>
        </w:rPr>
        <w:t>试用例一：</w:t>
      </w:r>
    </w:p>
    <w:p w14:paraId="769D4F77" w14:textId="77777777" w:rsidR="00A27FD0" w:rsidRDefault="00560D8A">
      <w:pPr>
        <w:pStyle w:val="a3"/>
        <w:ind w:left="240" w:firstLine="420"/>
      </w:pPr>
      <w:r>
        <w:t>【测试用例标识】</w:t>
      </w:r>
      <w:r>
        <w:t>T104_MANUAL_TEST_1</w:t>
      </w:r>
    </w:p>
    <w:p w14:paraId="0BFE6EBC" w14:textId="77777777" w:rsidR="00A27FD0" w:rsidRDefault="00560D8A">
      <w:pPr>
        <w:pStyle w:val="a3"/>
        <w:ind w:left="240" w:firstLine="420"/>
      </w:pPr>
      <w:r>
        <w:t>【测试项】机器人正常手动控制功能</w:t>
      </w:r>
    </w:p>
    <w:p w14:paraId="3AEAE85B" w14:textId="77777777" w:rsidR="00A27FD0" w:rsidRDefault="00560D8A">
      <w:pPr>
        <w:pStyle w:val="a3"/>
        <w:ind w:left="240" w:firstLine="420"/>
      </w:pPr>
      <w:r>
        <w:t>【条件或状态】机器人正常启动，机载电脑正确连接</w:t>
      </w:r>
    </w:p>
    <w:p w14:paraId="60E0BE87" w14:textId="77777777" w:rsidR="00A27FD0" w:rsidRDefault="00560D8A">
      <w:pPr>
        <w:pStyle w:val="a3"/>
        <w:ind w:left="240" w:firstLine="420"/>
      </w:pPr>
      <w:r>
        <w:t>【输入】合法范围内数据</w:t>
      </w:r>
    </w:p>
    <w:p w14:paraId="28FA2839" w14:textId="77777777" w:rsidR="00A27FD0" w:rsidRDefault="00560D8A">
      <w:pPr>
        <w:pStyle w:val="a3"/>
        <w:ind w:left="240" w:firstLine="420"/>
      </w:pPr>
      <w:r>
        <w:lastRenderedPageBreak/>
        <w:t>【测试流程】保证串口通信正常，输入数据在预定合法范围内（</w:t>
      </w:r>
      <w:r>
        <w:t>0&lt;=</w:t>
      </w:r>
      <w:r>
        <w:t>移动距离参数</w:t>
      </w:r>
      <w:r>
        <w:t>&lt;=5</w:t>
      </w:r>
      <w:r>
        <w:t>，</w:t>
      </w:r>
      <w:r>
        <w:t>0&lt;=</w:t>
      </w:r>
      <w:r>
        <w:t>旋转角度参数</w:t>
      </w:r>
      <w:r>
        <w:t>&lt;=180</w:t>
      </w:r>
      <w:r>
        <w:t>）</w:t>
      </w:r>
    </w:p>
    <w:p w14:paraId="1FE5CAC1" w14:textId="77777777" w:rsidR="00A27FD0" w:rsidRDefault="00560D8A">
      <w:pPr>
        <w:pStyle w:val="a3"/>
        <w:ind w:left="240" w:firstLine="420"/>
      </w:pPr>
      <w:r>
        <w:t>【预期输出】机器人正确移动并停止</w:t>
      </w:r>
    </w:p>
    <w:p w14:paraId="4DA022DB" w14:textId="77777777" w:rsidR="00A27FD0" w:rsidRDefault="00560D8A">
      <w:pPr>
        <w:pStyle w:val="a3"/>
        <w:ind w:left="240" w:firstLine="420"/>
      </w:pPr>
      <w:r>
        <w:t>【评价指标】机器人正确移动并停止</w:t>
      </w:r>
    </w:p>
    <w:p w14:paraId="1366161C" w14:textId="77777777" w:rsidR="00A27FD0" w:rsidRDefault="00560D8A">
      <w:pPr>
        <w:pStyle w:val="a3"/>
        <w:ind w:left="240" w:firstLine="420"/>
      </w:pPr>
      <w:r>
        <w:rPr>
          <w:b/>
        </w:rPr>
        <w:t>测试用例二：</w:t>
      </w:r>
    </w:p>
    <w:p w14:paraId="4E6AEEE3" w14:textId="77777777" w:rsidR="00A27FD0" w:rsidRDefault="00560D8A">
      <w:pPr>
        <w:pStyle w:val="a3"/>
        <w:ind w:left="240" w:firstLine="420"/>
      </w:pPr>
      <w:r>
        <w:t>【测试用例标识】</w:t>
      </w:r>
      <w:r>
        <w:t>T104_MANUAL_TEST_2</w:t>
      </w:r>
    </w:p>
    <w:p w14:paraId="775B5593" w14:textId="77777777" w:rsidR="00A27FD0" w:rsidRDefault="00560D8A">
      <w:pPr>
        <w:pStyle w:val="a3"/>
        <w:ind w:left="240" w:firstLine="420"/>
      </w:pPr>
      <w:r>
        <w:t>【测试项】非法情况下的手动控制异常</w:t>
      </w:r>
    </w:p>
    <w:p w14:paraId="05EEE3D0" w14:textId="77777777" w:rsidR="00A27FD0" w:rsidRDefault="00560D8A">
      <w:pPr>
        <w:pStyle w:val="a3"/>
        <w:ind w:left="240" w:firstLine="420"/>
      </w:pPr>
      <w:r>
        <w:t>【条件或状态】机器人正常启动，机载电脑正确连接</w:t>
      </w:r>
    </w:p>
    <w:p w14:paraId="38A65C55" w14:textId="77777777" w:rsidR="00A27FD0" w:rsidRDefault="00560D8A">
      <w:pPr>
        <w:pStyle w:val="a3"/>
        <w:ind w:left="240" w:firstLine="420"/>
      </w:pPr>
      <w:r>
        <w:t>【输入】非对于</w:t>
      </w:r>
      <w:r>
        <w:t>6</w:t>
      </w:r>
      <w:r>
        <w:t>中合法指令，输入相应法数据</w:t>
      </w:r>
    </w:p>
    <w:p w14:paraId="61310471" w14:textId="77777777" w:rsidR="00A27FD0" w:rsidRDefault="00560D8A">
      <w:pPr>
        <w:pStyle w:val="a3"/>
        <w:ind w:left="240" w:firstLine="420"/>
      </w:pPr>
      <w:r>
        <w:t>【测试流程】保证串口通信正常，输入数据不在预定合法范围内（移动距离参数</w:t>
      </w:r>
      <w:r>
        <w:t>&gt;5</w:t>
      </w:r>
      <w:r>
        <w:t>或</w:t>
      </w:r>
      <w:r>
        <w:t>&lt;0</w:t>
      </w:r>
      <w:r>
        <w:t>或旋转角度参数</w:t>
      </w:r>
      <w:r>
        <w:t>&gt;180</w:t>
      </w:r>
      <w:r>
        <w:t>或</w:t>
      </w:r>
      <w:r>
        <w:t>&lt;0</w:t>
      </w:r>
      <w:r>
        <w:t>）</w:t>
      </w:r>
    </w:p>
    <w:p w14:paraId="30843B8B" w14:textId="77777777" w:rsidR="00A27FD0" w:rsidRDefault="00560D8A">
      <w:pPr>
        <w:pStyle w:val="a3"/>
        <w:ind w:left="240" w:firstLine="420"/>
      </w:pPr>
      <w:r>
        <w:t>【预期输出】报错</w:t>
      </w:r>
      <w:r>
        <w:t xml:space="preserve"> "c</w:t>
      </w:r>
      <w:r>
        <w:t>an't move so fast"</w:t>
      </w:r>
      <w:r>
        <w:t>或者</w:t>
      </w:r>
      <w:r>
        <w:t>"can't rotate so fast"</w:t>
      </w:r>
    </w:p>
    <w:p w14:paraId="5BED0AD4" w14:textId="77777777" w:rsidR="00A27FD0" w:rsidRDefault="00560D8A">
      <w:pPr>
        <w:pStyle w:val="a3"/>
        <w:ind w:left="240" w:firstLine="420"/>
      </w:pPr>
      <w:r>
        <w:t>【评价指标】正确报错</w:t>
      </w:r>
    </w:p>
    <w:p w14:paraId="2FC53DDC" w14:textId="77777777" w:rsidR="00A27FD0" w:rsidRDefault="00560D8A">
      <w:pPr>
        <w:pStyle w:val="a3"/>
        <w:ind w:left="240" w:firstLine="420"/>
      </w:pPr>
      <w:r>
        <w:rPr>
          <w:noProof/>
        </w:rPr>
        <w:drawing>
          <wp:inline distT="0" distB="0" distL="0" distR="0" wp14:anchorId="07051D96" wp14:editId="6A4CBA0A">
            <wp:extent cx="5216017" cy="2169748"/>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9"/>
                    <a:stretch>
                      <a:fillRect/>
                    </a:stretch>
                  </pic:blipFill>
                  <pic:spPr>
                    <a:xfrm>
                      <a:off x="0" y="0"/>
                      <a:ext cx="5216017" cy="2169748"/>
                    </a:xfrm>
                    <a:prstGeom prst="rect">
                      <a:avLst/>
                    </a:prstGeom>
                  </pic:spPr>
                </pic:pic>
              </a:graphicData>
            </a:graphic>
          </wp:inline>
        </w:drawing>
      </w:r>
    </w:p>
    <w:p w14:paraId="3CE2E867" w14:textId="77777777" w:rsidR="00A27FD0" w:rsidRDefault="00560D8A">
      <w:pPr>
        <w:pStyle w:val="a3"/>
        <w:ind w:left="240" w:firstLine="420"/>
      </w:pPr>
      <w:r>
        <w:rPr>
          <w:b/>
        </w:rPr>
        <w:t>测试用例三：</w:t>
      </w:r>
    </w:p>
    <w:p w14:paraId="67FA9C32" w14:textId="77777777" w:rsidR="00A27FD0" w:rsidRDefault="00560D8A">
      <w:pPr>
        <w:pStyle w:val="a3"/>
        <w:ind w:left="240" w:firstLine="420"/>
      </w:pPr>
      <w:r>
        <w:t>【测试用例标识】</w:t>
      </w:r>
      <w:r>
        <w:t>T104_MANUAL_TEST_3</w:t>
      </w:r>
    </w:p>
    <w:p w14:paraId="14470FC5" w14:textId="77777777" w:rsidR="00A27FD0" w:rsidRDefault="00560D8A">
      <w:pPr>
        <w:pStyle w:val="a3"/>
        <w:ind w:left="240" w:firstLine="420"/>
      </w:pPr>
      <w:r>
        <w:t>【测试项】非法指令</w:t>
      </w:r>
    </w:p>
    <w:p w14:paraId="0534B7BC" w14:textId="77777777" w:rsidR="00A27FD0" w:rsidRDefault="00560D8A">
      <w:pPr>
        <w:pStyle w:val="a3"/>
        <w:ind w:left="240" w:firstLine="420"/>
      </w:pPr>
      <w:r>
        <w:t>【条件或状态】机器人正常启动，机载电脑正确连接</w:t>
      </w:r>
    </w:p>
    <w:p w14:paraId="52795F7E" w14:textId="77777777" w:rsidR="00A27FD0" w:rsidRDefault="00560D8A">
      <w:pPr>
        <w:pStyle w:val="a3"/>
        <w:ind w:left="240" w:firstLine="420"/>
      </w:pPr>
      <w:r>
        <w:lastRenderedPageBreak/>
        <w:t>【输入】非法指令</w:t>
      </w:r>
    </w:p>
    <w:p w14:paraId="15514775" w14:textId="77777777" w:rsidR="00A27FD0" w:rsidRDefault="00560D8A">
      <w:pPr>
        <w:pStyle w:val="a3"/>
        <w:ind w:left="240" w:firstLine="420"/>
      </w:pPr>
      <w:r>
        <w:t>【测试流程】保证串口通信正常，输入非法指令</w:t>
      </w:r>
    </w:p>
    <w:p w14:paraId="6A2F0F72" w14:textId="77777777" w:rsidR="00A27FD0" w:rsidRDefault="00560D8A">
      <w:pPr>
        <w:pStyle w:val="a3"/>
        <w:ind w:left="240" w:firstLine="420"/>
      </w:pPr>
      <w:r>
        <w:t>【预期输出】报错</w:t>
      </w:r>
      <w:r>
        <w:t xml:space="preserve"> "cmdError"</w:t>
      </w:r>
    </w:p>
    <w:p w14:paraId="2A706E3E" w14:textId="77777777" w:rsidR="00A27FD0" w:rsidRDefault="00560D8A">
      <w:pPr>
        <w:pStyle w:val="a3"/>
        <w:ind w:left="240" w:firstLine="420"/>
      </w:pPr>
      <w:r>
        <w:t>【评价指标】正确报错</w:t>
      </w:r>
    </w:p>
    <w:p w14:paraId="36421498" w14:textId="77777777" w:rsidR="00A27FD0" w:rsidRDefault="00560D8A">
      <w:pPr>
        <w:pStyle w:val="3"/>
        <w:spacing w:before="720"/>
        <w:ind w:left="240" w:firstLine="420"/>
      </w:pPr>
      <w:r>
        <w:t>4.5.2.</w:t>
      </w:r>
      <w:r>
        <w:t>键盘控制</w:t>
      </w:r>
    </w:p>
    <w:p w14:paraId="201CDD6B" w14:textId="77777777" w:rsidR="00A27FD0" w:rsidRDefault="00560D8A">
      <w:pPr>
        <w:pStyle w:val="a3"/>
        <w:ind w:left="240" w:firstLine="420"/>
      </w:pPr>
      <w:r>
        <w:rPr>
          <w:b/>
        </w:rPr>
        <w:t>测试用例一：</w:t>
      </w:r>
    </w:p>
    <w:p w14:paraId="0E670F51" w14:textId="77777777" w:rsidR="00A27FD0" w:rsidRDefault="00560D8A">
      <w:pPr>
        <w:pStyle w:val="a3"/>
        <w:ind w:left="240" w:firstLine="420"/>
      </w:pPr>
      <w:r>
        <w:t>【测试用例标识】</w:t>
      </w:r>
      <w:r>
        <w:t>T104_KEYBOARD_TEST_1</w:t>
      </w:r>
    </w:p>
    <w:p w14:paraId="22C347CE" w14:textId="77777777" w:rsidR="00A27FD0" w:rsidRDefault="00560D8A">
      <w:pPr>
        <w:pStyle w:val="a3"/>
        <w:ind w:left="240" w:firstLine="420"/>
      </w:pPr>
      <w:r>
        <w:t>【测试项】机器人间歇缓慢移动</w:t>
      </w:r>
    </w:p>
    <w:p w14:paraId="38A67836" w14:textId="77777777" w:rsidR="00A27FD0" w:rsidRDefault="00560D8A">
      <w:pPr>
        <w:pStyle w:val="a3"/>
        <w:ind w:left="240" w:firstLine="420"/>
      </w:pPr>
      <w:r>
        <w:t>【条件或状态】机器人正常启动，机载电脑正确连接</w:t>
      </w:r>
    </w:p>
    <w:p w14:paraId="655E894E" w14:textId="77777777" w:rsidR="00A27FD0" w:rsidRDefault="00560D8A">
      <w:pPr>
        <w:pStyle w:val="a3"/>
        <w:ind w:left="240" w:firstLine="420"/>
      </w:pPr>
      <w:r>
        <w:t>【输入】六种基本移动指令</w:t>
      </w:r>
      <w:r>
        <w:t>(u,i,o,j,k,l)</w:t>
      </w:r>
    </w:p>
    <w:p w14:paraId="76C65F6E" w14:textId="77777777" w:rsidR="00A27FD0" w:rsidRDefault="00560D8A">
      <w:pPr>
        <w:pStyle w:val="a3"/>
        <w:ind w:left="240" w:firstLine="420"/>
      </w:pPr>
      <w:r>
        <w:t>【测试流程】保证键盘控制程序启动正常，点击键盘上对应按钮</w:t>
      </w:r>
    </w:p>
    <w:p w14:paraId="334806F5" w14:textId="77777777" w:rsidR="00A27FD0" w:rsidRDefault="00560D8A">
      <w:pPr>
        <w:pStyle w:val="a3"/>
        <w:ind w:left="240" w:firstLine="420"/>
      </w:pPr>
      <w:r>
        <w:t>【预期输出】机器人正确移动或旋转一小段距离并停止</w:t>
      </w:r>
    </w:p>
    <w:p w14:paraId="6D3FB28D" w14:textId="77777777" w:rsidR="00A27FD0" w:rsidRDefault="00560D8A">
      <w:pPr>
        <w:pStyle w:val="a3"/>
        <w:ind w:left="240" w:firstLine="420"/>
      </w:pPr>
      <w:r>
        <w:t>【评价指标】机器人正确移动或旋转一小段距离并停止</w:t>
      </w:r>
    </w:p>
    <w:p w14:paraId="3FB1CB5A" w14:textId="77777777" w:rsidR="00A27FD0" w:rsidRDefault="00560D8A">
      <w:pPr>
        <w:pStyle w:val="a3"/>
        <w:ind w:left="240" w:firstLine="420"/>
      </w:pPr>
      <w:r>
        <w:rPr>
          <w:b/>
        </w:rPr>
        <w:t>测试用例二：</w:t>
      </w:r>
    </w:p>
    <w:p w14:paraId="22D3068D" w14:textId="77777777" w:rsidR="00A27FD0" w:rsidRDefault="00560D8A">
      <w:pPr>
        <w:pStyle w:val="a3"/>
        <w:ind w:left="240" w:firstLine="420"/>
      </w:pPr>
      <w:r>
        <w:t>【测试用例标识】</w:t>
      </w:r>
      <w:r>
        <w:t>T104_KEYBOARD_TEST_2</w:t>
      </w:r>
    </w:p>
    <w:p w14:paraId="14AF144F" w14:textId="77777777" w:rsidR="00A27FD0" w:rsidRDefault="00560D8A">
      <w:pPr>
        <w:pStyle w:val="a3"/>
        <w:ind w:left="240" w:firstLine="420"/>
      </w:pPr>
      <w:r>
        <w:t>【测试项】机器人快速移动或旋转</w:t>
      </w:r>
    </w:p>
    <w:p w14:paraId="1BAAE04F" w14:textId="77777777" w:rsidR="00A27FD0" w:rsidRDefault="00560D8A">
      <w:pPr>
        <w:pStyle w:val="a3"/>
        <w:ind w:left="240" w:firstLine="420"/>
      </w:pPr>
      <w:r>
        <w:t>【条件或状态】机器人正常启动，机载电脑正确连接</w:t>
      </w:r>
    </w:p>
    <w:p w14:paraId="056C06BA" w14:textId="77777777" w:rsidR="00A27FD0" w:rsidRDefault="00560D8A">
      <w:pPr>
        <w:pStyle w:val="a3"/>
        <w:ind w:left="240" w:firstLine="420"/>
      </w:pPr>
      <w:r>
        <w:t>【输入】六种基本移动指令</w:t>
      </w:r>
      <w:r>
        <w:t>(u,i,o,j,k,l)</w:t>
      </w:r>
    </w:p>
    <w:p w14:paraId="1C4AC0C0" w14:textId="77777777" w:rsidR="00A27FD0" w:rsidRDefault="00560D8A">
      <w:pPr>
        <w:pStyle w:val="a3"/>
        <w:ind w:left="240" w:firstLine="420"/>
      </w:pPr>
      <w:r>
        <w:t>【测试流程】保证键盘控制程序启动正常，长按键盘上对应按钮</w:t>
      </w:r>
    </w:p>
    <w:p w14:paraId="7AD13B8C" w14:textId="77777777" w:rsidR="00A27FD0" w:rsidRDefault="00560D8A">
      <w:pPr>
        <w:pStyle w:val="a3"/>
        <w:ind w:left="240" w:firstLine="420"/>
      </w:pPr>
      <w:r>
        <w:t>【预期输出】机器人正确匀速移动一段距离并在松开按键后停止</w:t>
      </w:r>
    </w:p>
    <w:p w14:paraId="47E653BC" w14:textId="77777777" w:rsidR="00A27FD0" w:rsidRDefault="00560D8A">
      <w:pPr>
        <w:pStyle w:val="a3"/>
        <w:ind w:left="240" w:firstLine="420"/>
      </w:pPr>
      <w:r>
        <w:lastRenderedPageBreak/>
        <w:t>【评价指标】机器人正确匀速移动一段距离并在松开按键后停止</w:t>
      </w:r>
    </w:p>
    <w:p w14:paraId="6A272019" w14:textId="77777777" w:rsidR="00A27FD0" w:rsidRDefault="00560D8A">
      <w:pPr>
        <w:pStyle w:val="2"/>
        <w:spacing w:before="720"/>
        <w:ind w:firstLine="420"/>
      </w:pPr>
      <w:r>
        <w:t>4.5.</w:t>
      </w:r>
      <w:r>
        <w:t>总控</w:t>
      </w:r>
    </w:p>
    <w:p w14:paraId="7A073FE3" w14:textId="77777777" w:rsidR="00A27FD0" w:rsidRDefault="00560D8A">
      <w:pPr>
        <w:pStyle w:val="a3"/>
        <w:ind w:left="240" w:firstLine="420"/>
      </w:pPr>
      <w:r>
        <w:rPr>
          <w:b/>
        </w:rPr>
        <w:t>测试用例一：</w:t>
      </w:r>
    </w:p>
    <w:p w14:paraId="032ADB62" w14:textId="77777777" w:rsidR="00A27FD0" w:rsidRDefault="00560D8A">
      <w:pPr>
        <w:pStyle w:val="a3"/>
        <w:ind w:left="240" w:firstLine="420"/>
      </w:pPr>
      <w:r>
        <w:t>【测试用例标识】</w:t>
      </w:r>
      <w:r>
        <w:t>T104_CONTROLLER_TEST_1</w:t>
      </w:r>
    </w:p>
    <w:p w14:paraId="1E2EF214" w14:textId="77777777" w:rsidR="00A27FD0" w:rsidRDefault="00560D8A">
      <w:pPr>
        <w:pStyle w:val="a3"/>
        <w:ind w:left="240" w:firstLine="420"/>
      </w:pPr>
      <w:r>
        <w:t>【测试项】总机器人</w:t>
      </w:r>
      <w:r>
        <w:t>demo</w:t>
      </w:r>
      <w:r>
        <w:t>重复启动</w:t>
      </w:r>
    </w:p>
    <w:p w14:paraId="0A09BAF2" w14:textId="77777777" w:rsidR="00A27FD0" w:rsidRDefault="00560D8A">
      <w:pPr>
        <w:pStyle w:val="a3"/>
        <w:ind w:left="240" w:firstLine="420"/>
      </w:pPr>
      <w:r>
        <w:t>【条件或状态】无</w:t>
      </w:r>
    </w:p>
    <w:p w14:paraId="32557995" w14:textId="77777777" w:rsidR="00A27FD0" w:rsidRDefault="00560D8A">
      <w:pPr>
        <w:pStyle w:val="a3"/>
        <w:ind w:left="240" w:firstLine="420"/>
      </w:pPr>
      <w:r>
        <w:t>【输入】</w:t>
      </w:r>
      <w:r>
        <w:t>1\n1</w:t>
      </w:r>
    </w:p>
    <w:p w14:paraId="14260E4A" w14:textId="77777777" w:rsidR="00A27FD0" w:rsidRDefault="00560D8A">
      <w:pPr>
        <w:pStyle w:val="a3"/>
        <w:ind w:left="240" w:firstLine="420"/>
      </w:pPr>
      <w:r>
        <w:t>【测试流程】总控重复输入启动指令</w:t>
      </w:r>
    </w:p>
    <w:p w14:paraId="12FEF976" w14:textId="77777777" w:rsidR="00A27FD0" w:rsidRDefault="00560D8A">
      <w:pPr>
        <w:pStyle w:val="a3"/>
        <w:ind w:left="240" w:firstLine="420"/>
      </w:pPr>
      <w:r>
        <w:t>【预期输出】报错</w:t>
      </w:r>
      <w:r>
        <w:t xml:space="preserve"> </w:t>
      </w:r>
      <w:r>
        <w:t>"already started</w:t>
      </w:r>
      <w:r>
        <w:t>，</w:t>
      </w:r>
      <w:r>
        <w:t>don't need to start again!"</w:t>
      </w:r>
    </w:p>
    <w:p w14:paraId="5AB4EFC5" w14:textId="77777777" w:rsidR="00A27FD0" w:rsidRDefault="00560D8A">
      <w:pPr>
        <w:pStyle w:val="a3"/>
        <w:ind w:left="240" w:firstLine="420"/>
      </w:pPr>
      <w:r>
        <w:t>【评价指标】正确报错</w:t>
      </w:r>
    </w:p>
    <w:p w14:paraId="6A5F327A" w14:textId="77777777" w:rsidR="00A27FD0" w:rsidRDefault="00560D8A">
      <w:pPr>
        <w:pStyle w:val="a3"/>
        <w:ind w:left="240" w:firstLine="420"/>
      </w:pPr>
      <w:r>
        <w:rPr>
          <w:b/>
        </w:rPr>
        <w:t>测试用例二：</w:t>
      </w:r>
    </w:p>
    <w:p w14:paraId="61207152" w14:textId="77777777" w:rsidR="00A27FD0" w:rsidRDefault="00560D8A">
      <w:pPr>
        <w:pStyle w:val="a3"/>
        <w:ind w:left="240" w:firstLine="420"/>
      </w:pPr>
      <w:r>
        <w:t>【测试用例标识】</w:t>
      </w:r>
      <w:r>
        <w:t>T104_CONTROLLER_TEST_12</w:t>
      </w:r>
    </w:p>
    <w:p w14:paraId="34A8526C" w14:textId="77777777" w:rsidR="00A27FD0" w:rsidRDefault="00560D8A">
      <w:pPr>
        <w:pStyle w:val="a3"/>
        <w:ind w:left="240" w:firstLine="420"/>
      </w:pPr>
      <w:r>
        <w:t>【测试项】错误指令</w:t>
      </w:r>
    </w:p>
    <w:p w14:paraId="386EC7D6" w14:textId="77777777" w:rsidR="00A27FD0" w:rsidRDefault="00560D8A">
      <w:pPr>
        <w:pStyle w:val="a3"/>
        <w:ind w:left="240" w:firstLine="420"/>
      </w:pPr>
      <w:r>
        <w:t>【条件或状态】无</w:t>
      </w:r>
    </w:p>
    <w:p w14:paraId="0CF524FA" w14:textId="77777777" w:rsidR="00A27FD0" w:rsidRDefault="00560D8A">
      <w:pPr>
        <w:pStyle w:val="a3"/>
        <w:ind w:left="240" w:firstLine="420"/>
      </w:pPr>
      <w:r>
        <w:t>【输入】错误指令如</w:t>
      </w:r>
      <w:r>
        <w:t>-1</w:t>
      </w:r>
      <w:r>
        <w:t>、</w:t>
      </w:r>
      <w:r>
        <w:t>0</w:t>
      </w:r>
      <w:r>
        <w:t>、</w:t>
      </w:r>
      <w:r>
        <w:t>7</w:t>
      </w:r>
    </w:p>
    <w:p w14:paraId="33984232" w14:textId="77777777" w:rsidR="00A27FD0" w:rsidRDefault="00560D8A">
      <w:pPr>
        <w:pStyle w:val="a3"/>
        <w:ind w:left="240" w:firstLine="420"/>
      </w:pPr>
      <w:r>
        <w:t>【测试流程】总控模块输入预设指令之外的指令</w:t>
      </w:r>
    </w:p>
    <w:p w14:paraId="7330348E" w14:textId="77777777" w:rsidR="00A27FD0" w:rsidRDefault="00560D8A">
      <w:pPr>
        <w:pStyle w:val="a3"/>
        <w:ind w:left="240" w:firstLine="420"/>
      </w:pPr>
      <w:r>
        <w:t>【预期输出】报错</w:t>
      </w:r>
      <w:r>
        <w:t xml:space="preserve"> "there's no other cmds except 1~6!“</w:t>
      </w:r>
    </w:p>
    <w:p w14:paraId="1B5D14DD" w14:textId="77777777" w:rsidR="00A27FD0" w:rsidRDefault="00560D8A">
      <w:pPr>
        <w:pStyle w:val="a3"/>
        <w:ind w:left="240" w:firstLine="420"/>
      </w:pPr>
      <w:r>
        <w:t>【评价指标】正确报错</w:t>
      </w:r>
    </w:p>
    <w:p w14:paraId="5CF61DB4" w14:textId="77777777" w:rsidR="00A27FD0" w:rsidRDefault="00A27FD0">
      <w:pPr>
        <w:pStyle w:val="a3"/>
        <w:ind w:left="240" w:firstLine="420"/>
      </w:pPr>
    </w:p>
    <w:p w14:paraId="68DE5DCD" w14:textId="77777777" w:rsidR="00A27FD0" w:rsidRDefault="00560D8A">
      <w:pPr>
        <w:pStyle w:val="1"/>
        <w:numPr>
          <w:ilvl w:val="0"/>
          <w:numId w:val="1"/>
        </w:numPr>
        <w:spacing w:before="720"/>
      </w:pPr>
      <w:r>
        <w:rPr>
          <w:sz w:val="28"/>
          <w:szCs w:val="28"/>
        </w:rPr>
        <w:lastRenderedPageBreak/>
        <w:t>测试结果</w:t>
      </w:r>
    </w:p>
    <w:p w14:paraId="35C17264" w14:textId="77777777" w:rsidR="00A27FD0" w:rsidRDefault="00560D8A">
      <w:pPr>
        <w:pStyle w:val="2"/>
        <w:numPr>
          <w:ilvl w:val="1"/>
          <w:numId w:val="1"/>
        </w:numPr>
      </w:pPr>
      <w:r>
        <w:rPr>
          <w:sz w:val="24"/>
          <w:szCs w:val="24"/>
        </w:rPr>
        <w:t>地图建立功能测试结果</w:t>
      </w:r>
    </w:p>
    <w:p w14:paraId="594E35E7" w14:textId="77777777" w:rsidR="00A27FD0" w:rsidRDefault="00560D8A">
      <w:pPr>
        <w:pStyle w:val="a3"/>
        <w:ind w:left="240"/>
      </w:pPr>
      <w:r>
        <w:rPr>
          <w:b/>
        </w:rPr>
        <w:t>测试用例</w:t>
      </w:r>
      <w:r>
        <w:rPr>
          <w:b/>
        </w:rPr>
        <w:t>1</w:t>
      </w:r>
      <w:r>
        <w:rPr>
          <w:b/>
        </w:rPr>
        <w:t>：</w:t>
      </w:r>
      <w:r>
        <w:rPr>
          <w:b/>
        </w:rPr>
        <w:t>ROS</w:t>
      </w:r>
      <w:r>
        <w:rPr>
          <w:b/>
        </w:rPr>
        <w:t>环境正常，正常执行建图功能，手动控制尝试执行</w:t>
      </w:r>
      <w:r>
        <w:rPr>
          <w:b/>
        </w:rPr>
        <w:t>5</w:t>
      </w:r>
      <w:r>
        <w:rPr>
          <w:b/>
        </w:rPr>
        <w:t>次。</w:t>
      </w:r>
    </w:p>
    <w:p w14:paraId="2876B503" w14:textId="77777777" w:rsidR="00A27FD0" w:rsidRDefault="00560D8A">
      <w:pPr>
        <w:pStyle w:val="a3"/>
        <w:ind w:left="240" w:firstLine="420"/>
      </w:pPr>
      <w:r>
        <w:rPr>
          <w:b/>
        </w:rPr>
        <w:t>预期结果：</w:t>
      </w:r>
      <w:r>
        <w:t>建图功能执行完成后，在建图执行完成后在</w:t>
      </w:r>
      <w:r>
        <w:t xml:space="preserve">~/team104_ws/src/team_104/maps </w:t>
      </w:r>
      <w:r>
        <w:t>文件夹下生成地图文件</w:t>
      </w:r>
      <w:r>
        <w:t xml:space="preserve">  map.pgm </w:t>
      </w:r>
      <w:r>
        <w:t>和</w:t>
      </w:r>
      <w:r>
        <w:t xml:space="preserve"> map.yaml</w:t>
      </w:r>
      <w:r>
        <w:t>。</w:t>
      </w:r>
    </w:p>
    <w:p w14:paraId="6D0B029D" w14:textId="77777777" w:rsidR="00A27FD0" w:rsidRDefault="00560D8A">
      <w:pPr>
        <w:pStyle w:val="a3"/>
        <w:ind w:left="240" w:firstLine="420"/>
      </w:pPr>
      <w:r>
        <w:rPr>
          <w:b/>
        </w:rPr>
        <w:t>实际输出：</w:t>
      </w:r>
      <w:r>
        <w:t>测试</w:t>
      </w:r>
      <w:r>
        <w:t>5</w:t>
      </w:r>
      <w:r>
        <w:t>次，每次均在</w:t>
      </w:r>
      <w:r>
        <w:t xml:space="preserve">~/catkin_ws/src/team_104/maps  </w:t>
      </w:r>
      <w:r>
        <w:t>文件夹与</w:t>
      </w:r>
      <w:r>
        <w:t xml:space="preserve">  ~/ catkin_ws/src/wpb_home_tutorials/maps </w:t>
      </w:r>
      <w:r>
        <w:t>文件夹下正常生成生成地图文件</w:t>
      </w:r>
      <w:r>
        <w:t xml:space="preserve">  map.pgm </w:t>
      </w:r>
      <w:r>
        <w:t>和</w:t>
      </w:r>
      <w:r>
        <w:t xml:space="preserve"> map.yaml</w:t>
      </w:r>
      <w:r>
        <w:t>，符合预期，能够正常执行地图建立功能。</w:t>
      </w:r>
    </w:p>
    <w:p w14:paraId="5A7028A9" w14:textId="77777777" w:rsidR="00A27FD0" w:rsidRDefault="00560D8A">
      <w:pPr>
        <w:pStyle w:val="a3"/>
        <w:ind w:left="240" w:firstLine="420"/>
      </w:pPr>
      <w:r>
        <w:rPr>
          <w:b/>
        </w:rPr>
        <w:t>完成状态：</w:t>
      </w:r>
      <w:r>
        <w:t>所预期的</w:t>
      </w:r>
    </w:p>
    <w:p w14:paraId="1BD4BD54" w14:textId="77777777" w:rsidR="00A27FD0" w:rsidRDefault="00A27FD0">
      <w:pPr>
        <w:pStyle w:val="a3"/>
        <w:ind w:left="240"/>
      </w:pPr>
    </w:p>
    <w:p w14:paraId="4B700280" w14:textId="77777777" w:rsidR="00A27FD0" w:rsidRDefault="00560D8A">
      <w:pPr>
        <w:pStyle w:val="a3"/>
        <w:ind w:left="240"/>
      </w:pPr>
      <w:r>
        <w:rPr>
          <w:b/>
        </w:rPr>
        <w:t>测试用例</w:t>
      </w:r>
      <w:r>
        <w:rPr>
          <w:b/>
        </w:rPr>
        <w:t>2</w:t>
      </w:r>
      <w:r>
        <w:rPr>
          <w:b/>
        </w:rPr>
        <w:t>：未建</w:t>
      </w:r>
      <w:r>
        <w:rPr>
          <w:b/>
        </w:rPr>
        <w:t>立地图，执行保存地图命令</w:t>
      </w:r>
    </w:p>
    <w:p w14:paraId="231CD12D" w14:textId="77777777" w:rsidR="00A27FD0" w:rsidRDefault="00560D8A">
      <w:pPr>
        <w:pStyle w:val="a3"/>
        <w:ind w:left="480"/>
      </w:pPr>
      <w:r>
        <w:rPr>
          <w:b/>
        </w:rPr>
        <w:t xml:space="preserve">    </w:t>
      </w:r>
      <w:r>
        <w:rPr>
          <w:b/>
        </w:rPr>
        <w:t>预期结果：</w:t>
      </w:r>
      <w:r>
        <w:t>触发异常，输出错误信息</w:t>
      </w:r>
      <w:r>
        <w:t xml:space="preserve"> "I can't  save map without gampping first!"</w:t>
      </w:r>
    </w:p>
    <w:p w14:paraId="23917BAC" w14:textId="77777777" w:rsidR="00A27FD0" w:rsidRDefault="00560D8A">
      <w:pPr>
        <w:pStyle w:val="a3"/>
        <w:ind w:left="480"/>
      </w:pPr>
      <w:r>
        <w:rPr>
          <w:b/>
        </w:rPr>
        <w:t xml:space="preserve">    </w:t>
      </w:r>
      <w:r>
        <w:rPr>
          <w:b/>
        </w:rPr>
        <w:t>实际输出：</w:t>
      </w:r>
      <w:r>
        <w:t>输出错误信息</w:t>
      </w:r>
      <w:r>
        <w:t xml:space="preserve"> "I can't  save map without gampping first!"</w:t>
      </w:r>
    </w:p>
    <w:p w14:paraId="1F424489" w14:textId="77777777" w:rsidR="00A27FD0" w:rsidRDefault="00560D8A">
      <w:pPr>
        <w:pStyle w:val="a3"/>
        <w:ind w:left="480"/>
      </w:pPr>
      <w:r>
        <w:rPr>
          <w:b/>
        </w:rPr>
        <w:t xml:space="preserve">    </w:t>
      </w:r>
      <w:r>
        <w:rPr>
          <w:b/>
        </w:rPr>
        <w:t>完成状态：</w:t>
      </w:r>
      <w:r>
        <w:t>所预期的</w:t>
      </w:r>
    </w:p>
    <w:p w14:paraId="4C4C0772" w14:textId="77777777" w:rsidR="00A27FD0" w:rsidRDefault="00A27FD0">
      <w:pPr>
        <w:pStyle w:val="a3"/>
        <w:ind w:firstLine="420"/>
      </w:pPr>
    </w:p>
    <w:p w14:paraId="1BC68BCA" w14:textId="77777777" w:rsidR="00A27FD0" w:rsidRDefault="00560D8A">
      <w:pPr>
        <w:pStyle w:val="2"/>
        <w:numPr>
          <w:ilvl w:val="1"/>
          <w:numId w:val="1"/>
        </w:numPr>
        <w:spacing w:before="720"/>
      </w:pPr>
      <w:r>
        <w:rPr>
          <w:sz w:val="24"/>
          <w:szCs w:val="24"/>
        </w:rPr>
        <w:t>语音识别功能测试结果</w:t>
      </w:r>
    </w:p>
    <w:p w14:paraId="2AED8306" w14:textId="77777777" w:rsidR="00A27FD0" w:rsidRDefault="00A27FD0">
      <w:pPr>
        <w:pStyle w:val="2"/>
        <w:ind w:left="240"/>
      </w:pPr>
    </w:p>
    <w:p w14:paraId="74C85152" w14:textId="77777777" w:rsidR="00A27FD0" w:rsidRDefault="00560D8A">
      <w:pPr>
        <w:pStyle w:val="a3"/>
        <w:ind w:left="240"/>
      </w:pPr>
      <w:r>
        <w:rPr>
          <w:b/>
        </w:rPr>
        <w:lastRenderedPageBreak/>
        <w:t>测试用例</w:t>
      </w:r>
      <w:r>
        <w:rPr>
          <w:b/>
        </w:rPr>
        <w:t>1</w:t>
      </w:r>
      <w:r>
        <w:rPr>
          <w:b/>
        </w:rPr>
        <w:t>：语音库中的语音指令。</w:t>
      </w:r>
    </w:p>
    <w:p w14:paraId="43E4B651" w14:textId="77777777" w:rsidR="00A27FD0" w:rsidRDefault="00560D8A">
      <w:pPr>
        <w:pStyle w:val="a3"/>
        <w:ind w:left="480"/>
      </w:pPr>
      <w:r>
        <w:t>输入</w:t>
      </w:r>
      <w:r>
        <w:t>1</w:t>
      </w:r>
      <w:r>
        <w:t>：</w:t>
      </w:r>
    </w:p>
    <w:p w14:paraId="38332143" w14:textId="77777777" w:rsidR="00A27FD0" w:rsidRDefault="00560D8A">
      <w:pPr>
        <w:pStyle w:val="a3"/>
        <w:ind w:left="720"/>
      </w:pPr>
      <w:r>
        <w:rPr>
          <w:b/>
        </w:rPr>
        <w:t>预期结果</w:t>
      </w:r>
      <w:r>
        <w:rPr>
          <w:b/>
        </w:rPr>
        <w:t>1</w:t>
      </w:r>
      <w:r>
        <w:rPr>
          <w:b/>
        </w:rPr>
        <w:t>：</w:t>
      </w:r>
      <w:r>
        <w:t>输出</w:t>
      </w:r>
      <w:r>
        <w:t>“Forward”</w:t>
      </w:r>
      <w:r>
        <w:rPr>
          <w:b/>
        </w:rPr>
        <w:t xml:space="preserve"> </w:t>
      </w:r>
    </w:p>
    <w:p w14:paraId="1C8FC708" w14:textId="77777777" w:rsidR="00A27FD0" w:rsidRDefault="00560D8A">
      <w:pPr>
        <w:pStyle w:val="a3"/>
        <w:ind w:left="720"/>
      </w:pPr>
      <w:r>
        <w:rPr>
          <w:b/>
        </w:rPr>
        <w:t>实际输出</w:t>
      </w:r>
      <w:r>
        <w:rPr>
          <w:b/>
        </w:rPr>
        <w:t>1</w:t>
      </w:r>
      <w:r>
        <w:rPr>
          <w:b/>
        </w:rPr>
        <w:t>：</w:t>
      </w:r>
      <w:r>
        <w:t>输出</w:t>
      </w:r>
      <w:r>
        <w:t>“Forward”</w:t>
      </w:r>
    </w:p>
    <w:p w14:paraId="52D34084" w14:textId="77777777" w:rsidR="00A27FD0" w:rsidRDefault="00560D8A">
      <w:pPr>
        <w:pStyle w:val="a3"/>
        <w:ind w:left="720"/>
      </w:pPr>
      <w:r>
        <w:rPr>
          <w:b/>
        </w:rPr>
        <w:t>完成状态</w:t>
      </w:r>
      <w:r>
        <w:rPr>
          <w:b/>
        </w:rPr>
        <w:t>1</w:t>
      </w:r>
      <w:r>
        <w:rPr>
          <w:b/>
        </w:rPr>
        <w:t>：所预期的</w:t>
      </w:r>
    </w:p>
    <w:p w14:paraId="0D5EF427" w14:textId="77777777" w:rsidR="00A27FD0" w:rsidRDefault="00560D8A">
      <w:pPr>
        <w:pStyle w:val="a3"/>
        <w:ind w:left="480"/>
      </w:pPr>
      <w:r>
        <w:t>输入</w:t>
      </w:r>
      <w:r>
        <w:t>2</w:t>
      </w:r>
      <w:r>
        <w:t>：</w:t>
      </w:r>
    </w:p>
    <w:p w14:paraId="0EC93ABD" w14:textId="77777777" w:rsidR="00A27FD0" w:rsidRDefault="00560D8A">
      <w:pPr>
        <w:pStyle w:val="a3"/>
        <w:ind w:left="720"/>
      </w:pPr>
      <w:r>
        <w:rPr>
          <w:b/>
        </w:rPr>
        <w:t>预期结果</w:t>
      </w:r>
      <w:r>
        <w:rPr>
          <w:b/>
        </w:rPr>
        <w:t>2</w:t>
      </w:r>
      <w:r>
        <w:rPr>
          <w:b/>
        </w:rPr>
        <w:t>：</w:t>
      </w:r>
      <w:r>
        <w:t>输出</w:t>
      </w:r>
      <w:r>
        <w:t>“Backward”</w:t>
      </w:r>
    </w:p>
    <w:p w14:paraId="58DF0B79" w14:textId="77777777" w:rsidR="00A27FD0" w:rsidRDefault="00560D8A">
      <w:pPr>
        <w:pStyle w:val="a3"/>
        <w:ind w:left="720"/>
      </w:pPr>
      <w:r>
        <w:rPr>
          <w:b/>
        </w:rPr>
        <w:t>实际输出</w:t>
      </w:r>
      <w:r>
        <w:rPr>
          <w:b/>
        </w:rPr>
        <w:t>2</w:t>
      </w:r>
      <w:r>
        <w:rPr>
          <w:b/>
        </w:rPr>
        <w:t>：</w:t>
      </w:r>
      <w:r>
        <w:t>输出</w:t>
      </w:r>
      <w:r>
        <w:t>“Backward”</w:t>
      </w:r>
    </w:p>
    <w:p w14:paraId="7FC7FE3D" w14:textId="77777777" w:rsidR="00A27FD0" w:rsidRDefault="00560D8A">
      <w:pPr>
        <w:pStyle w:val="a3"/>
        <w:ind w:left="720"/>
      </w:pPr>
      <w:r>
        <w:rPr>
          <w:b/>
        </w:rPr>
        <w:t>完成状态</w:t>
      </w:r>
      <w:r>
        <w:rPr>
          <w:b/>
        </w:rPr>
        <w:t>2</w:t>
      </w:r>
      <w:r>
        <w:rPr>
          <w:b/>
        </w:rPr>
        <w:t>：所预期的</w:t>
      </w:r>
    </w:p>
    <w:p w14:paraId="36716FD5" w14:textId="77777777" w:rsidR="00A27FD0" w:rsidRDefault="00560D8A">
      <w:pPr>
        <w:pStyle w:val="a3"/>
        <w:ind w:left="480"/>
      </w:pPr>
      <w:r>
        <w:t>输入</w:t>
      </w:r>
      <w:r>
        <w:t>3</w:t>
      </w:r>
      <w:r>
        <w:t>：</w:t>
      </w:r>
    </w:p>
    <w:p w14:paraId="38DC1A04" w14:textId="77777777" w:rsidR="00A27FD0" w:rsidRDefault="00560D8A">
      <w:pPr>
        <w:pStyle w:val="a3"/>
        <w:ind w:left="720"/>
      </w:pPr>
      <w:r>
        <w:rPr>
          <w:b/>
        </w:rPr>
        <w:t>预期结果</w:t>
      </w:r>
      <w:r>
        <w:rPr>
          <w:b/>
        </w:rPr>
        <w:t>3</w:t>
      </w:r>
      <w:r>
        <w:rPr>
          <w:b/>
        </w:rPr>
        <w:t>：</w:t>
      </w:r>
      <w:r>
        <w:t>输出</w:t>
      </w:r>
      <w:r>
        <w:t>“Left”</w:t>
      </w:r>
    </w:p>
    <w:p w14:paraId="6EDEEAE9" w14:textId="77777777" w:rsidR="00A27FD0" w:rsidRDefault="00560D8A">
      <w:pPr>
        <w:pStyle w:val="a3"/>
        <w:ind w:left="720"/>
      </w:pPr>
      <w:r>
        <w:rPr>
          <w:b/>
        </w:rPr>
        <w:t>实际输出</w:t>
      </w:r>
      <w:r>
        <w:rPr>
          <w:b/>
        </w:rPr>
        <w:t>3</w:t>
      </w:r>
      <w:r>
        <w:rPr>
          <w:b/>
        </w:rPr>
        <w:t>：</w:t>
      </w:r>
      <w:r>
        <w:t>输出</w:t>
      </w:r>
      <w:r>
        <w:t>“Left”</w:t>
      </w:r>
    </w:p>
    <w:p w14:paraId="78E6D637" w14:textId="77777777" w:rsidR="00A27FD0" w:rsidRDefault="00560D8A">
      <w:pPr>
        <w:pStyle w:val="a3"/>
        <w:ind w:left="720"/>
      </w:pPr>
      <w:r>
        <w:rPr>
          <w:b/>
        </w:rPr>
        <w:t>完成状态</w:t>
      </w:r>
      <w:r>
        <w:rPr>
          <w:b/>
        </w:rPr>
        <w:t>3</w:t>
      </w:r>
      <w:r>
        <w:rPr>
          <w:b/>
        </w:rPr>
        <w:t>：所预期的</w:t>
      </w:r>
    </w:p>
    <w:p w14:paraId="4AB4F9A3" w14:textId="77777777" w:rsidR="00A27FD0" w:rsidRDefault="00560D8A">
      <w:pPr>
        <w:pStyle w:val="a3"/>
        <w:ind w:left="480"/>
      </w:pPr>
      <w:r>
        <w:t>输入</w:t>
      </w:r>
      <w:r>
        <w:t>4</w:t>
      </w:r>
      <w:r>
        <w:t>：</w:t>
      </w:r>
    </w:p>
    <w:p w14:paraId="1BD9AD38" w14:textId="77777777" w:rsidR="00A27FD0" w:rsidRDefault="00560D8A">
      <w:pPr>
        <w:pStyle w:val="a3"/>
        <w:ind w:left="720"/>
      </w:pPr>
      <w:r>
        <w:rPr>
          <w:b/>
        </w:rPr>
        <w:t>预期结果</w:t>
      </w:r>
      <w:r>
        <w:rPr>
          <w:b/>
        </w:rPr>
        <w:t>4</w:t>
      </w:r>
      <w:r>
        <w:rPr>
          <w:b/>
        </w:rPr>
        <w:t>：</w:t>
      </w:r>
      <w:r>
        <w:t>输出</w:t>
      </w:r>
      <w:r>
        <w:t xml:space="preserve">“Right” </w:t>
      </w:r>
    </w:p>
    <w:p w14:paraId="08D7105E" w14:textId="77777777" w:rsidR="00A27FD0" w:rsidRDefault="00560D8A">
      <w:pPr>
        <w:pStyle w:val="a3"/>
        <w:ind w:left="240" w:firstLine="420"/>
      </w:pPr>
      <w:r>
        <w:rPr>
          <w:b/>
        </w:rPr>
        <w:t xml:space="preserve">   </w:t>
      </w:r>
      <w:r>
        <w:rPr>
          <w:b/>
        </w:rPr>
        <w:t>实际输出</w:t>
      </w:r>
      <w:r>
        <w:rPr>
          <w:b/>
        </w:rPr>
        <w:t>4</w:t>
      </w:r>
      <w:r>
        <w:rPr>
          <w:b/>
        </w:rPr>
        <w:t>：</w:t>
      </w:r>
      <w:r>
        <w:t>输出</w:t>
      </w:r>
      <w:r>
        <w:t>“Right”</w:t>
      </w:r>
    </w:p>
    <w:p w14:paraId="3D9BA384" w14:textId="77777777" w:rsidR="00A27FD0" w:rsidRDefault="00560D8A">
      <w:pPr>
        <w:pStyle w:val="a3"/>
        <w:ind w:left="240" w:firstLine="420"/>
      </w:pPr>
      <w:r>
        <w:rPr>
          <w:b/>
        </w:rPr>
        <w:t xml:space="preserve">   </w:t>
      </w:r>
      <w:r>
        <w:rPr>
          <w:b/>
        </w:rPr>
        <w:t>完成状态</w:t>
      </w:r>
      <w:r>
        <w:rPr>
          <w:b/>
        </w:rPr>
        <w:t>4</w:t>
      </w:r>
      <w:r>
        <w:rPr>
          <w:b/>
        </w:rPr>
        <w:t>：所预期的</w:t>
      </w:r>
    </w:p>
    <w:p w14:paraId="16DCCFBB" w14:textId="77777777" w:rsidR="00A27FD0" w:rsidRDefault="00560D8A">
      <w:pPr>
        <w:pStyle w:val="a3"/>
        <w:ind w:left="240"/>
      </w:pPr>
      <w:r>
        <w:t xml:space="preserve">     </w:t>
      </w:r>
      <w:r>
        <w:t>输入</w:t>
      </w:r>
      <w:r>
        <w:t>5</w:t>
      </w:r>
      <w:r>
        <w:t>：</w:t>
      </w:r>
    </w:p>
    <w:p w14:paraId="3019E511" w14:textId="77777777" w:rsidR="00A27FD0" w:rsidRDefault="00560D8A">
      <w:pPr>
        <w:pStyle w:val="a3"/>
        <w:ind w:left="480"/>
      </w:pPr>
      <w:r>
        <w:rPr>
          <w:b/>
        </w:rPr>
        <w:t xml:space="preserve">     </w:t>
      </w:r>
      <w:r>
        <w:rPr>
          <w:b/>
        </w:rPr>
        <w:t>预期结果</w:t>
      </w:r>
      <w:r>
        <w:rPr>
          <w:b/>
        </w:rPr>
        <w:t>5</w:t>
      </w:r>
      <w:r>
        <w:rPr>
          <w:b/>
        </w:rPr>
        <w:t>：</w:t>
      </w:r>
      <w:r>
        <w:t>输出</w:t>
      </w:r>
      <w:r>
        <w:t>“Stop”</w:t>
      </w:r>
    </w:p>
    <w:p w14:paraId="6C75967D" w14:textId="77777777" w:rsidR="00A27FD0" w:rsidRDefault="00560D8A">
      <w:pPr>
        <w:pStyle w:val="a3"/>
        <w:ind w:firstLine="420"/>
      </w:pPr>
      <w:r>
        <w:rPr>
          <w:b/>
        </w:rPr>
        <w:t xml:space="preserve">         </w:t>
      </w:r>
      <w:r>
        <w:rPr>
          <w:b/>
        </w:rPr>
        <w:t>实际输出</w:t>
      </w:r>
      <w:r>
        <w:rPr>
          <w:b/>
        </w:rPr>
        <w:t>5</w:t>
      </w:r>
      <w:r>
        <w:rPr>
          <w:b/>
        </w:rPr>
        <w:t>：</w:t>
      </w:r>
      <w:r>
        <w:t>输出</w:t>
      </w:r>
      <w:r>
        <w:t>“Stop”</w:t>
      </w:r>
    </w:p>
    <w:p w14:paraId="761B2707" w14:textId="77777777" w:rsidR="00A27FD0" w:rsidRDefault="00560D8A">
      <w:pPr>
        <w:pStyle w:val="a3"/>
        <w:ind w:firstLine="420"/>
      </w:pPr>
      <w:r>
        <w:rPr>
          <w:b/>
        </w:rPr>
        <w:t xml:space="preserve">         </w:t>
      </w:r>
      <w:r>
        <w:rPr>
          <w:b/>
        </w:rPr>
        <w:t>完成状态</w:t>
      </w:r>
      <w:r>
        <w:rPr>
          <w:b/>
        </w:rPr>
        <w:t>5</w:t>
      </w:r>
      <w:r>
        <w:rPr>
          <w:b/>
        </w:rPr>
        <w:t>：所预期的</w:t>
      </w:r>
    </w:p>
    <w:p w14:paraId="0AB52DDC" w14:textId="77777777" w:rsidR="00A27FD0" w:rsidRDefault="00560D8A">
      <w:pPr>
        <w:pStyle w:val="a3"/>
        <w:ind w:firstLine="420"/>
      </w:pPr>
      <w:r>
        <w:t xml:space="preserve">    </w:t>
      </w:r>
      <w:r>
        <w:t>输入</w:t>
      </w:r>
      <w:r>
        <w:t>6</w:t>
      </w:r>
      <w:r>
        <w:t>：</w:t>
      </w:r>
    </w:p>
    <w:p w14:paraId="63ACFD34" w14:textId="77777777" w:rsidR="00A27FD0" w:rsidRDefault="00560D8A">
      <w:pPr>
        <w:pStyle w:val="a3"/>
        <w:ind w:firstLine="420"/>
      </w:pPr>
      <w:r>
        <w:rPr>
          <w:b/>
        </w:rPr>
        <w:lastRenderedPageBreak/>
        <w:t xml:space="preserve">         </w:t>
      </w:r>
      <w:r>
        <w:rPr>
          <w:b/>
        </w:rPr>
        <w:t>预期结果</w:t>
      </w:r>
      <w:r>
        <w:rPr>
          <w:b/>
        </w:rPr>
        <w:t>6</w:t>
      </w:r>
      <w:r>
        <w:rPr>
          <w:b/>
        </w:rPr>
        <w:t>：</w:t>
      </w:r>
      <w:r>
        <w:t>输出</w:t>
      </w:r>
      <w:r>
        <w:t xml:space="preserve">“Master” </w:t>
      </w:r>
    </w:p>
    <w:p w14:paraId="7E7A9B23" w14:textId="77777777" w:rsidR="00A27FD0" w:rsidRDefault="00560D8A">
      <w:pPr>
        <w:pStyle w:val="a3"/>
        <w:ind w:firstLine="420"/>
      </w:pPr>
      <w:r>
        <w:rPr>
          <w:b/>
        </w:rPr>
        <w:t xml:space="preserve">         </w:t>
      </w:r>
      <w:r>
        <w:rPr>
          <w:b/>
        </w:rPr>
        <w:t>实际输出</w:t>
      </w:r>
      <w:r>
        <w:rPr>
          <w:b/>
        </w:rPr>
        <w:t>6</w:t>
      </w:r>
      <w:r>
        <w:rPr>
          <w:b/>
        </w:rPr>
        <w:t>：</w:t>
      </w:r>
      <w:r>
        <w:t>输出</w:t>
      </w:r>
      <w:r>
        <w:t>“Master”</w:t>
      </w:r>
    </w:p>
    <w:p w14:paraId="409E9975" w14:textId="77777777" w:rsidR="00A27FD0" w:rsidRDefault="00560D8A">
      <w:pPr>
        <w:pStyle w:val="a3"/>
        <w:ind w:firstLine="420"/>
      </w:pPr>
      <w:r>
        <w:rPr>
          <w:b/>
        </w:rPr>
        <w:t xml:space="preserve">         </w:t>
      </w:r>
      <w:r>
        <w:rPr>
          <w:b/>
        </w:rPr>
        <w:t>完成状态</w:t>
      </w:r>
      <w:r>
        <w:rPr>
          <w:b/>
        </w:rPr>
        <w:t>6</w:t>
      </w:r>
      <w:r>
        <w:rPr>
          <w:b/>
        </w:rPr>
        <w:t>：所预期的</w:t>
      </w:r>
    </w:p>
    <w:p w14:paraId="1F71EE34" w14:textId="77777777" w:rsidR="00A27FD0" w:rsidRDefault="00560D8A">
      <w:pPr>
        <w:pStyle w:val="a3"/>
        <w:ind w:left="240"/>
      </w:pPr>
      <w:r>
        <w:t xml:space="preserve">     </w:t>
      </w:r>
      <w:r>
        <w:t>输入</w:t>
      </w:r>
      <w:r>
        <w:t>7</w:t>
      </w:r>
      <w:r>
        <w:t>：</w:t>
      </w:r>
    </w:p>
    <w:p w14:paraId="70CC0C6A" w14:textId="77777777" w:rsidR="00A27FD0" w:rsidRDefault="00560D8A">
      <w:pPr>
        <w:pStyle w:val="a3"/>
        <w:ind w:left="240" w:firstLine="420"/>
      </w:pPr>
      <w:r>
        <w:rPr>
          <w:b/>
        </w:rPr>
        <w:t xml:space="preserve">   </w:t>
      </w:r>
      <w:r>
        <w:rPr>
          <w:b/>
        </w:rPr>
        <w:t>预期结果</w:t>
      </w:r>
      <w:r>
        <w:rPr>
          <w:b/>
        </w:rPr>
        <w:t>8</w:t>
      </w:r>
      <w:r>
        <w:rPr>
          <w:b/>
        </w:rPr>
        <w:t>：</w:t>
      </w:r>
      <w:r>
        <w:t>输出</w:t>
      </w:r>
      <w:r>
        <w:t>“Follow”</w:t>
      </w:r>
    </w:p>
    <w:p w14:paraId="5F05424E" w14:textId="77777777" w:rsidR="00A27FD0" w:rsidRDefault="00560D8A">
      <w:pPr>
        <w:pStyle w:val="a3"/>
        <w:ind w:firstLine="420"/>
      </w:pPr>
      <w:r>
        <w:rPr>
          <w:b/>
        </w:rPr>
        <w:t xml:space="preserve">         </w:t>
      </w:r>
      <w:r>
        <w:rPr>
          <w:b/>
        </w:rPr>
        <w:t>实际输出</w:t>
      </w:r>
      <w:r>
        <w:rPr>
          <w:b/>
        </w:rPr>
        <w:t>8</w:t>
      </w:r>
      <w:r>
        <w:rPr>
          <w:b/>
        </w:rPr>
        <w:t>：</w:t>
      </w:r>
      <w:r>
        <w:t>输出</w:t>
      </w:r>
      <w:r>
        <w:t>“Follow”</w:t>
      </w:r>
    </w:p>
    <w:p w14:paraId="67CD97A7" w14:textId="77777777" w:rsidR="00A27FD0" w:rsidRDefault="00560D8A">
      <w:pPr>
        <w:pStyle w:val="a3"/>
        <w:ind w:firstLine="420"/>
      </w:pPr>
      <w:r>
        <w:rPr>
          <w:b/>
        </w:rPr>
        <w:t xml:space="preserve">         </w:t>
      </w:r>
      <w:r>
        <w:rPr>
          <w:b/>
        </w:rPr>
        <w:t>完成状态</w:t>
      </w:r>
      <w:r>
        <w:rPr>
          <w:b/>
        </w:rPr>
        <w:t>8</w:t>
      </w:r>
      <w:r>
        <w:rPr>
          <w:b/>
        </w:rPr>
        <w:t>：所预期的</w:t>
      </w:r>
    </w:p>
    <w:p w14:paraId="553FE265" w14:textId="77777777" w:rsidR="00A27FD0" w:rsidRDefault="00560D8A">
      <w:pPr>
        <w:pStyle w:val="a3"/>
        <w:ind w:left="240"/>
      </w:pPr>
      <w:r>
        <w:t xml:space="preserve">     </w:t>
      </w:r>
      <w:r>
        <w:t>输入</w:t>
      </w:r>
      <w:r>
        <w:t>8</w:t>
      </w:r>
      <w:r>
        <w:t>：</w:t>
      </w:r>
    </w:p>
    <w:p w14:paraId="0EDD18C8" w14:textId="77777777" w:rsidR="00A27FD0" w:rsidRDefault="00560D8A">
      <w:pPr>
        <w:pStyle w:val="a3"/>
        <w:ind w:firstLine="420"/>
      </w:pPr>
      <w:r>
        <w:rPr>
          <w:b/>
        </w:rPr>
        <w:t xml:space="preserve">         </w:t>
      </w:r>
      <w:r>
        <w:rPr>
          <w:b/>
        </w:rPr>
        <w:t>预期结果</w:t>
      </w:r>
      <w:r>
        <w:rPr>
          <w:b/>
        </w:rPr>
        <w:t>9</w:t>
      </w:r>
      <w:r>
        <w:rPr>
          <w:b/>
        </w:rPr>
        <w:t>：</w:t>
      </w:r>
      <w:r>
        <w:t>输出</w:t>
      </w:r>
      <w:r>
        <w:t>“Stop Follow”</w:t>
      </w:r>
    </w:p>
    <w:p w14:paraId="530C6D33" w14:textId="77777777" w:rsidR="00A27FD0" w:rsidRDefault="00560D8A">
      <w:pPr>
        <w:pStyle w:val="a3"/>
        <w:ind w:firstLine="420"/>
      </w:pPr>
      <w:r>
        <w:rPr>
          <w:b/>
        </w:rPr>
        <w:t xml:space="preserve">         </w:t>
      </w:r>
      <w:r>
        <w:rPr>
          <w:b/>
        </w:rPr>
        <w:t>实际输出</w:t>
      </w:r>
      <w:r>
        <w:rPr>
          <w:b/>
        </w:rPr>
        <w:t>9</w:t>
      </w:r>
      <w:r>
        <w:rPr>
          <w:b/>
        </w:rPr>
        <w:t>：</w:t>
      </w:r>
      <w:r>
        <w:t>输出</w:t>
      </w:r>
      <w:r>
        <w:t>“Stop follow”</w:t>
      </w:r>
    </w:p>
    <w:p w14:paraId="1EC60E61" w14:textId="77777777" w:rsidR="00A27FD0" w:rsidRDefault="00560D8A">
      <w:pPr>
        <w:pStyle w:val="a3"/>
        <w:ind w:firstLine="420"/>
      </w:pPr>
      <w:r>
        <w:rPr>
          <w:b/>
        </w:rPr>
        <w:t xml:space="preserve">         </w:t>
      </w:r>
      <w:r>
        <w:rPr>
          <w:b/>
        </w:rPr>
        <w:t>完成状态</w:t>
      </w:r>
      <w:r>
        <w:rPr>
          <w:b/>
        </w:rPr>
        <w:t>9</w:t>
      </w:r>
      <w:r>
        <w:rPr>
          <w:b/>
        </w:rPr>
        <w:t>：与预期不符</w:t>
      </w:r>
    </w:p>
    <w:p w14:paraId="2F225257" w14:textId="77777777" w:rsidR="00A27FD0" w:rsidRDefault="00A27FD0">
      <w:pPr>
        <w:pStyle w:val="a3"/>
        <w:ind w:firstLine="420"/>
      </w:pPr>
    </w:p>
    <w:p w14:paraId="52BDA8CC" w14:textId="77777777" w:rsidR="00A27FD0" w:rsidRDefault="00560D8A">
      <w:pPr>
        <w:pStyle w:val="a3"/>
        <w:ind w:left="240"/>
      </w:pPr>
      <w:r>
        <w:rPr>
          <w:b/>
        </w:rPr>
        <w:t>测试用例</w:t>
      </w:r>
      <w:r>
        <w:rPr>
          <w:b/>
        </w:rPr>
        <w:t xml:space="preserve">2:  </w:t>
      </w:r>
      <w:r>
        <w:rPr>
          <w:b/>
        </w:rPr>
        <w:t>无声音输入</w:t>
      </w:r>
    </w:p>
    <w:p w14:paraId="5101881A" w14:textId="77777777" w:rsidR="00A27FD0" w:rsidRDefault="00560D8A">
      <w:pPr>
        <w:pStyle w:val="a3"/>
        <w:ind w:left="240" w:firstLine="420"/>
      </w:pPr>
      <w:r>
        <w:rPr>
          <w:b/>
        </w:rPr>
        <w:t>预期结果：</w:t>
      </w:r>
      <w:r>
        <w:t>语音识别模块等待识</w:t>
      </w:r>
      <w:r>
        <w:t>别，超出识别预订时间后发出错误提示信息</w:t>
      </w:r>
      <w:r>
        <w:t xml:space="preserve"> "cannot recognize voice input</w:t>
      </w:r>
      <w:r>
        <w:t>！</w:t>
      </w:r>
      <w:r>
        <w:t>"</w:t>
      </w:r>
    </w:p>
    <w:p w14:paraId="42CF4029" w14:textId="77777777" w:rsidR="00A27FD0" w:rsidRDefault="00560D8A">
      <w:pPr>
        <w:pStyle w:val="a3"/>
        <w:ind w:left="240" w:firstLine="420"/>
      </w:pPr>
      <w:r>
        <w:rPr>
          <w:b/>
        </w:rPr>
        <w:t>实际输出：</w:t>
      </w:r>
      <w:r>
        <w:t>无输出</w:t>
      </w:r>
      <w:r>
        <w:t>,</w:t>
      </w:r>
      <w:r>
        <w:t>持续等待输入</w:t>
      </w:r>
    </w:p>
    <w:p w14:paraId="23DD4242" w14:textId="77777777" w:rsidR="00A27FD0" w:rsidRDefault="00560D8A">
      <w:pPr>
        <w:pStyle w:val="a3"/>
        <w:ind w:left="240" w:firstLine="420"/>
      </w:pPr>
      <w:r>
        <w:rPr>
          <w:b/>
        </w:rPr>
        <w:t>完成状态：与预期不符</w:t>
      </w:r>
    </w:p>
    <w:p w14:paraId="7A439DE3" w14:textId="77777777" w:rsidR="00A27FD0" w:rsidRDefault="00A27FD0">
      <w:pPr>
        <w:pStyle w:val="a3"/>
        <w:ind w:left="240" w:firstLine="420"/>
      </w:pPr>
    </w:p>
    <w:p w14:paraId="0F0D0B59" w14:textId="77777777" w:rsidR="00A27FD0" w:rsidRDefault="00560D8A">
      <w:pPr>
        <w:pStyle w:val="a3"/>
        <w:ind w:left="240" w:firstLine="420"/>
      </w:pPr>
      <w:r>
        <w:rPr>
          <w:b/>
        </w:rPr>
        <w:t>修改后测试：</w:t>
      </w:r>
    </w:p>
    <w:p w14:paraId="02790ECE" w14:textId="77777777" w:rsidR="00A27FD0" w:rsidRDefault="00560D8A">
      <w:pPr>
        <w:pStyle w:val="a3"/>
        <w:ind w:left="240" w:firstLine="420"/>
      </w:pPr>
      <w:r>
        <w:rPr>
          <w:b/>
        </w:rPr>
        <w:t>预期结果：</w:t>
      </w:r>
      <w:r>
        <w:t>语音识别模块等待识别，超出识别预订时间后发出错误提示信息</w:t>
      </w:r>
      <w:r>
        <w:t xml:space="preserve"> "cannot recognize voice input</w:t>
      </w:r>
      <w:r>
        <w:t>！</w:t>
      </w:r>
      <w:r>
        <w:t>"</w:t>
      </w:r>
    </w:p>
    <w:p w14:paraId="7939B486" w14:textId="77777777" w:rsidR="00A27FD0" w:rsidRDefault="00560D8A">
      <w:pPr>
        <w:pStyle w:val="a3"/>
        <w:ind w:left="240" w:firstLine="420"/>
      </w:pPr>
      <w:r>
        <w:rPr>
          <w:b/>
        </w:rPr>
        <w:t>实际输出：</w:t>
      </w:r>
      <w:r>
        <w:t>触发异常机制，输出</w:t>
      </w:r>
    </w:p>
    <w:p w14:paraId="35CF61A8" w14:textId="77777777" w:rsidR="00A27FD0" w:rsidRDefault="00560D8A">
      <w:pPr>
        <w:pStyle w:val="a3"/>
        <w:ind w:left="240" w:firstLine="420"/>
      </w:pPr>
      <w:r>
        <w:rPr>
          <w:b/>
        </w:rPr>
        <w:lastRenderedPageBreak/>
        <w:t>完成状态：所预期的</w:t>
      </w:r>
    </w:p>
    <w:p w14:paraId="6FE246DD" w14:textId="77777777" w:rsidR="00A27FD0" w:rsidRDefault="00A27FD0">
      <w:pPr>
        <w:pStyle w:val="a3"/>
        <w:ind w:left="240" w:firstLine="420"/>
      </w:pPr>
    </w:p>
    <w:p w14:paraId="56C58E82" w14:textId="77777777" w:rsidR="00A27FD0" w:rsidRDefault="00560D8A">
      <w:pPr>
        <w:pStyle w:val="a3"/>
        <w:ind w:left="240"/>
      </w:pPr>
      <w:r>
        <w:rPr>
          <w:b/>
        </w:rPr>
        <w:t>测试用例</w:t>
      </w:r>
      <w:r>
        <w:rPr>
          <w:b/>
        </w:rPr>
        <w:t xml:space="preserve">3:  </w:t>
      </w:r>
      <w:r>
        <w:rPr>
          <w:b/>
        </w:rPr>
        <w:t>预设单词表外的英文单词</w:t>
      </w:r>
    </w:p>
    <w:p w14:paraId="73F905BD" w14:textId="77777777" w:rsidR="00A27FD0" w:rsidRDefault="00560D8A">
      <w:pPr>
        <w:pStyle w:val="a3"/>
        <w:ind w:left="240" w:firstLine="420"/>
      </w:pPr>
      <w:r>
        <w:rPr>
          <w:b/>
        </w:rPr>
        <w:t>预期结果：</w:t>
      </w:r>
      <w:r>
        <w:t>不能识别输入单词</w:t>
      </w:r>
      <w:r>
        <w:rPr>
          <w:b/>
        </w:rPr>
        <w:t>，</w:t>
      </w:r>
      <w:r>
        <w:t>输出错误信息</w:t>
      </w:r>
      <w:r>
        <w:t>“cannot recognize voice input</w:t>
      </w:r>
      <w:r>
        <w:t>！</w:t>
      </w:r>
      <w:r>
        <w:t>”</w:t>
      </w:r>
    </w:p>
    <w:p w14:paraId="335E0ECF" w14:textId="77777777" w:rsidR="00A27FD0" w:rsidRDefault="00560D8A">
      <w:pPr>
        <w:pStyle w:val="a3"/>
        <w:ind w:left="240" w:firstLine="420"/>
      </w:pPr>
      <w:r>
        <w:rPr>
          <w:b/>
        </w:rPr>
        <w:t>实际输出：</w:t>
      </w:r>
      <w:r>
        <w:t>“cannot recognize voice input</w:t>
      </w:r>
      <w:r>
        <w:t>！</w:t>
      </w:r>
      <w:r>
        <w:t>”</w:t>
      </w:r>
    </w:p>
    <w:p w14:paraId="3A6AEB73" w14:textId="77777777" w:rsidR="00A27FD0" w:rsidRDefault="00560D8A">
      <w:pPr>
        <w:pStyle w:val="a3"/>
        <w:ind w:left="240" w:firstLine="420"/>
      </w:pPr>
      <w:r>
        <w:rPr>
          <w:b/>
        </w:rPr>
        <w:t>完成状态：所预期的</w:t>
      </w:r>
    </w:p>
    <w:p w14:paraId="32D762DC" w14:textId="77777777" w:rsidR="00A27FD0" w:rsidRDefault="00560D8A">
      <w:pPr>
        <w:pStyle w:val="a3"/>
        <w:ind w:left="240" w:firstLine="420"/>
      </w:pPr>
      <w:r>
        <w:rPr>
          <w:b/>
        </w:rPr>
        <w:t>无效等价类输入</w:t>
      </w:r>
      <w:r>
        <w:t>：</w:t>
      </w:r>
      <w:r>
        <w:t>Hello</w:t>
      </w:r>
      <w:r>
        <w:t>，</w:t>
      </w:r>
      <w:r>
        <w:t>Nice</w:t>
      </w:r>
      <w:r>
        <w:t>，</w:t>
      </w:r>
      <w:r>
        <w:t>Water</w:t>
      </w:r>
    </w:p>
    <w:p w14:paraId="0BF861B9" w14:textId="77777777" w:rsidR="00A27FD0" w:rsidRDefault="00A27FD0">
      <w:pPr>
        <w:pStyle w:val="a3"/>
        <w:ind w:left="240" w:firstLine="420"/>
      </w:pPr>
    </w:p>
    <w:p w14:paraId="52C9BAD7" w14:textId="77777777" w:rsidR="00A27FD0" w:rsidRDefault="00560D8A">
      <w:pPr>
        <w:pStyle w:val="2"/>
        <w:numPr>
          <w:ilvl w:val="1"/>
          <w:numId w:val="1"/>
        </w:numPr>
        <w:spacing w:before="720"/>
      </w:pPr>
      <w:r>
        <w:rPr>
          <w:sz w:val="24"/>
          <w:szCs w:val="24"/>
        </w:rPr>
        <w:t>路径规划功能测试结果</w:t>
      </w:r>
    </w:p>
    <w:p w14:paraId="2011B2A2" w14:textId="77777777" w:rsidR="00A27FD0" w:rsidRDefault="00560D8A">
      <w:pPr>
        <w:pStyle w:val="a3"/>
        <w:ind w:firstLine="420"/>
      </w:pPr>
      <w:r>
        <w:rPr>
          <w:b/>
        </w:rPr>
        <w:t>测试用例</w:t>
      </w:r>
      <w:r>
        <w:rPr>
          <w:b/>
        </w:rPr>
        <w:t>1</w:t>
      </w:r>
      <w:r>
        <w:rPr>
          <w:b/>
        </w:rPr>
        <w:t>：</w:t>
      </w:r>
      <w:r>
        <w:t>可达点</w:t>
      </w:r>
    </w:p>
    <w:p w14:paraId="61FEB33C" w14:textId="77777777" w:rsidR="00A27FD0" w:rsidRDefault="00560D8A">
      <w:pPr>
        <w:pStyle w:val="a3"/>
        <w:ind w:left="240" w:firstLine="420"/>
      </w:pPr>
      <w:r>
        <w:rPr>
          <w:b/>
        </w:rPr>
        <w:t>预期结果：</w:t>
      </w:r>
      <w:r>
        <w:t>机器人正确抵达目标点</w:t>
      </w:r>
    </w:p>
    <w:p w14:paraId="032F0275" w14:textId="77777777" w:rsidR="00A27FD0" w:rsidRDefault="00560D8A">
      <w:pPr>
        <w:pStyle w:val="a3"/>
        <w:ind w:left="240" w:firstLine="420"/>
      </w:pPr>
      <w:r>
        <w:rPr>
          <w:b/>
        </w:rPr>
        <w:t>实际输出：</w:t>
      </w:r>
      <w:r>
        <w:t>机器人正确抵达目标点附近</w:t>
      </w:r>
    </w:p>
    <w:p w14:paraId="3D7DE712" w14:textId="77777777" w:rsidR="00A27FD0" w:rsidRDefault="00560D8A">
      <w:pPr>
        <w:pStyle w:val="a3"/>
        <w:ind w:left="240" w:firstLine="420"/>
      </w:pPr>
      <w:r>
        <w:rPr>
          <w:b/>
        </w:rPr>
        <w:t>完成状态：与要求有偏差</w:t>
      </w:r>
    </w:p>
    <w:p w14:paraId="22166999" w14:textId="77777777" w:rsidR="00A27FD0" w:rsidRDefault="00560D8A">
      <w:pPr>
        <w:pStyle w:val="a3"/>
        <w:ind w:left="240" w:firstLine="420"/>
      </w:pPr>
      <w:r>
        <w:rPr>
          <w:b/>
        </w:rPr>
        <w:t>详细说明：</w:t>
      </w:r>
      <w:r>
        <w:t>与预期有偏差。机器人每次导航后终点位置与预期位置不完全一致，直线误差距离在</w:t>
      </w:r>
      <w:r>
        <w:t>0-5cm</w:t>
      </w:r>
      <w:r>
        <w:t>之间</w:t>
      </w:r>
    </w:p>
    <w:p w14:paraId="50DDC4B5" w14:textId="77777777" w:rsidR="00A27FD0" w:rsidRDefault="00A27FD0">
      <w:pPr>
        <w:pStyle w:val="a3"/>
        <w:ind w:left="240" w:firstLine="420"/>
      </w:pPr>
    </w:p>
    <w:p w14:paraId="66D04172" w14:textId="77777777" w:rsidR="00A27FD0" w:rsidRDefault="00560D8A">
      <w:pPr>
        <w:pStyle w:val="a3"/>
        <w:ind w:firstLine="420"/>
      </w:pPr>
      <w:r>
        <w:rPr>
          <w:b/>
        </w:rPr>
        <w:t>测试用例</w:t>
      </w:r>
      <w:r>
        <w:rPr>
          <w:b/>
        </w:rPr>
        <w:t>2</w:t>
      </w:r>
      <w:r>
        <w:rPr>
          <w:b/>
        </w:rPr>
        <w:t>：</w:t>
      </w:r>
      <w:r>
        <w:t>不可达点</w:t>
      </w:r>
    </w:p>
    <w:p w14:paraId="5E6BAF9E" w14:textId="77777777" w:rsidR="00A27FD0" w:rsidRDefault="00560D8A">
      <w:pPr>
        <w:pStyle w:val="a3"/>
        <w:ind w:left="240" w:firstLine="420"/>
      </w:pPr>
      <w:r>
        <w:rPr>
          <w:b/>
        </w:rPr>
        <w:t>预期结果：</w:t>
      </w:r>
      <w:r>
        <w:t>路径规划模块进行规划发现该目标点不可达，输出错误信息</w:t>
      </w:r>
    </w:p>
    <w:p w14:paraId="643D2E3E" w14:textId="77777777" w:rsidR="00A27FD0" w:rsidRDefault="00560D8A">
      <w:pPr>
        <w:pStyle w:val="a3"/>
        <w:ind w:left="240" w:firstLine="420"/>
      </w:pPr>
      <w:r>
        <w:rPr>
          <w:b/>
        </w:rPr>
        <w:t>实际输出：</w:t>
      </w:r>
      <w:r>
        <w:t>输出错误信息</w:t>
      </w:r>
    </w:p>
    <w:p w14:paraId="1A23E54E" w14:textId="77777777" w:rsidR="00A27FD0" w:rsidRDefault="00560D8A">
      <w:pPr>
        <w:pStyle w:val="a3"/>
        <w:ind w:left="240" w:firstLine="420"/>
      </w:pPr>
      <w:r>
        <w:rPr>
          <w:b/>
        </w:rPr>
        <w:lastRenderedPageBreak/>
        <w:t>完成状态：所预期的</w:t>
      </w:r>
    </w:p>
    <w:p w14:paraId="6E20A093" w14:textId="77777777" w:rsidR="00A27FD0" w:rsidRDefault="00A27FD0">
      <w:pPr>
        <w:pStyle w:val="a3"/>
        <w:ind w:left="240" w:firstLine="420"/>
      </w:pPr>
    </w:p>
    <w:p w14:paraId="74BD0CED" w14:textId="77777777" w:rsidR="00A27FD0" w:rsidRDefault="00560D8A">
      <w:pPr>
        <w:pStyle w:val="a3"/>
        <w:ind w:firstLine="420"/>
      </w:pPr>
      <w:r>
        <w:rPr>
          <w:b/>
        </w:rPr>
        <w:t>测试用例</w:t>
      </w:r>
      <w:r>
        <w:rPr>
          <w:b/>
        </w:rPr>
        <w:t>3</w:t>
      </w:r>
      <w:r>
        <w:t>：未建图</w:t>
      </w:r>
    </w:p>
    <w:p w14:paraId="13A5E519" w14:textId="77777777" w:rsidR="00A27FD0" w:rsidRDefault="00560D8A">
      <w:pPr>
        <w:pStyle w:val="a3"/>
        <w:ind w:left="240" w:firstLine="420"/>
      </w:pPr>
      <w:r>
        <w:rPr>
          <w:b/>
        </w:rPr>
        <w:t>预期结果：</w:t>
      </w:r>
      <w:r>
        <w:t>路径规划模块对地图信息进行查询，查找不到地图信息，输出错误信息</w:t>
      </w:r>
    </w:p>
    <w:p w14:paraId="5E52B371" w14:textId="77777777" w:rsidR="00A27FD0" w:rsidRDefault="00560D8A">
      <w:pPr>
        <w:pStyle w:val="a3"/>
        <w:ind w:left="240" w:firstLine="420"/>
      </w:pPr>
      <w:r>
        <w:rPr>
          <w:b/>
        </w:rPr>
        <w:t>实际输出：</w:t>
      </w:r>
      <w:r>
        <w:t>输出错误信息</w:t>
      </w:r>
    </w:p>
    <w:p w14:paraId="25BADB35" w14:textId="77777777" w:rsidR="00A27FD0" w:rsidRDefault="00560D8A">
      <w:pPr>
        <w:pStyle w:val="a3"/>
        <w:ind w:left="240" w:firstLine="420"/>
      </w:pPr>
      <w:r>
        <w:rPr>
          <w:b/>
        </w:rPr>
        <w:t>完成状态：所预期的</w:t>
      </w:r>
    </w:p>
    <w:p w14:paraId="0C783BFA" w14:textId="77777777" w:rsidR="00A27FD0" w:rsidRDefault="00A27FD0">
      <w:pPr>
        <w:pStyle w:val="a3"/>
        <w:ind w:firstLine="420"/>
      </w:pPr>
    </w:p>
    <w:p w14:paraId="7BA19060" w14:textId="77777777" w:rsidR="00A27FD0" w:rsidRDefault="00560D8A">
      <w:pPr>
        <w:pStyle w:val="2"/>
        <w:numPr>
          <w:ilvl w:val="1"/>
          <w:numId w:val="1"/>
        </w:numPr>
        <w:spacing w:before="720"/>
      </w:pPr>
      <w:r>
        <w:rPr>
          <w:sz w:val="24"/>
          <w:szCs w:val="24"/>
        </w:rPr>
        <w:t>抓取功能测试结果</w:t>
      </w:r>
    </w:p>
    <w:p w14:paraId="002CB9AD" w14:textId="77777777" w:rsidR="00A27FD0" w:rsidRDefault="00560D8A">
      <w:pPr>
        <w:pStyle w:val="a3"/>
        <w:ind w:left="240" w:firstLine="420"/>
      </w:pPr>
      <w:r>
        <w:t>模拟器无法模拟机械臂，暂时无法进行测试。</w:t>
      </w:r>
    </w:p>
    <w:p w14:paraId="4EDBCCA2" w14:textId="77777777" w:rsidR="00A27FD0" w:rsidRDefault="00A27FD0">
      <w:pPr>
        <w:pStyle w:val="a3"/>
        <w:ind w:left="240" w:firstLine="420"/>
      </w:pPr>
    </w:p>
    <w:p w14:paraId="614631D3" w14:textId="77777777" w:rsidR="00A27FD0" w:rsidRDefault="00560D8A">
      <w:pPr>
        <w:pStyle w:val="2"/>
        <w:numPr>
          <w:ilvl w:val="1"/>
          <w:numId w:val="1"/>
        </w:numPr>
        <w:spacing w:before="720"/>
      </w:pPr>
      <w:r>
        <w:rPr>
          <w:sz w:val="24"/>
          <w:szCs w:val="24"/>
        </w:rPr>
        <w:t>手动控制模块</w:t>
      </w:r>
    </w:p>
    <w:p w14:paraId="5CF2651C" w14:textId="77777777" w:rsidR="00A27FD0" w:rsidRDefault="00560D8A">
      <w:pPr>
        <w:pStyle w:val="3"/>
        <w:numPr>
          <w:ilvl w:val="2"/>
          <w:numId w:val="1"/>
        </w:numPr>
      </w:pPr>
      <w:r>
        <w:rPr>
          <w:sz w:val="24"/>
          <w:szCs w:val="24"/>
        </w:rPr>
        <w:t>基本移动</w:t>
      </w:r>
    </w:p>
    <w:p w14:paraId="5A1DCDDE" w14:textId="77777777" w:rsidR="00A27FD0" w:rsidRDefault="00560D8A">
      <w:pPr>
        <w:pStyle w:val="a3"/>
        <w:ind w:left="240" w:firstLine="420"/>
      </w:pPr>
      <w:r>
        <w:rPr>
          <w:b/>
        </w:rPr>
        <w:t>测试用例</w:t>
      </w:r>
      <w:r>
        <w:rPr>
          <w:b/>
        </w:rPr>
        <w:t>1</w:t>
      </w:r>
      <w:r>
        <w:rPr>
          <w:b/>
        </w:rPr>
        <w:t>：</w:t>
      </w:r>
      <w:r>
        <w:t>串口通信正常，输入数据在预定合法范围内（移动距离参数在</w:t>
      </w:r>
      <w:r>
        <w:t>[1,5]</w:t>
      </w:r>
      <w:r>
        <w:t>，旋转角度在</w:t>
      </w:r>
      <w:r>
        <w:t>[0,180]</w:t>
      </w:r>
      <w:r>
        <w:t>度）</w:t>
      </w:r>
    </w:p>
    <w:p w14:paraId="446FB0AA" w14:textId="77777777" w:rsidR="00A27FD0" w:rsidRDefault="00560D8A">
      <w:pPr>
        <w:pStyle w:val="a3"/>
        <w:ind w:left="240" w:firstLine="420"/>
      </w:pPr>
      <w:r>
        <w:rPr>
          <w:b/>
        </w:rPr>
        <w:t>预期结果：</w:t>
      </w:r>
      <w:r>
        <w:t>机器人正确完成运动指令，到达预期目的地</w:t>
      </w:r>
    </w:p>
    <w:p w14:paraId="0BD93CA2" w14:textId="77777777" w:rsidR="00A27FD0" w:rsidRDefault="00560D8A">
      <w:pPr>
        <w:pStyle w:val="a3"/>
        <w:ind w:left="240" w:firstLine="420"/>
      </w:pPr>
      <w:r>
        <w:rPr>
          <w:b/>
        </w:rPr>
        <w:t>实际输出：</w:t>
      </w:r>
      <w:r>
        <w:t>机器人正确完成运动指令，到达预期目的地</w:t>
      </w:r>
    </w:p>
    <w:p w14:paraId="27F7C248" w14:textId="77777777" w:rsidR="00A27FD0" w:rsidRDefault="00560D8A">
      <w:pPr>
        <w:pStyle w:val="a3"/>
        <w:ind w:left="240" w:firstLine="420"/>
      </w:pPr>
      <w:r>
        <w:rPr>
          <w:b/>
        </w:rPr>
        <w:t>完成状态：所期望的</w:t>
      </w:r>
    </w:p>
    <w:p w14:paraId="66E51D2B" w14:textId="77777777" w:rsidR="00A27FD0" w:rsidRDefault="00A27FD0">
      <w:pPr>
        <w:pStyle w:val="a3"/>
        <w:ind w:left="240" w:firstLine="420"/>
      </w:pPr>
    </w:p>
    <w:p w14:paraId="7E9CF2BA" w14:textId="77777777" w:rsidR="00A27FD0" w:rsidRDefault="00560D8A">
      <w:pPr>
        <w:pStyle w:val="a3"/>
        <w:ind w:left="240" w:firstLine="420"/>
      </w:pPr>
      <w:r>
        <w:rPr>
          <w:b/>
        </w:rPr>
        <w:lastRenderedPageBreak/>
        <w:t>测试用例</w:t>
      </w:r>
      <w:r>
        <w:rPr>
          <w:b/>
        </w:rPr>
        <w:t>2</w:t>
      </w:r>
      <w:r>
        <w:rPr>
          <w:b/>
        </w:rPr>
        <w:t>：</w:t>
      </w:r>
      <w:r>
        <w:t>与测试用例</w:t>
      </w:r>
      <w:r>
        <w:t>1</w:t>
      </w:r>
      <w:r>
        <w:t>对应，输入数据在预定合法范围外</w:t>
      </w:r>
    </w:p>
    <w:p w14:paraId="6618D04A" w14:textId="77777777" w:rsidR="00A27FD0" w:rsidRDefault="00560D8A">
      <w:pPr>
        <w:pStyle w:val="a3"/>
        <w:ind w:left="240" w:firstLine="420"/>
      </w:pPr>
      <w:r>
        <w:rPr>
          <w:b/>
        </w:rPr>
        <w:t>预期结果：</w:t>
      </w:r>
      <w:r>
        <w:t>触发异常，输出错误信息</w:t>
      </w:r>
      <w:r>
        <w:t xml:space="preserve"> "Can't move so fast!"</w:t>
      </w:r>
      <w:r>
        <w:t>或</w:t>
      </w:r>
      <w:r>
        <w:t>"Can't rotate so fast!"(</w:t>
      </w:r>
      <w:r>
        <w:t>来自异常处理函数</w:t>
      </w:r>
      <w:r>
        <w:t>otherError</w:t>
      </w:r>
      <w:r>
        <w:t>调用</w:t>
      </w:r>
      <w:r>
        <w:t>)</w:t>
      </w:r>
    </w:p>
    <w:p w14:paraId="60FB9780" w14:textId="77777777" w:rsidR="00A27FD0" w:rsidRDefault="00560D8A">
      <w:pPr>
        <w:pStyle w:val="a3"/>
        <w:ind w:left="240" w:firstLine="420"/>
      </w:pPr>
      <w:r>
        <w:rPr>
          <w:b/>
        </w:rPr>
        <w:t>实际输出：</w:t>
      </w:r>
      <w:r>
        <w:t>根据输入指令类型，正确输出错误信息</w:t>
      </w:r>
      <w:r>
        <w:t>"Can't move so fast!"</w:t>
      </w:r>
      <w:r>
        <w:t>或</w:t>
      </w:r>
      <w:r>
        <w:t>"Can't rotate so fast!"</w:t>
      </w:r>
    </w:p>
    <w:p w14:paraId="2EEFE391" w14:textId="77777777" w:rsidR="00A27FD0" w:rsidRDefault="00560D8A">
      <w:pPr>
        <w:pStyle w:val="a3"/>
        <w:ind w:left="240" w:firstLine="420"/>
      </w:pPr>
      <w:r>
        <w:rPr>
          <w:b/>
        </w:rPr>
        <w:t>完成状态：所预期的</w:t>
      </w:r>
    </w:p>
    <w:p w14:paraId="43F9F1E4" w14:textId="77777777" w:rsidR="00A27FD0" w:rsidRDefault="00A27FD0">
      <w:pPr>
        <w:pStyle w:val="a3"/>
        <w:ind w:left="240" w:firstLine="420"/>
      </w:pPr>
    </w:p>
    <w:p w14:paraId="66C184DA" w14:textId="77777777" w:rsidR="00A27FD0" w:rsidRDefault="00560D8A">
      <w:pPr>
        <w:pStyle w:val="a3"/>
        <w:ind w:left="240" w:firstLine="420"/>
      </w:pPr>
      <w:r>
        <w:rPr>
          <w:b/>
        </w:rPr>
        <w:t>测试用例</w:t>
      </w:r>
      <w:r>
        <w:rPr>
          <w:b/>
        </w:rPr>
        <w:t>3</w:t>
      </w:r>
      <w:r>
        <w:rPr>
          <w:b/>
        </w:rPr>
        <w:t>：</w:t>
      </w:r>
      <w:r>
        <w:t>非法指令，即除</w:t>
      </w:r>
      <w:r>
        <w:t>forward, backward, left, right, rotate_l, rotate_r, stop</w:t>
      </w:r>
      <w:r>
        <w:t>以</w:t>
      </w:r>
      <w:r>
        <w:t>外的指令。</w:t>
      </w:r>
    </w:p>
    <w:p w14:paraId="291294E9" w14:textId="77777777" w:rsidR="00A27FD0" w:rsidRDefault="00560D8A">
      <w:pPr>
        <w:pStyle w:val="a3"/>
        <w:ind w:left="240" w:firstLine="420"/>
      </w:pPr>
      <w:r>
        <w:rPr>
          <w:b/>
        </w:rPr>
        <w:t>预期结果：</w:t>
      </w:r>
      <w:r>
        <w:t>触发异常，输出错误信息</w:t>
      </w:r>
      <w:r>
        <w:t xml:space="preserve"> "cmd error"(</w:t>
      </w:r>
      <w:r>
        <w:t>来自异常处理函数</w:t>
      </w:r>
      <w:r>
        <w:t>cmdError</w:t>
      </w:r>
      <w:r>
        <w:t>调用</w:t>
      </w:r>
      <w:r>
        <w:t>)</w:t>
      </w:r>
    </w:p>
    <w:p w14:paraId="48E76FD5" w14:textId="77777777" w:rsidR="00A27FD0" w:rsidRDefault="00560D8A">
      <w:pPr>
        <w:pStyle w:val="a3"/>
        <w:ind w:left="240" w:firstLine="420"/>
      </w:pPr>
      <w:r>
        <w:rPr>
          <w:b/>
        </w:rPr>
        <w:t>实际输出：</w:t>
      </w:r>
      <w:r>
        <w:t>根据输入指令类型，正确输出错误信息</w:t>
      </w:r>
      <w:r>
        <w:t>"cmd  error"</w:t>
      </w:r>
    </w:p>
    <w:p w14:paraId="71BA1944" w14:textId="77777777" w:rsidR="00A27FD0" w:rsidRDefault="00560D8A">
      <w:pPr>
        <w:pStyle w:val="a3"/>
        <w:ind w:left="240" w:firstLine="420"/>
      </w:pPr>
      <w:r>
        <w:rPr>
          <w:b/>
        </w:rPr>
        <w:t>完成状态：所预期的</w:t>
      </w:r>
    </w:p>
    <w:p w14:paraId="0B682C35" w14:textId="77777777" w:rsidR="00A27FD0" w:rsidRDefault="00A27FD0">
      <w:pPr>
        <w:pStyle w:val="a3"/>
      </w:pPr>
    </w:p>
    <w:p w14:paraId="3674B350" w14:textId="77777777" w:rsidR="00A27FD0" w:rsidRDefault="00560D8A">
      <w:pPr>
        <w:pStyle w:val="3"/>
        <w:numPr>
          <w:ilvl w:val="2"/>
          <w:numId w:val="1"/>
        </w:numPr>
        <w:spacing w:before="720"/>
      </w:pPr>
      <w:r>
        <w:t>键盘控制</w:t>
      </w:r>
    </w:p>
    <w:p w14:paraId="360FD789" w14:textId="77777777" w:rsidR="00A27FD0" w:rsidRDefault="00560D8A">
      <w:pPr>
        <w:pStyle w:val="a3"/>
        <w:ind w:left="240" w:firstLine="420"/>
      </w:pPr>
      <w:r>
        <w:rPr>
          <w:b/>
        </w:rPr>
        <w:t>测试用例</w:t>
      </w:r>
      <w:r>
        <w:rPr>
          <w:b/>
        </w:rPr>
        <w:t>1</w:t>
      </w:r>
      <w:r>
        <w:rPr>
          <w:b/>
        </w:rPr>
        <w:t>：</w:t>
      </w:r>
      <w:r>
        <w:t>保证键盘控制程序启动正常，点击键盘上对应基本移动指令按钮</w:t>
      </w:r>
      <w:r>
        <w:t>(u,i,o,j,k,l)</w:t>
      </w:r>
    </w:p>
    <w:p w14:paraId="18CC6396" w14:textId="77777777" w:rsidR="00A27FD0" w:rsidRDefault="00560D8A">
      <w:pPr>
        <w:pStyle w:val="a3"/>
        <w:ind w:left="240" w:firstLine="420"/>
      </w:pPr>
      <w:r>
        <w:rPr>
          <w:b/>
        </w:rPr>
        <w:t>预期结果：</w:t>
      </w:r>
      <w:r>
        <w:t>机器人正确移动或旋转一小段距离并停止</w:t>
      </w:r>
    </w:p>
    <w:p w14:paraId="74152989" w14:textId="77777777" w:rsidR="00A27FD0" w:rsidRDefault="00560D8A">
      <w:pPr>
        <w:pStyle w:val="a3"/>
        <w:ind w:left="240" w:firstLine="420"/>
      </w:pPr>
      <w:r>
        <w:rPr>
          <w:b/>
        </w:rPr>
        <w:t>实际输出：</w:t>
      </w:r>
      <w:r>
        <w:t>机器人正确移动或旋转一小段距离并停止</w:t>
      </w:r>
    </w:p>
    <w:p w14:paraId="6AE767E0" w14:textId="77777777" w:rsidR="00A27FD0" w:rsidRDefault="00560D8A">
      <w:pPr>
        <w:pStyle w:val="a3"/>
        <w:ind w:left="240" w:firstLine="420"/>
      </w:pPr>
      <w:r>
        <w:rPr>
          <w:b/>
        </w:rPr>
        <w:t>完成状态：有一定的偏差，每次移动距离有差别</w:t>
      </w:r>
    </w:p>
    <w:p w14:paraId="4A88E6FF" w14:textId="77777777" w:rsidR="00A27FD0" w:rsidRDefault="00A27FD0">
      <w:pPr>
        <w:pStyle w:val="a3"/>
        <w:ind w:left="240" w:firstLine="420"/>
      </w:pPr>
    </w:p>
    <w:p w14:paraId="0112B0C3" w14:textId="77777777" w:rsidR="00A27FD0" w:rsidRDefault="00560D8A">
      <w:pPr>
        <w:pStyle w:val="a3"/>
        <w:ind w:left="240" w:firstLine="420"/>
      </w:pPr>
      <w:r>
        <w:rPr>
          <w:b/>
        </w:rPr>
        <w:t>测试用例</w:t>
      </w:r>
      <w:r>
        <w:rPr>
          <w:b/>
        </w:rPr>
        <w:t>2</w:t>
      </w:r>
      <w:r>
        <w:rPr>
          <w:b/>
        </w:rPr>
        <w:t>：</w:t>
      </w:r>
      <w:r>
        <w:t>保证键盘控制程序启动正常，长按键盘上对应基本移动指</w:t>
      </w:r>
      <w:r>
        <w:t>令按钮</w:t>
      </w:r>
      <w:r>
        <w:t>(u,i,o,j,k,l)</w:t>
      </w:r>
    </w:p>
    <w:p w14:paraId="4513E070" w14:textId="77777777" w:rsidR="00A27FD0" w:rsidRDefault="00560D8A">
      <w:pPr>
        <w:pStyle w:val="a3"/>
        <w:ind w:left="240" w:firstLine="420"/>
      </w:pPr>
      <w:r>
        <w:rPr>
          <w:b/>
        </w:rPr>
        <w:t>预期结果：</w:t>
      </w:r>
      <w:r>
        <w:t>机器人正确匀速移动一段距离并在松开按键后停止</w:t>
      </w:r>
    </w:p>
    <w:p w14:paraId="2695F9FD" w14:textId="77777777" w:rsidR="00A27FD0" w:rsidRDefault="00560D8A">
      <w:pPr>
        <w:pStyle w:val="a3"/>
        <w:ind w:left="240" w:firstLine="420"/>
      </w:pPr>
      <w:r>
        <w:rPr>
          <w:b/>
        </w:rPr>
        <w:t>实际输出：</w:t>
      </w:r>
      <w:r>
        <w:t>机器人正确匀速移动一段距离并在松开按键后停止</w:t>
      </w:r>
    </w:p>
    <w:p w14:paraId="62A420EC" w14:textId="77777777" w:rsidR="00A27FD0" w:rsidRDefault="00560D8A">
      <w:pPr>
        <w:pStyle w:val="a3"/>
        <w:ind w:left="240" w:firstLine="420"/>
      </w:pPr>
      <w:r>
        <w:rPr>
          <w:b/>
        </w:rPr>
        <w:t>完成状态：所预期的</w:t>
      </w:r>
    </w:p>
    <w:p w14:paraId="4D8FD88C" w14:textId="77777777" w:rsidR="00A27FD0" w:rsidRDefault="00A27FD0">
      <w:pPr>
        <w:pStyle w:val="a3"/>
        <w:ind w:left="240" w:firstLine="420"/>
      </w:pPr>
    </w:p>
    <w:p w14:paraId="22735265" w14:textId="77777777" w:rsidR="00A27FD0" w:rsidRDefault="00560D8A">
      <w:pPr>
        <w:pStyle w:val="2"/>
        <w:numPr>
          <w:ilvl w:val="1"/>
          <w:numId w:val="1"/>
        </w:numPr>
        <w:spacing w:before="720"/>
      </w:pPr>
      <w:r>
        <w:rPr>
          <w:sz w:val="24"/>
          <w:szCs w:val="24"/>
        </w:rPr>
        <w:t>总控模块测试结果</w:t>
      </w:r>
    </w:p>
    <w:p w14:paraId="3D2CB6DF" w14:textId="77777777" w:rsidR="00A27FD0" w:rsidRDefault="00560D8A">
      <w:pPr>
        <w:pStyle w:val="a3"/>
        <w:ind w:left="240" w:firstLine="420"/>
      </w:pPr>
      <w:r>
        <w:rPr>
          <w:b/>
        </w:rPr>
        <w:t>测试用例</w:t>
      </w:r>
      <w:r>
        <w:rPr>
          <w:b/>
        </w:rPr>
        <w:t>1</w:t>
      </w:r>
      <w:r>
        <w:rPr>
          <w:b/>
        </w:rPr>
        <w:t>：</w:t>
      </w:r>
      <w:r>
        <w:t>在启动系统后，再次尝试发送请求启动系统命令</w:t>
      </w:r>
    </w:p>
    <w:p w14:paraId="77705C1B" w14:textId="77777777" w:rsidR="00A27FD0" w:rsidRDefault="00560D8A">
      <w:pPr>
        <w:pStyle w:val="a3"/>
        <w:ind w:left="480" w:firstLine="420"/>
      </w:pPr>
      <w:r>
        <w:rPr>
          <w:b/>
        </w:rPr>
        <w:t>预期结果：</w:t>
      </w:r>
      <w:r>
        <w:t>触发异常，输出错误信息</w:t>
      </w:r>
      <w:r>
        <w:t>“already started</w:t>
      </w:r>
      <w:r>
        <w:t>，</w:t>
      </w:r>
      <w:r>
        <w:t>don't need to start again</w:t>
      </w:r>
      <w:r>
        <w:t>！</w:t>
      </w:r>
      <w:r>
        <w:t>”</w:t>
      </w:r>
    </w:p>
    <w:p w14:paraId="2C8A6282" w14:textId="77777777" w:rsidR="00A27FD0" w:rsidRDefault="00560D8A">
      <w:pPr>
        <w:pStyle w:val="a3"/>
        <w:ind w:left="480" w:firstLine="420"/>
      </w:pPr>
      <w:r>
        <w:rPr>
          <w:b/>
        </w:rPr>
        <w:t>实际输出：</w:t>
      </w:r>
      <w:r>
        <w:t>输出错误信息</w:t>
      </w:r>
      <w:r>
        <w:t>“already started</w:t>
      </w:r>
      <w:r>
        <w:t>，</w:t>
      </w:r>
      <w:r>
        <w:t>don't need to start again</w:t>
      </w:r>
      <w:r>
        <w:t>！</w:t>
      </w:r>
      <w:r>
        <w:t>”</w:t>
      </w:r>
    </w:p>
    <w:p w14:paraId="53F1E1E1" w14:textId="77777777" w:rsidR="00A27FD0" w:rsidRDefault="00560D8A">
      <w:pPr>
        <w:pStyle w:val="a3"/>
        <w:ind w:left="480" w:firstLine="420"/>
      </w:pPr>
      <w:r>
        <w:rPr>
          <w:b/>
        </w:rPr>
        <w:t>完成状态：所期望的</w:t>
      </w:r>
    </w:p>
    <w:p w14:paraId="0173479D" w14:textId="77777777" w:rsidR="00A27FD0" w:rsidRDefault="00A27FD0">
      <w:pPr>
        <w:pStyle w:val="a3"/>
        <w:ind w:left="480" w:firstLine="420"/>
      </w:pPr>
    </w:p>
    <w:p w14:paraId="3E8F0177" w14:textId="77777777" w:rsidR="00A27FD0" w:rsidRDefault="00560D8A">
      <w:pPr>
        <w:pStyle w:val="a3"/>
        <w:ind w:left="240" w:firstLine="420"/>
      </w:pPr>
      <w:r>
        <w:rPr>
          <w:b/>
        </w:rPr>
        <w:t>测试用例</w:t>
      </w:r>
      <w:r>
        <w:rPr>
          <w:b/>
        </w:rPr>
        <w:t>2</w:t>
      </w:r>
      <w:r>
        <w:rPr>
          <w:b/>
        </w:rPr>
        <w:t>：</w:t>
      </w:r>
      <w:r>
        <w:t>输入参数指令</w:t>
      </w:r>
      <w:r>
        <w:t>1-6</w:t>
      </w:r>
      <w:r>
        <w:t>以外的命令</w:t>
      </w:r>
    </w:p>
    <w:p w14:paraId="0F380B40" w14:textId="77777777" w:rsidR="00A27FD0" w:rsidRDefault="00560D8A">
      <w:pPr>
        <w:pStyle w:val="a3"/>
        <w:ind w:left="240" w:firstLine="420"/>
      </w:pPr>
      <w:r>
        <w:rPr>
          <w:noProof/>
        </w:rPr>
        <w:drawing>
          <wp:inline distT="0" distB="0" distL="0" distR="0" wp14:anchorId="1C89F477" wp14:editId="7374431B">
            <wp:extent cx="5113909" cy="357378"/>
            <wp:effectExtent l="0" t="0" r="0" b="0"/>
            <wp:docPr id="4" name="Drawing 3" descr="图片"/>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pic:cNvPicPr>
                  </pic:nvPicPr>
                  <pic:blipFill>
                    <a:blip r:embed="rId10"/>
                    <a:stretch>
                      <a:fillRect/>
                    </a:stretch>
                  </pic:blipFill>
                  <pic:spPr>
                    <a:xfrm>
                      <a:off x="0" y="0"/>
                      <a:ext cx="5113909" cy="357378"/>
                    </a:xfrm>
                    <a:prstGeom prst="rect">
                      <a:avLst/>
                    </a:prstGeom>
                  </pic:spPr>
                </pic:pic>
              </a:graphicData>
            </a:graphic>
          </wp:inline>
        </w:drawing>
      </w:r>
    </w:p>
    <w:p w14:paraId="74144D18" w14:textId="77777777" w:rsidR="00A27FD0" w:rsidRDefault="00560D8A">
      <w:pPr>
        <w:pStyle w:val="a3"/>
        <w:ind w:left="480" w:firstLine="420"/>
      </w:pPr>
      <w:r>
        <w:rPr>
          <w:b/>
        </w:rPr>
        <w:t>预期结果：</w:t>
      </w:r>
      <w:r>
        <w:t>触发异常，输出错误信息</w:t>
      </w:r>
      <w:r>
        <w:t xml:space="preserve"> “there's no other cmds except 1~6!”</w:t>
      </w:r>
    </w:p>
    <w:p w14:paraId="49DE906C" w14:textId="77777777" w:rsidR="00A27FD0" w:rsidRDefault="00560D8A">
      <w:pPr>
        <w:pStyle w:val="a3"/>
        <w:ind w:left="480" w:firstLine="420"/>
      </w:pPr>
      <w:r>
        <w:rPr>
          <w:b/>
        </w:rPr>
        <w:t>实际输出：</w:t>
      </w:r>
      <w:r>
        <w:t>输出错误信息</w:t>
      </w:r>
      <w:r>
        <w:t xml:space="preserve"> “there's no other cmds except 1~6!”</w:t>
      </w:r>
    </w:p>
    <w:p w14:paraId="7A575F10" w14:textId="77777777" w:rsidR="00A27FD0" w:rsidRDefault="00560D8A">
      <w:pPr>
        <w:pStyle w:val="a3"/>
        <w:ind w:left="480" w:firstLine="420"/>
      </w:pPr>
      <w:r>
        <w:rPr>
          <w:b/>
        </w:rPr>
        <w:t>完成状态：所期望的</w:t>
      </w:r>
    </w:p>
    <w:p w14:paraId="04E6F53B" w14:textId="77777777" w:rsidR="00A27FD0" w:rsidRDefault="00A27FD0">
      <w:pPr>
        <w:pStyle w:val="a3"/>
        <w:ind w:left="480" w:firstLine="420"/>
      </w:pPr>
    </w:p>
    <w:p w14:paraId="2B5A9B32" w14:textId="77777777" w:rsidR="00A27FD0" w:rsidRDefault="00560D8A">
      <w:pPr>
        <w:pStyle w:val="1"/>
        <w:numPr>
          <w:ilvl w:val="0"/>
          <w:numId w:val="1"/>
        </w:numPr>
        <w:spacing w:before="720"/>
      </w:pPr>
      <w:r>
        <w:rPr>
          <w:sz w:val="28"/>
          <w:szCs w:val="28"/>
        </w:rPr>
        <w:t>测试结果分析</w:t>
      </w:r>
    </w:p>
    <w:p w14:paraId="4E00A0EF" w14:textId="77777777" w:rsidR="00A27FD0" w:rsidRDefault="00560D8A">
      <w:pPr>
        <w:pStyle w:val="2"/>
        <w:numPr>
          <w:ilvl w:val="1"/>
          <w:numId w:val="1"/>
        </w:numPr>
      </w:pPr>
      <w:r>
        <w:t>对被测试软件的总体评估</w:t>
      </w:r>
    </w:p>
    <w:p w14:paraId="092ACD84" w14:textId="77777777" w:rsidR="00A27FD0" w:rsidRDefault="00560D8A">
      <w:pPr>
        <w:pStyle w:val="a3"/>
        <w:numPr>
          <w:ilvl w:val="2"/>
          <w:numId w:val="1"/>
        </w:numPr>
      </w:pPr>
      <w:r>
        <w:rPr>
          <w:b/>
          <w:sz w:val="26"/>
          <w:szCs w:val="26"/>
        </w:rPr>
        <w:t>语音识别存在问题</w:t>
      </w:r>
    </w:p>
    <w:p w14:paraId="4A1AE884" w14:textId="77777777" w:rsidR="00A27FD0" w:rsidRDefault="00560D8A">
      <w:pPr>
        <w:pStyle w:val="a3"/>
        <w:ind w:left="720"/>
      </w:pPr>
      <w:r>
        <w:rPr>
          <w:b/>
        </w:rPr>
        <w:t>问题</w:t>
      </w:r>
      <w:r>
        <w:rPr>
          <w:b/>
        </w:rPr>
        <w:t>1</w:t>
      </w:r>
      <w:r>
        <w:rPr>
          <w:b/>
        </w:rPr>
        <w:t>：</w:t>
      </w:r>
      <w:r>
        <w:t>语音测试用例</w:t>
      </w:r>
      <w:r>
        <w:t>1</w:t>
      </w:r>
      <w:r>
        <w:t>中输入</w:t>
      </w:r>
      <w:r>
        <w:t>"Stop follow"</w:t>
      </w:r>
      <w:r>
        <w:t>识别错误</w:t>
      </w:r>
    </w:p>
    <w:p w14:paraId="0556E633" w14:textId="77777777" w:rsidR="00A27FD0" w:rsidRDefault="00560D8A">
      <w:pPr>
        <w:pStyle w:val="a3"/>
        <w:ind w:left="720"/>
      </w:pPr>
      <w:r>
        <w:rPr>
          <w:b/>
        </w:rPr>
        <w:t>问题分析：</w:t>
      </w:r>
      <w:r>
        <w:t>当语音输入多个单词时，除首个单词首字母大写外全部小写，代码记录为识别</w:t>
      </w:r>
      <w:r>
        <w:t>"Stop Follow"</w:t>
      </w:r>
      <w:r>
        <w:t>，因此出现识别错误</w:t>
      </w:r>
      <w:r>
        <w:t>。</w:t>
      </w:r>
    </w:p>
    <w:p w14:paraId="71C9E89F" w14:textId="77777777" w:rsidR="00A27FD0" w:rsidRDefault="00560D8A">
      <w:pPr>
        <w:pStyle w:val="a3"/>
        <w:ind w:left="720"/>
      </w:pPr>
      <w:r>
        <w:rPr>
          <w:b/>
        </w:rPr>
        <w:t>性能影响：</w:t>
      </w:r>
      <w:r>
        <w:t>没有正确执行指令，对命令进行错误判断，正常执行的命令触发了异常。</w:t>
      </w:r>
    </w:p>
    <w:p w14:paraId="69EE2182" w14:textId="77777777" w:rsidR="00A27FD0" w:rsidRDefault="00560D8A">
      <w:pPr>
        <w:pStyle w:val="a3"/>
        <w:ind w:left="720"/>
      </w:pPr>
      <w:r>
        <w:rPr>
          <w:b/>
        </w:rPr>
        <w:t>修正影响：</w:t>
      </w:r>
      <w:r>
        <w:t>造成语音库单词表变动。</w:t>
      </w:r>
    </w:p>
    <w:p w14:paraId="6F885AE8" w14:textId="77777777" w:rsidR="00A27FD0" w:rsidRDefault="00560D8A">
      <w:pPr>
        <w:pStyle w:val="a3"/>
        <w:ind w:left="720"/>
      </w:pPr>
      <w:r>
        <w:t xml:space="preserve"> </w:t>
      </w:r>
    </w:p>
    <w:p w14:paraId="5D145896" w14:textId="77777777" w:rsidR="00A27FD0" w:rsidRDefault="00560D8A">
      <w:pPr>
        <w:pStyle w:val="a3"/>
        <w:ind w:left="720"/>
      </w:pPr>
      <w:r>
        <w:rPr>
          <w:b/>
        </w:rPr>
        <w:t>问题</w:t>
      </w:r>
      <w:r>
        <w:rPr>
          <w:b/>
        </w:rPr>
        <w:t>2</w:t>
      </w:r>
      <w:r>
        <w:rPr>
          <w:b/>
        </w:rPr>
        <w:t>：</w:t>
      </w:r>
      <w:r>
        <w:t>语音测试用例</w:t>
      </w:r>
      <w:r>
        <w:t>2</w:t>
      </w:r>
      <w:r>
        <w:t>中无命令输入情况与预期出现偏差</w:t>
      </w:r>
    </w:p>
    <w:p w14:paraId="70975851" w14:textId="77777777" w:rsidR="00A27FD0" w:rsidRDefault="00560D8A">
      <w:pPr>
        <w:pStyle w:val="a3"/>
        <w:ind w:left="720"/>
      </w:pPr>
      <w:r>
        <w:rPr>
          <w:b/>
        </w:rPr>
        <w:t>问题分析：</w:t>
      </w:r>
      <w:r>
        <w:t>使用讯飞语音模块接受音频，若识别期间模块没有收到语音信息，模块会自动进行下一次识别，直到接收到音频信息。</w:t>
      </w:r>
    </w:p>
    <w:p w14:paraId="792415DB" w14:textId="77777777" w:rsidR="00A27FD0" w:rsidRDefault="00560D8A">
      <w:pPr>
        <w:pStyle w:val="a3"/>
        <w:ind w:left="720"/>
      </w:pPr>
      <w:r>
        <w:rPr>
          <w:b/>
        </w:rPr>
        <w:t>性能影响：</w:t>
      </w:r>
      <w:r>
        <w:t>在使用语音识别功能时，若没有设置计时器提供控制时间，没有音频输入时造成长时间等待。</w:t>
      </w:r>
    </w:p>
    <w:p w14:paraId="78676B44" w14:textId="77777777" w:rsidR="00A27FD0" w:rsidRDefault="00A27FD0">
      <w:pPr>
        <w:pStyle w:val="a3"/>
        <w:ind w:left="720"/>
      </w:pPr>
    </w:p>
    <w:p w14:paraId="328B0185" w14:textId="77777777" w:rsidR="00A27FD0" w:rsidRDefault="00560D8A">
      <w:pPr>
        <w:pStyle w:val="a3"/>
        <w:numPr>
          <w:ilvl w:val="2"/>
          <w:numId w:val="1"/>
        </w:numPr>
      </w:pPr>
      <w:r>
        <w:rPr>
          <w:b/>
          <w:sz w:val="26"/>
          <w:szCs w:val="26"/>
        </w:rPr>
        <w:t>基本移动存在的问题</w:t>
      </w:r>
    </w:p>
    <w:p w14:paraId="19C621DC" w14:textId="77777777" w:rsidR="00A27FD0" w:rsidRDefault="00560D8A">
      <w:pPr>
        <w:pStyle w:val="a3"/>
        <w:ind w:left="720"/>
      </w:pPr>
      <w:r>
        <w:rPr>
          <w:b/>
        </w:rPr>
        <w:t>问题</w:t>
      </w:r>
      <w:r>
        <w:rPr>
          <w:b/>
        </w:rPr>
        <w:t>1</w:t>
      </w:r>
      <w:r>
        <w:t>：每次单次移动距离有较小差异</w:t>
      </w:r>
    </w:p>
    <w:p w14:paraId="610DC6E4" w14:textId="77777777" w:rsidR="00A27FD0" w:rsidRDefault="00560D8A">
      <w:pPr>
        <w:pStyle w:val="a3"/>
        <w:ind w:left="720"/>
      </w:pPr>
      <w:r>
        <w:rPr>
          <w:b/>
        </w:rPr>
        <w:lastRenderedPageBreak/>
        <w:t>问题分析</w:t>
      </w:r>
      <w:r>
        <w:t>：当</w:t>
      </w:r>
      <w:r>
        <w:t>gazebo</w:t>
      </w:r>
      <w:r>
        <w:t>运行时占用内存大，导致程序运行时间波动较大，迭代数控制不一定和时间相匹配，每次移动时间会产生一定的差异。</w:t>
      </w:r>
    </w:p>
    <w:p w14:paraId="68940E17" w14:textId="77777777" w:rsidR="00A27FD0" w:rsidRDefault="00560D8A">
      <w:pPr>
        <w:pStyle w:val="a3"/>
        <w:ind w:left="720"/>
      </w:pPr>
      <w:r>
        <w:rPr>
          <w:b/>
        </w:rPr>
        <w:t>性能影响</w:t>
      </w:r>
      <w:r>
        <w:t>：用户可能在对机器人位置进行微小调整时可能会不太方便。</w:t>
      </w:r>
    </w:p>
    <w:p w14:paraId="12ED6C76" w14:textId="77777777" w:rsidR="00A27FD0" w:rsidRDefault="00A27FD0">
      <w:pPr>
        <w:pStyle w:val="a3"/>
      </w:pPr>
    </w:p>
    <w:p w14:paraId="3966B81E" w14:textId="77777777" w:rsidR="00A27FD0" w:rsidRDefault="00560D8A">
      <w:pPr>
        <w:pStyle w:val="2"/>
        <w:numPr>
          <w:ilvl w:val="1"/>
          <w:numId w:val="1"/>
        </w:numPr>
        <w:spacing w:before="720"/>
      </w:pPr>
      <w:r>
        <w:t>测试环境的影响</w:t>
      </w:r>
    </w:p>
    <w:p w14:paraId="34B23B27" w14:textId="77777777" w:rsidR="00A27FD0" w:rsidRDefault="00560D8A">
      <w:pPr>
        <w:pStyle w:val="a3"/>
        <w:numPr>
          <w:ilvl w:val="2"/>
          <w:numId w:val="1"/>
        </w:numPr>
      </w:pPr>
      <w:r>
        <w:rPr>
          <w:b/>
          <w:sz w:val="28"/>
          <w:szCs w:val="28"/>
        </w:rPr>
        <w:t>机器人</w:t>
      </w:r>
      <w:r>
        <w:rPr>
          <w:b/>
          <w:sz w:val="28"/>
          <w:szCs w:val="28"/>
        </w:rPr>
        <w:t>demo</w:t>
      </w:r>
      <w:r>
        <w:rPr>
          <w:b/>
          <w:sz w:val="28"/>
          <w:szCs w:val="28"/>
        </w:rPr>
        <w:t>语音播报功能影响</w:t>
      </w:r>
    </w:p>
    <w:p w14:paraId="3494225B" w14:textId="77777777" w:rsidR="00A27FD0" w:rsidRDefault="00560D8A">
      <w:pPr>
        <w:pStyle w:val="a3"/>
        <w:ind w:left="720"/>
      </w:pPr>
      <w:r>
        <w:rPr>
          <w:b/>
        </w:rPr>
        <w:t>问题</w:t>
      </w:r>
      <w:r>
        <w:rPr>
          <w:b/>
        </w:rPr>
        <w:t>1</w:t>
      </w:r>
      <w:r>
        <w:rPr>
          <w:b/>
        </w:rPr>
        <w:t>：</w:t>
      </w:r>
      <w:r>
        <w:t>机器人</w:t>
      </w:r>
      <w:r>
        <w:t>demo</w:t>
      </w:r>
      <w:r>
        <w:t>不支持语音播报功能导致</w:t>
      </w:r>
      <w:r>
        <w:t>ExceptionHandler</w:t>
      </w:r>
      <w:r>
        <w:t>类中函数运行时报错。</w:t>
      </w:r>
    </w:p>
    <w:p w14:paraId="31F6D912" w14:textId="77777777" w:rsidR="00A27FD0" w:rsidRDefault="00560D8A">
      <w:pPr>
        <w:pStyle w:val="a3"/>
        <w:ind w:left="720"/>
      </w:pPr>
      <w:r>
        <w:rPr>
          <w:b/>
        </w:rPr>
        <w:t>修正建议</w:t>
      </w:r>
      <w:r>
        <w:t>：将语音播报暂时改为输出</w:t>
      </w:r>
      <w:r>
        <w:t>log</w:t>
      </w:r>
      <w:r>
        <w:t>进行测试。</w:t>
      </w:r>
    </w:p>
    <w:p w14:paraId="65F26379" w14:textId="77777777" w:rsidR="00A27FD0" w:rsidRDefault="00A27FD0">
      <w:pPr>
        <w:pStyle w:val="a3"/>
        <w:ind w:left="720"/>
      </w:pPr>
    </w:p>
    <w:p w14:paraId="1EDF144B" w14:textId="77777777" w:rsidR="00A27FD0" w:rsidRDefault="00560D8A">
      <w:pPr>
        <w:pStyle w:val="a3"/>
        <w:ind w:left="720"/>
      </w:pPr>
      <w:r>
        <w:rPr>
          <w:b/>
        </w:rPr>
        <w:t>问题</w:t>
      </w:r>
      <w:r>
        <w:rPr>
          <w:b/>
        </w:rPr>
        <w:t>1</w:t>
      </w:r>
      <w:r>
        <w:rPr>
          <w:b/>
        </w:rPr>
        <w:t>：</w:t>
      </w:r>
      <w:r>
        <w:t>机器人</w:t>
      </w:r>
      <w:r>
        <w:t>demo</w:t>
      </w:r>
      <w:r>
        <w:t>底盘为两轮，不支持左右平移导致静止不动。</w:t>
      </w:r>
    </w:p>
    <w:p w14:paraId="6F1A33F8" w14:textId="77777777" w:rsidR="00A27FD0" w:rsidRDefault="00560D8A">
      <w:pPr>
        <w:pStyle w:val="a3"/>
        <w:ind w:left="720"/>
      </w:pPr>
      <w:r>
        <w:rPr>
          <w:b/>
        </w:rPr>
        <w:t>修正建议</w:t>
      </w:r>
      <w:r>
        <w:t>：对</w:t>
      </w:r>
      <w:r>
        <w:t>move</w:t>
      </w:r>
      <w:r>
        <w:t>类测试时，对于有关是否左右平移的现象不予评价。</w:t>
      </w:r>
    </w:p>
    <w:p w14:paraId="5B48B02C" w14:textId="77777777" w:rsidR="00A27FD0" w:rsidRDefault="00A27FD0">
      <w:pPr>
        <w:pStyle w:val="a3"/>
        <w:ind w:firstLine="420"/>
      </w:pPr>
    </w:p>
    <w:p w14:paraId="0E9B6439" w14:textId="77777777" w:rsidR="00A27FD0" w:rsidRDefault="00560D8A">
      <w:pPr>
        <w:pStyle w:val="2"/>
        <w:numPr>
          <w:ilvl w:val="1"/>
          <w:numId w:val="1"/>
        </w:numPr>
        <w:spacing w:before="720"/>
      </w:pPr>
      <w:r>
        <w:t>改进建议</w:t>
      </w:r>
    </w:p>
    <w:p w14:paraId="7A60A92F" w14:textId="77777777" w:rsidR="00A27FD0" w:rsidRDefault="00560D8A">
      <w:pPr>
        <w:pStyle w:val="a3"/>
        <w:numPr>
          <w:ilvl w:val="2"/>
          <w:numId w:val="1"/>
        </w:numPr>
      </w:pPr>
      <w:r>
        <w:rPr>
          <w:b/>
          <w:sz w:val="28"/>
          <w:szCs w:val="28"/>
        </w:rPr>
        <w:t>语音问题修正建议</w:t>
      </w:r>
    </w:p>
    <w:p w14:paraId="69475F0A" w14:textId="77777777" w:rsidR="00A27FD0" w:rsidRDefault="00560D8A">
      <w:pPr>
        <w:pStyle w:val="a3"/>
        <w:ind w:left="720"/>
      </w:pPr>
      <w:r>
        <w:rPr>
          <w:b/>
        </w:rPr>
        <w:t>问题</w:t>
      </w:r>
      <w:r>
        <w:rPr>
          <w:b/>
        </w:rPr>
        <w:t>1</w:t>
      </w:r>
      <w:r>
        <w:rPr>
          <w:b/>
        </w:rPr>
        <w:t>：</w:t>
      </w:r>
      <w:r>
        <w:t>语音测试用例</w:t>
      </w:r>
      <w:r>
        <w:t>1</w:t>
      </w:r>
      <w:r>
        <w:t>中输入</w:t>
      </w:r>
      <w:r>
        <w:t>"Stop follow"</w:t>
      </w:r>
      <w:r>
        <w:t>识别错误。</w:t>
      </w:r>
    </w:p>
    <w:p w14:paraId="72160348" w14:textId="77777777" w:rsidR="00A27FD0" w:rsidRDefault="00560D8A">
      <w:pPr>
        <w:pStyle w:val="a3"/>
        <w:ind w:left="720"/>
      </w:pPr>
      <w:r>
        <w:rPr>
          <w:b/>
        </w:rPr>
        <w:t>修正建议：</w:t>
      </w:r>
      <w:r>
        <w:t>语音命令尽量不使用多个单词的命令，在修改语音库指令数据时应注意音频文件转换成字符串所存在的大小写问题。</w:t>
      </w:r>
    </w:p>
    <w:p w14:paraId="5188DCA3" w14:textId="77777777" w:rsidR="00A27FD0" w:rsidRDefault="00560D8A">
      <w:pPr>
        <w:pStyle w:val="a3"/>
        <w:ind w:left="720"/>
      </w:pPr>
      <w:r>
        <w:t xml:space="preserve"> </w:t>
      </w:r>
    </w:p>
    <w:p w14:paraId="0A85403F" w14:textId="77777777" w:rsidR="00A27FD0" w:rsidRDefault="00560D8A">
      <w:pPr>
        <w:pStyle w:val="a3"/>
        <w:ind w:left="720"/>
      </w:pPr>
      <w:r>
        <w:rPr>
          <w:b/>
        </w:rPr>
        <w:lastRenderedPageBreak/>
        <w:t>问题</w:t>
      </w:r>
      <w:r>
        <w:rPr>
          <w:b/>
        </w:rPr>
        <w:t>2</w:t>
      </w:r>
      <w:r>
        <w:rPr>
          <w:b/>
        </w:rPr>
        <w:t>：</w:t>
      </w:r>
      <w:r>
        <w:t>语音测试用例</w:t>
      </w:r>
      <w:r>
        <w:t>2</w:t>
      </w:r>
      <w:r>
        <w:t>中无命令输入情况与预期出现偏差。</w:t>
      </w:r>
    </w:p>
    <w:p w14:paraId="34FE5AFF" w14:textId="77777777" w:rsidR="00A27FD0" w:rsidRDefault="00560D8A">
      <w:pPr>
        <w:pStyle w:val="a3"/>
        <w:ind w:left="720"/>
      </w:pPr>
      <w:r>
        <w:rPr>
          <w:b/>
        </w:rPr>
        <w:t>修正建议：</w:t>
      </w:r>
      <w:r>
        <w:t>加入计时机制。</w:t>
      </w:r>
    </w:p>
    <w:p w14:paraId="1CF5C5A0" w14:textId="77777777" w:rsidR="00A27FD0" w:rsidRDefault="00560D8A">
      <w:pPr>
        <w:pStyle w:val="a3"/>
        <w:numPr>
          <w:ilvl w:val="2"/>
          <w:numId w:val="1"/>
        </w:numPr>
      </w:pPr>
      <w:r>
        <w:rPr>
          <w:b/>
          <w:sz w:val="28"/>
          <w:szCs w:val="28"/>
        </w:rPr>
        <w:t>基本移动功能修正建议</w:t>
      </w:r>
    </w:p>
    <w:p w14:paraId="1BAB4E90" w14:textId="77777777" w:rsidR="00A27FD0" w:rsidRDefault="00560D8A">
      <w:pPr>
        <w:pStyle w:val="a3"/>
        <w:ind w:left="720"/>
      </w:pPr>
      <w:r>
        <w:rPr>
          <w:b/>
        </w:rPr>
        <w:t>问题</w:t>
      </w:r>
      <w:r>
        <w:rPr>
          <w:b/>
        </w:rPr>
        <w:t>1</w:t>
      </w:r>
      <w:r>
        <w:t>：每次单次移动距离有较小差异。</w:t>
      </w:r>
    </w:p>
    <w:p w14:paraId="15F1B013" w14:textId="77777777" w:rsidR="00A27FD0" w:rsidRDefault="00560D8A">
      <w:pPr>
        <w:pStyle w:val="a3"/>
        <w:ind w:left="720"/>
      </w:pPr>
      <w:r>
        <w:rPr>
          <w:b/>
        </w:rPr>
        <w:t>修正建议</w:t>
      </w:r>
      <w:r>
        <w:t>：减小单次移动的粒度，减小由电脑性能带来的误差。</w:t>
      </w:r>
    </w:p>
    <w:p w14:paraId="73FC807F" w14:textId="77777777" w:rsidR="00A27FD0" w:rsidRDefault="00A27FD0">
      <w:pPr>
        <w:pStyle w:val="a3"/>
      </w:pPr>
    </w:p>
    <w:p w14:paraId="38DA7FCC" w14:textId="77777777" w:rsidR="00A27FD0" w:rsidRDefault="00A27FD0">
      <w:pPr>
        <w:jc w:val="left"/>
      </w:pPr>
    </w:p>
    <w:sectPr w:rsidR="00A27FD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080E7" w14:textId="77777777" w:rsidR="00560D8A" w:rsidRDefault="00560D8A" w:rsidP="00F54807">
      <w:r>
        <w:separator/>
      </w:r>
    </w:p>
  </w:endnote>
  <w:endnote w:type="continuationSeparator" w:id="0">
    <w:p w14:paraId="61EF44E9" w14:textId="77777777" w:rsidR="00560D8A" w:rsidRDefault="00560D8A" w:rsidP="00F54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5C03F" w14:textId="77777777" w:rsidR="00560D8A" w:rsidRDefault="00560D8A" w:rsidP="00F54807">
      <w:r>
        <w:separator/>
      </w:r>
    </w:p>
  </w:footnote>
  <w:footnote w:type="continuationSeparator" w:id="0">
    <w:p w14:paraId="0AA4FC1D" w14:textId="77777777" w:rsidR="00560D8A" w:rsidRDefault="00560D8A" w:rsidP="00F548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455AE"/>
    <w:multiLevelType w:val="multilevel"/>
    <w:tmpl w:val="76A04D4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7FD0"/>
    <w:rsid w:val="00560D8A"/>
    <w:rsid w:val="00A27FD0"/>
    <w:rsid w:val="00F54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DA616"/>
  <w15:docId w15:val="{276382FA-BAEC-4E63-9CC0-D4AA90CE8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styleId="a7">
    <w:name w:val="header"/>
    <w:basedOn w:val="a"/>
    <w:link w:val="a8"/>
    <w:uiPriority w:val="99"/>
    <w:unhideWhenUsed/>
    <w:rsid w:val="00F5480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54807"/>
    <w:rPr>
      <w:sz w:val="18"/>
      <w:szCs w:val="18"/>
    </w:rPr>
  </w:style>
  <w:style w:type="paragraph" w:styleId="a9">
    <w:name w:val="footer"/>
    <w:basedOn w:val="a"/>
    <w:link w:val="aa"/>
    <w:uiPriority w:val="99"/>
    <w:unhideWhenUsed/>
    <w:rsid w:val="00F54807"/>
    <w:pPr>
      <w:tabs>
        <w:tab w:val="center" w:pos="4153"/>
        <w:tab w:val="right" w:pos="8306"/>
      </w:tabs>
      <w:snapToGrid w:val="0"/>
      <w:jc w:val="left"/>
    </w:pPr>
    <w:rPr>
      <w:sz w:val="18"/>
      <w:szCs w:val="18"/>
    </w:rPr>
  </w:style>
  <w:style w:type="character" w:customStyle="1" w:styleId="aa">
    <w:name w:val="页脚 字符"/>
    <w:basedOn w:val="a0"/>
    <w:link w:val="a9"/>
    <w:uiPriority w:val="99"/>
    <w:rsid w:val="00F548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1375</Words>
  <Characters>7844</Characters>
  <Application>Microsoft Office Word</Application>
  <DocSecurity>0</DocSecurity>
  <Lines>65</Lines>
  <Paragraphs>18</Paragraphs>
  <ScaleCrop>false</ScaleCrop>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郑 耀彦</cp:lastModifiedBy>
  <cp:revision>2</cp:revision>
  <dcterms:created xsi:type="dcterms:W3CDTF">2020-05-26T15:53:00Z</dcterms:created>
  <dcterms:modified xsi:type="dcterms:W3CDTF">2020-05-26T18:28:00Z</dcterms:modified>
</cp:coreProperties>
</file>