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 Attributes / Values scaling. Time / Date / Store Price / Availability Attributes (Time / Date / Store Product Price Variation). Dimension aggregates axis Attributes / Values.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(Object, Measures);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Objects, Measures);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 / Date, anObject, (aMeasure: anObject, aDateAttribute));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Knowledge: Dimensions Information Data Relationships Measures. (Product / Item, Date, Price Availability / Variation rate: Time / Store Product Price Percentage Variation Tendency). Example: Relationships aggregates Objects with same price variation tendency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(Relationship, Dimension);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(PriceIncreaseRelationship, ((aTimeDimension : aProduct, (aMeasure : aProduct, aProductPrice)));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 SubjectKindFactors : class, SubjectFactors : instance, PredicateFactors : attribute, ObjectFactors : value))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Reified Statements (attributes), SPO Factors x Kinds (objects):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(StatementFactors : SPO Factors x Provenance (SubjectFactors x SubjectKind, PredicateFactors x PredicateKind, ObjectFactors x ObjectKind))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reified SPO StatementFactors / source URNs. Statement entails / entailed by Factors product relations: transitive, reflexive, symmetrical (cause / effect, etc.).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/ Matching: Factors of matching URNs / Statements aggregated by product.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 URNFactors attributes. Objects: CSPO Factor: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SubjectKind attributes. Objects: aggregated Subject Factors: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PredicateKind attributes. Objects: aggregated Predicate Factors.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ObjectKind attributes. Objects: aggregated Object Factors.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 / Flow Mappings attributes. Objects: aggregated State Factors.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 Provenance state flows.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AMUW2mVjwq7HiczdobqN/f9ad4TG2Kh+54hviQA6jpZGWODaIE1oeDtclMBcQ+AtjcVWct8bTzCRMREfaVhEIYrzMEY8H7cHmpaOcEVszWrp8PMnWk7IhWE=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