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2C16C0" w:rsidRDefault="002C16C0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2C16C0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Математика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</w:t>
      </w:r>
      <w:r w:rsidRPr="002C16C0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01.04.2022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</w:t>
      </w:r>
      <w:r w:rsidRPr="002C16C0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1-Б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</w:t>
      </w:r>
      <w:r w:rsidRPr="002C16C0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proofErr w:type="spellStart"/>
      <w:r w:rsidRPr="002C16C0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2C16C0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2C16C0" w:rsidRDefault="002C16C0" w:rsidP="002C16C0">
      <w:pPr>
        <w:jc w:val="both"/>
        <w:rPr>
          <w:bCs/>
          <w:i/>
          <w:sz w:val="52"/>
          <w:szCs w:val="14"/>
          <w:lang w:val="uk-UA" w:eastAsia="uk-UA"/>
        </w:rPr>
      </w:pPr>
      <w:r w:rsidRPr="002C16C0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05AD" w:rsidRPr="002C16C0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Порівнюємо число і математичний вираз.</w:t>
      </w:r>
      <w:r w:rsidRPr="002C16C0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Складання та розв’язування задач за коротким записом.</w:t>
      </w:r>
    </w:p>
    <w:p w:rsidR="0011093D" w:rsidRDefault="002C16C0" w:rsidP="00A46636">
      <w:pPr>
        <w:pStyle w:val="a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Презентація.</w:t>
      </w:r>
      <w:r w:rsidR="0003221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hyperlink r:id="rId6" w:history="1">
        <w:r w:rsidR="0003221C" w:rsidRPr="002B64F6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https://docs.google.com/presentation/d/1OeE9P409uzom_UQLWlVlhMXd4KIG7nLI8pbmCgwrym4/edit?usp=sharing</w:t>
        </w:r>
      </w:hyperlink>
    </w:p>
    <w:p w:rsidR="0003221C" w:rsidRPr="00FB34E7" w:rsidRDefault="0003221C" w:rsidP="00A46636">
      <w:pPr>
        <w:pStyle w:val="a8"/>
        <w:rPr>
          <w:rFonts w:ascii="Times New Roman" w:hAnsi="Times New Roman" w:cs="Times New Roman"/>
          <w:sz w:val="28"/>
          <w:szCs w:val="32"/>
          <w:lang w:val="uk-UA"/>
        </w:rPr>
      </w:pPr>
    </w:p>
    <w:p w:rsidR="0060553B" w:rsidRPr="002C16C0" w:rsidRDefault="002C16C0" w:rsidP="002C16C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60553B" w:rsidRPr="00FB34E7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60553B" w:rsidRPr="00FB34E7" w:rsidRDefault="002C16C0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0553B" w:rsidRPr="00FB34E7">
        <w:rPr>
          <w:rFonts w:ascii="Times New Roman" w:hAnsi="Times New Roman" w:cs="Times New Roman"/>
          <w:b/>
          <w:sz w:val="28"/>
          <w:szCs w:val="28"/>
        </w:rPr>
        <w:t xml:space="preserve">отивація </w:t>
      </w:r>
      <w:r>
        <w:rPr>
          <w:rFonts w:ascii="Times New Roman" w:hAnsi="Times New Roman" w:cs="Times New Roman"/>
          <w:b/>
          <w:sz w:val="28"/>
          <w:szCs w:val="28"/>
        </w:rPr>
        <w:t>навчальної діяльності.</w:t>
      </w:r>
    </w:p>
    <w:p w:rsidR="0060553B" w:rsidRPr="00FB34E7" w:rsidRDefault="002C16C0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C667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Щоденні 3. Математика </w:t>
      </w:r>
      <w:r w:rsidR="00981B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самостійно. Математичний диктант. 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60553B" w:rsidRPr="00FC667C" w:rsidRDefault="00FC667C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81B5B">
        <w:rPr>
          <w:rFonts w:ascii="Times New Roman" w:hAnsi="Times New Roman" w:cs="Times New Roman"/>
          <w:sz w:val="28"/>
          <w:szCs w:val="28"/>
          <w:lang w:val="uk-UA"/>
        </w:rPr>
        <w:t>Виконай порівняння.</w:t>
      </w:r>
    </w:p>
    <w:p w:rsidR="00143694" w:rsidRP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981B5B">
        <w:rPr>
          <w:rFonts w:ascii="Times New Roman" w:hAnsi="Times New Roman" w:cs="Times New Roman"/>
          <w:i/>
          <w:sz w:val="28"/>
          <w:szCs w:val="28"/>
          <w:lang w:val="uk-UA"/>
        </w:rPr>
        <w:t>-10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0125A" w:rsidRPr="0050125A">
        <w:rPr>
          <w:rFonts w:ascii="Times New Roman" w:hAnsi="Times New Roman" w:cs="Times New Roman"/>
          <w:sz w:val="28"/>
          <w:szCs w:val="28"/>
          <w:lang w:val="uk-UA"/>
        </w:rPr>
        <w:t>Виконай порівняння.</w:t>
      </w:r>
      <w:r w:rsidR="00981B5B">
        <w:rPr>
          <w:rFonts w:ascii="Times New Roman" w:hAnsi="Times New Roman" w:cs="Times New Roman"/>
          <w:sz w:val="28"/>
          <w:szCs w:val="28"/>
          <w:lang w:val="uk-UA"/>
        </w:rPr>
        <w:t xml:space="preserve"> Тренажер «Знаки»</w:t>
      </w:r>
    </w:p>
    <w:p w:rsidR="00143694" w:rsidRDefault="00143694" w:rsidP="00521D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81B5B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0125A" w:rsidRPr="0050125A">
        <w:rPr>
          <w:rFonts w:ascii="Times New Roman" w:hAnsi="Times New Roman" w:cs="Times New Roman"/>
          <w:sz w:val="28"/>
          <w:szCs w:val="28"/>
          <w:lang w:val="uk-UA"/>
        </w:rPr>
        <w:t>Порівняй, не обчислюючи значення виразів. Поясни, як це зробити.</w:t>
      </w:r>
    </w:p>
    <w:p w:rsidR="00304A83" w:rsidRPr="00FB34E7" w:rsidRDefault="00981B5B" w:rsidP="00981B5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BB54D6"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B54D6"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895BF1" w:rsidRDefault="00981B5B" w:rsidP="00981B5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AB64D9"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Розподіли нерівності на групи за способом порівняння: без обчислення; з обчисленням.</w:t>
      </w:r>
    </w:p>
    <w:p w:rsidR="0071711F" w:rsidRPr="0071711F" w:rsidRDefault="0071711F" w:rsidP="008D530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81B5B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0125A" w:rsidRPr="0050125A">
        <w:rPr>
          <w:rFonts w:ascii="Times New Roman" w:hAnsi="Times New Roman" w:cs="Times New Roman"/>
          <w:sz w:val="28"/>
          <w:szCs w:val="28"/>
          <w:lang w:val="uk-UA"/>
        </w:rPr>
        <w:t>Геометрична хвилинка.</w:t>
      </w:r>
    </w:p>
    <w:p w:rsidR="00ED2C6F" w:rsidRDefault="0060553B" w:rsidP="008557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981B5B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81B5B" w:rsidRPr="00981B5B">
        <w:rPr>
          <w:rFonts w:ascii="Times New Roman" w:hAnsi="Times New Roman" w:cs="Times New Roman"/>
          <w:bCs/>
          <w:kern w:val="24"/>
          <w:sz w:val="28"/>
          <w:szCs w:val="40"/>
          <w:lang w:val="uk-UA"/>
        </w:rPr>
        <w:t>Щоденні 3. Математика самостійно. Знайди значення виразів.</w:t>
      </w:r>
    </w:p>
    <w:p w:rsidR="00D91074" w:rsidRDefault="00981B5B" w:rsidP="00981B5B">
      <w:pPr>
        <w:pStyle w:val="a6"/>
        <w:spacing w:before="0" w:beforeAutospacing="0" w:after="0" w:afterAutospacing="0"/>
        <w:rPr>
          <w:rFonts w:eastAsia="+mn-ea"/>
          <w:bCs/>
          <w:kern w:val="24"/>
          <w:sz w:val="28"/>
          <w:szCs w:val="40"/>
          <w:lang w:val="uk-UA"/>
        </w:rPr>
      </w:pPr>
      <w:r>
        <w:rPr>
          <w:i/>
          <w:sz w:val="28"/>
          <w:szCs w:val="28"/>
          <w:lang w:val="uk-UA"/>
        </w:rPr>
        <w:t xml:space="preserve">     </w:t>
      </w:r>
      <w:r w:rsidR="00D91074" w:rsidRPr="00FB34E7">
        <w:rPr>
          <w:i/>
          <w:sz w:val="28"/>
          <w:szCs w:val="28"/>
          <w:lang w:val="uk-UA"/>
        </w:rPr>
        <w:t>Слайд</w:t>
      </w:r>
      <w:r>
        <w:rPr>
          <w:i/>
          <w:sz w:val="28"/>
          <w:szCs w:val="28"/>
          <w:lang w:val="uk-UA"/>
        </w:rPr>
        <w:t>16</w:t>
      </w:r>
      <w:r w:rsidR="00D91074" w:rsidRPr="00FB34E7">
        <w:rPr>
          <w:i/>
          <w:sz w:val="28"/>
          <w:szCs w:val="28"/>
          <w:lang w:val="uk-UA"/>
        </w:rPr>
        <w:t xml:space="preserve">. </w:t>
      </w:r>
      <w:r w:rsidR="00D91074" w:rsidRPr="00FB34E7">
        <w:rPr>
          <w:bCs/>
          <w:sz w:val="28"/>
          <w:szCs w:val="28"/>
          <w:lang w:val="uk-UA"/>
        </w:rPr>
        <w:t xml:space="preserve"> </w:t>
      </w:r>
      <w:proofErr w:type="spellStart"/>
      <w:r w:rsidRPr="0050125A">
        <w:rPr>
          <w:bCs/>
          <w:sz w:val="28"/>
          <w:szCs w:val="28"/>
          <w:lang w:val="uk-UA"/>
        </w:rPr>
        <w:t>Фізкультхвилинка</w:t>
      </w:r>
      <w:proofErr w:type="spellEnd"/>
      <w:r w:rsidRPr="0050125A">
        <w:rPr>
          <w:bCs/>
          <w:sz w:val="28"/>
          <w:szCs w:val="28"/>
          <w:lang w:val="uk-UA"/>
        </w:rPr>
        <w:t>.</w:t>
      </w:r>
    </w:p>
    <w:p w:rsidR="00981B5B" w:rsidRPr="00981B5B" w:rsidRDefault="00981B5B" w:rsidP="00981B5B">
      <w:pPr>
        <w:pStyle w:val="a6"/>
        <w:spacing w:before="0" w:beforeAutospacing="0" w:after="0" w:afterAutospacing="0"/>
        <w:jc w:val="center"/>
        <w:rPr>
          <w:sz w:val="18"/>
        </w:rPr>
      </w:pPr>
    </w:p>
    <w:p w:rsidR="00981B5B" w:rsidRPr="00981B5B" w:rsidRDefault="00981B5B" w:rsidP="00981B5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81B5B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D91074" w:rsidRDefault="00D91074" w:rsidP="0050125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81B5B"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81B5B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Склади задачу про велосипеди за короткими записами. Розв’яжи хоча б одну задачу.</w:t>
      </w:r>
    </w:p>
    <w:p w:rsidR="009D6D02" w:rsidRPr="00981B5B" w:rsidRDefault="009D6D02" w:rsidP="00981B5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81B5B">
        <w:rPr>
          <w:rFonts w:ascii="Times New Roman" w:hAnsi="Times New Roman" w:cs="Times New Roman"/>
          <w:i/>
          <w:sz w:val="28"/>
          <w:szCs w:val="28"/>
          <w:lang w:val="uk-UA"/>
        </w:rPr>
        <w:t>18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81B5B" w:rsidRPr="00981B5B">
        <w:rPr>
          <w:rFonts w:ascii="Times New Roman" w:hAnsi="Times New Roman" w:cs="Times New Roman"/>
          <w:bCs/>
          <w:sz w:val="28"/>
          <w:szCs w:val="28"/>
          <w:lang w:val="uk-UA"/>
        </w:rPr>
        <w:t>Щоденні 3. Математика письмово. Склади задачу за малюнком. Закінчи виконання короткого запису. Розв’яжи задачу.</w:t>
      </w:r>
    </w:p>
    <w:p w:rsidR="00981B5B" w:rsidRDefault="001B19A0" w:rsidP="000279E1">
      <w:pPr>
        <w:ind w:firstLine="360"/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81B5B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981B5B" w:rsidRPr="00981B5B">
        <w:rPr>
          <w:rFonts w:ascii="Times New Roman" w:eastAsiaTheme="minorEastAsia" w:hAnsi="Times New Roman" w:cs="Times New Roman"/>
          <w:bCs/>
          <w:kern w:val="24"/>
          <w:sz w:val="28"/>
          <w:szCs w:val="28"/>
          <w:lang w:val="uk-UA" w:eastAsia="uk-UA"/>
        </w:rPr>
        <w:t>Щоденні 3. Математика письмово.  Закінчи виконання короткого запису. Розв’яжи задачу</w:t>
      </w:r>
      <w:r w:rsidR="00981B5B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>.</w:t>
      </w:r>
    </w:p>
    <w:p w:rsidR="0050125A" w:rsidRDefault="00981B5B" w:rsidP="00981B5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Слайд20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0553B" w:rsidRDefault="00981B5B" w:rsidP="00981B5B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Слайд21</w:t>
      </w:r>
      <w:r w:rsidR="0050125A"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125A"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З’ясуй, скільки трикутників зображено на кресленні. Назви їх.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3221C" w:rsidRPr="0003221C" w:rsidRDefault="0003221C" w:rsidP="00981B5B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0" w:name="_GoBack"/>
      <w:r w:rsidRPr="0003221C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Тренажер «Фігура та кількість кутів у ній»</w:t>
      </w:r>
    </w:p>
    <w:bookmarkEnd w:id="0"/>
    <w:p w:rsidR="0003221C" w:rsidRDefault="0003221C" w:rsidP="00981B5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instrText xml:space="preserve"> HYPERLINK "</w:instrText>
      </w:r>
      <w:r w:rsidRPr="0003221C">
        <w:rPr>
          <w:rFonts w:ascii="Times New Roman" w:hAnsi="Times New Roman" w:cs="Times New Roman"/>
          <w:bCs/>
          <w:sz w:val="28"/>
          <w:szCs w:val="28"/>
          <w:lang w:val="uk-UA"/>
        </w:rPr>
        <w:instrText>https://learningapps.org/6252889</w:instrTex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instrText xml:space="preserve">" </w:instrTex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fldChar w:fldCharType="separate"/>
      </w:r>
      <w:r w:rsidRPr="002B64F6">
        <w:rPr>
          <w:rStyle w:val="a3"/>
          <w:rFonts w:ascii="Times New Roman" w:hAnsi="Times New Roman" w:cs="Times New Roman"/>
          <w:bCs/>
          <w:sz w:val="28"/>
          <w:szCs w:val="28"/>
          <w:lang w:val="uk-UA"/>
        </w:rPr>
        <w:t>https://learningapps.org/6252889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fldChar w:fldCharType="end"/>
      </w:r>
    </w:p>
    <w:p w:rsidR="0003221C" w:rsidRPr="0003221C" w:rsidRDefault="0003221C" w:rsidP="00981B5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F7D9A" w:rsidRDefault="00981B5B" w:rsidP="00142AD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81B5B">
        <w:rPr>
          <w:rFonts w:ascii="Times New Roman" w:hAnsi="Times New Roman" w:cs="Times New Roman"/>
          <w:i/>
          <w:sz w:val="28"/>
          <w:szCs w:val="28"/>
          <w:lang w:val="uk-UA"/>
        </w:rPr>
        <w:t>Слайд 22.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7D9A" w:rsidRPr="00FB34E7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03221C" w:rsidRPr="0003221C" w:rsidRDefault="0003221C" w:rsidP="00142AD3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3221C">
        <w:rPr>
          <w:rFonts w:ascii="Times New Roman" w:hAnsi="Times New Roman" w:cs="Times New Roman"/>
          <w:b/>
          <w:i/>
          <w:sz w:val="28"/>
          <w:szCs w:val="28"/>
          <w:lang w:val="uk-UA"/>
        </w:rPr>
        <w:t>Тренажер «Порівняй»</w:t>
      </w:r>
    </w:p>
    <w:p w:rsidR="0003221C" w:rsidRPr="00FB34E7" w:rsidRDefault="0003221C" w:rsidP="0003221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2B64F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https://learningapps.org/8203738</w:t>
        </w:r>
      </w:hyperlink>
    </w:p>
    <w:p w:rsidR="0011093D" w:rsidRDefault="0060553B" w:rsidP="00981B5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81B5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81B5B" w:rsidRPr="00981B5B" w:rsidRDefault="00981B5B" w:rsidP="00981B5B">
      <w:pPr>
        <w:pStyle w:val="a4"/>
        <w:ind w:left="644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981B5B">
        <w:rPr>
          <w:rFonts w:ascii="Times New Roman" w:hAnsi="Times New Roman" w:cs="Times New Roman"/>
          <w:b/>
          <w:color w:val="7030A0"/>
          <w:sz w:val="28"/>
          <w:szCs w:val="28"/>
        </w:rPr>
        <w:t>Виконай завдання в зошиті с.34, фотографуй та надсилай на</w:t>
      </w:r>
    </w:p>
    <w:p w:rsidR="00981B5B" w:rsidRPr="00981B5B" w:rsidRDefault="00981B5B" w:rsidP="00981B5B">
      <w:pPr>
        <w:pStyle w:val="a4"/>
        <w:ind w:left="64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981B5B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981B5B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 </w:t>
      </w:r>
    </w:p>
    <w:p w:rsidR="00981B5B" w:rsidRPr="00981B5B" w:rsidRDefault="00981B5B" w:rsidP="00981B5B">
      <w:pPr>
        <w:pStyle w:val="a4"/>
        <w:ind w:left="64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981B5B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981B5B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981B5B" w:rsidRDefault="00981B5B" w:rsidP="00981B5B">
      <w:pPr>
        <w:pStyle w:val="a4"/>
        <w:ind w:left="64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981B5B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981B5B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981B5B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8" w:history="1">
        <w:r w:rsidRPr="002B64F6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981B5B" w:rsidRPr="00981B5B" w:rsidRDefault="00981B5B" w:rsidP="00981B5B">
      <w:pPr>
        <w:pStyle w:val="a4"/>
        <w:ind w:left="64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981B5B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</w:p>
    <w:p w:rsidR="00981B5B" w:rsidRPr="00981B5B" w:rsidRDefault="00981B5B" w:rsidP="00981B5B">
      <w:pPr>
        <w:pStyle w:val="a4"/>
        <w:ind w:left="64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981B5B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981B5B">
        <w:rPr>
          <w:rFonts w:ascii="Times New Roman" w:hAnsi="Times New Roman" w:cs="Times New Roman"/>
          <w:b/>
          <w:color w:val="C00000"/>
          <w:sz w:val="28"/>
          <w:szCs w:val="28"/>
        </w:rPr>
        <w:t>Успіхів у навчання! Я у вас вірю!</w:t>
      </w:r>
    </w:p>
    <w:sectPr w:rsidR="00981B5B" w:rsidRPr="00981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644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450F1A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644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44E41C74"/>
    <w:multiLevelType w:val="hybridMultilevel"/>
    <w:tmpl w:val="69A4360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1"/>
  </w:num>
  <w:num w:numId="3">
    <w:abstractNumId w:val="9"/>
  </w:num>
  <w:num w:numId="4">
    <w:abstractNumId w:val="17"/>
  </w:num>
  <w:num w:numId="5">
    <w:abstractNumId w:val="12"/>
  </w:num>
  <w:num w:numId="6">
    <w:abstractNumId w:val="0"/>
  </w:num>
  <w:num w:numId="7">
    <w:abstractNumId w:val="19"/>
  </w:num>
  <w:num w:numId="8">
    <w:abstractNumId w:val="30"/>
  </w:num>
  <w:num w:numId="9">
    <w:abstractNumId w:val="21"/>
  </w:num>
  <w:num w:numId="10">
    <w:abstractNumId w:val="33"/>
  </w:num>
  <w:num w:numId="11">
    <w:abstractNumId w:val="27"/>
  </w:num>
  <w:num w:numId="12">
    <w:abstractNumId w:val="3"/>
  </w:num>
  <w:num w:numId="13">
    <w:abstractNumId w:val="26"/>
  </w:num>
  <w:num w:numId="14">
    <w:abstractNumId w:val="29"/>
  </w:num>
  <w:num w:numId="15">
    <w:abstractNumId w:val="28"/>
  </w:num>
  <w:num w:numId="16">
    <w:abstractNumId w:val="16"/>
  </w:num>
  <w:num w:numId="17">
    <w:abstractNumId w:val="20"/>
  </w:num>
  <w:num w:numId="18">
    <w:abstractNumId w:val="18"/>
  </w:num>
  <w:num w:numId="19">
    <w:abstractNumId w:val="34"/>
  </w:num>
  <w:num w:numId="20">
    <w:abstractNumId w:val="6"/>
  </w:num>
  <w:num w:numId="21">
    <w:abstractNumId w:val="15"/>
  </w:num>
  <w:num w:numId="22">
    <w:abstractNumId w:val="4"/>
  </w:num>
  <w:num w:numId="23">
    <w:abstractNumId w:val="25"/>
  </w:num>
  <w:num w:numId="24">
    <w:abstractNumId w:val="8"/>
  </w:num>
  <w:num w:numId="25">
    <w:abstractNumId w:val="35"/>
  </w:num>
  <w:num w:numId="26">
    <w:abstractNumId w:val="5"/>
  </w:num>
  <w:num w:numId="27">
    <w:abstractNumId w:val="11"/>
  </w:num>
  <w:num w:numId="28">
    <w:abstractNumId w:val="1"/>
  </w:num>
  <w:num w:numId="29">
    <w:abstractNumId w:val="24"/>
  </w:num>
  <w:num w:numId="30">
    <w:abstractNumId w:val="7"/>
  </w:num>
  <w:num w:numId="31">
    <w:abstractNumId w:val="14"/>
  </w:num>
  <w:num w:numId="32">
    <w:abstractNumId w:val="23"/>
  </w:num>
  <w:num w:numId="33">
    <w:abstractNumId w:val="2"/>
  </w:num>
  <w:num w:numId="34">
    <w:abstractNumId w:val="32"/>
  </w:num>
  <w:num w:numId="35">
    <w:abstractNumId w:val="22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5E9C"/>
    <w:rsid w:val="000279E1"/>
    <w:rsid w:val="0003221C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43694"/>
    <w:rsid w:val="001677CA"/>
    <w:rsid w:val="00182F7F"/>
    <w:rsid w:val="0018776B"/>
    <w:rsid w:val="001963E3"/>
    <w:rsid w:val="001B19A0"/>
    <w:rsid w:val="00205305"/>
    <w:rsid w:val="00254A64"/>
    <w:rsid w:val="00265A59"/>
    <w:rsid w:val="00284CDB"/>
    <w:rsid w:val="002A6161"/>
    <w:rsid w:val="002C16C0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8701C"/>
    <w:rsid w:val="004A7645"/>
    <w:rsid w:val="004A79CF"/>
    <w:rsid w:val="004D2740"/>
    <w:rsid w:val="004D30EF"/>
    <w:rsid w:val="0050125A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5F726F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1711F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8F4035"/>
    <w:rsid w:val="008F6BAC"/>
    <w:rsid w:val="00900314"/>
    <w:rsid w:val="0090129F"/>
    <w:rsid w:val="00910053"/>
    <w:rsid w:val="00914791"/>
    <w:rsid w:val="00921A3A"/>
    <w:rsid w:val="00944716"/>
    <w:rsid w:val="009665A6"/>
    <w:rsid w:val="00981B5B"/>
    <w:rsid w:val="009A0F92"/>
    <w:rsid w:val="009A765D"/>
    <w:rsid w:val="009A7B94"/>
    <w:rsid w:val="009D0E9C"/>
    <w:rsid w:val="009D1B6A"/>
    <w:rsid w:val="009D6D02"/>
    <w:rsid w:val="00A00CBF"/>
    <w:rsid w:val="00A10D46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43D1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36018"/>
    <w:rsid w:val="00D507B2"/>
    <w:rsid w:val="00D77F81"/>
    <w:rsid w:val="00D87B40"/>
    <w:rsid w:val="00D91074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205AD"/>
    <w:rsid w:val="00F36EB8"/>
    <w:rsid w:val="00F40D98"/>
    <w:rsid w:val="00F42683"/>
    <w:rsid w:val="00F5677B"/>
    <w:rsid w:val="00F95A84"/>
    <w:rsid w:val="00FB34E7"/>
    <w:rsid w:val="00FB35D3"/>
    <w:rsid w:val="00FC667C"/>
    <w:rsid w:val="00FC6BAA"/>
    <w:rsid w:val="00FE3D94"/>
    <w:rsid w:val="00F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7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82037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OeE9P409uzom_UQLWlVlhMXd4KIG7nLI8pbmCgwrym4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81</cp:revision>
  <dcterms:created xsi:type="dcterms:W3CDTF">2018-06-03T05:13:00Z</dcterms:created>
  <dcterms:modified xsi:type="dcterms:W3CDTF">2022-03-31T13:05:00Z</dcterms:modified>
</cp:coreProperties>
</file>