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36" w:rsidRPr="005F260E" w:rsidRDefault="00A36636" w:rsidP="00A366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19.04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A36636" w:rsidRPr="005F260E" w:rsidRDefault="00A36636" w:rsidP="00A366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Pr="00A36636" w:rsidRDefault="00A36636" w:rsidP="00C419FC">
      <w:pPr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Тема. Мої домашні улюбленці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456D76" w:rsidRPr="00C419FC" w:rsidRDefault="00456D7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Давай заспіваємо нашу пісеньку «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»</w:t>
      </w:r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(Відео за посиланням </w:t>
      </w:r>
      <w:hyperlink r:id="rId5" w:history="1">
        <w:r w:rsidRPr="00C419FC">
          <w:rPr>
            <w:rStyle w:val="a4"/>
            <w:sz w:val="32"/>
            <w:szCs w:val="32"/>
          </w:rPr>
          <w:t>https://www.youtube.com/watch?v=gghDRJVxFxU</w:t>
        </w:r>
      </w:hyperlink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)</w:t>
      </w:r>
    </w:p>
    <w:p w:rsidR="00A41CF5" w:rsidRPr="00C419FC" w:rsidRDefault="000E68FB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84</w:t>
      </w:r>
      <w:r w:rsidR="00456D76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="00146C5E"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(використовуючи додаток «Сканер штрих-кодів»). </w:t>
      </w:r>
    </w:p>
    <w:p w:rsidR="0048202F" w:rsidRPr="00C419FC" w:rsidRDefault="000E68FB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с.85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Запам’ятай назви тварин.</w:t>
      </w:r>
    </w:p>
    <w:p w:rsidR="00322FD4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 xml:space="preserve"> cat</w:t>
      </w:r>
      <w:r w:rsidR="0047644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 – </w:t>
      </w:r>
      <w:r w:rsidRPr="00950EEE">
        <w:rPr>
          <w:rFonts w:ascii="Times New Roman" w:hAnsi="Times New Roman" w:cs="Times New Roman"/>
          <w:sz w:val="40"/>
          <w:szCs w:val="40"/>
          <w:lang w:val="uk-UA"/>
        </w:rPr>
        <w:t>кіт (е кет)</w:t>
      </w:r>
    </w:p>
    <w:p w:rsidR="00322FD4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dog</w:t>
      </w:r>
      <w:r w:rsidR="0047644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 – </w:t>
      </w:r>
      <w:r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 собака (е дог)</w:t>
      </w:r>
    </w:p>
    <w:p w:rsidR="00BB1AC0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parrot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– </w:t>
      </w:r>
      <w:r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папуга (е </w:t>
      </w:r>
      <w:proofErr w:type="spellStart"/>
      <w:r w:rsidRPr="00950EEE">
        <w:rPr>
          <w:rFonts w:ascii="Times New Roman" w:hAnsi="Times New Roman" w:cs="Times New Roman"/>
          <w:sz w:val="40"/>
          <w:szCs w:val="40"/>
          <w:lang w:val="uk-UA"/>
        </w:rPr>
        <w:t>перет</w:t>
      </w:r>
      <w:proofErr w:type="spellEnd"/>
      <w:r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322FD4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hamster</w:t>
      </w:r>
      <w:r w:rsidR="0047644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 – </w:t>
      </w:r>
      <w:r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хом’як (е </w:t>
      </w:r>
      <w:proofErr w:type="spellStart"/>
      <w:r w:rsidRPr="00950EEE">
        <w:rPr>
          <w:rFonts w:ascii="Times New Roman" w:hAnsi="Times New Roman" w:cs="Times New Roman"/>
          <w:sz w:val="40"/>
          <w:szCs w:val="40"/>
          <w:lang w:val="uk-UA"/>
        </w:rPr>
        <w:t>хемсте</w:t>
      </w:r>
      <w:proofErr w:type="spellEnd"/>
      <w:r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BB1AC0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rabbit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– </w:t>
      </w:r>
      <w:r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кролик (е </w:t>
      </w:r>
      <w:proofErr w:type="spellStart"/>
      <w:r w:rsidRPr="00950EEE">
        <w:rPr>
          <w:rFonts w:ascii="Times New Roman" w:hAnsi="Times New Roman" w:cs="Times New Roman"/>
          <w:sz w:val="40"/>
          <w:szCs w:val="40"/>
          <w:lang w:val="uk-UA"/>
        </w:rPr>
        <w:t>реббіт</w:t>
      </w:r>
      <w:proofErr w:type="spellEnd"/>
      <w:r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BB1AC0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 xml:space="preserve"> rat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="00270A1E"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>–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щур (е </w:t>
      </w:r>
      <w:proofErr w:type="spellStart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рет</w:t>
      </w:r>
      <w:proofErr w:type="spellEnd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BB1AC0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 xml:space="preserve"> frog</w:t>
      </w:r>
      <w:r w:rsidR="00270A1E"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– </w:t>
      </w:r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жаба (е </w:t>
      </w:r>
      <w:proofErr w:type="spellStart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фрог</w:t>
      </w:r>
      <w:proofErr w:type="spellEnd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BB1AC0" w:rsidRPr="00950EEE" w:rsidRDefault="00BB1AC0" w:rsidP="00950EE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gramStart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a</w:t>
      </w:r>
      <w:proofErr w:type="gramEnd"/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guinea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Pr="00950EEE">
        <w:rPr>
          <w:rFonts w:ascii="Times New Roman" w:hAnsi="Times New Roman" w:cs="Times New Roman"/>
          <w:b/>
          <w:color w:val="006600"/>
          <w:sz w:val="40"/>
          <w:szCs w:val="40"/>
          <w:lang w:val="en-US"/>
        </w:rPr>
        <w:t>pig</w:t>
      </w:r>
      <w:r w:rsidR="00270A1E" w:rsidRPr="00950EEE">
        <w:rPr>
          <w:rFonts w:ascii="Times New Roman" w:hAnsi="Times New Roman" w:cs="Times New Roman"/>
          <w:b/>
          <w:color w:val="006600"/>
          <w:sz w:val="40"/>
          <w:szCs w:val="40"/>
          <w:lang w:val="uk-UA"/>
        </w:rPr>
        <w:t xml:space="preserve"> </w:t>
      </w:r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– морська свинка (е </w:t>
      </w:r>
      <w:proofErr w:type="spellStart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гіні</w:t>
      </w:r>
      <w:proofErr w:type="spellEnd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піг</w:t>
      </w:r>
      <w:proofErr w:type="spellEnd"/>
      <w:r w:rsidR="00270A1E" w:rsidRPr="00950EEE">
        <w:rPr>
          <w:rFonts w:ascii="Times New Roman" w:hAnsi="Times New Roman" w:cs="Times New Roman"/>
          <w:sz w:val="40"/>
          <w:szCs w:val="40"/>
          <w:lang w:val="uk-UA"/>
        </w:rPr>
        <w:t>)</w:t>
      </w:r>
    </w:p>
    <w:p w:rsidR="00270A1E" w:rsidRPr="000A60DA" w:rsidRDefault="00270A1E" w:rsidP="000A60DA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  <w:lang w:val="uk-UA"/>
        </w:rPr>
      </w:pPr>
      <w:r w:rsidRPr="000A60DA">
        <w:rPr>
          <w:rFonts w:ascii="Times New Roman" w:hAnsi="Times New Roman" w:cs="Times New Roman"/>
          <w:b/>
          <w:color w:val="C00000"/>
          <w:sz w:val="40"/>
          <w:szCs w:val="40"/>
          <w:lang w:val="uk-UA"/>
        </w:rPr>
        <w:t>ЗАПАМ</w:t>
      </w:r>
      <w:r w:rsidRPr="004A031C">
        <w:rPr>
          <w:rFonts w:ascii="Times New Roman" w:hAnsi="Times New Roman" w:cs="Times New Roman"/>
          <w:b/>
          <w:color w:val="C00000"/>
          <w:sz w:val="40"/>
          <w:szCs w:val="40"/>
          <w:lang w:val="uk-UA"/>
        </w:rPr>
        <w:t>’</w:t>
      </w:r>
      <w:r w:rsidRPr="000A60DA">
        <w:rPr>
          <w:rFonts w:ascii="Times New Roman" w:hAnsi="Times New Roman" w:cs="Times New Roman"/>
          <w:b/>
          <w:color w:val="C00000"/>
          <w:sz w:val="40"/>
          <w:szCs w:val="40"/>
          <w:lang w:val="uk-UA"/>
        </w:rPr>
        <w:t>ЯТАЙ!!!</w:t>
      </w:r>
    </w:p>
    <w:p w:rsidR="000A60DA" w:rsidRPr="000A60DA" w:rsidRDefault="00175F61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9.4pt;margin-top:10.7pt;width:48.75pt;height:0;z-index:251658240" o:connectortype="straight" strokecolor="#c00000">
            <v:stroke endarrow="block"/>
          </v:shape>
        </w:pict>
      </w:r>
      <w:r w:rsidR="000A60DA" w:rsidRPr="000A60DA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Ствердження</w:t>
      </w:r>
    </w:p>
    <w:p w:rsidR="00F907BC" w:rsidRDefault="00270A1E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have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got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r w:rsidR="00456D76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…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- </w:t>
      </w:r>
      <w:r w:rsidR="000A60D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У мене є</w:t>
      </w:r>
      <w:r w:rsidR="0047644E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… </w:t>
      </w:r>
      <w:r w:rsid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(Ай </w:t>
      </w:r>
      <w:proofErr w:type="spellStart"/>
      <w:r w:rsidR="000A60DA">
        <w:rPr>
          <w:rFonts w:ascii="Times New Roman" w:hAnsi="Times New Roman" w:cs="Times New Roman"/>
          <w:b/>
          <w:sz w:val="32"/>
          <w:szCs w:val="32"/>
          <w:lang w:val="uk-UA"/>
        </w:rPr>
        <w:t>хев</w:t>
      </w:r>
      <w:proofErr w:type="spellEnd"/>
      <w:r w:rsid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гот е</w:t>
      </w:r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>…)</w:t>
      </w:r>
      <w:r w:rsidR="00456D76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</w:p>
    <w:p w:rsidR="000A60DA" w:rsidRPr="000A60DA" w:rsidRDefault="000A60DA" w:rsidP="000A60DA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>скорочена форма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0A60DA">
        <w:rPr>
          <w:rFonts w:ascii="Times New Roman" w:hAnsi="Times New Roman" w:cs="Times New Roman"/>
          <w:b/>
          <w:color w:val="0000CC"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ve</w:t>
      </w:r>
      <w:proofErr w:type="spellEnd"/>
      <w:r w:rsidRPr="000A60DA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got</w:t>
      </w:r>
      <w:r w:rsidRPr="000A60DA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r w:rsidRPr="000A60DA">
        <w:rPr>
          <w:rFonts w:ascii="Times New Roman" w:hAnsi="Times New Roman" w:cs="Times New Roman"/>
          <w:b/>
          <w:color w:val="0000CC"/>
          <w:sz w:val="32"/>
          <w:szCs w:val="32"/>
        </w:rPr>
        <w:t>…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>(Ай в гот е…)</w:t>
      </w:r>
    </w:p>
    <w:p w:rsidR="00270A1E" w:rsidRDefault="00270A1E" w:rsidP="00270A1E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 have got a parrot.</w:t>
      </w:r>
      <w:r w:rsidR="000A60D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У мене є папуга. </w:t>
      </w:r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(Ай </w:t>
      </w:r>
      <w:proofErr w:type="spellStart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хев</w:t>
      </w:r>
      <w:proofErr w:type="spellEnd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гот е </w:t>
      </w:r>
      <w:proofErr w:type="spellStart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перет</w:t>
      </w:r>
      <w:proofErr w:type="spellEnd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.)</w:t>
      </w:r>
    </w:p>
    <w:p w:rsidR="00950EEE" w:rsidRDefault="00950EEE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0A60DA" w:rsidRPr="000A60DA" w:rsidRDefault="00175F61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lastRenderedPageBreak/>
        <w:pict>
          <v:shape id="_x0000_s1027" type="#_x0000_t32" style="position:absolute;left:0;text-align:left;margin-left:139.4pt;margin-top:11.5pt;width:48.75pt;height:0;z-index:251659264" o:connectortype="straight" strokecolor="#c00000">
            <v:stroke endarrow="block"/>
          </v:shape>
        </w:pict>
      </w:r>
      <w:r w:rsidR="000A60DA" w:rsidRPr="000A60DA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Заперечення</w:t>
      </w:r>
    </w:p>
    <w:p w:rsidR="000A60DA" w:rsidRDefault="000A60DA" w:rsidP="00270A1E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 have not got a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… - У нене немає… </w:t>
      </w:r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(Ай </w:t>
      </w:r>
      <w:proofErr w:type="spellStart"/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>хев</w:t>
      </w:r>
      <w:proofErr w:type="spellEnd"/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нот гот…)</w:t>
      </w:r>
    </w:p>
    <w:p w:rsidR="000A60DA" w:rsidRPr="000A60DA" w:rsidRDefault="000A60DA" w:rsidP="000A60DA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</w:t>
      </w:r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>корочена форма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haven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</w:rPr>
        <w:t>’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got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r w:rsidRPr="004A031C">
        <w:rPr>
          <w:rFonts w:ascii="Times New Roman" w:hAnsi="Times New Roman" w:cs="Times New Roman"/>
          <w:b/>
          <w:color w:val="0000CC"/>
          <w:sz w:val="32"/>
          <w:szCs w:val="32"/>
        </w:rPr>
        <w:t>…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(Ай </w:t>
      </w:r>
      <w:proofErr w:type="spellStart"/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>хевнт</w:t>
      </w:r>
      <w:proofErr w:type="spellEnd"/>
      <w:r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гот е…)</w:t>
      </w:r>
    </w:p>
    <w:p w:rsidR="000A60DA" w:rsidRPr="000A60DA" w:rsidRDefault="000A60DA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</w:p>
    <w:p w:rsidR="00270A1E" w:rsidRDefault="00270A1E" w:rsidP="00270A1E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 have not got a hamster.</w:t>
      </w:r>
      <w:r w:rsidR="000A60D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У мене немає хом’яка. (</w:t>
      </w:r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Ай </w:t>
      </w:r>
      <w:proofErr w:type="spellStart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хев</w:t>
      </w:r>
      <w:proofErr w:type="spellEnd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нот гот е </w:t>
      </w:r>
      <w:proofErr w:type="spellStart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хемсте</w:t>
      </w:r>
      <w:proofErr w:type="spellEnd"/>
      <w:r w:rsidR="000A60DA" w:rsidRPr="000A60DA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A60DA" w:rsidRDefault="000A60DA" w:rsidP="00270A1E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</w:p>
    <w:p w:rsidR="000A60DA" w:rsidRDefault="00950EEE" w:rsidP="00950EEE">
      <w:p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 w:rsidRPr="00950EEE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ЗАВДАННЯ!</w:t>
      </w:r>
    </w:p>
    <w:p w:rsidR="00950EEE" w:rsidRPr="00950EEE" w:rsidRDefault="00950EEE" w:rsidP="00950EE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Скажи, яка тваринка в тебе є, а якої немає (за зразком).</w:t>
      </w:r>
    </w:p>
    <w:p w:rsidR="00950EEE" w:rsidRDefault="00950EEE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  <w:r>
        <w:rPr>
          <w:rFonts w:ascii="Comic Sans MS" w:hAnsi="Comic Sans MS" w:cs="Times New Roman"/>
          <w:b/>
          <w:i/>
          <w:noProof/>
          <w:color w:val="FF0000"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-509757</wp:posOffset>
            </wp:positionH>
            <wp:positionV relativeFrom="paragraph">
              <wp:posOffset>242719</wp:posOffset>
            </wp:positionV>
            <wp:extent cx="6570009" cy="3441672"/>
            <wp:effectExtent l="19050" t="0" r="2241" b="0"/>
            <wp:wrapNone/>
            <wp:docPr id="1" name="Рисунок 1" descr="D:\55 school\Карантин\p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pet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767" cy="344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Pr="00950EEE" w:rsidRDefault="00950EEE" w:rsidP="00950EEE">
      <w:pPr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  <w:r>
        <w:rPr>
          <w:lang w:val="uk-UA"/>
        </w:rPr>
        <w:tab/>
      </w: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lang w:val="uk-UA"/>
        </w:rPr>
      </w:pPr>
    </w:p>
    <w:p w:rsidR="00950EEE" w:rsidRDefault="00950EEE" w:rsidP="00950EEE">
      <w:p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lastRenderedPageBreak/>
        <w:t>ВИКОНАЙ ЗАВДАННЯ</w:t>
      </w:r>
      <w:r w:rsidRPr="00950EEE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!</w:t>
      </w:r>
    </w:p>
    <w:p w:rsidR="00950EEE" w:rsidRDefault="00950EEE" w:rsidP="00950EEE">
      <w:p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-197486</wp:posOffset>
            </wp:positionH>
            <wp:positionV relativeFrom="paragraph">
              <wp:posOffset>46990</wp:posOffset>
            </wp:positionV>
            <wp:extent cx="5903203" cy="8255000"/>
            <wp:effectExtent l="19050" t="0" r="2297" b="0"/>
            <wp:wrapNone/>
            <wp:docPr id="2" name="Рисунок 2" descr="D:\55 school\Карантин\pets vocabulary premium worksheets for kids englishwsheets.co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pets vocabulary premium worksheets for kids englishwsheets.co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03" cy="825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7BC" w:rsidRDefault="00F907BC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Default="00A36636" w:rsidP="00950EEE">
      <w:pPr>
        <w:tabs>
          <w:tab w:val="left" w:pos="1059"/>
        </w:tabs>
        <w:rPr>
          <w:lang w:val="uk-UA"/>
        </w:rPr>
      </w:pPr>
    </w:p>
    <w:p w:rsidR="00A36636" w:rsidRPr="00A36636" w:rsidRDefault="00A36636" w:rsidP="00A366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lastRenderedPageBreak/>
        <w:t xml:space="preserve">Тренажер для читання </w:t>
      </w:r>
      <w:hyperlink r:id="rId8" w:history="1">
        <w:r w:rsidRPr="00955A94">
          <w:rPr>
            <w:rStyle w:val="a4"/>
            <w:rFonts w:ascii="Times New Roman" w:hAnsi="Times New Roman" w:cs="Times New Roman"/>
            <w:b/>
            <w:i/>
            <w:sz w:val="32"/>
            <w:szCs w:val="32"/>
            <w:lang w:val="uk-UA"/>
          </w:rPr>
          <w:t>https://www.youtube.com/watch?v=1uoywLvsfB8</w:t>
        </w:r>
      </w:hyperlink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</w:p>
    <w:p w:rsidR="00A36636" w:rsidRDefault="00A36636" w:rsidP="00950EEE">
      <w:pPr>
        <w:tabs>
          <w:tab w:val="left" w:pos="1059"/>
        </w:tabs>
        <w:rPr>
          <w:lang w:val="uk-UA"/>
        </w:rPr>
      </w:pPr>
      <w:r>
        <w:rPr>
          <w:lang w:val="uk-UA"/>
        </w:rPr>
        <w:t xml:space="preserve">  </w:t>
      </w:r>
    </w:p>
    <w:p w:rsidR="00A36636" w:rsidRPr="00A36636" w:rsidRDefault="00A36636" w:rsidP="00A36636">
      <w:pPr>
        <w:ind w:left="720"/>
        <w:jc w:val="center"/>
        <w:rPr>
          <w:rFonts w:cstheme="minorHAnsi"/>
          <w:b/>
          <w:i/>
          <w:color w:val="FF0000"/>
          <w:sz w:val="40"/>
          <w:szCs w:val="40"/>
          <w:lang w:val="uk-UA"/>
        </w:rPr>
      </w:pPr>
      <w:r w:rsidRPr="00A36636">
        <w:rPr>
          <w:rFonts w:cstheme="minorHAnsi"/>
          <w:b/>
          <w:i/>
          <w:color w:val="FF0000"/>
          <w:sz w:val="40"/>
          <w:szCs w:val="40"/>
          <w:lang w:val="uk-UA"/>
        </w:rPr>
        <w:t xml:space="preserve">Скажи англійською, який домашній улюбленець в тебе є, а якого немає </w:t>
      </w:r>
      <w:r w:rsidRPr="00A36636">
        <w:rPr>
          <w:rFonts w:cstheme="minorHAnsi"/>
          <w:b/>
          <w:i/>
          <w:color w:val="000000" w:themeColor="text1"/>
          <w:sz w:val="40"/>
          <w:szCs w:val="40"/>
          <w:lang w:val="uk-UA"/>
        </w:rPr>
        <w:t>за зразком:</w:t>
      </w:r>
    </w:p>
    <w:p w:rsidR="00A36636" w:rsidRPr="00A36636" w:rsidRDefault="00A36636" w:rsidP="00A3663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</w:pP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en-US"/>
        </w:rPr>
        <w:t>I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  <w:t xml:space="preserve"> 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en-US"/>
        </w:rPr>
        <w:t>have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  <w:t xml:space="preserve"> 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en-US"/>
        </w:rPr>
        <w:t>got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  <w:t xml:space="preserve"> 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en-US"/>
        </w:rPr>
        <w:t>a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  <w:t xml:space="preserve">… - У мене є… </w:t>
      </w:r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 xml:space="preserve">(Ай </w:t>
      </w:r>
      <w:proofErr w:type="spellStart"/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>хев</w:t>
      </w:r>
      <w:proofErr w:type="spellEnd"/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 xml:space="preserve"> гот е…)</w:t>
      </w:r>
    </w:p>
    <w:p w:rsidR="00A36636" w:rsidRPr="00A36636" w:rsidRDefault="00A36636" w:rsidP="00A3663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en-US"/>
        </w:rPr>
        <w:t>I have not got a</w:t>
      </w:r>
      <w:r w:rsidRPr="00A36636">
        <w:rPr>
          <w:rFonts w:ascii="Times New Roman" w:hAnsi="Times New Roman" w:cs="Times New Roman"/>
          <w:b/>
          <w:color w:val="0000CC"/>
          <w:sz w:val="40"/>
          <w:szCs w:val="40"/>
          <w:lang w:val="uk-UA"/>
        </w:rPr>
        <w:t xml:space="preserve">… - У нене немає… </w:t>
      </w:r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 xml:space="preserve">(Ай </w:t>
      </w:r>
      <w:proofErr w:type="spellStart"/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>хев</w:t>
      </w:r>
      <w:proofErr w:type="spellEnd"/>
      <w:r w:rsidRPr="00A36636">
        <w:rPr>
          <w:rFonts w:ascii="Times New Roman" w:hAnsi="Times New Roman" w:cs="Times New Roman"/>
          <w:b/>
          <w:sz w:val="40"/>
          <w:szCs w:val="40"/>
          <w:lang w:val="uk-UA"/>
        </w:rPr>
        <w:t xml:space="preserve"> нот гот…)</w:t>
      </w:r>
    </w:p>
    <w:p w:rsidR="00A36636" w:rsidRPr="00A36636" w:rsidRDefault="00A36636" w:rsidP="00A36636">
      <w:pPr>
        <w:ind w:left="720"/>
        <w:jc w:val="center"/>
        <w:rPr>
          <w:rFonts w:cstheme="minorHAnsi"/>
          <w:b/>
          <w:i/>
          <w:color w:val="FF0000"/>
          <w:sz w:val="40"/>
          <w:szCs w:val="40"/>
          <w:lang w:val="uk-UA"/>
        </w:rPr>
      </w:pPr>
      <w:r>
        <w:rPr>
          <w:rFonts w:cstheme="minorHAnsi"/>
          <w:b/>
          <w:i/>
          <w:color w:val="FF0000"/>
          <w:sz w:val="40"/>
          <w:szCs w:val="40"/>
          <w:lang w:val="uk-UA"/>
        </w:rPr>
        <w:t>Зніми коротеньке віде</w:t>
      </w:r>
      <w:r w:rsidRPr="00A36636">
        <w:rPr>
          <w:rFonts w:cstheme="minorHAnsi"/>
          <w:b/>
          <w:i/>
          <w:color w:val="FF0000"/>
          <w:sz w:val="40"/>
          <w:szCs w:val="40"/>
          <w:lang w:val="uk-UA"/>
        </w:rPr>
        <w:t xml:space="preserve">о та надішли його  </w:t>
      </w:r>
      <w:r w:rsidRPr="00A36636">
        <w:rPr>
          <w:rFonts w:cstheme="minorHAnsi"/>
          <w:b/>
          <w:i/>
          <w:color w:val="FF0000"/>
          <w:sz w:val="40"/>
          <w:szCs w:val="40"/>
        </w:rPr>
        <w:t xml:space="preserve">на </w:t>
      </w:r>
      <w:proofErr w:type="spellStart"/>
      <w:r w:rsidRPr="00A36636">
        <w:rPr>
          <w:rFonts w:cstheme="minorHAnsi"/>
          <w:b/>
          <w:i/>
          <w:color w:val="FF0000"/>
          <w:sz w:val="40"/>
          <w:szCs w:val="40"/>
        </w:rPr>
        <w:t>Human</w:t>
      </w:r>
      <w:proofErr w:type="spellEnd"/>
      <w:r w:rsidRPr="00A36636">
        <w:rPr>
          <w:rFonts w:cstheme="minorHAnsi"/>
          <w:b/>
          <w:i/>
          <w:color w:val="FF0000"/>
          <w:sz w:val="40"/>
          <w:szCs w:val="40"/>
        </w:rPr>
        <w:t xml:space="preserve">,  </w:t>
      </w:r>
      <w:proofErr w:type="spellStart"/>
      <w:r w:rsidRPr="00A36636">
        <w:rPr>
          <w:rFonts w:cstheme="minorHAnsi"/>
          <w:b/>
          <w:i/>
          <w:color w:val="FF0000"/>
          <w:sz w:val="40"/>
          <w:szCs w:val="40"/>
        </w:rPr>
        <w:t>Вайбе</w:t>
      </w:r>
      <w:proofErr w:type="spellEnd"/>
      <w:r w:rsidRPr="00A36636">
        <w:rPr>
          <w:rFonts w:cstheme="minorHAnsi"/>
          <w:b/>
          <w:i/>
          <w:color w:val="FF0000"/>
          <w:sz w:val="40"/>
          <w:szCs w:val="40"/>
          <w:lang w:val="uk-UA"/>
        </w:rPr>
        <w:t>р.</w:t>
      </w:r>
    </w:p>
    <w:p w:rsidR="00A36636" w:rsidRPr="00950EEE" w:rsidRDefault="00A36636" w:rsidP="00950EEE">
      <w:pPr>
        <w:tabs>
          <w:tab w:val="left" w:pos="1059"/>
        </w:tabs>
        <w:rPr>
          <w:lang w:val="uk-UA"/>
        </w:rPr>
      </w:pPr>
    </w:p>
    <w:sectPr w:rsidR="00A36636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00B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characterSpacingControl w:val="doNotCompress"/>
  <w:compat>
    <w:useFELayout/>
  </w:compat>
  <w:rsids>
    <w:rsidRoot w:val="00A41CF5"/>
    <w:rsid w:val="000A60DA"/>
    <w:rsid w:val="000E68FB"/>
    <w:rsid w:val="00131C89"/>
    <w:rsid w:val="00146C5E"/>
    <w:rsid w:val="001756F7"/>
    <w:rsid w:val="00175F61"/>
    <w:rsid w:val="00270A1E"/>
    <w:rsid w:val="00270AA8"/>
    <w:rsid w:val="002A3160"/>
    <w:rsid w:val="00322FD4"/>
    <w:rsid w:val="00456D76"/>
    <w:rsid w:val="0047644E"/>
    <w:rsid w:val="0048202F"/>
    <w:rsid w:val="004A031C"/>
    <w:rsid w:val="00653332"/>
    <w:rsid w:val="00661AEF"/>
    <w:rsid w:val="009466D3"/>
    <w:rsid w:val="00950EEE"/>
    <w:rsid w:val="00A36636"/>
    <w:rsid w:val="00A41CF5"/>
    <w:rsid w:val="00B639CB"/>
    <w:rsid w:val="00B657C4"/>
    <w:rsid w:val="00BB1AC0"/>
    <w:rsid w:val="00C419FC"/>
    <w:rsid w:val="00CB3EE5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c00000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uoywLvsf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16</cp:revision>
  <dcterms:created xsi:type="dcterms:W3CDTF">2020-03-17T22:05:00Z</dcterms:created>
  <dcterms:modified xsi:type="dcterms:W3CDTF">2022-04-18T13:20:00Z</dcterms:modified>
</cp:coreProperties>
</file>