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0DEBB" w14:textId="7828BECD" w:rsidR="007D489C" w:rsidRDefault="00132EA6">
      <w:r>
        <w:rPr>
          <w:rFonts w:ascii="Times New Roman" w:hAnsi="Times New Roman" w:cs="Times New Roman"/>
          <w:b/>
          <w:i/>
          <w:sz w:val="28"/>
          <w:lang w:val="en-US"/>
        </w:rPr>
        <w:t>06</w:t>
      </w:r>
      <w:r w:rsidR="00070EB6">
        <w:rPr>
          <w:rFonts w:ascii="Times New Roman" w:hAnsi="Times New Roman" w:cs="Times New Roman"/>
          <w:b/>
          <w:i/>
          <w:sz w:val="28"/>
          <w:lang w:val="uk-UA"/>
        </w:rPr>
        <w:t>.0</w:t>
      </w:r>
      <w:r w:rsidR="00070EB6">
        <w:rPr>
          <w:rFonts w:ascii="Times New Roman" w:hAnsi="Times New Roman" w:cs="Times New Roman"/>
          <w:b/>
          <w:i/>
          <w:sz w:val="28"/>
          <w:lang w:val="en-US"/>
        </w:rPr>
        <w:t>6</w:t>
      </w:r>
      <w:r w:rsidR="00EF0311">
        <w:rPr>
          <w:rFonts w:ascii="Times New Roman" w:hAnsi="Times New Roman" w:cs="Times New Roman"/>
          <w:b/>
          <w:i/>
          <w:sz w:val="28"/>
          <w:lang w:val="uk-UA"/>
        </w:rPr>
        <w:t>.22</w:t>
      </w:r>
    </w:p>
    <w:p w14:paraId="5E8D91E9" w14:textId="142BA3FB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1546">
        <w:rPr>
          <w:rFonts w:ascii="Times New Roman" w:hAnsi="Times New Roman" w:cs="Times New Roman"/>
          <w:b/>
          <w:sz w:val="28"/>
          <w:szCs w:val="28"/>
          <w:lang w:val="en-US"/>
        </w:rPr>
        <w:t>Узагальнення та повторення навчального матеріалу.</w:t>
      </w:r>
    </w:p>
    <w:p w14:paraId="782379A6" w14:textId="77777777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14:paraId="7F4A7FBD" w14:textId="0EE4E116" w:rsidR="001B4DE0" w:rsidRPr="00A6308F" w:rsidRDefault="00A6308F" w:rsidP="00A6308F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bookmarkStart w:id="0" w:name="_GoBack"/>
      <w:bookmarkEnd w:id="0"/>
      <w:r w:rsidR="001B4DE0" w:rsidRPr="00A6308F">
        <w:rPr>
          <w:rFonts w:ascii="Times New Roman" w:hAnsi="Times New Roman" w:cs="Times New Roman"/>
          <w:sz w:val="28"/>
          <w:szCs w:val="28"/>
          <w:lang w:val="en-US"/>
        </w:rPr>
        <w:t>Повторіть розділ</w:t>
      </w:r>
      <w:r w:rsidR="001C197C" w:rsidRPr="00A6308F">
        <w:rPr>
          <w:rFonts w:ascii="Times New Roman" w:hAnsi="Times New Roman" w:cs="Times New Roman"/>
          <w:sz w:val="28"/>
          <w:szCs w:val="28"/>
          <w:lang w:val="en-US"/>
        </w:rPr>
        <w:t xml:space="preserve"> ІІ </w:t>
      </w:r>
      <w:r w:rsidR="00B5219E" w:rsidRPr="00A6308F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274938" w:rsidRPr="00A6308F">
        <w:rPr>
          <w:rFonts w:ascii="Times New Roman" w:hAnsi="Times New Roman" w:cs="Times New Roman"/>
          <w:sz w:val="28"/>
          <w:szCs w:val="28"/>
          <w:lang w:val="en-US"/>
        </w:rPr>
        <w:t>Електромагнітні коливання та хви</w:t>
      </w:r>
      <w:r w:rsidR="00B5219E" w:rsidRPr="00A6308F">
        <w:rPr>
          <w:rFonts w:ascii="Times New Roman" w:hAnsi="Times New Roman" w:cs="Times New Roman"/>
          <w:sz w:val="28"/>
          <w:szCs w:val="28"/>
          <w:lang w:val="en-US"/>
        </w:rPr>
        <w:t>лі</w:t>
      </w:r>
      <w:r w:rsidR="00E075D2" w:rsidRPr="00A6308F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14:paraId="62060E5F" w14:textId="58013522" w:rsidR="008E0CF2" w:rsidRPr="009E2828" w:rsidRDefault="009E2828" w:rsidP="008E0CF2">
      <w:pPr>
        <w:spacing w:before="240" w:after="0"/>
        <w:rPr>
          <w:rFonts w:ascii="Times New Roman" w:hAnsi="Times New Roman"/>
          <w:sz w:val="28"/>
          <w:szCs w:val="28"/>
          <w:u w:val="single" w:color="FF000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9E28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Перегляньте відео:</w:t>
      </w:r>
    </w:p>
    <w:p w14:paraId="764B9BFC" w14:textId="5EB86A17" w:rsidR="001B4DE0" w:rsidRDefault="00BB2171" w:rsidP="00B523B3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 </w:t>
      </w:r>
      <w:hyperlink r:id="rId5" w:history="1">
        <w:r w:rsidR="00114C46" w:rsidRPr="00114C4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https://youtu.be/Pb4noGc8y0w</w:t>
        </w:r>
      </w:hyperlink>
    </w:p>
    <w:p w14:paraId="4DAC1153" w14:textId="20380F9C" w:rsidR="001B4DE0" w:rsidRDefault="00187563" w:rsidP="00B523B3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 </w:t>
      </w:r>
      <w:hyperlink r:id="rId6" w:history="1">
        <w:r w:rsidR="00546B7B" w:rsidRPr="00546B7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https://youtu.be/27b3m-DsuSE</w:t>
        </w:r>
      </w:hyperlink>
    </w:p>
    <w:p w14:paraId="5D2183E1" w14:textId="5427E377" w:rsidR="001B4DE0" w:rsidRPr="00130D5F" w:rsidRDefault="001B4DE0" w:rsidP="00114C46">
      <w:pPr>
        <w:rPr>
          <w:rFonts w:ascii="Times New Roman" w:hAnsi="Times New Roman"/>
          <w:sz w:val="28"/>
          <w:szCs w:val="28"/>
          <w:u w:color="FF0000"/>
          <w:lang w:val="uk-UA"/>
        </w:rPr>
      </w:pPr>
    </w:p>
    <w:p w14:paraId="16C23609" w14:textId="77777777" w:rsidR="007D489C" w:rsidRPr="00130D5F" w:rsidRDefault="007D489C">
      <w:pPr>
        <w:pStyle w:val="12"/>
        <w:spacing w:before="240" w:after="160" w:line="276" w:lineRule="auto"/>
        <w:ind w:left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339FC439" w14:textId="77777777" w:rsidR="00EF0311" w:rsidRPr="00130D5F" w:rsidRDefault="00EF031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EF0311" w:rsidRPr="00130D5F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ont289">
    <w:altName w:val="Times New Roman"/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B7FBE"/>
    <w:multiLevelType w:val="hybridMultilevel"/>
    <w:tmpl w:val="BD8AF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AA"/>
    <w:rsid w:val="00070EB6"/>
    <w:rsid w:val="00114C46"/>
    <w:rsid w:val="00130D5F"/>
    <w:rsid w:val="00132EA6"/>
    <w:rsid w:val="00187563"/>
    <w:rsid w:val="001B4DE0"/>
    <w:rsid w:val="001C197C"/>
    <w:rsid w:val="00274938"/>
    <w:rsid w:val="00302DB3"/>
    <w:rsid w:val="0035738E"/>
    <w:rsid w:val="00451546"/>
    <w:rsid w:val="00457530"/>
    <w:rsid w:val="004A4298"/>
    <w:rsid w:val="00546B7B"/>
    <w:rsid w:val="0065504A"/>
    <w:rsid w:val="006B3A5E"/>
    <w:rsid w:val="00706981"/>
    <w:rsid w:val="00766C1B"/>
    <w:rsid w:val="007D489C"/>
    <w:rsid w:val="00821C60"/>
    <w:rsid w:val="00877E6D"/>
    <w:rsid w:val="008C58AA"/>
    <w:rsid w:val="008E0CF2"/>
    <w:rsid w:val="009B20E4"/>
    <w:rsid w:val="009E2828"/>
    <w:rsid w:val="00A57C32"/>
    <w:rsid w:val="00A6308F"/>
    <w:rsid w:val="00B5219E"/>
    <w:rsid w:val="00BB2171"/>
    <w:rsid w:val="00C52E91"/>
    <w:rsid w:val="00CC5F69"/>
    <w:rsid w:val="00E054C5"/>
    <w:rsid w:val="00E075D2"/>
    <w:rsid w:val="00E2016D"/>
    <w:rsid w:val="00E476AC"/>
    <w:rsid w:val="00EF0311"/>
    <w:rsid w:val="00F8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26784E46"/>
  <w15:chartTrackingRefBased/>
  <w15:docId w15:val="{9AF58854-B1EF-344B-B9CF-F5EDD1CE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4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Без интервала1"/>
    <w:pPr>
      <w:suppressAutoHyphens/>
    </w:pPr>
    <w:rPr>
      <w:rFonts w:ascii="Calibri" w:eastAsia="Calibri" w:hAnsi="Calibri" w:cs="font289"/>
      <w:sz w:val="24"/>
      <w:szCs w:val="24"/>
      <w:lang w:eastAsia="en-US"/>
    </w:rPr>
  </w:style>
  <w:style w:type="paragraph" w:customStyle="1" w:styleId="12">
    <w:name w:val="Абзац списка1"/>
    <w:basedOn w:val="a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706981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8E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27b3m-DsuSE" TargetMode="External" /><Relationship Id="rId5" Type="http://schemas.openxmlformats.org/officeDocument/2006/relationships/hyperlink" Target="https://youtu.be/Pb4noGc8y0w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neonelliy@gmail.com</cp:lastModifiedBy>
  <cp:revision>2</cp:revision>
  <cp:lastPrinted>1899-12-31T22:00:00Z</cp:lastPrinted>
  <dcterms:created xsi:type="dcterms:W3CDTF">2022-06-04T06:31:00Z</dcterms:created>
  <dcterms:modified xsi:type="dcterms:W3CDTF">2022-06-04T06:31:00Z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AlexSoft</vt:lpwstr>
  </property>
</Properties>
</file>