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D70087" w:rsidRDefault="00816405" w:rsidP="00D700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0087">
        <w:rPr>
          <w:rFonts w:ascii="Times New Roman" w:hAnsi="Times New Roman" w:cs="Times New Roman"/>
          <w:b/>
          <w:sz w:val="28"/>
          <w:szCs w:val="28"/>
          <w:lang w:val="uk-UA"/>
        </w:rPr>
        <w:t>20.01 Дизайн і технології</w:t>
      </w:r>
    </w:p>
    <w:p w:rsidR="00816405" w:rsidRPr="00D70087" w:rsidRDefault="00816405" w:rsidP="00D700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00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D70087">
        <w:rPr>
          <w:rFonts w:ascii="Times New Roman" w:hAnsi="Times New Roman" w:cs="Times New Roman"/>
          <w:b/>
          <w:sz w:val="28"/>
          <w:szCs w:val="28"/>
          <w:lang w:val="uk-UA"/>
        </w:rPr>
        <w:t>Аплікація «Сервіруємо стіл»</w:t>
      </w:r>
      <w:r w:rsidRPr="00D7008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16405" w:rsidRPr="00D70087" w:rsidRDefault="00816405" w:rsidP="00D700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0087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816405" w:rsidRPr="00D70087" w:rsidRDefault="00816405" w:rsidP="00D70087">
      <w:pPr>
        <w:spacing w:after="0" w:line="360" w:lineRule="auto"/>
        <w:contextualSpacing/>
        <w:rPr>
          <w:rFonts w:ascii="Times New Roman" w:hAnsi="Times New Roman" w:cs="Times New Roman"/>
          <w:color w:val="4F81BD" w:themeColor="accent1"/>
          <w:sz w:val="28"/>
          <w:szCs w:val="28"/>
          <w:lang w:val="uk-UA"/>
        </w:rPr>
      </w:pPr>
      <w:r w:rsidRPr="00D70087">
        <w:rPr>
          <w:rFonts w:ascii="Times New Roman" w:hAnsi="Times New Roman" w:cs="Times New Roman"/>
          <w:b/>
          <w:color w:val="4F81BD" w:themeColor="accent1"/>
          <w:sz w:val="28"/>
          <w:szCs w:val="28"/>
          <w:lang w:val="uk-UA"/>
        </w:rPr>
        <w:t>І.</w:t>
      </w:r>
      <w:r w:rsidRPr="00D70087">
        <w:rPr>
          <w:rFonts w:ascii="Times New Roman" w:hAnsi="Times New Roman" w:cs="Times New Roman"/>
          <w:b/>
          <w:color w:val="4F81BD" w:themeColor="accent1"/>
          <w:sz w:val="28"/>
          <w:szCs w:val="28"/>
          <w:lang w:val="uk-UA"/>
        </w:rPr>
        <w:t>Мотивація навчальної діяльності</w:t>
      </w:r>
    </w:p>
    <w:p w:rsidR="00816405" w:rsidRPr="00D70087" w:rsidRDefault="00816405" w:rsidP="00D7008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70087">
        <w:rPr>
          <w:rFonts w:ascii="Times New Roman" w:hAnsi="Times New Roman" w:cs="Times New Roman"/>
          <w:sz w:val="28"/>
          <w:szCs w:val="28"/>
          <w:lang w:val="uk-UA"/>
        </w:rPr>
        <w:t xml:space="preserve"> Однією з національних рис українців є гостинність.</w:t>
      </w:r>
      <w:r w:rsidRPr="00D70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0087">
        <w:rPr>
          <w:rFonts w:ascii="Times New Roman" w:hAnsi="Times New Roman" w:cs="Times New Roman"/>
          <w:sz w:val="28"/>
          <w:szCs w:val="28"/>
          <w:lang w:val="uk-UA"/>
        </w:rPr>
        <w:t>Хороші господарі вміють смачно готувати страви та правильно сервірувати стіл.</w:t>
      </w:r>
    </w:p>
    <w:p w:rsidR="00816405" w:rsidRPr="00D70087" w:rsidRDefault="00D70087" w:rsidP="00D70087">
      <w:pPr>
        <w:spacing w:after="0" w:line="360" w:lineRule="auto"/>
        <w:rPr>
          <w:rFonts w:ascii="Times New Roman" w:hAnsi="Times New Roman" w:cs="Times New Roman"/>
          <w:color w:val="4F81BD" w:themeColor="accen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  <w:lang w:val="uk-UA"/>
        </w:rPr>
        <w:t>ІІ.</w:t>
      </w:r>
      <w:r w:rsidR="00437275" w:rsidRPr="00D70087">
        <w:rPr>
          <w:rFonts w:ascii="Times New Roman" w:hAnsi="Times New Roman" w:cs="Times New Roman"/>
          <w:color w:val="4F81BD" w:themeColor="accent1"/>
          <w:sz w:val="28"/>
          <w:szCs w:val="28"/>
          <w:lang w:val="uk-UA"/>
        </w:rPr>
        <w:t xml:space="preserve"> </w:t>
      </w:r>
      <w:r w:rsidR="00816405" w:rsidRPr="00D70087">
        <w:rPr>
          <w:rFonts w:ascii="Times New Roman" w:hAnsi="Times New Roman" w:cs="Times New Roman"/>
          <w:b/>
          <w:color w:val="4F81BD" w:themeColor="accent1"/>
          <w:sz w:val="28"/>
          <w:szCs w:val="28"/>
          <w:lang w:val="uk-UA"/>
        </w:rPr>
        <w:t>Повідомлення теми і мети  уроку</w:t>
      </w:r>
    </w:p>
    <w:p w:rsidR="00816405" w:rsidRPr="00D70087" w:rsidRDefault="00816405" w:rsidP="00D700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D7008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Сьогодні ми будемо виготовляти  аплікацію  «Сервіруємо стіл»</w:t>
      </w:r>
    </w:p>
    <w:p w:rsidR="00816405" w:rsidRPr="00D70087" w:rsidRDefault="00816405" w:rsidP="00D700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00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цього у нас в альбомах вже є все необхідне. Послідовність</w:t>
      </w:r>
      <w:r w:rsidR="00437275" w:rsidRPr="00D7008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виконання можемо бачити на ст.</w:t>
      </w:r>
      <w:r w:rsidRPr="00D70087">
        <w:rPr>
          <w:rFonts w:ascii="Times New Roman" w:eastAsia="Times New Roman" w:hAnsi="Times New Roman" w:cs="Times New Roman"/>
          <w:sz w:val="28"/>
          <w:szCs w:val="28"/>
          <w:lang w:val="uk-UA"/>
        </w:rPr>
        <w:t>39, а ма</w:t>
      </w:r>
      <w:r w:rsidR="00437275" w:rsidRPr="00D70087">
        <w:rPr>
          <w:rFonts w:ascii="Times New Roman" w:eastAsia="Times New Roman" w:hAnsi="Times New Roman" w:cs="Times New Roman"/>
          <w:sz w:val="28"/>
          <w:szCs w:val="28"/>
          <w:lang w:val="uk-UA"/>
        </w:rPr>
        <w:t>теріали для виготовлення на ст.</w:t>
      </w:r>
      <w:r w:rsidRPr="00D70087">
        <w:rPr>
          <w:rFonts w:ascii="Times New Roman" w:eastAsia="Times New Roman" w:hAnsi="Times New Roman" w:cs="Times New Roman"/>
          <w:sz w:val="28"/>
          <w:szCs w:val="28"/>
          <w:lang w:val="uk-UA"/>
        </w:rPr>
        <w:t>35-37</w:t>
      </w:r>
    </w:p>
    <w:p w:rsidR="00816405" w:rsidRPr="00D70087" w:rsidRDefault="00D70087" w:rsidP="00D70087">
      <w:pPr>
        <w:spacing w:after="0" w:line="36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uk-UA"/>
        </w:rPr>
        <w:t>І</w:t>
      </w:r>
      <w:r w:rsidR="00437275" w:rsidRPr="00D70087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  <w:t>I</w:t>
      </w:r>
      <w:r w:rsidR="00816405" w:rsidRPr="00D70087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  <w:t>I</w:t>
      </w:r>
      <w:r w:rsidR="00816405" w:rsidRPr="00D70087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uk-UA"/>
        </w:rPr>
        <w:t>. Засвоєння нових знань</w:t>
      </w:r>
    </w:p>
    <w:p w:rsidR="00816405" w:rsidRPr="00D70087" w:rsidRDefault="00437275" w:rsidP="00D700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0087">
        <w:rPr>
          <w:rFonts w:ascii="Times New Roman" w:hAnsi="Times New Roman" w:cs="Times New Roman"/>
          <w:sz w:val="28"/>
          <w:szCs w:val="28"/>
          <w:lang w:val="uk-UA"/>
        </w:rPr>
        <w:t>Перегляд майстер-класу «Сервіруємо стіл»</w:t>
      </w:r>
    </w:p>
    <w:p w:rsidR="00437275" w:rsidRPr="00D70087" w:rsidRDefault="00437275" w:rsidP="00D700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D7008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https://www.youtube.com/watch?v=tBkUni2mBTY</w:t>
        </w:r>
      </w:hyperlink>
    </w:p>
    <w:p w:rsidR="00437275" w:rsidRPr="00D70087" w:rsidRDefault="00437275" w:rsidP="00D70087">
      <w:pPr>
        <w:spacing w:after="0" w:line="36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uk-UA"/>
        </w:rPr>
      </w:pPr>
      <w:r w:rsidRPr="00D70087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  <w:t>I</w:t>
      </w:r>
      <w:r w:rsidR="00D70087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  <w:t>V</w:t>
      </w:r>
      <w:r w:rsidRPr="00D70087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uk-UA"/>
        </w:rPr>
        <w:t>. Виконання практичної роботи</w:t>
      </w:r>
    </w:p>
    <w:p w:rsidR="00437275" w:rsidRPr="00D70087" w:rsidRDefault="00437275" w:rsidP="00D700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  <w:lang w:val="uk-UA" w:eastAsia="ru-RU"/>
        </w:rPr>
      </w:pPr>
      <w:r w:rsidRPr="00D7008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1.Інструктаж з ТБ при  роботі з ножицями та клеєм</w:t>
      </w:r>
    </w:p>
    <w:p w:rsidR="00437275" w:rsidRPr="00D70087" w:rsidRDefault="00437275" w:rsidP="00D70087">
      <w:pPr>
        <w:spacing w:after="0" w:line="360" w:lineRule="auto"/>
        <w:ind w:left="720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37275" w:rsidRPr="00D70087" w:rsidRDefault="00437275" w:rsidP="00D70087">
      <w:pPr>
        <w:spacing w:after="0" w:line="360" w:lineRule="auto"/>
        <w:ind w:left="720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00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CBB4E2" wp14:editId="6BE72155">
            <wp:extent cx="5210175" cy="3519170"/>
            <wp:effectExtent l="0" t="0" r="9525" b="5080"/>
            <wp:docPr id="1" name="Рисунок 1" descr="Описание: 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75" w:rsidRPr="00D70087" w:rsidRDefault="00437275" w:rsidP="00D70087">
      <w:pPr>
        <w:spacing w:after="0"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D7008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Руханка</w:t>
      </w:r>
      <w:proofErr w:type="spellEnd"/>
      <w:r w:rsidRPr="00D7008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</w:p>
    <w:p w:rsidR="00437275" w:rsidRPr="00D70087" w:rsidRDefault="00437275" w:rsidP="00D70087">
      <w:pPr>
        <w:spacing w:after="0"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hyperlink r:id="rId7" w:history="1">
        <w:r w:rsidRPr="00D7008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https://www.youtube.com/watch?v=3Os2JN-rvpI</w:t>
        </w:r>
      </w:hyperlink>
    </w:p>
    <w:p w:rsidR="00437275" w:rsidRPr="00D70087" w:rsidRDefault="00437275" w:rsidP="00D70087">
      <w:pPr>
        <w:spacing w:after="0"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37275" w:rsidRPr="00D70087" w:rsidRDefault="00437275" w:rsidP="00D70087">
      <w:pPr>
        <w:spacing w:after="0" w:line="36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7008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Продовження виконання практичної роботи</w:t>
      </w:r>
    </w:p>
    <w:p w:rsidR="00437275" w:rsidRPr="00D70087" w:rsidRDefault="00437275" w:rsidP="00D700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0087">
        <w:rPr>
          <w:rFonts w:ascii="Times New Roman" w:hAnsi="Times New Roman" w:cs="Times New Roman"/>
          <w:sz w:val="28"/>
          <w:szCs w:val="28"/>
          <w:lang w:val="uk-UA"/>
        </w:rPr>
        <w:t>Прибирання робочого місця</w:t>
      </w:r>
    </w:p>
    <w:p w:rsidR="00437275" w:rsidRPr="00D70087" w:rsidRDefault="00437275" w:rsidP="00D700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70087" w:rsidRPr="00D70087" w:rsidRDefault="00D70087" w:rsidP="00D700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0087">
        <w:rPr>
          <w:rFonts w:ascii="Times New Roman" w:hAnsi="Times New Roman" w:cs="Times New Roman"/>
          <w:sz w:val="28"/>
          <w:szCs w:val="28"/>
          <w:lang w:val="uk-UA"/>
        </w:rPr>
        <w:t>Готову роботу сфотогр</w:t>
      </w:r>
      <w:bookmarkStart w:id="0" w:name="_GoBack"/>
      <w:bookmarkEnd w:id="0"/>
      <w:r w:rsidRPr="00D70087">
        <w:rPr>
          <w:rFonts w:ascii="Times New Roman" w:hAnsi="Times New Roman" w:cs="Times New Roman"/>
          <w:sz w:val="28"/>
          <w:szCs w:val="28"/>
          <w:lang w:val="uk-UA"/>
        </w:rPr>
        <w:t xml:space="preserve">афуй та надішли у </w:t>
      </w:r>
      <w:r w:rsidRPr="00D70087">
        <w:rPr>
          <w:rFonts w:ascii="Times New Roman" w:hAnsi="Times New Roman" w:cs="Times New Roman"/>
          <w:sz w:val="28"/>
          <w:szCs w:val="28"/>
          <w:lang w:val="en-US"/>
        </w:rPr>
        <w:t xml:space="preserve">Human </w:t>
      </w:r>
      <w:r w:rsidRPr="00D70087">
        <w:rPr>
          <w:rFonts w:ascii="Times New Roman" w:hAnsi="Times New Roman" w:cs="Times New Roman"/>
          <w:sz w:val="28"/>
          <w:szCs w:val="28"/>
          <w:lang w:val="uk-UA"/>
        </w:rPr>
        <w:t xml:space="preserve">або у </w:t>
      </w:r>
      <w:proofErr w:type="spellStart"/>
      <w:r w:rsidRPr="00D7008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D700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D70087" w:rsidRPr="00D70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9A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3319A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275"/>
    <w:rsid w:val="00437D41"/>
    <w:rsid w:val="004633BF"/>
    <w:rsid w:val="004760B1"/>
    <w:rsid w:val="0048446F"/>
    <w:rsid w:val="004A34B1"/>
    <w:rsid w:val="004B1728"/>
    <w:rsid w:val="004D0CCD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405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E3F21"/>
    <w:rsid w:val="00BE7D73"/>
    <w:rsid w:val="00BF3FC9"/>
    <w:rsid w:val="00C04100"/>
    <w:rsid w:val="00C23FA1"/>
    <w:rsid w:val="00C3312B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70087"/>
    <w:rsid w:val="00D87474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27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7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7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27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7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7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Os2JN-rvp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BkUni2mB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2022-01-19T16:36:00Z</dcterms:created>
  <dcterms:modified xsi:type="dcterms:W3CDTF">2022-01-19T16:50:00Z</dcterms:modified>
</cp:coreProperties>
</file>