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3216D2">
        <w:rPr>
          <w:b/>
          <w:bCs/>
          <w:i/>
          <w:sz w:val="28"/>
          <w:szCs w:val="28"/>
          <w:lang w:val="uk-UA"/>
        </w:rPr>
        <w:t>2</w:t>
      </w:r>
      <w:r w:rsidR="00803F7C">
        <w:rPr>
          <w:b/>
          <w:bCs/>
          <w:i/>
          <w:sz w:val="28"/>
          <w:szCs w:val="28"/>
          <w:lang w:val="uk-UA"/>
        </w:rPr>
        <w:t>9</w:t>
      </w:r>
      <w:r w:rsidRPr="000F3288">
        <w:rPr>
          <w:b/>
          <w:bCs/>
          <w:i/>
          <w:sz w:val="28"/>
          <w:szCs w:val="28"/>
          <w:lang w:val="uk-UA"/>
        </w:rPr>
        <w:t>.04.22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</w:t>
      </w:r>
      <w:r w:rsidR="008279D5">
        <w:rPr>
          <w:b/>
          <w:bCs/>
          <w:i/>
          <w:sz w:val="28"/>
          <w:szCs w:val="28"/>
          <w:lang w:val="uk-UA"/>
        </w:rPr>
        <w:t>лас:2-</w:t>
      </w:r>
      <w:r w:rsidR="007D4B15">
        <w:rPr>
          <w:b/>
          <w:bCs/>
          <w:i/>
          <w:sz w:val="28"/>
          <w:szCs w:val="28"/>
          <w:lang w:val="uk-UA"/>
        </w:rPr>
        <w:t>Б</w:t>
      </w:r>
      <w:r w:rsidR="001F3E0B">
        <w:rPr>
          <w:b/>
          <w:bCs/>
          <w:i/>
          <w:sz w:val="28"/>
          <w:szCs w:val="28"/>
          <w:lang w:val="uk-UA"/>
        </w:rPr>
        <w:t>.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             </w:t>
      </w:r>
      <w:r w:rsidR="00EB7011">
        <w:rPr>
          <w:b/>
          <w:bCs/>
          <w:i/>
          <w:sz w:val="28"/>
          <w:szCs w:val="28"/>
          <w:lang w:val="uk-UA"/>
        </w:rPr>
        <w:t xml:space="preserve">  </w:t>
      </w:r>
      <w:r w:rsidR="00FD2771">
        <w:rPr>
          <w:b/>
          <w:bCs/>
          <w:i/>
          <w:sz w:val="28"/>
          <w:szCs w:val="28"/>
          <w:lang w:val="uk-UA"/>
        </w:rPr>
        <w:t xml:space="preserve">   </w:t>
      </w:r>
      <w:r w:rsidR="00C3463C">
        <w:rPr>
          <w:b/>
          <w:bCs/>
          <w:i/>
          <w:sz w:val="28"/>
          <w:szCs w:val="28"/>
          <w:lang w:val="uk-UA"/>
        </w:rPr>
        <w:t xml:space="preserve">       </w:t>
      </w:r>
      <w:r w:rsidR="00EB7011">
        <w:rPr>
          <w:b/>
          <w:bCs/>
          <w:i/>
          <w:sz w:val="28"/>
          <w:szCs w:val="28"/>
          <w:lang w:val="uk-UA"/>
        </w:rPr>
        <w:t xml:space="preserve">  </w:t>
      </w:r>
      <w:r w:rsidR="009B3DE2" w:rsidRPr="000F3288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105DD1" w:rsidRPr="000B7A8F" w:rsidRDefault="00105DD1" w:rsidP="000B7A8F">
      <w:pPr>
        <w:rPr>
          <w:color w:val="FF0000"/>
          <w:sz w:val="36"/>
          <w:szCs w:val="36"/>
          <w:lang w:val="uk-UA"/>
        </w:rPr>
      </w:pPr>
    </w:p>
    <w:p w:rsidR="00977352" w:rsidRDefault="00105DD1" w:rsidP="007C62B6">
      <w:pP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         </w:t>
      </w:r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proofErr w:type="spellStart"/>
      <w:r w:rsidR="00C0260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Світ</w:t>
      </w:r>
      <w:proofErr w:type="spellEnd"/>
      <w:r w:rsidR="00C0260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диких</w:t>
      </w:r>
      <w:r w:rsidR="00977352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proofErr w:type="spellStart"/>
      <w:r w:rsidR="0091428E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тварин</w:t>
      </w:r>
      <w:proofErr w:type="spellEnd"/>
      <w:r w:rsidR="00977352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.</w:t>
      </w:r>
    </w:p>
    <w:p w:rsidR="003C2E34" w:rsidRPr="00156FF4" w:rsidRDefault="00B967FE" w:rsidP="00156FF4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</w:t>
      </w:r>
      <w:r w:rsidR="00366D2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                      </w:t>
      </w:r>
      <w:r w:rsidR="00156FF4">
        <w:rPr>
          <w:rFonts w:ascii="Arial" w:hAnsi="Arial" w:cs="Arial"/>
          <w:i/>
          <w:iCs/>
          <w:color w:val="C00000"/>
          <w:sz w:val="36"/>
          <w:szCs w:val="36"/>
          <w:lang w:val="ru-RU"/>
        </w:rPr>
        <w:t xml:space="preserve">      </w:t>
      </w:r>
      <w:r w:rsidR="003C2E34" w:rsidRPr="00156FF4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="003C2E34" w:rsidRPr="00156F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</w:t>
      </w:r>
      <w:proofErr w:type="spellEnd"/>
      <w:r w:rsidR="003C2E34" w:rsidRPr="00156F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proofErr w:type="spellStart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proofErr w:type="spellEnd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481EAA" w:rsidRDefault="00773579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Привіт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</w:rPr>
        <w:t>,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Діти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!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ваші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справи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>?</w:t>
      </w:r>
    </w:p>
    <w:p w:rsidR="00225C66" w:rsidRPr="00481EAA" w:rsidRDefault="00225C66" w:rsidP="00F8704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Hello children!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How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are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you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?</w:t>
      </w:r>
    </w:p>
    <w:p w:rsidR="00785110" w:rsidRDefault="0083700B" w:rsidP="00F8704E">
      <w:pPr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і </w:t>
      </w:r>
      <w:proofErr w:type="spellStart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перегляньте</w:t>
      </w:r>
      <w:proofErr w:type="spellEnd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 w:rsidR="00870C9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800C47" w:rsidRDefault="00C810F1" w:rsidP="00800C47">
      <w:pPr>
        <w:rPr>
          <w:rStyle w:val="a4"/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7" w:history="1">
        <w:r w:rsidR="003D04C4" w:rsidRPr="00222AB0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https://youtu.be/pWepfJ-8XU0</w:t>
        </w:r>
      </w:hyperlink>
    </w:p>
    <w:p w:rsidR="00F47D80" w:rsidRPr="00222AB0" w:rsidRDefault="00F47D80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3D04C4" w:rsidRDefault="00C5369F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2.Learning </w:t>
      </w:r>
      <w:proofErr w:type="spellStart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new</w:t>
      </w:r>
      <w:proofErr w:type="spellEnd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proofErr w:type="spellStart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words</w:t>
      </w:r>
      <w:proofErr w:type="spellEnd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F47D80" w:rsidRDefault="00F47D80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Запишіть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нові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слова у словник:</w:t>
      </w:r>
    </w:p>
    <w:p w:rsidR="009C5C16" w:rsidRPr="0080632E" w:rsidRDefault="00B50FDC" w:rsidP="00800C47">
      <w:pPr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r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</w:t>
      </w:r>
      <w:proofErr w:type="spellStart"/>
      <w:r w:rsidR="009C5C16"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Hedgehog</w:t>
      </w:r>
      <w:proofErr w:type="spellEnd"/>
      <w:r w:rsidR="009C5C16"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</w:t>
      </w:r>
      <w:proofErr w:type="spellStart"/>
      <w:r w:rsidR="009C5C16"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х'ед</w:t>
      </w:r>
      <w:r w:rsidR="00B65F51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ж</w:t>
      </w:r>
      <w:r w:rsidR="009C5C16"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хог</w:t>
      </w:r>
      <w:proofErr w:type="spellEnd"/>
      <w:r w:rsidR="009C5C16"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/ </w:t>
      </w:r>
      <w:proofErr w:type="spellStart"/>
      <w:r w:rsidR="0062017F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їжачок</w:t>
      </w:r>
      <w:proofErr w:type="spellEnd"/>
    </w:p>
    <w:p w:rsidR="00C97662" w:rsidRPr="0080632E" w:rsidRDefault="00C97662" w:rsidP="00800C47">
      <w:pPr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proofErr w:type="spellStart"/>
      <w:r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Squirrel</w:t>
      </w:r>
      <w:proofErr w:type="spellEnd"/>
      <w:r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</w:t>
      </w:r>
      <w:proofErr w:type="spellStart"/>
      <w:r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сквь'орел</w:t>
      </w:r>
      <w:proofErr w:type="spellEnd"/>
      <w:r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</w:t>
      </w:r>
      <w:proofErr w:type="spellStart"/>
      <w:r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білка</w:t>
      </w:r>
      <w:proofErr w:type="spellEnd"/>
    </w:p>
    <w:p w:rsidR="00C97662" w:rsidRPr="0080632E" w:rsidRDefault="004C4769" w:rsidP="00800C47">
      <w:pPr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proofErr w:type="spellStart"/>
      <w:r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Deer</w:t>
      </w:r>
      <w:proofErr w:type="spellEnd"/>
      <w:r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</w:t>
      </w:r>
      <w:proofErr w:type="spellStart"/>
      <w:r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д'іе</w:t>
      </w:r>
      <w:proofErr w:type="spellEnd"/>
      <w:r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/олень</w:t>
      </w:r>
    </w:p>
    <w:p w:rsidR="001C14BB" w:rsidRDefault="001C14BB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</w:p>
    <w:p w:rsidR="00C701FF" w:rsidRDefault="007A4569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3.Speaking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proofErr w:type="spellStart"/>
      <w:r w:rsidR="00B82A6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Говоріння</w:t>
      </w:r>
      <w:proofErr w:type="spellEnd"/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</w:t>
      </w:r>
      <w:r w:rsidR="00C701F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714CD7" w:rsidRDefault="00615F03" w:rsidP="00800C47">
      <w:pPr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Перегляньте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36161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вiдео</w:t>
      </w:r>
      <w:proofErr w:type="spellEnd"/>
      <w:r w:rsidR="0036161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-тренажер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EE3E63" w:rsidRDefault="00C810F1" w:rsidP="00800C47">
      <w:pPr>
        <w:rPr>
          <w:b/>
          <w:bCs/>
          <w:i/>
          <w:iCs/>
          <w:lang w:val="ru-RU"/>
        </w:rPr>
      </w:pPr>
      <w:hyperlink r:id="rId8" w:history="1">
        <w:r w:rsidR="00EE3E63" w:rsidRPr="00582986">
          <w:rPr>
            <w:rStyle w:val="a4"/>
            <w:b/>
            <w:bCs/>
            <w:i/>
            <w:iCs/>
            <w:lang w:val="ru-RU"/>
          </w:rPr>
          <w:t>https://youtu.be/TkpSsdQCaKY</w:t>
        </w:r>
      </w:hyperlink>
    </w:p>
    <w:p w:rsidR="00743CD0" w:rsidRDefault="00B248DC" w:rsidP="00EB2E06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Повторіть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B3331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за диктором</w:t>
      </w:r>
      <w:r w:rsidR="0042037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42037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чітко</w:t>
      </w:r>
      <w:proofErr w:type="spellEnd"/>
      <w:r w:rsidR="00B3331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3331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слова.Звертаю</w:t>
      </w:r>
      <w:proofErr w:type="spellEnd"/>
      <w:r w:rsidR="00B3331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Вашу </w:t>
      </w:r>
      <w:proofErr w:type="spellStart"/>
      <w:r w:rsidR="00B3331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увагу</w:t>
      </w:r>
      <w:proofErr w:type="spellEnd"/>
      <w:r w:rsidR="00B3331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на </w:t>
      </w:r>
      <w:proofErr w:type="spellStart"/>
      <w:r w:rsidR="00B3331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вимогу</w:t>
      </w:r>
      <w:proofErr w:type="spellEnd"/>
      <w:r w:rsidR="00B3331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3331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буквосполучення</w:t>
      </w:r>
      <w:proofErr w:type="spellEnd"/>
      <w:r w:rsidR="00B3331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C1AC3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приголосних</w:t>
      </w:r>
      <w:proofErr w:type="spellEnd"/>
      <w:r w:rsidR="00BC1AC3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C1AC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th,</w:t>
      </w:r>
      <w:r w:rsidR="00BC1AC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які</w:t>
      </w:r>
      <w:proofErr w:type="spellEnd"/>
      <w:r w:rsidR="00BC1AC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у </w:t>
      </w:r>
      <w:proofErr w:type="spellStart"/>
      <w:r w:rsidR="00BC1AC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поєднанні</w:t>
      </w:r>
      <w:proofErr w:type="spellEnd"/>
      <w:r w:rsidR="00BC1AC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EB23F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вимовляються</w:t>
      </w:r>
      <w:proofErr w:type="spellEnd"/>
      <w:r w:rsidR="00EB23F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як звук </w:t>
      </w:r>
      <w:r w:rsidR="001113F4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/з/.</w:t>
      </w:r>
    </w:p>
    <w:p w:rsidR="00A66DC0" w:rsidRDefault="0042037D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9C0D88">
        <w:rPr>
          <w:rFonts w:ascii="Arial" w:hAnsi="Arial" w:cs="Arial"/>
          <w:b/>
          <w:bCs/>
          <w:i/>
          <w:iCs/>
          <w:noProof/>
          <w:color w:val="000000" w:themeColor="text1"/>
          <w:sz w:val="32"/>
          <w:szCs w:val="32"/>
          <w:highlight w:val="yellow"/>
          <w:lang w:val="ru-RU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364490</wp:posOffset>
            </wp:positionV>
            <wp:extent cx="3790950" cy="210058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5E50" w:rsidRPr="009C0D8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 xml:space="preserve">4.Focus </w:t>
      </w:r>
      <w:proofErr w:type="spellStart"/>
      <w:r w:rsidR="00B55E50" w:rsidRPr="009C0D8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on</w:t>
      </w:r>
      <w:proofErr w:type="spellEnd"/>
      <w:r w:rsidR="00B55E50" w:rsidRPr="009C0D8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 xml:space="preserve"> </w:t>
      </w:r>
      <w:proofErr w:type="spellStart"/>
      <w:r w:rsidR="00B55E50" w:rsidRPr="009C0D8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grammar</w:t>
      </w:r>
      <w:proofErr w:type="spellEnd"/>
      <w:r w:rsidR="00B55E50" w:rsidRPr="009C0D8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.</w:t>
      </w:r>
    </w:p>
    <w:p w:rsidR="009A545F" w:rsidRDefault="009C0D88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Розглянемо </w:t>
      </w:r>
      <w:r w:rsidR="00DA6E9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табличку</w:t>
      </w:r>
      <w:r w:rsidR="00A66DC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A66DC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вказівних</w:t>
      </w:r>
      <w:proofErr w:type="spellEnd"/>
      <w:r w:rsidR="00A66DC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A66DC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слів</w:t>
      </w:r>
      <w:proofErr w:type="spellEnd"/>
      <w:r w:rsidR="00DA6E9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(дивись </w:t>
      </w:r>
      <w:proofErr w:type="spellStart"/>
      <w:r w:rsidR="00DA6E9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вище</w:t>
      </w:r>
      <w:proofErr w:type="spellEnd"/>
      <w:r w:rsidR="00DA6E9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).</w:t>
      </w:r>
    </w:p>
    <w:p w:rsidR="009C0D88" w:rsidRDefault="009C0D88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30461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1)</w:t>
      </w:r>
      <w:r w:rsidR="00AB4C7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DA6E9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Для </w:t>
      </w:r>
      <w:proofErr w:type="spellStart"/>
      <w:r w:rsidR="00DA6E9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того,щоб</w:t>
      </w:r>
      <w:proofErr w:type="spellEnd"/>
      <w:r w:rsidR="00DA6E9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A66DC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вказати</w:t>
      </w:r>
      <w:proofErr w:type="spellEnd"/>
      <w:r w:rsidR="00A66DC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на</w:t>
      </w:r>
      <w:r w:rsidR="00DA6E9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997FE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предмет(</w:t>
      </w:r>
      <w:proofErr w:type="spellStart"/>
      <w:r w:rsidR="00997FE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тваринку</w:t>
      </w:r>
      <w:proofErr w:type="spellEnd"/>
      <w:r w:rsidR="00DA6E9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)</w:t>
      </w:r>
      <w:r w:rsidR="00350ED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,</w:t>
      </w:r>
      <w:proofErr w:type="spellStart"/>
      <w:r w:rsidR="00350ED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який</w:t>
      </w:r>
      <w:proofErr w:type="spellEnd"/>
      <w:r w:rsidR="00350ED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(</w:t>
      </w:r>
      <w:r w:rsidR="00084A7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яка)</w:t>
      </w:r>
      <w:r w:rsidR="00350ED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350ED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знахяться</w:t>
      </w:r>
      <w:proofErr w:type="spellEnd"/>
      <w:r w:rsidR="00350ED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084A7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близько</w:t>
      </w:r>
      <w:proofErr w:type="spellEnd"/>
      <w:r w:rsidR="00084A7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DF508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,</w:t>
      </w:r>
      <w:r w:rsidR="00084A7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в </w:t>
      </w:r>
      <w:proofErr w:type="spellStart"/>
      <w:r w:rsidR="00084A7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англійській</w:t>
      </w:r>
      <w:proofErr w:type="spellEnd"/>
      <w:r w:rsidR="00084A7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084A7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мові</w:t>
      </w:r>
      <w:proofErr w:type="spellEnd"/>
      <w:r w:rsidR="00084A7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676DB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використовують</w:t>
      </w:r>
      <w:proofErr w:type="spellEnd"/>
      <w:r w:rsidR="00676DB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слово </w:t>
      </w:r>
      <w:proofErr w:type="spellStart"/>
      <w:r w:rsidR="000665CD" w:rsidRPr="00DF49E7">
        <w:rPr>
          <w:rFonts w:ascii="Arial" w:hAnsi="Arial" w:cs="Arial"/>
          <w:b/>
          <w:bCs/>
          <w:i/>
          <w:iCs/>
          <w:color w:val="FFC000" w:themeColor="accent4"/>
          <w:sz w:val="32"/>
          <w:szCs w:val="32"/>
          <w:lang w:val="ru-RU"/>
        </w:rPr>
        <w:t>Тhis</w:t>
      </w:r>
      <w:proofErr w:type="spellEnd"/>
      <w:r w:rsidR="000665CD" w:rsidRPr="005D1EE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/</w:t>
      </w:r>
      <w:proofErr w:type="spellStart"/>
      <w:r w:rsidR="00D5089E" w:rsidRPr="005D1EE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зіс</w:t>
      </w:r>
      <w:proofErr w:type="spellEnd"/>
      <w:r w:rsidR="00D5089E" w:rsidRPr="005D1EE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/ </w:t>
      </w:r>
      <w:proofErr w:type="spellStart"/>
      <w:r w:rsidR="00E03F24" w:rsidRPr="005D1EE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це</w:t>
      </w:r>
      <w:proofErr w:type="spellEnd"/>
      <w:r w:rsidR="00DF5082" w:rsidRPr="005D1EE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DF5082" w:rsidRDefault="00175929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proofErr w:type="spellStart"/>
      <w:r w:rsidRPr="00DF49E7">
        <w:rPr>
          <w:rFonts w:ascii="Arial" w:hAnsi="Arial" w:cs="Arial"/>
          <w:b/>
          <w:bCs/>
          <w:i/>
          <w:iCs/>
          <w:color w:val="FFC000" w:themeColor="accent4"/>
          <w:sz w:val="32"/>
          <w:szCs w:val="32"/>
          <w:lang w:val="ru-RU"/>
        </w:rPr>
        <w:t>This</w:t>
      </w:r>
      <w:proofErr w:type="spellEnd"/>
      <w:r w:rsidRPr="00DF49E7">
        <w:rPr>
          <w:rFonts w:ascii="Arial" w:hAnsi="Arial" w:cs="Arial"/>
          <w:b/>
          <w:bCs/>
          <w:i/>
          <w:iCs/>
          <w:color w:val="FFC000" w:themeColor="accent4"/>
          <w:sz w:val="32"/>
          <w:szCs w:val="32"/>
          <w:lang w:val="ru-RU"/>
        </w:rPr>
        <w:t xml:space="preserve"> </w:t>
      </w:r>
      <w:proofErr w:type="spellStart"/>
      <w:r w:rsidRPr="00B86DBA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is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a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squirrel</w:t>
      </w:r>
      <w:proofErr w:type="spellEnd"/>
      <w:r w:rsidR="0091030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  <w:r w:rsidR="00BB6FFC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-</w:t>
      </w:r>
      <w:proofErr w:type="spellStart"/>
      <w:r w:rsidR="00BB6FFC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Це</w:t>
      </w:r>
      <w:proofErr w:type="spellEnd"/>
      <w:r w:rsidR="00BB6FFC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BB6FFC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білка</w:t>
      </w:r>
      <w:proofErr w:type="spellEnd"/>
      <w:r w:rsidR="00BB6FFC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( </w:t>
      </w:r>
      <w:proofErr w:type="spellStart"/>
      <w:r w:rsidR="00E91F2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однина</w:t>
      </w:r>
      <w:proofErr w:type="spellEnd"/>
      <w:r w:rsidR="009A545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).</w:t>
      </w:r>
    </w:p>
    <w:p w:rsidR="00CF6C0D" w:rsidRPr="00BC27F2" w:rsidRDefault="00CF6C0D" w:rsidP="00EB2E06">
      <w:pP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Слово </w:t>
      </w:r>
      <w:proofErr w:type="spellStart"/>
      <w:r w:rsidR="00542317" w:rsidRPr="00B86DBA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іs</w:t>
      </w:r>
      <w:proofErr w:type="spellEnd"/>
      <w:r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 </w:t>
      </w:r>
      <w:proofErr w:type="spellStart"/>
      <w:r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вказує</w:t>
      </w:r>
      <w:proofErr w:type="spellEnd"/>
      <w:r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 на </w:t>
      </w:r>
      <w:proofErr w:type="spellStart"/>
      <w:r w:rsidR="00542317"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однину</w:t>
      </w:r>
      <w:proofErr w:type="spellEnd"/>
      <w:r w:rsidR="00542317"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 і не </w:t>
      </w:r>
      <w:proofErr w:type="spellStart"/>
      <w:r w:rsidR="00542317"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перекладаєть</w:t>
      </w:r>
      <w:proofErr w:type="spellEnd"/>
      <w:r w:rsidR="00542317"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 на </w:t>
      </w:r>
      <w:proofErr w:type="spellStart"/>
      <w:r w:rsidR="00542317"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українську</w:t>
      </w:r>
      <w:proofErr w:type="spellEnd"/>
      <w:r w:rsidR="00542317"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 </w:t>
      </w:r>
      <w:proofErr w:type="spellStart"/>
      <w:r w:rsidR="00542317"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мову</w:t>
      </w:r>
      <w:proofErr w:type="spellEnd"/>
      <w:r w:rsidR="00542317"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.</w:t>
      </w:r>
    </w:p>
    <w:p w:rsidR="009A545F" w:rsidRDefault="0030461E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2)</w:t>
      </w:r>
      <w:proofErr w:type="spellStart"/>
      <w:r w:rsidR="009A545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Якщо</w:t>
      </w:r>
      <w:proofErr w:type="spellEnd"/>
      <w:r w:rsidR="009A545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9A545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білка</w:t>
      </w:r>
      <w:proofErr w:type="spellEnd"/>
      <w:r w:rsidR="009A545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9A545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знаходиться</w:t>
      </w:r>
      <w:proofErr w:type="spellEnd"/>
      <w:r w:rsidR="009A545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9A545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далеко,</w:t>
      </w:r>
      <w:r w:rsidR="008766A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вказуючи</w:t>
      </w:r>
      <w:proofErr w:type="spellEnd"/>
      <w:r w:rsidR="008766A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="008766A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неї,ми</w:t>
      </w:r>
      <w:proofErr w:type="spellEnd"/>
      <w:r w:rsidR="009A545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9A545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використовуємо</w:t>
      </w:r>
      <w:proofErr w:type="spellEnd"/>
      <w:r w:rsidR="009A545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слово </w:t>
      </w:r>
      <w:proofErr w:type="spellStart"/>
      <w:r w:rsidR="00D061EC" w:rsidRPr="00BC27F2">
        <w:rPr>
          <w:rFonts w:ascii="Arial" w:hAnsi="Arial" w:cs="Arial"/>
          <w:b/>
          <w:bCs/>
          <w:i/>
          <w:iCs/>
          <w:color w:val="00B050"/>
          <w:sz w:val="32"/>
          <w:szCs w:val="32"/>
          <w:lang w:val="ru-RU"/>
        </w:rPr>
        <w:t>Tha</w:t>
      </w:r>
      <w:r w:rsidR="00E91F2F">
        <w:rPr>
          <w:rFonts w:ascii="Arial" w:hAnsi="Arial" w:cs="Arial"/>
          <w:b/>
          <w:bCs/>
          <w:i/>
          <w:iCs/>
          <w:color w:val="00B050"/>
          <w:sz w:val="32"/>
          <w:szCs w:val="32"/>
          <w:lang w:val="ru-RU"/>
        </w:rPr>
        <w:t>t</w:t>
      </w:r>
      <w:proofErr w:type="spellEnd"/>
      <w:r w:rsidR="00176C43" w:rsidRPr="00176C4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/зет/то</w:t>
      </w:r>
      <w:r w:rsidR="007A215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B25EC2" w:rsidRDefault="00B25EC2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proofErr w:type="spellStart"/>
      <w:r w:rsidRPr="00910305">
        <w:rPr>
          <w:rFonts w:ascii="Arial" w:hAnsi="Arial" w:cs="Arial"/>
          <w:b/>
          <w:bCs/>
          <w:i/>
          <w:iCs/>
          <w:color w:val="70AD47" w:themeColor="accent6"/>
          <w:sz w:val="32"/>
          <w:szCs w:val="32"/>
          <w:lang w:val="ru-RU"/>
        </w:rPr>
        <w:t>That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B86DBA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is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a  </w:t>
      </w:r>
      <w:proofErr w:type="spellStart"/>
      <w:r w:rsidR="0091030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squirrel</w:t>
      </w:r>
      <w:proofErr w:type="spellEnd"/>
      <w:r w:rsidR="00E03F2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  <w:r w:rsidR="00E91F2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-Т</w:t>
      </w:r>
      <w:r w:rsidR="005D1EEF" w:rsidRPr="00E91F2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о</w:t>
      </w:r>
      <w:r w:rsidR="0054231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E91F2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білка</w:t>
      </w:r>
      <w:proofErr w:type="spellEnd"/>
      <w:r w:rsidR="00E91F2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(</w:t>
      </w:r>
      <w:proofErr w:type="spellStart"/>
      <w:r w:rsidR="00E91F2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однина</w:t>
      </w:r>
      <w:proofErr w:type="spellEnd"/>
      <w:r w:rsidR="00E91F2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).</w:t>
      </w:r>
    </w:p>
    <w:p w:rsidR="009C0D88" w:rsidRDefault="0030461E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30461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3)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Якщо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4140F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поруч</w:t>
      </w:r>
      <w:proofErr w:type="spellEnd"/>
      <w:r w:rsidR="000870D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з вами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буде </w:t>
      </w:r>
      <w:proofErr w:type="spellStart"/>
      <w:r w:rsidR="00CB789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дві</w:t>
      </w:r>
      <w:proofErr w:type="spellEnd"/>
      <w:r w:rsidR="00CB789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(</w:t>
      </w:r>
      <w:proofErr w:type="spellStart"/>
      <w:r w:rsidR="00CB789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або</w:t>
      </w:r>
      <w:proofErr w:type="spellEnd"/>
      <w:r w:rsidR="00616A7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616A7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більше</w:t>
      </w:r>
      <w:proofErr w:type="spellEnd"/>
      <w:r w:rsidR="00CB789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)</w:t>
      </w:r>
      <w:r w:rsidR="000870D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0870D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білок</w:t>
      </w:r>
      <w:r w:rsidR="00616A7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,</w:t>
      </w:r>
      <w:r w:rsidR="00A66DC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вказуючи</w:t>
      </w:r>
      <w:proofErr w:type="spellEnd"/>
      <w:r w:rsidR="00A66DC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="00A66DC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них,</w:t>
      </w:r>
      <w:r w:rsidR="00616A7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ми</w:t>
      </w:r>
      <w:proofErr w:type="spellEnd"/>
      <w:r w:rsidR="00616A7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CB789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використаємо</w:t>
      </w:r>
      <w:proofErr w:type="spellEnd"/>
      <w:r w:rsidR="00CB789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0870D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слово </w:t>
      </w:r>
      <w:proofErr w:type="spellStart"/>
      <w:r w:rsidR="00495AFA" w:rsidRPr="00495AFA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These</w:t>
      </w:r>
      <w:proofErr w:type="spellEnd"/>
      <w:r w:rsidR="00495AFA" w:rsidRPr="00E642F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/</w:t>
      </w:r>
      <w:proofErr w:type="spellStart"/>
      <w:r w:rsidR="00495AFA" w:rsidRPr="00E642F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Зейс</w:t>
      </w:r>
      <w:proofErr w:type="spellEnd"/>
      <w:r w:rsidR="00495AFA" w:rsidRPr="00E642F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/</w:t>
      </w:r>
      <w:proofErr w:type="spellStart"/>
      <w:r w:rsidR="00E642F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це</w:t>
      </w:r>
      <w:proofErr w:type="spellEnd"/>
      <w:r w:rsidR="00E642F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E642F8" w:rsidRDefault="00E642F8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proofErr w:type="spellStart"/>
      <w:r w:rsidRPr="00EF6B45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These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5E2A5C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are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19045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squirre</w:t>
      </w:r>
      <w:r w:rsidR="00A54B9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l</w:t>
      </w:r>
      <w:r w:rsidR="0019045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s</w:t>
      </w:r>
      <w:proofErr w:type="spellEnd"/>
      <w:r w:rsidR="0019045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.-</w:t>
      </w:r>
      <w:proofErr w:type="spellStart"/>
      <w:r w:rsidR="0019045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Це</w:t>
      </w:r>
      <w:proofErr w:type="spellEnd"/>
      <w:r w:rsidR="0019045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9928D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білки</w:t>
      </w:r>
      <w:proofErr w:type="spellEnd"/>
      <w:r w:rsidR="0019045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(</w:t>
      </w:r>
      <w:proofErr w:type="spellStart"/>
      <w:r w:rsidR="0019045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множина</w:t>
      </w:r>
      <w:proofErr w:type="spellEnd"/>
      <w:r w:rsidR="0019045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)</w:t>
      </w:r>
      <w:r w:rsidR="009928D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4674A6" w:rsidRPr="004674A6" w:rsidRDefault="005E2A5C" w:rsidP="00EB2E06">
      <w:pP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 w:rsidRPr="004674A6">
        <w:rPr>
          <w:rFonts w:ascii="Arial" w:hAnsi="Arial" w:cs="Arial"/>
          <w:b/>
          <w:bCs/>
          <w:i/>
          <w:iCs/>
          <w:color w:val="2E74B5" w:themeColor="accent1" w:themeShade="BF"/>
          <w:sz w:val="32"/>
          <w:szCs w:val="32"/>
          <w:lang w:val="ru-RU"/>
        </w:rPr>
        <w:t>Слово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4674A6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аre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4674A6" w:rsidRPr="004674A6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вказує</w:t>
      </w:r>
      <w:proofErr w:type="spellEnd"/>
      <w:r w:rsidR="004674A6" w:rsidRPr="004674A6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 на </w:t>
      </w:r>
      <w:proofErr w:type="spellStart"/>
      <w:r w:rsidR="004674A6" w:rsidRPr="004674A6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множину</w:t>
      </w:r>
      <w:proofErr w:type="spellEnd"/>
      <w:r w:rsidR="004674A6" w:rsidRPr="004674A6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 і не </w:t>
      </w:r>
      <w:proofErr w:type="spellStart"/>
      <w:r w:rsidR="004674A6" w:rsidRPr="004674A6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перекладається</w:t>
      </w:r>
      <w:proofErr w:type="spellEnd"/>
      <w:r w:rsidR="004674A6" w:rsidRPr="004674A6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 на </w:t>
      </w:r>
      <w:proofErr w:type="spellStart"/>
      <w:r w:rsidR="004674A6" w:rsidRPr="004674A6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українську</w:t>
      </w:r>
      <w:proofErr w:type="spellEnd"/>
      <w:r w:rsidR="004674A6" w:rsidRPr="004674A6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 </w:t>
      </w:r>
      <w:proofErr w:type="spellStart"/>
      <w:r w:rsidR="004674A6" w:rsidRPr="004674A6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мову</w:t>
      </w:r>
      <w:proofErr w:type="spellEnd"/>
      <w:r w:rsidR="004674A6" w:rsidRPr="004674A6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.</w:t>
      </w:r>
    </w:p>
    <w:p w:rsidR="00616A78" w:rsidRDefault="004674A6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4)Кол</w:t>
      </w:r>
      <w:r w:rsidR="00922C7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и </w:t>
      </w:r>
      <w:proofErr w:type="spellStart"/>
      <w:r w:rsidR="00922C7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білки</w:t>
      </w:r>
      <w:proofErr w:type="spellEnd"/>
      <w:r w:rsidR="00922C7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922C7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будуть</w:t>
      </w:r>
      <w:proofErr w:type="spellEnd"/>
      <w:r w:rsidR="00922C7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922C7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сидіти</w:t>
      </w:r>
      <w:proofErr w:type="spellEnd"/>
      <w:r w:rsidR="00922C7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922C7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високо</w:t>
      </w:r>
      <w:proofErr w:type="spellEnd"/>
      <w:r w:rsidR="00922C7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="00922C7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дереві</w:t>
      </w:r>
      <w:proofErr w:type="spellEnd"/>
      <w:r w:rsidR="00922C7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="00D2283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ми,вказуючи</w:t>
      </w:r>
      <w:proofErr w:type="spellEnd"/>
      <w:r w:rsidR="00D2283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8766A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на </w:t>
      </w:r>
      <w:proofErr w:type="spellStart"/>
      <w:r w:rsidR="00B77DF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них</w:t>
      </w:r>
      <w:r w:rsidR="008766A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,</w:t>
      </w:r>
      <w:r w:rsidR="001D55D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використаємо</w:t>
      </w:r>
      <w:proofErr w:type="spellEnd"/>
      <w:r w:rsidR="001D55D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слово </w:t>
      </w:r>
      <w:proofErr w:type="spellStart"/>
      <w:r w:rsidR="001D55D3" w:rsidRPr="00D2283D">
        <w:rPr>
          <w:rFonts w:ascii="Arial" w:hAnsi="Arial" w:cs="Arial"/>
          <w:b/>
          <w:bCs/>
          <w:i/>
          <w:iCs/>
          <w:color w:val="7030A0"/>
          <w:sz w:val="32"/>
          <w:szCs w:val="32"/>
          <w:lang w:val="ru-RU"/>
        </w:rPr>
        <w:t>Those</w:t>
      </w:r>
      <w:proofErr w:type="spellEnd"/>
      <w:r w:rsidR="001D55D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/</w:t>
      </w:r>
      <w:proofErr w:type="spellStart"/>
      <w:r w:rsidR="00D2283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з'оус</w:t>
      </w:r>
      <w:proofErr w:type="spellEnd"/>
      <w:r w:rsidR="00D2283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/то:</w:t>
      </w:r>
    </w:p>
    <w:p w:rsidR="00B77DFA" w:rsidRPr="00517A1A" w:rsidRDefault="00B77DFA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7030A0"/>
          <w:sz w:val="32"/>
          <w:szCs w:val="32"/>
          <w:lang w:val="ru-RU"/>
        </w:rPr>
        <w:t>Those</w:t>
      </w:r>
      <w:proofErr w:type="spellEnd"/>
      <w:r>
        <w:rPr>
          <w:rFonts w:ascii="Arial" w:hAnsi="Arial" w:cs="Arial"/>
          <w:b/>
          <w:bCs/>
          <w:i/>
          <w:iCs/>
          <w:color w:val="7030A0"/>
          <w:sz w:val="32"/>
          <w:szCs w:val="32"/>
          <w:lang w:val="ru-RU"/>
        </w:rPr>
        <w:t xml:space="preserve">  </w:t>
      </w:r>
      <w:proofErr w:type="spellStart"/>
      <w:r w:rsidR="00517A1A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are</w:t>
      </w:r>
      <w:proofErr w:type="spellEnd"/>
      <w:r w:rsidR="00517A1A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 xml:space="preserve"> </w:t>
      </w:r>
      <w:proofErr w:type="spellStart"/>
      <w:r w:rsidR="00517A1A" w:rsidRPr="00517A1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squirrels</w:t>
      </w:r>
      <w:proofErr w:type="spellEnd"/>
      <w:r w:rsidR="00517A1A" w:rsidRPr="00517A1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  <w:r w:rsidR="00124AF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– То </w:t>
      </w:r>
      <w:proofErr w:type="spellStart"/>
      <w:r w:rsidR="00124AF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білки</w:t>
      </w:r>
      <w:proofErr w:type="spellEnd"/>
      <w:r w:rsidR="00124AF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(</w:t>
      </w:r>
      <w:proofErr w:type="spellStart"/>
      <w:r w:rsidR="00124AF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множина</w:t>
      </w:r>
      <w:proofErr w:type="spellEnd"/>
      <w:r w:rsidR="00124AF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).</w:t>
      </w:r>
    </w:p>
    <w:p w:rsidR="00D2283D" w:rsidRDefault="00F43605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AE185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lastRenderedPageBreak/>
        <w:t>5.Reading(</w:t>
      </w:r>
      <w:proofErr w:type="spellStart"/>
      <w:r w:rsidR="00AE1857" w:rsidRPr="00AE185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Читання</w:t>
      </w:r>
      <w:proofErr w:type="spellEnd"/>
      <w:r w:rsidR="00AE1857" w:rsidRPr="00AE185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).</w:t>
      </w:r>
    </w:p>
    <w:p w:rsidR="00AE1857" w:rsidRPr="0030461E" w:rsidRDefault="00AE1857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Працюємо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усно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DE42FC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за </w:t>
      </w:r>
      <w:proofErr w:type="spellStart"/>
      <w:r w:rsidR="00DE42FC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підручником</w:t>
      </w:r>
      <w:proofErr w:type="spellEnd"/>
      <w:r w:rsidR="00DE42FC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055E0D" w:rsidRPr="008F5462" w:rsidRDefault="00055E0D" w:rsidP="00EB2E06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proofErr w:type="spellStart"/>
      <w:r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Вправа</w:t>
      </w:r>
      <w:proofErr w:type="spellEnd"/>
      <w:r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</w:t>
      </w:r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3 </w:t>
      </w:r>
      <w:proofErr w:type="spellStart"/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сторінка</w:t>
      </w:r>
      <w:proofErr w:type="spellEnd"/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8</w:t>
      </w:r>
      <w:r w:rsidR="004C1A81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6</w:t>
      </w:r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.</w:t>
      </w:r>
    </w:p>
    <w:p w:rsidR="00BD2FA7" w:rsidRDefault="003F4030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</w:t>
      </w:r>
      <w:r w:rsidR="00DE42F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огляньте</w:t>
      </w:r>
      <w:proofErr w:type="spellEnd"/>
      <w:r w:rsidR="00DE42F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на </w:t>
      </w:r>
      <w:proofErr w:type="spellStart"/>
      <w:r w:rsidR="00DE42F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малюнки</w:t>
      </w:r>
      <w:proofErr w:type="spellEnd"/>
      <w:r w:rsidR="00DE42F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та п</w:t>
      </w:r>
      <w:r w:rsidR="00AC0EE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рочитайте</w:t>
      </w:r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самостійно</w:t>
      </w:r>
      <w:proofErr w:type="spellEnd"/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E42F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речення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804EFE" w:rsidRPr="00804EFE" w:rsidRDefault="00EE0B1D" w:rsidP="00804EFE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r w:rsidRPr="00804EFE">
        <w:rPr>
          <w:rFonts w:ascii="Arial" w:hAnsi="Arial" w:cs="Arial"/>
          <w:b/>
          <w:bCs/>
          <w:i/>
          <w:iCs/>
          <w:noProof/>
          <w:color w:val="ED7D31" w:themeColor="accent2"/>
          <w:sz w:val="32"/>
          <w:szCs w:val="32"/>
          <w:lang w:val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-4850</wp:posOffset>
            </wp:positionH>
            <wp:positionV relativeFrom="paragraph">
              <wp:posOffset>39709</wp:posOffset>
            </wp:positionV>
            <wp:extent cx="5972810" cy="223724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3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804EFE" w:rsidRPr="00804EF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Вправа</w:t>
      </w:r>
      <w:proofErr w:type="spellEnd"/>
      <w:r w:rsidR="00804EFE" w:rsidRPr="00804EF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3 </w:t>
      </w:r>
      <w:proofErr w:type="spellStart"/>
      <w:r w:rsidR="00804EFE" w:rsidRPr="00804EF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сторінка</w:t>
      </w:r>
      <w:proofErr w:type="spellEnd"/>
      <w:r w:rsidR="00804EFE" w:rsidRPr="00804EF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86</w:t>
      </w:r>
    </w:p>
    <w:p w:rsidR="00694827" w:rsidRDefault="0092602A" w:rsidP="00804EF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2C104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Прочитайте</w:t>
      </w:r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1A4D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текст</w:t>
      </w:r>
      <w:r w:rsidR="00F0255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и.З</w:t>
      </w:r>
      <w:r w:rsidR="001A4D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найдіть</w:t>
      </w:r>
      <w:proofErr w:type="spellEnd"/>
      <w:r w:rsidR="001A4D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1A4D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відповідний</w:t>
      </w:r>
      <w:proofErr w:type="spellEnd"/>
      <w:r w:rsidR="001A4D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F0255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малюнок</w:t>
      </w:r>
      <w:proofErr w:type="spellEnd"/>
      <w:r w:rsidR="00F0255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до кожного тексту.</w:t>
      </w:r>
    </w:p>
    <w:p w:rsidR="001A4D7E" w:rsidRDefault="001A4D7E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4F633B" w:rsidRDefault="00CC2A94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Додаю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допомогу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CC2A94" w:rsidRDefault="00CC2A94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FE1689" w:rsidRDefault="00B65F51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Style w:val="a4"/>
          <w:rFonts w:ascii="Arial" w:hAnsi="Arial" w:cs="Arial"/>
          <w:b/>
          <w:bCs/>
          <w:i/>
          <w:iCs/>
          <w:sz w:val="32"/>
          <w:szCs w:val="32"/>
          <w:lang w:val="ru-RU"/>
        </w:rPr>
        <w:t>https://youtu.be/GsXU2pLQUEo</w:t>
      </w:r>
    </w:p>
    <w:p w:rsidR="00FE1689" w:rsidRDefault="00FE168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C00804" w:rsidRPr="00D03819" w:rsidRDefault="00C91216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492C0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6</w:t>
      </w:r>
      <w:r w:rsidR="00C00804" w:rsidRPr="00C0080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.Writing(Письмо).</w:t>
      </w:r>
    </w:p>
    <w:p w:rsidR="0022122A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</w:t>
      </w:r>
      <w:proofErr w:type="spellStart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Працюємо</w:t>
      </w:r>
      <w:proofErr w:type="spellEnd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письмово</w:t>
      </w:r>
      <w:proofErr w:type="spellEnd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у </w:t>
      </w:r>
      <w:proofErr w:type="spellStart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друкованому</w:t>
      </w:r>
      <w:proofErr w:type="spellEnd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9946D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зошиті</w:t>
      </w:r>
      <w:proofErr w:type="spellEnd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0C29E9" w:rsidRPr="006A1138" w:rsidRDefault="000C29E9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</w:p>
    <w:p w:rsidR="006A1138" w:rsidRPr="006A1138" w:rsidRDefault="006A1138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proofErr w:type="spellStart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</w:t>
      </w:r>
      <w:proofErr w:type="spellEnd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110CB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1</w:t>
      </w:r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proofErr w:type="spellStart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сторінка</w:t>
      </w:r>
      <w:proofErr w:type="spellEnd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F0558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6</w:t>
      </w:r>
      <w:r w:rsidR="0062017F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4</w:t>
      </w:r>
      <w:r w:rsidR="00F0558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.</w:t>
      </w:r>
    </w:p>
    <w:p w:rsidR="00772AAF" w:rsidRDefault="00B07D4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772AA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Зипиши</w:t>
      </w:r>
      <w:proofErr w:type="spellEnd"/>
      <w:r w:rsidR="00772AA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правильно </w:t>
      </w:r>
      <w:proofErr w:type="spellStart"/>
      <w:r w:rsidR="00772AA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назви</w:t>
      </w:r>
      <w:proofErr w:type="spellEnd"/>
      <w:r w:rsidR="00772AA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772AA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</w:t>
      </w:r>
      <w:proofErr w:type="spellEnd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772AA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англійською</w:t>
      </w:r>
      <w:proofErr w:type="spellEnd"/>
    </w:p>
    <w:p w:rsidR="00987974" w:rsidRDefault="00772AAF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під</w:t>
      </w:r>
      <w:proofErr w:type="spellEnd"/>
      <w:r w:rsidR="009946D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9946D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кожним</w:t>
      </w:r>
      <w:proofErr w:type="spellEnd"/>
      <w:r w:rsidR="009946D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9946D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малюнком</w:t>
      </w:r>
      <w:proofErr w:type="spellEnd"/>
      <w:r w:rsidR="00B07D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90402D" w:rsidRPr="00772AAF" w:rsidRDefault="00B873E4" w:rsidP="00772AAF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0</wp:posOffset>
            </wp:positionV>
            <wp:extent cx="5972810" cy="1847850"/>
            <wp:effectExtent l="0" t="0" r="889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1F3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64AD7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</w:t>
      </w:r>
      <w:proofErr w:type="spellEnd"/>
      <w:r w:rsidR="00B64AD7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3 </w:t>
      </w:r>
      <w:proofErr w:type="spellStart"/>
      <w:r w:rsidR="00B64AD7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сто</w:t>
      </w:r>
      <w:r w:rsidR="007F2BE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р</w:t>
      </w:r>
      <w:r w:rsidR="00FF6853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інка</w:t>
      </w:r>
      <w:proofErr w:type="spellEnd"/>
      <w:r w:rsidR="00FF6853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6</w:t>
      </w:r>
      <w:r w:rsidR="00772AAF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4</w:t>
      </w:r>
      <w:r w:rsid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.</w:t>
      </w:r>
    </w:p>
    <w:p w:rsidR="002B67D9" w:rsidRPr="00CA5CEE" w:rsidRDefault="001513C6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Порахуй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папуг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равликі.Тепер</w:t>
      </w:r>
      <w:proofErr w:type="spellEnd"/>
      <w:r w:rsidR="006772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доповни</w:t>
      </w:r>
      <w:proofErr w:type="spellEnd"/>
      <w:r w:rsidR="006772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6772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речення,вставляючи</w:t>
      </w:r>
      <w:proofErr w:type="spellEnd"/>
      <w:r w:rsidR="006772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0E2A8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на </w:t>
      </w:r>
      <w:proofErr w:type="spellStart"/>
      <w:r w:rsidR="000E2A8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місця</w:t>
      </w:r>
      <w:proofErr w:type="spellEnd"/>
      <w:r w:rsidR="000E2A8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0E2A8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пропусків,відповідні</w:t>
      </w:r>
      <w:proofErr w:type="spellEnd"/>
      <w:r w:rsidR="000E2A8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0E2A8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цифри</w:t>
      </w:r>
      <w:proofErr w:type="spellEnd"/>
      <w:r w:rsidR="000E2A8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0E2A8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або</w:t>
      </w:r>
      <w:proofErr w:type="spellEnd"/>
      <w:r w:rsidR="000E2A8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0E2A8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назву</w:t>
      </w:r>
      <w:proofErr w:type="spellEnd"/>
      <w:r w:rsidR="000E2A8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0E2A8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тварин</w:t>
      </w:r>
      <w:proofErr w:type="spellEnd"/>
      <w:r w:rsidR="000E2A8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562FA0" w:rsidRPr="00F7029E" w:rsidRDefault="00562FA0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F7029E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7.Homework.</w:t>
      </w:r>
    </w:p>
    <w:p w:rsidR="00C54F09" w:rsidRDefault="00562FA0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>
        <w:rPr>
          <w:b/>
          <w:bCs/>
          <w:i/>
          <w:color w:val="FF0000"/>
          <w:sz w:val="36"/>
          <w:szCs w:val="36"/>
          <w:lang w:val="ru-RU"/>
        </w:rPr>
        <w:t>Домашнє</w:t>
      </w:r>
      <w:proofErr w:type="spellEnd"/>
      <w:r w:rsidR="00C54F0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C54F09">
        <w:rPr>
          <w:b/>
          <w:bCs/>
          <w:i/>
          <w:color w:val="FF0000"/>
          <w:sz w:val="36"/>
          <w:szCs w:val="36"/>
          <w:lang w:val="ru-RU"/>
        </w:rPr>
        <w:t>завдання</w:t>
      </w:r>
      <w:proofErr w:type="spellEnd"/>
      <w:r w:rsidR="00C54F09">
        <w:rPr>
          <w:b/>
          <w:bCs/>
          <w:i/>
          <w:color w:val="FF0000"/>
          <w:sz w:val="36"/>
          <w:szCs w:val="36"/>
          <w:lang w:val="ru-RU"/>
        </w:rPr>
        <w:t>:</w:t>
      </w:r>
    </w:p>
    <w:p w:rsidR="00CF52C1" w:rsidRDefault="00C138F6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-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Вивчити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нові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слова;</w:t>
      </w:r>
    </w:p>
    <w:p w:rsidR="006273E5" w:rsidRDefault="00CF52C1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-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Виконати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7C00A0">
        <w:rPr>
          <w:b/>
          <w:bCs/>
          <w:i/>
          <w:color w:val="000000" w:themeColor="text1"/>
          <w:sz w:val="36"/>
          <w:szCs w:val="36"/>
          <w:lang w:val="ru-RU"/>
        </w:rPr>
        <w:t>письмові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з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розділу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Writing</w:t>
      </w:r>
      <w:proofErr w:type="spellEnd"/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;</w:t>
      </w:r>
    </w:p>
    <w:p w:rsidR="008F721A" w:rsidRDefault="00BD2C4E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Додаткове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для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бажаючих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>:</w:t>
      </w:r>
    </w:p>
    <w:p w:rsidR="00B14D17" w:rsidRDefault="003D45B3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noProof/>
          <w:color w:val="000000" w:themeColor="text1"/>
          <w:sz w:val="36"/>
          <w:szCs w:val="36"/>
          <w:lang w:val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812800</wp:posOffset>
            </wp:positionV>
            <wp:extent cx="5417820" cy="14490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C4E" w:rsidRPr="008F721A">
        <w:rPr>
          <w:b/>
          <w:bCs/>
          <w:i/>
          <w:color w:val="ED7D31" w:themeColor="accent2"/>
          <w:sz w:val="36"/>
          <w:szCs w:val="36"/>
          <w:lang w:val="ru-RU"/>
        </w:rPr>
        <w:t xml:space="preserve"> </w:t>
      </w:r>
      <w:r w:rsidR="00F50E90">
        <w:rPr>
          <w:b/>
          <w:bCs/>
          <w:i/>
          <w:color w:val="ED7D31" w:themeColor="accent2"/>
          <w:sz w:val="36"/>
          <w:szCs w:val="36"/>
          <w:lang w:val="ru-RU"/>
        </w:rPr>
        <w:t>Вправа3</w:t>
      </w:r>
      <w:r w:rsidR="00BD2C4E" w:rsidRPr="008F721A">
        <w:rPr>
          <w:b/>
          <w:bCs/>
          <w:i/>
          <w:color w:val="ED7D31" w:themeColor="accent2"/>
          <w:sz w:val="36"/>
          <w:szCs w:val="36"/>
          <w:lang w:val="ru-RU"/>
        </w:rPr>
        <w:t xml:space="preserve"> </w:t>
      </w:r>
      <w:r w:rsidR="00DC1B45" w:rsidRPr="008F721A">
        <w:rPr>
          <w:b/>
          <w:bCs/>
          <w:i/>
          <w:color w:val="ED7D31" w:themeColor="accent2"/>
          <w:sz w:val="36"/>
          <w:szCs w:val="36"/>
          <w:lang w:val="ru-RU"/>
        </w:rPr>
        <w:t>сторінка86</w:t>
      </w:r>
      <w:r w:rsidR="00BD2C4E">
        <w:rPr>
          <w:b/>
          <w:bCs/>
          <w:i/>
          <w:color w:val="000000" w:themeColor="text1"/>
          <w:sz w:val="36"/>
          <w:szCs w:val="36"/>
          <w:lang w:val="ru-RU"/>
        </w:rPr>
        <w:t>(</w:t>
      </w:r>
      <w:proofErr w:type="spellStart"/>
      <w:r w:rsidR="00DC1B45">
        <w:rPr>
          <w:b/>
          <w:bCs/>
          <w:i/>
          <w:color w:val="000000" w:themeColor="text1"/>
          <w:sz w:val="36"/>
          <w:szCs w:val="36"/>
          <w:lang w:val="ru-RU"/>
        </w:rPr>
        <w:t>підручник</w:t>
      </w:r>
      <w:proofErr w:type="spellEnd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)</w:t>
      </w:r>
      <w:r w:rsidR="00DC1B45">
        <w:rPr>
          <w:b/>
          <w:bCs/>
          <w:i/>
          <w:color w:val="000000" w:themeColor="text1"/>
          <w:sz w:val="36"/>
          <w:szCs w:val="36"/>
          <w:lang w:val="ru-RU"/>
        </w:rPr>
        <w:t xml:space="preserve">- </w:t>
      </w:r>
      <w:proofErr w:type="spellStart"/>
      <w:r w:rsidR="00DC1B45">
        <w:rPr>
          <w:b/>
          <w:bCs/>
          <w:i/>
          <w:color w:val="000000" w:themeColor="text1"/>
          <w:sz w:val="36"/>
          <w:szCs w:val="36"/>
          <w:lang w:val="ru-RU"/>
        </w:rPr>
        <w:t>знайти</w:t>
      </w:r>
      <w:proofErr w:type="spellEnd"/>
      <w:r w:rsidR="00DC1B45"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DC1B45">
        <w:rPr>
          <w:b/>
          <w:bCs/>
          <w:i/>
          <w:color w:val="000000" w:themeColor="text1"/>
          <w:sz w:val="36"/>
          <w:szCs w:val="36"/>
          <w:lang w:val="ru-RU"/>
        </w:rPr>
        <w:t>відповідність</w:t>
      </w:r>
      <w:proofErr w:type="spellEnd"/>
      <w:r w:rsidR="00DC1B45"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F50E90">
        <w:rPr>
          <w:b/>
          <w:bCs/>
          <w:i/>
          <w:color w:val="000000" w:themeColor="text1"/>
          <w:sz w:val="36"/>
          <w:szCs w:val="36"/>
          <w:lang w:val="ru-RU"/>
        </w:rPr>
        <w:t>малюнка</w:t>
      </w:r>
      <w:proofErr w:type="spellEnd"/>
      <w:r w:rsidR="00F50E90">
        <w:rPr>
          <w:b/>
          <w:bCs/>
          <w:i/>
          <w:color w:val="000000" w:themeColor="text1"/>
          <w:sz w:val="36"/>
          <w:szCs w:val="36"/>
          <w:lang w:val="ru-RU"/>
        </w:rPr>
        <w:t xml:space="preserve"> до тексту-</w:t>
      </w:r>
      <w:proofErr w:type="spellStart"/>
      <w:r w:rsidR="00F50E90">
        <w:rPr>
          <w:b/>
          <w:bCs/>
          <w:i/>
          <w:color w:val="000000" w:themeColor="text1"/>
          <w:sz w:val="36"/>
          <w:szCs w:val="36"/>
          <w:lang w:val="ru-RU"/>
        </w:rPr>
        <w:t>підказки.Завдання</w:t>
      </w:r>
      <w:proofErr w:type="spellEnd"/>
      <w:r w:rsidR="00F50E90"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F50E90">
        <w:rPr>
          <w:b/>
          <w:bCs/>
          <w:i/>
          <w:color w:val="000000" w:themeColor="text1"/>
          <w:sz w:val="36"/>
          <w:szCs w:val="36"/>
          <w:lang w:val="ru-RU"/>
        </w:rPr>
        <w:t>виконувати</w:t>
      </w:r>
      <w:proofErr w:type="spellEnd"/>
      <w:r w:rsidR="00F50E90"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F50E90">
        <w:rPr>
          <w:b/>
          <w:bCs/>
          <w:i/>
          <w:color w:val="000000" w:themeColor="text1"/>
          <w:sz w:val="36"/>
          <w:szCs w:val="36"/>
          <w:lang w:val="ru-RU"/>
        </w:rPr>
        <w:t>усно</w:t>
      </w:r>
      <w:proofErr w:type="spellEnd"/>
      <w:r w:rsidR="00F50E90">
        <w:rPr>
          <w:b/>
          <w:bCs/>
          <w:i/>
          <w:color w:val="000000" w:themeColor="text1"/>
          <w:sz w:val="36"/>
          <w:szCs w:val="36"/>
          <w:lang w:val="ru-RU"/>
        </w:rPr>
        <w:t>.</w:t>
      </w:r>
    </w:p>
    <w:p w:rsidR="006273E5" w:rsidRPr="00080389" w:rsidRDefault="006273E5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Роботи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надсилати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на </w:t>
      </w: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вайбер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(0688060638)</w:t>
      </w:r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-Яна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Вячеславівна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або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прикріпити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на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Human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.</w:t>
      </w:r>
    </w:p>
    <w:p w:rsidR="0022684F" w:rsidRPr="00CB5A85" w:rsidRDefault="0022684F" w:rsidP="009B3DE2">
      <w:pPr>
        <w:rPr>
          <w:b/>
          <w:bCs/>
          <w:i/>
          <w:color w:val="7030A0"/>
          <w:sz w:val="36"/>
          <w:szCs w:val="36"/>
          <w:lang w:val="ru-RU"/>
        </w:rPr>
      </w:pP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lastRenderedPageBreak/>
        <w:t xml:space="preserve"> 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49CD" w:rsidRDefault="009849CD" w:rsidP="00714CD7">
      <w:pPr>
        <w:spacing w:after="0" w:line="240" w:lineRule="auto"/>
      </w:pPr>
      <w:r>
        <w:separator/>
      </w:r>
    </w:p>
  </w:endnote>
  <w:end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49CD" w:rsidRDefault="009849CD" w:rsidP="00714CD7">
      <w:pPr>
        <w:spacing w:after="0" w:line="240" w:lineRule="auto"/>
      </w:pPr>
      <w:r>
        <w:separator/>
      </w:r>
    </w:p>
  </w:footnote>
  <w:foot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67A"/>
    <w:multiLevelType w:val="hybridMultilevel"/>
    <w:tmpl w:val="72802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37BC"/>
    <w:rsid w:val="00007CEF"/>
    <w:rsid w:val="0002443F"/>
    <w:rsid w:val="000276A2"/>
    <w:rsid w:val="0003431F"/>
    <w:rsid w:val="000419F5"/>
    <w:rsid w:val="0004297E"/>
    <w:rsid w:val="000558FD"/>
    <w:rsid w:val="00055E0D"/>
    <w:rsid w:val="00061CAE"/>
    <w:rsid w:val="000665CD"/>
    <w:rsid w:val="00074012"/>
    <w:rsid w:val="00080389"/>
    <w:rsid w:val="00084A71"/>
    <w:rsid w:val="00084BB9"/>
    <w:rsid w:val="000870DF"/>
    <w:rsid w:val="00095769"/>
    <w:rsid w:val="00097EDA"/>
    <w:rsid w:val="000A0CF7"/>
    <w:rsid w:val="000A116D"/>
    <w:rsid w:val="000A156E"/>
    <w:rsid w:val="000A70DC"/>
    <w:rsid w:val="000B3C40"/>
    <w:rsid w:val="000B47DA"/>
    <w:rsid w:val="000B7A8F"/>
    <w:rsid w:val="000C1D91"/>
    <w:rsid w:val="000C29E9"/>
    <w:rsid w:val="000C338C"/>
    <w:rsid w:val="000C61D9"/>
    <w:rsid w:val="000D50D8"/>
    <w:rsid w:val="000D7239"/>
    <w:rsid w:val="000E2A8E"/>
    <w:rsid w:val="000E6306"/>
    <w:rsid w:val="000E6674"/>
    <w:rsid w:val="000F3288"/>
    <w:rsid w:val="000F5670"/>
    <w:rsid w:val="001008DA"/>
    <w:rsid w:val="001053A7"/>
    <w:rsid w:val="00105DD1"/>
    <w:rsid w:val="00110CB4"/>
    <w:rsid w:val="001113F4"/>
    <w:rsid w:val="001232F8"/>
    <w:rsid w:val="001242BF"/>
    <w:rsid w:val="00124AF2"/>
    <w:rsid w:val="001331A9"/>
    <w:rsid w:val="001430FC"/>
    <w:rsid w:val="001513C6"/>
    <w:rsid w:val="001538F5"/>
    <w:rsid w:val="00156EB6"/>
    <w:rsid w:val="00156FF4"/>
    <w:rsid w:val="0016077F"/>
    <w:rsid w:val="001607A6"/>
    <w:rsid w:val="00167AC6"/>
    <w:rsid w:val="00167F17"/>
    <w:rsid w:val="001713CF"/>
    <w:rsid w:val="00175929"/>
    <w:rsid w:val="00176C43"/>
    <w:rsid w:val="001776DC"/>
    <w:rsid w:val="001812F0"/>
    <w:rsid w:val="00183BA0"/>
    <w:rsid w:val="00184409"/>
    <w:rsid w:val="00187025"/>
    <w:rsid w:val="0019045B"/>
    <w:rsid w:val="00194372"/>
    <w:rsid w:val="001948CC"/>
    <w:rsid w:val="00195772"/>
    <w:rsid w:val="00195A01"/>
    <w:rsid w:val="001A4D7E"/>
    <w:rsid w:val="001B24EB"/>
    <w:rsid w:val="001B2EDA"/>
    <w:rsid w:val="001C14BB"/>
    <w:rsid w:val="001C7D46"/>
    <w:rsid w:val="001D55D3"/>
    <w:rsid w:val="001D61DE"/>
    <w:rsid w:val="001F3E0B"/>
    <w:rsid w:val="001F4D0D"/>
    <w:rsid w:val="00220E1A"/>
    <w:rsid w:val="0022122A"/>
    <w:rsid w:val="00222AB0"/>
    <w:rsid w:val="00225C66"/>
    <w:rsid w:val="0022652F"/>
    <w:rsid w:val="0022684F"/>
    <w:rsid w:val="002472B1"/>
    <w:rsid w:val="002566BB"/>
    <w:rsid w:val="00262FF3"/>
    <w:rsid w:val="0027001D"/>
    <w:rsid w:val="00286485"/>
    <w:rsid w:val="00297EED"/>
    <w:rsid w:val="002A5047"/>
    <w:rsid w:val="002B425C"/>
    <w:rsid w:val="002B4421"/>
    <w:rsid w:val="002B67D9"/>
    <w:rsid w:val="002C1041"/>
    <w:rsid w:val="002C38A3"/>
    <w:rsid w:val="002D581B"/>
    <w:rsid w:val="002E291F"/>
    <w:rsid w:val="002E3E7B"/>
    <w:rsid w:val="002F0AD9"/>
    <w:rsid w:val="00300478"/>
    <w:rsid w:val="003006DB"/>
    <w:rsid w:val="0030461E"/>
    <w:rsid w:val="003051DF"/>
    <w:rsid w:val="0031047A"/>
    <w:rsid w:val="00313B54"/>
    <w:rsid w:val="003216D2"/>
    <w:rsid w:val="00333625"/>
    <w:rsid w:val="00341929"/>
    <w:rsid w:val="003440C4"/>
    <w:rsid w:val="00350ED9"/>
    <w:rsid w:val="00351A35"/>
    <w:rsid w:val="00354640"/>
    <w:rsid w:val="003559A7"/>
    <w:rsid w:val="003566B7"/>
    <w:rsid w:val="00361618"/>
    <w:rsid w:val="00366D29"/>
    <w:rsid w:val="0037339F"/>
    <w:rsid w:val="00375F0B"/>
    <w:rsid w:val="00384C5B"/>
    <w:rsid w:val="003901A7"/>
    <w:rsid w:val="0039172E"/>
    <w:rsid w:val="003A4048"/>
    <w:rsid w:val="003A7C00"/>
    <w:rsid w:val="003C2E34"/>
    <w:rsid w:val="003C2F28"/>
    <w:rsid w:val="003D04C4"/>
    <w:rsid w:val="003D37C5"/>
    <w:rsid w:val="003D45B3"/>
    <w:rsid w:val="003E7D96"/>
    <w:rsid w:val="003F1A3D"/>
    <w:rsid w:val="003F4030"/>
    <w:rsid w:val="003F4E10"/>
    <w:rsid w:val="003F50D1"/>
    <w:rsid w:val="003F7EEA"/>
    <w:rsid w:val="00401F34"/>
    <w:rsid w:val="00403DDE"/>
    <w:rsid w:val="004140FF"/>
    <w:rsid w:val="0042037D"/>
    <w:rsid w:val="00427BFE"/>
    <w:rsid w:val="0043104C"/>
    <w:rsid w:val="004446C9"/>
    <w:rsid w:val="004573C7"/>
    <w:rsid w:val="0046395F"/>
    <w:rsid w:val="004674A6"/>
    <w:rsid w:val="00470A8B"/>
    <w:rsid w:val="004737E4"/>
    <w:rsid w:val="00481EAA"/>
    <w:rsid w:val="00482364"/>
    <w:rsid w:val="00485539"/>
    <w:rsid w:val="00490CF8"/>
    <w:rsid w:val="00492C02"/>
    <w:rsid w:val="004951F7"/>
    <w:rsid w:val="00495AFA"/>
    <w:rsid w:val="004B3F75"/>
    <w:rsid w:val="004B632B"/>
    <w:rsid w:val="004C050D"/>
    <w:rsid w:val="004C07B2"/>
    <w:rsid w:val="004C1A81"/>
    <w:rsid w:val="004C311C"/>
    <w:rsid w:val="004C4769"/>
    <w:rsid w:val="004C5EEA"/>
    <w:rsid w:val="004E105E"/>
    <w:rsid w:val="004F289F"/>
    <w:rsid w:val="004F5E2F"/>
    <w:rsid w:val="004F633B"/>
    <w:rsid w:val="005017A4"/>
    <w:rsid w:val="00506BA1"/>
    <w:rsid w:val="005107BD"/>
    <w:rsid w:val="005124AD"/>
    <w:rsid w:val="005141C2"/>
    <w:rsid w:val="0051742A"/>
    <w:rsid w:val="00517A1A"/>
    <w:rsid w:val="00533D6E"/>
    <w:rsid w:val="00542317"/>
    <w:rsid w:val="00545742"/>
    <w:rsid w:val="00550288"/>
    <w:rsid w:val="00550856"/>
    <w:rsid w:val="00550DFC"/>
    <w:rsid w:val="005544A2"/>
    <w:rsid w:val="00556A14"/>
    <w:rsid w:val="00562FA0"/>
    <w:rsid w:val="00566ADD"/>
    <w:rsid w:val="00573F23"/>
    <w:rsid w:val="00582ECD"/>
    <w:rsid w:val="00583378"/>
    <w:rsid w:val="0058643E"/>
    <w:rsid w:val="00590E5C"/>
    <w:rsid w:val="005A7886"/>
    <w:rsid w:val="005B3440"/>
    <w:rsid w:val="005D1EEF"/>
    <w:rsid w:val="005D20C0"/>
    <w:rsid w:val="005D2509"/>
    <w:rsid w:val="005D4D1A"/>
    <w:rsid w:val="005E133A"/>
    <w:rsid w:val="005E274D"/>
    <w:rsid w:val="005E2A5C"/>
    <w:rsid w:val="005F4A1F"/>
    <w:rsid w:val="00603E55"/>
    <w:rsid w:val="006042AF"/>
    <w:rsid w:val="006047FE"/>
    <w:rsid w:val="0061465F"/>
    <w:rsid w:val="00615F03"/>
    <w:rsid w:val="00616A78"/>
    <w:rsid w:val="0062017F"/>
    <w:rsid w:val="00620FAB"/>
    <w:rsid w:val="006215D0"/>
    <w:rsid w:val="00623229"/>
    <w:rsid w:val="006251E1"/>
    <w:rsid w:val="006273E5"/>
    <w:rsid w:val="00631259"/>
    <w:rsid w:val="00633D5A"/>
    <w:rsid w:val="00642A4F"/>
    <w:rsid w:val="006477D5"/>
    <w:rsid w:val="00654A3A"/>
    <w:rsid w:val="0066088F"/>
    <w:rsid w:val="00662EDD"/>
    <w:rsid w:val="00672292"/>
    <w:rsid w:val="00673C6C"/>
    <w:rsid w:val="00675F88"/>
    <w:rsid w:val="00676C13"/>
    <w:rsid w:val="00676DB8"/>
    <w:rsid w:val="006772E4"/>
    <w:rsid w:val="0068313A"/>
    <w:rsid w:val="00691C68"/>
    <w:rsid w:val="0069405E"/>
    <w:rsid w:val="00694827"/>
    <w:rsid w:val="006A1138"/>
    <w:rsid w:val="006A7F73"/>
    <w:rsid w:val="006B3163"/>
    <w:rsid w:val="006B543D"/>
    <w:rsid w:val="006B5C45"/>
    <w:rsid w:val="006C3EA5"/>
    <w:rsid w:val="006C4D70"/>
    <w:rsid w:val="006D0E22"/>
    <w:rsid w:val="006D2427"/>
    <w:rsid w:val="006D4FA8"/>
    <w:rsid w:val="006D6997"/>
    <w:rsid w:val="006D7EA6"/>
    <w:rsid w:val="006E1F5F"/>
    <w:rsid w:val="006E25B5"/>
    <w:rsid w:val="006F30F6"/>
    <w:rsid w:val="00704077"/>
    <w:rsid w:val="00714CD7"/>
    <w:rsid w:val="0071579A"/>
    <w:rsid w:val="00726429"/>
    <w:rsid w:val="00737500"/>
    <w:rsid w:val="007405EF"/>
    <w:rsid w:val="00743CD0"/>
    <w:rsid w:val="00756C5C"/>
    <w:rsid w:val="00756D4E"/>
    <w:rsid w:val="00761566"/>
    <w:rsid w:val="0077033F"/>
    <w:rsid w:val="00772AAF"/>
    <w:rsid w:val="00773579"/>
    <w:rsid w:val="00774699"/>
    <w:rsid w:val="007755E6"/>
    <w:rsid w:val="007827FF"/>
    <w:rsid w:val="0078364D"/>
    <w:rsid w:val="00785110"/>
    <w:rsid w:val="00793555"/>
    <w:rsid w:val="00793840"/>
    <w:rsid w:val="007A2153"/>
    <w:rsid w:val="007A2CEE"/>
    <w:rsid w:val="007A4569"/>
    <w:rsid w:val="007A6688"/>
    <w:rsid w:val="007A68F9"/>
    <w:rsid w:val="007B28F5"/>
    <w:rsid w:val="007B2F5D"/>
    <w:rsid w:val="007B448C"/>
    <w:rsid w:val="007C00A0"/>
    <w:rsid w:val="007C07E0"/>
    <w:rsid w:val="007C3DC7"/>
    <w:rsid w:val="007C62B6"/>
    <w:rsid w:val="007D4B15"/>
    <w:rsid w:val="007F2BE3"/>
    <w:rsid w:val="007F2E91"/>
    <w:rsid w:val="007F7F1D"/>
    <w:rsid w:val="00800C47"/>
    <w:rsid w:val="00803F7C"/>
    <w:rsid w:val="00804EFE"/>
    <w:rsid w:val="0080632E"/>
    <w:rsid w:val="008077C7"/>
    <w:rsid w:val="00810F28"/>
    <w:rsid w:val="00812313"/>
    <w:rsid w:val="00824D2B"/>
    <w:rsid w:val="00825123"/>
    <w:rsid w:val="008262D7"/>
    <w:rsid w:val="00826ADC"/>
    <w:rsid w:val="008279D5"/>
    <w:rsid w:val="0083509A"/>
    <w:rsid w:val="0083700B"/>
    <w:rsid w:val="0084748A"/>
    <w:rsid w:val="00847B6A"/>
    <w:rsid w:val="00857CC2"/>
    <w:rsid w:val="00866EB2"/>
    <w:rsid w:val="0087046B"/>
    <w:rsid w:val="00870C94"/>
    <w:rsid w:val="008766A4"/>
    <w:rsid w:val="00882F53"/>
    <w:rsid w:val="008955F1"/>
    <w:rsid w:val="008A16B9"/>
    <w:rsid w:val="008B0817"/>
    <w:rsid w:val="008C1654"/>
    <w:rsid w:val="008C43C1"/>
    <w:rsid w:val="008D517D"/>
    <w:rsid w:val="008D733C"/>
    <w:rsid w:val="008E31C6"/>
    <w:rsid w:val="008F1D18"/>
    <w:rsid w:val="008F5462"/>
    <w:rsid w:val="008F721A"/>
    <w:rsid w:val="0090080F"/>
    <w:rsid w:val="00900A92"/>
    <w:rsid w:val="0090402D"/>
    <w:rsid w:val="00907271"/>
    <w:rsid w:val="00910305"/>
    <w:rsid w:val="0091428E"/>
    <w:rsid w:val="00922C76"/>
    <w:rsid w:val="0092602A"/>
    <w:rsid w:val="009369E6"/>
    <w:rsid w:val="00950C35"/>
    <w:rsid w:val="009567FB"/>
    <w:rsid w:val="009675ED"/>
    <w:rsid w:val="009703AF"/>
    <w:rsid w:val="00970E35"/>
    <w:rsid w:val="009716BF"/>
    <w:rsid w:val="00972A4F"/>
    <w:rsid w:val="00977352"/>
    <w:rsid w:val="00977B74"/>
    <w:rsid w:val="00982031"/>
    <w:rsid w:val="0098340C"/>
    <w:rsid w:val="009849CD"/>
    <w:rsid w:val="00986A0C"/>
    <w:rsid w:val="00987974"/>
    <w:rsid w:val="00987FA9"/>
    <w:rsid w:val="009928D7"/>
    <w:rsid w:val="009946D5"/>
    <w:rsid w:val="00996655"/>
    <w:rsid w:val="009972CC"/>
    <w:rsid w:val="00997FE9"/>
    <w:rsid w:val="009A4706"/>
    <w:rsid w:val="009A545F"/>
    <w:rsid w:val="009B3DE2"/>
    <w:rsid w:val="009C0D88"/>
    <w:rsid w:val="009C5C16"/>
    <w:rsid w:val="009D487B"/>
    <w:rsid w:val="009F3D86"/>
    <w:rsid w:val="00A04068"/>
    <w:rsid w:val="00A043D8"/>
    <w:rsid w:val="00A06168"/>
    <w:rsid w:val="00A064BB"/>
    <w:rsid w:val="00A3095D"/>
    <w:rsid w:val="00A37156"/>
    <w:rsid w:val="00A426EA"/>
    <w:rsid w:val="00A45FDD"/>
    <w:rsid w:val="00A54B9A"/>
    <w:rsid w:val="00A55DD4"/>
    <w:rsid w:val="00A63A0D"/>
    <w:rsid w:val="00A66DC0"/>
    <w:rsid w:val="00A80549"/>
    <w:rsid w:val="00A83667"/>
    <w:rsid w:val="00A84546"/>
    <w:rsid w:val="00AA0CDF"/>
    <w:rsid w:val="00AA1A91"/>
    <w:rsid w:val="00AA21D4"/>
    <w:rsid w:val="00AA379E"/>
    <w:rsid w:val="00AB4C76"/>
    <w:rsid w:val="00AC0EE7"/>
    <w:rsid w:val="00AC2913"/>
    <w:rsid w:val="00AC51C2"/>
    <w:rsid w:val="00AD0A8F"/>
    <w:rsid w:val="00AD1FEF"/>
    <w:rsid w:val="00AE0D12"/>
    <w:rsid w:val="00AE1857"/>
    <w:rsid w:val="00AE3E9D"/>
    <w:rsid w:val="00AE6F58"/>
    <w:rsid w:val="00AF783C"/>
    <w:rsid w:val="00B0550C"/>
    <w:rsid w:val="00B07D47"/>
    <w:rsid w:val="00B14D17"/>
    <w:rsid w:val="00B20D6C"/>
    <w:rsid w:val="00B248DC"/>
    <w:rsid w:val="00B25EC2"/>
    <w:rsid w:val="00B33311"/>
    <w:rsid w:val="00B36D0E"/>
    <w:rsid w:val="00B438E1"/>
    <w:rsid w:val="00B477F4"/>
    <w:rsid w:val="00B47E17"/>
    <w:rsid w:val="00B50FDC"/>
    <w:rsid w:val="00B51073"/>
    <w:rsid w:val="00B55E50"/>
    <w:rsid w:val="00B6067D"/>
    <w:rsid w:val="00B64332"/>
    <w:rsid w:val="00B648BD"/>
    <w:rsid w:val="00B64AD7"/>
    <w:rsid w:val="00B65F51"/>
    <w:rsid w:val="00B72775"/>
    <w:rsid w:val="00B77DFA"/>
    <w:rsid w:val="00B82A6C"/>
    <w:rsid w:val="00B86DBA"/>
    <w:rsid w:val="00B873E4"/>
    <w:rsid w:val="00B9174F"/>
    <w:rsid w:val="00B967FE"/>
    <w:rsid w:val="00BA044C"/>
    <w:rsid w:val="00BB0C98"/>
    <w:rsid w:val="00BB21C1"/>
    <w:rsid w:val="00BB2912"/>
    <w:rsid w:val="00BB6FFC"/>
    <w:rsid w:val="00BC0589"/>
    <w:rsid w:val="00BC1AC3"/>
    <w:rsid w:val="00BC27F2"/>
    <w:rsid w:val="00BC6FF2"/>
    <w:rsid w:val="00BD0191"/>
    <w:rsid w:val="00BD2C4E"/>
    <w:rsid w:val="00BD2FA7"/>
    <w:rsid w:val="00BE22E7"/>
    <w:rsid w:val="00BE6802"/>
    <w:rsid w:val="00BF4CC0"/>
    <w:rsid w:val="00C00804"/>
    <w:rsid w:val="00C02605"/>
    <w:rsid w:val="00C06FFD"/>
    <w:rsid w:val="00C138F6"/>
    <w:rsid w:val="00C24500"/>
    <w:rsid w:val="00C24F07"/>
    <w:rsid w:val="00C272D4"/>
    <w:rsid w:val="00C3463C"/>
    <w:rsid w:val="00C45B3B"/>
    <w:rsid w:val="00C5369F"/>
    <w:rsid w:val="00C53C3C"/>
    <w:rsid w:val="00C54F09"/>
    <w:rsid w:val="00C701FF"/>
    <w:rsid w:val="00C718F8"/>
    <w:rsid w:val="00C72C00"/>
    <w:rsid w:val="00C73971"/>
    <w:rsid w:val="00C91216"/>
    <w:rsid w:val="00C955CD"/>
    <w:rsid w:val="00C97662"/>
    <w:rsid w:val="00CA059E"/>
    <w:rsid w:val="00CA1177"/>
    <w:rsid w:val="00CA5CEE"/>
    <w:rsid w:val="00CB5510"/>
    <w:rsid w:val="00CB5A85"/>
    <w:rsid w:val="00CB789D"/>
    <w:rsid w:val="00CC0DBC"/>
    <w:rsid w:val="00CC2A94"/>
    <w:rsid w:val="00CE38C4"/>
    <w:rsid w:val="00CE7F40"/>
    <w:rsid w:val="00CF52C1"/>
    <w:rsid w:val="00CF6C0D"/>
    <w:rsid w:val="00D03819"/>
    <w:rsid w:val="00D04DC0"/>
    <w:rsid w:val="00D061EC"/>
    <w:rsid w:val="00D12AC0"/>
    <w:rsid w:val="00D2283D"/>
    <w:rsid w:val="00D30A93"/>
    <w:rsid w:val="00D31988"/>
    <w:rsid w:val="00D33C58"/>
    <w:rsid w:val="00D33D37"/>
    <w:rsid w:val="00D365CF"/>
    <w:rsid w:val="00D37BD1"/>
    <w:rsid w:val="00D5089E"/>
    <w:rsid w:val="00D517D6"/>
    <w:rsid w:val="00D53B8D"/>
    <w:rsid w:val="00D55FC1"/>
    <w:rsid w:val="00D61108"/>
    <w:rsid w:val="00D832D2"/>
    <w:rsid w:val="00D9454D"/>
    <w:rsid w:val="00D94878"/>
    <w:rsid w:val="00DA13BA"/>
    <w:rsid w:val="00DA2CEE"/>
    <w:rsid w:val="00DA4539"/>
    <w:rsid w:val="00DA6CD2"/>
    <w:rsid w:val="00DA6E95"/>
    <w:rsid w:val="00DC1B45"/>
    <w:rsid w:val="00DC2966"/>
    <w:rsid w:val="00DC32E1"/>
    <w:rsid w:val="00DC6BFA"/>
    <w:rsid w:val="00DE42FC"/>
    <w:rsid w:val="00DF49E7"/>
    <w:rsid w:val="00DF5082"/>
    <w:rsid w:val="00E0371E"/>
    <w:rsid w:val="00E03F24"/>
    <w:rsid w:val="00E16240"/>
    <w:rsid w:val="00E16800"/>
    <w:rsid w:val="00E27D5E"/>
    <w:rsid w:val="00E30EEA"/>
    <w:rsid w:val="00E3182D"/>
    <w:rsid w:val="00E32C4D"/>
    <w:rsid w:val="00E53F2A"/>
    <w:rsid w:val="00E62D07"/>
    <w:rsid w:val="00E642F8"/>
    <w:rsid w:val="00E80781"/>
    <w:rsid w:val="00E87EC5"/>
    <w:rsid w:val="00E90D4C"/>
    <w:rsid w:val="00E91F2F"/>
    <w:rsid w:val="00E92362"/>
    <w:rsid w:val="00E94C78"/>
    <w:rsid w:val="00EA0217"/>
    <w:rsid w:val="00EA05CE"/>
    <w:rsid w:val="00EA314E"/>
    <w:rsid w:val="00EB23F0"/>
    <w:rsid w:val="00EB2E06"/>
    <w:rsid w:val="00EB5A63"/>
    <w:rsid w:val="00EB7011"/>
    <w:rsid w:val="00EC4FDD"/>
    <w:rsid w:val="00ED0C96"/>
    <w:rsid w:val="00EE0B1D"/>
    <w:rsid w:val="00EE1C1E"/>
    <w:rsid w:val="00EE39FF"/>
    <w:rsid w:val="00EE3E63"/>
    <w:rsid w:val="00EE4CE4"/>
    <w:rsid w:val="00EF1536"/>
    <w:rsid w:val="00EF4A5B"/>
    <w:rsid w:val="00EF6B45"/>
    <w:rsid w:val="00F0255A"/>
    <w:rsid w:val="00F05588"/>
    <w:rsid w:val="00F25495"/>
    <w:rsid w:val="00F257F6"/>
    <w:rsid w:val="00F34245"/>
    <w:rsid w:val="00F42577"/>
    <w:rsid w:val="00F43605"/>
    <w:rsid w:val="00F44D3E"/>
    <w:rsid w:val="00F47D80"/>
    <w:rsid w:val="00F50E90"/>
    <w:rsid w:val="00F600AD"/>
    <w:rsid w:val="00F612D5"/>
    <w:rsid w:val="00F65883"/>
    <w:rsid w:val="00F7029E"/>
    <w:rsid w:val="00F84914"/>
    <w:rsid w:val="00F8704E"/>
    <w:rsid w:val="00FC1873"/>
    <w:rsid w:val="00FC72CB"/>
    <w:rsid w:val="00FD2771"/>
    <w:rsid w:val="00FE1689"/>
    <w:rsid w:val="00FE2AF8"/>
    <w:rsid w:val="00FF0F66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083F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4CD7"/>
  </w:style>
  <w:style w:type="paragraph" w:styleId="af">
    <w:name w:val="footer"/>
    <w:basedOn w:val="a"/>
    <w:link w:val="af0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4CD7"/>
  </w:style>
  <w:style w:type="character" w:styleId="af1">
    <w:name w:val="FollowedHyperlink"/>
    <w:basedOn w:val="a0"/>
    <w:uiPriority w:val="99"/>
    <w:semiHidden/>
    <w:unhideWhenUsed/>
    <w:rsid w:val="00B65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kpSsdQCaKY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youtu.be/pWepfJ-8XU0" TargetMode="External" /><Relationship Id="rId12" Type="http://schemas.openxmlformats.org/officeDocument/2006/relationships/image" Target="media/image4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5" Type="http://schemas.openxmlformats.org/officeDocument/2006/relationships/footnotes" Target="footnotes.xml" /><Relationship Id="rId10" Type="http://schemas.openxmlformats.org/officeDocument/2006/relationships/image" Target="media/image2.jpeg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2</cp:revision>
  <dcterms:created xsi:type="dcterms:W3CDTF">2022-04-29T08:01:00Z</dcterms:created>
  <dcterms:modified xsi:type="dcterms:W3CDTF">2022-04-29T08:01:00Z</dcterms:modified>
</cp:coreProperties>
</file>