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98F02" w14:textId="5D7A1660" w:rsidR="008356CA" w:rsidRDefault="000D0DCF" w:rsidP="008356CA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«07</w:t>
      </w:r>
      <w:r w:rsidR="008356CA">
        <w:rPr>
          <w:rFonts w:ascii="Times New Roman" w:hAnsi="Times New Roman"/>
          <w:sz w:val="28"/>
        </w:rPr>
        <w:t xml:space="preserve">» </w:t>
      </w:r>
      <w:r>
        <w:rPr>
          <w:rFonts w:ascii="Times New Roman" w:hAnsi="Times New Roman"/>
          <w:sz w:val="28"/>
          <w:u w:val="single"/>
        </w:rPr>
        <w:t>травня</w:t>
      </w:r>
      <w:bookmarkStart w:id="0" w:name="_GoBack"/>
      <w:bookmarkEnd w:id="0"/>
      <w:r w:rsidR="008356CA" w:rsidRPr="00386AD9">
        <w:rPr>
          <w:rFonts w:ascii="Times New Roman" w:hAnsi="Times New Roman"/>
          <w:sz w:val="28"/>
          <w:u w:val="single"/>
        </w:rPr>
        <w:t xml:space="preserve"> </w:t>
      </w:r>
      <w:r w:rsidR="008356CA">
        <w:rPr>
          <w:rFonts w:ascii="Times New Roman" w:hAnsi="Times New Roman"/>
          <w:sz w:val="28"/>
        </w:rPr>
        <w:t>2022</w:t>
      </w:r>
      <w:r w:rsidR="008356CA" w:rsidRPr="00A241ED">
        <w:rPr>
          <w:rFonts w:ascii="Times New Roman" w:hAnsi="Times New Roman"/>
          <w:sz w:val="28"/>
        </w:rPr>
        <w:t xml:space="preserve"> року</w:t>
      </w:r>
    </w:p>
    <w:p w14:paraId="04800A36" w14:textId="77777777" w:rsidR="008356CA" w:rsidRPr="009F4C34" w:rsidRDefault="008356CA" w:rsidP="008356CA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9F4C34">
        <w:rPr>
          <w:rFonts w:ascii="Times New Roman" w:hAnsi="Times New Roman"/>
          <w:b/>
          <w:sz w:val="28"/>
        </w:rPr>
        <w:t>Клас</w:t>
      </w:r>
      <w:proofErr w:type="spellEnd"/>
      <w:r w:rsidRPr="009F4C34">
        <w:rPr>
          <w:rFonts w:ascii="Times New Roman" w:hAnsi="Times New Roman"/>
          <w:b/>
          <w:sz w:val="28"/>
        </w:rPr>
        <w:t>: 2-В</w:t>
      </w:r>
    </w:p>
    <w:p w14:paraId="3F145BDC" w14:textId="77777777" w:rsidR="008356CA" w:rsidRPr="009F4C34" w:rsidRDefault="008356CA" w:rsidP="008356CA">
      <w:pPr>
        <w:spacing w:after="0"/>
        <w:rPr>
          <w:rFonts w:ascii="Times New Roman" w:hAnsi="Times New Roman"/>
          <w:b/>
          <w:sz w:val="28"/>
        </w:rPr>
      </w:pPr>
      <w:r w:rsidRPr="009F4C34">
        <w:rPr>
          <w:rFonts w:ascii="Times New Roman" w:hAnsi="Times New Roman"/>
          <w:b/>
          <w:sz w:val="28"/>
        </w:rPr>
        <w:t xml:space="preserve">Предмет: </w:t>
      </w:r>
      <w:proofErr w:type="spellStart"/>
      <w:r>
        <w:rPr>
          <w:rFonts w:ascii="Times New Roman" w:hAnsi="Times New Roman"/>
          <w:b/>
          <w:sz w:val="28"/>
        </w:rPr>
        <w:t>українська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мова</w:t>
      </w:r>
      <w:proofErr w:type="spellEnd"/>
    </w:p>
    <w:p w14:paraId="0B14E124" w14:textId="0E8A1751" w:rsidR="008356CA" w:rsidRDefault="008356CA" w:rsidP="008356CA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9F4C34">
        <w:rPr>
          <w:rFonts w:ascii="Times New Roman" w:hAnsi="Times New Roman"/>
          <w:b/>
          <w:sz w:val="28"/>
        </w:rPr>
        <w:t>Вчитель</w:t>
      </w:r>
      <w:proofErr w:type="spellEnd"/>
      <w:r w:rsidRPr="009F4C34">
        <w:rPr>
          <w:rFonts w:ascii="Times New Roman" w:hAnsi="Times New Roman"/>
          <w:b/>
          <w:sz w:val="28"/>
        </w:rPr>
        <w:t xml:space="preserve">: </w:t>
      </w:r>
      <w:proofErr w:type="spellStart"/>
      <w:r w:rsidRPr="009F4C34">
        <w:rPr>
          <w:rFonts w:ascii="Times New Roman" w:hAnsi="Times New Roman"/>
          <w:b/>
          <w:sz w:val="28"/>
        </w:rPr>
        <w:t>Бубир</w:t>
      </w:r>
      <w:proofErr w:type="spellEnd"/>
      <w:r w:rsidRPr="009F4C34">
        <w:rPr>
          <w:rFonts w:ascii="Times New Roman" w:hAnsi="Times New Roman"/>
          <w:b/>
          <w:sz w:val="28"/>
        </w:rPr>
        <w:t xml:space="preserve"> Л.В.</w:t>
      </w:r>
    </w:p>
    <w:p w14:paraId="62AD2F47" w14:textId="77777777" w:rsidR="008356CA" w:rsidRDefault="008356CA" w:rsidP="008356CA">
      <w:pPr>
        <w:spacing w:after="0"/>
        <w:rPr>
          <w:rFonts w:ascii="Times New Roman" w:hAnsi="Times New Roman"/>
          <w:b/>
          <w:sz w:val="28"/>
        </w:rPr>
      </w:pPr>
    </w:p>
    <w:p w14:paraId="4D45DC9C" w14:textId="2B067F87" w:rsidR="00E823B2" w:rsidRPr="008356CA" w:rsidRDefault="00C8129E" w:rsidP="00E823B2">
      <w:pPr>
        <w:pStyle w:val="a8"/>
        <w:jc w:val="both"/>
        <w:rPr>
          <w:b/>
          <w:color w:val="000000"/>
          <w:sz w:val="28"/>
          <w:szCs w:val="28"/>
          <w:lang w:val="uk-UA"/>
        </w:rPr>
      </w:pPr>
      <w:r w:rsidRPr="006F27BB">
        <w:rPr>
          <w:rFonts w:ascii="Times New Roman" w:hAnsi="Times New Roman"/>
          <w:bCs/>
          <w:sz w:val="28"/>
          <w:szCs w:val="28"/>
          <w:lang w:val="uk-UA"/>
        </w:rPr>
        <w:t>Урок №</w:t>
      </w:r>
      <w:r w:rsidR="000D0DCF">
        <w:rPr>
          <w:rFonts w:ascii="Times New Roman" w:hAnsi="Times New Roman"/>
          <w:bCs/>
          <w:sz w:val="28"/>
          <w:szCs w:val="28"/>
        </w:rPr>
        <w:t>115</w:t>
      </w:r>
      <w:r w:rsidR="006F27BB" w:rsidRPr="006F27BB">
        <w:rPr>
          <w:rFonts w:ascii="Times New Roman" w:hAnsi="Times New Roman"/>
          <w:bCs/>
          <w:sz w:val="28"/>
          <w:szCs w:val="28"/>
          <w:lang w:val="uk-UA"/>
        </w:rPr>
        <w:t>.</w:t>
      </w:r>
      <w:r w:rsidR="0011093D" w:rsidRPr="006F27BB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512FA6" w:rsidRPr="00512FA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Розпізнаю речення</w:t>
      </w:r>
      <w:r w:rsidR="00512FA6" w:rsidRPr="008356CA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  <w:r w:rsidR="008356CA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Складання речень із поданих слів.</w:t>
      </w:r>
    </w:p>
    <w:p w14:paraId="0C2D3041" w14:textId="77777777" w:rsidR="0064635F" w:rsidRPr="00031426" w:rsidRDefault="0064635F" w:rsidP="0064635F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14:paraId="3CA0F073" w14:textId="77777777" w:rsidR="00C93F39" w:rsidRPr="00567C85" w:rsidRDefault="00D23FDD" w:rsidP="0064635F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A02BFB">
        <w:rPr>
          <w:rFonts w:ascii="Times New Roman" w:hAnsi="Times New Roman"/>
          <w:sz w:val="28"/>
          <w:szCs w:val="32"/>
          <w:lang w:val="uk-UA"/>
        </w:rPr>
        <w:t>ознайомити учнів з особливостями речення; формувати навички правильного його інтонування; вчити розрізняти групи слів та речення, встановлювати межі речень; розвивати критичне мислення, увагу, спостережливість, пам'ять, усне і писемне мовлення; формувати компетентність спілкування рідною мовою; виховувати дбайливе ставлення одне до одного.</w:t>
      </w:r>
    </w:p>
    <w:p w14:paraId="2C207E4D" w14:textId="77777777" w:rsidR="008356CA" w:rsidRDefault="008356CA" w:rsidP="008356CA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</w:rPr>
      </w:pPr>
    </w:p>
    <w:p w14:paraId="7338AEAB" w14:textId="489E0826" w:rsidR="008356CA" w:rsidRDefault="008356CA" w:rsidP="008356CA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AE065D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proofErr w:type="spellStart"/>
      <w:r w:rsidRPr="00AE065D">
        <w:rPr>
          <w:rFonts w:ascii="Times New Roman" w:hAnsi="Times New Roman" w:cs="Times New Roman"/>
          <w:color w:val="7030A0"/>
          <w:sz w:val="28"/>
          <w:szCs w:val="32"/>
        </w:rPr>
        <w:t>підручником</w:t>
      </w:r>
      <w:proofErr w:type="spellEnd"/>
      <w:r w:rsidRPr="00AE065D">
        <w:rPr>
          <w:rFonts w:ascii="Times New Roman" w:hAnsi="Times New Roman" w:cs="Times New Roman"/>
          <w:color w:val="7030A0"/>
          <w:sz w:val="28"/>
          <w:szCs w:val="32"/>
        </w:rPr>
        <w:t xml:space="preserve"> с. 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112-113.</w:t>
      </w:r>
    </w:p>
    <w:p w14:paraId="6091BBA6" w14:textId="71AB8194" w:rsidR="008356CA" w:rsidRDefault="008356CA" w:rsidP="008356CA">
      <w:pPr>
        <w:tabs>
          <w:tab w:val="left" w:pos="1418"/>
          <w:tab w:val="left" w:pos="1560"/>
        </w:tabs>
        <w:spacing w:after="0" w:line="240" w:lineRule="auto"/>
        <w:jc w:val="both"/>
      </w:pP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Презентація:</w:t>
      </w:r>
      <w:r w:rsidRPr="006F5D15">
        <w:t xml:space="preserve"> </w:t>
      </w:r>
    </w:p>
    <w:p w14:paraId="51D8ADF0" w14:textId="587C2574" w:rsidR="008356CA" w:rsidRDefault="000D0DCF" w:rsidP="008356CA">
      <w:pPr>
        <w:tabs>
          <w:tab w:val="left" w:pos="1418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hyperlink r:id="rId5" w:history="1">
        <w:r w:rsidR="00B154A0" w:rsidRPr="0096266F">
          <w:rPr>
            <w:rStyle w:val="a3"/>
            <w:rFonts w:ascii="Times New Roman" w:hAnsi="Times New Roman" w:cs="Times New Roman"/>
            <w:sz w:val="28"/>
            <w:szCs w:val="32"/>
            <w:lang w:val="uk-UA"/>
          </w:rPr>
          <w:t>https://docs.google.com/presentation/d/1aBCP9vtALX449N24Danzgtq8ICaVzZ2c/edit?usp=sharing&amp;ouid=105968455203272795430&amp;rtpof=true&amp;sd=true</w:t>
        </w:r>
      </w:hyperlink>
    </w:p>
    <w:p w14:paraId="0F052C78" w14:textId="77777777" w:rsidR="00B154A0" w:rsidRDefault="00B154A0" w:rsidP="008356CA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0095B9D7" w14:textId="345DD6C6" w:rsidR="008356CA" w:rsidRDefault="008356CA" w:rsidP="008356CA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14:paraId="30D3472A" w14:textId="77777777" w:rsidR="00B154A0" w:rsidRDefault="00B154A0" w:rsidP="008356CA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78D19609" w14:textId="7EFDBA76" w:rsidR="008356CA" w:rsidRDefault="008356CA" w:rsidP="008356CA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827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Дихальна вправа «Трубач».</w:t>
      </w:r>
    </w:p>
    <w:p w14:paraId="64F5B6A0" w14:textId="241071ED" w:rsidR="008356CA" w:rsidRPr="008356CA" w:rsidRDefault="008356CA" w:rsidP="008356C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356CA">
        <w:rPr>
          <w:rFonts w:ascii="Times New Roman" w:hAnsi="Times New Roman" w:cs="Times New Roman"/>
          <w:bCs/>
          <w:sz w:val="28"/>
          <w:szCs w:val="28"/>
          <w:lang w:val="uk-UA"/>
        </w:rPr>
        <w:t>Робота за малюнком.</w:t>
      </w:r>
    </w:p>
    <w:p w14:paraId="45A7B2B8" w14:textId="77777777" w:rsidR="008356CA" w:rsidRPr="008356CA" w:rsidRDefault="008356CA" w:rsidP="008356CA">
      <w:pPr>
        <w:ind w:left="360"/>
        <w:rPr>
          <w:bCs/>
          <w:sz w:val="28"/>
          <w:szCs w:val="28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356CA">
        <w:rPr>
          <w:rFonts w:ascii="Times New Roman" w:hAnsi="Times New Roman" w:cs="Times New Roman"/>
          <w:bCs/>
          <w:sz w:val="28"/>
          <w:szCs w:val="28"/>
          <w:lang w:val="uk-UA"/>
        </w:rPr>
        <w:t>Перегляд відео. Пісня про парасольку.</w:t>
      </w:r>
    </w:p>
    <w:p w14:paraId="6A73A70D" w14:textId="41F8867D" w:rsidR="008356CA" w:rsidRPr="008356CA" w:rsidRDefault="008356CA" w:rsidP="008356C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07D91">
        <w:rPr>
          <w:rFonts w:ascii="Times New Roman" w:hAnsi="Times New Roman" w:cs="Times New Roman"/>
          <w:bCs/>
          <w:sz w:val="28"/>
          <w:szCs w:val="28"/>
          <w:lang w:val="uk-UA"/>
        </w:rPr>
        <w:t>Хвилинка каліграфії.</w:t>
      </w:r>
    </w:p>
    <w:p w14:paraId="4F8D2EBC" w14:textId="5A39A206" w:rsidR="008356CA" w:rsidRPr="008827B5" w:rsidRDefault="008356CA" w:rsidP="008356C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6. </w:t>
      </w:r>
      <w:r w:rsidRPr="00026149">
        <w:rPr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Пальчикова гімнастика.</w:t>
      </w:r>
    </w:p>
    <w:p w14:paraId="59B89021" w14:textId="7C75A724" w:rsidR="00A02BFB" w:rsidRPr="008827B5" w:rsidRDefault="0064635F" w:rsidP="00A02BF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450F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356CA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827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A02BFB" w:rsidRPr="008827B5">
        <w:rPr>
          <w:rFonts w:ascii="Times New Roman" w:hAnsi="Times New Roman" w:cs="Times New Roman"/>
          <w:bCs/>
          <w:sz w:val="28"/>
          <w:szCs w:val="28"/>
          <w:lang w:val="uk-UA"/>
        </w:rPr>
        <w:t>Вправа 1. Прочитай групи слів. Проведи дослідження.</w:t>
      </w:r>
    </w:p>
    <w:p w14:paraId="187E2353" w14:textId="29897772" w:rsidR="00A02BFB" w:rsidRPr="008827B5" w:rsidRDefault="000D5B7F" w:rsidP="00A02BF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8356CA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827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A02BFB" w:rsidRPr="008827B5">
        <w:rPr>
          <w:rFonts w:ascii="Times New Roman" w:hAnsi="Times New Roman" w:cs="Times New Roman"/>
          <w:bCs/>
          <w:sz w:val="28"/>
          <w:szCs w:val="28"/>
          <w:lang w:val="uk-UA"/>
        </w:rPr>
        <w:t>Перевір себе за правилом.</w:t>
      </w:r>
    </w:p>
    <w:p w14:paraId="3A1DD8C1" w14:textId="0AB65804" w:rsidR="00A02BFB" w:rsidRPr="008827B5" w:rsidRDefault="000D5B7F" w:rsidP="008356CA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8356CA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A02BFB" w:rsidRPr="008827B5">
        <w:rPr>
          <w:rFonts w:ascii="Times New Roman" w:hAnsi="Times New Roman" w:cs="Times New Roman"/>
          <w:i/>
          <w:sz w:val="28"/>
          <w:szCs w:val="28"/>
          <w:lang w:val="uk-UA"/>
        </w:rPr>
        <w:t>-1</w:t>
      </w:r>
      <w:r w:rsidR="008356CA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827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A02BFB" w:rsidRPr="008827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2. Допоможи Родзинці визначити, в яких рядках записано речення. </w:t>
      </w:r>
    </w:p>
    <w:p w14:paraId="26114765" w14:textId="2ED92E8E" w:rsidR="00A02BFB" w:rsidRPr="008827B5" w:rsidRDefault="00934F4D" w:rsidP="008356CA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02BFB"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 w:rsidR="008356CA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02BFB" w:rsidRPr="008827B5">
        <w:rPr>
          <w:rFonts w:ascii="Times New Roman" w:hAnsi="Times New Roman" w:cs="Times New Roman"/>
          <w:bCs/>
          <w:sz w:val="28"/>
          <w:szCs w:val="28"/>
          <w:lang w:val="uk-UA"/>
        </w:rPr>
        <w:t>Вправа 3. Пригадай, як треба записувати речення. Перевір себе за правилом.</w:t>
      </w:r>
    </w:p>
    <w:p w14:paraId="7FECBB04" w14:textId="5EAA0D75" w:rsidR="00A02BFB" w:rsidRPr="008827B5" w:rsidRDefault="00E823B2" w:rsidP="00A02BF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D5B7F"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02BFB" w:rsidRPr="008827B5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8356CA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A02BFB" w:rsidRPr="008827B5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="000D5B7F" w:rsidRPr="008827B5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6F27BB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="005541C3"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02BFB" w:rsidRPr="008827B5">
        <w:rPr>
          <w:rFonts w:ascii="Times New Roman" w:hAnsi="Times New Roman" w:cs="Times New Roman"/>
          <w:bCs/>
          <w:sz w:val="28"/>
          <w:szCs w:val="28"/>
          <w:lang w:val="uk-UA"/>
        </w:rPr>
        <w:t>Вправа 4. Читалочка записала уривок з оповідання про парасольку. Визнач, якої помилки вона припустилася.</w:t>
      </w:r>
    </w:p>
    <w:p w14:paraId="2C958AFE" w14:textId="2EED42C8" w:rsidR="000D5B7F" w:rsidRPr="008827B5" w:rsidRDefault="00B73718" w:rsidP="000D5B7F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02BFB"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 w:rsidR="008356CA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6F27B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02BFB" w:rsidRPr="008827B5">
        <w:rPr>
          <w:rFonts w:ascii="Times New Roman" w:hAnsi="Times New Roman" w:cs="Times New Roman"/>
          <w:bCs/>
          <w:i/>
          <w:sz w:val="28"/>
          <w:szCs w:val="28"/>
          <w:lang w:val="uk-UA"/>
        </w:rPr>
        <w:t>Фізкультхвилинка</w:t>
      </w:r>
      <w:r w:rsidR="00A02BFB" w:rsidRPr="008827B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001EF45" w14:textId="4AAE1F9A" w:rsidR="00A02BFB" w:rsidRPr="008827B5" w:rsidRDefault="007236DC" w:rsidP="008356CA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02BFB"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 w:rsidR="008356CA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02BFB" w:rsidRPr="008827B5">
        <w:rPr>
          <w:rFonts w:ascii="Times New Roman" w:hAnsi="Times New Roman" w:cs="Times New Roman"/>
          <w:bCs/>
          <w:sz w:val="28"/>
          <w:szCs w:val="28"/>
          <w:lang w:val="uk-UA"/>
        </w:rPr>
        <w:t>Вправа 6-7. Прочитай повідомлення Ґаджика. Поясни, чи можна назвати слова Ґаджика реченням. Чому? Зроби висновок про зв’язок слів у реченні. Перевір себе за правилом.</w:t>
      </w:r>
    </w:p>
    <w:p w14:paraId="6544D7FF" w14:textId="6670FE0D" w:rsidR="00A02BFB" w:rsidRPr="008827B5" w:rsidRDefault="007236DC" w:rsidP="008356CA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02BFB"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356CA">
        <w:rPr>
          <w:rFonts w:ascii="Times New Roman" w:hAnsi="Times New Roman" w:cs="Times New Roman"/>
          <w:i/>
          <w:sz w:val="28"/>
          <w:szCs w:val="28"/>
          <w:lang w:val="uk-UA"/>
        </w:rPr>
        <w:t>18</w:t>
      </w:r>
      <w:r w:rsidR="006F27B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02BFB" w:rsidRPr="008827B5">
        <w:rPr>
          <w:rFonts w:ascii="Times New Roman" w:hAnsi="Times New Roman" w:cs="Times New Roman"/>
          <w:bCs/>
          <w:sz w:val="28"/>
          <w:szCs w:val="28"/>
          <w:lang w:val="uk-UA"/>
        </w:rPr>
        <w:t>Вправа 3. Пригадай, як треба записувати речення. Перевір себе за правилом.</w:t>
      </w:r>
    </w:p>
    <w:p w14:paraId="1D1F38BE" w14:textId="78781E01" w:rsidR="00A02BFB" w:rsidRPr="008827B5" w:rsidRDefault="009D2113" w:rsidP="00A02BF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0D5B7F"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10E54">
        <w:rPr>
          <w:rFonts w:ascii="Times New Roman" w:hAnsi="Times New Roman" w:cs="Times New Roman"/>
          <w:i/>
          <w:sz w:val="28"/>
          <w:szCs w:val="28"/>
          <w:lang w:val="uk-UA"/>
        </w:rPr>
        <w:t>19-20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02BFB" w:rsidRPr="008827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8. Утвори зі слів </w:t>
      </w:r>
      <w:proofErr w:type="spellStart"/>
      <w:r w:rsidR="00A02BFB" w:rsidRPr="008827B5">
        <w:rPr>
          <w:rFonts w:ascii="Times New Roman" w:hAnsi="Times New Roman" w:cs="Times New Roman"/>
          <w:bCs/>
          <w:sz w:val="28"/>
          <w:szCs w:val="28"/>
          <w:lang w:val="uk-UA"/>
        </w:rPr>
        <w:t>Ґаджика</w:t>
      </w:r>
      <w:proofErr w:type="spellEnd"/>
      <w:r w:rsidR="00A02BFB" w:rsidRPr="008827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речення</w:t>
      </w:r>
      <w:r w:rsidR="00710E5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A02BFB" w:rsidRPr="008827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51D08FF6" w14:textId="37F300F7" w:rsidR="008827B5" w:rsidRPr="008827B5" w:rsidRDefault="00A02BFB" w:rsidP="008827B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827B5"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</w:t>
      </w:r>
      <w:r w:rsidR="00710E54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827B5" w:rsidRPr="008827B5">
        <w:rPr>
          <w:rFonts w:ascii="Times New Roman" w:hAnsi="Times New Roman" w:cs="Times New Roman"/>
          <w:bCs/>
          <w:sz w:val="28"/>
          <w:szCs w:val="28"/>
          <w:lang w:val="uk-UA"/>
        </w:rPr>
        <w:t>Вправа 10. По</w:t>
      </w:r>
      <w:r w:rsidR="00A659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діли речення на слова і </w:t>
      </w:r>
      <w:proofErr w:type="spellStart"/>
      <w:r w:rsidR="00A6590B">
        <w:rPr>
          <w:rFonts w:ascii="Times New Roman" w:hAnsi="Times New Roman" w:cs="Times New Roman"/>
          <w:bCs/>
          <w:sz w:val="28"/>
          <w:szCs w:val="28"/>
          <w:lang w:val="uk-UA"/>
        </w:rPr>
        <w:t>запиши</w:t>
      </w:r>
      <w:proofErr w:type="spellEnd"/>
      <w:r w:rsidR="00A659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A6590B" w:rsidRPr="001F65B3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>(письмово).</w:t>
      </w:r>
    </w:p>
    <w:p w14:paraId="492FC062" w14:textId="1032B506" w:rsidR="008827B5" w:rsidRDefault="008827B5" w:rsidP="008827B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>Слайд 2</w:t>
      </w:r>
      <w:r w:rsidR="00A6590B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827B5">
        <w:rPr>
          <w:rFonts w:ascii="Times New Roman" w:hAnsi="Times New Roman" w:cs="Times New Roman"/>
          <w:bCs/>
          <w:sz w:val="28"/>
          <w:szCs w:val="28"/>
          <w:lang w:val="uk-UA"/>
        </w:rPr>
        <w:t>Перегляд відео «Як це було. Парасолька».</w:t>
      </w:r>
    </w:p>
    <w:p w14:paraId="04576A18" w14:textId="288DD610" w:rsidR="00A6590B" w:rsidRDefault="00A6590B" w:rsidP="008827B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459F841" w14:textId="77777777" w:rsidR="00A6590B" w:rsidRPr="008827B5" w:rsidRDefault="00A6590B" w:rsidP="008827B5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14:paraId="07428052" w14:textId="77777777" w:rsidR="00A6590B" w:rsidRPr="006C5123" w:rsidRDefault="00A6590B" w:rsidP="00A6590B">
      <w:pPr>
        <w:pStyle w:val="a8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4403C3" wp14:editId="7A50FE24">
            <wp:simplePos x="0" y="0"/>
            <wp:positionH relativeFrom="column">
              <wp:posOffset>5438775</wp:posOffset>
            </wp:positionH>
            <wp:positionV relativeFrom="paragraph">
              <wp:posOffset>-48895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14:paraId="1D4178EC" w14:textId="77777777" w:rsidR="00A6590B" w:rsidRPr="006C5123" w:rsidRDefault="00A6590B" w:rsidP="00A6590B">
      <w:pPr>
        <w:pStyle w:val="a8"/>
        <w:numPr>
          <w:ilvl w:val="0"/>
          <w:numId w:val="11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73C8B2DF" w14:textId="77777777" w:rsidR="00A6590B" w:rsidRPr="008E2D36" w:rsidRDefault="00A6590B" w:rsidP="00A6590B">
      <w:pPr>
        <w:pStyle w:val="a8"/>
        <w:numPr>
          <w:ilvl w:val="0"/>
          <w:numId w:val="11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8E2D36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14:paraId="75831D9A" w14:textId="77777777" w:rsidR="00A6590B" w:rsidRPr="00355F28" w:rsidRDefault="00A6590B" w:rsidP="00A6590B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14:paraId="4213A23E" w14:textId="77777777" w:rsidR="00A6590B" w:rsidRPr="000416BA" w:rsidRDefault="00A6590B" w:rsidP="00A6590B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71FF7010" w14:textId="77777777" w:rsidR="0011093D" w:rsidRPr="00AF73B7" w:rsidRDefault="0011093D" w:rsidP="00AF73B7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 w:rsidSect="00B154A0">
      <w:pgSz w:w="11906" w:h="16838"/>
      <w:pgMar w:top="567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B1911"/>
    <w:rsid w:val="000D0DCF"/>
    <w:rsid w:val="000D5B7F"/>
    <w:rsid w:val="000E54DF"/>
    <w:rsid w:val="000F20D9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1E1796"/>
    <w:rsid w:val="001E2A73"/>
    <w:rsid w:val="00202141"/>
    <w:rsid w:val="00203706"/>
    <w:rsid w:val="00230863"/>
    <w:rsid w:val="00276A85"/>
    <w:rsid w:val="00306B2A"/>
    <w:rsid w:val="003075C3"/>
    <w:rsid w:val="00342246"/>
    <w:rsid w:val="00345B49"/>
    <w:rsid w:val="00366726"/>
    <w:rsid w:val="0037475F"/>
    <w:rsid w:val="003942DB"/>
    <w:rsid w:val="0039702A"/>
    <w:rsid w:val="003A7160"/>
    <w:rsid w:val="003B594D"/>
    <w:rsid w:val="003E10EE"/>
    <w:rsid w:val="003F28F1"/>
    <w:rsid w:val="004063C9"/>
    <w:rsid w:val="00412CD3"/>
    <w:rsid w:val="0041340D"/>
    <w:rsid w:val="004212C8"/>
    <w:rsid w:val="0042327E"/>
    <w:rsid w:val="004632F9"/>
    <w:rsid w:val="00464FDB"/>
    <w:rsid w:val="004715FD"/>
    <w:rsid w:val="004721AB"/>
    <w:rsid w:val="00476F38"/>
    <w:rsid w:val="00486F24"/>
    <w:rsid w:val="004B16A5"/>
    <w:rsid w:val="004D211C"/>
    <w:rsid w:val="004E02ED"/>
    <w:rsid w:val="004E2FD0"/>
    <w:rsid w:val="004E5A75"/>
    <w:rsid w:val="004E6F03"/>
    <w:rsid w:val="004E7C14"/>
    <w:rsid w:val="004F05D2"/>
    <w:rsid w:val="00504CE8"/>
    <w:rsid w:val="005078D8"/>
    <w:rsid w:val="00512FA6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1F82"/>
    <w:rsid w:val="005C5013"/>
    <w:rsid w:val="005E0DFB"/>
    <w:rsid w:val="00622317"/>
    <w:rsid w:val="00637FE1"/>
    <w:rsid w:val="0064635F"/>
    <w:rsid w:val="006751A5"/>
    <w:rsid w:val="00682909"/>
    <w:rsid w:val="006A0778"/>
    <w:rsid w:val="006A66AF"/>
    <w:rsid w:val="006B36FE"/>
    <w:rsid w:val="006C2D0C"/>
    <w:rsid w:val="006D0EEB"/>
    <w:rsid w:val="006F27BB"/>
    <w:rsid w:val="00705217"/>
    <w:rsid w:val="00710E54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4492"/>
    <w:rsid w:val="007F29C5"/>
    <w:rsid w:val="00821F6E"/>
    <w:rsid w:val="00824547"/>
    <w:rsid w:val="008356CA"/>
    <w:rsid w:val="008730A1"/>
    <w:rsid w:val="008827B5"/>
    <w:rsid w:val="008A0908"/>
    <w:rsid w:val="008B7674"/>
    <w:rsid w:val="008E7710"/>
    <w:rsid w:val="00900314"/>
    <w:rsid w:val="00934F4D"/>
    <w:rsid w:val="00954CBA"/>
    <w:rsid w:val="00955980"/>
    <w:rsid w:val="00977143"/>
    <w:rsid w:val="0098704A"/>
    <w:rsid w:val="009D2113"/>
    <w:rsid w:val="009E0A23"/>
    <w:rsid w:val="00A02BFB"/>
    <w:rsid w:val="00A241ED"/>
    <w:rsid w:val="00A24DF1"/>
    <w:rsid w:val="00A32882"/>
    <w:rsid w:val="00A60520"/>
    <w:rsid w:val="00A6590B"/>
    <w:rsid w:val="00AA13AD"/>
    <w:rsid w:val="00AA7BD3"/>
    <w:rsid w:val="00AC0555"/>
    <w:rsid w:val="00AF73B7"/>
    <w:rsid w:val="00B154A0"/>
    <w:rsid w:val="00B35A51"/>
    <w:rsid w:val="00B73718"/>
    <w:rsid w:val="00B868D2"/>
    <w:rsid w:val="00BB1A53"/>
    <w:rsid w:val="00BC1B91"/>
    <w:rsid w:val="00BE2C79"/>
    <w:rsid w:val="00BE40FA"/>
    <w:rsid w:val="00C41956"/>
    <w:rsid w:val="00C8129E"/>
    <w:rsid w:val="00C93F39"/>
    <w:rsid w:val="00CB28DD"/>
    <w:rsid w:val="00CB69CC"/>
    <w:rsid w:val="00CD7C58"/>
    <w:rsid w:val="00CE2168"/>
    <w:rsid w:val="00CE441C"/>
    <w:rsid w:val="00CE4791"/>
    <w:rsid w:val="00CF6E28"/>
    <w:rsid w:val="00D13B36"/>
    <w:rsid w:val="00D213DE"/>
    <w:rsid w:val="00D23FDD"/>
    <w:rsid w:val="00D851BC"/>
    <w:rsid w:val="00D92192"/>
    <w:rsid w:val="00DB1D9F"/>
    <w:rsid w:val="00DB586E"/>
    <w:rsid w:val="00DB6F3F"/>
    <w:rsid w:val="00DE11E9"/>
    <w:rsid w:val="00DF41BF"/>
    <w:rsid w:val="00E1764E"/>
    <w:rsid w:val="00E2623F"/>
    <w:rsid w:val="00E41C3D"/>
    <w:rsid w:val="00E55952"/>
    <w:rsid w:val="00E704A6"/>
    <w:rsid w:val="00E81F11"/>
    <w:rsid w:val="00E823B2"/>
    <w:rsid w:val="00EC12D8"/>
    <w:rsid w:val="00EF21F4"/>
    <w:rsid w:val="00F638F5"/>
    <w:rsid w:val="00F9074C"/>
    <w:rsid w:val="00FC260E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5BF2A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aBCP9vtALX449N24Danzgtq8ICaVzZ2c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55</cp:revision>
  <dcterms:created xsi:type="dcterms:W3CDTF">2019-08-16T14:17:00Z</dcterms:created>
  <dcterms:modified xsi:type="dcterms:W3CDTF">2022-06-07T04:54:00Z</dcterms:modified>
</cp:coreProperties>
</file>