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26" w:rsidRPr="00781326" w:rsidRDefault="00781326" w:rsidP="00781326">
      <w:pPr>
        <w:jc w:val="right"/>
        <w:rPr>
          <w:rFonts w:ascii="Times New Roman" w:hAnsi="Times New Roman"/>
          <w:sz w:val="28"/>
          <w:lang w:val="uk-UA"/>
        </w:rPr>
      </w:pPr>
      <w:r w:rsidRPr="00781326">
        <w:rPr>
          <w:rFonts w:ascii="Times New Roman" w:hAnsi="Times New Roman"/>
          <w:i/>
          <w:sz w:val="28"/>
          <w:lang w:val="uk-UA"/>
        </w:rPr>
        <w:t>«29</w:t>
      </w:r>
      <w:r w:rsidRPr="00781326">
        <w:rPr>
          <w:rFonts w:ascii="Times New Roman" w:hAnsi="Times New Roman"/>
          <w:sz w:val="28"/>
          <w:lang w:val="uk-UA"/>
        </w:rPr>
        <w:t xml:space="preserve">» </w:t>
      </w:r>
      <w:r w:rsidRPr="00781326">
        <w:rPr>
          <w:rFonts w:ascii="Times New Roman" w:hAnsi="Times New Roman"/>
          <w:sz w:val="28"/>
          <w:u w:val="single"/>
          <w:lang w:val="uk-UA"/>
        </w:rPr>
        <w:t xml:space="preserve">квітня </w:t>
      </w:r>
      <w:r w:rsidRPr="00781326">
        <w:rPr>
          <w:rFonts w:ascii="Times New Roman" w:hAnsi="Times New Roman"/>
          <w:sz w:val="28"/>
          <w:lang w:val="uk-UA"/>
        </w:rPr>
        <w:t>2022 року</w:t>
      </w:r>
    </w:p>
    <w:p w:rsidR="00781326" w:rsidRPr="00781326" w:rsidRDefault="00781326" w:rsidP="00781326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>Клас: 2-В</w:t>
      </w:r>
    </w:p>
    <w:p w:rsidR="00781326" w:rsidRPr="00781326" w:rsidRDefault="00781326" w:rsidP="00781326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>Предмет: українська мова</w:t>
      </w:r>
    </w:p>
    <w:p w:rsidR="00781326" w:rsidRPr="00781326" w:rsidRDefault="00781326" w:rsidP="00781326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781326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781326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781326" w:rsidRPr="00781326" w:rsidRDefault="00781326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5D2F" w:rsidRPr="00781326" w:rsidRDefault="00781326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1326">
        <w:rPr>
          <w:rFonts w:ascii="Times New Roman" w:hAnsi="Times New Roman" w:cs="Times New Roman"/>
          <w:sz w:val="28"/>
          <w:szCs w:val="28"/>
          <w:lang w:val="uk-UA"/>
        </w:rPr>
        <w:t>Урок №96.</w:t>
      </w:r>
      <w:r w:rsidR="00E55D2F" w:rsidRPr="00781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5D2F" w:rsidRPr="00781326">
        <w:rPr>
          <w:rFonts w:ascii="Times New Roman" w:hAnsi="Times New Roman" w:cs="Times New Roman"/>
          <w:b/>
          <w:sz w:val="28"/>
          <w:szCs w:val="28"/>
          <w:lang w:val="uk-UA"/>
        </w:rPr>
        <w:t>Розвиток мовлення. Малюю весняні квіти.</w:t>
      </w:r>
    </w:p>
    <w:p w:rsidR="00781326" w:rsidRPr="00781326" w:rsidRDefault="00781326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5D2F" w:rsidRPr="00781326" w:rsidRDefault="00E55D2F" w:rsidP="007813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32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81326">
        <w:rPr>
          <w:rFonts w:ascii="Times New Roman" w:hAnsi="Times New Roman" w:cs="Times New Roman"/>
          <w:sz w:val="28"/>
          <w:szCs w:val="28"/>
          <w:lang w:val="uk-UA"/>
        </w:rPr>
        <w:t xml:space="preserve"> учити учнів застосовувати набуті знання, уміння та навички у процесі виконання завдань; розвивати кмітливість, аналітичне мислення, увагу;  виховувати спостережливість, взаємоповагу; інтерес до оточуючого, любов до природи.</w:t>
      </w:r>
    </w:p>
    <w:p w:rsidR="00E55D2F" w:rsidRDefault="00E55D2F" w:rsidP="00E55D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1326" w:rsidRDefault="00781326" w:rsidP="0078132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283479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Робота за </w:t>
      </w:r>
      <w:r w:rsidRPr="00283479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зошитом з розвитку </w:t>
      </w:r>
      <w:r w:rsidR="00283479" w:rsidRPr="00283479">
        <w:rPr>
          <w:rFonts w:ascii="Times New Roman" w:hAnsi="Times New Roman" w:cs="Times New Roman"/>
          <w:color w:val="7030A0"/>
          <w:sz w:val="28"/>
          <w:szCs w:val="32"/>
          <w:lang w:val="uk-UA"/>
        </w:rPr>
        <w:t>зв’язного</w:t>
      </w:r>
      <w:r w:rsidRPr="00283479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мовлення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«Малюю словом»</w:t>
      </w:r>
      <w:r w:rsidRPr="00781326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46-48</w:t>
      </w:r>
    </w:p>
    <w:p w:rsidR="00781326" w:rsidRPr="00781326" w:rsidRDefault="00781326" w:rsidP="00781326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</w:p>
    <w:p w:rsidR="00781326" w:rsidRDefault="00781326" w:rsidP="00781326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781326" w:rsidRDefault="00781326" w:rsidP="00781326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781326" w:rsidRPr="00781326" w:rsidRDefault="00781326" w:rsidP="00781326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</w:pPr>
      <w:r w:rsidRPr="00781326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>Пригадайте, які зміни відбуваються з приходом весни.</w:t>
      </w:r>
    </w:p>
    <w:p w:rsidR="00E55D2F" w:rsidRPr="00E55D2F" w:rsidRDefault="00E55D2F" w:rsidP="00E55D2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55D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33020</wp:posOffset>
            </wp:positionV>
            <wp:extent cx="5353050" cy="2605967"/>
            <wp:effectExtent l="0" t="0" r="0" b="4445"/>
            <wp:wrapThrough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4" t="17778" r="5470" b="5278"/>
                    <a:stretch/>
                  </pic:blipFill>
                  <pic:spPr bwMode="auto">
                    <a:xfrm>
                      <a:off x="0" y="0"/>
                      <a:ext cx="5353050" cy="260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D2F" w:rsidRDefault="00E55D2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E55D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A4443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81326" w:rsidRDefault="00781326" w:rsidP="00A4443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81326" w:rsidRDefault="00781326" w:rsidP="00A4443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81326" w:rsidRDefault="00781326" w:rsidP="00A4443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Pr="00781326" w:rsidRDefault="00A4443F" w:rsidP="0078132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326">
        <w:rPr>
          <w:rFonts w:ascii="Times New Roman" w:hAnsi="Times New Roman" w:cs="Times New Roman"/>
          <w:sz w:val="28"/>
          <w:szCs w:val="28"/>
          <w:lang w:val="uk-UA"/>
        </w:rPr>
        <w:t xml:space="preserve">Щороку світ з нетерпінням чекає весни. Усьому й усім хочеться нарешті тепла і яскравого сонечка. Першими вісниками всіма очікуваної пори є квіти, які, за свої першість, отримали назву </w:t>
      </w:r>
      <w:r w:rsidRPr="0078132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первоцвіти.</w:t>
      </w:r>
      <w:r w:rsidRPr="00781326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781326">
        <w:rPr>
          <w:rFonts w:ascii="Times New Roman" w:hAnsi="Times New Roman" w:cs="Times New Roman"/>
          <w:sz w:val="28"/>
          <w:szCs w:val="28"/>
          <w:lang w:val="uk-UA"/>
        </w:rPr>
        <w:t>Вони своїми яскравими барвами сповіщають про прихід весни, тепла і сонця. Вони радують око і душу.</w:t>
      </w:r>
    </w:p>
    <w:p w:rsidR="00A4443F" w:rsidRDefault="00A4443F" w:rsidP="00A4443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4443F" w:rsidRDefault="00A4443F" w:rsidP="00A444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326" w:rsidRPr="00781326" w:rsidRDefault="00781326" w:rsidP="00781326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781326">
        <w:rPr>
          <w:rFonts w:ascii="Times New Roman" w:hAnsi="Times New Roman" w:cs="Times New Roman"/>
          <w:b/>
          <w:color w:val="0070C0"/>
          <w:sz w:val="28"/>
          <w:szCs w:val="28"/>
        </w:rPr>
        <w:t>Відгадайте</w:t>
      </w:r>
      <w:proofErr w:type="spellEnd"/>
      <w:r w:rsidRPr="0078132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загадки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Я першим зацвітаю серед гаю.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І білий, наче сніг,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я колір маю.</w:t>
      </w:r>
    </w:p>
    <w:p w:rsidR="00781326" w:rsidRPr="00781326" w:rsidRDefault="00781326" w:rsidP="00A4443F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proofErr w:type="spellStart"/>
      <w:r w:rsidRPr="00781326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Підсніжник</w:t>
      </w:r>
      <w:proofErr w:type="spellEnd"/>
    </w:p>
    <w:p w:rsidR="00781326" w:rsidRDefault="00781326" w:rsidP="0078132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781326" w:rsidRDefault="00781326" w:rsidP="0078132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Я гордо голову тримаю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і перед вітром не схиляю.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Усяких кольорів буваю.</w:t>
      </w:r>
    </w:p>
    <w:p w:rsid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Скажи, яке ім'я я маю?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781326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Тюльпан</w:t>
      </w:r>
    </w:p>
    <w:p w:rsidR="00781326" w:rsidRDefault="00781326" w:rsidP="00A4443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Вона цвіте в травневі дні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Поміж великим листом.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>Повисли</w:t>
      </w:r>
      <w:proofErr w:type="spellEnd"/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квіти запашні,</w:t>
      </w:r>
    </w:p>
    <w:p w:rsidR="00781326" w:rsidRPr="00781326" w:rsidRDefault="00781326" w:rsidP="0078132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13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Немов дрібне намисто. </w:t>
      </w:r>
    </w:p>
    <w:p w:rsidR="00781326" w:rsidRPr="00781326" w:rsidRDefault="00781326" w:rsidP="00A4443F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proofErr w:type="spellStart"/>
      <w:r w:rsidRPr="00781326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Конвалія</w:t>
      </w:r>
      <w:proofErr w:type="spellEnd"/>
    </w:p>
    <w:p w:rsidR="00781326" w:rsidRDefault="00781326" w:rsidP="00A4443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781326" w:rsidRDefault="00781326" w:rsidP="00A4443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EB33EC" w:rsidRPr="00781326" w:rsidRDefault="00A4443F" w:rsidP="00781326">
      <w:pPr>
        <w:spacing w:after="0" w:line="276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81326">
        <w:rPr>
          <w:rFonts w:ascii="Times New Roman" w:hAnsi="Times New Roman" w:cs="Times New Roman"/>
          <w:sz w:val="32"/>
          <w:szCs w:val="28"/>
          <w:lang w:val="uk-UA"/>
        </w:rPr>
        <w:t>Ось ви і пригадали назви первоцвітів.</w:t>
      </w:r>
      <w:r w:rsidRPr="00781326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A4443F" w:rsidRPr="00781326" w:rsidRDefault="00A4443F" w:rsidP="00781326">
      <w:pPr>
        <w:spacing w:after="0" w:line="276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781326">
        <w:rPr>
          <w:rFonts w:ascii="Times New Roman" w:hAnsi="Times New Roman" w:cs="Times New Roman"/>
          <w:sz w:val="32"/>
          <w:szCs w:val="28"/>
          <w:lang w:val="uk-UA"/>
        </w:rPr>
        <w:t xml:space="preserve">Саме про них </w:t>
      </w:r>
      <w:r w:rsidR="00EB33EC" w:rsidRPr="00781326">
        <w:rPr>
          <w:rFonts w:ascii="Times New Roman" w:hAnsi="Times New Roman" w:cs="Times New Roman"/>
          <w:sz w:val="32"/>
          <w:szCs w:val="28"/>
          <w:lang w:val="uk-UA"/>
        </w:rPr>
        <w:t xml:space="preserve">буде йти мова сьогодні на </w:t>
      </w:r>
      <w:proofErr w:type="spellStart"/>
      <w:r w:rsidR="00EB33EC" w:rsidRPr="00781326">
        <w:rPr>
          <w:rFonts w:ascii="Times New Roman" w:hAnsi="Times New Roman" w:cs="Times New Roman"/>
          <w:sz w:val="32"/>
          <w:szCs w:val="28"/>
          <w:lang w:val="uk-UA"/>
        </w:rPr>
        <w:t>уроці</w:t>
      </w:r>
      <w:proofErr w:type="spellEnd"/>
      <w:r w:rsidR="00EB33EC" w:rsidRPr="00781326"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:rsidR="009F36C7" w:rsidRDefault="009F36C7" w:rsidP="00A444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3479" w:rsidRPr="00283479" w:rsidRDefault="00283479" w:rsidP="00283479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8347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Перегляньте </w:t>
      </w:r>
      <w:proofErr w:type="spellStart"/>
      <w:r w:rsidRPr="0028347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відеоурок</w:t>
      </w:r>
      <w:proofErr w:type="spellEnd"/>
      <w:r w:rsidRPr="0028347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  <w:r w:rsidRPr="00283479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hyperlink r:id="rId6" w:history="1">
        <w:r w:rsidRPr="00DD57E8">
          <w:rPr>
            <w:rStyle w:val="a3"/>
          </w:rPr>
          <w:t>https://www.youtube.com/watch?v=i0cT8B8wV6E</w:t>
        </w:r>
      </w:hyperlink>
    </w:p>
    <w:p w:rsidR="00283479" w:rsidRDefault="00283479" w:rsidP="00283479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83479" w:rsidRDefault="00283479" w:rsidP="00586F7E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283479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Виконайте завдання </w:t>
      </w:r>
      <w:r w:rsidRPr="00586F7E">
        <w:rPr>
          <w:rFonts w:ascii="Times New Roman" w:hAnsi="Times New Roman" w:cs="Times New Roman"/>
          <w:b/>
          <w:color w:val="0070C0"/>
          <w:sz w:val="28"/>
          <w:lang w:val="uk-UA"/>
        </w:rPr>
        <w:t>у зошиті</w:t>
      </w:r>
      <w:r w:rsidR="00586F7E" w:rsidRPr="00586F7E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 xml:space="preserve"> </w:t>
      </w:r>
      <w:r w:rsidR="00586F7E" w:rsidRPr="00586F7E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>з розвитку зв’язного мовлення</w:t>
      </w:r>
      <w:r w:rsidR="00586F7E" w:rsidRPr="00586F7E">
        <w:rPr>
          <w:rFonts w:ascii="Times New Roman" w:hAnsi="Times New Roman" w:cs="Times New Roman"/>
          <w:b/>
          <w:color w:val="0070C0"/>
          <w:sz w:val="28"/>
          <w:szCs w:val="32"/>
        </w:rPr>
        <w:t xml:space="preserve"> «Малюю словом»</w:t>
      </w:r>
      <w:r w:rsidR="00586F7E" w:rsidRPr="00586F7E">
        <w:rPr>
          <w:rFonts w:ascii="Times New Roman" w:hAnsi="Times New Roman" w:cs="Times New Roman"/>
          <w:color w:val="0070C0"/>
          <w:sz w:val="28"/>
          <w:szCs w:val="32"/>
        </w:rPr>
        <w:t xml:space="preserve"> </w:t>
      </w:r>
      <w:r w:rsidRPr="00586F7E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  <w:r w:rsidRPr="00283479">
        <w:rPr>
          <w:rFonts w:ascii="Times New Roman" w:hAnsi="Times New Roman" w:cs="Times New Roman"/>
          <w:b/>
          <w:color w:val="0070C0"/>
          <w:sz w:val="28"/>
          <w:lang w:val="uk-UA"/>
        </w:rPr>
        <w:t>с. 46-48.</w:t>
      </w:r>
    </w:p>
    <w:p w:rsidR="00283479" w:rsidRPr="00283479" w:rsidRDefault="00283479" w:rsidP="00283479">
      <w:pPr>
        <w:rPr>
          <w:lang w:val="ru-RU"/>
        </w:rPr>
      </w:pPr>
    </w:p>
    <w:p w:rsidR="00283479" w:rsidRDefault="00283479" w:rsidP="00283479">
      <w:pPr>
        <w:rPr>
          <w:lang w:val="ru-RU"/>
        </w:rPr>
      </w:pPr>
      <w:bookmarkStart w:id="0" w:name="_GoBack"/>
      <w:bookmarkEnd w:id="0"/>
    </w:p>
    <w:p w:rsidR="00283479" w:rsidRDefault="00283479" w:rsidP="00283479">
      <w:pPr>
        <w:rPr>
          <w:lang w:val="ru-RU"/>
        </w:rPr>
      </w:pPr>
    </w:p>
    <w:p w:rsidR="00283479" w:rsidRPr="006C5123" w:rsidRDefault="00283479" w:rsidP="00283479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C8BDA8" wp14:editId="6620974B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283479" w:rsidRPr="006C5123" w:rsidRDefault="00283479" w:rsidP="00283479">
      <w:pPr>
        <w:pStyle w:val="a5"/>
        <w:numPr>
          <w:ilvl w:val="0"/>
          <w:numId w:val="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83479" w:rsidRPr="008E2D36" w:rsidRDefault="00283479" w:rsidP="00283479">
      <w:pPr>
        <w:pStyle w:val="a5"/>
        <w:numPr>
          <w:ilvl w:val="0"/>
          <w:numId w:val="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283479" w:rsidRPr="00283479" w:rsidRDefault="00283479" w:rsidP="00283479">
      <w:pPr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3479" w:rsidRPr="00283479" w:rsidRDefault="00283479" w:rsidP="00283479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ru-RU"/>
        </w:rPr>
      </w:pPr>
    </w:p>
    <w:p w:rsidR="00283479" w:rsidRPr="00283479" w:rsidRDefault="00283479" w:rsidP="00283479">
      <w:pPr>
        <w:rPr>
          <w:lang w:val="ru-RU"/>
        </w:rPr>
      </w:pPr>
    </w:p>
    <w:sectPr w:rsidR="00283479" w:rsidRPr="00283479" w:rsidSect="00781326">
      <w:pgSz w:w="12240" w:h="15840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7D6"/>
    <w:multiLevelType w:val="hybridMultilevel"/>
    <w:tmpl w:val="C2A6D716"/>
    <w:lvl w:ilvl="0" w:tplc="F9C0C3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C6"/>
    <w:rsid w:val="00283479"/>
    <w:rsid w:val="00586F7E"/>
    <w:rsid w:val="006D0CCB"/>
    <w:rsid w:val="006E25EC"/>
    <w:rsid w:val="006E34C6"/>
    <w:rsid w:val="00781326"/>
    <w:rsid w:val="009F36C7"/>
    <w:rsid w:val="00A4443F"/>
    <w:rsid w:val="00E55D2F"/>
    <w:rsid w:val="00EB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28D5"/>
  <w15:chartTrackingRefBased/>
  <w15:docId w15:val="{EE7BF90E-9009-4656-B295-AC3120D5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4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1326"/>
    <w:pPr>
      <w:ind w:left="720"/>
      <w:contextualSpacing/>
    </w:pPr>
    <w:rPr>
      <w:lang w:val="ru-RU"/>
    </w:rPr>
  </w:style>
  <w:style w:type="paragraph" w:styleId="a5">
    <w:name w:val="No Spacing"/>
    <w:uiPriority w:val="1"/>
    <w:qFormat/>
    <w:rsid w:val="00283479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0cT8B8wV6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7</cp:revision>
  <dcterms:created xsi:type="dcterms:W3CDTF">2021-04-16T09:34:00Z</dcterms:created>
  <dcterms:modified xsi:type="dcterms:W3CDTF">2022-04-28T19:29:00Z</dcterms:modified>
</cp:coreProperties>
</file>