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31</w:t>
      </w: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>.01.22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6254C5" w:rsidRPr="00414064" w:rsidRDefault="006254C5" w:rsidP="006254C5">
      <w:pPr>
        <w:spacing w:after="0" w:line="257" w:lineRule="auto"/>
        <w:rPr>
          <w:b/>
          <w:sz w:val="28"/>
          <w:lang w:val="uk-UA"/>
        </w:rPr>
      </w:pPr>
      <w:r w:rsidRPr="00BF6E3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BF6E3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bookmarkStart w:id="0" w:name="_GoBack"/>
      <w:proofErr w:type="spellStart"/>
      <w:r w:rsidRPr="00414064">
        <w:rPr>
          <w:rFonts w:ascii="Times New Roman" w:hAnsi="Times New Roman" w:cs="Times New Roman"/>
          <w:b/>
          <w:bCs/>
          <w:sz w:val="28"/>
        </w:rPr>
        <w:t>Додавання</w:t>
      </w:r>
      <w:proofErr w:type="spellEnd"/>
      <w:r w:rsidRPr="0041406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414064">
        <w:rPr>
          <w:rFonts w:ascii="Times New Roman" w:hAnsi="Times New Roman" w:cs="Times New Roman"/>
          <w:b/>
          <w:bCs/>
          <w:sz w:val="28"/>
        </w:rPr>
        <w:t>трицифрових</w:t>
      </w:r>
      <w:proofErr w:type="spellEnd"/>
      <w:r w:rsidRPr="00414064">
        <w:rPr>
          <w:rFonts w:ascii="Times New Roman" w:hAnsi="Times New Roman" w:cs="Times New Roman"/>
          <w:b/>
          <w:bCs/>
          <w:sz w:val="28"/>
        </w:rPr>
        <w:t xml:space="preserve"> чисел способом </w:t>
      </w:r>
      <w:proofErr w:type="spellStart"/>
      <w:r w:rsidRPr="00414064">
        <w:rPr>
          <w:rFonts w:ascii="Times New Roman" w:hAnsi="Times New Roman" w:cs="Times New Roman"/>
          <w:b/>
          <w:bCs/>
          <w:sz w:val="28"/>
        </w:rPr>
        <w:t>округлення</w:t>
      </w:r>
      <w:proofErr w:type="spellEnd"/>
      <w:r w:rsidRPr="00414064">
        <w:rPr>
          <w:rFonts w:ascii="Times New Roman" w:hAnsi="Times New Roman" w:cs="Times New Roman"/>
          <w:b/>
          <w:bCs/>
          <w:sz w:val="28"/>
        </w:rPr>
        <w:t xml:space="preserve">. </w:t>
      </w:r>
      <w:proofErr w:type="spellStart"/>
      <w:r w:rsidRPr="00414064">
        <w:rPr>
          <w:rFonts w:ascii="Times New Roman" w:hAnsi="Times New Roman" w:cs="Times New Roman"/>
          <w:b/>
          <w:bCs/>
          <w:sz w:val="28"/>
        </w:rPr>
        <w:t>Розв'язання</w:t>
      </w:r>
      <w:proofErr w:type="spellEnd"/>
      <w:r w:rsidRPr="00414064">
        <w:rPr>
          <w:rFonts w:ascii="Times New Roman" w:hAnsi="Times New Roman" w:cs="Times New Roman"/>
          <w:b/>
          <w:bCs/>
          <w:sz w:val="28"/>
        </w:rPr>
        <w:t xml:space="preserve"> задач</w:t>
      </w:r>
      <w:r w:rsidRPr="00414064">
        <w:rPr>
          <w:rFonts w:ascii="Times New Roman" w:hAnsi="Times New Roman" w:cs="Times New Roman"/>
          <w:b/>
          <w:sz w:val="28"/>
          <w:lang w:val="uk-UA"/>
        </w:rPr>
        <w:t>.</w:t>
      </w:r>
    </w:p>
    <w:bookmarkEnd w:id="0"/>
    <w:p w:rsidR="006254C5" w:rsidRPr="006254C5" w:rsidRDefault="006254C5" w:rsidP="006254C5">
      <w:pPr>
        <w:spacing w:after="0" w:line="257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додавати трицифрові числа способом округлення, розв’язувати задачі вивчених видів; розвивати мислення, пам'ять, увагу; виховувати любов до математики.</w:t>
      </w:r>
    </w:p>
    <w:p w:rsidR="006254C5" w:rsidRPr="00BF6E36" w:rsidRDefault="006254C5" w:rsidP="006254C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254C5" w:rsidRPr="00BF6E36" w:rsidRDefault="006254C5" w:rsidP="006254C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254C5" w:rsidRPr="00BF6E36" w:rsidRDefault="006254C5" w:rsidP="006254C5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F6E3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BF6E3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BF6E3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254C5" w:rsidRPr="00BF6E36" w:rsidRDefault="006254C5" w:rsidP="006254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F6E3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254C5" w:rsidRPr="00BF6E36" w:rsidRDefault="006254C5" w:rsidP="006254C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254C5" w:rsidRPr="00BF6E36" w:rsidRDefault="006254C5" w:rsidP="006254C5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F6E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6254C5" w:rsidRDefault="006254C5" w:rsidP="006254C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21548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21548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21548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 Гра «</w:t>
      </w:r>
      <w:r w:rsidRPr="006254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Якого кольору ґудзики підходять </w:t>
      </w:r>
      <w:proofErr w:type="spellStart"/>
      <w:r w:rsidRPr="006254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сніговичку</w:t>
      </w:r>
      <w:proofErr w:type="spellEnd"/>
      <w:r w:rsidRPr="006254C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6254C5" w:rsidRPr="0021548E" w:rsidRDefault="006254C5" w:rsidP="006254C5">
      <w:pPr>
        <w:rPr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№160.</w:t>
      </w:r>
    </w:p>
    <w:p w:rsidR="006254C5" w:rsidRPr="006254C5" w:rsidRDefault="006254C5" w:rsidP="006254C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6254C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6254C5" w:rsidRDefault="006254C5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95F2C92" wp14:editId="733D9801">
            <wp:simplePos x="0" y="0"/>
            <wp:positionH relativeFrom="column">
              <wp:posOffset>139065</wp:posOffset>
            </wp:positionH>
            <wp:positionV relativeFrom="paragraph">
              <wp:posOffset>12065</wp:posOffset>
            </wp:positionV>
            <wp:extent cx="4295775" cy="138959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31939" r="5167" b="16405"/>
                    <a:stretch/>
                  </pic:blipFill>
                  <pic:spPr bwMode="auto">
                    <a:xfrm>
                      <a:off x="0" y="0"/>
                      <a:ext cx="4295775" cy="13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4C5" w:rsidRDefault="006254C5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Default="006254C5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Default="006254C5" w:rsidP="00D041A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Default="006254C5" w:rsidP="006254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Pr="006254C5" w:rsidRDefault="006254C5" w:rsidP="006254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54C5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6254C5" w:rsidRDefault="006254C5" w:rsidP="006254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6254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6254C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62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Pr="0062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6254C5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6254C5">
        <w:rPr>
          <w:rFonts w:ascii="Times New Roman" w:hAnsi="Times New Roman" w:cs="Times New Roman"/>
          <w:sz w:val="28"/>
          <w:szCs w:val="28"/>
        </w:rPr>
        <w:t>округлення</w:t>
      </w:r>
      <w:proofErr w:type="spellEnd"/>
    </w:p>
    <w:p w:rsidR="006254C5" w:rsidRDefault="006254C5" w:rsidP="006254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6254C5" w:rsidP="006254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</w:t>
      </w:r>
      <w:r w:rsidR="00463650" w:rsidRPr="006254C5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463650" w:rsidRPr="006254C5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254C5" w:rsidRPr="00004B98" w:rsidRDefault="006254C5" w:rsidP="006254C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Пояснення нового матеріалу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lastRenderedPageBreak/>
        <w:t>— Щоб округлити будь-яке число до найближчого круглого числ</w:t>
      </w:r>
      <w:r w:rsidR="00004B98">
        <w:rPr>
          <w:rFonts w:ascii="Times New Roman" w:hAnsi="Times New Roman" w:cs="Times New Roman"/>
          <w:sz w:val="28"/>
          <w:szCs w:val="28"/>
          <w:lang w:val="uk-UA"/>
        </w:rPr>
        <w:t>а, треба пам’ятати такі правила: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sz w:val="28"/>
          <w:szCs w:val="28"/>
          <w:lang w:val="uk-UA"/>
        </w:rPr>
        <w:t>У разі збільшення доданка зменшуй др</w:t>
      </w:r>
      <w:r w:rsidR="00004B98">
        <w:rPr>
          <w:rFonts w:ascii="Times New Roman" w:hAnsi="Times New Roman" w:cs="Times New Roman"/>
          <w:b/>
          <w:sz w:val="28"/>
          <w:szCs w:val="28"/>
          <w:lang w:val="uk-UA"/>
        </w:rPr>
        <w:t>угий доданок на додане число.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u w:val="single"/>
          <w:lang w:val="uk-UA"/>
        </w:rPr>
        <w:t>Наприклад: 299 + 475.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P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Міркуйте так: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Округляю 299. Найближче кругле число — 300. Щоб отримати 30</w:t>
      </w:r>
      <w:r w:rsidR="00004B98">
        <w:rPr>
          <w:rFonts w:ascii="Times New Roman" w:hAnsi="Times New Roman" w:cs="Times New Roman"/>
          <w:sz w:val="28"/>
          <w:szCs w:val="28"/>
          <w:lang w:val="uk-UA"/>
        </w:rPr>
        <w:t>0, потрібно 299 збільшити на 1.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 xml:space="preserve">299 + 1 = 300 Зменшую другий доданок на додане число: 475 – </w:t>
      </w:r>
      <w:r w:rsidR="00004B98">
        <w:rPr>
          <w:rFonts w:ascii="Times New Roman" w:hAnsi="Times New Roman" w:cs="Times New Roman"/>
          <w:sz w:val="28"/>
          <w:szCs w:val="28"/>
          <w:lang w:val="uk-UA"/>
        </w:rPr>
        <w:t>1 = 474. Додаю 300 + 474 = 774.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Можна зменшувати не другий доданок, а результат.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299 + 475 = (300 + 475) – 1 = 775 – 1 = 774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разі зменшення доданка збільшуй </w:t>
      </w:r>
      <w:r w:rsidR="00004B98" w:rsidRPr="00004B98">
        <w:rPr>
          <w:rFonts w:ascii="Times New Roman" w:hAnsi="Times New Roman" w:cs="Times New Roman"/>
          <w:b/>
          <w:sz w:val="28"/>
          <w:szCs w:val="28"/>
          <w:lang w:val="uk-UA"/>
        </w:rPr>
        <w:t>другий доданок на додане число.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u w:val="single"/>
          <w:lang w:val="uk-UA"/>
        </w:rPr>
        <w:t>Наприклад: 203 + 545.</w:t>
      </w:r>
    </w:p>
    <w:p w:rsidR="006254C5" w:rsidRP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6254C5" w:rsidRP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Міркуйте так:</w:t>
      </w:r>
    </w:p>
    <w:p w:rsidR="00004B98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 xml:space="preserve">— Зменшую число 203 до найближчого круглого числа. 203 – 3 = 200. Другий доданок збільшую на число, на яке зменшила число 203: 545 + 3 = 548. </w:t>
      </w:r>
    </w:p>
    <w:p w:rsidR="006254C5" w:rsidRDefault="006254C5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Додаю 200 + 548 = 748.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П</w:t>
      </w: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ервинне закріплення </w:t>
      </w: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№163.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Знайдіть значення виразів способом округлення за зразком.</w:t>
      </w:r>
    </w:p>
    <w:p w:rsidR="006254C5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B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26A03C" wp14:editId="6ADDFF20">
            <wp:simplePos x="0" y="0"/>
            <wp:positionH relativeFrom="column">
              <wp:posOffset>196215</wp:posOffset>
            </wp:positionH>
            <wp:positionV relativeFrom="paragraph">
              <wp:posOffset>132080</wp:posOffset>
            </wp:positionV>
            <wp:extent cx="4778375" cy="211455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3" t="18813" r="8819" b="17902"/>
                    <a:stretch/>
                  </pic:blipFill>
                  <pic:spPr bwMode="auto">
                    <a:xfrm>
                      <a:off x="0" y="0"/>
                      <a:ext cx="477837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Операцію округлення можеш робити усно. При потребі записуй в зошит.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sz w:val="28"/>
          <w:szCs w:val="28"/>
          <w:lang w:val="uk-UA"/>
        </w:rPr>
        <w:t>5. Розвиток математичних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</w:t>
      </w: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над задачею </w:t>
      </w:r>
      <w:r w:rsidRPr="0000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№165.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Скільки місць у залі театру?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Ск</w:t>
      </w:r>
      <w:r>
        <w:rPr>
          <w:rFonts w:ascii="Times New Roman" w:hAnsi="Times New Roman" w:cs="Times New Roman"/>
          <w:sz w:val="28"/>
          <w:szCs w:val="28"/>
          <w:lang w:val="uk-UA"/>
        </w:rPr>
        <w:t>ільки квитків продано у партер?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квитків продано до амфітеатру?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Скі</w:t>
      </w:r>
      <w:r>
        <w:rPr>
          <w:rFonts w:ascii="Times New Roman" w:hAnsi="Times New Roman" w:cs="Times New Roman"/>
          <w:sz w:val="28"/>
          <w:szCs w:val="28"/>
          <w:lang w:val="uk-UA"/>
        </w:rPr>
        <w:t>льки квитків продано на балкон?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Про</w:t>
      </w:r>
      <w:r>
        <w:rPr>
          <w:rFonts w:ascii="Times New Roman" w:hAnsi="Times New Roman" w:cs="Times New Roman"/>
          <w:sz w:val="28"/>
          <w:szCs w:val="28"/>
          <w:lang w:val="uk-UA"/>
        </w:rPr>
        <w:t>читайте головне питання задачі.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Чи можемо відразу дати від</w:t>
      </w:r>
      <w:r>
        <w:rPr>
          <w:rFonts w:ascii="Times New Roman" w:hAnsi="Times New Roman" w:cs="Times New Roman"/>
          <w:sz w:val="28"/>
          <w:szCs w:val="28"/>
          <w:lang w:val="uk-UA"/>
        </w:rPr>
        <w:t>повідь на запитання задачі?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Чому?</w:t>
      </w: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Якою дією дізнаємось скільки квитків продано у па</w:t>
      </w:r>
      <w:r>
        <w:rPr>
          <w:rFonts w:ascii="Times New Roman" w:hAnsi="Times New Roman" w:cs="Times New Roman"/>
          <w:sz w:val="28"/>
          <w:szCs w:val="28"/>
          <w:lang w:val="uk-UA"/>
        </w:rPr>
        <w:t>ртер, до амфітеатру, на балкон?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B98">
        <w:rPr>
          <w:rFonts w:ascii="Times New Roman" w:hAnsi="Times New Roman" w:cs="Times New Roman"/>
          <w:sz w:val="28"/>
          <w:szCs w:val="28"/>
          <w:lang w:val="uk-UA"/>
        </w:rPr>
        <w:t>— Якою дією дізнаємось скільки квитків залишилось?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04B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004B9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розв’язок задачі та відповідь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04B98" w:rsidRDefault="003C0AF1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Розв’яжіть рівняння №166 ІІ стовпчик.</w:t>
      </w:r>
    </w:p>
    <w:p w:rsidR="003C0AF1" w:rsidRDefault="003C0AF1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Щоб розв’язати рівняння спочатку його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спрости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C0AF1" w:rsidRPr="00004B98" w:rsidRDefault="003C0AF1" w:rsidP="0000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4B98" w:rsidRPr="00004B98" w:rsidRDefault="00004B98" w:rsidP="00004B9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463650" w:rsidRDefault="003C0AF1" w:rsidP="003C0AF1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AF1">
        <w:rPr>
          <w:rFonts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650" w:rsidRPr="003C0AF1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AF1">
        <w:rPr>
          <w:rFonts w:ascii="Times New Roman" w:hAnsi="Times New Roman" w:cs="Times New Roman"/>
          <w:b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767CA9AF" wp14:editId="27869A35">
            <wp:simplePos x="0" y="0"/>
            <wp:positionH relativeFrom="column">
              <wp:posOffset>62865</wp:posOffset>
            </wp:positionH>
            <wp:positionV relativeFrom="paragraph">
              <wp:posOffset>273050</wp:posOffset>
            </wp:positionV>
            <wp:extent cx="5591175" cy="26765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8" t="17104" r="2031" b="2793"/>
                    <a:stretch/>
                  </pic:blipFill>
                  <pic:spPr bwMode="auto">
                    <a:xfrm>
                      <a:off x="0" y="0"/>
                      <a:ext cx="55911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Проаналізуй свою роботу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C0AF1" w:rsidRPr="003C0AF1" w:rsidRDefault="003C0AF1" w:rsidP="003C0AF1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F764B" w:rsidRPr="003C0AF1" w:rsidRDefault="003C0AF1" w:rsidP="003C0AF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C0A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</w:t>
      </w:r>
      <w:r w:rsidR="006F764B" w:rsidRPr="003C0AF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725797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 №166 (ІІ стовпчик), задача №168, № 169 (гр. А).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66AA" wp14:editId="372B7587">
                <wp:simplePos x="0" y="0"/>
                <wp:positionH relativeFrom="column">
                  <wp:posOffset>2787015</wp:posOffset>
                </wp:positionH>
                <wp:positionV relativeFrom="paragraph">
                  <wp:posOffset>232410</wp:posOffset>
                </wp:positionV>
                <wp:extent cx="457200" cy="638175"/>
                <wp:effectExtent l="0" t="0" r="38100" b="28575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B12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219.45pt;margin-top:18.3pt;width:36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" adj="1290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№168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Актори – а осіб                                                     ? осіб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Акторки - ? осіб, у 2 рази більше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Скільки було акторок?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……. (ос.) – задіяно акторок.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акторів та акторок  було всього?</w:t>
      </w:r>
    </w:p>
    <w:p w:rsid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……….(ос.)</w:t>
      </w:r>
    </w:p>
    <w:p w:rsidR="003C0AF1" w:rsidRPr="003C0AF1" w:rsidRDefault="003C0AF1" w:rsidP="003C0A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Відповідь: ….</w:t>
      </w:r>
    </w:p>
    <w:sectPr w:rsidR="003C0AF1" w:rsidRPr="003C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4B98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0AF1"/>
    <w:rsid w:val="003C5FB2"/>
    <w:rsid w:val="003D382D"/>
    <w:rsid w:val="003D3F1C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E25C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254C5"/>
    <w:rsid w:val="00654B92"/>
    <w:rsid w:val="00664623"/>
    <w:rsid w:val="006A338A"/>
    <w:rsid w:val="006A63D2"/>
    <w:rsid w:val="006A6BF5"/>
    <w:rsid w:val="006B4416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133B4"/>
    <w:rsid w:val="00B31E88"/>
    <w:rsid w:val="00B47CDB"/>
    <w:rsid w:val="00B5053F"/>
    <w:rsid w:val="00B55DEC"/>
    <w:rsid w:val="00B5734A"/>
    <w:rsid w:val="00B86A18"/>
    <w:rsid w:val="00B949A3"/>
    <w:rsid w:val="00B97041"/>
    <w:rsid w:val="00BC420F"/>
    <w:rsid w:val="00BC56BE"/>
    <w:rsid w:val="00BC639E"/>
    <w:rsid w:val="00BD041E"/>
    <w:rsid w:val="00BD2454"/>
    <w:rsid w:val="00BD3FB3"/>
    <w:rsid w:val="00BE23D2"/>
    <w:rsid w:val="00BE5098"/>
    <w:rsid w:val="00C1681F"/>
    <w:rsid w:val="00C1686C"/>
    <w:rsid w:val="00C243C3"/>
    <w:rsid w:val="00C2471A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BCF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2020-04-22T19:52:00Z</dcterms:created>
  <dcterms:modified xsi:type="dcterms:W3CDTF">2022-01-28T11:04:00Z</dcterms:modified>
</cp:coreProperties>
</file>