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88" w:rsidRPr="00812366" w:rsidRDefault="001F2A88" w:rsidP="0081236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812366">
        <w:rPr>
          <w:rFonts w:ascii="Times New Roman" w:hAnsi="Times New Roman" w:cs="Times New Roman"/>
          <w:b/>
          <w:sz w:val="28"/>
        </w:rPr>
        <w:t>Дата:</w:t>
      </w:r>
      <w:r w:rsidR="00F76BDB" w:rsidRPr="00812366">
        <w:rPr>
          <w:rFonts w:ascii="Times New Roman" w:hAnsi="Times New Roman" w:cs="Times New Roman"/>
          <w:sz w:val="28"/>
        </w:rPr>
        <w:t xml:space="preserve"> 0</w:t>
      </w:r>
      <w:r w:rsidR="004611F6" w:rsidRPr="00812366">
        <w:rPr>
          <w:rFonts w:ascii="Times New Roman" w:hAnsi="Times New Roman" w:cs="Times New Roman"/>
          <w:sz w:val="28"/>
        </w:rPr>
        <w:t>1</w:t>
      </w:r>
      <w:r w:rsidR="00314141" w:rsidRPr="00812366">
        <w:rPr>
          <w:rFonts w:ascii="Times New Roman" w:hAnsi="Times New Roman" w:cs="Times New Roman"/>
          <w:sz w:val="28"/>
          <w:lang w:val="uk-UA"/>
        </w:rPr>
        <w:t>.</w:t>
      </w:r>
      <w:r w:rsidR="00F76BDB" w:rsidRPr="00812366">
        <w:rPr>
          <w:rFonts w:ascii="Times New Roman" w:hAnsi="Times New Roman" w:cs="Times New Roman"/>
          <w:sz w:val="28"/>
        </w:rPr>
        <w:t>02</w:t>
      </w:r>
      <w:r w:rsidR="00314141" w:rsidRPr="00812366">
        <w:rPr>
          <w:rFonts w:ascii="Times New Roman" w:hAnsi="Times New Roman" w:cs="Times New Roman"/>
          <w:sz w:val="28"/>
        </w:rPr>
        <w:t>.2022</w:t>
      </w:r>
      <w:r w:rsidR="00314141" w:rsidRPr="00812366">
        <w:rPr>
          <w:rFonts w:ascii="Times New Roman" w:hAnsi="Times New Roman" w:cs="Times New Roman"/>
          <w:sz w:val="28"/>
          <w:lang w:val="uk-UA"/>
        </w:rPr>
        <w:t>.</w:t>
      </w:r>
      <w:r w:rsidR="006D669D">
        <w:rPr>
          <w:rFonts w:ascii="Times New Roman" w:hAnsi="Times New Roman" w:cs="Times New Roman"/>
          <w:sz w:val="32"/>
        </w:rPr>
        <w:tab/>
      </w:r>
      <w:r w:rsidR="006D669D">
        <w:rPr>
          <w:rFonts w:ascii="Times New Roman" w:hAnsi="Times New Roman" w:cs="Times New Roman"/>
          <w:sz w:val="32"/>
        </w:rPr>
        <w:tab/>
      </w:r>
      <w:r w:rsidR="00812366">
        <w:rPr>
          <w:rFonts w:ascii="Times New Roman" w:hAnsi="Times New Roman" w:cs="Times New Roman"/>
          <w:sz w:val="32"/>
          <w:lang w:val="uk-UA"/>
        </w:rPr>
        <w:t xml:space="preserve">        </w:t>
      </w:r>
      <w:r w:rsidR="00FF279A" w:rsidRPr="00812366"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FF279A" w:rsidRPr="00812366">
        <w:rPr>
          <w:rFonts w:ascii="Times New Roman" w:hAnsi="Times New Roman" w:cs="Times New Roman"/>
          <w:sz w:val="28"/>
          <w:lang w:val="uk-UA"/>
        </w:rPr>
        <w:t>4</w:t>
      </w:r>
      <w:r w:rsidR="00812366" w:rsidRPr="00812366">
        <w:rPr>
          <w:rFonts w:ascii="Times New Roman" w:hAnsi="Times New Roman" w:cs="Times New Roman"/>
          <w:sz w:val="28"/>
          <w:lang w:val="uk-UA"/>
        </w:rPr>
        <w:t>-А</w:t>
      </w:r>
      <w:r w:rsidR="006D669D" w:rsidRPr="00812366">
        <w:rPr>
          <w:rFonts w:ascii="Times New Roman" w:hAnsi="Times New Roman" w:cs="Times New Roman"/>
          <w:b/>
          <w:sz w:val="28"/>
          <w:lang w:val="uk-UA"/>
        </w:rPr>
        <w:tab/>
      </w:r>
      <w:r w:rsidR="006D669D" w:rsidRPr="00812366">
        <w:rPr>
          <w:rFonts w:ascii="Times New Roman" w:hAnsi="Times New Roman" w:cs="Times New Roman"/>
          <w:b/>
          <w:sz w:val="28"/>
          <w:lang w:val="uk-UA"/>
        </w:rPr>
        <w:tab/>
        <w:t xml:space="preserve"> </w:t>
      </w:r>
      <w:r w:rsidR="0081236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="006D669D" w:rsidRPr="00812366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12366" w:rsidRPr="00812366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="00812366" w:rsidRPr="00812366">
        <w:rPr>
          <w:rFonts w:ascii="Times New Roman" w:hAnsi="Times New Roman" w:cs="Times New Roman"/>
          <w:sz w:val="28"/>
          <w:lang w:val="uk-UA"/>
        </w:rPr>
        <w:t xml:space="preserve"> Н.І.</w:t>
      </w:r>
    </w:p>
    <w:p w:rsidR="001B429D" w:rsidRDefault="006D669D" w:rsidP="0081236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lang w:val="uk-UA"/>
        </w:rPr>
      </w:pPr>
      <w:r w:rsidRPr="00812366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математика</w:t>
      </w:r>
      <w:r w:rsidR="0025687F">
        <w:rPr>
          <w:rFonts w:ascii="Times New Roman" w:hAnsi="Times New Roman" w:cs="Times New Roman"/>
          <w:sz w:val="32"/>
          <w:lang w:val="uk-UA"/>
        </w:rPr>
        <w:t>.</w:t>
      </w:r>
    </w:p>
    <w:p w:rsidR="00812366" w:rsidRPr="00812366" w:rsidRDefault="00812366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0"/>
          <w:lang w:val="uk-UA"/>
        </w:rPr>
      </w:pPr>
    </w:p>
    <w:p w:rsidR="001F2A88" w:rsidRDefault="001F2A88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812366">
        <w:rPr>
          <w:rFonts w:ascii="Times New Roman" w:hAnsi="Times New Roman" w:cs="Times New Roman"/>
          <w:b/>
          <w:sz w:val="28"/>
          <w:lang w:val="uk-UA"/>
        </w:rPr>
        <w:t>Тема</w:t>
      </w:r>
      <w:r w:rsidR="00AA6ED0" w:rsidRPr="00812366">
        <w:rPr>
          <w:rFonts w:ascii="Times New Roman" w:hAnsi="Times New Roman" w:cs="Times New Roman"/>
          <w:b/>
          <w:sz w:val="28"/>
          <w:lang w:val="uk-UA"/>
        </w:rPr>
        <w:t>.</w:t>
      </w:r>
      <w:r w:rsidR="00DE526F" w:rsidRPr="0081236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611F6" w:rsidRPr="00631D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Співвідношення між величинами за допомогою стовпчиків та відрізків. Робота з даними. Стовпчаста та лінійна діаграми.</w:t>
      </w:r>
    </w:p>
    <w:p w:rsidR="00812366" w:rsidRPr="00812366" w:rsidRDefault="00812366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uk-UA"/>
        </w:rPr>
      </w:pPr>
    </w:p>
    <w:p w:rsidR="008427B6" w:rsidRDefault="008427B6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12366">
        <w:rPr>
          <w:rFonts w:ascii="Times New Roman" w:hAnsi="Times New Roman" w:cs="Times New Roman"/>
          <w:b/>
          <w:sz w:val="28"/>
          <w:lang w:val="uk-UA"/>
        </w:rPr>
        <w:t>Мета</w:t>
      </w:r>
      <w:r w:rsidR="00C66A3E" w:rsidRPr="00812366">
        <w:rPr>
          <w:rFonts w:ascii="Times New Roman" w:hAnsi="Times New Roman" w:cs="Times New Roman"/>
          <w:b/>
          <w:sz w:val="28"/>
          <w:lang w:val="uk-UA"/>
        </w:rPr>
        <w:t>:</w:t>
      </w:r>
      <w:r w:rsidR="00DE526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C94375" w:rsidRPr="00631DF7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ознайомити учнів з співвідношенням між величинами за допомогою с</w:t>
      </w:r>
      <w:r w:rsidR="001F40AF" w:rsidRPr="00631DF7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товпчиків та відрізків; вдосконалювати вміння розв’язувати задачі; розвивати мислення</w:t>
      </w:r>
      <w:r w:rsidR="00D14652" w:rsidRPr="00631DF7">
        <w:rPr>
          <w:rFonts w:ascii="Arial" w:hAnsi="Arial" w:cs="Arial"/>
          <w:color w:val="1F3864" w:themeColor="accent5" w:themeShade="80"/>
          <w:sz w:val="28"/>
          <w:szCs w:val="28"/>
          <w:shd w:val="clear" w:color="auto" w:fill="FFFFFF"/>
          <w:lang w:val="uk-UA"/>
        </w:rPr>
        <w:t>,</w:t>
      </w:r>
      <w:r w:rsidR="00D14652" w:rsidRPr="00631DF7">
        <w:rPr>
          <w:rFonts w:ascii="Arial" w:hAnsi="Arial" w:cs="Arial"/>
          <w:color w:val="1F3864" w:themeColor="accent5" w:themeShade="80"/>
          <w:sz w:val="24"/>
          <w:szCs w:val="24"/>
          <w:shd w:val="clear" w:color="auto" w:fill="FFFFFF"/>
          <w:lang w:val="uk-UA"/>
        </w:rPr>
        <w:t xml:space="preserve"> математичну пильність; виховувати інтерес до предмета; формувати математичну компетентність.</w:t>
      </w:r>
      <w:r w:rsidR="004611F6" w:rsidRPr="00812366">
        <w:rPr>
          <w:rFonts w:ascii="Arial" w:hAnsi="Arial" w:cs="Arial"/>
          <w:color w:val="1F3864" w:themeColor="accent5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812366" w:rsidRDefault="00812366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73311F" w:rsidRPr="00812366" w:rsidRDefault="0073311F" w:rsidP="0081236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3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Обладнання: </w:t>
      </w:r>
      <w:r w:rsidR="0025687F" w:rsidRPr="00812366">
        <w:rPr>
          <w:rFonts w:ascii="Times New Roman" w:hAnsi="Times New Roman" w:cs="Times New Roman"/>
          <w:sz w:val="28"/>
          <w:szCs w:val="28"/>
          <w:lang w:val="uk-UA"/>
        </w:rPr>
        <w:t>презентація.</w:t>
      </w:r>
    </w:p>
    <w:p w:rsidR="001F2A88" w:rsidRPr="00C66A3E" w:rsidRDefault="00DE526F" w:rsidP="00812366">
      <w:pPr>
        <w:spacing w:after="0" w:line="240" w:lineRule="auto"/>
        <w:contextualSpacing/>
        <w:jc w:val="center"/>
        <w:rPr>
          <w:rFonts w:ascii="Arial" w:hAnsi="Arial" w:cs="Arial"/>
          <w:b/>
          <w:i/>
          <w:color w:val="2F5496" w:themeColor="accent5" w:themeShade="BF"/>
          <w:sz w:val="28"/>
          <w:szCs w:val="28"/>
          <w:lang w:val="uk-UA"/>
        </w:rPr>
      </w:pPr>
      <w:r>
        <w:rPr>
          <w:rFonts w:ascii="Arial" w:hAnsi="Arial" w:cs="Arial"/>
          <w:b/>
          <w:i/>
          <w:color w:val="2F5496" w:themeColor="accent5" w:themeShade="BF"/>
          <w:sz w:val="28"/>
          <w:szCs w:val="28"/>
          <w:lang w:val="uk-UA"/>
        </w:rPr>
        <w:t xml:space="preserve"> </w:t>
      </w:r>
      <w:r w:rsidR="00354F71" w:rsidRPr="00C66A3E">
        <w:rPr>
          <w:rFonts w:ascii="Arial" w:hAnsi="Arial" w:cs="Arial"/>
          <w:b/>
          <w:i/>
          <w:color w:val="2F5496" w:themeColor="accent5" w:themeShade="BF"/>
          <w:sz w:val="28"/>
          <w:szCs w:val="28"/>
          <w:lang w:val="uk-UA"/>
        </w:rPr>
        <w:t>К</w:t>
      </w:r>
      <w:r w:rsidR="001F2A88" w:rsidRPr="00C66A3E">
        <w:rPr>
          <w:rFonts w:ascii="Arial" w:hAnsi="Arial" w:cs="Arial"/>
          <w:b/>
          <w:i/>
          <w:color w:val="2F5496" w:themeColor="accent5" w:themeShade="BF"/>
          <w:sz w:val="28"/>
          <w:szCs w:val="28"/>
          <w:lang w:val="uk-UA"/>
        </w:rPr>
        <w:t>онспект уроку</w:t>
      </w:r>
    </w:p>
    <w:p w:rsidR="008A3291" w:rsidRPr="00302C75" w:rsidRDefault="00354F71" w:rsidP="002E428E">
      <w:pPr>
        <w:spacing w:after="0" w:line="240" w:lineRule="auto"/>
        <w:contextualSpacing/>
        <w:rPr>
          <w:rFonts w:ascii="Arial" w:hAnsi="Arial" w:cs="Arial"/>
          <w:b/>
          <w:color w:val="C00000"/>
          <w:sz w:val="28"/>
          <w:szCs w:val="28"/>
          <w:lang w:val="uk-UA"/>
        </w:rPr>
      </w:pPr>
      <w:r>
        <w:rPr>
          <w:rFonts w:ascii="Arial" w:hAnsi="Arial" w:cs="Arial"/>
          <w:b/>
          <w:color w:val="C00000"/>
          <w:sz w:val="28"/>
          <w:szCs w:val="28"/>
          <w:lang w:val="uk-UA"/>
        </w:rPr>
        <w:t>І</w:t>
      </w:r>
      <w:r w:rsidR="0042745C">
        <w:rPr>
          <w:rFonts w:ascii="Arial" w:hAnsi="Arial" w:cs="Arial"/>
          <w:b/>
          <w:color w:val="C00000"/>
          <w:sz w:val="28"/>
          <w:szCs w:val="28"/>
          <w:lang w:val="uk-UA"/>
        </w:rPr>
        <w:t>.</w:t>
      </w:r>
      <w:r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Актуа</w:t>
      </w:r>
      <w:r w:rsidR="00087DAD">
        <w:rPr>
          <w:rFonts w:ascii="Arial" w:hAnsi="Arial" w:cs="Arial"/>
          <w:b/>
          <w:color w:val="C00000"/>
          <w:sz w:val="28"/>
          <w:szCs w:val="28"/>
          <w:lang w:val="uk-UA"/>
        </w:rPr>
        <w:t>лізація опорних знань</w:t>
      </w:r>
      <w:r w:rsidR="00DE526F" w:rsidRPr="00DE526F">
        <w:rPr>
          <w:noProof/>
          <w:lang w:eastAsia="ru-RU"/>
        </w:rPr>
        <w:t xml:space="preserve"> </w:t>
      </w:r>
    </w:p>
    <w:p w:rsidR="002E71FE" w:rsidRDefault="002E428E" w:rsidP="002E428E">
      <w:pPr>
        <w:pStyle w:val="a3"/>
        <w:spacing w:after="0" w:line="240" w:lineRule="auto"/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1. </w:t>
      </w:r>
      <w:r w:rsidR="00F030F7">
        <w:rPr>
          <w:rFonts w:ascii="Arial" w:hAnsi="Arial" w:cs="Arial"/>
          <w:color w:val="000000" w:themeColor="text1"/>
          <w:sz w:val="28"/>
          <w:szCs w:val="28"/>
          <w:lang w:val="uk-UA"/>
        </w:rPr>
        <w:t>Хвилинка каліграфії</w:t>
      </w:r>
      <w:r w:rsidR="00DA3CD8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2E0C82" w:rsidRDefault="00B433A4" w:rsidP="00812366">
      <w:pPr>
        <w:spacing w:after="0" w:line="240" w:lineRule="auto"/>
        <w:ind w:left="75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024634B" wp14:editId="4DF8B620">
            <wp:extent cx="4019550" cy="405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13" t="57521" r="35761" b="35681"/>
                    <a:stretch/>
                  </pic:blipFill>
                  <pic:spPr bwMode="auto">
                    <a:xfrm>
                      <a:off x="0" y="0"/>
                      <a:ext cx="4291104" cy="43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50D" w:rsidRDefault="0038150D" w:rsidP="0038150D">
      <w:pPr>
        <w:pStyle w:val="a3"/>
        <w:spacing w:after="0" w:line="240" w:lineRule="auto"/>
        <w:ind w:left="502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4505B" w:rsidRPr="002E428E" w:rsidRDefault="002E428E" w:rsidP="002E428E">
      <w:pPr>
        <w:spacing w:after="0" w:line="240" w:lineRule="auto"/>
        <w:ind w:left="14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2. </w:t>
      </w:r>
      <w:r w:rsidRPr="002E428E">
        <w:rPr>
          <w:rFonts w:ascii="Arial" w:hAnsi="Arial" w:cs="Arial"/>
          <w:color w:val="000000" w:themeColor="text1"/>
          <w:sz w:val="28"/>
          <w:szCs w:val="28"/>
          <w:lang w:val="uk-UA"/>
        </w:rPr>
        <w:t>Запис з коментуванням</w:t>
      </w:r>
      <w:r w:rsidR="00032CE9" w:rsidRPr="002E428E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  <w:r w:rsidR="007545C7" w:rsidRPr="002E428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</w:p>
    <w:p w:rsidR="002E428E" w:rsidRDefault="002E428E" w:rsidP="002E428E">
      <w:pPr>
        <w:pStyle w:val="a3"/>
        <w:spacing w:after="0" w:line="240" w:lineRule="auto"/>
        <w:ind w:left="14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E428E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   </w:t>
      </w:r>
      <w:r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       </w:t>
      </w:r>
      <w:r w:rsidRPr="002E428E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№163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письмово.</w:t>
      </w:r>
    </w:p>
    <w:p w:rsidR="00AD6D48" w:rsidRPr="00AD6D48" w:rsidRDefault="00C626C4" w:rsidP="00AD6D48">
      <w:pPr>
        <w:pStyle w:val="a3"/>
        <w:spacing w:after="0" w:line="240" w:lineRule="auto"/>
        <w:ind w:left="142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           </w:t>
      </w:r>
      <w:bookmarkStart w:id="0" w:name="_GoBack"/>
      <w:bookmarkEnd w:id="0"/>
    </w:p>
    <w:p w:rsidR="00305059" w:rsidRPr="002E428E" w:rsidRDefault="00305059" w:rsidP="00812366">
      <w:pPr>
        <w:pStyle w:val="2"/>
        <w:spacing w:before="0" w:line="240" w:lineRule="auto"/>
        <w:contextualSpacing/>
        <w:rPr>
          <w:rFonts w:ascii="Arial" w:hAnsi="Arial" w:cs="Arial"/>
          <w:noProof/>
          <w:color w:val="C00000"/>
          <w:sz w:val="28"/>
          <w:szCs w:val="36"/>
          <w:lang w:val="uk-UA" w:eastAsia="ru-RU"/>
        </w:rPr>
      </w:pPr>
      <w:r w:rsidRPr="002E428E">
        <w:rPr>
          <w:noProof/>
          <w:color w:val="C00000"/>
          <w:sz w:val="36"/>
          <w:szCs w:val="36"/>
          <w:lang w:val="uk-UA" w:eastAsia="ru-RU"/>
        </w:rPr>
        <w:t xml:space="preserve"> </w:t>
      </w:r>
      <w:r w:rsidR="00812366" w:rsidRPr="00812366">
        <w:rPr>
          <w:rFonts w:ascii="Arial" w:hAnsi="Arial" w:cs="Arial"/>
          <w:b/>
          <w:noProof/>
          <w:color w:val="C00000"/>
          <w:sz w:val="28"/>
          <w:szCs w:val="36"/>
          <w:lang w:val="uk-UA" w:eastAsia="ru-RU"/>
        </w:rPr>
        <w:t>ІІ</w:t>
      </w:r>
      <w:r w:rsidRPr="00812366">
        <w:rPr>
          <w:rFonts w:ascii="Arial" w:hAnsi="Arial" w:cs="Arial"/>
          <w:noProof/>
          <w:color w:val="C00000"/>
          <w:sz w:val="28"/>
          <w:szCs w:val="36"/>
          <w:lang w:val="uk-UA" w:eastAsia="ru-RU"/>
        </w:rPr>
        <w:t xml:space="preserve">. </w:t>
      </w:r>
      <w:r w:rsidRPr="002E428E">
        <w:rPr>
          <w:rFonts w:ascii="Arial" w:hAnsi="Arial" w:cs="Arial"/>
          <w:b/>
          <w:color w:val="C00000"/>
          <w:sz w:val="28"/>
          <w:szCs w:val="36"/>
          <w:lang w:val="uk-UA"/>
        </w:rPr>
        <w:t>Вивчення нового матеріалу.</w:t>
      </w:r>
    </w:p>
    <w:p w:rsidR="00B627D9" w:rsidRPr="00AC3F2B" w:rsidRDefault="00A32DA6" w:rsidP="00812366">
      <w:pPr>
        <w:spacing w:after="0" w:line="240" w:lineRule="auto"/>
        <w:contextualSpacing/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</w:t>
      </w:r>
      <w:r w:rsidR="0081236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</w:t>
      </w:r>
      <w:r w:rsidR="00812366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1.</w:t>
      </w:r>
      <w:r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</w:t>
      </w:r>
      <w:r w:rsidR="00520E80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Робота з</w:t>
      </w:r>
      <w:r w:rsidR="00812366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а</w:t>
      </w:r>
      <w:r w:rsidR="00520E80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підручником. </w:t>
      </w:r>
      <w:r w:rsidR="0038150D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Робота над задачами.</w:t>
      </w:r>
    </w:p>
    <w:p w:rsidR="00812366" w:rsidRDefault="00812366" w:rsidP="0081236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     </w:t>
      </w:r>
      <w:r w:rsidR="00520E80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№</w:t>
      </w:r>
      <w:r w:rsidR="00CE1778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16</w:t>
      </w:r>
      <w:r w:rsidR="00F76BDB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5</w:t>
      </w:r>
      <w:r w:rsidR="00B627D9" w:rsidRPr="0081236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– </w:t>
      </w:r>
      <w:r w:rsidRPr="00812366">
        <w:rPr>
          <w:rFonts w:ascii="Times New Roman" w:hAnsi="Times New Roman" w:cs="Times New Roman"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12366" w:rsidRDefault="00812366" w:rsidP="0081236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noProof/>
          <w:lang w:val="en-US"/>
        </w:rPr>
        <w:drawing>
          <wp:inline distT="0" distB="0" distL="0" distR="0" wp14:anchorId="3BB82316" wp14:editId="2226D4D1">
            <wp:extent cx="4248150" cy="23107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71" t="52815" r="7096" b="13195"/>
                    <a:stretch/>
                  </pic:blipFill>
                  <pic:spPr bwMode="auto">
                    <a:xfrm>
                      <a:off x="0" y="0"/>
                      <a:ext cx="4264305" cy="231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2D427C" w:rsidRPr="00812366" w:rsidRDefault="00812366" w:rsidP="00812366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50D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Склади задачі за цими даними</w:t>
      </w:r>
      <w:r w:rsidR="004916FC" w:rsidRPr="008123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3B29" w:rsidRDefault="0038150D" w:rsidP="0038150D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AC3F2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 </w:t>
      </w:r>
      <w:r w:rsidR="00107B75" w:rsidRPr="0038150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B627D9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№</w:t>
      </w:r>
      <w:r w:rsidR="00557C42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16</w:t>
      </w:r>
      <w:r w:rsidR="00950B97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8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письмово.</w:t>
      </w:r>
    </w:p>
    <w:p w:rsidR="00AC3F2B" w:rsidRPr="0038150D" w:rsidRDefault="00AC3F2B" w:rsidP="0038150D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57C42" w:rsidRDefault="00950B97" w:rsidP="00812366">
      <w:pPr>
        <w:spacing w:after="0" w:line="240" w:lineRule="auto"/>
        <w:ind w:left="142"/>
        <w:contextualSpacing/>
        <w:rPr>
          <w:noProof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A803DD5" wp14:editId="3A67D304">
            <wp:extent cx="4629150" cy="117671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13" t="33728" r="9887" b="38557"/>
                    <a:stretch/>
                  </pic:blipFill>
                  <pic:spPr bwMode="auto">
                    <a:xfrm>
                      <a:off x="0" y="0"/>
                      <a:ext cx="4662398" cy="118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2B" w:rsidRDefault="00AC3F2B" w:rsidP="00AC3F2B">
      <w:pPr>
        <w:spacing w:after="0" w:line="240" w:lineRule="auto"/>
        <w:ind w:left="142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8B13B4" w:rsidRPr="00AC3F2B" w:rsidRDefault="00AC3F2B" w:rsidP="00AC3F2B">
      <w:pPr>
        <w:spacing w:after="0" w:line="240" w:lineRule="auto"/>
        <w:ind w:left="142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</w:t>
      </w:r>
      <w:r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2. </w:t>
      </w:r>
      <w:r w:rsidR="00D03C38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Розв’яжи </w:t>
      </w:r>
      <w:r w:rsidR="0038150D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приклади</w:t>
      </w:r>
      <w:r w:rsidR="0038150D" w:rsidRPr="00AC3F2B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(в стовпчик)</w:t>
      </w:r>
      <w:r w:rsidRPr="00AC3F2B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.</w:t>
      </w:r>
    </w:p>
    <w:p w:rsidR="00031755" w:rsidRPr="00031755" w:rsidRDefault="00AC3F2B" w:rsidP="00812366">
      <w:pPr>
        <w:spacing w:after="0" w:line="240" w:lineRule="auto"/>
        <w:ind w:left="142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lastRenderedPageBreak/>
        <w:t xml:space="preserve">        </w:t>
      </w:r>
      <w:r w:rsidR="00B433A4">
        <w:rPr>
          <w:rFonts w:ascii="Arial" w:hAnsi="Arial" w:cs="Arial"/>
          <w:color w:val="000000" w:themeColor="text1"/>
          <w:sz w:val="28"/>
          <w:szCs w:val="28"/>
          <w:lang w:val="uk-UA"/>
        </w:rPr>
        <w:t>37 130 – 3256 + 148 405 =</w:t>
      </w:r>
    </w:p>
    <w:p w:rsidR="00811EB7" w:rsidRDefault="00AC3F2B" w:rsidP="00812366">
      <w:pPr>
        <w:spacing w:after="0" w:line="240" w:lineRule="auto"/>
        <w:ind w:left="142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  </w:t>
      </w:r>
      <w:r w:rsidR="00B433A4">
        <w:rPr>
          <w:rFonts w:ascii="Arial" w:hAnsi="Arial" w:cs="Arial"/>
          <w:color w:val="000000" w:themeColor="text1"/>
          <w:sz w:val="28"/>
          <w:szCs w:val="28"/>
          <w:lang w:val="uk-UA"/>
        </w:rPr>
        <w:t>2 968 + (38</w:t>
      </w:r>
      <w:r w:rsidR="00736D52">
        <w:rPr>
          <w:rFonts w:ascii="Arial" w:hAnsi="Arial" w:cs="Arial"/>
          <w:color w:val="000000" w:themeColor="text1"/>
          <w:sz w:val="28"/>
          <w:szCs w:val="28"/>
          <w:lang w:val="uk-UA"/>
        </w:rPr>
        <w:t> </w:t>
      </w:r>
      <w:r w:rsidR="00B433A4">
        <w:rPr>
          <w:rFonts w:ascii="Arial" w:hAnsi="Arial" w:cs="Arial"/>
          <w:color w:val="000000" w:themeColor="text1"/>
          <w:sz w:val="28"/>
          <w:szCs w:val="28"/>
          <w:lang w:val="uk-UA"/>
        </w:rPr>
        <w:t>000</w:t>
      </w:r>
      <w:r w:rsidR="00736D5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– 6508) =</w:t>
      </w:r>
    </w:p>
    <w:p w:rsidR="00AC3F2B" w:rsidRDefault="00776BA2" w:rsidP="00812366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</w:t>
      </w:r>
    </w:p>
    <w:p w:rsidR="00776BA2" w:rsidRPr="00AC3F2B" w:rsidRDefault="00AC3F2B" w:rsidP="00812366">
      <w:pPr>
        <w:spacing w:after="0" w:line="240" w:lineRule="auto"/>
        <w:contextualSpacing/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</w:t>
      </w:r>
      <w:r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3.</w:t>
      </w:r>
      <w:r w:rsidR="00776BA2" w:rsidRPr="00AC3F2B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Розв’яжи рівняння.</w:t>
      </w:r>
    </w:p>
    <w:p w:rsidR="00187F4B" w:rsidRDefault="00B433A4" w:rsidP="00812366">
      <w:pPr>
        <w:spacing w:after="0" w:line="240" w:lineRule="auto"/>
        <w:ind w:left="75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</w:t>
      </w:r>
      <w:r w:rsidR="00AC3F2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х + 8503 = 3</w:t>
      </w:r>
      <w:r w:rsidR="00776BA2">
        <w:rPr>
          <w:rFonts w:ascii="Arial" w:hAnsi="Arial" w:cs="Arial"/>
          <w:color w:val="000000" w:themeColor="text1"/>
          <w:sz w:val="28"/>
          <w:szCs w:val="28"/>
          <w:lang w:val="uk-UA"/>
        </w:rPr>
        <w:t>000 * 4</w:t>
      </w:r>
      <w:r w:rsidR="00D52216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</w:t>
      </w:r>
    </w:p>
    <w:p w:rsidR="00AC3F2B" w:rsidRDefault="00187F4B" w:rsidP="00812366">
      <w:pPr>
        <w:spacing w:after="0" w:line="240" w:lineRule="auto"/>
        <w:ind w:left="75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</w:t>
      </w:r>
    </w:p>
    <w:p w:rsidR="00945180" w:rsidRDefault="00945180" w:rsidP="00812366">
      <w:pPr>
        <w:spacing w:after="0" w:line="240" w:lineRule="auto"/>
        <w:ind w:left="75"/>
        <w:contextualSpacing/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</w:t>
      </w:r>
      <w:r w:rsidRPr="00945180"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>4. Завдання на кмітливість.</w:t>
      </w:r>
    </w:p>
    <w:p w:rsidR="00945180" w:rsidRPr="00945180" w:rsidRDefault="00945180" w:rsidP="00812366">
      <w:pPr>
        <w:spacing w:after="0" w:line="240" w:lineRule="auto"/>
        <w:ind w:left="75"/>
        <w:contextualSpacing/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i/>
          <w:color w:val="000000" w:themeColor="text1"/>
          <w:sz w:val="28"/>
          <w:szCs w:val="28"/>
          <w:lang w:val="uk-UA"/>
        </w:rPr>
        <w:t xml:space="preserve">           №169 </w:t>
      </w:r>
      <w:r w:rsidRPr="0094518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– колективно.</w:t>
      </w:r>
    </w:p>
    <w:p w:rsidR="00945180" w:rsidRDefault="00AC3F2B" w:rsidP="00812366">
      <w:pPr>
        <w:spacing w:after="0" w:line="240" w:lineRule="auto"/>
        <w:ind w:left="75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</w:t>
      </w:r>
    </w:p>
    <w:p w:rsidR="00087DAD" w:rsidRPr="00E21E49" w:rsidRDefault="00945180" w:rsidP="00812366">
      <w:pPr>
        <w:spacing w:after="0" w:line="240" w:lineRule="auto"/>
        <w:ind w:left="75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b/>
          <w:color w:val="FF0000"/>
          <w:sz w:val="28"/>
          <w:szCs w:val="28"/>
          <w:lang w:val="uk-UA"/>
        </w:rPr>
        <w:t>ІІІ</w:t>
      </w:r>
      <w:r w:rsidR="00087DAD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. </w:t>
      </w:r>
      <w:r w:rsidR="00FF224F">
        <w:rPr>
          <w:rFonts w:ascii="Arial" w:hAnsi="Arial" w:cs="Arial"/>
          <w:b/>
          <w:color w:val="C00000"/>
          <w:sz w:val="28"/>
          <w:szCs w:val="28"/>
          <w:lang w:val="uk-UA"/>
        </w:rPr>
        <w:t>Домашнє</w:t>
      </w:r>
      <w:r w:rsidR="007646C5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завдання</w:t>
      </w:r>
    </w:p>
    <w:p w:rsidR="00AC3F2B" w:rsidRDefault="00B17BB3" w:rsidP="00812366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</w:t>
      </w:r>
      <w:r w:rsidR="00AC3F2B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</w:t>
      </w:r>
      <w:r w:rsidR="00950B9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С. </w:t>
      </w:r>
      <w:r w:rsidR="001D4913">
        <w:rPr>
          <w:rFonts w:ascii="Arial" w:hAnsi="Arial" w:cs="Arial"/>
          <w:color w:val="000000" w:themeColor="text1"/>
          <w:sz w:val="28"/>
          <w:szCs w:val="28"/>
          <w:lang w:val="uk-UA"/>
        </w:rPr>
        <w:t>33</w:t>
      </w:r>
      <w:r w:rsidR="00F61AAF">
        <w:rPr>
          <w:rFonts w:ascii="Arial" w:hAnsi="Arial" w:cs="Arial"/>
          <w:color w:val="000000" w:themeColor="text1"/>
          <w:sz w:val="28"/>
          <w:szCs w:val="28"/>
          <w:lang w:val="uk-UA"/>
        </w:rPr>
        <w:t>,</w:t>
      </w:r>
      <w:r w:rsidR="002E0C8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№</w:t>
      </w:r>
      <w:r w:rsidR="00950B9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170, № 171</w:t>
      </w:r>
    </w:p>
    <w:p w:rsidR="00945180" w:rsidRDefault="00945180" w:rsidP="00AC3F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p w:rsidR="00945180" w:rsidRDefault="00945180" w:rsidP="00AC3F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p w:rsidR="00F61AAF" w:rsidRPr="00AC3F2B" w:rsidRDefault="00AC3F2B" w:rsidP="00AC3F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 xml:space="preserve">Роботи надсилайте </w:t>
      </w:r>
      <w:r w:rsidR="00F61AAF" w:rsidRPr="00AC3F2B">
        <w:rPr>
          <w:rFonts w:ascii="Times New Roman" w:hAnsi="Times New Roman" w:cs="Times New Roman"/>
          <w:b/>
          <w:i/>
          <w:sz w:val="32"/>
          <w:lang w:val="uk-UA"/>
        </w:rPr>
        <w:t xml:space="preserve">на </w:t>
      </w:r>
      <w:r w:rsidR="00F61AAF" w:rsidRPr="00AC3F2B">
        <w:rPr>
          <w:rFonts w:ascii="Times New Roman" w:hAnsi="Times New Roman" w:cs="Times New Roman"/>
          <w:b/>
          <w:i/>
          <w:sz w:val="32"/>
          <w:lang w:val="en-US"/>
        </w:rPr>
        <w:t>Human</w:t>
      </w:r>
      <w:r w:rsidR="00A2059D" w:rsidRPr="00AC3F2B">
        <w:rPr>
          <w:rFonts w:ascii="Times New Roman" w:hAnsi="Times New Roman" w:cs="Times New Roman"/>
          <w:b/>
          <w:i/>
          <w:sz w:val="32"/>
          <w:lang w:val="uk-UA"/>
        </w:rPr>
        <w:t>.</w:t>
      </w:r>
    </w:p>
    <w:p w:rsidR="000E05B3" w:rsidRDefault="000E05B3" w:rsidP="00812366">
      <w:pPr>
        <w:spacing w:after="0" w:line="240" w:lineRule="auto"/>
        <w:contextualSpacing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</w:t>
      </w:r>
    </w:p>
    <w:p w:rsidR="000E05B3" w:rsidRDefault="000E05B3" w:rsidP="00787DD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946D50" w:rsidRPr="00946D50" w:rsidRDefault="001E279D" w:rsidP="00787DD2">
      <w:pPr>
        <w:rPr>
          <w:rFonts w:ascii="Times New Roman" w:hAnsi="Times New Roman" w:cs="Times New Roman"/>
          <w:color w:val="FF0000"/>
          <w:sz w:val="32"/>
          <w:lang w:val="uk-UA"/>
        </w:rPr>
      </w:pPr>
      <w:r w:rsidRPr="00244131">
        <w:rPr>
          <w:rFonts w:ascii="Arial" w:eastAsia="Times New Roman" w:hAnsi="Arial" w:cs="Arial"/>
          <w:color w:val="000000" w:themeColor="text1"/>
          <w:sz w:val="32"/>
          <w:szCs w:val="27"/>
          <w:lang w:val="uk-UA" w:eastAsia="ru-RU"/>
        </w:rPr>
        <w:br/>
      </w:r>
    </w:p>
    <w:p w:rsidR="00D5519C" w:rsidRPr="00946D50" w:rsidRDefault="00D5519C">
      <w:pPr>
        <w:rPr>
          <w:rFonts w:ascii="Times New Roman" w:hAnsi="Times New Roman" w:cs="Times New Roman"/>
          <w:color w:val="FF0000"/>
          <w:sz w:val="32"/>
          <w:lang w:val="uk-UA"/>
        </w:rPr>
      </w:pPr>
    </w:p>
    <w:sectPr w:rsidR="00D5519C" w:rsidRPr="00946D50" w:rsidSect="001E27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C4F" w:rsidRDefault="00E87C4F" w:rsidP="00990DC1">
      <w:pPr>
        <w:spacing w:after="0" w:line="240" w:lineRule="auto"/>
      </w:pPr>
      <w:r>
        <w:separator/>
      </w:r>
    </w:p>
  </w:endnote>
  <w:endnote w:type="continuationSeparator" w:id="0">
    <w:p w:rsidR="00E87C4F" w:rsidRDefault="00E87C4F" w:rsidP="0099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C4F" w:rsidRDefault="00E87C4F" w:rsidP="00990DC1">
      <w:pPr>
        <w:spacing w:after="0" w:line="240" w:lineRule="auto"/>
      </w:pPr>
      <w:r>
        <w:separator/>
      </w:r>
    </w:p>
  </w:footnote>
  <w:footnote w:type="continuationSeparator" w:id="0">
    <w:p w:rsidR="00E87C4F" w:rsidRDefault="00E87C4F" w:rsidP="0099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C1" w:rsidRDefault="00990D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68C"/>
    <w:multiLevelType w:val="hybridMultilevel"/>
    <w:tmpl w:val="C954348C"/>
    <w:lvl w:ilvl="0" w:tplc="0D909460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12E91F96"/>
    <w:multiLevelType w:val="hybridMultilevel"/>
    <w:tmpl w:val="916C6D96"/>
    <w:lvl w:ilvl="0" w:tplc="110090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3EA2D4C"/>
    <w:multiLevelType w:val="hybridMultilevel"/>
    <w:tmpl w:val="9F06329C"/>
    <w:lvl w:ilvl="0" w:tplc="39C812AC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FEB312F"/>
    <w:multiLevelType w:val="hybridMultilevel"/>
    <w:tmpl w:val="7696F0C2"/>
    <w:lvl w:ilvl="0" w:tplc="1FC88C3C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3EE1620"/>
    <w:multiLevelType w:val="hybridMultilevel"/>
    <w:tmpl w:val="A2307AE8"/>
    <w:lvl w:ilvl="0" w:tplc="A2A04D9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0F73D50"/>
    <w:multiLevelType w:val="hybridMultilevel"/>
    <w:tmpl w:val="80687F6C"/>
    <w:lvl w:ilvl="0" w:tplc="C804EDA0">
      <w:start w:val="1"/>
      <w:numFmt w:val="decimal"/>
      <w:lvlText w:val="%1)"/>
      <w:lvlJc w:val="left"/>
      <w:pPr>
        <w:ind w:left="675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42B22DC"/>
    <w:multiLevelType w:val="hybridMultilevel"/>
    <w:tmpl w:val="DB061730"/>
    <w:lvl w:ilvl="0" w:tplc="0EE84A5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48170E2"/>
    <w:multiLevelType w:val="hybridMultilevel"/>
    <w:tmpl w:val="C652DB0E"/>
    <w:lvl w:ilvl="0" w:tplc="730AD8EE">
      <w:start w:val="1"/>
      <w:numFmt w:val="decimal"/>
      <w:lvlText w:val="%1)"/>
      <w:lvlJc w:val="left"/>
      <w:pPr>
        <w:ind w:left="7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70624F2"/>
    <w:multiLevelType w:val="hybridMultilevel"/>
    <w:tmpl w:val="E5464FF0"/>
    <w:lvl w:ilvl="0" w:tplc="2D6034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C3935"/>
    <w:multiLevelType w:val="hybridMultilevel"/>
    <w:tmpl w:val="41B6642A"/>
    <w:lvl w:ilvl="0" w:tplc="05FC07B4">
      <w:start w:val="1"/>
      <w:numFmt w:val="decimal"/>
      <w:lvlText w:val="%1)"/>
      <w:lvlJc w:val="left"/>
      <w:pPr>
        <w:ind w:left="675" w:hanging="36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42B27929"/>
    <w:multiLevelType w:val="hybridMultilevel"/>
    <w:tmpl w:val="A21465DA"/>
    <w:lvl w:ilvl="0" w:tplc="8118F236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 w15:restartNumberingAfterBreak="0">
    <w:nsid w:val="4A1D0DEE"/>
    <w:multiLevelType w:val="hybridMultilevel"/>
    <w:tmpl w:val="F8B6164A"/>
    <w:lvl w:ilvl="0" w:tplc="D466E2DE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4F483304"/>
    <w:multiLevelType w:val="hybridMultilevel"/>
    <w:tmpl w:val="0846AAC4"/>
    <w:lvl w:ilvl="0" w:tplc="3788D8D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50E10595"/>
    <w:multiLevelType w:val="hybridMultilevel"/>
    <w:tmpl w:val="FFB6ADC4"/>
    <w:lvl w:ilvl="0" w:tplc="F8A6C0C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24A18EB"/>
    <w:multiLevelType w:val="hybridMultilevel"/>
    <w:tmpl w:val="D98A3762"/>
    <w:lvl w:ilvl="0" w:tplc="F442131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5BE81CFD"/>
    <w:multiLevelType w:val="hybridMultilevel"/>
    <w:tmpl w:val="36BEA972"/>
    <w:lvl w:ilvl="0" w:tplc="585C34F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62A76176"/>
    <w:multiLevelType w:val="hybridMultilevel"/>
    <w:tmpl w:val="26725E16"/>
    <w:lvl w:ilvl="0" w:tplc="2F6A656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6E173ADF"/>
    <w:multiLevelType w:val="hybridMultilevel"/>
    <w:tmpl w:val="85C65F00"/>
    <w:lvl w:ilvl="0" w:tplc="2CD06FC0">
      <w:start w:val="5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6EB31B9A"/>
    <w:multiLevelType w:val="hybridMultilevel"/>
    <w:tmpl w:val="83967888"/>
    <w:lvl w:ilvl="0" w:tplc="5B0EBDA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782E3D6B"/>
    <w:multiLevelType w:val="hybridMultilevel"/>
    <w:tmpl w:val="E132F25C"/>
    <w:lvl w:ilvl="0" w:tplc="0E62126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E276409"/>
    <w:multiLevelType w:val="hybridMultilevel"/>
    <w:tmpl w:val="221C0856"/>
    <w:lvl w:ilvl="0" w:tplc="25CC4EF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12"/>
  </w:num>
  <w:num w:numId="9">
    <w:abstractNumId w:val="17"/>
  </w:num>
  <w:num w:numId="10">
    <w:abstractNumId w:val="6"/>
  </w:num>
  <w:num w:numId="11">
    <w:abstractNumId w:val="20"/>
  </w:num>
  <w:num w:numId="12">
    <w:abstractNumId w:val="4"/>
  </w:num>
  <w:num w:numId="13">
    <w:abstractNumId w:val="19"/>
  </w:num>
  <w:num w:numId="14">
    <w:abstractNumId w:val="14"/>
  </w:num>
  <w:num w:numId="15">
    <w:abstractNumId w:val="7"/>
  </w:num>
  <w:num w:numId="16">
    <w:abstractNumId w:val="5"/>
  </w:num>
  <w:num w:numId="17">
    <w:abstractNumId w:val="3"/>
  </w:num>
  <w:num w:numId="18">
    <w:abstractNumId w:val="16"/>
  </w:num>
  <w:num w:numId="19">
    <w:abstractNumId w:val="2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B0"/>
    <w:rsid w:val="00022F07"/>
    <w:rsid w:val="00031755"/>
    <w:rsid w:val="00032CE9"/>
    <w:rsid w:val="0003370D"/>
    <w:rsid w:val="00046713"/>
    <w:rsid w:val="000533D4"/>
    <w:rsid w:val="0006686D"/>
    <w:rsid w:val="00075946"/>
    <w:rsid w:val="00087DAD"/>
    <w:rsid w:val="00097606"/>
    <w:rsid w:val="000A328E"/>
    <w:rsid w:val="000B432C"/>
    <w:rsid w:val="000C21A9"/>
    <w:rsid w:val="000C34DA"/>
    <w:rsid w:val="000E05B3"/>
    <w:rsid w:val="000F4CDE"/>
    <w:rsid w:val="00107B75"/>
    <w:rsid w:val="0012097F"/>
    <w:rsid w:val="001242BB"/>
    <w:rsid w:val="00136B60"/>
    <w:rsid w:val="0013795B"/>
    <w:rsid w:val="001438F2"/>
    <w:rsid w:val="001466C9"/>
    <w:rsid w:val="001648AE"/>
    <w:rsid w:val="00173061"/>
    <w:rsid w:val="00176109"/>
    <w:rsid w:val="00187F4B"/>
    <w:rsid w:val="00192BD3"/>
    <w:rsid w:val="001938E9"/>
    <w:rsid w:val="001B429D"/>
    <w:rsid w:val="001C084D"/>
    <w:rsid w:val="001D4913"/>
    <w:rsid w:val="001E279D"/>
    <w:rsid w:val="001E621F"/>
    <w:rsid w:val="001F2A88"/>
    <w:rsid w:val="001F40AF"/>
    <w:rsid w:val="00200A61"/>
    <w:rsid w:val="00222DC7"/>
    <w:rsid w:val="00234654"/>
    <w:rsid w:val="002370F4"/>
    <w:rsid w:val="00244131"/>
    <w:rsid w:val="0025687F"/>
    <w:rsid w:val="00265B54"/>
    <w:rsid w:val="00275EB4"/>
    <w:rsid w:val="002877E0"/>
    <w:rsid w:val="002D427C"/>
    <w:rsid w:val="002E0C82"/>
    <w:rsid w:val="002E1225"/>
    <w:rsid w:val="002E428E"/>
    <w:rsid w:val="002E71FE"/>
    <w:rsid w:val="002F64B0"/>
    <w:rsid w:val="00302C75"/>
    <w:rsid w:val="003044B1"/>
    <w:rsid w:val="00305059"/>
    <w:rsid w:val="00313648"/>
    <w:rsid w:val="00314141"/>
    <w:rsid w:val="00324D29"/>
    <w:rsid w:val="00333C7B"/>
    <w:rsid w:val="00335D0D"/>
    <w:rsid w:val="003425BC"/>
    <w:rsid w:val="00354F71"/>
    <w:rsid w:val="0037767D"/>
    <w:rsid w:val="0038150D"/>
    <w:rsid w:val="003861B5"/>
    <w:rsid w:val="003B53AB"/>
    <w:rsid w:val="003B6388"/>
    <w:rsid w:val="003C4BE2"/>
    <w:rsid w:val="003E4A74"/>
    <w:rsid w:val="003F20B5"/>
    <w:rsid w:val="00405927"/>
    <w:rsid w:val="0042745C"/>
    <w:rsid w:val="00432BA3"/>
    <w:rsid w:val="004338AA"/>
    <w:rsid w:val="004611F6"/>
    <w:rsid w:val="00464500"/>
    <w:rsid w:val="00470796"/>
    <w:rsid w:val="004916FC"/>
    <w:rsid w:val="00495801"/>
    <w:rsid w:val="004A2327"/>
    <w:rsid w:val="00510924"/>
    <w:rsid w:val="00516AFE"/>
    <w:rsid w:val="00520E80"/>
    <w:rsid w:val="00525882"/>
    <w:rsid w:val="00541485"/>
    <w:rsid w:val="0054505B"/>
    <w:rsid w:val="00555847"/>
    <w:rsid w:val="00557C42"/>
    <w:rsid w:val="00575B93"/>
    <w:rsid w:val="0059732F"/>
    <w:rsid w:val="005B557D"/>
    <w:rsid w:val="005D335C"/>
    <w:rsid w:val="005E5611"/>
    <w:rsid w:val="00623695"/>
    <w:rsid w:val="0063099C"/>
    <w:rsid w:val="00631DF7"/>
    <w:rsid w:val="00660ADA"/>
    <w:rsid w:val="006705B1"/>
    <w:rsid w:val="00674AB0"/>
    <w:rsid w:val="00676F09"/>
    <w:rsid w:val="00691414"/>
    <w:rsid w:val="0069241C"/>
    <w:rsid w:val="006B18A6"/>
    <w:rsid w:val="006B3C7C"/>
    <w:rsid w:val="006B4E79"/>
    <w:rsid w:val="006C34F3"/>
    <w:rsid w:val="006D669D"/>
    <w:rsid w:val="006D678A"/>
    <w:rsid w:val="006F7C89"/>
    <w:rsid w:val="00712399"/>
    <w:rsid w:val="0071488F"/>
    <w:rsid w:val="00732987"/>
    <w:rsid w:val="0073311F"/>
    <w:rsid w:val="00736D52"/>
    <w:rsid w:val="007412A8"/>
    <w:rsid w:val="007545C7"/>
    <w:rsid w:val="00755F3C"/>
    <w:rsid w:val="007646C5"/>
    <w:rsid w:val="00776BA2"/>
    <w:rsid w:val="00787DD2"/>
    <w:rsid w:val="007B571B"/>
    <w:rsid w:val="00802BB9"/>
    <w:rsid w:val="00806A6C"/>
    <w:rsid w:val="008105ED"/>
    <w:rsid w:val="00811EB7"/>
    <w:rsid w:val="00812366"/>
    <w:rsid w:val="0081482D"/>
    <w:rsid w:val="00815C3B"/>
    <w:rsid w:val="0082083E"/>
    <w:rsid w:val="008348C7"/>
    <w:rsid w:val="008427B6"/>
    <w:rsid w:val="008625A4"/>
    <w:rsid w:val="0086369C"/>
    <w:rsid w:val="00882593"/>
    <w:rsid w:val="00897F62"/>
    <w:rsid w:val="008A3291"/>
    <w:rsid w:val="008B13B4"/>
    <w:rsid w:val="008D1E32"/>
    <w:rsid w:val="008E6AFA"/>
    <w:rsid w:val="00901006"/>
    <w:rsid w:val="00902552"/>
    <w:rsid w:val="00907D3C"/>
    <w:rsid w:val="00915327"/>
    <w:rsid w:val="00926305"/>
    <w:rsid w:val="00931807"/>
    <w:rsid w:val="00945180"/>
    <w:rsid w:val="00946D50"/>
    <w:rsid w:val="00950B97"/>
    <w:rsid w:val="0095544B"/>
    <w:rsid w:val="00990DC1"/>
    <w:rsid w:val="00990E92"/>
    <w:rsid w:val="009953C3"/>
    <w:rsid w:val="009B77FB"/>
    <w:rsid w:val="009D68AC"/>
    <w:rsid w:val="009E6165"/>
    <w:rsid w:val="00A03B29"/>
    <w:rsid w:val="00A13957"/>
    <w:rsid w:val="00A2059D"/>
    <w:rsid w:val="00A305A4"/>
    <w:rsid w:val="00A32DA6"/>
    <w:rsid w:val="00A3636C"/>
    <w:rsid w:val="00A44F47"/>
    <w:rsid w:val="00A64A83"/>
    <w:rsid w:val="00A72F39"/>
    <w:rsid w:val="00A7301D"/>
    <w:rsid w:val="00A767E6"/>
    <w:rsid w:val="00A90708"/>
    <w:rsid w:val="00AA6ED0"/>
    <w:rsid w:val="00AC3F2B"/>
    <w:rsid w:val="00AD6D48"/>
    <w:rsid w:val="00B02CB5"/>
    <w:rsid w:val="00B17BB3"/>
    <w:rsid w:val="00B433A4"/>
    <w:rsid w:val="00B4772A"/>
    <w:rsid w:val="00B627D9"/>
    <w:rsid w:val="00B66246"/>
    <w:rsid w:val="00B75F6F"/>
    <w:rsid w:val="00B85513"/>
    <w:rsid w:val="00BC258F"/>
    <w:rsid w:val="00BD2614"/>
    <w:rsid w:val="00BF0DE3"/>
    <w:rsid w:val="00C43E51"/>
    <w:rsid w:val="00C44038"/>
    <w:rsid w:val="00C478F9"/>
    <w:rsid w:val="00C52BED"/>
    <w:rsid w:val="00C61CE3"/>
    <w:rsid w:val="00C626C4"/>
    <w:rsid w:val="00C62B37"/>
    <w:rsid w:val="00C66A3E"/>
    <w:rsid w:val="00C84575"/>
    <w:rsid w:val="00C94375"/>
    <w:rsid w:val="00CB3BC5"/>
    <w:rsid w:val="00CE1778"/>
    <w:rsid w:val="00CE448B"/>
    <w:rsid w:val="00CE4758"/>
    <w:rsid w:val="00CE7544"/>
    <w:rsid w:val="00D01B1B"/>
    <w:rsid w:val="00D03C38"/>
    <w:rsid w:val="00D06F0F"/>
    <w:rsid w:val="00D14652"/>
    <w:rsid w:val="00D21AD4"/>
    <w:rsid w:val="00D37A6F"/>
    <w:rsid w:val="00D52216"/>
    <w:rsid w:val="00D53C13"/>
    <w:rsid w:val="00D5519C"/>
    <w:rsid w:val="00D735DA"/>
    <w:rsid w:val="00D73C47"/>
    <w:rsid w:val="00D74776"/>
    <w:rsid w:val="00D81BEC"/>
    <w:rsid w:val="00DA3CD8"/>
    <w:rsid w:val="00DB69ED"/>
    <w:rsid w:val="00DE526F"/>
    <w:rsid w:val="00DF3EE9"/>
    <w:rsid w:val="00E21E49"/>
    <w:rsid w:val="00E87C4F"/>
    <w:rsid w:val="00E96D89"/>
    <w:rsid w:val="00ED0708"/>
    <w:rsid w:val="00ED1B05"/>
    <w:rsid w:val="00ED282E"/>
    <w:rsid w:val="00EE1F08"/>
    <w:rsid w:val="00F030F7"/>
    <w:rsid w:val="00F175AD"/>
    <w:rsid w:val="00F23214"/>
    <w:rsid w:val="00F42665"/>
    <w:rsid w:val="00F446CB"/>
    <w:rsid w:val="00F55763"/>
    <w:rsid w:val="00F61AAF"/>
    <w:rsid w:val="00F725EC"/>
    <w:rsid w:val="00F76BDB"/>
    <w:rsid w:val="00F92694"/>
    <w:rsid w:val="00FA5FE0"/>
    <w:rsid w:val="00FD4088"/>
    <w:rsid w:val="00FE13E9"/>
    <w:rsid w:val="00FF224F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C9A51"/>
  <w15:chartTrackingRefBased/>
  <w15:docId w15:val="{465637E0-3B6F-4610-94F8-4B63AD4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32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7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2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90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DC1"/>
  </w:style>
  <w:style w:type="paragraph" w:styleId="a6">
    <w:name w:val="footer"/>
    <w:basedOn w:val="a"/>
    <w:link w:val="a7"/>
    <w:uiPriority w:val="99"/>
    <w:unhideWhenUsed/>
    <w:rsid w:val="00990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5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3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</cp:revision>
  <dcterms:created xsi:type="dcterms:W3CDTF">2020-12-03T00:34:00Z</dcterms:created>
  <dcterms:modified xsi:type="dcterms:W3CDTF">2022-01-31T20:12:00Z</dcterms:modified>
</cp:coreProperties>
</file>