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E3A" w:rsidRDefault="004C6C68" w:rsidP="00636E3A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D97537">
        <w:rPr>
          <w:rFonts w:ascii="Times New Roman" w:hAnsi="Times New Roman" w:cs="Times New Roman"/>
          <w:sz w:val="28"/>
          <w:szCs w:val="28"/>
          <w:lang w:val="uk-UA"/>
        </w:rPr>
        <w:t xml:space="preserve"> 10.</w:t>
      </w:r>
      <w:r w:rsidR="00466E4C">
        <w:rPr>
          <w:rFonts w:ascii="Times New Roman" w:hAnsi="Times New Roman" w:cs="Times New Roman"/>
          <w:sz w:val="28"/>
          <w:szCs w:val="28"/>
          <w:lang w:val="uk-UA"/>
        </w:rPr>
        <w:t xml:space="preserve"> 02</w:t>
      </w:r>
      <w:r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010E">
        <w:rPr>
          <w:rFonts w:ascii="Times New Roman" w:hAnsi="Times New Roman" w:cs="Times New Roman"/>
          <w:sz w:val="28"/>
          <w:szCs w:val="28"/>
          <w:lang w:val="uk-UA"/>
        </w:rPr>
        <w:t>-Б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="00636E3A" w:rsidRPr="00C8744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36E3A">
        <w:rPr>
          <w:rFonts w:ascii="Times New Roman" w:hAnsi="Times New Roman" w:cs="Times New Roman"/>
          <w:sz w:val="28"/>
          <w:szCs w:val="28"/>
          <w:lang w:val="uk-UA"/>
        </w:rPr>
        <w:t xml:space="preserve"> Половинкина О.А.</w:t>
      </w:r>
    </w:p>
    <w:p w:rsidR="00FA1B75" w:rsidRDefault="00636E3A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 xml:space="preserve">Організаційні вправи, загальнорозвивальні вправи. Різновиди ходьби. Різновиди бігу. </w:t>
      </w:r>
      <w:r w:rsidR="00466E4C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Багатократні кидки м’яча у стіну в максимальному темпі. Рухлива гра «Поверни м’яч!».</w:t>
      </w:r>
    </w:p>
    <w:p w:rsidR="0076227F" w:rsidRDefault="0076227F" w:rsidP="0076227F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6227F" w:rsidRPr="0076227F" w:rsidRDefault="0076227F" w:rsidP="0076227F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2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уроку: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1. Повторити правила поведінки під час виконання фізичних вправ вдома. 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2. Вчити виконувати  загальнорозвивальні вправи в русі і на місці.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3. Розвивати спритність, гнучкість, швидкість.</w:t>
      </w:r>
    </w:p>
    <w:p w:rsidR="0076227F" w:rsidRPr="00636E3A" w:rsidRDefault="0076227F" w:rsidP="0076227F">
      <w:pPr>
        <w:spacing w:after="0"/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</w:pPr>
      <w:r w:rsidRPr="00636E3A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 xml:space="preserve">4. Сприяти вихованню свідомого ставлення до занять фізичною культурою. </w:t>
      </w:r>
    </w:p>
    <w:p w:rsidR="007807AB" w:rsidRPr="0076227F" w:rsidRDefault="007807AB" w:rsidP="0076227F">
      <w:pPr>
        <w:spacing w:after="0" w:line="276" w:lineRule="auto"/>
        <w:ind w:left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2A384A" w:rsidRDefault="002A384A" w:rsidP="004C6C68">
      <w:pPr>
        <w:spacing w:after="0" w:line="276" w:lineRule="auto"/>
        <w:contextualSpacing/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</w:pPr>
    </w:p>
    <w:p w:rsidR="004C6C68" w:rsidRPr="00636E3A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color w:val="FF0000"/>
          <w:sz w:val="24"/>
          <w:lang w:val="uk-UA"/>
        </w:rPr>
      </w:pPr>
      <w:r w:rsidRPr="00636E3A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636E3A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636E3A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Організаційні вправи, </w:t>
      </w:r>
      <w:r w:rsidR="0076227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комплекс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-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Р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уки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піднімаємо перед грудьми – над головою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опускаємо перед грудьми, вихідне положення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Повороти тулуба з упору сидячи на колінах.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ноги в положенні лежачи.</w:t>
      </w:r>
    </w:p>
    <w:p w:rsidR="0076227F" w:rsidRPr="0076227F" w:rsidRDefault="002A384A" w:rsidP="002A384A">
      <w:pPr>
        <w:pStyle w:val="a3"/>
        <w:numPr>
          <w:ilvl w:val="0"/>
          <w:numId w:val="10"/>
        </w:numPr>
        <w:spacing w:after="0" w:line="240" w:lineRule="auto"/>
        <w:ind w:hanging="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Піднімання тулуба в положенні лежачи</w:t>
      </w:r>
      <w:r w:rsidR="0076227F" w:rsidRPr="007622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227F" w:rsidRDefault="0076227F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</w:p>
    <w:p w:rsidR="00BE6307" w:rsidRPr="00BE6307" w:rsidRDefault="00BC3A0D" w:rsidP="00BE6307">
      <w:pPr>
        <w:pStyle w:val="a3"/>
        <w:spacing w:after="0" w:line="240" w:lineRule="auto"/>
        <w:ind w:left="645"/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</w:pPr>
      <w:hyperlink r:id="rId8" w:history="1">
        <w:r w:rsidR="00BE6307" w:rsidRPr="00BE6307">
          <w:rPr>
            <w:rStyle w:val="a4"/>
            <w:rFonts w:ascii="Times New Roman" w:eastAsia="Times New Roman" w:hAnsi="Times New Roman" w:cs="Times New Roman"/>
            <w:b/>
            <w:iCs/>
            <w:sz w:val="32"/>
            <w:szCs w:val="28"/>
            <w:lang w:val="uk-UA" w:eastAsia="ru-RU"/>
          </w:rPr>
          <w:t>https://www.youtube.com/watch?v=UeEhWIlxS3Y</w:t>
        </w:r>
      </w:hyperlink>
      <w:r w:rsidR="00BE6307" w:rsidRPr="00BE6307">
        <w:rPr>
          <w:rFonts w:ascii="Times New Roman" w:eastAsia="Times New Roman" w:hAnsi="Times New Roman" w:cs="Times New Roman"/>
          <w:b/>
          <w:iCs/>
          <w:sz w:val="32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  <w:r w:rsidR="0076227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Різновиди ходьби та бігу.</w:t>
      </w:r>
    </w:p>
    <w:p w:rsidR="0076227F" w:rsidRPr="0076227F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1)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Ходьба</w:t>
      </w:r>
      <w:r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- 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 носках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п’ятках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внутрішній і зовнішній</w:t>
      </w:r>
      <w:r w:rsidR="00BE630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стороні стопи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0511A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</w:t>
      </w:r>
      <w:r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 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руки вперед 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="00476D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рулюємо</w:t>
      </w:r>
      <w:r w:rsidR="00F0511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  <w:r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76227F" w:rsidRPr="00476D09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</w:t>
      </w:r>
      <w:r w:rsidR="002A38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навприсядки</w:t>
      </w:r>
      <w:r w:rsidR="0076227F" w:rsidRPr="00AF2D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76D09" w:rsidRPr="00476D09">
        <w:rPr>
          <w:noProof/>
          <w:lang w:eastAsia="ru-RU"/>
        </w:rPr>
        <w:t xml:space="preserve"> </w:t>
      </w:r>
      <w:r w:rsidR="00476D09">
        <w:rPr>
          <w:noProof/>
          <w:lang w:val="uk-UA" w:eastAsia="ru-RU"/>
        </w:rPr>
        <w:t xml:space="preserve">                                            </w:t>
      </w:r>
    </w:p>
    <w:p w:rsidR="0076227F" w:rsidRPr="00F0511A" w:rsidRDefault="00F0511A" w:rsidP="0076227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</w:t>
      </w:r>
      <w:r w:rsidR="0076227F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2)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val="uk-UA" w:eastAsia="ru-RU"/>
        </w:rPr>
        <w:t xml:space="preserve"> Біг</w:t>
      </w:r>
      <w:r w:rsidR="0076227F" w:rsidRPr="0076227F">
        <w:rPr>
          <w:rFonts w:ascii="Times New Roman" w:eastAsia="Times New Roman" w:hAnsi="Times New Roman" w:cs="Times New Roman"/>
          <w:iCs/>
          <w:sz w:val="28"/>
          <w:szCs w:val="28"/>
          <w:u w:val="single"/>
          <w:lang w:eastAsia="ru-RU"/>
        </w:rPr>
        <w:t>: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викидування ніг вперед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;</w:t>
      </w:r>
    </w:p>
    <w:p w:rsidR="0076227F" w:rsidRPr="00AF2DC4" w:rsidRDefault="0076227F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</w:t>
      </w:r>
      <w:r w:rsid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</w:t>
      </w:r>
      <w:r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високим підніманням стегна</w:t>
      </w:r>
      <w:r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Pr="00AF2DC4" w:rsidRDefault="002A384A" w:rsidP="0076227F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з нахльостуванням гомілки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;</w:t>
      </w:r>
    </w:p>
    <w:p w:rsidR="0076227F" w:rsidRDefault="002A384A" w:rsidP="00D10F74">
      <w:pPr>
        <w:pStyle w:val="a3"/>
        <w:spacing w:after="0" w:line="276" w:lineRule="auto"/>
        <w:ind w:left="0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      </w:t>
      </w:r>
      <w:r w:rsidR="0076227F" w:rsidRPr="002A384A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 xml:space="preserve">   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- праве – ліве плече вперед</w:t>
      </w:r>
      <w:r w:rsidR="0076227F" w:rsidRPr="00AF2DC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:rsidR="00F0511A" w:rsidRDefault="00F0511A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</w:t>
      </w:r>
      <w:r w:rsidR="004F2B6D">
        <w:rPr>
          <w:noProof/>
          <w:lang w:eastAsia="ru-RU"/>
        </w:rPr>
        <w:drawing>
          <wp:inline distT="0" distB="0" distL="0" distR="0" wp14:anchorId="638A6CE7" wp14:editId="7349E7DA">
            <wp:extent cx="2133600" cy="1405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97" t="27710" r="13658" b="51377"/>
                    <a:stretch/>
                  </pic:blipFill>
                  <pic:spPr bwMode="auto">
                    <a:xfrm>
                      <a:off x="0" y="0"/>
                      <a:ext cx="2172377" cy="143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ab/>
        <w:t xml:space="preserve">  </w:t>
      </w:r>
    </w:p>
    <w:p w:rsidR="00BE6307" w:rsidRDefault="00466E4C" w:rsidP="0080455D">
      <w:pPr>
        <w:pStyle w:val="a3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lastRenderedPageBreak/>
        <w:t xml:space="preserve">Багатократні кидки </w:t>
      </w:r>
      <w:r w:rsidRPr="00AB4644">
        <w:rPr>
          <w:rFonts w:ascii="Times New Roman" w:hAnsi="Times New Roman" w:cs="Times New Roman"/>
          <w:b/>
          <w:sz w:val="28"/>
          <w:szCs w:val="24"/>
          <w:lang w:val="uk-UA" w:eastAsia="ru-RU"/>
        </w:rPr>
        <w:t>м’яча</w:t>
      </w:r>
      <w:r w:rsidR="00AB4644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у стіну в максимальному темпі.</w:t>
      </w:r>
    </w:p>
    <w:p w:rsidR="0080455D" w:rsidRDefault="0080455D" w:rsidP="0080455D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sz w:val="28"/>
          <w:szCs w:val="24"/>
          <w:lang w:val="uk-UA" w:eastAsia="ru-RU"/>
        </w:rPr>
        <w:t>При киданні тулуб відхиляється назад, руки з м’ячем за головою, ноги зігнуті в колінних суглобах. Кидок починається з енергійного випрямлення ніг, тулуба, рук і завершується кистьовим зусиллям.</w:t>
      </w:r>
    </w:p>
    <w:p w:rsidR="00ED5819" w:rsidRDefault="00ED5819" w:rsidP="0080455D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3D7B75B" wp14:editId="2E348D8C">
            <wp:extent cx="2714625" cy="13172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631" t="25490" r="12242" b="59730"/>
                    <a:stretch/>
                  </pic:blipFill>
                  <pic:spPr bwMode="auto">
                    <a:xfrm>
                      <a:off x="0" y="0"/>
                      <a:ext cx="2777734" cy="134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55D" w:rsidRPr="0080455D" w:rsidRDefault="0080455D" w:rsidP="0080455D">
      <w:pPr>
        <w:pStyle w:val="a3"/>
        <w:spacing w:after="0" w:line="276" w:lineRule="auto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</w:p>
    <w:p w:rsidR="004C6C68" w:rsidRPr="00CA7192" w:rsidRDefault="00CA7192" w:rsidP="00CA719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7"/>
          <w:bdr w:val="none" w:sz="0" w:space="0" w:color="auto" w:frame="1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</w:t>
      </w:r>
      <w:r w:rsidR="004C6C68" w:rsidRPr="00636E3A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2A384A">
        <w:rPr>
          <w:rFonts w:ascii="Times New Roman" w:hAnsi="Times New Roman" w:cs="Times New Roman"/>
          <w:b/>
          <w:sz w:val="28"/>
          <w:szCs w:val="24"/>
          <w:lang w:val="uk-UA" w:eastAsia="ru-RU"/>
        </w:rPr>
        <w:t>Рухлива гра «</w:t>
      </w:r>
      <w:r w:rsidR="0046040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Поверни м’яч!»</w:t>
      </w:r>
    </w:p>
    <w:p w:rsidR="0009663C" w:rsidRDefault="002A384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2A384A">
        <w:rPr>
          <w:rFonts w:ascii="Times New Roman" w:hAnsi="Times New Roman" w:cs="Times New Roman"/>
          <w:sz w:val="28"/>
          <w:szCs w:val="28"/>
          <w:lang w:val="uk-UA"/>
        </w:rPr>
        <w:t xml:space="preserve"> - Ознайомтеся з правилами нової гри.</w:t>
      </w:r>
    </w:p>
    <w:p w:rsidR="002A384A" w:rsidRPr="002A384A" w:rsidRDefault="005250EA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939800" wp14:editId="0FF95EFB">
            <wp:extent cx="5491034" cy="69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449" t="65615" r="39882" b="23425"/>
                    <a:stretch/>
                  </pic:blipFill>
                  <pic:spPr bwMode="auto">
                    <a:xfrm>
                      <a:off x="0" y="0"/>
                      <a:ext cx="5749999" cy="72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63C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</w:t>
      </w:r>
    </w:p>
    <w:p w:rsidR="004C6C68" w:rsidRPr="0009663C" w:rsidRDefault="0009663C" w:rsidP="0047605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</w:t>
      </w:r>
    </w:p>
    <w:sectPr w:rsidR="004C6C68" w:rsidRPr="0009663C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A0D" w:rsidRDefault="00BC3A0D" w:rsidP="004C6C68">
      <w:pPr>
        <w:spacing w:after="0" w:line="240" w:lineRule="auto"/>
      </w:pPr>
      <w:r>
        <w:separator/>
      </w:r>
    </w:p>
  </w:endnote>
  <w:endnote w:type="continuationSeparator" w:id="0">
    <w:p w:rsidR="00BC3A0D" w:rsidRDefault="00BC3A0D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A0D" w:rsidRDefault="00BC3A0D" w:rsidP="004C6C68">
      <w:pPr>
        <w:spacing w:after="0" w:line="240" w:lineRule="auto"/>
      </w:pPr>
      <w:r>
        <w:separator/>
      </w:r>
    </w:p>
  </w:footnote>
  <w:footnote w:type="continuationSeparator" w:id="0">
    <w:p w:rsidR="00BC3A0D" w:rsidRDefault="00BC3A0D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02D17"/>
    <w:multiLevelType w:val="hybridMultilevel"/>
    <w:tmpl w:val="35D8F5A0"/>
    <w:lvl w:ilvl="0" w:tplc="D0B42B4A">
      <w:start w:val="1"/>
      <w:numFmt w:val="bullet"/>
      <w:lvlText w:val="-"/>
      <w:lvlJc w:val="left"/>
      <w:pPr>
        <w:ind w:left="64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4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5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9A5D04"/>
    <w:multiLevelType w:val="hybridMultilevel"/>
    <w:tmpl w:val="5EC0588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9663C"/>
    <w:rsid w:val="00115D08"/>
    <w:rsid w:val="001467F8"/>
    <w:rsid w:val="002A384A"/>
    <w:rsid w:val="002B4550"/>
    <w:rsid w:val="00386F76"/>
    <w:rsid w:val="003B1AD3"/>
    <w:rsid w:val="0046040F"/>
    <w:rsid w:val="00466E4C"/>
    <w:rsid w:val="0047605F"/>
    <w:rsid w:val="00476D09"/>
    <w:rsid w:val="004C6C68"/>
    <w:rsid w:val="004E59A1"/>
    <w:rsid w:val="004F2B6D"/>
    <w:rsid w:val="005250EA"/>
    <w:rsid w:val="005434B7"/>
    <w:rsid w:val="00561867"/>
    <w:rsid w:val="0056590F"/>
    <w:rsid w:val="00593502"/>
    <w:rsid w:val="005A66FB"/>
    <w:rsid w:val="005B651A"/>
    <w:rsid w:val="005E7F25"/>
    <w:rsid w:val="00636E3A"/>
    <w:rsid w:val="0076227F"/>
    <w:rsid w:val="0078010E"/>
    <w:rsid w:val="007807AB"/>
    <w:rsid w:val="0080455D"/>
    <w:rsid w:val="00815A4F"/>
    <w:rsid w:val="009923DB"/>
    <w:rsid w:val="00A31A0C"/>
    <w:rsid w:val="00A3330C"/>
    <w:rsid w:val="00A9199E"/>
    <w:rsid w:val="00AB4644"/>
    <w:rsid w:val="00B931BC"/>
    <w:rsid w:val="00BC3A0D"/>
    <w:rsid w:val="00BE6307"/>
    <w:rsid w:val="00C21ED5"/>
    <w:rsid w:val="00C8744C"/>
    <w:rsid w:val="00CA7192"/>
    <w:rsid w:val="00CF3C8E"/>
    <w:rsid w:val="00D10F74"/>
    <w:rsid w:val="00D46A84"/>
    <w:rsid w:val="00D571A0"/>
    <w:rsid w:val="00D97537"/>
    <w:rsid w:val="00DF518F"/>
    <w:rsid w:val="00E02C82"/>
    <w:rsid w:val="00E5415E"/>
    <w:rsid w:val="00E75A3A"/>
    <w:rsid w:val="00ED5819"/>
    <w:rsid w:val="00EF05BF"/>
    <w:rsid w:val="00F0511A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E6307"/>
    <w:rPr>
      <w:b/>
      <w:bCs/>
    </w:rPr>
  </w:style>
  <w:style w:type="paragraph" w:styleId="ab">
    <w:name w:val="Subtitle"/>
    <w:basedOn w:val="a"/>
    <w:next w:val="a"/>
    <w:link w:val="ac"/>
    <w:qFormat/>
    <w:rsid w:val="002A384A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uk-UA" w:eastAsia="ru-RU"/>
    </w:rPr>
  </w:style>
  <w:style w:type="character" w:customStyle="1" w:styleId="ac">
    <w:name w:val="Подзаголовок Знак"/>
    <w:basedOn w:val="a0"/>
    <w:link w:val="ab"/>
    <w:rsid w:val="002A384A"/>
    <w:rPr>
      <w:rFonts w:ascii="Cambria" w:eastAsia="Times New Roman" w:hAnsi="Cambria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EhWIlxS3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14</cp:revision>
  <dcterms:created xsi:type="dcterms:W3CDTF">2022-01-26T12:10:00Z</dcterms:created>
  <dcterms:modified xsi:type="dcterms:W3CDTF">2022-02-09T09:08:00Z</dcterms:modified>
</cp:coreProperties>
</file>