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526" w:rsidRPr="00FC78D3" w:rsidRDefault="00DE3D12" w:rsidP="00AC6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Дата:17</w:t>
      </w:r>
      <w:r w:rsidR="00AC6526"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.02.2022р. </w:t>
      </w:r>
    </w:p>
    <w:p w:rsidR="00AC6526" w:rsidRPr="00FC78D3" w:rsidRDefault="00DE3D12" w:rsidP="00AC6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5</w:t>
      </w:r>
      <w:r w:rsidR="00B15542">
        <w:rPr>
          <w:rFonts w:ascii="Times New Roman" w:hAnsi="Times New Roman" w:cs="Times New Roman"/>
          <w:sz w:val="28"/>
          <w:szCs w:val="28"/>
          <w:lang w:val="uk-UA"/>
        </w:rPr>
        <w:t>- А</w:t>
      </w:r>
      <w:r w:rsidR="009D26B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9D26B3"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 w:rsidR="009D26B3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AC6526" w:rsidRPr="00FC78D3" w:rsidRDefault="00DE3D12" w:rsidP="00AC6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40</w:t>
      </w:r>
      <w:r w:rsidR="00AC6526"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AC65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AC6526"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        Трудове навчання                       </w:t>
      </w:r>
      <w:proofErr w:type="spellStart"/>
      <w:r w:rsidR="00AC6526" w:rsidRPr="00FC78D3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AC6526" w:rsidRPr="00FC78D3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AC6526" w:rsidRPr="00EE3D8E" w:rsidRDefault="00AC6526" w:rsidP="00AC65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AC6526">
        <w:rPr>
          <w:sz w:val="28"/>
          <w:szCs w:val="28"/>
          <w:lang w:val="uk-UA"/>
        </w:rPr>
        <w:t xml:space="preserve"> </w:t>
      </w:r>
      <w:r w:rsidRPr="00EE3D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технологічних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безпечної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>.</w:t>
      </w:r>
    </w:p>
    <w:p w:rsidR="00AC6526" w:rsidRPr="00FC78D3" w:rsidRDefault="00AC6526" w:rsidP="00AC65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5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Pr="00FC78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: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матеріалами для  виготовлення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закладок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, інструментами , які застосовують у роботі; закріпити знання, вміння та навички в ході практичної роботи;  сприяти розвитку пізнавальних інтересів, вміння порівнювати та аналізувати,формування вмінь працювати за зразком; виховувати естетичний смак, охайність. </w:t>
      </w:r>
    </w:p>
    <w:p w:rsidR="00AC6526" w:rsidRPr="00FC78D3" w:rsidRDefault="00AC6526" w:rsidP="00AC6526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Опорний конспект</w:t>
      </w:r>
    </w:p>
    <w:p w:rsidR="00AC6526" w:rsidRPr="00FC78D3" w:rsidRDefault="00AC6526" w:rsidP="00AC652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Матеріал до уроку.</w:t>
      </w:r>
    </w:p>
    <w:p w:rsidR="00AC6526" w:rsidRPr="00196339" w:rsidRDefault="00AC6526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Ознайомлен</w:t>
      </w:r>
      <w:r w:rsidR="00B155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 з послідовністю виготовлення закладки для книг.</w:t>
      </w:r>
    </w:p>
    <w:p w:rsidR="00AC6526" w:rsidRPr="00196339" w:rsidRDefault="00AC6526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Закладка для книг своїми руками </w:t>
      </w:r>
      <w:hyperlink r:id="rId4" w:history="1">
        <w:r w:rsidRPr="0019633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https://www.youtube.com/watch?v=5x6tykNTVG8</w:t>
        </w:r>
      </w:hyperlink>
    </w:p>
    <w:p w:rsidR="00AC6526" w:rsidRPr="00196339" w:rsidRDefault="00AC6526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96339" w:rsidRPr="00196339" w:rsidRDefault="00196339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Закладка «Котик</w:t>
      </w:r>
      <w:r w:rsidR="00B155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196339" w:rsidRPr="00196339" w:rsidRDefault="00DE5D3D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hyperlink r:id="rId5" w:history="1">
        <w:r w:rsidR="00196339" w:rsidRPr="0019633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https://www.youtube.com/watch?v=fivMI26d2ag</w:t>
        </w:r>
      </w:hyperlink>
    </w:p>
    <w:p w:rsidR="00196339" w:rsidRPr="00196339" w:rsidRDefault="00196339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837667" w:rsidRPr="00196339" w:rsidRDefault="00AC6526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2. Практична робота</w:t>
      </w:r>
    </w:p>
    <w:p w:rsidR="00AC6526" w:rsidRPr="00196339" w:rsidRDefault="00AC6526" w:rsidP="00AC6526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Дотримання правил безпеки при роботі з інструментами.</w:t>
      </w:r>
    </w:p>
    <w:p w:rsidR="00AC6526" w:rsidRPr="00196339" w:rsidRDefault="00AC65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lang w:val="uk-UA"/>
        </w:rPr>
        <w:t>2. Виконання практичної роботи.</w:t>
      </w:r>
    </w:p>
    <w:p w:rsidR="00196339" w:rsidRPr="00196339" w:rsidRDefault="001963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</w:p>
    <w:p w:rsidR="00196339" w:rsidRDefault="00196339">
      <w:pPr>
        <w:rPr>
          <w:sz w:val="28"/>
          <w:szCs w:val="28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lang w:val="uk-UA"/>
        </w:rPr>
        <w:t>Закінчити виготовлення закладки для книг</w:t>
      </w:r>
      <w:r>
        <w:rPr>
          <w:sz w:val="28"/>
          <w:szCs w:val="28"/>
          <w:lang w:val="uk-UA"/>
        </w:rPr>
        <w:t>.</w:t>
      </w:r>
    </w:p>
    <w:p w:rsidR="00BB1465" w:rsidRPr="00516023" w:rsidRDefault="00BB1465" w:rsidP="00BB1465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BB1465" w:rsidRPr="0057698A" w:rsidRDefault="00BB1465" w:rsidP="00BB1465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BB1465" w:rsidRPr="00AC6526" w:rsidRDefault="00BB1465">
      <w:pPr>
        <w:rPr>
          <w:sz w:val="28"/>
          <w:szCs w:val="28"/>
          <w:lang w:val="uk-UA"/>
        </w:rPr>
      </w:pPr>
    </w:p>
    <w:sectPr w:rsidR="00BB1465" w:rsidRPr="00AC6526" w:rsidSect="00F6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837667"/>
    <w:rsid w:val="00030577"/>
    <w:rsid w:val="00196339"/>
    <w:rsid w:val="00735B50"/>
    <w:rsid w:val="00837667"/>
    <w:rsid w:val="009D26B3"/>
    <w:rsid w:val="00AC6526"/>
    <w:rsid w:val="00B15542"/>
    <w:rsid w:val="00BB1465"/>
    <w:rsid w:val="00DE3D12"/>
    <w:rsid w:val="00DE5D3D"/>
    <w:rsid w:val="00EE3D8E"/>
    <w:rsid w:val="00F620B0"/>
    <w:rsid w:val="00FB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6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fivMI26d2ag" TargetMode="External"/><Relationship Id="rId4" Type="http://schemas.openxmlformats.org/officeDocument/2006/relationships/hyperlink" Target="https://www.youtube.com/watch?v=5x6tykNTVG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9</cp:revision>
  <dcterms:created xsi:type="dcterms:W3CDTF">2022-02-14T20:52:00Z</dcterms:created>
  <dcterms:modified xsi:type="dcterms:W3CDTF">2022-02-16T16:58:00Z</dcterms:modified>
</cp:coreProperties>
</file>