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892" w:rsidRDefault="00DA1892" w:rsidP="00DA1892">
      <w:r>
        <w:t>Тема. Написання префіксів пре-, при-, прі-.</w:t>
      </w:r>
    </w:p>
    <w:p w:rsidR="00DA1892" w:rsidRDefault="00DA1892" w:rsidP="00DA1892">
      <w:r>
        <w:t xml:space="preserve">1.Виконайте завдання " Кодовий диктант". ( Якщо ви згодні з твердженням, </w:t>
      </w:r>
      <w:proofErr w:type="spellStart"/>
      <w:r>
        <w:t>ставте</w:t>
      </w:r>
      <w:proofErr w:type="spellEnd"/>
      <w:r>
        <w:t xml:space="preserve"> 1, якщо ні - 0 ).</w:t>
      </w:r>
    </w:p>
    <w:p w:rsidR="00DA1892" w:rsidRDefault="00DA1892" w:rsidP="00DA1892">
      <w:r>
        <w:t>- Слова складаються з основи і закінчення або тільки основи.</w:t>
      </w:r>
    </w:p>
    <w:p w:rsidR="00DA1892" w:rsidRDefault="00DA1892" w:rsidP="00DA1892">
      <w:r>
        <w:t>- Основа слова - це частина слова із закінченням.</w:t>
      </w:r>
    </w:p>
    <w:p w:rsidR="00DA1892" w:rsidRDefault="00DA1892" w:rsidP="00DA1892">
      <w:r>
        <w:t>-  Суфікс - значуща частина слова, що стоїть після кореня.</w:t>
      </w:r>
    </w:p>
    <w:p w:rsidR="00DA1892" w:rsidRDefault="00DA1892" w:rsidP="00DA1892">
      <w:r>
        <w:t>- Закінчення - незмінювана частина слова.</w:t>
      </w:r>
    </w:p>
    <w:p w:rsidR="00DA1892" w:rsidRDefault="00DA1892" w:rsidP="00DA1892">
      <w:r>
        <w:t>- Префікс - це частина слова, що стоїть після кореня.</w:t>
      </w:r>
    </w:p>
    <w:p w:rsidR="00DA1892" w:rsidRDefault="00DA1892" w:rsidP="00DA1892">
      <w:r>
        <w:t>- Слова, в яких корені подібні, але мають різне значення, не є  спільнокореневими.</w:t>
      </w:r>
    </w:p>
    <w:p w:rsidR="00DA1892" w:rsidRDefault="00DA1892" w:rsidP="00DA1892">
      <w:r>
        <w:t>- Слова бувають змінні та незмінні.</w:t>
      </w:r>
    </w:p>
    <w:p w:rsidR="00DA1892" w:rsidRDefault="00DA1892" w:rsidP="00DA1892">
      <w:r>
        <w:t>- У слові може бути тільки один префікс, корінь і суфікс.</w:t>
      </w:r>
    </w:p>
    <w:p w:rsidR="00DA1892" w:rsidRDefault="00DA1892" w:rsidP="00DA1892">
      <w:r>
        <w:t>- Незмінні слова не мають закінчення.</w:t>
      </w:r>
    </w:p>
    <w:p w:rsidR="00DA1892" w:rsidRDefault="00DA1892" w:rsidP="00DA1892">
      <w:r>
        <w:t>- До незмінних слів належать прислівники.</w:t>
      </w:r>
    </w:p>
    <w:p w:rsidR="00DA1892" w:rsidRDefault="00DA1892" w:rsidP="00DA1892">
      <w:r>
        <w:t>- Слова "мова", "мови", "мовою" є спільнокореневими.</w:t>
      </w:r>
    </w:p>
    <w:p w:rsidR="00DA1892" w:rsidRDefault="00DA1892" w:rsidP="00DA1892"/>
    <w:p w:rsidR="00DA1892" w:rsidRDefault="00DA1892" w:rsidP="00DA1892">
      <w:r>
        <w:t>2. Опрацюйте теоретичний матеріал підручника ( стор.83).</w:t>
      </w:r>
    </w:p>
    <w:p w:rsidR="00DA1892" w:rsidRDefault="00DA1892" w:rsidP="00DA1892"/>
    <w:p w:rsidR="00DA1892" w:rsidRDefault="00DA1892" w:rsidP="00DA1892">
      <w:r>
        <w:t xml:space="preserve">    Не слід сплутувати слова, в яких пре-, при-, прі- є префіксами, з тими, де вони входять до складу кореня. Зазвичай це слова іншомовного походження, правопис яких потрібно запам'ятати: президія, пріоритет і </w:t>
      </w:r>
      <w:proofErr w:type="spellStart"/>
      <w:r>
        <w:t>т.п</w:t>
      </w:r>
      <w:proofErr w:type="spellEnd"/>
      <w:r>
        <w:t>.</w:t>
      </w:r>
    </w:p>
    <w:p w:rsidR="00DA1892" w:rsidRDefault="00DA1892" w:rsidP="00DA1892"/>
    <w:p w:rsidR="00DA1892" w:rsidRDefault="00DA1892" w:rsidP="00DA1892">
      <w:r>
        <w:t>3. Виконайте вправу 165 ,168 усно.</w:t>
      </w:r>
    </w:p>
    <w:p w:rsidR="00DA1892" w:rsidRDefault="00DA1892" w:rsidP="00DA1892"/>
    <w:p w:rsidR="00DA1892" w:rsidRDefault="00DA1892" w:rsidP="00DA1892">
      <w:r>
        <w:t>4. Додавши до слів префікси пре- або при-, запишіть утворені слова у дві колонки (вправа 166).</w:t>
      </w:r>
    </w:p>
    <w:p w:rsidR="00DA1892" w:rsidRDefault="00DA1892" w:rsidP="00DA1892"/>
    <w:p w:rsidR="00DA1892" w:rsidRDefault="00DA1892" w:rsidP="00DA1892">
      <w:r>
        <w:t>5. Перепишіть, вставляючи на місці крапок пропущені літери (вправа 167).</w:t>
      </w:r>
    </w:p>
    <w:p w:rsidR="00DA1892" w:rsidRDefault="00DA1892" w:rsidP="00DA1892">
      <w:r>
        <w:t xml:space="preserve">    -Визначте речення з однорідними членами, поясніть у них розділові знаки (усно).</w:t>
      </w:r>
    </w:p>
    <w:p w:rsidR="00DA1892" w:rsidRDefault="00DA1892" w:rsidP="00DA1892">
      <w:r>
        <w:t xml:space="preserve">    -Які приємні слова ви кажете мамі, татові, сестрам і братам?</w:t>
      </w:r>
    </w:p>
    <w:p w:rsidR="00DA1892" w:rsidRDefault="00DA1892" w:rsidP="00DA1892">
      <w:r>
        <w:t xml:space="preserve">    -Складіть 2-3 речення для привітання когось із них із днем народження (усно).             Уживайте слова з префіксом пре-.</w:t>
      </w:r>
    </w:p>
    <w:p w:rsidR="00DA1892" w:rsidRDefault="00DA1892" w:rsidP="00DA1892"/>
    <w:p w:rsidR="00DA1892" w:rsidRDefault="00DA1892" w:rsidP="00DA1892">
      <w:r>
        <w:t>Домашнє завдання.</w:t>
      </w:r>
    </w:p>
    <w:p w:rsidR="00DA1892" w:rsidRDefault="00DA1892" w:rsidP="00DA1892">
      <w:r>
        <w:t xml:space="preserve">Вивчити правила на </w:t>
      </w:r>
      <w:proofErr w:type="spellStart"/>
      <w:r>
        <w:t>стор</w:t>
      </w:r>
      <w:proofErr w:type="spellEnd"/>
      <w:r>
        <w:t>. 83.</w:t>
      </w:r>
    </w:p>
    <w:p w:rsidR="0021431D" w:rsidRDefault="00DA1892" w:rsidP="00DA1892">
      <w:r>
        <w:t>Вправа 170( письмово).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8"/>
    <w:rsid w:val="0021431D"/>
    <w:rsid w:val="00404EB8"/>
    <w:rsid w:val="00DA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2A23C-7EAA-4C24-B176-86B34890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2021-11-15T08:05:00Z</dcterms:created>
  <dcterms:modified xsi:type="dcterms:W3CDTF">2021-11-15T08:06:00Z</dcterms:modified>
</cp:coreProperties>
</file>