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EDF" w:rsidRDefault="00B32E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B32EDF" w:rsidRDefault="008D10C4">
      <w:pPr>
        <w:spacing w:line="36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20.10.21 р.</w: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0" h="390525" extrusionOk="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2EDF" w:rsidRDefault="008D10C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Вчитель: Кузьменко Ю. Г.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position:absolute;left:0;text-align:left;margin-left:327pt;margin-top:-8pt;width:186.75pt;height:3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622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8uQgIAANUEAAAOAAAAZHJzL2Uyb0RvYy54bWysVNtu2zAMfR+wfxD0vti5zg3iFEOLDAOK&#10;NUC7D5BlORYqS5qkxM7fj5TjJG3ehuZBIk2KOjyHyuq+axQ5COel0Tkdj1JKhOamlHqX0z+vm28Z&#10;JT4wXTJltMjpUXh6v/76ZdXapZiY2qhSOAJFtF+2Nqd1CHaZJJ7XomF+ZKzQEKyMa1gA1+2S0rEW&#10;qjcqmaTpImmNK60zXHgPXx/7IF3H+lUleHiuKi8CUTkFbCGuLq4Frsl6xZY7x2wt+QkG+w8UDZMa&#10;Lj2XemSBkb2TN6UayZ3xpgojbprEVJXkIvYA3YzTD9281MyK2AuQ4+2ZJv95Zfnvw9YRWYJ2lGjW&#10;gETISWv9EkIvdutOngcTG+wq1+AO0EmX09l4MbtLgdljTqfzbPZ9mvWcii4QDgmT6WICQlHCMeMu&#10;nU/mmJBcKvG9Dz+FiVXZ4cmHXpNysFg9WLzTg+lAWdRURU0DJaCpowQ0Lfr7LQt4DqGiSdorKPUZ&#10;CQGYbo/D+/yG44DpjTmIVxMPBmyxby6OCqC+RJW+zXrX4JAw7DaWOxPykY8hbdhv0wcMQwZXxoue&#10;TOwxsnruG7BeM+uNkuVGKoWNebcrHpQjBwYUbuLvJMq7NKUxWRs81l+DXxIcjn4c0Apd0UEQzcKU&#10;R5gmb/lGOh+emA9b5uA9wWy18MZy6v/umROUqF8ahjjL4uiE6EyzMY6Ju44U1xGmeW1AZhC7Nx8C&#10;eL1m2vzYB1NJnJ2Ir4dycuDtRG5O7xwf57Ufsy7/Rut/AAAA//8DAFBLAwQUAAYACAAAACEAUibT&#10;ht8AAAALAQAADwAAAGRycy9kb3ducmV2LnhtbEyPwU7DMBBE70j8g7VI3Fq7VZuiEKdCiHKtaHPh&#10;5sab2CJeh9hNwt/jnuA2qxnNvin2s+vYiEOwniSslgIYUu21pVZCdT4snoCFqEirzhNK+MEA+/L+&#10;rlC59hN94HiKLUslFHIlwcTY55yH2qBTYel7pOQ1fnAqpnNouR7UlMpdx9dCZNwpS+mDUT2+Gqy/&#10;TlcnoRkbd5yM/Twcq+/ZvmOVDW9CyseH+eUZWMQ5/oXhhp/QoUxMF38lHVgnIdtu0pYoYbHKkrgl&#10;xHq3BXaRsNkJ4GXB/28ofwEAAP//AwBQSwECLQAUAAYACAAAACEAtoM4kv4AAADhAQAAEwAAAAAA&#10;AAAAAAAAAAAAAAAAW0NvbnRlbnRfVHlwZXNdLnhtbFBLAQItABQABgAIAAAAIQA4/SH/1gAAAJQB&#10;AAALAAAAAAAAAAAAAAAAAC8BAABfcmVscy8ucmVsc1BLAQItABQABgAIAAAAIQDuxq8uQgIAANUE&#10;AAAOAAAAAAAAAAAAAAAAAC4CAABkcnMvZTJvRG9jLnhtbFBLAQItABQABgAIAAAAIQBSJtOG3wAA&#10;AAsBAAAPAAAAAAAAAAAAAAAAAJwEAABkcnMvZG93bnJldi54bWxQSwUGAAAAAAQABADzAAAAqAUA&#10;AAAA&#10;" adj="-11796480,,5400" path="m,l,390525r2362200,l2362200,,,xe" stroked="f">
                <v:stroke joinstyle="miter"/>
                <v:formulas/>
                <v:path arrowok="t" o:extrusionok="f" o:connecttype="custom" textboxrect="0,0,2362200,390525"/>
                <v:textbox inset="7pt,3pt,7pt,3pt">
                  <w:txbxContent>
                    <w:p w:rsidR="00B32EDF" w:rsidRDefault="008D10C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Вчитель: Кузьменко Ю. Г.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32EDF" w:rsidRDefault="008D1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Створення складених векторних зображень</w:t>
      </w:r>
    </w:p>
    <w:p w:rsidR="00B32EDF" w:rsidRDefault="008D1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B32EDF" w:rsidRDefault="008D10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називається векторним зображенням?</w:t>
      </w:r>
    </w:p>
    <w:p w:rsidR="00B32EDF" w:rsidRDefault="008D10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є основним елементом векторної графіки?</w:t>
      </w:r>
    </w:p>
    <w:p w:rsidR="00B32EDF" w:rsidRDefault="008D10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 створити векторне зображення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PowerPoint?</w:t>
      </w:r>
    </w:p>
    <w:p w:rsidR="00B32EDF" w:rsidRDefault="008D10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створення векторного зображення, які операції можна виконувати над примітивами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?</w:t>
      </w:r>
    </w:p>
    <w:p w:rsidR="00B32EDF" w:rsidRDefault="008D10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таке групування? Як виконати?</w:t>
      </w:r>
    </w:p>
    <w:p w:rsidR="00B32EDF" w:rsidRDefault="008D10C4">
      <w:pPr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Перевірте себе:</w:t>
      </w:r>
    </w:p>
    <w:p w:rsidR="00B32EDF" w:rsidRDefault="008D10C4">
      <w:pPr>
        <w:ind w:left="-567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https://learningapps.org/view7819407</w:t>
        </w:r>
      </w:hyperlink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</w:p>
    <w:p w:rsidR="00B32EDF" w:rsidRDefault="008D10C4">
      <w:pPr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B32EDF" w:rsidRDefault="008D10C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Запустіть програму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онлайновий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графічний редактор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AutoDraw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hyperlink r:id="rId7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https://www.autodraw.com/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00B32EDF" w:rsidRDefault="008D10C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Створіть на вибір одне із запропонованих у підручнику  ( с. 26 завдання №1) графічне векторне зображ</w:t>
      </w:r>
      <w:r>
        <w:rPr>
          <w:rFonts w:ascii="Times New Roman" w:eastAsia="Times New Roman" w:hAnsi="Times New Roman" w:cs="Times New Roman"/>
          <w:sz w:val="28"/>
          <w:szCs w:val="28"/>
        </w:rPr>
        <w:t>ення, використовуючи різні фігури та операції над ними.</w:t>
      </w:r>
    </w:p>
    <w:p w:rsidR="00B32EDF" w:rsidRDefault="008D10C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Згрупуйте всі елементи малюнка в один графічний об’єкт.</w:t>
      </w:r>
    </w:p>
    <w:p w:rsidR="00B32EDF" w:rsidRDefault="00B32ED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32EDF" w:rsidRDefault="008D10C4">
      <w:pPr>
        <w:spacing w:line="36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Готову роботу надіслати вчителю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фото)</w:t>
      </w:r>
    </w:p>
    <w:p w:rsidR="00B32EDF" w:rsidRDefault="008D10C4">
      <w:pPr>
        <w:spacing w:line="36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B32EDF">
      <w:pgSz w:w="11906" w:h="16838"/>
      <w:pgMar w:top="568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75FA4"/>
    <w:multiLevelType w:val="multilevel"/>
    <w:tmpl w:val="AC9A223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DF"/>
    <w:rsid w:val="008D10C4"/>
    <w:rsid w:val="00B3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813228-4BC1-482F-B14C-EA196137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C1510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15104"/>
  </w:style>
  <w:style w:type="character" w:styleId="a7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Strong"/>
    <w:basedOn w:val="a0"/>
    <w:uiPriority w:val="22"/>
    <w:qFormat/>
    <w:rsid w:val="00462C46"/>
    <w:rPr>
      <w:b/>
      <w:bCs/>
    </w:rPr>
  </w:style>
  <w:style w:type="paragraph" w:styleId="aa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utodra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ingapps.org/view781940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uVCM4D7hXLpluFwUvT/IkYHyUg==">AMUW2mW/+mTp6cYizbssEg1LdaMmjkFr8r5fndqo1f5QMuvKSBISewVZp23zwvf4hRVASJqdmyzciHXKX3CaEpRH7LO8xm+xeL+CcjGfWX+TRG23m9yXky8=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Учень</cp:lastModifiedBy>
  <cp:revision>2</cp:revision>
  <dcterms:created xsi:type="dcterms:W3CDTF">2021-10-20T07:08:00Z</dcterms:created>
  <dcterms:modified xsi:type="dcterms:W3CDTF">2021-10-20T07:08:00Z</dcterms:modified>
</cp:coreProperties>
</file>