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79" w:rsidRPr="002C2C79" w:rsidRDefault="001B28D9" w:rsidP="00960556">
      <w:pPr>
        <w:keepNext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19.10.          6  А ( 2 група)    </w:t>
      </w:r>
      <w:r w:rsidR="009605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2C2C79" w:rsidRPr="002C2C7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Українська мова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Добровольська В.Е.</w:t>
      </w:r>
    </w:p>
    <w:p w:rsidR="002C2C79" w:rsidRPr="002C2C79" w:rsidRDefault="002C2C79" w:rsidP="00960556">
      <w:pPr>
        <w:keepNext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2C2C79" w:rsidRPr="002C2C79" w:rsidRDefault="002C2C79" w:rsidP="002C2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C2C7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ФРАЗЕОЛОГІЯ</w:t>
      </w:r>
    </w:p>
    <w:p w:rsidR="002C2C79" w:rsidRPr="002C2C79" w:rsidRDefault="002C2C79" w:rsidP="002C2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C2C79" w:rsidRPr="002C2C79" w:rsidRDefault="002C2C79" w:rsidP="0096055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C2C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2C2C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C2C7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Фразеологізми. Поняття про фразеологізм, його лексичне значення. </w:t>
      </w:r>
      <w:r w:rsidR="0096055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Джерела українських фразеологізмів. </w:t>
      </w:r>
    </w:p>
    <w:p w:rsidR="002C2C79" w:rsidRPr="002C2C79" w:rsidRDefault="002C2C79" w:rsidP="002C2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C2C7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Перебіг уроку</w:t>
      </w:r>
    </w:p>
    <w:p w:rsidR="002C2C79" w:rsidRPr="002C2C79" w:rsidRDefault="002C2C79" w:rsidP="002C2C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C2C79" w:rsidRPr="002C2C79" w:rsidRDefault="002C2C79" w:rsidP="002C2C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Слово – вираження думки…</w:t>
      </w:r>
    </w:p>
    <w:p w:rsidR="002C2C79" w:rsidRPr="002C2C79" w:rsidRDefault="002C2C79" w:rsidP="002C2C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повинне  відповідати тому, </w:t>
      </w:r>
    </w:p>
    <w:p w:rsidR="002C2C79" w:rsidRPr="002C2C79" w:rsidRDefault="002C2C79" w:rsidP="002C2C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воно виражає.</w:t>
      </w:r>
    </w:p>
    <w:p w:rsidR="002C2C79" w:rsidRPr="002C2C79" w:rsidRDefault="002C2C79" w:rsidP="002C2C7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О. Толстой</w:t>
      </w:r>
    </w:p>
    <w:p w:rsidR="002C2C79" w:rsidRPr="002C2C79" w:rsidRDefault="002C2C79" w:rsidP="002C2C7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2C2C79" w:rsidRPr="002C2C79" w:rsidRDefault="00960556" w:rsidP="002C2C7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І.   Подивіться на картинки, прочитайте вислови і те, що вони означають.</w:t>
      </w:r>
    </w:p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C2C7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15D0CA" wp14:editId="1DF7AA81">
            <wp:extent cx="5347328" cy="4014127"/>
            <wp:effectExtent l="0" t="0" r="6350" b="5715"/>
            <wp:docPr id="1" name="Рисунок 1" descr="http://image.slidesharecdn.com/random-150202115611-conversion-gate01/95/-10-638.jpg?cb=142287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slidesharecdn.com/random-150202115611-conversion-gate01/95/-10-638.jpg?cb=1422879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14" cy="40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79" w:rsidRPr="002C2C79" w:rsidRDefault="002C2C79" w:rsidP="002C2C7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C2C79" w:rsidRDefault="00960556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ІІ. Опрацювання матеріалу за підручником. </w:t>
      </w:r>
    </w:p>
    <w:p w:rsidR="00960556" w:rsidRPr="002C2C79" w:rsidRDefault="00F85E0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Параграф 12-13  ( вивчити правила</w:t>
      </w:r>
      <w:r w:rsidR="009605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2C2C79" w:rsidRPr="002C2C79" w:rsidRDefault="002C2C79" w:rsidP="002C2C7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C2C79" w:rsidRPr="002C2C79" w:rsidRDefault="00960556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ІІІ</w:t>
      </w:r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Виконання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вправ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застосування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засвоєних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знань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формування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умінь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і </w:t>
      </w:r>
      <w:proofErr w:type="spellStart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навичок</w:t>
      </w:r>
      <w:proofErr w:type="spellEnd"/>
      <w:r w:rsidR="002C2C79"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C2C79" w:rsidRPr="002C2C79" w:rsidRDefault="002C2C79" w:rsidP="002C2C7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2C2C79" w:rsidRPr="002C2C79" w:rsidRDefault="006D6D3D" w:rsidP="002C2C7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Прочитати  лексичне значення  фразеологізмів.</w:t>
      </w:r>
    </w:p>
    <w:p w:rsidR="002C2C79" w:rsidRPr="002C2C79" w:rsidRDefault="002C2C79" w:rsidP="002C2C79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4093"/>
        <w:gridCol w:w="4172"/>
      </w:tblGrid>
      <w:tr w:rsidR="002C2C79" w:rsidRPr="002C2C79" w:rsidTr="008B4164">
        <w:trPr>
          <w:trHeight w:val="653"/>
        </w:trPr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lastRenderedPageBreak/>
              <w:t>Точити теревені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базікати, безпредметно говорити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Бити байдики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ледарювати, нічого не робити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Мокрим рядном накрити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накинутися на когось із докором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У сірка очей позичати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 людину, яка соромиться ганебного вчинку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Побити </w:t>
            </w:r>
            <w:proofErr w:type="spellStart"/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горшки</w:t>
            </w:r>
            <w:proofErr w:type="spellEnd"/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посваритися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Гнути кирпу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задаватися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Задніх пасти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бути останнім, відставати в чомусь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Передати куті меду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перебрати в чомусь зайвого</w:t>
            </w:r>
          </w:p>
        </w:tc>
      </w:tr>
      <w:tr w:rsidR="002C2C79" w:rsidRPr="002C2C79" w:rsidTr="008B4164">
        <w:tc>
          <w:tcPr>
            <w:tcW w:w="4672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Залити сала за шкуру</w:t>
            </w:r>
          </w:p>
        </w:tc>
        <w:tc>
          <w:tcPr>
            <w:tcW w:w="4673" w:type="dxa"/>
          </w:tcPr>
          <w:p w:rsidR="002C2C79" w:rsidRPr="002C2C79" w:rsidRDefault="002C2C79" w:rsidP="002C2C7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C2C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завдати комусь лиха.</w:t>
            </w:r>
          </w:p>
        </w:tc>
      </w:tr>
    </w:tbl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85E09" w:rsidRPr="00F85E09" w:rsidRDefault="00F85E09" w:rsidP="00F85E09">
      <w:pPr>
        <w:pStyle w:val="a4"/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F85E09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Виконати вправу</w:t>
      </w:r>
    </w:p>
    <w:p w:rsidR="006D6D3D" w:rsidRPr="00F85E09" w:rsidRDefault="00F85E09" w:rsidP="00F85E09">
      <w:pPr>
        <w:pStyle w:val="a4"/>
        <w:spacing w:after="12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F85E09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Вправа 88 (прочитати, пояснити значення фразеологізмів, замінити одним словом чи словосполученням(усно)</w:t>
      </w:r>
    </w:p>
    <w:p w:rsidR="006D6D3D" w:rsidRPr="006D6D3D" w:rsidRDefault="006D6D3D" w:rsidP="006D6D3D">
      <w:pPr>
        <w:spacing w:after="120" w:line="240" w:lineRule="auto"/>
        <w:ind w:left="108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val="uk-UA" w:eastAsia="ru-RU"/>
        </w:rPr>
      </w:pPr>
      <w:r w:rsidRPr="006D6D3D">
        <w:rPr>
          <w:rFonts w:ascii="Times New Roman" w:eastAsia="Times New Roman" w:hAnsi="Times New Roman" w:cs="Times New Roman"/>
          <w:b/>
          <w:i/>
          <w:sz w:val="36"/>
          <w:szCs w:val="36"/>
          <w:lang w:val="uk-UA" w:eastAsia="ru-RU"/>
        </w:rPr>
        <w:t>Д</w:t>
      </w:r>
      <w:r w:rsidR="00F85E09">
        <w:rPr>
          <w:rFonts w:ascii="Times New Roman" w:eastAsia="Times New Roman" w:hAnsi="Times New Roman" w:cs="Times New Roman"/>
          <w:b/>
          <w:i/>
          <w:sz w:val="36"/>
          <w:szCs w:val="36"/>
          <w:lang w:val="uk-UA" w:eastAsia="ru-RU"/>
        </w:rPr>
        <w:t>омашня робота ( на вибір)</w:t>
      </w:r>
      <w:bookmarkStart w:id="0" w:name="_GoBack"/>
      <w:bookmarkEnd w:id="0"/>
    </w:p>
    <w:p w:rsidR="002C2C79" w:rsidRPr="00F85E09" w:rsidRDefault="0044534C" w:rsidP="00F85E09">
      <w:pPr>
        <w:pStyle w:val="a4"/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85E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Записати в зошит фразеологізм та його пояснення, </w:t>
      </w:r>
      <w:proofErr w:type="spellStart"/>
      <w:r w:rsidR="006D6D3D" w:rsidRPr="00F85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дібрати</w:t>
      </w:r>
      <w:proofErr w:type="spellEnd"/>
      <w:r w:rsidR="006D6D3D" w:rsidRPr="00F85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6D6D3D" w:rsidRPr="00F85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пояснення</w:t>
      </w:r>
      <w:proofErr w:type="spellEnd"/>
      <w:r w:rsidR="006D6D3D" w:rsidRPr="00F85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 </w:t>
      </w:r>
      <w:proofErr w:type="spellStart"/>
      <w:r w:rsidR="006D6D3D" w:rsidRPr="00F85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довідки</w:t>
      </w:r>
      <w:proofErr w:type="spellEnd"/>
      <w:r w:rsidR="002C2C79" w:rsidRPr="00F85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2C2C79" w:rsidRPr="00F85E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Записати в зошит.</w:t>
      </w:r>
    </w:p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C79" w:rsidRPr="002C2C79" w:rsidRDefault="002C2C79" w:rsidP="002C2C79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За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тридев’ять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земель</w:t>
      </w:r>
      <w:r w:rsidR="006D6D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2.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вухо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бгай</w:t>
      </w:r>
      <w:proofErr w:type="spellEnd"/>
      <w:r w:rsidR="006D6D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3.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</w:t>
      </w:r>
      <w:proofErr w:type="spellEnd"/>
      <w:r w:rsidR="006D6D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6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Пороху не </w:t>
      </w:r>
      <w:proofErr w:type="spellStart"/>
      <w:r w:rsidR="006D6D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вигадає</w:t>
      </w:r>
      <w:proofErr w:type="spellEnd"/>
      <w:r w:rsidR="006D6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5. Не </w:t>
      </w:r>
      <w:proofErr w:type="spellStart"/>
      <w:r w:rsidR="006D6D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видавиш</w:t>
      </w:r>
      <w:proofErr w:type="spellEnd"/>
      <w:r w:rsidR="006D6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слова. </w:t>
      </w:r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Не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викурити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r w:rsidR="006D6D3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ладаном.</w:t>
      </w:r>
    </w:p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C7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proofErr w:type="spellStart"/>
      <w:r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довідок</w:t>
      </w:r>
      <w:proofErr w:type="spellEnd"/>
      <w:r w:rsidRPr="002C2C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далеко. 2. Про того,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лагідний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покірний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податли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вий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3.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З’ясувати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4. Про того,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позбавлений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кмітливості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розумово</w:t>
      </w:r>
      <w:proofErr w:type="spellEnd"/>
    </w:p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обмежений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5.  Про того,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мовчазний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небалакучий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6. Не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C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позбутися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вигнати</w:t>
      </w:r>
      <w:proofErr w:type="spellEnd"/>
      <w:r w:rsidRPr="002C2C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2C79" w:rsidRPr="002C2C79" w:rsidRDefault="002C2C79" w:rsidP="002C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C79" w:rsidRDefault="00F85E09" w:rsidP="00F85E09">
      <w:pPr>
        <w:tabs>
          <w:tab w:val="left" w:pos="7230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АБО</w:t>
      </w:r>
    </w:p>
    <w:p w:rsidR="00F85E09" w:rsidRPr="00F85E09" w:rsidRDefault="00F85E09" w:rsidP="00F85E09">
      <w:pPr>
        <w:pStyle w:val="a4"/>
        <w:numPr>
          <w:ilvl w:val="0"/>
          <w:numId w:val="11"/>
        </w:numPr>
        <w:tabs>
          <w:tab w:val="left" w:pos="723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85E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90 ( скласти і записати по 1 реченню з двома поданими словосполученнями на вибір)</w:t>
      </w:r>
    </w:p>
    <w:p w:rsidR="003F6112" w:rsidRPr="002C2C79" w:rsidRDefault="003F6112">
      <w:pPr>
        <w:rPr>
          <w:lang w:val="uk-UA"/>
        </w:rPr>
      </w:pPr>
    </w:p>
    <w:sectPr w:rsidR="003F6112" w:rsidRPr="002C2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9.75pt;height:39.75pt" o:bullet="t">
        <v:imagedata r:id="rId1" o:title="artEA31"/>
      </v:shape>
    </w:pict>
  </w:numPicBullet>
  <w:abstractNum w:abstractNumId="0">
    <w:nsid w:val="114E0F49"/>
    <w:multiLevelType w:val="hybridMultilevel"/>
    <w:tmpl w:val="0BB80182"/>
    <w:lvl w:ilvl="0" w:tplc="339668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B4D8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686A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FEAA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B63B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28E6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A805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5AFA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7E43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8DD139C"/>
    <w:multiLevelType w:val="hybridMultilevel"/>
    <w:tmpl w:val="E55A4812"/>
    <w:lvl w:ilvl="0" w:tplc="3D1E0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C1E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8628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E422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E070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40AF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F625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671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70E6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F6D0BF7"/>
    <w:multiLevelType w:val="hybridMultilevel"/>
    <w:tmpl w:val="BA584CF8"/>
    <w:lvl w:ilvl="0" w:tplc="C548135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C065CA"/>
    <w:multiLevelType w:val="hybridMultilevel"/>
    <w:tmpl w:val="557E2B72"/>
    <w:lvl w:ilvl="0" w:tplc="096EFAD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D6135"/>
    <w:multiLevelType w:val="hybridMultilevel"/>
    <w:tmpl w:val="F10E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372A3"/>
    <w:multiLevelType w:val="hybridMultilevel"/>
    <w:tmpl w:val="37BEBBAA"/>
    <w:lvl w:ilvl="0" w:tplc="ECE243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8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D80F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1A8B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88F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D43E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FA0F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461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245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9CB30A0"/>
    <w:multiLevelType w:val="hybridMultilevel"/>
    <w:tmpl w:val="4252C0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670EDF"/>
    <w:multiLevelType w:val="hybridMultilevel"/>
    <w:tmpl w:val="32821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D2DCB"/>
    <w:multiLevelType w:val="hybridMultilevel"/>
    <w:tmpl w:val="FD82EB84"/>
    <w:lvl w:ilvl="0" w:tplc="EEB2CF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BE70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7E12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1A5A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65B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5899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481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EAF2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B87E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4DC5C1F"/>
    <w:multiLevelType w:val="hybridMultilevel"/>
    <w:tmpl w:val="94786CB6"/>
    <w:lvl w:ilvl="0" w:tplc="F67691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4020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F0A0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1E44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2B3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3427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0C8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B465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6B5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6980568"/>
    <w:multiLevelType w:val="hybridMultilevel"/>
    <w:tmpl w:val="CD22159E"/>
    <w:lvl w:ilvl="0" w:tplc="28EEB5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79"/>
    <w:rsid w:val="001B28D9"/>
    <w:rsid w:val="002C2C79"/>
    <w:rsid w:val="003F6112"/>
    <w:rsid w:val="0044534C"/>
    <w:rsid w:val="006D6D3D"/>
    <w:rsid w:val="00960556"/>
    <w:rsid w:val="00AB0311"/>
    <w:rsid w:val="00F3195B"/>
    <w:rsid w:val="00F8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C354E-DF0E-42AA-9FC6-9F700D00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Валерия</cp:lastModifiedBy>
  <cp:revision>5</cp:revision>
  <dcterms:created xsi:type="dcterms:W3CDTF">2020-04-29T07:50:00Z</dcterms:created>
  <dcterms:modified xsi:type="dcterms:W3CDTF">2021-10-19T09:06:00Z</dcterms:modified>
</cp:coreProperties>
</file>