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7F" w:rsidRPr="002F227F" w:rsidRDefault="007A5693" w:rsidP="007A5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21.02.         6-А (2 група)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укр.мова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Добровольська В.Е.</w:t>
      </w:r>
      <w:bookmarkStart w:id="0" w:name="_GoBack"/>
      <w:bookmarkEnd w:id="0"/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Тема. Усний докладний переказ художнього тексту розповідного характеру з елементами опису природи.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 xml:space="preserve"> Мета: удосконалювати </w:t>
      </w:r>
      <w:proofErr w:type="spellStart"/>
      <w:r w:rsidRPr="002F227F">
        <w:rPr>
          <w:rFonts w:ascii="Times New Roman" w:hAnsi="Times New Roman" w:cs="Times New Roman"/>
          <w:sz w:val="24"/>
          <w:szCs w:val="24"/>
        </w:rPr>
        <w:t>мовленнєво-мислительні</w:t>
      </w:r>
      <w:proofErr w:type="spellEnd"/>
      <w:r w:rsidRPr="002F227F">
        <w:rPr>
          <w:rFonts w:ascii="Times New Roman" w:hAnsi="Times New Roman" w:cs="Times New Roman"/>
          <w:sz w:val="24"/>
          <w:szCs w:val="24"/>
        </w:rPr>
        <w:t xml:space="preserve"> вміння усвідомлювати тему й основну думку, логіку викладу, тип і стиль мовлення, запам’ятовувати послідовність викладу матеріалу; формувати мовленнєво-комунікативні уміння докладно відтворювати зміст сприйнятого на слух тексту розповідного характеру з елементами опису природи, доцільно використовуючи прикметники.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</w:p>
    <w:p w:rsidR="002F227F" w:rsidRPr="002F227F" w:rsidRDefault="002F227F" w:rsidP="00594FDD">
      <w:pPr>
        <w:jc w:val="center"/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ід уроку</w:t>
      </w:r>
    </w:p>
    <w:p w:rsid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І</w:t>
      </w:r>
      <w:r w:rsidR="00594FDD">
        <w:rPr>
          <w:rFonts w:ascii="Times New Roman" w:hAnsi="Times New Roman" w:cs="Times New Roman"/>
          <w:sz w:val="24"/>
          <w:szCs w:val="24"/>
        </w:rPr>
        <w:t xml:space="preserve">. </w:t>
      </w:r>
      <w:r w:rsidRPr="002F227F">
        <w:rPr>
          <w:rFonts w:ascii="Times New Roman" w:hAnsi="Times New Roman" w:cs="Times New Roman"/>
          <w:sz w:val="24"/>
          <w:szCs w:val="24"/>
        </w:rPr>
        <w:t>Самостійна робота з текстом для сприймання й усного відтворення</w:t>
      </w:r>
    </w:p>
    <w:p w:rsidR="002F227F" w:rsidRPr="002F227F" w:rsidRDefault="00594FDD" w:rsidP="002F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1).  Прочит</w:t>
      </w:r>
      <w:r w:rsidR="002F227F" w:rsidRPr="002F227F">
        <w:rPr>
          <w:rFonts w:ascii="Times New Roman" w:hAnsi="Times New Roman" w:cs="Times New Roman"/>
          <w:sz w:val="24"/>
          <w:szCs w:val="24"/>
        </w:rPr>
        <w:t xml:space="preserve">ати текст. Визначити тему висловлювання. Дібрати заголовок. 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 xml:space="preserve">  Повівав холодний вітрець. З краю неба насувались білі, наче молоч</w:t>
      </w:r>
      <w:r w:rsidR="00AB790B">
        <w:rPr>
          <w:rFonts w:ascii="Times New Roman" w:hAnsi="Times New Roman" w:cs="Times New Roman"/>
          <w:sz w:val="24"/>
          <w:szCs w:val="24"/>
        </w:rPr>
        <w:t>н</w:t>
      </w:r>
      <w:r w:rsidRPr="002F227F">
        <w:rPr>
          <w:rFonts w:ascii="Times New Roman" w:hAnsi="Times New Roman" w:cs="Times New Roman"/>
          <w:sz w:val="24"/>
          <w:szCs w:val="24"/>
        </w:rPr>
        <w:t xml:space="preserve">і, хмари. </w:t>
      </w:r>
      <w:proofErr w:type="spellStart"/>
      <w:r w:rsidRPr="002F227F">
        <w:rPr>
          <w:rFonts w:ascii="Times New Roman" w:hAnsi="Times New Roman" w:cs="Times New Roman"/>
          <w:sz w:val="24"/>
          <w:szCs w:val="24"/>
        </w:rPr>
        <w:t>Разно</w:t>
      </w:r>
      <w:proofErr w:type="spellEnd"/>
      <w:r w:rsidRPr="002F227F">
        <w:rPr>
          <w:rFonts w:ascii="Times New Roman" w:hAnsi="Times New Roman" w:cs="Times New Roman"/>
          <w:sz w:val="24"/>
          <w:szCs w:val="24"/>
        </w:rPr>
        <w:t xml:space="preserve"> бігли мишасті коненята. Дорога була слизька, і сани йшли в затоки. На обидва боки від дороги, скільки скинеш оком, розстелилось поле, вкрите снігом, мов білою скатеркою. Твердий синявий сніг грав на сонці самоцвітами. Чорне вороння сідало громадами на сніг і знов здіймалося з місця. Вітер дужчав. Насунули снігові хмари і оповили небо. Сонце сховалось за хмари. Посипав сніжок. Василько вйокнув на коні, і вони побігли підтюпцем, наближаючись до лісу, що чорною стіною стояв перед ними. До лісу якраз половина дороги. Ще півгодини треба було їхати лісом. Василько в’їхав у ліс. Здорові кострубаті дуби грізно стояли в снігових заметах; їм було байдуже, що бурхав холодний вітер, ішов сніг… Мокрий сніг бив у лице Василькові, заліплював очі, налазив за комір… Мишасті коні зовсім побіліли, обліплені снігом. Василько загорнув руки в рукава, насунув на очі шапку й схилив голову, щоб хоч трохи захиститись од холодного вітру та снігу. Він і не постеріг, що коні звернули з дороги і побігли праворуч. Враз — сани пішли в затоки і вдарились у горбик. </w:t>
      </w:r>
      <w:proofErr w:type="spellStart"/>
      <w:r w:rsidRPr="002F227F">
        <w:rPr>
          <w:rFonts w:ascii="Times New Roman" w:hAnsi="Times New Roman" w:cs="Times New Roman"/>
          <w:sz w:val="24"/>
          <w:szCs w:val="24"/>
        </w:rPr>
        <w:t>Трісь</w:t>
      </w:r>
      <w:proofErr w:type="spellEnd"/>
      <w:r w:rsidRPr="002F227F">
        <w:rPr>
          <w:rFonts w:ascii="Times New Roman" w:hAnsi="Times New Roman" w:cs="Times New Roman"/>
          <w:sz w:val="24"/>
          <w:szCs w:val="24"/>
        </w:rPr>
        <w:t>! Щось тріснуло в санях, і Василько дав сторчака в сніг. Коні стали. Василько підвівся, обтріпуючись з снігу, підбіг до саней. Старі, трухляві копили зламались, васаг лежав нарізно від санок. Василько обійшов навкруги саней, оглянув їх і мало не заплакав. Запобігти лихові не можна було. «Підожду, може, хто над’їде та дасть мені яку раду», — подумав він, поглядаючи на дорогу, яку раз у раз замітав сніг. Але в лісі було пусто. Тільки вітер гучав межи деревами та сипав сніг, закриваючи білою сіткою далечінь… Василько постеріг, що збився з дороги. Що тут робити? Хіба лишити сани з ялинкою в лісі, а самому вертатися з кіньми додому? Василько випріг коні, сів верхи і поїхав назад по дорозі.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Лексико-фразеологічна робота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2). Доберіть синоніми  до слів і виразів: кострубатий (тут нерівни</w:t>
      </w:r>
      <w:r w:rsidR="00594FDD">
        <w:rPr>
          <w:rFonts w:ascii="Times New Roman" w:hAnsi="Times New Roman" w:cs="Times New Roman"/>
          <w:sz w:val="24"/>
          <w:szCs w:val="24"/>
        </w:rPr>
        <w:t>й, покручений – про дуби), скіл</w:t>
      </w:r>
      <w:r w:rsidRPr="002F227F">
        <w:rPr>
          <w:rFonts w:ascii="Times New Roman" w:hAnsi="Times New Roman" w:cs="Times New Roman"/>
          <w:sz w:val="24"/>
          <w:szCs w:val="24"/>
        </w:rPr>
        <w:t xml:space="preserve">ьки </w:t>
      </w:r>
      <w:proofErr w:type="spellStart"/>
      <w:r w:rsidRPr="002F227F">
        <w:rPr>
          <w:rFonts w:ascii="Times New Roman" w:hAnsi="Times New Roman" w:cs="Times New Roman"/>
          <w:sz w:val="24"/>
          <w:szCs w:val="24"/>
        </w:rPr>
        <w:t>кинещ</w:t>
      </w:r>
      <w:proofErr w:type="spellEnd"/>
      <w:r w:rsidRPr="002F227F">
        <w:rPr>
          <w:rFonts w:ascii="Times New Roman" w:hAnsi="Times New Roman" w:cs="Times New Roman"/>
          <w:sz w:val="24"/>
          <w:szCs w:val="24"/>
        </w:rPr>
        <w:t xml:space="preserve"> оком (скрізь, кругом, навсібіч, без краю, у всі боки), запобігти лихові (зарадити).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3). Дайте відповіді на запитання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 xml:space="preserve"> - Із чим порівнюється поле, вкрите снігом?</w:t>
      </w:r>
    </w:p>
    <w:p w:rsid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- Як описується настання хуртовини?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F227F">
        <w:rPr>
          <w:rFonts w:ascii="Times New Roman" w:hAnsi="Times New Roman" w:cs="Times New Roman"/>
          <w:sz w:val="24"/>
          <w:szCs w:val="24"/>
        </w:rPr>
        <w:t>4). Довести, що текст належить до розповіді з елементами опису: указати на речення, що містять розповідь, і речення, у яких подано опис природи.</w:t>
      </w:r>
    </w:p>
    <w:p w:rsidR="002F227F" w:rsidRPr="002F227F" w:rsidRDefault="00594FDD" w:rsidP="002F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5).  </w:t>
      </w:r>
      <w:r w:rsidR="002F227F" w:rsidRPr="002F227F">
        <w:rPr>
          <w:rFonts w:ascii="Times New Roman" w:hAnsi="Times New Roman" w:cs="Times New Roman"/>
          <w:sz w:val="24"/>
          <w:szCs w:val="24"/>
        </w:rPr>
        <w:t xml:space="preserve"> складання плану тексту.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Орієнтовний план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1. Насувались білі хмари.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2. Поле, вкрите снігом.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3. Наближається хуртовина.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4. Василько в лісі.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5. Захист від вітру та снігу.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6. Сани зламалися.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7. Дорогу замітав сніг.</w:t>
      </w:r>
    </w:p>
    <w:p w:rsid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8. Василько випріг коні, сів верхи і поїхав назад.</w:t>
      </w:r>
    </w:p>
    <w:p w:rsidR="002F227F" w:rsidRPr="002F227F" w:rsidRDefault="00594FDD" w:rsidP="002F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ІІ</w:t>
      </w:r>
      <w:r w:rsidR="002F227F" w:rsidRPr="002F227F">
        <w:rPr>
          <w:rFonts w:ascii="Times New Roman" w:hAnsi="Times New Roman" w:cs="Times New Roman"/>
          <w:sz w:val="24"/>
          <w:szCs w:val="24"/>
        </w:rPr>
        <w:t>. Усне переказування тексту</w:t>
      </w:r>
    </w:p>
    <w:p w:rsidR="002F227F" w:rsidRPr="002F227F" w:rsidRDefault="002F227F" w:rsidP="002F227F">
      <w:pPr>
        <w:rPr>
          <w:rFonts w:ascii="Times New Roman" w:hAnsi="Times New Roman" w:cs="Times New Roman"/>
          <w:sz w:val="24"/>
          <w:szCs w:val="24"/>
        </w:rPr>
      </w:pPr>
      <w:r w:rsidRPr="002F227F">
        <w:rPr>
          <w:rFonts w:ascii="Times New Roman" w:hAnsi="Times New Roman" w:cs="Times New Roman"/>
          <w:sz w:val="24"/>
          <w:szCs w:val="24"/>
        </w:rPr>
        <w:t>Скласти усний докладний переказ тексту відповідно до плану.</w:t>
      </w:r>
    </w:p>
    <w:p w:rsidR="00594FDD" w:rsidRDefault="00594FDD" w:rsidP="002F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ІІ</w:t>
      </w:r>
      <w:r w:rsidR="002F227F" w:rsidRPr="002F227F">
        <w:rPr>
          <w:rFonts w:ascii="Times New Roman" w:hAnsi="Times New Roman" w:cs="Times New Roman"/>
          <w:sz w:val="24"/>
          <w:szCs w:val="24"/>
        </w:rPr>
        <w:t>І. Домашнє завдання</w:t>
      </w:r>
    </w:p>
    <w:p w:rsidR="00020359" w:rsidRPr="002F227F" w:rsidRDefault="00594FDD" w:rsidP="002F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Усно переказати текст, відправити 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вайбер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20359" w:rsidRPr="002F227F" w:rsidSect="00020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7F"/>
    <w:rsid w:val="00020359"/>
    <w:rsid w:val="002F227F"/>
    <w:rsid w:val="00594FDD"/>
    <w:rsid w:val="00687FDB"/>
    <w:rsid w:val="007A5693"/>
    <w:rsid w:val="00A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EF047-826C-AE44-AE1F-06E6C173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512</Words>
  <Characters>2923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Валерия</cp:lastModifiedBy>
  <cp:revision>5</cp:revision>
  <dcterms:created xsi:type="dcterms:W3CDTF">2022-02-08T21:09:00Z</dcterms:created>
  <dcterms:modified xsi:type="dcterms:W3CDTF">2022-02-21T11:25:00Z</dcterms:modified>
</cp:coreProperties>
</file>