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FC765" w14:textId="068B25F6" w:rsidR="00A16713" w:rsidRPr="00130967" w:rsidRDefault="00130967">
      <w:pPr>
        <w:rPr>
          <w:rFonts w:ascii="Arial" w:hAnsi="Arial" w:cs="Arial"/>
          <w:b/>
          <w:color w:val="000000"/>
        </w:rPr>
      </w:pPr>
      <w:r w:rsidRPr="00130967">
        <w:rPr>
          <w:rFonts w:ascii="Arial" w:hAnsi="Arial" w:cs="Arial"/>
          <w:b/>
          <w:color w:val="000000"/>
        </w:rPr>
        <w:t>Capstone Project 1: In-Dept Analysis (Machine Learning)</w:t>
      </w:r>
    </w:p>
    <w:p w14:paraId="4CEDCCA2" w14:textId="77777777" w:rsidR="00EE1777" w:rsidRDefault="00130967" w:rsidP="00130967">
      <w:pPr>
        <w:spacing w:after="0" w:line="240" w:lineRule="auto"/>
        <w:rPr>
          <w:rFonts w:ascii="Arial" w:hAnsi="Arial" w:cs="Arial"/>
          <w:b/>
          <w:color w:val="000000"/>
        </w:rPr>
      </w:pPr>
      <w:r w:rsidRPr="0004428C">
        <w:rPr>
          <w:rFonts w:ascii="Arial" w:hAnsi="Arial" w:cs="Arial"/>
          <w:b/>
          <w:color w:val="000000"/>
        </w:rPr>
        <w:t>Problem Statement</w:t>
      </w:r>
    </w:p>
    <w:p w14:paraId="1D8D5F8F" w14:textId="4A58D4F0" w:rsidR="00130967" w:rsidRDefault="00130967" w:rsidP="00130967">
      <w:pPr>
        <w:spacing w:after="0" w:line="240" w:lineRule="auto"/>
        <w:rPr>
          <w:rFonts w:ascii="Arial" w:hAnsi="Arial" w:cs="Arial"/>
          <w:color w:val="000000"/>
        </w:rPr>
      </w:pPr>
      <w:r w:rsidRPr="00EE1777">
        <w:rPr>
          <w:rFonts w:ascii="Arial" w:hAnsi="Arial" w:cs="Arial"/>
          <w:b/>
          <w:color w:val="000000"/>
        </w:rPr>
        <w:br/>
      </w:r>
      <w:r w:rsidRPr="00EE1777">
        <w:t>How can automating the loan eligibility process identify highly qualified customers? How can automation help with marketing by targeting potential customers? How can eligibility automation reduce risk and increase profitability?</w:t>
      </w:r>
    </w:p>
    <w:p w14:paraId="5397BBA7" w14:textId="77777777" w:rsidR="00130967" w:rsidRDefault="00130967" w:rsidP="00130967">
      <w:pPr>
        <w:spacing w:after="0" w:line="240" w:lineRule="auto"/>
        <w:rPr>
          <w:rFonts w:ascii="Arial" w:hAnsi="Arial" w:cs="Arial"/>
          <w:color w:val="000000"/>
        </w:rPr>
      </w:pPr>
    </w:p>
    <w:p w14:paraId="7F06D32D" w14:textId="77777777" w:rsidR="00130967" w:rsidRPr="0004428C" w:rsidRDefault="00130967" w:rsidP="00130967">
      <w:pPr>
        <w:spacing w:after="0" w:line="240" w:lineRule="auto"/>
        <w:rPr>
          <w:rFonts w:ascii="Arial" w:hAnsi="Arial" w:cs="Arial"/>
          <w:b/>
          <w:color w:val="000000"/>
        </w:rPr>
      </w:pPr>
      <w:r w:rsidRPr="0004428C">
        <w:rPr>
          <w:rFonts w:ascii="Arial" w:hAnsi="Arial" w:cs="Arial"/>
          <w:b/>
          <w:color w:val="000000"/>
        </w:rPr>
        <w:t>Data Description</w:t>
      </w:r>
    </w:p>
    <w:p w14:paraId="43E05990" w14:textId="77777777" w:rsidR="00130967" w:rsidRDefault="00130967" w:rsidP="00130967">
      <w:pPr>
        <w:spacing w:after="0" w:line="240" w:lineRule="auto"/>
        <w:rPr>
          <w:rFonts w:ascii="Arial" w:hAnsi="Arial" w:cs="Arial"/>
          <w:color w:val="000000"/>
        </w:rPr>
      </w:pPr>
    </w:p>
    <w:p w14:paraId="10D8B8AA" w14:textId="77777777" w:rsidR="00130967" w:rsidRPr="00EE1777" w:rsidRDefault="00130967" w:rsidP="00130967">
      <w:pPr>
        <w:spacing w:after="0" w:line="240" w:lineRule="auto"/>
      </w:pPr>
      <w:r w:rsidRPr="00EE1777">
        <w:t>The original data contains 614 instances/observations and 13 features/variables (</w:t>
      </w:r>
      <w:proofErr w:type="spellStart"/>
      <w:r w:rsidRPr="00EE1777">
        <w:t>LoanID</w:t>
      </w:r>
      <w:proofErr w:type="spellEnd"/>
      <w:r w:rsidRPr="00EE1777">
        <w:t xml:space="preserve">, Gender, Marital Status, Self Employed, Education, Number of Dependents, Applicant Income, </w:t>
      </w:r>
      <w:proofErr w:type="spellStart"/>
      <w:r w:rsidRPr="00EE1777">
        <w:t>Coapplicant</w:t>
      </w:r>
      <w:proofErr w:type="spellEnd"/>
      <w:r w:rsidRPr="00EE1777">
        <w:t xml:space="preserve"> Income, Loan Amount, Loan Amount Term, Property Area, Credit History, and Loan Status)</w:t>
      </w:r>
    </w:p>
    <w:p w14:paraId="233BFEC6" w14:textId="653112F2" w:rsidR="00130967" w:rsidRDefault="00130967"/>
    <w:p w14:paraId="26B0A8CE" w14:textId="227E60D9" w:rsidR="00130967" w:rsidRPr="00EE1777" w:rsidRDefault="00EE1777">
      <w:pPr>
        <w:rPr>
          <w:rFonts w:ascii="Arial" w:hAnsi="Arial" w:cs="Arial"/>
          <w:b/>
          <w:color w:val="000000"/>
        </w:rPr>
      </w:pPr>
      <w:r w:rsidRPr="00EE1777">
        <w:rPr>
          <w:rFonts w:ascii="Arial" w:hAnsi="Arial" w:cs="Arial"/>
          <w:b/>
          <w:color w:val="000000"/>
        </w:rPr>
        <w:t xml:space="preserve">Hypothesis </w:t>
      </w:r>
    </w:p>
    <w:p w14:paraId="65561E60" w14:textId="407DD612" w:rsidR="00EE1777" w:rsidRDefault="00EE1777">
      <w:r>
        <w:t>Factors that may affect the approval of a loan are the factors worth considering when determining the hypothesis. Here are a few,</w:t>
      </w:r>
    </w:p>
    <w:p w14:paraId="3D868A61" w14:textId="16634A77" w:rsidR="00EE1777" w:rsidRDefault="00EE1777">
      <w:r>
        <w:t xml:space="preserve">Income: The total income (combined applicant and </w:t>
      </w:r>
      <w:proofErr w:type="spellStart"/>
      <w:r>
        <w:t>coapplicant</w:t>
      </w:r>
      <w:proofErr w:type="spellEnd"/>
      <w:r>
        <w:t xml:space="preserve">) is a determining factor. The higher the total income the higher the chances of being approved. </w:t>
      </w:r>
    </w:p>
    <w:p w14:paraId="7A2C7C03" w14:textId="562D3F46" w:rsidR="00EE1777" w:rsidRDefault="00EE1777">
      <w:r>
        <w:t>Credit History: Having a history of previous loans help to improve approval possibility because it indicates loan worthiness.</w:t>
      </w:r>
    </w:p>
    <w:p w14:paraId="20E13FD1" w14:textId="07A6A10C" w:rsidR="00EE1777" w:rsidRDefault="00EE1777">
      <w:r>
        <w:t>Monthly payments: The lower to monthly payment to income the greater the chances of approval.</w:t>
      </w:r>
    </w:p>
    <w:p w14:paraId="1E7CF738" w14:textId="08F3929D" w:rsidR="00EE1777" w:rsidRDefault="00EE1777">
      <w:r>
        <w:t xml:space="preserve">Term: The shorter the term, the chances of approval increases however this is also dependent previously mentioned factors. </w:t>
      </w:r>
    </w:p>
    <w:p w14:paraId="034C402B" w14:textId="612F663D" w:rsidR="00EE1777" w:rsidRDefault="00DF1E0A">
      <w:r>
        <w:t xml:space="preserve">Loan amount: The lower the loan </w:t>
      </w:r>
      <w:proofErr w:type="gramStart"/>
      <w:r>
        <w:t>amount</w:t>
      </w:r>
      <w:proofErr w:type="gramEnd"/>
      <w:r>
        <w:t xml:space="preserve"> the greater the chance of </w:t>
      </w:r>
      <w:r w:rsidR="005D4D03">
        <w:t>approval.</w:t>
      </w:r>
    </w:p>
    <w:p w14:paraId="758B88BD" w14:textId="127067BF" w:rsidR="004329F0" w:rsidRPr="004329F0" w:rsidRDefault="004329F0">
      <w:pPr>
        <w:rPr>
          <w:rFonts w:ascii="Arial" w:hAnsi="Arial" w:cs="Arial"/>
          <w:b/>
          <w:color w:val="000000"/>
        </w:rPr>
      </w:pPr>
      <w:r w:rsidRPr="004329F0">
        <w:rPr>
          <w:rFonts w:ascii="Arial" w:hAnsi="Arial" w:cs="Arial"/>
          <w:b/>
          <w:color w:val="000000"/>
        </w:rPr>
        <w:t>Solution</w:t>
      </w:r>
    </w:p>
    <w:p w14:paraId="48587ED2" w14:textId="21C5DB3D" w:rsidR="00764FD1" w:rsidRDefault="004329F0">
      <w:r>
        <w:t xml:space="preserve">This project is a classification </w:t>
      </w:r>
      <w:r w:rsidR="00764FD1">
        <w:t>problem in which the two prediction classes are yes or no, binary classification. The data calls for a supervised machine learning technique</w:t>
      </w:r>
      <w:r w:rsidR="00033F0B">
        <w:t xml:space="preserve">; Random Forest, </w:t>
      </w:r>
      <w:proofErr w:type="spellStart"/>
      <w:r w:rsidR="00033F0B">
        <w:t>Naives</w:t>
      </w:r>
      <w:proofErr w:type="spellEnd"/>
      <w:r w:rsidR="00033F0B">
        <w:t xml:space="preserve"> Bayes, Logistic Regression, </w:t>
      </w:r>
      <w:r w:rsidR="00A954C7">
        <w:t xml:space="preserve">and </w:t>
      </w:r>
      <w:r w:rsidR="00033F0B">
        <w:t>S</w:t>
      </w:r>
      <w:r w:rsidR="007B153E">
        <w:t xml:space="preserve">upport Vector Machine (SVM). </w:t>
      </w:r>
      <w:r w:rsidR="00F6035D">
        <w:t xml:space="preserve">The </w:t>
      </w:r>
      <w:r w:rsidR="0096201A">
        <w:t xml:space="preserve">models will be evaluated using precision, recall, and accuracy scores. </w:t>
      </w:r>
    </w:p>
    <w:p w14:paraId="5500ED0E" w14:textId="039C72BA" w:rsidR="00131120" w:rsidRDefault="00472C1F">
      <w:r>
        <w:t>Steps taken after the pre-processing of the data.</w:t>
      </w:r>
    </w:p>
    <w:p w14:paraId="223250F5" w14:textId="509E213F" w:rsidR="00621E1C" w:rsidRDefault="00621E1C" w:rsidP="00472C1F">
      <w:pPr>
        <w:pStyle w:val="ListParagraph"/>
        <w:numPr>
          <w:ilvl w:val="0"/>
          <w:numId w:val="1"/>
        </w:numPr>
      </w:pPr>
      <w:r>
        <w:t>Identify the independent variables and the target variable (</w:t>
      </w:r>
      <w:proofErr w:type="spellStart"/>
      <w:r>
        <w:t>LoanStatus</w:t>
      </w:r>
      <w:proofErr w:type="spellEnd"/>
      <w:r>
        <w:t>)</w:t>
      </w:r>
    </w:p>
    <w:p w14:paraId="3DF05DA4" w14:textId="7F657883" w:rsidR="00D32466" w:rsidRDefault="00621E1C" w:rsidP="00472C1F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test_train_split</w:t>
      </w:r>
      <w:proofErr w:type="spellEnd"/>
      <w:r>
        <w:t xml:space="preserve"> module</w:t>
      </w:r>
      <w:r w:rsidR="00D32466">
        <w:t>, to split data into training and test set</w:t>
      </w:r>
    </w:p>
    <w:p w14:paraId="63C599B5" w14:textId="2BC454CA" w:rsidR="00472C1F" w:rsidRDefault="00D32466" w:rsidP="00472C1F">
      <w:pPr>
        <w:pStyle w:val="ListParagraph"/>
        <w:numPr>
          <w:ilvl w:val="0"/>
          <w:numId w:val="1"/>
        </w:numPr>
      </w:pPr>
      <w:r>
        <w:t xml:space="preserve">Import </w:t>
      </w:r>
      <w:r w:rsidR="00621E1C">
        <w:t>evaluation matrix</w:t>
      </w:r>
      <w:r>
        <w:t>, to determine the performance of the model</w:t>
      </w:r>
    </w:p>
    <w:p w14:paraId="1011BA91" w14:textId="4DA1370E" w:rsidR="00472C1F" w:rsidRDefault="00472C1F" w:rsidP="00472C1F">
      <w:pPr>
        <w:pStyle w:val="ListParagraph"/>
        <w:numPr>
          <w:ilvl w:val="0"/>
          <w:numId w:val="1"/>
        </w:numPr>
      </w:pPr>
      <w:r>
        <w:t>Import classifier</w:t>
      </w:r>
      <w:r w:rsidR="00621E1C">
        <w:t>s</w:t>
      </w:r>
    </w:p>
    <w:p w14:paraId="7AB552BF" w14:textId="5D401944" w:rsidR="00472C1F" w:rsidRDefault="00472C1F" w:rsidP="00472C1F">
      <w:pPr>
        <w:pStyle w:val="ListParagraph"/>
        <w:numPr>
          <w:ilvl w:val="0"/>
          <w:numId w:val="1"/>
        </w:numPr>
      </w:pPr>
      <w:r>
        <w:t>Instantiate classifier</w:t>
      </w:r>
    </w:p>
    <w:p w14:paraId="7F163C29" w14:textId="793E2662" w:rsidR="00D32466" w:rsidRDefault="00D32466" w:rsidP="00472C1F">
      <w:pPr>
        <w:pStyle w:val="ListParagraph"/>
        <w:numPr>
          <w:ilvl w:val="0"/>
          <w:numId w:val="1"/>
        </w:numPr>
      </w:pPr>
      <w:r>
        <w:t>Fit the training data to the classifier.</w:t>
      </w:r>
    </w:p>
    <w:p w14:paraId="61FDFBC9" w14:textId="224D4CE7" w:rsidR="00472C1F" w:rsidRDefault="00D32466" w:rsidP="00472C1F">
      <w:pPr>
        <w:pStyle w:val="ListParagraph"/>
        <w:numPr>
          <w:ilvl w:val="0"/>
          <w:numId w:val="1"/>
        </w:numPr>
      </w:pPr>
      <w:r>
        <w:t>Predict the test data using the trained classifier</w:t>
      </w:r>
    </w:p>
    <w:p w14:paraId="0A8BF63D" w14:textId="21352EDF" w:rsidR="00D32466" w:rsidRDefault="00D32466" w:rsidP="00472C1F">
      <w:pPr>
        <w:pStyle w:val="ListParagraph"/>
        <w:numPr>
          <w:ilvl w:val="0"/>
          <w:numId w:val="1"/>
        </w:numPr>
      </w:pPr>
      <w:r>
        <w:t xml:space="preserve">Determine the model performance </w:t>
      </w:r>
    </w:p>
    <w:p w14:paraId="5E653481" w14:textId="77777777" w:rsidR="00681F2A" w:rsidRDefault="00681F2A"/>
    <w:p w14:paraId="601B7751" w14:textId="77777777" w:rsidR="00681F2A" w:rsidRDefault="00681F2A"/>
    <w:p w14:paraId="2FC247C1" w14:textId="77777777" w:rsidR="00681F2A" w:rsidRDefault="00681F2A"/>
    <w:p w14:paraId="65FE431F" w14:textId="18BD430F" w:rsidR="00131120" w:rsidRPr="00681F2A" w:rsidRDefault="008F78FE">
      <w:pPr>
        <w:rPr>
          <w:b/>
        </w:rPr>
      </w:pPr>
      <w:r w:rsidRPr="00681F2A">
        <w:rPr>
          <w:b/>
        </w:rP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F43C65" w14:paraId="61D6913A" w14:textId="77777777" w:rsidTr="00F43C65">
        <w:tc>
          <w:tcPr>
            <w:tcW w:w="1803" w:type="dxa"/>
          </w:tcPr>
          <w:p w14:paraId="16F0ADF9" w14:textId="3AC81A41" w:rsidR="00F43C65" w:rsidRDefault="00F43C65">
            <w:r>
              <w:t>Logistic Regression</w:t>
            </w:r>
          </w:p>
        </w:tc>
        <w:tc>
          <w:tcPr>
            <w:tcW w:w="1803" w:type="dxa"/>
          </w:tcPr>
          <w:p w14:paraId="2A4EDBCF" w14:textId="40E0BEB0" w:rsidR="00F43C65" w:rsidRDefault="00F43C65">
            <w:r>
              <w:t>Random Forest</w:t>
            </w:r>
          </w:p>
        </w:tc>
        <w:tc>
          <w:tcPr>
            <w:tcW w:w="1803" w:type="dxa"/>
          </w:tcPr>
          <w:p w14:paraId="2E537070" w14:textId="44F8553B" w:rsidR="00F43C65" w:rsidRDefault="00FF43C6">
            <w:r>
              <w:t xml:space="preserve">Naïve </w:t>
            </w:r>
            <w:bookmarkStart w:id="0" w:name="_GoBack"/>
            <w:bookmarkEnd w:id="0"/>
            <w:r w:rsidR="00F43C65">
              <w:t>Bayes</w:t>
            </w:r>
          </w:p>
        </w:tc>
        <w:tc>
          <w:tcPr>
            <w:tcW w:w="1804" w:type="dxa"/>
          </w:tcPr>
          <w:p w14:paraId="520D432A" w14:textId="11A9987F" w:rsidR="00F43C65" w:rsidRDefault="00F43C65">
            <w:r>
              <w:t>SVM</w:t>
            </w:r>
          </w:p>
        </w:tc>
      </w:tr>
      <w:tr w:rsidR="00F43C65" w14:paraId="7BBE7272" w14:textId="77777777" w:rsidTr="002B53CB">
        <w:tc>
          <w:tcPr>
            <w:tcW w:w="1803" w:type="dxa"/>
          </w:tcPr>
          <w:p w14:paraId="42E6FF0A" w14:textId="77777777" w:rsidR="00F43C65" w:rsidRPr="00F43C65" w:rsidRDefault="00F43C65" w:rsidP="00F43C65">
            <w:r w:rsidRPr="00F43C65">
              <w:t>Precision: 0.791</w:t>
            </w:r>
          </w:p>
          <w:p w14:paraId="32D30132" w14:textId="77777777" w:rsidR="00F43C65" w:rsidRPr="00F43C65" w:rsidRDefault="00F43C65" w:rsidP="00F43C65">
            <w:r w:rsidRPr="00F43C65">
              <w:t xml:space="preserve">Recall </w:t>
            </w:r>
            <w:proofErr w:type="gramStart"/>
            <w:r w:rsidRPr="00F43C65">
              <w:t xml:space="preserve">  :</w:t>
            </w:r>
            <w:proofErr w:type="gramEnd"/>
            <w:r w:rsidRPr="00F43C65">
              <w:t xml:space="preserve"> 1.0</w:t>
            </w:r>
          </w:p>
          <w:p w14:paraId="63E1977B" w14:textId="77777777" w:rsidR="00F43C65" w:rsidRPr="00F43C65" w:rsidRDefault="00F43C65" w:rsidP="00F43C65">
            <w:proofErr w:type="gramStart"/>
            <w:r w:rsidRPr="00F43C65">
              <w:t>Accuracy :</w:t>
            </w:r>
            <w:proofErr w:type="gramEnd"/>
            <w:r w:rsidRPr="00F43C65">
              <w:t xml:space="preserve"> 0.834</w:t>
            </w:r>
          </w:p>
          <w:p w14:paraId="0E1216AC" w14:textId="607D2BFD" w:rsidR="00F43C65" w:rsidRDefault="00F43C65" w:rsidP="00F43C65">
            <w:r w:rsidRPr="00F43C65">
              <w:t xml:space="preserve"> </w:t>
            </w:r>
          </w:p>
        </w:tc>
        <w:tc>
          <w:tcPr>
            <w:tcW w:w="1803" w:type="dxa"/>
            <w:shd w:val="clear" w:color="auto" w:fill="92D050"/>
          </w:tcPr>
          <w:p w14:paraId="36DCF6ED" w14:textId="77777777" w:rsidR="00F06CCB" w:rsidRPr="00F06CCB" w:rsidRDefault="00F06CCB" w:rsidP="00F06CCB">
            <w:r w:rsidRPr="00F06CCB">
              <w:t>Precision: 0.833</w:t>
            </w:r>
          </w:p>
          <w:p w14:paraId="55F9B890" w14:textId="77777777" w:rsidR="00F06CCB" w:rsidRPr="00F06CCB" w:rsidRDefault="00F06CCB" w:rsidP="00F06CCB">
            <w:r w:rsidRPr="00F06CCB">
              <w:t xml:space="preserve">Recall </w:t>
            </w:r>
            <w:proofErr w:type="gramStart"/>
            <w:r w:rsidRPr="00F06CCB">
              <w:t xml:space="preserve">  :</w:t>
            </w:r>
            <w:proofErr w:type="gramEnd"/>
            <w:r w:rsidRPr="00F06CCB">
              <w:t xml:space="preserve"> 0.979</w:t>
            </w:r>
          </w:p>
          <w:p w14:paraId="682A5DAD" w14:textId="77777777" w:rsidR="00F06CCB" w:rsidRPr="00F06CCB" w:rsidRDefault="00F06CCB" w:rsidP="00F06CCB">
            <w:proofErr w:type="gramStart"/>
            <w:r w:rsidRPr="00F06CCB">
              <w:t>Accuracy :</w:t>
            </w:r>
            <w:proofErr w:type="gramEnd"/>
            <w:r w:rsidRPr="00F06CCB">
              <w:t xml:space="preserve"> 0.855</w:t>
            </w:r>
          </w:p>
          <w:p w14:paraId="66FC8957" w14:textId="77777777" w:rsidR="00F43C65" w:rsidRDefault="00F43C65"/>
        </w:tc>
        <w:tc>
          <w:tcPr>
            <w:tcW w:w="1803" w:type="dxa"/>
          </w:tcPr>
          <w:p w14:paraId="75BF930D" w14:textId="77777777" w:rsidR="00F43C65" w:rsidRPr="00F43C65" w:rsidRDefault="00F43C65" w:rsidP="00F43C65">
            <w:r w:rsidRPr="00F43C65">
              <w:t>Precision: 0.784</w:t>
            </w:r>
          </w:p>
          <w:p w14:paraId="51795FC5" w14:textId="77777777" w:rsidR="00F43C65" w:rsidRPr="00F43C65" w:rsidRDefault="00F43C65" w:rsidP="00F43C65">
            <w:r w:rsidRPr="00F43C65">
              <w:t xml:space="preserve">Recall </w:t>
            </w:r>
            <w:proofErr w:type="gramStart"/>
            <w:r w:rsidRPr="00F43C65">
              <w:t xml:space="preserve">  :</w:t>
            </w:r>
            <w:proofErr w:type="gramEnd"/>
            <w:r w:rsidRPr="00F43C65">
              <w:t xml:space="preserve"> 1.0</w:t>
            </w:r>
          </w:p>
          <w:p w14:paraId="385BE0C2" w14:textId="77777777" w:rsidR="00F43C65" w:rsidRPr="00F43C65" w:rsidRDefault="00F43C65" w:rsidP="00F43C65">
            <w:proofErr w:type="gramStart"/>
            <w:r w:rsidRPr="00F43C65">
              <w:t>Accuracy :</w:t>
            </w:r>
            <w:proofErr w:type="gramEnd"/>
            <w:r w:rsidRPr="00F43C65">
              <w:t xml:space="preserve"> 0.828</w:t>
            </w:r>
          </w:p>
          <w:p w14:paraId="012DCC0A" w14:textId="77777777" w:rsidR="00F43C65" w:rsidRDefault="00F43C65"/>
        </w:tc>
        <w:tc>
          <w:tcPr>
            <w:tcW w:w="1804" w:type="dxa"/>
          </w:tcPr>
          <w:p w14:paraId="02ACEF5D" w14:textId="77777777" w:rsidR="00F43C65" w:rsidRPr="00F43C65" w:rsidRDefault="00F43C65" w:rsidP="00F43C65">
            <w:r w:rsidRPr="00F43C65">
              <w:t>Precision: 0.784</w:t>
            </w:r>
          </w:p>
          <w:p w14:paraId="3F677630" w14:textId="77777777" w:rsidR="00F43C65" w:rsidRPr="00F43C65" w:rsidRDefault="00F43C65" w:rsidP="00F43C65">
            <w:r w:rsidRPr="00F43C65">
              <w:t xml:space="preserve">Recall </w:t>
            </w:r>
            <w:proofErr w:type="gramStart"/>
            <w:r w:rsidRPr="00F43C65">
              <w:t xml:space="preserve">  :</w:t>
            </w:r>
            <w:proofErr w:type="gramEnd"/>
            <w:r w:rsidRPr="00F43C65">
              <w:t xml:space="preserve"> 1.0</w:t>
            </w:r>
          </w:p>
          <w:p w14:paraId="7F2DDA24" w14:textId="77777777" w:rsidR="00F43C65" w:rsidRPr="00F43C65" w:rsidRDefault="00F43C65" w:rsidP="00F43C65">
            <w:proofErr w:type="gramStart"/>
            <w:r w:rsidRPr="00F43C65">
              <w:t>Accuracy :</w:t>
            </w:r>
            <w:proofErr w:type="gramEnd"/>
            <w:r w:rsidRPr="00F43C65">
              <w:t xml:space="preserve"> 0.828</w:t>
            </w:r>
          </w:p>
          <w:p w14:paraId="54F951A8" w14:textId="77777777" w:rsidR="00F43C65" w:rsidRDefault="00F43C65"/>
        </w:tc>
      </w:tr>
    </w:tbl>
    <w:p w14:paraId="180E1590" w14:textId="77777777" w:rsidR="008F78FE" w:rsidRDefault="008F78FE"/>
    <w:p w14:paraId="292D28B8" w14:textId="11A4C958" w:rsidR="005D4D03" w:rsidRDefault="0032244F">
      <w:r>
        <w:t>After changing how missing data are treated.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32244F" w14:paraId="65C82874" w14:textId="77777777" w:rsidTr="00A93C2F">
        <w:tc>
          <w:tcPr>
            <w:tcW w:w="1803" w:type="dxa"/>
          </w:tcPr>
          <w:p w14:paraId="6A69DC85" w14:textId="77777777" w:rsidR="0032244F" w:rsidRDefault="0032244F" w:rsidP="00A93C2F">
            <w:r>
              <w:t>Logistic Regression</w:t>
            </w:r>
          </w:p>
        </w:tc>
        <w:tc>
          <w:tcPr>
            <w:tcW w:w="1803" w:type="dxa"/>
          </w:tcPr>
          <w:p w14:paraId="7A3DD4BF" w14:textId="77777777" w:rsidR="0032244F" w:rsidRDefault="0032244F" w:rsidP="00A93C2F">
            <w:r>
              <w:t>Random Forest</w:t>
            </w:r>
          </w:p>
        </w:tc>
        <w:tc>
          <w:tcPr>
            <w:tcW w:w="1803" w:type="dxa"/>
          </w:tcPr>
          <w:p w14:paraId="31179BF3" w14:textId="4B1C2B6B" w:rsidR="0032244F" w:rsidRDefault="00FF43C6" w:rsidP="00A93C2F">
            <w:r>
              <w:t xml:space="preserve">Naïve </w:t>
            </w:r>
            <w:r w:rsidR="0032244F">
              <w:t>Bayes</w:t>
            </w:r>
          </w:p>
        </w:tc>
        <w:tc>
          <w:tcPr>
            <w:tcW w:w="1804" w:type="dxa"/>
          </w:tcPr>
          <w:p w14:paraId="71C676CA" w14:textId="77777777" w:rsidR="0032244F" w:rsidRDefault="0032244F" w:rsidP="00A93C2F">
            <w:r>
              <w:t>SVM</w:t>
            </w:r>
          </w:p>
        </w:tc>
      </w:tr>
      <w:tr w:rsidR="0032244F" w14:paraId="22F1E4F4" w14:textId="77777777" w:rsidTr="00B728CF">
        <w:tc>
          <w:tcPr>
            <w:tcW w:w="1803" w:type="dxa"/>
          </w:tcPr>
          <w:p w14:paraId="5F461A6B" w14:textId="77777777" w:rsidR="00472C1F" w:rsidRPr="00472C1F" w:rsidRDefault="00472C1F" w:rsidP="00472C1F">
            <w:r w:rsidRPr="00472C1F">
              <w:t>Precision: 0.845</w:t>
            </w:r>
          </w:p>
          <w:p w14:paraId="1F706951" w14:textId="77777777" w:rsidR="00472C1F" w:rsidRPr="00472C1F" w:rsidRDefault="00472C1F" w:rsidP="00472C1F">
            <w:r w:rsidRPr="00472C1F">
              <w:t xml:space="preserve">Recall </w:t>
            </w:r>
            <w:proofErr w:type="gramStart"/>
            <w:r w:rsidRPr="00472C1F">
              <w:t xml:space="preserve">  :</w:t>
            </w:r>
            <w:proofErr w:type="gramEnd"/>
            <w:r w:rsidRPr="00472C1F">
              <w:t xml:space="preserve"> 0.973</w:t>
            </w:r>
          </w:p>
          <w:p w14:paraId="3685183A" w14:textId="77777777" w:rsidR="00472C1F" w:rsidRPr="00472C1F" w:rsidRDefault="00472C1F" w:rsidP="00472C1F">
            <w:proofErr w:type="gramStart"/>
            <w:r w:rsidRPr="00472C1F">
              <w:t>Accuracy :</w:t>
            </w:r>
            <w:proofErr w:type="gramEnd"/>
            <w:r w:rsidRPr="00472C1F">
              <w:t xml:space="preserve"> 0.851</w:t>
            </w:r>
          </w:p>
          <w:p w14:paraId="3BA16538" w14:textId="77777777" w:rsidR="0032244F" w:rsidRDefault="0032244F" w:rsidP="00A93C2F">
            <w:r w:rsidRPr="00F43C65">
              <w:t xml:space="preserve"> </w:t>
            </w:r>
          </w:p>
        </w:tc>
        <w:tc>
          <w:tcPr>
            <w:tcW w:w="1803" w:type="dxa"/>
          </w:tcPr>
          <w:p w14:paraId="3F2BCC88" w14:textId="77777777" w:rsidR="00621E1C" w:rsidRPr="00621E1C" w:rsidRDefault="00621E1C" w:rsidP="00621E1C">
            <w:r w:rsidRPr="00621E1C">
              <w:t>Precision: 0.862</w:t>
            </w:r>
          </w:p>
          <w:p w14:paraId="0E526470" w14:textId="77777777" w:rsidR="00621E1C" w:rsidRPr="00621E1C" w:rsidRDefault="00621E1C" w:rsidP="00621E1C">
            <w:r w:rsidRPr="00621E1C">
              <w:t xml:space="preserve">Recall </w:t>
            </w:r>
            <w:proofErr w:type="gramStart"/>
            <w:r w:rsidRPr="00621E1C">
              <w:t xml:space="preserve">  :</w:t>
            </w:r>
            <w:proofErr w:type="gramEnd"/>
            <w:r w:rsidRPr="00621E1C">
              <w:t xml:space="preserve"> 0.946</w:t>
            </w:r>
          </w:p>
          <w:p w14:paraId="09E3C6CD" w14:textId="77777777" w:rsidR="00621E1C" w:rsidRPr="00621E1C" w:rsidRDefault="00621E1C" w:rsidP="00621E1C">
            <w:proofErr w:type="gramStart"/>
            <w:r w:rsidRPr="00621E1C">
              <w:t>Accuracy :</w:t>
            </w:r>
            <w:proofErr w:type="gramEnd"/>
            <w:r w:rsidRPr="00621E1C">
              <w:t xml:space="preserve"> 0.851</w:t>
            </w:r>
          </w:p>
          <w:p w14:paraId="0E4CE624" w14:textId="77777777" w:rsidR="0032244F" w:rsidRDefault="0032244F" w:rsidP="00A93C2F"/>
        </w:tc>
        <w:tc>
          <w:tcPr>
            <w:tcW w:w="1803" w:type="dxa"/>
            <w:shd w:val="clear" w:color="auto" w:fill="92D050"/>
          </w:tcPr>
          <w:p w14:paraId="3F6D82AA" w14:textId="77777777" w:rsidR="00472C1F" w:rsidRPr="00472C1F" w:rsidRDefault="00472C1F" w:rsidP="00472C1F">
            <w:r w:rsidRPr="00472C1F">
              <w:t>Precision: 0.852</w:t>
            </w:r>
          </w:p>
          <w:p w14:paraId="673A953D" w14:textId="77777777" w:rsidR="00472C1F" w:rsidRPr="00472C1F" w:rsidRDefault="00472C1F" w:rsidP="00472C1F">
            <w:r w:rsidRPr="00472C1F">
              <w:t xml:space="preserve">Recall </w:t>
            </w:r>
            <w:proofErr w:type="gramStart"/>
            <w:r w:rsidRPr="00472C1F">
              <w:t xml:space="preserve">  :</w:t>
            </w:r>
            <w:proofErr w:type="gramEnd"/>
            <w:r w:rsidRPr="00472C1F">
              <w:t xml:space="preserve"> 0.973</w:t>
            </w:r>
          </w:p>
          <w:p w14:paraId="4D7C2B10" w14:textId="77777777" w:rsidR="00472C1F" w:rsidRPr="00472C1F" w:rsidRDefault="00472C1F" w:rsidP="00472C1F">
            <w:proofErr w:type="gramStart"/>
            <w:r w:rsidRPr="00472C1F">
              <w:t>Accuracy :</w:t>
            </w:r>
            <w:proofErr w:type="gramEnd"/>
            <w:r w:rsidRPr="00472C1F">
              <w:t xml:space="preserve"> 0.857</w:t>
            </w:r>
          </w:p>
          <w:p w14:paraId="4F783C9D" w14:textId="77777777" w:rsidR="0032244F" w:rsidRDefault="0032244F" w:rsidP="00A93C2F"/>
        </w:tc>
        <w:tc>
          <w:tcPr>
            <w:tcW w:w="1804" w:type="dxa"/>
          </w:tcPr>
          <w:p w14:paraId="7C49A148" w14:textId="77777777" w:rsidR="00621E1C" w:rsidRPr="00621E1C" w:rsidRDefault="00621E1C" w:rsidP="00621E1C">
            <w:r w:rsidRPr="00621E1C">
              <w:t>Precision: 0.84</w:t>
            </w:r>
          </w:p>
          <w:p w14:paraId="2FBD383A" w14:textId="77777777" w:rsidR="00621E1C" w:rsidRPr="00621E1C" w:rsidRDefault="00621E1C" w:rsidP="00621E1C">
            <w:r w:rsidRPr="00621E1C">
              <w:t xml:space="preserve">Recall </w:t>
            </w:r>
            <w:proofErr w:type="gramStart"/>
            <w:r w:rsidRPr="00621E1C">
              <w:t xml:space="preserve">  :</w:t>
            </w:r>
            <w:proofErr w:type="gramEnd"/>
            <w:r w:rsidRPr="00621E1C">
              <w:t xml:space="preserve"> 0.982</w:t>
            </w:r>
          </w:p>
          <w:p w14:paraId="0922D739" w14:textId="77777777" w:rsidR="00621E1C" w:rsidRPr="00621E1C" w:rsidRDefault="00621E1C" w:rsidP="00621E1C">
            <w:proofErr w:type="gramStart"/>
            <w:r w:rsidRPr="00621E1C">
              <w:t>Accuracy :</w:t>
            </w:r>
            <w:proofErr w:type="gramEnd"/>
            <w:r w:rsidRPr="00621E1C">
              <w:t xml:space="preserve"> 0.851</w:t>
            </w:r>
          </w:p>
          <w:p w14:paraId="25756008" w14:textId="77777777" w:rsidR="0032244F" w:rsidRDefault="0032244F" w:rsidP="00A93C2F"/>
        </w:tc>
      </w:tr>
    </w:tbl>
    <w:p w14:paraId="79CCF315" w14:textId="34B9C9EB" w:rsidR="0032244F" w:rsidRDefault="0032244F"/>
    <w:p w14:paraId="568409B2" w14:textId="7329BE69" w:rsidR="002B53CB" w:rsidRDefault="000304A4">
      <w:r>
        <w:t xml:space="preserve">Feature Engineering: </w:t>
      </w:r>
      <w:r w:rsidR="002B53CB">
        <w:t xml:space="preserve">Taking the log of the </w:t>
      </w:r>
      <w:proofErr w:type="spellStart"/>
      <w:r w:rsidR="002B53CB">
        <w:t>TotalIncome</w:t>
      </w:r>
      <w:proofErr w:type="spellEnd"/>
      <w:r w:rsidR="002B53CB">
        <w:t xml:space="preserve"> and </w:t>
      </w:r>
      <w:proofErr w:type="spellStart"/>
      <w:r w:rsidR="002B53CB">
        <w:t>Monthly</w:t>
      </w:r>
      <w:r w:rsidR="002B53CB" w:rsidRPr="002B53CB">
        <w:t>PaymentNoInterest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2B53CB" w14:paraId="51814D6C" w14:textId="77777777" w:rsidTr="00A93C2F">
        <w:tc>
          <w:tcPr>
            <w:tcW w:w="1803" w:type="dxa"/>
          </w:tcPr>
          <w:p w14:paraId="6C8B701D" w14:textId="77777777" w:rsidR="002B53CB" w:rsidRDefault="002B53CB" w:rsidP="00A93C2F">
            <w:r>
              <w:t>Logistic Regression</w:t>
            </w:r>
          </w:p>
        </w:tc>
        <w:tc>
          <w:tcPr>
            <w:tcW w:w="1803" w:type="dxa"/>
          </w:tcPr>
          <w:p w14:paraId="3C590464" w14:textId="77777777" w:rsidR="002B53CB" w:rsidRDefault="002B53CB" w:rsidP="00A93C2F">
            <w:r>
              <w:t>Random Forest</w:t>
            </w:r>
          </w:p>
        </w:tc>
        <w:tc>
          <w:tcPr>
            <w:tcW w:w="1803" w:type="dxa"/>
          </w:tcPr>
          <w:p w14:paraId="3E0A53E9" w14:textId="33BF79CD" w:rsidR="002B53CB" w:rsidRDefault="00FF43C6" w:rsidP="00A93C2F">
            <w:r>
              <w:t xml:space="preserve">Naïve </w:t>
            </w:r>
            <w:r w:rsidR="002B53CB">
              <w:t>Bayes</w:t>
            </w:r>
          </w:p>
        </w:tc>
        <w:tc>
          <w:tcPr>
            <w:tcW w:w="1804" w:type="dxa"/>
          </w:tcPr>
          <w:p w14:paraId="2D41D47B" w14:textId="77777777" w:rsidR="002B53CB" w:rsidRDefault="002B53CB" w:rsidP="00A93C2F">
            <w:r>
              <w:t>SVM</w:t>
            </w:r>
          </w:p>
        </w:tc>
      </w:tr>
      <w:tr w:rsidR="002B53CB" w14:paraId="3B7EEF73" w14:textId="77777777" w:rsidTr="008C1024">
        <w:tc>
          <w:tcPr>
            <w:tcW w:w="1803" w:type="dxa"/>
          </w:tcPr>
          <w:p w14:paraId="688400CC" w14:textId="77777777" w:rsidR="002B53CB" w:rsidRPr="00472C1F" w:rsidRDefault="002B53CB" w:rsidP="00A93C2F">
            <w:r w:rsidRPr="00472C1F">
              <w:t>Precision: 0.845</w:t>
            </w:r>
          </w:p>
          <w:p w14:paraId="2B1F86C6" w14:textId="77777777" w:rsidR="002B53CB" w:rsidRPr="00472C1F" w:rsidRDefault="002B53CB" w:rsidP="00A93C2F">
            <w:r w:rsidRPr="00472C1F">
              <w:t xml:space="preserve">Recall </w:t>
            </w:r>
            <w:proofErr w:type="gramStart"/>
            <w:r w:rsidRPr="00472C1F">
              <w:t xml:space="preserve">  :</w:t>
            </w:r>
            <w:proofErr w:type="gramEnd"/>
            <w:r w:rsidRPr="00472C1F">
              <w:t xml:space="preserve"> 0.973</w:t>
            </w:r>
          </w:p>
          <w:p w14:paraId="73822CA6" w14:textId="77777777" w:rsidR="002B53CB" w:rsidRPr="00472C1F" w:rsidRDefault="002B53CB" w:rsidP="00A93C2F">
            <w:proofErr w:type="gramStart"/>
            <w:r w:rsidRPr="00472C1F">
              <w:t>Accuracy :</w:t>
            </w:r>
            <w:proofErr w:type="gramEnd"/>
            <w:r w:rsidRPr="00472C1F">
              <w:t xml:space="preserve"> 0.851</w:t>
            </w:r>
          </w:p>
          <w:p w14:paraId="63F7CA86" w14:textId="77777777" w:rsidR="002B53CB" w:rsidRDefault="002B53CB" w:rsidP="00A93C2F">
            <w:r w:rsidRPr="00F43C65">
              <w:t xml:space="preserve"> </w:t>
            </w:r>
          </w:p>
        </w:tc>
        <w:tc>
          <w:tcPr>
            <w:tcW w:w="1803" w:type="dxa"/>
            <w:shd w:val="clear" w:color="auto" w:fill="92D050"/>
          </w:tcPr>
          <w:p w14:paraId="5FBCC2FE" w14:textId="77777777" w:rsidR="008C1024" w:rsidRPr="002B53CB" w:rsidRDefault="008C1024" w:rsidP="008C1024">
            <w:r w:rsidRPr="002B53CB">
              <w:t>Precision: 0.846</w:t>
            </w:r>
          </w:p>
          <w:p w14:paraId="6791683B" w14:textId="77777777" w:rsidR="008C1024" w:rsidRPr="002B53CB" w:rsidRDefault="008C1024" w:rsidP="008C1024">
            <w:r w:rsidRPr="002B53CB">
              <w:t xml:space="preserve">Recall </w:t>
            </w:r>
            <w:proofErr w:type="gramStart"/>
            <w:r w:rsidRPr="002B53CB">
              <w:t xml:space="preserve">  :</w:t>
            </w:r>
            <w:proofErr w:type="gramEnd"/>
            <w:r w:rsidRPr="002B53CB">
              <w:t xml:space="preserve"> 0.982</w:t>
            </w:r>
          </w:p>
          <w:p w14:paraId="50589718" w14:textId="77777777" w:rsidR="008C1024" w:rsidRPr="002B53CB" w:rsidRDefault="008C1024" w:rsidP="008C1024">
            <w:proofErr w:type="gramStart"/>
            <w:r w:rsidRPr="002B53CB">
              <w:t>Accuracy :</w:t>
            </w:r>
            <w:proofErr w:type="gramEnd"/>
            <w:r w:rsidRPr="002B53CB">
              <w:t xml:space="preserve"> 0.857</w:t>
            </w:r>
          </w:p>
          <w:p w14:paraId="452A0A8D" w14:textId="77777777" w:rsidR="002B53CB" w:rsidRDefault="002B53CB" w:rsidP="00A93C2F"/>
        </w:tc>
        <w:tc>
          <w:tcPr>
            <w:tcW w:w="1803" w:type="dxa"/>
            <w:shd w:val="clear" w:color="auto" w:fill="92D050"/>
          </w:tcPr>
          <w:p w14:paraId="78E38F0C" w14:textId="77777777" w:rsidR="002B53CB" w:rsidRPr="00472C1F" w:rsidRDefault="002B53CB" w:rsidP="00A93C2F">
            <w:r w:rsidRPr="00472C1F">
              <w:t>Precision: 0.852</w:t>
            </w:r>
          </w:p>
          <w:p w14:paraId="4CF3B8AB" w14:textId="77777777" w:rsidR="002B53CB" w:rsidRPr="00472C1F" w:rsidRDefault="002B53CB" w:rsidP="00A93C2F">
            <w:r w:rsidRPr="00472C1F">
              <w:t xml:space="preserve">Recall </w:t>
            </w:r>
            <w:proofErr w:type="gramStart"/>
            <w:r w:rsidRPr="00472C1F">
              <w:t xml:space="preserve">  :</w:t>
            </w:r>
            <w:proofErr w:type="gramEnd"/>
            <w:r w:rsidRPr="00472C1F">
              <w:t xml:space="preserve"> 0.973</w:t>
            </w:r>
          </w:p>
          <w:p w14:paraId="3D0054F5" w14:textId="77777777" w:rsidR="002B53CB" w:rsidRPr="00472C1F" w:rsidRDefault="002B53CB" w:rsidP="00A93C2F">
            <w:proofErr w:type="gramStart"/>
            <w:r w:rsidRPr="00472C1F">
              <w:t>Accuracy :</w:t>
            </w:r>
            <w:proofErr w:type="gramEnd"/>
            <w:r w:rsidRPr="00472C1F">
              <w:t xml:space="preserve"> 0.857</w:t>
            </w:r>
          </w:p>
          <w:p w14:paraId="50C816DE" w14:textId="77777777" w:rsidR="002B53CB" w:rsidRDefault="002B53CB" w:rsidP="00A93C2F"/>
        </w:tc>
        <w:tc>
          <w:tcPr>
            <w:tcW w:w="1804" w:type="dxa"/>
            <w:shd w:val="clear" w:color="auto" w:fill="92D050"/>
          </w:tcPr>
          <w:p w14:paraId="4FF2C4FA" w14:textId="77777777" w:rsidR="002B53CB" w:rsidRPr="002B53CB" w:rsidRDefault="002B53CB" w:rsidP="002B53CB">
            <w:r w:rsidRPr="002B53CB">
              <w:t>Precision: 0.846</w:t>
            </w:r>
          </w:p>
          <w:p w14:paraId="2F7B7959" w14:textId="77777777" w:rsidR="002B53CB" w:rsidRPr="002B53CB" w:rsidRDefault="002B53CB" w:rsidP="002B53CB">
            <w:r w:rsidRPr="002B53CB">
              <w:t xml:space="preserve">Recall </w:t>
            </w:r>
            <w:proofErr w:type="gramStart"/>
            <w:r w:rsidRPr="002B53CB">
              <w:t xml:space="preserve">  :</w:t>
            </w:r>
            <w:proofErr w:type="gramEnd"/>
            <w:r w:rsidRPr="002B53CB">
              <w:t xml:space="preserve"> 0.982</w:t>
            </w:r>
          </w:p>
          <w:p w14:paraId="2EEB0C99" w14:textId="77777777" w:rsidR="002B53CB" w:rsidRPr="002B53CB" w:rsidRDefault="002B53CB" w:rsidP="002B53CB">
            <w:proofErr w:type="gramStart"/>
            <w:r w:rsidRPr="002B53CB">
              <w:t>Accuracy :</w:t>
            </w:r>
            <w:proofErr w:type="gramEnd"/>
            <w:r w:rsidRPr="002B53CB">
              <w:t xml:space="preserve"> 0.857</w:t>
            </w:r>
          </w:p>
          <w:p w14:paraId="0E06F202" w14:textId="77777777" w:rsidR="002B53CB" w:rsidRDefault="002B53CB" w:rsidP="00A93C2F"/>
        </w:tc>
      </w:tr>
    </w:tbl>
    <w:p w14:paraId="60A31C8E" w14:textId="4A111291" w:rsidR="002B53CB" w:rsidRDefault="002B53CB"/>
    <w:p w14:paraId="0C021B4C" w14:textId="7F48504E" w:rsidR="004C1833" w:rsidRDefault="00091DD1">
      <w:bookmarkStart w:id="1" w:name="_Hlk534143000"/>
      <w:r>
        <w:t xml:space="preserve">C optimization and feature selection (based on </w:t>
      </w:r>
      <w:proofErr w:type="spellStart"/>
      <w:r>
        <w:t>coef</w:t>
      </w:r>
      <w:proofErr w:type="spellEnd"/>
      <w:r>
        <w:t>) of Linear Regression model</w:t>
      </w:r>
      <w:r w:rsidR="008C1024">
        <w:t xml:space="preserve"> and </w:t>
      </w:r>
      <w:proofErr w:type="spellStart"/>
      <w:r w:rsidR="008C1024">
        <w:t>GridSearchCV</w:t>
      </w:r>
      <w:proofErr w:type="spellEnd"/>
      <w:r w:rsidR="008C1024">
        <w:t xml:space="preserve"> for </w:t>
      </w:r>
      <w:proofErr w:type="spellStart"/>
      <w:r w:rsidR="008C1024">
        <w:t>RandomForest</w:t>
      </w:r>
      <w:proofErr w:type="spellEnd"/>
      <w:r w:rsidR="008C1024">
        <w:t xml:space="preserve">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091DD1" w14:paraId="35F4C3B7" w14:textId="77777777" w:rsidTr="00A93C2F">
        <w:tc>
          <w:tcPr>
            <w:tcW w:w="1803" w:type="dxa"/>
          </w:tcPr>
          <w:p w14:paraId="10617B0A" w14:textId="77777777" w:rsidR="00091DD1" w:rsidRDefault="00091DD1" w:rsidP="00A93C2F">
            <w:bookmarkStart w:id="2" w:name="_Hlk534143055"/>
            <w:bookmarkEnd w:id="1"/>
            <w:r>
              <w:t>Logistic Regression</w:t>
            </w:r>
          </w:p>
        </w:tc>
        <w:tc>
          <w:tcPr>
            <w:tcW w:w="1803" w:type="dxa"/>
          </w:tcPr>
          <w:p w14:paraId="06B9E137" w14:textId="77777777" w:rsidR="00091DD1" w:rsidRDefault="00091DD1" w:rsidP="00A93C2F">
            <w:r>
              <w:t>Random Forest</w:t>
            </w:r>
          </w:p>
        </w:tc>
        <w:tc>
          <w:tcPr>
            <w:tcW w:w="1803" w:type="dxa"/>
          </w:tcPr>
          <w:p w14:paraId="24019F66" w14:textId="556E71DA" w:rsidR="00091DD1" w:rsidRDefault="00FF43C6" w:rsidP="00A93C2F">
            <w:r>
              <w:t xml:space="preserve">Naïve </w:t>
            </w:r>
            <w:r w:rsidR="00091DD1">
              <w:t>Bayes</w:t>
            </w:r>
          </w:p>
        </w:tc>
        <w:tc>
          <w:tcPr>
            <w:tcW w:w="1804" w:type="dxa"/>
          </w:tcPr>
          <w:p w14:paraId="6D4CCA2B" w14:textId="77777777" w:rsidR="00091DD1" w:rsidRDefault="00091DD1" w:rsidP="00A93C2F">
            <w:r>
              <w:t>SVM</w:t>
            </w:r>
          </w:p>
        </w:tc>
      </w:tr>
      <w:tr w:rsidR="00091DD1" w14:paraId="29943BF6" w14:textId="77777777" w:rsidTr="008C1024">
        <w:tc>
          <w:tcPr>
            <w:tcW w:w="1803" w:type="dxa"/>
            <w:shd w:val="clear" w:color="auto" w:fill="92D050"/>
          </w:tcPr>
          <w:p w14:paraId="0BDEA4FF" w14:textId="77777777" w:rsidR="008C1024" w:rsidRDefault="008C1024" w:rsidP="008C1024">
            <w:r>
              <w:t>Precision: 0.846</w:t>
            </w:r>
          </w:p>
          <w:p w14:paraId="776C73C5" w14:textId="77777777" w:rsidR="008C1024" w:rsidRDefault="008C1024" w:rsidP="008C1024">
            <w:r>
              <w:t xml:space="preserve">Recall </w:t>
            </w:r>
            <w:proofErr w:type="gramStart"/>
            <w:r>
              <w:t xml:space="preserve">  :</w:t>
            </w:r>
            <w:proofErr w:type="gramEnd"/>
            <w:r>
              <w:t xml:space="preserve"> 0.982</w:t>
            </w:r>
          </w:p>
          <w:p w14:paraId="493A42B3" w14:textId="16A2420F" w:rsidR="00091DD1" w:rsidRDefault="008C1024" w:rsidP="008C1024">
            <w:proofErr w:type="gramStart"/>
            <w:r>
              <w:t>Accuracy :</w:t>
            </w:r>
            <w:proofErr w:type="gramEnd"/>
            <w:r>
              <w:t xml:space="preserve"> 0.857</w:t>
            </w:r>
            <w:r w:rsidR="00091DD1" w:rsidRPr="00F43C65">
              <w:t xml:space="preserve"> </w:t>
            </w:r>
          </w:p>
        </w:tc>
        <w:tc>
          <w:tcPr>
            <w:tcW w:w="1803" w:type="dxa"/>
            <w:shd w:val="clear" w:color="auto" w:fill="92D050"/>
          </w:tcPr>
          <w:p w14:paraId="53BEC0A9" w14:textId="77777777" w:rsidR="00CE5406" w:rsidRDefault="00CE5406" w:rsidP="00CE5406">
            <w:r>
              <w:t>Precision: 0.846</w:t>
            </w:r>
          </w:p>
          <w:p w14:paraId="57F1F1BB" w14:textId="77777777" w:rsidR="00CE5406" w:rsidRDefault="00CE5406" w:rsidP="00CE5406">
            <w:r>
              <w:t xml:space="preserve">Recall </w:t>
            </w:r>
            <w:proofErr w:type="gramStart"/>
            <w:r>
              <w:t xml:space="preserve">  :</w:t>
            </w:r>
            <w:proofErr w:type="gramEnd"/>
            <w:r>
              <w:t xml:space="preserve"> 0.982</w:t>
            </w:r>
          </w:p>
          <w:p w14:paraId="31B4DCF6" w14:textId="77D377B6" w:rsidR="00091DD1" w:rsidRDefault="00CE5406" w:rsidP="00CE5406">
            <w:proofErr w:type="gramStart"/>
            <w:r>
              <w:t>Accuracy :</w:t>
            </w:r>
            <w:proofErr w:type="gramEnd"/>
            <w:r>
              <w:t xml:space="preserve"> 0.857</w:t>
            </w:r>
          </w:p>
        </w:tc>
        <w:tc>
          <w:tcPr>
            <w:tcW w:w="1803" w:type="dxa"/>
            <w:shd w:val="clear" w:color="auto" w:fill="92D050"/>
          </w:tcPr>
          <w:p w14:paraId="41817C36" w14:textId="77777777" w:rsidR="00091DD1" w:rsidRPr="00091DD1" w:rsidRDefault="00091DD1" w:rsidP="00091DD1">
            <w:r w:rsidRPr="00091DD1">
              <w:t>Precision: 0.846</w:t>
            </w:r>
          </w:p>
          <w:p w14:paraId="1F86F032" w14:textId="77777777" w:rsidR="00091DD1" w:rsidRPr="00091DD1" w:rsidRDefault="00091DD1" w:rsidP="00091DD1">
            <w:r w:rsidRPr="00091DD1">
              <w:t xml:space="preserve">Recall </w:t>
            </w:r>
            <w:proofErr w:type="gramStart"/>
            <w:r w:rsidRPr="00091DD1">
              <w:t xml:space="preserve">  :</w:t>
            </w:r>
            <w:proofErr w:type="gramEnd"/>
            <w:r w:rsidRPr="00091DD1">
              <w:t xml:space="preserve"> 0.982</w:t>
            </w:r>
          </w:p>
          <w:p w14:paraId="16B97A12" w14:textId="77777777" w:rsidR="00091DD1" w:rsidRPr="00091DD1" w:rsidRDefault="00091DD1" w:rsidP="00091DD1">
            <w:proofErr w:type="gramStart"/>
            <w:r w:rsidRPr="00091DD1">
              <w:t>Accuracy :</w:t>
            </w:r>
            <w:proofErr w:type="gramEnd"/>
            <w:r w:rsidRPr="00091DD1">
              <w:t xml:space="preserve"> 0.857</w:t>
            </w:r>
          </w:p>
          <w:p w14:paraId="11ACCC48" w14:textId="77777777" w:rsidR="00091DD1" w:rsidRDefault="00091DD1" w:rsidP="00A93C2F"/>
        </w:tc>
        <w:tc>
          <w:tcPr>
            <w:tcW w:w="1804" w:type="dxa"/>
            <w:shd w:val="clear" w:color="auto" w:fill="92D050"/>
          </w:tcPr>
          <w:p w14:paraId="45A62DC1" w14:textId="77777777" w:rsidR="00091DD1" w:rsidRPr="00091DD1" w:rsidRDefault="00091DD1" w:rsidP="00091DD1">
            <w:r w:rsidRPr="00091DD1">
              <w:t>Precision: 0.846</w:t>
            </w:r>
          </w:p>
          <w:p w14:paraId="13363030" w14:textId="77777777" w:rsidR="00091DD1" w:rsidRPr="00091DD1" w:rsidRDefault="00091DD1" w:rsidP="00091DD1">
            <w:r w:rsidRPr="00091DD1">
              <w:t xml:space="preserve">Recall </w:t>
            </w:r>
            <w:proofErr w:type="gramStart"/>
            <w:r w:rsidRPr="00091DD1">
              <w:t xml:space="preserve">  :</w:t>
            </w:r>
            <w:proofErr w:type="gramEnd"/>
            <w:r w:rsidRPr="00091DD1">
              <w:t xml:space="preserve"> 0.982</w:t>
            </w:r>
          </w:p>
          <w:p w14:paraId="20E36A92" w14:textId="77777777" w:rsidR="00091DD1" w:rsidRPr="00091DD1" w:rsidRDefault="00091DD1" w:rsidP="00091DD1">
            <w:proofErr w:type="gramStart"/>
            <w:r w:rsidRPr="00091DD1">
              <w:t>Accuracy :</w:t>
            </w:r>
            <w:proofErr w:type="gramEnd"/>
            <w:r w:rsidRPr="00091DD1">
              <w:t xml:space="preserve"> 0.857</w:t>
            </w:r>
          </w:p>
          <w:p w14:paraId="393461AF" w14:textId="77777777" w:rsidR="00091DD1" w:rsidRDefault="00091DD1" w:rsidP="00A93C2F"/>
        </w:tc>
      </w:tr>
      <w:bookmarkEnd w:id="2"/>
    </w:tbl>
    <w:p w14:paraId="2BFC6E67" w14:textId="0E241F91" w:rsidR="00091DD1" w:rsidRDefault="00091DD1"/>
    <w:p w14:paraId="293BF581" w14:textId="453E84C1" w:rsidR="002B53CB" w:rsidRDefault="00681F2A">
      <w:r>
        <w:t xml:space="preserve">Based on the manipulations done, </w:t>
      </w:r>
      <w:r w:rsidR="00FF43C6">
        <w:t xml:space="preserve">Naïve </w:t>
      </w:r>
      <w:r>
        <w:t>Bayes seems to be the model that outperform the others</w:t>
      </w:r>
      <w:r w:rsidR="008C1024">
        <w:t>, allowing for more generalization</w:t>
      </w:r>
      <w:r>
        <w:t>.</w:t>
      </w:r>
    </w:p>
    <w:p w14:paraId="41F965EA" w14:textId="77777777" w:rsidR="00681F2A" w:rsidRDefault="00681F2A"/>
    <w:sectPr w:rsidR="00681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031D1"/>
    <w:multiLevelType w:val="hybridMultilevel"/>
    <w:tmpl w:val="C9A4371C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67"/>
    <w:rsid w:val="000304A4"/>
    <w:rsid w:val="00033F0B"/>
    <w:rsid w:val="00091DD1"/>
    <w:rsid w:val="000D681E"/>
    <w:rsid w:val="00130967"/>
    <w:rsid w:val="00131120"/>
    <w:rsid w:val="00211786"/>
    <w:rsid w:val="002B53CB"/>
    <w:rsid w:val="00302553"/>
    <w:rsid w:val="0032244F"/>
    <w:rsid w:val="004329F0"/>
    <w:rsid w:val="00472C1F"/>
    <w:rsid w:val="004C1833"/>
    <w:rsid w:val="005D4D03"/>
    <w:rsid w:val="006107A6"/>
    <w:rsid w:val="00621E1C"/>
    <w:rsid w:val="00681F2A"/>
    <w:rsid w:val="00764FD1"/>
    <w:rsid w:val="007B153E"/>
    <w:rsid w:val="008C1024"/>
    <w:rsid w:val="008F78FE"/>
    <w:rsid w:val="0096201A"/>
    <w:rsid w:val="009E42F8"/>
    <w:rsid w:val="00A30A13"/>
    <w:rsid w:val="00A954C7"/>
    <w:rsid w:val="00B728CF"/>
    <w:rsid w:val="00CE5406"/>
    <w:rsid w:val="00D32466"/>
    <w:rsid w:val="00DF1E0A"/>
    <w:rsid w:val="00EE1777"/>
    <w:rsid w:val="00F06CCB"/>
    <w:rsid w:val="00F43C65"/>
    <w:rsid w:val="00F6035D"/>
    <w:rsid w:val="00FF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C684"/>
  <w15:chartTrackingRefBased/>
  <w15:docId w15:val="{9872D30A-C5F5-4A79-A078-2F798E47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2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6209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Grant</dc:creator>
  <cp:keywords/>
  <dc:description/>
  <cp:lastModifiedBy>Sean Grant</cp:lastModifiedBy>
  <cp:revision>5</cp:revision>
  <dcterms:created xsi:type="dcterms:W3CDTF">2018-12-27T23:34:00Z</dcterms:created>
  <dcterms:modified xsi:type="dcterms:W3CDTF">2019-01-02T02:57:00Z</dcterms:modified>
</cp:coreProperties>
</file>