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 xml:space="preserve">ALASHKAR &amp; COMPANY FOR </w:t>
              <w:br/>
              <w:t>PHARMACEUTICAL INDUSTRIES</w:t>
              <w:br/>
              <w:t>(DIAMOND PHARMA)</w:t>
              <w:br/>
              <w:t>P.O BOX 36538</w:t>
              <w:br/>
              <w:t xml:space="preserve">DAMASCUS, SYRIA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1.00 DRUM OF PITAVASTATIN CALCIUM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HY260727-1 DATED:  Aug. 17th, 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HUBEI DERUN PHARMACEUTICAL CO., LTD.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10.00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