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exactly is []?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.empty list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 a list of values stored in a variable called spam, how would you assign the value 'hello' as the third value? (Assume [2, 4, 6, 8, 10] are in spam.)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spam = [2, 4, 6, 8, 10]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spam[2] =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the spam includes the list ['a', 'b', 'c', 'd'] for the next three queries.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value of spam[int(int('3' * 2) / 11)]?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spam = ['a', 'b','c','d']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spam[int(int('3' * 2) / 11)]                           output-   'd'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value of spam[-1]?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spam = ['a', 'b','c','d']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spam[-1]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'd'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the value of spam[:2]?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['a', 'b']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bacon has the list [3.14, 'cat,' 11, 'cat,' True] for the next three questions.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value of bacon.index('cat')?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does bacon.append(99) change the look of the list value in bacon?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[3.14, 'cat', 11, 'cat', True, 99]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does bacon.remove('cat') change the look of the list in bacon?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[3.14, 11, 'cat', True]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list concatenation and list replication operators?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 * ) is list replication operator ( + ) is list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concatenation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difference between the list methods append() and insert()?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append() Appends object to the end of the list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insert() Insert object before index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are the two methods for removing items from a list?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1)modulename.remove(item tobe deleted)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2)modulename.pop() #remove last item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Describe how list values and string values are identical.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Both lists and strings can be passed to len()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Have indexes and slices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Can be used in for loops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Can be concatenated or replicated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Can be used with the in and not in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What's the difference between tuples and lists?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Lists : are mutable - they can have values added, removed, or changed. lists use the square brackets, [ and 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Tuples : are immutable; they cannot be changed at all. Tuples are written using parentheses, ( and 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How do you type a tuple value that only contains the integer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tuple = (42,)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tuple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How do you get a list value's tuple form? How do you get a tuple value's list form?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value's tuple form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list1 = [2,3]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 = list(list1)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output--[2, 3]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tuple value's list form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list2 = (3,4)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t= list(t1)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output--[3, 4]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Variables that "contain" list values are not necessarily lists themselves. Instead, what do they contain?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They contain references to list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How do you distinguish between copy.copy() and copy.deepcopy()?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copy.copy() function will do a shallow copy of a list,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copy.deepcopy() function will do a deep copy of a list. only copy.deepcopy() will duplicate any lists inside the list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