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91DA6" w14:textId="76918810" w:rsidR="00D2305C" w:rsidRDefault="00D2305C" w:rsidP="00D4561A">
      <w:pPr>
        <w:jc w:val="center"/>
      </w:pPr>
      <w:r>
        <w:rPr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87D3D5" wp14:editId="21534B32">
                <wp:simplePos x="0" y="0"/>
                <wp:positionH relativeFrom="column">
                  <wp:posOffset>-948690</wp:posOffset>
                </wp:positionH>
                <wp:positionV relativeFrom="paragraph">
                  <wp:posOffset>-520029</wp:posOffset>
                </wp:positionV>
                <wp:extent cx="8062175" cy="656822"/>
                <wp:effectExtent l="0" t="0" r="15240" b="10160"/>
                <wp:wrapNone/>
                <wp:docPr id="4508376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62175" cy="65682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03F5CC" w14:textId="34026CAF" w:rsidR="00BC28CA" w:rsidRPr="00BC28CA" w:rsidRDefault="00BC28CA" w:rsidP="00BC28CA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BC28CA">
                              <w:rPr>
                                <w:sz w:val="72"/>
                                <w:szCs w:val="72"/>
                              </w:rPr>
                              <w:t>Isabelle Seepersaud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87D3D5" id="Rectangle 1" o:spid="_x0000_s1026" style="position:absolute;left:0;text-align:left;margin-left:-74.7pt;margin-top:-40.95pt;width:634.8pt;height:51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" fillcolor="#156082 [3204]" strokecolor="#030e13 [484]" strokeweight="1.5pt">
                <v:textbox>
                  <w:txbxContent>
                    <w:p w14:paraId="7303F5CC" w14:textId="34026CAF" w:rsidR="00BC28CA" w:rsidRPr="00BC28CA" w:rsidRDefault="00BC28CA" w:rsidP="00BC28CA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BC28CA">
                        <w:rPr>
                          <w:sz w:val="72"/>
                          <w:szCs w:val="72"/>
                        </w:rPr>
                        <w:t>Isabelle Seepersaud</w:t>
                      </w:r>
                    </w:p>
                  </w:txbxContent>
                </v:textbox>
              </v:rect>
            </w:pict>
          </mc:Fallback>
        </mc:AlternateContent>
      </w:r>
    </w:p>
    <w:p w14:paraId="3E7A3D6B" w14:textId="65669457" w:rsidR="00D4561A" w:rsidRDefault="00AB6824" w:rsidP="00D2305C">
      <w:pPr>
        <w:jc w:val="center"/>
      </w:pPr>
      <w:r w:rsidRPr="00AB6824">
        <w:t>Rosemount, MN | 651</w:t>
      </w:r>
      <w:r w:rsidR="00BC28CA">
        <w:t>.</w:t>
      </w:r>
      <w:r w:rsidRPr="00AB6824">
        <w:t>347</w:t>
      </w:r>
      <w:r w:rsidR="00BC28CA">
        <w:t>.</w:t>
      </w:r>
      <w:r w:rsidRPr="00AB6824">
        <w:t xml:space="preserve">7504 | </w:t>
      </w:r>
      <w:hyperlink r:id="rId5" w:tgtFrame="_blank" w:history="1">
        <w:r w:rsidRPr="00AB6824">
          <w:rPr>
            <w:rStyle w:val="Hyperlink"/>
          </w:rPr>
          <w:t>Isabelle4seepersaud@gmail.com</w:t>
        </w:r>
      </w:hyperlink>
      <w:r w:rsidRPr="00AB6824">
        <w:t xml:space="preserve"> | </w:t>
      </w:r>
      <w:r w:rsidR="00BC28CA">
        <w:t xml:space="preserve">                                      </w:t>
      </w:r>
      <w:r w:rsidR="00D4561A">
        <w:t xml:space="preserve">                  </w:t>
      </w:r>
      <w:r w:rsidR="00BC28CA">
        <w:t xml:space="preserve"> </w:t>
      </w:r>
      <w:r w:rsidRPr="00AB6824">
        <w:t>LinkedIn: linkedin.com/in/isabelle-seepersaud-</w:t>
      </w:r>
      <w:proofErr w:type="spellStart"/>
      <w:r w:rsidRPr="00AB6824">
        <w:t>40ba12255</w:t>
      </w:r>
      <w:proofErr w:type="spellEnd"/>
    </w:p>
    <w:p w14:paraId="2EF05D10" w14:textId="7C114B14" w:rsidR="00BC28CA" w:rsidRPr="00BC28CA" w:rsidRDefault="00BC28CA" w:rsidP="00AB6824">
      <w:r>
        <w:t>Experienced leader with strong background in guiding teams, managing complex projects, and achieving strategic objectives.  Excels in developing efficient processes, delivering results and aligning efforts with organizational goals.  Known for a collaborative approach and inclusive leadership style.</w:t>
      </w:r>
    </w:p>
    <w:p w14:paraId="3652B979" w14:textId="3A65C26D" w:rsidR="00BC28CA" w:rsidRDefault="00BC28CA" w:rsidP="00AB6824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8D2F1F" wp14:editId="62B50113">
                <wp:simplePos x="0" y="0"/>
                <wp:positionH relativeFrom="column">
                  <wp:posOffset>-952500</wp:posOffset>
                </wp:positionH>
                <wp:positionV relativeFrom="paragraph">
                  <wp:posOffset>143054</wp:posOffset>
                </wp:positionV>
                <wp:extent cx="7778115" cy="0"/>
                <wp:effectExtent l="0" t="0" r="0" b="0"/>
                <wp:wrapNone/>
                <wp:docPr id="46486412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7811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312F66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5pt,11.25pt" to="537.4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" strokecolor="#156082 [3204]" strokeweight="2pt">
                <v:stroke joinstyle="miter"/>
              </v:line>
            </w:pict>
          </mc:Fallback>
        </mc:AlternateContent>
      </w:r>
    </w:p>
    <w:p w14:paraId="51727492" w14:textId="1849B5B0" w:rsidR="00AB6824" w:rsidRPr="00BC28CA" w:rsidRDefault="00380C30" w:rsidP="00AB6824">
      <w:pPr>
        <w:rPr>
          <w:b/>
          <w:bCs/>
        </w:rPr>
      </w:pPr>
      <w:r w:rsidRPr="000545D1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3AAA7E" wp14:editId="5004D11F">
                <wp:simplePos x="0" y="0"/>
                <wp:positionH relativeFrom="column">
                  <wp:posOffset>2312947</wp:posOffset>
                </wp:positionH>
                <wp:positionV relativeFrom="paragraph">
                  <wp:posOffset>316230</wp:posOffset>
                </wp:positionV>
                <wp:extent cx="2318198" cy="746975"/>
                <wp:effectExtent l="0" t="0" r="25400" b="15240"/>
                <wp:wrapNone/>
                <wp:docPr id="62004144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8198" cy="746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9180A8B" w14:textId="2201D99B" w:rsidR="00380C30" w:rsidRDefault="00380C30" w:rsidP="00380C3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Team leadership</w:t>
                            </w:r>
                          </w:p>
                          <w:p w14:paraId="198E2470" w14:textId="6DB3C969" w:rsidR="00380C30" w:rsidRDefault="00380C30" w:rsidP="00380C3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Project management</w:t>
                            </w:r>
                          </w:p>
                          <w:p w14:paraId="0B9055A3" w14:textId="7752BECB" w:rsidR="00380C30" w:rsidRDefault="00380C30" w:rsidP="00380C3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Adaptability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3AAA7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position:absolute;margin-left:182.1pt;margin-top:24.9pt;width:182.55pt;height:58.8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" fillcolor="white [3201]" strokecolor="white [3212]" strokeweight=".5pt">
                <v:textbox>
                  <w:txbxContent>
                    <w:p w14:paraId="39180A8B" w14:textId="2201D99B" w:rsidR="00380C30" w:rsidRDefault="00380C30" w:rsidP="00380C30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Team leadership</w:t>
                      </w:r>
                    </w:p>
                    <w:p w14:paraId="198E2470" w14:textId="6DB3C969" w:rsidR="00380C30" w:rsidRDefault="00380C30" w:rsidP="00380C30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Project management</w:t>
                      </w:r>
                    </w:p>
                    <w:p w14:paraId="0B9055A3" w14:textId="7752BECB" w:rsidR="00380C30" w:rsidRDefault="00380C30" w:rsidP="00380C30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Adaptability</w:t>
                      </w:r>
                    </w:p>
                  </w:txbxContent>
                </v:textbox>
              </v:shape>
            </w:pict>
          </mc:Fallback>
        </mc:AlternateContent>
      </w:r>
      <w:r w:rsidR="00BC28CA" w:rsidRPr="000545D1">
        <w:rPr>
          <w:b/>
          <w:bCs/>
          <w:sz w:val="28"/>
          <w:szCs w:val="28"/>
        </w:rPr>
        <w:t>Skills</w:t>
      </w:r>
    </w:p>
    <w:p w14:paraId="2EEEE360" w14:textId="0FDD953F" w:rsidR="00AB6824" w:rsidRDefault="00380C30" w:rsidP="00BC28CA">
      <w:pPr>
        <w:pStyle w:val="ListParagraph"/>
        <w:numPr>
          <w:ilvl w:val="0"/>
          <w:numId w:val="1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144F6C" wp14:editId="73E5F908">
                <wp:simplePos x="0" y="0"/>
                <wp:positionH relativeFrom="column">
                  <wp:posOffset>4652627</wp:posOffset>
                </wp:positionH>
                <wp:positionV relativeFrom="paragraph">
                  <wp:posOffset>9525</wp:posOffset>
                </wp:positionV>
                <wp:extent cx="2318198" cy="746975"/>
                <wp:effectExtent l="0" t="0" r="25400" b="15240"/>
                <wp:wrapNone/>
                <wp:docPr id="5510281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8198" cy="746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FB099AB" w14:textId="33752910" w:rsidR="00380C30" w:rsidRDefault="00380C30" w:rsidP="00380C3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Event planning</w:t>
                            </w:r>
                          </w:p>
                          <w:p w14:paraId="15041B54" w14:textId="27C8AE78" w:rsidR="00380C30" w:rsidRDefault="00380C30" w:rsidP="00380C3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Data analysis</w:t>
                            </w:r>
                          </w:p>
                          <w:p w14:paraId="59990FB3" w14:textId="30F7BC6C" w:rsidR="00380C30" w:rsidRDefault="00380C30" w:rsidP="00380C3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Critical thinking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44F6C" id="_x0000_s1028" type="#_x0000_t202" style="position:absolute;left:0;text-align:left;margin-left:366.35pt;margin-top:.75pt;width:182.55pt;height:58.8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" fillcolor="white [3201]" strokecolor="white [3212]" strokeweight=".5pt">
                <v:textbox>
                  <w:txbxContent>
                    <w:p w14:paraId="5FB099AB" w14:textId="33752910" w:rsidR="00380C30" w:rsidRDefault="00380C30" w:rsidP="00380C30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Event planning</w:t>
                      </w:r>
                    </w:p>
                    <w:p w14:paraId="15041B54" w14:textId="27C8AE78" w:rsidR="00380C30" w:rsidRDefault="00380C30" w:rsidP="00380C30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Data analysis</w:t>
                      </w:r>
                    </w:p>
                    <w:p w14:paraId="59990FB3" w14:textId="30F7BC6C" w:rsidR="00380C30" w:rsidRDefault="00380C30" w:rsidP="00380C30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Critical thinking</w:t>
                      </w:r>
                    </w:p>
                  </w:txbxContent>
                </v:textbox>
              </v:shape>
            </w:pict>
          </mc:Fallback>
        </mc:AlternateContent>
      </w:r>
      <w:r>
        <w:t>Communication</w:t>
      </w:r>
    </w:p>
    <w:p w14:paraId="7B091639" w14:textId="623B3E6C" w:rsidR="00380C30" w:rsidRDefault="00380C30" w:rsidP="00BC28CA">
      <w:pPr>
        <w:pStyle w:val="ListParagraph"/>
        <w:numPr>
          <w:ilvl w:val="0"/>
          <w:numId w:val="1"/>
        </w:numPr>
      </w:pPr>
      <w:r>
        <w:t>Teamwork and Collaboration</w:t>
      </w:r>
    </w:p>
    <w:p w14:paraId="2260AF67" w14:textId="3CF60A24" w:rsidR="00380C30" w:rsidRDefault="000545D1" w:rsidP="00BC28CA">
      <w:pPr>
        <w:pStyle w:val="ListParagraph"/>
        <w:numPr>
          <w:ilvl w:val="0"/>
          <w:numId w:val="1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75C35B" wp14:editId="60DC88A2">
                <wp:simplePos x="0" y="0"/>
                <wp:positionH relativeFrom="column">
                  <wp:posOffset>-954146</wp:posOffset>
                </wp:positionH>
                <wp:positionV relativeFrom="paragraph">
                  <wp:posOffset>395005</wp:posOffset>
                </wp:positionV>
                <wp:extent cx="7778115" cy="0"/>
                <wp:effectExtent l="0" t="0" r="0" b="0"/>
                <wp:wrapNone/>
                <wp:docPr id="120924909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7811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41CD22" id="Straight Connector 2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5.15pt,31.1pt" to="537.3pt,3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" strokecolor="#156082 [3204]" strokeweight="2pt">
                <v:stroke joinstyle="miter"/>
              </v:line>
            </w:pict>
          </mc:Fallback>
        </mc:AlternateContent>
      </w:r>
      <w:r w:rsidR="00380C30">
        <w:t>Problem-solving</w:t>
      </w:r>
    </w:p>
    <w:p w14:paraId="1F9A9C7A" w14:textId="77777777" w:rsidR="00BC28CA" w:rsidRDefault="00BC28CA" w:rsidP="00AB6824"/>
    <w:p w14:paraId="2C0A0185" w14:textId="45EFD155" w:rsidR="00BC28CA" w:rsidRPr="000545D1" w:rsidRDefault="00380C30" w:rsidP="00AB6824">
      <w:pPr>
        <w:rPr>
          <w:b/>
          <w:bCs/>
          <w:sz w:val="28"/>
          <w:szCs w:val="28"/>
        </w:rPr>
      </w:pPr>
      <w:r w:rsidRPr="000545D1">
        <w:rPr>
          <w:b/>
          <w:bCs/>
          <w:sz w:val="28"/>
          <w:szCs w:val="28"/>
        </w:rPr>
        <w:t>Work history</w:t>
      </w:r>
    </w:p>
    <w:p w14:paraId="35CFDA62" w14:textId="77777777" w:rsidR="000545D1" w:rsidRDefault="00AB6824" w:rsidP="00AB6824">
      <w:pPr>
        <w:rPr>
          <w:b/>
          <w:bCs/>
        </w:rPr>
      </w:pPr>
      <w:r w:rsidRPr="00380C30">
        <w:rPr>
          <w:b/>
          <w:bCs/>
        </w:rPr>
        <w:t>Residential Advisor</w:t>
      </w:r>
    </w:p>
    <w:p w14:paraId="114D79FA" w14:textId="4DD4CACA" w:rsidR="00AB6824" w:rsidRPr="00AB6824" w:rsidRDefault="00AB6824" w:rsidP="00AB6824">
      <w:r w:rsidRPr="000545D1">
        <w:t>U</w:t>
      </w:r>
      <w:r w:rsidR="000545D1" w:rsidRPr="000545D1">
        <w:t>niversity of Minnesota</w:t>
      </w:r>
      <w:r w:rsidR="000545D1">
        <w:t>, Duluth MN</w:t>
      </w:r>
      <w:r w:rsidR="000545D1">
        <w:tab/>
      </w:r>
      <w:r w:rsidR="000545D1" w:rsidRPr="000545D1">
        <w:tab/>
      </w:r>
      <w:r w:rsidR="000545D1">
        <w:rPr>
          <w:b/>
          <w:bCs/>
        </w:rPr>
        <w:tab/>
      </w:r>
      <w:r w:rsidR="000545D1">
        <w:rPr>
          <w:b/>
          <w:bCs/>
        </w:rPr>
        <w:tab/>
      </w:r>
      <w:r w:rsidR="00F60CA4">
        <w:rPr>
          <w:b/>
          <w:bCs/>
        </w:rPr>
        <w:t xml:space="preserve">                             </w:t>
      </w:r>
      <w:r w:rsidRPr="00AB6824">
        <w:t>Aug</w:t>
      </w:r>
      <w:r w:rsidR="000545D1">
        <w:t>ust</w:t>
      </w:r>
      <w:r w:rsidRPr="00AB6824">
        <w:t xml:space="preserve"> 2024 – Present </w:t>
      </w:r>
    </w:p>
    <w:p w14:paraId="644D2A29" w14:textId="0B98F077" w:rsidR="00AB6824" w:rsidRPr="00AB6824" w:rsidRDefault="00E56A53" w:rsidP="00E56A53">
      <w:pPr>
        <w:pStyle w:val="ListParagraph"/>
        <w:numPr>
          <w:ilvl w:val="0"/>
          <w:numId w:val="3"/>
        </w:numPr>
      </w:pPr>
      <w:r>
        <w:t xml:space="preserve">Mentored and supported 90+ residents, cultivating a safe and inclusive environment. </w:t>
      </w:r>
    </w:p>
    <w:p w14:paraId="521335B1" w14:textId="0ABD165F" w:rsidR="00AB6824" w:rsidRPr="00AB6824" w:rsidRDefault="00E56A53" w:rsidP="00E56A53">
      <w:pPr>
        <w:pStyle w:val="ListParagraph"/>
        <w:numPr>
          <w:ilvl w:val="0"/>
          <w:numId w:val="3"/>
        </w:numPr>
      </w:pPr>
      <w:r>
        <w:t>Planned and executed programs to promote student engagement and personal development.</w:t>
      </w:r>
      <w:r w:rsidR="00AB6824" w:rsidRPr="00AB6824">
        <w:t> </w:t>
      </w:r>
    </w:p>
    <w:p w14:paraId="45FFA5A3" w14:textId="43D030B1" w:rsidR="00AB6824" w:rsidRPr="00AB6824" w:rsidRDefault="00E56A53" w:rsidP="00F60CA4">
      <w:pPr>
        <w:pStyle w:val="ListParagraph"/>
        <w:numPr>
          <w:ilvl w:val="0"/>
          <w:numId w:val="3"/>
        </w:numPr>
      </w:pPr>
      <w:r>
        <w:t>Effectively mediated conflicts and provided individualized support to residents.</w:t>
      </w:r>
    </w:p>
    <w:p w14:paraId="7B822BFD" w14:textId="77777777" w:rsidR="00AB6824" w:rsidRPr="00AB6824" w:rsidRDefault="00AB6824" w:rsidP="00AB6824">
      <w:r w:rsidRPr="00AB6824">
        <w:t> </w:t>
      </w:r>
    </w:p>
    <w:p w14:paraId="3E36EF32" w14:textId="77777777" w:rsidR="000545D1" w:rsidRDefault="00AB6824" w:rsidP="00AB6824">
      <w:pPr>
        <w:rPr>
          <w:b/>
          <w:bCs/>
        </w:rPr>
      </w:pPr>
      <w:r w:rsidRPr="000545D1">
        <w:rPr>
          <w:b/>
          <w:bCs/>
        </w:rPr>
        <w:t>Customer Service Specialist</w:t>
      </w:r>
    </w:p>
    <w:p w14:paraId="309E4D8C" w14:textId="59DDAD46" w:rsidR="00AB6824" w:rsidRPr="000545D1" w:rsidRDefault="00AB6824" w:rsidP="00AB6824">
      <w:r w:rsidRPr="000545D1">
        <w:t>The Home Depot</w:t>
      </w:r>
      <w:r w:rsidR="000545D1" w:rsidRPr="000545D1">
        <w:t xml:space="preserve">, </w:t>
      </w:r>
      <w:r w:rsidRPr="000545D1">
        <w:t>Apple Valley, MN</w:t>
      </w:r>
      <w:r w:rsidR="00F60CA4">
        <w:tab/>
      </w:r>
      <w:r w:rsidR="00F60CA4">
        <w:tab/>
      </w:r>
      <w:r w:rsidR="00F60CA4">
        <w:tab/>
      </w:r>
      <w:r w:rsidR="00F60CA4">
        <w:tab/>
      </w:r>
      <w:r w:rsidR="00F60CA4">
        <w:tab/>
      </w:r>
      <w:r w:rsidR="00F60CA4">
        <w:tab/>
      </w:r>
      <w:r w:rsidR="000545D1" w:rsidRPr="000545D1">
        <w:t xml:space="preserve"> </w:t>
      </w:r>
      <w:r w:rsidR="00F60CA4">
        <w:t xml:space="preserve">           </w:t>
      </w:r>
      <w:r w:rsidRPr="000545D1">
        <w:t>Jan</w:t>
      </w:r>
      <w:r w:rsidR="000545D1" w:rsidRPr="000545D1">
        <w:t>uary</w:t>
      </w:r>
      <w:r w:rsidRPr="000545D1">
        <w:t xml:space="preserve"> 2024 – Present </w:t>
      </w:r>
    </w:p>
    <w:p w14:paraId="300E8B2F" w14:textId="56A03095" w:rsidR="009D42BE" w:rsidRDefault="00F2696F" w:rsidP="0029016E">
      <w:pPr>
        <w:pStyle w:val="ListParagraph"/>
        <w:numPr>
          <w:ilvl w:val="0"/>
          <w:numId w:val="3"/>
        </w:numPr>
      </w:pPr>
      <w:r>
        <w:t>Provided front-end customer service, efficiently resolving issues and assisting professional contractors with order development</w:t>
      </w:r>
    </w:p>
    <w:p w14:paraId="4411B319" w14:textId="07877212" w:rsidR="00AB6824" w:rsidRPr="00AB6824" w:rsidRDefault="00F2696F" w:rsidP="00F60CA4">
      <w:pPr>
        <w:pStyle w:val="ListParagraph"/>
        <w:numPr>
          <w:ilvl w:val="0"/>
          <w:numId w:val="3"/>
        </w:numPr>
      </w:pPr>
      <w:r>
        <w:t>Cross-trained across the Paint, Garden and Customer Service departments to enhance operational flexibility and team support</w:t>
      </w:r>
      <w:r w:rsidR="00AB6824" w:rsidRPr="00AB6824">
        <w:t> </w:t>
      </w:r>
    </w:p>
    <w:p w14:paraId="5CB95F66" w14:textId="7B0242E4" w:rsidR="009D42BE" w:rsidRDefault="00F2696F" w:rsidP="00F2696F">
      <w:pPr>
        <w:pStyle w:val="ListParagraph"/>
        <w:numPr>
          <w:ilvl w:val="0"/>
          <w:numId w:val="3"/>
        </w:numPr>
      </w:pPr>
      <w:r>
        <w:t>Advised customers with expert product knowledge, contributing to increased satisfaction and repeat business.</w:t>
      </w:r>
      <w:r w:rsidR="00AB6824" w:rsidRPr="00AB6824">
        <w:t> </w:t>
      </w:r>
    </w:p>
    <w:p w14:paraId="2B168391" w14:textId="02CC1311" w:rsidR="00F2696F" w:rsidRDefault="00F2696F" w:rsidP="00F2696F">
      <w:pPr>
        <w:jc w:val="center"/>
      </w:pPr>
      <w:r>
        <w:rPr>
          <w:b/>
          <w:bCs/>
          <w:noProof/>
          <w:sz w:val="56"/>
          <w:szCs w:val="56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0E3401" wp14:editId="36BECE86">
                <wp:simplePos x="0" y="0"/>
                <wp:positionH relativeFrom="column">
                  <wp:posOffset>-656822</wp:posOffset>
                </wp:positionH>
                <wp:positionV relativeFrom="paragraph">
                  <wp:posOffset>-502276</wp:posOffset>
                </wp:positionV>
                <wp:extent cx="8062175" cy="656822"/>
                <wp:effectExtent l="0" t="0" r="15240" b="10160"/>
                <wp:wrapNone/>
                <wp:docPr id="137318510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62175" cy="65682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1205C2" w14:textId="7A450E8A" w:rsidR="00F2696F" w:rsidRPr="00BC28CA" w:rsidRDefault="00F2696F" w:rsidP="00F2696F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BC28CA">
                              <w:rPr>
                                <w:sz w:val="72"/>
                                <w:szCs w:val="72"/>
                              </w:rPr>
                              <w:t>Isabelle Seepersaud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0E3401" id="_x0000_s1029" style="position:absolute;left:0;text-align:left;margin-left:-51.7pt;margin-top:-39.55pt;width:634.8pt;height:51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" fillcolor="#156082 [3204]" strokecolor="#030e13 [484]" strokeweight="1.5pt">
                <v:textbox>
                  <w:txbxContent>
                    <w:p w14:paraId="501205C2" w14:textId="7A450E8A" w:rsidR="00F2696F" w:rsidRPr="00BC28CA" w:rsidRDefault="00F2696F" w:rsidP="00F2696F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BC28CA">
                        <w:rPr>
                          <w:sz w:val="72"/>
                          <w:szCs w:val="72"/>
                        </w:rPr>
                        <w:t>Isabelle Seepersaud</w:t>
                      </w:r>
                    </w:p>
                  </w:txbxContent>
                </v:textbox>
              </v:rect>
            </w:pict>
          </mc:Fallback>
        </mc:AlternateContent>
      </w:r>
      <w:r w:rsidR="00AB6824" w:rsidRPr="00AB6824">
        <w:t> </w:t>
      </w:r>
      <w:r w:rsidR="00AB6824" w:rsidRPr="00AB6824">
        <w:br/>
      </w:r>
      <w:r>
        <w:t>Page 2</w:t>
      </w:r>
    </w:p>
    <w:p w14:paraId="78945E3A" w14:textId="19C21C62" w:rsidR="00AB6824" w:rsidRPr="00AB6824" w:rsidRDefault="00AB6824" w:rsidP="00F2696F"/>
    <w:p w14:paraId="3D009B37" w14:textId="77777777" w:rsidR="00F60CA4" w:rsidRPr="00F60CA4" w:rsidRDefault="00AB6824" w:rsidP="00AB6824">
      <w:pPr>
        <w:rPr>
          <w:b/>
          <w:bCs/>
        </w:rPr>
      </w:pPr>
      <w:r w:rsidRPr="00F60CA4">
        <w:rPr>
          <w:b/>
          <w:bCs/>
        </w:rPr>
        <w:t>Team Member</w:t>
      </w:r>
    </w:p>
    <w:p w14:paraId="037B5AA9" w14:textId="53684512" w:rsidR="00AB6824" w:rsidRPr="00AB6824" w:rsidRDefault="00AB6824" w:rsidP="00AB6824">
      <w:r w:rsidRPr="00F60CA4">
        <w:t xml:space="preserve"> Menards</w:t>
      </w:r>
      <w:r w:rsidR="00F60CA4">
        <w:t xml:space="preserve">, </w:t>
      </w:r>
      <w:r w:rsidRPr="00F60CA4">
        <w:t>Apple Valley, MN </w:t>
      </w:r>
      <w:r w:rsidR="00F60CA4">
        <w:t xml:space="preserve">                                                                                       </w:t>
      </w:r>
      <w:r w:rsidRPr="00AB6824">
        <w:t>Dec</w:t>
      </w:r>
      <w:r w:rsidR="00F60CA4">
        <w:t>ember</w:t>
      </w:r>
      <w:r w:rsidRPr="00AB6824">
        <w:t xml:space="preserve"> 2021– Aug</w:t>
      </w:r>
      <w:r w:rsidR="00F60CA4">
        <w:t>ust</w:t>
      </w:r>
      <w:r w:rsidRPr="00AB6824">
        <w:t xml:space="preserve"> 2023 </w:t>
      </w:r>
    </w:p>
    <w:p w14:paraId="2E51C3A9" w14:textId="3F52A6D5" w:rsidR="00AB6824" w:rsidRPr="00AB6824" w:rsidRDefault="00AB6824" w:rsidP="00F60CA4">
      <w:pPr>
        <w:pStyle w:val="ListParagraph"/>
        <w:numPr>
          <w:ilvl w:val="0"/>
          <w:numId w:val="3"/>
        </w:numPr>
      </w:pPr>
      <w:r w:rsidRPr="00AB6824">
        <w:t>Maintained stocked, organized shelves ensuring product availability. </w:t>
      </w:r>
    </w:p>
    <w:p w14:paraId="5A77E738" w14:textId="7AF833EB" w:rsidR="00AB6824" w:rsidRPr="00AB6824" w:rsidRDefault="00AB6824" w:rsidP="005C5D33">
      <w:pPr>
        <w:pStyle w:val="ListParagraph"/>
        <w:numPr>
          <w:ilvl w:val="0"/>
          <w:numId w:val="3"/>
        </w:numPr>
      </w:pPr>
      <w:r w:rsidRPr="00AB6824">
        <w:t>Guided customers on a wide range of tools, plants, fasteners, and seasonal items. </w:t>
      </w:r>
      <w:r w:rsidRPr="00AB6824">
        <w:br/>
        <w:t> </w:t>
      </w:r>
    </w:p>
    <w:p w14:paraId="0C151059" w14:textId="77777777" w:rsidR="00F60CA4" w:rsidRPr="00F60CA4" w:rsidRDefault="00AB6824" w:rsidP="00AB6824">
      <w:pPr>
        <w:rPr>
          <w:b/>
          <w:bCs/>
        </w:rPr>
      </w:pPr>
      <w:r w:rsidRPr="00F60CA4">
        <w:rPr>
          <w:b/>
          <w:bCs/>
        </w:rPr>
        <w:t>Marketing Mentorship</w:t>
      </w:r>
    </w:p>
    <w:p w14:paraId="00471AE5" w14:textId="63597B51" w:rsidR="00AB6824" w:rsidRPr="00AB6824" w:rsidRDefault="00AB6824" w:rsidP="00AB6824">
      <w:r w:rsidRPr="00F60CA4">
        <w:t>Media Relations Agency</w:t>
      </w:r>
      <w:r w:rsidR="00F60CA4">
        <w:t xml:space="preserve">, </w:t>
      </w:r>
      <w:r w:rsidRPr="00F60CA4">
        <w:t>Minneapolis, MN </w:t>
      </w:r>
      <w:r w:rsidR="00F60CA4">
        <w:tab/>
        <w:t xml:space="preserve">                                                    </w:t>
      </w:r>
      <w:r w:rsidRPr="00AB6824">
        <w:t>Jan</w:t>
      </w:r>
      <w:r w:rsidR="00F60CA4">
        <w:t>uary</w:t>
      </w:r>
      <w:r w:rsidRPr="00AB6824">
        <w:t xml:space="preserve"> 2023 – Jun</w:t>
      </w:r>
      <w:r w:rsidR="00F60CA4">
        <w:t>e</w:t>
      </w:r>
      <w:r w:rsidRPr="00AB6824">
        <w:t xml:space="preserve"> 2023 </w:t>
      </w:r>
    </w:p>
    <w:p w14:paraId="42DF81FB" w14:textId="2F50159D" w:rsidR="00AB6824" w:rsidRPr="00AB6824" w:rsidRDefault="00E56A53" w:rsidP="00F60CA4">
      <w:pPr>
        <w:pStyle w:val="ListParagraph"/>
        <w:numPr>
          <w:ilvl w:val="0"/>
          <w:numId w:val="3"/>
        </w:numPr>
      </w:pPr>
      <w:r>
        <w:t xml:space="preserve">Managed social media </w:t>
      </w:r>
      <w:r w:rsidR="00B05EDC">
        <w:t>projects</w:t>
      </w:r>
      <w:r>
        <w:t xml:space="preserve"> and delivered performance reports by tracking key engagement and growth metrics.</w:t>
      </w:r>
    </w:p>
    <w:p w14:paraId="197FA2E7" w14:textId="37EDA244" w:rsidR="00AB6824" w:rsidRPr="00AB6824" w:rsidRDefault="005D5014" w:rsidP="009D42BE">
      <w:pPr>
        <w:pStyle w:val="ListParagraph"/>
        <w:numPr>
          <w:ilvl w:val="0"/>
          <w:numId w:val="3"/>
        </w:numPr>
      </w:pPr>
      <w:r>
        <w:t>Monitored and an</w:t>
      </w:r>
      <w:r w:rsidR="00170E57">
        <w:t>alyzed brand coverage across social media, news outlets and media platforms to optimize media investments.</w:t>
      </w:r>
      <w:r w:rsidR="00AB6824" w:rsidRPr="00AB6824">
        <w:br/>
        <w:t> </w:t>
      </w:r>
    </w:p>
    <w:p w14:paraId="50992BFE" w14:textId="365D2CB1" w:rsidR="00AB6824" w:rsidRPr="005C5D33" w:rsidRDefault="005C5D33" w:rsidP="00AB6824">
      <w:pPr>
        <w:rPr>
          <w:sz w:val="28"/>
          <w:szCs w:val="28"/>
        </w:rPr>
      </w:pPr>
      <w:r w:rsidRPr="000545D1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8472D0" wp14:editId="052D7E26">
                <wp:simplePos x="0" y="0"/>
                <wp:positionH relativeFrom="column">
                  <wp:posOffset>2975020</wp:posOffset>
                </wp:positionH>
                <wp:positionV relativeFrom="paragraph">
                  <wp:posOffset>288031</wp:posOffset>
                </wp:positionV>
                <wp:extent cx="2318198" cy="746975"/>
                <wp:effectExtent l="0" t="0" r="25400" b="15240"/>
                <wp:wrapNone/>
                <wp:docPr id="135294440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8198" cy="746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EBA4419" w14:textId="2BA3C68D" w:rsidR="005C5D33" w:rsidRDefault="005C5D33" w:rsidP="005C5D3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 xml:space="preserve">DECA </w:t>
                            </w:r>
                          </w:p>
                          <w:p w14:paraId="4AD37190" w14:textId="371B3FF6" w:rsidR="005C5D33" w:rsidRDefault="005C5D33" w:rsidP="005C5D3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National Honor Society</w:t>
                            </w:r>
                          </w:p>
                          <w:p w14:paraId="2CB86C2B" w14:textId="38515AA8" w:rsidR="005C5D33" w:rsidRDefault="005C5D33" w:rsidP="005C5D33">
                            <w:pPr>
                              <w:ind w:left="36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472D0" id="_x0000_s1030" type="#_x0000_t202" style="position:absolute;margin-left:234.25pt;margin-top:22.7pt;width:182.55pt;height:58.8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" fillcolor="white [3201]" strokecolor="white [3212]" strokeweight=".5pt">
                <v:textbox>
                  <w:txbxContent>
                    <w:p w14:paraId="7EBA4419" w14:textId="2BA3C68D" w:rsidR="005C5D33" w:rsidRDefault="005C5D33" w:rsidP="005C5D33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 xml:space="preserve">DECA </w:t>
                      </w:r>
                    </w:p>
                    <w:p w14:paraId="4AD37190" w14:textId="371B3FF6" w:rsidR="005C5D33" w:rsidRDefault="005C5D33" w:rsidP="005C5D33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National Honor Society</w:t>
                      </w:r>
                    </w:p>
                    <w:p w14:paraId="2CB86C2B" w14:textId="38515AA8" w:rsidR="005C5D33" w:rsidRDefault="005C5D33" w:rsidP="005C5D33">
                      <w:pPr>
                        <w:ind w:left="360"/>
                      </w:pPr>
                    </w:p>
                  </w:txbxContent>
                </v:textbox>
              </v:shape>
            </w:pict>
          </mc:Fallback>
        </mc:AlternateContent>
      </w:r>
      <w:r w:rsidR="00AB6824" w:rsidRPr="005C5D33">
        <w:rPr>
          <w:b/>
          <w:bCs/>
          <w:sz w:val="28"/>
          <w:szCs w:val="28"/>
        </w:rPr>
        <w:t xml:space="preserve">Leadership &amp; </w:t>
      </w:r>
      <w:r>
        <w:rPr>
          <w:b/>
          <w:bCs/>
          <w:sz w:val="28"/>
          <w:szCs w:val="28"/>
        </w:rPr>
        <w:t>Development</w:t>
      </w:r>
    </w:p>
    <w:p w14:paraId="1F399255" w14:textId="5FC3B7B5" w:rsidR="00AB6824" w:rsidRDefault="005C5D33" w:rsidP="005C5D33">
      <w:pPr>
        <w:pStyle w:val="ListParagraph"/>
        <w:numPr>
          <w:ilvl w:val="0"/>
          <w:numId w:val="4"/>
        </w:numPr>
      </w:pPr>
      <w:r>
        <w:t>Women in Business</w:t>
      </w:r>
    </w:p>
    <w:p w14:paraId="6D2A943A" w14:textId="6D33FAF7" w:rsidR="005C5D33" w:rsidRDefault="005C5D33" w:rsidP="005C5D33">
      <w:pPr>
        <w:pStyle w:val="ListParagraph"/>
        <w:numPr>
          <w:ilvl w:val="0"/>
          <w:numId w:val="4"/>
        </w:numPr>
      </w:pPr>
      <w:r>
        <w:t>American Marketing Association</w:t>
      </w:r>
    </w:p>
    <w:p w14:paraId="7FA1E0DE" w14:textId="4D2B2963" w:rsidR="00AB6824" w:rsidRPr="00AB6824" w:rsidRDefault="005C5D33" w:rsidP="00AB6824">
      <w:pPr>
        <w:pStyle w:val="ListParagraph"/>
        <w:numPr>
          <w:ilvl w:val="0"/>
          <w:numId w:val="4"/>
        </w:numPr>
      </w:pPr>
      <w:r>
        <w:t>Business Professionals of America</w:t>
      </w:r>
      <w:r w:rsidR="00AB6824" w:rsidRPr="00AB6824">
        <w:br/>
        <w:t>  </w:t>
      </w:r>
    </w:p>
    <w:p w14:paraId="003C9E43" w14:textId="4CA068E3" w:rsidR="00AB6824" w:rsidRPr="005C5D33" w:rsidRDefault="00D2305C" w:rsidP="00AB68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Community Service</w:t>
      </w:r>
    </w:p>
    <w:p w14:paraId="4023CC78" w14:textId="261A1260" w:rsidR="00AB6824" w:rsidRDefault="005C5D33" w:rsidP="005C5D33">
      <w:pPr>
        <w:pStyle w:val="ListParagraph"/>
        <w:numPr>
          <w:ilvl w:val="0"/>
          <w:numId w:val="4"/>
        </w:numPr>
      </w:pPr>
      <w:r w:rsidRPr="005C5D33">
        <w:t>Wags &amp; Whiskers Animal Rescue</w:t>
      </w:r>
      <w:r w:rsidR="00AB6824" w:rsidRPr="005C5D33">
        <w:rPr>
          <w:rFonts w:ascii="Arial" w:hAnsi="Arial" w:cs="Arial"/>
        </w:rPr>
        <w:t> </w:t>
      </w:r>
      <w:r w:rsidR="00AB6824" w:rsidRPr="00AB6824">
        <w:t> </w:t>
      </w:r>
    </w:p>
    <w:p w14:paraId="15AEB80E" w14:textId="77777777" w:rsidR="005C5D33" w:rsidRPr="00AB6824" w:rsidRDefault="005C5D33" w:rsidP="005C5D33">
      <w:pPr>
        <w:pStyle w:val="ListParagraph"/>
        <w:ind w:left="761"/>
      </w:pPr>
    </w:p>
    <w:p w14:paraId="075B18DA" w14:textId="6F798327" w:rsidR="00AB6824" w:rsidRPr="005C5D33" w:rsidRDefault="00AB6824" w:rsidP="00AB6824">
      <w:pPr>
        <w:rPr>
          <w:sz w:val="28"/>
          <w:szCs w:val="28"/>
        </w:rPr>
      </w:pPr>
      <w:r w:rsidRPr="005C5D33">
        <w:rPr>
          <w:b/>
          <w:bCs/>
          <w:sz w:val="28"/>
          <w:szCs w:val="28"/>
        </w:rPr>
        <w:t>Education</w:t>
      </w:r>
      <w:r w:rsidRPr="005C5D33">
        <w:rPr>
          <w:sz w:val="28"/>
          <w:szCs w:val="28"/>
        </w:rPr>
        <w:t> </w:t>
      </w:r>
    </w:p>
    <w:p w14:paraId="2718678B" w14:textId="056808C8" w:rsidR="00AB6824" w:rsidRPr="00AB6824" w:rsidRDefault="00AB6824" w:rsidP="00AB6824">
      <w:r w:rsidRPr="00D2305C">
        <w:t>University of Minnesota Duluth</w:t>
      </w:r>
      <w:r w:rsidRPr="00AB6824">
        <w:t> </w:t>
      </w:r>
      <w:proofErr w:type="spellStart"/>
      <w:r w:rsidRPr="00AB6824">
        <w:t>Labovitz</w:t>
      </w:r>
      <w:proofErr w:type="spellEnd"/>
      <w:r w:rsidRPr="00AB6824">
        <w:t xml:space="preserve"> School of Business &amp; Economics</w:t>
      </w:r>
      <w:r w:rsidRPr="00AB6824">
        <w:rPr>
          <w:rFonts w:ascii="Arial" w:hAnsi="Arial" w:cs="Arial"/>
        </w:rPr>
        <w:t> </w:t>
      </w:r>
      <w:r w:rsidRPr="00AB6824">
        <w:t> </w:t>
      </w:r>
    </w:p>
    <w:p w14:paraId="6E491390" w14:textId="59E94383" w:rsidR="00AB6824" w:rsidRPr="00AB6824" w:rsidRDefault="00AB6824" w:rsidP="00AB6824">
      <w:r w:rsidRPr="00AB6824">
        <w:t>Bachelor of Business Administration, Marketing</w:t>
      </w:r>
      <w:r w:rsidR="00F2696F">
        <w:t xml:space="preserve"> concentration, </w:t>
      </w:r>
      <w:r w:rsidR="00F2696F" w:rsidRPr="00AB6824">
        <w:t>May</w:t>
      </w:r>
      <w:r w:rsidRPr="00AB6824">
        <w:t xml:space="preserve"> 2027 </w:t>
      </w:r>
    </w:p>
    <w:p w14:paraId="048073E0" w14:textId="77777777" w:rsidR="00AB6824" w:rsidRPr="00AB6824" w:rsidRDefault="00AB6824" w:rsidP="00AB6824">
      <w:r w:rsidRPr="00AB6824">
        <w:t> </w:t>
      </w:r>
    </w:p>
    <w:p w14:paraId="08EA4E45" w14:textId="791D716F" w:rsidR="00AB6824" w:rsidRPr="00D2305C" w:rsidRDefault="00AB6824" w:rsidP="00AB6824">
      <w:r w:rsidRPr="00D2305C">
        <w:t>Rosemount Senior High School</w:t>
      </w:r>
      <w:r w:rsidR="00D2305C" w:rsidRPr="00D2305C">
        <w:t>, June 2023</w:t>
      </w:r>
    </w:p>
    <w:sectPr w:rsidR="00AB6824" w:rsidRPr="00D2305C" w:rsidSect="00D4561A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05484"/>
    <w:multiLevelType w:val="hybridMultilevel"/>
    <w:tmpl w:val="4D2C0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E43261"/>
    <w:multiLevelType w:val="hybridMultilevel"/>
    <w:tmpl w:val="03122A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E455739"/>
    <w:multiLevelType w:val="hybridMultilevel"/>
    <w:tmpl w:val="DCB48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BC122A"/>
    <w:multiLevelType w:val="hybridMultilevel"/>
    <w:tmpl w:val="31BEB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873056"/>
    <w:multiLevelType w:val="hybridMultilevel"/>
    <w:tmpl w:val="2856F756"/>
    <w:lvl w:ilvl="0" w:tplc="0409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num w:numId="1" w16cid:durableId="384378944">
    <w:abstractNumId w:val="1"/>
  </w:num>
  <w:num w:numId="2" w16cid:durableId="46152286">
    <w:abstractNumId w:val="3"/>
  </w:num>
  <w:num w:numId="3" w16cid:durableId="509565632">
    <w:abstractNumId w:val="0"/>
  </w:num>
  <w:num w:numId="4" w16cid:durableId="1997604379">
    <w:abstractNumId w:val="4"/>
  </w:num>
  <w:num w:numId="5" w16cid:durableId="19297754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824"/>
    <w:rsid w:val="000545D1"/>
    <w:rsid w:val="00155440"/>
    <w:rsid w:val="00170E57"/>
    <w:rsid w:val="0029016E"/>
    <w:rsid w:val="00380C30"/>
    <w:rsid w:val="00495E11"/>
    <w:rsid w:val="005C5D33"/>
    <w:rsid w:val="005D5014"/>
    <w:rsid w:val="0063353A"/>
    <w:rsid w:val="008A192C"/>
    <w:rsid w:val="009479C7"/>
    <w:rsid w:val="009D42BE"/>
    <w:rsid w:val="00A76A45"/>
    <w:rsid w:val="00AB6824"/>
    <w:rsid w:val="00AC6656"/>
    <w:rsid w:val="00B05EDC"/>
    <w:rsid w:val="00B81113"/>
    <w:rsid w:val="00BC28CA"/>
    <w:rsid w:val="00D2305C"/>
    <w:rsid w:val="00D4561A"/>
    <w:rsid w:val="00E56A53"/>
    <w:rsid w:val="00F2696F"/>
    <w:rsid w:val="00F60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4DC58"/>
  <w15:chartTrackingRefBased/>
  <w15:docId w15:val="{7F957204-4A90-499B-9319-716E55A9D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8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8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8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8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8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8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8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8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68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68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sabelle4seepersaud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Seepersaud</dc:creator>
  <cp:keywords/>
  <dc:description/>
  <cp:lastModifiedBy>Isabelle G Seepersaud</cp:lastModifiedBy>
  <cp:revision>3</cp:revision>
  <dcterms:created xsi:type="dcterms:W3CDTF">2025-10-20T01:00:00Z</dcterms:created>
  <dcterms:modified xsi:type="dcterms:W3CDTF">2025-10-20T01:01:00Z</dcterms:modified>
</cp:coreProperties>
</file>