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D004E" w14:textId="77777777" w:rsidR="005B675D" w:rsidRDefault="003F7148">
      <w:proofErr w:type="spellStart"/>
      <w:r>
        <w:t>Nucypher</w:t>
      </w:r>
      <w:proofErr w:type="spellEnd"/>
      <w:r>
        <w:t xml:space="preserve"> setup steps</w:t>
      </w:r>
    </w:p>
    <w:p w14:paraId="68719231" w14:textId="77777777" w:rsidR="003F7148" w:rsidRDefault="003F7148"/>
    <w:p w14:paraId="6802442E" w14:textId="77777777" w:rsidR="003F7148" w:rsidRPr="003F7148" w:rsidRDefault="003F7148" w:rsidP="003F71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clone https://github.com/nucypher/nucypher.git  # clone </w:t>
      </w:r>
      <w:proofErr w:type="spell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NuCypher</w:t>
      </w:r>
      <w:proofErr w:type="spell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repository cd </w:t>
      </w:r>
      <w:proofErr w:type="spell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nucypher</w:t>
      </w:r>
      <w:proofErr w:type="spell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checkout federated  # We need a federated branch which isn't using </w:t>
      </w:r>
      <w:proofErr w:type="spell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blockchain</w:t>
      </w:r>
      <w:proofErr w:type="spell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pipenv</w:t>
      </w:r>
      <w:proofErr w:type="spell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install --</w:t>
      </w:r>
      <w:proofErr w:type="spell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dev</w:t>
      </w:r>
      <w:proofErr w:type="spell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--three --skip-lock </w:t>
      </w:r>
      <w:proofErr w:type="spell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pipenv</w:t>
      </w:r>
      <w:proofErr w:type="spell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shell pip3 install -e . # </w:t>
      </w:r>
      <w:proofErr w:type="gram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ok</w:t>
      </w:r>
      <w:proofErr w:type="gram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, now you have </w:t>
      </w:r>
      <w:proofErr w:type="spell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nucypher</w:t>
      </w:r>
      <w:proofErr w:type="spell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installed in virtual environment  # prepare to run several nodes locally cd examples </w:t>
      </w:r>
      <w:proofErr w:type="spell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examples-runtime-</w:t>
      </w:r>
      <w:proofErr w:type="spell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cruft</w:t>
      </w:r>
      <w:proofErr w:type="spell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# run the following in several terminals python3 run_ursula_with_rest_and_dht_but_no_mining.py 3500  # &lt;- seed node python3 run_ursula_with_rest_and_dht_but_no_mining.py 3501 3500 python3 run_ursula_with_rest_and_dht_but_no_mining.py 3502 3500  # now get some text to re-encrypt and run the demo </w:t>
      </w:r>
      <w:proofErr w:type="spellStart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wget</w:t>
      </w:r>
      <w:proofErr w:type="spellEnd"/>
      <w:r w:rsidRPr="003F7148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https://www.gutenberg.org/files/2701/old/moby10b.txt python3 finnegans-wake-federated.py moby10b.txt 3501</w:t>
      </w:r>
    </w:p>
    <w:p w14:paraId="39FE8582" w14:textId="77777777" w:rsidR="003F7148" w:rsidRDefault="003F7148"/>
    <w:p w14:paraId="74549C2C" w14:textId="77777777" w:rsidR="003F7148" w:rsidRDefault="003F7148">
      <w:r>
        <w:t xml:space="preserve">Reference - </w:t>
      </w:r>
      <w:hyperlink r:id="rId5" w:history="1">
        <w:r w:rsidRPr="003C318B">
          <w:rPr>
            <w:rStyle w:val="Hyperlink"/>
          </w:rPr>
          <w:t>https://github.com/nucypher/ethindia-2018</w:t>
        </w:r>
      </w:hyperlink>
    </w:p>
    <w:p w14:paraId="6CF83CEB" w14:textId="77777777" w:rsidR="003F7148" w:rsidRDefault="003F7148"/>
    <w:p w14:paraId="364126FC" w14:textId="118F6A04" w:rsidR="003F7148" w:rsidRDefault="000816EA">
      <w:r>
        <w:t xml:space="preserve">Demonstration - </w:t>
      </w:r>
      <w:r w:rsidRPr="000816EA">
        <w:t>https://www.youtube.com/watch</w:t>
      </w:r>
      <w:proofErr w:type="gramStart"/>
      <w:r w:rsidRPr="000816EA">
        <w:t>?v</w:t>
      </w:r>
      <w:proofErr w:type="gramEnd"/>
      <w:r w:rsidRPr="000816EA">
        <w:t>=0-AiUsoNZNQ&amp;feature=youtu.be</w:t>
      </w:r>
      <w:bookmarkStart w:id="0" w:name="_GoBack"/>
      <w:bookmarkEnd w:id="0"/>
    </w:p>
    <w:p w14:paraId="7C816085" w14:textId="77777777" w:rsidR="003F7148" w:rsidRDefault="003F7148"/>
    <w:p w14:paraId="0A60B964" w14:textId="77777777" w:rsidR="003F7148" w:rsidRDefault="003F7148"/>
    <w:sectPr w:rsidR="003F7148" w:rsidSect="005B67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148"/>
    <w:rsid w:val="000551BB"/>
    <w:rsid w:val="000816EA"/>
    <w:rsid w:val="003F7148"/>
    <w:rsid w:val="005B675D"/>
    <w:rsid w:val="00F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C1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14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7148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1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14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7148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9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ucypher/ethindia-201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4</cp:revision>
  <dcterms:created xsi:type="dcterms:W3CDTF">2018-08-12T09:55:00Z</dcterms:created>
  <dcterms:modified xsi:type="dcterms:W3CDTF">2018-08-12T09:58:00Z</dcterms:modified>
</cp:coreProperties>
</file>