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8F3AE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Chapter1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アジャイル開発の世界　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</w:p>
    <w:p w14:paraId="1AA94656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AFC08D6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◆進化する</w:t>
      </w: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IT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企業「ソフトウェアを取り巻く環境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➀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14:paraId="61EBF167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398D968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◎成長し続ける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IT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市場</w:t>
      </w:r>
    </w:p>
    <w:p w14:paraId="09D92E38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ソフトウェア業の年間</w:t>
      </w:r>
      <w:proofErr w:type="gramStart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売り上げ高</w:t>
      </w:r>
      <w:proofErr w:type="gramEnd"/>
    </w:p>
    <w:p w14:paraId="6BCEE01A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経済産業省</w:t>
      </w:r>
    </w:p>
    <w:p w14:paraId="7A782367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特定サービス産業実体調査報告書</w:t>
      </w:r>
    </w:p>
    <w:p w14:paraId="6DF31E13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https://www.meti.go.jp/statistics/tyo/tokusabizi/result-1.html</w:t>
      </w:r>
    </w:p>
    <w:p w14:paraId="22D5C241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によれば</w:t>
      </w:r>
    </w:p>
    <w:p w14:paraId="7D89FB1F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平成２５年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139,282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億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】円</w:t>
      </w:r>
    </w:p>
    <w:p w14:paraId="3173C75A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平成３０年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148,401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億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】円</w:t>
      </w:r>
    </w:p>
    <w:p w14:paraId="41B3A189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売上げの背景として</w:t>
      </w:r>
    </w:p>
    <w:p w14:paraId="2348D672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・【イ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ンターネット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】の普及による【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消費者行動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】の変化</w:t>
      </w:r>
    </w:p>
    <w:p w14:paraId="3C578671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・決済の【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電子化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</w:t>
      </w:r>
    </w:p>
    <w:p w14:paraId="04CD6B48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・ポイントカードの【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アプリ化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</w:t>
      </w:r>
    </w:p>
    <w:p w14:paraId="57994E8B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・紙とハンコによる手続きが【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ペーパーレス化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</w:t>
      </w:r>
    </w:p>
    <w:p w14:paraId="2F671CD7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1CA1EA0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DX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デジタルトランスフォーメーション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）への注力</w:t>
      </w:r>
    </w:p>
    <w:p w14:paraId="6205B4A4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DX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の定義</w:t>
      </w:r>
    </w:p>
    <w:p w14:paraId="0FEFF396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提唱年：【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２００４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】年</w:t>
      </w:r>
    </w:p>
    <w:p w14:paraId="03608C93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提唱者：スウェーデンのウメオ大学　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エリック・ストルターマン教授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</w:t>
      </w:r>
    </w:p>
    <w:p w14:paraId="29FD9708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IT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道具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】として活用するだけでなく、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IT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により【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ビジネスや生活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】を変革させていくこと</w:t>
      </w:r>
    </w:p>
    <w:p w14:paraId="0097C728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DX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が実現するのは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IT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を前提とした新しい【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プロセス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】や【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ビジネス】</w:t>
      </w:r>
    </w:p>
    <w:p w14:paraId="59BFF450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14:paraId="340C9667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IT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を中心に変化するビジネス環境</w:t>
      </w:r>
    </w:p>
    <w:p w14:paraId="61F2BD97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音楽配信サービスの普及やカーシェアビジネスの拡大からわかるように、消費者の行動は【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所有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】（音楽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CD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、クルマ）から【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サービス利用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】（音楽ストリーミング、カーシェア）へとシフトしている。</w:t>
      </w:r>
    </w:p>
    <w:p w14:paraId="38603155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こういった変化の原動力となっているのが【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IT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】の普及である。配信システムやシェアリングの管理は【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IT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】なしに成立することは難しい。</w:t>
      </w:r>
    </w:p>
    <w:p w14:paraId="5D515DCC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IT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】がビジネスの中心となる流れは今後も続き、その変化の流れも早くなっていく。</w:t>
      </w:r>
    </w:p>
    <w:p w14:paraId="158845BC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7E802FB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AC72E2E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◆ビジネスモデルの変化「ソフトウェアを取り巻く環境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➁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14:paraId="164349C5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インターネットと携帯端末の普及によりソフトウェアの【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ビジネスモデル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】が変化している。</w:t>
      </w:r>
    </w:p>
    <w:p w14:paraId="2E71C0BE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具体的には、【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サブスクリプションビジネス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】の台頭。</w:t>
      </w:r>
    </w:p>
    <w:p w14:paraId="5CFBF903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サブスクリプション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】とはビジネスモデルの一種で、顧客が【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サービスや商品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】の利用期間に応じて料金を支払う方式。</w:t>
      </w:r>
    </w:p>
    <w:p w14:paraId="498CC693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8AAD11E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◎「売り切り型」開発からの脱却</w:t>
      </w:r>
    </w:p>
    <w:p w14:paraId="0C252BF7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従来のソフトウェア開発</w:t>
      </w:r>
    </w:p>
    <w:p w14:paraId="091461D3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リリースする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】ことがゴール</w:t>
      </w:r>
    </w:p>
    <w:p w14:paraId="6DF98CE1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👇</w:t>
      </w:r>
    </w:p>
    <w:p w14:paraId="199E7A8B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現在</w:t>
      </w:r>
    </w:p>
    <w:p w14:paraId="6FCFE210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インターネット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】の普及により、リリース後の【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アップデート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】が可能となった。</w:t>
      </w:r>
    </w:p>
    <w:p w14:paraId="1520692A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👇</w:t>
      </w:r>
    </w:p>
    <w:p w14:paraId="176F3292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ユーザの反応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】をプロダクトに反映しながら【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改善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】し、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ビジネス価値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を向上させ続ける必要がでてきた</w:t>
      </w:r>
    </w:p>
    <w:p w14:paraId="1FF3DB5D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9334DD5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◎サブスクリプションビジネス</w:t>
      </w:r>
    </w:p>
    <w:p w14:paraId="703DD66B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サブスクリプション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】とはビジネスモデルの一種で、顧客が【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サービスや商品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】の利用期間に応じて料金を支払う方式。</w:t>
      </w:r>
    </w:p>
    <w:p w14:paraId="0F57B23F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14:paraId="325DD99A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サブスクリプションのメリット</w:t>
      </w:r>
    </w:p>
    <w:p w14:paraId="5571C40F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ユーザ側</w:t>
      </w:r>
    </w:p>
    <w:p w14:paraId="087B487F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自分にとって必要なサービスであるか見極めるための【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コスト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】が小さい</w:t>
      </w:r>
    </w:p>
    <w:p w14:paraId="7C98E9D4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提供側</w:t>
      </w:r>
    </w:p>
    <w:p w14:paraId="114F64FA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サービスをユーザが気に入れば【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継続的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】な収入源となる</w:t>
      </w:r>
    </w:p>
    <w:p w14:paraId="2DE18125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F24365E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提供側に求められること</w:t>
      </w:r>
    </w:p>
    <w:p w14:paraId="6B468A63" w14:textId="5425B41B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サブスクリプションビジネスでは【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ユーザー体験の向上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】、追加機能といった【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継続</w:t>
      </w:r>
      <w:r w:rsidR="00867C1B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的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】なサービス向上が求められていく。</w:t>
      </w:r>
    </w:p>
    <w:p w14:paraId="0C37FACB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A9CF6C4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UX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ユーザー体験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）の追求</w:t>
      </w:r>
    </w:p>
    <w:p w14:paraId="52B39FCF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UX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の定義</w:t>
      </w:r>
    </w:p>
    <w:p w14:paraId="5006A389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ユーザーが【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サービス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】を利用して得られる【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体験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</w:t>
      </w:r>
    </w:p>
    <w:p w14:paraId="29BCA8B8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👉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UX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UI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の関係</w:t>
      </w:r>
    </w:p>
    <w:p w14:paraId="45A16E8A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図</w:t>
      </w:r>
    </w:p>
    <w:p w14:paraId="5D1A79D9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◎ユーザーにとって必要なソフトウェアであり続けるために</w:t>
      </w:r>
    </w:p>
    <w:p w14:paraId="5BC1723E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・ソフトウェアのビジネスは【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売り切り型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】から【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継続的に価値を提供し続ける形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】へ変化している</w:t>
      </w:r>
    </w:p>
    <w:p w14:paraId="27488A65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👇</w:t>
      </w:r>
    </w:p>
    <w:p w14:paraId="24F1FE50" w14:textId="145CEB32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・ユーザにとって必要なソフトウェアであり続けるために【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リリース後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】に開発を継続、サービス向上していくことが必要</w:t>
      </w:r>
    </w:p>
    <w:p w14:paraId="72B610AF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・「今市場に求められているソフトウェア」を【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タイムリー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】に市場へ届けることが必要</w:t>
      </w:r>
    </w:p>
    <w:p w14:paraId="4DAB10AB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👇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そのために</w:t>
      </w:r>
    </w:p>
    <w:p w14:paraId="36AB5D25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・タイムリーな開発を実現するためには【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企画と開発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】が一体となりユーザにとって【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価値ある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】ものを創造していくことが必要</w:t>
      </w:r>
    </w:p>
    <w:p w14:paraId="672112EE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👉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ユーザの期待に応えられる組織</w:t>
      </w:r>
    </w:p>
    <w:p w14:paraId="7AE02107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図</w:t>
      </w:r>
    </w:p>
    <w:p w14:paraId="03601151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7850900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◆見えるソフトウェア、見えないソフトウェア「さまざまなソフトウェアの形」（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P22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</w:t>
      </w:r>
    </w:p>
    <w:p w14:paraId="65B6FDCB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◎「見えるソフトウェア」とは？</w:t>
      </w:r>
    </w:p>
    <w:p w14:paraId="383348D0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「見えるソフトウェア」の定義</w:t>
      </w:r>
    </w:p>
    <w:p w14:paraId="227D14E7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ユーザが【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直接触ること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】ができるソフトウェア。</w:t>
      </w:r>
    </w:p>
    <w:p w14:paraId="3397A461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例えば、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Web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システムにおける「【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フロントエンドアプリケーション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】」</w:t>
      </w:r>
    </w:p>
    <w:p w14:paraId="5B89FB7F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👇</w:t>
      </w:r>
    </w:p>
    <w:p w14:paraId="5782244E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厳しい競争にさらされているため、サービス自体を【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改良し続けていく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】ことが求められる</w:t>
      </w:r>
    </w:p>
    <w:p w14:paraId="36B7B721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◎「見えないソフトウェア」とは？</w:t>
      </w:r>
    </w:p>
    <w:p w14:paraId="40F92AF4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「見えないソフトウェア」の定義</w:t>
      </w:r>
    </w:p>
    <w:p w14:paraId="31F1B4CC" w14:textId="30BADFFA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サービス提供者側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】が管理するサーバ上で動作する、【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ユーザ</w:t>
      </w:r>
      <w:r w:rsidR="00867C1B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ー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】が直接には触れることがないソフトウェア。</w:t>
      </w:r>
    </w:p>
    <w:p w14:paraId="20B1CE01" w14:textId="2CDA504F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例えば、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Web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システムにおける「【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サーバサ</w:t>
      </w:r>
      <w:r w:rsidR="00867C1B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イ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ドアプリケーション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】」</w:t>
      </w:r>
    </w:p>
    <w:p w14:paraId="6038B24F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◎サービス向上はシステム全体で実現する</w:t>
      </w:r>
    </w:p>
    <w:p w14:paraId="7A1D7882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見えるソフトウェア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】と【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見えないソフトウェア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】を１つのシステムとして捉え開発していくことが必要</w:t>
      </w:r>
    </w:p>
    <w:p w14:paraId="57A4FE13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👉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見えるソフトウェアと見えないソフトウェアでシステムを形成</w:t>
      </w:r>
    </w:p>
    <w:p w14:paraId="6FB3F97D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図</w:t>
      </w:r>
    </w:p>
    <w:p w14:paraId="66772166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34942F7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◆ユーザとソフトウェアの関わり「</w:t>
      </w:r>
      <w:proofErr w:type="spellStart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SoR</w:t>
      </w:r>
      <w:proofErr w:type="spellEnd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SoE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Sol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」（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P24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</w:t>
      </w:r>
    </w:p>
    <w:p w14:paraId="2C9AA957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◎顧客とエンゲージメント獲得の重要性</w:t>
      </w:r>
    </w:p>
    <w:p w14:paraId="445F3D82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EC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電子商取引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】。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Amazon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、楽天など）のように【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エンドユーザー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】と直接やりとりをし、その関係性をはぐくんでいくようなシステムでは、エンゲージメント、すなわち「【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つながり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】」を得ることが大切</w:t>
      </w:r>
    </w:p>
    <w:p w14:paraId="14C778F9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👇</w:t>
      </w:r>
    </w:p>
    <w:p w14:paraId="4378ACA4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エンゲージメントを強化するためには、【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顧客の課題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】に基づいた解決策を提示し、実際に利用したユーザから【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フィードバック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】をもらい、ソフトウェアを改良していく　⇒　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SoE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Systems of Engagement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】）</w:t>
      </w:r>
    </w:p>
    <w:p w14:paraId="0783F4A9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◎安定と信頼が求められるシステム</w:t>
      </w:r>
    </w:p>
    <w:p w14:paraId="6C4DAC24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安定性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】、【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信頼性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】が求められるシステムは</w:t>
      </w:r>
      <w:proofErr w:type="spellStart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SoR</w:t>
      </w:r>
      <w:proofErr w:type="spellEnd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Systems of Records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】）と呼ばれている</w:t>
      </w:r>
    </w:p>
    <w:p w14:paraId="7AD1DC7B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👉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SoE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</w:t>
      </w:r>
      <w:proofErr w:type="spellStart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SoR</w:t>
      </w:r>
      <w:proofErr w:type="spellEnd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の違い</w:t>
      </w:r>
    </w:p>
    <w:p w14:paraId="6004612E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図</w:t>
      </w:r>
    </w:p>
    <w:p w14:paraId="2310FD5A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◎顧客インサイトを考察しよう</w:t>
      </w:r>
    </w:p>
    <w:p w14:paraId="5DD41ECA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顧客インサイトとは</w:t>
      </w:r>
    </w:p>
    <w:p w14:paraId="2DAE14F5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エンゲージメントを高めるための重要な手段の１つが、【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ユーザの声を直接聞く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】こと</w:t>
      </w:r>
    </w:p>
    <w:p w14:paraId="0A66D239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👇</w:t>
      </w:r>
    </w:p>
    <w:p w14:paraId="259B98AB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ユーザ自身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】が気づいていない本音や動機をサービス利用に結びつける</w:t>
      </w:r>
    </w:p>
    <w:p w14:paraId="5D3CA84B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👇</w:t>
      </w:r>
    </w:p>
    <w:p w14:paraId="7B112CB8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顧客インサイト</w:t>
      </w:r>
    </w:p>
    <w:p w14:paraId="5CED8920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👉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顧客インサイト</w:t>
      </w:r>
    </w:p>
    <w:p w14:paraId="1FB27B40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図</w:t>
      </w:r>
    </w:p>
    <w:p w14:paraId="1D2F0BF0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◎顧客インサイトを得る仕組み</w:t>
      </w:r>
    </w:p>
    <w:p w14:paraId="30E9A6D1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proofErr w:type="spellStart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SoI</w:t>
      </w:r>
      <w:proofErr w:type="spellEnd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Systems of Insight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】）</w:t>
      </w:r>
    </w:p>
    <w:p w14:paraId="0EB17559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実際に顧客がとった【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行動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】の分析を行い、とるべき【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行動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】を示す仕組み。</w:t>
      </w:r>
    </w:p>
    <w:p w14:paraId="48EF8D81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   SoE</w:t>
      </w:r>
    </w:p>
    <w:p w14:paraId="29147438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ユーザがどう操作したかなどの記録を直接得ることができる</w:t>
      </w:r>
    </w:p>
    <w:p w14:paraId="10BB4078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proofErr w:type="spellStart"/>
      <w:r w:rsidRPr="00D33B6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SoR</w:t>
      </w:r>
      <w:proofErr w:type="spellEnd"/>
    </w:p>
    <w:p w14:paraId="7AA4F0F0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サービス利用者全体の傾向などを分析することができる</w:t>
      </w:r>
    </w:p>
    <w:p w14:paraId="24BC33FB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SoE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】、【</w:t>
      </w:r>
      <w:proofErr w:type="spellStart"/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SoR</w:t>
      </w:r>
      <w:proofErr w:type="spellEnd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】双方から得られるデータをもとに【</w:t>
      </w:r>
      <w:proofErr w:type="spellStart"/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SoI</w:t>
      </w:r>
      <w:proofErr w:type="spellEnd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】で分析を行い、ユーザに対して【</w:t>
      </w:r>
      <w:r w:rsidRPr="00F21B20">
        <w:rPr>
          <w:rFonts w:cs="Fira Code" w:hint="eastAsia"/>
          <w:bCs/>
          <w:color w:val="EE0000"/>
          <w:kern w:val="0"/>
          <w:szCs w:val="28"/>
          <w:shd w:val="clear" w:color="auto" w:fill="FFFFFF"/>
          <w:lang w:eastAsia="ja-JP"/>
        </w:rPr>
        <w:t>新しい価値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】を提供していく</w:t>
      </w:r>
    </w:p>
    <w:p w14:paraId="6322E359" w14:textId="77777777" w:rsidR="00D33B65" w:rsidRPr="00D33B65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D33B65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👉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SoE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proofErr w:type="spellStart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SoR</w:t>
      </w:r>
      <w:proofErr w:type="spellEnd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proofErr w:type="spellStart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SoI</w:t>
      </w:r>
      <w:proofErr w:type="spellEnd"/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の関係</w:t>
      </w:r>
    </w:p>
    <w:p w14:paraId="4C78ABE4" w14:textId="77777777" w:rsidR="005306CC" w:rsidRPr="005306CC" w:rsidRDefault="00D33B65" w:rsidP="00D33B6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  </w:t>
      </w:r>
      <w:r w:rsidRPr="00D33B6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図</w:t>
      </w:r>
    </w:p>
    <w:sectPr w:rsidR="005306CC" w:rsidRPr="005306CC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012C1" w14:textId="77777777" w:rsidR="00320C06" w:rsidRDefault="00320C06">
      <w:r>
        <w:separator/>
      </w:r>
    </w:p>
  </w:endnote>
  <w:endnote w:type="continuationSeparator" w:id="0">
    <w:p w14:paraId="0E2802C0" w14:textId="77777777" w:rsidR="00320C06" w:rsidRDefault="0032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ont468">
    <w:altName w:val="SimSun"/>
    <w:panose1 w:val="020B0604020202020204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panose1 w:val="020B0604020202020204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7E2AA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33B6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CBF15" w14:textId="77777777" w:rsidR="00320C06" w:rsidRDefault="00320C06">
      <w:r>
        <w:separator/>
      </w:r>
    </w:p>
  </w:footnote>
  <w:footnote w:type="continuationSeparator" w:id="0">
    <w:p w14:paraId="1AFB6986" w14:textId="77777777" w:rsidR="00320C06" w:rsidRDefault="00320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18746" w14:textId="77777777" w:rsidR="00461FE9" w:rsidRDefault="004B32D7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アジャイル開発</w:t>
    </w:r>
  </w:p>
  <w:p w14:paraId="15FF43B3" w14:textId="77777777" w:rsidR="006B7B8D" w:rsidRDefault="006B7B8D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Chapter1</w:t>
    </w:r>
    <w:r>
      <w:rPr>
        <w:rFonts w:hint="eastAsia"/>
        <w:color w:val="4F81BD"/>
        <w:sz w:val="36"/>
        <w:szCs w:val="36"/>
        <w:lang w:eastAsia="ja-JP"/>
      </w:rPr>
      <w:t xml:space="preserve">　アジャイル開発の世界　</w:t>
    </w:r>
    <w:r>
      <w:rPr>
        <w:rFonts w:hint="eastAsia"/>
        <w:color w:val="4F81BD"/>
        <w:sz w:val="36"/>
        <w:szCs w:val="36"/>
        <w:lang w:eastAsia="ja-JP"/>
      </w:rPr>
      <w:t>Output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4380896">
    <w:abstractNumId w:val="0"/>
  </w:num>
  <w:num w:numId="2" w16cid:durableId="1453329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DCD"/>
    <w:rsid w:val="00097C15"/>
    <w:rsid w:val="000B50D8"/>
    <w:rsid w:val="000B77E6"/>
    <w:rsid w:val="000D73AA"/>
    <w:rsid w:val="0012488B"/>
    <w:rsid w:val="001276EC"/>
    <w:rsid w:val="001325C8"/>
    <w:rsid w:val="001356BE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0C06"/>
    <w:rsid w:val="00324C59"/>
    <w:rsid w:val="003308D6"/>
    <w:rsid w:val="00335823"/>
    <w:rsid w:val="003B6D05"/>
    <w:rsid w:val="003F4DEE"/>
    <w:rsid w:val="00432A35"/>
    <w:rsid w:val="00435414"/>
    <w:rsid w:val="0045333C"/>
    <w:rsid w:val="00461FE9"/>
    <w:rsid w:val="004701F3"/>
    <w:rsid w:val="00484799"/>
    <w:rsid w:val="004B32D7"/>
    <w:rsid w:val="004E30EB"/>
    <w:rsid w:val="004E5C67"/>
    <w:rsid w:val="004F4D15"/>
    <w:rsid w:val="005107EA"/>
    <w:rsid w:val="005306CC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65C09"/>
    <w:rsid w:val="00681200"/>
    <w:rsid w:val="00697249"/>
    <w:rsid w:val="006B2AFA"/>
    <w:rsid w:val="006B7B8D"/>
    <w:rsid w:val="006D7868"/>
    <w:rsid w:val="006E49E1"/>
    <w:rsid w:val="007130BB"/>
    <w:rsid w:val="0073007A"/>
    <w:rsid w:val="007371F9"/>
    <w:rsid w:val="00777494"/>
    <w:rsid w:val="007B0020"/>
    <w:rsid w:val="007D6D36"/>
    <w:rsid w:val="00840289"/>
    <w:rsid w:val="00845DAA"/>
    <w:rsid w:val="008553A8"/>
    <w:rsid w:val="00867C1B"/>
    <w:rsid w:val="008878CF"/>
    <w:rsid w:val="008A0107"/>
    <w:rsid w:val="008D6FBD"/>
    <w:rsid w:val="008E1AAB"/>
    <w:rsid w:val="009059FF"/>
    <w:rsid w:val="00914C50"/>
    <w:rsid w:val="00944904"/>
    <w:rsid w:val="009614C6"/>
    <w:rsid w:val="009762C6"/>
    <w:rsid w:val="00987031"/>
    <w:rsid w:val="0099456B"/>
    <w:rsid w:val="009F598B"/>
    <w:rsid w:val="00A00337"/>
    <w:rsid w:val="00A15C5E"/>
    <w:rsid w:val="00A241BF"/>
    <w:rsid w:val="00A2467D"/>
    <w:rsid w:val="00A83BEE"/>
    <w:rsid w:val="00AA37C9"/>
    <w:rsid w:val="00AE64F9"/>
    <w:rsid w:val="00AF3AB9"/>
    <w:rsid w:val="00B036C8"/>
    <w:rsid w:val="00B115E1"/>
    <w:rsid w:val="00B15F3C"/>
    <w:rsid w:val="00BB277A"/>
    <w:rsid w:val="00BB2E76"/>
    <w:rsid w:val="00C14294"/>
    <w:rsid w:val="00C27111"/>
    <w:rsid w:val="00C50436"/>
    <w:rsid w:val="00C6757E"/>
    <w:rsid w:val="00C71C1F"/>
    <w:rsid w:val="00C73040"/>
    <w:rsid w:val="00C81E5B"/>
    <w:rsid w:val="00C8567C"/>
    <w:rsid w:val="00CC52B5"/>
    <w:rsid w:val="00CE678F"/>
    <w:rsid w:val="00CF6ED8"/>
    <w:rsid w:val="00D33B65"/>
    <w:rsid w:val="00D6479B"/>
    <w:rsid w:val="00D72473"/>
    <w:rsid w:val="00D8006C"/>
    <w:rsid w:val="00D96D1B"/>
    <w:rsid w:val="00D97990"/>
    <w:rsid w:val="00DE376C"/>
    <w:rsid w:val="00DF0798"/>
    <w:rsid w:val="00DF1C4B"/>
    <w:rsid w:val="00DF734E"/>
    <w:rsid w:val="00E051F7"/>
    <w:rsid w:val="00E2197F"/>
    <w:rsid w:val="00E32DD8"/>
    <w:rsid w:val="00E73181"/>
    <w:rsid w:val="00EC269F"/>
    <w:rsid w:val="00F0796C"/>
    <w:rsid w:val="00F1040B"/>
    <w:rsid w:val="00F21B20"/>
    <w:rsid w:val="00F30492"/>
    <w:rsid w:val="00F605BA"/>
    <w:rsid w:val="00F74EAC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5AEC22B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MS PGothic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7952A5A25B2543AB99BC9B879A46ED" ma:contentTypeVersion="12" ma:contentTypeDescription="新しいドキュメントを作成します。" ma:contentTypeScope="" ma:versionID="00b68e39924f37ea7b1a5acaf8857e0e">
  <xsd:schema xmlns:xsd="http://www.w3.org/2001/XMLSchema" xmlns:xs="http://www.w3.org/2001/XMLSchema" xmlns:p="http://schemas.microsoft.com/office/2006/metadata/properties" xmlns:ns2="098a3c11-7ac2-46ba-89ce-8b2d5c9f76f8" xmlns:ns3="04574505-c322-4981-8ebb-5d25af8d4de8" targetNamespace="http://schemas.microsoft.com/office/2006/metadata/properties" ma:root="true" ma:fieldsID="1760b117eeeff4f4de69ce8d4b9089c6" ns2:_="" ns3:_="">
    <xsd:import namespace="098a3c11-7ac2-46ba-89ce-8b2d5c9f76f8"/>
    <xsd:import namespace="04574505-c322-4981-8ebb-5d25af8d4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a3c11-7ac2-46ba-89ce-8b2d5c9f7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74505-c322-4981-8ebb-5d25af8d4de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a13cc97-cabb-4803-aebc-8ff13f4c6438}" ma:internalName="TaxCatchAll" ma:showField="CatchAllData" ma:web="04574505-c322-4981-8ebb-5d25af8d4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574505-c322-4981-8ebb-5d25af8d4de8" xsi:nil="true"/>
    <lcf76f155ced4ddcb4097134ff3c332f xmlns="098a3c11-7ac2-46ba-89ce-8b2d5c9f76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71AE0-7801-45C2-A1C7-8C05251A025E}"/>
</file>

<file path=customXml/itemProps3.xml><?xml version="1.0" encoding="utf-8"?>
<ds:datastoreItem xmlns:ds="http://schemas.openxmlformats.org/officeDocument/2006/customXml" ds:itemID="{58CCBF77-23B8-4756-8DAA-24C6C9241A79}"/>
</file>

<file path=customXml/itemProps4.xml><?xml version="1.0" encoding="utf-8"?>
<ds:datastoreItem xmlns:ds="http://schemas.openxmlformats.org/officeDocument/2006/customXml" ds:itemID="{215DD4DF-9B7F-4C9A-B7AF-1EF2194137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Agile</vt:lpstr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</dc:title>
  <dc:creator>student</dc:creator>
  <cp:lastModifiedBy>涼 左近</cp:lastModifiedBy>
  <cp:revision>5</cp:revision>
  <cp:lastPrinted>2018-09-22T07:01:00Z</cp:lastPrinted>
  <dcterms:created xsi:type="dcterms:W3CDTF">2020-10-27T01:30:00Z</dcterms:created>
  <dcterms:modified xsi:type="dcterms:W3CDTF">2025-09-01T05:50:00Z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0x0101009C7952A5A25B2543AB99BC9B879A46ED</vt:lpwstr>
  </property>
</Properties>
</file>