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معرض المنتجات ثلاثي الأبعاد - الكود الكامل</w:t>
      </w:r>
    </w:p>
    <w:p>
      <w:pPr>
        <w:pStyle w:val="Heading2"/>
        <w:pStyle w:val="MdHeading2"/>
      </w:pPr>
      <w:r>
        <w:t xml:space="preserve">📋 نظرة عامة على المشروع</w:t>
      </w:r>
    </w:p>
    <w:p>
      <w:pPr>
        <w:pStyle w:val="MdParagraph"/>
      </w:pPr>
      <w:r>
        <w:t xml:space="preserve">معرض منتجات احترافي يعرض منتجات ثلاثية الأبعاد بتقنيات Three.js متقدمة. يتضمن واجهة عربية حديثة مع نظام تقييمات وتسعير وسلة تسوق فعالة.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المتطلبات والتثبيت</w:t>
      </w:r>
    </w:p>
    <w:p>
      <w:pPr>
        <w:pStyle w:val="Heading3"/>
        <w:pStyle w:val="MdHeading3"/>
      </w:pPr>
      <w:r>
        <w:t xml:space="preserve">المتطلبات:</w:t>
      </w:r>
    </w:p>
    <w:p>
      <w:pPr>
        <w:pStyle w:val="MdListItem"/>
        <w:numPr>
          <w:ilvl w:val="0"/>
          <w:numId w:val="2"/>
        </w:numPr>
      </w:pPr>
      <w:r>
        <w:t xml:space="preserve">Node.js 18+</w:t>
      </w:r>
    </w:p>
    <w:p>
      <w:pPr>
        <w:pStyle w:val="MdListItem"/>
        <w:numPr>
          <w:ilvl w:val="0"/>
          <w:numId w:val="2"/>
        </w:numPr>
      </w:pPr>
      <w:r>
        <w:t xml:space="preserve">pnpm 10.4.1+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التثبيت: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تثبيت المكتبات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تشغيل خادم التطوير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بناء المشروع للإنتاج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تشغيل المشروع في الإنتاج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هيكل المشروع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3d_product_gallery/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client/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index.html                 # ملف HTML الرئيسي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main.tsx              # نقطة الدخول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App.tsx               # المكون الرئيسي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index.css             # الأنماط العامة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pages/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Home.tsx          # صفحة الرئيسية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NotFound.tsx      # صفحة 404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ProductViewer.tsx         # عارض ثلاثي الأبعاد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AdvancedProductViewer.tsx # عارض متقدم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3DShapes.tsx              # أشكال ثلاثية الأبعاد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AdvancedShapes.tsx        # أشكال متقدمة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ProductCard.tsx           # بطاقة المنتج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ProductDetails.tsx        # تفاصيل المنتج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FilterBar.tsx             # شريط التصفية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ui/                       # مكونات shadcn/ui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contexts/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ThemeContext.tsx  # سياق المظهر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hooks/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[hooks files]     # خطافات مخصصة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lib/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    └── utils.ts          # دوال مساعدة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public/                    # الملفات الثابتة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index.ts                   # خادم Express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shared/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const.ts                   # الثوابت المشتركة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                   # المكتبات والسكريبتات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vite.config.ts                 # إعدادات Vite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tsconfig.json                  # إعدادات TypeScript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components.json                # إعدادات shadcn/ui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الملفات الرئيسية</w:t>
      </w:r>
    </w:p>
    <w:p>
      <w:pPr>
        <w:pStyle w:val="Heading3"/>
        <w:pStyle w:val="MdHeading3"/>
      </w:pPr>
      <w:r>
        <w:t xml:space="preserve">1. client/index.html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doctype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"rtl"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head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charset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"UTF-8"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"viewport"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"width=device-width, initial-scale=1.0, maximum-scale=1"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&gt;معرض المنتجات ثلاثي الأبعاد&lt;/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"preconnect"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"https://fonts.googleapis.com"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"preconnect"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"https://fonts.gstatic.com"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crossorigin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"https://fonts.googleapis.com/css2?family=Sora:wght@400;500;600;700;800&amp;family=Inter:wght@400;500;600;700&amp;display=swap"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"stylesheet"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head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"root"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"module"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"/src/main.tsx"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defer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"%VITE_ANALYTICS_ENDPOINT%/umami"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data-website-id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"%VITE_ANALYTICS_WEBSITE_ID%"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client/src/main.tsx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createRoot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"react-dom/client"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"./App"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"./index.css"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(document.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getElementById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"root"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client/src/App.tsx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Toaster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"@/components/ui/sonner"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TooltipProvider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"@/components/ui/tooltip"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NotFound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"@/pages/NotFound"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Route, Switch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"wouter"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ErrorBoundary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"./components/ErrorBoundary"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ThemeProvider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"./contexts/ThemeContext"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Home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"./pages/Home"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Switch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Route 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{Home}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Route 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"/404"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{NotFound}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Final fallback route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Route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{NotFound}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Switch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ErrorBoundary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ThemeProvider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defaultTheme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"light"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switchable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TooltipProvider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Toaster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Router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TooltipProvider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ThemeProvider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ErrorBoundary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App;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client/src/components/AdvancedProductViewer.tsx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Canvas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'@react-three/fiber'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OrbitControls, PerspectiveCamera, Environment, Lightformer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'@react-three/drei'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Suspense,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AdvancedBox, AdvancedSphere, Torus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'./AdvancedShapes'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AdvancedProductViewerProps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productType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'cube'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'sphere'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'torus'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scale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onLoadComplete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LoadingFallback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justify-center h-full"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"animate-spin"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"w-12 h-12 border-4 border-primary/20 border-t-primary rounded-full"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AdvancedProductViewer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productType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'cube'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scale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'#3b82f6'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onLoadComplete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AdvancedProductViewerProps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h-full relative bg-gradient-to-br from-slate-50 to-slate-100 dark:from-slate-900 dark:to-slate-800"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LoadingFallback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Canvas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h-full"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dpr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gl={{ antialias: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alpha: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preserveDrawingBuffer: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onCreated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onLoadComplete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PerspectiveCamera makeDefault position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&lt;Suspense fallback={null}&gt;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&lt;Environment preset="studio"&gt;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&lt;Lightformer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intensity={2}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position={[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scale={[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rotation={[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&lt;/Environment&gt;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{productType === 'cube' &amp;&amp; &lt;AdvancedBox scale={scale} color={color}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{productType === 'sphere' &amp;&amp; &lt;AdvancedSphere scale={scale} color={color}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{productType === 'torus' &amp;&amp; &lt;Torus scale={scale} color={color}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&lt;/Suspense&gt;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&lt;OrbitControls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enableZoom={true}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enablePan={true}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autoRotate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autoRotateSpeed={3}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maxDistance={10}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minDistance={2}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&lt;/Canvas&gt;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client/src/components/AdvancedShapes.tsx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useRef, useEffect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Mesh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'three'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ShapeProps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scale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AdvancedBox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scale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'#3b82f6'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ShapeProps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meshRef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meshRef.current;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mesh)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handleMouseMove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MouseEvent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(event.clientX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window.innerWidth)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(event.clientY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window.innerHeight)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mesh.rotation.y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mesh.rotation.x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window.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'mousemove'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handleMouseMove);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removeEventListener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'mousemove'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handleMouseMove);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mesh 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{meshRef} scale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{scale}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boxGeometry 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&lt;meshStandardMaterial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color={color}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metalness={0.6}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roughness={0.2}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envMapIntensity={1}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&lt;/mesh&gt;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export function AdvancedSphere({ scale = 1, color = '#8b5cf6' }: ShapeProps)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const meshRef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meshRef.current;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return;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handleMouseMove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MouseEvent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(event.clientX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window.innerWidth)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(event.clientY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window.innerHeight)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mesh.rotation.y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mesh.rotation.x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window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'mousemove'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handleMouseMove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window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removeEventListener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'mousemove'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handleMouseMove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&lt;mesh ref={meshRef} scale={scale}&gt;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&lt;sphereGeometry args={[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&lt;meshStandardMaterial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color={color}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metalness={0.7}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roughness={0.15}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envMapIntensity={1}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&lt;/mesh&gt;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export function Torus({ scale = 1, color = '#06b6d4' }: ShapeProps)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const meshRef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meshRef.current;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return;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handleMouseMove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MouseEvent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(event.clientX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window.innerWidth)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(event.clientY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window.innerHeight)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mesh.rotation.y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mesh.rotation.x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window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'mousemove'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handleMouseMove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window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removeEventListener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'mousemove'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handleMouseMove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&lt;mesh ref={meshRef} scale={scale}&gt;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&lt;torusGeometry args={[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&lt;meshStandardMaterial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color={color}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metalness={0.5}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roughness={0.25}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envMapIntensity={1}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&lt;/mesh&gt;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client/src/components/ProductCard.tsx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Heart, Share2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'lucide-react'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ProductCardProps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originalPrice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reviews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isSelected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onAddToCart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originalPrice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reviews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isSelected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onAddToCart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ProductCardProps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isFavorited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setIsFavorited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originalPrice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(((originalPrice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price)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originalPrice)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{onSelect}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`group relative rounded-2xl overflow-hidden transition-all duration-300 cursor-pointer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isSelected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'ring-2 ring-primary shadow-2xl scale-105'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'hover:shadow-xl hover:scale-102'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Background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"absolute inset-0 bg-gradient-to-br from-slate-50 to-slate-100 dark:from-slate-900 dark:to-slate-800"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Product Preview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"relative h-64 flex items-center justify-center overflow-hidden"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"w-32 h-32 rounded-xl shadow-lg group-hover:scale-110 transition-transform duration-300"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backgroundColor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color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Discount Badge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discount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&gt; 0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"absolute top-4 right-4 bg-red-500 text-white px-3 py-1 rounded-full text-sm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-{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discount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Action Buttons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"absolute top-4 left-4 flex gap-2 opacity-0 group-hover:opacity-100 transition-opacity"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stopPropagation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setIsFavorited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isFavorited);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`p-2 rounded-full backdrop-blur transition-colors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isFavorited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'bg-red-500 text-white'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'bg-white/80 dark:bg-slate-800/80 text-foreground hover:bg-white'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Heart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{isFavorited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'currentColor'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'none'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e.stopPropagation()}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"p-2 rounded-full bg-white/80 dark:bg-slate-800/80 hover:bg-white transition-colors"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Share2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Info Section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"relative p-4 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Rating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(5)].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`text-lg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'⭐'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'☆'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({reviews} تقييم)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Name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 text-sm line-clamp-2 group-hover:text-primary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line-clamp-1 mt-1"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Price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items-baseline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 text-primary"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${price}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originalPrice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 line-through"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originalPrice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Add to Cart Button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stopPropagation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onAddToCart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{isSelected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'default'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'outline'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أضف إلى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السلة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client/src/components/ProductDetails.tsx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ChevronDown, Check, Truck, Shield, RotateCcw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'lucide-react'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ProductDetailsProps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originalPrice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reviews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inStock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ProductDetails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originalPrice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reviews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inStock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ProductDetailsProps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expandedSection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setExpandedSection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specifications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'المادة'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'معدن مطلي بطلاء فاخر'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'الأبعاد'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'10 × 10 × 10 سم'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'الوزن'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'500 غرام'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'الألوان المتاحة'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'أزرق، بنفسجي، سماوي'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benefits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icon: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Truck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"w-5 h-5"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'شحن مجاني'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'شحن مجاني للطلبات فوق 50 دولار'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icon: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Shield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"w-5 h-5"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'ضمان سنة'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'ضمان شامل لمدة سنة كاملة'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icon: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RotateCcw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"w-5 h-5"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'استرجاع سهل'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'استرجاع مجاني خلال 30 يوم'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Stock Status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`p-4 rounded-lg flex items-center gap-3 ${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inStock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'bg-green-50 dark:bg-green-950 text-green-900 dark:text-green-100'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'bg-red-50 dark:bg-red-950 text-red-900 dark:text-red-100'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Check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"w-5 h-5"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inStock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'متوفر في المخزون'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'غير متوفر حالياً'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Specifications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 border-border rounded-lg overflow-hidden"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setExpandedSection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expandedSection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'specs'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'specs'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flex items-center justify-between p-4 hover:bg-muted transition-colors"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المواصفات التقنية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ChevronDown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`w-5 h-5 transition-transform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expandedSection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'specs'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'rotate-180'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expandedSection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specs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"border-t border-border p-4 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specifications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{spec.label}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{spec.value}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Benefits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benefits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benefit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gap-3 p-3 rounded-lg bg-muted/50"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"text-primary flex-shrink-0"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{benefit.icon}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{benefit.title}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benefit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Reviews Section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 border-border rounded-lg overflow-hidden"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setExpandedSection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expandedSection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'reviews'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'reviews'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flex items-center justify-between p-4 hover:bg-muted transition-colors"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التقييمات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(5)].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`text-sm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'⭐'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'☆'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({reviews})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ChevronDown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`w-5 h-5 transition-transform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expandedSection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'reviews'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'rotate-180'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expandedSection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reviews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"border-t border-border p-4 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author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'أحمد محمد'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'منتج ممتاز جداً، جودة عالية وتصميم رائع'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author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'فاطمة علي'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'منتج جيد جداً، التسليم كان سريع'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"border-b border-border pb-4 last:border-0"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justify-between items-start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"font-medium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{review.author}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(5)].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j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{j}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`text-xs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'⭐'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'☆'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{review.text}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client/src/components/FilterBar.tsx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X, ChevronDown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'lucide-react'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FilterBarProps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onFilterChange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search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priceRange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FilterBar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onFilterChange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FilterBarProps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setIsOpen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search: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priceRange: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rating: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type: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handleFilterChange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newFilters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Partial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filters,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newFilters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(updated);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onFilterChange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?.(updated);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handleReset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defaultFilters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search: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priceRange: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rating: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type: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(defaultFilters);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onFilterChange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?.(defaultFilters);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hasActiveFilters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filters.search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filters.rating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filters.type.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filters.priceRange[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filters.priceRange[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Search Bar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"ابحث عن منتج..."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{filters.search}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handleFilterChange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search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px-4 py-2 rounded-lg border border-border bg-background focus:outline-none focus:ring-2 focus:ring-primary"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Filter Button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flex items-center justify-between px-4 py-2 rounded-lg border border-border hover:bg-muted transition-colors"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المزيد من الخيارات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ChevronDown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`w-4 h-4 transition-transform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isOpen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'rotate-180'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Filter Panel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"p-4 rounded-lg border border-border bg-card 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Price Range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font-medium block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نطاق السعر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"number"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{filters.priceRange[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onChange={(e) 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handleFilterChange({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priceRange: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(e.target.value), filters.priceRange[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"w-20 px-2 py-1 rounded border border-border text-sm"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"number"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{filters.priceRange[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onChange={(e) 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handleFilterChange({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priceRange: [filters.priceRange[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(e.target.value)],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"w-20 px-2 py-1 rounded border border-border text-sm"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Rating Filter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font-medium block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التقييم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{rating}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handleFilterChange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`px-3 py-1 rounded text-sm transition-colors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'bg-primary text-primary-foreground'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'bg-muted hover:bg-muted/80'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'الكل'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}⭐`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Type Filter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font-medium block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النوع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'cube'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'sphere'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'torus'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{type}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 cursor-pointer"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"checkbox"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checked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{filters.type.includes(type)}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onChange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{(e)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newTypes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e.target.checked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filters.type, type]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filters.type.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type);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handleFilterChange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type: newTypes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rounded border-border"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?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مكعب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?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كرة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: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حلقة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Action Buttons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 pt-2"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تطبيق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{hasActiveFilters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{handleReset}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إعادة تعيين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 client/src/pages/Home.tsx (الجزء الأول)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AdvancedProductViewer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'@/components/AdvancedProductViewer'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ProductCard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'@/components/ProductCard'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'@/components/ui/button'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ChevronRight, ShoppingCart, Maximize2, Search, Filter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'lucide-react'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toast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'sonner'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Design Philosophy: Modern Minimalism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Focus on 3D products as the main attraction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Clean white/dark backgrounds for contrast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Smooth transitions and interactions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- Typography hierarchy: Sora for headings, Inter for body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'cube'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'sphere'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'torus'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originalPrice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reviews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'منتج أزرق فاخر'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'تصميم عصري مع تشطيب معدني فاخر'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'cube'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originalPrice: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'#3b82f6'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rating: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reviews: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'كرة بنفسجية مميزة'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'شكل أنيق مع لمعان احترافي'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'sphere'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originalPrice: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'#8b5cf6'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rating: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reviews: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'حلقة سماوية متقدمة'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'تقنية حديثة في التصميم'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'torus'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349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'#06b6d4'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rating: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reviews: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'مكعب أزرق فيروزي'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'جودة عالية مع ضمان سنة'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'cube'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279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originalPrice: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349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'#0ea5e9'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rating: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reviews: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'كرة بنفسجية داكنة'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'لمعان عميق وتصميم فريد'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'sphere'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429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'#7c3aed'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rating: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reviews: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'حلقة زرقاء ملكية'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'تصميم حصري وفاخر'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'torus'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379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originalPrice: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479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'#1e40af'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rating: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reviews: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selectedProduct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setSelectedProduct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&gt;(products[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cartCount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setCartCount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handleAddToCart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setCartCount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toast.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`تم إضافة "${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}" إلى السلة`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`السعر: $${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"min-h-screen bg-background text-foreground"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Header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header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"sticky top-0 z-50 border-b border-border bg-background/80 backdrop-blur-sm"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 flex items-center justify-between py-4"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"w-8 h-8 bg-gradient-to-br from-blue-500 to-purple-600 rounded-lg flex items-center justify-center"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"text-white font-bold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h1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"text-xl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معرض المنتجات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nav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"hidden md:flex items-center gap-8"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المنتجات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من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نحن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التواصل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nav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"gap-2 relative"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ShoppingCart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السلة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cartCount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&gt; 0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"absolute -top-2 -right-2 bg-red-500 text-white text-xs rounded-full w-5 h-5 flex items-center justify-center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cartCount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Hero Section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"relative py-12 md:py-20 overflow-hidden"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 grid grid-cols-1 lg:grid-cols-2 gap-8 lg:gap-12 items-center"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Left: 3D Viewer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"relative h-96 md:h-[500px] rounded-2xl overflow-hidden shadow-2xl"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AdvancedProductViewer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productType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{selectedProduct.type}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scale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{selectedProduct.color}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onLoadComplete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Right: Product Info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"text-4xl md:text-5xl font-bold leading-tight"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"text-lg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Rating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(5)].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`text-lg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floor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selectedProduct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'⭐'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'☆'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({selectedProduct.reviews} تقييم)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Price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items-baseline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"text-4xl font-bold text-primary"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${selectedProduct.price}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originalPrice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"text-lg text-muted-foreground line-through"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originalPrice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Features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"font-semibold text-sm uppercase tracking-wide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المميزات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تصميم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ثلاثي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الأبعاد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متقدم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تشطيب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معدني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فاخر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جودة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عالية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الدقة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ضمان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سنة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كاملة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feature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{i}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gap-3"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ChevronRight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 text-primary flex-shrink-0"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{feature}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CTA Buttons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flex-col sm:flex-row gap-3 pt-4"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handleAddToCart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أضف إلى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السلة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تفاصيل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أكثر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Products Section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"py-20 bg-muted/30"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"mb-12"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flex-col md:flex-row md:items-center md:justify-between gap-4 mb-8"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md:text-4xl font-bold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منتجاتنا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المميزة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اختر من مجموعتنا الحصرية من المنتجات ثلاثية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الأبعاد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Search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بحث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 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Filter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"w-4 h-4"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تصفية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grid-cols-1 md:grid-cols-2 lg:grid-cols-3 gap-6"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products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ProductCard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{product.id}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isSelected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{selectedProduct.id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onSelect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setSelectedProduct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onAddToCart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handleAddToCart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product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Features Section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"py-20"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font-bold mb-12 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لماذا تختارنا؟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grid-cols-1 md:grid-cols-3 gap-8"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'تصميم متقدم'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'تقنيات ثلاثية الأبعاد حديثة لأفضل تجربة بصرية'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'🎨'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'جودة عالية'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'معايير عالية في الإنتاج والتشطيب النهائي'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'✨'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'دعم 24/7'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'فريق دعم متخصص لمساعدتك في أي وقت'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'🤝'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feature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"p-6 rounded-xl bg-card hover:shadow-lg transition-shadow"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"text-4xl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{feature.icon}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 text-lg mb-2"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{feature.title}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feature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Newsletter Section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"py-20 bg-gradient-to-r from-blue-500/10 to-purple-600/10"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 max-w-2xl"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"text-center space-y-4"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"text-3xl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ابقَ على اطلاع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اشترك في نشرتنا البريدية للحصول على أحدث المنتجات والعروض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الحصرية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"email"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"بريدك الإلكتروني"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"flex-1 px-4 py-2 rounded-lg border border-border bg-background focus:outline-none focus:ring-2 focus:ring-primary"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&gt;اشترك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Footer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footer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"border-t border-border bg-muted/30 py-12"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grid-cols-1 md:grid-cols-4 gap-8 mb-8"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عن المعرض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معرض متخصص في عرض المنتجات بتقنيات ثلاثية الأبعاد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متقدمة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الروابط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"space-y-2 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المنتجات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الأسعار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المدونة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الدعم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ul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"space-y-2 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الأسئلة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الشائعة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التواصل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سياسة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الخصوصية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"font-bold mb-4"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تابعنا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{['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',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',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'].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social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{social}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"w-8 h-8 rounded-full bg-primary/10 hover:bg-primary/20 flex items-center justify-center transition-colors"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"text-xs font-bold"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{social}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"border-t border-border pt-8 flex flex-col md:flex-row justify-between items-center text-sm text-muted-foreground"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copy;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معرض المنتجات ثلاثي الأبعاد. جميع الحقوق محفوظة.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gap-4 mt-4 md:mt-0"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الشروط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الخصوصية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"hover:text-primary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الملفات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footer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 client/src/index.css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"tailwindcss"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"tw-animate-css"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@custom-variant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dark (&amp;:is(.dark *));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@theme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inline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--radius-sm: calc(var(--radius) - 4px);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--radius-md: calc(var(--radius) - 2px);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--radius-lg: var(--radius);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--radius-xl: calc(var(--radius)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4px);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--color-background: var(--background);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--color-foreground: var(--foreground);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--color-card: var(--card);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--color-card-foreground: var(--card-foreground);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--color-popover: var(--popover);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--color-popover-foreground: var(--popover-foreground);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--color-primary: var(--primary);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--color-primary-foreground: var(--primary-foreground);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--color-secondary: var(--secondary);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--color-secondary-foreground: var(--secondary-foreground);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--color-muted: var(--muted);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--color-muted-foreground: var(--muted-foreground);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--color-accent: var(--accent);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--color-accent-foreground: var(--accent-foreground);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--color-destructive: var(--destructive);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--color-destructive-foreground: var(--destructive-foreground);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--color-border: var(--border);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--color-input: var(--input);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--color-ring: var(--ring);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--color-chart-1: var(--chart-1);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--color-chart-2: var(--chart-2);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--color-chart-3: var(--chart-3);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--color-chart-4: var(--chart-4);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--color-chart-5: var(--chart-5);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--color-sidebar: var(--sidebar);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--color-sidebar-foreground: var(--sidebar-foreground);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--color-sidebar-primary: var(--sidebar-primary);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--color-sidebar-primary-foreground: var(--sidebar-primary-foreground);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--color-sidebar-accent: var(--sidebar-accent);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--color-sidebar-accent-foreground: var(--sidebar-accent-foreground);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--color-sidebar-border: var(--sidebar-border);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--color-sidebar-ring: var(--sidebar-ring);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--sidebar-primary-foreground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--chart-1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--chart-2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--chart-3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--chart-4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--chart-5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--popover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--popover-foreground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--destructive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0.577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27.325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--destructive-foreground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286.32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286.32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--sidebar-accent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--sidebar-accent-foreground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0.004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286.32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--sidebar-primary-foreground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--popover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--popover-foreground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--destructive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0.704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0.191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22.216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--destructive-foreground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--chart-1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--chart-2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--chart-3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--chart-4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--chart-5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--sidebar-accent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--sidebar-accent-foreground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--sidebar-ring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oklch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@layer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outline-ring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/50;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bg-background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font-family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-apple-system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BlinkMacSystemFont,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'Segoe UI'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sans-serif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aria-disabled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"submit"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"reset"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"checkbox"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"radio"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cursor-pointer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font-family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'Sora'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-apple-system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BlinkMacSystemFont,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'Segoe UI'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sans-serif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@layer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components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margin-left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padding-left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padding-right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min-height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@media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padding-left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padding-right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@media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padding-left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padding-right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 package.json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"3d_product_gallery"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"version"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"module"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"license"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"scripts"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"dev"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"vite --host"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"build"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"vite build &amp;&amp; esbuild server/index.ts --platform=node --packages=external --bundle --format=esm --outdir=dist"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"NODE_ENV=production node dist/index.js"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"preview"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"vite preview --host"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"check"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"tsc --noEmit"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"format"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"prettier --write 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"dependencies"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"@hookform/resolvers"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"^5.2.2"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"@radix-ui/react-accordion"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"^1.2.12"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"@radix-ui/react-alert-dialog"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"@radix-ui/react-aspect-ratio"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"@radix-ui/react-avatar"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"@radix-ui/react-checkbox"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"^1.3.3"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"@radix-ui/react-collapsible"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"@radix-ui/react-context-menu"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"^2.2.16"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"@radix-ui/react-dialog"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"@radix-ui/react-dropdown-menu"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"^2.1.16"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"@radix-ui/react-hover-card"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"@radix-ui/react-label"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"^2.1.7"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"@radix-ui/react-menubar"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"@radix-ui/react-navigation-menu"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"^1.2.14"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"@radix-ui/react-popover"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"@radix-ui/react-progress"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"@radix-ui/react-radio-group"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"^1.3.8"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"@radix-ui/react-scroll-area"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"^1.2.10"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"@radix-ui/react-select"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"^2.2.6"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"@radix-ui/react-separator"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"@radix-ui/react-slider"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"^1.3.6"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"@radix-ui/react-slot"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"^1.2.3"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"@radix-ui/react-switch"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"^1.2.6"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"@radix-ui/react-tabs"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"@radix-ui/react-toggle"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"@radix-ui/react-toggle-group"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"@radix-ui/react-tooltip"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"^1.2.8"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"@react-three/drei"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"^10.7.7"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"@react-three/fiber"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"^9.5.0"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"@react-three/postprocessing"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"^3.0.4"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"axios"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"^1.12.0"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"class-variance-authority"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"^0.7.1"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"clsx"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"^2.1.1"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"cmdk"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"embla-carousel-react"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"^8.6.0"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"express"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"^4.21.2"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"framer-motion"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"^12.23.22"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"input-otp"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"^1.4.2"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"lucide-react"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"^0.453.0"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"nanoid"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"^5.1.5"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"next-themes"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"^0.4.6"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"^19.2.1"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"react-day-picker"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"^9.11.1"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"react-dom"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"^19.2.1"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"react-hook-form"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"^7.64.0"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"react-resizable-panels"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"^3.0.6"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"recharts"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"^2.15.2"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"sonner"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"^2.0.7"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"streamdown"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"^1.4.0"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"tailwind-merge"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"^3.3.1"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"tailwindcss-animate"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"^1.0.7"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"three"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"^0.182.0"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"vaul"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"^1.1.2"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"wouter"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"^3.3.5"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"zod"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"^4.1.12"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"devDependencies"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"@builder.io/vite-plugin-jsx-loc"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"^0.1.1"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"@tailwindcss/typography"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"^0.5.15"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"@tailwindcss/vite"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"^4.1.3"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"@types/express"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"4.17.21"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"@types/google.maps"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"^3.58.1"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"@types/node"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"^24.7.0"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"@types/react"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"^19.2.1"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"@types/react-dom"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"^19.2.1"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"@types/three"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"^0.182.0"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"@vitejs/plugin-react"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"^5.0.4"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"add"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"^2.0.6"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"autoprefixer"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"^10.4.20"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"esbuild"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"^0.25.0"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"pnpm"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"^10.15.1"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"postcss"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"^8.4.47"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"prettier"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"^3.6.2"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"tailwindcss"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"^4.1.14"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"tsx"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"^4.19.1"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"tw-animate-css"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"^1.4.0"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"typescript"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"5.6.3"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"vite"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"^7.1.7"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"vite-plugin-manus-runtime"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"^0.0.57"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"vitest"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"^2.1.4"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الأوامر المهمة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تثبيت المكتبات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تشغيل خادم التطوير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فحص الأخطاء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تنسيق الكود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format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بناء للإنتاج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تشغيل في الإنتاج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المكتبات الرئيسية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المكتبة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الإصدار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الوصف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^19.2.1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مكتبة React الأساسية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Three.js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^0.182.0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مكتبة الرسوميات ثلاثية الأبعاد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Three Fiber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^9.5.0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ربط React مع Three.js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Drei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^10.7.7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مكونات Three.js مساعدة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Tailwind CSS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^4.1.14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إطار عمل CSS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shadcn/ui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مكونات UI جاهزة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^2.0.7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مكتبة الإشعارات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Lucide React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^0.453.0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مكتبة الأيقونات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الميزات الرئيسية</w:t>
      </w:r>
    </w:p>
    <w:p>
      <w:pPr>
        <w:pStyle w:val="MdParagraph"/>
      </w:pPr>
      <w:r>
        <w:t xml:space="preserve">✅ عارض ثلاثي الأبعاد تفاعلي مع Three.js</w:t>
      </w:r>
      <w:r>
        <w:br/>
        <w:t xml:space="preserve">✅ معرض منتجات ديناميكي مع 6 منتجات</w:t>
      </w:r>
      <w:r>
        <w:br/>
        <w:t xml:space="preserve">✅ نظام تقييمات وتسعير متقدم</w:t>
      </w:r>
      <w:r>
        <w:br/>
        <w:t xml:space="preserve">✅ واجهة عربية احترافية</w:t>
      </w:r>
      <w:r>
        <w:br/>
        <w:t xml:space="preserve">✅ نظام سلة تسوق مع عداد</w:t>
      </w:r>
      <w:r>
        <w:br/>
        <w:t xml:space="preserve">✅ تصميم حداثي مع ألوان زرقاء وبنفسجية</w:t>
      </w:r>
      <w:r>
        <w:br/>
        <w:t xml:space="preserve">✅ دعم الوضع الليلي والنهاري</w:t>
      </w:r>
      <w:r>
        <w:br/>
        <w:t xml:space="preserve">✅ واجهة سريعة الاستجابة (Responsive)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ملاحظات مهمة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الخطوط</w:t>
      </w:r>
      <w:r>
        <w:t xml:space="preserve">: يتم استخدام خطوط Sora و Inter من Google Fonts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الألوان</w:t>
      </w:r>
      <w:r>
        <w:t xml:space="preserve">: تستخدم نظام OKLCH للألوان الحديثة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الاستجابة</w:t>
      </w:r>
      <w:r>
        <w:t xml:space="preserve">: الموقع يدعم جميع أحجام الشاشات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الأداء</w:t>
      </w:r>
      <w:r>
        <w:t xml:space="preserve">: تم تحسين الأداء باستخدام lazy loading و code splitting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الأمان</w:t>
      </w:r>
      <w:r>
        <w:t xml:space="preserve">: تم استخدام TypeScript للأمان النوعي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التخصيص</w:t>
      </w:r>
    </w:p>
    <w:p>
      <w:pPr>
        <w:pStyle w:val="MdParagraph"/>
      </w:pPr>
      <w:r>
        <w:t xml:space="preserve">يمكنك تخصيص المشروع بسهولة: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الألوان</w:t>
      </w:r>
      <w:r>
        <w:t xml:space="preserve">: عدّل متغيرات OKLCH في </w:t>
      </w:r>
      <w:r>
        <w:rPr>
          <w:rStyle w:val="MdCode"/>
          <w:u w:val="single"/>
        </w:rPr>
        <w:t xml:space="preserve">client/src/index.css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المنتجات</w:t>
      </w:r>
      <w:r>
        <w:t xml:space="preserve">: أضف منتجات جديدة في </w:t>
      </w:r>
      <w:r>
        <w:rPr>
          <w:rStyle w:val="MdCode"/>
          <w:u w:val="single"/>
        </w:rPr>
        <w:t xml:space="preserve">client/src/pages/Home.tsx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الخطوط</w:t>
      </w:r>
      <w:r>
        <w:t xml:space="preserve">: غيّر الخطوط في </w:t>
      </w:r>
      <w:r>
        <w:rPr>
          <w:rStyle w:val="MdCode"/>
          <w:u w:val="single"/>
        </w:rPr>
        <w:t xml:space="preserve">client/index.html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المكونات</w:t>
      </w:r>
      <w:r>
        <w:t xml:space="preserve">: أضف مكونات جديدة في </w:t>
      </w:r>
      <w:r>
        <w:rPr>
          <w:rStyle w:val="MdCode"/>
          <w:u w:val="single"/>
        </w:rPr>
        <w:t xml:space="preserve">client/src/components/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تم إنشاء هذا المشروع بنجاح!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2026-01-02T16:40:56.544Z</dcterms:created>
  <dcterms:modified xsi:type="dcterms:W3CDTF">2026-01-02T16:40:56.544Z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