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546B" w14:textId="6E2C4FDF" w:rsidR="00455708" w:rsidRDefault="003937D2">
      <w:r>
        <w:t>Valentine:</w:t>
      </w:r>
    </w:p>
    <w:p w14:paraId="35011620" w14:textId="7C0BFF9E" w:rsidR="00850214" w:rsidRDefault="00850214">
      <w:r>
        <w:t xml:space="preserve">Please refer the </w:t>
      </w:r>
      <w:proofErr w:type="spellStart"/>
      <w:r w:rsidR="00565825">
        <w:t>github</w:t>
      </w:r>
      <w:proofErr w:type="spellEnd"/>
      <w:r w:rsidR="00565825">
        <w:t xml:space="preserve"> </w:t>
      </w:r>
      <w:r w:rsidR="00E41AFF">
        <w:t>folder</w:t>
      </w:r>
      <w:r w:rsidR="00565825">
        <w:t xml:space="preserve"> for all the recon data</w:t>
      </w:r>
      <w:r w:rsidR="00E41AFF">
        <w:t>.</w:t>
      </w:r>
      <w:bookmarkStart w:id="0" w:name="_GoBack"/>
      <w:bookmarkEnd w:id="0"/>
    </w:p>
    <w:p w14:paraId="7AF38546" w14:textId="60DAB414" w:rsidR="003937D2" w:rsidRDefault="003937D2">
      <w:r>
        <w:t>Got the hidden directories by running “</w:t>
      </w:r>
      <w:proofErr w:type="spellStart"/>
      <w:r>
        <w:t>dirb</w:t>
      </w:r>
      <w:proofErr w:type="spellEnd"/>
      <w:r>
        <w:t>”</w:t>
      </w:r>
    </w:p>
    <w:p w14:paraId="315DC7BB" w14:textId="08FFE917" w:rsidR="003937D2" w:rsidRDefault="003937D2">
      <w:r>
        <w:rPr>
          <w:noProof/>
        </w:rPr>
        <w:drawing>
          <wp:inline distT="0" distB="0" distL="0" distR="0" wp14:anchorId="5C9DCD3A" wp14:editId="2CD71AEA">
            <wp:extent cx="55911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CF10" w14:textId="77777777" w:rsidR="003937D2" w:rsidRDefault="003937D2"/>
    <w:p w14:paraId="4E85DD5C" w14:textId="34F3ECC3" w:rsidR="003937D2" w:rsidRDefault="003937D2">
      <w:r>
        <w:t xml:space="preserve">Copy the </w:t>
      </w:r>
      <w:proofErr w:type="spellStart"/>
      <w:r>
        <w:t>hype_key</w:t>
      </w:r>
      <w:proofErr w:type="spellEnd"/>
      <w:r>
        <w:t xml:space="preserve"> and decode from hex to text, will gives u an RSA private key</w:t>
      </w:r>
    </w:p>
    <w:p w14:paraId="0D4EF09E" w14:textId="029BAC6A" w:rsidR="003937D2" w:rsidRDefault="003937D2">
      <w:r>
        <w:t xml:space="preserve">Ip address is vulnerable to </w:t>
      </w:r>
      <w:proofErr w:type="spellStart"/>
      <w:r>
        <w:t>heartbleed</w:t>
      </w:r>
      <w:proofErr w:type="spellEnd"/>
      <w:r>
        <w:t xml:space="preserve"> by seeing the </w:t>
      </w:r>
      <w:proofErr w:type="spellStart"/>
      <w:r>
        <w:t>nmap</w:t>
      </w:r>
      <w:proofErr w:type="spellEnd"/>
      <w:r>
        <w:t xml:space="preserve"> results </w:t>
      </w:r>
    </w:p>
    <w:p w14:paraId="2932094B" w14:textId="04F612F9" w:rsidR="003937D2" w:rsidRDefault="003937D2">
      <w:r>
        <w:t xml:space="preserve">Download the </w:t>
      </w:r>
      <w:proofErr w:type="spellStart"/>
      <w:r>
        <w:t>heartbleed</w:t>
      </w:r>
      <w:proofErr w:type="spellEnd"/>
      <w:r>
        <w:t xml:space="preserve"> python script from the </w:t>
      </w:r>
      <w:proofErr w:type="spellStart"/>
      <w:r>
        <w:t>github</w:t>
      </w:r>
      <w:proofErr w:type="spellEnd"/>
      <w:r>
        <w:t xml:space="preserve"> </w:t>
      </w:r>
    </w:p>
    <w:p w14:paraId="6F4283D1" w14:textId="3B05E72D" w:rsidR="003937D2" w:rsidRDefault="003937D2">
      <w:r w:rsidRPr="003937D2">
        <w:t>python heartbleed.py -n 100 10.10.10.79</w:t>
      </w:r>
    </w:p>
    <w:p w14:paraId="6C8276F9" w14:textId="0633ACAF" w:rsidR="003937D2" w:rsidRDefault="003937D2">
      <w:r>
        <w:t>observe the above results and decode the base64 value to get the password</w:t>
      </w:r>
    </w:p>
    <w:p w14:paraId="07746CA6" w14:textId="00D3E3E6" w:rsidR="003937D2" w:rsidRDefault="003937D2">
      <w:r>
        <w:rPr>
          <w:noProof/>
        </w:rPr>
        <w:lastRenderedPageBreak/>
        <w:drawing>
          <wp:inline distT="0" distB="0" distL="0" distR="0" wp14:anchorId="5BDAAED7" wp14:editId="5B373288">
            <wp:extent cx="2309149" cy="35958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968" cy="361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9174" w14:textId="43BD6192" w:rsidR="003937D2" w:rsidRDefault="008A6262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hyper_key</w:t>
      </w:r>
      <w:proofErr w:type="spellEnd"/>
      <w:r>
        <w:t xml:space="preserve"> </w:t>
      </w:r>
      <w:hyperlink r:id="rId9" w:history="1">
        <w:r w:rsidRPr="00317E81">
          <w:rPr>
            <w:rStyle w:val="Hyperlink"/>
          </w:rPr>
          <w:t>hype@10.10.10.79</w:t>
        </w:r>
      </w:hyperlink>
    </w:p>
    <w:p w14:paraId="1E4F385E" w14:textId="40F26651" w:rsidR="008A6262" w:rsidRDefault="008A6262">
      <w:r>
        <w:rPr>
          <w:noProof/>
        </w:rPr>
        <w:drawing>
          <wp:inline distT="0" distB="0" distL="0" distR="0" wp14:anchorId="6913AB2A" wp14:editId="6BCBE2BE">
            <wp:extent cx="5731510" cy="208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183B" w14:textId="384A4B01" w:rsidR="00963061" w:rsidRDefault="00963061"/>
    <w:p w14:paraId="6DFFF56B" w14:textId="77777777" w:rsidR="004B3081" w:rsidRDefault="004B3081">
      <w:pPr>
        <w:rPr>
          <w:noProof/>
        </w:rPr>
      </w:pPr>
    </w:p>
    <w:p w14:paraId="152C285A" w14:textId="0F76ED01" w:rsidR="00963061" w:rsidRDefault="00963061">
      <w:r>
        <w:rPr>
          <w:noProof/>
        </w:rPr>
        <w:lastRenderedPageBreak/>
        <w:drawing>
          <wp:inline distT="0" distB="0" distL="0" distR="0" wp14:anchorId="1B470E1B" wp14:editId="4DAAD76D">
            <wp:extent cx="5731510" cy="29876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FED3" w14:textId="1D32DF16" w:rsidR="004B3081" w:rsidRDefault="004B3081"/>
    <w:p w14:paraId="43A52130" w14:textId="5EF6A512" w:rsidR="004B3081" w:rsidRDefault="004B3081">
      <w:r>
        <w:t>Ps -aux | grep root</w:t>
      </w:r>
    </w:p>
    <w:p w14:paraId="372796C8" w14:textId="53CB7DC2" w:rsidR="00447A5C" w:rsidRDefault="00447A5C">
      <w:r>
        <w:t xml:space="preserve">I was lucky that </w:t>
      </w:r>
      <w:r w:rsidR="00F41600">
        <w:t>below command was found in the .</w:t>
      </w:r>
      <w:proofErr w:type="spellStart"/>
      <w:r w:rsidR="00F41600">
        <w:t>bash_history</w:t>
      </w:r>
      <w:proofErr w:type="spellEnd"/>
      <w:r w:rsidR="00F41600">
        <w:t xml:space="preserve"> </w:t>
      </w:r>
      <w:r w:rsidR="005B17F6">
        <w:t>after rung that got the root access.</w:t>
      </w:r>
    </w:p>
    <w:p w14:paraId="63845B8B" w14:textId="64F0A5BB" w:rsidR="004B3081" w:rsidRDefault="004B3081">
      <w:proofErr w:type="spellStart"/>
      <w:r>
        <w:t>Tmux</w:t>
      </w:r>
      <w:proofErr w:type="spellEnd"/>
      <w:r>
        <w:t xml:space="preserve"> -s /.dev/</w:t>
      </w:r>
      <w:proofErr w:type="spellStart"/>
      <w:r>
        <w:t>dev_sess</w:t>
      </w:r>
      <w:proofErr w:type="spellEnd"/>
    </w:p>
    <w:p w14:paraId="7F12DE42" w14:textId="77777777" w:rsidR="008A7218" w:rsidRDefault="008A7218"/>
    <w:sectPr w:rsidR="008A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D2"/>
    <w:rsid w:val="003937D2"/>
    <w:rsid w:val="00447A5C"/>
    <w:rsid w:val="00455708"/>
    <w:rsid w:val="004B3081"/>
    <w:rsid w:val="00565825"/>
    <w:rsid w:val="005B17F6"/>
    <w:rsid w:val="00850214"/>
    <w:rsid w:val="008A6262"/>
    <w:rsid w:val="008A7218"/>
    <w:rsid w:val="00963061"/>
    <w:rsid w:val="00E41AFF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ACAE"/>
  <w15:chartTrackingRefBased/>
  <w15:docId w15:val="{48060C50-F089-44C9-9C87-6BE0A87E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hype@10.10.10.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2" ma:contentTypeDescription="Create a new document." ma:contentTypeScope="" ma:versionID="e7527a318b83fc00c50545f1da72248c">
  <xsd:schema xmlns:xsd="http://www.w3.org/2001/XMLSchema" xmlns:xs="http://www.w3.org/2001/XMLSchema" xmlns:p="http://schemas.microsoft.com/office/2006/metadata/properties" xmlns:ns3="f8ac5e7d-7b7d-46e0-8d8a-f4f02b48db66" targetNamespace="http://schemas.microsoft.com/office/2006/metadata/properties" ma:root="true" ma:fieldsID="645d5f95b771284d7effe58b8a07756a" ns3:_="">
    <xsd:import namespace="f8ac5e7d-7b7d-46e0-8d8a-f4f02b48db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5e7d-7b7d-46e0-8d8a-f4f02b48d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25231-3BC0-4FE7-9156-71B1DF381C5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f8ac5e7d-7b7d-46e0-8d8a-f4f02b48db6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51B7264-79D6-4B79-83EF-597B42ED3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F7E4A-970C-4659-9E13-9499C2C44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5e7d-7b7d-46e0-8d8a-f4f02b48db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Munimadugu Somasekhar</dc:creator>
  <cp:keywords/>
  <dc:description/>
  <cp:lastModifiedBy>Munimadugu Somasekhar</cp:lastModifiedBy>
  <cp:revision>2</cp:revision>
  <dcterms:created xsi:type="dcterms:W3CDTF">2019-11-02T15:51:00Z</dcterms:created>
  <dcterms:modified xsi:type="dcterms:W3CDTF">2019-11-02T15:51:00Z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