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D1" w:rsidRDefault="00EE7EF5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staff.organization.position_head.__name</w:t>
      </w:r>
      <w:proofErr w:type="spellEnd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{$staff.organization.entity._</w:t>
      </w:r>
      <w:proofErr w:type="spellStart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B81D9A" w:rsidRPr="00EE7EF5" w:rsidRDefault="00B81D9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chief.full</w:t>
      </w:r>
      <w:proofErr w:type="gram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_name</w:t>
      </w:r>
      <w:proofErr w:type="spell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},short,</w:t>
      </w: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901CD1" w:rsidRPr="008876F2" w:rsidRDefault="00C0228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8876F2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alternate</w:t>
      </w:r>
      <w:r w:rsidRPr="008876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8876F2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901CD1" w:rsidRPr="00C0228A" w:rsidRDefault="00C0228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alternate.position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.subdivision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CD1" w:rsidRPr="00DB68A4" w:rsidRDefault="00DB68A4" w:rsidP="00B81D9A">
      <w:pPr>
        <w:spacing w:after="0" w:line="276" w:lineRule="auto"/>
        <w:ind w:left="142" w:right="-1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0228A" w:rsidRPr="00DB68A4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proofErr w:type="gramStart"/>
      <w:r w:rsidR="00C0228A">
        <w:rPr>
          <w:rFonts w:ascii="Times New Roman" w:hAnsi="Times New Roman" w:cs="Times New Roman"/>
          <w:sz w:val="28"/>
          <w:szCs w:val="28"/>
          <w:lang w:val="en-US"/>
        </w:rPr>
        <w:t>alternate</w:t>
      </w:r>
      <w:r w:rsidR="00C0228A" w:rsidRPr="00DB68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full</w:t>
      </w:r>
      <w:proofErr w:type="gramEnd"/>
      <w:r w:rsidR="00C0228A" w:rsidRPr="00DB68A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C0228A" w:rsidRPr="00DB68A4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,short,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:rsidR="00901CD1" w:rsidRPr="00DB68A4" w:rsidRDefault="00901CD1" w:rsidP="00901CD1">
      <w:pPr>
        <w:spacing w:line="276" w:lineRule="auto"/>
        <w:ind w:left="142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E7EF5" w:rsidRPr="00B81D9A" w:rsidRDefault="00EE7EF5" w:rsidP="00EE7E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1CD1" w:rsidRPr="00EE7EF5" w:rsidRDefault="00901CD1" w:rsidP="00EE7E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1CD1">
        <w:rPr>
          <w:rFonts w:ascii="Times New Roman" w:hAnsi="Times New Roman" w:cs="Times New Roman"/>
          <w:sz w:val="28"/>
          <w:szCs w:val="28"/>
        </w:rPr>
        <w:t xml:space="preserve">Выражаю свое согласие на исполнение обязанностей </w:t>
      </w:r>
      <w:r w:rsidR="00DB68A4" w:rsidRPr="00DB68A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DB68A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B68A4" w:rsidRPr="00DB68A4">
        <w:rPr>
          <w:rFonts w:ascii="Times New Roman" w:hAnsi="Times New Roman" w:cs="Times New Roman"/>
          <w:sz w:val="28"/>
          <w:szCs w:val="28"/>
        </w:rPr>
        <w:t>(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="00C0228A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C0228A" w:rsidRPr="00C0228A">
        <w:rPr>
          <w:rFonts w:ascii="Times New Roman" w:hAnsi="Times New Roman" w:cs="Times New Roman"/>
          <w:sz w:val="28"/>
          <w:szCs w:val="28"/>
        </w:rPr>
        <w:t>.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full</w:t>
      </w:r>
      <w:proofErr w:type="gramEnd"/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="00DB68A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B68A4">
        <w:rPr>
          <w:rFonts w:ascii="Times New Roman" w:hAnsi="Times New Roman" w:cs="Times New Roman"/>
          <w:sz w:val="28"/>
          <w:szCs w:val="28"/>
        </w:rPr>
        <w:t>short,Р</w:t>
      </w:r>
      <w:proofErr w:type="spellEnd"/>
      <w:r w:rsidR="00DB68A4" w:rsidRPr="00DB68A4">
        <w:rPr>
          <w:rFonts w:ascii="Times New Roman" w:hAnsi="Times New Roman" w:cs="Times New Roman"/>
          <w:sz w:val="28"/>
          <w:szCs w:val="28"/>
        </w:rPr>
        <w:t>)}</w:t>
      </w:r>
      <w:r w:rsidRPr="00901CD1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r w:rsidRPr="00901CD1">
        <w:rPr>
          <w:rFonts w:ascii="Times New Roman" w:hAnsi="Times New Roman" w:cs="Times New Roman"/>
          <w:sz w:val="28"/>
          <w:szCs w:val="28"/>
        </w:rPr>
        <w:t xml:space="preserve">порядке временного замещения </w:t>
      </w:r>
      <w:r w:rsidRPr="00C0228A">
        <w:rPr>
          <w:rFonts w:ascii="Times New Roman" w:hAnsi="Times New Roman" w:cs="Times New Roman"/>
          <w:sz w:val="28"/>
          <w:szCs w:val="28"/>
        </w:rPr>
        <w:t xml:space="preserve">с 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="00C0228A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sz w:val="28"/>
          <w:szCs w:val="28"/>
        </w:rPr>
        <w:t xml:space="preserve">по 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completion</w:t>
      </w:r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Pr="00C0228A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sz w:val="28"/>
          <w:szCs w:val="28"/>
        </w:rPr>
        <w:t>в</w:t>
      </w:r>
      <w:r w:rsidRPr="00901CD1">
        <w:rPr>
          <w:rFonts w:ascii="Times New Roman" w:hAnsi="Times New Roman" w:cs="Times New Roman"/>
          <w:color w:val="000000"/>
          <w:sz w:val="28"/>
          <w:szCs w:val="28"/>
        </w:rPr>
        <w:t xml:space="preserve"> течение установленной продолжительности рабочего дня наряду с работой, определенной трудовым договором</w:t>
      </w:r>
      <w:r w:rsidRPr="00901C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CD1" w:rsidRPr="00901CD1" w:rsidRDefault="00901CD1" w:rsidP="00901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01CD1" w:rsidRPr="00901CD1" w:rsidRDefault="00901CD1" w:rsidP="00901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7EF5" w:rsidRDefault="008876F2" w:rsidP="00887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EE7EF5">
        <w:rPr>
          <w:rFonts w:ascii="Times New Roman" w:hAnsi="Times New Roman" w:cs="Times New Roman"/>
          <w:sz w:val="28"/>
          <w:szCs w:val="28"/>
        </w:rPr>
        <w:t xml:space="preserve"> </w:t>
      </w:r>
      <w:r w:rsidR="00EE7EF5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="00EE7EF5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="00EE7E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2250" w:rsidRPr="00901CD1" w:rsidRDefault="00901CD1" w:rsidP="00887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CD1">
        <w:rPr>
          <w:rFonts w:ascii="Times New Roman" w:hAnsi="Times New Roman" w:cs="Times New Roman"/>
          <w:sz w:val="28"/>
          <w:szCs w:val="28"/>
        </w:rPr>
        <w:t xml:space="preserve">Подпись </w:t>
      </w:r>
    </w:p>
    <w:sectPr w:rsidR="00A92250" w:rsidRPr="0090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71"/>
    <w:rsid w:val="00276B71"/>
    <w:rsid w:val="00285367"/>
    <w:rsid w:val="00330317"/>
    <w:rsid w:val="007A4F35"/>
    <w:rsid w:val="008876F2"/>
    <w:rsid w:val="00901CD1"/>
    <w:rsid w:val="00A92250"/>
    <w:rsid w:val="00AE526E"/>
    <w:rsid w:val="00B81D9A"/>
    <w:rsid w:val="00C0228A"/>
    <w:rsid w:val="00DB68A4"/>
    <w:rsid w:val="00EE0091"/>
    <w:rsid w:val="00E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8BE7"/>
  <w15:chartTrackingRefBased/>
  <w15:docId w15:val="{14F4C259-F9BD-4742-9789-6FF2753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901C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01CD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user</dc:creator>
  <cp:keywords/>
  <dc:description/>
  <cp:lastModifiedBy>Beresnew Nikita</cp:lastModifiedBy>
  <cp:revision>3</cp:revision>
  <dcterms:created xsi:type="dcterms:W3CDTF">2023-10-10T16:14:00Z</dcterms:created>
  <dcterms:modified xsi:type="dcterms:W3CDTF">2023-10-11T13:01:00Z</dcterms:modified>
</cp:coreProperties>
</file>