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009/drop Rawat Inap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Rabu,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26,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2022-01-26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Plester 2,5 cm x 4,5 m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29,00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roll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Natrium Klorida (NaCl 0,9 %) larutan infus 100 ml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18,88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Loratadin 10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131,00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Infus set dewasa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5,82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Diazepam 2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86,00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2760" w:type="dxa"/>
          </w:tcPr>
          <w:p w:rsidR="004F1AFF" w:rsidRDefault="004F1AFF" w:rsidP="00F67C73">
            <w:r>
              <w:t>Asam askorbat ( Vitamin C ) 50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105,00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7</w:t>
            </w:r>
          </w:p>
        </w:tc>
        <w:tc>
          <w:tcPr>
            <w:tcW w:w="2760" w:type="dxa"/>
          </w:tcPr>
          <w:p w:rsidR="004F1AFF" w:rsidRDefault="004F1AFF" w:rsidP="00F67C73">
            <w:r>
              <w:t>Parasetamol 500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250,00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8</w:t>
            </w:r>
          </w:p>
        </w:tc>
        <w:tc>
          <w:tcPr>
            <w:tcW w:w="2760" w:type="dxa"/>
          </w:tcPr>
          <w:p w:rsidR="004F1AFF" w:rsidRDefault="004F1AFF" w:rsidP="00F67C73">
            <w:r>
              <w:t>Metronidazol 500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187,00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9</w:t>
            </w:r>
          </w:p>
        </w:tc>
        <w:tc>
          <w:tcPr>
            <w:tcW w:w="2760" w:type="dxa"/>
          </w:tcPr>
          <w:p w:rsidR="004F1AFF" w:rsidRDefault="004F1AFF" w:rsidP="00F67C73">
            <w:r>
              <w:t>Ibuprofen 200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410,00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2760" w:type="dxa"/>
          </w:tcPr>
          <w:p w:rsidR="004F1AFF" w:rsidRDefault="004F1AFF" w:rsidP="00F67C73">
            <w:r>
              <w:t>Hiosina N butil bromida 10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1,67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11</w:t>
            </w:r>
          </w:p>
        </w:tc>
        <w:tc>
          <w:tcPr>
            <w:tcW w:w="2760" w:type="dxa"/>
          </w:tcPr>
          <w:p w:rsidR="004F1AFF" w:rsidRDefault="004F1AFF" w:rsidP="00F67C73">
            <w:r>
              <w:t>Anti Bisa Ular / ABU injeksi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517,13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vial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12</w:t>
            </w:r>
          </w:p>
        </w:tc>
        <w:tc>
          <w:tcPr>
            <w:tcW w:w="2760" w:type="dxa"/>
          </w:tcPr>
          <w:p w:rsidR="004F1AFF" w:rsidRDefault="004F1AFF" w:rsidP="00F67C73">
            <w:r>
              <w:t>Antasida DOEN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58,00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13</w:t>
            </w:r>
          </w:p>
        </w:tc>
        <w:tc>
          <w:tcPr>
            <w:tcW w:w="2760" w:type="dxa"/>
          </w:tcPr>
          <w:p w:rsidR="004F1AFF" w:rsidRDefault="004F1AFF" w:rsidP="00F67C73">
            <w:r>
              <w:t>Antasida DOEN suspensi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2,13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14</w:t>
            </w:r>
          </w:p>
        </w:tc>
        <w:tc>
          <w:tcPr>
            <w:tcW w:w="2760" w:type="dxa"/>
          </w:tcPr>
          <w:p w:rsidR="004F1AFF" w:rsidRDefault="004F1AFF" w:rsidP="00F67C73">
            <w:r>
              <w:t>Vitamin B Kompleks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89,00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15</w:t>
            </w:r>
          </w:p>
        </w:tc>
        <w:tc>
          <w:tcPr>
            <w:tcW w:w="2760" w:type="dxa"/>
          </w:tcPr>
          <w:p w:rsidR="004F1AFF" w:rsidRDefault="004F1AFF" w:rsidP="00F67C73">
            <w:r>
              <w:t>Handscoon Size S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2,20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</w:t>
            </w:r>
          </w:p>
        </w:tc>
        <w:tc>
          <w:tcPr>
            <w:tcW w:w="1222" w:type="dxa"/>
          </w:tcPr>
          <w:p w:rsidR="004F1AFF" w:rsidRDefault="004F1AFF" w:rsidP="00F67C73">
            <w:r>
              <w:t>pasang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