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9F7" w:rsidRDefault="001709F7" w:rsidP="0011770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421"/>
        <w:gridCol w:w="3685"/>
        <w:gridCol w:w="3260"/>
        <w:gridCol w:w="2977"/>
      </w:tblGrid>
      <w:tr w:rsidR="00E807F6" w:rsidTr="00E24CAC">
        <w:tc>
          <w:tcPr>
            <w:tcW w:w="421" w:type="dxa"/>
          </w:tcPr>
          <w:p w:rsidR="00E807F6" w:rsidRDefault="00E807F6" w:rsidP="001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807F6" w:rsidRPr="00DF74B6" w:rsidRDefault="00E24CAC" w:rsidP="001177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4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Круглый год   </w:t>
            </w:r>
          </w:p>
        </w:tc>
        <w:tc>
          <w:tcPr>
            <w:tcW w:w="3260" w:type="dxa"/>
          </w:tcPr>
          <w:p w:rsidR="00E807F6" w:rsidRPr="00DF74B6" w:rsidRDefault="00E24CAC" w:rsidP="001177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4B6">
              <w:rPr>
                <w:rFonts w:ascii="Times New Roman" w:hAnsi="Times New Roman" w:cs="Times New Roman"/>
                <w:b/>
                <w:sz w:val="24"/>
                <w:szCs w:val="24"/>
              </w:rPr>
              <w:t>Летний сезон</w:t>
            </w:r>
          </w:p>
        </w:tc>
        <w:tc>
          <w:tcPr>
            <w:tcW w:w="2977" w:type="dxa"/>
          </w:tcPr>
          <w:p w:rsidR="00E807F6" w:rsidRPr="00DF74B6" w:rsidRDefault="000717DC" w:rsidP="001177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4B6">
              <w:rPr>
                <w:rFonts w:ascii="Times New Roman" w:hAnsi="Times New Roman" w:cs="Times New Roman"/>
                <w:b/>
                <w:sz w:val="24"/>
                <w:szCs w:val="24"/>
              </w:rPr>
              <w:t>Осенне-зимне-весенний</w:t>
            </w:r>
            <w:r w:rsidR="00E24CAC" w:rsidRPr="00DF74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сезон</w:t>
            </w:r>
          </w:p>
        </w:tc>
      </w:tr>
      <w:tr w:rsidR="00E807F6" w:rsidTr="00E24CAC">
        <w:tc>
          <w:tcPr>
            <w:tcW w:w="421" w:type="dxa"/>
          </w:tcPr>
          <w:p w:rsidR="00E807F6" w:rsidRDefault="00E807F6" w:rsidP="001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807F6" w:rsidRDefault="00E807F6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Купальник</w:t>
            </w:r>
          </w:p>
        </w:tc>
        <w:tc>
          <w:tcPr>
            <w:tcW w:w="3260" w:type="dxa"/>
          </w:tcPr>
          <w:p w:rsidR="00E807F6" w:rsidRDefault="00E807F6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807F6" w:rsidRDefault="00E807F6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F6" w:rsidTr="00E24CAC">
        <w:tc>
          <w:tcPr>
            <w:tcW w:w="421" w:type="dxa"/>
          </w:tcPr>
          <w:p w:rsidR="00E807F6" w:rsidRDefault="00E807F6" w:rsidP="001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807F6" w:rsidRDefault="00E807F6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Костюм спортивный тренировочный</w:t>
            </w:r>
          </w:p>
        </w:tc>
        <w:tc>
          <w:tcPr>
            <w:tcW w:w="3260" w:type="dxa"/>
          </w:tcPr>
          <w:p w:rsidR="00E807F6" w:rsidRDefault="00E807F6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807F6" w:rsidRDefault="00E807F6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F6" w:rsidTr="00E24CAC">
        <w:tc>
          <w:tcPr>
            <w:tcW w:w="421" w:type="dxa"/>
          </w:tcPr>
          <w:p w:rsidR="00E807F6" w:rsidRDefault="00E807F6" w:rsidP="001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807F6" w:rsidRDefault="00E807F6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Костюм спортивный  парадный</w:t>
            </w:r>
          </w:p>
        </w:tc>
        <w:tc>
          <w:tcPr>
            <w:tcW w:w="3260" w:type="dxa"/>
          </w:tcPr>
          <w:p w:rsidR="00E807F6" w:rsidRDefault="00E807F6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807F6" w:rsidRDefault="00E807F6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CAC" w:rsidTr="00E24CAC">
        <w:tc>
          <w:tcPr>
            <w:tcW w:w="421" w:type="dxa"/>
          </w:tcPr>
          <w:p w:rsidR="00E24CAC" w:rsidRDefault="00E24CAC" w:rsidP="00E24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24CAC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Костюм тренировочный «сауна»</w:t>
            </w:r>
          </w:p>
        </w:tc>
        <w:tc>
          <w:tcPr>
            <w:tcW w:w="3260" w:type="dxa"/>
          </w:tcPr>
          <w:p w:rsidR="00E24CAC" w:rsidRDefault="00E24CAC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24CAC" w:rsidRDefault="00E24CAC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CAC" w:rsidTr="00E24CAC">
        <w:tc>
          <w:tcPr>
            <w:tcW w:w="421" w:type="dxa"/>
          </w:tcPr>
          <w:p w:rsidR="00E24CAC" w:rsidRDefault="00E24CAC" w:rsidP="00E24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24CAC" w:rsidRDefault="00E24CAC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Костюм для выступлений</w:t>
            </w:r>
          </w:p>
        </w:tc>
        <w:tc>
          <w:tcPr>
            <w:tcW w:w="3260" w:type="dxa"/>
          </w:tcPr>
          <w:p w:rsidR="00E24CAC" w:rsidRDefault="00E24CAC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24CAC" w:rsidRDefault="00E24CAC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CAC" w:rsidTr="00E24CAC">
        <w:tc>
          <w:tcPr>
            <w:tcW w:w="421" w:type="dxa"/>
          </w:tcPr>
          <w:p w:rsidR="00E24CAC" w:rsidRDefault="00E24CAC" w:rsidP="00E24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24CAC" w:rsidRDefault="00E24CAC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Ветрозащитный костюм</w:t>
            </w:r>
          </w:p>
        </w:tc>
        <w:tc>
          <w:tcPr>
            <w:tcW w:w="3260" w:type="dxa"/>
          </w:tcPr>
          <w:p w:rsidR="00E24CAC" w:rsidRDefault="00E24CAC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24CAC" w:rsidRDefault="00E24CAC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E5" w:rsidTr="00E24CAC">
        <w:tc>
          <w:tcPr>
            <w:tcW w:w="421" w:type="dxa"/>
          </w:tcPr>
          <w:p w:rsidR="00D35AE5" w:rsidRDefault="00D35AE5" w:rsidP="00E24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Кроссовки для улицы</w:t>
            </w:r>
          </w:p>
        </w:tc>
        <w:tc>
          <w:tcPr>
            <w:tcW w:w="3260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CAC" w:rsidTr="00E24CAC">
        <w:tc>
          <w:tcPr>
            <w:tcW w:w="421" w:type="dxa"/>
          </w:tcPr>
          <w:p w:rsidR="00E24CAC" w:rsidRDefault="00E24CAC" w:rsidP="00E24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24CAC" w:rsidRDefault="00E24CAC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E24CAC" w:rsidRDefault="00E24CAC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24CAC" w:rsidRDefault="00E24CAC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Куртка утепленная</w:t>
            </w:r>
          </w:p>
        </w:tc>
      </w:tr>
      <w:tr w:rsidR="00E24CAC" w:rsidTr="00E24CAC">
        <w:tc>
          <w:tcPr>
            <w:tcW w:w="421" w:type="dxa"/>
          </w:tcPr>
          <w:p w:rsidR="00E24CAC" w:rsidRDefault="00E24CAC" w:rsidP="00E24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24CAC" w:rsidRDefault="00E24CAC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E24CAC" w:rsidRDefault="00E24CAC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24CAC" w:rsidRDefault="00E24CAC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Носки утепленные</w:t>
            </w:r>
          </w:p>
        </w:tc>
      </w:tr>
      <w:tr w:rsidR="009B6AED" w:rsidTr="00E24CAC">
        <w:tc>
          <w:tcPr>
            <w:tcW w:w="421" w:type="dxa"/>
          </w:tcPr>
          <w:p w:rsidR="009B6AED" w:rsidRDefault="009B6AED" w:rsidP="00E24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9B6AED" w:rsidRDefault="009B6AED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6AED" w:rsidRDefault="009B6AED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B6AED" w:rsidRDefault="009B6AED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Шапка спортивная</w:t>
            </w:r>
          </w:p>
        </w:tc>
      </w:tr>
      <w:tr w:rsidR="00D35AE5" w:rsidTr="00E24CAC">
        <w:tc>
          <w:tcPr>
            <w:tcW w:w="421" w:type="dxa"/>
          </w:tcPr>
          <w:p w:rsidR="00D35AE5" w:rsidRDefault="00D35AE5" w:rsidP="00D35A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Носки</w:t>
            </w:r>
          </w:p>
        </w:tc>
        <w:tc>
          <w:tcPr>
            <w:tcW w:w="3260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E5" w:rsidTr="00E24CAC">
        <w:tc>
          <w:tcPr>
            <w:tcW w:w="421" w:type="dxa"/>
          </w:tcPr>
          <w:p w:rsidR="00D35AE5" w:rsidRDefault="00D35AE5" w:rsidP="00D35A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Полутапочки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получешки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E5" w:rsidTr="00E24CAC">
        <w:tc>
          <w:tcPr>
            <w:tcW w:w="421" w:type="dxa"/>
          </w:tcPr>
          <w:p w:rsidR="00D35AE5" w:rsidRDefault="00D35AE5" w:rsidP="00D35A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Тапочки для зала</w:t>
            </w:r>
          </w:p>
        </w:tc>
        <w:tc>
          <w:tcPr>
            <w:tcW w:w="3260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E5" w:rsidTr="00E24CAC">
        <w:tc>
          <w:tcPr>
            <w:tcW w:w="421" w:type="dxa"/>
          </w:tcPr>
          <w:p w:rsidR="00D35AE5" w:rsidRDefault="00D35AE5" w:rsidP="00D35A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Чешки гимнастические</w:t>
            </w:r>
          </w:p>
        </w:tc>
        <w:tc>
          <w:tcPr>
            <w:tcW w:w="3260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35AE5" w:rsidRDefault="00D35AE5" w:rsidP="00DF7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B77" w:rsidTr="00E24CAC">
        <w:tc>
          <w:tcPr>
            <w:tcW w:w="421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Футболка (короткий рукав)</w:t>
            </w:r>
          </w:p>
        </w:tc>
        <w:tc>
          <w:tcPr>
            <w:tcW w:w="3260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B77" w:rsidTr="00E24CAC">
        <w:tc>
          <w:tcPr>
            <w:tcW w:w="421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Шорты спортивные</w:t>
            </w:r>
          </w:p>
        </w:tc>
        <w:tc>
          <w:tcPr>
            <w:tcW w:w="3260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B77" w:rsidTr="00E24CAC">
        <w:tc>
          <w:tcPr>
            <w:tcW w:w="421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Кепка солнцезащитная</w:t>
            </w:r>
          </w:p>
        </w:tc>
        <w:tc>
          <w:tcPr>
            <w:tcW w:w="2977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B77" w:rsidTr="00E24CAC">
        <w:tc>
          <w:tcPr>
            <w:tcW w:w="421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Бинт эластичный</w:t>
            </w:r>
          </w:p>
        </w:tc>
        <w:tc>
          <w:tcPr>
            <w:tcW w:w="3260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B77" w:rsidTr="00E24CAC">
        <w:tc>
          <w:tcPr>
            <w:tcW w:w="421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Гетры</w:t>
            </w:r>
          </w:p>
        </w:tc>
        <w:tc>
          <w:tcPr>
            <w:tcW w:w="3260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01B77" w:rsidTr="00E24CAC">
        <w:tc>
          <w:tcPr>
            <w:tcW w:w="421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Голеностопный фиксатор</w:t>
            </w:r>
          </w:p>
        </w:tc>
        <w:tc>
          <w:tcPr>
            <w:tcW w:w="3260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B77" w:rsidTr="00E24CAC">
        <w:tc>
          <w:tcPr>
            <w:tcW w:w="421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Наколенный фиксатор</w:t>
            </w:r>
          </w:p>
        </w:tc>
        <w:tc>
          <w:tcPr>
            <w:tcW w:w="3260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01B77" w:rsidRDefault="00F01B77" w:rsidP="00F0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70E" w:rsidRPr="0011770E" w:rsidRDefault="0011770E" w:rsidP="0011770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1770E" w:rsidRPr="0011770E" w:rsidSect="0011770E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17"/>
    <w:rsid w:val="000717DC"/>
    <w:rsid w:val="0011770E"/>
    <w:rsid w:val="00124703"/>
    <w:rsid w:val="001709F7"/>
    <w:rsid w:val="002D1817"/>
    <w:rsid w:val="009B6AED"/>
    <w:rsid w:val="00D35AE5"/>
    <w:rsid w:val="00DF74B6"/>
    <w:rsid w:val="00E24CAC"/>
    <w:rsid w:val="00E262E8"/>
    <w:rsid w:val="00E807F6"/>
    <w:rsid w:val="00F0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7F47D-226A-4230-864C-08623DA5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2023-03-10T09:19:00Z</dcterms:created>
  <dcterms:modified xsi:type="dcterms:W3CDTF">2023-03-16T08:48:00Z</dcterms:modified>
</cp:coreProperties>
</file>