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**redis_replication**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**redis_replication**.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DLVMTMAMXK8SMAST01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10.221.93.179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k8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http://prometheus-redis-exporter.monitoring.svc.cluster.local:9121/metrics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Dallas_South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redis_connected_slaves | float | The redis_connected_slaves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redis_master_repl_offset | float | The redis_master_repl_offset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"thirty_days"."redis_replication"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