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34B1C9A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МИНОБРНАУКИ РОССИИ</w:t>
      </w:r>
    </w:p>
    <w:p w14:paraId="4394F4FF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14:paraId="4487A531" w14:textId="77777777" w:rsidR="00594AD8" w:rsidRPr="00D14A47" w:rsidRDefault="00E64889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электротехнический университет</w:t>
      </w:r>
    </w:p>
    <w:p w14:paraId="22D91860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«ЛЭТИ» им. В.И. Ульянова (Ленина)</w:t>
      </w:r>
    </w:p>
    <w:p w14:paraId="7D88F0F7" w14:textId="77777777" w:rsidR="007F6E90" w:rsidRPr="00D14A47" w:rsidRDefault="00594AD8" w:rsidP="007F6E90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Кафедра </w:t>
      </w:r>
      <w:r w:rsidR="006147CD" w:rsidRPr="00D14A47">
        <w:rPr>
          <w:b/>
          <w:color w:val="000000" w:themeColor="text1"/>
          <w:szCs w:val="28"/>
        </w:rPr>
        <w:t>МОЭВМ</w:t>
      </w:r>
    </w:p>
    <w:p w14:paraId="0991289F" w14:textId="77777777" w:rsidR="007F6E90" w:rsidRPr="00D14A47" w:rsidRDefault="007F6E90" w:rsidP="007F6E90">
      <w:pPr>
        <w:spacing w:line="18pt" w:lineRule="auto"/>
        <w:jc w:val="center"/>
        <w:rPr>
          <w:b/>
          <w:caps/>
          <w:color w:val="000000" w:themeColor="text1"/>
          <w:szCs w:val="28"/>
        </w:rPr>
      </w:pPr>
    </w:p>
    <w:p w14:paraId="20D01D07" w14:textId="77777777" w:rsidR="007F6E90" w:rsidRPr="00D14A47" w:rsidRDefault="007F6E9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AF65109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068FA8A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045D52D" w14:textId="77777777" w:rsidR="00F02E39" w:rsidRPr="00D14A47" w:rsidRDefault="00F02E39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20FF644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9675D2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D6D81D3" w14:textId="77777777" w:rsidR="007F6E90" w:rsidRPr="00D14A47" w:rsidRDefault="00A76C7A" w:rsidP="007F6E90">
      <w:pPr>
        <w:pStyle w:val="Times142"/>
        <w:spacing w:line="18pt" w:lineRule="auto"/>
        <w:ind w:firstLine="0pt"/>
        <w:jc w:val="center"/>
        <w:rPr>
          <w:rStyle w:val="aff"/>
          <w:caps/>
          <w:smallCaps w:val="0"/>
          <w:color w:val="000000" w:themeColor="text1"/>
          <w:szCs w:val="28"/>
        </w:rPr>
      </w:pPr>
      <w:r w:rsidRPr="00D14A47">
        <w:rPr>
          <w:rStyle w:val="aff"/>
          <w:caps/>
          <w:smallCaps w:val="0"/>
          <w:color w:val="000000" w:themeColor="text1"/>
          <w:szCs w:val="28"/>
        </w:rPr>
        <w:t>отчет</w:t>
      </w:r>
    </w:p>
    <w:p w14:paraId="1D1A61A2" w14:textId="45563D3D" w:rsidR="00905D49" w:rsidRPr="00875EBB" w:rsidRDefault="00905D49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по </w:t>
      </w:r>
      <w:r w:rsidR="00B27337" w:rsidRPr="00D14A47">
        <w:rPr>
          <w:b/>
          <w:color w:val="000000" w:themeColor="text1"/>
          <w:szCs w:val="28"/>
        </w:rPr>
        <w:t>лабораторной</w:t>
      </w:r>
      <w:r w:rsidR="00C37E0D" w:rsidRPr="00D14A47">
        <w:rPr>
          <w:b/>
          <w:color w:val="000000" w:themeColor="text1"/>
          <w:szCs w:val="28"/>
        </w:rPr>
        <w:t xml:space="preserve"> работе</w:t>
      </w:r>
      <w:r w:rsidR="00B27337" w:rsidRPr="00D14A47">
        <w:rPr>
          <w:b/>
          <w:color w:val="000000" w:themeColor="text1"/>
          <w:szCs w:val="28"/>
        </w:rPr>
        <w:t xml:space="preserve"> №</w:t>
      </w:r>
      <w:r w:rsidR="00651DD7">
        <w:rPr>
          <w:b/>
          <w:color w:val="000000" w:themeColor="text1"/>
          <w:szCs w:val="28"/>
        </w:rPr>
        <w:t>2</w:t>
      </w:r>
    </w:p>
    <w:p w14:paraId="18203F92" w14:textId="4CDF21F6" w:rsidR="00B27337" w:rsidRPr="00D14A47" w:rsidRDefault="00B27337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по дисциплине «</w:t>
      </w:r>
      <w:r w:rsidR="00203F8C">
        <w:rPr>
          <w:b/>
          <w:color w:val="000000" w:themeColor="text1"/>
          <w:szCs w:val="28"/>
        </w:rPr>
        <w:t>Построение и анализ алгоритмов</w:t>
      </w:r>
      <w:r w:rsidRPr="00D14A47">
        <w:rPr>
          <w:b/>
          <w:color w:val="000000" w:themeColor="text1"/>
          <w:szCs w:val="28"/>
        </w:rPr>
        <w:t>»</w:t>
      </w:r>
    </w:p>
    <w:p w14:paraId="283394F7" w14:textId="24DBEBE7" w:rsidR="00A34642" w:rsidRPr="00976F43" w:rsidRDefault="00905D49" w:rsidP="00905D49">
      <w:pPr>
        <w:spacing w:line="18pt" w:lineRule="auto"/>
        <w:jc w:val="center"/>
        <w:rPr>
          <w:color w:val="000000" w:themeColor="text1"/>
          <w:szCs w:val="28"/>
        </w:rPr>
      </w:pPr>
      <w:r w:rsidRPr="00D14A47">
        <w:rPr>
          <w:rStyle w:val="aff"/>
          <w:smallCaps w:val="0"/>
          <w:color w:val="000000" w:themeColor="text1"/>
          <w:szCs w:val="28"/>
        </w:rPr>
        <w:t xml:space="preserve">Тема: </w:t>
      </w:r>
      <w:r w:rsidR="00976F43">
        <w:rPr>
          <w:rStyle w:val="aff"/>
          <w:smallCaps w:val="0"/>
          <w:color w:val="000000" w:themeColor="text1"/>
          <w:szCs w:val="28"/>
        </w:rPr>
        <w:t>Задача о коммивояжёре</w:t>
      </w:r>
    </w:p>
    <w:p w14:paraId="5DE681CC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F0E668B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680D0DE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6D99D8D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457E204F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2AA5ABB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C677E38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tbl>
      <w:tblPr>
        <w:tblW w:w="100.0%" w:type="pct"/>
        <w:tblLook w:firstRow="1" w:lastRow="0" w:firstColumn="1" w:lastColumn="0" w:noHBand="0" w:noVBand="1"/>
      </w:tblPr>
      <w:tblGrid>
        <w:gridCol w:w="4283"/>
        <w:gridCol w:w="2531"/>
        <w:gridCol w:w="2824"/>
      </w:tblGrid>
      <w:tr w:rsidR="00D14A47" w:rsidRPr="00D14A47" w14:paraId="764D6809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961EC5C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Студент</w:t>
            </w:r>
            <w:r w:rsidR="00594AD8" w:rsidRPr="00D14A47">
              <w:rPr>
                <w:color w:val="000000" w:themeColor="text1"/>
                <w:szCs w:val="28"/>
              </w:rPr>
              <w:t xml:space="preserve"> гр. </w:t>
            </w:r>
            <w:r w:rsidR="000F7FF5" w:rsidRPr="00D14A47">
              <w:rPr>
                <w:color w:val="000000" w:themeColor="text1"/>
                <w:szCs w:val="28"/>
              </w:rPr>
              <w:t>4343</w:t>
            </w:r>
          </w:p>
        </w:tc>
        <w:tc>
          <w:tcPr>
            <w:tcW w:w="26.0%" w:type="pct"/>
            <w:tcBorders>
              <w:bottom w:val="single" w:sz="4" w:space="0" w:color="auto"/>
            </w:tcBorders>
            <w:vAlign w:val="bottom"/>
          </w:tcPr>
          <w:p w14:paraId="5CB539DF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2F79FF8C" w14:textId="77777777" w:rsidR="007F6E90" w:rsidRPr="00D14A47" w:rsidRDefault="000F7FF5" w:rsidP="006A4BCC">
            <w:pPr>
              <w:jc w:val="center"/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Семенчик В.В.</w:t>
            </w:r>
          </w:p>
        </w:tc>
      </w:tr>
      <w:tr w:rsidR="00D14A47" w:rsidRPr="00D14A47" w14:paraId="7D92A29A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29D1ABB" w14:textId="77777777" w:rsidR="007F6E90" w:rsidRPr="00D14A47" w:rsidRDefault="00594AD8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26.0%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173C58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0672CF98" w14:textId="57889083" w:rsidR="007F6E90" w:rsidRPr="00D14A47" w:rsidRDefault="00203F8C" w:rsidP="006A4BCC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Жангиров Т</w:t>
            </w:r>
            <w:r w:rsidR="00BB6453" w:rsidRPr="00D14A47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Р.</w:t>
            </w:r>
          </w:p>
        </w:tc>
      </w:tr>
    </w:tbl>
    <w:p w14:paraId="7D74EA79" w14:textId="77777777" w:rsidR="00A34642" w:rsidRPr="00D14A47" w:rsidRDefault="00A34642" w:rsidP="007F6E90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09541FF8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7B5B11E1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  <w:r w:rsidRPr="00D14A47">
        <w:rPr>
          <w:bCs/>
          <w:color w:val="000000" w:themeColor="text1"/>
          <w:szCs w:val="28"/>
        </w:rPr>
        <w:t>Санкт-Петербург</w:t>
      </w:r>
    </w:p>
    <w:p w14:paraId="6FC9EC0E" w14:textId="77777777" w:rsidR="00E12A69" w:rsidRPr="00D14A47" w:rsidRDefault="006B3A13" w:rsidP="00CA3E6E">
      <w:pPr>
        <w:spacing w:line="18pt" w:lineRule="auto"/>
        <w:jc w:val="center"/>
        <w:rPr>
          <w:b/>
          <w:caps/>
          <w:color w:val="000000" w:themeColor="text1"/>
          <w:szCs w:val="28"/>
          <w:highlight w:val="yellow"/>
        </w:rPr>
      </w:pPr>
      <w:r w:rsidRPr="00D14A47">
        <w:rPr>
          <w:bCs/>
          <w:color w:val="000000" w:themeColor="text1"/>
          <w:szCs w:val="28"/>
        </w:rPr>
        <w:t>20</w:t>
      </w:r>
      <w:r w:rsidR="0012044A" w:rsidRPr="00D14A47">
        <w:rPr>
          <w:bCs/>
          <w:color w:val="000000" w:themeColor="text1"/>
          <w:szCs w:val="28"/>
        </w:rPr>
        <w:t>26</w:t>
      </w:r>
    </w:p>
    <w:p w14:paraId="459E7F1B" w14:textId="6314807F" w:rsidR="008C6C9E" w:rsidRPr="00D14A47" w:rsidRDefault="007C1173" w:rsidP="008C6C9E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br w:type="page"/>
      </w:r>
      <w:r w:rsidR="008C6C9E">
        <w:rPr>
          <w:b/>
          <w:color w:val="000000" w:themeColor="text1"/>
          <w:szCs w:val="28"/>
        </w:rPr>
        <w:lastRenderedPageBreak/>
        <w:t>Выданное задание</w:t>
      </w:r>
      <w:r w:rsidR="008C6C9E" w:rsidRPr="00D14A47">
        <w:rPr>
          <w:b/>
          <w:color w:val="000000" w:themeColor="text1"/>
          <w:szCs w:val="28"/>
        </w:rPr>
        <w:t>.</w:t>
      </w:r>
    </w:p>
    <w:p w14:paraId="1578F82D" w14:textId="1FE61F57" w:rsidR="004001B0" w:rsidRPr="004001B0" w:rsidRDefault="004001B0" w:rsidP="004001B0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 w:rsidRPr="004001B0">
        <w:rPr>
          <w:color w:val="000000" w:themeColor="text1"/>
          <w:szCs w:val="28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14:paraId="2F605A48" w14:textId="5F916019" w:rsidR="00F91FED" w:rsidRPr="00D14A47" w:rsidRDefault="00F91FED" w:rsidP="00F91FED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Входные данные</w:t>
      </w:r>
      <w:r w:rsidRPr="00D14A47">
        <w:rPr>
          <w:b/>
          <w:color w:val="000000" w:themeColor="text1"/>
          <w:szCs w:val="28"/>
        </w:rPr>
        <w:t>.</w:t>
      </w:r>
    </w:p>
    <w:p w14:paraId="2774AC71" w14:textId="77777777" w:rsidR="002F7A52" w:rsidRPr="00BE6E25" w:rsidRDefault="002F7A52" w:rsidP="00BE6E25">
      <w:pPr>
        <w:pStyle w:val="af2"/>
        <w:numPr>
          <w:ilvl w:val="0"/>
          <w:numId w:val="8"/>
        </w:numPr>
        <w:spacing w:line="18pt" w:lineRule="auto"/>
        <w:jc w:val="both"/>
        <w:rPr>
          <w:color w:val="000000" w:themeColor="text1"/>
          <w:szCs w:val="28"/>
        </w:rPr>
      </w:pPr>
      <w:r w:rsidRPr="00BE6E25">
        <w:rPr>
          <w:color w:val="000000" w:themeColor="text1"/>
          <w:szCs w:val="28"/>
        </w:rPr>
        <w:t>n — количество городов (5 ≤ n ≤ 15).</w:t>
      </w:r>
    </w:p>
    <w:p w14:paraId="14521198" w14:textId="77777777" w:rsidR="002F7A52" w:rsidRPr="00BE6E25" w:rsidRDefault="002F7A52" w:rsidP="00BE6E25">
      <w:pPr>
        <w:pStyle w:val="af2"/>
        <w:numPr>
          <w:ilvl w:val="0"/>
          <w:numId w:val="8"/>
        </w:numPr>
        <w:spacing w:line="18pt" w:lineRule="auto"/>
        <w:jc w:val="both"/>
        <w:rPr>
          <w:color w:val="000000" w:themeColor="text1"/>
          <w:szCs w:val="28"/>
        </w:rPr>
      </w:pPr>
      <w:r w:rsidRPr="00BE6E25">
        <w:rPr>
          <w:color w:val="000000" w:themeColor="text1"/>
          <w:szCs w:val="28"/>
        </w:rPr>
        <w:t>Матрица расстояний между городами размером n×n , где graph[i][j] обозначает расстояние от города i до города j. Если graph[i][j]=0 (и i ≠ j ), это означает, что прямого пути между городами нет.</w:t>
      </w:r>
    </w:p>
    <w:p w14:paraId="554BC06F" w14:textId="4D96268F" w:rsidR="00F91FED" w:rsidRPr="00D14A47" w:rsidRDefault="00F91FED" w:rsidP="002F7A52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Выходные данные</w:t>
      </w:r>
      <w:r w:rsidRPr="00D14A47">
        <w:rPr>
          <w:b/>
          <w:color w:val="000000" w:themeColor="text1"/>
          <w:szCs w:val="28"/>
        </w:rPr>
        <w:t>.</w:t>
      </w:r>
    </w:p>
    <w:p w14:paraId="3847D641" w14:textId="77777777" w:rsidR="002F7A52" w:rsidRPr="00BE6E25" w:rsidRDefault="002F7A52" w:rsidP="00BE6E25">
      <w:pPr>
        <w:pStyle w:val="af2"/>
        <w:numPr>
          <w:ilvl w:val="0"/>
          <w:numId w:val="9"/>
        </w:numPr>
        <w:spacing w:line="18pt" w:lineRule="auto"/>
        <w:jc w:val="both"/>
        <w:rPr>
          <w:color w:val="000000" w:themeColor="text1"/>
          <w:szCs w:val="28"/>
        </w:rPr>
      </w:pPr>
      <w:r w:rsidRPr="00BE6E25">
        <w:rPr>
          <w:color w:val="000000" w:themeColor="text1"/>
          <w:szCs w:val="28"/>
        </w:rPr>
        <w:t>Минимальная стоимость маршрута, проходящего через все города и возвращающегося в начальный город.</w:t>
      </w:r>
    </w:p>
    <w:p w14:paraId="36F34053" w14:textId="77777777" w:rsidR="002F7A52" w:rsidRPr="00BE6E25" w:rsidRDefault="002F7A52" w:rsidP="00BE6E25">
      <w:pPr>
        <w:pStyle w:val="af2"/>
        <w:numPr>
          <w:ilvl w:val="0"/>
          <w:numId w:val="9"/>
        </w:numPr>
        <w:spacing w:line="18pt" w:lineRule="auto"/>
        <w:jc w:val="both"/>
        <w:rPr>
          <w:color w:val="000000" w:themeColor="text1"/>
          <w:szCs w:val="28"/>
        </w:rPr>
      </w:pPr>
      <w:r w:rsidRPr="00BE6E25">
        <w:rPr>
          <w:color w:val="000000" w:themeColor="text1"/>
          <w:szCs w:val="28"/>
        </w:rPr>
        <w:t>Оптимальный путь в виде последовательности посещаемых городов, начинающейся и заканчивающейся в городе 0.</w:t>
      </w:r>
    </w:p>
    <w:p w14:paraId="0C743CD6" w14:textId="5FDC423E" w:rsidR="004B2C1E" w:rsidRPr="004B2C1E" w:rsidRDefault="002F7A52" w:rsidP="004B2C1E">
      <w:pPr>
        <w:pStyle w:val="af2"/>
        <w:numPr>
          <w:ilvl w:val="0"/>
          <w:numId w:val="9"/>
        </w:numPr>
        <w:spacing w:line="18pt" w:lineRule="auto"/>
        <w:jc w:val="both"/>
        <w:rPr>
          <w:color w:val="000000" w:themeColor="text1"/>
          <w:szCs w:val="28"/>
        </w:rPr>
      </w:pPr>
      <w:r w:rsidRPr="00BE6E25">
        <w:rPr>
          <w:color w:val="000000" w:themeColor="text1"/>
          <w:szCs w:val="28"/>
        </w:rPr>
        <w:t>Если такого пути не существует, вывести "no path".</w:t>
      </w:r>
    </w:p>
    <w:p w14:paraId="3071D716" w14:textId="2CF4A3C9" w:rsidR="00B27337" w:rsidRPr="00D14A47" w:rsidRDefault="00B27337" w:rsidP="002F7A52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Цель работы.</w:t>
      </w:r>
    </w:p>
    <w:p w14:paraId="05CC83AA" w14:textId="6B9E06D4" w:rsidR="008D70FC" w:rsidRPr="00D05AFA" w:rsidRDefault="00BE6E25" w:rsidP="00D05AFA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Решить задачу о коммивояжёре, закрепить понимание динамического программирования</w:t>
      </w:r>
      <w:r w:rsidR="008D70FC" w:rsidRPr="008D70FC">
        <w:rPr>
          <w:b/>
          <w:color w:val="000000" w:themeColor="text1"/>
          <w:szCs w:val="28"/>
        </w:rPr>
        <w:br w:type="page"/>
      </w:r>
    </w:p>
    <w:p w14:paraId="77A578C8" w14:textId="248322A1" w:rsidR="00B27337" w:rsidRPr="00D14A47" w:rsidRDefault="004C2938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 xml:space="preserve">Динамическое программирование. </w:t>
      </w:r>
      <w:r w:rsidR="006A6012">
        <w:rPr>
          <w:b/>
          <w:color w:val="000000" w:themeColor="text1"/>
          <w:szCs w:val="28"/>
        </w:rPr>
        <w:t>Описание алгоритма</w:t>
      </w:r>
      <w:r w:rsidR="00B27337" w:rsidRPr="00D14A47">
        <w:rPr>
          <w:b/>
          <w:color w:val="000000" w:themeColor="text1"/>
          <w:szCs w:val="28"/>
        </w:rPr>
        <w:t>.</w:t>
      </w:r>
    </w:p>
    <w:p w14:paraId="15222F32" w14:textId="6B242E50" w:rsidR="001D4933" w:rsidRDefault="004B39FC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Создаётся матрица </w:t>
      </w:r>
      <w:r>
        <w:rPr>
          <w:bCs/>
          <w:color w:val="000000" w:themeColor="text1"/>
          <w:szCs w:val="28"/>
          <w:lang w:val="en-US"/>
        </w:rPr>
        <w:t>dp</w:t>
      </w:r>
      <w:r>
        <w:rPr>
          <w:bCs/>
          <w:color w:val="000000" w:themeColor="text1"/>
          <w:szCs w:val="28"/>
        </w:rPr>
        <w:t xml:space="preserve">, где </w:t>
      </w:r>
      <w:r>
        <w:rPr>
          <w:bCs/>
          <w:color w:val="000000" w:themeColor="text1"/>
          <w:szCs w:val="28"/>
          <w:lang w:val="en-US"/>
        </w:rPr>
        <w:t>dp</w:t>
      </w:r>
      <w:r w:rsidRPr="008C4BAF">
        <w:rPr>
          <w:bCs/>
          <w:color w:val="000000" w:themeColor="text1"/>
          <w:szCs w:val="28"/>
        </w:rPr>
        <w:t>[</w:t>
      </w:r>
      <w:r>
        <w:rPr>
          <w:bCs/>
          <w:color w:val="000000" w:themeColor="text1"/>
          <w:szCs w:val="28"/>
          <w:lang w:val="en-US"/>
        </w:rPr>
        <w:t>mask</w:t>
      </w:r>
      <w:r w:rsidRPr="008C4BAF">
        <w:rPr>
          <w:bCs/>
          <w:color w:val="000000" w:themeColor="text1"/>
          <w:szCs w:val="28"/>
        </w:rPr>
        <w:t>][</w:t>
      </w:r>
      <w:r>
        <w:rPr>
          <w:bCs/>
          <w:color w:val="000000" w:themeColor="text1"/>
          <w:szCs w:val="28"/>
          <w:lang w:val="en-US"/>
        </w:rPr>
        <w:t>i</w:t>
      </w:r>
      <w:r w:rsidRPr="008C4BAF">
        <w:rPr>
          <w:bCs/>
          <w:color w:val="000000" w:themeColor="text1"/>
          <w:szCs w:val="28"/>
        </w:rPr>
        <w:t xml:space="preserve">] </w:t>
      </w:r>
      <w:r w:rsidR="008C4BAF" w:rsidRPr="008C4BAF">
        <w:rPr>
          <w:bCs/>
          <w:color w:val="000000" w:themeColor="text1"/>
          <w:szCs w:val="28"/>
        </w:rPr>
        <w:t>–</w:t>
      </w:r>
      <w:r w:rsidRPr="008C4BAF">
        <w:rPr>
          <w:bCs/>
          <w:color w:val="000000" w:themeColor="text1"/>
          <w:szCs w:val="28"/>
        </w:rPr>
        <w:t xml:space="preserve"> </w:t>
      </w:r>
      <w:r w:rsidR="008C4BAF">
        <w:rPr>
          <w:bCs/>
          <w:color w:val="000000" w:themeColor="text1"/>
          <w:szCs w:val="28"/>
        </w:rPr>
        <w:t xml:space="preserve">минимальная стоимость посещения всех городов из </w:t>
      </w:r>
      <w:r w:rsidR="008C4BAF">
        <w:rPr>
          <w:bCs/>
          <w:color w:val="000000" w:themeColor="text1"/>
          <w:szCs w:val="28"/>
          <w:lang w:val="en-US"/>
        </w:rPr>
        <w:t>mask</w:t>
      </w:r>
      <w:r w:rsidR="008C4BAF">
        <w:rPr>
          <w:bCs/>
          <w:color w:val="000000" w:themeColor="text1"/>
          <w:szCs w:val="28"/>
        </w:rPr>
        <w:t xml:space="preserve"> так, чтобы путь заканчивался в городе </w:t>
      </w:r>
      <w:r w:rsidR="008C4BAF">
        <w:rPr>
          <w:bCs/>
          <w:color w:val="000000" w:themeColor="text1"/>
          <w:szCs w:val="28"/>
          <w:lang w:val="en-US"/>
        </w:rPr>
        <w:t>i</w:t>
      </w:r>
      <w:r w:rsidR="00143152">
        <w:rPr>
          <w:bCs/>
          <w:color w:val="000000" w:themeColor="text1"/>
          <w:szCs w:val="28"/>
        </w:rPr>
        <w:t>.</w:t>
      </w:r>
      <w:r w:rsidR="008C4BAF">
        <w:rPr>
          <w:bCs/>
          <w:color w:val="000000" w:themeColor="text1"/>
          <w:szCs w:val="28"/>
        </w:rPr>
        <w:t xml:space="preserve"> Изначальное вся матрица инициализирована </w:t>
      </w:r>
      <w:r w:rsidR="008C4BAF">
        <w:rPr>
          <w:bCs/>
          <w:color w:val="000000" w:themeColor="text1"/>
          <w:szCs w:val="28"/>
          <w:lang w:val="en-US"/>
        </w:rPr>
        <w:t>INT</w:t>
      </w:r>
      <w:r w:rsidR="008C4BAF" w:rsidRPr="008C4BAF">
        <w:rPr>
          <w:bCs/>
          <w:color w:val="000000" w:themeColor="text1"/>
          <w:szCs w:val="28"/>
        </w:rPr>
        <w:t>_</w:t>
      </w:r>
      <w:r w:rsidR="008C4BAF">
        <w:rPr>
          <w:bCs/>
          <w:color w:val="000000" w:themeColor="text1"/>
          <w:szCs w:val="28"/>
          <w:lang w:val="en-US"/>
        </w:rPr>
        <w:t>MAX</w:t>
      </w:r>
      <w:r w:rsidR="008C4BAF" w:rsidRPr="008C4BAF">
        <w:rPr>
          <w:bCs/>
          <w:color w:val="000000" w:themeColor="text1"/>
          <w:szCs w:val="28"/>
        </w:rPr>
        <w:t xml:space="preserve">, </w:t>
      </w:r>
      <w:r w:rsidR="008C4BAF">
        <w:rPr>
          <w:bCs/>
          <w:color w:val="000000" w:themeColor="text1"/>
          <w:szCs w:val="28"/>
        </w:rPr>
        <w:t xml:space="preserve">кроме </w:t>
      </w:r>
      <w:r w:rsidR="008C4BAF" w:rsidRPr="008C4BAF">
        <w:rPr>
          <w:bCs/>
          <w:color w:val="000000" w:themeColor="text1"/>
          <w:szCs w:val="28"/>
        </w:rPr>
        <w:t>dp[1 &lt;&lt; 0][0] = 0</w:t>
      </w:r>
      <w:r w:rsidR="00F34A7C">
        <w:rPr>
          <w:bCs/>
          <w:color w:val="000000" w:themeColor="text1"/>
          <w:szCs w:val="28"/>
        </w:rPr>
        <w:t>.</w:t>
      </w:r>
    </w:p>
    <w:p w14:paraId="6611984A" w14:textId="77034179" w:rsidR="00F34A7C" w:rsidRPr="00F34A7C" w:rsidRDefault="00F34A7C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Матрица</w:t>
      </w:r>
      <w:r w:rsidRPr="00F34A7C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  <w:lang w:val="en-US"/>
        </w:rPr>
        <w:t>parent</w:t>
      </w:r>
      <w:r w:rsidRPr="00F34A7C">
        <w:rPr>
          <w:bCs/>
          <w:color w:val="000000" w:themeColor="text1"/>
          <w:szCs w:val="28"/>
        </w:rPr>
        <w:t xml:space="preserve">, </w:t>
      </w:r>
      <w:r>
        <w:rPr>
          <w:bCs/>
          <w:color w:val="000000" w:themeColor="text1"/>
          <w:szCs w:val="28"/>
        </w:rPr>
        <w:t>где</w:t>
      </w:r>
      <w:r w:rsidRPr="00F34A7C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  <w:lang w:val="en-US"/>
        </w:rPr>
        <w:t>parent</w:t>
      </w:r>
      <w:r w:rsidRPr="00F34A7C">
        <w:rPr>
          <w:bCs/>
          <w:color w:val="000000" w:themeColor="text1"/>
          <w:szCs w:val="28"/>
        </w:rPr>
        <w:t>[</w:t>
      </w:r>
      <w:r>
        <w:rPr>
          <w:bCs/>
          <w:color w:val="000000" w:themeColor="text1"/>
          <w:szCs w:val="28"/>
          <w:lang w:val="en-US"/>
        </w:rPr>
        <w:t>mask</w:t>
      </w:r>
      <w:r w:rsidRPr="00F34A7C">
        <w:rPr>
          <w:bCs/>
          <w:color w:val="000000" w:themeColor="text1"/>
          <w:szCs w:val="28"/>
        </w:rPr>
        <w:t>][</w:t>
      </w:r>
      <w:r>
        <w:rPr>
          <w:bCs/>
          <w:color w:val="000000" w:themeColor="text1"/>
          <w:szCs w:val="28"/>
          <w:lang w:val="en-US"/>
        </w:rPr>
        <w:t>i</w:t>
      </w:r>
      <w:r w:rsidRPr="00F34A7C">
        <w:rPr>
          <w:bCs/>
          <w:color w:val="000000" w:themeColor="text1"/>
          <w:szCs w:val="28"/>
        </w:rPr>
        <w:t xml:space="preserve">] – </w:t>
      </w:r>
      <w:r>
        <w:rPr>
          <w:bCs/>
          <w:color w:val="000000" w:themeColor="text1"/>
          <w:szCs w:val="28"/>
        </w:rPr>
        <w:t xml:space="preserve">предпоследний город в </w:t>
      </w:r>
      <w:r w:rsidR="00A5751D">
        <w:rPr>
          <w:bCs/>
          <w:color w:val="000000" w:themeColor="text1"/>
          <w:szCs w:val="28"/>
        </w:rPr>
        <w:t xml:space="preserve">самом </w:t>
      </w:r>
      <w:r w:rsidR="00F12FF9">
        <w:rPr>
          <w:bCs/>
          <w:color w:val="000000" w:themeColor="text1"/>
          <w:szCs w:val="28"/>
        </w:rPr>
        <w:t>дешёвом</w:t>
      </w:r>
      <w:r w:rsidR="00A5751D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 xml:space="preserve">пути, посетившем города из </w:t>
      </w:r>
      <w:r>
        <w:rPr>
          <w:bCs/>
          <w:color w:val="000000" w:themeColor="text1"/>
          <w:szCs w:val="28"/>
          <w:lang w:val="en-US"/>
        </w:rPr>
        <w:t>mask</w:t>
      </w:r>
      <w:r w:rsidRPr="00F34A7C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 xml:space="preserve">и закончившемся в </w:t>
      </w:r>
      <w:r>
        <w:rPr>
          <w:bCs/>
          <w:color w:val="000000" w:themeColor="text1"/>
          <w:szCs w:val="28"/>
          <w:lang w:val="en-US"/>
        </w:rPr>
        <w:t>i</w:t>
      </w:r>
      <w:r>
        <w:rPr>
          <w:bCs/>
          <w:color w:val="000000" w:themeColor="text1"/>
          <w:szCs w:val="28"/>
        </w:rPr>
        <w:t>.</w:t>
      </w:r>
    </w:p>
    <w:p w14:paraId="487574C7" w14:textId="2736D772" w:rsidR="008C4BAF" w:rsidRDefault="008C4BAF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Первый цикл – перебор всех масок (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  <w:szCs w:val="28"/>
              </w:rPr>
              <m:t>n</m:t>
            </m:r>
          </m:sup>
        </m:sSup>
      </m:oMath>
      <w:r>
        <w:rPr>
          <w:bCs/>
          <w:color w:val="000000" w:themeColor="text1"/>
          <w:szCs w:val="28"/>
        </w:rPr>
        <w:t xml:space="preserve"> итераций). Для каждой из масок проверяется, что в ней посещён нулевой город (ведь с него начинается путь).</w:t>
      </w:r>
    </w:p>
    <w:p w14:paraId="7DF3E7EF" w14:textId="61DC7E2A" w:rsidR="008C4BAF" w:rsidRDefault="008C4BAF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Второй вложенный цикл – перебор всех </w:t>
      </w:r>
      <w:r>
        <w:rPr>
          <w:bCs/>
          <w:color w:val="000000" w:themeColor="text1"/>
          <w:szCs w:val="28"/>
          <w:lang w:val="en-US"/>
        </w:rPr>
        <w:t>n</w:t>
      </w:r>
      <w:r w:rsidRPr="008C4BAF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городов</w:t>
      </w:r>
      <w:r w:rsidR="00F34A7C">
        <w:rPr>
          <w:bCs/>
          <w:color w:val="000000" w:themeColor="text1"/>
          <w:szCs w:val="28"/>
        </w:rPr>
        <w:t>, кандидатов, чтобы быть</w:t>
      </w:r>
      <w:r w:rsidR="00A405A9">
        <w:rPr>
          <w:bCs/>
          <w:color w:val="000000" w:themeColor="text1"/>
          <w:szCs w:val="28"/>
        </w:rPr>
        <w:t xml:space="preserve"> предпоследним. Для дальнейшей работы цикла город должен быть а) посещён в этой маске б) </w:t>
      </w:r>
      <w:r w:rsidR="00AD6EB9">
        <w:rPr>
          <w:bCs/>
          <w:color w:val="000000" w:themeColor="text1"/>
          <w:szCs w:val="28"/>
        </w:rPr>
        <w:t>существует такой путь.</w:t>
      </w:r>
    </w:p>
    <w:p w14:paraId="3F9F8AD7" w14:textId="1B92DE75" w:rsidR="00230B0B" w:rsidRDefault="00AD6EB9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Третий вложенный цикл – перебор всех </w:t>
      </w:r>
      <w:r>
        <w:rPr>
          <w:bCs/>
          <w:color w:val="000000" w:themeColor="text1"/>
          <w:szCs w:val="28"/>
          <w:lang w:val="en-US"/>
        </w:rPr>
        <w:t>n</w:t>
      </w:r>
      <w:r w:rsidRPr="00AD6EB9">
        <w:rPr>
          <w:bCs/>
          <w:color w:val="000000" w:themeColor="text1"/>
          <w:szCs w:val="28"/>
        </w:rPr>
        <w:t xml:space="preserve"> </w:t>
      </w:r>
      <w:r w:rsidR="00230B0B">
        <w:rPr>
          <w:bCs/>
          <w:color w:val="000000" w:themeColor="text1"/>
          <w:szCs w:val="28"/>
        </w:rPr>
        <w:t>городов. Город должен быть не посещён в текущей маске и должен существовать путь из предыдущего города. Если вычисленная стоимость нового пути (посещение всех городов из маски</w:t>
      </w:r>
      <w:r w:rsidR="005938C0">
        <w:rPr>
          <w:bCs/>
          <w:color w:val="000000" w:themeColor="text1"/>
          <w:szCs w:val="28"/>
        </w:rPr>
        <w:t xml:space="preserve">, заканчивая в городе </w:t>
      </w:r>
      <w:r w:rsidR="005938C0">
        <w:rPr>
          <w:bCs/>
          <w:color w:val="000000" w:themeColor="text1"/>
          <w:szCs w:val="28"/>
          <w:lang w:val="en-US"/>
        </w:rPr>
        <w:t>u</w:t>
      </w:r>
      <w:r w:rsidR="005938C0">
        <w:rPr>
          <w:bCs/>
          <w:color w:val="000000" w:themeColor="text1"/>
          <w:szCs w:val="28"/>
        </w:rPr>
        <w:t xml:space="preserve"> + стоимость перехода из </w:t>
      </w:r>
      <w:r w:rsidR="005938C0">
        <w:rPr>
          <w:bCs/>
          <w:color w:val="000000" w:themeColor="text1"/>
          <w:szCs w:val="28"/>
          <w:lang w:val="en-US"/>
        </w:rPr>
        <w:t>u</w:t>
      </w:r>
      <w:r w:rsidR="005938C0" w:rsidRPr="005938C0">
        <w:rPr>
          <w:bCs/>
          <w:color w:val="000000" w:themeColor="text1"/>
          <w:szCs w:val="28"/>
        </w:rPr>
        <w:t xml:space="preserve"> </w:t>
      </w:r>
      <w:r w:rsidR="005938C0">
        <w:rPr>
          <w:bCs/>
          <w:color w:val="000000" w:themeColor="text1"/>
          <w:szCs w:val="28"/>
        </w:rPr>
        <w:t xml:space="preserve">в </w:t>
      </w:r>
      <w:r w:rsidR="005938C0">
        <w:rPr>
          <w:bCs/>
          <w:color w:val="000000" w:themeColor="text1"/>
          <w:szCs w:val="28"/>
          <w:lang w:val="en-US"/>
        </w:rPr>
        <w:t>v</w:t>
      </w:r>
      <w:r w:rsidR="005938C0" w:rsidRPr="005938C0">
        <w:rPr>
          <w:bCs/>
          <w:color w:val="000000" w:themeColor="text1"/>
          <w:szCs w:val="28"/>
        </w:rPr>
        <w:t>)</w:t>
      </w:r>
      <w:r w:rsidR="005938C0">
        <w:rPr>
          <w:bCs/>
          <w:color w:val="000000" w:themeColor="text1"/>
          <w:szCs w:val="28"/>
        </w:rPr>
        <w:t xml:space="preserve"> меньше </w:t>
      </w:r>
      <w:r w:rsidR="005938C0">
        <w:rPr>
          <w:bCs/>
          <w:color w:val="000000" w:themeColor="text1"/>
          <w:szCs w:val="28"/>
          <w:lang w:val="en-US"/>
        </w:rPr>
        <w:t>dp</w:t>
      </w:r>
      <w:r w:rsidR="005938C0" w:rsidRPr="005938C0">
        <w:rPr>
          <w:bCs/>
          <w:color w:val="000000" w:themeColor="text1"/>
          <w:szCs w:val="28"/>
        </w:rPr>
        <w:t>[</w:t>
      </w:r>
      <w:r w:rsidR="005938C0" w:rsidRPr="005938C0">
        <w:rPr>
          <w:bCs/>
          <w:color w:val="000000" w:themeColor="text1"/>
          <w:szCs w:val="28"/>
          <w:lang w:val="en-US"/>
        </w:rPr>
        <w:t>mask</w:t>
      </w:r>
      <w:r w:rsidR="005938C0" w:rsidRPr="005938C0">
        <w:rPr>
          <w:bCs/>
          <w:color w:val="000000" w:themeColor="text1"/>
          <w:szCs w:val="28"/>
        </w:rPr>
        <w:t>|(1&lt;&lt;</w:t>
      </w:r>
      <w:r w:rsidR="005938C0" w:rsidRPr="005938C0">
        <w:rPr>
          <w:bCs/>
          <w:color w:val="000000" w:themeColor="text1"/>
          <w:szCs w:val="28"/>
          <w:lang w:val="en-US"/>
        </w:rPr>
        <w:t>v</w:t>
      </w:r>
      <w:r w:rsidR="005938C0" w:rsidRPr="005938C0">
        <w:rPr>
          <w:bCs/>
          <w:color w:val="000000" w:themeColor="text1"/>
          <w:szCs w:val="28"/>
        </w:rPr>
        <w:t>)][</w:t>
      </w:r>
      <w:r w:rsidR="005938C0">
        <w:rPr>
          <w:bCs/>
          <w:color w:val="000000" w:themeColor="text1"/>
          <w:szCs w:val="28"/>
          <w:lang w:val="en-US"/>
        </w:rPr>
        <w:t>v</w:t>
      </w:r>
      <w:r w:rsidR="005938C0" w:rsidRPr="005938C0">
        <w:rPr>
          <w:bCs/>
          <w:color w:val="000000" w:themeColor="text1"/>
          <w:szCs w:val="28"/>
        </w:rPr>
        <w:t xml:space="preserve">] </w:t>
      </w:r>
      <w:r w:rsidR="005938C0">
        <w:rPr>
          <w:bCs/>
          <w:color w:val="000000" w:themeColor="text1"/>
          <w:szCs w:val="28"/>
        </w:rPr>
        <w:t>–</w:t>
      </w:r>
      <w:r w:rsidR="005938C0" w:rsidRPr="005938C0">
        <w:rPr>
          <w:bCs/>
          <w:color w:val="000000" w:themeColor="text1"/>
          <w:szCs w:val="28"/>
        </w:rPr>
        <w:t xml:space="preserve"> </w:t>
      </w:r>
      <w:r w:rsidR="005938C0">
        <w:rPr>
          <w:bCs/>
          <w:color w:val="000000" w:themeColor="text1"/>
          <w:szCs w:val="28"/>
        </w:rPr>
        <w:t xml:space="preserve">стоимость записывается в </w:t>
      </w:r>
      <w:r w:rsidR="005938C0">
        <w:rPr>
          <w:bCs/>
          <w:color w:val="000000" w:themeColor="text1"/>
          <w:szCs w:val="28"/>
          <w:lang w:val="en-US"/>
        </w:rPr>
        <w:t>dp</w:t>
      </w:r>
      <w:r w:rsidR="005938C0" w:rsidRPr="005938C0">
        <w:rPr>
          <w:bCs/>
          <w:color w:val="000000" w:themeColor="text1"/>
          <w:szCs w:val="28"/>
        </w:rPr>
        <w:t>.</w:t>
      </w:r>
    </w:p>
    <w:p w14:paraId="6C6CEDD1" w14:textId="56BC12B3" w:rsidR="00E853F8" w:rsidRPr="00E853F8" w:rsidRDefault="00E853F8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После работы цикла добавляется переход из последнего города обратно в начало пути – нулевой город.</w:t>
      </w:r>
    </w:p>
    <w:p w14:paraId="715E8416" w14:textId="77777777" w:rsidR="00B42DA4" w:rsidRDefault="00B42DA4">
      <w:pPr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5E5B1E17" w14:textId="2C316095" w:rsidR="004C2938" w:rsidRPr="00D14A47" w:rsidRDefault="00B70B4C" w:rsidP="00B70B4C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Исследование сложности</w:t>
      </w:r>
      <w:r w:rsidRPr="00D14A47">
        <w:rPr>
          <w:b/>
          <w:color w:val="000000" w:themeColor="text1"/>
          <w:szCs w:val="28"/>
        </w:rPr>
        <w:t>.</w:t>
      </w:r>
    </w:p>
    <w:p w14:paraId="01F6F5D0" w14:textId="3E653575" w:rsidR="001250A7" w:rsidRPr="004D3E78" w:rsidRDefault="00AD6EB9" w:rsidP="004D3E78">
      <w:pPr>
        <w:keepNext/>
        <w:ind w:firstLine="35.45pt"/>
        <w:jc w:val="both"/>
        <w:rPr>
          <w:i/>
          <w:noProof/>
        </w:rPr>
      </w:pPr>
      <w:r>
        <w:rPr>
          <w:bCs/>
          <w:color w:val="000000" w:themeColor="text1"/>
          <w:szCs w:val="28"/>
        </w:rPr>
        <w:t xml:space="preserve">Таким образом, сложность алгоритма – произведение количества итераций трёх циклов. Временная сложность – </w:t>
      </w:r>
      <w:r>
        <w:rPr>
          <w:bCs/>
          <w:color w:val="000000" w:themeColor="text1"/>
          <w:szCs w:val="28"/>
          <w:lang w:val="en-US"/>
        </w:rPr>
        <w:t>O</w:t>
      </w:r>
      <w:r w:rsidRPr="00AD6EB9">
        <w:rPr>
          <w:bCs/>
          <w:color w:val="000000" w:themeColor="text1"/>
          <w:szCs w:val="28"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Cs w:val="28"/>
          </w:rPr>
          <m:t>*</m:t>
        </m:r>
        <m:r>
          <w:rPr>
            <w:rFonts w:ascii="Cambria Math" w:hAnsi="Cambria Math"/>
            <w:color w:val="000000" w:themeColor="text1"/>
            <w:szCs w:val="28"/>
            <w:lang w:val="en-US"/>
          </w:rPr>
          <m:t>n</m:t>
        </m:r>
        <m:r>
          <w:rPr>
            <w:rFonts w:ascii="Cambria Math" w:hAnsi="Cambria Math"/>
            <w:color w:val="000000" w:themeColor="text1"/>
            <w:szCs w:val="28"/>
          </w:rPr>
          <m:t>*</m:t>
        </m:r>
        <m:r>
          <w:rPr>
            <w:rFonts w:ascii="Cambria Math" w:hAnsi="Cambria Math"/>
            <w:color w:val="000000" w:themeColor="text1"/>
            <w:szCs w:val="28"/>
            <w:lang w:val="en-US"/>
          </w:rPr>
          <m:t>n</m:t>
        </m:r>
        <m:r>
          <w:rPr>
            <w:rFonts w:ascii="Cambria Math" w:hAnsi="Cambria Math"/>
            <w:color w:val="000000" w:themeColor="text1"/>
            <w:szCs w:val="28"/>
          </w:rPr>
          <m:t>)</m:t>
        </m:r>
      </m:oMath>
      <w:r>
        <w:rPr>
          <w:bCs/>
          <w:color w:val="000000" w:themeColor="text1"/>
          <w:szCs w:val="28"/>
        </w:rPr>
        <w:t xml:space="preserve"> или же </w:t>
      </w:r>
      <m:oMath>
        <m:r>
          <w:rPr>
            <w:rFonts w:ascii="Cambria Math" w:hAnsi="Cambria Math"/>
            <w:color w:val="000000" w:themeColor="text1"/>
            <w:szCs w:val="28"/>
          </w:rPr>
          <m:t>O</m:t>
        </m:r>
        <m:d>
          <m:dPr>
            <m:ctrlPr>
              <w:rPr>
                <w:rFonts w:ascii="Cambria Math" w:hAnsi="Cambria Math"/>
                <w:bCs/>
                <w:i/>
                <w:color w:val="000000" w:themeColor="text1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color w:val="000000" w:themeColor="text1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</m:t>
                </m:r>
              </m:sup>
            </m:sSup>
          </m:e>
        </m:d>
      </m:oMath>
      <w:r w:rsidRPr="004D2FF4">
        <w:rPr>
          <w:bCs/>
          <w:color w:val="000000" w:themeColor="text1"/>
          <w:szCs w:val="28"/>
        </w:rPr>
        <w:t>.</w:t>
      </w:r>
    </w:p>
    <w:p w14:paraId="040DF042" w14:textId="63DE3A8C" w:rsidR="004D3E78" w:rsidRDefault="00F66BF7" w:rsidP="00C7593E">
      <w:pPr>
        <w:keepNext/>
        <w:ind w:firstLine="35.45pt"/>
        <w:jc w:val="center"/>
      </w:pPr>
      <w:r>
        <w:rPr>
          <w:noProof/>
        </w:rPr>
        <w:drawing>
          <wp:inline distT="0" distB="0" distL="0" distR="0" wp14:anchorId="230723F6" wp14:editId="60337679">
            <wp:extent cx="5457190" cy="3274427"/>
            <wp:effectExtent l="0" t="0" r="0" b="2540"/>
            <wp:docPr id="7" name="Рисунок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935" cy="327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686F" w14:textId="3A516915" w:rsidR="00B70B4C" w:rsidRDefault="001250A7" w:rsidP="001250A7">
      <w:pPr>
        <w:pStyle w:val="afc"/>
        <w:spacing w:line="18pt" w:lineRule="auto"/>
        <w:jc w:val="center"/>
      </w:pPr>
      <w:r>
        <w:t xml:space="preserve">Рисунок </w:t>
      </w:r>
      <w:r w:rsidR="00DB6221">
        <w:fldChar w:fldCharType="begin"/>
      </w:r>
      <w:r w:rsidR="00DB6221">
        <w:instrText xml:space="preserve"> SEQ Рисунок \* ARABIC </w:instrText>
      </w:r>
      <w:r w:rsidR="00DB6221">
        <w:fldChar w:fldCharType="separate"/>
      </w:r>
      <w:r>
        <w:rPr>
          <w:noProof/>
        </w:rPr>
        <w:t>1</w:t>
      </w:r>
      <w:r w:rsidR="00DB6221">
        <w:rPr>
          <w:noProof/>
        </w:rPr>
        <w:fldChar w:fldCharType="end"/>
      </w:r>
      <w:r>
        <w:t>. Исследование сложности алгоритма</w:t>
      </w:r>
    </w:p>
    <w:p w14:paraId="60391614" w14:textId="52581B76" w:rsidR="0003352A" w:rsidRDefault="00372C88" w:rsidP="0003352A">
      <w:r>
        <w:t>Пространственная сложность –</w:t>
      </w:r>
      <w:r w:rsidR="008C2D1E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*n)</m:t>
        </m:r>
      </m:oMath>
      <w:r w:rsidR="008C2D1E">
        <w:t xml:space="preserve">, что соответствует размеру </w:t>
      </w:r>
      <w:r w:rsidR="008C2D1E">
        <w:rPr>
          <w:lang w:val="en-US"/>
        </w:rPr>
        <w:t>parent</w:t>
      </w:r>
      <w:r w:rsidR="008C2D1E" w:rsidRPr="008C2D1E">
        <w:t xml:space="preserve"> </w:t>
      </w:r>
      <w:r w:rsidR="008C2D1E">
        <w:t xml:space="preserve">и </w:t>
      </w:r>
      <w:r w:rsidR="008C2D1E">
        <w:rPr>
          <w:lang w:val="en-US"/>
        </w:rPr>
        <w:t>dp</w:t>
      </w:r>
      <w:r w:rsidR="008C2D1E">
        <w:t xml:space="preserve"> (в нотации не учитывается константа 2).</w:t>
      </w:r>
    </w:p>
    <w:p w14:paraId="49BF0184" w14:textId="77777777" w:rsidR="00CC0796" w:rsidRDefault="00CC0796">
      <w:pPr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1F2C9F78" w14:textId="3685A20D" w:rsidR="00CC0796" w:rsidRPr="00D14A47" w:rsidRDefault="00CC0796" w:rsidP="00CC0796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АЛШ-2. Описание алгоритма</w:t>
      </w:r>
      <w:r w:rsidRPr="00D14A47">
        <w:rPr>
          <w:b/>
          <w:color w:val="000000" w:themeColor="text1"/>
          <w:szCs w:val="28"/>
        </w:rPr>
        <w:t>.</w:t>
      </w:r>
    </w:p>
    <w:p w14:paraId="17BF32B5" w14:textId="77777777" w:rsidR="00EF784A" w:rsidRDefault="00AB1A9D" w:rsidP="00EF784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 w:rsidRPr="00AB1A9D">
        <w:rPr>
          <w:bCs/>
          <w:color w:val="000000" w:themeColor="text1"/>
          <w:szCs w:val="28"/>
        </w:rPr>
        <w:t xml:space="preserve">Алгоритм ALSH-2 представляет собой жадную эвристику для приближённого решения задачи коммивояжёра. Он строит путь, начиная с города 0, и на каждом шаге выбирает следующий город на основе минимальной оценки стоимости value = graph[current][v] + L, где L — вес </w:t>
      </w:r>
      <w:r>
        <w:rPr>
          <w:bCs/>
          <w:color w:val="000000" w:themeColor="text1"/>
          <w:szCs w:val="28"/>
        </w:rPr>
        <w:t>МОД</w:t>
      </w:r>
      <w:r w:rsidRPr="00AB1A9D">
        <w:rPr>
          <w:bCs/>
          <w:color w:val="000000" w:themeColor="text1"/>
          <w:szCs w:val="28"/>
        </w:rPr>
        <w:t xml:space="preserve"> для ещё не посещённых городов, включая v.</w:t>
      </w:r>
    </w:p>
    <w:p w14:paraId="41460C9F" w14:textId="77777777" w:rsidR="00EF784A" w:rsidRDefault="00AB1A9D" w:rsidP="00EF784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 w:rsidRPr="00AB1A9D">
        <w:rPr>
          <w:bCs/>
          <w:color w:val="000000" w:themeColor="text1"/>
          <w:szCs w:val="28"/>
        </w:rPr>
        <w:t>Инициализация: начальный город 0, массив visited отмечает посещённые города, вектор path хранит порядок обхода.</w:t>
      </w:r>
    </w:p>
    <w:p w14:paraId="7DFAD71F" w14:textId="14B5D425" w:rsidR="00CC0796" w:rsidRPr="00EF784A" w:rsidRDefault="00AB1A9D" w:rsidP="00EF784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 w:rsidRPr="00AB1A9D">
        <w:rPr>
          <w:bCs/>
          <w:color w:val="000000" w:themeColor="text1"/>
          <w:szCs w:val="28"/>
        </w:rPr>
        <w:t xml:space="preserve">В основном цикле (от 1 до n-1) для текущего города current перебираются все ещё не посещённые города v, в которые есть </w:t>
      </w:r>
      <w:r w:rsidR="00EF784A">
        <w:rPr>
          <w:bCs/>
          <w:color w:val="000000" w:themeColor="text1"/>
          <w:szCs w:val="28"/>
        </w:rPr>
        <w:t>пут</w:t>
      </w:r>
      <w:r w:rsidR="00681A5B">
        <w:rPr>
          <w:bCs/>
          <w:color w:val="000000" w:themeColor="text1"/>
          <w:szCs w:val="28"/>
        </w:rPr>
        <w:t>ь</w:t>
      </w:r>
      <w:r w:rsidRPr="00AB1A9D">
        <w:rPr>
          <w:bCs/>
          <w:color w:val="000000" w:themeColor="text1"/>
          <w:szCs w:val="28"/>
        </w:rPr>
        <w:t>. Для каждого кандидата v временно помечаем его как посещённый, вычисляем L с помощью функции primMST, которая находит вес минимального остовного дерева для множества ещё не посещённых городов (игнорируя visited) классическим алгоритмом Прима с массивом minEdge и флагом inMST, после чего вычисляем value = graph[current][v] + L и выбираем v с минимальным value как следующий город. Выбранный город добавляется в path, помечается как посещённый, обновляется totalCost и current. После посещения всех городов добавляется ребро из последнего города в город 0; если ребра нет — путь невозможен.</w:t>
      </w:r>
      <w:r w:rsidR="00CC0796">
        <w:rPr>
          <w:b/>
          <w:color w:val="000000" w:themeColor="text1"/>
          <w:szCs w:val="28"/>
        </w:rPr>
        <w:br w:type="page"/>
      </w:r>
    </w:p>
    <w:p w14:paraId="1B1BB959" w14:textId="77777777" w:rsidR="00CC0796" w:rsidRPr="00D14A47" w:rsidRDefault="00CC0796" w:rsidP="00CC0796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Исследование сложности</w:t>
      </w:r>
      <w:r w:rsidRPr="00D14A47">
        <w:rPr>
          <w:b/>
          <w:color w:val="000000" w:themeColor="text1"/>
          <w:szCs w:val="28"/>
        </w:rPr>
        <w:t>.</w:t>
      </w:r>
    </w:p>
    <w:p w14:paraId="11A25331" w14:textId="4A26DEBE" w:rsidR="00CC0796" w:rsidRPr="004D3E78" w:rsidRDefault="003E44C3" w:rsidP="00EF784A">
      <w:pPr>
        <w:keepNext/>
        <w:spacing w:line="18pt" w:lineRule="auto"/>
        <w:ind w:firstLine="35.45pt"/>
        <w:jc w:val="both"/>
        <w:rPr>
          <w:i/>
          <w:noProof/>
        </w:rPr>
      </w:pPr>
      <w:r>
        <w:rPr>
          <w:bCs/>
          <w:color w:val="000000" w:themeColor="text1"/>
          <w:szCs w:val="28"/>
        </w:rPr>
        <w:t>Внешний</w:t>
      </w:r>
      <w:r w:rsidRPr="003E44C3">
        <w:rPr>
          <w:bCs/>
          <w:color w:val="000000" w:themeColor="text1"/>
          <w:szCs w:val="28"/>
        </w:rPr>
        <w:t xml:space="preserve"> цикл выполняется n-1 раз, на каждом шаге перебирается до n кандидатов, и для каждого кандидата запускается алгоритм Прима сложностью O(n²), итого O(n⁴)</w:t>
      </w:r>
      <w:r>
        <w:rPr>
          <w:bCs/>
          <w:color w:val="000000" w:themeColor="text1"/>
          <w:szCs w:val="28"/>
        </w:rPr>
        <w:t>.</w:t>
      </w:r>
    </w:p>
    <w:p w14:paraId="1B5E39B2" w14:textId="52A2D363" w:rsidR="00CC0796" w:rsidRDefault="00F66BF7" w:rsidP="00CC0796">
      <w:pPr>
        <w:keepNext/>
        <w:ind w:firstLine="35.45pt"/>
        <w:jc w:val="center"/>
      </w:pPr>
      <w:r>
        <w:rPr>
          <w:noProof/>
        </w:rPr>
        <w:drawing>
          <wp:inline distT="0" distB="0" distL="0" distR="0" wp14:anchorId="62644FBC" wp14:editId="2CF4E86A">
            <wp:extent cx="5022850" cy="3013814"/>
            <wp:effectExtent l="0" t="0" r="6350" b="0"/>
            <wp:docPr id="6" name="Рисунок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328" cy="301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32AA" w14:textId="77777777" w:rsidR="00CC0796" w:rsidRDefault="00CC0796" w:rsidP="00CC0796">
      <w:pPr>
        <w:pStyle w:val="afc"/>
        <w:spacing w:line="18pt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Исследование сложности алгоритма</w:t>
      </w:r>
    </w:p>
    <w:p w14:paraId="192260DA" w14:textId="20110CB1" w:rsidR="00CC0796" w:rsidRPr="008C2D1E" w:rsidRDefault="003E71CA" w:rsidP="00EF784A">
      <w:pPr>
        <w:spacing w:line="18pt" w:lineRule="auto"/>
        <w:ind w:firstLine="35.45pt"/>
      </w:pPr>
      <w:r>
        <w:t xml:space="preserve">Пространственная сложность - </w:t>
      </w:r>
      <w:r w:rsidR="003E44C3" w:rsidRPr="003E44C3">
        <w:t>O(n)</w:t>
      </w:r>
    </w:p>
    <w:p w14:paraId="2E8B0A9C" w14:textId="2C74BCB4" w:rsidR="00D14A47" w:rsidRDefault="00D14A47" w:rsidP="001250A7">
      <w:pPr>
        <w:spacing w:line="18pt" w:lineRule="auto"/>
        <w:ind w:firstLine="35.45pt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3FB8DB22" w14:textId="7448F926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lastRenderedPageBreak/>
        <w:t>Выводы.</w:t>
      </w:r>
    </w:p>
    <w:p w14:paraId="31BB6ED6" w14:textId="23C2A1AC" w:rsidR="00416255" w:rsidRPr="00D14A47" w:rsidRDefault="00A66E65" w:rsidP="0021044B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 w:rsidRPr="00D14A47">
        <w:rPr>
          <w:color w:val="000000" w:themeColor="text1"/>
          <w:szCs w:val="28"/>
        </w:rPr>
        <w:t xml:space="preserve">В ходе лабораторной работы </w:t>
      </w:r>
      <w:r w:rsidR="00E92058">
        <w:rPr>
          <w:color w:val="000000" w:themeColor="text1"/>
          <w:szCs w:val="28"/>
        </w:rPr>
        <w:t>была решена задача о коммивояжёре</w:t>
      </w:r>
      <w:r w:rsidR="00134A0D">
        <w:rPr>
          <w:color w:val="000000" w:themeColor="text1"/>
          <w:szCs w:val="28"/>
        </w:rPr>
        <w:t xml:space="preserve"> точным и приближённым методом</w:t>
      </w:r>
      <w:r w:rsidR="00E92058">
        <w:rPr>
          <w:color w:val="000000" w:themeColor="text1"/>
          <w:szCs w:val="28"/>
        </w:rPr>
        <w:t>.</w:t>
      </w:r>
      <w:r w:rsidR="00D7453C">
        <w:rPr>
          <w:color w:val="000000" w:themeColor="text1"/>
          <w:szCs w:val="28"/>
        </w:rPr>
        <w:t xml:space="preserve"> </w:t>
      </w:r>
    </w:p>
    <w:p w14:paraId="70C6461F" w14:textId="77777777" w:rsidR="00960905" w:rsidRPr="00D14A47" w:rsidRDefault="00960905">
      <w:pPr>
        <w:rPr>
          <w:b/>
          <w:iCs/>
          <w:caps/>
          <w:color w:val="000000" w:themeColor="text1"/>
          <w:szCs w:val="20"/>
        </w:rPr>
      </w:pPr>
      <w:r w:rsidRPr="00D14A47">
        <w:rPr>
          <w:color w:val="000000" w:themeColor="text1"/>
        </w:rPr>
        <w:br w:type="page"/>
      </w:r>
    </w:p>
    <w:p w14:paraId="58BD9FC4" w14:textId="3F9FCE9D" w:rsidR="00E47496" w:rsidRPr="00D14A47" w:rsidRDefault="00E47496" w:rsidP="00E47496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А</w:t>
      </w:r>
      <w:r w:rsidRPr="00D14A47">
        <w:rPr>
          <w:color w:val="000000" w:themeColor="text1"/>
        </w:rPr>
        <w:br/>
        <w:t>Исходный код программы</w:t>
      </w:r>
    </w:p>
    <w:p w14:paraId="7DA7154A" w14:textId="77777777" w:rsidR="00E47496" w:rsidRPr="00D14A47" w:rsidRDefault="00E47496" w:rsidP="00E47496">
      <w:pPr>
        <w:pStyle w:val="Standard"/>
        <w:spacing w:after="1.50pt"/>
        <w:ind w:firstLine="0pt"/>
        <w:rPr>
          <w:b/>
          <w:bCs/>
          <w:color w:val="000000" w:themeColor="text1"/>
        </w:rPr>
      </w:pPr>
      <w:r w:rsidRPr="00D14A47">
        <w:rPr>
          <w:b/>
          <w:bCs/>
          <w:color w:val="000000" w:themeColor="text1"/>
        </w:rPr>
        <w:t xml:space="preserve">Название файла: </w:t>
      </w:r>
      <w:r w:rsidRPr="00D14A47">
        <w:rPr>
          <w:b/>
          <w:bCs/>
          <w:color w:val="000000" w:themeColor="text1"/>
          <w:lang w:val="en-US"/>
        </w:rPr>
        <w:t>main</w:t>
      </w:r>
      <w:r w:rsidRPr="00D14A47">
        <w:rPr>
          <w:b/>
          <w:bCs/>
          <w:color w:val="000000" w:themeColor="text1"/>
        </w:rPr>
        <w:t>.</w:t>
      </w:r>
      <w:r w:rsidRPr="00D14A47">
        <w:rPr>
          <w:b/>
          <w:bCs/>
          <w:color w:val="000000" w:themeColor="text1"/>
          <w:lang w:val="en-US"/>
        </w:rPr>
        <w:t>cpp</w:t>
      </w:r>
    </w:p>
    <w:p w14:paraId="25B9E4C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#define LOG false</w:t>
      </w:r>
    </w:p>
    <w:p w14:paraId="678BB06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4FBBCD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&lt;iostream&gt;</w:t>
      </w:r>
    </w:p>
    <w:p w14:paraId="7888078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&lt;vector&gt;</w:t>
      </w:r>
    </w:p>
    <w:p w14:paraId="159693D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&lt;algorithm&gt;</w:t>
      </w:r>
    </w:p>
    <w:p w14:paraId="4CB2CDC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&lt;climits&gt;</w:t>
      </w:r>
    </w:p>
    <w:p w14:paraId="028C9B3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72A691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using namespace std;</w:t>
      </w:r>
    </w:p>
    <w:p w14:paraId="610F4DD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232AD6F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int main() {</w:t>
      </w:r>
    </w:p>
    <w:p w14:paraId="3D85F76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n;</w:t>
      </w:r>
    </w:p>
    <w:p w14:paraId="5772232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cin &gt;&gt; n;</w:t>
      </w:r>
    </w:p>
    <w:p w14:paraId="50BB9A7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48216E0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vector&lt;vector&lt;int&gt;&gt; graph(n, vector&lt;int&gt;(n));</w:t>
      </w:r>
    </w:p>
    <w:p w14:paraId="4587794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i = 0; i &lt; n; i++) {</w:t>
      </w:r>
    </w:p>
    <w:p w14:paraId="79449E7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j = 0; j &lt; n; j++) {</w:t>
      </w:r>
    </w:p>
    <w:p w14:paraId="588016D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cin &gt;&gt; graph[i][j];</w:t>
      </w:r>
    </w:p>
    <w:p w14:paraId="44FA222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4AFE2F4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1467A3B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700417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vector&lt;vector&lt;int&gt;&gt; dp(1 &lt;&lt; n, vector&lt;int&gt;(n, INT_MAX));</w:t>
      </w:r>
    </w:p>
    <w:p w14:paraId="0FDBCBC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E25FD9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vector&lt;vector&lt;int&gt;&gt; parent(1 &lt;&lt; n, vector&lt;int&gt;(n, -1));</w:t>
      </w:r>
    </w:p>
    <w:p w14:paraId="127F6C3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3D666CE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dp[1 &lt;&lt; 0][0] = 0;</w:t>
      </w:r>
    </w:p>
    <w:p w14:paraId="1D6C3F8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5CCE93B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mask = 1; mask &lt; (1 &lt;&lt; n); mask++) {</w:t>
      </w:r>
    </w:p>
    <w:p w14:paraId="7C065DC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(!(mask &amp; 1)) continue;</w:t>
      </w:r>
    </w:p>
    <w:p w14:paraId="1B4863E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32D48D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(LOG) {</w:t>
      </w:r>
    </w:p>
    <w:p w14:paraId="3B505B9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cout &lt;&lt; "Обработка маски: " &lt;&lt; mask &lt;&lt; " (";</w:t>
      </w:r>
    </w:p>
    <w:p w14:paraId="14D6708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for (int i = 0; i &lt; n; i++) {</w:t>
      </w:r>
    </w:p>
    <w:p w14:paraId="01A76EC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        if (mask &amp; (1 &lt;&lt; i)) cout &lt;&lt; i &lt;&lt; " ";</w:t>
      </w:r>
    </w:p>
    <w:p w14:paraId="0F52185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5B7DB7F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cout &lt;&lt; ")" &lt;&lt; endl;</w:t>
      </w:r>
    </w:p>
    <w:p w14:paraId="0106B68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7995926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7A1ED4E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u = 0; u &lt; n; u++) {</w:t>
      </w:r>
    </w:p>
    <w:p w14:paraId="0BD9C88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(!(mask &amp; (1 &lt;&lt; u))) continue;</w:t>
      </w:r>
    </w:p>
    <w:p w14:paraId="3CEEC89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(dp[mask][u] == INT_MAX) continue;</w:t>
      </w:r>
    </w:p>
    <w:p w14:paraId="2F91679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8403B4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(LOG) cout &lt;&lt; "Текущий город u=" &lt;&lt; u &lt;&lt; ", стоимость пути: " &lt;&lt; dp[mask][u] &lt;&lt; endl;</w:t>
      </w:r>
    </w:p>
    <w:p w14:paraId="532E5BA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</w:p>
    <w:p w14:paraId="347EAEC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for (int v = 0; v &lt; n; v++) {</w:t>
      </w:r>
    </w:p>
    <w:p w14:paraId="7B038FA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if (mask &amp; (1 &lt;&lt; v)) continue;</w:t>
      </w:r>
    </w:p>
    <w:p w14:paraId="52AA326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if (graph[u][v] == 0) continue;</w:t>
      </w:r>
    </w:p>
    <w:p w14:paraId="665CCA0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</w:p>
    <w:p w14:paraId="10BF26E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int newMask = mask | (1 &lt;&lt; v);</w:t>
      </w:r>
    </w:p>
    <w:p w14:paraId="1043C31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int newCost = dp[mask][u] + graph[u][v];</w:t>
      </w:r>
    </w:p>
    <w:p w14:paraId="129FD6B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8FC2AE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if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(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LOG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)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&lt;&lt; "Рассматриваем переход из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&lt;&lt; " в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</w:t>
      </w:r>
    </w:p>
    <w:p w14:paraId="1D05C6C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          &lt;&lt; ", вес="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graph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][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] </w:t>
      </w:r>
    </w:p>
    <w:p w14:paraId="01A71C8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          &lt;&lt; ", новая маска="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newMask</w:t>
      </w:r>
    </w:p>
    <w:p w14:paraId="02FF34C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          &lt;&lt; ", новая стоимость="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newCost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endl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;</w:t>
      </w:r>
    </w:p>
    <w:p w14:paraId="13986AD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</w:t>
      </w:r>
    </w:p>
    <w:p w14:paraId="5946C5E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if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(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newCost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&lt;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dp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newMask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][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v</w:t>
      </w:r>
      <w:r w:rsidRPr="00BA4EC2">
        <w:rPr>
          <w:rFonts w:ascii="Courier New" w:eastAsia="Courier New" w:hAnsi="Courier New" w:cs="Courier New"/>
          <w:color w:val="000000" w:themeColor="text1"/>
          <w:sz w:val="22"/>
        </w:rPr>
        <w:t>]) {</w:t>
      </w:r>
    </w:p>
    <w:p w14:paraId="0B23F92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</w:rPr>
        <w:t xml:space="preserve">                    </w:t>
      </w: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dp[newMask][v] = newCost;</w:t>
      </w:r>
    </w:p>
    <w:p w14:paraId="7E1A9D2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parent[newMask][v] = u;</w:t>
      </w:r>
    </w:p>
    <w:p w14:paraId="5E0C5D7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B69F51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if (LOG) cout &lt;&lt; "Обновляем: dp[" &lt;&lt; newMask &lt;&lt; "][" &lt;&lt; v </w:t>
      </w:r>
    </w:p>
    <w:p w14:paraId="4AEC7E4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          &lt;&lt; "]. было " &lt;&lt; dp[newMask][v] </w:t>
      </w:r>
    </w:p>
    <w:p w14:paraId="6DB51420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          &lt;&lt; ", стало " &lt;&lt; newCost &lt;&lt; endl;</w:t>
      </w:r>
    </w:p>
    <w:p w14:paraId="56D2018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dp[newMask][v] = newCost;</w:t>
      </w:r>
    </w:p>
    <w:p w14:paraId="5191026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parent[newMask][v] = u;</w:t>
      </w:r>
    </w:p>
    <w:p w14:paraId="43157D3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        } else if (LOG) {</w:t>
      </w:r>
    </w:p>
    <w:p w14:paraId="2A715404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cout &lt;&lt; "Не обновляем: " &lt;&lt; newCost &lt;&lt; " &gt;= " &lt;&lt; dp[newMask][v] &lt;&lt; endl;</w:t>
      </w:r>
    </w:p>
    <w:p w14:paraId="58B0D74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}</w:t>
      </w:r>
    </w:p>
    <w:p w14:paraId="1340612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27DB767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295BE17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44E6255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4C34606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fullMask = (1 &lt;&lt; n) - 1;</w:t>
      </w:r>
    </w:p>
    <w:p w14:paraId="10629C9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minCost = INT_MAX;</w:t>
      </w:r>
    </w:p>
    <w:p w14:paraId="321F2D65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lastCity = -1;</w:t>
      </w:r>
    </w:p>
    <w:p w14:paraId="711D46E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0B368D4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i = 1; i &lt; n; i++) {</w:t>
      </w:r>
    </w:p>
    <w:p w14:paraId="46D7740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(dp[fullMask][i] == INT_MAX) continue;</w:t>
      </w:r>
    </w:p>
    <w:p w14:paraId="528BEF9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(graph[i][0] == 0) continue;</w:t>
      </w:r>
    </w:p>
    <w:p w14:paraId="5D7337A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282B5D5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totalCost = dp[fullMask][i] + graph[i][0];</w:t>
      </w:r>
    </w:p>
    <w:p w14:paraId="22A95BC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(totalCost &lt; minCost) {</w:t>
      </w:r>
    </w:p>
    <w:p w14:paraId="5632B47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minCost = totalCost;</w:t>
      </w:r>
    </w:p>
    <w:p w14:paraId="7242048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lastCity = i;</w:t>
      </w:r>
    </w:p>
    <w:p w14:paraId="69B4C44C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56DB913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405EE39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134EE8D0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if (minCost == INT_MAX) {</w:t>
      </w:r>
    </w:p>
    <w:p w14:paraId="554620D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cout &lt;&lt; "no path" &lt;&lt; endl;</w:t>
      </w:r>
    </w:p>
    <w:p w14:paraId="7E65E70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0;</w:t>
      </w:r>
    </w:p>
    <w:p w14:paraId="265D40C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628BCE1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286F1FFA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vector&lt;int&gt; path;</w:t>
      </w:r>
    </w:p>
    <w:p w14:paraId="4A2A93C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path.push_back(0);</w:t>
      </w:r>
    </w:p>
    <w:p w14:paraId="5E754BC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mask = fullMask;</w:t>
      </w:r>
    </w:p>
    <w:p w14:paraId="54EA155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current = lastCity;</w:t>
      </w:r>
    </w:p>
    <w:p w14:paraId="3341C64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D618968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while (current != 0) {</w:t>
      </w:r>
    </w:p>
    <w:p w14:paraId="21E14A47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path.push_back(current);</w:t>
      </w:r>
    </w:p>
    <w:p w14:paraId="5AEB440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int prev = parent[mask][current];</w:t>
      </w:r>
    </w:p>
    <w:p w14:paraId="0E9ECB1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mask &amp;= ~(1 &lt;&lt; current);</w:t>
      </w:r>
    </w:p>
    <w:p w14:paraId="7CE3054D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current = prev;</w:t>
      </w:r>
    </w:p>
    <w:p w14:paraId="2C4F5F2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C01F82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path.push_back(0);</w:t>
      </w:r>
    </w:p>
    <w:p w14:paraId="729A4869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23D8C661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reverse(path.begin(), path.end());</w:t>
      </w:r>
    </w:p>
    <w:p w14:paraId="4E3F2FC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6919F75B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cout &lt;&lt; minCost &lt;&lt; endl;</w:t>
      </w:r>
    </w:p>
    <w:p w14:paraId="24335220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i = 0; i &lt; path.size(); i++) {</w:t>
      </w:r>
    </w:p>
    <w:p w14:paraId="5FE256F6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cout &lt;&lt; path[i];</w:t>
      </w:r>
    </w:p>
    <w:p w14:paraId="092F0432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(i &lt; path.size() - 1) cout &lt;&lt; " ";</w:t>
      </w:r>
    </w:p>
    <w:p w14:paraId="6BC0AA0F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5948EE9E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cout &lt;&lt; endl;</w:t>
      </w:r>
    </w:p>
    <w:p w14:paraId="5DF7164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6B1DF3A3" w14:textId="77777777" w:rsidR="00BA4EC2" w:rsidRPr="00BA4EC2" w:rsidRDefault="00BA4EC2" w:rsidP="00BA4EC2">
      <w:pPr>
        <w:pStyle w:val="Standard"/>
        <w:spacing w:after="1.5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return 0;</w:t>
      </w:r>
    </w:p>
    <w:p w14:paraId="69F8F4A3" w14:textId="7718923F" w:rsidR="003D3340" w:rsidRDefault="00BA4EC2" w:rsidP="00BA4EC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BA4EC2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1EE23822" w14:textId="392B274D" w:rsidR="008E1688" w:rsidRPr="00D14A47" w:rsidRDefault="008E1688" w:rsidP="007A533F">
      <w:pPr>
        <w:pStyle w:val="Standard"/>
        <w:spacing w:after="1.50pt"/>
        <w:ind w:firstLine="0pt"/>
        <w:rPr>
          <w:b/>
          <w:bCs/>
          <w:color w:val="000000" w:themeColor="text1"/>
          <w:lang w:val="en-US"/>
        </w:rPr>
      </w:pPr>
      <w:r w:rsidRPr="00D14A47">
        <w:rPr>
          <w:b/>
          <w:bCs/>
          <w:color w:val="000000" w:themeColor="text1"/>
        </w:rPr>
        <w:t>Название</w:t>
      </w:r>
      <w:r w:rsidRPr="00D14A47">
        <w:rPr>
          <w:b/>
          <w:bCs/>
          <w:color w:val="000000" w:themeColor="text1"/>
          <w:lang w:val="en-US"/>
        </w:rPr>
        <w:t xml:space="preserve"> </w:t>
      </w:r>
      <w:r w:rsidRPr="00D14A47">
        <w:rPr>
          <w:b/>
          <w:bCs/>
          <w:color w:val="000000" w:themeColor="text1"/>
        </w:rPr>
        <w:t>файла</w:t>
      </w:r>
      <w:r w:rsidRPr="00D14A47">
        <w:rPr>
          <w:b/>
          <w:bCs/>
          <w:color w:val="000000" w:themeColor="text1"/>
          <w:lang w:val="en-US"/>
        </w:rPr>
        <w:t xml:space="preserve">: </w:t>
      </w:r>
      <w:r w:rsidR="00BA4EC2">
        <w:rPr>
          <w:b/>
          <w:bCs/>
          <w:color w:val="000000" w:themeColor="text1"/>
          <w:lang w:val="en-US"/>
        </w:rPr>
        <w:t>alsh-2</w:t>
      </w:r>
      <w:r w:rsidRPr="00D14A47">
        <w:rPr>
          <w:b/>
          <w:bCs/>
          <w:color w:val="000000" w:themeColor="text1"/>
          <w:lang w:val="en-US"/>
        </w:rPr>
        <w:t>.</w:t>
      </w:r>
      <w:r w:rsidR="00BA4EC2">
        <w:rPr>
          <w:b/>
          <w:bCs/>
          <w:color w:val="000000" w:themeColor="text1"/>
          <w:lang w:val="en-US"/>
        </w:rPr>
        <w:t>cpp</w:t>
      </w:r>
    </w:p>
    <w:p w14:paraId="5903B95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&lt;iostream&gt;</w:t>
      </w:r>
    </w:p>
    <w:p w14:paraId="7EEA505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&lt;vector&gt;</w:t>
      </w:r>
    </w:p>
    <w:p w14:paraId="7E18FE9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&lt;algorithm&gt;</w:t>
      </w:r>
    </w:p>
    <w:p w14:paraId="1FEC7AD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&lt;climits&gt;</w:t>
      </w:r>
    </w:p>
    <w:p w14:paraId="4E307D2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&lt;numeric&gt;</w:t>
      </w:r>
    </w:p>
    <w:p w14:paraId="353E9AE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DC9B0A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using namespace std;</w:t>
      </w:r>
    </w:p>
    <w:p w14:paraId="7D8A4EC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DFE1CC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const int INF = INT_MAX / 2;</w:t>
      </w:r>
    </w:p>
    <w:p w14:paraId="58A23C4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62EF6F0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int primMST(const vector&lt;vector&lt;int&gt;&gt;&amp; graph, const vector&lt;bool&gt;&amp; visited) {</w:t>
      </w:r>
    </w:p>
    <w:p w14:paraId="1682FCF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n = graph.size();</w:t>
      </w:r>
    </w:p>
    <w:p w14:paraId="3A305E8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vector&lt;bool&gt; inMST(n, false);</w:t>
      </w:r>
    </w:p>
    <w:p w14:paraId="6CA690F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vector&lt;int&gt; minEdge(n, INF);</w:t>
      </w:r>
    </w:p>
    <w:p w14:paraId="4D13671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7C66827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totalVertices = 0;</w:t>
      </w:r>
    </w:p>
    <w:p w14:paraId="03A725E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i = 0; i &lt; n; i++) {</w:t>
      </w:r>
    </w:p>
    <w:p w14:paraId="3E651A4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(!visited[i]) totalVertices++;</w:t>
      </w:r>
    </w:p>
    <w:p w14:paraId="47AD109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55618C8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A58E89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(totalVertices &lt;= 1) return 0;</w:t>
      </w:r>
    </w:p>
    <w:p w14:paraId="5FDECE2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1969E7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start = -1;</w:t>
      </w:r>
    </w:p>
    <w:p w14:paraId="0A49B98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i = 0; i &lt; n; i++) {</w:t>
      </w:r>
    </w:p>
    <w:p w14:paraId="495E833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(!visited[i]) {</w:t>
      </w:r>
    </w:p>
    <w:p w14:paraId="49DDF71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start = i;</w:t>
      </w:r>
    </w:p>
    <w:p w14:paraId="635E195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break;</w:t>
      </w:r>
    </w:p>
    <w:p w14:paraId="2BFFA1A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 xml:space="preserve">        }</w:t>
      </w:r>
    </w:p>
    <w:p w14:paraId="08E89B1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5E91C57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9528FA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(start == -1) return 0;</w:t>
      </w:r>
    </w:p>
    <w:p w14:paraId="0F5EA0F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C51D14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minEdge[start] = 0;</w:t>
      </w:r>
    </w:p>
    <w:p w14:paraId="29D6C82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mstWeight = 0;</w:t>
      </w:r>
    </w:p>
    <w:p w14:paraId="2FC8F92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4C0A179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count = 0; count &lt; totalVertices; count++) {</w:t>
      </w:r>
    </w:p>
    <w:p w14:paraId="3A38DDD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int u = -1;</w:t>
      </w:r>
    </w:p>
    <w:p w14:paraId="32A2777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(int i = 0; i &lt; n; i++) {</w:t>
      </w:r>
    </w:p>
    <w:p w14:paraId="1DCDD03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(!visited[i] &amp;&amp; !inMST[i] &amp;&amp; (u == -1 || minEdge[i] &lt; minEdge[u])) {</w:t>
      </w:r>
    </w:p>
    <w:p w14:paraId="7BB9D2D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u = i;</w:t>
      </w:r>
    </w:p>
    <w:p w14:paraId="22D9EAB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}</w:t>
      </w:r>
    </w:p>
    <w:p w14:paraId="1D0EC80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5B1B671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454EB4F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(u == -1) break;</w:t>
      </w:r>
    </w:p>
    <w:p w14:paraId="77808EB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19EFE46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inMST[u] = true;</w:t>
      </w:r>
    </w:p>
    <w:p w14:paraId="231A799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mstWeight += minEdge[u];</w:t>
      </w:r>
    </w:p>
    <w:p w14:paraId="49B69F5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7E0AD8F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(int v = 0; v &lt; n; v++) {</w:t>
      </w:r>
    </w:p>
    <w:p w14:paraId="013357B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(!visited[v] &amp;&amp; !inMST[v] &amp;&amp; graph[u][v] != 0 &amp;&amp; graph[u][v] &lt; minEdge[v]) {</w:t>
      </w:r>
    </w:p>
    <w:p w14:paraId="29B8362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minEdge[v] = graph[u][v];</w:t>
      </w:r>
    </w:p>
    <w:p w14:paraId="1B037FD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}</w:t>
      </w:r>
    </w:p>
    <w:p w14:paraId="704C4D7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3A455F3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1263401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49F5EAC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mstWeight;</w:t>
      </w:r>
    </w:p>
    <w:p w14:paraId="70FFA08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</w:p>
    <w:p w14:paraId="19BF710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605F124C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pair&lt;int, vector&lt;int&gt;&gt; ALSH2(const vector&lt;vector&lt;int&gt;&gt;&amp; graph) {</w:t>
      </w:r>
    </w:p>
    <w:p w14:paraId="3A4DCCC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n = graph.size();</w:t>
      </w:r>
    </w:p>
    <w:p w14:paraId="55B56F4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2C7A6B6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vector&lt;bool&gt; visited(n, false);</w:t>
      </w:r>
    </w:p>
    <w:p w14:paraId="6F77373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vector&lt;int&gt; path;</w:t>
      </w:r>
    </w:p>
    <w:p w14:paraId="4B8F23C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4D5C9CF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current = 0;</w:t>
      </w:r>
    </w:p>
    <w:p w14:paraId="74FEFD2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path.push_back(current);</w:t>
      </w:r>
    </w:p>
    <w:p w14:paraId="7543D02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visited[current] = true;</w:t>
      </w:r>
    </w:p>
    <w:p w14:paraId="459597E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6F0444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totalCost = 0;</w:t>
      </w:r>
    </w:p>
    <w:p w14:paraId="1A77C10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7F3487E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step = 1; step &lt; n; step++) {</w:t>
      </w:r>
    </w:p>
    <w:p w14:paraId="1D4E6D6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int bestNext = -1;</w:t>
      </w:r>
    </w:p>
    <w:p w14:paraId="64C7E32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int bestValue = INF;</w:t>
      </w:r>
    </w:p>
    <w:p w14:paraId="63624E1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4D5AE36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(int v = 0; v &lt; n; v++) {</w:t>
      </w:r>
    </w:p>
    <w:p w14:paraId="32D1F95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(visited[v]) continue;</w:t>
      </w:r>
    </w:p>
    <w:p w14:paraId="3C56AD0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(graph[current][v] == 0) continue;</w:t>
      </w:r>
    </w:p>
    <w:p w14:paraId="643806F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</w:p>
    <w:p w14:paraId="5470C28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4E435E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vector&lt;bool&gt; tempVisited = visited;</w:t>
      </w:r>
    </w:p>
    <w:p w14:paraId="41F4858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tempVisited[v] = true;</w:t>
      </w:r>
    </w:p>
    <w:p w14:paraId="5CB2949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49FBE9F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 xml:space="preserve">            int L = primMST(graph, tempVisited);</w:t>
      </w:r>
    </w:p>
    <w:p w14:paraId="604C1CB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</w:p>
    <w:p w14:paraId="62F5C2B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int value = graph[current][v] + L;</w:t>
      </w:r>
    </w:p>
    <w:p w14:paraId="093AB49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</w:p>
    <w:p w14:paraId="2C2F498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(value &lt; bestValue) {</w:t>
      </w:r>
    </w:p>
    <w:p w14:paraId="2D252BE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bestValue = value;</w:t>
      </w:r>
    </w:p>
    <w:p w14:paraId="0612A8B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bestNext = v;</w:t>
      </w:r>
    </w:p>
    <w:p w14:paraId="14DF663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}</w:t>
      </w:r>
    </w:p>
    <w:p w14:paraId="5961683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08E7886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3567C3E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if (bestNext == -1) return {INF, {}};</w:t>
      </w:r>
    </w:p>
    <w:p w14:paraId="68D29C5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72C50E1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totalCost += graph[current][bestNext];</w:t>
      </w:r>
    </w:p>
    <w:p w14:paraId="0CB9BF8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current = bestNext;</w:t>
      </w:r>
    </w:p>
    <w:p w14:paraId="4CF5629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path.push_back(current);</w:t>
      </w:r>
    </w:p>
    <w:p w14:paraId="7CD48F8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visited[current] = true;</w:t>
      </w:r>
    </w:p>
    <w:p w14:paraId="01920E6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5B3E298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7ACB0F4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(graph[current][0] == 0) {</w:t>
      </w:r>
    </w:p>
    <w:p w14:paraId="5B16252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return {INF, {}};</w:t>
      </w:r>
    </w:p>
    <w:p w14:paraId="7B9C4DD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36640B6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7171D0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totalCost += graph[current][0];</w:t>
      </w:r>
    </w:p>
    <w:p w14:paraId="0CC26E5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path.push_back(0);</w:t>
      </w:r>
    </w:p>
    <w:p w14:paraId="1A10BC2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F0FF4C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{totalCost, path};</w:t>
      </w:r>
    </w:p>
    <w:p w14:paraId="722D1A8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</w:p>
    <w:p w14:paraId="475F906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8336D8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int main() {</w:t>
      </w:r>
    </w:p>
    <w:p w14:paraId="27FC962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n;</w:t>
      </w:r>
    </w:p>
    <w:p w14:paraId="201A0B8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cin &gt;&gt; n;</w:t>
      </w:r>
    </w:p>
    <w:p w14:paraId="2239D37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1F72AC1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vector&lt;vector&lt;int&gt;&gt; graph(n, vector&lt;int&gt;(n));</w:t>
      </w:r>
    </w:p>
    <w:p w14:paraId="0D40ADC0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i = 0; i &lt; n; i++) {</w:t>
      </w:r>
    </w:p>
    <w:p w14:paraId="0556457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(int j = 0; j &lt; n; j++) {</w:t>
      </w:r>
    </w:p>
    <w:p w14:paraId="59B4A2B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cin &gt;&gt; graph[i][j];</w:t>
      </w:r>
    </w:p>
    <w:p w14:paraId="01D39D0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2E3AE44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2453C15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C2C559C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auto result = ALSH2(graph);</w:t>
      </w:r>
    </w:p>
    <w:p w14:paraId="0BDD0DF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A6CF9AC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if (result.first &gt;= INF) {</w:t>
      </w:r>
    </w:p>
    <w:p w14:paraId="01B2FF86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cout &lt;&lt; "no path" &lt;&lt; endl;</w:t>
      </w:r>
    </w:p>
    <w:p w14:paraId="4B01687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 else {</w:t>
      </w:r>
    </w:p>
    <w:p w14:paraId="101133D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cout &lt;&lt; result.first &lt;&lt; endl;</w:t>
      </w:r>
    </w:p>
    <w:p w14:paraId="7EFF6A3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(size_t i = 0; i &lt; result.second.size(); i++) {</w:t>
      </w:r>
    </w:p>
    <w:p w14:paraId="279AC46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cout &lt;&lt; result.second[i];</w:t>
      </w:r>
    </w:p>
    <w:p w14:paraId="776C959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(i &lt; result.second.size() - 1) cout &lt;&lt; " ";</w:t>
      </w:r>
    </w:p>
    <w:p w14:paraId="1BB32E8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440CA9E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cout &lt;&lt; endl;</w:t>
      </w:r>
    </w:p>
    <w:p w14:paraId="34DF4AA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7540B26D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4E09E8CC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0;</w:t>
      </w:r>
    </w:p>
    <w:p w14:paraId="114E2B70" w14:textId="6D34B4D8" w:rsidR="005D6CE4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</w:p>
    <w:p w14:paraId="69753A90" w14:textId="1C9FDA46" w:rsidR="00BA4EC2" w:rsidRPr="00D14A47" w:rsidRDefault="00BA4EC2" w:rsidP="00BA4EC2">
      <w:pPr>
        <w:pStyle w:val="Standard"/>
        <w:spacing w:after="1.50pt"/>
        <w:ind w:firstLine="0pt"/>
        <w:rPr>
          <w:b/>
          <w:bCs/>
          <w:color w:val="000000" w:themeColor="text1"/>
          <w:lang w:val="en-US"/>
        </w:rPr>
      </w:pPr>
      <w:r w:rsidRPr="00D14A47">
        <w:rPr>
          <w:b/>
          <w:bCs/>
          <w:color w:val="000000" w:themeColor="text1"/>
        </w:rPr>
        <w:t>Название</w:t>
      </w:r>
      <w:r w:rsidRPr="00D14A47">
        <w:rPr>
          <w:b/>
          <w:bCs/>
          <w:color w:val="000000" w:themeColor="text1"/>
          <w:lang w:val="en-US"/>
        </w:rPr>
        <w:t xml:space="preserve"> </w:t>
      </w:r>
      <w:r w:rsidRPr="00D14A47">
        <w:rPr>
          <w:b/>
          <w:bCs/>
          <w:color w:val="000000" w:themeColor="text1"/>
        </w:rPr>
        <w:t>файла</w:t>
      </w:r>
      <w:r w:rsidRPr="00D14A47">
        <w:rPr>
          <w:b/>
          <w:bCs/>
          <w:color w:val="000000" w:themeColor="text1"/>
          <w:lang w:val="en-US"/>
        </w:rPr>
        <w:t xml:space="preserve">: </w:t>
      </w:r>
      <w:r>
        <w:rPr>
          <w:b/>
          <w:bCs/>
          <w:color w:val="000000" w:themeColor="text1"/>
          <w:lang w:val="en-US"/>
        </w:rPr>
        <w:t>graphics</w:t>
      </w:r>
      <w:r w:rsidRPr="00D14A47">
        <w:rPr>
          <w:b/>
          <w:bCs/>
          <w:color w:val="000000" w:themeColor="text1"/>
          <w:lang w:val="en-US"/>
        </w:rPr>
        <w:t>.</w:t>
      </w:r>
      <w:r>
        <w:rPr>
          <w:b/>
          <w:bCs/>
          <w:color w:val="000000" w:themeColor="text1"/>
          <w:lang w:val="en-US"/>
        </w:rPr>
        <w:t>py</w:t>
      </w:r>
    </w:p>
    <w:p w14:paraId="51C7A14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subprocess</w:t>
      </w:r>
    </w:p>
    <w:p w14:paraId="728433C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>import time</w:t>
      </w:r>
    </w:p>
    <w:p w14:paraId="54C26E1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matplotlib.pyplot as plt</w:t>
      </w:r>
    </w:p>
    <w:p w14:paraId="4205853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random</w:t>
      </w:r>
    </w:p>
    <w:p w14:paraId="68D4CFF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473C3FE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def run_test(exe, n):</w:t>
      </w:r>
    </w:p>
    <w:p w14:paraId="6D6B773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mat = [[random.randint(1, 100) if i != j else 0 for j in range(n)] for i in range(n)]</w:t>
      </w:r>
    </w:p>
    <w:p w14:paraId="4EC8BEE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inp = f"{n}\n" + "\n".join(" ".join(map(str, row)) for row in mat)</w:t>
      </w:r>
    </w:p>
    <w:p w14:paraId="0650D35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start = time.time()</w:t>
      </w:r>
    </w:p>
    <w:p w14:paraId="65C7F97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subprocess.run(exe, input=inp, text=True, capture_output=True)</w:t>
      </w:r>
    </w:p>
    <w:p w14:paraId="43B9E35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(time.time() - start) * 1000</w:t>
      </w:r>
    </w:p>
    <w:p w14:paraId="4D5307F3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564C77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sizes = list(range(3, 21))</w:t>
      </w:r>
    </w:p>
    <w:p w14:paraId="064550C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t_main, t_alsh = [], []</w:t>
      </w:r>
    </w:p>
    <w:p w14:paraId="2C382095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046C28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for n in sizes:</w:t>
      </w:r>
    </w:p>
    <w:p w14:paraId="35A0A88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tm = [run_test("./main", n) for _ in range(3)]</w:t>
      </w:r>
    </w:p>
    <w:p w14:paraId="6F6F135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ta = [run_test("./alsh", n) for _ in range(3)]</w:t>
      </w:r>
    </w:p>
    <w:p w14:paraId="134520CF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t_main.append(sum(tm) / len(tm))</w:t>
      </w:r>
    </w:p>
    <w:p w14:paraId="5E086DF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t_alsh.append(sum(ta) / len(ta))</w:t>
      </w:r>
    </w:p>
    <w:p w14:paraId="046F11C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40A5EA8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scale_main = t_main[-1] / ((2 ** sizes[-1]) * (sizes[-1] ** 2))</w:t>
      </w:r>
    </w:p>
    <w:p w14:paraId="0CDE189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scale_alsh = t_alsh[-1] / (sizes[-1] ** 4)</w:t>
      </w:r>
    </w:p>
    <w:p w14:paraId="3F613BBB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theor_main = [scale_main * (2 ** n) * (n ** 2) for n in sizes]</w:t>
      </w:r>
    </w:p>
    <w:p w14:paraId="103D529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theor_alsh = [scale_alsh * (n ** 4) for n in sizes]</w:t>
      </w:r>
    </w:p>
    <w:p w14:paraId="1B966D0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74E0ACC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plt.figure(figsize=(10, 6))</w:t>
      </w:r>
    </w:p>
    <w:p w14:paraId="6A506FC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t_main, 'bo-', label='./main')</w:t>
      </w:r>
    </w:p>
    <w:p w14:paraId="2ADE303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theor_main, 'r--', label='O(n²·2ⁿ)')</w:t>
      </w:r>
    </w:p>
    <w:p w14:paraId="28ED7E69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plt.xlabel('n'); plt.ylabel('мс'); plt.legend(); plt.grid(True, alpha=0.3)</w:t>
      </w:r>
    </w:p>
    <w:p w14:paraId="3A174B5A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plt.savefig('graph1.png', dpi=100)</w:t>
      </w:r>
    </w:p>
    <w:p w14:paraId="2AB280EE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1D08FE02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plt.figure(figsize=(10, 6))</w:t>
      </w:r>
    </w:p>
    <w:p w14:paraId="7D055A81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t_alsh, 'go-', label='./alsh')</w:t>
      </w:r>
    </w:p>
    <w:p w14:paraId="516E0784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plt.plot(sizes, theor_alsh, 'r--', label='O(n</w:t>
      </w:r>
      <w:r w:rsidRPr="00BA4EC2">
        <w:rPr>
          <w:rFonts w:ascii="Cambria Math" w:eastAsia="Courier New" w:hAnsi="Cambria Math" w:cs="Cambria Math"/>
          <w:color w:val="000000" w:themeColor="text1"/>
          <w:kern w:val="3"/>
          <w:sz w:val="22"/>
          <w:lang w:val="en-US" w:eastAsia="zh-CN" w:bidi="hi-IN"/>
        </w:rPr>
        <w:t>⁴</w:t>
      </w: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)')</w:t>
      </w:r>
    </w:p>
    <w:p w14:paraId="05232827" w14:textId="77777777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plt.xlabel('n'); plt.ylabel('мс'); plt.legend(); plt.grid(True, alpha=0.3)</w:t>
      </w:r>
    </w:p>
    <w:p w14:paraId="51549821" w14:textId="30C80170" w:rsidR="00BA4EC2" w:rsidRPr="00BA4EC2" w:rsidRDefault="00BA4EC2" w:rsidP="00BA4EC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BA4EC2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plt.savefig('graph2.png', dpi=100)</w:t>
      </w:r>
    </w:p>
    <w:p w14:paraId="48A6EB2B" w14:textId="5D231F78" w:rsidR="00BA4EC2" w:rsidRPr="00D14A47" w:rsidRDefault="00BA4EC2" w:rsidP="00BA4EC2">
      <w:pPr>
        <w:pStyle w:val="Standard"/>
        <w:spacing w:after="1.50pt"/>
        <w:ind w:firstLine="0pt"/>
        <w:rPr>
          <w:b/>
          <w:bCs/>
          <w:color w:val="000000" w:themeColor="text1"/>
          <w:lang w:val="en-US"/>
        </w:rPr>
      </w:pPr>
      <w:r w:rsidRPr="00D14A47">
        <w:rPr>
          <w:b/>
          <w:bCs/>
          <w:color w:val="000000" w:themeColor="text1"/>
        </w:rPr>
        <w:t>Название</w:t>
      </w:r>
      <w:r w:rsidRPr="00D14A47">
        <w:rPr>
          <w:b/>
          <w:bCs/>
          <w:color w:val="000000" w:themeColor="text1"/>
          <w:lang w:val="en-US"/>
        </w:rPr>
        <w:t xml:space="preserve"> </w:t>
      </w:r>
      <w:r w:rsidRPr="00D14A47">
        <w:rPr>
          <w:b/>
          <w:bCs/>
          <w:color w:val="000000" w:themeColor="text1"/>
        </w:rPr>
        <w:t>файла</w:t>
      </w:r>
      <w:r w:rsidRPr="00D14A47">
        <w:rPr>
          <w:b/>
          <w:bCs/>
          <w:color w:val="000000" w:themeColor="text1"/>
          <w:lang w:val="en-US"/>
        </w:rPr>
        <w:t xml:space="preserve">: </w:t>
      </w:r>
      <w:r>
        <w:rPr>
          <w:b/>
          <w:bCs/>
          <w:color w:val="000000" w:themeColor="text1"/>
          <w:lang w:val="en-US"/>
        </w:rPr>
        <w:t>generate_matrix.cpp</w:t>
      </w:r>
    </w:p>
    <w:p w14:paraId="7479B533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&lt;iostream&gt;</w:t>
      </w:r>
    </w:p>
    <w:p w14:paraId="7C295A30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&lt;fstream&gt;</w:t>
      </w:r>
    </w:p>
    <w:p w14:paraId="5975DC98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&lt;vector&gt;</w:t>
      </w:r>
    </w:p>
    <w:p w14:paraId="199CA87C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&lt;cstdlib&gt;</w:t>
      </w:r>
    </w:p>
    <w:p w14:paraId="29F85ACA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#include &lt;ctime&gt;</w:t>
      </w:r>
    </w:p>
    <w:p w14:paraId="37BFC4A2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52E75F1B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using namespace std;</w:t>
      </w:r>
    </w:p>
    <w:p w14:paraId="11386A00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3C4737A6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int main() {</w:t>
      </w:r>
    </w:p>
    <w:p w14:paraId="132EB73F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srand(time(nullptr));</w:t>
      </w:r>
    </w:p>
    <w:p w14:paraId="02389A7F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508BACDD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int N;</w:t>
      </w:r>
    </w:p>
    <w:p w14:paraId="19737301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cin &gt;&gt; N;</w:t>
      </w:r>
    </w:p>
    <w:p w14:paraId="7D0FBA3C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5F689DEF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vector&lt;vector&lt;int&gt;&gt; g(N, vector&lt;int&gt;(N, 0));</w:t>
      </w:r>
    </w:p>
    <w:p w14:paraId="4B7FC9B1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0696C69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i = 0; i &lt; N; i++) {</w:t>
      </w:r>
    </w:p>
    <w:p w14:paraId="6770BB34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(int j = i + 1; j &lt; N; j++) {</w:t>
      </w:r>
    </w:p>
    <w:p w14:paraId="6ACAA988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 xml:space="preserve">            int w = rand() % 100 + 1; // 1..100</w:t>
      </w:r>
    </w:p>
    <w:p w14:paraId="7BD6C75B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g[i][j] = w;</w:t>
      </w:r>
    </w:p>
    <w:p w14:paraId="79AADF1F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g[j][i] = w;</w:t>
      </w:r>
    </w:p>
    <w:p w14:paraId="2B3EAC36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1E616883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19F33BB7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234691F5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ofstream f("input.txt");</w:t>
      </w:r>
    </w:p>
    <w:p w14:paraId="655A1980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 &lt;&lt; N &lt;&lt; endl;</w:t>
      </w:r>
    </w:p>
    <w:p w14:paraId="4C9137DD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(int i = 0; i &lt; N; i++) {</w:t>
      </w:r>
    </w:p>
    <w:p w14:paraId="7A18F67E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(int j = 0; j &lt; N; j++) {</w:t>
      </w:r>
    </w:p>
    <w:p w14:paraId="2AB53E7B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f &lt;&lt; g[i][j];</w:t>
      </w:r>
    </w:p>
    <w:p w14:paraId="062AAE28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if (j &lt; N - 1) f &lt;&lt; " ";</w:t>
      </w:r>
    </w:p>
    <w:p w14:paraId="2E67F439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}</w:t>
      </w:r>
    </w:p>
    <w:p w14:paraId="6510F151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 &lt;&lt; endl;</w:t>
      </w:r>
    </w:p>
    <w:p w14:paraId="56069C9F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}</w:t>
      </w:r>
    </w:p>
    <w:p w14:paraId="56B364B0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B2AA77A" w14:textId="77777777" w:rsidR="0016697A" w:rsidRPr="0016697A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0;</w:t>
      </w:r>
    </w:p>
    <w:p w14:paraId="4698ADC2" w14:textId="6E67D09B" w:rsidR="00BA4EC2" w:rsidRPr="00BA4EC2" w:rsidRDefault="0016697A" w:rsidP="0016697A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16697A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}</w:t>
      </w:r>
    </w:p>
    <w:p w14:paraId="5BFC1555" w14:textId="77777777" w:rsidR="00794B22" w:rsidRPr="00BA4EC2" w:rsidRDefault="00794B22">
      <w:pPr>
        <w:rPr>
          <w:b/>
          <w:iCs/>
          <w:caps/>
          <w:color w:val="000000" w:themeColor="text1"/>
          <w:szCs w:val="20"/>
          <w:lang w:val="en-US"/>
        </w:rPr>
      </w:pPr>
      <w:r w:rsidRPr="00BA4EC2">
        <w:rPr>
          <w:color w:val="000000" w:themeColor="text1"/>
          <w:lang w:val="en-US"/>
        </w:rPr>
        <w:br w:type="page"/>
      </w:r>
    </w:p>
    <w:p w14:paraId="03003F70" w14:textId="21ABEEFD" w:rsidR="008E7042" w:rsidRPr="00D14A47" w:rsidRDefault="008E7042" w:rsidP="008E7042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</w:t>
      </w:r>
      <w:r>
        <w:rPr>
          <w:color w:val="000000" w:themeColor="text1"/>
        </w:rPr>
        <w:t>Б</w:t>
      </w:r>
      <w:r w:rsidRPr="00D14A47">
        <w:rPr>
          <w:color w:val="000000" w:themeColor="text1"/>
        </w:rPr>
        <w:br/>
      </w:r>
      <w:r>
        <w:rPr>
          <w:color w:val="000000" w:themeColor="text1"/>
        </w:rPr>
        <w:t>Тестирование</w:t>
      </w:r>
      <w:r w:rsidRPr="00D14A47">
        <w:rPr>
          <w:color w:val="000000" w:themeColor="text1"/>
        </w:rPr>
        <w:t xml:space="preserve"> программы</w:t>
      </w:r>
    </w:p>
    <w:tbl>
      <w:tblPr>
        <w:tblStyle w:val="af3"/>
        <w:tblW w:w="0pt" w:type="dxa"/>
        <w:tblLook w:firstRow="1" w:lastRow="0" w:firstColumn="1" w:lastColumn="0" w:noHBand="0" w:noVBand="1"/>
      </w:tblPr>
      <w:tblGrid>
        <w:gridCol w:w="3209"/>
        <w:gridCol w:w="3209"/>
        <w:gridCol w:w="3210"/>
      </w:tblGrid>
      <w:tr w:rsidR="00C61C21" w14:paraId="1586F1A4" w14:textId="77777777" w:rsidTr="00C61C21">
        <w:tc>
          <w:tcPr>
            <w:tcW w:w="160.45pt" w:type="dxa"/>
          </w:tcPr>
          <w:p w14:paraId="6268065F" w14:textId="7AF04E81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Входные данные</w:t>
            </w:r>
          </w:p>
        </w:tc>
        <w:tc>
          <w:tcPr>
            <w:tcW w:w="160.45pt" w:type="dxa"/>
          </w:tcPr>
          <w:p w14:paraId="4BC951FD" w14:textId="1AA4854A" w:rsidR="00C61C21" w:rsidRPr="00D2105B" w:rsidRDefault="00D2105B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Точный алгоритм</w:t>
            </w:r>
          </w:p>
        </w:tc>
        <w:tc>
          <w:tcPr>
            <w:tcW w:w="160.50pt" w:type="dxa"/>
          </w:tcPr>
          <w:p w14:paraId="055B2AD5" w14:textId="4A0D66D8" w:rsidR="00C61C21" w:rsidRPr="00C61C21" w:rsidRDefault="00D2105B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Приближённый алгоритм</w:t>
            </w:r>
          </w:p>
        </w:tc>
      </w:tr>
      <w:tr w:rsidR="00C61C21" w14:paraId="55895104" w14:textId="77777777" w:rsidTr="00C61C21">
        <w:tc>
          <w:tcPr>
            <w:tcW w:w="160.45pt" w:type="dxa"/>
          </w:tcPr>
          <w:p w14:paraId="5E8F47C2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</w:t>
            </w:r>
          </w:p>
          <w:p w14:paraId="39C0D2BD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0 1 0</w:t>
            </w:r>
          </w:p>
          <w:p w14:paraId="356180C4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1 0 1</w:t>
            </w:r>
          </w:p>
          <w:p w14:paraId="74F0E642" w14:textId="7895AC73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0 1 0</w:t>
            </w:r>
          </w:p>
        </w:tc>
        <w:tc>
          <w:tcPr>
            <w:tcW w:w="160.45pt" w:type="dxa"/>
          </w:tcPr>
          <w:p w14:paraId="58BE6F55" w14:textId="412FCE20" w:rsidR="00C61C21" w:rsidRPr="00237440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no path</w:t>
            </w:r>
          </w:p>
        </w:tc>
        <w:tc>
          <w:tcPr>
            <w:tcW w:w="160.50pt" w:type="dxa"/>
          </w:tcPr>
          <w:p w14:paraId="1CC1E560" w14:textId="7107BC11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no path</w:t>
            </w:r>
          </w:p>
        </w:tc>
      </w:tr>
      <w:tr w:rsidR="00C61C21" w14:paraId="10694BC7" w14:textId="77777777" w:rsidTr="00C61C21">
        <w:tc>
          <w:tcPr>
            <w:tcW w:w="160.45pt" w:type="dxa"/>
          </w:tcPr>
          <w:p w14:paraId="4309E105" w14:textId="77777777" w:rsidR="00B32A2A" w:rsidRDefault="00B32A2A" w:rsidP="00B32A2A">
            <w:pPr>
              <w:rPr>
                <w:rStyle w:val="aff"/>
                <w:b w:val="0"/>
                <w:bC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5</w:t>
            </w:r>
          </w:p>
          <w:p w14:paraId="6D0A5C7F" w14:textId="77777777" w:rsidR="00B32A2A" w:rsidRDefault="00B32A2A" w:rsidP="00B32A2A">
            <w:pP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0 1 13 23 7</w:t>
            </w:r>
          </w:p>
          <w:p w14:paraId="418B729E" w14:textId="77777777" w:rsidR="00B32A2A" w:rsidRDefault="00B32A2A" w:rsidP="00B32A2A">
            <w:pP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12 0 15 18 28</w:t>
            </w:r>
          </w:p>
          <w:p w14:paraId="1DB8E241" w14:textId="77777777" w:rsidR="00B32A2A" w:rsidRDefault="00B32A2A" w:rsidP="00B32A2A">
            <w:pP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21 29 0 33 28</w:t>
            </w:r>
          </w:p>
          <w:p w14:paraId="58CC9CB2" w14:textId="77777777" w:rsidR="00B32A2A" w:rsidRDefault="00B32A2A" w:rsidP="00B32A2A">
            <w:pP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23 19 34 0 38</w:t>
            </w:r>
          </w:p>
          <w:p w14:paraId="0FF5E8B0" w14:textId="3CA444A3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>
              <w:rPr>
                <w:rStyle w:val="aff"/>
                <w:b w:val="0"/>
                <w:bCs w:val="0"/>
                <w:color w:val="000000" w:themeColor="text1"/>
                <w:sz w:val="24"/>
                <w:lang w:val="en-US"/>
              </w:rPr>
              <w:t>5 40 7 39 0</w:t>
            </w:r>
          </w:p>
        </w:tc>
        <w:tc>
          <w:tcPr>
            <w:tcW w:w="160.45pt" w:type="dxa"/>
          </w:tcPr>
          <w:p w14:paraId="18F1E3B3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78</w:t>
            </w:r>
          </w:p>
          <w:p w14:paraId="67EC606E" w14:textId="12B910C3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0 4 2 3 1 0</w:t>
            </w:r>
          </w:p>
        </w:tc>
        <w:tc>
          <w:tcPr>
            <w:tcW w:w="160.50pt" w:type="dxa"/>
          </w:tcPr>
          <w:p w14:paraId="077261ED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84</w:t>
            </w:r>
          </w:p>
          <w:p w14:paraId="723C5A83" w14:textId="4A236C42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0 4 2 1 3 0</w:t>
            </w:r>
          </w:p>
        </w:tc>
      </w:tr>
      <w:tr w:rsidR="00C61C21" w14:paraId="08AE5FF3" w14:textId="77777777" w:rsidTr="00C61C21">
        <w:tc>
          <w:tcPr>
            <w:tcW w:w="160.45pt" w:type="dxa"/>
          </w:tcPr>
          <w:p w14:paraId="2DFDA519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10</w:t>
            </w:r>
          </w:p>
          <w:p w14:paraId="76B36BB9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0 27 57 88 73 42 68 5 59 68</w:t>
            </w:r>
          </w:p>
          <w:p w14:paraId="5C388886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27 0 10 17 86 72 69 38 7 23</w:t>
            </w:r>
          </w:p>
          <w:p w14:paraId="7FDA614E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57 10 0 82 64 1 58 3 99 43</w:t>
            </w:r>
          </w:p>
          <w:p w14:paraId="77D3EB5D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88 17 82 0 88 83 24 43 98 72</w:t>
            </w:r>
          </w:p>
          <w:p w14:paraId="17F93CB5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73 86 64 88 0 68 24 28 55 48</w:t>
            </w:r>
          </w:p>
          <w:p w14:paraId="4F9AB136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42 72 1 83 68 0 21 75 52 79</w:t>
            </w:r>
          </w:p>
          <w:p w14:paraId="7C8D4D10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68 69 58 24 24 21 0 42 14 48</w:t>
            </w:r>
          </w:p>
          <w:p w14:paraId="53D266F5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5 38 3 43 28 75 42 0 27 37</w:t>
            </w:r>
          </w:p>
          <w:p w14:paraId="49C4A07E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59 7 99 98 55 52 14 27 0 16</w:t>
            </w:r>
          </w:p>
          <w:p w14:paraId="328CD242" w14:textId="174DD34C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68 23 43 72 48 79 48 37 16 0</w:t>
            </w:r>
          </w:p>
        </w:tc>
        <w:tc>
          <w:tcPr>
            <w:tcW w:w="160.45pt" w:type="dxa"/>
          </w:tcPr>
          <w:p w14:paraId="0361D494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205</w:t>
            </w:r>
          </w:p>
          <w:p w14:paraId="5F6AF3F5" w14:textId="5B24EDDB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0 7 4 9 8 6 3 1 2 5 0</w:t>
            </w:r>
          </w:p>
        </w:tc>
        <w:tc>
          <w:tcPr>
            <w:tcW w:w="160.50pt" w:type="dxa"/>
          </w:tcPr>
          <w:p w14:paraId="302697E9" w14:textId="77777777" w:rsidR="00B32A2A" w:rsidRPr="00B32A2A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207</w:t>
            </w:r>
          </w:p>
          <w:p w14:paraId="251DF0DF" w14:textId="539E8A34" w:rsidR="00C61C21" w:rsidRPr="00C61C21" w:rsidRDefault="00B32A2A" w:rsidP="00B32A2A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0 7 4 6 3 1 8 9 2 5 0</w:t>
            </w:r>
          </w:p>
        </w:tc>
      </w:tr>
      <w:tr w:rsidR="00C61C21" w14:paraId="0EE5BFEF" w14:textId="77777777" w:rsidTr="00C61C21">
        <w:tc>
          <w:tcPr>
            <w:tcW w:w="160.45pt" w:type="dxa"/>
          </w:tcPr>
          <w:p w14:paraId="519FDC7F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15</w:t>
            </w:r>
          </w:p>
          <w:p w14:paraId="7CDACF79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0 5 13 55 2 13 34 47 45 56 62 24 30 36 44</w:t>
            </w:r>
          </w:p>
          <w:p w14:paraId="71563EE7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5 0 66 14 92 70 67 25 10 61 91 19 59 31 18</w:t>
            </w:r>
          </w:p>
          <w:p w14:paraId="14B81E21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13 66 0 28 100 61 66 56 25 20 57 89 5 3 33</w:t>
            </w:r>
          </w:p>
          <w:p w14:paraId="7668955A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55 14 28 0 61 64 8 42 51 52 7 16 43 28 83</w:t>
            </w:r>
          </w:p>
          <w:p w14:paraId="253694D5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2 92 100 61 0 20 37 95 10 7 53 92 24 81 43</w:t>
            </w:r>
          </w:p>
          <w:p w14:paraId="39F88207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13 70 61 64 20 0 36 98 99 60 69 55 49 73 10</w:t>
            </w:r>
          </w:p>
          <w:p w14:paraId="0DA1076F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34 67 66 8 37 36 0 33 85 25 41 78 28 44 37</w:t>
            </w:r>
          </w:p>
          <w:p w14:paraId="75A6EC56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47 25 56 42 95 98 33 0 43 38 64 25 57 53 20</w:t>
            </w:r>
          </w:p>
          <w:p w14:paraId="1FC5963B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45 10 25 51 10 99 85 43 0 66 59 72 10 35 4</w:t>
            </w:r>
          </w:p>
          <w:p w14:paraId="7A2119FD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56 61 20 52 7 60 25 38 66 0 52 70 1 50 82</w:t>
            </w:r>
          </w:p>
          <w:p w14:paraId="62EF06D4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62 91 57 7 53 69 41 64 59 52 0 21 57 82 94</w:t>
            </w:r>
          </w:p>
          <w:p w14:paraId="06E5E00A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24 19 89 16 92 55 78 25 72 70 21 0 18 14 30</w:t>
            </w:r>
          </w:p>
          <w:p w14:paraId="3BD09E20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lastRenderedPageBreak/>
              <w:t>30 59 5 43 24 49 28 57 10 1 57 18 0 42 6</w:t>
            </w:r>
          </w:p>
          <w:p w14:paraId="4D4EF7D5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36 31 3 28 81 73 44 53 35 50 82 14 42 0 60</w:t>
            </w:r>
          </w:p>
          <w:p w14:paraId="63674FED" w14:textId="698687C9" w:rsidR="00C61C21" w:rsidRPr="00C61C21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44 18 33 83 43 10 37 20 4 82 94 30 6 60 0</w:t>
            </w:r>
          </w:p>
        </w:tc>
        <w:tc>
          <w:tcPr>
            <w:tcW w:w="160.45pt" w:type="dxa"/>
          </w:tcPr>
          <w:p w14:paraId="652E7CAF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lastRenderedPageBreak/>
              <w:t>163</w:t>
            </w:r>
          </w:p>
          <w:p w14:paraId="0D722672" w14:textId="43722E66" w:rsidR="00C61C21" w:rsidRPr="00C61C21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0 5 14 8 1 7 6 3 10 11 13 2 12 9 4 0</w:t>
            </w:r>
          </w:p>
        </w:tc>
        <w:tc>
          <w:tcPr>
            <w:tcW w:w="160.50pt" w:type="dxa"/>
          </w:tcPr>
          <w:p w14:paraId="5B0BDC09" w14:textId="77777777" w:rsidR="00B32A2A" w:rsidRPr="00B32A2A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233</w:t>
            </w:r>
          </w:p>
          <w:p w14:paraId="6F3993BE" w14:textId="7105276C" w:rsidR="00C61C21" w:rsidRPr="00C61C21" w:rsidRDefault="00B32A2A" w:rsidP="00B32A2A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B32A2A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0 4 9 12 2 13 11 7 6 5 14 8 1 3 10 0</w:t>
            </w:r>
          </w:p>
        </w:tc>
      </w:tr>
    </w:tbl>
    <w:p w14:paraId="63D5252E" w14:textId="77777777" w:rsidR="008E7042" w:rsidRPr="008E7042" w:rsidRDefault="008E7042" w:rsidP="00304532">
      <w:pPr>
        <w:jc w:val="both"/>
        <w:rPr>
          <w:rStyle w:val="aff"/>
          <w:b w:val="0"/>
          <w:bCs w:val="0"/>
          <w:smallCaps w:val="0"/>
          <w:color w:val="000000" w:themeColor="text1"/>
          <w:spacing w:val="0"/>
          <w:szCs w:val="28"/>
        </w:rPr>
      </w:pPr>
    </w:p>
    <w:sectPr w:rsidR="008E7042" w:rsidRPr="008E7042" w:rsidSect="0059669B">
      <w:headerReference w:type="default" r:id="rId10"/>
      <w:footerReference w:type="default" r:id="rId11"/>
      <w:pgSz w:w="595.30pt" w:h="841.90pt"/>
      <w:pgMar w:top="56.70pt" w:right="28.35pt" w:bottom="56.70pt" w:left="85.05pt" w:header="21.25pt" w:footer="35.4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47CC7F6" w14:textId="77777777" w:rsidR="00E62E5B" w:rsidRDefault="00E62E5B" w:rsidP="0098338E">
      <w:r>
        <w:separator/>
      </w:r>
    </w:p>
  </w:endnote>
  <w:endnote w:type="continuationSeparator" w:id="0">
    <w:p w14:paraId="716155D0" w14:textId="77777777" w:rsidR="00E62E5B" w:rsidRDefault="00E62E5B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characterSet="windows-1251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24A5FE1" w14:textId="77777777" w:rsidR="0059669B" w:rsidRDefault="00DE2125" w:rsidP="0059669B">
    <w:pPr>
      <w:pStyle w:val="af0"/>
      <w:tabs>
        <w:tab w:val="clear" w:pos="467.75pt"/>
        <w:tab w:val="end" w:pos="481.95pt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0A4D2E82" w14:textId="77777777" w:rsidR="0059669B" w:rsidRDefault="0059669B">
    <w:pPr>
      <w:pStyle w:val="af0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A5B2D8A" w14:textId="77777777" w:rsidR="00E62E5B" w:rsidRDefault="00E62E5B" w:rsidP="0098338E">
      <w:r>
        <w:separator/>
      </w:r>
    </w:p>
  </w:footnote>
  <w:footnote w:type="continuationSeparator" w:id="0">
    <w:p w14:paraId="70C45578" w14:textId="77777777" w:rsidR="00E62E5B" w:rsidRDefault="00E62E5B" w:rsidP="0098338E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2237FDD" w14:textId="77777777" w:rsidR="00433A0D" w:rsidRDefault="0059669B" w:rsidP="00B26317">
    <w:pPr>
      <w:pStyle w:val="af5"/>
      <w:ind w:end="0.05pt"/>
      <w:jc w:val="end"/>
    </w:pPr>
    <w:r>
      <w:t xml:space="preserve">     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start"/>
      <w:rPr>
        <w:rFonts w:cs="Times New Roman"/>
        <w:position w:val="0"/>
      </w:rPr>
    </w:lvl>
    <w:lvl w:ilvl="1">
      <w:start w:val="1"/>
      <w:numFmt w:val="lowerLetter"/>
      <w:lvlText w:val="%2."/>
      <w:lvlJc w:val="start"/>
      <w:rPr>
        <w:rFonts w:cs="Times New Roman"/>
        <w:position w:val="0"/>
      </w:rPr>
    </w:lvl>
    <w:lvl w:ilvl="2">
      <w:start w:val="1"/>
      <w:numFmt w:val="lowerRoman"/>
      <w:lvlText w:val="%3."/>
      <w:lvlJc w:val="start"/>
      <w:rPr>
        <w:rFonts w:cs="Times New Roman"/>
        <w:position w:val="0"/>
      </w:rPr>
    </w:lvl>
    <w:lvl w:ilvl="3">
      <w:start w:val="1"/>
      <w:numFmt w:val="decimal"/>
      <w:lvlText w:val="%4."/>
      <w:lvlJc w:val="start"/>
      <w:rPr>
        <w:rFonts w:cs="Times New Roman"/>
        <w:position w:val="0"/>
      </w:rPr>
    </w:lvl>
    <w:lvl w:ilvl="4">
      <w:start w:val="1"/>
      <w:numFmt w:val="lowerLetter"/>
      <w:lvlText w:val="%5."/>
      <w:lvlJc w:val="start"/>
      <w:rPr>
        <w:rFonts w:cs="Times New Roman"/>
        <w:position w:val="0"/>
      </w:rPr>
    </w:lvl>
    <w:lvl w:ilvl="5">
      <w:start w:val="1"/>
      <w:numFmt w:val="lowerRoman"/>
      <w:lvlText w:val="%6."/>
      <w:lvlJc w:val="start"/>
      <w:rPr>
        <w:rFonts w:cs="Times New Roman"/>
        <w:position w:val="0"/>
      </w:rPr>
    </w:lvl>
    <w:lvl w:ilvl="6">
      <w:start w:val="1"/>
      <w:numFmt w:val="decimal"/>
      <w:lvlText w:val="%7."/>
      <w:lvlJc w:val="start"/>
      <w:rPr>
        <w:rFonts w:cs="Times New Roman"/>
        <w:position w:val="0"/>
      </w:rPr>
    </w:lvl>
    <w:lvl w:ilvl="7">
      <w:start w:val="1"/>
      <w:numFmt w:val="lowerLetter"/>
      <w:lvlText w:val="%8."/>
      <w:lvlJc w:val="start"/>
      <w:rPr>
        <w:rFonts w:cs="Times New Roman"/>
        <w:position w:val="0"/>
      </w:rPr>
    </w:lvl>
    <w:lvl w:ilvl="8">
      <w:start w:val="1"/>
      <w:numFmt w:val="lowerRoman"/>
      <w:lvlText w:val="%9."/>
      <w:lvlJc w:val="star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3" w15:restartNumberingAfterBreak="0">
    <w:nsid w:val="3349240E"/>
    <w:multiLevelType w:val="hybridMultilevel"/>
    <w:tmpl w:val="D12C3F40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start"/>
      <w:pPr>
        <w:tabs>
          <w:tab w:val="num" w:pos="22.70pt"/>
        </w:tabs>
        <w:ind w:start="40.70pt" w:hanging="18pt"/>
      </w:pPr>
      <w:rPr>
        <w:rFonts w:ascii="Symbol" w:hAnsi="Symbol" w:hint="default"/>
        <w:b w:val="0"/>
        <w:i w:val="0"/>
        <w:spacing w:val="0"/>
        <w:w w:val="100%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start"/>
      <w:pPr>
        <w:ind w:start="88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4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6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2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68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4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0pt" w:hanging="18pt"/>
      </w:pPr>
      <w:rPr>
        <w:rFonts w:ascii="Wingdings" w:hAnsi="Wingdings" w:hint="default"/>
      </w:rPr>
    </w:lvl>
  </w:abstractNum>
  <w:abstractNum w:abstractNumId="5" w15:restartNumberingAfterBreak="0">
    <w:nsid w:val="38281EC2"/>
    <w:multiLevelType w:val="hybridMultilevel"/>
    <w:tmpl w:val="4EEC3C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start"/>
      <w:pPr>
        <w:tabs>
          <w:tab w:val="num" w:pos="39.30pt"/>
        </w:tabs>
        <w:ind w:start="39.3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5662302C"/>
    <w:multiLevelType w:val="hybridMultilevel"/>
    <w:tmpl w:val="7AA21E6A"/>
    <w:lvl w:ilvl="0" w:tplc="0419000F">
      <w:start w:val="1"/>
      <w:numFmt w:val="decimal"/>
      <w:lvlText w:val="%1."/>
      <w:lvlJc w:val="start"/>
      <w:pPr>
        <w:ind w:start="75pt" w:hanging="18pt"/>
      </w:pPr>
    </w:lvl>
    <w:lvl w:ilvl="1" w:tplc="04190019" w:tentative="1">
      <w:start w:val="1"/>
      <w:numFmt w:val="lowerLetter"/>
      <w:lvlText w:val="%2."/>
      <w:lvlJc w:val="start"/>
      <w:pPr>
        <w:ind w:start="111pt" w:hanging="18pt"/>
      </w:pPr>
    </w:lvl>
    <w:lvl w:ilvl="2" w:tplc="0419001B" w:tentative="1">
      <w:start w:val="1"/>
      <w:numFmt w:val="lowerRoman"/>
      <w:lvlText w:val="%3."/>
      <w:lvlJc w:val="end"/>
      <w:pPr>
        <w:ind w:start="147pt" w:hanging="9pt"/>
      </w:pPr>
    </w:lvl>
    <w:lvl w:ilvl="3" w:tplc="0419000F" w:tentative="1">
      <w:start w:val="1"/>
      <w:numFmt w:val="decimal"/>
      <w:lvlText w:val="%4."/>
      <w:lvlJc w:val="start"/>
      <w:pPr>
        <w:ind w:start="183pt" w:hanging="18pt"/>
      </w:pPr>
    </w:lvl>
    <w:lvl w:ilvl="4" w:tplc="04190019" w:tentative="1">
      <w:start w:val="1"/>
      <w:numFmt w:val="lowerLetter"/>
      <w:lvlText w:val="%5."/>
      <w:lvlJc w:val="start"/>
      <w:pPr>
        <w:ind w:start="219pt" w:hanging="18pt"/>
      </w:pPr>
    </w:lvl>
    <w:lvl w:ilvl="5" w:tplc="0419001B" w:tentative="1">
      <w:start w:val="1"/>
      <w:numFmt w:val="lowerRoman"/>
      <w:lvlText w:val="%6."/>
      <w:lvlJc w:val="end"/>
      <w:pPr>
        <w:ind w:start="255pt" w:hanging="9pt"/>
      </w:pPr>
    </w:lvl>
    <w:lvl w:ilvl="6" w:tplc="0419000F" w:tentative="1">
      <w:start w:val="1"/>
      <w:numFmt w:val="decimal"/>
      <w:lvlText w:val="%7."/>
      <w:lvlJc w:val="start"/>
      <w:pPr>
        <w:ind w:start="291pt" w:hanging="18pt"/>
      </w:pPr>
    </w:lvl>
    <w:lvl w:ilvl="7" w:tplc="04190019" w:tentative="1">
      <w:start w:val="1"/>
      <w:numFmt w:val="lowerLetter"/>
      <w:lvlText w:val="%8."/>
      <w:lvlJc w:val="start"/>
      <w:pPr>
        <w:ind w:start="327pt" w:hanging="18pt"/>
      </w:pPr>
    </w:lvl>
    <w:lvl w:ilvl="8" w:tplc="0419001B" w:tentative="1">
      <w:start w:val="1"/>
      <w:numFmt w:val="lowerRoman"/>
      <w:lvlText w:val="%9."/>
      <w:lvlJc w:val="end"/>
      <w:pPr>
        <w:ind w:start="363pt" w:hanging="9pt"/>
      </w:pPr>
    </w:lvl>
  </w:abstractNum>
  <w:abstractNum w:abstractNumId="8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start"/>
      <w:pPr>
        <w:ind w:start="64.3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0.3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36.3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2.3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08.3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44.3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0.3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16.3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2.35pt" w:hanging="18pt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3"/>
  </w:num>
  <w:num w:numId="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%"/>
  <w:defaultTabStop w:val="35.4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2C11"/>
    <w:rsid w:val="000234A6"/>
    <w:rsid w:val="000243E6"/>
    <w:rsid w:val="000246C0"/>
    <w:rsid w:val="00025528"/>
    <w:rsid w:val="000256D0"/>
    <w:rsid w:val="00027EC6"/>
    <w:rsid w:val="000328BD"/>
    <w:rsid w:val="0003352A"/>
    <w:rsid w:val="00034999"/>
    <w:rsid w:val="00035B4C"/>
    <w:rsid w:val="00035FEC"/>
    <w:rsid w:val="0003672D"/>
    <w:rsid w:val="00036DEA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07C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4DF2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2239"/>
    <w:rsid w:val="000D4044"/>
    <w:rsid w:val="000D536A"/>
    <w:rsid w:val="000D5CBE"/>
    <w:rsid w:val="000D6FC1"/>
    <w:rsid w:val="000D6FC3"/>
    <w:rsid w:val="000E0779"/>
    <w:rsid w:val="000E0921"/>
    <w:rsid w:val="000E1E35"/>
    <w:rsid w:val="000E55F6"/>
    <w:rsid w:val="000F13C1"/>
    <w:rsid w:val="000F26F3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0F7FF5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179CC"/>
    <w:rsid w:val="0012044A"/>
    <w:rsid w:val="001206CD"/>
    <w:rsid w:val="00120D8A"/>
    <w:rsid w:val="00121D64"/>
    <w:rsid w:val="00122CEF"/>
    <w:rsid w:val="001250A7"/>
    <w:rsid w:val="00131E26"/>
    <w:rsid w:val="001335E8"/>
    <w:rsid w:val="00134A0D"/>
    <w:rsid w:val="00134D2A"/>
    <w:rsid w:val="00136858"/>
    <w:rsid w:val="00137505"/>
    <w:rsid w:val="00140436"/>
    <w:rsid w:val="00143152"/>
    <w:rsid w:val="00144D4F"/>
    <w:rsid w:val="00145D79"/>
    <w:rsid w:val="00146B72"/>
    <w:rsid w:val="00146FB2"/>
    <w:rsid w:val="00150293"/>
    <w:rsid w:val="00151D3F"/>
    <w:rsid w:val="00152014"/>
    <w:rsid w:val="00152312"/>
    <w:rsid w:val="00152F8A"/>
    <w:rsid w:val="001551E3"/>
    <w:rsid w:val="001552EF"/>
    <w:rsid w:val="001564C2"/>
    <w:rsid w:val="00157DC6"/>
    <w:rsid w:val="00160641"/>
    <w:rsid w:val="001621E4"/>
    <w:rsid w:val="00162770"/>
    <w:rsid w:val="00162E6A"/>
    <w:rsid w:val="00163971"/>
    <w:rsid w:val="00165A41"/>
    <w:rsid w:val="0016697A"/>
    <w:rsid w:val="00167094"/>
    <w:rsid w:val="00171683"/>
    <w:rsid w:val="001722CB"/>
    <w:rsid w:val="001726B4"/>
    <w:rsid w:val="00174BE2"/>
    <w:rsid w:val="001750C7"/>
    <w:rsid w:val="00181ECD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1F08"/>
    <w:rsid w:val="001A3458"/>
    <w:rsid w:val="001A3D18"/>
    <w:rsid w:val="001A5B5F"/>
    <w:rsid w:val="001A6352"/>
    <w:rsid w:val="001A65A2"/>
    <w:rsid w:val="001A72EB"/>
    <w:rsid w:val="001A7E3D"/>
    <w:rsid w:val="001B0F13"/>
    <w:rsid w:val="001B20A8"/>
    <w:rsid w:val="001B2BBA"/>
    <w:rsid w:val="001B2F5C"/>
    <w:rsid w:val="001B4ECD"/>
    <w:rsid w:val="001B574A"/>
    <w:rsid w:val="001B59D9"/>
    <w:rsid w:val="001B6296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D4933"/>
    <w:rsid w:val="001E0365"/>
    <w:rsid w:val="001E0746"/>
    <w:rsid w:val="001E191C"/>
    <w:rsid w:val="001E21FF"/>
    <w:rsid w:val="001E26D7"/>
    <w:rsid w:val="001E2F97"/>
    <w:rsid w:val="001E4FF5"/>
    <w:rsid w:val="001E570D"/>
    <w:rsid w:val="001E6365"/>
    <w:rsid w:val="001E66C9"/>
    <w:rsid w:val="001F1A72"/>
    <w:rsid w:val="001F1FD1"/>
    <w:rsid w:val="001F207E"/>
    <w:rsid w:val="001F2933"/>
    <w:rsid w:val="001F2B88"/>
    <w:rsid w:val="001F3DEC"/>
    <w:rsid w:val="001F3F52"/>
    <w:rsid w:val="001F4917"/>
    <w:rsid w:val="001F6539"/>
    <w:rsid w:val="002017FD"/>
    <w:rsid w:val="00201C13"/>
    <w:rsid w:val="00201C51"/>
    <w:rsid w:val="00202EF6"/>
    <w:rsid w:val="00202FA1"/>
    <w:rsid w:val="002030B2"/>
    <w:rsid w:val="00203F8C"/>
    <w:rsid w:val="002048AC"/>
    <w:rsid w:val="0021044B"/>
    <w:rsid w:val="002113F6"/>
    <w:rsid w:val="00212ACE"/>
    <w:rsid w:val="00213CBB"/>
    <w:rsid w:val="00216740"/>
    <w:rsid w:val="00216FCB"/>
    <w:rsid w:val="00217BE8"/>
    <w:rsid w:val="00221FB6"/>
    <w:rsid w:val="00222895"/>
    <w:rsid w:val="00223222"/>
    <w:rsid w:val="0022365A"/>
    <w:rsid w:val="00227399"/>
    <w:rsid w:val="00230B0B"/>
    <w:rsid w:val="0023383B"/>
    <w:rsid w:val="0023628A"/>
    <w:rsid w:val="00237440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067B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3674"/>
    <w:rsid w:val="002843D6"/>
    <w:rsid w:val="00284664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406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0EF3"/>
    <w:rsid w:val="002C1DD7"/>
    <w:rsid w:val="002C461E"/>
    <w:rsid w:val="002D5D9F"/>
    <w:rsid w:val="002D6095"/>
    <w:rsid w:val="002D6336"/>
    <w:rsid w:val="002D72A8"/>
    <w:rsid w:val="002E2E79"/>
    <w:rsid w:val="002E42D2"/>
    <w:rsid w:val="002E4E31"/>
    <w:rsid w:val="002E50FD"/>
    <w:rsid w:val="002F07D4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2F7A52"/>
    <w:rsid w:val="00300052"/>
    <w:rsid w:val="0030115F"/>
    <w:rsid w:val="00301ED4"/>
    <w:rsid w:val="0030211C"/>
    <w:rsid w:val="003024F5"/>
    <w:rsid w:val="00304458"/>
    <w:rsid w:val="00304532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32CC"/>
    <w:rsid w:val="00334679"/>
    <w:rsid w:val="003357FD"/>
    <w:rsid w:val="003374EC"/>
    <w:rsid w:val="00337ADF"/>
    <w:rsid w:val="00337BEB"/>
    <w:rsid w:val="00340D92"/>
    <w:rsid w:val="0034181D"/>
    <w:rsid w:val="003419A3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2C88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0FA1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55C"/>
    <w:rsid w:val="003B3F41"/>
    <w:rsid w:val="003B3F74"/>
    <w:rsid w:val="003B3FFB"/>
    <w:rsid w:val="003B4C4D"/>
    <w:rsid w:val="003C07AA"/>
    <w:rsid w:val="003C096F"/>
    <w:rsid w:val="003C1B6F"/>
    <w:rsid w:val="003C2F60"/>
    <w:rsid w:val="003C43F4"/>
    <w:rsid w:val="003C4793"/>
    <w:rsid w:val="003C534A"/>
    <w:rsid w:val="003C7504"/>
    <w:rsid w:val="003C774E"/>
    <w:rsid w:val="003C790C"/>
    <w:rsid w:val="003D1889"/>
    <w:rsid w:val="003D3340"/>
    <w:rsid w:val="003D457D"/>
    <w:rsid w:val="003E0D63"/>
    <w:rsid w:val="003E10D1"/>
    <w:rsid w:val="003E1645"/>
    <w:rsid w:val="003E3AC7"/>
    <w:rsid w:val="003E44C3"/>
    <w:rsid w:val="003E45DD"/>
    <w:rsid w:val="003E5B7A"/>
    <w:rsid w:val="003E64BD"/>
    <w:rsid w:val="003E6FFB"/>
    <w:rsid w:val="003E71CA"/>
    <w:rsid w:val="003F0D1A"/>
    <w:rsid w:val="003F4162"/>
    <w:rsid w:val="003F4716"/>
    <w:rsid w:val="003F6810"/>
    <w:rsid w:val="003F723A"/>
    <w:rsid w:val="004001B0"/>
    <w:rsid w:val="004002EB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162E2"/>
    <w:rsid w:val="004203AF"/>
    <w:rsid w:val="00422FA9"/>
    <w:rsid w:val="00424651"/>
    <w:rsid w:val="004256B6"/>
    <w:rsid w:val="00425C51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458"/>
    <w:rsid w:val="004545F0"/>
    <w:rsid w:val="00455877"/>
    <w:rsid w:val="0045786D"/>
    <w:rsid w:val="0046062C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37A8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D62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D29"/>
    <w:rsid w:val="004B2C1E"/>
    <w:rsid w:val="004B3122"/>
    <w:rsid w:val="004B39FC"/>
    <w:rsid w:val="004B51A6"/>
    <w:rsid w:val="004B64A3"/>
    <w:rsid w:val="004B67DD"/>
    <w:rsid w:val="004C04CA"/>
    <w:rsid w:val="004C2938"/>
    <w:rsid w:val="004C42CB"/>
    <w:rsid w:val="004C726E"/>
    <w:rsid w:val="004D19D1"/>
    <w:rsid w:val="004D2FF4"/>
    <w:rsid w:val="004D3E78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5F93"/>
    <w:rsid w:val="004E6491"/>
    <w:rsid w:val="004E786A"/>
    <w:rsid w:val="004F085B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1E6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5A24"/>
    <w:rsid w:val="0054671D"/>
    <w:rsid w:val="00546A1E"/>
    <w:rsid w:val="00550B7C"/>
    <w:rsid w:val="00551289"/>
    <w:rsid w:val="005532F3"/>
    <w:rsid w:val="00553B56"/>
    <w:rsid w:val="00554DBB"/>
    <w:rsid w:val="00554F61"/>
    <w:rsid w:val="005555FF"/>
    <w:rsid w:val="005601E6"/>
    <w:rsid w:val="0056046D"/>
    <w:rsid w:val="005610E8"/>
    <w:rsid w:val="00564AED"/>
    <w:rsid w:val="00565054"/>
    <w:rsid w:val="00565F54"/>
    <w:rsid w:val="0056616A"/>
    <w:rsid w:val="0056657A"/>
    <w:rsid w:val="00567846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4980"/>
    <w:rsid w:val="005865FB"/>
    <w:rsid w:val="00587ED8"/>
    <w:rsid w:val="00592088"/>
    <w:rsid w:val="00592FFA"/>
    <w:rsid w:val="005938C0"/>
    <w:rsid w:val="00594AD8"/>
    <w:rsid w:val="0059571D"/>
    <w:rsid w:val="0059669B"/>
    <w:rsid w:val="005A016F"/>
    <w:rsid w:val="005A1039"/>
    <w:rsid w:val="005A18E4"/>
    <w:rsid w:val="005A23DF"/>
    <w:rsid w:val="005A4E20"/>
    <w:rsid w:val="005A5904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64F"/>
    <w:rsid w:val="005C3719"/>
    <w:rsid w:val="005C5B34"/>
    <w:rsid w:val="005C63AA"/>
    <w:rsid w:val="005D1C3E"/>
    <w:rsid w:val="005D2E59"/>
    <w:rsid w:val="005D4CC0"/>
    <w:rsid w:val="005D6CE4"/>
    <w:rsid w:val="005D75E6"/>
    <w:rsid w:val="005E3098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513B"/>
    <w:rsid w:val="006064A7"/>
    <w:rsid w:val="00607CCF"/>
    <w:rsid w:val="00611249"/>
    <w:rsid w:val="006125CC"/>
    <w:rsid w:val="00612640"/>
    <w:rsid w:val="00612A90"/>
    <w:rsid w:val="006147CD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3706B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1DD7"/>
    <w:rsid w:val="0065397E"/>
    <w:rsid w:val="006546D0"/>
    <w:rsid w:val="00656EC5"/>
    <w:rsid w:val="00657108"/>
    <w:rsid w:val="0066043D"/>
    <w:rsid w:val="00660715"/>
    <w:rsid w:val="00661143"/>
    <w:rsid w:val="006615E9"/>
    <w:rsid w:val="00662A33"/>
    <w:rsid w:val="006630EA"/>
    <w:rsid w:val="00663209"/>
    <w:rsid w:val="00663D62"/>
    <w:rsid w:val="00665030"/>
    <w:rsid w:val="006651AD"/>
    <w:rsid w:val="00665960"/>
    <w:rsid w:val="00666DA7"/>
    <w:rsid w:val="00667476"/>
    <w:rsid w:val="0067105D"/>
    <w:rsid w:val="00672180"/>
    <w:rsid w:val="0067400D"/>
    <w:rsid w:val="00675C05"/>
    <w:rsid w:val="00676989"/>
    <w:rsid w:val="00676E1A"/>
    <w:rsid w:val="0068038E"/>
    <w:rsid w:val="00681A5B"/>
    <w:rsid w:val="00682439"/>
    <w:rsid w:val="00682E93"/>
    <w:rsid w:val="00683587"/>
    <w:rsid w:val="00684315"/>
    <w:rsid w:val="00684872"/>
    <w:rsid w:val="0068656E"/>
    <w:rsid w:val="006869C4"/>
    <w:rsid w:val="00687DE7"/>
    <w:rsid w:val="006905A9"/>
    <w:rsid w:val="00690ECF"/>
    <w:rsid w:val="006918CB"/>
    <w:rsid w:val="00691F90"/>
    <w:rsid w:val="006928FE"/>
    <w:rsid w:val="00693167"/>
    <w:rsid w:val="006933A5"/>
    <w:rsid w:val="00695934"/>
    <w:rsid w:val="00696B06"/>
    <w:rsid w:val="00696E4B"/>
    <w:rsid w:val="006A0821"/>
    <w:rsid w:val="006A2C49"/>
    <w:rsid w:val="006A3143"/>
    <w:rsid w:val="006A4A31"/>
    <w:rsid w:val="006A4ADD"/>
    <w:rsid w:val="006A4BCC"/>
    <w:rsid w:val="006A6012"/>
    <w:rsid w:val="006A6E30"/>
    <w:rsid w:val="006A7323"/>
    <w:rsid w:val="006B1770"/>
    <w:rsid w:val="006B1777"/>
    <w:rsid w:val="006B252E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B05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1A7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AA5"/>
    <w:rsid w:val="00762CC8"/>
    <w:rsid w:val="007631B2"/>
    <w:rsid w:val="0076386D"/>
    <w:rsid w:val="0076472E"/>
    <w:rsid w:val="0076589E"/>
    <w:rsid w:val="00765AF9"/>
    <w:rsid w:val="00766E60"/>
    <w:rsid w:val="007678F4"/>
    <w:rsid w:val="00770E35"/>
    <w:rsid w:val="00773DE6"/>
    <w:rsid w:val="00775F37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B22"/>
    <w:rsid w:val="007A0A07"/>
    <w:rsid w:val="007A3092"/>
    <w:rsid w:val="007A3BE0"/>
    <w:rsid w:val="007A533F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D6372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AC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B00"/>
    <w:rsid w:val="00813E89"/>
    <w:rsid w:val="00813EEB"/>
    <w:rsid w:val="00813FE8"/>
    <w:rsid w:val="008141C8"/>
    <w:rsid w:val="00815A71"/>
    <w:rsid w:val="00816452"/>
    <w:rsid w:val="00816B90"/>
    <w:rsid w:val="00817DB1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1EAD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6B12"/>
    <w:rsid w:val="00857003"/>
    <w:rsid w:val="00860008"/>
    <w:rsid w:val="00860B28"/>
    <w:rsid w:val="008614B3"/>
    <w:rsid w:val="00861A5D"/>
    <w:rsid w:val="00861D12"/>
    <w:rsid w:val="0086209C"/>
    <w:rsid w:val="00863A17"/>
    <w:rsid w:val="00864BA5"/>
    <w:rsid w:val="00870BE5"/>
    <w:rsid w:val="00870D64"/>
    <w:rsid w:val="00875259"/>
    <w:rsid w:val="008754BC"/>
    <w:rsid w:val="00875C95"/>
    <w:rsid w:val="00875EBB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339C"/>
    <w:rsid w:val="00894052"/>
    <w:rsid w:val="008965BD"/>
    <w:rsid w:val="008A051E"/>
    <w:rsid w:val="008A38B5"/>
    <w:rsid w:val="008A3B97"/>
    <w:rsid w:val="008A43AC"/>
    <w:rsid w:val="008A4E9E"/>
    <w:rsid w:val="008B0FA0"/>
    <w:rsid w:val="008B39B6"/>
    <w:rsid w:val="008B5098"/>
    <w:rsid w:val="008B5A83"/>
    <w:rsid w:val="008B699C"/>
    <w:rsid w:val="008B759F"/>
    <w:rsid w:val="008C02EC"/>
    <w:rsid w:val="008C0AC1"/>
    <w:rsid w:val="008C1616"/>
    <w:rsid w:val="008C1BA0"/>
    <w:rsid w:val="008C2A84"/>
    <w:rsid w:val="008C2D1E"/>
    <w:rsid w:val="008C498E"/>
    <w:rsid w:val="008C4BAF"/>
    <w:rsid w:val="008C5DC4"/>
    <w:rsid w:val="008C6BB9"/>
    <w:rsid w:val="008C6C9E"/>
    <w:rsid w:val="008C6E70"/>
    <w:rsid w:val="008C758A"/>
    <w:rsid w:val="008D00FB"/>
    <w:rsid w:val="008D0602"/>
    <w:rsid w:val="008D1DFC"/>
    <w:rsid w:val="008D27C8"/>
    <w:rsid w:val="008D653F"/>
    <w:rsid w:val="008D70FC"/>
    <w:rsid w:val="008D7CF8"/>
    <w:rsid w:val="008D7E58"/>
    <w:rsid w:val="008E0C6D"/>
    <w:rsid w:val="008E1688"/>
    <w:rsid w:val="008E1D47"/>
    <w:rsid w:val="008E7042"/>
    <w:rsid w:val="008F1AE6"/>
    <w:rsid w:val="008F316A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DAC"/>
    <w:rsid w:val="00907198"/>
    <w:rsid w:val="0091169B"/>
    <w:rsid w:val="00911B69"/>
    <w:rsid w:val="00913E20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57C5"/>
    <w:rsid w:val="0094668E"/>
    <w:rsid w:val="009502B4"/>
    <w:rsid w:val="0095042D"/>
    <w:rsid w:val="00950768"/>
    <w:rsid w:val="0095097D"/>
    <w:rsid w:val="0095338D"/>
    <w:rsid w:val="009546A7"/>
    <w:rsid w:val="009554CC"/>
    <w:rsid w:val="00955F77"/>
    <w:rsid w:val="009562B3"/>
    <w:rsid w:val="00960905"/>
    <w:rsid w:val="00963A9B"/>
    <w:rsid w:val="00966824"/>
    <w:rsid w:val="00976F43"/>
    <w:rsid w:val="009778C6"/>
    <w:rsid w:val="009804CC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473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5F49"/>
    <w:rsid w:val="00A17D45"/>
    <w:rsid w:val="00A22C3A"/>
    <w:rsid w:val="00A23FA9"/>
    <w:rsid w:val="00A243EF"/>
    <w:rsid w:val="00A244ED"/>
    <w:rsid w:val="00A24973"/>
    <w:rsid w:val="00A2514B"/>
    <w:rsid w:val="00A25BF8"/>
    <w:rsid w:val="00A26323"/>
    <w:rsid w:val="00A3196F"/>
    <w:rsid w:val="00A323D6"/>
    <w:rsid w:val="00A33375"/>
    <w:rsid w:val="00A3390E"/>
    <w:rsid w:val="00A34642"/>
    <w:rsid w:val="00A3651F"/>
    <w:rsid w:val="00A405A9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81"/>
    <w:rsid w:val="00A571EB"/>
    <w:rsid w:val="00A5751D"/>
    <w:rsid w:val="00A60388"/>
    <w:rsid w:val="00A66E65"/>
    <w:rsid w:val="00A7156B"/>
    <w:rsid w:val="00A718C3"/>
    <w:rsid w:val="00A72204"/>
    <w:rsid w:val="00A729DC"/>
    <w:rsid w:val="00A75235"/>
    <w:rsid w:val="00A76C7A"/>
    <w:rsid w:val="00A81559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83C"/>
    <w:rsid w:val="00AA5E55"/>
    <w:rsid w:val="00AA61CA"/>
    <w:rsid w:val="00AA7172"/>
    <w:rsid w:val="00AB0078"/>
    <w:rsid w:val="00AB0AD7"/>
    <w:rsid w:val="00AB1362"/>
    <w:rsid w:val="00AB15D2"/>
    <w:rsid w:val="00AB1A9D"/>
    <w:rsid w:val="00AB1FFE"/>
    <w:rsid w:val="00AB4DEB"/>
    <w:rsid w:val="00AB74CC"/>
    <w:rsid w:val="00AC0D3D"/>
    <w:rsid w:val="00AC12F0"/>
    <w:rsid w:val="00AC178E"/>
    <w:rsid w:val="00AC1EB4"/>
    <w:rsid w:val="00AC542D"/>
    <w:rsid w:val="00AC62B7"/>
    <w:rsid w:val="00AC6D65"/>
    <w:rsid w:val="00AC6FC7"/>
    <w:rsid w:val="00AC758E"/>
    <w:rsid w:val="00AC7CEA"/>
    <w:rsid w:val="00AD2E8C"/>
    <w:rsid w:val="00AD4358"/>
    <w:rsid w:val="00AD4DE3"/>
    <w:rsid w:val="00AD652C"/>
    <w:rsid w:val="00AD6EB9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1B9"/>
    <w:rsid w:val="00B02CF2"/>
    <w:rsid w:val="00B02DEB"/>
    <w:rsid w:val="00B03C24"/>
    <w:rsid w:val="00B062B7"/>
    <w:rsid w:val="00B114A8"/>
    <w:rsid w:val="00B1155C"/>
    <w:rsid w:val="00B11DA5"/>
    <w:rsid w:val="00B11F9B"/>
    <w:rsid w:val="00B13084"/>
    <w:rsid w:val="00B13D43"/>
    <w:rsid w:val="00B1506C"/>
    <w:rsid w:val="00B16789"/>
    <w:rsid w:val="00B17166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A2A"/>
    <w:rsid w:val="00B32BBE"/>
    <w:rsid w:val="00B33E05"/>
    <w:rsid w:val="00B35126"/>
    <w:rsid w:val="00B35E45"/>
    <w:rsid w:val="00B36340"/>
    <w:rsid w:val="00B419D1"/>
    <w:rsid w:val="00B4282C"/>
    <w:rsid w:val="00B42DA4"/>
    <w:rsid w:val="00B43885"/>
    <w:rsid w:val="00B45826"/>
    <w:rsid w:val="00B462B6"/>
    <w:rsid w:val="00B467F2"/>
    <w:rsid w:val="00B46C6C"/>
    <w:rsid w:val="00B50A12"/>
    <w:rsid w:val="00B51063"/>
    <w:rsid w:val="00B53618"/>
    <w:rsid w:val="00B54503"/>
    <w:rsid w:val="00B54B4B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0B4C"/>
    <w:rsid w:val="00B71615"/>
    <w:rsid w:val="00B7186B"/>
    <w:rsid w:val="00B71BBD"/>
    <w:rsid w:val="00B74709"/>
    <w:rsid w:val="00B759EF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861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C2"/>
    <w:rsid w:val="00BA57B3"/>
    <w:rsid w:val="00BA689E"/>
    <w:rsid w:val="00BA765B"/>
    <w:rsid w:val="00BB0F3C"/>
    <w:rsid w:val="00BB1DF2"/>
    <w:rsid w:val="00BB2E05"/>
    <w:rsid w:val="00BB37EA"/>
    <w:rsid w:val="00BB4296"/>
    <w:rsid w:val="00BB609B"/>
    <w:rsid w:val="00BB6453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E25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07857"/>
    <w:rsid w:val="00C10AC1"/>
    <w:rsid w:val="00C10AE0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105"/>
    <w:rsid w:val="00C34D50"/>
    <w:rsid w:val="00C355D4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C21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46C2"/>
    <w:rsid w:val="00C74D99"/>
    <w:rsid w:val="00C7593E"/>
    <w:rsid w:val="00C759CA"/>
    <w:rsid w:val="00C774F8"/>
    <w:rsid w:val="00C77646"/>
    <w:rsid w:val="00C80107"/>
    <w:rsid w:val="00C82CA0"/>
    <w:rsid w:val="00C85DED"/>
    <w:rsid w:val="00C8615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203"/>
    <w:rsid w:val="00CC0796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8E9"/>
    <w:rsid w:val="00CE5EEB"/>
    <w:rsid w:val="00CF0E3B"/>
    <w:rsid w:val="00CF1EAC"/>
    <w:rsid w:val="00CF3A14"/>
    <w:rsid w:val="00CF4275"/>
    <w:rsid w:val="00CF495D"/>
    <w:rsid w:val="00CF5F55"/>
    <w:rsid w:val="00CF6D67"/>
    <w:rsid w:val="00CF70FC"/>
    <w:rsid w:val="00D0146C"/>
    <w:rsid w:val="00D047EF"/>
    <w:rsid w:val="00D04CC8"/>
    <w:rsid w:val="00D05AFA"/>
    <w:rsid w:val="00D05D1D"/>
    <w:rsid w:val="00D0692A"/>
    <w:rsid w:val="00D107B7"/>
    <w:rsid w:val="00D142A6"/>
    <w:rsid w:val="00D146E3"/>
    <w:rsid w:val="00D14A47"/>
    <w:rsid w:val="00D15433"/>
    <w:rsid w:val="00D16151"/>
    <w:rsid w:val="00D2105B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89A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59DB"/>
    <w:rsid w:val="00D67768"/>
    <w:rsid w:val="00D70484"/>
    <w:rsid w:val="00D72E8D"/>
    <w:rsid w:val="00D7453C"/>
    <w:rsid w:val="00D745DD"/>
    <w:rsid w:val="00D778C3"/>
    <w:rsid w:val="00D8090D"/>
    <w:rsid w:val="00D8381D"/>
    <w:rsid w:val="00D85CB9"/>
    <w:rsid w:val="00D86451"/>
    <w:rsid w:val="00D87223"/>
    <w:rsid w:val="00D87670"/>
    <w:rsid w:val="00D904AD"/>
    <w:rsid w:val="00D90AA1"/>
    <w:rsid w:val="00D90F13"/>
    <w:rsid w:val="00D919D8"/>
    <w:rsid w:val="00D94684"/>
    <w:rsid w:val="00D9522A"/>
    <w:rsid w:val="00D96922"/>
    <w:rsid w:val="00DA02EA"/>
    <w:rsid w:val="00DA05AD"/>
    <w:rsid w:val="00DA0AB6"/>
    <w:rsid w:val="00DA0E01"/>
    <w:rsid w:val="00DA1B50"/>
    <w:rsid w:val="00DA3986"/>
    <w:rsid w:val="00DA4FB1"/>
    <w:rsid w:val="00DA5B06"/>
    <w:rsid w:val="00DB0D71"/>
    <w:rsid w:val="00DB1D0C"/>
    <w:rsid w:val="00DB1E5E"/>
    <w:rsid w:val="00DB5C43"/>
    <w:rsid w:val="00DB5C58"/>
    <w:rsid w:val="00DB6221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4DC0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3E6A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5E3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5CD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496"/>
    <w:rsid w:val="00E47F07"/>
    <w:rsid w:val="00E52BEF"/>
    <w:rsid w:val="00E533C9"/>
    <w:rsid w:val="00E55FAF"/>
    <w:rsid w:val="00E56EE2"/>
    <w:rsid w:val="00E60E9D"/>
    <w:rsid w:val="00E62D3D"/>
    <w:rsid w:val="00E62E5B"/>
    <w:rsid w:val="00E62EDB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53F8"/>
    <w:rsid w:val="00E870C4"/>
    <w:rsid w:val="00E906D6"/>
    <w:rsid w:val="00E90AAA"/>
    <w:rsid w:val="00E90CD0"/>
    <w:rsid w:val="00E92058"/>
    <w:rsid w:val="00E93B88"/>
    <w:rsid w:val="00E94472"/>
    <w:rsid w:val="00E9448C"/>
    <w:rsid w:val="00E959C1"/>
    <w:rsid w:val="00E95B29"/>
    <w:rsid w:val="00E968C2"/>
    <w:rsid w:val="00E97107"/>
    <w:rsid w:val="00EA041B"/>
    <w:rsid w:val="00EA080D"/>
    <w:rsid w:val="00EA3E6F"/>
    <w:rsid w:val="00EA4BA6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2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4B7F"/>
    <w:rsid w:val="00ED6560"/>
    <w:rsid w:val="00ED6B53"/>
    <w:rsid w:val="00ED75D0"/>
    <w:rsid w:val="00ED7CB6"/>
    <w:rsid w:val="00EE1720"/>
    <w:rsid w:val="00EE228B"/>
    <w:rsid w:val="00EE41F2"/>
    <w:rsid w:val="00EE4C61"/>
    <w:rsid w:val="00EF27AC"/>
    <w:rsid w:val="00EF4119"/>
    <w:rsid w:val="00EF4B23"/>
    <w:rsid w:val="00EF6877"/>
    <w:rsid w:val="00EF71B1"/>
    <w:rsid w:val="00EF757D"/>
    <w:rsid w:val="00EF784A"/>
    <w:rsid w:val="00F0137C"/>
    <w:rsid w:val="00F013BE"/>
    <w:rsid w:val="00F02BA5"/>
    <w:rsid w:val="00F02E39"/>
    <w:rsid w:val="00F03497"/>
    <w:rsid w:val="00F05394"/>
    <w:rsid w:val="00F05399"/>
    <w:rsid w:val="00F05DA4"/>
    <w:rsid w:val="00F05F06"/>
    <w:rsid w:val="00F0636C"/>
    <w:rsid w:val="00F06599"/>
    <w:rsid w:val="00F070C9"/>
    <w:rsid w:val="00F0710E"/>
    <w:rsid w:val="00F114CB"/>
    <w:rsid w:val="00F12FF9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4A7C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4CE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6BF7"/>
    <w:rsid w:val="00F676B0"/>
    <w:rsid w:val="00F6775B"/>
    <w:rsid w:val="00F71BA3"/>
    <w:rsid w:val="00F76250"/>
    <w:rsid w:val="00F77280"/>
    <w:rsid w:val="00F779F4"/>
    <w:rsid w:val="00F8010B"/>
    <w:rsid w:val="00F809FC"/>
    <w:rsid w:val="00F818CA"/>
    <w:rsid w:val="00F81AF3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1FED"/>
    <w:rsid w:val="00F92CDB"/>
    <w:rsid w:val="00F93648"/>
    <w:rsid w:val="00F93714"/>
    <w:rsid w:val="00F93888"/>
    <w:rsid w:val="00F96D77"/>
    <w:rsid w:val="00F971B7"/>
    <w:rsid w:val="00FA3AC4"/>
    <w:rsid w:val="00FA46A5"/>
    <w:rsid w:val="00FA5D2E"/>
    <w:rsid w:val="00FA601E"/>
    <w:rsid w:val="00FB0DAB"/>
    <w:rsid w:val="00FB1E45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5E9E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3E6CBD33"/>
  <w15:chartTrackingRefBased/>
  <w15:docId w15:val="{C495957A-A361-49B2-9CE7-A2C90002032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4EC2"/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10pt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10pt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12pt" w:after="3pt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12pt" w:after="3p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10pt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10pt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E47496"/>
    <w:pPr>
      <w:keepNext/>
      <w:keepLines/>
      <w:spacing w:before="10pt"/>
      <w:jc w:val="center"/>
      <w:outlineLvl w:val="8"/>
    </w:pPr>
    <w:rPr>
      <w:b/>
      <w:iCs/>
      <w:caps/>
      <w:color w:val="4040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E47496"/>
    <w:rPr>
      <w:rFonts w:ascii="Times New Roman" w:eastAsia="Times New Roman" w:hAnsi="Times New Roman"/>
      <w:b/>
      <w:iCs/>
      <w:caps/>
      <w:color w:val="404040"/>
      <w:sz w:val="28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14pt" w:lineRule="exact"/>
      <w:ind w:start="28.35pt" w:end="34.30pt" w:firstLine="21.25pt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18pt"/>
      </w:tabs>
      <w:spacing w:line="15.60pt" w:lineRule="auto"/>
      <w:ind w:start="18pt" w:hanging="18pt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39.30pt"/>
        <w:tab w:val="num" w:pos="36pt"/>
      </w:tabs>
      <w:spacing w:before="5pt" w:beforeAutospacing="1" w:after="5pt" w:afterAutospacing="1"/>
      <w:ind w:start="36pt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start" w:pos="21.30pt"/>
      </w:tabs>
      <w:ind w:start="21.30pt" w:hanging="21.30pt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start" w:pos="85.05pt"/>
      </w:tabs>
      <w:spacing w:before="6pt"/>
      <w:ind w:start="85.05pt" w:hanging="35.40pt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6pt" w:after="6pt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233.85pt"/>
        <w:tab w:val="end" w:pos="467.75pt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start="36pt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36pt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233.85pt"/>
        <w:tab w:val="end" w:pos="467.75pt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12pt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%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%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14pt" w:line="13.70pt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10pt" w:line="13.80pt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6pt" w:line="24pt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6pt" w:line="13.80pt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13.90pt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5pt" w:beforeAutospacing="1" w:after="5pt" w:afterAutospacing="1"/>
    </w:pPr>
  </w:style>
  <w:style w:type="paragraph" w:styleId="af9">
    <w:name w:val="List Bullet"/>
    <w:basedOn w:val="a0"/>
    <w:rsid w:val="00FE0AF3"/>
    <w:pPr>
      <w:tabs>
        <w:tab w:val="num" w:pos="18pt"/>
      </w:tabs>
      <w:ind w:start="18pt" w:hanging="18pt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60.45pt"/>
      </w:tabs>
      <w:ind w:start="60.45pt" w:hanging="18pt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46.30pt"/>
      </w:tabs>
      <w:ind w:start="46.30pt" w:hanging="18pt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32.15pt"/>
      </w:tabs>
      <w:spacing w:line="16pt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35.45pt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5pt" w:beforeAutospacing="1" w:after="5pt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5pt" w:beforeAutospacing="1" w:after="5pt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22.70pt"/>
        <w:tab w:val="num" w:pos="-104.60pt"/>
        <w:tab w:val="start" w:pos="35.45pt"/>
      </w:tabs>
      <w:spacing w:line="14.40pt" w:lineRule="auto"/>
      <w:ind w:start="14.20pt" w:firstLine="0pt"/>
      <w:jc w:val="both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start" w:pos="35.45pt"/>
      </w:tabs>
      <w:spacing w:line="15.60pt" w:lineRule="auto"/>
      <w:ind w:firstLine="35.45pt"/>
      <w:jc w:val="both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5pt" w:beforeAutospacing="1" w:after="5pt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end" w:leader="underscore" w:pos="276.45pt"/>
        <w:tab w:val="end" w:leader="underscore" w:pos="425.25pt"/>
      </w:tabs>
      <w:ind w:firstLine="28.35pt"/>
    </w:pPr>
    <w:rPr>
      <w:szCs w:val="20"/>
    </w:rPr>
  </w:style>
  <w:style w:type="paragraph" w:customStyle="1" w:styleId="51">
    <w:name w:val="Абзац списка5"/>
    <w:basedOn w:val="a0"/>
    <w:rsid w:val="004E786A"/>
    <w:pPr>
      <w:ind w:start="36pt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start="36pt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35.45pt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1B59D9"/>
    <w:rPr>
      <w:color w:val="808080"/>
    </w:rPr>
  </w:style>
  <w:style w:type="paragraph" w:customStyle="1" w:styleId="Standard">
    <w:name w:val="Standard"/>
    <w:rsid w:val="00E47496"/>
    <w:pPr>
      <w:suppressAutoHyphens/>
      <w:autoSpaceDN w:val="0"/>
      <w:spacing w:line="18pt" w:lineRule="auto"/>
      <w:ind w:firstLine="35.45pt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5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1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3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3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7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28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4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7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0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5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8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9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0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0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1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7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7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5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9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35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5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3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3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6pt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pt"/>
                                                      <w:marRight w:val="0pt"/>
                                                      <w:marTop w:val="0pt"/>
                                                      <w:marBottom w:val="0pt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587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3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49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1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3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65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50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5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1.xml"/><Relationship Id="rId5" Type="http://purl.oclc.org/ooxml/officeDocument/relationships/webSettings" Target="webSettings.xml"/><Relationship Id="rId10" Type="http://purl.oclc.org/ooxml/officeDocument/relationships/header" Target="header1.xml"/><Relationship Id="rId4" Type="http://purl.oclc.org/ooxml/officeDocument/relationships/settings" Target="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814</TotalTime>
  <Pages>17</Pages>
  <Words>2106</Words>
  <Characters>12006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</cp:lastModifiedBy>
  <cp:revision>61</cp:revision>
  <cp:lastPrinted>2015-07-17T09:06:00Z</cp:lastPrinted>
  <dcterms:created xsi:type="dcterms:W3CDTF">2026-04-02T03:50:00Z</dcterms:created>
  <dcterms:modified xsi:type="dcterms:W3CDTF">2026-04-13T12:49:00Z</dcterms:modified>
</cp:coreProperties>
</file>