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60EA1" w14:textId="2FC5DDA8" w:rsidR="00D7522C" w:rsidRPr="00F15B10" w:rsidRDefault="00AF2B60" w:rsidP="00F15B10">
      <w:pPr>
        <w:pStyle w:val="papertitle"/>
        <w:spacing w:before="100" w:beforeAutospacing="1" w:after="100" w:afterAutospacing="1"/>
        <w:rPr>
          <w:kern w:val="48"/>
        </w:rPr>
        <w:sectPr w:rsidR="00D7522C" w:rsidRPr="00F15B10" w:rsidSect="00815708">
          <w:footerReference w:type="first" r:id="rId8"/>
          <w:pgSz w:w="11906" w:h="16838" w:code="9"/>
          <w:pgMar w:top="1044" w:right="893" w:bottom="1440" w:left="893" w:header="720" w:footer="720" w:gutter="0"/>
          <w:cols w:space="720"/>
          <w:titlePg/>
          <w:docGrid w:linePitch="360"/>
        </w:sectPr>
      </w:pPr>
      <w:r>
        <w:rPr>
          <w:kern w:val="48"/>
        </w:rPr>
        <w:t>Implementating Cross-Enterprise Document Sharing (XDS</w:t>
      </w:r>
      <w:r w:rsidR="001B62BA">
        <w:rPr>
          <w:kern w:val="48"/>
        </w:rPr>
        <w:t>.b</w:t>
      </w:r>
      <w:r>
        <w:rPr>
          <w:kern w:val="48"/>
        </w:rPr>
        <w:t>) based on Blockchain Technology</w:t>
      </w:r>
    </w:p>
    <w:p w14:paraId="6E44AB5B" w14:textId="3F6C6774" w:rsidR="00EA6834" w:rsidRDefault="00EA6834">
      <w:pPr>
        <w:sectPr w:rsidR="00EA6834" w:rsidSect="003B4E04">
          <w:type w:val="continuous"/>
          <w:pgSz w:w="11906" w:h="16838" w:code="9"/>
          <w:pgMar w:top="450" w:right="893" w:bottom="1440" w:left="893" w:header="720" w:footer="720" w:gutter="0"/>
          <w:cols w:num="3" w:space="720"/>
          <w:docGrid w:linePitch="360"/>
        </w:sectPr>
      </w:pPr>
    </w:p>
    <w:p w14:paraId="5B6EBD8A"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26A3E29" w14:textId="0C8E36E2" w:rsidR="004D72B5" w:rsidRPr="00E063FE" w:rsidRDefault="00EB4234" w:rsidP="00972203">
      <w:pPr>
        <w:pStyle w:val="Abstract"/>
        <w:rPr>
          <w:i/>
          <w:iCs/>
        </w:rPr>
      </w:pPr>
      <w:r w:rsidRPr="00EB4234">
        <w:t xml:space="preserve"> </w:t>
      </w:r>
      <w:r w:rsidRPr="00EB4234">
        <w:rPr>
          <w:i/>
          <w:iCs/>
          <w:noProof/>
        </w:rPr>
        <w:t>Healthcare information sharing and interoperability between healthcare organizations are important factors to healthcare quality and safety since a patient may require medical services and consultations from different healthcare providers. Many challenges inhibit successful data sharing such as data integrity, security, and privacy. Integrating Healthcare Enterprise (IHE) provides Cross-Enterprise Document Sharing</w:t>
      </w:r>
      <w:r w:rsidR="00933418">
        <w:rPr>
          <w:i/>
          <w:iCs/>
          <w:noProof/>
        </w:rPr>
        <w:t>-b</w:t>
      </w:r>
      <w:r w:rsidRPr="00EB4234">
        <w:rPr>
          <w:i/>
          <w:iCs/>
          <w:noProof/>
        </w:rPr>
        <w:t xml:space="preserve"> (XDS</w:t>
      </w:r>
      <w:r w:rsidR="00933418">
        <w:rPr>
          <w:i/>
          <w:iCs/>
          <w:noProof/>
        </w:rPr>
        <w:t>.b</w:t>
      </w:r>
      <w:r w:rsidRPr="00EB4234">
        <w:rPr>
          <w:i/>
          <w:iCs/>
          <w:noProof/>
        </w:rPr>
        <w:t xml:space="preserve">) profile that allows the adopted organizations to share health documents between </w:t>
      </w:r>
      <w:r w:rsidR="00AF6A33">
        <w:rPr>
          <w:i/>
          <w:iCs/>
          <w:noProof/>
        </w:rPr>
        <w:t>each others</w:t>
      </w:r>
      <w:r w:rsidRPr="00EB4234">
        <w:rPr>
          <w:i/>
          <w:iCs/>
          <w:noProof/>
        </w:rPr>
        <w:t>. No specific security implementations were endorsed</w:t>
      </w:r>
      <w:r w:rsidR="00F72FD8">
        <w:rPr>
          <w:i/>
          <w:iCs/>
          <w:noProof/>
        </w:rPr>
        <w:t xml:space="preserve"> for </w:t>
      </w:r>
      <w:r w:rsidR="0019208E">
        <w:rPr>
          <w:i/>
          <w:iCs/>
          <w:noProof/>
        </w:rPr>
        <w:t>XDS</w:t>
      </w:r>
      <w:r w:rsidR="00933418">
        <w:rPr>
          <w:i/>
          <w:iCs/>
          <w:noProof/>
        </w:rPr>
        <w:t>.b</w:t>
      </w:r>
      <w:r w:rsidRPr="00EB4234">
        <w:rPr>
          <w:i/>
          <w:iCs/>
          <w:noProof/>
        </w:rPr>
        <w:t>,</w:t>
      </w:r>
      <w:r w:rsidR="00273FDA">
        <w:rPr>
          <w:i/>
          <w:iCs/>
          <w:noProof/>
        </w:rPr>
        <w:t xml:space="preserve"> </w:t>
      </w:r>
      <w:r w:rsidRPr="00EB4234">
        <w:rPr>
          <w:i/>
          <w:iCs/>
          <w:noProof/>
        </w:rPr>
        <w:t xml:space="preserve">which allows latest security technologies to be applied. Healthcare domain has become a major target in emerging cyber-security threats. These threats increase difficulty to maintain secure health information sharing network. These cyberthreats can compromise integrity and availability of data and </w:t>
      </w:r>
      <w:r w:rsidR="00EE346E">
        <w:rPr>
          <w:i/>
          <w:iCs/>
          <w:noProof/>
        </w:rPr>
        <w:t>a</w:t>
      </w:r>
      <w:r w:rsidR="00EE346E" w:rsidRPr="00EB4234">
        <w:rPr>
          <w:i/>
          <w:iCs/>
          <w:noProof/>
        </w:rPr>
        <w:t xml:space="preserve">ffect </w:t>
      </w:r>
      <w:r w:rsidRPr="00EB4234">
        <w:rPr>
          <w:i/>
          <w:iCs/>
          <w:noProof/>
        </w:rPr>
        <w:t xml:space="preserve">patient’s life. Blockchain technology can be used to solve health information sharing issues. A novel method using Blockchain technology to ensure health information integrity and availability is implemented, demonstrated and </w:t>
      </w:r>
      <w:r w:rsidRPr="004D50EC">
        <w:rPr>
          <w:i/>
          <w:iCs/>
          <w:noProof/>
        </w:rPr>
        <w:t>freely available,</w:t>
      </w:r>
      <w:r w:rsidRPr="00EB4234">
        <w:rPr>
          <w:i/>
          <w:iCs/>
          <w:noProof/>
        </w:rPr>
        <w:t xml:space="preserve">  allowing health document sharing through decentralized network while addressing cyber-security issues through unique characteristics of Blockchain technology.</w:t>
      </w:r>
    </w:p>
    <w:p w14:paraId="00DF7B5F" w14:textId="46DC2457" w:rsidR="009303D9" w:rsidRPr="004D72B5" w:rsidRDefault="0093118F" w:rsidP="00972203">
      <w:pPr>
        <w:pStyle w:val="Keywords"/>
      </w:pPr>
      <w:r w:rsidRPr="004D72B5">
        <w:t>Keywords—</w:t>
      </w:r>
      <w:r>
        <w:t xml:space="preserve">health information, interoperability, information sharing, information security, blockchain, smart contract, </w:t>
      </w:r>
      <w:proofErr w:type="spellStart"/>
      <w:r>
        <w:t>ihe</w:t>
      </w:r>
      <w:proofErr w:type="spellEnd"/>
      <w:r>
        <w:t xml:space="preserve">, </w:t>
      </w:r>
      <w:proofErr w:type="spellStart"/>
      <w:r w:rsidR="005D58E2">
        <w:t>XDS.b</w:t>
      </w:r>
      <w:proofErr w:type="spellEnd"/>
      <w:r w:rsidRPr="004D72B5" w:rsidDel="0093118F">
        <w:t xml:space="preserve"> </w:t>
      </w:r>
    </w:p>
    <w:p w14:paraId="713CD338" w14:textId="75E75059" w:rsidR="001F0AA6" w:rsidRPr="00682D2B" w:rsidRDefault="009303D9" w:rsidP="00E7596C">
      <w:pPr>
        <w:pStyle w:val="Heading1"/>
      </w:pPr>
      <w:r w:rsidRPr="00D632BE">
        <w:t>Introduction</w:t>
      </w:r>
    </w:p>
    <w:p w14:paraId="6191BA05" w14:textId="1584B021" w:rsidR="00B87F6F" w:rsidRPr="00E13247" w:rsidRDefault="00B87F6F" w:rsidP="00E9316E">
      <w:pPr>
        <w:pStyle w:val="BodyText"/>
        <w:tabs>
          <w:tab w:val="left" w:pos="4680"/>
        </w:tabs>
        <w:jc w:val="thaiDistribute"/>
        <w:rPr>
          <w:color w:val="FF0000"/>
          <w:lang w:val="en-US"/>
        </w:rPr>
      </w:pPr>
      <w:r w:rsidRPr="00E13247">
        <w:rPr>
          <w:color w:val="FF0000"/>
          <w:lang w:val="en-US"/>
        </w:rPr>
        <w:t>//introduce health record, current problem and motivation</w:t>
      </w:r>
    </w:p>
    <w:p w14:paraId="2A11EAB3" w14:textId="7F674E41" w:rsidR="00442CD0" w:rsidRPr="00E13247" w:rsidRDefault="009005FE" w:rsidP="00E9316E">
      <w:pPr>
        <w:pStyle w:val="BodyText"/>
        <w:tabs>
          <w:tab w:val="left" w:pos="4680"/>
        </w:tabs>
        <w:jc w:val="thaiDistribute"/>
        <w:rPr>
          <w:lang w:val="en-US"/>
        </w:rPr>
      </w:pPr>
      <w:r w:rsidRPr="009005FE">
        <w:rPr>
          <w:lang w:val="en-US"/>
        </w:rPr>
        <w:t>The increasing demand for more secure and high-quality healthcare services, as well as operational efficiency, all have a significant impact on patient care and economic outcomes. Healthcare information sharing and interoperability among healthcare organizations are critical components of enhancing the quality of healthcare services. Patients' health records are scattered across multiple healthcare organizations, which may be due to the fact that various medical services are offered by various providers. Each healthcare provider's methods, processes, and workflow are unique in how they manage healthcare information. This complicates interoperability between health information systems. Sharing health information with trusted third parties who may not adhere to the highest security standards and practices exposes patients, businesses, and organizations to vulnerabilities. The risk-reward ratio associated with sharing patient information between healthcare institutions may be unfavorable if done incorrectly. Additionally, it is difficult for patients to give full permission to integrate and share their health information with different providers.</w:t>
      </w:r>
      <w:r w:rsidR="008C631F" w:rsidRPr="008C631F">
        <w:t xml:space="preserve"> </w:t>
      </w:r>
      <w:r w:rsidR="008C631F" w:rsidRPr="008C631F">
        <w:rPr>
          <w:lang w:val="en-US"/>
        </w:rPr>
        <w:t xml:space="preserve">These interoperation problems cause a huge decrease in efficiency in healthcare operations and result in a lower quality of healthcare service </w:t>
      </w:r>
      <w:ins w:id="0" w:author="Petnathean Julled" w:date="2021-10-30T03:32:00Z">
        <w:r w:rsidR="007D1814">
          <w:rPr>
            <w:lang w:val="en-US"/>
          </w:rPr>
          <w:fldChar w:fldCharType="begin" w:fldLock="1"/>
        </w:r>
      </w:ins>
      <w:r w:rsidR="00A87402">
        <w:rPr>
          <w:lang w:val="en-US"/>
        </w:rPr>
        <w:instrText>ADDIN CSL_CITATION {"citationItems":[{"id":"ITEM-1","itemData":{"author":[{"dropping-particle":"","family":"Interoperability","given":"Digital Healthcare","non-dropping-particle":"","parse-names":false,"suffix":""}],"id":"ITEM-1","issue":"October","issued":{"date-parts":[["2016"]]},"title":"Digital Healthcare Interoperability","type":"article-journal"},"uris":["http://www.mendeley.com/documents/?uuid=dcca9585-0015-456e-bebd-ad0888aa4526"]},{"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Have","type":"webpage"},"uris":["http://www.mendeley.com/documents/?uuid=92594bd6-3ac9-3886-8dd6-e997230ea861"]},{"id":"ITEM-3","itemData":{"author":[{"dropping-particle":"","family":"Carestream Health","given":"","non-dropping-particle":"","parse-names":false,"suffix":""}],"id":"ITEM-3","issued":{"date-parts":[["2015"]]},"page":"1-9","title":"Interoperability : Connecting the Healthcare Enterprise to Deliver Responsive Patient Care","type":"article-journal"},"uris":["http://www.mendeley.com/documents/?uuid=90c8fa3d-3af7-49e5-b1bf-73694a0dc7e0"]},{"id":"ITEM-4","itemData":{"URL":"https://orionhealth.com/global/knowledge-hub/blogs/why-is-interoperability-so-important-for-healthcare-organisations/","accessed":{"date-parts":[["2019","4","27"]]},"author":[{"dropping-particle":"","family":"Dr.David Hay","given":"","non-dropping-particle":"","parse-names":false,"suffix":""}],"id":"ITEM-4","issued":{"date-parts":[["0"]]},"title":"Why is interoperability so important for healthcare organisations? | Orion Health","type":"webpage"},"uris":["http://www.mendeley.com/documents/?uuid=139aa58e-e84b-3110-9abc-c639c2e98cea"]},{"id":"ITEM-5","itemData":{"URL":"https://www.redoxengine.com/blog/why-healthcare-interoperability-matters/","accessed":{"date-parts":[["2019","4","27"]]},"author":[{"dropping-particle":"","family":"Paige Goodhew","given":"","non-dropping-particle":"","parse-names":false,"suffix":""}],"id":"ITEM-5","issued":{"date-parts":[["0"]]},"title":"Why Healthcare Interoperability Matters | Redox","type":"webpage"},"uris":["http://www.mendeley.com/documents/?uuid=a8eb55b3-ece9-38d6-8a6c-c3b792143319"]},{"id":"ITEM-6","itemData":{"author":[{"dropping-particle":"","family":"Oracle","given":"","non-dropping-particle":"","parse-names":false,"suffix":""}],"container-title":"Solutions","id":"ITEM-6","issue":"November","issued":{"date-parts":[["2010"]]},"title":"Interoperability : A Key to Meaningful Use","type":"article-journal"},"uris":["http://www.mendeley.com/documents/?uuid=87a55203-0514-4c8f-a7aa-d26836c99a6b"]},{"id":"ITEM-7","itemData":{"URL":"https://www.himss.org/library/interoperability-standards/what-is-interoperability","accessed":{"date-parts":[["2019","4","27"]]},"author":[{"dropping-particle":"","family":"HIMSS","given":"","non-dropping-particle":"","parse-names":false,"suffix":""}],"id":"ITEM-7","issued":{"date-parts":[["0"]]},"title":"What is Interoperability?","type":"webpage"},"uris":["http://www.mendeley.com/documents/?uuid=0e85866d-afaa-314b-8fc8-be6b5e4a7307"]},{"id":"ITEM-8","itemData":{"abstract":"Oficial definition of interoperability","author":[{"dropping-particle":"","family":"Healthcare Information and Management Systems Society","given":"","non-dropping-particle":"","parse-names":false,"suffix":""}],"container-title":"Himss","id":"ITEM-8","issued":{"date-parts":[["2013"]]},"page":"2013","title":"Definition of Interoperability","type":"article-journal"},"uris":["http://www.mendeley.com/documents/?uuid=c8258935-056e-4e6b-81d2-473a6413c2de"]}],"mendeley":{"formattedCitation":"[1]–[8]","manualFormatting":"[1–8]","plainTextFormattedCitation":"[1]–[8]","previouslyFormattedCitation":"[1]–[8]"},"properties":{"noteIndex":0},"schema":"https://github.com/citation-style-language/schema/raw/master/csl-citation.json"}</w:instrText>
      </w:r>
      <w:r w:rsidR="007D1814">
        <w:rPr>
          <w:lang w:val="en-US"/>
        </w:rPr>
        <w:fldChar w:fldCharType="separate"/>
      </w:r>
      <w:r w:rsidR="007D1814" w:rsidRPr="007D1814">
        <w:rPr>
          <w:noProof/>
          <w:lang w:val="en-US"/>
        </w:rPr>
        <w:t>[1</w:t>
      </w:r>
      <w:del w:id="1" w:author="Petnathean Julled" w:date="2021-10-30T03:34:00Z">
        <w:r w:rsidR="007D1814" w:rsidRPr="007D1814" w:rsidDel="007D1814">
          <w:rPr>
            <w:noProof/>
            <w:lang w:val="en-US"/>
          </w:rPr>
          <w:delText>]</w:delText>
        </w:r>
      </w:del>
      <w:r w:rsidR="007D1814" w:rsidRPr="007D1814">
        <w:rPr>
          <w:noProof/>
          <w:lang w:val="en-US"/>
        </w:rPr>
        <w:t>–</w:t>
      </w:r>
      <w:del w:id="2" w:author="Petnathean Julled" w:date="2021-10-30T03:34:00Z">
        <w:r w:rsidR="007D1814" w:rsidRPr="007D1814" w:rsidDel="007D1814">
          <w:rPr>
            <w:noProof/>
            <w:lang w:val="en-US"/>
          </w:rPr>
          <w:delText>[</w:delText>
        </w:r>
      </w:del>
      <w:r w:rsidR="007D1814" w:rsidRPr="007D1814">
        <w:rPr>
          <w:noProof/>
          <w:lang w:val="en-US"/>
        </w:rPr>
        <w:t>8]</w:t>
      </w:r>
      <w:ins w:id="3" w:author="Petnathean Julled" w:date="2021-10-30T03:32:00Z">
        <w:r w:rsidR="007D1814">
          <w:rPr>
            <w:lang w:val="en-US"/>
          </w:rPr>
          <w:fldChar w:fldCharType="end"/>
        </w:r>
      </w:ins>
      <w:del w:id="4" w:author="Petnathean Julled" w:date="2021-10-30T03:32:00Z">
        <w:r w:rsidR="008C631F" w:rsidRPr="008C631F" w:rsidDel="007D1814">
          <w:rPr>
            <w:lang w:val="en-US"/>
          </w:rPr>
          <w:delText>[1–8]</w:delText>
        </w:r>
      </w:del>
      <w:r w:rsidR="008C631F" w:rsidRPr="008C631F">
        <w:rPr>
          <w:lang w:val="en-US"/>
        </w:rPr>
        <w:t>.</w:t>
      </w:r>
      <w:r w:rsidR="008C631F">
        <w:rPr>
          <w:lang w:val="en-US"/>
        </w:rPr>
        <w:t xml:space="preserve"> </w:t>
      </w:r>
    </w:p>
    <w:p w14:paraId="35953DEA" w14:textId="0B252418" w:rsidR="00B87F6F" w:rsidRPr="00E13247" w:rsidRDefault="00B87F6F" w:rsidP="00E9316E">
      <w:pPr>
        <w:pStyle w:val="BodyText"/>
        <w:tabs>
          <w:tab w:val="left" w:pos="4680"/>
        </w:tabs>
        <w:jc w:val="thaiDistribute"/>
        <w:rPr>
          <w:color w:val="FF0000"/>
          <w:lang w:val="en-US"/>
        </w:rPr>
      </w:pPr>
      <w:r w:rsidRPr="00E13247">
        <w:rPr>
          <w:color w:val="FF0000"/>
          <w:lang w:val="en-US"/>
        </w:rPr>
        <w:t>//introduce current solution XDS</w:t>
      </w:r>
    </w:p>
    <w:p w14:paraId="5A5AFD5A" w14:textId="788DEF55" w:rsidR="00E9707B" w:rsidRDefault="00976CD3" w:rsidP="00E9316E">
      <w:pPr>
        <w:pStyle w:val="BodyText"/>
        <w:tabs>
          <w:tab w:val="left" w:pos="4680"/>
        </w:tabs>
        <w:jc w:val="thaiDistribute"/>
        <w:rPr>
          <w:color w:val="FF0000"/>
          <w:lang w:val="en-US"/>
        </w:rPr>
      </w:pPr>
      <w:r w:rsidRPr="00E13247">
        <w:rPr>
          <w:lang w:val="en-US"/>
        </w:rPr>
        <w:t xml:space="preserve">Therefore, to address these mentioned issues, there are many initiatives </w:t>
      </w:r>
      <w:ins w:id="5" w:author="Petnathean Julled" w:date="2021-10-30T03:36:00Z">
        <w:r w:rsidR="00A87402">
          <w:rPr>
            <w:lang w:val="en-US"/>
          </w:rPr>
          <w:fldChar w:fldCharType="begin" w:fldLock="1"/>
        </w:r>
      </w:ins>
      <w:r w:rsidR="00D56014">
        <w:rPr>
          <w:lang w:val="en-US"/>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IHE","type":"webpage"},"uris":["http://www.mendeley.com/documents/?uuid=dfa2726e-1a22-3047-9fbb-ba5f45a35713"]},{"id":"ITEM-2","itemData":{"URL":"https://www.hl7.org/fhir/","accessed":{"date-parts":[["2020","10","13"]]},"id":"ITEM-2","issued":{"date-parts":[["0"]]},"title":"FHIR v4.0.1","type":"webpage"},"uris":["http://www.mendeley.com/documents/?uuid=e4f332da-8036-47a5-839c-648a80945bd7"]},{"id":"ITEM-3","itemData":{"author":[{"dropping-particle":"","family":"Rosslyn","given":"Street","non-dropping-particle":"","parse-names":false,"suffix":""}],"container-title":"DICOM Standard","id":"ITEM-3","issued":{"date-parts":[["2011"]]},"title":"DICOM PS 3.15 Security and System Management Profiles","type":"article-journal"},"uris":["http://www.mendeley.com/documents/?uuid=fb81d46f-4d5d-4955-ae45-b80a155e9e9f"]},{"id":"ITEM-4","itemData":{"DOI":"10.1007/978-0-387-21721-5_6","ISBN":"9780387217215","abstract":"Ever since Eli Whitney developed interchangeable parts for rifle assembly, standards have been created and used to make things or processes work more easily and economically—or, sometimes, to work at all. A standard can be defined in many physical forms, but essentially it comprises a set of rules and definitions that specify how to carry out a process or produce a product. Sometimes, a standard is useful because it provides a way to solve a problem that other people can use without having to start from scratch. Generally, though, a standard is useful because it permits two or more disassociated people to work in some cooperative way. Every time you screw in a light bulb or play a music cassette, you are taking advantage of a standard. Some standards evolve over time1; others are developed deliberately.","author":[{"dropping-particle":"","family":"Hammond","given":"W. Edward","non-dropping-particle":"","parse-names":false,"suffix":""},{"dropping-particle":"","family":"Cimino","given":"James J.","non-dropping-particle":"","parse-names":false,"suffix":""}],"id":"ITEM-4","issue":"December","issued":{"date-parts":[["2001"]]},"number-of-pages":"212-256","title":"Standards in Medical Informatics","type":"book"},"uris":["http://www.mendeley.com/documents/?uuid=31665180-97f1-4b84-a6fe-1114c92319eb"]},{"id":"ITEM-5","itemData":{"URL":"https://www.dicomlibrary.com/dicom/sop/","accessed":{"date-parts":[["2018","10","22"]]},"author":[{"dropping-particle":"","family":"DICOM Library","given":"","non-dropping-particle":"","parse-names":false,"suffix":""}],"id":"ITEM-5","issued":{"date-parts":[["0"]]},"title":"About DICOM SOPs","type":"webpage"},"uris":["http://www.mendeley.com/documents/?uuid=99bb95e9-9c25-3443-a1b5-aee9a0efb9da"]},{"id":"ITEM-6","itemData":{"author":[{"dropping-particle":"","family":"The Royal College of Radiologists Board of the Faculty of Clinical Radiology","given":"","non-dropping-particle":"","parse-names":false,"suffix":""}],"id":"ITEM-6","issued":{"date-parts":[["0"]]},"title":"DICOM and HL7 standards","type":"article-journal"},"uris":["http://www.mendeley.com/documents/?uuid=ae020218-15dd-4c30-9e66-be404a7b6214"]}],"mendeley":{"formattedCitation":"[9]–[14]","manualFormatting":"[9–14]","plainTextFormattedCitation":"[9]–[14]","previouslyFormattedCitation":"[9]–[14]"},"properties":{"noteIndex":0},"schema":"https://github.com/citation-style-language/schema/raw/master/csl-citation.json"}</w:instrText>
      </w:r>
      <w:r w:rsidR="00A87402">
        <w:rPr>
          <w:lang w:val="en-US"/>
        </w:rPr>
        <w:fldChar w:fldCharType="separate"/>
      </w:r>
      <w:r w:rsidR="00A87402" w:rsidRPr="00A87402">
        <w:rPr>
          <w:noProof/>
          <w:lang w:val="en-US"/>
        </w:rPr>
        <w:t>[9</w:t>
      </w:r>
      <w:del w:id="6" w:author="Petnathean Julled" w:date="2021-10-30T03:36:00Z">
        <w:r w:rsidR="00A87402" w:rsidRPr="00A87402" w:rsidDel="00A87402">
          <w:rPr>
            <w:noProof/>
            <w:lang w:val="en-US"/>
          </w:rPr>
          <w:delText>]</w:delText>
        </w:r>
      </w:del>
      <w:r w:rsidR="00A87402" w:rsidRPr="00A87402">
        <w:rPr>
          <w:noProof/>
          <w:lang w:val="en-US"/>
        </w:rPr>
        <w:t>–</w:t>
      </w:r>
      <w:del w:id="7" w:author="Petnathean Julled" w:date="2021-10-30T03:36:00Z">
        <w:r w:rsidR="00A87402" w:rsidRPr="00A87402" w:rsidDel="00A87402">
          <w:rPr>
            <w:noProof/>
            <w:lang w:val="en-US"/>
          </w:rPr>
          <w:delText>[</w:delText>
        </w:r>
      </w:del>
      <w:r w:rsidR="00A87402" w:rsidRPr="00A87402">
        <w:rPr>
          <w:noProof/>
          <w:lang w:val="en-US"/>
        </w:rPr>
        <w:t>14]</w:t>
      </w:r>
      <w:ins w:id="8" w:author="Petnathean Julled" w:date="2021-10-30T03:36:00Z">
        <w:r w:rsidR="00A87402">
          <w:rPr>
            <w:lang w:val="en-US"/>
          </w:rPr>
          <w:fldChar w:fldCharType="end"/>
        </w:r>
      </w:ins>
      <w:del w:id="9" w:author="Petnathean Julled" w:date="2021-10-30T03:36:00Z">
        <w:r w:rsidRPr="00E13247" w:rsidDel="00A87402">
          <w:rPr>
            <w:lang w:val="en-US"/>
          </w:rPr>
          <w:delText>[9–14]</w:delText>
        </w:r>
      </w:del>
      <w:r w:rsidRPr="00E13247">
        <w:rPr>
          <w:lang w:val="en-US"/>
        </w:rPr>
        <w:t xml:space="preserve"> that are starting to standardize healthcare information technology with the goal of allowing healthcare organizations to be able to exchange patients' </w:t>
      </w:r>
      <w:r w:rsidRPr="00E13247">
        <w:rPr>
          <w:lang w:val="en-US"/>
        </w:rPr>
        <w:t>information with one another. Amongst them, the Integrating Healthcare Enterprise (IHE) is an initiative that provides a standardized framework that emphasizes enabling interoperability between each unit of healthcare services workflow. To address the issue of health information sharing between multiple organizations, IHE has provided the Cross-Enterprise Document Sharing Profile. The Profile offers a detailed framework for software developers and system architects about how different enterprises share their health documents with each other. The Profile also acts as a guideline, providing essential protocols for system implementers to follow.</w:t>
      </w:r>
      <w:r w:rsidR="00264EAE" w:rsidRPr="00E13247">
        <w:rPr>
          <w:lang w:val="en-US"/>
        </w:rPr>
        <w:t xml:space="preserve"> </w:t>
      </w:r>
    </w:p>
    <w:p w14:paraId="63474CDC" w14:textId="01351019" w:rsidR="00B87F6F" w:rsidRDefault="00B87F6F" w:rsidP="00442CD0">
      <w:pPr>
        <w:pStyle w:val="BodyText"/>
        <w:tabs>
          <w:tab w:val="left" w:pos="4680"/>
        </w:tabs>
        <w:rPr>
          <w:rFonts w:cs="Angsana New"/>
          <w:color w:val="FF0000"/>
          <w:szCs w:val="25"/>
          <w:lang w:val="en-US" w:bidi="th-TH"/>
        </w:rPr>
      </w:pPr>
      <w:r>
        <w:rPr>
          <w:rFonts w:cs="Angsana New"/>
          <w:color w:val="FF0000"/>
          <w:szCs w:val="25"/>
          <w:lang w:val="en-US" w:bidi="th-TH"/>
        </w:rPr>
        <w:t>//introduce security problem in health record</w:t>
      </w:r>
    </w:p>
    <w:p w14:paraId="1C95098C" w14:textId="23E81EBC" w:rsidR="00BA6D7F" w:rsidRDefault="00753FC3" w:rsidP="00442CD0">
      <w:pPr>
        <w:pStyle w:val="BodyText"/>
        <w:tabs>
          <w:tab w:val="left" w:pos="4680"/>
        </w:tabs>
        <w:rPr>
          <w:rFonts w:cstheme="minorBidi"/>
          <w:szCs w:val="25"/>
          <w:cs/>
          <w:lang w:val="en-US" w:bidi="th-TH"/>
        </w:rPr>
      </w:pPr>
      <w:r w:rsidRPr="00E13247">
        <w:rPr>
          <w:rFonts w:cs="Angsana New"/>
          <w:szCs w:val="25"/>
          <w:lang w:val="en-US" w:bidi="th-TH"/>
        </w:rPr>
        <w:t xml:space="preserve">More than the issue regarding health information sharing between different enterprises, cyber-security threats are also an emerging issue threatening the healthcare domain. Since 1989 </w:t>
      </w:r>
      <w:r w:rsidR="00123B02">
        <w:rPr>
          <w:rFonts w:cs="Angsana New"/>
          <w:szCs w:val="25"/>
          <w:lang w:val="en-US" w:bidi="th-TH"/>
        </w:rPr>
        <w:fldChar w:fldCharType="begin" w:fldLock="1"/>
      </w:r>
      <w:r w:rsidR="00D56014">
        <w:rPr>
          <w:rFonts w:cs="Angsana New"/>
          <w:szCs w:val="25"/>
          <w:lang w:val="en-US" w:bidi="th-TH"/>
        </w:rPr>
        <w:instrText>ADDIN CSL_CITATION {"citationItems":[{"id":"ITEM-1","itemData":{"URL":"https://www.beckershospitalreview.com/healthcare-information-technology/first-known-ransomware-attack-in-1989-also-targeted-healthcare.html","accessed":{"date-parts":[["2021","10","29"]]},"id":"ITEM-1","issued":{"date-parts":[["0"]]},"title":"First known ransomware attack in 1989 also targeted healthcare","type":"webpage"},"uris":["http://www.mendeley.com/documents/?uuid=8625fc82-9532-30e5-a28d-7e07d179adaa"]}],"mendeley":{"formattedCitation":"[15]","plainTextFormattedCitation":"[15]","previouslyFormattedCitation":"[15]"},"properties":{"noteIndex":0},"schema":"https://github.com/citation-style-language/schema/raw/master/csl-citation.json"}</w:instrText>
      </w:r>
      <w:r w:rsidR="00123B02">
        <w:rPr>
          <w:rFonts w:cs="Angsana New"/>
          <w:szCs w:val="25"/>
          <w:lang w:val="en-US" w:bidi="th-TH"/>
        </w:rPr>
        <w:fldChar w:fldCharType="separate"/>
      </w:r>
      <w:r w:rsidR="00A87402" w:rsidRPr="00A87402">
        <w:rPr>
          <w:rFonts w:cs="Angsana New"/>
          <w:noProof/>
          <w:szCs w:val="25"/>
          <w:lang w:val="en-US" w:bidi="th-TH"/>
        </w:rPr>
        <w:t>[15]</w:t>
      </w:r>
      <w:r w:rsidR="00123B02">
        <w:rPr>
          <w:rFonts w:cs="Angsana New"/>
          <w:szCs w:val="25"/>
          <w:lang w:val="en-US" w:bidi="th-TH"/>
        </w:rPr>
        <w:fldChar w:fldCharType="end"/>
      </w:r>
      <w:r w:rsidRPr="00E13247">
        <w:rPr>
          <w:rFonts w:cs="Angsana New"/>
          <w:szCs w:val="25"/>
          <w:lang w:val="en-US" w:bidi="th-TH"/>
        </w:rPr>
        <w:t xml:space="preserve">, hospitals have been hit by ransomware, and it has interrupted medical operations and severely disrupted healthcare services. The number of patient records breached has been increasing every year from 2012 to 2020 </w:t>
      </w:r>
      <w:ins w:id="10" w:author="Petnathean Julled" w:date="2021-10-30T03:38:00Z">
        <w:r w:rsidR="00D56014">
          <w:rPr>
            <w:rFonts w:cs="Angsana New"/>
            <w:szCs w:val="25"/>
            <w:lang w:val="en-US" w:bidi="th-TH"/>
          </w:rPr>
          <w:fldChar w:fldCharType="begin" w:fldLock="1"/>
        </w:r>
      </w:ins>
      <w:r w:rsidR="0032719D">
        <w:rPr>
          <w:rFonts w:cs="Angsana New"/>
          <w:szCs w:val="25"/>
          <w:lang w:val="en-US" w:bidi="th-TH"/>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ealthcareitnews.com/projects/biggest-healthcare-data-breaches-2018-so-far","accessed":{"date-parts":[["2019","4","27"]]},"author":[{"dropping-particle":"","family":"Healthcare IT News","given":"","non-dropping-particle":"","parse-names":false,"suffix":""}],"id":"ITEM-2","issued":{"date-parts":[["0"]]},"title":"The biggest healthcare data breaches of 2018 (so far)","type":"webpage"},"uris":["http://www.mendeley.com/documents/?uuid=995e648c-3530-30fd-b427-97ea30f00796"]},{"id":"ITEM-3","itemData":{"URL":"https://www.hipaajournal.com/largest-healthcare-data-breaches-of-2018/","accessed":{"date-parts":[["2019","4","27"]]},"author":[{"dropping-particle":"","family":"HIPAA Journal","given":"","non-dropping-particle":"","parse-names":false,"suffix":""}],"id":"ITEM-3","issued":{"date-parts":[["0"]]},"title":"Largest Healthcare Data Breaches of 2018","type":"webpage"},"uris":["http://www.mendeley.com/documents/?uuid=c4276a2e-f53b-3290-829f-165b4f0e6201"]},{"id":"ITEM-4","itemData":{"URL":"https://healthitsecurity.com/news/the-10-biggest-healthcare-data-breaches-of-2019-so-far","accessed":{"date-parts":[["2021","3","4"]]},"id":"ITEM-4","issued":{"date-parts":[["0"]]},"title":"The 10 Biggest Healthcare Data Breaches of 2019, So Far","type":"webpage"},"uris":["http://www.mendeley.com/documents/?uuid=586e9a0d-89a6-3bec-be32-aa5adc452902"]},{"id":"ITEM-5","itemData":{"URL":"https://healthitsecurity.com/news/the-10-biggest-healthcare-data-breaches-of-2020","accessed":{"date-parts":[["2021","3","4"]]},"id":"ITEM-5","issued":{"date-parts":[["0"]]},"title":"UPDATE: The 10 Biggest Healthcare Data Breaches of 2020","type":"webpage"},"uris":["http://www.mendeley.com/documents/?uuid=c4965e34-0a2e-35fb-833e-88f9f8af56f4"]}],"mendeley":{"formattedCitation":"[16]–[20]","manualFormatting":"[16–20]","plainTextFormattedCitation":"[16]–[20]","previouslyFormattedCitation":"[16]–[20]"},"properties":{"noteIndex":0},"schema":"https://github.com/citation-style-language/schema/raw/master/csl-citation.json"}</w:instrText>
      </w:r>
      <w:r w:rsidR="00D56014">
        <w:rPr>
          <w:rFonts w:cs="Angsana New"/>
          <w:szCs w:val="25"/>
          <w:lang w:val="en-US" w:bidi="th-TH"/>
        </w:rPr>
        <w:fldChar w:fldCharType="separate"/>
      </w:r>
      <w:r w:rsidR="00D56014" w:rsidRPr="00D56014">
        <w:rPr>
          <w:rFonts w:cs="Angsana New"/>
          <w:noProof/>
          <w:szCs w:val="25"/>
          <w:lang w:val="en-US" w:bidi="th-TH"/>
        </w:rPr>
        <w:t>[16</w:t>
      </w:r>
      <w:del w:id="11" w:author="Petnathean Julled" w:date="2021-10-30T03:38:00Z">
        <w:r w:rsidR="00D56014" w:rsidRPr="00D56014" w:rsidDel="00D56014">
          <w:rPr>
            <w:rFonts w:cs="Angsana New"/>
            <w:noProof/>
            <w:szCs w:val="25"/>
            <w:lang w:val="en-US" w:bidi="th-TH"/>
          </w:rPr>
          <w:delText>]</w:delText>
        </w:r>
      </w:del>
      <w:r w:rsidR="00D56014" w:rsidRPr="00D56014">
        <w:rPr>
          <w:rFonts w:cs="Angsana New"/>
          <w:noProof/>
          <w:szCs w:val="25"/>
          <w:lang w:val="en-US" w:bidi="th-TH"/>
        </w:rPr>
        <w:t>–</w:t>
      </w:r>
      <w:del w:id="12" w:author="Petnathean Julled" w:date="2021-10-30T03:38:00Z">
        <w:r w:rsidR="00D56014" w:rsidRPr="00D56014" w:rsidDel="00D56014">
          <w:rPr>
            <w:rFonts w:cs="Angsana New"/>
            <w:noProof/>
            <w:szCs w:val="25"/>
            <w:lang w:val="en-US" w:bidi="th-TH"/>
          </w:rPr>
          <w:delText>[</w:delText>
        </w:r>
      </w:del>
      <w:r w:rsidR="00D56014" w:rsidRPr="00D56014">
        <w:rPr>
          <w:rFonts w:cs="Angsana New"/>
          <w:noProof/>
          <w:szCs w:val="25"/>
          <w:lang w:val="en-US" w:bidi="th-TH"/>
        </w:rPr>
        <w:t>20]</w:t>
      </w:r>
      <w:ins w:id="13" w:author="Petnathean Julled" w:date="2021-10-30T03:38:00Z">
        <w:r w:rsidR="00D56014">
          <w:rPr>
            <w:rFonts w:cs="Angsana New"/>
            <w:szCs w:val="25"/>
            <w:lang w:val="en-US" w:bidi="th-TH"/>
          </w:rPr>
          <w:fldChar w:fldCharType="end"/>
        </w:r>
      </w:ins>
      <w:del w:id="14" w:author="Petnathean Julled" w:date="2021-10-30T03:38:00Z">
        <w:r w:rsidR="00CD7786" w:rsidRPr="00753FC3" w:rsidDel="00D56014">
          <w:rPr>
            <w:rFonts w:cs="Angsana New"/>
            <w:szCs w:val="25"/>
            <w:lang w:val="en-US" w:bidi="th-TH"/>
          </w:rPr>
          <w:delText>[15–19]</w:delText>
        </w:r>
      </w:del>
      <w:r w:rsidR="00CD7786" w:rsidRPr="00753FC3">
        <w:rPr>
          <w:rFonts w:cs="Angsana New"/>
          <w:szCs w:val="25"/>
          <w:lang w:val="en-US" w:bidi="th-TH"/>
        </w:rPr>
        <w:t xml:space="preserve">. </w:t>
      </w:r>
      <w:r w:rsidRPr="00753FC3">
        <w:rPr>
          <w:rFonts w:cs="Angsana New"/>
          <w:szCs w:val="25"/>
          <w:lang w:val="en-US" w:bidi="th-TH"/>
        </w:rPr>
        <w:t>Security experts estimated the number of ransomware attacks on healthcare institutes to be close to 1,000 per day in 2015, which is 35% more than the year 2014</w:t>
      </w:r>
      <w:r w:rsidR="00F374B2" w:rsidRPr="00E13247">
        <w:rPr>
          <w:rFonts w:cs="Angsana New"/>
          <w:szCs w:val="25"/>
          <w:lang w:val="en-US" w:bidi="th-TH"/>
        </w:rPr>
        <w:t xml:space="preserve"> </w:t>
      </w:r>
      <w:r w:rsidR="00A24E06" w:rsidRPr="00E13247">
        <w:rPr>
          <w:rFonts w:cs="Angsana New"/>
          <w:szCs w:val="25"/>
          <w:lang w:val="en-US" w:bidi="th-TH"/>
        </w:rPr>
        <w:fldChar w:fldCharType="begin" w:fldLock="1"/>
      </w:r>
      <w:r w:rsidR="0032719D">
        <w:rPr>
          <w:rFonts w:cs="Angsana New"/>
          <w:szCs w:val="25"/>
          <w:lang w:val="en-US" w:bidi="th-TH"/>
        </w:rPr>
        <w:instrText>ADDIN CSL_CITATION {"citationItems":[{"id":"ITEM-1","itemData":{"URL":"https://healthitsecurity.com/news/the-10-biggest-healthcare-data-breaches-of-2019-so-far","accessed":{"date-parts":[["2021","3","4"]]},"id":"ITEM-1","issued":{"date-parts":[["0"]]},"title":"The 10 Biggest Healthcare Data Breaches of 2019, So Far","type":"webpage"},"uris":["http://www.mendeley.com/documents/?uuid=586e9a0d-89a6-3bec-be32-aa5adc452902"]}],"mendeley":{"formattedCitation":"[19]","plainTextFormattedCitation":"[19]","previouslyFormattedCitation":"[19]"},"properties":{"noteIndex":0},"schema":"https://github.com/citation-style-language/schema/raw/master/csl-citation.json"}</w:instrText>
      </w:r>
      <w:r w:rsidR="00A24E06" w:rsidRPr="00E13247">
        <w:rPr>
          <w:rFonts w:cs="Angsana New"/>
          <w:szCs w:val="25"/>
          <w:lang w:val="en-US" w:bidi="th-TH"/>
        </w:rPr>
        <w:fldChar w:fldCharType="separate"/>
      </w:r>
      <w:r w:rsidR="00D56014" w:rsidRPr="00D56014">
        <w:rPr>
          <w:rFonts w:cs="Angsana New"/>
          <w:noProof/>
          <w:szCs w:val="25"/>
          <w:lang w:val="en-US" w:bidi="th-TH"/>
        </w:rPr>
        <w:t>[19]</w:t>
      </w:r>
      <w:r w:rsidR="00A24E06" w:rsidRPr="00E13247">
        <w:rPr>
          <w:rFonts w:cs="Angsana New"/>
          <w:szCs w:val="25"/>
          <w:lang w:val="en-US" w:bidi="th-TH"/>
        </w:rPr>
        <w:fldChar w:fldCharType="end"/>
      </w:r>
      <w:r w:rsidR="00CD7786" w:rsidRPr="00E13247">
        <w:rPr>
          <w:rFonts w:cs="Angsana New"/>
          <w:szCs w:val="25"/>
          <w:lang w:val="en-US" w:bidi="th-TH"/>
        </w:rPr>
        <w:t>.</w:t>
      </w:r>
      <w:r w:rsidR="00CD7786" w:rsidRPr="00123B02">
        <w:rPr>
          <w:rFonts w:cs="Angsana New"/>
          <w:szCs w:val="25"/>
          <w:lang w:val="en-US" w:bidi="th-TH"/>
        </w:rPr>
        <w:t xml:space="preserve"> </w:t>
      </w:r>
      <w:r w:rsidR="005F5302" w:rsidRPr="005F5302">
        <w:rPr>
          <w:rFonts w:cs="Angsana New"/>
          <w:szCs w:val="25"/>
          <w:lang w:val="en-US" w:bidi="th-TH"/>
        </w:rPr>
        <w:t>The number even rose to 4,000 attacks on certain days, according to a report published by Symantec in 2016. The case of the Czech hospital hit by a cyberattack during a COVID-19 outbreak</w:t>
      </w:r>
      <w:r w:rsidR="00CD7786" w:rsidRPr="00CD7786">
        <w:rPr>
          <w:rFonts w:cs="Angsana New"/>
          <w:szCs w:val="25"/>
          <w:lang w:val="en-US" w:bidi="th-TH"/>
        </w:rPr>
        <w:t xml:space="preserve"> </w:t>
      </w:r>
      <w:ins w:id="15" w:author="Petnathean Julled" w:date="2021-10-30T03:39:00Z">
        <w:r w:rsidR="0032719D">
          <w:rPr>
            <w:rFonts w:cs="Angsana New"/>
            <w:szCs w:val="25"/>
            <w:lang w:val="en-US" w:bidi="th-TH"/>
          </w:rPr>
          <w:fldChar w:fldCharType="begin" w:fldLock="1"/>
        </w:r>
      </w:ins>
      <w:r w:rsidR="003A1BEE">
        <w:rPr>
          <w:rFonts w:cs="Angsana New"/>
          <w:szCs w:val="25"/>
          <w:lang w:val="en-US" w:bidi="th-TH"/>
        </w:rPr>
        <w:instrText>ADDIN CSL_CITATION {"citationItems":[{"id":"ITEM-1","itemData":{"URL":"https://www.zdnet.com/article/czech-hospital-hit-by-cyber-attack-while-in-the-midst-of-a-covid-19-outbreak/","accessed":{"date-parts":[["2021","3","4"]]},"id":"ITEM-1","issued":{"date-parts":[["0"]]},"title":"Czech hospital hit by cyberattack while in the midst of a COVID-19 outbreak | ZDNet","type":"webpage"},"uris":["http://www.mendeley.com/documents/?uuid=4ebfcb0f-ac13-3f07-8f12-35fd25b30844"]}],"mendeley":{"formattedCitation":"[21]","plainTextFormattedCitation":"[21]","previouslyFormattedCitation":"[21]"},"properties":{"noteIndex":0},"schema":"https://github.com/citation-style-language/schema/raw/master/csl-citation.json"}</w:instrText>
      </w:r>
      <w:r w:rsidR="0032719D">
        <w:rPr>
          <w:rFonts w:cs="Angsana New"/>
          <w:szCs w:val="25"/>
          <w:lang w:val="en-US" w:bidi="th-TH"/>
        </w:rPr>
        <w:fldChar w:fldCharType="separate"/>
      </w:r>
      <w:r w:rsidR="0032719D" w:rsidRPr="0032719D">
        <w:rPr>
          <w:rFonts w:cs="Angsana New"/>
          <w:noProof/>
          <w:szCs w:val="25"/>
          <w:lang w:val="en-US" w:bidi="th-TH"/>
        </w:rPr>
        <w:t>[21]</w:t>
      </w:r>
      <w:ins w:id="16" w:author="Petnathean Julled" w:date="2021-10-30T03:39:00Z">
        <w:r w:rsidR="0032719D">
          <w:rPr>
            <w:rFonts w:cs="Angsana New"/>
            <w:szCs w:val="25"/>
            <w:lang w:val="en-US" w:bidi="th-TH"/>
          </w:rPr>
          <w:fldChar w:fldCharType="end"/>
        </w:r>
      </w:ins>
      <w:del w:id="17" w:author="Petnathean Julled" w:date="2021-10-30T03:39:00Z">
        <w:r w:rsidR="00CD7786" w:rsidRPr="00CD7786" w:rsidDel="0032719D">
          <w:rPr>
            <w:rFonts w:cs="Angsana New"/>
            <w:szCs w:val="25"/>
            <w:lang w:val="en-US" w:bidi="th-TH"/>
          </w:rPr>
          <w:delText>[20]</w:delText>
        </w:r>
      </w:del>
      <w:r w:rsidR="00CD7786" w:rsidRPr="00CD7786">
        <w:rPr>
          <w:rFonts w:cs="Angsana New"/>
          <w:szCs w:val="25"/>
          <w:lang w:val="en-US" w:bidi="th-TH"/>
        </w:rPr>
        <w:t xml:space="preserve"> </w:t>
      </w:r>
      <w:r w:rsidR="005F5302" w:rsidRPr="005F5302">
        <w:rPr>
          <w:rFonts w:cs="Angsana New"/>
          <w:szCs w:val="25"/>
          <w:lang w:val="en-US" w:bidi="th-TH"/>
        </w:rPr>
        <w:t xml:space="preserve">demonstrates that failing to secure the integrity and availability of healthcare information causes a significant disruption in the continuity of medical operations. </w:t>
      </w:r>
      <w:r w:rsidR="002E6116" w:rsidRPr="002E6116">
        <w:rPr>
          <w:rFonts w:cs="Angsana New"/>
          <w:szCs w:val="25"/>
          <w:lang w:val="en-US" w:bidi="th-TH"/>
        </w:rPr>
        <w:t>Moreover, as traditional healthcare information infrastructure was separately developed as a centralized system, when one system goes down, all of the connected systems are also affected and become "The Single Point of Failure" (SPOF)</w:t>
      </w:r>
      <w:r w:rsidR="002E6116">
        <w:rPr>
          <w:rFonts w:cs="Angsana New"/>
          <w:szCs w:val="25"/>
          <w:lang w:val="en-US" w:bidi="th-TH"/>
        </w:rPr>
        <w:t xml:space="preserve"> </w:t>
      </w:r>
      <w:r w:rsidR="002E6116">
        <w:rPr>
          <w:rFonts w:cs="Angsana New"/>
          <w:szCs w:val="25"/>
          <w:lang w:val="en-US" w:bidi="th-TH"/>
        </w:rPr>
        <w:fldChar w:fldCharType="begin" w:fldLock="1"/>
      </w:r>
      <w:r w:rsidR="003A1BEE">
        <w:rPr>
          <w:rFonts w:cs="Angsana New"/>
          <w:szCs w:val="25"/>
          <w:lang w:val="en-US" w:bidi="th-TH"/>
        </w:rPr>
        <w:instrText>ADDIN CSL_CITATION {"citationItems":[{"id":"ITEM-1","itemData":{"DOI":"10.1002/ETT.4245","ISSN":"2161-3915","abstract":"Remote patient monitoring and data management have gained much popularity in recent years because of their enhanced access to low-cost healthcare services. A cloud-based healthcare system provides numerous solutions for collecting patient data and offers on-demand well-managed reports to patients and healthcare providers. However, it equally suffers from single-point failure, security, privacy, and non-transparency issues with the data, impacting the continuity of the system. To resolve such concerns, this article proposes an artificial intelligence (AI)-enabled decentralized healthcare framework that accesses and authenticates Internet of Things (IoT) devices and create trust and transparency in patient healthcare records (PHR). The mechanism is based on the AI-enabled smart contracts and the conceptualization of the public blockchain network. Alongside this, the framework identifies the malicious IoT nodes in the system. The experimental analyses are performed on the real-time test environment, and significant improvements are suggested in terms of device energy consumption, data request time, throughput, average latency, and transaction fee.","author":[{"dropping-particle":"","family":"Puri","given":"Vikram","non-dropping-particle":"","parse-names":false,"suffix":""},{"dropping-particle":"","family":"Kataria","given":"Aman","non-dropping-particle":"","parse-names":false,"suffix":""},{"dropping-particle":"","family":"Sharma","given":"Vishal","non-dropping-particle":"","parse-names":false,"suffix":""}],"container-title":"Transactions on Emerging Telecommunications Technologies","id":"ITEM-1","issued":{"date-parts":[["2021"]]},"page":"e4245","publisher":"John Wiley &amp; Sons, Ltd","title":"Artificial intelligence-powered decentralized framework for Internet of Things in Healthcare 4.0","type":"article-journal"},"uris":["http://www.mendeley.com/documents/?uuid=5c8d7690-77b9-3a2e-8ae6-c626eccc1d91"]}],"mendeley":{"formattedCitation":"[22]","plainTextFormattedCitation":"[22]","previouslyFormattedCitation":"[22]"},"properties":{"noteIndex":0},"schema":"https://github.com/citation-style-language/schema/raw/master/csl-citation.json"}</w:instrText>
      </w:r>
      <w:r w:rsidR="002E6116">
        <w:rPr>
          <w:rFonts w:cs="Angsana New"/>
          <w:szCs w:val="25"/>
          <w:lang w:val="en-US" w:bidi="th-TH"/>
        </w:rPr>
        <w:fldChar w:fldCharType="separate"/>
      </w:r>
      <w:r w:rsidR="0032719D" w:rsidRPr="0032719D">
        <w:rPr>
          <w:rFonts w:cs="Angsana New"/>
          <w:noProof/>
          <w:szCs w:val="25"/>
          <w:lang w:val="en-US" w:bidi="th-TH"/>
        </w:rPr>
        <w:t>[22]</w:t>
      </w:r>
      <w:r w:rsidR="002E6116">
        <w:rPr>
          <w:rFonts w:cs="Angsana New"/>
          <w:szCs w:val="25"/>
          <w:lang w:val="en-US" w:bidi="th-TH"/>
        </w:rPr>
        <w:fldChar w:fldCharType="end"/>
      </w:r>
      <w:r w:rsidR="002E6116" w:rsidRPr="002E6116">
        <w:rPr>
          <w:rFonts w:cs="Angsana New"/>
          <w:szCs w:val="25"/>
          <w:lang w:val="en-US" w:bidi="th-TH"/>
        </w:rPr>
        <w:t>. This further synergizes the impact of cyber-incidents on healthcare information systems to be more crucial.</w:t>
      </w:r>
    </w:p>
    <w:p w14:paraId="0C520F42" w14:textId="74508C49" w:rsidR="00B87F6F" w:rsidRDefault="00B87F6F" w:rsidP="00791F24">
      <w:pPr>
        <w:pStyle w:val="BodyText"/>
        <w:rPr>
          <w:color w:val="FF0000"/>
          <w:lang w:val="en-US"/>
        </w:rPr>
      </w:pPr>
      <w:r w:rsidRPr="00E13247">
        <w:rPr>
          <w:color w:val="FF0000"/>
          <w:lang w:val="en-US"/>
        </w:rPr>
        <w:t>//introduce current security solution</w:t>
      </w:r>
      <w:r w:rsidR="00094A18">
        <w:rPr>
          <w:color w:val="FF0000"/>
          <w:lang w:val="en-US"/>
        </w:rPr>
        <w:t xml:space="preserve"> i.e.</w:t>
      </w:r>
      <w:r w:rsidRPr="00E13247">
        <w:rPr>
          <w:color w:val="FF0000"/>
          <w:lang w:val="en-US"/>
        </w:rPr>
        <w:t xml:space="preserve"> Blockchain</w:t>
      </w:r>
    </w:p>
    <w:p w14:paraId="50A2188A" w14:textId="7C3C7434" w:rsidR="007C1DCF" w:rsidRDefault="0012630D" w:rsidP="00791F24">
      <w:pPr>
        <w:pStyle w:val="BodyText"/>
        <w:rPr>
          <w:rFonts w:cstheme="minorBidi"/>
          <w:szCs w:val="25"/>
          <w:lang w:val="en-US" w:bidi="th-TH"/>
        </w:rPr>
      </w:pPr>
      <w:r w:rsidRPr="0012630D">
        <w:rPr>
          <w:rFonts w:cs="Angsana New"/>
          <w:szCs w:val="25"/>
          <w:lang w:val="en-US" w:bidi="th-TH"/>
        </w:rPr>
        <w:t>To address the single point of failure problem, the concept of decentralization was introduced.</w:t>
      </w:r>
      <w:r w:rsidR="00906D7F">
        <w:rPr>
          <w:rFonts w:cs="Angsana New"/>
          <w:szCs w:val="25"/>
          <w:lang w:val="en-US" w:bidi="th-TH"/>
        </w:rPr>
        <w:t xml:space="preserve"> </w:t>
      </w:r>
      <w:r w:rsidR="00906D7F" w:rsidRPr="00906D7F">
        <w:rPr>
          <w:rFonts w:cs="Angsana New"/>
          <w:szCs w:val="25"/>
          <w:lang w:val="en-US" w:bidi="th-TH"/>
        </w:rPr>
        <w:t>Decentralization eliminates the need for a centralized mediator for one system to operate. That mean even one system amongst the decentralized network went down, the connected system may not be affected and withstand failure.</w:t>
      </w:r>
      <w:r w:rsidRPr="0012630D">
        <w:rPr>
          <w:rFonts w:cs="Angsana New"/>
          <w:szCs w:val="25"/>
          <w:lang w:val="en-US" w:bidi="th-TH"/>
        </w:rPr>
        <w:t xml:space="preserve"> Together with the concept, the blockchain technology was also introduced as a base technology to achieve decentralization.</w:t>
      </w:r>
      <w:r w:rsidR="00906D7F">
        <w:rPr>
          <w:rFonts w:cs="Angsana New"/>
          <w:szCs w:val="25"/>
          <w:lang w:val="en-US" w:bidi="th-TH"/>
        </w:rPr>
        <w:t xml:space="preserve"> </w:t>
      </w:r>
      <w:r w:rsidRPr="0012630D">
        <w:rPr>
          <w:rFonts w:cs="Angsana New"/>
          <w:szCs w:val="25"/>
          <w:lang w:val="en-US" w:bidi="th-TH"/>
        </w:rPr>
        <w:t>Blockchain technology is one of the solutions to secure healthcare information. The immutable characteristics of blockchain's cryptographic components and consensus mechanism will ensure the integrity of the information, while decentralization of published data will help ensure its availability.</w:t>
      </w:r>
      <w:r w:rsidR="00B87F6F" w:rsidRPr="00CD7786">
        <w:rPr>
          <w:rFonts w:cs="Angsana New"/>
          <w:szCs w:val="25"/>
          <w:lang w:val="en-US" w:bidi="th-TH"/>
        </w:rPr>
        <w:t xml:space="preserve"> </w:t>
      </w:r>
      <w:ins w:id="18" w:author="Petnathean Julled" w:date="2021-10-30T03:40:00Z">
        <w:r w:rsidR="003A1BEE">
          <w:rPr>
            <w:rFonts w:cs="Angsana New"/>
            <w:szCs w:val="25"/>
            <w:lang w:val="en-US" w:bidi="th-TH"/>
          </w:rPr>
          <w:fldChar w:fldCharType="begin" w:fldLock="1"/>
        </w:r>
      </w:ins>
      <w:r w:rsidR="005133A5">
        <w:rPr>
          <w:rFonts w:cs="Angsana New"/>
          <w:szCs w:val="25"/>
          <w:lang w:val="en-US" w:bidi="th-TH"/>
        </w:rPr>
        <w:instrText>ADDIN CSL_CITATION {"citationItems":[{"id":"ITEM-1","itemData":{"URL":"https://dev.to/damcosset/the-4-characteristics-of-a-blockchain-2c55","accessed":{"date-parts":[["2018","10","29"]]},"author":[{"dropping-particle":"","family":"Cosset","given":"Damien","non-dropping-particle":"","parse-names":false,"suffix":""}],"id":"ITEM-1","issued":{"date-parts":[["0"]]},"title":"The 4 characteristics of a blockchain - DEV Community","type":"webpage"},"uris":["http://www.mendeley.com/documents/?uuid=9bc2d4bc-ae61-3828-a5d1-5d678c2fece4"]},{"id":"ITEM-2","itemData":{"author":[{"dropping-particle":"","family":"Deloitte","given":"","non-dropping-particle":"","parse-names":false,"suffix":""}],"id":"ITEM-2","issued":{"date-parts":[["0"]]},"title":"Key Characteristics of the Blockchain","type":"article-journal"},"uris":["http://www.mendeley.com/documents/?uuid=1ce51707-be74-35b2-8bae-1f88e2b21969"]},{"id":"ITEM-3","itemData":{"URL":"https://data-flair.training/blogs/features-of-blockchain/","accessed":{"date-parts":[["2018","10","29"]]},"author":[{"dropping-particle":"","family":"Data Flair","given":"","non-dropping-particle":"","parse-names":false,"suffix":""}],"id":"ITEM-3","issued":{"date-parts":[["0"]]},"title":"6 Major Features Of Blockchain | Why Blockchain is Popular?","type":"webpage"},"uris":["http://www.mendeley.com/documents/?uuid=a6849ba2-b1c3-3031-8005-437b59831a02"]},{"id":"ITEM-4","itemData":{"URL":"https://medium.com/techracers/4-key-features-of-blockchain-5a4aff025d38","accessed":{"date-parts":[["2018","10","29"]]},"author":[{"dropping-particle":"","family":"Techracer-Medium","given":"","non-dropping-particle":"","parse-names":false,"suffix":""}],"id":"ITEM-4","issued":{"date-parts":[["0"]]},"title":"4 Key Features of Blockchain – Techracers – Medium","type":"webpage"},"uris":["http://www.mendeley.com/documents/?uuid=2af257c1-f496-334a-b645-621a2c9137a2"]}],"mendeley":{"formattedCitation":"[23]–[26]","manualFormatting":"[23–26]","plainTextFormattedCitation":"[23]–[26]","previouslyFormattedCitation":"[23]–[26]"},"properties":{"noteIndex":0},"schema":"https://github.com/citation-style-language/schema/raw/master/csl-citation.json"}</w:instrText>
      </w:r>
      <w:r w:rsidR="003A1BEE">
        <w:rPr>
          <w:rFonts w:cs="Angsana New"/>
          <w:szCs w:val="25"/>
          <w:lang w:val="en-US" w:bidi="th-TH"/>
        </w:rPr>
        <w:fldChar w:fldCharType="separate"/>
      </w:r>
      <w:r w:rsidR="003A1BEE" w:rsidRPr="003A1BEE">
        <w:rPr>
          <w:rFonts w:cs="Angsana New"/>
          <w:noProof/>
          <w:szCs w:val="25"/>
          <w:lang w:val="en-US" w:bidi="th-TH"/>
        </w:rPr>
        <w:t>[23</w:t>
      </w:r>
      <w:del w:id="19" w:author="Petnathean Julled" w:date="2021-10-30T03:40:00Z">
        <w:r w:rsidR="003A1BEE" w:rsidRPr="003A1BEE" w:rsidDel="003A1BEE">
          <w:rPr>
            <w:rFonts w:cs="Angsana New"/>
            <w:noProof/>
            <w:szCs w:val="25"/>
            <w:lang w:val="en-US" w:bidi="th-TH"/>
          </w:rPr>
          <w:delText>]</w:delText>
        </w:r>
      </w:del>
      <w:r w:rsidR="003A1BEE" w:rsidRPr="003A1BEE">
        <w:rPr>
          <w:rFonts w:cs="Angsana New"/>
          <w:noProof/>
          <w:szCs w:val="25"/>
          <w:lang w:val="en-US" w:bidi="th-TH"/>
        </w:rPr>
        <w:t>–</w:t>
      </w:r>
      <w:del w:id="20" w:author="Petnathean Julled" w:date="2021-10-30T03:40:00Z">
        <w:r w:rsidR="003A1BEE" w:rsidRPr="003A1BEE" w:rsidDel="003A1BEE">
          <w:rPr>
            <w:rFonts w:cs="Angsana New"/>
            <w:noProof/>
            <w:szCs w:val="25"/>
            <w:lang w:val="en-US" w:bidi="th-TH"/>
          </w:rPr>
          <w:delText>[</w:delText>
        </w:r>
      </w:del>
      <w:r w:rsidR="003A1BEE" w:rsidRPr="003A1BEE">
        <w:rPr>
          <w:rFonts w:cs="Angsana New"/>
          <w:noProof/>
          <w:szCs w:val="25"/>
          <w:lang w:val="en-US" w:bidi="th-TH"/>
        </w:rPr>
        <w:t>26]</w:t>
      </w:r>
      <w:ins w:id="21" w:author="Petnathean Julled" w:date="2021-10-30T03:40:00Z">
        <w:r w:rsidR="003A1BEE">
          <w:rPr>
            <w:rFonts w:cs="Angsana New"/>
            <w:szCs w:val="25"/>
            <w:lang w:val="en-US" w:bidi="th-TH"/>
          </w:rPr>
          <w:fldChar w:fldCharType="end"/>
        </w:r>
      </w:ins>
      <w:del w:id="22" w:author="Petnathean Julled" w:date="2021-10-30T03:40:00Z">
        <w:r w:rsidR="00B87F6F" w:rsidRPr="00CD7786" w:rsidDel="003A1BEE">
          <w:rPr>
            <w:rFonts w:cs="Angsana New"/>
            <w:szCs w:val="25"/>
            <w:lang w:val="en-US" w:bidi="th-TH"/>
          </w:rPr>
          <w:delText>[21–24]</w:delText>
        </w:r>
      </w:del>
      <w:r w:rsidR="00B87F6F" w:rsidRPr="00CD7786">
        <w:rPr>
          <w:rFonts w:cs="Angsana New"/>
          <w:szCs w:val="25"/>
          <w:lang w:val="en-US" w:bidi="th-TH"/>
        </w:rPr>
        <w:t xml:space="preserve">. </w:t>
      </w:r>
      <w:r w:rsidRPr="0012630D">
        <w:rPr>
          <w:rFonts w:cstheme="minorBidi"/>
          <w:szCs w:val="25"/>
          <w:lang w:val="en-US" w:bidi="th-TH"/>
        </w:rPr>
        <w:t>Blockchain is generally described as a distributed digital ledger of cryptographically signed transactions grouped into blocks.</w:t>
      </w:r>
      <w:r w:rsidR="00492E6D">
        <w:rPr>
          <w:rFonts w:cstheme="minorBidi" w:hint="cs"/>
          <w:szCs w:val="25"/>
          <w:cs/>
          <w:lang w:val="en-US" w:bidi="th-TH"/>
        </w:rPr>
        <w:t xml:space="preserve"> </w:t>
      </w:r>
      <w:r w:rsidR="00AF6514" w:rsidRPr="00AC43BC">
        <w:rPr>
          <w:lang w:val="en-US"/>
        </w:rPr>
        <w:fldChar w:fldCharType="begin" w:fldLock="1"/>
      </w:r>
      <w:r w:rsidR="005133A5">
        <w:rPr>
          <w:lang w:val="en-US"/>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AF6514" w:rsidRPr="00AC43BC">
        <w:rPr>
          <w:lang w:val="en-US"/>
        </w:rPr>
        <w:fldChar w:fldCharType="separate"/>
      </w:r>
      <w:r w:rsidR="003A1BEE" w:rsidRPr="003A1BEE">
        <w:rPr>
          <w:noProof/>
          <w:lang w:val="en-US"/>
        </w:rPr>
        <w:t>[27]</w:t>
      </w:r>
      <w:r w:rsidR="00AF6514" w:rsidRPr="00AC43BC">
        <w:rPr>
          <w:lang w:val="en-US"/>
        </w:rPr>
        <w:fldChar w:fldCharType="end"/>
      </w:r>
      <w:r w:rsidR="007C1DCF" w:rsidRPr="006C07A5">
        <w:rPr>
          <w:lang w:val="en-US"/>
        </w:rPr>
        <w:t>.</w:t>
      </w:r>
      <w:r w:rsidR="006B3203">
        <w:rPr>
          <w:lang w:val="en-US"/>
        </w:rPr>
        <w:t xml:space="preserve"> </w:t>
      </w:r>
      <w:r w:rsidRPr="0012630D">
        <w:rPr>
          <w:lang w:val="en-US"/>
        </w:rPr>
        <w:t xml:space="preserve">Each block is cryptographically associated with the preceding block, making it tamper evident. This is achieved after the transaction validation and after going through a consensus decision amongst nodes on the </w:t>
      </w:r>
      <w:r w:rsidRPr="0012630D">
        <w:rPr>
          <w:lang w:val="en-US"/>
        </w:rPr>
        <w:lastRenderedPageBreak/>
        <w:t xml:space="preserve">blockchain network. This endows it with the ability to withstand threats to information integrity and availability. </w:t>
      </w:r>
      <w:r w:rsidR="00AF67AE">
        <w:rPr>
          <w:lang w:val="en-US"/>
        </w:rPr>
        <w:br/>
      </w:r>
      <w:r w:rsidRPr="0012630D">
        <w:rPr>
          <w:lang w:val="en-US"/>
        </w:rPr>
        <w:t>At the same time, with consensus as a vital part of the Blockchain, it allows members of the Blockchain network to systematically "trust" each other without the need for mutual trust or physical agreement. Furthermore, because Blockchain is a distributed and decentralized network, each member must share information with one another in a passive manner.</w:t>
      </w:r>
      <w:r w:rsidR="001D0019">
        <w:rPr>
          <w:lang w:val="en-US"/>
        </w:rPr>
        <w:t xml:space="preserve"> </w:t>
      </w:r>
      <w:r w:rsidRPr="0012630D">
        <w:rPr>
          <w:lang w:val="en-US"/>
        </w:rPr>
        <w:t>Since the introduction of the first blockchain-based cryptocurrency named "Bitcoin", there have been many blockchain platforms and service providers that have entered the industry. One of the major platforms adopted by many kinds of applications is Ethereum. It was the first major platform that introduced the usage of Blockchain for various fields of applications other than cryptocurrency with its "Smart-contract". It allows developers to publish logic models or computational algorithms onto the Blockchain, enabling a wide range of applications.</w:t>
      </w:r>
      <w:r w:rsidR="007C1DCF">
        <w:rPr>
          <w:rFonts w:cstheme="minorBidi" w:hint="cs"/>
          <w:szCs w:val="25"/>
          <w:cs/>
          <w:lang w:val="en-US" w:bidi="th-TH"/>
        </w:rPr>
        <w:t xml:space="preserve"> </w:t>
      </w:r>
      <w:r w:rsidR="007C1DCF">
        <w:rPr>
          <w:rFonts w:cstheme="minorBidi"/>
          <w:szCs w:val="25"/>
          <w:cs/>
          <w:lang w:val="en-US" w:bidi="th-TH"/>
        </w:rPr>
        <w:fldChar w:fldCharType="begin" w:fldLock="1"/>
      </w:r>
      <w:r w:rsidR="005133A5">
        <w:rPr>
          <w:rFonts w:cstheme="minorBidi"/>
          <w:szCs w:val="25"/>
          <w:lang w:val="en-US" w:bidi="th-TH"/>
        </w:rPr>
        <w:instrText>ADDIN CSL_CITATION {"citationItems":[{"id":"ITEM-1","itemData":{"URL":"https://github.com/ethereumbook/ethereumbook/blob/develop/07smart-contracts-solidity.asciidoc#what-is-a-smart-contract","accessed":{"date-parts":[["2020","8","23"]]},"author":[{"dropping-particle":"","family":"henriquegaia","given":"","non-dropping-particle":"","parse-names":false,"suffix":""}],"id":"ITEM-1","issued":{"date-parts":[["0"]]},"title":"ethereumbook/07smart-contracts-solidity.asciidoc at develop · ethereumbook/ethereumbook · GitHub","type":"webpage"},"uris":["http://www.mendeley.com/documents/?uuid=af0258be-3e46-329f-a2d1-52d7b80b182c"]},{"id":"ITEM-2","itemData":{"author":[{"dropping-particle":"","family":"Buterin","given":"Vitalik","non-dropping-particle":"","parse-names":false,"suffix":""}],"id":"ITEM-2","issued":{"date-parts":[["0"]]},"title":"A NEXT GENERATION SMART CONTRACT &amp; DECENTRALIZED APPLICATION PLATFORM","type":"report"},"uris":["http://www.mendeley.com/documents/?uuid=2055d22d-807f-36dc-8870-83e851633f29"]}],"mendeley":{"formattedCitation":"[28], [29]","manualFormatting":"[26,27]","plainTextFormattedCitation":"[28], [29]","previouslyFormattedCitation":"[28], [29]"},"properties":{"noteIndex":0},"schema":"https://github.com/citation-style-language/schema/raw/master/csl-citation.json"}</w:instrText>
      </w:r>
      <w:r w:rsidR="007C1DCF">
        <w:rPr>
          <w:rFonts w:cstheme="minorBidi"/>
          <w:szCs w:val="25"/>
          <w:cs/>
          <w:lang w:val="en-US" w:bidi="th-TH"/>
        </w:rPr>
        <w:fldChar w:fldCharType="separate"/>
      </w:r>
      <w:r w:rsidR="003F4C1D" w:rsidRPr="003F4C1D">
        <w:rPr>
          <w:rFonts w:cstheme="minorBidi"/>
          <w:noProof/>
          <w:szCs w:val="25"/>
          <w:lang w:val="en-US" w:bidi="th-TH"/>
        </w:rPr>
        <w:t>[26,27]</w:t>
      </w:r>
      <w:r w:rsidR="007C1DCF">
        <w:rPr>
          <w:rFonts w:cstheme="minorBidi"/>
          <w:szCs w:val="25"/>
          <w:cs/>
          <w:lang w:val="en-US" w:bidi="th-TH"/>
        </w:rPr>
        <w:fldChar w:fldCharType="end"/>
      </w:r>
      <w:r w:rsidR="007C1DCF">
        <w:rPr>
          <w:rFonts w:cstheme="minorBidi"/>
          <w:szCs w:val="25"/>
          <w:lang w:val="en-US" w:bidi="th-TH"/>
        </w:rPr>
        <w:t xml:space="preserve">. </w:t>
      </w:r>
    </w:p>
    <w:p w14:paraId="3C1AE94D" w14:textId="24F4ECF4" w:rsidR="00094A18" w:rsidRPr="00E13247" w:rsidRDefault="00094A18" w:rsidP="00791F24">
      <w:pPr>
        <w:pStyle w:val="BodyText"/>
        <w:rPr>
          <w:color w:val="FF0000"/>
          <w:lang w:val="en-US"/>
        </w:rPr>
      </w:pPr>
      <w:r w:rsidRPr="00E13247">
        <w:rPr>
          <w:color w:val="FF0000"/>
          <w:lang w:val="en-US"/>
        </w:rPr>
        <w:t>//existing solution works</w:t>
      </w:r>
      <w:r>
        <w:rPr>
          <w:color w:val="FF0000"/>
          <w:lang w:val="en-US"/>
        </w:rPr>
        <w:t xml:space="preserve"> + their lacking, shortcoming</w:t>
      </w:r>
    </w:p>
    <w:p w14:paraId="24D0DE35" w14:textId="641D903F" w:rsidR="000E73B3" w:rsidRDefault="00094A18" w:rsidP="00791F24">
      <w:pPr>
        <w:pStyle w:val="BodyText"/>
        <w:rPr>
          <w:rFonts w:cstheme="minorBidi"/>
          <w:szCs w:val="25"/>
          <w:lang w:val="en-US" w:bidi="th-TH"/>
        </w:rPr>
      </w:pPr>
      <w:r>
        <w:rPr>
          <w:lang w:val="en-US"/>
        </w:rPr>
        <w:t xml:space="preserve"> </w:t>
      </w:r>
      <w:r w:rsidR="004124E5" w:rsidRPr="004124E5">
        <w:rPr>
          <w:lang w:val="en-US"/>
        </w:rPr>
        <w:t>As for addressing issues regarding health information sharing between different enterprises, there are concepts of utilizing Blockchain proposed by Mayo Clinic</w:t>
      </w:r>
      <w:r w:rsidR="00CC1670">
        <w:rPr>
          <w:lang w:val="en-US"/>
        </w:rPr>
        <w:t xml:space="preserve"> </w:t>
      </w:r>
      <w:r w:rsidR="002C441B">
        <w:rPr>
          <w:lang w:val="en-US"/>
        </w:rPr>
        <w:fldChar w:fldCharType="begin" w:fldLock="1"/>
      </w:r>
      <w:r w:rsidR="005133A5">
        <w:rPr>
          <w:lang w:val="en-U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[30]","plainTextFormattedCitation":"[30]","previouslyFormattedCitation":"[30]"},"properties":{"noteIndex":0},"schema":"https://github.com/citation-style-language/schema/raw/master/csl-citation.json"}</w:instrText>
      </w:r>
      <w:r w:rsidR="002C441B">
        <w:rPr>
          <w:lang w:val="en-US"/>
        </w:rPr>
        <w:fldChar w:fldCharType="separate"/>
      </w:r>
      <w:r w:rsidR="003A1BEE" w:rsidRPr="003A1BEE">
        <w:rPr>
          <w:noProof/>
          <w:lang w:val="en-US"/>
        </w:rPr>
        <w:t>[30]</w:t>
      </w:r>
      <w:r w:rsidR="002C441B">
        <w:rPr>
          <w:lang w:val="en-US"/>
        </w:rPr>
        <w:fldChar w:fldCharType="end"/>
      </w:r>
      <w:r w:rsidR="00416CE0">
        <w:rPr>
          <w:lang w:val="en-US"/>
        </w:rPr>
        <w:t xml:space="preserve"> </w:t>
      </w:r>
      <w:r w:rsidR="004124E5" w:rsidRPr="004124E5">
        <w:rPr>
          <w:lang w:val="en-US"/>
        </w:rPr>
        <w:t>at MIT. Both introduce an effective way to utilize Blockchain technology for information sharing in a healthcare enterprise environment. The work has given a great demonstration of how the decentralization offered by Blockchain can resolve trust issues where each enterprise requires "trust" before beginning to share their information with others. There is also the work proposed by Sudeep Tanwar et.al.</w:t>
      </w:r>
      <w:r w:rsidR="004124E5">
        <w:rPr>
          <w:lang w:val="en-US"/>
        </w:rPr>
        <w:t xml:space="preserve"> </w:t>
      </w:r>
      <w:r w:rsidR="004124E5">
        <w:rPr>
          <w:lang w:val="en-US"/>
        </w:rPr>
        <w:fldChar w:fldCharType="begin" w:fldLock="1"/>
      </w:r>
      <w:r w:rsidR="005133A5">
        <w:rPr>
          <w:lang w:val="en-U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[31]","plainTextFormattedCitation":"[31]","previouslyFormattedCitation":"[31]"},"properties":{"noteIndex":0},"schema":"https://github.com/citation-style-language/schema/raw/master/csl-citation.json"}</w:instrText>
      </w:r>
      <w:r w:rsidR="004124E5">
        <w:rPr>
          <w:lang w:val="en-US"/>
        </w:rPr>
        <w:fldChar w:fldCharType="separate"/>
      </w:r>
      <w:r w:rsidR="003A1BEE" w:rsidRPr="003A1BEE">
        <w:rPr>
          <w:noProof/>
          <w:lang w:val="en-US"/>
        </w:rPr>
        <w:t>[31]</w:t>
      </w:r>
      <w:r w:rsidR="004124E5">
        <w:rPr>
          <w:lang w:val="en-US"/>
        </w:rPr>
        <w:fldChar w:fldCharType="end"/>
      </w:r>
      <w:r w:rsidR="004124E5" w:rsidRPr="004124E5">
        <w:rPr>
          <w:lang w:val="en-US"/>
        </w:rPr>
        <w:t>, which surveyed all the proposed healthcare blockchain concepts and summarizes the situation in the field of research. However, neither solution has explicitly stated how Blockchain can aid in the mitigation of cyber-security threats threatening the integrity and availability of data in the healthcare domain.</w:t>
      </w:r>
      <w:r w:rsidR="00B84847">
        <w:rPr>
          <w:lang w:val="en-US"/>
        </w:rPr>
        <w:t xml:space="preserve"> </w:t>
      </w:r>
      <w:r w:rsidR="004124E5" w:rsidRPr="004124E5">
        <w:rPr>
          <w:lang w:val="en-US"/>
        </w:rPr>
        <w:t xml:space="preserve">In this work, we propose a solution that can solve data integrity and availability issues while helping reduce the friction of allowing health document sharing between different enterprises by utilizing Ethereum’s Smart-contract to enable implementation of the IHE </w:t>
      </w:r>
      <w:proofErr w:type="spellStart"/>
      <w:r w:rsidR="004124E5" w:rsidRPr="004124E5">
        <w:rPr>
          <w:lang w:val="en-US"/>
        </w:rPr>
        <w:t>XDS.b</w:t>
      </w:r>
      <w:proofErr w:type="spellEnd"/>
      <w:r w:rsidR="009400FB">
        <w:rPr>
          <w:lang w:val="en-US"/>
        </w:rPr>
        <w:t xml:space="preserve"> profile</w:t>
      </w:r>
      <w:r w:rsidR="004124E5" w:rsidRPr="004124E5">
        <w:rPr>
          <w:lang w:val="en-US"/>
        </w:rPr>
        <w:t xml:space="preserve"> </w:t>
      </w:r>
      <w:r w:rsidR="009400FB">
        <w:rPr>
          <w:lang w:val="en-US"/>
        </w:rPr>
        <w:t xml:space="preserve">on </w:t>
      </w:r>
      <w:r w:rsidR="004124E5" w:rsidRPr="004124E5">
        <w:rPr>
          <w:lang w:val="en-US"/>
        </w:rPr>
        <w:t>Blockchain</w:t>
      </w:r>
      <w:r w:rsidR="009400FB">
        <w:rPr>
          <w:lang w:val="en-US"/>
        </w:rPr>
        <w:t>.</w:t>
      </w:r>
    </w:p>
    <w:p w14:paraId="38DA1694" w14:textId="3A9659B6" w:rsidR="00094A18" w:rsidRPr="00E13247" w:rsidRDefault="00094A18" w:rsidP="00791F24">
      <w:pPr>
        <w:pStyle w:val="BodyText"/>
        <w:rPr>
          <w:rFonts w:cstheme="minorBidi"/>
          <w:color w:val="FF0000"/>
          <w:szCs w:val="25"/>
          <w:lang w:val="en-US" w:bidi="th-TH"/>
        </w:rPr>
      </w:pPr>
      <w:r w:rsidRPr="00E13247">
        <w:rPr>
          <w:rFonts w:cstheme="minorBidi"/>
          <w:color w:val="FF0000"/>
          <w:szCs w:val="25"/>
          <w:lang w:val="en-US" w:bidi="th-TH"/>
        </w:rPr>
        <w:t>//our proposed work</w:t>
      </w:r>
    </w:p>
    <w:p w14:paraId="1ED58917" w14:textId="38D6E8EF" w:rsidR="00642205" w:rsidRPr="00E13247" w:rsidRDefault="00F44299" w:rsidP="00791F24">
      <w:pPr>
        <w:pStyle w:val="BodyText"/>
        <w:rPr>
          <w:rFonts w:cstheme="minorBidi"/>
          <w:szCs w:val="25"/>
          <w:lang w:val="en-US" w:bidi="th-TH"/>
        </w:rPr>
      </w:pPr>
      <w:r w:rsidRPr="00E13247">
        <w:rPr>
          <w:lang w:val="en-US"/>
        </w:rPr>
        <w:t>To address the issue of trust to enable cross-enterprise health document sharing while avoiding a single point of failure, we propose applying Blockchain technology to the Cross-Enterprise Document Sharing-b (</w:t>
      </w:r>
      <w:proofErr w:type="spellStart"/>
      <w:r w:rsidRPr="00E13247">
        <w:rPr>
          <w:lang w:val="en-US"/>
        </w:rPr>
        <w:t>XDS.b</w:t>
      </w:r>
      <w:proofErr w:type="spellEnd"/>
      <w:r w:rsidRPr="00E13247">
        <w:rPr>
          <w:lang w:val="en-US"/>
        </w:rPr>
        <w:t xml:space="preserve">) Profile created by Integrating Healthcare Enterprise (IHE). The concept can help healthcare organizations achieve both secure health information sharing and interoperability between organizations. Decentralization from Blockchain allows for the passive distribution of data to the network via a blockchain-specific protocol without the need for a centralized mediator. Cryptographic chain characteristics establishes an environment that allows each stakeholder to share health information with each other without requiring trust between each party, as no one can have absolute authority over shared data or prevent tampering of existing data. Combining Blockchain with </w:t>
      </w:r>
      <w:proofErr w:type="spellStart"/>
      <w:r w:rsidRPr="00E13247">
        <w:rPr>
          <w:lang w:val="en-US"/>
        </w:rPr>
        <w:t>XDS.b</w:t>
      </w:r>
      <w:proofErr w:type="spellEnd"/>
      <w:r w:rsidRPr="00E13247">
        <w:rPr>
          <w:lang w:val="en-US"/>
        </w:rPr>
        <w:t xml:space="preserve"> will significantly reduce data sharing risks, even if the sharing party does not deploy the highest level of security standards and practices. Concurrently, decentralization of data also opens opportunities for the development of a patient-centric application which may further allow everyone to integrate, </w:t>
      </w:r>
      <w:r w:rsidRPr="00E13247">
        <w:rPr>
          <w:lang w:val="en-US"/>
        </w:rPr>
        <w:t>share, and keep track of their own healthcare information at its best.</w:t>
      </w:r>
    </w:p>
    <w:p w14:paraId="3DAFA502" w14:textId="4AF58A8B" w:rsidR="00606D7F" w:rsidRPr="008C6257" w:rsidRDefault="00FB51F7" w:rsidP="00791F24">
      <w:pPr>
        <w:pStyle w:val="BodyText"/>
        <w:rPr>
          <w:rFonts w:cstheme="minorBidi"/>
          <w:szCs w:val="25"/>
          <w:lang w:val="en-US" w:bidi="th-TH"/>
        </w:rPr>
      </w:pPr>
      <w:r>
        <w:rPr>
          <w:rFonts w:cstheme="minorBidi"/>
          <w:szCs w:val="25"/>
          <w:lang w:val="en-US" w:bidi="th-TH"/>
        </w:rPr>
        <w:t>The next section provides</w:t>
      </w:r>
      <w:r w:rsidR="00EA50E2">
        <w:rPr>
          <w:rFonts w:cstheme="minorBidi"/>
          <w:szCs w:val="25"/>
          <w:lang w:val="en-US" w:bidi="th-TH"/>
        </w:rPr>
        <w:t xml:space="preserve"> information about </w:t>
      </w:r>
      <w:r w:rsidR="008729CD">
        <w:rPr>
          <w:rFonts w:cstheme="minorBidi"/>
          <w:szCs w:val="25"/>
          <w:lang w:val="en-US" w:bidi="th-TH"/>
        </w:rPr>
        <w:t>relevant</w:t>
      </w:r>
      <w:r w:rsidR="00606D7F">
        <w:rPr>
          <w:rFonts w:cstheme="minorBidi"/>
          <w:szCs w:val="25"/>
          <w:lang w:val="en-US" w:bidi="th-TH"/>
        </w:rPr>
        <w:t xml:space="preserve"> work</w:t>
      </w:r>
      <w:r w:rsidR="002A148D">
        <w:rPr>
          <w:rFonts w:cstheme="minorBidi"/>
          <w:szCs w:val="25"/>
          <w:lang w:val="en-US" w:bidi="th-TH"/>
        </w:rPr>
        <w:t>s</w:t>
      </w:r>
      <w:r w:rsidR="00606D7F">
        <w:rPr>
          <w:rFonts w:cstheme="minorBidi"/>
          <w:szCs w:val="25"/>
          <w:lang w:val="en-US" w:bidi="th-TH"/>
        </w:rPr>
        <w:t xml:space="preserve"> that inspire our design</w:t>
      </w:r>
      <w:r w:rsidR="002127FB">
        <w:rPr>
          <w:rFonts w:cstheme="minorBidi"/>
          <w:szCs w:val="25"/>
          <w:lang w:val="en-US" w:bidi="th-TH"/>
        </w:rPr>
        <w:t>, following with background knowledge which our work is based on</w:t>
      </w:r>
      <w:r w:rsidR="00F47450">
        <w:rPr>
          <w:rFonts w:cstheme="minorBidi"/>
          <w:szCs w:val="25"/>
          <w:lang w:val="en-US" w:bidi="th-TH"/>
        </w:rPr>
        <w:t xml:space="preserve"> in section III</w:t>
      </w:r>
      <w:r w:rsidR="002127FB">
        <w:rPr>
          <w:rFonts w:cstheme="minorBidi"/>
          <w:szCs w:val="25"/>
          <w:lang w:val="en-US" w:bidi="th-TH"/>
        </w:rPr>
        <w:t>. Then</w:t>
      </w:r>
      <w:r w:rsidR="002A148D">
        <w:rPr>
          <w:rFonts w:cstheme="minorBidi"/>
          <w:szCs w:val="25"/>
          <w:lang w:val="en-US" w:bidi="th-TH"/>
        </w:rPr>
        <w:t>,</w:t>
      </w:r>
      <w:r w:rsidR="002127FB">
        <w:rPr>
          <w:rFonts w:cstheme="minorBidi"/>
          <w:szCs w:val="25"/>
          <w:lang w:val="en-US" w:bidi="th-TH"/>
        </w:rPr>
        <w:t xml:space="preserve"> </w:t>
      </w:r>
      <w:r w:rsidR="0021269E">
        <w:rPr>
          <w:rFonts w:cstheme="minorBidi"/>
          <w:szCs w:val="25"/>
          <w:lang w:val="en-US" w:bidi="th-TH"/>
        </w:rPr>
        <w:t xml:space="preserve">we move into the detail of design </w:t>
      </w:r>
      <w:r w:rsidR="002A70B2">
        <w:rPr>
          <w:rFonts w:cstheme="minorBidi"/>
          <w:szCs w:val="25"/>
          <w:lang w:val="en-US" w:bidi="th-TH"/>
        </w:rPr>
        <w:t>method</w:t>
      </w:r>
      <w:r w:rsidR="00DA7F60">
        <w:rPr>
          <w:rFonts w:cstheme="minorBidi"/>
          <w:szCs w:val="25"/>
          <w:lang w:val="en-US" w:bidi="th-TH"/>
        </w:rPr>
        <w:t xml:space="preserve"> in section IV</w:t>
      </w:r>
      <w:r w:rsidR="002A70B2">
        <w:rPr>
          <w:rFonts w:cstheme="minorBidi"/>
          <w:szCs w:val="25"/>
          <w:lang w:val="en-US" w:bidi="th-TH"/>
        </w:rPr>
        <w:t xml:space="preserve"> before</w:t>
      </w:r>
      <w:r w:rsidR="0021269E">
        <w:rPr>
          <w:rFonts w:cstheme="minorBidi"/>
          <w:szCs w:val="25"/>
          <w:lang w:val="en-US" w:bidi="th-TH"/>
        </w:rPr>
        <w:t xml:space="preserve"> dive into implementation techni</w:t>
      </w:r>
      <w:r w:rsidR="00B15EE2">
        <w:rPr>
          <w:rFonts w:cstheme="minorBidi"/>
          <w:szCs w:val="25"/>
          <w:lang w:val="en-US" w:bidi="th-TH"/>
        </w:rPr>
        <w:t>que</w:t>
      </w:r>
      <w:r w:rsidR="004A7987">
        <w:rPr>
          <w:rFonts w:cstheme="minorBidi"/>
          <w:szCs w:val="25"/>
          <w:lang w:val="en-US" w:bidi="th-TH"/>
        </w:rPr>
        <w:t>s</w:t>
      </w:r>
      <w:r w:rsidR="00306C9A">
        <w:rPr>
          <w:rFonts w:cstheme="minorBidi"/>
          <w:szCs w:val="25"/>
          <w:lang w:val="en-US" w:bidi="th-TH"/>
        </w:rPr>
        <w:t xml:space="preserve"> </w:t>
      </w:r>
      <w:r w:rsidR="00BC3C84">
        <w:rPr>
          <w:rFonts w:cstheme="minorBidi"/>
          <w:szCs w:val="25"/>
          <w:lang w:val="en-US" w:bidi="th-TH"/>
        </w:rPr>
        <w:t>in section V</w:t>
      </w:r>
      <w:r w:rsidR="0021269E">
        <w:rPr>
          <w:rFonts w:cstheme="minorBidi"/>
          <w:szCs w:val="25"/>
          <w:lang w:val="en-US" w:bidi="th-TH"/>
        </w:rPr>
        <w:t>.</w:t>
      </w:r>
      <w:r w:rsidR="008A72F6">
        <w:rPr>
          <w:rFonts w:cstheme="minorBidi"/>
          <w:szCs w:val="25"/>
          <w:lang w:val="en-US" w:bidi="th-TH"/>
        </w:rPr>
        <w:t xml:space="preserve"> </w:t>
      </w:r>
      <w:r w:rsidR="007230F9">
        <w:rPr>
          <w:rFonts w:cstheme="minorBidi"/>
          <w:szCs w:val="25"/>
          <w:lang w:val="en-US" w:bidi="th-TH"/>
        </w:rPr>
        <w:t>At last,</w:t>
      </w:r>
      <w:r w:rsidR="0021595C">
        <w:rPr>
          <w:rFonts w:cstheme="minorBidi"/>
          <w:szCs w:val="25"/>
          <w:lang w:val="en-US" w:bidi="th-TH"/>
        </w:rPr>
        <w:t xml:space="preserve"> we</w:t>
      </w:r>
      <w:r w:rsidR="007230F9">
        <w:rPr>
          <w:rFonts w:cstheme="minorBidi"/>
          <w:szCs w:val="25"/>
          <w:lang w:val="en-US" w:bidi="th-TH"/>
        </w:rPr>
        <w:t xml:space="preserve"> </w:t>
      </w:r>
      <w:r w:rsidR="003C1D01">
        <w:rPr>
          <w:rFonts w:cstheme="minorBidi"/>
          <w:szCs w:val="25"/>
          <w:lang w:val="en-US" w:bidi="th-TH"/>
        </w:rPr>
        <w:t>discussed about</w:t>
      </w:r>
      <w:r w:rsidR="007230F9">
        <w:rPr>
          <w:rFonts w:cstheme="minorBidi"/>
          <w:szCs w:val="25"/>
          <w:lang w:val="en-US" w:bidi="th-TH"/>
        </w:rPr>
        <w:t xml:space="preserve"> the </w:t>
      </w:r>
      <w:r w:rsidR="000864FC">
        <w:rPr>
          <w:rFonts w:cstheme="minorBidi"/>
          <w:szCs w:val="25"/>
          <w:lang w:val="en-US" w:bidi="th-TH"/>
        </w:rPr>
        <w:t xml:space="preserve">proposed </w:t>
      </w:r>
      <w:r w:rsidR="007230F9">
        <w:rPr>
          <w:rFonts w:cstheme="minorBidi"/>
          <w:szCs w:val="25"/>
          <w:lang w:val="en-US" w:bidi="th-TH"/>
        </w:rPr>
        <w:t>concept in</w:t>
      </w:r>
      <w:r w:rsidR="00D21A46">
        <w:rPr>
          <w:rFonts w:cstheme="minorBidi"/>
          <w:szCs w:val="25"/>
          <w:lang w:val="en-US" w:bidi="th-TH"/>
        </w:rPr>
        <w:t xml:space="preserve"> section VI</w:t>
      </w:r>
      <w:r w:rsidR="007230F9">
        <w:rPr>
          <w:rFonts w:cstheme="minorBidi"/>
          <w:szCs w:val="25"/>
          <w:lang w:val="en-US" w:bidi="th-TH"/>
        </w:rPr>
        <w:t xml:space="preserve"> and end with </w:t>
      </w:r>
      <w:r w:rsidR="003C1D01">
        <w:rPr>
          <w:rFonts w:cstheme="minorBidi"/>
          <w:szCs w:val="25"/>
          <w:lang w:val="en-US" w:bidi="th-TH"/>
        </w:rPr>
        <w:t>conclusion</w:t>
      </w:r>
      <w:r w:rsidR="007230F9">
        <w:rPr>
          <w:rFonts w:cstheme="minorBidi"/>
          <w:szCs w:val="25"/>
          <w:lang w:val="en-US" w:bidi="th-TH"/>
        </w:rPr>
        <w:t xml:space="preserve"> </w:t>
      </w:r>
      <w:r w:rsidR="002A69F3">
        <w:rPr>
          <w:rFonts w:cstheme="minorBidi"/>
          <w:szCs w:val="25"/>
          <w:lang w:val="en-US" w:bidi="th-TH"/>
        </w:rPr>
        <w:t xml:space="preserve">of </w:t>
      </w:r>
      <w:r w:rsidR="007230F9">
        <w:rPr>
          <w:rFonts w:cstheme="minorBidi"/>
          <w:szCs w:val="25"/>
          <w:lang w:val="en-US" w:bidi="th-TH"/>
        </w:rPr>
        <w:t>this work</w:t>
      </w:r>
      <w:r w:rsidR="00DB5F00">
        <w:rPr>
          <w:rFonts w:cstheme="minorBidi"/>
          <w:szCs w:val="25"/>
          <w:lang w:val="en-US" w:bidi="th-TH"/>
        </w:rPr>
        <w:t xml:space="preserve"> in section VII</w:t>
      </w:r>
      <w:r w:rsidR="007230F9">
        <w:rPr>
          <w:rFonts w:cstheme="minorBidi"/>
          <w:szCs w:val="25"/>
          <w:lang w:val="en-US" w:bidi="th-TH"/>
        </w:rPr>
        <w:t>.</w:t>
      </w:r>
    </w:p>
    <w:p w14:paraId="14EE956E" w14:textId="4F09A956" w:rsidR="009303D9" w:rsidRDefault="00E225DF" w:rsidP="006B6B66">
      <w:pPr>
        <w:pStyle w:val="Heading1"/>
        <w:rPr>
          <w:rFonts w:cs="Angsana New"/>
          <w:szCs w:val="25"/>
          <w:lang w:bidi="th-TH"/>
        </w:rPr>
      </w:pPr>
      <w:r>
        <w:rPr>
          <w:rFonts w:cs="Angsana New"/>
          <w:szCs w:val="25"/>
          <w:lang w:bidi="th-TH"/>
        </w:rPr>
        <w:t>RELATED WORK</w:t>
      </w:r>
    </w:p>
    <w:p w14:paraId="40B21784" w14:textId="48D0E085" w:rsidR="00972012" w:rsidRPr="00710B9C" w:rsidRDefault="0008666B" w:rsidP="00710B9C">
      <w:pPr>
        <w:jc w:val="both"/>
        <w:rPr>
          <w:lang w:bidi="th-TH"/>
        </w:rPr>
      </w:pPr>
      <w:r>
        <w:t xml:space="preserve">      There are several related works proposed about the concept of implementing Blockchain technology</w:t>
      </w:r>
    </w:p>
    <w:p w14:paraId="290229D7" w14:textId="104228FC" w:rsidR="0084491D" w:rsidRPr="00710B9C" w:rsidRDefault="0084491D" w:rsidP="0084491D">
      <w:pPr>
        <w:pStyle w:val="Heading2"/>
        <w:rPr>
          <w:rFonts w:cs="Angsana New"/>
          <w:color w:val="FF0000"/>
          <w:szCs w:val="25"/>
          <w:lang w:bidi="th-TH"/>
        </w:rPr>
      </w:pPr>
      <w:r>
        <w:rPr>
          <w:rFonts w:cs="Angsana New"/>
          <w:szCs w:val="25"/>
          <w:lang w:bidi="th-TH"/>
        </w:rPr>
        <w:t xml:space="preserve">A Blockchain-Based Approach to Health Information Exchange Networks </w:t>
      </w:r>
    </w:p>
    <w:p w14:paraId="4595451B" w14:textId="0D264DB8" w:rsidR="0084491D" w:rsidRPr="00F24C54" w:rsidRDefault="0084491D" w:rsidP="0084491D">
      <w:pPr>
        <w:jc w:val="both"/>
        <w:rPr>
          <w:rFonts w:cstheme="minorBidi"/>
          <w:szCs w:val="25"/>
          <w:lang w:bidi="th-TH"/>
        </w:rPr>
      </w:pPr>
      <w:r>
        <w:t xml:space="preserve">      </w:t>
      </w:r>
      <w:r w:rsidR="00A66C53">
        <w:t xml:space="preserve">Kevin Peterson et </w:t>
      </w:r>
      <w:r w:rsidR="00D57C22">
        <w:t>al</w:t>
      </w:r>
      <w:r w:rsidR="00A66C53">
        <w:t>.</w:t>
      </w:r>
      <w:r w:rsidR="00AA40FE">
        <w:t xml:space="preserve"> </w:t>
      </w:r>
      <w:r w:rsidR="00D304C5" w:rsidRPr="00E13247">
        <w:rPr>
          <w:rFonts w:cs="Angsana New"/>
          <w:szCs w:val="25"/>
          <w:lang w:bidi="th-TH"/>
        </w:rPr>
        <w:fldChar w:fldCharType="begin" w:fldLock="1"/>
      </w:r>
      <w:r w:rsidR="005133A5">
        <w:rPr>
          <w:rFonts w:cs="Angsana New"/>
          <w:szCs w:val="25"/>
          <w:lang w:bidi="th-TH"/>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[30]","plainTextFormattedCitation":"[30]","previouslyFormattedCitation":"[30]"},"properties":{"noteIndex":0},"schema":"https://github.com/citation-style-language/schema/raw/master/csl-citation.json"}</w:instrText>
      </w:r>
      <w:r w:rsidR="00D304C5" w:rsidRPr="00E13247">
        <w:rPr>
          <w:rFonts w:cs="Angsana New"/>
          <w:szCs w:val="25"/>
          <w:lang w:bidi="th-TH"/>
        </w:rPr>
        <w:fldChar w:fldCharType="separate"/>
      </w:r>
      <w:r w:rsidR="003A1BEE" w:rsidRPr="003A1BEE">
        <w:rPr>
          <w:rFonts w:cs="Angsana New"/>
          <w:noProof/>
          <w:szCs w:val="25"/>
          <w:lang w:bidi="th-TH"/>
        </w:rPr>
        <w:t>[30]</w:t>
      </w:r>
      <w:r w:rsidR="00D304C5" w:rsidRPr="00E13247">
        <w:rPr>
          <w:rFonts w:cs="Angsana New"/>
          <w:szCs w:val="25"/>
          <w:lang w:bidi="th-TH"/>
        </w:rPr>
        <w:fldChar w:fldCharType="end"/>
      </w:r>
      <w:r w:rsidR="00A66C53" w:rsidRPr="00A64CFD">
        <w:t xml:space="preserve"> </w:t>
      </w:r>
      <w:r w:rsidR="00A66C53">
        <w:t xml:space="preserve">from </w:t>
      </w:r>
      <w:r w:rsidR="00F24C54">
        <w:rPr>
          <w:rFonts w:cstheme="minorBidi"/>
          <w:szCs w:val="25"/>
          <w:lang w:bidi="th-TH"/>
        </w:rPr>
        <w:t>Mayo Clinic proposed the concept that using Blockchain as a medium for health information exchange network. The work utilizes Fast Healthcare Interoperability Resources (FHIR) protocol as a gateway</w:t>
      </w:r>
      <w:r w:rsidR="00C24501">
        <w:rPr>
          <w:rFonts w:cstheme="minorBidi"/>
          <w:szCs w:val="25"/>
          <w:lang w:bidi="th-TH"/>
        </w:rPr>
        <w:t xml:space="preserve"> </w:t>
      </w:r>
      <w:r w:rsidR="00F24C54">
        <w:rPr>
          <w:rFonts w:cstheme="minorBidi"/>
          <w:szCs w:val="25"/>
          <w:lang w:bidi="th-TH"/>
        </w:rPr>
        <w:t>which allow</w:t>
      </w:r>
      <w:r w:rsidR="006C1B51">
        <w:rPr>
          <w:rFonts w:cstheme="minorBidi"/>
          <w:szCs w:val="25"/>
          <w:lang w:bidi="th-TH"/>
        </w:rPr>
        <w:t>s</w:t>
      </w:r>
      <w:r w:rsidR="00F24C54">
        <w:rPr>
          <w:rFonts w:cstheme="minorBidi"/>
          <w:szCs w:val="25"/>
          <w:lang w:bidi="th-TH"/>
        </w:rPr>
        <w:t xml:space="preserve"> members of the network to access health information from </w:t>
      </w:r>
      <w:r w:rsidR="00D95EC4">
        <w:rPr>
          <w:rFonts w:cstheme="minorBidi"/>
          <w:szCs w:val="25"/>
          <w:lang w:bidi="th-TH"/>
        </w:rPr>
        <w:t>e</w:t>
      </w:r>
      <w:r w:rsidR="00F24C54">
        <w:rPr>
          <w:rFonts w:cstheme="minorBidi"/>
          <w:szCs w:val="25"/>
          <w:lang w:bidi="th-TH"/>
        </w:rPr>
        <w:t>ach other</w:t>
      </w:r>
      <w:r w:rsidR="00C24501">
        <w:rPr>
          <w:rFonts w:cstheme="minorBidi"/>
          <w:szCs w:val="25"/>
          <w:lang w:bidi="th-TH"/>
        </w:rPr>
        <w:t xml:space="preserve">, while ensure distribution of accessibility within the network by published </w:t>
      </w:r>
      <w:r w:rsidR="00F06690">
        <w:rPr>
          <w:rFonts w:cstheme="minorBidi"/>
          <w:szCs w:val="25"/>
          <w:lang w:bidi="th-TH"/>
        </w:rPr>
        <w:t>those gateways</w:t>
      </w:r>
      <w:r w:rsidR="00C24501">
        <w:rPr>
          <w:rFonts w:cstheme="minorBidi"/>
          <w:szCs w:val="25"/>
          <w:lang w:bidi="th-TH"/>
        </w:rPr>
        <w:t xml:space="preserve"> to Blockchain</w:t>
      </w:r>
      <w:r w:rsidR="00F24C54">
        <w:rPr>
          <w:rFonts w:cstheme="minorBidi"/>
          <w:szCs w:val="25"/>
          <w:lang w:bidi="th-TH"/>
        </w:rPr>
        <w:t>.</w:t>
      </w:r>
      <w:r w:rsidR="003128C7">
        <w:rPr>
          <w:rFonts w:cstheme="minorBidi"/>
          <w:szCs w:val="25"/>
          <w:lang w:bidi="th-TH"/>
        </w:rPr>
        <w:t xml:space="preserve"> Every activity on the network will be recorded on the Blockchain providing </w:t>
      </w:r>
      <w:r w:rsidR="00AE394E">
        <w:rPr>
          <w:rFonts w:cstheme="minorBidi"/>
          <w:szCs w:val="25"/>
          <w:lang w:bidi="th-TH"/>
        </w:rPr>
        <w:t>audit</w:t>
      </w:r>
      <w:r w:rsidR="003128C7">
        <w:rPr>
          <w:rFonts w:cstheme="minorBidi"/>
          <w:szCs w:val="25"/>
          <w:lang w:bidi="th-TH"/>
        </w:rPr>
        <w:t xml:space="preserve"> trail for the network.</w:t>
      </w:r>
      <w:r w:rsidR="00F06690">
        <w:rPr>
          <w:rFonts w:cstheme="minorBidi"/>
          <w:szCs w:val="25"/>
          <w:lang w:bidi="th-TH"/>
        </w:rPr>
        <w:t xml:space="preserve"> </w:t>
      </w:r>
      <w:r w:rsidR="00632C50">
        <w:rPr>
          <w:rFonts w:cstheme="minorBidi"/>
          <w:szCs w:val="25"/>
          <w:lang w:bidi="th-TH"/>
        </w:rPr>
        <w:t>T</w:t>
      </w:r>
      <w:r w:rsidR="00F06690">
        <w:rPr>
          <w:rFonts w:cstheme="minorBidi"/>
          <w:szCs w:val="25"/>
          <w:lang w:bidi="th-TH"/>
        </w:rPr>
        <w:t>hey proposed several concept</w:t>
      </w:r>
      <w:r w:rsidR="005366B0">
        <w:rPr>
          <w:rFonts w:cstheme="minorBidi"/>
          <w:szCs w:val="25"/>
          <w:lang w:bidi="th-TH"/>
        </w:rPr>
        <w:t>s</w:t>
      </w:r>
      <w:r w:rsidR="00F06690">
        <w:rPr>
          <w:rFonts w:cstheme="minorBidi"/>
          <w:szCs w:val="25"/>
          <w:lang w:bidi="th-TH"/>
        </w:rPr>
        <w:t xml:space="preserve"> about using computational resource within Blockchain network in the more meaningful way</w:t>
      </w:r>
      <w:r w:rsidR="00152380">
        <w:rPr>
          <w:rFonts w:cstheme="minorBidi"/>
          <w:szCs w:val="25"/>
          <w:lang w:bidi="th-TH"/>
        </w:rPr>
        <w:t xml:space="preserve"> contribute to healthcare environment</w:t>
      </w:r>
      <w:r w:rsidR="00F06690">
        <w:rPr>
          <w:rFonts w:cstheme="minorBidi"/>
          <w:szCs w:val="25"/>
          <w:lang w:bidi="th-TH"/>
        </w:rPr>
        <w:t>.</w:t>
      </w:r>
      <w:r w:rsidR="00A66C53">
        <w:rPr>
          <w:rFonts w:cstheme="minorBidi"/>
          <w:szCs w:val="25"/>
          <w:lang w:bidi="th-TH"/>
        </w:rPr>
        <w:t xml:space="preserve"> Additionally, the work</w:t>
      </w:r>
      <w:r w:rsidR="00051C49">
        <w:rPr>
          <w:rFonts w:cstheme="minorBidi"/>
          <w:szCs w:val="25"/>
          <w:lang w:bidi="th-TH"/>
        </w:rPr>
        <w:t xml:space="preserve"> also</w:t>
      </w:r>
      <w:r w:rsidR="00A66C53">
        <w:rPr>
          <w:rFonts w:cstheme="minorBidi"/>
          <w:szCs w:val="25"/>
          <w:lang w:bidi="th-TH"/>
        </w:rPr>
        <w:t xml:space="preserve"> included </w:t>
      </w:r>
      <w:r w:rsidR="004D50EC">
        <w:rPr>
          <w:rFonts w:cstheme="minorBidi"/>
          <w:szCs w:val="25"/>
          <w:lang w:bidi="th-TH"/>
        </w:rPr>
        <w:t xml:space="preserve">many </w:t>
      </w:r>
      <w:r w:rsidR="00051C49">
        <w:rPr>
          <w:rFonts w:cstheme="minorBidi"/>
          <w:szCs w:val="25"/>
          <w:lang w:bidi="th-TH"/>
        </w:rPr>
        <w:t>suggestions about Blockchain component</w:t>
      </w:r>
      <w:r w:rsidR="00BB692F">
        <w:rPr>
          <w:rFonts w:cstheme="minorBidi"/>
          <w:szCs w:val="25"/>
          <w:lang w:bidi="th-TH"/>
        </w:rPr>
        <w:t>s</w:t>
      </w:r>
      <w:r w:rsidR="00051C49">
        <w:rPr>
          <w:rFonts w:cstheme="minorBidi"/>
          <w:szCs w:val="25"/>
          <w:lang w:bidi="th-TH"/>
        </w:rPr>
        <w:t xml:space="preserve"> that may provide more compatibility of the technology for heal</w:t>
      </w:r>
      <w:r w:rsidR="004720C8">
        <w:rPr>
          <w:rFonts w:cstheme="minorBidi"/>
          <w:szCs w:val="25"/>
          <w:lang w:bidi="th-TH"/>
        </w:rPr>
        <w:t>th</w:t>
      </w:r>
      <w:r w:rsidR="00051C49">
        <w:rPr>
          <w:rFonts w:cstheme="minorBidi"/>
          <w:szCs w:val="25"/>
          <w:lang w:bidi="th-TH"/>
        </w:rPr>
        <w:t>care information environment.</w:t>
      </w:r>
      <w:r w:rsidR="00731ED1">
        <w:rPr>
          <w:rFonts w:cstheme="minorBidi"/>
          <w:szCs w:val="25"/>
          <w:lang w:bidi="th-TH"/>
        </w:rPr>
        <w:t xml:space="preserve"> </w:t>
      </w:r>
      <w:r w:rsidR="00BE4BCB">
        <w:rPr>
          <w:rFonts w:cstheme="minorBidi"/>
          <w:szCs w:val="25"/>
          <w:lang w:bidi="th-TH"/>
        </w:rPr>
        <w:t>However, the work did not mention about how Blockchain technology can be beneficial for health information sharing in term of cybersecurity.</w:t>
      </w:r>
      <w:r w:rsidR="00ED3398">
        <w:rPr>
          <w:rFonts w:cstheme="minorBidi"/>
          <w:szCs w:val="25"/>
          <w:lang w:bidi="th-TH"/>
        </w:rPr>
        <w:t xml:space="preserve"> </w:t>
      </w:r>
      <w:r w:rsidR="00731ED1">
        <w:rPr>
          <w:rFonts w:cstheme="minorBidi"/>
          <w:szCs w:val="25"/>
          <w:lang w:bidi="th-TH"/>
        </w:rPr>
        <w:t>In this work, we adopt the idea of using Blockchain as a medium for health information exchange network and several suggestions provided</w:t>
      </w:r>
      <w:r w:rsidR="00F434A4">
        <w:rPr>
          <w:rFonts w:cstheme="minorBidi"/>
          <w:szCs w:val="25"/>
          <w:lang w:bidi="th-TH"/>
        </w:rPr>
        <w:t>,</w:t>
      </w:r>
      <w:r w:rsidR="00731ED1">
        <w:rPr>
          <w:rFonts w:cstheme="minorBidi"/>
          <w:szCs w:val="25"/>
          <w:lang w:bidi="th-TH"/>
        </w:rPr>
        <w:t xml:space="preserve"> that should make Blockchain technology more compatible with healthcare information environment</w:t>
      </w:r>
      <w:r w:rsidR="00D1070A">
        <w:rPr>
          <w:rFonts w:cstheme="minorBidi"/>
          <w:szCs w:val="25"/>
          <w:lang w:bidi="th-TH"/>
        </w:rPr>
        <w:t xml:space="preserve">. </w:t>
      </w:r>
    </w:p>
    <w:p w14:paraId="530BE842" w14:textId="5B2A70FB" w:rsidR="0084491D" w:rsidRDefault="0023645E" w:rsidP="0084491D">
      <w:pPr>
        <w:pStyle w:val="Heading2"/>
      </w:pPr>
      <w:r>
        <w:t>“MedRec” prototype for electronic health records and medical research data</w:t>
      </w:r>
      <w:r w:rsidR="00224898">
        <w:t xml:space="preserve"> </w:t>
      </w:r>
    </w:p>
    <w:p w14:paraId="7E94AEC8" w14:textId="44660608" w:rsidR="0084491D" w:rsidRDefault="0023645E" w:rsidP="00C618CB">
      <w:pPr>
        <w:jc w:val="both"/>
      </w:pPr>
      <w:r>
        <w:t xml:space="preserve">      </w:t>
      </w:r>
      <w:proofErr w:type="spellStart"/>
      <w:r w:rsidR="00F434A4">
        <w:t>MedRec</w:t>
      </w:r>
      <w:proofErr w:type="spellEnd"/>
      <w:r w:rsidR="00F434A4">
        <w:t xml:space="preserve"> </w:t>
      </w:r>
      <w:r w:rsidR="00D63428">
        <w:t xml:space="preserve">[24] </w:t>
      </w:r>
      <w:r w:rsidR="00F434A4">
        <w:t xml:space="preserve">was proposed as </w:t>
      </w:r>
      <w:r w:rsidR="00AD523D">
        <w:t xml:space="preserve">a </w:t>
      </w:r>
      <w:r w:rsidR="00F434A4">
        <w:t>prototype for electronic health records</w:t>
      </w:r>
      <w:r w:rsidR="005261C9">
        <w:t xml:space="preserve"> by u</w:t>
      </w:r>
      <w:r w:rsidR="00141455">
        <w:t>tilize Ethereum’s</w:t>
      </w:r>
      <w:r w:rsidR="005261C9">
        <w:t xml:space="preserve"> </w:t>
      </w:r>
      <w:r w:rsidR="00E37858">
        <w:t>smart-contract</w:t>
      </w:r>
      <w:r w:rsidR="005261C9">
        <w:t xml:space="preserve"> to </w:t>
      </w:r>
      <w:r w:rsidR="005C75CD">
        <w:t xml:space="preserve">store </w:t>
      </w:r>
      <w:r w:rsidR="00A20C0C">
        <w:t>metadata about the record ownership, permissions and data integrity represent</w:t>
      </w:r>
      <w:r w:rsidR="00C23790">
        <w:t>ing</w:t>
      </w:r>
      <w:r w:rsidR="00A20C0C">
        <w:t xml:space="preserve"> existing medical records that are </w:t>
      </w:r>
      <w:r w:rsidR="00447C03">
        <w:t xml:space="preserve">kept </w:t>
      </w:r>
      <w:r w:rsidR="00A20C0C">
        <w:t>in individual nodes on the network.</w:t>
      </w:r>
      <w:r w:rsidR="00EA76AD">
        <w:t xml:space="preserve"> The concept help</w:t>
      </w:r>
      <w:r w:rsidR="00E37CEE">
        <w:t>s</w:t>
      </w:r>
      <w:r w:rsidR="00EA76AD">
        <w:t xml:space="preserve"> reduce barriers to effective data sharing addressing interoperability issue caused by economic incentives that encourage “health information blocking”</w:t>
      </w:r>
      <w:r w:rsidR="00916486">
        <w:t xml:space="preserve"> </w:t>
      </w:r>
      <w:r w:rsidR="00DF352E">
        <w:fldChar w:fldCharType="begin" w:fldLock="1"/>
      </w:r>
      <w:r w:rsidR="005133A5">
        <w:instrText>ADDIN CSL_CITATION {"citationItems":[{"id":"ITEM-1","itemData":{"abstract":"Information blocking (info blocking) can occur in many forms. Physicians can experience info blocking when trying to access patient records from other providers, connecting their electronic health record (EHR) systems to local health information exchanges (HIEs), migrating from one EHR to another, and linking their EHRs with a clinical data registry. Patients can also experience info blocking when trying to access their medical records or when sending their records to another provider. AMA policy supports legislative and regulatory prohibitions on info blocking and is a longstanding advocate of eliminating major contributors to info blocking by EHR vendors. These include: • Restrictive and unfair contractual limitations on physicians' use and exchange of medical information; • Excessive fees charged to create EHR interfaces or connections with other health information technology (health IT); and • Technical or non-standard methods of implementing EHRs and other health IT that block the access, exchange, or use of medical information. Reflecting longstanding concerns raised by the AMA, patients, and health care community stakeholders, the 21st Century Cures Act (Cures) is a landmark bipartisan health care innovation law enacted in December 2016. Cures includes provisions to promote health information interoperability and prohibit info blocking by \"Actors, \" which are health information networks, HIEs, health information technology developers of certified health IT, and health care providers. Key terms in the information blocking rules and regulations Cures defines info blocking as business, technical, and organizational practices that prevent or materially discourage the access, exchange or use of electronic health information (EHI) when an Actor knows, or (for some Actors like EHR vendors) should know, that these practices are likely to interfere with access, exchange, or use of EHI. If conducted by a health care provider, there must also be knowledge that such practice is unreasonable and likely to interfere with, prevent, or materially discourage access, exchange, or use of EHI.","author":[{"dropping-particle":"","family":"Medical Association","given":"American","non-dropping-particle":"","parse-names":false,"suffix":""}],"id":"ITEM-1","issued":{"date-parts":[["0"]]},"title":"What is Information Blocking? Part 1","type":"article-journal"},"uris":["http://www.mendeley.com/documents/?uuid=58b75a4d-eee8-3df5-a827-8e90b03effa8"]}],"mendeley":{"formattedCitation":"[32]","plainTextFormattedCitation":"[32]","previouslyFormattedCitation":"[32]"},"properties":{"noteIndex":0},"schema":"https://github.com/citation-style-language/schema/raw/master/csl-citation.json"}</w:instrText>
      </w:r>
      <w:r w:rsidR="00DF352E">
        <w:fldChar w:fldCharType="separate"/>
      </w:r>
      <w:r w:rsidR="003A1BEE" w:rsidRPr="003A1BEE">
        <w:rPr>
          <w:noProof/>
        </w:rPr>
        <w:t>[32]</w:t>
      </w:r>
      <w:r w:rsidR="00DF352E">
        <w:fldChar w:fldCharType="end"/>
      </w:r>
      <w:r w:rsidR="004F515D">
        <w:t>.</w:t>
      </w:r>
      <w:r w:rsidR="005E1F98">
        <w:t xml:space="preserve"> At the same time, their proposal also </w:t>
      </w:r>
      <w:r w:rsidR="00C04EA9">
        <w:t>benefits</w:t>
      </w:r>
      <w:r w:rsidR="005E1F98">
        <w:t xml:space="preserve"> as the source of medical research data, by providing anonymized healthcare data for research institution</w:t>
      </w:r>
      <w:r w:rsidR="004D555A">
        <w:t>s</w:t>
      </w:r>
      <w:r w:rsidR="005E1F98">
        <w:t xml:space="preserve"> in the form of Blockchain participation reward.</w:t>
      </w:r>
      <w:r w:rsidR="005F4575">
        <w:t xml:space="preserve"> </w:t>
      </w:r>
      <w:r w:rsidR="004F515D">
        <w:t xml:space="preserve">Their Blockchain implementation focus on addressing four major issues for health information exchange included: fragmented data which also slow access to medical data, </w:t>
      </w:r>
      <w:r w:rsidR="001C7410">
        <w:t>system interoperability, patient agency, and improved data quality and quantity for medical research.</w:t>
      </w:r>
      <w:r w:rsidR="00FF09F4">
        <w:t xml:space="preserve"> Additionally, as </w:t>
      </w:r>
      <w:proofErr w:type="spellStart"/>
      <w:r w:rsidR="00FF09F4">
        <w:t>MedRec</w:t>
      </w:r>
      <w:proofErr w:type="spellEnd"/>
      <w:r w:rsidR="00FF09F4">
        <w:t xml:space="preserve"> was </w:t>
      </w:r>
      <w:r w:rsidR="008347FC">
        <w:t>built</w:t>
      </w:r>
      <w:r w:rsidR="00FF09F4">
        <w:t xml:space="preserve"> on the work of </w:t>
      </w:r>
      <w:proofErr w:type="spellStart"/>
      <w:r w:rsidR="00FF09F4">
        <w:t>Zyskind</w:t>
      </w:r>
      <w:proofErr w:type="spellEnd"/>
      <w:r w:rsidR="00FF09F4">
        <w:t xml:space="preserve"> et al</w:t>
      </w:r>
      <w:r w:rsidR="007A635C">
        <w:t>.</w:t>
      </w:r>
      <w:r w:rsidR="00FB46B6">
        <w:t xml:space="preserve"> </w:t>
      </w:r>
      <w:r w:rsidR="006B618D">
        <w:fldChar w:fldCharType="begin" w:fldLock="1"/>
      </w:r>
      <w:r w:rsidR="005133A5">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[33]","plainTextFormattedCitation":"[33]","previouslyFormattedCitation":"[33]"},"properties":{"noteIndex":0},"schema":"https://github.com/citation-style-language/schema/raw/master/csl-citation.json"}</w:instrText>
      </w:r>
      <w:r w:rsidR="006B618D">
        <w:fldChar w:fldCharType="separate"/>
      </w:r>
      <w:r w:rsidR="003A1BEE" w:rsidRPr="003A1BEE">
        <w:rPr>
          <w:noProof/>
        </w:rPr>
        <w:t>[33]</w:t>
      </w:r>
      <w:r w:rsidR="006B618D">
        <w:fldChar w:fldCharType="end"/>
      </w:r>
      <w:r w:rsidR="007A635C">
        <w:t>.</w:t>
      </w:r>
      <w:r w:rsidR="00FF09F4">
        <w:t xml:space="preserve"> </w:t>
      </w:r>
      <w:r w:rsidR="007A635C">
        <w:t>T</w:t>
      </w:r>
      <w:r w:rsidR="00AE394E">
        <w:t>hey utilize</w:t>
      </w:r>
      <w:r w:rsidR="007A635C">
        <w:t>d</w:t>
      </w:r>
      <w:r w:rsidR="00AE394E">
        <w:t xml:space="preserve"> some cryptographical characteristics of Blockchain</w:t>
      </w:r>
      <w:r w:rsidR="009E2B42">
        <w:t xml:space="preserve"> to provide accessible “bread crumb trail” which allow</w:t>
      </w:r>
      <w:r w:rsidR="00FB46B6">
        <w:t>s</w:t>
      </w:r>
      <w:r w:rsidR="009E2B42">
        <w:t xml:space="preserve"> data user to trace back medical </w:t>
      </w:r>
      <w:r w:rsidR="009E2B42">
        <w:lastRenderedPageBreak/>
        <w:t xml:space="preserve">history to improve operation efficiency. </w:t>
      </w:r>
      <w:r w:rsidR="0012627F">
        <w:t xml:space="preserve">From </w:t>
      </w:r>
      <w:proofErr w:type="spellStart"/>
      <w:r w:rsidR="0012627F">
        <w:t>MedRec</w:t>
      </w:r>
      <w:proofErr w:type="spellEnd"/>
      <w:r w:rsidR="0012627F">
        <w:t xml:space="preserve">, we adopt the concept of using Ethereum’s </w:t>
      </w:r>
      <w:r w:rsidR="00E37858">
        <w:t>smart-contract</w:t>
      </w:r>
      <w:r w:rsidR="0012627F">
        <w:t xml:space="preserve"> to contain essential information that allow</w:t>
      </w:r>
      <w:r w:rsidR="00C32153">
        <w:t>s</w:t>
      </w:r>
      <w:r w:rsidR="0012627F">
        <w:t xml:space="preserve"> ability to discover data within Blockchain network.</w:t>
      </w:r>
      <w:r w:rsidR="0001316A">
        <w:t xml:space="preserve"> However, </w:t>
      </w:r>
      <w:r w:rsidR="0049526F">
        <w:t xml:space="preserve">the concept may require overhaul and rework on the whole system for adoption which may not be </w:t>
      </w:r>
      <w:r w:rsidR="000119A7">
        <w:t>affordable</w:t>
      </w:r>
      <w:r w:rsidR="0049526F">
        <w:t xml:space="preserve"> in some case</w:t>
      </w:r>
      <w:r w:rsidR="00F2187C">
        <w:t>s</w:t>
      </w:r>
      <w:r w:rsidR="00C91FFC">
        <w:t>,</w:t>
      </w:r>
      <w:r w:rsidR="0049526F">
        <w:t xml:space="preserve"> </w:t>
      </w:r>
      <w:r w:rsidR="00A9105F">
        <w:t>like</w:t>
      </w:r>
      <w:r w:rsidR="0049526F">
        <w:t xml:space="preserve"> the organization</w:t>
      </w:r>
      <w:r w:rsidR="00B22B51">
        <w:t xml:space="preserve"> may</w:t>
      </w:r>
      <w:r w:rsidR="0049526F">
        <w:t xml:space="preserve"> have limit</w:t>
      </w:r>
      <w:r w:rsidR="00C91FFC">
        <w:t>ed</w:t>
      </w:r>
      <w:r w:rsidR="0049526F">
        <w:t xml:space="preserve"> resources or recently</w:t>
      </w:r>
      <w:r w:rsidR="00A9105F">
        <w:t xml:space="preserve"> invested most of their available resources on</w:t>
      </w:r>
      <w:r w:rsidR="0049526F">
        <w:t xml:space="preserve"> </w:t>
      </w:r>
      <w:r w:rsidR="00A9105F">
        <w:t>making</w:t>
      </w:r>
      <w:r w:rsidR="0049526F">
        <w:t xml:space="preserve"> their system </w:t>
      </w:r>
      <w:r w:rsidR="00A9105F">
        <w:t>comply with</w:t>
      </w:r>
      <w:r w:rsidR="0049526F">
        <w:t xml:space="preserve"> existing hea</w:t>
      </w:r>
      <w:r w:rsidR="006B39F6">
        <w:t>lth information sharing standard.</w:t>
      </w:r>
    </w:p>
    <w:p w14:paraId="46B07AA9" w14:textId="7B5E7D48" w:rsidR="00E046BC" w:rsidRDefault="00E046BC" w:rsidP="00C618CB">
      <w:pPr>
        <w:jc w:val="both"/>
      </w:pPr>
    </w:p>
    <w:p w14:paraId="72F935D4" w14:textId="38EF0685" w:rsidR="00E046BC" w:rsidRPr="00E13247" w:rsidRDefault="00E046BC" w:rsidP="00E046BC">
      <w:pPr>
        <w:jc w:val="both"/>
        <w:rPr>
          <w:rFonts w:cs="Angsana New"/>
          <w:szCs w:val="25"/>
          <w:lang w:bidi="th-TH"/>
        </w:rPr>
      </w:pPr>
      <w:r w:rsidRPr="00E13247">
        <w:rPr>
          <w:rFonts w:cs="Angsana New"/>
          <w:szCs w:val="25"/>
          <w:lang w:bidi="th-TH"/>
        </w:rPr>
        <w:t>C. Blockchain-based electronic healthcare record system for healthcare 4.0 applications</w:t>
      </w:r>
    </w:p>
    <w:p w14:paraId="44D9E0BA" w14:textId="027CD8CB" w:rsidR="00E567D2" w:rsidRPr="00710B9C" w:rsidRDefault="00E567D2" w:rsidP="00E046BC">
      <w:pPr>
        <w:jc w:val="both"/>
        <w:rPr>
          <w:rFonts w:cs="Angsana New"/>
          <w:color w:val="FF0000"/>
          <w:szCs w:val="25"/>
          <w:lang w:bidi="th-TH"/>
        </w:rPr>
      </w:pPr>
      <w:r>
        <w:t xml:space="preserve">      </w:t>
      </w:r>
      <w:r w:rsidR="009417BB" w:rsidRPr="009417BB">
        <w:t>Sudeep Tanwar et.al.</w:t>
      </w:r>
      <w:ins w:id="23" w:author="Petnathean Julled" w:date="2021-10-30T03:41:00Z">
        <w:r w:rsidR="005133A5">
          <w:t xml:space="preserve"> </w:t>
        </w:r>
        <w:r w:rsidR="005133A5">
          <w:fldChar w:fldCharType="begin" w:fldLock="1"/>
        </w:r>
      </w:ins>
      <w:r w:rsidR="005133A5">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[31]","plainTextFormattedCitation":"[31]"},"properties":{"noteIndex":0},"schema":"https://github.com/citation-style-language/schema/raw/master/csl-citation.json"}</w:instrText>
      </w:r>
      <w:r w:rsidR="005133A5">
        <w:fldChar w:fldCharType="separate"/>
      </w:r>
      <w:r w:rsidR="005133A5" w:rsidRPr="005133A5">
        <w:rPr>
          <w:noProof/>
        </w:rPr>
        <w:t>[31]</w:t>
      </w:r>
      <w:ins w:id="24" w:author="Petnathean Julled" w:date="2021-10-30T03:41:00Z">
        <w:r w:rsidR="005133A5">
          <w:fldChar w:fldCharType="end"/>
        </w:r>
      </w:ins>
      <w:r w:rsidR="009417BB" w:rsidRPr="009417BB">
        <w:t xml:space="preserve">, surveyed proposed healthcare blockchain concepts from 2016 to 2019 which would benefit the healthcare industry by enhancing the capabilities of electronic health records. The work has effectively explained the overall concept of incorporating Blockchain technology into electronic health records that has evolved over time. They also proposed a different approach to implementing Blockchain technology for electronic health records by using IBM Hyperledger fabric as a medium for health information exchange. Similar to </w:t>
      </w:r>
      <w:proofErr w:type="spellStart"/>
      <w:r w:rsidR="009417BB" w:rsidRPr="009417BB">
        <w:t>MedRec</w:t>
      </w:r>
      <w:proofErr w:type="spellEnd"/>
      <w:r w:rsidR="009417BB" w:rsidRPr="009417BB">
        <w:t xml:space="preserve">, their concept emphasizes improving access control and audit trail over information exchange between each unit of the healthcare service workflow. The work sets another example of effectively implementing blockchain </w:t>
      </w:r>
      <w:proofErr w:type="spellStart"/>
      <w:r w:rsidR="009417BB" w:rsidRPr="009417BB">
        <w:t>smartcontracts</w:t>
      </w:r>
      <w:proofErr w:type="spellEnd"/>
      <w:r w:rsidR="009417BB" w:rsidRPr="009417BB">
        <w:t xml:space="preserve"> for the possibility of healthcare blockchain. </w:t>
      </w:r>
      <w:r w:rsidR="00B72828">
        <w:fldChar w:fldCharType="begin" w:fldLock="1"/>
      </w:r>
      <w:r w:rsidR="005133A5">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[31]","plainTextFormattedCitation":"[31]","previouslyFormattedCitation":"[31]"},"properties":{"noteIndex":0},"schema":"https://github.com/citation-style-language/schema/raw/master/csl-citation.json"}</w:instrText>
      </w:r>
      <w:r w:rsidR="00B72828">
        <w:fldChar w:fldCharType="separate"/>
      </w:r>
      <w:r w:rsidR="003A1BEE" w:rsidRPr="003A1BEE">
        <w:rPr>
          <w:noProof/>
        </w:rPr>
        <w:t>[31]</w:t>
      </w:r>
      <w:r w:rsidR="00B72828">
        <w:fldChar w:fldCharType="end"/>
      </w:r>
      <w:r w:rsidRPr="00E567D2">
        <w:t>.</w:t>
      </w:r>
    </w:p>
    <w:p w14:paraId="675D6717" w14:textId="7076BEF0" w:rsidR="0016198E" w:rsidRDefault="0016198E" w:rsidP="006B6B66">
      <w:pPr>
        <w:pStyle w:val="Heading1"/>
      </w:pPr>
      <w:r>
        <w:t>BACKGROUND KNOWLEDGE</w:t>
      </w:r>
    </w:p>
    <w:p w14:paraId="1687F1B4" w14:textId="603EDC4E" w:rsidR="00233150" w:rsidRPr="00C67E90" w:rsidRDefault="00724BB1" w:rsidP="00710B9C">
      <w:pPr>
        <w:jc w:val="both"/>
        <w:rPr>
          <w:lang w:bidi="th-TH"/>
          <w:rPrChange w:id="25" w:author="Petnathean Julled" w:date="2021-11-05T05:30:00Z">
            <w:rPr>
              <w:b/>
              <w:bCs/>
              <w:lang w:bidi="th-TH"/>
            </w:rPr>
          </w:rPrChange>
        </w:rPr>
      </w:pPr>
      <w:ins w:id="26" w:author="Petnathean Julled" w:date="2021-11-04T14:01:00Z">
        <w:r>
          <w:rPr>
            <w:rFonts w:cstheme="minorBidi"/>
            <w:szCs w:val="25"/>
            <w:lang w:bidi="th-TH"/>
          </w:rPr>
          <w:tab/>
        </w:r>
        <w:r w:rsidRPr="00C67E90">
          <w:rPr>
            <w:rFonts w:cstheme="minorBidi"/>
            <w:szCs w:val="25"/>
            <w:lang w:bidi="th-TH"/>
            <w:rPrChange w:id="27" w:author="Petnathean Julled" w:date="2021-11-05T05:30:00Z">
              <w:rPr>
                <w:rFonts w:cstheme="minorBidi"/>
                <w:b/>
                <w:bCs/>
                <w:szCs w:val="25"/>
                <w:lang w:bidi="th-TH"/>
              </w:rPr>
            </w:rPrChange>
          </w:rPr>
          <w:t xml:space="preserve">This section provides essential background knowledge for the reader to understand </w:t>
        </w:r>
      </w:ins>
      <w:ins w:id="28" w:author="Petnathean Julled" w:date="2021-11-04T16:08:00Z">
        <w:r w:rsidR="00D5437D" w:rsidRPr="00C67E90">
          <w:rPr>
            <w:rFonts w:cstheme="minorBidi"/>
            <w:szCs w:val="25"/>
            <w:lang w:bidi="th-TH"/>
            <w:rPrChange w:id="29" w:author="Petnathean Julled" w:date="2021-11-05T05:30:00Z">
              <w:rPr>
                <w:rFonts w:cstheme="minorBidi"/>
                <w:b/>
                <w:bCs/>
                <w:szCs w:val="25"/>
                <w:lang w:bidi="th-TH"/>
              </w:rPr>
            </w:rPrChange>
          </w:rPr>
          <w:t>this</w:t>
        </w:r>
      </w:ins>
      <w:ins w:id="30" w:author="Petnathean Julled" w:date="2021-11-04T14:01:00Z">
        <w:r w:rsidRPr="00C67E90">
          <w:rPr>
            <w:rFonts w:cstheme="minorBidi"/>
            <w:szCs w:val="25"/>
            <w:lang w:bidi="th-TH"/>
            <w:rPrChange w:id="31" w:author="Petnathean Julled" w:date="2021-11-05T05:30:00Z">
              <w:rPr>
                <w:rFonts w:cstheme="minorBidi"/>
                <w:b/>
                <w:bCs/>
                <w:szCs w:val="25"/>
                <w:lang w:bidi="th-TH"/>
              </w:rPr>
            </w:rPrChange>
          </w:rPr>
          <w:t xml:space="preserve"> work. Subsection A provides background regarding IHE and their </w:t>
        </w:r>
        <w:proofErr w:type="spellStart"/>
        <w:r w:rsidRPr="00C67E90">
          <w:rPr>
            <w:rFonts w:cstheme="minorBidi"/>
            <w:szCs w:val="25"/>
            <w:lang w:bidi="th-TH"/>
            <w:rPrChange w:id="32" w:author="Petnathean Julled" w:date="2021-11-05T05:30:00Z">
              <w:rPr>
                <w:rFonts w:cstheme="minorBidi"/>
                <w:b/>
                <w:bCs/>
                <w:szCs w:val="25"/>
                <w:lang w:bidi="th-TH"/>
              </w:rPr>
            </w:rPrChange>
          </w:rPr>
          <w:t>XDS.b</w:t>
        </w:r>
        <w:proofErr w:type="spellEnd"/>
        <w:r w:rsidRPr="00C67E90">
          <w:rPr>
            <w:rFonts w:cstheme="minorBidi"/>
            <w:szCs w:val="25"/>
            <w:lang w:bidi="th-TH"/>
            <w:rPrChange w:id="33" w:author="Petnathean Julled" w:date="2021-11-05T05:30:00Z">
              <w:rPr>
                <w:rFonts w:cstheme="minorBidi"/>
                <w:b/>
                <w:bCs/>
                <w:szCs w:val="25"/>
                <w:lang w:bidi="th-TH"/>
              </w:rPr>
            </w:rPrChange>
          </w:rPr>
          <w:t xml:space="preserve"> Profile. </w:t>
        </w:r>
      </w:ins>
      <w:ins w:id="34" w:author="Petnathean Julled" w:date="2021-11-04T16:22:00Z">
        <w:r w:rsidR="00F32863" w:rsidRPr="00C67E90">
          <w:rPr>
            <w:rFonts w:cstheme="minorBidi"/>
            <w:szCs w:val="25"/>
            <w:lang w:bidi="th-TH"/>
            <w:rPrChange w:id="35" w:author="Petnathean Julled" w:date="2021-11-05T05:30:00Z">
              <w:rPr>
                <w:rFonts w:cstheme="minorBidi"/>
                <w:b/>
                <w:bCs/>
                <w:szCs w:val="25"/>
                <w:lang w:bidi="th-TH"/>
              </w:rPr>
            </w:rPrChange>
          </w:rPr>
          <w:t>This subsection can be skipped if the reader is already familiar with the initiative and its framework.</w:t>
        </w:r>
      </w:ins>
      <w:ins w:id="36" w:author="Petnathean Julled" w:date="2021-11-04T14:01:00Z">
        <w:r w:rsidRPr="00C67E90">
          <w:rPr>
            <w:rFonts w:cstheme="minorBidi"/>
            <w:szCs w:val="25"/>
            <w:lang w:bidi="th-TH"/>
            <w:rPrChange w:id="37" w:author="Petnathean Julled" w:date="2021-11-05T05:30:00Z">
              <w:rPr>
                <w:rFonts w:cstheme="minorBidi"/>
                <w:b/>
                <w:bCs/>
                <w:szCs w:val="25"/>
                <w:lang w:bidi="th-TH"/>
              </w:rPr>
            </w:rPrChange>
          </w:rPr>
          <w:t xml:space="preserve"> Subsection B provides the core general concept of blockchain technology and its components. </w:t>
        </w:r>
      </w:ins>
      <w:ins w:id="38" w:author="Petnathean Julled" w:date="2021-11-04T16:26:00Z">
        <w:r w:rsidR="00F32863" w:rsidRPr="00C67E90">
          <w:rPr>
            <w:rFonts w:cstheme="minorBidi"/>
            <w:szCs w:val="25"/>
            <w:lang w:bidi="th-TH"/>
            <w:rPrChange w:id="39" w:author="Petnathean Julled" w:date="2021-11-05T05:30:00Z">
              <w:rPr>
                <w:rFonts w:cstheme="minorBidi"/>
                <w:b/>
                <w:bCs/>
                <w:szCs w:val="25"/>
                <w:lang w:bidi="th-TH"/>
              </w:rPr>
            </w:rPrChange>
          </w:rPr>
          <w:t>The reader may skip this subsection if they already have full knowledge of the blockchain concept.</w:t>
        </w:r>
      </w:ins>
      <w:ins w:id="40" w:author="Petnathean Julled" w:date="2021-11-04T14:01:00Z">
        <w:r w:rsidRPr="00C67E90">
          <w:rPr>
            <w:rFonts w:cstheme="minorBidi"/>
            <w:szCs w:val="25"/>
            <w:lang w:bidi="th-TH"/>
            <w:rPrChange w:id="41" w:author="Petnathean Julled" w:date="2021-11-05T05:30:00Z">
              <w:rPr>
                <w:rFonts w:cstheme="minorBidi"/>
                <w:b/>
                <w:bCs/>
                <w:szCs w:val="25"/>
                <w:lang w:bidi="th-TH"/>
              </w:rPr>
            </w:rPrChange>
          </w:rPr>
          <w:t xml:space="preserve"> </w:t>
        </w:r>
      </w:ins>
      <w:ins w:id="42" w:author="Petnathean Julled" w:date="2021-11-04T16:28:00Z">
        <w:r w:rsidR="00F84569" w:rsidRPr="00C67E90">
          <w:rPr>
            <w:rFonts w:cstheme="minorBidi"/>
            <w:szCs w:val="25"/>
            <w:lang w:bidi="th-TH"/>
            <w:rPrChange w:id="43" w:author="Petnathean Julled" w:date="2021-11-05T05:30:00Z">
              <w:rPr>
                <w:rFonts w:cstheme="minorBidi"/>
                <w:b/>
                <w:bCs/>
                <w:szCs w:val="25"/>
                <w:lang w:bidi="th-TH"/>
              </w:rPr>
            </w:rPrChange>
          </w:rPr>
          <w:t xml:space="preserve">After that, the last subsection is about Ethereum and its </w:t>
        </w:r>
        <w:proofErr w:type="spellStart"/>
        <w:r w:rsidR="00F84569" w:rsidRPr="00C67E90">
          <w:rPr>
            <w:rFonts w:cstheme="minorBidi"/>
            <w:szCs w:val="25"/>
            <w:lang w:bidi="th-TH"/>
            <w:rPrChange w:id="44" w:author="Petnathean Julled" w:date="2021-11-05T05:30:00Z">
              <w:rPr>
                <w:rFonts w:cstheme="minorBidi"/>
                <w:b/>
                <w:bCs/>
                <w:szCs w:val="25"/>
                <w:lang w:bidi="th-TH"/>
              </w:rPr>
            </w:rPrChange>
          </w:rPr>
          <w:t>smartcontract</w:t>
        </w:r>
        <w:proofErr w:type="spellEnd"/>
        <w:r w:rsidR="00F84569" w:rsidRPr="00C67E90">
          <w:rPr>
            <w:rFonts w:cstheme="minorBidi"/>
            <w:szCs w:val="25"/>
            <w:lang w:bidi="th-TH"/>
            <w:rPrChange w:id="45" w:author="Petnathean Julled" w:date="2021-11-05T05:30:00Z">
              <w:rPr>
                <w:rFonts w:cstheme="minorBidi"/>
                <w:b/>
                <w:bCs/>
                <w:szCs w:val="25"/>
                <w:lang w:bidi="th-TH"/>
              </w:rPr>
            </w:rPrChange>
          </w:rPr>
          <w:t xml:space="preserve"> which we adopt for the implementation of this work. It is recommended for the reader to at least understand the concept of Blockchain </w:t>
        </w:r>
        <w:proofErr w:type="spellStart"/>
        <w:r w:rsidR="00F84569" w:rsidRPr="00C67E90">
          <w:rPr>
            <w:rFonts w:cstheme="minorBidi"/>
            <w:szCs w:val="25"/>
            <w:lang w:bidi="th-TH"/>
            <w:rPrChange w:id="46" w:author="Petnathean Julled" w:date="2021-11-05T05:30:00Z">
              <w:rPr>
                <w:rFonts w:cstheme="minorBidi"/>
                <w:b/>
                <w:bCs/>
                <w:szCs w:val="25"/>
                <w:lang w:bidi="th-TH"/>
              </w:rPr>
            </w:rPrChange>
          </w:rPr>
          <w:t>smartcontract</w:t>
        </w:r>
        <w:proofErr w:type="spellEnd"/>
        <w:r w:rsidR="00F84569" w:rsidRPr="00C67E90">
          <w:rPr>
            <w:rFonts w:cstheme="minorBidi"/>
            <w:szCs w:val="25"/>
            <w:lang w:bidi="th-TH"/>
            <w:rPrChange w:id="47" w:author="Petnathean Julled" w:date="2021-11-05T05:30:00Z">
              <w:rPr>
                <w:rFonts w:cstheme="minorBidi"/>
                <w:b/>
                <w:bCs/>
                <w:szCs w:val="25"/>
                <w:lang w:bidi="th-TH"/>
              </w:rPr>
            </w:rPrChange>
          </w:rPr>
          <w:t xml:space="preserve"> before proceeding to the next section.</w:t>
        </w:r>
      </w:ins>
      <w:del w:id="48" w:author="Petnathean Julled" w:date="2021-11-04T14:01:00Z">
        <w:r w:rsidR="00233150" w:rsidRPr="00C67E90" w:rsidDel="00724BB1">
          <w:rPr>
            <w:rFonts w:cstheme="minorBidi"/>
            <w:szCs w:val="25"/>
            <w:lang w:bidi="th-TH"/>
            <w:rPrChange w:id="49" w:author="Petnathean Julled" w:date="2021-11-05T05:30:00Z">
              <w:rPr>
                <w:rFonts w:cstheme="minorBidi"/>
                <w:b/>
                <w:bCs/>
                <w:szCs w:val="25"/>
                <w:lang w:bidi="th-TH"/>
              </w:rPr>
            </w:rPrChange>
          </w:rPr>
          <w:tab/>
          <w:delText>Prelude…</w:delText>
        </w:r>
      </w:del>
    </w:p>
    <w:p w14:paraId="0376383E" w14:textId="66BE8401" w:rsidR="00C54F4D" w:rsidRDefault="00C54F4D" w:rsidP="00C54F4D">
      <w:pPr>
        <w:pStyle w:val="Heading2"/>
      </w:pPr>
      <w:r w:rsidRPr="004906FE">
        <w:t>Cross-Enterprise Document Sharing</w:t>
      </w:r>
      <w:r w:rsidR="00BB0142">
        <w:t>-b</w:t>
      </w:r>
      <w:r w:rsidRPr="004906FE">
        <w:t xml:space="preserve"> (XDS</w:t>
      </w:r>
      <w:r>
        <w:t>.b</w:t>
      </w:r>
      <w:r w:rsidRPr="004906FE">
        <w:t>) Profile</w:t>
      </w:r>
      <w:r w:rsidR="00F836E6">
        <w:t xml:space="preserve"> from Integrating Healthcare Enterprise initiative (IHE)</w:t>
      </w:r>
    </w:p>
    <w:p w14:paraId="00300050" w14:textId="2C9363ED" w:rsidR="00131450" w:rsidRDefault="00131450" w:rsidP="00C975F5">
      <w:pPr>
        <w:jc w:val="both"/>
      </w:pPr>
      <w:r w:rsidRPr="00BA4BDE">
        <w:t xml:space="preserve">      Modern </w:t>
      </w:r>
      <w:r w:rsidR="005B74F9">
        <w:t>healthcare</w:t>
      </w:r>
      <w:r w:rsidR="005B74F9" w:rsidRPr="00BA4BDE">
        <w:t xml:space="preserve"> </w:t>
      </w:r>
      <w:r w:rsidRPr="00BA4BDE">
        <w:t>operation</w:t>
      </w:r>
      <w:r w:rsidR="005B74F9">
        <w:t>s</w:t>
      </w:r>
      <w:r w:rsidRPr="00BA4BDE">
        <w:t xml:space="preserve"> ha</w:t>
      </w:r>
      <w:r w:rsidR="005B74F9">
        <w:t>ve</w:t>
      </w:r>
      <w:r w:rsidRPr="00BA4BDE">
        <w:t xml:space="preserve"> large amount of </w:t>
      </w:r>
      <w:r w:rsidRPr="00BA4BDE">
        <w:t xml:space="preserve">healthcare information flow </w:t>
      </w:r>
      <w:r w:rsidR="00AD4550">
        <w:t>between multiple</w:t>
      </w:r>
      <w:r w:rsidRPr="00BA4BDE">
        <w:t xml:space="preserve"> system</w:t>
      </w:r>
      <w:r w:rsidR="005B74F9">
        <w:t>s</w:t>
      </w:r>
      <w:r w:rsidRPr="00BA4BDE">
        <w:t xml:space="preserve">. Throughout the age, many medical </w:t>
      </w:r>
      <w:r w:rsidR="001509B0">
        <w:t xml:space="preserve">service </w:t>
      </w:r>
      <w:r w:rsidRPr="00BA4BDE">
        <w:t>provider</w:t>
      </w:r>
      <w:r w:rsidR="001509B0">
        <w:t>s</w:t>
      </w:r>
      <w:r w:rsidRPr="00BA4BDE">
        <w:t xml:space="preserve"> and organizations have developed their own health information system</w:t>
      </w:r>
      <w:r w:rsidR="00DD7F84">
        <w:t>s</w:t>
      </w:r>
      <w:r w:rsidRPr="00BA4BDE">
        <w:t xml:space="preserve"> and database</w:t>
      </w:r>
      <w:r w:rsidR="00DD7F84">
        <w:t>s</w:t>
      </w:r>
      <w:r w:rsidRPr="00BA4BDE">
        <w:t xml:space="preserve"> to increase efficiency of operation</w:t>
      </w:r>
      <w:r w:rsidR="00DD7F84">
        <w:t>s</w:t>
      </w:r>
      <w:r w:rsidRPr="00BA4BDE">
        <w:t xml:space="preserve"> in their medical services. As the time past, information of individual patients has scattered amongst different systems. This become</w:t>
      </w:r>
      <w:r w:rsidR="00183AB6">
        <w:t>s</w:t>
      </w:r>
      <w:r w:rsidR="008E4614">
        <w:t xml:space="preserve"> a</w:t>
      </w:r>
      <w:r w:rsidRPr="00BA4BDE">
        <w:t xml:space="preserve"> new challenge for healthcare enterprise to further enhance their medical service efficiency by sharing health information with other systems within healthcare industry</w:t>
      </w:r>
      <w:r w:rsidR="00E22D96">
        <w:t>.</w:t>
      </w:r>
    </w:p>
    <w:p w14:paraId="1B336C6F" w14:textId="7C993866" w:rsidR="00341727" w:rsidRDefault="00142B38" w:rsidP="00C975F5">
      <w:pPr>
        <w:jc w:val="both"/>
        <w:rPr>
          <w:rFonts w:cstheme="minorBidi"/>
          <w:szCs w:val="25"/>
          <w:lang w:bidi="th-TH"/>
        </w:rPr>
      </w:pPr>
      <w:r>
        <w:rPr>
          <w:rFonts w:cstheme="minorBidi"/>
          <w:noProof/>
          <w:szCs w:val="25"/>
          <w:lang w:bidi="th-TH"/>
        </w:rPr>
        <mc:AlternateContent>
          <mc:Choice Requires="wpg">
            <w:drawing>
              <wp:anchor distT="0" distB="0" distL="114300" distR="114300" simplePos="0" relativeHeight="251615232" behindDoc="0" locked="0" layoutInCell="1" allowOverlap="1" wp14:anchorId="3C9FBDD2" wp14:editId="41A9FB1D">
                <wp:simplePos x="0" y="0"/>
                <wp:positionH relativeFrom="column">
                  <wp:posOffset>766445</wp:posOffset>
                </wp:positionH>
                <wp:positionV relativeFrom="paragraph">
                  <wp:posOffset>-635</wp:posOffset>
                </wp:positionV>
                <wp:extent cx="4867275" cy="3095625"/>
                <wp:effectExtent l="0" t="0" r="0" b="9525"/>
                <wp:wrapTopAndBottom/>
                <wp:docPr id="13" name="Group 13"/>
                <wp:cNvGraphicFramePr/>
                <a:graphic xmlns:a="http://schemas.openxmlformats.org/drawingml/2006/main">
                  <a:graphicData uri="http://schemas.microsoft.com/office/word/2010/wordprocessingGroup">
                    <wpg:wgp>
                      <wpg:cNvGrpSpPr/>
                      <wpg:grpSpPr>
                        <a:xfrm>
                          <a:off x="0" y="0"/>
                          <a:ext cx="4867275" cy="3095625"/>
                          <a:chOff x="28575" y="0"/>
                          <a:chExt cx="4543425" cy="2877820"/>
                        </a:xfrm>
                      </wpg:grpSpPr>
                      <pic:pic xmlns:pic="http://schemas.openxmlformats.org/drawingml/2006/picture">
                        <pic:nvPicPr>
                          <pic:cNvPr id="1" name="Picture 1"/>
                          <pic:cNvPicPr>
                            <a:picLocks noChangeAspect="1"/>
                          </pic:cNvPicPr>
                        </pic:nvPicPr>
                        <pic:blipFill>
                          <a:blip r:embed="rId9"/>
                          <a:srcRect/>
                          <a:stretch/>
                        </pic:blipFill>
                        <pic:spPr bwMode="auto">
                          <a:xfrm>
                            <a:off x="61443" y="0"/>
                            <a:ext cx="4487213" cy="25990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28575" y="2619375"/>
                            <a:ext cx="4543425" cy="258445"/>
                          </a:xfrm>
                          <a:prstGeom prst="rect">
                            <a:avLst/>
                          </a:prstGeom>
                          <a:solidFill>
                            <a:prstClr val="white"/>
                          </a:solidFill>
                          <a:ln>
                            <a:noFill/>
                          </a:ln>
                        </wps:spPr>
                        <wps:txbx>
                          <w:txbxContent>
                            <w:p w14:paraId="77C1E2D4" w14:textId="5A2DDEB2" w:rsidR="008E0799" w:rsidRPr="00CB209B" w:rsidRDefault="008E0799" w:rsidP="00C618CB">
                              <w:pPr>
                                <w:pStyle w:val="Caption"/>
                                <w:rPr>
                                  <w:szCs w:val="25"/>
                                </w:rPr>
                              </w:pPr>
                              <w:bookmarkStart w:id="50" w:name="_Ref50953823"/>
                              <w:r w:rsidRPr="00C618CB">
                                <w:rPr>
                                  <w:color w:val="auto"/>
                                </w:rPr>
                                <w:t xml:space="preserve">Figure </w:t>
                              </w:r>
                              <w:r w:rsidR="00CC5FD1">
                                <w:rPr>
                                  <w:color w:val="auto"/>
                                </w:rPr>
                                <w:fldChar w:fldCharType="begin"/>
                              </w:r>
                              <w:r w:rsidR="00CC5FD1">
                                <w:rPr>
                                  <w:color w:val="auto"/>
                                </w:rPr>
                                <w:instrText xml:space="preserve"> SEQ Figure \* ARABIC </w:instrText>
                              </w:r>
                              <w:r w:rsidR="00CC5FD1">
                                <w:rPr>
                                  <w:color w:val="auto"/>
                                </w:rPr>
                                <w:fldChar w:fldCharType="separate"/>
                              </w:r>
                              <w:r w:rsidR="00A5720A">
                                <w:rPr>
                                  <w:noProof/>
                                  <w:color w:val="auto"/>
                                </w:rPr>
                                <w:t>1</w:t>
                              </w:r>
                              <w:r w:rsidR="00CC5FD1">
                                <w:rPr>
                                  <w:color w:val="auto"/>
                                </w:rPr>
                                <w:fldChar w:fldCharType="end"/>
                              </w:r>
                              <w:bookmarkEnd w:id="50"/>
                              <w:r w:rsidRPr="00C618CB">
                                <w:rPr>
                                  <w:color w:val="auto"/>
                                </w:rPr>
                                <w:t xml:space="preserve"> Cross-Enterprise Document Sharing – Set b </w:t>
                              </w:r>
                              <w:r w:rsidRPr="00C618CB">
                                <w:rPr>
                                  <w:color w:val="auto"/>
                                </w:rPr>
                                <w:fldChar w:fldCharType="begin" w:fldLock="1"/>
                              </w:r>
                              <w:r w:rsidR="005133A5">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[34]","plainTextFormattedCitation":"[34]","previouslyFormattedCitation":"[34]"},"properties":{"noteIndex":0},"schema":"https://github.com/citation-style-language/schema/raw/master/csl-citation.json"}</w:instrText>
                              </w:r>
                              <w:r w:rsidRPr="00C618CB">
                                <w:rPr>
                                  <w:color w:val="auto"/>
                                </w:rPr>
                                <w:fldChar w:fldCharType="separate"/>
                              </w:r>
                              <w:r w:rsidR="003A1BEE" w:rsidRPr="003A1BEE">
                                <w:rPr>
                                  <w:i w:val="0"/>
                                  <w:noProof/>
                                  <w:color w:val="auto"/>
                                </w:rPr>
                                <w:t>[34]</w:t>
                              </w:r>
                              <w:r w:rsidRPr="00C618CB">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9FBDD2" id="Group 13" o:spid="_x0000_s1026" style="position:absolute;left:0;text-align:left;margin-left:60.35pt;margin-top:-.05pt;width:383.25pt;height:243.75pt;z-index:251615232;mso-width-relative:margin;mso-height-relative:margin" coordorigin="285" coordsize="45434,28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sx2fgMAAAsIAAAOAAAAZHJzL2Uyb0RvYy54bWykVVFv2zYQfh+w/0Do&#10;vZGt2I4jxCm8ZAkKZK2xZOgzTVEWUYnkSNpy+uv3HSXZidOiW/dg+Ugej9999x159X7f1GwnnVdG&#10;L5Lx2ShhUgtTKL1ZJH893b2bJ8wHrgteGy0XybP0yfvrX3+5am0uM1OZupCOIYj2eWsXSRWCzdPU&#10;i0o23J8ZKzUWS+MaHjB0m7RwvEX0pk6z0WiWtsYV1hkhvcfsbbeYXMf4ZSlF+FSWXgZWLxJgC/Hr&#10;4ndN3/T6iucbx22lRA+D/wSKhiuNQw+hbnngbOvUm1CNEs54U4YzYZrUlKUSMuaAbMajk2zundna&#10;mMsmbzf2QBOoPeHpp8OKj7uVY6pA7c4TpnmDGsVjGcYgp7WbHD73zj7alesnNt2I8t2XrqF/ZML2&#10;kdbnA61yH5jA5GQ+u8gupgkTWDsfXU5n2bQjXlSoDu3L5lNyOO4V1e/D7unkfIINcXc2v7iYZ7Fs&#10;6XB4ShgPkKwSOX49V7DecPVjTWFX2DqZ9EGafxWj4e7L1r5DWS0Paq1qFZ6jRFFAAqV3KyVWrhu8&#10;oH1gHat0KBsTNbSBfLodnDJ6MOKLZ9rcVFxv5NJbaBtVI+/0tXscvjpuXSt7p+qaKkV2nxj64ERH&#10;3+Cm0+itEdtG6tA1nZM1cjTaV8r6hLlcNmsJDbkPRQTEc+/EnwAIcLCDk0FUA9AjGILtISu2bv8w&#10;BZTHt8HENjqR1Ww8mUCeR3kcpDWZX2SkXJJWNr28HE2jtA7iAHXOh3tpGkYGIAJVPILvHjzhg+vg&#10;QmBrTV9tiK5ulWYipQS1N4GcegN3lh/IxOgNnf+pLR8rbiWgUdijPrJBH0+U829mzzIqee9ETcnC&#10;HtO9FGi+wzm0x6E3jz2WzcaX5+g3xOH5gcpXfTadTyb/k0lvalUMqiOKb2rHdhwXcVupIKNwIY6X&#10;Xt8h/5gUWWG/3vcMrE3xDAKcQWFxu3sr7hQOeuA+rLjDRY5JPE7hEz5lbdpFYnorYZVxX781T/4o&#10;JFYT1uJhWCT+7y2n26D+oFFiekUGww3GejD0trkxSHEc0UQTG1yoB7N0pvmMN2tJp2CJa4GzFkkY&#10;zJvQPU9484RcLqNTd6k86EeLq2gc5UuEPu0/c2d7YQcU8qMZRMTzE313vp22l2izUkXxE6Edi1A2&#10;DSDoaMUXB9arJ+3lOHod3/DrfwAAAP//AwBQSwMECgAAAAAAAAAhAALjNpGaZgEAmmYBABQAAABk&#10;cnMvbWVkaWEvaW1hZ2UxLnBuZ4lQTkcNChoKAAAADUlIRFIAAAWzAAADXQgCAAAAIYd2iQAAAAFz&#10;UkdCAK7OHOkAAAAEZ0FNQQAAsY8L/GEFAAAACXBIWXMAAA7EAAAOxAGVKw4bAAD/pUlEQVR4Xuzd&#10;d1QT6QP/+8wkE4pURVBjR1HsgnWtKOpaEdeCYse2trWgq7uKvay6q65+1bUX1BU71usWK/bf2tux&#10;ARelXCmXciEnmcOdSSaQhBREiJnM5/UX6TOTCHnePjMjygcAAAAAAAAAECqUEQAAAAAAAAAQLq6M&#10;zJgxQwoAAAAAAAAAIAxr1qxRJxGujEybNk0EAAAAAAAAACAMq1atUicRlBEAAAAAAAAAEByUEQAA&#10;AAAAAAAQLpQRAAAAAAAAABAulBEAAAAAAAAAEK5ilZGqVat2BAAAAAAAAADgM7FYzJUOLcUqI2/f&#10;vlXfCgAAAAAAAADAUzdu3OBKhxaUEQAAAAAAAAAQBJQRAAAAAAAAABAulBEAAAAAAAAAEC6UEQAA&#10;AAAAAAAQLpQRAAAAAAAAABAulBEAAAAAAAAAEC6UEQAAAAAAAAAQLpQRAAAAAAAAABAulBEAAAAA&#10;AAAAEC6UEQAAAAAAAAAQLpQRAAAAAAAAABAulBEAAAAAAAAAEC6UEQAAAAAAAAAQLpQRAAAAAAAA&#10;ABAulBEAAAAAAAAAEC6UEQAAAAAAAAAQLpQRAAAAAAAAABAulBEAAAAAAAAAEC6UEQAAAAAAAAAQ&#10;LpQRAAAAAAAAABAulBEAAAAAAAAAEC6UEQAAAAAAAAAQLpQRAAAAAAAAABAulBEAAAAAAAAAEC6U&#10;EQAAAAAAAAAQLpQRAAAAAAAAABAulBEAAAAAAAAAEC6UEQAAAAAAAAAQLpQRAAAAAAAAABAulBEA&#10;AAAAAAAAEC6UEQAAAAAAAAAQLpQRAAAAAAAAABAulBEAAAAAAAAAEC6UERvRtWvXjgAAAAAAAFCq&#10;RowYwQ26wHahjNgIqVTKvTEAAAAAAABQSnx9fblBF9gulBF+i4+PZ95ChkQi4d4YAAAAAAAAKCU1&#10;atRQj7lSUlK4YRjYHOb95d5vLSgjvLFs2TLu/QAAAAAAAIAyc+jQIW4YBjYHZYTfUEYAAAAAAAAs&#10;AGXEhqGM8JteGRkwYMBZAAAAAAAA+GJt27blBloqKCM2DGWE3/TKyJw5c7gbAAAAAAAA4AsMGDCA&#10;G2ipoIzYMJQRfkMZAQAAAAAAKAsoI8KBMsJvKCMAAAAAAABlAWVEOFBG+A1lBAAAAAAAoCygjAgH&#10;ygi/oYwAAAAAAACUBZQR4UAZ4TeUEQAAAAAAgLKAMiIcKCP8hjICAAAAAABQFlBGhANlhN9QRgAA&#10;AAAAAMoCyohwoIzwG8oIAAAAAABAWUAZEQ6UEX5DGQEAAAAAACgLKCPCgTLCbygjAAAAAAAAZQFl&#10;RDhQRvgNZQQAAAAAAKAsoIwIB8oIv6GMAAAAAAAAlAWUEeFAGeE3lBEAAAAAAICygDIiHCgj/IYy&#10;AgAAAAAAUBZQRoQDZYTfUEYAAAAAAADKAsqIcKCM8BvKCAAAAAAAQFlAGREOlBF+QxkBAAAAAAAo&#10;CygjwoEywm8oIwAAAAAAAGUBZUQ4UEb4DWUEAAAAAACgLKCMCAfKCL+hjAAAAAAAAJQFlBHhQBnh&#10;N5QRAAAAAACAsoAyIhwoI/yGMgIAAAAAAFAWUEaEA2WE31BGAAAAAAAAygLKiHCgjPAbyggAAAAA&#10;AEBZQBkRDpQRfkMZAQAAAAAAKAsoI8KBMsJvKCMAAAAAAABlAWVEOFBG+A1lBAAAAAAAoCygjAgH&#10;ygi/oYwAAAAAAACUBZQR4UAZ4TeUEQAAAAAAgLKAMiIcKCP8hjICAAAAAABQFlBGhANlhN9QRgAA&#10;AAAAAMoCyohwoIzwG8oIAAAAAABAWUAZEQ6UEX5DGQEAAAAAACgLKCPCgTLCbygjAAAAAAAAZQFl&#10;RDhQRvgNZQQAAAAAAKAsoIwIB8oIv6GMAAAAAAAAlAWUEeFAGeE3lBEAAEt6+fLlWQBbFxsby33i&#10;AQCEDWVEOFBG+A1lBADAkhYsWMD9wgWwXVu2bOE+8QAAwoYyIhwoI/yGMgIAYEkoIyAEKCMAAGoo&#10;I8KBMsJvKCMAAJaEMgJCgDICAKCGMiIcKCP8hjICAGBJKCMgBCgjAABqKCPCgTLCbygjAACWhDIC&#10;QoAyAgCghjIiHCgj/IYyAgBgSSgjIAQoIwAAaigjwoEywm8oIwAAlmSwjIwaNWo9AD9169aN+xxr&#10;QRkBAFBDGREOlBF+QxkBALAkg2XkwYMH3M0AfHPu3Dnuc6wFZQQAQA1lRDhQRvgNZQQAwJJQRsDG&#10;oIwAAJiAMiIcKCP8hjICAGBJKCNgY1BGAABMQBkRDpQRfkMZAQCwJJQRsDEoIwAAJqCMCAfKCL+h&#10;jAAAWBLKCNgYlBEAABNQRoQDZYTfUEYAACwJZQRsDMoIAIAJKCPCgTLCbygjAACWhDICNgZlBADA&#10;BJQR4UAZ4TeUEQAAS0IZARuDMgIAYALKiHCgjPAbyggAgCWhjICNQRkBADABZUQ4UEb4DWUEAMCS&#10;UEbAxqCMAACYgDIiHCgj/IYyAgBgSSgjYGNQRgAATEAZEQ6UEX5DGQEAsCSUEbAxKCMAACagjAgH&#10;ygi/oYwAAFgSygjYGJQRAAATUEaEA2WE31BGAAAsCWUEbAzKCACACSgjwoEywm8oIwAAloQyAjYG&#10;ZQQAwASUEeFAGeE3lBEAAEtCGQEbgzICAGACyohwoIzwG8oIAIAloYyAjUEZAQAwAWVEOFBG+A1l&#10;BADAklBGwMagjAAAmIAyIhwoI/yGMgIAYEkoI2BjUEYAAExAGREOlBF+QxkBALAklBGwMSgjAAAm&#10;oIwIB8oIv6GMAABYEsoI2BiUEQAAE1BGhANlhN9QRgAALAllBGwMyggAgAkoI8KBMsJvKCMAAJaE&#10;MgI2BmUEAMAElBHhQBnhN5QRAABLQhkBG4MyAgBgAsqIcKCM8BvKCACAJaGMgI1BGQEAMAFlRDhQ&#10;RvgNZQQAwJJQRsDGoIwAAJiAMiIcKCP8hjICAGBJKCNgY1BGAABMQBkRDpQRfkMZAQCwJJQRsDEo&#10;IwAAJqCMCAfKCL+hjAAAWBLKCNgYlBEAABNQRoQDZYTfUEYAACwJZQRsDMoIAIAJKCPCgTLCbygj&#10;AACWhDICNgZlBADABJQR4UAZ4TeUEQAAS0IZARuDMgIAYALKiHCgjPAbyggAgCWhjICNQRkBADAB&#10;ZUQ4UEb4DWUEAMCSUEbAxqCMAACYgDIiHCgj/IYyAgBgSSgjYGNQRgAATEAZEQ6UEX5DGQEAsCSU&#10;EbAxKCMAACagjAgHygi/oYwAAFgSygjYGJQRAAATUEaEA2WE31BGAAAsCWUEbAzKCACACSgjwoEy&#10;wm8oIwAAloQyAjYGZQQAwASUEeFAGeE3lBEAAEtCGQEbgzICAGACyohwoIzwG8oIAIAloYyAjUEZ&#10;AQAwAWVEOFBG+A1lBADAklBGwMagjAAAmIAyIhwoI/yGMgIAYEkoI2BjUEYAAExAGREOlBF+QxkB&#10;ALCkLy8jtFKhkBdSKJQ0d8sXy3nwx6RBo1b9k1Jqz2gasyrcWnCYleFu0idPvBO5KGzKjmcK7orS&#10;Z+G1py20kcscyggAgAkoI8KBMsJvKCMAAJb0xWVE+erMhqU/9PEpR7CPJKhyHlWqeLi5eXn79xi7&#10;9PjzLO5uJaF4tMiPIsjKY8/mcteUKTr11v6Vc0NbVBSzq0K6NR08Z8X2ywlFgoHyffSSYS08mHtJ&#10;6oXHyLlrS13ZrX3Oi6MLBrX2llWpWlUmq9EoIGTGqq0bJwz48WqZrYtFoYwAAJiAMiIcKCP8hjIC&#10;AGBJpbQ3TfaJ4R6kSFx13Pkc9mLW61M/dapIiki3lvP/SS32ZITMuNhPOnfOfHbuwNG7yaU5m6HI&#10;a+hRvv7lG0okktSdcc1EKKDjNwZIidItI8Vae3OLb1beo/XdPJ0ajNn7OJ19HkXyg6iIvrXtCYn3&#10;dJQRALAaZTgd0SRLz1X8ClBGhANlhN9QRgAALKmUyoj8xiwfiUhcbdJfedw1dPyufhVIEUHVnX5Z&#10;VUvMUj5fM3Daec3jy0YxXiN9V287kYj65pc3xvakYeVEDXEt1TJSrLX/4k1EJ+7q6yapNu58NneF&#10;iuL1lp5edVFGAMBq6ExHJEjKyUNWTebp7laxRuOOg+fuul2qxVyLhecqfhUoI8KBMsJvKCMAAJZU&#10;WmUkJryebhnJz08/EOzCfKeV+MwuTj5QvtsVVKXquDItI8V6jcw9fdky0mHdO1NlJPd4aHmy9MpI&#10;sZasFDZR3vlxMrHEe9plvefIvTyj+yyUEQCwLjmnRnmRInGVMO73Xs77C0t7yCQE4Vh/bFScqd/R&#10;BhRzyl0ZzFW0MigjwoEywm8oIwAAllSGZSTvwniZWMRcOfGS1jhckZkU+y42MVPnyKV5b6ImNnEi&#10;SK8hu5+8fPnqbVLhLJO8T4mpRUbsiqzk+LgP6UUTgTIjKZmbDpGXlpiYofVIE6+hw3QZkWckxiWk&#10;5eXnnjBSRowtWsmWrHDti94pJ/ndq5car+LSuC2anfRWffWrD5lFvtrLb7LvE+nacvb5Dzqrl3N+&#10;7fo7RbZzvjI7OT4hJVvnrpkfX3Mv8D5F/Z+qWQXXxGuWgkVncqssT0tK1fvvVzo3NSE2LiXH4ODD&#10;6NtbLCgjADZDfnuuL/OnRaZdhNNOja7K/mmRjYnO5K4qDkvMSuQJlBHhQBnhN5QRAABLKrsyQids&#10;DnQgRIR9wMY41fg3+9GeSZ0aNAkYODykW/3yrjU7T496y46j6dQra8YGd/ZxIgmH2h2CgoMHhG15&#10;oKDTn5/9fWZwcy+nFkufFg63s59EzgwOCOjeI6BxJQen6h0m7X6o+m6cE3d9b8TIjjVdKo+Jzkq4&#10;uCSonquYICjPtuHnEplXN/gaqicswkgZoVNu/j62fWO/LgNCgtr6NunVy89Jb28aI4tWkiXTX3tD&#10;d/o///eV9aGNnUmRiLDzDf31zDP1wW7pDzG7Jvg5ULLAeadfF207ikcr2jgR7KFyK7Wfuvu+0WPA&#10;yOMurBrVo3OP70KH9mou86zbdfLO+2mqOytjrx34bWJrd7LgALTK2Kt7VoU2ciREVPu1b5nXzI2P&#10;2b94dIC3q+eIEwn/RgRUpghptaEH1Qezlb89HTGkW7fgYSMGdfJ292w+9Nfrhf+Na+zt/RwoIwA2&#10;Q35nXkP9MpKffWSIGzsf0Xfu7aI51whLzErkDZQR4UAZ4TeUEQAASyqrMkJ/+mt6QylBSKqNOqE6&#10;kF3m+Qk1JdLO62NVo2DVf/qRFYef0Jy7Rn51urdE6+uv8s3fB3Yt7OElFlH+BWVE/mxzr2bBWx6r&#10;HkR/ujzHz4GQyIYe/kh/unN8z4aRvhRBevScNKHfoLkbI6P2Le5bgyIkPjOvc1+e9V/DMINlJPP6&#10;wlbu1YJ3PFdNfeBWTvvcNMYWLSGlJEtmeO2LLr7i5e+BbiTh9l1kGncNg07e0VsWvDepIDfoUryL&#10;mtjMlWTfZ4Ly9B/xy/m3+rNn6PgjI73dWvwck6G6qPwYPaG+lHRvt/SW5u3KigwupxOG6Lj1naTq&#10;MkKn3IratWFMIzuCLN9j9MTQGfNHt/CgXALWv1LmK178EVS9dsjBWNW2VTxZ4k+JyIoDDiSyF42/&#10;vewVxYYyAmAzTJURym/RI61JahoG5pwZnZdnbGKbwbmKRZ4571Os1rw9zRy6/MwP6kl0zOtoH9Dp&#10;y+bClSqUEeFAGeE3lBEAAEsq1TJCuvqPXLL+j51bVs3o41OOlLg1Grb5nvr//JUvVramCNfBf3Lf&#10;SFP+6GGnfZhTQ9WCTt7ajRlta9oAnbi3v2fTn+8XfBVWvmFPI0NI269VXcy7OEEmJhxbLbylHtDn&#10;K9+ubUeJqLarubkTJS4juTFzG0odAzYUXkMnbOpiV5gGTCzaG+ZSiZZMb+2NLH7ujdn1JYRrjy3q&#10;4sSgYzf38BlrepZ59stj83vWdmSPbCgSEeW8+yw89aZwVJB2arRM4j7wkFZtSTsxklkDO/9F/6kX&#10;JieKGZnolJHkrd25MqK6nPfvlFpigvKecDaVvTUnPYNZajruj15udm1Xv9JsR8V/qzp62Hv02sp8&#10;ATOzDYsPZQTAZhgoI3TykaFVxCLCrumCe7r1wvCcM4Pz8rIMT2yLTzU4V9HwM9Np9/bP7VnTjvlF&#10;Kq7ae3HUffXZbJTvr2yf1tbNuenoTVcTjD/6a0IZEQ6UEX5DGQEAsKTSnTMiG7H7xl8nInfv2LHn&#10;8JmbbzO0/rOfTnt05sjld+y329z4mINLg7wlIor58skNkg0O+1WRoqANpB0IdpHI2g4aXih02NCQ&#10;kGFTd6nuLb8yrbaY9BoTXTDGzzka4kZQjX+6p/6GW9IyknV8uCdJNY94qPVFWfc4IyYW7Qlzc8mW&#10;THftjS2+8t2mQGeC8g2PUT+54umyto1nXTe5imrZr8+sCGlaXsL2EUJcsfMKbkZIyp4gF4LyW/xY&#10;a3Xzc86OrcLuP8MdTddsGVGdrIisMOJkYXDJp+N/72IvrjH5H4MLZ2YbFh/KCIDN0CsjdOaL43M7&#10;VBQTUlnPdXc1c9hUTM850/31aWxi269//V9FZ+uZfubsqzPqSQiq5fJnmj8YzH0+7ujXak6M+hed&#10;0Uerbv06UEaEA2WE31BGAAAsqQyPwFqUMvnO3nlDAgMHz958fFFX8xMisvb2K2wDiseL/ShKa8KB&#10;PtVT6PQHdb5oOI87tKjhtKCvSBmRx8z2kYikARvjtUKPThkxt2glWzKdtWcYW/yMs2HVxKTHgP3s&#10;YUuYN6JJm6VPtKOGScqkG5tGNHZRHa2keQQ7I0SVcURUy2VaX/SZL/Sxv3WUigiHoP2q7/clKiN5&#10;l6fWEotrTvnX0PY3+/YWG8oIgM1QlxHCvkar7t0C2jSSOUsoWaeJq4480DvJjKk5Z+zvFAO/Pg1O&#10;bFP9LtOZrWfumZWv1nVwJKhG8+9qfhsqX63t1uM39YRAc1Mdvw6UEeFAGeE3lBEAAEuyWBmhEy/+&#10;1ElWs/faGNWM42IN+3XLyMOI5hRZfvBhrZ08dJSsPxRRpIyoznQr0ptEoVtGzCxayZasuGUkX/F4&#10;WUs7Quq/6IE862xYve6bCvasKUL5fPOKSP0jkNDJZ8fXkRAiquXy51y/EIlr6QWM9F297USk29Bj&#10;qnUoURmRX5tRV1J4RN5C2ZlZ5t/eYkMZAbAZmjkjYWezFKl//9DAjiDKtYy4U+TMYqbmnLG/QQ38&#10;+jT0S4qlN1vP3DMzv/wODKhAiquGnVHvIiO/Pb/D4APcSX/NTXX8OlBGhANlhN9QRgAALMlSZSQ1&#10;aqiX2L7rZvX5SUpSRvJT9/V3JgjnjmueaobjLDrlzOZ9qp9K1h+KKFJGFI8X+VEiwunbbR8KR/Tq&#10;p/bhdi4xsWjPmR9KtmTFLiP5dFLkdx4kuy/T1oE+gw6qd3Y3SPFocWDIwU/cpQKqLMGVETppRy8n&#10;Qm92eD4dvzFASpQL3KyuGrknhrOrP+uGZn25MtJuDXfgGIN703z8Xzd7grBrsfih9mbKurxwHvO9&#10;3Mw2LD6UEQCbobs3TVbMT36OBGHfJPyq7oE6ijelUPfXp7Eyovubtziz2bL/+r6WmHTrs5P9E5F1&#10;dny77y9yh14tvblwpQplRDhQRvgNZQQAwJJKq4xcn1mX+fpadcJFw9VBfnNOfQlh32UTV0YUb9d1&#10;ZAbS7LE76OzsHM2X1PLDjjM/0xmJiarvldw31CXc/8wl7guuQIoIh3qhf3BnkKXT7m0aGBh+lf05&#10;X37FcH9o8KOmP+i9hurKItJ29mLLSMEYn1nY+wuaUgRB1Zt0riA6ZEeFuJPi6t+rS5CJRWMX5rOX&#10;zMDaG7kTJy8mvD5FSJ1cvMed09n3Xo/i0SI/lxYLbuvdJ+v8+OpiqtF89eKkqg63StWbcaXwJbKj&#10;x1ShZMOPcVPYVWtEuA3QnBMn+9HW/lXZffM1S8sNOoaf0B500LFbe7gSIsKp+ZSTqiPO5NOp97cO&#10;bT/2WCrzo+ltWHwoIwA2Q/8IrLn/Lf/GhSCkPpMvaJ9zvHhTCktURoozm03xaLG/lLBrveKpPGnv&#10;wM4RBTvPlN5cuFKFMiIcKCP8hjICAGBJpVRGso4NY0e1LsH707lrdNGJu/q6EoTYq+PU37ZvWjiq&#10;b3DXhvYE4dJy9OyJPx37QOcr363rIGVu7zJn47oZ41ZeY8fkdPyGAKn2qXEVr7YHydgjhhJiZ1kj&#10;f/8GMpdyvt+f5aYt55wY7kESroMOF4znMw8OcCbE1TUTWfRfQ3WlPuWzZS0pkUjiO/d24dyFtL9n&#10;Ny1HiEiXhoMX7z0dfXjDD8HNKrPnJK7Rc9ayXTc+0aYX7bOXzODaG7pTAeX7zYEuhKR++M3CpTaA&#10;LSMUIa7QctzG8y/SVelH/jFm05C6Dq4t519W9wjmpT+emuDrQNrVH3v4dQ57OfnfH1tV9B1/onDS&#10;TFrUUE+SoKoGTFq8esnU/l2HLZ/ZSSoiHBuF/LQi8kFuft7f39cQE/bdtuiecjfv8YZuFcXsZrL3&#10;9PHz85W5ONQccuC9ukGZfnuLDWUEwGbolxHmmmfru7iThKTmqBNaOwaamnPGZooSlxGzz6xCx2/7&#10;lvkFXHfq3pXf9vm98CxmZqc6fh0oI8KBMsJvKCMAAJb0xWVE8fLUuogpPbwdVKc4sasZ+H3E6iOP&#10;Cr99ashf7B/Xqooj5Vip6XdLL8TnvtkeLHOu0HjIhtvqlkInX5jXUebkVLnl6B2PcvKVcZc2zuzl&#10;bUcww2Sv9uOXHue+g+a9ORUxpHUtd3vKzq1W22ErLyWovoPmPDi4cLi/OykSkS5NBv248eK7txc3&#10;zv2uoROzVKRH69ERB9k10nsNPfSnmD0r5o1s7cmO3Jnn8Q2atmjLP+rnz6eTrq0f08G7vL3U0atB&#10;jxkH7kUOr1aj/fCIfTEJmq/VhhetGEvGPEGx1t704qcfHOjVZoXOYVOLUjxaPmL87zs3LJwQ3LFh&#10;jcqVZbJKFSvVaTto3sFHupPTlYnXNk7o1kjmWbVBm06dug4M33lbdycdOj76x8C6bg6OFRv0nHP0&#10;dW7y1p6ePoHjVv55LzHl9u55Q/3Ls0d1lVT+ZvTPhx5pjwmynhwM79OkipNU6lq95eAlZ99r32jk&#10;7f0sKCMANkM13VBEVg47V9gvlG+29/EkReJK/ba/1rQJc3PODEy5MzixjaE3W6+Ys9kyTo2qIiYd&#10;nWsMOaS9u6K5qY5fB8qIcKCM8BvKCACAJZXSnBH42nL/mdqk5xb9Y5sKEcoIgM3IPjG8IikiyvXd&#10;zZ5ARoOOPzhYJiYIpyYTj73n4ojpOWcGptwZmdhWZLZeMWezyW/N9aXEtaf8o1etS2kuXKlCGREO&#10;lBF+QxkBALAklBHb8OnIsIYhh7XHDoKFMgJgA1TTEaf2rKOejiit3mXSQq3piHTSyTG1KEJESNzq&#10;dxsVvuc+O3/D1Jwz3Sl3GYYnthmbq1is2WzK178Gtl/8SDOLRUtpzIUrVSgjwoEywm8oIwAAloQy&#10;wmPKpPvRR8/dTcj6eH5qsyYzP/NIpbYKZQQAwASUEeFAGeE3lBEAAEtCGeGvnKMhbuz/eZKk2KHB&#10;lMLz5ggcyggAgAkoI8KBMsJvKCMAAJaEMsJfdPzJmQG+Pk26hm24lviVZ2dbEZQRAAATUEaEA2WE&#10;31BGAAAsCWUEbAzKCACACSgjwoEywm8oIwAAloQyAjYGZQQAwASUEeFAGeE3lBEAAEtCGQEbgzIC&#10;AGACyohwoIzwG8oIAIAloYyAjUEZAQAwAWVEOFBG+A1lBADAklBGwMagjAAAmIAyIhwoI/yGMgIA&#10;YEkoI2BjUEYAAExAGREOlBF+QxkBALAklBGwMSgjAF8JrVQo5NoUCiXN3QbFQ1tgg6GMCAfKCL+h&#10;jAAAWBLKCNgYlBGAr0P56syGpT/08SlHqP7VEWJ7Ny+ZrIpn+fKe1er5dx00efmBW4kK7s6Q8+Lo&#10;gkGtvWVVqlaVyWo0CgiZsWrrxgkDfrwq5+5QZlBGhANlhN9QRgAALAllBGwMygjA15R9aqQnKSIr&#10;hR5NVaqvUWa8vbZ3fl8fJ5IQu/uNj3yRp77epmXGxX4yMf0j79H6bp5ODcbsfZzO3kuR/CAqom9t&#10;e0LiPf1zyoiZVzECZUQ4UEb4DWUEAMCSUEbAxqCMAHxN8ttzfSUisWzced0AQqdeXxpQkRQRUu8x&#10;xz/a+E42yudrBk7T2wBa6MRdfd0k1cadz+auUFG83tLTq+5nlBEzr2IUyohwoIzwG8oIAIAloYyA&#10;jUEZAfia5HfmNTRURhh04pFhMrFIJK465nQad50tUr7bFVSlqoENoJF3fpxMLPGedlnvHrmXZ3Sf&#10;VdwyYvZVjEIZEQ6UEX5DGQEAsCSUEbAxKCMAX5OJMpKfr3iytAVFiIhygZvjuas0lNnJ8Qkp2dwe&#10;OAbQuakJsXEpOQXTTTI/vn71kvXqfUqu6pqsgmvi07QOaEJnJSVlcj/npial5mrPWJGnf/yg9aTa&#10;FFnJ8XEf0g2shzIjKZmb75GXlpiYoRUz8t5ETWziRJBeQ3Y/YRbkbVIOd4MW+c3wehIR6dpy9vkP&#10;Oiucc37t+jtFyoiB5SjOqxiFMiIcKCP8hjICAGBJKCNgY1BGAL4mk2UkX3F/QRNKJCKcgvZy1+TL&#10;4y6sGtWjc4/vQof2ai7zrNt18s77aTqlQv72dMSQbt2Ch40Y1Mnb3bP50F+vf6LzlbHXDvw2sbU7&#10;KZLUC49hc4Iy9uqeVaGNHAkR1X7tW2V+ft7HO4eWh3Wt6+ocHJmdevt/Y1tVsiMJolydoHW3MvMV&#10;8ecW9vFxkxAE6ewzcPNDrbiQ/SRyZnBAQPceAY0rOThV7zBp90N1WsmJu743YmTHmi6Vx0RnJVxc&#10;ElTPVUwQlGfb8HOJzDLTqVfWjA3uzB5SxaF2h6Dg4AFhWx4YOOis4tGKNk4Esx2oSu2n7r6fajDM&#10;MAwvR3FfxRiUEeFAGeE3lBEAAEtCGQEbgzIC8DWZLiP5WZHB7LlrqEY/qS7S8UdGeru1+DkmQ3VR&#10;+TF6Qn0p6d5u6a0s1RX5+YoXfwRVrx1yMFY1uULxZIk/JSIrDjjAhgju6TRlhEXHre8k5cpI1sPo&#10;vVsm+jkQhH3A5EUTvl+2//zlC7umtHIjCbuW01dP7jto3rbj56N3z+5YkSScumxkYwpD/mxzr2bB&#10;Wx6rloD+dHkO8wwS2dDDH2n6053jezaM9KUI0qPnpAn9Bs3dGBm1b3HfGhQh8Zl5nVsG+dXp3hKj&#10;G4CjeBc1sZkryf56IihP/xG/nH+rP+3D+HKobi3OqxiGMiIcKCP8hjICAGBJKCNgY1BGAL4mM2Uk&#10;9+QID1IkknhPZy+lnRotk7gPPKR11JG0EyNlYsLOf9F/7CwIOu6PXm52bVe/0ux0ovhvVUcPe49e&#10;W9UZIydqiJtuGUne2l1TRljym+H1JQTVclHBlJDcSxOriUVUk1lXNVM18i5PrSUmXAb/yd6FTtzb&#10;37Ppz/cL5mAo3/zyDSUipO3XvlE9Zd7FCcwCOrZaeEtdc/KVb9e2o0RU29WvuZcsbrPIfnlsfs/a&#10;jtxJjst591l46o16tyCGqeVgL6KMQDGgjPAbyggAgCWhjICNQRkB+JrMlJHsgwPY3UiopguYCyl7&#10;glwIym/xY+1dQXLOjq3C7iEzO0aeT8f/3sVeXGPyP8aG/2bLiOJBRDOKcAyOLJiRoXy+vCUlsuu9&#10;K527Il/5clUb5pqe21OZC2kHgl0ksraDhhcKHTY0JGTY1F1PVIspvzKttpj0GhNdEDFyjoa4EVTj&#10;n+6pV+PzmkX26zMrQpqWl7B9hBBX7LyCmy1jajnY21FGoBhQRvgNZQQAwJJQRsDGoIwAfE1mjjPy&#10;MKI5JRKRboMOc41BRLVc9kxdMdTo2N86SkWEQ9D+LPVsDnHNKf+WvIywL6hbRl6sbE2J7HrtLCwj&#10;b9a0Y67psS2Fuf/jxX4UpTVJpQhVktApI7knQsuTkobzuGOnlqBZKJNubBrR2IUUiQi75hHsbBmz&#10;y4EyAsWAMsJvKCMAAJaEMgI2BmUE4GsyWUaUL1e3tSNEpHvw/mRuLxaRuJZe+Ejf1dtORLoNPZab&#10;L782o66EsA/YGKd3jNLszCxVMij9MsLenyw/+LDR0wqXQhlRPt+8IjJJb5Xo5LPj60gIEdVy+XOl&#10;+eVAGYFiQBnhN5QRAABLQhkBG4MyAvA1mSgjdOqZsJpiEWHX+McYNivQSTt6OREE1XK59qQROn5j&#10;gJQ9r28cnU9//F83e4Kwa7H4oSZ9sLIuL5x3iN31JT/3xPDypMRn1g29MtJujfqgIJ9dRvJT9/V3&#10;Jgjnjmuear8inXJm877n6r1pvryMKB4tDgw5+Im7VEC1rFwZMbkc7E8oI1AMKCP8hjICAGBJKCNg&#10;Y1BGAL4m1SFPDZWR7MdbgmQSgnT7ZknBiWdSVYdbperNuJLNXcPcL3pMFUo2/Ngndk4FHbu1hysh&#10;IpyaTzn5TvWEdOr9rUPbjz2mCiP58ivTvSWE24BIbmpF9qOt/auKRZT/EvVBQdjaoH+cEWNlpLuq&#10;jNCJ+4IrkCLCoV7oH9zZg+m0e5sGBoZfVacQ1UsaKCMNftSUkRuzfCRk+WHHmZekMxITC1dNQ/Fo&#10;kZ9LiwW3NZuBk3V+fHUx1Wi+6nnMLYf5VzEKZUQ4UEb4DWUEAMCSUEbAxqCMAHxN2SeGVyRF4iph&#10;5wrKgTL91YX1YS08xGS5usFrb6iSB4f+eGqCrwNpV3/s4ddsu6CT//2xVUXf8Sc+aO6U93hDt4pi&#10;QiQi7D19/Px8ZS4ONYcceK+ZZJIWNdSTJKiqAZMWr14ytX/XYctndpKKCMdGIT+tiHyg2h+njkRT&#10;PVQU7DFZRdKA3xM0L6E+FXDBPBPFq+1swmEPiOosa+Tv30DmUs73+7PJ3N1zTgz3IAnXQYcLWkTm&#10;wQHOhLj6pL/ULUj5bl0HKSH26jJn47oZ41ZeM1xGKEJcoeW4jedfpKteVP4xZtOQug6uLedfVmcQ&#10;c8th/lWMQhkRDpQRfkMZAQCwJJQRsDEoIwBfh+LlqXURU3vWcVCdZoWgXCrXbtC0edMGPjWq1mzU&#10;rt+4iN1X4wpqSSFl4rWNE7o1knlWbdCmU6euA8N33k7RNAu1rCcHw/s0qeIklbpWbzl4ydn3OvuX&#10;xEf/GFjXzcGxYoOec46+zk3e2tPTJ3Dcyj/vJeY8jVoc9o2nmFkax3pBs9dGv864fyBiXMcqEkJE&#10;2Ht/O235sWeZDyIXhnWoQjHXSGt2n7b+UhwbKvLenIoY0rqWuz1l51ar7bCVlxLUJSbnwcGFw/3d&#10;SZGIdGky6MeNF9+9vbhx7ncN2dPtkB6tR0ccfMCsIZ18YV5HmZNT5ZajdzwqmKuiRfFo+Yjxv+/c&#10;sHBCcMeGNSpXlskqVaxUp+2geQcfZXJ3UTO2HCyzr2IUyohwoIzwG8oIAIAloYyAjUEZAQAwAWVE&#10;OFBG+A1lBADAklBGwMagjAAAmIAyIhwoI/yGMgIAYEkoI2BjUEYAAExAGREOlBF+QxkBALAklBGw&#10;MSgjAAAmoIwIB8oIv6GMAABYEsoI2BiUEQAAE1BGhANlhN9QRgAALAllBGwMyggAgAkoI8KBMsJv&#10;KCMAAJaEMgI2BmUEAMAElBHhQBnhN5QRAABLMlhG5s6dy3xVAuCj4cOHc59jLSgjAABqKCPCgTLC&#10;bygjAACWZLCMANgYlBEAsDo5txcH+E+O/kRzly0EZUQ4UEb4DWUEAMCSUEZACFBGAMDKZFyd09SB&#10;IKg6486kWLSNoIwIB8oIv6GMAABYEsoICAHKCABYEzohakQtimB/PRFi2YC975TcDRaAMiIcKCP8&#10;hjICAGBJKCMgBCgjAGA9Mm8t6+BOEvYVPFwdK3g4kYSz/4//plpq4gjKiHCgjPAbyggAgCWhjIAQ&#10;oIwAWCs6+c7Rnds1duy/HKtkrlQq5DoUCnZSRZGrizByP/XVxaWMvXJg9/nnudxFDUXK07+PHth3&#10;8NT1Nxk6FYNOuh2ltQqRV+NMvVrei+39ZRLSrcWMk+d/9qs5/shfSwK8JKRHwOq7WdxdyhbKiHCg&#10;jPAbyggAgCWhjIAQoIwAWCv57bm+EnGVTmGzZjPCIw49VdCpt/avnBvaoqKY3d2EdGs6eM6K7ZcT&#10;cmPC60lEIoKQSO0dGfYUSYgIklJdcJBKCObe4moTLxl5eHGnZCie/RbgRkq7b03WeoTi7aGwxq7M&#10;67EIyqtTxL+FB05Vvo9ePYdd+tlTe3pLSK8x0fpRpUD2o63BNe0cfQZtupuRr3iw0K/mhIt5+TnP&#10;D4xr5kZ5dVl+3QIzR1BGhANlhN9QRgAALOn//J//sxtK1a+//sr9DVMpV64cd0NJTZ8+nXsulYYN&#10;G3I3QLG9ePGC+8QDgHVRlRGqxbJn+vMslK9/+YYSiSR1Z1yTq67IuzSxTr1h2++nKNQXL06oKhZJ&#10;fGZe525OuvNHaH3ZiJOqS0UfXjzyR6s7uJIikU4ZyYlZ2LXTuA0nYx48uP7noj41pQQhqTXpUtEp&#10;Hp+2f2tnoozkXZhYr26PWfsfpqueuqCMsHJen178XSPvQQe0g0yZQBkRDpQRfkMZAQAAXktISOD+&#10;hqlUqFCBu6GkoqOjuedS6d69O3cDAADvGS0j+em7etuJRNQ3v7xR35R7cubUo+mqH1n6ZYSVefr7&#10;KYe5n/UfXhy5/y3r5BfcvymlXUbo5OMr18Vkqi8wcq7NrC8RSeqH3yySXMyUETo1MVnrMTplREWZ&#10;lpSidbFsoIwIB8oIv6GMAAAAr6GMAAAUm/EykrmnL5s2OqzjTtyieHr9ptb5bQ2VETrt1rWH3M/6&#10;Dzcv505E+1az/3m0pr1OGSki9+QID1Labs3rIk9spozoKVpGLAJlRDhQRvgNZQQAAHgNZQQAoNiK&#10;X0b0GCoj2j63jGTdmN+27fwbWcq3a82UkU+7ejt7Be8zcOQSlBGwKigj/IYyAgAAvIYyAgBQbFZS&#10;RjKvhLfusOhOTn6+uTKS93hVYKtJpz8auhVlBKwKygi/oYwAAACvoYwAABSbVZSR9L+mtwpY+VDV&#10;KEyVkcznJyJ6Vi9Xo8eCE69yuOu0oYyAVUEZ4TeUEQAA4DWUEQCAYvv6ZYROPf99i26/PuWexlgZ&#10;UTw9MC2odW03ij11LyGp3GfbC/VJcrSgjIBVQRnhN5QRAADgNZQRAIBi+9plhE4+Hdai1+aXBZXD&#10;zN402a+jF31bjSJEZMWQI6nclRooI2BVUEb4DWUEAAB4DWUEAKDYLFdGlO82dKvgosXdf8GdzH+n&#10;1nZr3HdsWKGh31QRi8TVOo0IC5u04bqhnWayLk/3kRDiGt//zV2hgTICVgVlhN9QRgAAgNdQRgAA&#10;is1yZYT+8Oe07gFaAkdve/b/HvzOWSLWRRKEiCDYnxx770xTP1iX4vFiP4qsEnaOu6yBMgJWBWWE&#10;31BGAACA11BGAACKzSqOwKrN/Fl7GRm7+9hJ2619w13UQBkBq4Iywm8oIwAAwGsoIwAAxWa8jKTt&#10;7MWmjXZr3hguI+fHycQiSZ0Z1wyXETMPN6o4ZST36gyfCt9ujdW/B8oIWBWUEX5DGQEAAF5DGQEA&#10;KDajZUT5bFlLSiSS+M69bTB9pO7p50SISI/Q49ncNTrMPdyoImVE/uLQvIk/rIp6lKa+QvnhYnjb&#10;ekF/FB60tQDKCFgVlBF+QxkBAABeQxkBACg2A2WE/hSzZ8W8ka09xewJckkX36Bpi7b8k1BwB8Wz&#10;E2sWTupSXao6f245n97TFm04VzgzxNzDzShSRtJOjq5KESKCKl+/Y98B/bq0/ibox6OvDMYPlBGw&#10;Kigj/IYyAgAAvIYyAgBQbMb3prEeytTnV04e3r/vwJ+n/32QYHCKitrnlRE69cHpozc/GN9pp2yg&#10;jAgHygi/oYwAAACvoYwAABQbH8pIsX1eGflKUEaEA2WE31BGAACA11BGAACKDWXE0lBGhANlhN9Q&#10;RgAAgNdQRgAAik1VRiR1hqzdt59xIOpGPO8SCZ1y/1Qku/T7t41vRqGMgNVAGeE3lBEAAOA1lBEA&#10;gGJTxkavmvWDxoyfI58UPeWLlVO+O7ViJrcCzCosPPTUqlcBZUQ4UEb4DWUEAAB4DWUEAACsFsqI&#10;cKCM8BvKCAAA8BrKCAAAWC2UEeFAGeE3lBEAAOA1lBEAALBaKCPCgTLCbygjAADAaygjAABgtVBG&#10;hANlhN9QRgAAgNdQRgAAwGqhjAgHygi/oYwAAACvoYwAAIDVQhkRDpQRfkMZAQAAXkMZAQAAq4Uy&#10;IhwoI/yGMgIAALyGMgIAAFYLZUQ4UEb4DWUEAAB4DWUEAACsFsqIcKCM8BvKCAAA8BrKCAAAWC2U&#10;EeFAGeE3lBEAAOA1lBEAALBaKCPCgTLCbygjAADAaygjAABgtVBGhANlhN9QRsDa0EqFQl5IoVDS&#10;3C1fLOfBH5MGjVr1T0qpPaNpzKpwa8FhVoa7SZ888U7korApO54puCtKX+mvvd5bpa803zot5jYV&#10;nXzn6M7tGjv2X45lNrqRt6LI1UUYuZ/xd1JLXtKjv49H7tt/5NyduCzuOgaddDtKawEjr8YV47nA&#10;FJQRAACwWigjwoEywm8oI2BllK/ObFj6Qx+fcgT7iSSoch5Vqni4uXl5+/cYu/T4c60B5mdTPFrk&#10;RxFk5bFnc7lryhSdemv/yrmhLSqK2VUh3ZoOnrNi++WEIrFA+T56ybAWHsy9JPXCY+TctaWu9Nde&#10;8eL0rxETA2vZM+tH2HnV8/NX82vW0NvTkSQI+6B9X/J+FVWsTSW/PddXIq7SKWzWbEZ4xKGnCiNv&#10;RW5MeD0Js+yERGrvyLCnSEJEkJTqgoNUQjD3FlebeOn/K+Y7qYVOubK8d0O/AQu2HTl1Yt8vYd/4&#10;tv/h+Ht1y2HWYvUcdtlmT+3pLSG9xkRb5PNoy1BGAADAaqGMCAfKCL+hjIBVyj4x3IMUiauOO5/D&#10;Xsx6feqnThVJZlDacv4/qcWeiJAZF/tJ586Zz84dOHo3uTRnMhR5DT3K1798Q4lEkrozrpmIHnT8&#10;xgApUbplpFhrb27xzcs+FlqBeatqTf03j7uGpUy5viSgSvctSaW5rVXMbipVGaFaLHumPxOjyFuR&#10;d2linXrDtt9PUReLvIsTqopFEp+Z17mbk+78EVpfNuKkOlwU751UoT8c+K6yR+/tsZq1p5MODvR0&#10;brvyse48l0/bv7VDGSkFKCMAAGC1UEaEA2WE31BGwCrJb8zykYjE1Sb9pRlu0/G7+jEjcIKqO/2y&#10;qpaYpXy+ZuC089rD9dJXjNdI39XbTiSivvnljal9JnKihriWahkp1tqXxiaSX5nuzbxVemWEofhv&#10;yeT1b0t/RxFzm8poGSnyVuSenDn1aLrqR5Z+GWFlnv5+ymHu81a8d5JBf/hfoD3VZtXLwvvRHzZ1&#10;kVL+S57opBGUkVKCMgIAAFYLZUQ4UEb4DWUErJJctZ+DdhlhBqYHgl0IETNynV2cfKB8tyuoStVx&#10;ZVpGivUamXv6suPpDuvemRpP5x4PLU+WXhkp1pKVziaSX5tRx2AZyc/PTs8ordCjxdymMl5G9N8K&#10;xdPrN7WOumKojNBpt6495FaseO8kQ/l0aQuKdO+/N7HgyZUvVrSmpO3X6pYilJFSgjICAABWC2VE&#10;OFBG+A1lBKySoTKSd2G8TKw+8IPWGFyRmRT7LjYxU+f/4vPeRE1s4kSQXkN2P3n58tXbpMJZJnmf&#10;ElOLDKkVWcnxcR/SiyYCZUZScrb6x7y0xETtgb6J19Bhejwtz0iMS0jLy889YXi4X8pLVrj2Re70&#10;/yS/e/VS41VcGrdBs5Peqq9+9SFTfY0eQ2VE+f7GDUOra3RtVEzfanZTaRS/jOgxVEa0FbuM5Odc&#10;GF9VTEiqDdzzWv1UufcW+jtUGrBf79gkKCOlBGUEAACsFsqIcKCM8BvKCFglA2WETtgc6ECICPuA&#10;jXGq8WX2oz2TOjVoEjBweEi3+uVda3aeHvWWHc7TqVfWjA3u7ONEEg61OwQFBw8I2/JAQac/P/v7&#10;zODmXk4tlj4tzCjZTyJnBgcEdO8R0LiSg1P1DpN2P1QFgJy463sjRnas6VJ5THRWwsUlQfVcxQRB&#10;ebYNP8dOBDD4GqonLMLIeJpOufn72PaN/boMCAlq69ukVy8/J91dREpzyfTX3sCdNv/19/rQxs4k&#10;ezBV39BfzzxTHzuV/hCza4KfAyULnHf6teoafQbKiPLdxhE/aDUthrG1UTN9q9lNpcsKyki+8vUf&#10;fbzYfb9kPdfcTIk9FtaoZtdl14ocIQdlpJSgjAAAgNVCGREOlBF+QxkBq1SkjNCf/preUEoQkmqj&#10;Tqh2gMg8P6GmRNp5vfogl2mnRlcVkxWHn9CcC0V+dbq3RCwr2FVE+ebvA7sW9vASiyj/gjIif7a5&#10;V7PgLY9VD6I/XZ7j50BIZEMPf6Q/3Tm+Z8NIX4ogPXpOmtBv0NyNkVH7FvetQRFaA2f91zDM4Hg6&#10;8/rCVu7Vgnc8V42JuZXTOuGK0SVTlGjJDK99kcVXvPw90I0k3L6LTOOuYdDJO3rLgvcaPZSquoyQ&#10;FbuEb9rC+t+GJePaVqqhPdvH6NoU41azm6oIaygjzIKmXVvUoQJJiMhy5WWtppyONfScKCOlBGUE&#10;AACsFsqIcKCM8BvKCFgldRkhXf1HLln/x84tq2b08SlHStwaDdt8Tz2ZQPliZWuKcB38J7enSMof&#10;Pey0D45pqFrQyVu7SQvbAJ24t79n05/vF0wgUb5hTz5CSNuvVV1kBsoyMeHYauGtDNXlfOXbte0o&#10;EdV29Wv1i5S4jOTGzG0odQzYUHgNnbCpi13BRAgTS6ZavxItmd7aG75T7o3Z9SWEa48thWdVid3c&#10;w2dstNYUDj1cGXFrOXzOj6y5M8f1ru9WvbCMmN7OZt4Fc5vKAOsoIwzlmy09K1ISQkRQVQKXXzNw&#10;DiCUkVKCMgIAAFYLZUQ4UEb4DWUErBI3Z0Q2YveNv05E7t6xY8/hMzffZmiNLem0R2eOXH7HDr9z&#10;42MOLg3yloioFkufcoNWg9VCNbQtaANpB4JdJLK2g4YXCh02NCRk2NRdqnvLr0yrLdYZt+YcDXEj&#10;qMY/3VMP40taRrKOD/ckqeYRDwtqALMO2gfPMLFkqnOblGzJdNfeyJ2U7zYFOhOUb3iM+rkVT5e1&#10;bTzruok1NLA3Df1+8+hZBWXE9HY2favZTWWAdZSRvJd7Q5u1mX3xyfl57SqICRHp2mr+Zf3daVBG&#10;SgnKCAAAWC2UEeFAGeE3lBGwSoaOwFqUMvnO3nlDAgMHz958fFFXsxMi8rP29itsA4rHi/0oqu3q&#10;V8aGuaqn0Bm3qsfkDefdUY+cS1hG5DGzfSQiacDGeK1xsvZwv4yWTGftGUYWP+NsWDUx6TFgP3vU&#10;EuZ9aNJmqe6pZvUYOgKr4uHBg/e4vGB6bUzfanZTGWK5MqJ8t6FbBRct7v4L1O9A2qVpvuUazr2p&#10;eoMy7//Ws4qEIMTVx55OZa8ogDJSSlBGAADAaqGMCAfKCL+hjIBVMl9G6MSLP3WS1ey9NkZ12JFi&#10;Dft1y8jDiOYUWX7wYa1jaugoWX8oosh4Ou/8OJlYRPktfqwVHHTKSNksWTHLSL7i8bKWdoTUf9ED&#10;edbZsHrdNxXsWWOQoTKizfTamL7V7KYyxHJlhP7w57TuAVoCR297xiyp8uWadvZU04UPCpY682ZE&#10;a2eCcOq9Q+d4LSgjpQRlBAAArBbKiHCgjPAbyghYJbNlJDVqqJfYvutmzWlQP7+M5Kfu688MVp07&#10;rnmqPRCmU85s3qf6qWT9oYgi42nF40V+lIhw+nbbh8JRsvqpfWarhvsmluw5u+glW7LilpF8Oiny&#10;Ow+S3ZVp60CfQQdV5ck4c2XEzHY2eav5TWXA19+bJidqiCth9+127QkiuVdn1JVQTbQOqMJAGSkl&#10;KCMAAGC1UEaEA2WE31BGwCrJr8+sywy3q064aHi4Lb85p76EsO+yiSsjirfrOkpFqgNS0NnZOcwd&#10;bszykZDlhx1nfqYzEhOz2XtxbWCJeu8QOnFfcAVSRDjUC/3jfprqeei0e5sGBoZfZX/Ol18x3B8a&#10;/KjpD3qvobqyiLSdvdjxdLs1moPD5ivuL2hKEQRVb9K5guqQHRXiToqrf68qQSaWTLUsn71kBtbe&#10;yJ3U8mLC61OE1MnFe9w5zdl+jMm7PLWWWCSu8f3fRsqI6e1s+lazm8oA42Wk6FuhQz1DRVJnxjXD&#10;ZcTMwwuptqzWlmbRSVu62Tn13pmsWQ0WykgpQRkBAACrhTIiHCgj/IYyAlYp69gwdrjsErw/nbtG&#10;F524q68rQYi9Ok79bfumhaP6BndtaE8QLi1Hz57407EPdL7y3boOUub2LnM2rpsxbuU1dthPx28I&#10;kGqf71XxanuQTEKIRITYWdbI37+BzKWc7/dnucFrzonhHiThOuhwQTLIPDjAmRAXnHZF/zVUV+pT&#10;PlvWkhKJJL5zbxeOt9P+nt20HCEiXRoOXrz3dPThDT8EN6vMnpO4Rs9Zy3bd+ESX8pIZXHtDd9JQ&#10;vt8c6EJI6offNBwJtGQcGuhGiAi3QYeNnr/G9NqYvtXMplLdR5fRMmLwrdCSuqefE/NKHqHHtTdF&#10;AXMP16J8vj7ATer7w2Xu3EHM1k/YGyyrN/mi7scZZaSUoIwAAIDVQhkRDpQRfkMZASujeHlqXcSU&#10;Ht4OzFBZRNjVDPw+YvWRR0WnB8hf7B/Xqooj5Vip6XdLL8TnvtkeLHOu0HjIhtvqwSedfGFeR5mT&#10;U+WWo3c8yslXxl3aOLOXtx0zhhd7tR+/9Lhqt5T8/Lw3pyKGtK7lbk/ZudVqO2zlpQTVeDrnwcGF&#10;w/3dSREzJG8y6MeNF9+9vbhx7ncNmZEzM3RuPTri4APmXnqvoYf+FLNnxbyRrT3F7KqQLr5B0xZt&#10;+Uf9/Pl00rX1Yzp4l7eXOno16DHjwL3I4dVqtB8esS8mgRsml3zJmCco1tqbXPz0gwO92qwoOu9C&#10;i+L5ybURk7vXtle9VdKqncLmrzT0VrGMrA3H5K3mN5UuA2XE5FvBUDw7sWbhpC7Vpao1KefTe9qi&#10;DecKZ4aYe7gB9MeLEd1qVW01duXuo8cPbfl5SKeACfue6S8vykgpQRkBAACrhTIiHCgj/IYyAgBF&#10;5f4ztUnPLXHau37whfG9aSwtL/nJvycPRx48dvFefLahTYkyUkpQRgAAwGqhjAgHygi/oYwAQBGf&#10;jgxrGHJY9xSzfGE9ZcQslJFSgjICAABWC2VEOFBG+A1lBADUlEn3o4+eu5uQ9fH81GZNZqqP9so/&#10;KCPCgzICAABWC2VEOFBG+A1lBABUco6GuJEiEUGSYocGUwrPBcM3qjIiqTNk7b79jANRN+KtLJHQ&#10;KfdPRbLLtn/b+GYUykgpQBkBAACrhTIiHCgj/IYyAgAqdPzJmQG+Pk26hm24lmj98y2MUsZGr5r1&#10;g8aMnyO1T55rDZTvTq2YyS0es4ALDz21sgXkH5QRAACwWigjwoEywm8oIwAAwGsoIwAAYLVQRoQD&#10;ZYTfUEYAAIDXUEYAAMBqoYwIB8oIv6GMAAAAr6GMAACA1UIZEQ6UEX5DGQEAAOujeLqme6u5V/K4&#10;i6agjAAAgNVCGREOlBF+QxkBAADro3iw0K/mhIsoIwAAwGsoI8KBMsJvKCMAAGB9UEYAAMAWoIwI&#10;B8oIv6GMAACA9UEZAQAAW4AyIhwoI/yGMgLWhlYqFPJCCoWS5m75YjkP/pg0aNSqf1JK7RlNY1aF&#10;WwsOszLcTfrkiXciF4VN2fFMwV1R+kp/7fXeKn2l+dZpMbmpii5SwUIYejeYm4qug4nFLvIcKp+7&#10;noqUp38fPbDv4KnrbzLMPpJOvnN053aNHfsvxzKfISOfLMOLp83I/Yx/MA1Qxl45sPv881zuogF6&#10;96CTbkdprULk1bhivRrKCAAA2AKUEeFAGeE3lBGwMspXZzYs/aGPTzmC/UQSVDmPKlU83Ny8vP17&#10;jF16/HkWd7eSUDxa5EcRZOWxZ00M6koPnXpr/8q5oS0qitlVId2aDp6zYvvlhCJDYeX76CXDWngw&#10;95LUC4+Rc9eWutJfe8WL079GTAysZc+sH2HnVc/PX82vWUNvT0eSIOyD9n3J+1WU2U3FfHrWR0zu&#10;4e3AbnLCrlqHUXNWHH2iGlvnPTn2y89hHWVS1U2Odb6dHLHh7Gt53N/bVswZ1MSNZD9upHO9XpN+&#10;WrHvVprBYJEeNbSi6n66CGmHdW+LWxYUbw+FNXYlVZ9u5uPt1Sni308m64j89lxfibhKp7BZsxnh&#10;EYeeKox8snJjwutJmCclJFJ7R4Y9xbwMQVKqCw5SCcHcW1xt4qX/r5gfTMMUz34LcCOl3bcmG3tA&#10;kXswb9vqOezSz57a01tCeo2JLtZHEGUEAABsAcqIcKCM8BvKCFil7BPDPUiRuOq48znsxazXp37q&#10;xAxKSbeW8/9JLeYQLj8/My5Wd9SZ+ezcgaN3jQ7pSqLIa+hRvv7lG0okktSdcc1E9KDjNwZIidIt&#10;I8Vae3OLb172sdAKzFtVa+q/2kNYZcr1JQFVum9JKs1trVKMTZVzapQnKSKc++9P564pkL6vvxMh&#10;IiuPPaP6YHHkV6d7S0QiqsWyZ8YLB520J8iNcqvRpFX7jgU6NPSSSFstf17MMJITs7Brp3EbTsY8&#10;eHD9z0V9akoJQlJr0iVT/UhVRgwtWZFPVt6liXXqDdt+P0U9mSbv4oSqYpHEZ+Z17uakO3+E1peN&#10;OKnOEsX7YOqTP1rdwZUUiYyXEZP3+LT9WzuUEQAAEBSUEeFAGeE3lBGwSvIbs3wkInG1SX9pxkV0&#10;/K5+zAicoOpOv6w9qDVO+XzNwGnnizOuKrlivEb6rt52zKD7m1/emBo950QNcS3VMlKstS+NTSS/&#10;wlYF/TLCUPy3ZPL6Ys+lKD7zm0r96SErhxWdHpN7NqwyKZL4zr2t/WjlixWtKRFh32+v8UZBx20J&#10;7b/6pm6XY7OFQ8vlJnqKNjr5+Mp1MZncJWZNrs2sLxFJ6offNPGuGy0jRT5ZuSdnTj1a2IL0ywgr&#10;8/T3Uw5z/3yK98HUkfvfsk5+wf2bUkbLiJl7oIwAAIDgoIwIB8oIv6GMgFWSq3YM0C4jzEjuQLAL&#10;IWKGerOLkw+U73YFVak6rkzLSLFeI3NPX3YA2mHdO1MD0NzjoeXJ0isjxVqy0tlE8msz6hgsI/n5&#10;2ekZpbM6OsxvKu7TIzOwannnx8nEIknDeXe0H618uaoNJSIcgyONRjf607kDpz/qDfUVd+c3dGix&#10;7Gmx04Ke3JMjPEhpuzWvTTyB8TKi/8lSPL1+U+sgMobKCJ1269pDbqMU74OpJedORPtWs/95tKa9&#10;sTJi9h4oIwAAIDgoI8KBMsJvKCNglQyVkbwL45lBrepICVqDJUVmUuy72MRMncNx5r2JmtjEiSC9&#10;hux+8vLlq7dJhQPevE+JqUWG1Iqs5Pi4D+lFx2DKjKTkbPWPeWmJidoDfROvocP0AFSekRiXkJaX&#10;n3vC8HC/lJescO2L3On/SX736qXGq7g0boNmJ71VX/3qQ+FkB22Gyojy/Y0bhlbX6NqomL7V7KYq&#10;VBZlxBDF/QVNHPyXPlFtqrxPsVrb730KN/jP/PBadTWzhbm3S8unXb2dvYL3mTzER/HLiB5DZUTb&#10;Z5aRrBvz27adfyNL+Xatke5h/h4oIwAAIDwoI8KBMsJvKCNglQyUETphc6ADISLsAzbGqUZc2Y/2&#10;TOrUoEnAwOEh3eqXd63ZeXrUW3aMSqdeWTM2uLOPE0k41O4QFBw8IGzLAwWd/vzs7zODm3s5tVj6&#10;tDCjZD+JnBkcENC9R0DjSg5O1TtM2v1QFQBy4q7vjRjZsaZL5THRWQkXlwTVcxUTBOXZNvxcIvPq&#10;Bl9D9YRFGBmA0ik3fx/bvrFflwEhQW19m/Tq5eeku4tIaS6Z/tobuNPmv/5eH9rYmWQPXOob+uuZ&#10;Z+r9SugPMbsm+DlQssB5p1+rrtFnoIwo320c8YNW02IYWxs107ea3VT6LFRGFA8jmjn4L3ms+jTR&#10;aff2z+1Z0449ymnV3ouj7qtnbyjfX9k+ra2bc9PRm64m6BWIvMerAltNKjIRRY91lJHMK+GtOyy6&#10;w2weY93D/D0YKCMAACA4KCPCgTLCbygjYJWKlBH601/TG7LHq6w26oRqzJl5fkJNibTz+ljV6Cvt&#10;1OiqYrLi8BOa40SojqmpNTZWvvn7wK6FPbzEIsq/oIzIn23u1Sx4y2PVg+hPl+f4ORAS2dDDH+lP&#10;d47v2TDSlyJIj56TJvQbNHdjZNS+xX1rUITWSFP/NQwzOADNvL6wlXu14B3qE5tyK6d1whWjS6Yo&#10;0ZIZXvsii694+XugG0m4fReZxl3DoJN39JYF7zV6KFV1GSErdgnftIX1vw1LxrWtVEN7to/RtSnG&#10;rWY3lQHqTw9Zaei+F8zfGR0v9g2tRJZOGVE8Xuzv6L9YHUbUsq/OqCchKJ0Dj9Afd/RrNSdG7zOS&#10;+fxERM/q5Wr0WHDilenXtIYykv7X9FYBK9W74RjuHubvoYIyAgAAgoMyIhwoI/yGMgJWiRvbuvqP&#10;XLL+j51bVs3o41OOlLg1Grb5nnoygfLFytYU4Tr4T25YmfJHDzvto0kaqhZ08tZu0sI2QCfu7e/Z&#10;9Of7BSNb5Rv2bB2EtP1a1UVmZCkTE46tFt7KUF1mR3ztKBHVdjV3WIgSl5HcmLkNpY4BGwqvoRM2&#10;dbErmAhhYslU61eiJdNbe8N3yr0xu76EcO2xRR2cGHTs5h4+Y6O1pnDo4cqIW8vhc35kzZ05rnd9&#10;t+qFZcT0djbzLpjbVAapPz2EQ81v+vTV0+ebmg5EqZQR5dNlLRyaRzwqWHCW8tW6Do4E1Wj+Xc3T&#10;K1+t7dbjN50DiSieHpgW1Lq2G8WeNJeQVO6z7YXOk+j66mWETj3/fYtuvz7lnsVA9zB/Dw2UEQAA&#10;EByUEeFAGeE3lBGwSpr9IUbsvvHXicjdO3bsOXzm5tsMrZEWnfbozJHL79hhU258zMGlQd4SEdVi&#10;qeZgmAarhWosWNAG0g4Eu0hkbQcNLxQ6bGhIyLCpu1T3ll+ZVlusM4zLORriRlCNf7qnHsiWtIxk&#10;HR/uSVLNIx5qjYd1Dp5hYslUx7Qo2ZLprr2ROynfbQp0Jijf8Bj1cyueLmvbeNZ1E2toYG8a+v3m&#10;0bMKyojp7Wz6VrObyiDNp8fAO1Nqe9Mon69s7ai7YCw6+cCACqS4atgZdUuS357fYfCBoomAkf06&#10;etG31ShCRFYMOZLKXVnUVy4jdPLpsBa9Nr8sWM8i3cP8PQqZLiN5/6ybsfGfWM2bpldG5B+ubpm9&#10;+ITByUsoIwAAYLVQRoQDZYTfUEbAKnFjW50jsBalTL6zd96QwMDBszcfX9TV7ISI/Ky9/QrbgOLx&#10;Yj+Karv6lbFxoeopdIZx6jF5wai6hGVEHjPbRyKSBmyM1xrjaQ/3y2jJdNaeYWTxM86GVROTHgP2&#10;s0ctYd6HJm24Q4waYegIrIqHBw/e48bjptfG9K1mN5VhFigjyler25ZrFvGg6JbJ/uv7WmLSrc/O&#10;D8wyZ50d3+77i0UPvaqRdXm6j4QQ1/j+b+6KoixXRpTvNnSr4KLF3X/B9f9ram23xn3HhhUa+k0V&#10;MfNPs9OIsLBJG67n5P1r7h7qZ1cxXUboxAtzWrm7NQz57Tq7x1xhGaHT7m4Z2cTNucHYP1WHEioC&#10;ZQQAAKwWyohwoIzwG8oIWCXzZYROvPhTJ1nN3mtjVIcdKdawX7eMPIxoTpHlBx/WOqaGjpL1hyKK&#10;DEDVg3PKT+cIFTplpGyWrJhlJF/xeFlLO0Lqv+iBPOtsWL3umwr2rDHIUBnRZnptTN9qdlMZVtpl&#10;hM5I1Vs85eu17cs1Xfif1mIVUDxa7C8l7FqveCpP2juwc0ThjkIGqMoQWSXsHHe5KMuVEfrDn9O6&#10;B2gJHL3t/v7vnCViXSRBiAiC/cmx9860nIPm7qF+dhWze9PQaTeWdqogdqg7eNuj9P9UZSTz9eFx&#10;jZ1Jp+bTzxo9WC3KCAAAWC2UEeFAGeE3lBGwSmbLSGrUUC+xfdfNmhOefn4ZyU/d19+ZIJw7rtEc&#10;H0GFTjmzeZ/qp5L1hyKKDEAVjxf5McNwp2+3sbMKOOqn9pmtGu6bWLLn7KKXbMmKW0by6aTI7zxI&#10;dlemrQN9Bh1Un2TFKHNlxMx2Nnmr+U1lUCmXkay/li47z/2spnz3WyenJguMNA86ftu3LoSk7tS9&#10;K7/t87vhbFEgY3cfO2m7tW+4i0VZwxFYtZnYV4ZT4r1p1OhPf4f7O5Piiu2H9apbOSCkZzWKkHqP&#10;+DPWxGKijAAAgNVCGREOlBF+QxkBqyS/PrMuM7atauz4i/Kbc+pLCPsum7gyoni7rqNUpDogBZ2d&#10;zQxv5Tdm+UjI8sOOMz/TGYmJqh0auDawRL13CJ24L7gCKSIc6oX+cT9N9Tx02r1NAwPDr7I/58uv&#10;GO4PDX7U9Ae911BdWUTazl7sALTdGs3BYfMV9xc0pQiCqjfpXEF1yI4KcSfF1b9XlSATS6Zals9e&#10;MgNrb+ROankx4fWZ4aiTi/e4c5qz/RiTd3lqLbGI3SHESBkxvZ1N32p2UxkkvzaD+fSQlcPOFhmB&#10;50aP8SJFEt+5t3TKyLPlLSkRYR+0r+ja5t5b2nfiSZ3r6fcbApwb/8wd1MWAjFOjqohJR+caQw59&#10;4q4yIvfqDJ8K3241MS3HeBkp+snSwUWgOjOuGS4jZh5uTJmXEYYy7nBoLdUBallkha6/PTL9CJQR&#10;AACwWigjwoEywm8oI2CVso4NY4fLLsH707lrdNGJu/q6EoTYq+PU37ZvWjiqb3DXhvYE4dJy9OyJ&#10;Px37QOcr363rIGVu7zJn47oZ41ZeY4f9dPyGAKn2+V4Vr7YHySTMAIwQO8sa+fs3kLmU8/3+LDeg&#10;yzkx3IMkXAcdLkgGmQcHOBPigtOu6L+G6kp9ymfLmEE3Oxa/XThATft7dtNyhIh0aTh48d7T0Yc3&#10;/BDcrDJ7TuIaPWct23XjE13KS2Zw7Q3dSUP5fnOgCyGpH37T8KhaS8ahgW6EiHAbdNjo+WtMr43p&#10;W81sKtV99GUdVX16nIL26u+jQydu6+HAPFvlsWdyuKtYef9Mrilm3qQGM66kF47mldkf/jsa0aO6&#10;1+DDOp9COm5TV5eCo90aJL8115cS157yj/ar5MtfHJo38YdVUY/UBShf+eFieNt6QX8UHrzUAKNl&#10;xOAnS0vqnn5OzKp6hB7XfmcLmHu4MZYoI4zM6/P8HNkPBVV79HGje9FooIwAAIDVQhkRDpQRfkMZ&#10;ASujeHlqXcSUHt7M+JUZFtnVDPw+YvWRR0WnB8hf7B/Xqooj5Vip6XdLL8TnvtkeLHOu0HjIhtvq&#10;USydfGFeR5mTU+WWo3c8yslXxl3aOLOXtx0zhhd7tR+/9LhqtxRmTPzmVMSQ1rXc7Sk7t1pth628&#10;lKAagOY8OLhwuL87KWKG5E0G/bjx4ru3FzfO/a4hM9RkxpqtR0ccfMDcS+819NCfYvasmDeytaeY&#10;XRXSxTdo2qIt/6ifP59OurZ+TAfv8vZSR68GPWYcuBc5vFqN9sMj9sUkcKPGki8Z8wTFWnuTi59+&#10;cKBXmxVFJypoUTw/uTZicvfa9qq3Slq1U9j8lYbeKpaRteGYvNX8piqk+vRM7VWXHVMzg2pZ+zHz&#10;VnCLlPfoyKoF4zrJ1OfKdajdbeKCX6NfyeMu/W/JjP6+zswGZREkZe+oYk+JCdVd3YL36Uz8oBO2&#10;dHNpNP+uqZyRr3z9a2D7xbqn9M1POzm6KvPyBFW+fse+A/p1af1N0I9HX5mpBAbKiMlPFkPx7MSa&#10;hZO6VJeqlr+cT+9pizacK5wZYu7hplmojOTn595f3Kqc1Hf634bjqA6UEQAAsFooI8KBMsJvKCMA&#10;UFTuP1Ob9NwSZ+7/6oVIGX/98OFrccUMCbqUqc+vnDy8f9+BP0//+yDB4FwOfcb3puGhzykjzIfw&#10;xV8XHhudiaQNZQQAAKwWyohwoIzwG8oIABTx6ciwhiGHU7lL8BUJuIwUH8oIAABYLZQR4UAZ4TeU&#10;EQBQUybdjz567m5C1sfzU5s1mak+2it8ZSgjxYAyAgAAVgtlRDhQRvgNZQQAVHKOhriR7JE2SLFD&#10;gymF54KBr0pVRiR1hqzdt59xIOpGPO8SCZ1y/1Qku/T7t41vRqGMAACAoKCMCAfKCL+hjACACh1/&#10;cmaAr0+TrmEbriXawgQF26CMjV416weNGT9Has66zB/Kd6dWzORWgFmFhYeelvYqoIwAAIDVQhkR&#10;DpQRfkMZAQAAXkMZAQAAq4UyIhwoI/yGMgIAALyGMgIAAFYLZUQ4UEb4DWUEAAB4DWUEAACsFsqI&#10;cKCM8BvKCAAA8BrKCAAAWC2UEeFAGeE3lBEAAOA1lBEAALBaKCPCgTLCbygjAADAaygjAABgtVBG&#10;hANlhN9QRgAAgNdQRgAAwGqhjAgHygi/oYwAAACvoYwAAIDVQhkRDpQRfkMZAQAAXkMZAQAAq4Uy&#10;IhwoI/yGMgIAALyGMgIAAFYLZUQ4UEb4DWUEAAB4DWUEAACsFsqIcKCM8BvKCAAA8BrKCAAAWC2U&#10;EeFAGeE3lBEAAOA1lBEAALBaKCPCgTLCbygjAADAaygjAABgtVBGhANlhN9QRgAAgNdQRgAAwGqh&#10;jAgHygi/oYwAAACvoYwAAIDVQhkRDpQRfkMZAQAAXkMZAQAAq4UyIhwoI/yGMgIAALyGMgIAAFYL&#10;ZUQ4UEb4DWUEAAB4DWUEAACsFsqIcKCM8BvKCAAA8BrKCAAAWC2UEeFAGeE3lBEAAOA1lBEAALBa&#10;KCPCgTLCbygjAADAaygjAABgtVBGhANlhN9QRgAAgNdQRgAAwGqhjAgHygi/oYwAAACvoYwAAIDV&#10;QhkRDpQRfkMZAQAAXkMZAQAAq4UyIhwoI/yGMgIAALyGMgIAAFYLZUQ4UEb4DWUEAAB4DWUEAACs&#10;FsqIcKCM8BvKCAAA8BrKCAAAWC2UEeFAGeE3lBEAAOA1lBEAALBaKCPCgTLCbygjAADAaygjAABg&#10;tVBGhANlhN9QRgAAgNdQRgAAwGqhjAgHygi/oYwAAACvoYwAAIDVQhkRDpQRfkMZAQAAXkMZAQAA&#10;q4UyIhwoI/yGMgIAALyGMgIAAFYLZUQ4UEb4DWUEAAB4DWUEAACsFsqIcKCM8BvKCAAA8BrKCAAA&#10;WC2UEeFAGeE3lBEAAOA1lBEAALBaKCPCgTLCbygjAADAaygjAABgtVBGhANlhN9QRgAAgNdQRgAA&#10;wGqhjAgHygi/oYwAAACvoYwAAIDVQhkRDpQRfkMZAQAAXkMZAQAAq4UyIhwoI/yGMgIAALyGMgIA&#10;AFYLZUQ4UEb4DWUEAAB4DWUEAACsFsqIcKCM8BvKCAAA8BrKCAAAWC2UEeFAGeE3lBEAAOA1lBEA&#10;ALBaKCPCgTLCbygjAADAaygjAABgtVBGhANlhN9QRgAAgNdQRgAAwGqhjAgHygi/oYwAAACvoYwA&#10;AIDVQhkRDpQRfkMZAQAAXkMZAQAAq4UyIhwoI/yGMgIAALyGMgKfhVYqFPJCCoWS5m4pGzkP/pg0&#10;aNSqf1LK9mVKjraGBZMn3olcFDZlxzMFdwWAzUAZEQ6UEX5DGQEAAF5DGYHPoXx1ZsPSH/r4lCOY&#10;N5cgKScPWTWZp7tbxRqNOw6eu+t2cil3AsWjRX4UQVYeezaXu+bryXlxdMGg1t6yKlWrymQ1GgWE&#10;zFi1deOEAT9elXN3+CqU76OXDGvhISZEknrhMWYXJS/2n00zB3dqWLtGzeoyT49KdVr1m/RL9Kts&#10;7mYAq4MyIhwoI/yGMgIAALyGMgKfL+fUKC9SJK4Sdj5Pffn9haU9ZBKCcKw/NipOqbqutGQ+O3fg&#10;6N1iF5fMuNhPZTGLI+/R+m6eTg3G7H2czj69IvlBVETf2vaExHu6bhkpqwUwhY7fGCAlzJaR7Ce7&#10;RjV0cfIdsvb8qwzVu6RIvnfwp5417cvVHfS//zJVdwKwMigjwoEywm8oIwAAwGsoI/D55Lfn+kpE&#10;Ytk4royw0k6NrioWMVeOif56Q2zl8zUDp2ktVGmhE3f1dZNUG3deZ26F4vWWnl51dcpIWS2AGTlR&#10;Q1zNlJG8xxt7eIkltUYd/6gXbhSvt/f1IkmPgLX/ff2JOQD6UEaEA2WE31BGAACA11BG4PPJ78xr&#10;qF9G8rOPDHEjRCKJ79zbZvfpKBvKd7uCqlTVWahSknd+nEws8Z52We+pcy/P6D6rsIyU3QKYkXs8&#10;tDxpqozk3VvUwpEgy/ffo99FWMoXq7+xJwgH/4i7Fl90ADNQRoQDZYTfUEYAAIDXUEbg85kqI5Tf&#10;okeGjgOqyEqOj/uQbnjkzdwYF5uQmmt4N5S8T4mpekN+OvdTfGxiJvtC2ekZ7I15b6ImNnEiSK8h&#10;u5+8fPnqbVKO6o7MXTOTklVTPeRpSam5+TnJ71691HgVl8Yta3bSW/XVrz4YmPIivxleTyIiXVvO&#10;Pv9BZ2ehnPNr199RL5vRBVBRZifHJ6RkG9zTSG8JdZjcbPnyjMS4hLS8/NwTpsvIp8ODPUgR6T74&#10;cDp3jS46YXNXB0JEegw69Ck/8+NrblO8T1EvTVbBNfGa7VXA6AJ+/na39E5IwA8oI8KBMsJvKCMA&#10;AMBrKCPw+QyUETr5yNAqYhFh13TBPb3hefaTyJnBAQHdewQ0ruTgVL3DpN0PC+OD/H30gn5tOw+b&#10;s2jBhC4+1f0Hh69cs2bN2rUbTz+X0+nPz/4+M7i5l1OLpU8LRuT0xwsL+gf0GzsjfPqYoM7tWjUI&#10;XPZUnnplzdjgzj5OJOFQu0NQcPCAsC0PcuNj9i8eHeDt6jniRMK/EQGVKUJaLeR/R38NbexMiphF&#10;9Q399cyzLPWTfojZNcHPgZIFzjv9WnWNLsWjFW2cCOZBVKX2U3ffT9UfxNOGFkB1izzuwqpRPTr3&#10;+C50aK/mMs+6XSfvvJ/GPdzgEg49mKC62eRmo1Nu/j62fWO/LgNCgtr6NunVy8/JxN40mUeGuDNr&#10;TLVf+9bIQWAUDyKaUSIRWT4kKj322oHfJrZmHqB5QmXs1T2rQhs5ErrPYGwBS7zdjSwbCBzKiHCg&#10;jPAbyggAAPAaygh8Pr0yQme+OD63Q0UxIZX1XHdXPeTVkD/b3KtZ8JbHqmvpT5fn+DkQEtnQw+qd&#10;OtIvTavv4DnwYJLqkvzJyraOBOnuHzJtxo8772a/+fvAroU9vMQiyr+gjNAph4fIWi59qh5F00mn&#10;xvq05m6UX53uLSlcqJRbUbs2jGlkR5Dle4yeGDpj/ugWHpRLwPpXSsXL3wPdSMLtu8g09p5qdPKO&#10;3rLgveolMUDxLmpiM1dmZM/mEU//Eb+cf6szKYShuwAsOv7ISG+3Fj/HZKguKj9GT6gvJd3bLb3F&#10;bA8TS2h8s6meJ/P6wlbu1YJ3PFdN6aA//TW9odTEuWkU/y1oSjGL7TzoT/1FLpCxt58DO+OnWYQq&#10;6GRFBpfTSS103PpOUq0yYnQBFaW83UHwUEaEA2WE31BGAACA11BG4POpywhhX6NV924BbRrJnCWU&#10;rNPEVUce6J+VhU7c29+z6c/3CyZ8KN/88g0lIqTt175R5tMftnR3JKQBv3/gHkYn/B5gR1AN59/V&#10;PIBO3tqNGZAXlpG8f6fUoqqPOpHCPUT58tcffjFURlTYe4sJynvC2VTmEp2TnqG+LffG7PoSwrXH&#10;lljNAtOxm3v4jDVz8Njsl8fm96ztyJ6xWCQiynn3WXjqjdbeL0UWIO3UaJnEfeAhrRCQdmKkTEzY&#10;+S/6T71CBpfQxGZjLuTGzG0odQzY8K5gjgWdsKmLnfE5I/Ir02qLRSLSY+Qpo4dYzT0xvDwpEolr&#10;T7vCXsyJGuKmW0aSt3YvLCOm3lf2YilvdxA0lBHhQBnhN5QRAADgNZQR+HyaOSNhZ7MUqX//0MCO&#10;IMq1jLhTdEJC2oFgF4ms7aDhhUKHDQ0JGTZ11xNFvvzmnPoSkbTLJk0Zyc89PdqTJNyGHi0YwWfu&#10;6WunXUaUb37t6EAQTj79fo68n1IwMmcZKCPyG7N8JGSFESf1i4Dy3aZAZ4LyDY9R36J4uqxt41nX&#10;Cx9pXPbrMytCmpaXsH2EEFfsvIKd/6GivwApe4JcCMpv8WPtxcw5O7YKu6PKbHV0MLiEJjZbfn7W&#10;8eGeJNU84qHWs5o+zoji7vyG7JwRl8FHjM4ZyT02TLXDTaP5d9mLZsqIqfeVvXdZbHcQKpQR4UAZ&#10;4TeUEQAA4DWUEfh8unvTZMX85OdIEPZNwq/q/de/4vFiP4pqu/pVwewGHXTijt7OhLj6xEuaAXT2&#10;n4NcCcpf6xiuWXv76ZQR5j4P/jfIpxx7zA+xS90eM3bd0xz043PKSH5+xtmwamLSY8D+RObh8pjw&#10;Jm2WPtEJLSYpk25sGtHYRXXYjOYR3PwPvQVQT9WgWi57pr36dOxvHaUiwiFovyqoGFpCk5tNHjPb&#10;RyKSBmyM1+QkhpkjsH7a1YfdYNKOv73XepA2dfgQES7B+1UTXEyXETPvq+G14nzZdgcBQhkRDpQR&#10;fkMZAQAAXkMZgc+nfwTW3P+Wf+NCEFKfyRd0jk2qeBjRnCLLDz6stTuJjqwbC1u6iD2+/f0ZO4RW&#10;vN8dXMmx/qQzyYVPUrSMsLJfn/1ldJvKUraPODaYrH7A55URZni/rKUdIfVf9ECedTasXvdNBXt4&#10;FKV8vnlFpP6hMOjks+PrSAgR1XL5c9UVeguQd3lqLbFIXGvKv4ULxEjf1dtORLoNPaZaJoNlxNRm&#10;U51AWKQ3E8VMGVG+2xjgyJ56ZtgxI7ut5P01qbpYRLj22ak+AIyZMmLufS2t7Q6AMiIkKCP8hjIC&#10;AAC8hjICn0+/jDDXPFvfxZ0kJDVHndAOCKn7+jsThHPHNU+1h+x0ypnN+56rB/Z0/IEQP//AoJBx&#10;k8YPGzB01raYJJ2JCPplRBkbE/Oeu0fGo73jmrmQhLTNyhfMVZ9ZRvLppMjvPEixbMTurQN9Bh3U&#10;HLnEEMWjxYEhBz9xlwqoCoHRMkIn7ejlRBDMzdqTRuj4jQFSolzg5jjV6xlcQhObLV/xeJEfJSKc&#10;vt1WsA+Spoz4cHvoFEV/OjGyqlhEeoYcYQ/8UUTOP1Nqiwmq3g+XuT2DVIcdkfjMuqFXRtqtecOu&#10;i6n3lf2ptLY7AMqIkKCM8BvKCAAA8BrKCHw+9QFCyMph5wpHvso32/t4kiJxpX7bXxfMZqAT9wVX&#10;IEWEQ73QP7hz1dJp9zYNDAy/qnpk7n9rA1tN/VtzoA4DuDKyRLPHRd7lWcERhecFVtyd34iiGquO&#10;BaoejpcfdjyHeZWMxETmZm6EPvyEoRE682Qx4fUpQurk4j3unIllYMvIIj+XFgtu690p6/z46mKq&#10;0fw76uUpsgCpqsOtUvVmXMlW3YGVHT2mCiUbfow7WK3BJTSx2Zhlub+gKUUwzzrpXEFUyI4KcSfF&#10;1b//S2d2ijb64/Ex3hRh13TujSJrmvdkTUcX0sl/3pV07pp8+ZXp3hLCbYDmLDLZj7b2r8qeJEj9&#10;Rph7X0truwOgjAgJygi/oYwAAACvoYzA58s+MbwiMy4u13e39gwEOv7gYJmYIJyaTDz2XhNHFK+2&#10;B8nYo5USYmdZI3//BjKXcr7fn1XvL8MO6MVO9ftO+Xnpyl/Wrd/4v2079x0+9e/jpILyQcdvCJBq&#10;n4827/I0b7cWs87Gqy9nXJzo7dpq6X/sJeW7dR2khNiry5yN62aMW3mNvfff39cQE/bdtqj3ESlC&#10;+X5zoAshqR9+s+AVDWLLCEWIK7Qct/H8i3TVDBD5x5hNQ+o6uLacf1mdBgwtAP3x1ARfB9Ku/tjD&#10;r9mDn9LJ//7YqqLv+BMF8z2MLKHJzZb29+ym5QgR6dJw8OK9p6MPb/ghuFllKUFIavSctWzXjSJT&#10;Wzi5z/eOauBMyXquuppY0K6UyTHrB9R2KN96VnS81syW/LSooZ4kQVUNmLR49ZKp/bsOWz6zk1RE&#10;ODYK+WlF5INc0wtYatsdAGVESFBG+A1lBAAAeA1lBD6H4uWpdRFTe9ZxYMbEIkJavcukhauPPNLM&#10;VKCTTo6pRREiQuJWv9uo8D33VVMG8t6cihjSupa7PWXnVqvtsJWXEjRDcOXrfaGqg6nqIsrVG3Xw&#10;nVIZd2njzF7edszzib3aj196nN0BJ+9KeLsm/g1q1WkWEBQyfHCffhM2Xdfsv0MnX5jXUebkVLnl&#10;6B2PcjJu75431J89FS0hqfzN6J8PPTI0Ck8/ONCrzQqdY6QaoHi0fMT433duWDghuGPDGpUry2SV&#10;Klaq03bQvIOPtA/cobsA6uuUidc2TujWSOZZtUGbTp26DgzfeVsz1cP0EhrfbOyGvrZ+TAfv8vZS&#10;R68GPWYcuBc5vFqN9sMj9sUkGJ6loZH96vTy4W2qedRo0T148ODgbi1qyep2HrvmYmyRySZ0fPSP&#10;gXXdHBwrNug55+jr3OStPT19Aset/PNeIreURhawNLc7AMqIkKCM8BvKCAAA8BrKCHw99Kd/I0aE&#10;Rz14ci/m8sUzJ48ejty7a9vGlXOH+nv6GjuaaOnK/Wdqk55b1If8EI7022t7yihV3HL0j7ht9FS+&#10;ZUeY2x1KBGVEOFBG+A1lBAAAeA1lBL4WxYv/9awTvNfAEThzz00I+PGWBcrIpyPDGoYcNnhQUhsn&#10;jzv7c2BVKSEi7JvM/EfnjEIWINztDp8PZUQ4UEb4DWUESh2tVCjkhRQKZdl+X8l58MekQaNW/WPj&#10;B4fX26wW2LAWIU+8E7kobMqOZwW7jAN8LpQR+Epyz4ypJC7XdtGdDO4Kjcz7vw38bp3mkKulT5l0&#10;P/roubsJWR/PT23WZKb6mKFCRKf+t292j9rlxG4tZ52JL/O/I9juUCIoI8KBMsJvKCNQ2pSvzmxY&#10;+kMf9X7XBEk5eciqyTzd3SrWaNxx8Nxdt7mDm5Ua9VHlyMpjz379ryg57y5t/GFgp+aNm/n7NW1U&#10;r45Pi97jV558URrHrdfZrMyGFdu7eclkVTzLl/esVs+/66DJyw/cKjwgHS8o30cvGdbCQ0xoH5oQ&#10;4POhjMBXony7b0hNO4KQejXtOWLa/CUrV69aHhE+Pridf/f557XOSFvaco6GuLEHwSBJsUODKYXn&#10;dxEqedL9qF+mDAoaNGH+bwfO/2fmQCUlh+0OJYMyIhwoI/yGMgJlI+fUKC9SJK4Sdl59TLSc9xeW&#10;9pBJCMKx/tiouNI9YFnms3MHjt4tdnHJjIvlTjVYmuj0u5uH1HMu32ryvvufuEIhT7q1c7y/m2Pt&#10;4A139f9HsWSyT430JEVkpdCjqdw2VGa8vbZ3fl8fJ5IQu/uNj3xh9ISHVomO3xggJVBG4IugjMDX&#10;Q6c/Prry++DOfvVqVa9eu17zjsETlkTeTS7bTk3Hn5wZ4OvTpGvYhmuJOAKoFnnGhzdvk8qqjGC7&#10;Q8mgjAgHygi/oYxA2ZDfnusrEYll47gywko7NbqqWMRcOSZa+0j4lqV8vmbgNK2FKh3Zd1d2Kk9K&#10;G0z7S39XZ/rT+Yk+FOneceXdbO6qL2Bos7Lo1OtLA9gzUEq9xxw3copB65QTNcQVZQS+DMoIAABY&#10;LZQR4bC6MhIaGtoOiq169erc+6Eik8m4G8C6paZa+WG/5HfmNSwyhM8+MsSNEIkkvnNvf6VxsPLd&#10;rqAqVfW7wpfKuTG3kR1Beob8+Ym7RhuduCfInSTsmsyL+eKj5xvcrGp04pFhMjY8VR1zOo27jgdy&#10;j4eWJ1FG4IugjAAAgNVCGREOqysjDRo04F4AwHYlJSVxn3grZaqMUH6LHhmYaazISo6P+5BuJFow&#10;t8bFJqTmGp4PkfcpMVV3aE3nfoqPTcxkXyc7PUN1W96bqIlNnAjSa8juJy9fvnqbpB0qjL46nZmU&#10;rJrtIU9LSjU0RZdO3N3PjRSRFYcfN3JAkbQDwa6EiHQP3p/MXcNQZnDPyyxYWmKiehHNMVFGmFV4&#10;srQFRYiIcoGb43U3k/FNS2clJWkm8OSmMiuo/UB5+scPKTkGtrgiMyn2Hbd19RVzveQZiXEJaXn5&#10;uSdQRuBLoYwAAIDVQhkRDpQRgK+Aj2WETj4ytIpYRNg1XXBPdxic/SRyZnBAQPceAY0rOThV7zBp&#10;90Ot3W3k76MX9GvbedicRQsmdPGp7j84fOWaNWvWrt14+rmcTn9+9veZwc29nFosfaoZp9MfLyzo&#10;H9Bv7Izw6WOCOrdr1SBw2VMFnXplzdjgzuzxOBxqdwgKDh4QtuWB6u7GXj03Pmb/4tEB3q6eI04k&#10;/BsRUJkipNWGHkzQLwVpB4JdCJFI2nl9nOFsk698vqIVJRIRbgPZv4U5cdf3RozsWNOl8pjorISL&#10;S4LquYoJgvJsG34u0cgTFDBZRvIV9xc0YV/HKWivZtaI0U2b9/HOoeVhXeu6OgdHZqfe/t/YVpXs&#10;SIIoVydo3a3MfEX8uYV9fNwkBEE6+wzc/LCgIWU/2jOpU4MmAQOHh3SrX961ZufpUW+57V7M9aJT&#10;bv4+tn1jvy4DQoLa+jbp1cvPSWB701y6dOknKFV63zEcHBy4G0pq0KBB3HOp1KpVi7sBiu327dvc&#10;Jx4ArE9kZCT3bxXKXr169bg/JypBQUHcDVDG3r9/z33iLQVlBOAr4FsZoTNfHJ/boaKYkMp6rrur&#10;M7VC/mxzr2bBWx6rrqQ/XZ7j50BIZEMPf1Tdmp9+aVp9B8+BB5NUg2v5k5VtHQnS3T9k2owfd97N&#10;fvP3gV0Le3iJRZS/pozQKYeHyFoufao+OBqddGqsT2vNbfKr070lOl3B6KvTKbeidm0Yw+4lU77H&#10;6ImhM+aPbuFBuQSsf6V31DXFvZ8asTnCdUiU0Z1lsvb3d2QnyzSLYF7jzvE9G0b6UgTp0XPShH6D&#10;5m6MjNq3uG8NipD4zLxupg+YLiP5WZHB7LlrqEY/3WMvGl+5/KyH0Xu3TGQuE/YBkxdN+H7Z/vOX&#10;L+ya0sqNJOxaTl89ue+geduOn4/ePbtjRZJw6rLxrWqtM89PqCmRdl4fq3ozVMeNISsOP8E+fzHX&#10;K/P6wlbu1YJ3PFfNvqE//TW9oVRo56ZZsGAB988YwHZt2bKF+8QDgPXp378/928VwHZdu3aN+8Rb&#10;CsoIwFfAkzJC2Ndo1b1bQJtGMmcJJes0cdWRB3qnhaET9/b3bPrz/YL9MpRvfvmGEhHS9mvZS/SH&#10;Ld0dCWnA75rTH9IJvwfYEVTD+XcLZogkb+0m1Sojef9OqUVVH3VCczo95ctff/jFSBkx8+qq5xIT&#10;lPeEs+xhXeic9IyiQSLv8rTaYpGI9Bh5yujh8HOPDXMnRSKJz0z15byLE2RiwrHVwlvcKWuUb9e2&#10;o0RU29WvTR/t3kwZyT05woN9He/pV0yu3BvVZfnN8PoSgmq5qGBKSO6lidXEIqrJrKuaA8nmXZ7K&#10;bAGXwX+yd1G+WNmaIlzVFxgpf/SwE1Hf/PJGs9Dm1is3Zm5DqWPAhncFa0knbOpiJ7A5IygjIAQo&#10;IwDWDGUEhABlBGUEBIE3c0bCzmYpUv/+oYEdQZRrGXGnyKwKdlcUiaztoOGFQocNDQkZNnUXe7P8&#10;5pz6EpG0yyZNGcnPPT3akyTchh4tyBCZe/oy4/OCMqJ882tHB4Jw8un3c+T9lIIsoKJfRsy8er78&#10;xiwfCVlhxEkTpwBU3P9ZtQuL83eHjJ58JufwQGd2Lof/EvVl+ZVptcWk15jogufNORriRlCNf7qn&#10;u8D6zJSR7IMDnNjXabrgP5Mr90R1b8WDiGYU4RgcWfCuKJ8vb0mJ7HrvSueuyFe+XNWGuabndtUR&#10;f+m0R2eOXH7HvnZufMzBpUHeEhHVQjM/x+x6ZR0f7klSzSMeaq2kAI8zgjICQoAy8gXo5DtHd27X&#10;2LH/cqwyn1Yq5DoUCvY3b5Gri1Dfz9jji0GRdO+vO8bOeZaX9Ojv45H79h85dydOezoonXQ7SmsV&#10;Iq+W8tn64UuhjIAQoIwYLiP2ALzFfYh18WxvmqyYn/wcCcK+SfhV3fP1Kh4v9qOotqv1d1HRoBN3&#10;9HYmxNUnXtKMtbP/HORKUP5ax3DN2ttPu4wwd3nwv0E+7F4lhNilbo8Zu+4VnElXr4yYe/VilZH8&#10;9MgBrmyOaLPK6FrEb+gsZaeVDD+hvkK1HDoFQR0IGs67I8/PV77b0K2CixZ3/wXs9QzTZUTxMKI5&#10;xbyO26DDmeZXTn133TLCTgoR2fXaWVhG3qxpx1zTY1sKd0W+MvnO3nlDAgMHz958fFFX7dk65tZL&#10;HjPbRyKSBmzUPj4sygiATUIZ+QKq87OLq3QKmzWbER5x6Kk89db+lXNDW1QUM39tmF/yTQfPWbH9&#10;ckJuTHg9CfO3jpBI7R0Z9hRJiAiSUl1wkEoI5t7iahMv5dGGH28kd2goEm/umt3bx4WqNfXfon9z&#10;6JQry3s39BuwYNuRUyf2/RL2jW/7H46/5/4cKN9Hr57DLv3sqT31/iyAVUAZASFAGTFQRmrVqsXd&#10;BsBDYWFh3EdZC++OwJr73/JvXAhC6jP5QkGnYKgG52T5wYeNnmc268bCli5ij29/f8Z+rVK83x1c&#10;ybH+pDPJhU9SpIywsl+f/WV0m8pSto84NpjM3V+/jJh79WKVETpxV19X5suoa/99hk7ay8g5PboS&#10;KSK9Qo9xxcF0QaA//Dmte4CWwNHbnqlXzmQZUb5c3daOOwcOXYxN+/llhE68+FMnWc3ea2NU+yoV&#10;2fKm1yvv/DiZWET5LX6s9U6hjADYJJSRL6AqI1SLZc/0wrbyNbtLpEhSd8Y19W/MvEsT69Qbtl0z&#10;PTLv4oSqYna/Te7QTnlJd/4IrS8r+BNW5PGmKJ4f/2XJz2FtPEiR2EAZoT8c+K6yR+/t6sNOsVck&#10;HRzo6dx2pfYveNan7d/aoYxYH5QREAKUEZQRsDW2UUaYa56t7+JOEpKao06oj6aqkrqvvzNBOHdc&#10;81T7exqdcmbzPu7nfDr+QIiff2BQyLhJ44cNGDprW0ySzrdFvfG5MjYm5j13h4xHe8c1cyEJaZuV&#10;L9ir9MqI2VcvVhlhluDf6T4UQbh+u83g2WnST46UiYlyrZc90LyK6YJggokyQqeeCavJnvqn8Y8x&#10;qqc1sXLPVT9+dhlJjRrqJbbvulnz/4yfWUYUjxf5USLC6dttBftGae7gMxtlBMCmoIx8AWNlJD99&#10;V287kdbRnXJPzpx6tOD3dZEywso8/f2Uw5pf8vqPNy/nz8GuhIEyQn/4X6A91WbVy8Inoj9s6iKl&#10;/Jc80U0jKCPWCWUEhABlBGUEbA1Py4jqACFk5bBzhd+GlG+29/EkReJK/ba/1nxzohP3BVcgRYRD&#10;vdA/7qepBsx02r1NAwPDr6puz8/9b21gq6l/a++/rIcbn2u+jeVdnhUcUXhaYMXd+Y0oqrH6QKTq&#10;0lF+2HHmayKdkZho7tW5MjL8hLmvdOlX5vk7E5Iaw49qDfpV2NOvNLKXVPp205PCL5byK4YLQoMf&#10;zZUR9qCphspI9uMtQTIJQbp9s+QWt61MrJz6ZRUPixxnxFgZ6c6WEdV7Sth32cSVEcXbdR2lItVx&#10;Q+jsbPZJzKyX4v6CphRBUPUmndMcHzc/OyrEnRRX//6vIqnHZhksI9u3b78LwE+LFy/mPsdaUEa+&#10;gNEyojqslojqsI47jLXi6fWbBb9NDZcROu3WtYea36/6jzcv98yYSqSBMqJ8urQFRbr331t4Unbl&#10;ixWtKWn7tepTmRX43DKSl/Tyxcfi3hlKzGAZuXnzJvevGoBvBg4cyH2OtaCMoIyAreFnGck+Mbwi&#10;Myov13e36tCdHDr+4GCZmCCcmkw8ptkbWfFqOzumZ48K4ixr5O/fQOZSzvf7s9zuMuzAWexUv++U&#10;n5eu/GXd+o3/27Zz3+FT/z5OKvjeR8dvCJBqnfc17/I0b7cWs87Gqy9mXJzo7dpq6X+qS8p36zpI&#10;CbFXlzkb180Yt5L5dWn61fP+/r6GmLDvtsXYwecK0SlXlvWoaufcZPQft5K4VctNuLZlTDM3lwYj&#10;dz0tqA+snBPDPUjCddDhgmO2Zh4cwB5PZZKZQKDerOIqWsFJmf7qwvqwFh5islzd4LU3tM/9Y3rl&#10;8uXXZtSRcNVDTcEek1UkDfi9YO9zxZMl/pSIarfmjZLbbYjZfB2n/rZ908JRfYO7NrQnCJeWo2dP&#10;/OnYB+beZtcr7e/ZTcsRItKl4eDFe09HH97wQ3CzylKCkNToOWvZLp2Ft10Gy8iDBw+4mwH45ty5&#10;c9znWAvKyBcodhnRY6iM6ChBGTkXVtlQGcnPuTC+qpiQVBu457X6xXLvLfR3qDRgv/7BSz6rjNAJ&#10;x8bUa/jDVZ2/mFAWDJYRhULz31YAfPPLL79wn2MtKCMoI2Br+FZGFC9PrYuY2rOOA3ucN0Javcuk&#10;hauPPNJ8qaKTTo6pRREiQuJWv9uo8D332S9LeW9ORQxpXcvdnrJzq9V22MpLCQVf2pSv94Wqjqaq&#10;iyhXb9TBd0pl3KWNM3t52zHPJ/ZqP37p8eeK/Lwr4e2a+DeoVadZQFDI8MF9+k3YdL1g9x06+cK8&#10;jjInp8otR+94xH31MvLqGbd3zxvqX55kXkxS+ZvRPx96ZOSrppaMJ0dXTOjbuoFvU39/f7/Gvk06&#10;Dprx+9+xOt8ocx4cXDjcnz2JL+nSZNCPGy++e3tx49zvGrInlSE9Wo+OOPjA0BdI3c1KUC6Vazdo&#10;2rxpA58aVWs2atdvXMTuq3EGHmds0yqeRi0O+8ZTzDyXY72g2WujX2fcPxAxrmMVCbMt7b2/nbb8&#10;2LPMB5ELwzpUYd8tac3u09Zfype/2D+uVRVHyrFS0++WXojPfbM9WOZcofGQDbfTi7tedNK19WM6&#10;eJe3lzp6Negx48C9yOHVarQfHrEvJqFY35ttAMoI2BiUkdLGhzLC/HX+o48XKSIoWc81N1Nij4U1&#10;qtl12TXtA4mpFb+M0EkXZ/m7uPfYUuylg5JDGQEbgzJiGMoI2Bh+zhkpLfSnfyNGhEc9eHIv5vLF&#10;MyePHo7cu2vbxpVzh/p7+grpqJ1gO1BGwMagjJQ2XpQR5u9z2rVFHSqQhIgsV17WasrpWIOvWswy&#10;oow7NbW5C1mu1ZL7Bl4KSh3KCNgYlBHDUEbAxgi5jChe/K9nneC9WrtRa+SemxDw4y2UEeAflBGw&#10;MSgjpY0nZYShfLOlZ0WKnWtIVQlcfs3QHpHFKCN02q1fg2raEWT5gF8fo4tYBsoI2BiUEcNQRsDG&#10;CLiMsId+E5dru+hOBneFRub93wZ+t07vAPgAvIAyAjYGZaS08aSM5L3cG9qszeyLT87Pa1dBTIhI&#10;11bzLxfZncZMGVEmXV8f4uvE7pbjPeqo/kFKoMygjICNQRkxDGUEbIyAy4jy7b4hNe0IQurVtOeI&#10;afOXrFy9anlE+Pjgdv7d55/XPwkMAD+gjICNQRkpbRYrI8p3G7pVcNHi7r9A9wxpxstI2qVpvuUa&#10;zr2pKh6Z93/rWUVCEOLqY09rH3adYbKMKB4tbWmvPpIYIbZz4paimMq3X8E9DXw+lBGwMSgjhqGM&#10;gI0R+HFG0h8fXfl9cGe/erWqV69dr3nH4AlLIu8m42838BbKCNgYlJHSZrEyQn/4c1r3AC2Bo7c9&#10;0/n7aqyMKF+uaWdPNV34oODemTcjWjsThFPvHQXHPFcxM2ck88n+SS3Ki9ljfzf4PuoJMzYotncJ&#10;BSeYh8+GMgI2BmXEMJQRsDHCLiMAtgZlBGwMykhp48HeNDlRQ1wJu2+3a08Qyb06o66EavLzfZ3R&#10;dTGOM5L9bO/oBk4EQdUedQzTQS0EZQRsDMqIYSgjYGNQRgBsCcoI2BiUkdJmtIyk7ezFlo12a94Y&#10;LiPnx8nEIkmdGdeMlBEzjzcg9yxbRmpO/kevjMhvzPKRUP5LtI/3RSdt6Wbn1Htn8ufMGeHQKVcW&#10;B3iKSc++O4pdbeBLoIyAjUEZMQxlBGwMygiALUEZARuDMlLajJUR5bNlLSmRSOI797bB9JG6p58T&#10;ISI9Qo9nc9foMvd4A3KihrgRpOeo0/phQ/l8fYCb1PeHywVHSKcT9gbL6k2+qLeLS/HKCCvrv429&#10;ZFSVYVG6aQXKBMoI2BiUEcNQRsDGoIwA2BKUEbAxKCOlrWgZoT/F7Fkxb2RrTzF7uFLSxTdo2qIt&#10;/yQU3K54dmLNwkldqkvZm4lyPr2nLdpwTmtiiLnHG0CnXN+5aEZwQ2eSeYBbk+9mLtl/N5O7TYX+&#10;eDGiW62qrcau3H30+KEtPw/pFDBh37MiAaT4ZYSRdW91QJUWix9hfF7mUEbAxqCMGIYyAjYGZQTA&#10;lqCMgI1BGSltRvemsT55yU/+PXk48uCxi/fisw1O9fisMsIGmXunzj3RSTBQFlBGwMagjBiGMgI2&#10;BmUEwJagjICNQRkpbTwqI+Z9ZhkBC0EZARuDMmIYygjYmNIuI7RSoZBrUyiU2Ke3KP3NpM9athqd&#10;fOfozu0aO/ZfjmW+SzNvMreYHOZNZu+rf3UR6vsZe3yx5SU/vRp9ZP+Bfw0cSk+RdO+vOx91Nh6d&#10;dDtKax0ir8Z91qvxDMoI2BiUkdKGMgJlDmUEbAzKiGEoI2BjSrmMKF+d2bD0hz4+5didjUUiQmzv&#10;5iWTVfEsX96zWj3/roMmLz9wKxF/GpVxf29b8WOof3mS3Ubu3n7+Bfya+dZwlxKSBj8W+xh2ZUn1&#10;FVpcpVPYrNmM8IhDTxV06q39K+eGtqio3qPcrengOSu2X07IjQmvJ2FWh5BI7R0Z9hRJiAiSUl1w&#10;kEoI5t7iahMv5Rl5fHFKEJ16f9+cPk19O45evDM65tlHncMAKhJv7prd28eF0j8DpPJ99Oo57OLP&#10;ntrTW2Lr36FRRsDGoIyUNtWvdUmdIWv37WcciLoRz7tEQqfcPxXJLv3+beObUSgj1gdlBGwMyohh&#10;KCNgY8pkb5rsUyM9SRFZKfRoKveFS5nx9tre+X19nEhC7O43PvKF3in6bFJmXOwnU+N9OXteQhHh&#10;GByZw13DyfxvdWCzKfqnMTTD3KuVjNH/XFS+/uUb9iwEdTUncMy7NLFOvWHb76eov/nkXZxQVSyS&#10;+My8zt2cdOeP0PqyESe5769FHm9W1qMdw+q5yHqsvJ5SdD0Vz4//suTnsDYepEisX0YKCeF/F1FG&#10;wMagjJQ2ZWz0qlk/aMz4OVL73Lj8oHx3asVMbgWYVVh46CmG3NYFZQRsDMqIYSgjYGPKpIyohtMi&#10;sWzced0RKp16fWlARVJESL3HHNfd48H2KJ+vGThNbwPoUr5Y2ZoyVEby87NOzJhd5DSGpph/tZIx&#10;Pu06fVdvO5GI+uYX7gQFuSdnTj1aeD5F/TLCyjz9/ZTDmnXVf7xp2f+tC/SUlO+8+n6RbaUl58/B&#10;rgTKCPfPWAvKCPAXyggA76CMgI1BGTEMZQRsTNmUkTvzGhoqIww68cgwmVgkElcdczqNu84WKd/t&#10;CqpS1cAG0KJ8uaqNkTKSL09P09lVxLTivFrJGC8jmXv6smWjwzruYB+Kp9dvak3mMFRG6LRb1x5q&#10;llH/8aakXpjsIyXde/zPTEXJPTOmElnmZSQ74dlrbmaMFUIZARuDMgLAOygjYGNQRgxDGQEbY+ky&#10;woygnyxtQREiolzg5njuqgLK7OT4hJRso8NfOjc1ITYuJadgAJ758fWrl6xX71PUw92sgmvi07T/&#10;BtNZSUmaM/Xlpial5mpPWZGnf/yg9azaFFnJ8XEf0ouuiDIjKZmLF3lpiYkZWvuE5L2JmtjEiSC9&#10;hux+wizI2yTD8xyMlBE68VbMK/2vDyV5NTqTe4w8jVnf/Jzkd+otw3oVp9k62UlvuQ32IbPoFih+&#10;GdFjqIzoKH4Zybk+25ciKN85N82Vn9xzYZXLvoxkRI+t23jy2SSDn5evDmUEbAzKCADvoIyAjUEZ&#10;MQxlBGyM5ctIvuL+giaUSEQ4Be3lrmEeEXdh1agenXt8Fzq0V3OZZ92uk3feT9NpF29PRwzp1i14&#10;2IhBnbzdPZsP/fX6JzpfGXvtwG8TW7uTIkm98Bh2CK6MvbpnVWgjR0JEtV/7lh1z5328c2h5WNe6&#10;rs7Bkdmpt/83tlUlO5IgytUJWncrM18Rf25hHx83CUGQzj4DNz/UahTZTyJnBgcEdO8R0LiSg1P1&#10;DpN2P1SllZy463sjRnas6VJ5THRWwsUlQfVcxQRBebYNP5fILDKdemXN2ODO7CFVHGp3CAoOHhC2&#10;5YHBbwNGysingxOmnyoYu5fk1bLiY/YvHh3g7eo54kTCvxEBlSlCWi3kf0d/DW3szB7z1c439Ncz&#10;z7JUz09/iNk1wc+BkgXOO/26aKP4+mWETt4f7E4S0jarXmTE3jq193+//2//haeaA9joskwZyVc8&#10;Xt66nFubn/4tgwO7fDGUEbAxKCMAvIMyAjYGZcQwlBGwMV+hjORnRQaz566hGv2kvkzHHxnp7dbi&#10;55gM1UXlx+gJ9aWke7ult9SD93zFiz+CqtcOOcieMZaddLLEnxKRFQccYNMA93SaMsKi49Z3kmrK&#10;SNbD6L1bJvo5EIR9wORFE75ftv/85Qu7prRyIwm7ltNXT+47aN624+ejd8/uWJEknLpsVNUUZhWe&#10;be7VLHjLY9US0J8uz2GeQSIbevij4tOd43s2jPSlCNKj56QJ/QbN3RgZtW9x3xoUoZUB5Fene0uM&#10;bgAOV0ak/uN+Z77mq2xaFzGuvcyr4DildAlejU65FbVrw5hGdgRZvsfoiaEz5o9u4UG5BKx/pVS8&#10;/D2QWXG37yK19mSik3f0lgXvNTwF4uuXkU97g1wI5u32/7bPt8Ejwsb0bVaRIqhKAUuuphZZYguV&#10;EWbhL89sICXdWsw8k2B66S0PZQRsDMoIAO+gjICNQRkxDGUEbMzXKCO5J0d4kCKRxHu66mLaqdEy&#10;ifvAQ1qD9bQTI2Viws5/0X/Mn1E67o9ebnZtV7/SjEEV/63q6GHv0WurumLkRA1x0y0jyVu7F5QR&#10;lvxmeH0JQbVcVDAlJPfSxGpiEdVkVsHwOu/y1FpiwmXwn+xd6MS9/T2b/ny/4I+48g17JhVC2n7t&#10;G/YiM+xnls+x1cJb6piTr3y7th0lotqu5qZdfE4ZoZqNXvOb2q9rls4a2MS9YkEZUSnJq+X9O4VZ&#10;Hcp7wtlU5hKdk56hvi33xmxmU7j22BKryQp07OYePmOjNXsa6fnqZSRP9U6Rnr03PuIWMe/F5p4e&#10;JCGuOvK4/klqLFZG8vOzby1q7UwQ9nUGbXlgZNt9HSgjYGNQRgB4B2UEbAzKiGEoI2BjvkYZyT44&#10;wImdM9J0AXspZU+QC0H5LX6s/Rcz5+zYKuwuMrNj5HT8713sxTUmGz2JrfkyongQ0YzS2WtF+Xx5&#10;S0pk13tXwclU1JnCrud2tiSkHQh2kcjaDhpeKHTY0JCQYVN3PWHvLL8yrbZYZ4idczTEjaAa/3RP&#10;vRafU0b09qahY38fNF6njJTk1eTsGYHJCrqJhaV8tynQmaB8w2PUtyieLmvbeNZ1Y8v51ctIxu4+&#10;doSIarPqZeHd5HfnN2I3XLctH3TTiAXLCNun9g6sKiFEpFuzcXvVk4usAcoI2BiUEQDeQRkBG4My&#10;YhjKCNiYr3GckYcRzSkRM6AcdJi5pBr2i6iWumNvOva3jlIR4RC0P0s1mUNcc4qx0W5xygj7irpl&#10;RHXCXLteOwvLyJs17ZhremxLYe7/eLEfRWnNUtGnShE6Q+zcE6HlSUnDeXfUC/EFZSRf8Wjvbp1S&#10;UZJXM1pG8vMzzoZVE5MeA/azOyPJY8KbtFn6xOi3FcuVEeW7Dd0quGhx91/ArB8bM0TM+/IH874U&#10;kF+f6cN8wKp//5fu9v2iMiK/9ZO/O/faxVROShKqfzGES9ffuaf52lBGwMagjADwDsoI2BiUEcNQ&#10;RsDGWL6MKF+ubmtHiEj34P3JzEVV+BCJa+mVj/Rdve1EpNvQY7nyazPqSgj7gI1xertOZGdmqcbU&#10;ZVBG2PuT5QcfNnZe4TItI0WUchnJVzxe1tKOkPoveiDPOhtWr/umgj1rirJcGaE//Dmte4CWwNHb&#10;ninyc0+P8iRF0q6bP2otJJ20JVAqElefVJplJD8vNf4d85ej2B7sH1VHSogIyqvdtAOPrWWXGpQR&#10;sDEoIwC8gzICNgZlxDCUEbAxli4jdOqZsJpiEWHX+Ef17hx00o5eTgRBtVyuPfim4zcGSNkT+8bR&#10;9Mf/dbMnCLsWix9qj7GzLi+cd4jd8yU/98Tw8qTEZ9YNvTLSbs2bEpaR/NR9/Z0JwrnjmqfaL0mn&#10;nNm87zn7kyXKSNbldb/9q7qhtMsIs80jv/MgxbIRu7cO9Bl0UP9oHdq++t409IetPcoR+uUsbUdP&#10;O8K+y+/xuotuwb1plO/3fScTE6R7yx9OvDOyil8FygjYGJQRAN5BGQEbgzJiGMoI2JiyKSPsEU8N&#10;lZHsx1uCZBKCdPtmiea8M/n5qarDrVL1ZlzJ5q5h7hg9pgolG36MPS0qHbu1hyshIpyaTzn5TvWE&#10;dOr9rUPbjz2mCiP58ivTvSWE2wDN+VayH23tzwzKKf8lmp1EFA+LHGfEWBnpriojdOK+4AqkiHCo&#10;F/oHd/ZgOu3epoGB4VdVg2rVSxpoFQ1+1LQKVZgoP+w484p0RmJi4ZppUb5YwSwE4RB8oGgZybm7&#10;uOfYI+qlK8mrcWVk+AnDESAvJrw+RUidXLzHnTN5hAzjZSRtZy+2bBT2J11558fJxCJJnRnXjGQD&#10;M48vQCcfGuxJSnzn3ip8IsW9nxtTbr2264WR/NyzbBmpafSYNKVWRhQvNnZ1J6U1g7c8tJoDjHBQ&#10;RsDGoIwA8A7KCNgYlBHDUEbAxpRJGck+MbwiKRJXCTtXMARVpr+6sD6shYeYLFc3eO0NtngUoD+e&#10;muDrQNrVH3v4NdsI6OR/f2xV0Xf8Cc3xNfMeb+hWUUyIRIS9p4+fn6/MxaHmkAPvNSPqtKihniRB&#10;VQ2YtHj1kqn9uw5bPrOTVEQ4Ngr5aUXkA2YR5Ndm1JFoqoeKgj0mq0ga8HuCZkHU5wIuGKgrXm1n&#10;Gw7zkmJnWSN//wYyl3K+359NVt8958RwD5JwHXS4oHhkHhzgTBTu3qF8t66DlBB7dZmzcd2McSuv&#10;GSwj6qNlsEuheyBROv3hjmE+VQp25inJq+X9/X0NMWHfbYv2TihalO83B7oQkvrhN03PdzBaRpTP&#10;lrWkRCKJ79zbBp8hdU8/J0JEeoQeN7juZh+vRfl6W29PiVfwPk0ISb802adi57WPijxQtWMV6Tnq&#10;tJH0UUplhP6wL9jTvnbI3lfmFv0rQBkBG4MyAsA7KCNgY1BGDEMZARtTymVE8fLUuoipPes4sAem&#10;JAjKpXLtBk2bN23gU6NqzUbt+o2L2H01ztCwVJl4beOEbo1knlUbtOnUqevA8J23dffxyHpyMLxP&#10;kypOUqlr9ZaDl5x9rz0mpeOjfwys6+bgWLFBzzlHX+cmb+3p6RM4buWf9xLliqdRi8O+8RQzi+NY&#10;L2j22ujXGfcPRIzrWEVCiAh772+nLT/2LPNB5MKwDlUo5hppze7T1l+KY581782piCGta7nbU3Zu&#10;tdoOW3kpQVUHch4cXDjc350UiUiXJoN+3Hjx3duLG+d+15A93Q7p0Xp0xEE2xtDJF+Z1lDk5VW45&#10;esejIlNClHGXfp8/vmc9F+ZZRATpJGvg589p1rBOJScJQZYfpDqNcUleLeP27nlD/cszjyEklb8Z&#10;/fOhogmBkX5woFebFUXngugyUEboTzF7Vswb2dqTbVXMYvkGTVu05R/1xmEpnp1Ys3BSl+pS1Weg&#10;nE/vaYs2nNOaGGLu8QbQqTdW967l1WTYsl0Hd60a29Gvz7J/k3RrUsr1nYtmBDd0ZreUW5PvZi7Z&#10;f7fokT9Kp4zIb89rUrXX5qdGJqZ8ZSgjYGNQRgB4B2UEbAzKiGEoI2BjymTOCFi/3H+mNum5Rf+o&#10;tkUY35vG4nIT7l2IOvjnqctPU0r65apUygid+iD6zMN0c1vua0EZARuDMgLAOygjYGNQRgxDGQEb&#10;gzIiTJ+ODGsYclh9oBZTrKiMlIJSPAKr1UIZARuDMgLAOygjYGNQRgxDGQEbgzIiIMqk+9FHz91N&#10;yPp4fmqzJjPVR5M1DWWEb1BGwMagjADwDsoI2BiUEcOsv4zQSoVCrk2hUFrrtO/ikyfeiVwUNmXH&#10;M0O/VG1zlS0FZUQ4co6GuLEHHyFJsUODKedMnay3gKqMSOoMWbtvP+NA1I14/iUSOuX+qUh28fdv&#10;G9+MQhkB4BWUEQDeQRkBG4MyYljplJGcd5c2/jCwU/PGzfz9mjaqV8enRe/xK0++KI2zPypfndmw&#10;9Ic+PuXYYxsyYyCxvZuXTFbFs3x5z2r1/LsOmrz8wK1EXv1mUr6PXjKshYeYEEnqhccYOJKk7a2y&#10;RaGMCAcdf3JmgK9Pk65hG64lFjNwKGOjV836QWPGz5GaMyHziPLdqRUzuTVg1mHhoae2/PsAZQRs&#10;jMEyMmnSpGgAsFatW7fm/q1qQRkB/kIZMeyLywidfnfzkHrO5VtN3nf/E/cbQp50a+d4fzfH2sEb&#10;7maor/pC2adGepIislLo0VRu/KPMeHtt7/y+Pk4kIXb3Gx/5wjpPq2AEHb8xQEoYKSNqtrbKJZUZ&#10;F6tzQlyzUEYAbAnKCNgYg2UEAHgHZQT4C2XEsC8sI9l3V3YqT0obTPsrVW/0Sn86P9GHIt07rryb&#10;zV31BVQz4EVi2bjzujWATr2+NKAiKSKk3mOOf+TRHic5UUNcTZcRm1vlElE+XzNwmt4WMANlBMCW&#10;oIyAjUEZAbANn19GsLt8qcKm+wIoI4Z9URnJuTG3kR1Beob8+Ym7RhuduCfInSTsmsyLyeGuKjH5&#10;nXkNDWUCBp14ZJhMLBKJq445ncZdZ/1yj4eWJ02XEVtb5RJQvtsVVKWqgS1gCsoIgC1BGQEbgzIC&#10;YBs+u4xgd/kSUH56fGLt931aN/Zt0KCJf9t233TsM2Hl4bsfPl74Yexvb2ziaPpfBcqIYV9QRujE&#10;3f3cSBFZcfhxIwcUSTsQ7EqISPfg/ckFWU+ZkZTMTSLJS0tMzDBaBnSYyAT5+YonS1tQhIgoF7g5&#10;XjcfKrKS4+M+pBd9DJ2VlJTJ/ZybmpSaq/04efrHDyk5hkKkIjMp9l1sYqaB31rFXC95RmJcQlpe&#10;fu6JLygjplaZWZLs5PiElGyjvyvo3NSE2DitFcz8+PrVS9ar9ynqAzlmFVwTn6a9riXcbMbfB1Ob&#10;Le9N1MQmTgTpNWT3E2ZJ3iYVs6+hjADYEpQRsDEoIwC2oYR702B3eZXi7C2f9/rPqa0r2lfp/MOO&#10;a3GaY83nfYjZPrl1RQlBNZp/Fx2ppFBGDPuCMpJ2INiFEImkndfHGflkK5+vaEWJRITbwEMZ+Tlx&#10;1/dGjOxY06XymOishItLguq5igmC8mwbfi7R3L8M05kgX3F/QRP2dZyC9mqmUGQ/iZwZHBDQvUdA&#10;40oOTtU7TNr9UDWkz/t459DysK51XZ2DI7NTb/9vbKtKdiRBlKsTtO5WZr4i/tzCPj5uEoIgnX0G&#10;bn5YOBbPfrRnUqcGTQIGDg/pVr+8a83O06Peqv81FnO96JSbv49t39ivy4CQoLa+TXr18nMyszfN&#10;565yvjzuwqpRPTr3+C50aK/mMs+6XSfvvJ+mvWnlb09HDOnWLXjYiEGdvN09mw/99TrzS0kZe+3A&#10;bxNbu5MFR4RVxl7dsyq0kSMhotqvfcv+2i7pZjP6PpjbbHTqlTVjgzuzfyQcancICg4eELblQfF+&#10;/aGMANgSlBGwMQbLSN26dTsDgLXy8PDg/q1qKWEZwe7yjGLsLa98d2BIDYp077LuUdET8GXeWtTG&#10;rdrES0JoSGUDZcSwkpcRxb2fGrFjc9chUUb/Mz9rf39meC2imkX8n093ju/ZMNKXIkiPnpMm9Bs0&#10;d2Nk1L7FfWtQhMRn5nWjfYBjOhPkZ0UGszPTqEY/3WN/Scmfbe7VLHjLY9VUFvrT5Tl+DoRENvTw&#10;RzrrYfTeLROZi4R9wORFE75ftv/85Qu7prRyIwm7ltNXT+47aN624+ejd8/uWJEknLpsVGUB5t/f&#10;+Qk1JdLO62NVv6fSTo2uKiYrDj/BPD9dvPXKvL6wlXu14B3PVf+26U9/TW8oNXpuGrXPW+V8Ov7I&#10;SG+3Fj/HqA95q/wYPaG+lHRvt/QWN6FH8eKPoOq1Qw7GqlZJ8WSJPyUiKw44oM43qqfTXh46bn0n&#10;qaaMlHCzGX0firnZ5Fene0uMbgFjUEYAbAnKCNgYg2UEZ+0FsGaledZeE1/whbK7fDH2lle+2fJt&#10;eZKwb7XsseGtnHdrXtvQI198vAbBQhkxrORlJO/ytNrMP17SY+SpoimPk3tsmDspErGDXfZi3sUJ&#10;MjHh2GrhLe6MNcq3a9tRIqrt6tfqobRRZjJB7skRHuzreE+/Imd+rezt79n05/sF/5CUb375hhIR&#10;0vZrVbujyW+G15cQVMtFBXMbci9NrCYWUU1mXdUcRzbv8tRaYsJl8J+quyhfrGxNEa7cpfz8lD96&#10;2Imob37R7N1mbr1yY+Y2lDoGbHhXsJZ0wqYudl8yZ0R3lVW1RiZxH3hI6/do2omRzFLZ+S/6j9kS&#10;dNwfvdzs2q5+pVkExX+rOnrYe/Taqq4YOVFD3HTLSPLW7gVlhPXZm83E+6C+bPbjgDICACgjYGNQ&#10;RgB4x0JlhP2fy8Ld5bmrCvBpd/kv3Vs+558pzCiTcOi6ydiOCcyoYcf6qFTuAsfUJjJ/3AM691M8&#10;d8yE7HTV7V9xC9KZ3OLK05hnU11VqlBGDPuCOSP3f1btz+H83SHuc1ZUzuGBzuzEBv8lT9iL8ivT&#10;aotJrzHRBW9wztEQN4JqzM17MM5MJsg+OMCJfZ2mC/5TqPbykcjaDhpeKHTY0JCQYVN3PWFfRvEg&#10;ohlFOAZHFvxLVD5f3pIS2fXelc5dka98uaoNc03P7ep/cXTaozNHLr9jXzs3Pubg0iBviYhqsfSp&#10;JhqYXq+s48M9Sap5xEOtlfzC44zorXJ+yp4gF4LyW6zTVXPOjq3C7iIzO0ZOx//exV5cY/I/Bp+L&#10;Yb6MfPZmM/E+qO9t9uOAMgIAKCNgY1BGAHjHYmVEe3d57hrmETzaXb509pbPU/3nK7vTQTF3pTe1&#10;iYpz3AP644UF/QP6jZ0RPn1MUOd2rRoELnuq+DpbkBlp7l88OsDb1XPEiYR/IwIqU4S02tCDCQbD&#10;SsmhjBj2BccZSY8c4MqOzdusKpiIoIeO39BZyk4rGX5CXb3Yka7OUFgdCBrOu6P6tL3b0K2CixZ3&#10;/wWqG8z+FnkY0Zz5LUK6DTrMfAYfL/ajKK3ZEfpU99Yd4rNzQkR2vXYWDvHfrGnHXNNjWwp3BXNV&#10;8p2984YEBg6evfn4oq5SEeW/lPk3o2J6veQxs30kImnARu1jpX5pGdFZZXVjEFEtlz3TXmk69reO&#10;UhHhELQ/SzWZQ1xzyr9fUEY+c7OZfR/MfRy4O6CMAAgaygjYGJQRAN6xXBnR2l1efZlXu8srSmdv&#10;efX/tDJDmL57uGnlJpncRMXZgZ9OOTxE1lLzP9500qmxPq0LRnmW3YJ0yq2oXRvGsOd+Ld9j9MTQ&#10;GfNHt/CgXALWGx9PlQzKiGFfUEboxF19XQkR4dp/n6GT9jJyTo+uRIpIr9Bj6rGzmaEw/eHPad0D&#10;tASO3vZM/bE0+VtE+XJ1W7uCc+CoRvBk+cGHje2gV4IyQide/KmTrGbvtTEp7K+ZrL397IpfRvLO&#10;j5OJRXoTOr6wjOiusnovFpG4ll75SN/V205Eug09liu/NqOuhPk3u1F/Tlp2ZpbqX1oZlBFz7wPK&#10;CACYZ+EyQisVCrk2hUKp92sTGHrbqcy3Us6DPyYNGrXqH9XfYJ5DGQHgHQuWkcLd5VUX+bW7/Bv2&#10;4pfvLa/+T2UR4Tb0aMGowzhzm4hhZpHy/p1Si6o+6oTmL4zy5a8//KIZ5X2FAw6wyyMmKO8JZ9lJ&#10;+HROesZnjYSKBWXEsC8oI/n5Wf9O96EIwvXbbQZ3Aks/yX4sy7Ve9oD7LJkdChtl4rcInXomrKZY&#10;RNg1/jFG9byp+/o7E4RzxzVPtZ+UTjmzed9z9iP4+WUkNWqol9i+62bNRKbPKyOKx4v8mE+707fb&#10;PhRuJfUdfGaXqIwUWWU6aUcvJ4L5N7lce9IIHb8xQMruqRhH0x//182eIOxaLH6o/YJZlxfOO6Ta&#10;YSj3xHB2eWbd0NzM/bNvt0ZzMJXP3mwm3gf1jygjAGCWZcuI8tWZDUt/6OPD/o8dgxDbu3nJZFU8&#10;y5f3rFbPv+ugycsP3Eos+C4jXDrbiSApJw9ZNZmnu1vFGo07Dp6763bhmfpLh+IR83eUICuPPVvw&#10;94K/UEYAeMeCZaRwd3n2Es92ly/ewRPMfr/XnOXDacBBo0dsKGBuE7EXzSyS8s2vHR0Iwsmn38+R&#10;91P03lXLbkHVneU3ZvlIyAojTpbhXzyUEcO+qIzk56dfmefvTEhqDD+qNepXYc+/0sheUunbTU8K&#10;PvfyK4aHwg1+NFtG2Bpn6LdI9uMtQTIJQbp9s0Qzq4xO3BdcgRQRDvVC/+D2MaPT7m0aGBh+VfW6&#10;zBBf//NrbIjfXTXEl9+cU19C2HfZxJURxdt1HZl/EeyBQ+jsbOZZzKyX4v6CphRBUPUmnSv4767s&#10;qBB3Ulz9+7+M/VL4rFXOz09VxVGq3owrhb9CsqPHVKFkw4+xpwunY7f2YCf4ODWfclJ1vJR8OvX+&#10;1qHtxx5ThRH1KhBuAyK54Jr9aGv/qmLVEWK4XxCfvdlMvA/sz2Y3G3MH1S+G8sOOMy9JZyQmmv/t&#10;yEIZAbAlX2NvmuxTIz1JEVkp9Ggq971HmfH22t75fdldo8XufuMjXxj91W1DMuNi2T8fxuWcGuVF&#10;isRVwrg/UznvLyztwfx5Ihzrj42K0+r0pSDz2bkDR+8Wu7iYXfavCGUEgHcseJwR9j8i1bvLM5d4&#10;ubt8KfzPZ+qevqo81GrFC3N/SsxuIvai2UXKfvC/QarWT4hd6vaYseueZq7H19mCKCPqW/lXRpiP&#10;R8qVZT2q2jk3Gf3HrSTuN0RuwrUtY5q5uTQYuetpwYeEkXNiuAdJuA46XDDEzTw4wJkQV59kPBCo&#10;ZZ8YXlH1/etcwWdEmf7qwvqwFh5islzd4LU3tL8DKV5tZ9sB+/F2ljXy928gcynn+/1Z7iuV/NqM&#10;OhLN8F1F1fpE0oDfC45uo95Lj5sxod5tiBB7dZz62/ZNC0f1De7a0J4gXFqOnj3xp2MfaPPrlfb3&#10;7KbMPzfSpeHgxXtPRx/e8ENws8pSgpDU6Dlr2a4bBndG+rxVzqc/nprg60Da1R97+DW7zenkf39s&#10;VdF3/AlNssp7vKFbRTG7Uew9ffz8fGUuDjWHHHiv+UeZFjXUkySoqgGTFq9eMrV/12HLZ3ZifqU4&#10;Ngr5aUXkA2YRPnuzmXsfzG825bt1HaTMdu8yZ+O6GeNWXkMZARCer1FG5Lfn+hr63kqnXl8awPxi&#10;JqTeY45/1P4NbIOUz9cMnGb8eyvL0HZSndZexFw5JlpzmH7LK8ayf0UoIwC8Y7Eyor27PHORl7vL&#10;l0IZoeM2BzIDJ70J9waZ3UTsJbOLxMp+ffaX0W2Y8RkzcHFsMPkMN175GlsQZUR9Kx/LiErGk6Mr&#10;JvRt3cC3qb+/v19j3yYdB834/e9Y7Y9ozoODC4f7s+fwJV2aDPpx48V3by9unPtdQzYJkh6tR0cc&#10;ZIffRSlenloXMbVnHQfmfiKCoFwq127QtHnTBj41qtZs1K7fuIjdV+MMPDDvzamIIa1rudtTdm61&#10;2g5beSlBPVZ/GrU47BtP5msb4VgvaPba6NcZ9w9EjOtYhRm/E/be305bfuxZ5oPIhWEdqrDnzJLW&#10;7D5t/aU4pfzF/nGtqjhSjpWafrf0Qnzum+3BMucKjYdsuJ1ezPWik66tH9PBu7y91NGrQY8ZB+5F&#10;Dq9Wo/3wiH0xCUWWvoSrnK9MvLZxQrdGMs+qDdp06tR1YPjO27q7ZGc9ORjep0kVJ6nUtXrLwUvO&#10;vi/8bcAsYXz0j4F13RwcKzboOefo69zkrT09fQLHrfzzXqK8RJtN9axG3odifhzo5AvzOsqcnCq3&#10;HL3jkXZjMwVlBMCWfJUyYmJnxsQjw2TsyL/qmNPGvtPYAuW7XUFVqpr43soyuJ2yjzBfIkUiie/c&#10;29p/YiyoWMv+FaGMAPCOhcoI73eXf87+VAplJD8/LTqshpgg7P0j/jNyL/rTP1v3/Sc3u4nYi2YW&#10;SRkbE6P5v+KMR3vHNXMhCWmbler5Kl/hgAMoI3wvIwBWA2UEwJZYWRlhvgI9WdqCTcDMNy7tE46p&#10;KLOT4xNSsrW+nemic1MTYuNScgoel/nx9auXrFfvU9TfgLIKrolP0/7STWclJWkmYeSmJqXmar+2&#10;PP3jB61n1abISo6P+5BedEWUGUnJ3ES8vLTExAyt72d5b6ImNnEiSK8hu58wC/I2yUiYNlVGKL9F&#10;jwwNGowuD4u5MS42QXfdCuV9SkzV/hbJoHM/xccmZrIvlJ2uWgWjy05ncusrT2O2Xn5O8jv1dma9&#10;itNs6+ykt9zm/5BpeCm+HMoIAO+Uahmx4d3lVX/HSmdveTopeoKPHUE4Np127mORv6p0Wswv4+ao&#10;J8ab20QMM4uUd3lWcMS9gr8virvzG1FUY+4IqV/hgANcGRl+AmVEBWUEoMRQRgBsidWVEfbQUU1U&#10;h4YL2lswa0Qed2HVqB6de3wXOrRXc5ln3a6Td3Lfdjjyt6cjhnTrFjxsxKBO3u6ezYf+ep35wqaM&#10;vXbgt4mt3dnjxKln6ipjr+5ZFdrIkSiYqZv38c6h5WFd67o6B0dmp97+39hWlexIgihXJ2jdrcx8&#10;Rfy5hX183CQEQTr7DNxccGB8RvaTyJnBAQHdewQ0ruTgVL3DpN0PVWklJ+763oiRHWu6VB4TnZVw&#10;cUlQPVcxQVCebcPPsSd5pFOvrBkb3Jk9pIpD7Q5BwcEDwrYY2doGthOdfGRoFfZ/PJsuKPyWqWZs&#10;eVTk76MX9GvbedicRQsmdPGp7j84fOWaNWvWrt14+rmcTn9+9veZwc29nFoUHPiceaWPFxb0D+g3&#10;dkb49DFBndu1ahC47Knc0LJnxcfsXzw6wNvVc8SJhH8jAipThLRayP+O/hra2Jlk3kc739BfzzxT&#10;D0PoDzG7Jvg5ULLAeae5kyiUPpQRAN4pzTJi87vLl9re8vLXhyc2dyMJadXOkzecuhf//7N3nwFN&#10;ZAsbgDNJhiYiuIhK7Cg2bCD2hnWtiIqC2FHsrgXbqljWtuquoq6urthAXbEhIrqua+96VexeG7BK&#10;u1IuZYGbzMd3JjMJCYQmREh4nx965qRMSTIz52XmnGR25pkJb675+4xxmbrvuWL7FbiJClqkjMsz&#10;bcxbzw2J5A5bSecn21Rqs+ohfxD7+lsw4+LU2iLKqNcOLd62i2REMyQjoGeQjADok7KXjGSlBLiw&#10;/bTRdnw/+0zk0THkpGrJTW40QFlUsFcjA6FFx1WKv/pJX+5yrlXP7VA4d0IkPz8SVhnizwYR/Nup&#10;3cMcsZmcdfHJSMrj4P07JtsbU5SR07TlXlN/OBh6+Zzf9DbkZNHQcdb6aQNdF/16IjR477wuVYSU&#10;aXdf/r7nzOfb+7V02fFEvgTM58vzyTuIJe5HopjPd0/s2zKmMU0JLftO8RrkusA3IPDAioG1aUps&#10;O+c6vwyFudY513Zikl+eWNCZnKAbSPpuuqf8i6dcnssjfzTxwsxGxlbDDsXIN0jm07XtTSihhYPb&#10;zNkL99xLfXvR329Zn6rsn+iUyQgTd2SExHHVM25tmZigCbZt+QfVl52Jux3ot2W8nSElrNxn3GSP&#10;2YvHtbakzZw2v5ZJX23tSTaj+VDFXwJZTOxv/SUu+7kl0Q4kIwA6p2SSET25XT6Cfdc8bpcv8bvl&#10;MyIu7/R2c2pWq7IJLTY0q1KzYdsBk388/VL9EJPfJirEIiVd8e7Y3KFJ3fotnZzdRg0fMMhr23WV&#10;o8BX7XAg6c7eRe4OldncXly9w7glh8NUP8ySg2REMyQjoGc0JiO//PJLAADoGnLgK4PJSPqp0Zbk&#10;pEVsM+sKe8KSEDROIrYYdlileZ0gv7bX0GH5Q3LezETs6mduqNILvfThui6WRpb9dnIpRsG9u8mv&#10;vaZox+XKS0LSL0yuKRLQzedeVfSfL++EjjIb/rv8D2bR+wdbteCvBGbJ3v7YgSbnZJ02yiczznuR&#10;5TNps+w2F+Zkyd5t7EgL6Pbr+QslipKMUEa12/Tu5dTOTlJRTEu6Tl539JHaHzyJ/JeH+bSjtwll&#10;4LRV8ec95uNWJ0OKbrr4nuIFZJP0IpskOxnJuDS9Ll1r7EnFqa/s1U/f/agpGZFjny2iaBuvEPby&#10;ciYtMYl7LP3GPLJhK/XZEa5YYCZ8ex/bCdrtPBbJCIDOKclrRgDKACQjmiEZAT2jMRkBAF20f//+&#10;MpiMpB4awv6tiW6xlA0+4vY5m1G0/YonqqfIaSETrNlbZObdzGQit3Y3EtWe9ldeIUMh+r1nr8tV&#10;v4f5xWpHWmDY3y/7HuZX69qRmr672bZ/gr+LmVjS3nVUNo+R7m5uI2f4yZ8sH+VQ7ZbrtGNu5hTd&#10;jL8KpojXjHiGpEjjL37XxJCiKjj63M39B8D8l0c+Mr7AoPs25YXP6afHWQkpc/djyuVL3jfQUDUZ&#10;kb39qYsxRZnaDloS8CBOrXWiYdnz7M1O9n5bz4oU3dib6+wwS/rsh/bN5l7Pd62LDckIgM5BMgJ6&#10;BsmIZkhGQM8gGQHQG2UyGZH3Qi8QCM1djyST57Ihg4B2/EG1V/wsJvznLgYCytj5YIr8Yg5RnRwD&#10;CqrQwoiAT1bY07TKVSo5ycOD4o4ckHM7pdz83t6Eooyae1/NcclFAcvDRP/Wn73fe/IFxeKk/u5a&#10;iaIdVPpwTdk/SC0ZIc959IurLXtXEyUya9Bntt99xdUzRUlGsrKSQjxrioSWQw6ytzZl3vRu3m6V&#10;olM9bUEyAqBzkIyAnkEyohmSEdAzSEYA9EZZTEZkr9a3N6QEQguXg2xfafLgQyCqmyP5SPTrbygQ&#10;mrsfT8+8NruBmDJy8uXGDsyWmpwiTwq0kIywzxdWHn5E5QYfNVpJRsibPFzdwYyiDGynnVPEFHIF&#10;Lk/KjWWOZiLLb7fKO9STftjrUs2k0ZQzfF90rNzJCCv1TciP49pVN2DzEZMm07gXFC0ZyZI++cHR&#10;kDJwWP4oMyXEs2Hvbco7a7QFyQiAzkEyAnoGyYhmSEZAzyAZAdAbZS8ZYeLPeNZhx15ptpC7AYOJ&#10;+a2fKUXRjqtVLxphIn2dDNiBfSMYJuqXXkYUZdh6xWNF9MFKubxs0WH5oIrpJ0dVFopt597IkYwo&#10;urAvejKSFX9gcEWKqthlwzPVWTJxZ7YfkJe0lIyQmuebu1sIKXGdsSdV+zAtaHnYDebvZu/Q09lt&#10;4pRJI4e4z/31ZozaBSY5kxFZ+M2biqEXksL2T2xpJqQM2q19SaqKmIyQTzBgqKVQJBm9d+cwW9dD&#10;6v0aagOSEQCdg2QE9AySEc2QjICe0ZiM9O7dexAA6Jq//vqrVJIRtsdTTclI6pMd7Dh7QvMOKxXj&#10;zpBmv7y7Vbrh7CvZIw+mBo+3piWjjrNdkTLhO/tUogSUaavpp97L35CJf7DTvdOE4/JgJCvzCmnJ&#10;U+ZDFCOkpIbtHFyDHYhlpeK2DunjXP2M5JWMcKMGMtEHXL4RCijjhh67+NGDmYT724b19L7KlrlZ&#10;akhGmixUJCPyKKHyyBNkjkxSdLS8MheugxBhdZWxJ8ly7B5gJRSIqg3a/UbZaChoedIfbuzZZsbF&#10;HGMNqOKTEeUmybg818Une1xg6b3FdjTdTN7Ha85lJ58Kn4yMOqkpGSFvdtO7EU0ZmJrZTDybzzKU&#10;FCQjADoHyQjoGSQjmiEZAT2jMRnBqL0AOqo0kpHUk6OqkMa9tUqLX5b4+txmz9aWImGFBi4bb6gN&#10;vsJEBXk1NhYaNppw5A2bXTCxlxa2qdJ40klFj6IZT7b0qiJib/kwsrK1t28sMTOuM8JfcclDVkKg&#10;u5WQoms4TVmxfuWMwT1Grp7T1UBAmdi5fb8mgB3gMPPa7PpiReohJ2X7ZBUYOG39qFgQbixg5YUm&#10;0te72QyH7YWjosTOwaGJxKxC46kh/P0paSdHWQqpSq5HlFlO8qEhbFcfU/7ksiDZ+02dDShR1e7z&#10;fTfNnrg2j1MlbjtRFQbu5TIeDhN5aLhERFGmzScf/6BoN+S7PKmBbhYi00YDpy9ZtfbHTZt9f/l1&#10;z4EjQZeexCiTDyZyi5OBQOWWo4zLM23MW88NieSmk85PtqnUZtVDdirnspN1zLg4tbaIMuq1I0r1&#10;c8sm+7C9pxklbuR9SzlHLUIyAqBzkIyAnkEyohmSkSJjNJ9ZQRmBZARAn3zdZET6KmiTz4y+9Y1J&#10;G15AUbRZ9XpNWrRq0cS2do06dh0HTfTZezVC03UHsuhrvl697CRWNZq069q1xzDvPXfU78pIeXrI&#10;e0Bza1MDg0q1HIevDPmg2gRnIoMX9mxgbmxSpUnf+cfepMfu7Gtl23Pi2t/vR2dKnwWu8OxgJWJ7&#10;0mjoPG9j8JukB/4+E7tYiykBZWTz7czVx58nPwpY5tnZmiY1BnV6z9x8Qf6uGW+DfEa0rWthRBua&#10;120/cu2Fj/LMJO3RoWWjHCyEAoHQrLnrQt/z79+d910wtCk73I7Qsu04n0PstmVizy3qIjE1re44&#10;7rcw5aUqSurbyaBW9ynL1h8NU1xhw8ScGl+XXRqxeaNeY733PZDX5rE8hOzNAQ95Z6rqqAoNxx56&#10;L5NFXPCd08/GkLyfqGqnSatOvCCNkYwr3h2bOzSpW7+lk7PbqOEDBnltu664f0d92ZPu7F3k7lCZ&#10;rC8lrt5h3JLDYZrSj8RDw6q2W6PWi67WIBkB0DlIRkDPIBnRDMlIPtJeHlvq2tZGYl2jhkRS287J&#10;bfa6nb5eQxZe/Rp/VYIvhGQEQJ+UxjUj8HUxny/5jPYOfPT0/s3L58+cOnYkYL/fr75rF7g7WDXO&#10;7phWm9L/mtG8746cfeRqCZIRAJ2DZAT0DJIRzZCM5CUjbHMvK9Mm4/c/SWRPlqSxjwJ9BtYzosQ2&#10;s5CMlGVIRgD0CZIRfSd9+Uvf+i77NfR8mn7Wy2nh7a9wwP18dGRTtyOqtwRpE5IRAJ2DZAT0DJIR&#10;zZCMaMZE+w00F9ecGJrdox4hfbOjb9UGSEbKNCQjAPoEyYieSz8zvpqoQvvld5P4CoXkBz8PG7pJ&#10;0eVqyZPFPAg+dvbex5So0Bktm8+5qrl3Vi1AMgKgc5CMgJ5BMqIZkhHNMkInSkRim5mXc4xMkH55&#10;du+5SEbKMiQjAPoEyYiek707MKKOIUUZVG3Rd/TMxSvXrl+32sd7kktHh96LQxV92GpB2jE3c7bz&#10;EaFQZNxk+lntD9arhGQEQOcgGQE9g2REMyQjmmXe8m4oFggrOc4L/aTWJVta6MbN/LCGqmSpsZEf&#10;41LVnpoc9eb1K9brD3HcH6NSlDWRCSp7UyY5JlZ+bUpmQkx8jj9bMenxH8Mj4tI0nrRJU2IjIz4l&#10;5khvyjkkIwD6BMmI/mMSnxxbO9Wlm33DurVq1WvYqouL18qAe7HabXMwkafmODW2bd7Dc8u16K/S&#10;86oCkhEAnYNkBPQMkhHNkIzkQRq2ph3bVT9FV+s0Y++D+Lz+nJQZcW7d2D7d+gz1cO/XSmLVoMe0&#10;PQ8S5E+WhV/z/3lyWwuhcqRBWfjVfes87EwoAd1p4ztyJpYeefPginFONpWsRp/8eMnHqTpNGdR0&#10;P8QNw5j57rTPiF69XEaOdu1qY2HVyv2n69kDRaY+DZjj4uTUu49Ts2rGprU6T9n7OJl/qLxDMgKg&#10;T5CMgJ5BMgKgc5CMgJ5BMqIZkpE8Sd8HTm5ZSchuE4q2chj9Y+i7nEMXMpFHx9iYt15yk7s/WhYV&#10;7NXIQGjRcdXtFHlFVlZKgEsFSpGMsJiIzV0NuGSEibsd6LdlvJ0hJazcZ9xkj9mLx7W2pM2cNr+W&#10;ZUlf7nKuVc/tULj8L1nSpysdaIGwyhD/aDYbyXy+vV9Llx1P5DNhPl+eb29MiSXuR6LY6XIPyQiA&#10;PkEyAnoGyQiAzkEyAnoGyYhmSEbylfrq+OK+9Uwo+ZahKtgMWBb0Nvt2l4SgcRKxxbDDCfw0kXBy&#10;jEREGTosf8jtLdMCR5irJyOxO3vzyYh8OuPS9LoiirbxCmG7xWfSEpMy2PhkVz9zw/brXyuu8JU+&#10;XNfF0siy307yKiZ6/2CrFkseKHfHsrc/dqAFlEGnjXxF+YZkBECfIBkBPYNkBEDnIBkBPYNkRDMk&#10;IwVLfXNmjVuLymI2H6FEVbqt4a8IidvnbEbR9iueqO4Y00ImWLP3z8zjspACk5HMG3NtxcJvRp9S&#10;6V+Eidza3UhUe9pfGjsQSfB3MRNL2ruOyuYx0t3NbeQMP/4Z5RuSEQB9gmQE9AySEQCdg2QE9AyS&#10;Ec2QjBSSLObGttHNzNie7A1b+TwkNZlXZtYTCWjHH54rruxgMeE/dzEQUMbOB+XxyRclIxmXZ9QV&#10;iepMv6QpGZE+WWFP0yrXk4A6JCMA+gTJCOgZJCMAOgfJCOgZJCOaIRnRTPZi+5qAmBzdrjKxIZPq&#10;iykB7biaTMnzC4Gobo4AI9Gvv6FAaO5+XB51fFEyknltdgMxZeTkG5FjAVKTU2TSxz6taGHl4UdU&#10;7uEBFUhGAPQJkhHQM0hGAHQOkhHQM0hGNEMyopk0bEVPt0Of+SkleSzBJyNMzG/9TCmKTKheNMJE&#10;+joZUBV6budSjfSToyoLxbZzb+RIRjpueJt3MsJE/dLLiKIMW694rHgZK+XyskWH47PiDwyuSFEV&#10;u2x4pvogE3dm+wG+XL4hGQHQJ0hGQM8gGQHQOUhGQM8gGdEMyYhm0rDl9matl95RjDHDSwmdVEtE&#10;2y2+K5+Kl3e3SjecfSVVPs1KDR5vTUtGHecH2M28MstGTJkPCeCv8EgN2zm4hkhAO6x8yu1O+WRk&#10;1EmVZCSLCd/ZpxIloExbTT/1Xn5FChP/YKd7pwnH40kx+oDLN0IBZdzQYxc/QDCTcH/bsJ7eV9ly&#10;uYdkBECfIBkBPYNkBEDnIBkBPYNkRDMkI5qxyQhNib5xnOgb+jJRfnlHZtTNbSMaGFdyXHyZyyOy&#10;spioIK/GxkLDRhOOvGFH9GViLy1sU6XxpJOflLfBJAS6WwkpuobTlBXrV84Y3GPk6jldDQSUiZ3b&#10;92sCHqVnZVycWltEGfXaEaV8CSvjyZZeVUSUQEAZWdna2zeWmBnXGeH/gbvORPp6t7OE7RCWElWU&#10;2Dk4NJGYVWg8NSRW7R3KLSQjAPoEyQjoGSQjADoHyQjoGSQjmiEZ0Uwatnr0pK17tizzcunStHb1&#10;6hJJtSrV6rd3XXQoLJl/CkcWfc3Xq5edxKpGk3Zdu/YY5r3nTpxaQsFEBi/s2cDc2KRKk77zj71J&#10;j93Z18q258S1v9+Pjruzd5G7Q2W2V1dx9Q7jlhwOU7t55ukh7wHNrU0NDCrVchy+MuSD6oMZb4N8&#10;RrSta2FEG5rXbT9y7YWPKnf0lG9IRgD0CZIR0DNIRgB0DpIR0DNIRjRDMgJ6BskIgD5BMgJ6BskI&#10;gM5BMgJ6BsmIZkhGQM8gGQHQJ0hGQM8gGQHQOUhGQM8gGdEMyQjoGSQjAPoEyQjoGSQjADoHyQjo&#10;GSQjmiEZAT2DZARAnyAZAT2DZARA5yAZAT2DZEQzJCOgZ5CMAOgTJCOgZ5CMAOgcJCOgZ5CMaIZk&#10;BPQMkhEAfYJkBPQMkhEAnYNkBPQMkhHNkIyAnkEyAqBPkIyAnkEyAqBzkIyAnkEyohmSEdAzSEYA&#10;9AmSEdAzSEYAdA6SEdAzSEY0QzICegbJCIA+QTICegbJCIDOQTICegbJiGZIRkDPIBkB0CdIRkDP&#10;IBkB0DlIRkDPIBnRDMkI6BkkIwD6BMkI6BkkIwA6B8kI6BkkI5ohGQE9g2QEQJ8gGQE9g2QEQOcg&#10;GQE9g2REMyQjoGeQjADoEyQjoGeQjADoHCQjoGeQjGiGZAT0DJIRAH2CZAT0DJIRAJ2DZAT0DJIR&#10;zZCMgJ5BMgKgT5CMgJ5BMgKgc5CMgJ5BMqIZkhHQM0hGAPQJkhHQM0hGAHQOkhHQM0hGNEMyAnoG&#10;yQiAPkEyAnoGyQiAzkEyAnoGyYhmuZMRohmAzuK/xOqQjADoKCQjoGeQjADoHCQjoGeQjGimMRkB&#10;0DNIRgB0FJIR0DNIRgB0DpIR0DNIRjRDMgLlAZIRAB2lMRnp2LHjdADdVLduXf57rALJCEBZpjEZ&#10;mTx5Mv+rBtA1/JdYHZIRJCNQLiAZAdBRGpMRAD2DZASgLNOYjADoGSQjSEagXEAyAqCjkIxAeYBk&#10;BKAsQzIC5QGSESQjUC4gGQHQUUhGoDxAMgJQliEZgfIAyUhW586drQD0XVxcHP+NBwCdgmQEygMk&#10;IwBlGZIRKA+QjAAAAJRdSEagPEAyAlCWIRmB8gDJCAAAQNmFZATKAyQjAGUZkhEoD5CMAAAAlF3/&#10;+c9/XkHp+fHHH/mzELlvv/2WfwBKVGJiIv+NB4Cy5+PHj/xvFUrI0KFD+eOKnI+PD/8AlJ60tDT+&#10;G/+1IBkBAAAA3XDw4EH+LETO1dWVfwAAAOBLeXp68scVuV9++YV/AMoTJCMAAACgG5CMAABAiUMy&#10;AgSSEQAAANANSEYAAKDEIRkBAskIAAAA6AYkIwAAUOKQjACBZAQAAAB0A5IRAAAocUhGgEAyAgAA&#10;ALoByQgAAJQ4JCNAIBkBAAAA3YBkBAAAShySESCQjAAAAIBuQDICAAAlDskIEEhGAAAAQDcgGQEA&#10;gBKHZAQIJCMAAACgG5CMAABAiUMyAgSSEQAAANANSEYAAKDEIRkBAskIAAAA6AYkIwAAUOKQjACB&#10;ZAQAAAB0A5IRAAAocUhGgEAyAgAAALoByQgAAJQ4JCNAIBkBAAAA3YBkBAAAShySESCQjAAAAIBu&#10;QDICAAAlDskIEEhGAAAAQDcgGQEAgBKHZAQIJCMAAACgG5CMAABAiUMyAgSSEQAAANANSEYAAKDE&#10;IRkBAskIAAAA6AYkIwAAUOKQjACBZAQAAAB0A5IRAAAocUhGgEAyAgAAALoByQgAAJQ4JCNAIBkB&#10;AAAA3YBkBAAAShySESCQjAAAAIBuQDICAAAlDskIEEhGAAAAQDcgGQEAgBKHZAQIJCMAAACgG5CM&#10;AABAiUMyAgSSEQAAANANSEYAAKDEIRkBAskIAAAA6AYkIwAAUOKQjACBZAQAAAB0A5IRAAAocUhG&#10;gEAyAgAAALoByQgAAJQ4JCNAIBkBAAAA3YBkBAAAShySESCQjAAAAIBuQDICAAAlDskIEEhGAAAA&#10;QDcgGQEAgBKHZAQIJCMAAACgG5CMAABAiUMyAgSSEQAAANANSEYAAKDEIRkBAskIAAAA6AYkIwAA&#10;UOKQjACBZAQAAAB0A5IRAAAocUhGgEAyAgAAALoByQgAAJQ4JCNAIBkBAAAA3YBkBAAAShySESCQ&#10;jAAAAIBuQDICAAAlDskIEEhGAAAAQDcgGQEAgBKHZAQIJCMAAACgG5CMAABAiUMyAgSSEQAAANAN&#10;SEYAAKDEIRkBAskIAAAA6AYkIwAAUOKQjACBZAQAAAB0A5IRAAAocUhGgEAyAgAAALoByQgAAJQ4&#10;JCNAIBkBAAAA3YBkBAAAShySESCQjAAAAIBuQDICAAAlDskIEEhGAAAAQDcgGQEAgBKHZAQIJCMA&#10;AACgG5CMAABAiUMyAgSSEQAAANANSEYAAKDEIRkBAskIAAAA6AYkIwAAUOKQjACBZAQAAAB0Q4kl&#10;I2l3Vjg5TAv+zPDTAABQfiEZAQLJCAAAAOiGEkpGkq7Ob2FMUXT9iWfikI0AAJR3SEaAQDICAAAA&#10;uqEkkhHmY+DoujTFvp4SSYbsfy/jHwAAgPIJyQgQSEYAAABANxQ/GUm+/UNnCyFl9I1lJZNvLE2F&#10;VEWHhZficeEIAEA5hmQECCQjAAAAoBuKmYxkvNw9WCIWmreefSp0iX2dSUf/XOlUVSy0dFp/L4V/&#10;Sk6MTCrNzCaVyrSboqQ92jXFdey6v0rrLp8c6/sV1lgPMaW6xZjEl2e3zR294Fh0oReDib17bM9u&#10;hd8OXg6Xyb8K/HeAR74K7HNzVueSx/O46kKShV/x3xv6Ip2fVMqICfvzmP+BQ6euvoqX8nVyTMyd&#10;QJVVCLgagWvBoCiQjACBZAQAAAB0Q3GSkdSwnS51DE1sXbfdS8qSPlpmX8frfEZW2gv/iS3N6ard&#10;V1/XdOWI7PWZLau+G2Bbgb37hhLSppaSmhIrC/MqtZt1Gb7A705sCbeBpWHL7WlKWH1CSK424Veh&#10;tr7s7UZG5lUlEmurypWtajZ06OE6bbX/7Wi1Fmn5lvby2FLXtjYS6xo1JJLadk5us9ft9PUasvBq&#10;Jv+Er0z67Oiy0Y6WIkpAd9r4rtDZQOadBY3FIuuunnPnEd4+h59JmfjbB9cu8GhdhbyXQCA0bzF8&#10;/prdlz+m3/RuKCZfDEpsYGRCGNFCiv1hyCeMDcQUebao5uQL/2h+eSF/LtLnPzuZCw1671T7fSXe&#10;/smlPv/NJF/NSk1H7niYzD+WJfsQvH4+u/TzZvS1EQurjg8unV8Q6CokI0AgGQEAAADd8OXJSMa5&#10;yQ0b9Jl78HGivK2lTEZYaW9OrxhqZ+Pqn1fOkRY0tqpQILL2DOVf8OHcqj4S0go0aTQhsIT/Np38&#10;/Kz/sXuFTlySI8JLfoCd1KAxVkKBsJrHsXh+5WRJ767tXzzQ1lRIiSzsJwW85DaEfito22aEbe5l&#10;Zdpk/P4n8i+VNPZRoM/AekaU2GZWUZKRkv4Ipc9WOdBfkIzQrX94nvMVsjc/dqAFAnGD2de4Ncq4&#10;MLl+w5G7H8Rx8VjGea8aIoHYds51/uGYu7s8GklGn+JiiVwvL5TMsPWdKwkFArVkhIkJ9KhdpaXr&#10;gp927925bta3ZDsLKHENj6O5roz5vPtbQyQjUFRIRoBAMgIAAAC64cuTESY+OlalcaaWjMjJEmLi&#10;8mruyxuOApFkIp+MsBKCxpE2IakcH6z8u/VXJ3uxYdhMlYUqIZrWl8XEX1/lVEUooAxsxp+IKsnW&#10;fBlU0LZlov0GmotrTgxN5SvkpG929K3aoAjJSMl/hEzU9h4GJZSMZCX69TcUCOgOP77lHko/NWfG&#10;sUR5kZUzGWEln546/UgaV8758kJIf/hDV3uXwS1otWRE9nL94CE7swM5JvbslIY0RdFtVr/I8dZI&#10;RuBLIBkBAskIAAAA6Ibi98DKy52M5Cfz7qKmuZKC1KMjzCmBQNx4wZ0i/D28JMne+zlb18gZX5QA&#10;jevLYaKPjpSwiVCN8acT+Dp9VPC2zQidKBGJbWZezvGU9Muze88tbDKijY+Qid3Zu8SSkeR9A9lo&#10;o/Mmfggn6bPrt1T6wNGUjDAJt6895lco58sLlHbXp1ObeX+FbeiknowkBW/b81LtPZjIrU5GlNBS&#10;cX2KEpIR+BJIRoBAMgIAAAC6oQwmI7T98jANHW9IU2IjIz4l5jED8mhE+Mf4dM2XXWR8jo5Xb1kz&#10;6Z8jw6OT2fmkJibJH8t4Gzi5uSklrDpi79NXr16/i+H/Ss/Ja/ZMckys/BqHzISY+DybjvkkI+St&#10;n65qTVMCqkLP7ZE5ll+WGhv5MS4170Ywkx7/MTwiLk35uuSoN69fsV5/iOMWJ0VZE5mgsl2ZlJgY&#10;xbU56fFk2VVnnZkY9UnlTdXk+UHIkvhNQbZlQnQ0t1U5+W9bXuYttscNYSXHeaGf1NY4LXTj5ru5&#10;khENy1Go2RSdejJCvjqfohJzLY66wicjOWhKRlQVMRlJubG4ffvFN1Jk7zbmSEY0yAj1tBaJ63+X&#10;M4VCMgJfAskIEEhGAAAAQDeUnWSEiT3qbi0SUIYtlt5Xb5mlPg2Y4+Lk1LuPU7Nqxqa1Ok/Z+1jl&#10;dpvMD8FLB7XvNnL+8qVe3W1rOQz3Xrthw4aNG31Pv8hkEl+EbJ3j0qqqaetVzxSpABN1bulgp0ET&#10;ZnvPGu/crWObJj1/YLvHvLJhgks3ttsP43qdnV1chnjueMQ9P4/Zp0fePLhinJNNJavRJz9e8nGq&#10;TlMGNd0Pae4SM99kJEv6YGlzWiCgTJ33K64ayYw4t25sn259hnq492slsWrQY9qeBwlqb5357rTP&#10;iF69XEaOdu1qY2HVyv2n65+ZLFn4Nf+fJ7e1EArEDb1vsttRFn513zoPOxNlF6IZUXcPr/bs0aBS&#10;RZeA1Pg7v0xoU81QSFEV6jtvup2cJY08u2yArbmYooQVbYdtf6yaLeT1QaRFXN/vM6ZLHbPq44NT&#10;Pp5f6dywkoiiaKv23mfZPivy2bbqpGFr2plSZEPQ1TrN2Psgz6GfNS+HxtloiNiKTpmMvHp7wrt7&#10;LbIpKXGlhgNXXMj7/qeykYwkX/Fu23n5XfIZFioZSTw4uKLImnyG/LQCkhH4EkhGgEAyAgAAALqh&#10;bCQjTPLLEws6VxFRBpK+m9TH+818vr1fS5cdT+SVzOfL8+2NKbHE/UiU/NGsxAszGxlbDTsUI2/w&#10;ZT5d296EElo4uM2cvXDPvdS3F/39lvWpKhLQDopkhIk7MkLiuOoZ165kYoIm2LZVPJZ5dZaNWD2+&#10;yGv2H2NuB/ptGW9nSAkr9xk32WP24nGtLWkzp82vNTZY809GslICXNgRQmi77++zS8JEHh1jY956&#10;yc0k+aOyqGCvRgZCi46rbis2jfTlLuda9dwOsWPBkqmnKx1ogbDKEH+u80z52ymSERYTsbmr4qKH&#10;lMfB+3dMJqtBGTlNW+419YeDoZfP+U1vYy6kDB1nrZ820HXRrydCg/fO61JFSJl291XcQZLnB8F8&#10;vnti35YxjWlKaNl3itcg1wW+AYEHVgysTVMqDXwN21YD6fvAyS3ZvkLZeMTKYfSPoe9yXvaR93LI&#10;Hy3UbIqIT0aa9HXp0nnEzEXekwbaWYgoAWXq6HMnj6tSykIykvjnrDZOa7nbcAqTjCSdGlPd2GH5&#10;w1wzRjICXwLJCBBIRgAAAEA3lGoyQhnVbtO7l1M7O0lFMS3pOnnd0Uc5xhRhovcPtmqx5IHyT/+y&#10;t+zYHJRBp43sFPNpR28TysBp6yf+ZczHrU6GFN108T3FK0irthdp1SqTkYxL0+vStcaeVHTtIHv1&#10;03c/5pWM5DN7tgNM9r1EFG3jFRJPHmPSEpPyWv0CkpH0U6MthQKB2GbWFdIsTQgaJxFbDDus0utI&#10;wskxEhFlSJqt7KIwEbv6mRu2X69MYaQP13WxNLLst5OLMdICR5irJyM5OsrIvOXdSEzRjsuVl4Sk&#10;X5hcUySgm8+9qrhSI+PyDLJyZsN/lz+lgA+CbdCTBTRps+w2l+awTfGOtIBuv/4NP8tCRxapr44v&#10;7lvPhBtLlqpgM2BZ0Ftlm7yAT0SbyYjYZvwpxV0+qU+3968mEgjNnfdzmVxOpZ6MMPGhU1v3+ukZ&#10;/y4FJyOyd9t7WTae9Rf/+alCMgJfAskIEEhGAAAAQDeU8jUjniEp0viL3zUxpKgKjj7sZf/qEvxd&#10;zMSS9q6jsnmMdHdzGznDj30489b8RmKBQfdtimQkK/30OCshZe5+TNmKkzcls5MR2dufuhhTlKnt&#10;oCUBipFSFXI1q/OZ/VPy0swbc23Fwm9y9ViZWwHJSOqhIexdJHSLpQ+lWXH7nM0o2n7FE9WFSwuZ&#10;YM3eITPvZibbU2Z3I1HtaX/ltbELTEakj3xa0pSJS4Byg8terHakBYb9/ZSjpMherWtHavruZlOf&#10;gj6IrMwrM+uJ1FrPacfczCm6GXcVjIZtm7/UN2fWuLWoLGbzEUpUpdsa/nKZAj4RbSYj2ZuPJQ1b&#10;bk8L8swLSjkZYWJPe7but/2V8itUUDLCfDo8okHr768rLkpSg2QEvgSSESCQjAAAAIBuKBN306Tc&#10;/N7ehKKMmntfVelAhJA+WWFP0yoXR+TARP/WvyIlqjX5gqLRlvq7ayWKdlDpwzVl/yDVZIQ85dEv&#10;rrbszSuUyKxBn9l+95X9WeRsVhc0+5JKRqSPfVrRAoHQ3PVIMpcxCGhH9UY1E/5zFwMBZex8MIW7&#10;mkNUZ/qlvDZ2wckIO0P1ZOTl2ra0wLDfnuxk5O2GjqSmz69xZKKgLcFtOrXWc/pJj8pCcdNFfNep&#10;XxJZyGJubBvdzExIPirDVj4PSU3hliOv2cheH/l+Emmu5W3i9J38c1VpSkay0kM8qwspo4H71L+y&#10;vK+XjMjeb+n1jZkKC4el1/+YUc+82cAJ/Fqx3DtYiwSiml1He3pO2XI9RwQpfb3L2X7IntfKH406&#10;JCPwJcjXjj+uyCEZKZ+QjAAAAIBuKCM9sKY/XN3BjKIMbKedU+13U96CF1YefiTP4WxTbixzNBNZ&#10;frv1Odtsk37Y61LNpNGUMyp/Gc+VjLBS34T8OK5ddQM2HzFpMo1/fq5kpIDZl1AyInu1vr0hJRBa&#10;uBwkyyHPPQSiujmCj0S//oYCobn78fSszGuzG4gpIyffiBx//09NTpE3l7WQjBT0QZREMiJ7sX1N&#10;QM6bU5jYkEn1xZSAdlxNpgq3HHnOJvn9/RvX83Pj1kv+qao0JiMZf02vIxJW9jip8cP/eskI8+n3&#10;mb2dVPQc9+uDg0MrikXqhBQloCi2ZNJ/j+rmY+L/WtC9zw+3NCY8ckhG4EsgGQECyQgAAADohjKS&#10;jJCa55u7WwgpcZ2xJ1Uax/EHBlekqIpdNij6S5Bj4s5sP8CXs5hIfzd7h57ObhOnTBo5xH3urzdj&#10;1JqcOZIRWfjNmx/4JySF7Z/Y0kxIGbRb+5KtytWszmf2L8jblUgywsSf8azDjsnTbOFN9n2YmN/6&#10;mVIU7bhatVXNRPo6GbDj+kYwWUzUL72MKMqw9YrHqouVcnnZosPyW1/ST46qLBTbzr2heJhv2nfc&#10;IO+L4wuSkQI/iJJIRqRhK3q6HfrMTynJF5ZPRgr6RAozm6LTmIwk+rtUFJr23pHHYERloAdWVXne&#10;TZP6YNOg7rNCNPeWwkMyAl8CyQgQSEYAAABAN5RWMiLvIERY3fNsdmtL9nb3ACuhQFRt0O43ius7&#10;mOgDLt8IBZRxQ49d/Ki1TML9bcN6el+VP56V/nBjzzYzLmrsHoHDJyMr5d1QkJbn5bkuPtnDAkvv&#10;Lbaj6WZcl55c0lF55Ik0Mpuk6Oj8Zs8uN5+MjNJ82YAqeZenmpKR1Cc7nCViSmjeYaVy4Jl4eXer&#10;dMPZV1L5GvK84PHWtGTUcXkPtUz4zj6V2LFRWk0/9V7+hkz8g53unSYclwcjWZlXZtmIKfMhAfyl&#10;AalhOweT5nb2RpA+ztXPSF7JSG8uGSnog5DPUkMy0mShIhnJuW1zY7vuMGu99E6ODzMldFItEW23&#10;+C47UcAnkms22VuwGDQkI0xMwNAqBvWnnlNuL3V5JyMJe/qx0YYypcohI3SiRCQQ1599TXMyUsDL&#10;86I5GUkL2z6k67jD7xU/N7nEO74bTqglJUhG4EsgGQECyQgAAADohlJKRlJPjqpC2rcVBu7l2vIc&#10;JvLQcImIokybTz7+gW+tSV/vZqMDtleQihI7B4cmErMKjaeG8A281EA3C5Fpo4HTl6xa++Omzb6/&#10;/LrnwJGgS09ilM1KJnKLk4Eg+9aSjMszbcxbzw2J5CaTzk+2qdRmFTdSqez9ps4GlKhq9/m+m2ZP&#10;XHuNVOU7+4yLU2uLKKNeO7gRY/PBra/IWiUJkiW+PrfZs7WlSFihgcvGG6qD8jBRQV6NjYWGjSYc&#10;ecNmF0zspYVtqjSedFLZ0WzGky29qojYxTKysrW3bywxM64zwl9xLUxWQqC7lZCiazhNWbF+5YzB&#10;PUauntPVQECZ2Ll9vybgkfx+nPpiZerBkrJ9sgoMnLYqL4HghgJWuc4k3w8i7eQoSyFVyfWIMopI&#10;PjSE7QJmyp/cV0LDts1J3qkpJfrGcaJv6MtE+Vwzo25uG9HAuJLj4stcDFLQcuScTYkkI1nx/i7m&#10;lNCi9dSAZ/LYJunh1kF1avX9SX2AaVV5JiOy5z840gKBuPGCOxqjj/h9g0wpgdDS44TGRS/o5XnR&#10;kIykPPLtLzGp2Xagi9LgQd92aVrVosfWcOWzWEhG4EsgGQECyQgAAADohq+ejEhfBW3ymdG3vjFp&#10;2woog1rdpyxbfzRM8TIm5tT4ujQloMTmjXqN9d73gG2MZbwN8hnRtq6FEW1oXrf9yLUXPiqbm7I3&#10;Bzzkvamqoyo0HHvovUwWccF3Tj8bQ/J+oqqdJq068UKalXHFu2NzhyZ167d0cnYbNXzAIK9t15V/&#10;IGdizy3qIjE1re447rcwxfUUmmefdGfvIneHymzvoOLqHcYtORymuaWqvr4UbVa9XpMWrVo0sa1d&#10;o45dx0ETffZejdDQ4pRFX/P16mUnsarRpF3Xrj2Gee+5oxhnmJfy9JD3gObWpgYGlWo5Dl8Z8kF1&#10;/kxk8MKeDcyNTao06Tv/2Jv02J19rWx7Tlz7+/3otGeBKzw7WInI0pg0dJ63MfhN0gN/n4ldrMVk&#10;MxnZfDtz9fHnyY8Clnl2tmY/CIM6vWduvhAhf9c8Poi0R4eWjXKwIJtCaNbcdaHv+ffvzvsuGNqU&#10;HW5HaNl2nM+hR+RZGretGmnY6tGTtu7ZsszLpUvT2tWrSyTVqlSr39510aEw9T4w8vlCFGI2XyTt&#10;behPU/s71LGqZtOqQ+duA6dsufxR7UqLHDQkI8znm/vWLBrT1opNtMimauw8c/mOv7IXXfr85IZl&#10;U7rXYju/Id9g2/4zl285m31lSEEvz1/OZET23m9wNfk75USZ9f8tR9KHZAS+BJIRIJCMAAAAgG4o&#10;sWSEiX90+tgt5UUNXwnz+ZLPaO/AR0/v37x8/sypY0cC9vv96rt2gbuDVePsDkgBvrK876bRQUhG&#10;4EsgGQECyQgAAADohhJLRkqD9OUvfeu77M9xMQUr/ayX08LbSEaglCAZgXIPyQgQSEYAAABAN+hy&#10;MpJ+Znw1UYX2y+8m8RUKyQ9+HjZ0E9/bKMDXh2QEyj0kI0AgGQEAAADdoMvJiOzdgRF1DCnKoGqL&#10;vqNnLl65dv261T7ek1w6OvReHPq17+sBUCFPRsT1R2w8QH5hB/0Db0TqXETCxD0ICmCX/uCvk1rS&#10;SEagqJCMAIFkBAAAAHQDaffwZyFyunU3DWm9JT45tnaqSzf7hnVr1arXsFUXF6+VAfdicbUIlC5Z&#10;ePC6ud8pzF4SoHtXMMneB62Zw68AWYVlh5/hZwVFgWQECCQjAAAAoBt0PBkBAICyCMkIEEhGAAAA&#10;QDcgGQEAgBKHZAQIJCMAAACgG5CMAABAiUMyAgSSEQAAANANSEYAAKDEIRkBAskIAAAA6AYkIwAA&#10;UOKQjACBZAQAAAB0A5IRAAAocUhGgEAyAgAAALoByQgAAJQ4JCNAIBkBAAAA3YBkBAAAShySESCQ&#10;jAAAAIBuQDICAAAlDskIEEhGAAAAQDcgGQEAgBKHZAQIJCMAAACgG5CMAABAiUMyAgSSEQAAANAN&#10;SEYAAKDEIRkBAskIAAAA6AYkIwAAUOKQjACBZAQAAAB0A5IRAAAocUhGgEAyAgAAALoByQgAAJQ4&#10;JCNAIBkBAAAA3YBkBAAAShySESCQjAAAAIBuQDICAAAlDskIEEhGAAAAQDcgGQEAgBKHZAQIJCMA&#10;AACgG5CMAABAiUMyAgSSEQAAANANSEYAAKDEIRkBAskIAAAA6AYkIwAAUOKQjACBZAQAAAB0A5IR&#10;AAAocUhGgEAyAgAAALoByQgAAJQ4JCNAIBkBAAAA3YBkBAAAShySESCQjAAAAIBuQDICAAAlDskI&#10;EEhGAAAAQDcgGQEAgBKHZAQIJCMAAACgG5CMAABAiUMyAgSSEQAAANANSEYAAKDEIRkBAskIAAAA&#10;6AYkIwAAUOKQjACBZAQAAAB0A5IRAAAocUhGgEAyAgAAALoByQgAAJQ4JCNAIBkBAAAA3YBkBAAA&#10;ShySESCQjAAAAIBuQDICAAAlDskIEEhGAAAAQDcgGQEAgBKHZAQIJCMAAACgG5CMAABAiUMyAgSS&#10;EQAAANANSEYAAKDEIRkBAskIAAAA6AYkIwAAUOKQjACBZAQAAAB0A5IRAAAocUhGgEAyAgAAALoB&#10;yQgAAJQ4JCNAaDcZyczMjI+Pz8jI6N69e6tWrUgN+Z5ZWlrevXs3OjqaFBYtWkQqBw0a1KBBA1I4&#10;cOAAqfzrr79SUlJIYcaMGaRy5MiR1atXJ4UTJ06QytOnT5MyKYwbN44UvLy8SJnM4o8//iCFQ4cO&#10;kco6deoMGzaMFObOnUsqP3/+fPPmTVLYvXs3qbSzs/v2229JwcfHh1SGh4eHhYWRws8//0wq27Vr&#10;16lTJ1LYsGEDqXz27BlZU1JYtWoVqezZs2eLFi1IYceOHaTyzp07MTExpLBgwQJSOXjwYBsbG1Ig&#10;p26k8uLFi6mpqaQwbdo0Ujlq1KiqVauSwsmTJ0llUFAQKVepUmXMmDGkMGXKFFL5zz//XLhwgRS4&#10;Falbt+6QIUNIwdvbm1TGxcXdvn2bFHbt2kUqmzVr1rt3b1JYsWIFqXz//v2TJ09I4aeffiKV7du3&#10;79ChAyls2rSJVJKHyBNIYeXKlaSyV69ezZs3J4Vff/2VVJK3JW9OCvPnzyeVLi4u9erVI4WAgABS&#10;+eeff5IFIwWykKRy9OjRVlZWpEBWgVSeOnWKlMmqkRUkhalTp5LKtLQ08ipS8Pf3J5Vks5CNQwrk&#10;/UllbGwstyI7d+4klWSTkg1LCmTZSCXZ4E+fPiWFjRs3ksqOHTuSD4UUyAdEKsmKfPjwgRSWL19O&#10;Kvv06UM+UFIgHy6pvHXr1n/+8x9SmDdvHqkcOnQo+TKQAtmepJJs2/T0dFKYPHkyqRw7diwpkwL5&#10;UpEC+VxIuVq1ah4eHqQwffp0Ukm+iuQLSQrky0kq69ev7+zsTAoLFy4kleTTJ19mUuB2oC1btuzR&#10;owcp/PDDD6Ty7du3z58/J4Uff/yRVJLvVdu2bUlh8+bNpPLx48cRERGksGzZMlLZt2/fpk2bkgK3&#10;IuSXSX47pDBnzhxSSc7+a9euTQqHDx8mlefPnyc/LlKYNGkSqRw/fjwpk0JwcDApHD9+nJStra3d&#10;3d1Jgfx+SWVycvKlS5dIYf/+/aTS1tZ24MCBpEB+g6QyKirq3r17pLB9+3ZSaW9v7+TkRAqrV68m&#10;lf/+979fvnxJCuvXryeVXbp0cXR0JIUtW7aQyocPH/7999+ksHTpUlLZr1+/Jk2akMKePXtI5bVr&#10;1xITE0lh9uzZpHL48OG1atUihd9//51UhoaGSqVSUiAHJFI5YcIEUmYYJiQkhBQCAwNJZY0aNUaM&#10;GEEK3Ir897//vXLlCins3buXVDZq1Kh///6k8P3335PKT58+PXjwgBS2bt1KKlu3bt2tWzdSWLt2&#10;Lal8/fr1q1evSIFMkkryEHkCKZAnk8p//etfHz9+JAXyVqSSvC15c1IgMyKVZKZJSUmkMGvWLFJJ&#10;FoksGCmQhSSVZIFlMhkpkFUglWR1SJmsGllBUiArSyrJinMr8t1335FKslnIxiEFsqFIJdlo3Ios&#10;WbKEVJJNSjYsKZCNTCrJBu/atSspkL0zqSQfB/lQSIF8QKSSfFjkIyOFbdu2kcr79++TD5QUuB0s&#10;+aDJx00K+/btI5WXL18mXwZSINuTVJIvCfmqkAL52pDKM2fO/N///R8pkC8VqSRfMFImXzbylSOF&#10;I0eOkEryVeSao+TLSSrJF5V8XUnht99+I5VkRciXmRTIF5tUki85+aqTAvnak8o2bdp07tyZFMiP&#10;glSSHwj5mZAC+cmQytxHCm4HS35upJL89DQeKchPlVSSn63GIwX5mZMC+cmTcu4jBdlFkALZXZBK&#10;suvIcaQguxdSILsaUkl2OzmOFGTXRApkN0UqyS5L45GC7OJIJdndkZ0eKeQ4UpDdI6kku0qywySF&#10;HEcKsmslldyRguxyyY6XFJRHCm4HS3bRpJLsrslOmxRyHCnI7p1Ukl092eGTAreDVR4pyKGBVJLD&#10;BDlYkAI5cJBK5ZGCHFZIJTnEkAMNKZCDDqlUHinIjEglOTyRgxQpKHewqkcKcmgjBzhS4I4U3A5W&#10;eaQgK0sqySGSHChJgRw0SSXZwXJHCrKhSCX59MlBlhTIAZdUkh0s2bA5khEDAwNysCaPkh2s6pGC&#10;fFjk4E4K5EBPKslBX3UHSz5ocmJACuQkgVSSEwZuB8utCPmSkK8KKZATDFJJTjZImRS4HSz5gpEy&#10;+bKRkxNSICcqpJJ8FbkdLHekIF9UcmJDCtwOlpzwqO5gyZecfNVJgTtSvHnz5sWLF6TA7WDJD4T8&#10;TEiBO1I8evQoMjKSFLgdLPlxcTtY8nMjldevX09ISCAF5Q6WWxHyUyWV586d+9///kcKEydOJJXc&#10;Dpb8wMnPnBSOHTtGKiUSiZubGykojxRkF0EKZHdBKhs2bDhgwABSWLx4MakkO1iyeyEFsqshlQ4O&#10;DtwOds2aNaSS7GC5IwV3Ekl2WdyRwtfXl1Qqd7BkF0cqye6ucePGpAAAUBYgGQFCu8kIOTclzyQt&#10;MXI85qIKcrQmpy/k3Iucg5ICd65MTixIa4p7PqkkZ0LkNJEUyLGWVJIzJO7QS04ESSU5ZpMyKXAH&#10;V3L2RsrkxJ2c6JDC2bNnSSU5mePak+SEiVSSFgg5tyAF7jyAnHhxDWNyjkIqyZGeNJZIgTuhIec6&#10;3AkoaQ6RSnLKQk5KSIFrw5PTCy6qIE0dUklWhJxdkQIXRpAmE5e5kPMnUklWhJwmkgJ30k/OkLi2&#10;Dbci5CyKlMk5EDnhIAVyPk0qydkYtyKkoUUqyXk5aUSRAjn5JpXkBIi0MUiBazGSU2GuYUx+vaSS&#10;nHOQxhIpcE1f0k7gWvjk/IZUkofIE0iBO8UkL+RW5OjRo6SSvC15c1LgzpXJTLkVIedPpPLWrVtk&#10;wUiBO+knK0LaxqRAWiakkpzXkjJZNa4Zxq1Ieno6OYcmBbIpSCV5N649Sd6fVJKmFDltJQWuxUiW&#10;hDtvI8tGKkmbkGx2UuDOzMhpNHcCSj4gUknOvchHRgrcPoucuXJn0uTDJZXkgyYfNylwqQo5WeTC&#10;I/LFIJVk23IrwsVDpAFMyqRAvlSkQD4XUiYrwjXDSJuTVJKvIvkcSYFraJGzUq49SU6+SSX5GpPv&#10;AClwLUbSyuJa+KRBQirJN4e0+kjBz8+PVJLvFRdVkDN7Ukm+daT5SgrcKSZpS3CZC7cipFVM2uGk&#10;wKUq5PSda9twK0J+t+R8lxS4eIj8FkiZFLgVIe0TUiatZS7nIr8jUklaIKSdSQpcQ4uclXLtSfIb&#10;JJWktUOadqRw+PBhUknavVwLnzSHSCVpYJDGEilwbXjS1OTOpEm7jlSSc3rSgCEFLowgK8I1CUj7&#10;gVQ+ePCAnGqTAnfST1aES8HIKTupvHbtmlQqJQWu9UJO/UmZYZirV6+SAmmNk0rShOCaYWvXriWV&#10;pAVCTs1JgYvkyFk7154kJ9+kkrQ/SWObFLimL2kncBEqaUWQStK4JUiBa8OTh8gTSIE8mVSSF3Ir&#10;Qt6KVJK35ZoEZEakksyUWxFu/0gWiWvbkIUklWSBZTIZKXA5F1kdUiarRlaQFMjKkkqy4lxgRzYF&#10;qSTvRjYOKXANLbLRpk6dSgpkM5JKsiRkw5ICly2SDc618LkVIR8H+VBIgQtJyYfFRRXcijx79ox8&#10;oKTA7WDJB81lLtyKkBYa+TKQAreDJV8SLgUjXxtSeeXKFdJwIgVuB0u+YKRMvmzkK0cKoaGhpJJ8&#10;Fbn2JPlykkryRSVfV1LgIjnyNeYaxuSLTSrJl5zbwXJNX7IiXBZMfhSkkvxAuB0s14bP60jBhRHk&#10;p6fxSMHFQ+Rnq/FIweVc5CdPyrmPFFx7ktvB5j5ScA1jbgeb+0jBtfC5HSzZZZEdFyloPFKQ3R3Z&#10;6ZGCxiMF2VWSHSYp5DhSkF0rqSS7WVImu1zVHSzZj5HdMimQXTSpJO+m8UhBdu+kkiwJd6TgdrDK&#10;IwW3g1UeKciBg1QqjxTcDpa8kMtcyEGHVCqPFNwOlsyUC4/IAYtUKnew3JGCHNq4FIwc7EilcgfL&#10;rQhZWVJJDpHcDpY7UpAdLHekIBuKVJLDK7eD5Y4UZAdLNmyOZIS0tLmQlOxgVY8U5MPijhRcGEEO&#10;+qo7WOWRgktVyAmD6g6WrAj5qpACFw/l2MFyK0K+bFzOxe1gyVeR28FyRwryReX+tMPtYMnXWHUH&#10;S77k3A6WO1JERESQEypS4Haw5AfC7WC5I8XLly+jo6NJQbmD5VaE/NxI5b/+9a///ve/pKDcwXIr&#10;Qn6qpPL69evcDpY7UnA7WPIDJz9zUvjjjz9IJdmPcUcKbgdLdg5kF0EK3A5WeaTYsmULqSQ7WLJ7&#10;IQVuB0t2O1yEunv3blJJ9q7ckYLbwZJdFpcFBwQEkErlDpZbEbK749J5AICyAMkIENpNRsjJBzn8&#10;k3nw0wAAAABfKkcywmWCoIv279/PJWIAAKUOyQgQ2k1GAAAAAEoKkhG98c0333DXnwIAlDokI0Bo&#10;Nxm5fft2v379uEtPAQAAAIoDyYjeuHjx4p07d/gJAIBShWQECO0mI8HBwTRNk/MYfhoAAADgSyEZ&#10;0Rv//PNPRkYGPwEAUKqQjACBu2kAAABANyAZ0Ru4mwYAyg4kI0BoNxn5+PHj77///v79e34aAAAA&#10;4EshGdEbkyZN4saJAwAodUhGgNBuMqIctZefBgAAAPhSSEYAAKDEIRkBQuvXjBw5cgTXjAAAAEDx&#10;IRnRG+PGjVu2bBk/AQBQqpCMAIF+RgAAAEA3IBnRG+hnBADKDiQjQGg3GcHYNAAAAFBSkIzoDZkc&#10;PwEAUKqQjACh3WTk9u3b/fr1+/PPP/lpAAAAgC+FZERvnDt3jpyD8hMAAKUKyQgQuJsGAAAAdAOS&#10;Eb2Bu2kAoOxAMgKEdpORR48eke/ZzZs3+WkAAACAL4VkRG8cPnw4NDSUnwAAKFVIRoDQbjKCUXsB&#10;QB0jk0ozs0mlMoZ/5OtJe7RriuvYdX/F5TnrzOi7Acs9p//2XMpXlKivvQ0KXl8AXYFkBAAAShyS&#10;ESC0m4yQc/74+PiMjAx+GgDKOdnrM1tWfTfAtgLF7kYouoKltbWluXlVG4c+E1adeJHCP02rpGHL&#10;7WlKWH1CSDpfo0r2IXjlyNaWIkogbuh9M5OvLbSMdyFrR3duZteyRcO6th09dz/KvUpq24AS0qaW&#10;kpoSKwvzKrWbdRm+wO9ObAkHGPmvL4BOQTKiN+rUqdO3b19+AgCgVCEZAUK7ych//vOfK1euREdH&#10;89MAAETqyVGWQoGoxsTQNHYy5U3Q912rCAVCc8fFf8V/hQsbkp+f9T92L+8Egon0dTKgip6MMFGB&#10;o2rT5k4bHqeSqcTbPu3MbWdd1pxHpAWNrUq2gbVnKBcdp304t6qPRExRJo0mBEaU7IANBa1vDskR&#10;4Z9xeQmUTUhG9Iazs/N3333HTwAAlCokI0DgbhoA+Ooyb8y1FQtENaf8qbigjIn0G/SNUEDRDWZd&#10;lqclpSstcESloicjsjcbOhpQJs4Hkrhp6ZPl9saOq19ojDky7yxoTLaBZCKfjLASgsbVEAlI5fjg&#10;ZL7q65O92DBspspCAZQlSEYAAKDEIRkBQrvJyNu3bzdv3vz8+XN+GgCAyLzp3VA9GcnKSvR3MaME&#10;ArHtvKLfwlLi0k94VBYWORnJuDS9rkhg0HVzuPyKCybWf4illXtgovzBnDLvLmqaMxnJSj06wpzd&#10;CI0X3CmljSB77+dsXUNtoQDKECQjemPBggXkFJGfAAAoVUhGgNBuMgIAoIGmZCTj3CQJe71EzckX&#10;lJVMckwse19KVmZCTHyOm1JkqbGRH+NS1a7HyPgc/vqVwusPcfxLkj+9kVe/fhcjfzdWxufo+Nzh&#10;Q2ZSdMTHhIys9JN5JCPSlNjIiE+JmnMD2YvVbWgBZdpn50cmK+35nmE2tQf9+iKPiCO/ZIS2Xx6m&#10;oe/XfGfOPhoR/jE+XfN9MBrWl0n/HBkenczOKDUxiX0w423g5OamlLDqiL1P5ZtL7fKdPGef38cE&#10;ULKQjOgNjNoLAGUHkhEgtJuMXLhwoWbNmseOHeOnAQAIDckI83F7T2NKQBk5+UYwWemRNw+uGOdk&#10;U8lq9MmPl3ycqtOUQU33Qx/ZVn9mxLl1Y/t06zPUw71fK4lVgx7T9jxI4C7SSLh/cEHfOoaUQCCq&#10;0X9F4ANuMBbZhyu7Z7Y3r9hi3LarH/+X+CJk6xyXVlVNW696lp0+MHG3tk7o1My++xA35/aNm/fr&#10;Z2+a426a1KcBc1ycnHr3cWpWzdi0Vucpex/nuuNFem9xU1pAGTZ3nzOirX3/ZcEfMrOkL4I2b9zA&#10;27jzwgc+y9GQjDCxR92tReT1LZbeV08x8p955ofgpYPadxs5f/lSr+62tRyGe69l57XR9/SLTEbj&#10;+jJR55YOdho0Ybb3rPHO3Tq2adLzh2eZ8Vc2THDpZmsqpIzrdXZ2cRniueMR94q8Zp/fxwSgFUhG&#10;9EZUVFRcXBw/AQBQqpCMAKHdZOTKlSv29vbBwcH8NAAAkSsZYT7/OaupAUWJa449GccwcbcD/baM&#10;tzOkhJX7jJvsMXvxuNaWtJnT5tcyJvLoGBvz1ktucl15yKKCvRoZCC06rrqtGAMm9ershmKKdlz9&#10;PPtyEibqt0Ft5t8kM5O9vejvt6xPVZGAdshOCpKvL2tjUdPltxfyCx74hVEdmybz+fZ+LV12PJHP&#10;hPl8eb69MSWWuB+JypEBJF+c1kAsEFAGLRfdUixQRsQJz/pigdCy25KgJ9FpiqXKkYwwyS9PLOhc&#10;RUQZSPpuuqc2oE0BM0+8MLORsdWwQzHyycyna9ubUEILB7eZsxfuuZeqaX2ZuCMjJI6rnnGLwsQE&#10;TbBtyz+YeXWWjVj9QpY8Zy/N+2OSvxBAC5CM6I1//etfL1684CcAAEoVkhEgcDcNAHx1XDIirOQw&#10;ZuXmXXt2rJs9wLaCUGxuN3L7feWlEPJOOyjaxisknkwxaYlJpLGeEDROIrYYdjiBew4r4eQYiYgy&#10;dFj+kG/3y15v6mxC0XaL7ymuu5C93tirz89vFO11JnZnLwOVpCD95oKmBiZOW94rG/TMx23dDbOv&#10;GWGi9w+2arHkgSJIyZK9/bEDLaAMOm18y9eQ5X13emm/Jnb9RvWsKRJQ4roT5cstl+jX36T6MH/1&#10;Sym4ZIQyqt2mdy+ndnaSimJa0nXyuqOPcgwLk9/MyQIzn3b0NqEMnLZ+4l/GfNzqZEjRTRffU7wi&#10;5/rKNy1di82guGnZq5+++zGPZKSgddf4MQFoDZIRvYG7aQCg7EAyAoR2k5EXL14sWbLk4cOH/DQA&#10;AMFfMyIZvffGnycD9v72274jZ269S1JPDtjxa4TfjD6l0nFF3D5nM4q2X/FE2U4n0kImWAsF4obK&#10;nlvZnk+/EYpqeJ7hYpbMO4s7D/dXGbM2ed9Aw+ykIOXEKCsh3crnscqbqvczkuDvYiaWtHcdlc1j&#10;pLub28gZfk/lT2diLy7tbPVNx2VXPjOyd7/0NhcKKIMmc69yl358/t298YBd2bkLR3HNiGdIijT+&#10;4ndNDCmqgqPP3VwD8+Q3c7LEmbfmNxILDLpvUyQjWemnx1kJKXP3Y8oNp76+bLjxUxdjijK1HbQk&#10;4EGc6rbMnYwUtO6aPiYA7UEyojc2b97s7+/PTwAAlCokI0BoNxnBqL0AoIGmHlhz0tDkzrwys55I&#10;QDv+oHKjTFYWE/5zFwMBZex8UHkPSuqfU+uKhOYD9rBxQUrIpI5Tzyu7XiVS9g/KTgoyb86zFQsM&#10;nHwjVYIZtWRE+mSFPU23X5/XTSKyNzv7WopMuymuSsl4sLy1CSWgDO3mXk5mUq7N79xv66tcr1W/&#10;mybl5vf2JhRl1Nz7qnrvJQXNnIn+rX9FSlRr8gXFdkr93bUSRTuo9OGqtr5yqY9+cbWtQAkElMis&#10;QZ/Zfvfj+ZXPmYwUNHskI/CVIRkBAIASh2QECO0mI8nJyc+fP09M1DxoJQCUU1+YjGRcnlFXJBDV&#10;nX5J7WWJfv0NBUJz9+PZz5SGrXAwoAzbrnmWGbN/WDef7JtBWGpJQUboRIlIkONCFPVk5LFPK1pY&#10;efgRlXt4VKSd96pF3qDduuz0IO3u8jamlIAysB21YFSnYXveqs2ek7MH1vSHqzuYUeQl084pYgpW&#10;ATMnUm4sczQTWX679Tm7/tIPe12qmTSackblGpncyQgr9U3Ij+PaVTdg8xGTJtO4F+RKRgqaPZIR&#10;+LqQjOiNNm3aeHh48BM6g5FJpZnZpFKZyv5ai9Ie7ZriOnbdX4qbIL+iHKv8FVdajzAlucWY2LvH&#10;9uxW+O3g5XAZ+ynxHw+PfEry5+asz4V7Yl6vLyRZ+BX/vaFcX20qpHHPLh7zP3Ao6PpbtauCmZg7&#10;gSprEHA1oigz0xIkI0BoNxlJSUl59epVUhLXVyIAgNwXJiNMzG/9TKkcvatmMZG+TgZUhZ7bI1SO&#10;u0zkr9+aUeIGM/av/XbA1hx3sqglBdIny+1pAWX67a/K+1EUyYgtf4NO/IHBFSmqYpcNz/j7deSY&#10;uDPbD7zIkj5c1oIWCOjmSxUdnbAyn25yMhcKBBTdeM41lf5UmfgPHxLl88mZjJCa55u7WwgpcZ2x&#10;J7neVOXymzk/QybS383eoaez28Qpk0YOcZ/7680YtRXOmYzIwm/eVAyRkxS2f2JLMyFl0G7tSzKZ&#10;626afNedQDICXxeSEb3Rvn370aNH8xO6Qvb6zJZV3w2QX3InoIS0qaWkpsTKwrxK7WZdhi/wu6MS&#10;SZcoaRg5UFHC6hNCvvquVm2V2QsNjcyrSiTWVpUrW9Vs6NDDddpq/9vRarF7+Zb28thS17Y2Eusa&#10;NSSS2nZObrPX7fT1GrLwquoxtHgy7yxoLBZZd/WcO4/w9jn8LDP+9sG1CzxaVxGxn5LQvMXw+Wt2&#10;X/7IcCdbAooSGxiZEEa0kGK/t/IJYwMxRZ4uqjn5ApPH6/kZFkT6/GdyxmPQe6fq91/67rBns0pk&#10;fvKvDV21q88lZTdqsg/B6+ezCz9vRl8bsbDq+OAycAqBZAQI3E0DAF9d5vU5DcQCUQ2v8wUmI6NO&#10;qh4v4+XdrdINZ1/JvjsmNXi8NS0ZdTxHz6VJQWOtRUKTirVHHP7MVynwScFKtp8OcvR+sLQFTZE3&#10;nXJW+de41EA3C6Go1lQuuWGiD7h8IxRQxg09dmUPELxtWE/vq+lZsncbOxmQUw2xzcQz2X/NYxLv&#10;rZFHI+SBal0XnngtX15ZdMiscRtfyEMJroMQYXXPs9krKHu7e4CVUCCqNmj3G8WJZr4zZ6U/3Niz&#10;zYyLKvFLTurry157M9fFJ3tcYOm9xXY03WzJA1LmtnrlkSfSyGySoqNTC5q9xo8JQGuQjEDpSwsa&#10;W5Xsqa09+Qw57cO5VX0kpJlp0mhCYFH/+p0cEZ7j6KVR8vOz/sfuaSt5KVBq0BhycBJW8zgWz6+f&#10;LOndtf2LB7IDvYss7CcFvMz7cK4/CvqwMsI297IybTJ+/xP5n0CksY8CfQbWMyInCLOKkowUMBt5&#10;MkK3Vr+xmJC9YTtIF4gbzL7GzyzjwuT6DUfuVnQolnHeq4ZIILadc517PCPm7i6PRpLRp+RTGl5f&#10;KJlh6ztXIqc7aslI2s1lPbpO3HLq5qNH139fPqAOO/hg3SkXcp2pfN79rSGSESg7tJuMPH/+fOHC&#10;hQ8esCfcAAC8lOMj2da2mcvBvG+1y7g4tbaIMuq1Q21kXCYqyKuxsdCw0YQjb9jOSpnYSwvbVGk8&#10;6aTKBR+8zNsLGtOietP/ytmpKRO5xclAdUzehIvzWlSgBEKzpsNX7D8dfGTLdy4tq7OH8dp95/7g&#10;d4OcoEhf73Ymp73sn8sqSuwcHJpIzCo0nhoiPwlgPv3uUYsmjwkrNR2ycLPf3l/Wzh/duX7DAWsu&#10;3Ng3ytaY/YMJRZvXbu7QvHbl2h5Ho7klTT05qgrZBhUG7lWOYUMwkYeGS0QUZdp88vEPfJCR38y5&#10;EEdk2mjg9CWr1v64abPvL7/uOXAk6NKTGOWJTa71zbg808a89dyQSG466fxkm0ptVj1kp2TvN3U2&#10;oERVu8/33TR74tprqQXNXvPHBKAtSEb0xk8//UQ+TX5Ct8hbpmqX/JHjSNA40ugkleOD1TuLyp/s&#10;xYZhM1XepqzStMosJv76Kif2WGZgM/6Evh8GCvqwmGi/gebimhNDVTs2y5K+2dG3aoMiJCMFfify&#10;Ska4e4sFdIcf2ZHrWOmn5sw4ln2elTMZYSWfnjr9CF/O9fpCSH/4Q1d7l8EtaNVkhIk9sXbTzewf&#10;Qtq1OY3EAnEj71s5twKSEShbtJuMAACokb4K2uQzvY8NlxcY1uk51Wf90bCcZwBJd/YucneozN6N&#10;Iq7eYdySw2EqB1NZ9DVfr152EqsaTdp17dpjmPeeO5rvvJa9+alnpxXZHZGyZBEXfOf0szGkSDu/&#10;aqdJq05wd6QwMdc2j+9sU9nIwKRqkz6z/e8HjKpZu9MonwM3PyoO1xlvg3xGtK1rYUQbmtdtP3Lt&#10;hY/ZZw7pr08sG9a2XmVjmjY2r9Gsx5jlR7k/GJGzxvt7vuvXQmJmbGrVqOeM/Y/JmYJ8G8zoW5/b&#10;Bga1uk9ZprINmJhT4+vS7EUo5o16jfXe94BdgHxmLntzwENxmbMKqkLDsYfeyzSub8YV747NHZrU&#10;rd/Sydlt1PABg7y2XVfcv8PEnlvURWJqWt1x3G9hikwpj9nn+zEBaAWSEb2hw6P25r4Zkkg9OsKc&#10;7InFjRfcKXwb+L2fs3WNnGlDWaRxlTlM9NGREjYUqjH+dJ4dYumBgj8sebdlYpuZl3M8Jf3y7N5z&#10;C5uMFOI7kWcyIh+ITkB33qS4hVj67PotlRMkTckIk3D72mO+nOv1BUq769Opzby/wjZ0UktGckk/&#10;NdpSaNBxA99RfTYkI1C2aDcZuXr1aps2bUJCQvhpAAAoUcznSz6jvQMfPb1/8/L5M6eOHQnY7/er&#10;79oF7g5WjZVXiQDoCyQjeuPRo0evXr3iJ3RLfskIba8yMFg2aUpsZMSnRNXmbsbbwMnNTSlh1RF7&#10;n7569fpdDJ9FM8kxsfKLDjITYuJVG4wZn6Pjc+3Tc71xxufw12TDcl5/iOPfIfnTG3k1mY/qFQ0a&#10;lkujfJIR8iZPV7Vm8/wKPbdH8lUKstTYyI9xqXk3tJn0+I/hEXFpyiZ1chS3oNnLnqKsiUxQ3bRM&#10;SkyM4rKE9HiyrVSb5ZmJUZ9U3lVVnussS+K3PNmKCdHRSSobO68PS03mLbZXD2Elx3mhn9TWOC10&#10;4+a7BX90hZxNEZKRHDQlI6qKmoyk3Fjcvv3iGynsXcX5JyOf/fpXrOpyIHfPJUhGoGzRbjLyxx9/&#10;WFtbBwYG8tMAAFCCpC9/6VvfZb+Gi2bSz3o5LbyNZAT0DJIRvfH333/HxMTwE7pFQ0zAxB51txYJ&#10;KMMWS7M7cZJLfRowx8XJqXcfp2bVjE1rdZ6yl712kIm/smGCSze2lw7jep2dXVyGeO648/7mwRXj&#10;nGwqWY0++fGSj1N1mjKo6X7oozTxRcjWOS6tqpq2Vh1iLI83Trh/cEHfOoYUexFH/xWBD7jDg+zD&#10;ld0z25tXbDFu21Xuoj/NL89LvskI211Xc1ogoEydlR0LZkacWze2T7c+Qz3c+7WSWDXoMW0P31WV&#10;Qua70z4jevVyGTnatauNhVUr95+uf2ayZOHX/H+e3NZCqLwFVBZ+dd86DzsTSkB32viOXfaMqLuH&#10;V3v2aFCpoktAavydXya0qWYopKgK9Z033U7OkkaeXTbA1lxMUcKKtsO2P1YJF/Ja57SI6/t9xnSp&#10;Y1Z9fHDKx/MrnRtWElEUbdXe+yx7/6umD+uRhvgrSxq2pp0p2fIUXa3TjL0PVMeZU1P478Qj/hVq&#10;ykgyknzFu23n5XfJ9i0oGcl4sq5nmymnNd1thWQEyhbcTQMAoKvSz4yvJqrQfvndnAOAJT/4edjQ&#10;TYouVwH0BpIRvaE/d9MwyS9PLOhcRUQZSPpuuqfWx2Tm8+39WrrseCKvZD5fnm9vTIkl7ke4NqLa&#10;YGBM3O1Avy3j7QwpYeU+4yZ7zF48rrUlbea0+cXri/5+y/pUFakOMZb/G6dend1QnGMcNybqt0Ft&#10;5t/kgo38X65B/slIVkqAC3tTJ233vXySiTw6xsa89ZKb3KFJFhXs1chAaNFx1W3F1pG+3OVcq57b&#10;oXD5AkqfrnSgBcIqQ/y5jrjkb6fSOVYWE7G5q4EiGUl5HLx/x2SyxJSR07TlXlN/OBh6+Zzf9Dbm&#10;QsrQcdb6aQNdF/16IjR477wuVYSUaXdfeZqSzzpLP989sW/LmMY0JbTsO8VrkOsC34DAAysG1qYp&#10;lRAh18htGknfB05uyXZHysYjVg6jfwx9l/OyjzyXg3u0ELMpE8lI4p+z2jitfSxfzPySkeQXJ336&#10;1qpQu8/Sk681XAGDZATKFu0mI+/fv9+2bduLF/LBHQEAoETJ3h0YUceQogyqtug7eubilWvXr1vt&#10;4z3JpaND78WhuTulBdB5SEb0xuLFi319ffkJ3cLFBJRR7Ta9ezm1s5NUFNOSrpPXHX2UY0ARJnr/&#10;YKsWSx4oM2rZW3bwD8qg08a37GTuVnDGpel1RRRt4xXCds3NpCUmcQ8xsTt7GWQnI/m9sbxNK3u9&#10;qbMJRdstvqdoAsteb+zV52eum4cCX55bAcmIvBsJgUBsM4udSggaJxFbDDus0utIgnxgOUOH5fLh&#10;7ZmIXf3MDduvf62Ym/Thui6WRpb9dnIpRlrgCHP1ZCR2Z29lMsLKvOXdiM1+lisvCUm/MLmmSEA3&#10;n3tVcalGxuUZZGOaDf+dfUpBn0XGeS+ygCZtlt3m/9BAWvsdaQHdfj3fNUbhkhFW6qvji/vWM6Hk&#10;uyiqgs2AZUFvlQ3/fJZDPqkbyQgTHzq1da+fFKP555WMSJ/5z3RuW8+c7aOe7Y9swK8vlevNQzIC&#10;ZYt2kxGM2gsAoFVM4pNja6e6dLNvWLdWrXoNW3Vx8VoZcC8259kHgH5AMgKlTxETeIakSOMvftfE&#10;kKIqOPqwtxWoS/B3MRNL2ruOyuYx0t3NbeQMv6fs47lbwZncOOijT+VsKMrbrMpkJL835nb+TKz/&#10;kG+EohqeZ7hbZDLvLO483J9vuBb88lwKSEZSDw1h7yKhWywlE3H7nM0o2n7FE9X3SguZYM3eITPv&#10;ZmYWE7m1u5Go9rS/8mr9F5yMSB/5tKQpE5cA5UaXvVjtSAsM+/sph2KRvVrXjtT03c2mTAV+Fldm&#10;1hOpNdHTjrmZU3Sz7+9zq1H4ZEQu9c2ZNW4tKrPjugkoUZVua/jLZfJZDvnjupCMMLGnPVv32/5K&#10;+fkWcDdN6pvg5d/WpCmBsIrbUdXR+AgkI1C2aDcZiYuLu3jxYlQUd4UYAAAAwJdDMqI3Bg4cSE4v&#10;+Qndoh4TpNz83t6Eooyae19V76hD+mSFPU2rXBmRUxGSkZT9g7KTkQLfmJX659S6IqH5gD3s5YMp&#10;IZM6Tj3P9y5aqJfnkH8yIn3s04oWCITmrkfIU9mMQUA7qjfcmfCfuxgIKGPngyncxRyiOtMv5dX6&#10;L0Qyws5RPRl5ubYtLTDstyc7GXm7oSOp6fNrXGE/C7UmevpJj8pCcdNFfNepRUxG5GQxN7aNbmbG&#10;DuBm2MqHvVzmC74TuX29ZET2fkuvb8xUWDgsvZt8aUY982YDJ3hmc+9gLRKIanYd7ek5Zcv1XBEh&#10;kXJ5lq2YEtWeepGv4CEZgbJFu8nI//73v6SkpMxMzT/AAmVkZCQA6Lu0NE0HEQAok/755x/+pwul&#10;YefOnfxZiJyzszP/AJQZ5DfC/1ryZWNj079/f35Ct+SMCdIfru5gRlEGttPOqXa6KW+9CysPP5LX&#10;WLZfnIwU9MZy0rAVDgaUYds1zzJj9g/r5qO8gaNwL1eXbzIie7W+vSElEFq4HIwlJ+9s7iEQ1c0R&#10;fCT69TcUCM3dj6dnZV6b3UBMGTn5RuS4xCA1OUXeJNdCMlKoz6KYyYjsxfY1AYoh8BWY2JBJ9cWU&#10;gHZc/aKwy1FmkhHm0+8zezup6Dnu1+f/PTS0olikTkhRAopiSyb992hcN3kmJLT2PMtP85CMQNlS&#10;pu+myfGnIQC9NHv2bP4bDwBl3tKlS/mfLgBoQn4j/K9FX+WOCTKfb+5uIaTEdcaeVGkZxx8YXJGi&#10;KnbZoOiPQY6JO7P9gLwDvi9NRvJ9Y0X+QaYjf/3WjBI3mLF/7bcDtqo0lgv3cjX5JCNM/BnPOuyw&#10;PM0W3mQXm4n5rZ8plaP/V7Iwvk4G7Li+EUwWE/VLLyOKMmy94rHqAqRcXrbosPxmi/SToyoLxbZz&#10;byge5pORjhsU/aAUNRkp3GdRzGREGraip9uhz/yUknxZ+WQkv+WQl8pWMlJIBY1NI5e0d4ChQUeu&#10;V5dsSEagbNFuMvLw4cOxY8dev36dny4iJCNQHiAZAdAhSEYA8lfIZMTf3z8kJISf0C2Zt+Y3EguE&#10;1T3PZrfnZG93D7ASCkTVBu1+o0gXmOgDLt8IBZRxQ49d/JC1TML9bcN6el+Vv5DLQSqPPEGa90xS&#10;dHSqIhkZdTJnQ5FPRlZy/YAU9MYKSUFjrUVCk4q1RxxWba8X9uUq5D2eakpGUp/scJaIKaF5h5XK&#10;gWfi5d2t0g1nX+Hv3yFSg8db05JRx+Wd1DLhO/tUogSUaavpp97L35CJf7DTvdOE41wvFJlXZtmI&#10;KfMhAfzVB6lhOweTJr1y/eVpQ85+RvJKRnrLk5ECPwt2lhqSkSYLFclIrg8rF2nYcnuz1kvvKLYD&#10;LyV0Ui0RbbdY/kb5LAdbzjUbeWUOeSYjCXv6sclGdoCUQ0boRIlIIK4/+5rmZKSg1+elMMlI+tXZ&#10;tt98uzM8xzOQjEDZot1kpJiQjEB5gGQEQIcgGQHIXyGTER0etTf15KgqpHFbYeBe1e4kmchDwyUi&#10;ijJtPvn4B0UD/vVuNjdgO+GsKLFzcGgiMavQeGoI34CUvd/U2YASVe0+33fT7Ilrr6VmZVycWltE&#10;GfXakWP4XCZyi5OBQOX+kvzfWCnz9oLGtKje9L+UAQKnkC/Pxq2yyFolDJIlvj632bO1pUhYoYHL&#10;xhuq4/IwUUFejY2Fho0mHHnDzpmJvbSwTZXGk04qh0zLeLKlVxURuwBGVrb29o0lZsZ1Rvh/UDTI&#10;EwLdrYQUXcNpyor1K2cM7jFy9ZyuBgLKxM7t+zUBj8giZF6bXV+sSD3kpGyfrAIDp60fFfPgxgJW&#10;tvPzX+e0k6MshVQl1yPKxCP50JCKlKjWlD+5LCj3h5ULm4zQlOgbx4m+oS8T5TPNjLq5bUQD40qO&#10;iy9zMUhBy5FzNvLKHPJKRmTPf3CkBQJx4wV3NCcf8fsGmVICoaXHCQ1LX4jX5yVXMpL58vCiyd+t&#10;CwzjV1pb9romAABmfklEQVT26bx3+4bOu7I7bVVAMgJli3aTkbt37w4aNOivv/7ip4sIyQiUB6WW&#10;jDAyqTRTlVQq4w9qUEhMaW4wJvHl2W1zRy84Fl34pWBi7x7bs1vht4OXw8mZFfkm8F8BHvkmsM/N&#10;WZ1LHs/jqgtJFn7Ff2/oizzOiqQx9/+8q95EYGLuBKqsQsDViCLMrQQgGQHIXyGTkT/++OPWrVv8&#10;hK6Qvgra5DOjb31j0rAVUAa1uk9Ztv5omOIyCibm1Pi6NCWgxOaNeo313veArcx4G+Qzom1dCyPa&#10;0Lxu+5FrL3zM3mUxsecWdZGYmlZ3HPdbWNSdvYvcHSqz3XWKq3cYt+RwGNc8lUVc8J3Tz8aQvK+o&#10;aqdJq07wd7zk98ZKsjc/9ey0IixXg7SQLyfUV5mizarXa9KiVYsmtrVr1LHrOGiiz96rERp24LLo&#10;a75evewkVjWatOvatccw7z134tQPVSlPD3kPaG5tamBQqZbj8JUhH1Rb40xk8MKeDcyNTao06Tv/&#10;2Jv02J19rWx7Tlz7+/3oTOmzwBWeHaxEZHFMGjrP2xj8JumBv8/ELtZisomMbL6dufr48+RHAcs8&#10;O1uzH4ZBnd4zN1+IYN81j3VOe3Ro2SgHC7LlhWbNXRf6nn//7rzvgqFN2eF2hJZtx/kcYsMYtQ8r&#10;R9LEkYatHj1p654ty7xcujStXb26RFKtSrX67V0XHQpT75u30N8JjbPRkIwwn2/uW7NoTFsrNmwi&#10;a9HYeebyHX+pvKv0+ckNy6Z0r2Ug/xQr2PafuXzL2ewrQwp8ff5yJSMJp8bVYLc9XblRl4FDBnVv&#10;28F54bHXmo7zSEagbNF6PyNCofDAAe7euSJDMgLlQWklI7LXZ7as+m6AbQX2OEiOlCIj86oSibVV&#10;5cpWNRs69HCdttr/drSGs6lyKu3lsaWubW0k1jVqSCS17ZzcZq/b6es1ZOHVov1lpaRInx1dNtrR&#10;kpzEqHRJVwjyEyqRdVfPufMIb5/Dz6RM/O2Daxd4tJb/+U4gNG8xfP6a3Zc/pt/0bihmz4PFBkYm&#10;hBEtJKc5Qlo+YWwgpsizRTUnX/hH88sLGdZIn//sZC7UdA2uNPqW37z+tmZ03Rnq3fjJPgSvn88u&#10;/bwZfXNc/PxVIBkByF8hk5HMzMz//e9//AQAFFaed9OUIbL4F1dOHTl4wP/305cefdR4iYockhEo&#10;W3A3DUApK927aVKDxlgJBcJqHsfi+UOsLOndtf2LB9qaCimRhf2kgJc5birWR8kR4aoXAueSEba5&#10;l5Vpk/H7nySyT5PGPgr0GVjPiBLbzCpCMlLQXIpK+mwVe6Vw0ZMRTSdUsjc/dmCvom2guP8448Lk&#10;+g1H7n4Qx/91MkfHbRkxd3d5NJIo+gnM9fJCyQxb37mSUJD77mTpixM/rlzi2c5SKBDlTEaylc4Z&#10;FZIRgPwVMhnR4btpAEqTLiQjhYVkBMoW7SYjnz59Onbs2IcPH/jpIsorGXEF0E2tWrXiv8QqSjcZ&#10;kR9gNfSqxsRfX+XE3khtYDP+RI4bnvWN7MWGYTPz6QeeifYbaC6uOTFU7a8e0jc7+lZtUPhkpKC5&#10;FB0Ttb2H2jCGhZD3CZV8REUB3eFH/vra9FNzZhxT9mSnsUv75NNTpx/hL/bN+fJCSH/4Q1d7l8Et&#10;8uy3Le334ZUo3UhGGjRowP/IAcoT8s3nfwMqCpmMkHbI8uXL+QkAKCwkI1qBZAQIrd9NQ55ZsqP2&#10;Hj16lH8YQNe8efOG/x6rKOVkJJ+R+KKPjpSIBAJRjfGn8xp5Xw/I3vs5W9fIb4Q8eW/uYpuZl3M8&#10;Jf3y7N5zC5mMFDyXouOHMSyhZCTnaH3SZ9dvqdwVrikZYRJuX3vMr1GRB/tLu+vTqc28v8I25N2j&#10;ffqZ8dWEupGMPHr0iH8YoDwh33z+N6CikMkIAHwR+YFcXH/ExgOkoXTQP/BGpK5FJEzcg6AAduEP&#10;/jqpJY1kBMoO7SYjf//9d0BAwBffd0N+MfzMVCAZAd2lW8kIaRw/XdWa7UOrQs/tkTkarrLU2MiP&#10;cal5H42Z9PiP4RFxaYrXJUe9ef2K9fpDHHcETFHWRCao9mfCpMTEKDorS4+PiU9XnXVmYtSn7DdV&#10;I02JjYz4lJh7PWRJMbH85R4ZCdHRSSpZRsbbwMnNTSlh1RF7n5IFeRejqbuzzFtsjxvCSo7zQj+p&#10;rXBa6MbN/Hh+KnIvR6HmUnTqyQiT/vlTVGJBOU3hk5EcNCUjqoqYjKTcWNy+/eIbKfmO9Zd+1rM6&#10;khGAMqw4ycjEiRNXrFjBTwBAYcnCg9fN/U5h9pIAxVjGOkP2PmjNHH75yRosO/ysDKwBkhEgdK+f&#10;ESQjoLt0LRnJkj5Y2pwWCChT5/2Kq0YyI86tG9unW5+hHu79WkmsGvSYtocfkl8h891pnxG9ermM&#10;HO3a1cbCqpX7T9c/M7Lwa/4/T25rIVQOOygLv7pvnYedSXYfohlRdw+v9uzRoFJFl4DU+Du/TGhT&#10;zVBIURXqO2+6nZwljTy7bICtuZiihBVth21/rJIupD4NmOPi5NS7j1OzasamtTpP2ftYHq2kRVzf&#10;7zOmSx2z6uODUz6eX+ncsJKIomir9t5n2eFcmPgrGya4dGN7VDGu19nZxWWI5w6N7Vtp2Jp2bB/1&#10;FF2t04y9D+I1BjOExuUo9FyKTJmMvHp7wrt7LbIlKXGlhgNXXMjn7qeykYwkX/Fu23n5XfIRIhkB&#10;0GXFSUbQzwgAlB1IRoDQbjISEhJibGzs7+/PTxcRkhHQMzqXjGSlBLiwY9fQdt/fZyeZyKNjbMxb&#10;L7mZJH9UFhXs1chAaNFx1e0UeUVWlvTlLuda9dwOsYPBkqmnKx1ogbDKEP9odlL+bopkhMVEbO6q&#10;vOoh5XHw/h2T7Y0pyshp2nKvqT8cDL18zm96G3MhZeg4a/20ga6Lfj0RGrx3XpcqQsq0uy9/D0nm&#10;8+39WrrseCJfAubz5fnkHcQS9yNRzOe7J/ZtGdOYpoSWfad4DXJd4BsQeGDFwNo0pdLAz7w6y0ac&#10;5/orSN8HTm7J9hXKxiNWDqN/DH2X87qPvJeDfbBQcykiPhlp0telS+cRMxd5TxpoZyGiBJSpo8+d&#10;vK5KKQvJSOKfs9o4reVuw0EyAqDLipOMYGwaACg7kIwAod1k5NatW3369Llw4QI/XURIRkDP6F4y&#10;kn5qtKVQIBDbzLpCphKCxknEFsMOq/Q6knByjEREGTosf8heCslE7Opnbth+/WtF61j6cF0XSyPL&#10;fjvlu4u0wBHm6slIzp4yMm95NxJTtONy5SUh6Rcm1xQJ6OZzryou1ci4PKOuiDIb/jv7FCZ6/2Cr&#10;FkseKC/ElL1lB0mhDDptlE+SBj1ZPpM2y25zYQ7bFO9IC+j2699wsyx8ZpH66vjivvVM2LFpBQKq&#10;gs2AZUFvlW3yfJaD7ZJUi8mI2Gb8KcVNPqlPt/evJhIIzZ33x2i+bqTUkxEmPnRq614/PePfBckI&#10;gC4rTjLyxx9/kLNEfgIAoFQhGQECd9MAfD26l4ykHhrC3kZCt1j6MCsrbp+zGUXbr3iiej9oWsgE&#10;a/YWmXk3M7OYyK3djUS1p/2VR0u24GRE+sinJU2ZuAQor3mQvVjtSAsM+/sph0mRvVrXjtT03R1P&#10;JhL8XczEkvauo7J5jHR3cxs5w0/+5MwrM+uJ1FrPacfczCm62ff3ubUoYmaR+ubMGrcWlcVsPkKJ&#10;qnRbw18tk89ysDcAa/OakeytR0jDltvTgrzjglJORpjY056t+21/lR0gIRkB0GHFSUZwNw0AlB1I&#10;RoDQbjLy+PFjLy+vL/6bAJIR0DO618/IY59WtEAgNHc9ksyFDALaUb1VzYT/3MVAQBk7H0zhruYQ&#10;1ZmeV0u2EMkIO0P1ZOTl2ra0wLDfnuxk5O2GjqSmz69x5PlPVtjTtMpFKjnJIwm11nP6SY/KQnHT&#10;RXzXqV+SWchibmwb3cxMKBBQhq18HpKagpYj/7nIXh/5fhI5Judt4vSd/HNVaEpGstJDPKsLKaOB&#10;+xSd2Kr7esmI7P2WXt+YqbBwWHr9jxn1zJsNnMCvFcu9g7VIIKrZdbSn55Qt19VvAkIyAlDGFScZ&#10;Ied4Z86c4ScAAEoVOSPhd2FySEbKJ+0mIxi1F0CVriUjslfr2xtSAqGFy8FYhss9BKK6OYKPRL/+&#10;hgKhufvx9KzMa7MbiCkjJ9+IHBcApCbLr6zQQjLCPl9YefiRvIYVLolkRPZi+5qAnHenMLEhk+qL&#10;KQHtuJpMFbQcBcwl+f39G9fzc+PWS/6pKjQmIxl/Ta8jElb2OFna14wwn36f2dtJRc9xvz44OLSi&#10;WKROSFECimJLJv33qG8+JCMAZVxxkhEAgLIDyQgQ2k1GMjIyYmNj//nnH366iJCMgJ7RrWSEiT/j&#10;WUckoAybLbzJtj2ZmN/6mVIU7bhatVnNRPo6GbDj+kYwWUzUL72MKMqw9YrHqs3nlMvLFh1mC+kn&#10;R1UWim3n3siRjHTcwPbFwSpqMpIVf2BwRYqq2GWDouMKOSbuzPYD8lJJJCPSsBU93Q595qeU5MvK&#10;JyP5LceLr3k3TVaiv0tFoWnvHR/LaD8jOeBuGgBdVpxkxMbGpn///vwEAECpQjIChHaTkc+fP1+/&#10;fj0mJoafLiIkI6BnymIywnZ5qikZSX2yw1kipoTmHVYqB56Jl3e3SjecfSWVryHPCx5vTUtGHf/M&#10;tmyZ8J19KrGjo7Safuq9/A2Z+Ac73TtNOM72CZKVeWWWjZgyHxLAXxqQGrZzMGlu0w4rFYPxSx/n&#10;6mckr2SktzwZYaIPuHwjFFDGDT128aMHMwn3tw3r6X2VLXOz1JCMNFmoSEZuzLUVCyuPPEHmyCRF&#10;y8fQyYHtu8Os9dI7is3ASwmdVEtE2y2+y07ksxzsnAsxl6LTkIwwMQFDqxjUn3pOubVyyDsZSdjT&#10;j402slMqdRmhEyUigbj+7Guak5ECXp6X/JMR9s4gUZ08+61BMgJQyoqTjAwcOJCcXvITAAClCskI&#10;ELibBuDrKYPJSOrJUVWEApG151ll81KW+PrcZs/WliJhhQYuG2/IIw8eExXk1dhYaNhowpE3bHbB&#10;xF5a2KZK40knPymelPFkS68qIkogoIysbO3tG0vMjOuM8P/At5YTAt2thBRdw2nKivUrZwzuMXL1&#10;nK4GAsrEzu37NQGPyBJkXptdX6xIPeSkbJ+sAgOnrcqLILihgJVtcOnr3WyEw3aIWlFi5+DQRGJW&#10;ofHUEL6lnXZylKWQquR6RJnlJB8aUpES1ZryJ9fclr3f1NmAElXtPt930+yJa6/JK9XJezWlRN84&#10;TvQNfZkon2lm1M1tIxoYV3JcfJmLQQpYjkLM5QvE+7uYU0KL1lMDnslTm6SHWwfVqdX3p3s5MhwV&#10;eSYjsuc/ONICgbjxgjsao4/4fYNMKYHQ0uNEdiqmoqCX5yXfZER+95XQauzpPKIPJCMApaw4yQgA&#10;QNmBZAQI7SYjpB24adOmZ8+e8dNFhGQE9EyZSkakr4I2+czoW99YPswKRZtVr9ekRasWTWxr16hj&#10;13HQRJ+9VyM0NDll0dd8vXrZSaxqNGnXtWuPYd577sSpN2pTnh7yHtDc2tTAoFItx+ErQz6oNJWZ&#10;yOCFPRuYG5tUadJ3/rE36bE7+1rZ9py49vf70ZnSZ4ErPDtYicjSmDR0nrcx+E3SA3+fiV2sxZSA&#10;MrL5dubq48+THwUs8+xsTZMagzq9Z27mRgTPeBvkM6JtXQsj2tC8bvuRay98lLf70x4dWjbKwUIo&#10;EAjNmrsu9D3//t153wVDm7Kj7Qgt247zOcS2ZpnYc4u6SExNqzuO+y1MeamKKmnY6tGTtu7ZsszL&#10;pUvT2tWrSyTVqlSr39510aEw9W5O81gOVsFz+SJpb0N/mtrfoY5VNZtWHTp3Gzhly+WPynFfNNGQ&#10;jDCfb+5bs2hMWys20CKbqrHzzOU7/spedOnzkxuWTeley0D+Ralg23/m8i1ns68MKejl+csjGWHi&#10;ru9ZPtulaUX2wzNvPnTOyoP3cncpi2QEoJQVJxn5/vvvt27dyk8AAJQqJCNAaDcZKSYkI6BnyuA1&#10;I1C+5H03jQ5CMgJQyoqTjGDUXtCCjJhXL6O+7kEB9AOSESC0m4z8+eefdevWPX78OD9dREhGQM8g&#10;GYFShmSk2JCMACgVJxn5+++/v7gfOgBNmI/Hxzds+t3VkrswE8oPJCNAaDcZuXz5cosWLU6fPs1P&#10;FxGSEdAzSEaglCEZKTYkIwBKxUlGyGtfvXrFTwAUFxNzfq6DmUWfHUUbIQ2Ag2QECNxNA/D1IBmB&#10;UiZPRsT1R2w8QPavB/0Db0Tq3CkkE/cgKIBd+oO/TmpJIxkBKEXFSUZwNw2UHFlE0IxWZsIKbVY+&#10;yGMwM4D8IRkBQrvJyMuXL318fL74lJGc+fIzU4FkBHQXkhEoZbLw4HVzv1OYvSRAMV6y7pC9D1oz&#10;h18BsgrLDj/7uquAZARAqTjJyKZNmw4cOMBPAHwxJuH2T851DClhZaefniAXgS9EzsbbtWvXuXNn&#10;JyenXr16HT58mH8AyhPtJiMYtRdAFZIRAF2HZARAqTjJCEDxyWKub3ZrbCoUULTN2GPK0f0Biszd&#10;3Z3fhcn5+fnxD0B5ot1kJCkpKSwsLD4+np8uIiQjoGeQjADoOiQjAErFSUY6dOgwZswYfgLgC0jD&#10;VjkasQPGCwSUyNDUrEgqd1rzlH8fgKysnj17yr9KPFwzUj5pNxlJTU0lTcH//ve//HQRIRkBPYNk&#10;BEDXIRkBUCpOMtKmTRsPDw9+AuCLJD89OKV1ZREloIyaTA18Stomhfb+Y2Im/y5Q7v3f//1f5cqV&#10;+V2Y3P379/nHoDzB3TQAXw+SEQBdh2QEQKk4yQhAyUh9vn9cE1OKouuNPf4J99PAl3j//j2//5Kj&#10;aTojA33WlEfaTUaePXvm7e39xakbkhHQM0hGAHQdkhEApeIkI1u2bAkICOAnAIqDibuywslKJLQa&#10;+BvG7IUv8Pvvv/P7LzkHBwf+AShntJuMFBOSEdAzSEYAdB2SEQCl4iQjGLUXSlTKQ99+Etp6ZGAs&#10;rhuBohowYAC//5KbMmUK/wCUM9pNRq5du9a+ffuzZ8/y00WEZAT0DJIRAF2HZARAqTjJyIMHD54/&#10;f85PAJSAlPvrnaxbrwjTudHooVSRJi1FcT358o4dO8Y/BuWMdpOR8+fPW1lZ/f777/x0ESEZAT2D&#10;ZARA1yEZAVAqTjISFRUVFxfHTwCUCCbuftDZp8n8FEBhzJs3j995yVlbW//vf//jH4NyBnfTAHw9&#10;SEYAdB2SEQCl4iQjuJsGAErdq1evjIyM+J2X3MqVK/nHoPzRbjLy4cOHHTt2kO8cP11ESEZAzyAZ&#10;AdB1SEYAlIqTjCxYsGDz5s38BADAVyeTydq1a8fvueRomo6OjuYfhvJHu8kIRu0FUIVkpBxL/fj8&#10;TRxuftZ9SEYAlIqTjAAAlC7S4uV3WwqTJ0/mH4NySbvJSGxs7B9//PHp0yd+uoiQjICeQTJSjiUF&#10;T2jQbFpIDDrN13FIRgCUipOMDB48GIc/ACgtfn5+OTperVmz5n//+1/+YSiXtJuMSKXS1NTUL+7G&#10;BskI6BkkI+WZ9MnqthXM231/6TPCEV2GZARAqTjJSJ06dfr27ctPAAB8RbljEeLPP//kH4byCnfT&#10;AHw9SEbKt+TLc5oYCM1bzznzUcZXgc5BMgKgVJxkBADg68vIyFi4cGHuWAT30QCh3WTkX//616hR&#10;o65du8ZPFxGSEdAzSEbKu9Tby9tWpCij+q47HmFYQd2EZARAqTjJyOHDh0NDQ/kJAADtIy1TOzs7&#10;flelok+fPunp6fyToBzTbjJSTEhGQM8gGQHZu/3DaogpgdC85cT9T1L4WtAdXykZYWRSaaYqqVSG&#10;27Byy7GdyvRWSnu0a4rr2HV/xenRB1mcZASj9gLA1/F///d/V69eHTZsmEgk4vdTKhCLgJJ2k5G7&#10;d++6uLhcunSJny4iJCOgZ5CM6J/M2987WJgVSQUDIXcRJ2XWY+s73FejY75OMiJ7fWbLqu8G2Fbg&#10;vyoiI/OqEom1VeXKVjUbOvRwnbba/3Y0hjpS306UkDa1lNSUWFmYV6ndrMvwBX53YstQCCENW25P&#10;U8LqE0L06Ay8OMlIaGjo9evX+QkAgJL28ePHoKAgskdq3rw5v3vKpXfv3ohFQAn9jAB8PUhG9FBG&#10;fOR7sjsstEcHx9Y3oAQUXbXjTP8nuKVG53yla0bkUoPGWAkFwmoex+L5BE2W9O7a/sUDbU2FlMjC&#10;flLAywyuXp8lR4QX0GtxWtDYqkKByNozlNscaR/OreojEVOUSaMJgRFlJ3xMfn7W/9g99bSm4LUr&#10;006cOMH/BlRUrlzZthAayPETAAAlpGbNmmKx2MTEhN8l5UEoFC5atCgjoxwcRqHQtJuM/J8CP11E&#10;SEZAzyAZKe9kHw4MlYgooYXjdyffZ/KVoFO+ZjKSeWdBY7FAJJnIt/gVmPjrq5yqCAWUgc34E1F6&#10;dG+GBrIXG4bNzLH+OWnaTglB42qIBKRyfHAZzh8Ls3Zl2u+//87/BgAAdIetre3t27f5HRmAgnaT&#10;kaioqJMnT4aHh/PTRYRkBPQMkpHyTfrSt4eF0KCOy47H6GBEZ33VZOTuoqaakhGCiT46UsK2/GuM&#10;P53A1+kh2Xs/Z+saGtZfjcbtlHp0hDklEIgbL7hTVkPIwq1dmYZkBAB0i4WFxffff5+WlsbvxQBU&#10;4G4agK8HyUh5xnw64GJlVM9t/2tcLKLLykgykpUlfbqqNU0JqAo9t0fmuGxElhob+TEuNe/bSJj0&#10;+I/hEXFpitclR715/Yr1+kMcd791irImMkG1PxMmJSZGcQ1GenxMfLrqrDMToz5lv6kaaUpsZMSn&#10;xNzrIUuKiU3lihkJ0dFJKr+OjLeBk5ubUsKqI/Y+JQvyLiavE9n8khHafnmYhg5Z8loeaUJcArcI&#10;ZGU+fta8MkS+m5hJ/xwZHp3MzjY1UXWNyDp9jo7nKgpYu/xmwCTz2ywzgXwCWWmx77nPivU6QvF5&#10;pca84z/CT8l5rUaxIRkBAF3RokWLPXv2IBOBfGg3GYmMjDxw4MDbt2/56SJCMgJ6BslIOZZ5Z1Hz&#10;Gv22P9PhPw8Dq8wkI1nSB0ub0wIBZeq8X3HVSGbEuXVj+3TrM9TDvV8riVWDHtP2PEhQaxVnvjvt&#10;M6JXL5eRo1272lhYtXL/6fpnRhZ+zf/nyW0thAJxQ++bbMNdFn513zoPOxNKQHfaKO8mOCPq7uHV&#10;nj0aVKroEpAaf+eXCW2qGQopqkJ95023k7OkkWeXDbA1F1OUsKLtsO2PVU48U58GzHFxcurdx6lZ&#10;NWPTWp2n7H0sj1bSIq7v9xnTpY5Z9fHBKR/Pr3RuWElEUbRVe++z0WSRmfgrGya4dGN7VDGu19nZ&#10;xWWI5468NrKG7cTEHnW3FgkowxZL76tFE3ktT8rbi7sWDW8jMXP84VnMtfUutmZkaYQmNbvNOf5O&#10;9Q0K2MRM1Lmlg50GTZjtPWu8c7eObZr0/OEZm1QwiS9Cts5xaVXVtPUqUpHP2uU3g/TImwdXjHOy&#10;qWQ1+uTHSz5O1WnKoKbbL8d+8mhWUUi+CoaNPX4685y7Io35dNPPy96YlvRcdPqN1vpaQTICAGVZ&#10;w4YNPTw8tmzZcu/evS/u3gHKD+0mI8WEZAT0DJKR8ouJfxR85nGi1v50C19L2UlGslICXNgxWWi7&#10;7++zk0zk0TE25q2X3EySPyqLCvZqZCC06LjqtuLmLenLXc616rkdCpc3lKVPVzrQAmGVIf7R7KT8&#10;3RTJCIuJ2NzVQJGMpDwO3r9jsr0xRRk5TVvuNfWHg6GXz/lNb2MupAwdZ62fNtB10a8nQoP3zutS&#10;RUiZdvflB13KfL69X0uXHdz41Mzny/PJO4gl7keimM93T+zbMqYxTQkt+07xGuS6wDcg8MCKgbVp&#10;Smw75zq/DJlXZ9mI81x/pRzbiUl+eWJB5yoiykDSd9M9tTvX8lqev99ePPDr4p5VRQLa3nPO4La9&#10;x37nPX2ovaWIElAmrZbc4pOegjYxE3dkhMRx1TNu5ZmYoAm2bdkgJEv29qK/37I+7Ps7yCtYGtYu&#10;3xkwcbcD/baMtzOkhJX7jJvsMXvxuNaWtJnT5tcy6autPclHYT40QOXWKib2t/4Sl/0x2tzr3Lp1&#10;i/8NqPD09HxQCJUqVWrVqhU/AQBQQsh+6ffffydN3KQkblcKUFjaTUZCQkJMTU0DAgL46SJCMgJ6&#10;BskIgK4rQ8lI+qnRlkKBQGwz6wqZSggaJxFbDDus0jROODlGIqIMHZY/lF+2ELGrn7lh+/WvFRcQ&#10;SB+u62JpZNlvp/xonhY4wlw9GYnd2VuZjLAyb3k3ElO043LlJSHpFybXJI395nOvxvPN74zLM+qK&#10;KLPhv7NPYaL3D7ZqseQBnwSwAcGPHWgBZdBpo3wy47wXWT6TNstu82evsncbO9ICuv16/iKHIiUj&#10;lFHtNr17ObWzk1QU05Kuk9cdfZRj1JcClufz7m8NBcIq3dfdTpQ/mpX2ZKOTuVAgtHA5IB9QpsBN&#10;nHFpel261tiTcfx8Za9++u5HRRBCtmcvsj3zS0YKnAE3CxFF23iFxJMpJi0xiXt1+o155MOp1GdH&#10;uGKdmfDtfWwnaLn/WfLN538DKshvhH84X2lpaRgsEwAAyg7tJiO3bt3q2bPnH3/8wU8XEZIR0DNI&#10;RgB0XRlKRlIPDTFlrxlpsfRhVlbcPmczirZf8UTZ7CfSQiZYs7fIzLuZmcVEbu1uJKo97a88UoaC&#10;kxHpI5+WNGXiEqC8V0b2YrUjLTDs78dHCWwWsK4dqem7m223J/i7mIkl7V1HZfMY6e7mNnKGn/zJ&#10;mVdm1hMJq44PVjaP0465mVN0s+/vc2tRxGtGPENSpPEXv2tiSFEVHH3uqtzSwylgeZL3DTQU0K1/&#10;eK6IjsjyXJhcWyQQVpsQQhaxwE2cJXv7UxdjijK1HbQk4EGc6tNY3Pvnk4wUPAPyohtzbcXCb0af&#10;yhkpyN5v61mRoht73+QekT77oX2zudfz33LFVpxk5OLFi3fu3OEnAAAAShvupgH4epCMAOi6spOM&#10;SB/7tKIFAqG565FkLmQQ0I6qzXr2soGfuxgIKGPngync1RyiOtMvfXkyws5QPRl5ubYtLTDstyc7&#10;GXm7oSOp6fNrHHn+kxX2NK1ykUpO8mhALRlJP+lRWShuuugutxBFTEa456Xc/N7ehKKMmntfVb9e&#10;oqDl0ZCMZCUdHGxKUYYD9xVmExOpj35xtWXvcaJEZg36zPa7r7iYhkjZPyjfZKRQM8gzGSHLGuJZ&#10;UyS0HHKQ7acl86Z383arnuZMZ0pacZKRb775pkuXLvwEAABAadNuMhIWFjZ16tQvHi+6LCQjjEwq&#10;zVQllcqyz3OgMBhsMAUkIwC6rswkI7JX69sbUuytHgdjGS73EIjq5gg+Ev36GwqE5u7H07Myr81u&#10;IKaMnHwjcuySU5PlTW4tJCPs84WVhx9RuTlEjXaSEfIuD1d3MKMoA9tp51SCiQKXR1Mykh48vqqQ&#10;Mnc7llaITcxLfRPy47h21Q3YfMSkybQz8jtxiIKSkULNIJ9kJEv65AdHQ8rAYfmjzJQQz4a9tynv&#10;rNGa4iQj+/fvP336ND8BAABQ2rSbjOj+qL2y12e2rPpugPwvQAQlMjKvKpFYW1WubFWzoUMP12mr&#10;/W9Ha/tvMroj7eWxpa5tbSTWNWpIJLXtnNxmr9vp6zVk4VXFmXZ5pzEZkUgkXQBARwwcOJD/6ar4&#10;+skIE3/Gsw479kqzhfK7J5iY3/qZUhTtuFq1Xc9E+joZsOP6RjBZTNQvvYwoyrD1iseqe+SUy8sW&#10;HWYL6SdHVRaKbefeyJGMdNzw9guTkaz4A4MrUlTFLhueqc6RiTuz/YC8pK1khNQ839zdQkiJ64w9&#10;qdIBaQHLk/NuF1ZygEtFyqDjhjeyQmziLFn4zZsf+AeTwvZPbGkmpAzarX3JVRWUjBRiBuRF+SQj&#10;5B0ChloKRZLRe3cOs3U9pOjuRIuKk4wAAACUKdpNRtLT06Oior544OgyczdNatAYK6FAWM3jWDx/&#10;uiJLendt/+KB7Ih7Igv7SQEv8z9t0w/JEeE5urNTkxG2uZeVaZPx+5/Ix9+Qxj4K9BlYz4gS28xC&#10;MsLTmIwAgA7p2rUrX1KhrWSE7fJUUzKS+mSHs0RMCc07rFQOPBMv76qTbjj7SipfQ54XPN6alow6&#10;Lt91M+E7+1SiBJRpq+mn3svfkIl/sNO904TjbJ8gWZlXSDudMh+iGN0kNWzn4BrsWCorFbdkSB/n&#10;6mckr2SktzwZYaIPuHwjFFDGDT128SPPMgn3tw3r6X2VLXOz1JCMNFmoSEbkMUDlkSfIHJmkaPkY&#10;Ohpk3ppPtpOwuufZ7LhA9nb3AHLgFlUbtPuNIukoYHnkyYi4ofet7CNW6jmvWmKL/ru5VKLATZxx&#10;ea6LT/YowdJ7i+1oupmiy1c+GVFuz9xrV+AMFC/6ZtRJTckIWYKb3o1oysDUzGbiWcU3Q5uKk4w0&#10;bNhw0KBB/AQAAEBp024yEh8ff/v27bg49gzpC5SZZCTzzoLGms5Omfjrq5yqkNMsA5vxJ6K4sxa9&#10;JXuxYdjMvP9wx0T7DTQX15wYmn0+R0jf7OhbtQGSEQUkIwC67msmI6knR5EjjMhapcUvS3x9brNn&#10;a0uRsEIDl403VNNqJirIq7Gx0LDRhCNv2OyCib20sE2VxpNOflI8KePJll5VROxNHkZWtvb2jSVm&#10;xnVG+CsuckgIdLcSUnQNpykr1q+cMbjHyNVzuhoIKBM7t+/XBDwiS5B5bXZ9sSL1kJOyfbIKDJy2&#10;flTMghsKWHmhifT1bjbCYa+4rCixc3BoIjGr0HhqCH9/SdrJUZZCqpLrEeVxI/nQkIqUqNaUP7lj&#10;jez9ps4GlKhq9/m+m2ZPXHtNXpkbt52oCgP3yjMeHhN5aLhERFGmzScf/6AId/JbHnkyQonrehx+&#10;xwdHVxa1Npc4736ljFYK2MQZl2famLeeGxLJHfOSzk+2qdRm1UNuionc4mTAJi+K+5U0rF0hPsOL&#10;U2uLKKNeO/I455B92N7TjBI3Us13tKg4yUi/fv2mT5/OTwAAAJQ23E1TGPld0Rx9dKREJBCIaow/&#10;ndet1PpA9t7P2bqGhg2gkBE6USIS28y8nOMZ6Zdn956LZISHZARA132dZET6KmiTz4y+9Y3ZOzkp&#10;ijarXq9Ji1YtmtjWrlHHruOgiT57r0ZouGhAFn3N16uXncSqRpN2Xbv2GOa9506OOypSnh7yHtDc&#10;2tTAoFItx+ErQz6o7J2ZyOCFPRuYG5tUadJ3/rE36bE7+1rZ9py49vf70ZnSZ4ErPDtYkaMdZdLQ&#10;ed7G4DdJD/x9JnaxFlMCysjm25mrjz9PfhSwzLOzNU1qDOr0nrn5gvxdM94G+YxoW9fCiDY0r9t+&#10;5NoLH+WZSdqjQ8tGOVgIBQKhWXPXhb7n378777tgaFN2tB2hZdtxPofYTcrEnlvURWJqWt1x3G9h&#10;bFSQg/p2MqjVfcqy9UfDFIchJubU+Lrs4ojNG/Ua673vAbvJ8lgegrubpvHwOWN6duzavadTe4eO&#10;rstOvVE/qOW7iTOueHds7tCkbv2WTs5uo4YPGOS17br8bh5ZxAXfOf1sDMmyiKp2mrTqxAs2bNG4&#10;dvnMIOnO3kXuDpXJNqPE1TuMW3I4TNOxNfHQsKrt1qj14qo9xUlGAAAAyhTtJiOkHfjjjz8+ffqU&#10;ny4iXUhG2L+QrWrNnnlV6Lk9MsefcGSpsZEf41LzPj9h0uM/hkfEpSlflxz15vUr1usPcdxZb4qy&#10;JjJB8WcrFpMSE6Podj89PiY+XXXemYlRn1TeVYU0JTYy4lOihvWQJcXE8n+3y0iIjk5SOeHKeBs4&#10;ubkpJaw6Yu9TsiDvYjScn2be8m4oFggrOc4L/aS2wmmhGzfzF0ar0rhtCr36TDK/sJkJZNXlVQq5&#10;tqmavNf/q0AyAqDrvuY1I/BVaeqBVfek/zWjed8d3O0/2lecZGTZsmXbt2/nJwAAAEqbdpORYtKN&#10;ZCRL+mBpc1ogoEyd9yuuGsmMOLdubJ9ufYZ6uPdrJbFq0GPaHv6eZoXMd6d9RvTq5TJytGtXGwur&#10;Vu4/Xf/MZMnCr/n/PLmthVB5wa0s/Oq+dR52JpRygICMqLuHV3v2aFCpoktAavydXya0qWYopKgK&#10;9Z033U7OkkaeXTbA1lxMUcKKtsO2P87OMFKfBsxxcXLq3cepWTVj01qdp+x9zCUraRHX9/uM6VLH&#10;rPr44JSP51c6N6wkoijaqr33WXboPyb+yoYJLt3YLlWM63V2dnEZ4rlDUxtAGramHfvHPoqu1mnG&#10;3geqAwKoyWfbFGL10yNvHlwxzsmmktXokx8v+ThVpymDmu6H5Fdya96mCnmu/9ekMRlxdnYOAQAd&#10;MW3aNP6nqwLJiD7Qi2Tk89GRTd2OqN5VpFXFSUYwai8AAJQp2k1GLl68WL9+/RMnTvDTRaQjyUhW&#10;SoALO3YNbff9ffn1sZFHx9iYt15yM0n+qCwq2KuRgdCi4yplR3nSl7uca9VzOxQuP/3ibssWVhni&#10;zwYR/NupDZ0YsbmrcujElMfB+3dMtjemKCOnacu9pv5wMPTyOb/pbcyFlKHjrPXTBrou+vVEaPDe&#10;eV2qCCnT7r7ccIuZz7f3a+my44l8CZjPl+eTNxBL3I9EMcznuyf2bRnTmKaEln2neA1yXeAbEHhg&#10;xcDaNCW2nXOdX4ZCDRAgfR84uWUlIfspUbSVw+gfQ9/lvLik4G2T7+ozcbcD/baMtzOkhJX7jJvs&#10;MXvxuNaWtJnT5teyPLep/D3yXH/5o1+PxmQEo/YC6BDS6uN/uiqQjOiDpL0D1HpI1R2ymAfBx87e&#10;+5gSFTqjZfM5VzXcaKUlxUlGPnz48OnTJ34CAACgtGk3Gbl06VLTpk2DgoL46SLSlWQk/dRoS6FA&#10;ILaZdYW05hOCxknEFsMOq/Q6kiDvbt7QYflDeXISsaufuWH79a8Vf5aSPlzXxdLIst9OLsVICxxh&#10;rh4NcEMn8teMEPLxCijacbnykpD0C5NrigR087lXFddqZFyeUVdEmQ3/nTyFid4/2KqFont8Qvb2&#10;xw60gDLotPGtfDrjvBdZQJM2y25ziUWW7N3GjrSAbr/+DTfLQg6dmJWV+ur44r71TNhbvgUCqoLN&#10;gGVBb7PP0QrcNkSBq59xaTpZM9rGK4T9qxiTlpiUkd82JRP5rD9f8bUgGQHQdUhG9BXz4acuBooj&#10;uU5JO+ZmznY+IhSKjJtMP/sVButVKk4y8uTJk3//+9/8BAAAQGnD3TSFUUAyknpoCHsbCd1iKWnd&#10;x+1zNqNo+xVPVP/olBYywZq9RWQeae4zkVu7G4lqT/srr5Ch4GREyg4HoD504ovVjrTAsL9f9tCJ&#10;r9a1IzV9d8dnZSX4u5iJJe1dR2XzGOnu5jZyhh/XBUzmlZn1RGpDJ7InWhTdjLsKpgjJiFzqmzNr&#10;3FpUZvv/F1CiKt3W8FeEFLht5NMFrT4/ZuHoU9mJSwHbNJ/155/xtSAZAdB1SEb0UdLdA8unDWhR&#10;w7p6dUmDruOW7L7GD5+jE5jIU3OcGts27+G55Vq04u8DX0dxkhHcTQMAAGWKdpORV69erVy58vHj&#10;x/x0EelKPyOPfVrRAoHQ3PVIMpcxCGhH9RuVmfCfuxgIKGPngyncxRyiOtMvFSMZYeeonoy8XNuW&#10;Fhj225OdjLzd0JHU9Pk1Lkv6ZIU9TatcUJGLPPhQS0bST3pUFoqbLuL7Ti1aMiIni7mxbXQzM/bv&#10;WIatfNgrQgreNqwvSUby36YFr/9Xg2QEQNchGQFQKk4y8uOPP+7bt4+fAAAAKG3aTUbKwai97MUZ&#10;69sbUgKhhcvBWIZrowtEdXM00hP9+hsKhObux9OzMq/NbiCmjJx8c3Ydn5qcIm+6l3wywj5dWHn4&#10;kTyHFS6BZET2YvuaAPnohCqY2JBJ9cWUgHZc/YLPL/LdNqwvSUby26b85sp3/b8aJCMAug7JCIBS&#10;cZIRAACAMkW7yUhSUtLDhw8/f/7MTxeRLiQjTPwZzzoiAWXYbOFNtqXOxPzWz5SiaMfVqhdGMJG+&#10;TgbsuL6k5c5E/dLLiKIMW694rGj7s1IuL1t0WN6dfPrJUZWFYtu5N3JEAx03vP2yZCQr/sDgihRV&#10;scuGZ6pzZOLObD/wQl4sgWREGraip9uhXJ+0fFH5ZKTgbcMqcPU13U2TzzYl/+ez/nz5a0EyAqDr&#10;kIwAKBUnGencufO4ceP4CQAAgNKm3WQkLS3tw4cPKSnKcUeKpuwkI2yPp5qSkdQnO5wlYkpo3mGl&#10;cnCVeHmXonTD2VdS+RryvODx1rRk1HH5ILJM+M4+lSgBZdpq+qn38jdk4h/sdO804Tg3zl7mlVk2&#10;Ysp8SAB/iUNq2M7BNUSqHeZLH+fqZySvZKQ3m4ww0QdcvhEKKOOGHrv4EXKZhPvbhvX05nuwl89S&#10;QzLSZKEiGZGnEZVHniBzZJKiuQFf1EjDltubtV56J8dnnRI6qZaItlvMvU+B24YocPX5ZGTUyexk&#10;pIBtms/6s+WvCMkIgK5DMgKgVJxkpHXr1u7u7vwEAABAacPdNIWRenJUFaFAZO15VtkYlyW+PrfZ&#10;s7WlSFihgcvGG4pmPYuJCvJqbCw0bDThyBs2umBiLy1sU6XxpJOfFE/KeLKlVxURJRBQRla29vaN&#10;JWbGdUb4f1BcSJEQ6G4lpOgaTlNWrF85Y3CPkavndDUQUCZ2bt+vCXhEFiHz2uz6Yj714EjZPlkF&#10;Bk5bPyrmwY1bq7jSQvp6NxvhsB2iVpTYOTg0kZhVaDw1RNHFXNrJUZZCqpLrEWVgkXxoSEVKVGvK&#10;n1wWJHu/qbMBJarafb7vptkT116TV6phkxGaEn3jONE39GWifFUyo25uG9HAuJLj4stcHFGYbVPw&#10;6mdcnFpbRBn12hGV/ZqCtmkB6//VIBkB0HVIRgCUipOMAAAAlCnaTUaePn06Z86ce/fu8dNFVAaS&#10;EemroE0+M/rWN5YPs0LRZtXrNWnRqkUT29o16th1HDTRZ+/VCJVLFxRk0dd8vXrZSaxqNGnXtWuP&#10;Yd577uQYRi/l6SHvAc2tTQ0MKtVyHL4y5IPafR6RwQt7NjA3NqnSpO/8Y2/SY3f2tbLtOXHt7/ej&#10;M6XPAld4drASkcUxaeg8b2Pwm6QH/j4Tu1iTdj9lZPPtzNXHnyc/Cljm2dmaJjUGdXrP3HyBfdOM&#10;t0E+I9rWtTCiDc3rth+59sJHLjVIe3Ro2SgHC6FAIDRr7rrQ9/z7d+d9Fwxtyg63I7RsO87nEHvG&#10;z8SeW9RFYmpa3XHcb2HKS1VUSMNWj560dc+WZV4uXZrWrl5dIqlWpVr99q6LDoUl80/hFLxt8ln9&#10;uDt7F7k7VGa7dRVX7zBuyeEwle2W7zbNc/2/KiQjALoOyQiAUnGSkW3bth0+zN7xCgAAUBZoNxkp&#10;pjJzzQhAyUAyAqDrkIwAKBUnGcGovQAAUKZoNxm5fv16p06dQkND+ekiQjICegbJCICuQzICoFSc&#10;ZOTu3btPnz7lJwAAAEqbdpORc+fOffPNN0eOHOGniwjJCOgZJCMAug7JCIBScZKR2NjY+Hiu53kA&#10;AIDSh7tpAL4eJCMAug7JCIBScZIR3E0DAABlinaTkfDw8N27d79+/ZqfLiIkI6BnkIwA6DokIwBK&#10;xUlG5s2b99NPP/ETAAAApU27yYi+jNoLUDKQjADoOiQjAErFSUYAAADKFO0mIzExMaGhoX///Tc/&#10;XURIRkDPIBkB0HVIRgCUipOMDB06dO7cufwEAABAadNuMiKTydLT08m//HQRIRkBPYNkBEDXIRkB&#10;UCpOMlKzZs3evXvzEwAAAKUNd9MAfD1IRgB0HZIRAKXiJCMAAABlinaTkQcPHri5uV29epWfLiIk&#10;I6BnkIwA6DokIwBKxUlGyOnc+fPn+QkAAIDSpt1kpJiQjICeQTICoOuQjAAoFScZwai9AABQpmg3&#10;Gbl3796wYcMuX77MTxcRkhHQM0hGAHQdkhEApeIkI2fOnPnia4oBAABKHPoZAfh6kIwA6DokIwBK&#10;xUlGAAAAyhTtJiMMw0ilUvIvP11ESEZAzyAZAdB1SEYAlIqTjOBuGgAAKFO0m4xER0cHBwdHRkby&#10;00WEZAT0DJIRAF2HZARAqTjJyOjRo5csWcJPAAAAlDbcTQPw9SAZAdB1SEYAlIqTjAAAAJQp2k1G&#10;IiIi9u7dS1qD/HQRIRkBPYNkBEDXIRkBUCpOMjJ16tTVq1fzEwAAAKVNu8lIMSEZAT2DZARA1yEZ&#10;AVAqTjKCfkYAAKBM0W4ycvbs2UqVKh06dIifLiIkI6BnkIwA6DokIwBKxUlGUlJS0tLS+AkAAIDS&#10;pt1khLx7t27dzp8/z08XEZIR0DNIRgB0HZIRAKXiJCNXrly5f/8+PwEAAFDacDcNwNeDZARA1yEZ&#10;AVAqTjKCu2kAAKBM0W4y8uTJkxkzZty5c4efLiIkI6BnkIwA6DokIwBKxUlG/Pz8Tp06xU8AAACU&#10;Nu0mIxi1F0AVkhEAXYdkBECpOMkIAABAmaLdZOSff/75+++/U1NT+ekiQjICegbJCICuQzICoFSc&#10;ZKRJkyaDBw/mJwAAAEqbdpORhISEe/fu/ec//+GniwjJCOgZJCMAug7JCIBScZKR3r17T5kyhZ8A&#10;AAAobbibBuDrQTICoOuQjAAoFScZAQAAKFO0m4y8fv16zZo1YWFh/HQRIRkBPYNkBEDXIRkBUCpO&#10;MrJ8+fIdO3bwEwAAAKVNu8lIMSEZAT2DZARA1yEZAVAqTjKCUXsBAKBM0W4y8tdffzVs2PDkyZP8&#10;dBEhGQE9g2QEQNchGQFQKk4y8vbt27///pufAAAAKG1aT0YaNWr0xePVIxkBPYNkBEDXIRkBUCpO&#10;MvLixYuvcPUxAABAIeFuGoCvB8kIgK5DMgKgVJxkBHfTAABAmYIeWAG+HiQjALoOyQiAUnGSEXKu&#10;uWfPHn4CAACgtGk3GcGovQCqkIwA6DokIwBKxUlGAAAAyhTtJiOJiYn379//z3/+w08XEZIR0DNI&#10;RgB0HZIRAKXiJCPdunWbMGECPwEAAFDatJuM/PPPP5GRkampqfx0EWlMRjZs2BAOoJsuXrzIf49V&#10;IBkB0CEak5GgoCD+Rw5QnpBvPv8bUFHIZKRly5bDhw/nJwAAAEqb7t1NA6BnkIwA6BCNyQgAKBUy&#10;GQEAAChTtJuMPHnyhLz2zp07/HQRIRmB8gDJCIAOQTICkL9CJiO//PIL7o8GAICyQ7vJSDEhGYHy&#10;AMkIgA5BMgKQv0ImIxi1FwAAyhTtJiPk3bt27Xru3Dl+uoiQjEB5gGQEQIcgGQHIXyGTkVu3boWF&#10;hfETAAAApU27yUhoaKi5ufnhw4f56SJCMgLlAZIRAB2CZAQgf4VMRj5//pyYmMhPAAAAlDbcTQNQ&#10;ypCMAOgQJCMA+StkMoK7aQAAoEzRbjISERHh5+f373//m58uolu3bnkC6LsjR47w33gAKPNOnTrF&#10;/3QBQBPyG+F/LfmaPXv2hg0b+AkAAIDSpt1kpJij9gIAAAAAAAAAaJV2k5Ho6OgzZ85ERkby0wAA&#10;AABQ7g0fPnz+/Pn8BAAAQGnTbjLCMMz//vc/8i8/DQAAAADlnrW1dc+ePfkJAACA0oa7aQAAAAAA&#10;AACg/NJuMnL//n1XV9fLly/z0wAAAABQ7h0/fvzPP//kJwAAAEqbdpMRAAAAAIAcMGovAACUKdpN&#10;Rh48eODm5nb16lV+GgAAAADKvaCgoEuXLvETAAAApQ39jAAAAAAAAABA+aXdZEQmk2VkZJB/+WkA&#10;AAAAKPesrKycnJz4CQAAgNKm3WQkJibm7Nmzf//9Nz8NAAAAAOWeu7v7okWL+AkAAIDShrtpAAAA&#10;AAAAAKD80m4yEh4evnv37tevX/PTAAAAAFDuzZgxQ3m6CQAAUOq0m4wAAAAAAOSAUXsBAKBM0W4y&#10;EhoaWrly5SNHjvDTAAAAAFDuJSUlJScn8xMAAAClTbvJyPXr1zt37nzu3Dl+GgAAAADKPXKK+K9/&#10;/YufAAAAKG24mwYAAAAAvircTQMAAGWKdpORp0+fzp49++7du/w0AAAAAJR7u3fvPn78OD8BAABQ&#10;2rSbjGDUXgAAAAAAAAAoy7SbjKSlpYWHh6ekpPDTAAAAAFDu2dnZDR06lJ8AAAAobdpNRhITE//1&#10;r399/vyZnwYAAACAcq9Hjx6TJk3iJwAAAEob7qYBAAAAAAAAgPJLu8nIq1evVq1a9fjxY34aAAAA&#10;AMq9H374YdeuXfwEAABAadNuMgIAAAAAkANG7QUAgDJFu8nIpUuXmjZtGhQUxE8DAAAAQLn373//&#10;Ozw8nJ8AAAAobdpNRi5evNigQYOTJ0/y0wAAAABQ7r1+/RrJCAAAlB24mwYAAAAAvircTQMAAGWK&#10;dpORf//73+vXr3/y5Ak/DQAAAADlHnpgBQCAMkW7yQhG7QUAAAAAAACAsky7yUh8fPzt27fj4uL4&#10;aQAAAAAo97p37z5p0iR+AgAAoLRpNxlJT0//9OlTWloaPw2aMDJpphqpVMY/VD5kRt8NWO45/bfn&#10;Ur5CDdk86tuHbB6GfwwKidGZLcZEBXrPOfxB/UMv0x952qNdU1zHrvsrDt9KAIDCa9as2dChQ/kJ&#10;AACA0oa7aUobE3/74NoFHq2riCiyrYTmLYbPX7P78kf+UX0n+xC8cmRrS7Lu4obeNzP5WlWy12e2&#10;rPpugG0FdvMIBJTIyLyqRGJtVbmyVc2GDj1cp632vx2tMVIpn9JeHlvq2tZGYl2jhkRS287Jbfa6&#10;nb5eQxZe1bRxyx4m8pe+bb+/81zlQ6eEtKmlpKbEysK8Su1mXYYv8LsTW4ZCCGnYcnuaElafEJLO&#10;1wAAAAAAgI7RbjISFhY2bdq027dv89OQF9mbHzvQAoG4wexrRW3BJkeEfy71hmJxFoKJ9HUyoPJK&#10;RjipQWOshAJhNY9j8fz1NLKkd9f2Lx5oayqkRBb2kwJeZnD1+q2A7ZwRtrmXlWmT8fufJLLPksY+&#10;CvQZWM+IEtvM0o1khInY1qft0gdc0pUWNLaqUCCy9gzlPtu0D+dW9ZGIKcqk0YTAiLJzXVXy87P+&#10;x+7lSGvKxM8SAKDs2rVr1/Hjx/kJAACA0qbdZAQKLdGvv6FAQHf48W3RWnyyFxuGzeRbjqWmmAuR&#10;FjiiUgHJSOadBY3FApFkYo65MPHXVzlVEQooA5vxJ6L0vSVawHZmov0GmotrTgxN5SvkpG929K3a&#10;QDeSESZ8a+92yx7xlwBp+tATgsbVEAlI5fjgZL6qLCoTP0sAgLIMo/YCAECZot1k5ObNmz169Pjj&#10;jz/4achT8r6BbDLSedP7oiQjsvd+ztY1csYFX1mxFyL9hEdlYQHJyN1FTTUlIwQTfXSkhG0s1xh/&#10;OoGv00sFbueM0IkSkdhm5uUcz0i/PLv3XF1IRpgPW3q193msuDdK44eeenSEOSUQiBsvuFNm16hM&#10;/CwBAMo2cgL68OFDfgIAAKC0aTcZOXv2bMWKFQ8dOsRPQ57ySkZkSTGx/CUAGQnR0UkqrcGMt4GT&#10;m5tSwqoj9j599er1uxjVjm6lKbGREZ8S82ibkUcjwj/Gp2u6yIJJ5ueYmRATr9p1gjQ5Jvx9eHSy&#10;Wqce+S5EAUuRmRQd8TEhIyv9ZHGSETKXp6ta05SAqtBzeyRfpSBLjY38GJead9rEpMd/DI+IS1Nu&#10;ieSoN69fsV5/iOPWPkVZE5mguu5MSkyM4rqF9HiyrVS3ZmZi1CeVd1WV90b50g+bl3nLu6FYIKzk&#10;OC/0k9oap4Vu3Hw398bVtHEKvfp5fk00bFM1+az++809OywPU84kv2SEtld5YrY831yaEJfAbQHy&#10;yXz8nMeyFfCFYdI/R/I/gNRE1U8nK+NzdDw/nf8nld/759ikabHvuQ3Peh2h2PipMe/4z+NTWb5q&#10;BgCgAImJicnJ2I8BAEBZgbtpyohcyUhaxPX9PmO61DGrPj445eP5lc4NK4koirZq7302mjTrmPgr&#10;Gya4dGO72TCu19nZxWWI5w7uLoTUpwFzXJycevdxalbN2LRW5yl7H6uceWR+CF46qH23kfOXL/Xq&#10;blvLYbj32g0bNmzc6Hv6xX8jbx5cMc7JppLV6JMfL/k4Vacpg5ruhz4yWalh+6Z0bdLcadgot16N&#10;Kleq021W4Dt2XhoXgptPvkvBxN3aOqFTM/vuQ9yc2zdu3q+fvWlBd9Pkl4xkSR8sbU4LBJSps7Kv&#10;38yIc+vG9unWZ6iHe79WEqsGPabteZCg1hzOfHfaZ0SvXi4jR7t2tbGwauX+0/XPTJYs/Jr/z5Pb&#10;WgiVXcLKwq/uW+dhZ0IJ6E4b37GfTkbU3cOrPXs0qFTRJSA1/s4vE9pUMxRSVIX6zptuJ2dJI88u&#10;G2BrLqYoYUXbYdsfqzSM89woX/Jhy1+oThq2pp0pRTYEXa3TjL0P4vNq/ue9cQqx+ul5fk3y2qYK&#10;+X8zs2TvfurRccWT7LxDw4fOxB51txYJKMMWS++rf1vyevOUtxd3LRreRmLm+MOzmGvrXWzNyJYV&#10;mtTsNuf4O9V3KOALw0SdWzrYadCE2d6zxjt369imSc8fnpElZRJfhGyd49KqqmnrVfLpPD+p/N5f&#10;4yZ1++XYTx7NKgrJx2nY2OOnM89T5M9lPt3087I3piU9F51+I68BANBJuJsGAADKFO0mI5GRkfv3&#10;73/zBmfwBcqRjDCf757Yt2VMY5oSWvad4jXIdYFvQOCBFQNr05TYds51vkmXeXWWjVit5Zj5fHu/&#10;li47nshbUczny/PtjSmxxP0I3wVH4oWZjYythh2KkU9mPl3b3oQSWji4zZy9cPcfVwL9toy3M6SE&#10;lfuMm+wxe/G41pa0mdPm14mhXnXEBt02h8tfJO/oQVhl1EmuoaZpIQpYiuTry9pY1HT57YX8SgPm&#10;85+zmhrkPTYNJ/9kJCslwIUdxoS2+14+yUQeHWNj3nrJzST5pCwq2KuRgdCi46rbioWWvtzlXKue&#10;26Fw+daWPl3pQAuEVYb4szkE/3aqC8REbO5qoIgGUh4H798xmawSZeQ0bbnX1B8Ohl4+5ze9jbmQ&#10;MnSctX7aQNdFv54IDd47r0sVIWXa3VeepuS3Ub70w9ZA+j5wcstKpDXNxiNWDqN/DH2X8+KSgjdO&#10;fqvPxN3O42siy3+bFvDNJAvydpNTp1VPs4ORnB86k/zyxILOVUSUgaTvpnuKhZXL883/9/bigV8X&#10;96wqEtD2nnMGt+099jvv6UPt2cGQKJNWS27xG6egbcLEHRkhcVz1jPskmZigCbZt2SRE9vaiv9+y&#10;PuzbO8iTEbncn1S+75/fJn21tSf5WpkPDVC5T4yJ/a2/xGU/9xsGANBV5NxSeboJAABQ6rSbjGDU&#10;3kLTdDdNxnkviYgyabPsNtegypK929iRFtDt17/hG9s5mmBM9P7BVi2W8EN7ELK37JA3lEGnjW/J&#10;FPNpR28TysBp6ye+UcV83OpkSNFNF9/jX5FxaXpdEUX/f3v3HR9F1bZxPJtKDcGHHqUqXVCaFAVD&#10;FRsG6UVBqoiPSBFEKSKgAgoIgiKoSJMiKASNgDQNgnSkCg8lL4JBAwGCgEnkvTZnsixLsollTWB/&#10;3z/yueeesDlzZubMnJvd2VLdI2Ltqy+cibt0JXHf6HsCbHlafWLNIk+91yTI+VGx180D3bUi8crF&#10;qBcqBOYIm3B1O5OOT6of9LfeM3Ll4pKO+Xx9fPxL/de+dPqzTqH+eVvMdZpNnl78hLoyqOqwbfZW&#10;JR1778GQoFqvH0hpQ8K21+rmy5bvwamminFhQeuQa0sDMVMbOyojdpc39C/rbwuoPszxlpCLK3rc&#10;pglypb7rUt6qcWlNb3VmsOm4dHbNX9jZaYrfv+jFpiVz2L/w1sfHlrPUw0M+O3T14y7pdk4GNj+1&#10;w8R9n6a7+VcSD44Ju2/knpR/bWd2ui1bsRqNG4XVrBia2z8gtF6P1+Zvd/nSl/Re/NdpDwT5+Oav&#10;/9p3Z5JXX7mwa2xYiK+Pb97wmcnfKJNun9g3OKDok4tPWX84cf+bz71hVULUOY3UOe4qIxno89S6&#10;1O7it/10oOVpMsXUJSXp6OQmpZ/K0s+fBQAAAG40nq2MnDhxYsmSJceOHbOWkabUKiOX1z5b0s+3&#10;YOeljnnthYVtQmwBdw7ebKZTrlOw07PCg/1Da7XscFX7dm3btGnXe8YP9l/fMKCsv09g/UkplZEr&#10;Fz/vVMDXFtJ2ofUXLn/bt7S/7386LnF+cETS6Z3L5q85bP8bF6Oj5oxoVsrfJ6Bayn+gpzIPdNOK&#10;hPOfdijgG3D31cdsyt99zsiVK/Fzmts/RRJQ+WUtnPqwWbAtoIrz5zLUcxFPFbF/RKSf/khS9Nv1&#10;s/kV6/V1qq8l6VdGErYPvSvAliN8tuMdGYl7R1YP8Al6aIY1+7ZPn1+rqUzTafa5bjq7Rlv4Z3e2&#10;e/EHl41qU/kWf3t9xOaX//5R1rsf0u0c+2J6m5/KYZJOn6a7+YkH3ri/7qi9zoURx07vEnE+IXbV&#10;c+WDbLac1YducnR5ivRePPncCqj2qlPZ5cKKHsX8fHwLPRWhTUi/TxIPvVk3u82Wq/SjL83ecsr5&#10;18S8vJvKSEb6PNUzzy7x8KSGuW0B5fpHmTUJu1+tdWffbzJ0EABAFta2bdtBgwZZCwAAZDbPVkb+&#10;+OOPpKQk/bSWkaZUKyP2GdY1k2VTQ6gwyHqcpssULGHX8CoBAU7/be8i6eT7D+W2+RXtsSLlBeM/&#10;aZnHFlDV8TDLtOdnMZs+GtS6YcNW/SZ/OqzBNf9F7joPdNuKy1H9Svv7BIZNjHb6b/+/XRlJ2DH0&#10;7gAfH9+QlvP0q/YSg09AdeeJsLb96Ft1A31s2Zt9fN68mcOv+DOr05peZqAyYv+L11ZG7G+t8Ql6&#10;cPrVysihMXWUafLuqfR3jdWNf2JnZ0Tiz99O6nhncPKjKu4ean93QvqdI3+lMuK+T9Pd/MR9r9Wr&#10;99q+a1dfu9PPRw2uksNmy1ap/7pr3y+R7ounUhm5EvfxY7lstqBHPjyXsT6J3/5Oy9L2T2zZ/ILv&#10;aNJnxuarD3E5/9GjbisjGXr9NM88NTWiy21+vvmaf2z/WNLlqP6Val7zmSMAuDEVLFgwLCzMWgAA&#10;ILPxaZos4h+pjNin6763tJrn9K79a53/dkj1YL98D7y9x/6SCUc+CC+Uo2zPZckfKbBLdX6WdDJy&#10;cL3Q4g+NjUr+MIHrRNB1xu62FclfLOvj8v/nf7cykrj/9VpBNvuHIz6OseboPn4lXCbpZ2Y8FOTj&#10;G9J20cUrl9f3ucPfli1s4jGn8oxd/Lnzyb3vgcpIurvmz+7sVCTunTxqtuvjJ5JiIrrd7m/TzHzk&#10;3ox0jvyVyoj7Pk1v8xP3jq57/+v7nSsH4rrTL24bWTvYZgss3etL54fLptu3qVVGLi7tXNDXFtJm&#10;4YWM9Yld/MGINzrVLBxor4/kKN8r5bRJrzKSodd3Uxm5krDr1epBtsCqw7ZfPh/RpUzjSY5P1gAA&#10;AAD4R3i2MvL99983b9589erV1jLS9E9URq7Eznwst82Wu+6Y3c41hqRTyybP1KzYLETPalOlasNm&#10;bbr27Nauedu+70b97DRfTG1+FrugbUG/bA0mJ3/5iKRXGXHbiou7hlUJ8LHleuBdxyd6UraqtPW5&#10;glS5qYwkxS7rUtz+dSV3Dkz+wEHSz+8/mMtmC6h+zUMrkqInhgXav9dXM/ekE+80ymazBVUbvsP5&#10;L55fM2TQXPsnX9SgDvYG9f02ZbVVGqgzJuXhKn+2MpL+rvnTO/t6CTuHN2wz51drySG5rVZlJP3O&#10;kXQ3P5XDJJ0+db/5iXtG3hc25rr3fFy/0y/vGV8/r6/Nv/iTi50qQOn1ramMOJUu5Nzs8Ny2wDpj&#10;DiZmpE8Sj0ZFHbFWxu38qOtdwb62wJqjzXtc0quMZKjP3VVG9AqzH8/n6xfa8YOpLUq3nJPytBMA&#10;uJEtWbKE+0MAQNbh2coIMuz09AftlZGrc2+5vDb1yXL5gSmT5eTp1C3tPtX8PCnu5MlzJ2eG/8fX&#10;x5a9TPv3rK8ETTq9eVKLhv3XmZe4uG1swxq9V5lHTqTCmp91WHx1fpb8cBJbtvqTrMpIwv/G1dUs&#10;2f6kkKT4eP1h10ZcSXLXioQtL1cO0DSxTM/ljgle/II2eX39ij69Ms05v3niaWqVkfhdU5qF+tt8&#10;Q2q/4vhuldjkp1sGlOmzNt7K6PeWdi4SENphUfLDO5OOTm2Sx+Zjy3X3M0uSn59yJSl2y9S29z61&#10;KLkwYjreFtI85RtB4ndOfexWP81+X0n5GEPCjuueM5JWZaRxcmXEbafY/emdnZy8RsLOYVWCq728&#10;0WX3nv+iW1G/gIovmtdJt3MysPmpHCbp9KnbzU/c/eq9YWOtB806Mc/F8S3cZfnVv5N4aNrDBXx9&#10;/Ao9Ou1gSiUivb5Nroz4l+m/4WrhJP7L7kX98z40zZQl0u2TS2v6hg+9+jXBCd+/WDEg4E7rma9W&#10;ZcRxbFy/pzLS56l0qZNLUf3LBtgCcwWX6ro8zbMXAG4kfGsvACBL8WxlZOvWre3bt1+/fr21jLQk&#10;7nm1eoCPj3+5FzZenb5dWNwhn68tT8t5jvnUuTnN7Q8K6WnVEBIPj7sv0OZXsP6AieP6dB29Pv5K&#10;woFp9kKB/XEIuUMrVq1aPjQ4Z7mnI6z3/dtLEH65yj7yzEsjRr8xbvzEd96dPnPeZ6t3/ZzyNy+t&#10;erqYny1boymO71LVtHPGI3ls+iN1e781bdKQJx8Jb1Ahm80WXL1Tvx6DF/10fSP0b9y24vSqfpVz&#10;2nx8gyu0Gv7R50vnTXgu/K7CgTabf7GmfV+d8a39V64Xv7hDfs2HizhNkhPPHPhyfJdq+fx8c94R&#10;PvZb5+8rSTrxWfdy2X2Dyj4176C9dJEUs3pgjfzlui12vFHl0q4JjfL72VuYrUDpKlXKhQZnL956&#10;VsrbAq6cXtC2gK8t4NawnsNff6X3Yw3ajXy+XqCPLUfFNoNHzd6uJlxe3+d2/5SqR7IE+zNZfQLD&#10;3k55b431vbWOYpf7XfPnd3Zy8hr2ykiAze8/1btO/GLfmeQ/evlE1KTWd2TPU/3FNaZkkJHOSXfz&#10;UzlMxH2fpr356qc69cc5VQRTmJ1uy/nIB6ZgZSRFz2kV6mez5arUY9GRlEKV275NrozY/Eu0n/s/&#10;q2SzdlC1kNBm0/Y7aivp9MmlNc+WCqnWNyLanChxkT1K5akxYlvyUlL0hLBAe+HF8Zan6/dUBg7I&#10;VLv0qsQjkxsG2/zLOpd3AOBGtmjRopUrV1oLAABkNp4zktmSfo36cNSgJ+4pYJ9T+vgGl2v27LAp&#10;Xx+/sH3OkA5V8/raU5VaDpwYefh/kRNfeLyC/StYfPPd02noHPsEPSnmy0F1Q3PlKly90/s77VMu&#10;uXTos6Gt7ymRN1tAUEiJWu1GrzjumHMmHpzZPvkxktey5Szz5JzDsRs/GNS26i32x3X6F67d6aW5&#10;O6052OV9H3etUSRHQI5ClR8f8WX0xUPTwkNz/+fO1hM2mrdHpNYId624kvTz+vGd7yt1S7bAHAXL&#10;N+kza/PsDrcVu7fD0JlRx6//H/OE/Z+NG9q76e3Z7c222QKCC5csX/nuyuVLF7u1eMU6j3Yd+sG6&#10;Y6n8P3viyfUTuzeqGFrg1vI169Vr0KL/9I0uH0I4/8Oc/g9XKpIrMDBP0eqtXok44jzlTIpeOrDh&#10;HSHZc+Qv33TAwoMXY6Y2LVC6YdfRn2w+eTlh94LhXWoX8FNzcpRp1m/s0oNxW2YN7Vq3iKbmtmyl&#10;Hnh25KI957bPHtLlviIBygQWb/zs+BXJX8+UVqdkYGfrt1LtZ2cJO0d27Pb29AlDuofXrVCscOHQ&#10;0EL5C91eq+WgOTuvfWZpup3jZvNPpXWY2Lnt0zQ2P2HX8NoN3kp5gItx7U4PLFq/55DX5+80FSL7&#10;8bOkcwl71/qHlG30ZP8Pt9iTbg4482macq2ef6JhnXr1G4bVqlqn5ZAlB1NeznDbJ5fW9q9TqWr5&#10;ErffFdasTYdWDz/afdI39o/zJB5bMfH5B0sFqS1+Be/tNuLTvcm1ltT2lJvXj3PXpQ5n5rQoWHOU&#10;8wdyAAAAAPxDPFsZSUhIiI+P//33361lZK6kX1cP7dh/wfYfNketiVy2ZOG82R/NeHfi6BfaVi1Q&#10;zt3zT4EbmKmMXPsE1hvOxa97V2o6xXz6BwBuAoULF27QoIG1AABAZvNsZSQmJiYyMvL48ePWMjJT&#10;wr53mt4e/pHLWyfsLi7vHjbwOyojuCndDJWRX+e3q9BmnvOnigDgxta6desBAwZYCwAAZDY+TeM1&#10;Li7rXMgvZ61hm+KsRIpzW95q8fg4x/MjgZtL3AcPX/uI1BtF4s9bli5c/v3x8ye+6H1XpeetZ/UC&#10;AAAA+Kd5tjJy5MiRqVOn7t+/31pGJkr838zWxYNstsCClZt2fPbFV0a//trIof27hdep2vjFL5y+&#10;Qxe4qSQdebNuoI9/qf+uvcHeFXVhYZsQ+8NHfH39spd/5up3OQHAzaBPnz5jxoyxFgAAyGyerYwg&#10;a0k6s2vh6KfD769SpkTRoiXL3F03vPsrs7+P4d0iuEnFbZo5rNfDlW8tUrhw6B31Or00bX3KdwHd&#10;AJKilzwfVq50pQZdJqw/yZNXAdxk+NZeAECW4tnKSGRkZIECBT755BNrGQAAAF4vNjY2Ls71870A&#10;AGQWz1ZG1q9fX7t27eXLl1vLAAAA8HpRUVE7duywFgAAyGx8mgYAAAD/Kj5NAwDIUjxbGdm9e3e/&#10;fv02b95sLQMAAMDrTZkyZf78+dYCAACZzbOVEb61FwAAAAAAZGWerYzEx8cfOnTo3Llz1jIAAAC8&#10;XuXKlVu2bGktAACQ2TxbGYmLi9uxY0dsbKy1DAAAAK8XFhbWpUsXawEAgMzGp2kAAAAAAID38mxl&#10;ZP/+/cOGDdu+fbu1DAAAAK83evTo6dOnWwsAAGQ2z1ZGAAAAABd8ay8AIEvxbGVkzZo1lSpV+vzz&#10;z61lAAAAeL29e/fyf2wAgKzDs5WRlStXlixZctGiRdYyAAAAvN7Bgwejo6OtBQAAMhufpgEAAMC/&#10;ik/TAACyFM9WRg4ePDh27NgffvjBWgYAAIDXGz58+NSpU60FAAAym2crI3xrLwAAAAAAyMo8WxmJ&#10;jY3VH4iJibGWAQAA4PUaN27cs2dPawEAgMzm2crIpUuXYmJifvvtN2sZAAAAXq98+fLh4eHWAgAA&#10;mY1P0wAAAAAAAO/l2crIjh07evTosWHDBmsZAAAAXm/69OmLFy+2FgAAyGyerYwAAAAALvjWXgBA&#10;luLZysiGDRsaN268YsUKaxkAAABeb+3atZs3b7YWAADIbJ6tjERERGTPnn3WrFnWMgAAALzeuXPn&#10;4uPjrQUAADIbn6YBAADAv4pP0wAAshTPVkaio6NnzZp16NAhaxkAAABer1evXqNGjbIWAADIbJ6t&#10;jPCtvQAAAAAAICvzbGXkp59+WrRo0dGjR61lAAAAeL0OHToMHjzYWgAAILPxnBEAAAD8q/Lly1ev&#10;Xj1rAQCAzObxT9PYbDY+TQMAAAAAALImz1ZGNm3a1KxZs6+//tpaBgAAgNdbunTp2rVrrQUAADIb&#10;n6YBAADAv4pv7QUAZCmerYxs3br1iSee+Oabb6xlAAAAeL0FCxZ89dVX1gIAAJnN488Z0W/ynBEA&#10;AAAAAJA1ebYy8vvvv589e/by5cvWMgAAALzebbfd1rhxY2sBAIDM5tnKyKlTp1atWnXixAlrGQAA&#10;AF6vRYsW/fr1sxYAAMhsfJoGAAAAAAB4L89WRg4fPjx58uR9+/ZZywAAAPB6ffv2HTdunLUAAEBm&#10;82xlBAAAAHDBt/YCALIUz1ZGIiMjCxcuPH/+fGsZAAAAXi8mJiY2NtZaAAAgs3m2MrJu3boaNWpE&#10;RERYywAAAPB6Gzdu3LVrl7UAAEBm49M0AAAA+FfxaRoAQJbi2crInj17XnjhhS1btljLAAAA8HqT&#10;J0+eN2+etQAAQGbzbGWEb+0FAAAAAABZmWcrI+fPnz9w4EBcXJy1DAAAAK9XtWrVNm3aWAsAAGQ2&#10;z1ZGzp49u3v37jNnzljLAAAA8Hp169bt3LmztQAAQGbj0zQAAAAAAMB7ebYysm/fvpdffnnbtm3W&#10;MgAAALzeG2+88cEHH1gLAABkNs9WRuSzzz5r06bNoUOHfvnlFwUzZ85UctiwYT169FDw1VdfKfnD&#10;Dz+cP39ewXvvvaek/vwTTzyhYP369Upu3rw5MTFRwYQJE5TUT8VJSUnff/+9Av2Okh07dnz99dcV&#10;vPvuu0rGx8frNRXo9ZXs3r27/qIC/XUlf/3114MHDyr4/PPPlfzvf/87cOBABfPnz1fy//7v/44f&#10;P67gk08+UVKr9AsKli5dqqT+of65AvNGmOHDh+vFFaxYsULJXbt2XbhwQcHUqVOVVJPUMAVmQ9Rg&#10;NVvB+PHjlZw4caJibZo2UMG6deuUfPLJJ0ePHq1AXaGkusV5Q9RpQ4cOVfDxxx8reerUKXWsAnWy&#10;kn369HnhhRcULFiwQMno6OiffvpJgdmQQYMGaT8qWLZsmZIHDhw4ffq0gg8//FDJV155pVu3bgpW&#10;rlyp5M6dO3/77TcFU6ZMUVK3Lx06dFCgw0XJjRs3Klbw1ltvKXj77bcVJyQkbNmyRcHatWuV7NSp&#10;06hRoxRMmzZNyXPnzu3Zs0fBl19+qWTPnj2HDBmiYNasWUpqQ3Q4KViyZImSzz//fP/+/RUsWrRI&#10;yWPHjp04cULB3LlzlXzxxRd79+6tICIiQsn9+/ebDTE3WCNGjOjSpYuCr7/+WskdO3ZcvHhRwTvv&#10;vKPkmDFj2rdvryAqKkrJ7777TrGCN998U8GkSZMUX758edu2bQrWrFmjZOfOnc2GvP/++0qePXt2&#10;7969Cr744gsle/Xq9fLLLyuYPXu2kj///PORI0cULF68WMm+ffv269dPgdmQo0ePnjx5UsGcOXOU&#10;fOmll/TPFSxfvlzJffv2nTlzRsGMGTOUfPXVV5966ikFZkO2b99+6dIlBZMnT1Zy3Lhxbdu2VbBh&#10;wwYl9VOxMsor0O8oqd/Xv1KwevVqJfVqek0Fen0l9bf0FxXoryuplqg9CtQ2JdVOtVaBWq6ktkLb&#10;okDbpaS2UVuqQFutpGND1CdKqn/USwrUY0qq98z7pdWfSqpv1cMK1NtKqufNhmhfKKn9olj7SHtK&#10;gfaaktqD2o8K1BVKav9qLyvQHldSe1/HgAIdD0rq2NARokBHi5I6cpw3RMeVji4FOtKU1FGnY0+B&#10;jkMldUzqyFSgo1RJHbE6bhU4NkRHtQId4UrqaNcxr0DHv5I6FxQr0NmhQGeKYp01OncU6DxSUueU&#10;ziwFOsuU1Bmn806BzkEltSE6KxXoDFVSZ6vOWQU6f5XUuawzWoHObiV1put8V2AGWMeGaGRQUqOE&#10;mwFWI4zGGQUac5TU+GM2RCOSkhqdFKc1wGpkU1KjnMY6BRr3lNQYqJFQgUZFJR0DrMZMJR0DrNkQ&#10;ja4aYxVovFXSMcBqNFbSMcA6rhRmgHVsiMZ2BRrnlUxrgHW+UjgGWLMhurKYy1taA6zzlULXLOcB&#10;9rnnnnMZYN1cKX788cfY2FgFZoBV/7gMsM5XCh0kZkO++eYbJTdt2vTHH38oSHWAdblSmAFWG7J7&#10;924FkZGRSqY1wDquFAMGDFCwcOFCJTXAmiuF+ZYQxwCb1pWia9euClatWqWkTkznK4VjgHVzpfj9&#10;99+3bt2qIK0B1vlK8fTTTztvSExMzOHDhxU4BljnK4XOdOcrxeDBg12uFC4DrJsrxdixY9u1a6fA&#10;+UrhMsBef6UYOXKkgunTpysZFxfncqUwA6z7K8Wnn36qpGOATetKoRdX4HKl0DivpGOAdXOl0KZp&#10;AxW4XCkcA6ybK8UzzzyjjlWQ6pVCu8PNlULXSu1QBWaAVf/wrb0AgCzF45URvZZ+Wfesuv1SYO7m&#10;69SpU6BAAQW6MCup67HuvRSYO5UHHngge/bsCnSXr6Ru5nRTqKBVq1ZKtmzZUrHudzW3UWCmNNmy&#10;ZWvatKkC3SIoqWu57tsUmLuc/Pnz33vvvQp0a6uk7mh166nA3OuXLFmycuXKCnTZVlK3ZbpgKzD3&#10;MVqlX1Cgm1cldaun23oF5ib4vvvu04sr0H2hkrrr1S2LAjMVfPDBB9UwBWqkkrpX0I27ghYtWijZ&#10;unVrxdo0baACMxPIkSNHkyZNFOjuU0ndW6tzFJi7nIIFC9auXVuBZndK6o5EHavA7LDbb7/9zjvv&#10;VKB5kZK649e9oAJzH3P33XcXL15cgW6JlNQdku6GFZhyie5OdI+iQFMOJTVP0JxQgZlBPfTQQ4GB&#10;gQp0M6SkuQdS0Lx5cwW6xVGsuzFNCRSYG+hcuXI1atRIgeYDSmq2o9tHBWYaWbhw4Zo1ayrQ7aCS&#10;un/STb8Cc4tcunTpChUqKNB0QknNwXR3rsBMFKtWrVq0aFEFmlQrqSNYd8MKdMem5P333583b14F&#10;mjAoqTswzRkUmFrbI4884u/vr0BzACXNJFNBeHi4At0vKtb9se6kFZj7zuDg4IYNGyrQrElJzTE0&#10;M1FgZl+hoaH33HOPAt0RKqmTQjemCsydZdmyZcuVK6dA0wkldfOtiZ8CM7+qXr36rbfeqkDTBiU1&#10;KdJNpAJz71i/fv08efIo0IRBSd1eayqlwJSomjVr5uvrq0DTSyXNJFMZ5RXod5TU7+tfKdCdupJ6&#10;Nb2mAr2+kvpb+osKzKRFLVF7FKhtSqqdaq0CM3XXVmhbFGi7lNQ2aksVmGlJjRo11A8K1CdKqn/U&#10;SwrM5Fy9pz5UoP5UUn2rHlZgJh7qeZvNpkD7QkkzN9M+0p5SoL2mpPag9qMC7VMltX+1lxVojyup&#10;vW9GMVPe0rGhI0SBjhYldeRoFqrATN11XOnoUqAjTUkddTr2FJhpiY5JHZkKdJQqqSNWx60CMznX&#10;8ayjWoGOcCV1tOuYV6DjX0mdC4oV6OxQYKY0Omt07ijQeaSkzimdWQrMxN4xK9D8TUmdjzorFZhJ&#10;i85WnbMKdP4qqXNZZ7QCUxvVma7zXYEZYDX512igwNR9NEporFDgGGA1kigwc1qNMBpnFGjMUVLj&#10;jyarCjQiKanRSbFGKo1XCswAGxQUpNFMgUY2JTXKaaxTYObDGgM1EirQqKikRkiNkwpMVUjj5113&#10;3aVAI6qSGl01xiowJUXHAKvRWEmNzBqfFWisVlLjthlgNZIrqVFdY7sCMxXUmG8GWHOl0BVB1wUF&#10;ukYoqeuFYscAa2pGurLo+qJA1xoldd0xA6y5UuiqpGuTAl2nlNQ1y3mALVWqVKVKlRRorq7k7t27&#10;NWNUYAZYbWOJEiUUjBkzRknNpY8fP67ADLDqn3z58imYOnWqkitWrDh79qwCU2vTQaIeVqAJpJKa&#10;Hv/xxx8KHn/8cSXNAKt95Pzp1Jw5czZu3FiBGWC1fzUxVmAKjoUKFapVq5YCTVOV1EGuI0SBKabc&#10;cccdFStWVDBs2DAlNcCaK4UpKVapUqVYsWIKNKlWMioqylwpTJWhXr16t9xyi4L33ntPycjISOcr&#10;xcMPPxwQEKBg7ty5Si5cuFCxAnOl0BRdsebhy5YtU2Bq2blz5zZXCp1lSv7yyy9r165VYOp0RYoU&#10;cb5SHD58eOvWrQpMDaJMmTLOVwqd6T/++KMCU4mrVq2ay5VC03gFpsoQFhYWEhKiwHGliI+PV2BK&#10;VI8++qifn58C5yuFRqrHHntMQfv27ZX87bffXK4UDRo0UNCzZ08lY2JiXK4UGicVDBgwQMlDhw5t&#10;375dgcuVYsSIEUpqlX5BgcuVYvz48UquX79eL67A5UqhcV7J5cuXq2EKUr1SmCqeNk0bqMDlSmFK&#10;wOoWdY6CVK8Ut912mzpWQapXivLly2unKNAOUtLlSqFrpXaoAu1cJdU/GtP0CsoAAJAVeLwyohtT&#10;3QnpPlu3egq0qKRmFIoV6EbWea1u/q5fq5/Oa/VTsTKOtUpev1av6bxWr6nANMax1jTGZa1WOa91&#10;NMax1jTGZa1pjGOtc2Mca/Xz+rXKONYqqcA05i9siFY5r9Uql7WKndeaxrisNY1xrE1rQxS7rM30&#10;DTGNcaw1jXFZaxrjWOtojPPaDG6IaYxjrWlMuhtiGuNYq/j6taYxjrV/Z0NMY7LUhuin81rTGOe1&#10;il3WOhrzFzZEq5zXapXL2lQ3xDTGsdY0xmWtft7EG6KMY62S1681jXGsdW6MY61pjMtarXJe62iM&#10;Y61pjMta0xjHWufGONbq5/VrlXGsVVKBaYw3b4hWOa/VKpe1ip3XOjfGsdY0xmWtaYxjraMxzmsz&#10;uCGmMY61pjHesyGmMY61iq9faxrjWOtojPNa0xjntYpd1joa8+9viGIAALIOj1dGAAAAAAAAsiwq&#10;IwAAAAAAwHtRGQEAAAAAAN6LyggAAAAAAPBeVEYAAAAAAID3ojICAAAAAAC8F5URAAAAAADgvaiM&#10;AAAAAAAA70VlBAAAAAAAeC8qIwAAAAAAwHtRGQEAAAAAAN6LyggAAAAAAPBeVEYAAAAAAID3ojIC&#10;AAAAAAC8F5URAAAAAADgvaiMAAAAAAAA70VlBAAAAAAAeC8qIwAAAAAAwHtRGQEAAAAAAN6LyggA&#10;AAAAAPBeVEYAAAAAAID3ojICAAAAAAC8F5URAAAAAADgvaiMAAAAAAAA70VlBAAAAAAAeC8qIwAA&#10;AAAAwHtRGQEAAAAAAN6LyggAAAAAAPBeVEYAAAAAAID3ojICAAAAAAC8F5URAAAAAADgvaiMAAAA&#10;AAAA70VlBAAAAAAAeC8qIwAAAAAAwHtRGQEAAAAAAN7rr1dGQkJCqgAAAAAAANzIrDLHtTJUGQEA&#10;AAAAALgpURkBAAAAAADei8oIAAAAAADwXlRGAAAAAACA96IyAgAAAAAAvJdrZWTgwIF5AQAAAAAA&#10;vMP48eNNScSqjAAAAAAAAHghKiMAAAAAAMBbXbny//gUT03+1ECxAAAAAElFTkSuQmCCUEsDBBQA&#10;BgAIAAAAIQCP6mpN3wAAAAkBAAAPAAAAZHJzL2Rvd25yZXYueG1sTI9BS8NAFITvgv9heYK3dpNY&#10;TYjZlFLUUxFsBfH2mn1NQrNvQ3abpP/e9aTHYYaZb4r1bDox0uBaywriZQSCuLK65VrB5+F1kYFw&#10;HlljZ5kUXMnBury9KTDXduIPGve+FqGEXY4KGu/7XEpXNWTQLW1PHLyTHQz6IIda6gGnUG46mUTR&#10;kzTYclhosKdtQ9V5fzEK3iacNg/xy7g7n7bX78Pj+9cuJqXu7+bNMwhPs/8Lwy9+QIcyMB3thbUT&#10;XdBJlIaogkUMIvhZliYgjgpWWboCWRby/4Py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F96zHZ+AwAACwgAAA4AAAAAAAAAAAAAAAAAOgIAAGRycy9lMm9Eb2Mu&#10;eG1sUEsBAi0ACgAAAAAAAAAhAALjNpGaZgEAmmYBABQAAAAAAAAAAAAAAAAA5AUAAGRycy9tZWRp&#10;YS9pbWFnZTEucG5nUEsBAi0AFAAGAAgAAAAhAI/qak3fAAAACQEAAA8AAAAAAAAAAAAAAAAAsGwB&#10;AGRycy9kb3ducmV2LnhtbFBLAQItABQABgAIAAAAIQCqJg6+vAAAACEBAAAZAAAAAAAAAAAAAAAA&#10;ALxtAQBkcnMvX3JlbHMvZTJvRG9jLnhtbC5yZWxzUEsFBgAAAAAGAAYAfAEAAK9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614;width:44872;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C5wAAAANoAAAAPAAAAZHJzL2Rvd25yZXYueG1sRE9Ni8Iw&#10;EL0v+B/CLHjTdAWldI0igiiCgroLexySsa02k9pErf/eCMKehsf7nPG0tZW4UeNLxwq++gkIYu1M&#10;ybmCn8Oil4LwAdlg5ZgUPMjDdNL5GGNm3J13dNuHXMQQ9hkqKEKoMym9Lsii77uaOHJH11gMETa5&#10;NA3eY7it5CBJRtJiybGhwJrmBenz/moVLNPTebVON9tlGP5ekh3pi/vTSnU/29k3iEBt+Be/3SsT&#10;58PrldeVkycAAAD//wMAUEsBAi0AFAAGAAgAAAAhANvh9svuAAAAhQEAABMAAAAAAAAAAAAAAAAA&#10;AAAAAFtDb250ZW50X1R5cGVzXS54bWxQSwECLQAUAAYACAAAACEAWvQsW78AAAAVAQAACwAAAAAA&#10;AAAAAAAAAAAfAQAAX3JlbHMvLnJlbHNQSwECLQAUAAYACAAAACEA0kCwucAAAADaAAAADwAAAAAA&#10;AAAAAAAAAAAHAgAAZHJzL2Rvd25yZXYueG1sUEsFBgAAAAADAAMAtwAAAPQCAAAAAA==&#10;">
                  <v:imagedata r:id="rId10" o:title=""/>
                </v:shape>
                <v:shapetype id="_x0000_t202" coordsize="21600,21600" o:spt="202" path="m,l,21600r21600,l21600,xe">
                  <v:stroke joinstyle="miter"/>
                  <v:path gradientshapeok="t" o:connecttype="rect"/>
                </v:shapetype>
                <v:shape id="Text Box 2" o:spid="_x0000_s1028" type="#_x0000_t202" style="position:absolute;left:285;top:26193;width:4543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7C1E2D4" w14:textId="5A2DDEB2" w:rsidR="008E0799" w:rsidRPr="00CB209B" w:rsidRDefault="008E0799" w:rsidP="00C618CB">
                        <w:pPr>
                          <w:pStyle w:val="Caption"/>
                          <w:rPr>
                            <w:szCs w:val="25"/>
                          </w:rPr>
                        </w:pPr>
                        <w:bookmarkStart w:id="51" w:name="_Ref50953823"/>
                        <w:r w:rsidRPr="00C618CB">
                          <w:rPr>
                            <w:color w:val="auto"/>
                          </w:rPr>
                          <w:t xml:space="preserve">Figure </w:t>
                        </w:r>
                        <w:r w:rsidR="00CC5FD1">
                          <w:rPr>
                            <w:color w:val="auto"/>
                          </w:rPr>
                          <w:fldChar w:fldCharType="begin"/>
                        </w:r>
                        <w:r w:rsidR="00CC5FD1">
                          <w:rPr>
                            <w:color w:val="auto"/>
                          </w:rPr>
                          <w:instrText xml:space="preserve"> SEQ Figure \* ARABIC </w:instrText>
                        </w:r>
                        <w:r w:rsidR="00CC5FD1">
                          <w:rPr>
                            <w:color w:val="auto"/>
                          </w:rPr>
                          <w:fldChar w:fldCharType="separate"/>
                        </w:r>
                        <w:r w:rsidR="00A5720A">
                          <w:rPr>
                            <w:noProof/>
                            <w:color w:val="auto"/>
                          </w:rPr>
                          <w:t>1</w:t>
                        </w:r>
                        <w:r w:rsidR="00CC5FD1">
                          <w:rPr>
                            <w:color w:val="auto"/>
                          </w:rPr>
                          <w:fldChar w:fldCharType="end"/>
                        </w:r>
                        <w:bookmarkEnd w:id="51"/>
                        <w:r w:rsidRPr="00C618CB">
                          <w:rPr>
                            <w:color w:val="auto"/>
                          </w:rPr>
                          <w:t xml:space="preserve"> Cross-Enterprise Document Sharing – Set b </w:t>
                        </w:r>
                        <w:r w:rsidRPr="00C618CB">
                          <w:rPr>
                            <w:color w:val="auto"/>
                          </w:rPr>
                          <w:fldChar w:fldCharType="begin" w:fldLock="1"/>
                        </w:r>
                        <w:r w:rsidR="005133A5">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[34]","plainTextFormattedCitation":"[34]","previouslyFormattedCitation":"[34]"},"properties":{"noteIndex":0},"schema":"https://github.com/citation-style-language/schema/raw/master/csl-citation.json"}</w:instrText>
                        </w:r>
                        <w:r w:rsidRPr="00C618CB">
                          <w:rPr>
                            <w:color w:val="auto"/>
                          </w:rPr>
                          <w:fldChar w:fldCharType="separate"/>
                        </w:r>
                        <w:r w:rsidR="003A1BEE" w:rsidRPr="003A1BEE">
                          <w:rPr>
                            <w:i w:val="0"/>
                            <w:noProof/>
                            <w:color w:val="auto"/>
                          </w:rPr>
                          <w:t>[34]</w:t>
                        </w:r>
                        <w:r w:rsidRPr="00C618CB">
                          <w:rPr>
                            <w:color w:val="auto"/>
                          </w:rPr>
                          <w:fldChar w:fldCharType="end"/>
                        </w:r>
                      </w:p>
                    </w:txbxContent>
                  </v:textbox>
                </v:shape>
                <w10:wrap type="topAndBottom"/>
              </v:group>
            </w:pict>
          </mc:Fallback>
        </mc:AlternateContent>
      </w:r>
      <w:r w:rsidR="00C975F5">
        <w:t xml:space="preserve">      </w:t>
      </w:r>
      <w:r w:rsidR="00C975F5" w:rsidRPr="004906FE">
        <w:t>IHE is</w:t>
      </w:r>
      <w:r w:rsidR="00BB16FA">
        <w:t xml:space="preserve"> significant</w:t>
      </w:r>
      <w:r w:rsidR="00C975F5" w:rsidRPr="004906FE">
        <w:t xml:space="preserve"> initiative by healthcare</w:t>
      </w:r>
      <w:r w:rsidR="000373A3">
        <w:t xml:space="preserve"> </w:t>
      </w:r>
      <w:r w:rsidR="000373A3" w:rsidRPr="004906FE">
        <w:t>professionals</w:t>
      </w:r>
      <w:r w:rsidR="001048D8">
        <w:t>, organizations, and</w:t>
      </w:r>
      <w:r w:rsidR="00C975F5" w:rsidRPr="004906FE">
        <w:t xml:space="preserve"> industry to </w:t>
      </w:r>
      <w:r w:rsidR="00FA53C7">
        <w:t>enhance</w:t>
      </w:r>
      <w:r w:rsidR="00FA53C7" w:rsidRPr="004906FE">
        <w:t xml:space="preserve"> </w:t>
      </w:r>
      <w:r w:rsidR="00C975F5" w:rsidRPr="004906FE">
        <w:t xml:space="preserve">the way </w:t>
      </w:r>
      <w:r w:rsidR="00C975F5">
        <w:t>health information</w:t>
      </w:r>
      <w:r w:rsidR="00C975F5" w:rsidRPr="004906FE">
        <w:t xml:space="preserve"> systems in healthcare</w:t>
      </w:r>
      <w:r w:rsidR="008E4614">
        <w:t xml:space="preserve"> integrate and</w:t>
      </w:r>
      <w:r w:rsidR="00C975F5" w:rsidRPr="004906FE">
        <w:t xml:space="preserve"> share information. </w:t>
      </w:r>
      <w:r w:rsidR="00FC04B4">
        <w:t>It</w:t>
      </w:r>
      <w:r w:rsidR="00FC04B4" w:rsidRPr="004906FE">
        <w:t xml:space="preserve"> </w:t>
      </w:r>
      <w:r w:rsidR="00C975F5" w:rsidRPr="004906FE">
        <w:t xml:space="preserve">promotes the coordinated use of established standards such as </w:t>
      </w:r>
      <w:r w:rsidR="00790641">
        <w:t xml:space="preserve">information technology standards, </w:t>
      </w:r>
      <w:r w:rsidR="00C975F5" w:rsidRPr="004906FE">
        <w:t>HL7 and DICOM</w:t>
      </w:r>
      <w:r w:rsidR="0049757A">
        <w:t xml:space="preserve"> </w:t>
      </w:r>
      <w:r w:rsidR="003A397A">
        <w:fldChar w:fldCharType="begin" w:fldLock="1"/>
      </w:r>
      <w:r w:rsidR="00D56014">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[14]","plainTextFormattedCitation":"[14]","previouslyFormattedCitation":"[14]"},"properties":{"noteIndex":0},"schema":"https://github.com/citation-style-language/schema/raw/master/csl-citation.json"}</w:instrText>
      </w:r>
      <w:r w:rsidR="003A397A">
        <w:fldChar w:fldCharType="separate"/>
      </w:r>
      <w:r w:rsidR="00A87402" w:rsidRPr="00A87402">
        <w:rPr>
          <w:noProof/>
        </w:rPr>
        <w:t>[14]</w:t>
      </w:r>
      <w:r w:rsidR="003A397A">
        <w:fldChar w:fldCharType="end"/>
      </w:r>
      <w:r w:rsidR="00C975F5" w:rsidRPr="004906FE" w:rsidDel="00787F49">
        <w:t xml:space="preserve"> </w:t>
      </w:r>
      <w:r w:rsidR="00C975F5" w:rsidRPr="004906FE">
        <w:t xml:space="preserve">to address specific clinical needs in support of </w:t>
      </w:r>
      <w:r w:rsidR="0065209E">
        <w:t xml:space="preserve">information system integrations and </w:t>
      </w:r>
      <w:r w:rsidR="00C975F5" w:rsidRPr="004906FE">
        <w:t xml:space="preserve">optimal patient care. </w:t>
      </w:r>
      <w:r w:rsidR="001F4552" w:rsidRPr="004906FE">
        <w:t>This help</w:t>
      </w:r>
      <w:r w:rsidR="001F4552">
        <w:t>s</w:t>
      </w:r>
      <w:r w:rsidR="001F4552" w:rsidRPr="004906FE">
        <w:t xml:space="preserve"> </w:t>
      </w:r>
      <w:r w:rsidR="001F4552" w:rsidRPr="005909FD">
        <w:t xml:space="preserve">enable seamless health </w:t>
      </w:r>
      <w:r w:rsidR="001F4552" w:rsidRPr="004906FE">
        <w:t>information</w:t>
      </w:r>
      <w:r w:rsidR="001F4552">
        <w:t xml:space="preserve"> exchange</w:t>
      </w:r>
      <w:r w:rsidR="001F4552" w:rsidRPr="004906FE">
        <w:t xml:space="preserve"> that is usable whenever and wherever needed.</w:t>
      </w:r>
      <w:r w:rsidR="001F4552">
        <w:t xml:space="preserve"> Health information s</w:t>
      </w:r>
      <w:r w:rsidR="00C975F5" w:rsidRPr="004906FE">
        <w:t xml:space="preserve">ystems developed in accordance with IHE </w:t>
      </w:r>
      <w:r w:rsidR="0064778D">
        <w:t xml:space="preserve">integrate and </w:t>
      </w:r>
      <w:r w:rsidR="00624021">
        <w:t>exchange information</w:t>
      </w:r>
      <w:r w:rsidR="00624021" w:rsidRPr="004906FE">
        <w:t xml:space="preserve"> </w:t>
      </w:r>
      <w:r w:rsidR="00C975F5" w:rsidRPr="004906FE">
        <w:t xml:space="preserve">with one another better, are easier to implement, and enable </w:t>
      </w:r>
      <w:r w:rsidR="0064778D">
        <w:t>health</w:t>
      </w:r>
      <w:r w:rsidR="00C975F5" w:rsidRPr="004906FE">
        <w:t xml:space="preserve">care providers to use information more effectively. </w:t>
      </w:r>
      <w:r w:rsidR="00C975F5">
        <w:t xml:space="preserve">An </w:t>
      </w:r>
      <w:r w:rsidR="00C975F5" w:rsidRPr="004906FE">
        <w:t xml:space="preserve">IHE </w:t>
      </w:r>
      <w:r w:rsidR="00C975F5">
        <w:t xml:space="preserve">profile </w:t>
      </w:r>
      <w:r w:rsidR="00C975F5" w:rsidRPr="004906FE">
        <w:t>provid</w:t>
      </w:r>
      <w:r w:rsidR="00C975F5">
        <w:t>es</w:t>
      </w:r>
      <w:r w:rsidR="00C975F5" w:rsidRPr="004906FE">
        <w:t xml:space="preserve"> </w:t>
      </w:r>
      <w:r w:rsidR="00C975F5">
        <w:t xml:space="preserve">use of existing standards, </w:t>
      </w:r>
      <w:r w:rsidR="00C975F5" w:rsidRPr="004906FE">
        <w:t xml:space="preserve">specifications, tools, and services for interoperability. </w:t>
      </w:r>
      <w:r w:rsidR="00B25ED4" w:rsidRPr="004906FE">
        <w:t>I</w:t>
      </w:r>
      <w:r w:rsidR="00B25ED4">
        <w:t>t</w:t>
      </w:r>
      <w:r w:rsidR="00B25ED4" w:rsidRPr="004906FE">
        <w:t xml:space="preserve"> </w:t>
      </w:r>
      <w:r w:rsidR="00C975F5" w:rsidRPr="004906FE">
        <w:t xml:space="preserve">also engages </w:t>
      </w:r>
      <w:r w:rsidR="00F70A1B">
        <w:t xml:space="preserve">healthcare institutions, </w:t>
      </w:r>
      <w:r w:rsidR="00C975F5" w:rsidRPr="004906FE">
        <w:t>clinicians, health authorities, industr</w:t>
      </w:r>
      <w:r w:rsidR="00C975F5">
        <w:t>ies</w:t>
      </w:r>
      <w:r w:rsidR="00C975F5" w:rsidRPr="004906FE">
        <w:t>, and users to develop, test, and implement standards-based solutions to vital health information needs</w:t>
      </w:r>
      <w:r w:rsidR="006D7539">
        <w:t xml:space="preserve"> </w:t>
      </w:r>
      <w:r w:rsidR="006D7539">
        <w:fldChar w:fldCharType="begin" w:fldLock="1"/>
      </w:r>
      <w:r w:rsidR="00D56014">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[9]","plainTextFormattedCitation":"[9]","previouslyFormattedCitation":"[9]"},"properties":{"noteIndex":0},"schema":"https://github.com/citation-style-language/schema/raw/master/csl-citation.json"}</w:instrText>
      </w:r>
      <w:r w:rsidR="006D7539">
        <w:fldChar w:fldCharType="separate"/>
      </w:r>
      <w:r w:rsidR="00A87402" w:rsidRPr="00A87402">
        <w:rPr>
          <w:noProof/>
        </w:rPr>
        <w:t>[9]</w:t>
      </w:r>
      <w:r w:rsidR="006D7539">
        <w:fldChar w:fldCharType="end"/>
      </w:r>
      <w:r w:rsidR="00C975F5" w:rsidRPr="004906FE">
        <w:t>. IHE provide</w:t>
      </w:r>
      <w:r w:rsidR="00C975F5">
        <w:t>s</w:t>
      </w:r>
      <w:r w:rsidR="00C975F5" w:rsidRPr="004906FE">
        <w:t xml:space="preserve"> convenient and reliable way of specifying a level of compliance to standards </w:t>
      </w:r>
      <w:r w:rsidR="00C975F5">
        <w:t>enough</w:t>
      </w:r>
      <w:r w:rsidR="00C975F5" w:rsidRPr="004906FE">
        <w:t xml:space="preserve"> to </w:t>
      </w:r>
      <w:r w:rsidR="00C975F5">
        <w:t>successfully reach efficient</w:t>
      </w:r>
      <w:r w:rsidR="00C975F5" w:rsidRPr="004906FE">
        <w:t xml:space="preserve"> interoperability.</w:t>
      </w:r>
      <w:r w:rsidR="005D329C">
        <w:rPr>
          <w:rFonts w:cstheme="minorBidi" w:hint="cs"/>
          <w:szCs w:val="25"/>
          <w:cs/>
          <w:lang w:bidi="th-TH"/>
        </w:rPr>
        <w:t xml:space="preserve"> </w:t>
      </w:r>
    </w:p>
    <w:p w14:paraId="7F81AF6A" w14:textId="3A8D8A57" w:rsidR="00A467AF" w:rsidRDefault="00341727" w:rsidP="00D04BCA">
      <w:pPr>
        <w:jc w:val="both"/>
        <w:rPr>
          <w:ins w:id="52" w:author="Petnathean Julled" w:date="2021-11-04T16:41:00Z"/>
        </w:rPr>
      </w:pPr>
      <w:r>
        <w:rPr>
          <w:rFonts w:cstheme="minorBidi"/>
          <w:szCs w:val="25"/>
          <w:lang w:bidi="th-TH"/>
        </w:rPr>
        <w:t xml:space="preserve">      </w:t>
      </w:r>
      <w:ins w:id="53" w:author="Petnathean Julled" w:date="2021-11-05T06:14:00Z">
        <w:r w:rsidR="00D26E17" w:rsidRPr="00D26E17">
          <w:rPr>
            <w:rFonts w:cstheme="minorBidi"/>
            <w:szCs w:val="25"/>
            <w:lang w:bidi="th-TH"/>
          </w:rPr>
          <w:t>Amongst many profiles created by IHE, there is one profile that serves to improve efficiency of health information sharing between different enterprises called "Cross-Enterprise Document Sharing Profile-b (</w:t>
        </w:r>
        <w:proofErr w:type="spellStart"/>
        <w:r w:rsidR="00D26E17" w:rsidRPr="00D26E17">
          <w:rPr>
            <w:rFonts w:cstheme="minorBidi"/>
            <w:szCs w:val="25"/>
            <w:lang w:bidi="th-TH"/>
          </w:rPr>
          <w:t>XDS.b</w:t>
        </w:r>
        <w:proofErr w:type="spellEnd"/>
        <w:r w:rsidR="00D26E17" w:rsidRPr="00D26E17">
          <w:rPr>
            <w:rFonts w:cstheme="minorBidi"/>
            <w:szCs w:val="25"/>
            <w:lang w:bidi="th-TH"/>
          </w:rPr>
          <w:t>)"</w:t>
        </w:r>
      </w:ins>
      <w:del w:id="54" w:author="Petnathean Julled" w:date="2021-11-05T06:14:00Z">
        <w:r w:rsidR="005D329C" w:rsidDel="00D26E17">
          <w:rPr>
            <w:rFonts w:cstheme="minorBidi"/>
            <w:szCs w:val="25"/>
            <w:lang w:bidi="th-TH"/>
          </w:rPr>
          <w:delText>Amongst many profiles created by IHE, there is one major profile that serve</w:delText>
        </w:r>
        <w:r w:rsidR="00223B76" w:rsidDel="00D26E17">
          <w:rPr>
            <w:rFonts w:cstheme="minorBidi"/>
            <w:szCs w:val="25"/>
            <w:lang w:bidi="th-TH"/>
          </w:rPr>
          <w:delText>s</w:delText>
        </w:r>
        <w:r w:rsidR="005D329C" w:rsidDel="00D26E17">
          <w:rPr>
            <w:rFonts w:cstheme="minorBidi"/>
            <w:szCs w:val="25"/>
            <w:lang w:bidi="th-TH"/>
          </w:rPr>
          <w:delText xml:space="preserve"> to improve efficiency of health information sharing between different enterprise</w:delText>
        </w:r>
        <w:r w:rsidDel="00D26E17">
          <w:rPr>
            <w:rFonts w:cstheme="minorBidi"/>
            <w:szCs w:val="25"/>
            <w:lang w:bidi="th-TH"/>
          </w:rPr>
          <w:delText>s</w:delText>
        </w:r>
        <w:r w:rsidR="005D329C" w:rsidDel="00D26E17">
          <w:rPr>
            <w:rFonts w:cstheme="minorBidi"/>
            <w:szCs w:val="25"/>
            <w:lang w:bidi="th-TH"/>
          </w:rPr>
          <w:delText xml:space="preserve"> called “Cross-Enterprise Document Sharing Profile</w:delText>
        </w:r>
        <w:r w:rsidR="00D63141" w:rsidDel="00D26E17">
          <w:rPr>
            <w:rFonts w:cstheme="minorBidi"/>
            <w:szCs w:val="25"/>
            <w:lang w:bidi="th-TH"/>
          </w:rPr>
          <w:delText>-b</w:delText>
        </w:r>
        <w:r w:rsidR="005D329C" w:rsidDel="00D26E17">
          <w:rPr>
            <w:rFonts w:cstheme="minorBidi"/>
            <w:szCs w:val="25"/>
            <w:lang w:bidi="th-TH"/>
          </w:rPr>
          <w:delText xml:space="preserve"> (XDS.b)”</w:delText>
        </w:r>
      </w:del>
      <w:r w:rsidR="00B824D2">
        <w:rPr>
          <w:rFonts w:cstheme="minorBidi"/>
          <w:szCs w:val="25"/>
          <w:lang w:bidi="th-TH"/>
        </w:rPr>
        <w:t xml:space="preserve"> </w:t>
      </w:r>
      <w:r w:rsidR="00B824D2">
        <w:rPr>
          <w:rFonts w:cstheme="minorBidi"/>
          <w:szCs w:val="25"/>
          <w:lang w:bidi="th-TH"/>
        </w:rPr>
        <w:fldChar w:fldCharType="begin" w:fldLock="1"/>
      </w:r>
      <w:r w:rsidR="005133A5">
        <w:rPr>
          <w:rFonts w:cstheme="minorBidi"/>
          <w:szCs w:val="25"/>
          <w:lang w:bidi="th-TH"/>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[34]","plainTextFormattedCitation":"[34]","previouslyFormattedCitation":"[34]"},"properties":{"noteIndex":0},"schema":"https://github.com/citation-style-language/schema/raw/master/csl-citation.json"}</w:instrText>
      </w:r>
      <w:r w:rsidR="00B824D2">
        <w:rPr>
          <w:rFonts w:cstheme="minorBidi"/>
          <w:szCs w:val="25"/>
          <w:lang w:bidi="th-TH"/>
        </w:rPr>
        <w:fldChar w:fldCharType="separate"/>
      </w:r>
      <w:r w:rsidR="003A1BEE" w:rsidRPr="003A1BEE">
        <w:rPr>
          <w:rFonts w:cstheme="minorBidi"/>
          <w:noProof/>
          <w:szCs w:val="25"/>
          <w:lang w:bidi="th-TH"/>
        </w:rPr>
        <w:t>[34]</w:t>
      </w:r>
      <w:r w:rsidR="00B824D2">
        <w:rPr>
          <w:rFonts w:cstheme="minorBidi"/>
          <w:szCs w:val="25"/>
          <w:lang w:bidi="th-TH"/>
        </w:rPr>
        <w:fldChar w:fldCharType="end"/>
      </w:r>
      <w:r w:rsidR="00223B76">
        <w:rPr>
          <w:rFonts w:cstheme="minorBidi"/>
          <w:szCs w:val="25"/>
          <w:lang w:bidi="th-TH"/>
        </w:rPr>
        <w:t>.</w:t>
      </w:r>
      <w:r>
        <w:rPr>
          <w:rFonts w:cstheme="minorBidi"/>
          <w:szCs w:val="25"/>
          <w:lang w:bidi="th-TH"/>
        </w:rPr>
        <w:t xml:space="preserve"> </w:t>
      </w:r>
      <w:ins w:id="55" w:author="Petnathean Julled" w:date="2021-11-05T06:16:00Z">
        <w:r w:rsidR="00D26E17" w:rsidRPr="00D26E17">
          <w:rPr>
            <w:rFonts w:cstheme="minorBidi"/>
            <w:szCs w:val="25"/>
            <w:lang w:bidi="th-TH"/>
          </w:rPr>
          <w:t xml:space="preserve">The main goal of the </w:t>
        </w:r>
        <w:proofErr w:type="spellStart"/>
        <w:r w:rsidR="00D26E17" w:rsidRPr="00D26E17">
          <w:rPr>
            <w:rFonts w:cstheme="minorBidi"/>
            <w:szCs w:val="25"/>
            <w:lang w:bidi="th-TH"/>
          </w:rPr>
          <w:t>XDS.b</w:t>
        </w:r>
        <w:proofErr w:type="spellEnd"/>
        <w:r w:rsidR="00D26E17" w:rsidRPr="00D26E17">
          <w:rPr>
            <w:rFonts w:cstheme="minorBidi"/>
            <w:szCs w:val="25"/>
            <w:lang w:bidi="th-TH"/>
          </w:rPr>
          <w:t xml:space="preserve"> profile is to allow enterprises that are members of a health document sharing network (called "XDS Affinity Domain") to discover shared health documents stored in the document repositories of other institutions using a central registry.</w:t>
        </w:r>
      </w:ins>
      <w:del w:id="56" w:author="Petnathean Julled" w:date="2021-11-05T06:16:00Z">
        <w:r w:rsidR="00160F61" w:rsidRPr="00BA4BDE" w:rsidDel="00D26E17">
          <w:delText xml:space="preserve">The main goal of XDS.b profile is to allow enterprises that being a member of </w:delText>
        </w:r>
        <w:r w:rsidR="008E24E8" w:rsidDel="00D26E17">
          <w:delText xml:space="preserve">health document sharing network (called </w:delText>
        </w:r>
        <w:r w:rsidR="007658CA" w:rsidDel="00D26E17">
          <w:delText>“</w:delText>
        </w:r>
        <w:r w:rsidR="00160F61" w:rsidRPr="00BA4BDE" w:rsidDel="00D26E17">
          <w:delText>XDS Affinity Domain</w:delText>
        </w:r>
        <w:r w:rsidR="007658CA" w:rsidDel="00D26E17">
          <w:delText>”</w:delText>
        </w:r>
        <w:r w:rsidR="008E24E8" w:rsidDel="00D26E17">
          <w:delText>)</w:delText>
        </w:r>
        <w:r w:rsidR="00160F61" w:rsidRPr="00BA4BDE" w:rsidDel="00D26E17">
          <w:delText xml:space="preserve"> to </w:delText>
        </w:r>
        <w:r w:rsidR="00160F61" w:rsidRPr="00BA4BDE" w:rsidDel="00D26E17">
          <w:rPr>
            <w:rFonts w:cs="Angsana New"/>
            <w:szCs w:val="25"/>
            <w:lang w:bidi="th-TH"/>
          </w:rPr>
          <w:delText xml:space="preserve">discover </w:delText>
        </w:r>
        <w:r w:rsidR="00160F61" w:rsidRPr="00BA4BDE" w:rsidDel="00D26E17">
          <w:delText>shared health document</w:delText>
        </w:r>
        <w:r w:rsidR="0042523C" w:rsidDel="00D26E17">
          <w:delText>s</w:delText>
        </w:r>
        <w:r w:rsidR="00160F61" w:rsidRPr="00BA4BDE" w:rsidDel="00D26E17">
          <w:delText xml:space="preserve"> stored in the </w:delText>
        </w:r>
      </w:del>
      <w:del w:id="57" w:author="Petnathean Julled" w:date="2021-11-05T06:11:00Z">
        <w:r w:rsidR="00160F61" w:rsidRPr="00BA4BDE" w:rsidDel="00D26E17">
          <w:delText>system</w:delText>
        </w:r>
      </w:del>
      <w:del w:id="58" w:author="Petnathean Julled" w:date="2021-11-05T06:16:00Z">
        <w:r w:rsidR="00160F61" w:rsidRPr="00BA4BDE" w:rsidDel="00D26E17">
          <w:delText xml:space="preserve"> of other </w:delText>
        </w:r>
        <w:r w:rsidR="0042523C" w:rsidDel="00D26E17">
          <w:delText>institutions</w:delText>
        </w:r>
        <w:r w:rsidR="0042523C" w:rsidRPr="00BA4BDE" w:rsidDel="00D26E17">
          <w:delText xml:space="preserve"> </w:delText>
        </w:r>
        <w:r w:rsidR="00160F61" w:rsidRPr="00BA4BDE" w:rsidDel="00D26E17">
          <w:delText>via</w:delText>
        </w:r>
        <w:r w:rsidR="00CC1A5C" w:rsidDel="00D26E17">
          <w:delText xml:space="preserve"> central registry</w:delText>
        </w:r>
        <w:r w:rsidR="00160F61" w:rsidRPr="00BA4BDE" w:rsidDel="00D26E17">
          <w:delText xml:space="preserve"> </w:delText>
        </w:r>
        <w:r w:rsidR="00CC1A5C" w:rsidDel="00D26E17">
          <w:delText>(named “</w:delText>
        </w:r>
        <w:r w:rsidR="00160F61" w:rsidRPr="00BA4BDE" w:rsidDel="00D26E17">
          <w:delText>XDS Document Registry</w:delText>
        </w:r>
        <w:r w:rsidR="00CC1A5C" w:rsidDel="00D26E17">
          <w:delText>”)</w:delText>
        </w:r>
        <w:r w:rsidR="00160F61" w:rsidRPr="00BA4BDE" w:rsidDel="00D26E17">
          <w:delText>.</w:delText>
        </w:r>
      </w:del>
      <w:r w:rsidR="00160F61" w:rsidRPr="00BA4BDE">
        <w:t xml:space="preserve"> </w:t>
      </w:r>
      <w:ins w:id="59" w:author="Petnathean Julled" w:date="2021-11-05T06:26:00Z">
        <w:r w:rsidR="009E2CE2" w:rsidRPr="009E2CE2">
          <w:t xml:space="preserve">This central registry stores a set of metadata attributes that represent health documents kept within their source repository. These sets of metadata attributes act as an index which allows health XDS Affinity Domain members to discover health documents in the network. Once the preferred health document is discovered, then the XDS Affinity Domain member can systematically request access </w:t>
        </w:r>
        <w:r w:rsidR="009E2CE2" w:rsidRPr="009E2CE2">
          <w:lastRenderedPageBreak/>
          <w:t>to the document from its source repository.</w:t>
        </w:r>
      </w:ins>
      <w:ins w:id="60" w:author="Petnathean Julled" w:date="2021-11-05T06:33:00Z">
        <w:r w:rsidR="00613DB2">
          <w:t xml:space="preserve"> </w:t>
        </w:r>
        <w:r w:rsidR="00613DB2" w:rsidRPr="00613DB2">
          <w:t xml:space="preserve">By specifying the standardized communication format and method for each XDS actor, </w:t>
        </w:r>
        <w:proofErr w:type="spellStart"/>
        <w:r w:rsidR="00613DB2" w:rsidRPr="00613DB2">
          <w:t>XDS.b</w:t>
        </w:r>
        <w:proofErr w:type="spellEnd"/>
        <w:r w:rsidR="00613DB2" w:rsidRPr="00613DB2">
          <w:t xml:space="preserve"> makes sure that all the systems within the network can communicate with each other in the same way. This maximizes the efficiency of health document sharing for the network, enabling improvement in the quality of healthcare service as a result.</w:t>
        </w:r>
      </w:ins>
      <w:del w:id="61" w:author="Petnathean Julled" w:date="2021-11-05T06:26:00Z">
        <w:r w:rsidR="00160F61" w:rsidRPr="00BA4BDE" w:rsidDel="009E2CE2">
          <w:delText>The XDS Document Registry register</w:delText>
        </w:r>
        <w:r w:rsidR="00463E07" w:rsidDel="009E2CE2">
          <w:delText>s</w:delText>
        </w:r>
        <w:r w:rsidR="00160F61" w:rsidRPr="00BA4BDE" w:rsidDel="009E2CE2">
          <w:delText xml:space="preserve"> set of META-data attributes belong to each health documents to allow health information system to discover existing health document that stored within other organizations</w:delText>
        </w:r>
        <w:r w:rsidR="00973ECC" w:rsidDel="009E2CE2">
          <w:delText xml:space="preserve"> and able to systematically access the document using the information provided by META-data attributes</w:delText>
        </w:r>
        <w:r w:rsidR="00160F61" w:rsidRPr="00BA4BDE" w:rsidDel="009E2CE2">
          <w:delText>. By specified format of transactions and method for each system to communicate with each other, XDS.b make</w:delText>
        </w:r>
        <w:r w:rsidR="00463E07" w:rsidDel="009E2CE2">
          <w:delText>s</w:delText>
        </w:r>
        <w:r w:rsidR="00160F61" w:rsidRPr="00BA4BDE" w:rsidDel="009E2CE2">
          <w:delText xml:space="preserve"> sure that all the systems within the network can communicate with each other in the same way. This allow</w:delText>
        </w:r>
        <w:r w:rsidR="005C0F45" w:rsidDel="009E2CE2">
          <w:delText>s</w:delText>
        </w:r>
        <w:r w:rsidR="00160F61" w:rsidRPr="00BA4BDE" w:rsidDel="009E2CE2">
          <w:delText xml:space="preserve"> document consumer and user in the network to share health document</w:delText>
        </w:r>
        <w:r w:rsidR="005C0F45" w:rsidDel="009E2CE2">
          <w:delText>s</w:delText>
        </w:r>
        <w:r w:rsidR="00160F61" w:rsidRPr="00BA4BDE" w:rsidDel="009E2CE2">
          <w:delText xml:space="preserve"> with each other and put it to use as needed efficiently.</w:delText>
        </w:r>
        <w:r w:rsidR="0076086D" w:rsidDel="009E2CE2">
          <w:delText xml:space="preserve"> </w:delText>
        </w:r>
      </w:del>
    </w:p>
    <w:p w14:paraId="023A98AF" w14:textId="4D795E8F" w:rsidR="0021567C" w:rsidRDefault="0021567C" w:rsidP="00D04BCA">
      <w:pPr>
        <w:jc w:val="both"/>
        <w:rPr>
          <w:ins w:id="62" w:author="Petnathean Julled" w:date="2021-11-04T16:53:00Z"/>
        </w:rPr>
      </w:pPr>
      <w:ins w:id="63" w:author="Petnathean Julled" w:date="2021-11-04T16:44:00Z">
        <w:r>
          <w:t xml:space="preserve">      </w:t>
        </w:r>
      </w:ins>
      <w:ins w:id="64" w:author="Petnathean Julled" w:date="2021-11-04T16:53:00Z">
        <w:r w:rsidR="00B35D7D" w:rsidRPr="00B35D7D">
          <w:t xml:space="preserve">In the </w:t>
        </w:r>
        <w:proofErr w:type="spellStart"/>
        <w:r w:rsidR="00B35D7D" w:rsidRPr="00B35D7D">
          <w:t>XDS.b</w:t>
        </w:r>
        <w:proofErr w:type="spellEnd"/>
        <w:r w:rsidR="00B35D7D" w:rsidRPr="00B35D7D">
          <w:t xml:space="preserve"> Profile, each system, server, and machine are labeled as "XDS Actors". </w:t>
        </w:r>
      </w:ins>
      <w:ins w:id="65" w:author="Petnathean Julled" w:date="2021-11-05T06:06:00Z">
        <w:r w:rsidR="00B6711F">
          <w:fldChar w:fldCharType="begin"/>
        </w:r>
        <w:r w:rsidR="00B6711F">
          <w:instrText xml:space="preserve"> REF _Ref50953823 \h </w:instrText>
        </w:r>
      </w:ins>
      <w:r w:rsidR="00B6711F">
        <w:fldChar w:fldCharType="separate"/>
      </w:r>
      <w:ins w:id="66" w:author="Petnathean Julled" w:date="2021-11-05T06:06:00Z">
        <w:r w:rsidR="00B6711F" w:rsidRPr="00C618CB">
          <w:t xml:space="preserve">Figure </w:t>
        </w:r>
        <w:r w:rsidR="00B6711F">
          <w:rPr>
            <w:noProof/>
          </w:rPr>
          <w:t>1</w:t>
        </w:r>
        <w:r w:rsidR="00B6711F">
          <w:fldChar w:fldCharType="end"/>
        </w:r>
        <w:r w:rsidR="00B6711F">
          <w:t xml:space="preserve"> </w:t>
        </w:r>
      </w:ins>
      <w:ins w:id="67" w:author="Petnathean Julled" w:date="2021-11-04T16:53:00Z">
        <w:r w:rsidR="00B35D7D" w:rsidRPr="00B35D7D">
          <w:t>shows all the XDS actors involved in the profile and the sequence of how they interact with each other to enable cross-enterprise document sharing. Each actor has their own role in the framework</w:t>
        </w:r>
      </w:ins>
      <w:ins w:id="68" w:author="Petnathean Julled" w:date="2021-11-05T06:08:00Z">
        <w:r w:rsidR="00B6711F">
          <w:t xml:space="preserve"> as shown in </w:t>
        </w:r>
      </w:ins>
      <w:ins w:id="69" w:author="Petnathean Julled" w:date="2021-11-05T06:09:00Z">
        <w:r w:rsidR="00B6711F">
          <w:fldChar w:fldCharType="begin"/>
        </w:r>
        <w:r w:rsidR="00B6711F">
          <w:instrText xml:space="preserve"> REF _Ref86984959 \h </w:instrText>
        </w:r>
      </w:ins>
      <w:r w:rsidR="00B6711F">
        <w:fldChar w:fldCharType="separate"/>
      </w:r>
      <w:ins w:id="70" w:author="Petnathean Julled" w:date="2021-11-05T06:09:00Z">
        <w:r w:rsidR="00B6711F" w:rsidRPr="00B6711F">
          <w:t xml:space="preserve">Table </w:t>
        </w:r>
        <w:r w:rsidR="00B6711F" w:rsidRPr="00B6711F">
          <w:rPr>
            <w:noProof/>
          </w:rPr>
          <w:t>1</w:t>
        </w:r>
        <w:r w:rsidR="00B6711F">
          <w:fldChar w:fldCharType="end"/>
        </w:r>
      </w:ins>
      <w:ins w:id="71" w:author="Petnathean Julled" w:date="2021-11-04T16:53:00Z">
        <w:r w:rsidR="00B35D7D" w:rsidRPr="00B35D7D">
          <w:t>. However, they are not restricted to being a machine, a server, or a system. They can be anything as long as they can fulfill their duty by following their role.</w:t>
        </w:r>
      </w:ins>
    </w:p>
    <w:p w14:paraId="202E23F1" w14:textId="0CDFEB9A" w:rsidR="006B1510" w:rsidRDefault="006B1510" w:rsidP="00D04BCA">
      <w:pPr>
        <w:jc w:val="both"/>
        <w:rPr>
          <w:ins w:id="72" w:author="Petnathean Julled" w:date="2021-11-05T05:31:00Z"/>
        </w:rPr>
      </w:pPr>
    </w:p>
    <w:p w14:paraId="571FBE6D" w14:textId="038C99CE" w:rsidR="00B6711F" w:rsidRPr="00B6711F" w:rsidRDefault="00B6711F" w:rsidP="00B6711F">
      <w:pPr>
        <w:pStyle w:val="Caption"/>
        <w:keepNext/>
        <w:spacing w:after="0"/>
        <w:rPr>
          <w:ins w:id="73" w:author="Petnathean Julled" w:date="2021-11-05T06:08:00Z"/>
          <w:color w:val="auto"/>
          <w:rPrChange w:id="74" w:author="Petnathean Julled" w:date="2021-11-05T06:08:00Z">
            <w:rPr>
              <w:ins w:id="75" w:author="Petnathean Julled" w:date="2021-11-05T06:08:00Z"/>
            </w:rPr>
          </w:rPrChange>
        </w:rPr>
        <w:pPrChange w:id="76" w:author="Petnathean Julled" w:date="2021-11-05T06:08:00Z">
          <w:pPr/>
        </w:pPrChange>
      </w:pPr>
      <w:bookmarkStart w:id="77" w:name="_Ref86984959"/>
      <w:ins w:id="78" w:author="Petnathean Julled" w:date="2021-11-05T06:08:00Z">
        <w:r w:rsidRPr="00B6711F">
          <w:rPr>
            <w:color w:val="auto"/>
            <w:rPrChange w:id="79" w:author="Petnathean Julled" w:date="2021-11-05T06:08:00Z">
              <w:rPr/>
            </w:rPrChange>
          </w:rPr>
          <w:t xml:space="preserve">Table </w:t>
        </w:r>
        <w:r w:rsidRPr="00B6711F">
          <w:rPr>
            <w:color w:val="auto"/>
            <w:rPrChange w:id="80" w:author="Petnathean Julled" w:date="2021-11-05T06:08:00Z">
              <w:rPr/>
            </w:rPrChange>
          </w:rPr>
          <w:fldChar w:fldCharType="begin"/>
        </w:r>
        <w:r w:rsidRPr="00B6711F">
          <w:rPr>
            <w:color w:val="auto"/>
            <w:rPrChange w:id="81" w:author="Petnathean Julled" w:date="2021-11-05T06:08:00Z">
              <w:rPr/>
            </w:rPrChange>
          </w:rPr>
          <w:instrText xml:space="preserve"> SEQ Table \* ARABIC </w:instrText>
        </w:r>
      </w:ins>
      <w:r w:rsidRPr="00B6711F">
        <w:rPr>
          <w:color w:val="auto"/>
          <w:rPrChange w:id="82" w:author="Petnathean Julled" w:date="2021-11-05T06:08:00Z">
            <w:rPr/>
          </w:rPrChange>
        </w:rPr>
        <w:fldChar w:fldCharType="separate"/>
      </w:r>
      <w:ins w:id="83" w:author="Petnathean Julled" w:date="2021-11-05T06:52:00Z">
        <w:r w:rsidR="00013395">
          <w:rPr>
            <w:noProof/>
            <w:color w:val="auto"/>
          </w:rPr>
          <w:t>1</w:t>
        </w:r>
      </w:ins>
      <w:ins w:id="84" w:author="Petnathean Julled" w:date="2021-11-05T06:08:00Z">
        <w:r w:rsidRPr="00B6711F">
          <w:rPr>
            <w:color w:val="auto"/>
            <w:rPrChange w:id="85" w:author="Petnathean Julled" w:date="2021-11-05T06:08:00Z">
              <w:rPr/>
            </w:rPrChange>
          </w:rPr>
          <w:fldChar w:fldCharType="end"/>
        </w:r>
        <w:bookmarkEnd w:id="77"/>
        <w:r w:rsidRPr="00B6711F">
          <w:rPr>
            <w:color w:val="auto"/>
            <w:rPrChange w:id="86" w:author="Petnathean Julled" w:date="2021-11-05T06:08:00Z">
              <w:rPr/>
            </w:rPrChange>
          </w:rPr>
          <w:t xml:space="preserve"> XDS Actors and its role in </w:t>
        </w:r>
        <w:proofErr w:type="spellStart"/>
        <w:r w:rsidRPr="00B6711F">
          <w:rPr>
            <w:color w:val="auto"/>
            <w:rPrChange w:id="87" w:author="Petnathean Julled" w:date="2021-11-05T06:08:00Z">
              <w:rPr/>
            </w:rPrChange>
          </w:rPr>
          <w:t>XDS.b</w:t>
        </w:r>
        <w:proofErr w:type="spellEnd"/>
        <w:r w:rsidRPr="00B6711F">
          <w:rPr>
            <w:color w:val="auto"/>
            <w:rPrChange w:id="88" w:author="Petnathean Julled" w:date="2021-11-05T06:08:00Z">
              <w:rPr/>
            </w:rPrChange>
          </w:rPr>
          <w:t xml:space="preserve"> Profile framework</w:t>
        </w:r>
      </w:ins>
    </w:p>
    <w:tbl>
      <w:tblPr>
        <w:tblStyle w:val="TableGrid"/>
        <w:tblW w:w="0" w:type="auto"/>
        <w:tblLook w:val="04A0" w:firstRow="1" w:lastRow="0" w:firstColumn="1" w:lastColumn="0" w:noHBand="0" w:noVBand="1"/>
        <w:tblPrChange w:id="89" w:author="Petnathean Julled" w:date="2021-11-05T05:34:00Z">
          <w:tblPr>
            <w:tblStyle w:val="TableGrid"/>
            <w:tblW w:w="0" w:type="auto"/>
            <w:tblLook w:val="04A0" w:firstRow="1" w:lastRow="0" w:firstColumn="1" w:lastColumn="0" w:noHBand="0" w:noVBand="1"/>
          </w:tblPr>
        </w:tblPrChange>
      </w:tblPr>
      <w:tblGrid>
        <w:gridCol w:w="1638"/>
        <w:gridCol w:w="3444"/>
        <w:tblGridChange w:id="90">
          <w:tblGrid>
            <w:gridCol w:w="1638"/>
            <w:gridCol w:w="903"/>
            <w:gridCol w:w="2541"/>
          </w:tblGrid>
        </w:tblGridChange>
      </w:tblGrid>
      <w:tr w:rsidR="00E8197F" w:rsidRPr="00E8197F" w14:paraId="6159024F" w14:textId="77777777" w:rsidTr="00455353">
        <w:trPr>
          <w:ins w:id="91" w:author="Petnathean Julled" w:date="2021-11-05T05:31:00Z"/>
        </w:trPr>
        <w:tc>
          <w:tcPr>
            <w:tcW w:w="1638" w:type="dxa"/>
            <w:shd w:val="clear" w:color="auto" w:fill="D9D9D9" w:themeFill="background1" w:themeFillShade="D9"/>
            <w:tcPrChange w:id="92" w:author="Petnathean Julled" w:date="2021-11-05T05:34:00Z">
              <w:tcPr>
                <w:tcW w:w="2541" w:type="dxa"/>
                <w:gridSpan w:val="2"/>
              </w:tcPr>
            </w:tcPrChange>
          </w:tcPr>
          <w:p w14:paraId="2F699362" w14:textId="0A8B9331" w:rsidR="00E8197F" w:rsidRPr="00E8197F" w:rsidRDefault="00E8197F" w:rsidP="00E8197F">
            <w:pPr>
              <w:rPr>
                <w:ins w:id="93" w:author="Petnathean Julled" w:date="2021-11-05T05:31:00Z"/>
                <w:sz w:val="16"/>
                <w:szCs w:val="16"/>
                <w:rPrChange w:id="94" w:author="Petnathean Julled" w:date="2021-11-05T05:31:00Z">
                  <w:rPr>
                    <w:ins w:id="95" w:author="Petnathean Julled" w:date="2021-11-05T05:31:00Z"/>
                  </w:rPr>
                </w:rPrChange>
              </w:rPr>
              <w:pPrChange w:id="96" w:author="Petnathean Julled" w:date="2021-11-05T05:32:00Z">
                <w:pPr>
                  <w:jc w:val="both"/>
                </w:pPr>
              </w:pPrChange>
            </w:pPr>
            <w:ins w:id="97" w:author="Petnathean Julled" w:date="2021-11-05T05:31:00Z">
              <w:r w:rsidRPr="00E8197F">
                <w:rPr>
                  <w:sz w:val="16"/>
                  <w:szCs w:val="16"/>
                  <w:rPrChange w:id="98" w:author="Petnathean Julled" w:date="2021-11-05T05:31:00Z">
                    <w:rPr/>
                  </w:rPrChange>
                </w:rPr>
                <w:t>XDS Actors</w:t>
              </w:r>
            </w:ins>
          </w:p>
        </w:tc>
        <w:tc>
          <w:tcPr>
            <w:tcW w:w="3444" w:type="dxa"/>
            <w:shd w:val="clear" w:color="auto" w:fill="D9D9D9" w:themeFill="background1" w:themeFillShade="D9"/>
            <w:tcPrChange w:id="99" w:author="Petnathean Julled" w:date="2021-11-05T05:34:00Z">
              <w:tcPr>
                <w:tcW w:w="2541" w:type="dxa"/>
              </w:tcPr>
            </w:tcPrChange>
          </w:tcPr>
          <w:p w14:paraId="0047E641" w14:textId="2903B254" w:rsidR="00E8197F" w:rsidRPr="00E8197F" w:rsidRDefault="00455353" w:rsidP="00E8197F">
            <w:pPr>
              <w:rPr>
                <w:ins w:id="100" w:author="Petnathean Julled" w:date="2021-11-05T05:31:00Z"/>
                <w:sz w:val="16"/>
                <w:szCs w:val="16"/>
                <w:rPrChange w:id="101" w:author="Petnathean Julled" w:date="2021-11-05T05:31:00Z">
                  <w:rPr>
                    <w:ins w:id="102" w:author="Petnathean Julled" w:date="2021-11-05T05:31:00Z"/>
                  </w:rPr>
                </w:rPrChange>
              </w:rPr>
              <w:pPrChange w:id="103" w:author="Petnathean Julled" w:date="2021-11-05T05:32:00Z">
                <w:pPr>
                  <w:jc w:val="both"/>
                </w:pPr>
              </w:pPrChange>
            </w:pPr>
            <w:ins w:id="104" w:author="Petnathean Julled" w:date="2021-11-05T05:34:00Z">
              <w:r>
                <w:rPr>
                  <w:sz w:val="16"/>
                  <w:szCs w:val="16"/>
                </w:rPr>
                <w:t>Role Description</w:t>
              </w:r>
            </w:ins>
          </w:p>
        </w:tc>
      </w:tr>
      <w:tr w:rsidR="00E8197F" w:rsidRPr="00E8197F" w14:paraId="28228EF1" w14:textId="77777777" w:rsidTr="00455353">
        <w:trPr>
          <w:ins w:id="105" w:author="Petnathean Julled" w:date="2021-11-05T05:31:00Z"/>
        </w:trPr>
        <w:tc>
          <w:tcPr>
            <w:tcW w:w="1638" w:type="dxa"/>
            <w:tcPrChange w:id="106" w:author="Petnathean Julled" w:date="2021-11-05T05:34:00Z">
              <w:tcPr>
                <w:tcW w:w="2541" w:type="dxa"/>
                <w:gridSpan w:val="2"/>
              </w:tcPr>
            </w:tcPrChange>
          </w:tcPr>
          <w:p w14:paraId="2EBA8178" w14:textId="1023141B" w:rsidR="00E8197F" w:rsidRPr="00E8197F" w:rsidRDefault="00E8197F" w:rsidP="00E8197F">
            <w:pPr>
              <w:jc w:val="left"/>
              <w:rPr>
                <w:ins w:id="107" w:author="Petnathean Julled" w:date="2021-11-05T05:31:00Z"/>
                <w:sz w:val="16"/>
                <w:szCs w:val="16"/>
                <w:rPrChange w:id="108" w:author="Petnathean Julled" w:date="2021-11-05T05:31:00Z">
                  <w:rPr>
                    <w:ins w:id="109" w:author="Petnathean Julled" w:date="2021-11-05T05:31:00Z"/>
                  </w:rPr>
                </w:rPrChange>
              </w:rPr>
              <w:pPrChange w:id="110" w:author="Petnathean Julled" w:date="2021-11-05T05:33:00Z">
                <w:pPr>
                  <w:jc w:val="both"/>
                </w:pPr>
              </w:pPrChange>
            </w:pPr>
            <w:ins w:id="111" w:author="Petnathean Julled" w:date="2021-11-05T05:32:00Z">
              <w:r>
                <w:rPr>
                  <w:sz w:val="16"/>
                  <w:szCs w:val="16"/>
                </w:rPr>
                <w:t xml:space="preserve">Document Source </w:t>
              </w:r>
            </w:ins>
          </w:p>
        </w:tc>
        <w:tc>
          <w:tcPr>
            <w:tcW w:w="3444" w:type="dxa"/>
            <w:tcPrChange w:id="112" w:author="Petnathean Julled" w:date="2021-11-05T05:34:00Z">
              <w:tcPr>
                <w:tcW w:w="2541" w:type="dxa"/>
              </w:tcPr>
            </w:tcPrChange>
          </w:tcPr>
          <w:p w14:paraId="7B539891" w14:textId="115B5D70" w:rsidR="00E8197F" w:rsidRDefault="00E8348F" w:rsidP="00E8197F">
            <w:pPr>
              <w:jc w:val="left"/>
              <w:rPr>
                <w:ins w:id="113" w:author="Petnathean Julled" w:date="2021-11-05T05:52:00Z"/>
                <w:sz w:val="16"/>
                <w:szCs w:val="16"/>
              </w:rPr>
            </w:pPr>
            <w:ins w:id="114" w:author="Petnathean Julled" w:date="2021-11-05T05:52:00Z">
              <w:r>
                <w:rPr>
                  <w:sz w:val="16"/>
                  <w:szCs w:val="16"/>
                </w:rPr>
                <w:t xml:space="preserve">- </w:t>
              </w:r>
            </w:ins>
            <w:ins w:id="115" w:author="Petnathean Julled" w:date="2021-11-05T05:35:00Z">
              <w:r w:rsidR="00455353">
                <w:rPr>
                  <w:sz w:val="16"/>
                  <w:szCs w:val="16"/>
                </w:rPr>
                <w:t>Create/Generate health document</w:t>
              </w:r>
            </w:ins>
            <w:ins w:id="116" w:author="Petnathean Julled" w:date="2021-11-05T05:51:00Z">
              <w:r>
                <w:rPr>
                  <w:sz w:val="16"/>
                  <w:szCs w:val="16"/>
                </w:rPr>
                <w:t>.</w:t>
              </w:r>
            </w:ins>
            <w:ins w:id="117" w:author="Petnathean Julled" w:date="2021-11-05T05:35:00Z">
              <w:r w:rsidR="00455353">
                <w:rPr>
                  <w:sz w:val="16"/>
                  <w:szCs w:val="16"/>
                </w:rPr>
                <w:br/>
                <w:t>i.e.</w:t>
              </w:r>
            </w:ins>
            <w:ins w:id="118" w:author="Petnathean Julled" w:date="2021-11-05T05:36:00Z">
              <w:r w:rsidR="00455353">
                <w:rPr>
                  <w:sz w:val="16"/>
                  <w:szCs w:val="16"/>
                </w:rPr>
                <w:t>,</w:t>
              </w:r>
            </w:ins>
            <w:ins w:id="119" w:author="Petnathean Julled" w:date="2021-11-05T05:35:00Z">
              <w:r w:rsidR="00455353">
                <w:rPr>
                  <w:sz w:val="16"/>
                  <w:szCs w:val="16"/>
                </w:rPr>
                <w:t xml:space="preserve"> Physician</w:t>
              </w:r>
            </w:ins>
            <w:ins w:id="120" w:author="Petnathean Julled" w:date="2021-11-05T05:36:00Z">
              <w:r w:rsidR="00455353">
                <w:rPr>
                  <w:sz w:val="16"/>
                  <w:szCs w:val="16"/>
                </w:rPr>
                <w:t xml:space="preserve"> </w:t>
              </w:r>
            </w:ins>
            <w:ins w:id="121" w:author="Petnathean Julled" w:date="2021-11-05T05:49:00Z">
              <w:r w:rsidR="00875FA0">
                <w:rPr>
                  <w:sz w:val="16"/>
                  <w:szCs w:val="16"/>
                </w:rPr>
                <w:t>S</w:t>
              </w:r>
            </w:ins>
            <w:ins w:id="122" w:author="Petnathean Julled" w:date="2021-11-05T05:36:00Z">
              <w:r w:rsidR="00455353">
                <w:rPr>
                  <w:sz w:val="16"/>
                  <w:szCs w:val="16"/>
                </w:rPr>
                <w:t>tation</w:t>
              </w:r>
            </w:ins>
            <w:ins w:id="123" w:author="Petnathean Julled" w:date="2021-11-05T05:49:00Z">
              <w:r w:rsidR="00875FA0">
                <w:rPr>
                  <w:sz w:val="16"/>
                  <w:szCs w:val="16"/>
                </w:rPr>
                <w:t xml:space="preserve"> (input)</w:t>
              </w:r>
            </w:ins>
            <w:ins w:id="124" w:author="Petnathean Julled" w:date="2021-11-05T05:36:00Z">
              <w:r w:rsidR="00455353">
                <w:rPr>
                  <w:sz w:val="16"/>
                  <w:szCs w:val="16"/>
                </w:rPr>
                <w:t xml:space="preserve"> or X-ray Scanner</w:t>
              </w:r>
            </w:ins>
            <w:ins w:id="125" w:author="Petnathean Julled" w:date="2021-11-05T05:51:00Z">
              <w:r>
                <w:rPr>
                  <w:sz w:val="16"/>
                  <w:szCs w:val="16"/>
                </w:rPr>
                <w:t>.</w:t>
              </w:r>
            </w:ins>
          </w:p>
          <w:p w14:paraId="75E6CD24" w14:textId="40A71AB6" w:rsidR="00E8348F" w:rsidRDefault="00E8348F" w:rsidP="00E8197F">
            <w:pPr>
              <w:jc w:val="left"/>
              <w:rPr>
                <w:ins w:id="126" w:author="Petnathean Julled" w:date="2021-11-05T05:52:00Z"/>
                <w:sz w:val="16"/>
                <w:szCs w:val="16"/>
              </w:rPr>
            </w:pPr>
            <w:ins w:id="127" w:author="Petnathean Julled" w:date="2021-11-05T05:52:00Z">
              <w:r>
                <w:rPr>
                  <w:sz w:val="16"/>
                  <w:szCs w:val="16"/>
                </w:rPr>
                <w:t xml:space="preserve">- </w:t>
              </w:r>
              <w:r w:rsidRPr="00E8348F">
                <w:rPr>
                  <w:sz w:val="16"/>
                  <w:szCs w:val="16"/>
                </w:rPr>
                <w:t>Health documents generated by this actor are categorized as "</w:t>
              </w:r>
            </w:ins>
            <w:ins w:id="128" w:author="Petnathean Julled" w:date="2021-11-05T06:02:00Z">
              <w:r w:rsidR="00F43B82">
                <w:rPr>
                  <w:sz w:val="16"/>
                  <w:szCs w:val="16"/>
                </w:rPr>
                <w:t>s</w:t>
              </w:r>
            </w:ins>
            <w:ins w:id="129" w:author="Petnathean Julled" w:date="2021-11-05T05:52:00Z">
              <w:r w:rsidRPr="00E8348F">
                <w:rPr>
                  <w:sz w:val="16"/>
                  <w:szCs w:val="16"/>
                </w:rPr>
                <w:t>table</w:t>
              </w:r>
            </w:ins>
            <w:ins w:id="130" w:author="Petnathean Julled" w:date="2021-11-05T05:57:00Z">
              <w:r w:rsidR="00F63B0C">
                <w:rPr>
                  <w:sz w:val="16"/>
                  <w:szCs w:val="16"/>
                </w:rPr>
                <w:t>”</w:t>
              </w:r>
            </w:ins>
            <w:ins w:id="131" w:author="Petnathean Julled" w:date="2021-11-05T05:52:00Z">
              <w:r w:rsidRPr="00E8348F">
                <w:rPr>
                  <w:sz w:val="16"/>
                  <w:szCs w:val="16"/>
                </w:rPr>
                <w:t xml:space="preserve"> </w:t>
              </w:r>
            </w:ins>
            <w:ins w:id="132" w:author="Petnathean Julled" w:date="2021-11-05T05:57:00Z">
              <w:r w:rsidR="00F63B0C">
                <w:rPr>
                  <w:sz w:val="16"/>
                  <w:szCs w:val="16"/>
                </w:rPr>
                <w:t>d</w:t>
              </w:r>
            </w:ins>
            <w:ins w:id="133" w:author="Petnathean Julled" w:date="2021-11-05T05:52:00Z">
              <w:r w:rsidRPr="00E8348F">
                <w:rPr>
                  <w:sz w:val="16"/>
                  <w:szCs w:val="16"/>
                </w:rPr>
                <w:t>ocuments which will not be changed in the future.</w:t>
              </w:r>
            </w:ins>
          </w:p>
          <w:p w14:paraId="4405A89E" w14:textId="22096719" w:rsidR="00E8348F" w:rsidRPr="00E8197F" w:rsidRDefault="00E8348F" w:rsidP="00E8197F">
            <w:pPr>
              <w:jc w:val="left"/>
              <w:rPr>
                <w:ins w:id="134" w:author="Petnathean Julled" w:date="2021-11-05T05:31:00Z"/>
                <w:sz w:val="16"/>
                <w:szCs w:val="16"/>
                <w:rPrChange w:id="135" w:author="Petnathean Julled" w:date="2021-11-05T05:31:00Z">
                  <w:rPr>
                    <w:ins w:id="136" w:author="Petnathean Julled" w:date="2021-11-05T05:31:00Z"/>
                  </w:rPr>
                </w:rPrChange>
              </w:rPr>
              <w:pPrChange w:id="137" w:author="Petnathean Julled" w:date="2021-11-05T05:33:00Z">
                <w:pPr>
                  <w:jc w:val="both"/>
                </w:pPr>
              </w:pPrChange>
            </w:pPr>
            <w:ins w:id="138" w:author="Petnathean Julled" w:date="2021-11-05T05:52:00Z">
              <w:r>
                <w:rPr>
                  <w:sz w:val="16"/>
                  <w:szCs w:val="16"/>
                </w:rPr>
                <w:t>i.e.,</w:t>
              </w:r>
            </w:ins>
            <w:ins w:id="139" w:author="Petnathean Julled" w:date="2021-11-05T05:53:00Z">
              <w:r>
                <w:rPr>
                  <w:sz w:val="16"/>
                  <w:szCs w:val="16"/>
                </w:rPr>
                <w:t xml:space="preserve"> </w:t>
              </w:r>
              <w:r w:rsidRPr="00E8348F">
                <w:rPr>
                  <w:sz w:val="16"/>
                  <w:szCs w:val="16"/>
                </w:rPr>
                <w:t>A record of events that have already happened in the past.</w:t>
              </w:r>
            </w:ins>
          </w:p>
        </w:tc>
      </w:tr>
      <w:tr w:rsidR="00E8197F" w:rsidRPr="00E8197F" w14:paraId="7CD76EFA" w14:textId="77777777" w:rsidTr="00455353">
        <w:trPr>
          <w:ins w:id="140" w:author="Petnathean Julled" w:date="2021-11-05T05:31:00Z"/>
        </w:trPr>
        <w:tc>
          <w:tcPr>
            <w:tcW w:w="1638" w:type="dxa"/>
            <w:tcPrChange w:id="141" w:author="Petnathean Julled" w:date="2021-11-05T05:34:00Z">
              <w:tcPr>
                <w:tcW w:w="2541" w:type="dxa"/>
                <w:gridSpan w:val="2"/>
              </w:tcPr>
            </w:tcPrChange>
          </w:tcPr>
          <w:p w14:paraId="50D26959" w14:textId="73BDF51D" w:rsidR="00E8197F" w:rsidRPr="00E8197F" w:rsidRDefault="00E8197F" w:rsidP="00E8197F">
            <w:pPr>
              <w:jc w:val="left"/>
              <w:rPr>
                <w:ins w:id="142" w:author="Petnathean Julled" w:date="2021-11-05T05:31:00Z"/>
                <w:sz w:val="16"/>
                <w:szCs w:val="16"/>
                <w:rPrChange w:id="143" w:author="Petnathean Julled" w:date="2021-11-05T05:31:00Z">
                  <w:rPr>
                    <w:ins w:id="144" w:author="Petnathean Julled" w:date="2021-11-05T05:31:00Z"/>
                  </w:rPr>
                </w:rPrChange>
              </w:rPr>
              <w:pPrChange w:id="145" w:author="Petnathean Julled" w:date="2021-11-05T05:33:00Z">
                <w:pPr>
                  <w:jc w:val="both"/>
                </w:pPr>
              </w:pPrChange>
            </w:pPr>
            <w:ins w:id="146" w:author="Petnathean Julled" w:date="2021-11-05T05:32:00Z">
              <w:r>
                <w:rPr>
                  <w:sz w:val="16"/>
                  <w:szCs w:val="16"/>
                </w:rPr>
                <w:t>Document Repository</w:t>
              </w:r>
            </w:ins>
          </w:p>
        </w:tc>
        <w:tc>
          <w:tcPr>
            <w:tcW w:w="3444" w:type="dxa"/>
            <w:tcPrChange w:id="147" w:author="Petnathean Julled" w:date="2021-11-05T05:34:00Z">
              <w:tcPr>
                <w:tcW w:w="2541" w:type="dxa"/>
              </w:tcPr>
            </w:tcPrChange>
          </w:tcPr>
          <w:p w14:paraId="33206535" w14:textId="23A804F7" w:rsidR="00E8197F" w:rsidRPr="00797C9A" w:rsidRDefault="007524FE" w:rsidP="00E8197F">
            <w:pPr>
              <w:jc w:val="left"/>
              <w:rPr>
                <w:ins w:id="148" w:author="Petnathean Julled" w:date="2021-11-05T05:31:00Z"/>
                <w:rFonts w:cstheme="minorBidi"/>
                <w:sz w:val="16"/>
                <w:lang w:bidi="th-TH"/>
                <w:rPrChange w:id="149" w:author="Petnathean Julled" w:date="2021-11-05T05:41:00Z">
                  <w:rPr>
                    <w:ins w:id="150" w:author="Petnathean Julled" w:date="2021-11-05T05:31:00Z"/>
                  </w:rPr>
                </w:rPrChange>
              </w:rPr>
              <w:pPrChange w:id="151" w:author="Petnathean Julled" w:date="2021-11-05T05:33:00Z">
                <w:pPr>
                  <w:jc w:val="both"/>
                </w:pPr>
              </w:pPrChange>
            </w:pPr>
            <w:ins w:id="152" w:author="Petnathean Julled" w:date="2021-11-05T05:37:00Z">
              <w:r>
                <w:rPr>
                  <w:sz w:val="16"/>
                  <w:szCs w:val="16"/>
                </w:rPr>
                <w:t>Store health document generated from Source</w:t>
              </w:r>
              <w:r>
                <w:rPr>
                  <w:sz w:val="16"/>
                  <w:szCs w:val="16"/>
                </w:rPr>
                <w:br/>
                <w:t>i.e.,</w:t>
              </w:r>
            </w:ins>
            <w:ins w:id="153" w:author="Petnathean Julled" w:date="2021-11-05T05:41:00Z">
              <w:r w:rsidR="00797C9A">
                <w:rPr>
                  <w:rFonts w:cstheme="minorBidi" w:hint="cs"/>
                  <w:sz w:val="16"/>
                  <w:cs/>
                  <w:lang w:bidi="th-TH"/>
                </w:rPr>
                <w:t xml:space="preserve"> </w:t>
              </w:r>
              <w:r w:rsidR="00797C9A">
                <w:rPr>
                  <w:rFonts w:cstheme="minorBidi"/>
                  <w:sz w:val="16"/>
                  <w:lang w:bidi="th-TH"/>
                </w:rPr>
                <w:t>Health document repository</w:t>
              </w:r>
            </w:ins>
            <w:ins w:id="154" w:author="Petnathean Julled" w:date="2021-11-05T05:57:00Z">
              <w:r w:rsidR="008E0267">
                <w:rPr>
                  <w:rFonts w:cstheme="minorBidi"/>
                  <w:sz w:val="16"/>
                  <w:lang w:bidi="th-TH"/>
                </w:rPr>
                <w:t>.</w:t>
              </w:r>
            </w:ins>
          </w:p>
        </w:tc>
      </w:tr>
      <w:tr w:rsidR="00E8197F" w:rsidRPr="00E8197F" w14:paraId="45F57488" w14:textId="77777777" w:rsidTr="00455353">
        <w:trPr>
          <w:ins w:id="155" w:author="Petnathean Julled" w:date="2021-11-05T05:31:00Z"/>
        </w:trPr>
        <w:tc>
          <w:tcPr>
            <w:tcW w:w="1638" w:type="dxa"/>
            <w:tcPrChange w:id="156" w:author="Petnathean Julled" w:date="2021-11-05T05:34:00Z">
              <w:tcPr>
                <w:tcW w:w="2541" w:type="dxa"/>
                <w:gridSpan w:val="2"/>
              </w:tcPr>
            </w:tcPrChange>
          </w:tcPr>
          <w:p w14:paraId="6FC96D05" w14:textId="6BF16807" w:rsidR="00E8197F" w:rsidRPr="00E8197F" w:rsidRDefault="00E8197F" w:rsidP="00E8197F">
            <w:pPr>
              <w:jc w:val="left"/>
              <w:rPr>
                <w:ins w:id="157" w:author="Petnathean Julled" w:date="2021-11-05T05:31:00Z"/>
                <w:sz w:val="16"/>
                <w:szCs w:val="16"/>
                <w:rPrChange w:id="158" w:author="Petnathean Julled" w:date="2021-11-05T05:31:00Z">
                  <w:rPr>
                    <w:ins w:id="159" w:author="Petnathean Julled" w:date="2021-11-05T05:31:00Z"/>
                  </w:rPr>
                </w:rPrChange>
              </w:rPr>
              <w:pPrChange w:id="160" w:author="Petnathean Julled" w:date="2021-11-05T05:33:00Z">
                <w:pPr>
                  <w:jc w:val="both"/>
                </w:pPr>
              </w:pPrChange>
            </w:pPr>
            <w:ins w:id="161" w:author="Petnathean Julled" w:date="2021-11-05T05:33:00Z">
              <w:r>
                <w:rPr>
                  <w:sz w:val="16"/>
                  <w:szCs w:val="16"/>
                </w:rPr>
                <w:t>Document Registry</w:t>
              </w:r>
            </w:ins>
          </w:p>
        </w:tc>
        <w:tc>
          <w:tcPr>
            <w:tcW w:w="3444" w:type="dxa"/>
            <w:tcPrChange w:id="162" w:author="Petnathean Julled" w:date="2021-11-05T05:34:00Z">
              <w:tcPr>
                <w:tcW w:w="2541" w:type="dxa"/>
              </w:tcPr>
            </w:tcPrChange>
          </w:tcPr>
          <w:p w14:paraId="1D6850EE" w14:textId="2D7D3F7E" w:rsidR="00E8197F" w:rsidRPr="00E8197F" w:rsidRDefault="00C30324" w:rsidP="00E8197F">
            <w:pPr>
              <w:jc w:val="left"/>
              <w:rPr>
                <w:ins w:id="163" w:author="Petnathean Julled" w:date="2021-11-05T05:31:00Z"/>
                <w:sz w:val="16"/>
                <w:szCs w:val="16"/>
                <w:rPrChange w:id="164" w:author="Petnathean Julled" w:date="2021-11-05T05:31:00Z">
                  <w:rPr>
                    <w:ins w:id="165" w:author="Petnathean Julled" w:date="2021-11-05T05:31:00Z"/>
                  </w:rPr>
                </w:rPrChange>
              </w:rPr>
              <w:pPrChange w:id="166" w:author="Petnathean Julled" w:date="2021-11-05T05:33:00Z">
                <w:pPr>
                  <w:jc w:val="both"/>
                </w:pPr>
              </w:pPrChange>
            </w:pPr>
            <w:ins w:id="167" w:author="Petnathean Julled" w:date="2021-11-05T05:46:00Z">
              <w:r w:rsidRPr="00C30324">
                <w:rPr>
                  <w:sz w:val="16"/>
                  <w:szCs w:val="16"/>
                </w:rPr>
                <w:t>Register an index of health documents from repositories which allows them to be discoverable by members of the XDS network</w:t>
              </w:r>
            </w:ins>
            <w:ins w:id="168" w:author="Petnathean Julled" w:date="2021-11-05T05:57:00Z">
              <w:r w:rsidR="008E0267">
                <w:rPr>
                  <w:sz w:val="16"/>
                  <w:szCs w:val="16"/>
                </w:rPr>
                <w:t>.</w:t>
              </w:r>
            </w:ins>
          </w:p>
        </w:tc>
      </w:tr>
      <w:tr w:rsidR="00E8197F" w:rsidRPr="00E8197F" w14:paraId="70E77334" w14:textId="77777777" w:rsidTr="00455353">
        <w:trPr>
          <w:ins w:id="169" w:author="Petnathean Julled" w:date="2021-11-05T05:31:00Z"/>
        </w:trPr>
        <w:tc>
          <w:tcPr>
            <w:tcW w:w="1638" w:type="dxa"/>
            <w:tcPrChange w:id="170" w:author="Petnathean Julled" w:date="2021-11-05T05:34:00Z">
              <w:tcPr>
                <w:tcW w:w="2541" w:type="dxa"/>
                <w:gridSpan w:val="2"/>
              </w:tcPr>
            </w:tcPrChange>
          </w:tcPr>
          <w:p w14:paraId="7484567A" w14:textId="5B0A572A" w:rsidR="00E8197F" w:rsidRPr="00E8197F" w:rsidRDefault="00E8197F" w:rsidP="00E8197F">
            <w:pPr>
              <w:jc w:val="left"/>
              <w:rPr>
                <w:ins w:id="171" w:author="Petnathean Julled" w:date="2021-11-05T05:31:00Z"/>
                <w:sz w:val="16"/>
                <w:szCs w:val="16"/>
                <w:rPrChange w:id="172" w:author="Petnathean Julled" w:date="2021-11-05T05:31:00Z">
                  <w:rPr>
                    <w:ins w:id="173" w:author="Petnathean Julled" w:date="2021-11-05T05:31:00Z"/>
                  </w:rPr>
                </w:rPrChange>
              </w:rPr>
              <w:pPrChange w:id="174" w:author="Petnathean Julled" w:date="2021-11-05T05:33:00Z">
                <w:pPr>
                  <w:jc w:val="both"/>
                </w:pPr>
              </w:pPrChange>
            </w:pPr>
            <w:ins w:id="175" w:author="Petnathean Julled" w:date="2021-11-05T05:33:00Z">
              <w:r>
                <w:rPr>
                  <w:sz w:val="16"/>
                  <w:szCs w:val="16"/>
                </w:rPr>
                <w:t>Document Consumer</w:t>
              </w:r>
            </w:ins>
          </w:p>
        </w:tc>
        <w:tc>
          <w:tcPr>
            <w:tcW w:w="3444" w:type="dxa"/>
            <w:tcPrChange w:id="176" w:author="Petnathean Julled" w:date="2021-11-05T05:34:00Z">
              <w:tcPr>
                <w:tcW w:w="2541" w:type="dxa"/>
              </w:tcPr>
            </w:tcPrChange>
          </w:tcPr>
          <w:p w14:paraId="13F674B1" w14:textId="3FD78E94" w:rsidR="00E8197F" w:rsidRPr="00E8197F" w:rsidRDefault="00A6492D" w:rsidP="00E8197F">
            <w:pPr>
              <w:jc w:val="left"/>
              <w:rPr>
                <w:ins w:id="177" w:author="Petnathean Julled" w:date="2021-11-05T05:31:00Z"/>
                <w:sz w:val="16"/>
                <w:szCs w:val="16"/>
                <w:rPrChange w:id="178" w:author="Petnathean Julled" w:date="2021-11-05T05:31:00Z">
                  <w:rPr>
                    <w:ins w:id="179" w:author="Petnathean Julled" w:date="2021-11-05T05:31:00Z"/>
                  </w:rPr>
                </w:rPrChange>
              </w:rPr>
              <w:pPrChange w:id="180" w:author="Petnathean Julled" w:date="2021-11-05T05:33:00Z">
                <w:pPr>
                  <w:jc w:val="both"/>
                </w:pPr>
              </w:pPrChange>
            </w:pPr>
            <w:ins w:id="181" w:author="Petnathean Julled" w:date="2021-11-05T05:49:00Z">
              <w:r w:rsidRPr="00A6492D">
                <w:rPr>
                  <w:sz w:val="16"/>
                  <w:szCs w:val="16"/>
                </w:rPr>
                <w:t>An interface for health document users or a system which acts as a health document user by itself</w:t>
              </w:r>
            </w:ins>
            <w:ins w:id="182" w:author="Petnathean Julled" w:date="2021-11-05T05:57:00Z">
              <w:r w:rsidR="008E0267">
                <w:rPr>
                  <w:sz w:val="16"/>
                  <w:szCs w:val="16"/>
                </w:rPr>
                <w:t>.</w:t>
              </w:r>
            </w:ins>
            <w:ins w:id="183" w:author="Petnathean Julled" w:date="2021-11-05T05:49:00Z">
              <w:r w:rsidR="00875FA0">
                <w:rPr>
                  <w:sz w:val="16"/>
                  <w:szCs w:val="16"/>
                </w:rPr>
                <w:br/>
                <w:t>i.e., Physician Stat</w:t>
              </w:r>
            </w:ins>
            <w:ins w:id="184" w:author="Petnathean Julled" w:date="2021-11-05T05:50:00Z">
              <w:r w:rsidR="00875FA0">
                <w:rPr>
                  <w:sz w:val="16"/>
                  <w:szCs w:val="16"/>
                </w:rPr>
                <w:t>ion (output) or Data Analytic</w:t>
              </w:r>
            </w:ins>
          </w:p>
        </w:tc>
      </w:tr>
      <w:tr w:rsidR="00E8197F" w:rsidRPr="00E8197F" w14:paraId="1A3C228E" w14:textId="77777777" w:rsidTr="00455353">
        <w:trPr>
          <w:ins w:id="185" w:author="Petnathean Julled" w:date="2021-11-05T05:31:00Z"/>
        </w:trPr>
        <w:tc>
          <w:tcPr>
            <w:tcW w:w="1638" w:type="dxa"/>
            <w:tcPrChange w:id="186" w:author="Petnathean Julled" w:date="2021-11-05T05:34:00Z">
              <w:tcPr>
                <w:tcW w:w="2541" w:type="dxa"/>
                <w:gridSpan w:val="2"/>
              </w:tcPr>
            </w:tcPrChange>
          </w:tcPr>
          <w:p w14:paraId="7A3B87F9" w14:textId="024BFAAA" w:rsidR="00E8197F" w:rsidRPr="00E8197F" w:rsidRDefault="00E8197F" w:rsidP="00E8197F">
            <w:pPr>
              <w:jc w:val="left"/>
              <w:rPr>
                <w:ins w:id="187" w:author="Petnathean Julled" w:date="2021-11-05T05:31:00Z"/>
                <w:sz w:val="16"/>
                <w:szCs w:val="16"/>
                <w:rPrChange w:id="188" w:author="Petnathean Julled" w:date="2021-11-05T05:31:00Z">
                  <w:rPr>
                    <w:ins w:id="189" w:author="Petnathean Julled" w:date="2021-11-05T05:31:00Z"/>
                  </w:rPr>
                </w:rPrChange>
              </w:rPr>
              <w:pPrChange w:id="190" w:author="Petnathean Julled" w:date="2021-11-05T05:33:00Z">
                <w:pPr>
                  <w:jc w:val="both"/>
                </w:pPr>
              </w:pPrChange>
            </w:pPr>
            <w:ins w:id="191" w:author="Petnathean Julled" w:date="2021-11-05T05:33:00Z">
              <w:r>
                <w:rPr>
                  <w:sz w:val="16"/>
                  <w:szCs w:val="16"/>
                </w:rPr>
                <w:t>On</w:t>
              </w:r>
            </w:ins>
            <w:ins w:id="192" w:author="Petnathean Julled" w:date="2021-11-05T05:34:00Z">
              <w:r w:rsidR="00455353">
                <w:rPr>
                  <w:sz w:val="16"/>
                  <w:szCs w:val="16"/>
                </w:rPr>
                <w:t>-Demand Document Source</w:t>
              </w:r>
            </w:ins>
          </w:p>
        </w:tc>
        <w:tc>
          <w:tcPr>
            <w:tcW w:w="3444" w:type="dxa"/>
            <w:tcPrChange w:id="193" w:author="Petnathean Julled" w:date="2021-11-05T05:34:00Z">
              <w:tcPr>
                <w:tcW w:w="2541" w:type="dxa"/>
              </w:tcPr>
            </w:tcPrChange>
          </w:tcPr>
          <w:p w14:paraId="58DC65D9" w14:textId="356E5270" w:rsidR="00E8197F" w:rsidRPr="00E8197F" w:rsidRDefault="008E0267" w:rsidP="00E8197F">
            <w:pPr>
              <w:jc w:val="left"/>
              <w:rPr>
                <w:ins w:id="194" w:author="Petnathean Julled" w:date="2021-11-05T05:31:00Z"/>
                <w:sz w:val="16"/>
                <w:szCs w:val="16"/>
                <w:rPrChange w:id="195" w:author="Petnathean Julled" w:date="2021-11-05T05:31:00Z">
                  <w:rPr>
                    <w:ins w:id="196" w:author="Petnathean Julled" w:date="2021-11-05T05:31:00Z"/>
                  </w:rPr>
                </w:rPrChange>
              </w:rPr>
              <w:pPrChange w:id="197" w:author="Petnathean Julled" w:date="2021-11-05T05:33:00Z">
                <w:pPr>
                  <w:jc w:val="both"/>
                </w:pPr>
              </w:pPrChange>
            </w:pPr>
            <w:ins w:id="198" w:author="Petnathean Julled" w:date="2021-11-05T05:57:00Z">
              <w:r w:rsidRPr="008E0267">
                <w:rPr>
                  <w:sz w:val="16"/>
                  <w:szCs w:val="16"/>
                </w:rPr>
                <w:t>Create or generate "on-demand" health documents (as opposed to "stable" documents) that always update for the current state of the document when called</w:t>
              </w:r>
              <w:r>
                <w:rPr>
                  <w:sz w:val="16"/>
                  <w:szCs w:val="16"/>
                </w:rPr>
                <w:t>.</w:t>
              </w:r>
              <w:r>
                <w:rPr>
                  <w:sz w:val="16"/>
                  <w:szCs w:val="16"/>
                </w:rPr>
                <w:br/>
                <w:t>i.e., Bedside monitoring</w:t>
              </w:r>
            </w:ins>
            <w:ins w:id="199" w:author="Petnathean Julled" w:date="2021-11-05T05:58:00Z">
              <w:r w:rsidR="00FC5A96">
                <w:rPr>
                  <w:sz w:val="16"/>
                  <w:szCs w:val="16"/>
                </w:rPr>
                <w:t>, Patient vital-sign</w:t>
              </w:r>
            </w:ins>
          </w:p>
        </w:tc>
      </w:tr>
      <w:tr w:rsidR="00455353" w:rsidRPr="00455353" w14:paraId="390002D2" w14:textId="77777777" w:rsidTr="00455353">
        <w:trPr>
          <w:ins w:id="200" w:author="Petnathean Julled" w:date="2021-11-05T05:34:00Z"/>
        </w:trPr>
        <w:tc>
          <w:tcPr>
            <w:tcW w:w="1638" w:type="dxa"/>
          </w:tcPr>
          <w:p w14:paraId="1D59033E" w14:textId="52DE1E6D" w:rsidR="00455353" w:rsidRDefault="00455353" w:rsidP="00E8197F">
            <w:pPr>
              <w:jc w:val="left"/>
              <w:rPr>
                <w:ins w:id="201" w:author="Petnathean Julled" w:date="2021-11-05T05:34:00Z"/>
                <w:sz w:val="16"/>
                <w:szCs w:val="16"/>
              </w:rPr>
            </w:pPr>
            <w:ins w:id="202" w:author="Petnathean Julled" w:date="2021-11-05T05:34:00Z">
              <w:r>
                <w:rPr>
                  <w:sz w:val="16"/>
                  <w:szCs w:val="16"/>
                </w:rPr>
                <w:t>Patient Identity Feed</w:t>
              </w:r>
            </w:ins>
          </w:p>
        </w:tc>
        <w:tc>
          <w:tcPr>
            <w:tcW w:w="3444" w:type="dxa"/>
          </w:tcPr>
          <w:p w14:paraId="7ADE30B8" w14:textId="5085A9DE" w:rsidR="00455353" w:rsidRPr="00455353" w:rsidRDefault="00E12E55" w:rsidP="00E8197F">
            <w:pPr>
              <w:jc w:val="left"/>
              <w:rPr>
                <w:ins w:id="203" w:author="Petnathean Julled" w:date="2021-11-05T05:34:00Z"/>
                <w:sz w:val="16"/>
                <w:szCs w:val="16"/>
              </w:rPr>
            </w:pPr>
            <w:ins w:id="204" w:author="Petnathean Julled" w:date="2021-11-05T06:02:00Z">
              <w:r w:rsidRPr="00E12E55">
                <w:rPr>
                  <w:sz w:val="16"/>
                  <w:szCs w:val="16"/>
                </w:rPr>
                <w:t>Coordinate patient identities as defined by each XDS affinity domain member.</w:t>
              </w:r>
            </w:ins>
            <w:ins w:id="205" w:author="Petnathean Julled" w:date="2021-11-05T06:03:00Z">
              <w:r w:rsidR="00E13283">
                <w:rPr>
                  <w:sz w:val="16"/>
                  <w:szCs w:val="16"/>
                </w:rPr>
                <w:br/>
                <w:t>i.e., John defined as patient #123 in hospital A while defined as pat</w:t>
              </w:r>
            </w:ins>
            <w:ins w:id="206" w:author="Petnathean Julled" w:date="2021-11-05T06:04:00Z">
              <w:r w:rsidR="00E13283">
                <w:rPr>
                  <w:sz w:val="16"/>
                  <w:szCs w:val="16"/>
                </w:rPr>
                <w:t xml:space="preserve">ient #321 in hospital B, both </w:t>
              </w:r>
            </w:ins>
            <w:ins w:id="207" w:author="Petnathean Julled" w:date="2021-11-05T06:05:00Z">
              <w:r w:rsidR="00E13283">
                <w:rPr>
                  <w:sz w:val="16"/>
                  <w:szCs w:val="16"/>
                </w:rPr>
                <w:t>hospitals</w:t>
              </w:r>
            </w:ins>
            <w:ins w:id="208" w:author="Petnathean Julled" w:date="2021-11-05T06:04:00Z">
              <w:r w:rsidR="00E13283">
                <w:rPr>
                  <w:sz w:val="16"/>
                  <w:szCs w:val="16"/>
                </w:rPr>
                <w:t xml:space="preserve"> can refer to the same John using th</w:t>
              </w:r>
            </w:ins>
            <w:ins w:id="209" w:author="Petnathean Julled" w:date="2021-11-05T06:05:00Z">
              <w:r w:rsidR="00E13283">
                <w:rPr>
                  <w:sz w:val="16"/>
                  <w:szCs w:val="16"/>
                </w:rPr>
                <w:t>is XDS actor.</w:t>
              </w:r>
            </w:ins>
          </w:p>
        </w:tc>
      </w:tr>
    </w:tbl>
    <w:p w14:paraId="6F028651" w14:textId="5CDD7154" w:rsidR="00E8197F" w:rsidRDefault="00E8197F" w:rsidP="00D04BCA">
      <w:pPr>
        <w:jc w:val="both"/>
        <w:rPr>
          <w:ins w:id="210" w:author="Petnathean Julled" w:date="2021-11-05T05:46:00Z"/>
        </w:rPr>
      </w:pPr>
    </w:p>
    <w:p w14:paraId="36518B98" w14:textId="6B76D3E1" w:rsidR="00082610" w:rsidRDefault="00082610" w:rsidP="00D04BCA">
      <w:pPr>
        <w:jc w:val="both"/>
        <w:rPr>
          <w:ins w:id="211" w:author="Petnathean Julled" w:date="2021-11-05T06:45:00Z"/>
        </w:rPr>
      </w:pPr>
      <w:ins w:id="212" w:author="Petnathean Julled" w:date="2021-11-05T05:46:00Z">
        <w:r>
          <w:t xml:space="preserve">      </w:t>
        </w:r>
      </w:ins>
      <w:ins w:id="213" w:author="Petnathean Julled" w:date="2021-11-05T06:50:00Z">
        <w:r w:rsidR="003B2F6E" w:rsidRPr="003B2F6E">
          <w:t xml:space="preserve">Each XDS actor has their own set of "transaction" formats to </w:t>
        </w:r>
        <w:proofErr w:type="spellStart"/>
        <w:r w:rsidR="003B2F6E" w:rsidRPr="003B2F6E">
          <w:t>communcate</w:t>
        </w:r>
        <w:proofErr w:type="spellEnd"/>
        <w:r w:rsidR="003B2F6E" w:rsidRPr="003B2F6E">
          <w:t xml:space="preserve"> with one another. XDS transactions act as a medium for the transition between XDS actors. These transactions contain a set of messages and/or a set of metadata attributes related to its original health document. </w:t>
        </w:r>
      </w:ins>
      <w:ins w:id="214" w:author="Petnathean Julled" w:date="2021-11-05T07:05:00Z">
        <w:r w:rsidR="00536F4D">
          <w:fldChar w:fldCharType="begin"/>
        </w:r>
        <w:r w:rsidR="00536F4D">
          <w:instrText xml:space="preserve"> REF _Ref86988318 \h </w:instrText>
        </w:r>
      </w:ins>
      <w:r w:rsidR="00536F4D">
        <w:fldChar w:fldCharType="separate"/>
      </w:r>
      <w:ins w:id="215" w:author="Petnathean Julled" w:date="2021-11-05T07:05:00Z">
        <w:r w:rsidR="00536F4D" w:rsidRPr="00536F4D">
          <w:t xml:space="preserve">Table </w:t>
        </w:r>
        <w:r w:rsidR="00536F4D" w:rsidRPr="00536F4D">
          <w:rPr>
            <w:noProof/>
          </w:rPr>
          <w:t>2</w:t>
        </w:r>
        <w:r w:rsidR="00536F4D">
          <w:fldChar w:fldCharType="end"/>
        </w:r>
      </w:ins>
      <w:ins w:id="216" w:author="Petnathean Julled" w:date="2021-11-05T06:51:00Z">
        <w:r w:rsidR="00013395" w:rsidRPr="00013395">
          <w:t xml:space="preserve"> shows the XDS transactions and their descriptions essential for understanding this work</w:t>
        </w:r>
      </w:ins>
      <w:ins w:id="217" w:author="Petnathean Julled" w:date="2021-11-05T07:04:00Z">
        <w:r w:rsidR="00536F4D">
          <w:t>.</w:t>
        </w:r>
      </w:ins>
    </w:p>
    <w:p w14:paraId="4AAE7B52" w14:textId="066A1AEA" w:rsidR="00013395" w:rsidRPr="00013395" w:rsidRDefault="00013395" w:rsidP="00013395">
      <w:pPr>
        <w:pStyle w:val="Caption"/>
        <w:keepNext/>
        <w:spacing w:before="240" w:after="0"/>
        <w:rPr>
          <w:ins w:id="218" w:author="Petnathean Julled" w:date="2021-11-05T06:52:00Z"/>
          <w:color w:val="auto"/>
          <w:rPrChange w:id="219" w:author="Petnathean Julled" w:date="2021-11-05T06:52:00Z">
            <w:rPr>
              <w:ins w:id="220" w:author="Petnathean Julled" w:date="2021-11-05T06:52:00Z"/>
            </w:rPr>
          </w:rPrChange>
        </w:rPr>
        <w:pPrChange w:id="221" w:author="Petnathean Julled" w:date="2021-11-05T06:52:00Z">
          <w:pPr/>
        </w:pPrChange>
      </w:pPr>
      <w:bookmarkStart w:id="222" w:name="_Ref86988318"/>
      <w:ins w:id="223" w:author="Petnathean Julled" w:date="2021-11-05T06:52:00Z">
        <w:r w:rsidRPr="00013395">
          <w:rPr>
            <w:color w:val="auto"/>
            <w:rPrChange w:id="224" w:author="Petnathean Julled" w:date="2021-11-05T06:52:00Z">
              <w:rPr/>
            </w:rPrChange>
          </w:rPr>
          <w:t xml:space="preserve">Table </w:t>
        </w:r>
        <w:r w:rsidRPr="00013395">
          <w:rPr>
            <w:color w:val="auto"/>
            <w:rPrChange w:id="225" w:author="Petnathean Julled" w:date="2021-11-05T06:52:00Z">
              <w:rPr/>
            </w:rPrChange>
          </w:rPr>
          <w:fldChar w:fldCharType="begin"/>
        </w:r>
        <w:r w:rsidRPr="00013395">
          <w:rPr>
            <w:color w:val="auto"/>
            <w:rPrChange w:id="226" w:author="Petnathean Julled" w:date="2021-11-05T06:52:00Z">
              <w:rPr/>
            </w:rPrChange>
          </w:rPr>
          <w:instrText xml:space="preserve"> SEQ Table \* ARABIC </w:instrText>
        </w:r>
      </w:ins>
      <w:r w:rsidRPr="00013395">
        <w:rPr>
          <w:color w:val="auto"/>
          <w:rPrChange w:id="227" w:author="Petnathean Julled" w:date="2021-11-05T06:52:00Z">
            <w:rPr/>
          </w:rPrChange>
        </w:rPr>
        <w:fldChar w:fldCharType="separate"/>
      </w:r>
      <w:ins w:id="228" w:author="Petnathean Julled" w:date="2021-11-05T06:52:00Z">
        <w:r w:rsidRPr="00013395">
          <w:rPr>
            <w:noProof/>
            <w:color w:val="auto"/>
            <w:rPrChange w:id="229" w:author="Petnathean Julled" w:date="2021-11-05T06:52:00Z">
              <w:rPr>
                <w:noProof/>
              </w:rPr>
            </w:rPrChange>
          </w:rPr>
          <w:t>2</w:t>
        </w:r>
        <w:r w:rsidRPr="00013395">
          <w:rPr>
            <w:color w:val="auto"/>
            <w:rPrChange w:id="230" w:author="Petnathean Julled" w:date="2021-11-05T06:52:00Z">
              <w:rPr/>
            </w:rPrChange>
          </w:rPr>
          <w:fldChar w:fldCharType="end"/>
        </w:r>
        <w:bookmarkEnd w:id="222"/>
        <w:r w:rsidRPr="00013395">
          <w:rPr>
            <w:color w:val="auto"/>
            <w:rPrChange w:id="231" w:author="Petnathean Julled" w:date="2021-11-05T06:52:00Z">
              <w:rPr/>
            </w:rPrChange>
          </w:rPr>
          <w:t xml:space="preserve"> XDS Transactions and its description</w:t>
        </w:r>
      </w:ins>
    </w:p>
    <w:tbl>
      <w:tblPr>
        <w:tblStyle w:val="TableGrid"/>
        <w:tblW w:w="0" w:type="auto"/>
        <w:tblLook w:val="04A0" w:firstRow="1" w:lastRow="0" w:firstColumn="1" w:lastColumn="0" w:noHBand="0" w:noVBand="1"/>
        <w:tblPrChange w:id="232" w:author="Petnathean Julled" w:date="2021-11-05T07:14:00Z">
          <w:tblPr>
            <w:tblStyle w:val="TableGrid"/>
            <w:tblW w:w="0" w:type="auto"/>
            <w:tblLook w:val="04A0" w:firstRow="1" w:lastRow="0" w:firstColumn="1" w:lastColumn="0" w:noHBand="0" w:noVBand="1"/>
          </w:tblPr>
        </w:tblPrChange>
      </w:tblPr>
      <w:tblGrid>
        <w:gridCol w:w="1638"/>
        <w:gridCol w:w="3444"/>
        <w:tblGridChange w:id="233">
          <w:tblGrid>
            <w:gridCol w:w="1638"/>
            <w:gridCol w:w="3444"/>
          </w:tblGrid>
        </w:tblGridChange>
      </w:tblGrid>
      <w:tr w:rsidR="003B2F6E" w:rsidRPr="00401EDF" w14:paraId="678D9284" w14:textId="77777777" w:rsidTr="004941A3">
        <w:trPr>
          <w:tblHeader/>
          <w:ins w:id="234" w:author="Petnathean Julled" w:date="2021-11-05T06:46:00Z"/>
        </w:trPr>
        <w:tc>
          <w:tcPr>
            <w:tcW w:w="1638" w:type="dxa"/>
            <w:shd w:val="clear" w:color="auto" w:fill="D9D9D9" w:themeFill="background1" w:themeFillShade="D9"/>
            <w:tcPrChange w:id="235" w:author="Petnathean Julled" w:date="2021-11-05T07:14:00Z">
              <w:tcPr>
                <w:tcW w:w="1638" w:type="dxa"/>
                <w:shd w:val="clear" w:color="auto" w:fill="D9D9D9" w:themeFill="background1" w:themeFillShade="D9"/>
              </w:tcPr>
            </w:tcPrChange>
          </w:tcPr>
          <w:p w14:paraId="164D76AB" w14:textId="2C108C25" w:rsidR="003B2F6E" w:rsidRPr="00401EDF" w:rsidRDefault="003B2F6E" w:rsidP="00401EDF">
            <w:pPr>
              <w:rPr>
                <w:ins w:id="236" w:author="Petnathean Julled" w:date="2021-11-05T06:46:00Z"/>
                <w:sz w:val="16"/>
                <w:szCs w:val="16"/>
              </w:rPr>
              <w:pPrChange w:id="237" w:author="Petnathean Julled" w:date="2021-11-05T05:32:00Z">
                <w:pPr>
                  <w:jc w:val="both"/>
                </w:pPr>
              </w:pPrChange>
            </w:pPr>
            <w:ins w:id="238" w:author="Petnathean Julled" w:date="2021-11-05T06:46:00Z">
              <w:r>
                <w:rPr>
                  <w:sz w:val="16"/>
                  <w:szCs w:val="16"/>
                </w:rPr>
                <w:t>XDS Transaction</w:t>
              </w:r>
            </w:ins>
          </w:p>
        </w:tc>
        <w:tc>
          <w:tcPr>
            <w:tcW w:w="3444" w:type="dxa"/>
            <w:shd w:val="clear" w:color="auto" w:fill="D9D9D9" w:themeFill="background1" w:themeFillShade="D9"/>
            <w:tcPrChange w:id="239" w:author="Petnathean Julled" w:date="2021-11-05T07:14:00Z">
              <w:tcPr>
                <w:tcW w:w="3444" w:type="dxa"/>
                <w:shd w:val="clear" w:color="auto" w:fill="D9D9D9" w:themeFill="background1" w:themeFillShade="D9"/>
              </w:tcPr>
            </w:tcPrChange>
          </w:tcPr>
          <w:p w14:paraId="34CE4082" w14:textId="061C9B13" w:rsidR="003B2F6E" w:rsidRPr="00401EDF" w:rsidRDefault="003B2F6E" w:rsidP="00401EDF">
            <w:pPr>
              <w:rPr>
                <w:ins w:id="240" w:author="Petnathean Julled" w:date="2021-11-05T06:46:00Z"/>
                <w:sz w:val="16"/>
                <w:szCs w:val="16"/>
              </w:rPr>
            </w:pPr>
            <w:ins w:id="241" w:author="Petnathean Julled" w:date="2021-11-05T06:46:00Z">
              <w:r>
                <w:rPr>
                  <w:sz w:val="16"/>
                  <w:szCs w:val="16"/>
                </w:rPr>
                <w:t>Transaction</w:t>
              </w:r>
              <w:r>
                <w:rPr>
                  <w:sz w:val="16"/>
                  <w:szCs w:val="16"/>
                </w:rPr>
                <w:t xml:space="preserve"> Description</w:t>
              </w:r>
            </w:ins>
          </w:p>
        </w:tc>
      </w:tr>
      <w:tr w:rsidR="003B2F6E" w:rsidRPr="00401EDF" w14:paraId="39E08EED" w14:textId="77777777" w:rsidTr="004941A3">
        <w:trPr>
          <w:ins w:id="242" w:author="Petnathean Julled" w:date="2021-11-05T06:46:00Z"/>
        </w:trPr>
        <w:tc>
          <w:tcPr>
            <w:tcW w:w="1638" w:type="dxa"/>
            <w:tcPrChange w:id="243" w:author="Petnathean Julled" w:date="2021-11-05T07:14:00Z">
              <w:tcPr>
                <w:tcW w:w="1638" w:type="dxa"/>
              </w:tcPr>
            </w:tcPrChange>
          </w:tcPr>
          <w:p w14:paraId="3D3AC33F" w14:textId="4CB494EC" w:rsidR="003B2F6E" w:rsidRPr="00401EDF" w:rsidRDefault="003B2F6E" w:rsidP="00401EDF">
            <w:pPr>
              <w:jc w:val="left"/>
              <w:rPr>
                <w:ins w:id="244" w:author="Petnathean Julled" w:date="2021-11-05T06:46:00Z"/>
                <w:sz w:val="16"/>
                <w:szCs w:val="16"/>
              </w:rPr>
            </w:pPr>
            <w:ins w:id="245" w:author="Petnathean Julled" w:date="2021-11-05T06:46:00Z">
              <w:r>
                <w:rPr>
                  <w:sz w:val="16"/>
                  <w:szCs w:val="16"/>
                </w:rPr>
                <w:t>ITI-42</w:t>
              </w:r>
              <w:r>
                <w:rPr>
                  <w:sz w:val="16"/>
                  <w:szCs w:val="16"/>
                </w:rPr>
                <w:br/>
                <w:t>Register</w:t>
              </w:r>
            </w:ins>
            <w:ins w:id="246" w:author="Petnathean Julled" w:date="2021-11-05T06:47:00Z">
              <w:r>
                <w:rPr>
                  <w:sz w:val="16"/>
                  <w:szCs w:val="16"/>
                </w:rPr>
                <w:t xml:space="preserve"> Document</w:t>
              </w:r>
            </w:ins>
            <w:ins w:id="247" w:author="Petnathean Julled" w:date="2021-11-05T06:46:00Z">
              <w:r>
                <w:rPr>
                  <w:sz w:val="16"/>
                  <w:szCs w:val="16"/>
                </w:rPr>
                <w:t xml:space="preserve"> S</w:t>
              </w:r>
            </w:ins>
            <w:ins w:id="248" w:author="Petnathean Julled" w:date="2021-11-05T06:47:00Z">
              <w:r>
                <w:rPr>
                  <w:sz w:val="16"/>
                  <w:szCs w:val="16"/>
                </w:rPr>
                <w:t>et-b</w:t>
              </w:r>
            </w:ins>
          </w:p>
        </w:tc>
        <w:tc>
          <w:tcPr>
            <w:tcW w:w="3444" w:type="dxa"/>
            <w:tcPrChange w:id="249" w:author="Petnathean Julled" w:date="2021-11-05T07:14:00Z">
              <w:tcPr>
                <w:tcW w:w="3444" w:type="dxa"/>
              </w:tcPr>
            </w:tcPrChange>
          </w:tcPr>
          <w:p w14:paraId="05952ECE" w14:textId="77777777" w:rsidR="003B2F6E" w:rsidRDefault="003B2F6E" w:rsidP="003B2F6E">
            <w:pPr>
              <w:jc w:val="left"/>
              <w:rPr>
                <w:ins w:id="250" w:author="Petnathean Julled" w:date="2021-11-05T06:58:00Z"/>
                <w:sz w:val="16"/>
                <w:szCs w:val="16"/>
              </w:rPr>
            </w:pPr>
            <w:ins w:id="251" w:author="Petnathean Julled" w:date="2021-11-05T06:46:00Z">
              <w:r>
                <w:rPr>
                  <w:sz w:val="16"/>
                  <w:szCs w:val="16"/>
                </w:rPr>
                <w:t xml:space="preserve">- </w:t>
              </w:r>
            </w:ins>
            <w:ins w:id="252" w:author="Petnathean Julled" w:date="2021-11-05T06:58:00Z">
              <w:r w:rsidR="003D5DCC" w:rsidRPr="003D5DCC">
                <w:rPr>
                  <w:sz w:val="16"/>
                  <w:szCs w:val="16"/>
                </w:rPr>
                <w:t>Register a set of metadata attributes into the Document Registry.</w:t>
              </w:r>
            </w:ins>
          </w:p>
          <w:p w14:paraId="1CAD5D10" w14:textId="77777777" w:rsidR="003D5DCC" w:rsidRDefault="003D5DCC" w:rsidP="003B2F6E">
            <w:pPr>
              <w:jc w:val="left"/>
              <w:rPr>
                <w:ins w:id="253" w:author="Petnathean Julled" w:date="2021-11-05T07:00:00Z"/>
                <w:sz w:val="16"/>
                <w:szCs w:val="16"/>
              </w:rPr>
            </w:pPr>
            <w:ins w:id="254" w:author="Petnathean Julled" w:date="2021-11-05T06:58:00Z">
              <w:r>
                <w:rPr>
                  <w:sz w:val="16"/>
                  <w:szCs w:val="16"/>
                </w:rPr>
                <w:t xml:space="preserve">- </w:t>
              </w:r>
            </w:ins>
            <w:ins w:id="255" w:author="Petnathean Julled" w:date="2021-11-05T07:00:00Z">
              <w:r w:rsidRPr="003D5DCC">
                <w:rPr>
                  <w:sz w:val="16"/>
                  <w:szCs w:val="16"/>
                </w:rPr>
                <w:t>When newly generated health documents are saved in the Document Repository, this event is triggered.</w:t>
              </w:r>
            </w:ins>
          </w:p>
          <w:p w14:paraId="03283E09" w14:textId="3C80AE58" w:rsidR="003D5DCC" w:rsidRPr="00401EDF" w:rsidRDefault="003D5DCC" w:rsidP="003B2F6E">
            <w:pPr>
              <w:jc w:val="left"/>
              <w:rPr>
                <w:ins w:id="256" w:author="Petnathean Julled" w:date="2021-11-05T06:46:00Z"/>
                <w:sz w:val="16"/>
                <w:szCs w:val="16"/>
              </w:rPr>
            </w:pPr>
            <w:ins w:id="257" w:author="Petnathean Julled" w:date="2021-11-05T07:00:00Z">
              <w:r>
                <w:rPr>
                  <w:sz w:val="16"/>
                  <w:szCs w:val="16"/>
                </w:rPr>
                <w:t xml:space="preserve">- </w:t>
              </w:r>
            </w:ins>
            <w:ins w:id="258" w:author="Petnathean Julled" w:date="2021-11-05T07:02:00Z">
              <w:r w:rsidR="00AB5B21" w:rsidRPr="00AB5B21">
                <w:rPr>
                  <w:sz w:val="16"/>
                  <w:szCs w:val="16"/>
                </w:rPr>
                <w:t>The Metadata attributes set directly represent each health document stored within the Document Repository.</w:t>
              </w:r>
            </w:ins>
          </w:p>
        </w:tc>
      </w:tr>
      <w:tr w:rsidR="003B2F6E" w:rsidRPr="00401EDF" w14:paraId="2CE0CF5D" w14:textId="77777777" w:rsidTr="004941A3">
        <w:trPr>
          <w:ins w:id="259" w:author="Petnathean Julled" w:date="2021-11-05T06:46:00Z"/>
        </w:trPr>
        <w:tc>
          <w:tcPr>
            <w:tcW w:w="1638" w:type="dxa"/>
            <w:tcPrChange w:id="260" w:author="Petnathean Julled" w:date="2021-11-05T07:14:00Z">
              <w:tcPr>
                <w:tcW w:w="1638" w:type="dxa"/>
              </w:tcPr>
            </w:tcPrChange>
          </w:tcPr>
          <w:p w14:paraId="76D7E1A7" w14:textId="01E42306" w:rsidR="003B2F6E" w:rsidRPr="00401EDF" w:rsidRDefault="003B2F6E" w:rsidP="00401EDF">
            <w:pPr>
              <w:jc w:val="left"/>
              <w:rPr>
                <w:ins w:id="261" w:author="Petnathean Julled" w:date="2021-11-05T06:46:00Z"/>
                <w:sz w:val="16"/>
                <w:szCs w:val="16"/>
              </w:rPr>
            </w:pPr>
            <w:ins w:id="262" w:author="Petnathean Julled" w:date="2021-11-05T06:47:00Z">
              <w:r>
                <w:rPr>
                  <w:sz w:val="16"/>
                  <w:szCs w:val="16"/>
                </w:rPr>
                <w:t xml:space="preserve">ITI-18 </w:t>
              </w:r>
              <w:r>
                <w:rPr>
                  <w:sz w:val="16"/>
                  <w:szCs w:val="16"/>
                </w:rPr>
                <w:br/>
                <w:t>Registry Stored Query</w:t>
              </w:r>
            </w:ins>
          </w:p>
        </w:tc>
        <w:tc>
          <w:tcPr>
            <w:tcW w:w="3444" w:type="dxa"/>
            <w:tcPrChange w:id="263" w:author="Petnathean Julled" w:date="2021-11-05T07:14:00Z">
              <w:tcPr>
                <w:tcW w:w="3444" w:type="dxa"/>
              </w:tcPr>
            </w:tcPrChange>
          </w:tcPr>
          <w:p w14:paraId="3EAB4E79" w14:textId="77777777" w:rsidR="003B2F6E" w:rsidRDefault="00214ABF" w:rsidP="00401EDF">
            <w:pPr>
              <w:jc w:val="left"/>
              <w:rPr>
                <w:ins w:id="264" w:author="Petnathean Julled" w:date="2021-11-05T07:13:00Z"/>
                <w:rFonts w:cstheme="minorBidi"/>
                <w:sz w:val="16"/>
                <w:lang w:bidi="th-TH"/>
              </w:rPr>
            </w:pPr>
            <w:ins w:id="265" w:author="Petnathean Julled" w:date="2021-11-05T07:09:00Z">
              <w:r>
                <w:rPr>
                  <w:rFonts w:cstheme="minorBidi"/>
                  <w:sz w:val="16"/>
                  <w:lang w:bidi="th-TH"/>
                </w:rPr>
                <w:t xml:space="preserve">- </w:t>
              </w:r>
              <w:r w:rsidRPr="00214ABF">
                <w:rPr>
                  <w:rFonts w:cstheme="minorBidi"/>
                  <w:sz w:val="16"/>
                  <w:lang w:bidi="th-TH"/>
                </w:rPr>
                <w:t>Query for a set of metadata attributes registered within the Document Registry.</w:t>
              </w:r>
            </w:ins>
          </w:p>
          <w:p w14:paraId="52F8C66B" w14:textId="746DE669" w:rsidR="00C5589F" w:rsidRPr="00401EDF" w:rsidRDefault="00C5589F" w:rsidP="00401EDF">
            <w:pPr>
              <w:jc w:val="left"/>
              <w:rPr>
                <w:ins w:id="266" w:author="Petnathean Julled" w:date="2021-11-05T06:46:00Z"/>
                <w:rFonts w:cstheme="minorBidi"/>
                <w:sz w:val="16"/>
                <w:lang w:bidi="th-TH"/>
              </w:rPr>
            </w:pPr>
            <w:ins w:id="267" w:author="Petnathean Julled" w:date="2021-11-05T07:13:00Z">
              <w:r>
                <w:rPr>
                  <w:rFonts w:cstheme="minorBidi"/>
                  <w:sz w:val="16"/>
                  <w:lang w:bidi="th-TH"/>
                </w:rPr>
                <w:t xml:space="preserve">- </w:t>
              </w:r>
              <w:r w:rsidRPr="00C5589F">
                <w:rPr>
                  <w:rFonts w:cstheme="minorBidi"/>
                  <w:sz w:val="16"/>
                  <w:lang w:bidi="th-TH"/>
                </w:rPr>
                <w:t>The Document Consumers provide a set of keywords expected to be matched with metadata attribute values that represent the health document they need.</w:t>
              </w:r>
            </w:ins>
          </w:p>
        </w:tc>
      </w:tr>
      <w:tr w:rsidR="003B2F6E" w:rsidRPr="00401EDF" w14:paraId="2C43DB82" w14:textId="77777777" w:rsidTr="004941A3">
        <w:trPr>
          <w:ins w:id="268" w:author="Petnathean Julled" w:date="2021-11-05T06:46:00Z"/>
        </w:trPr>
        <w:tc>
          <w:tcPr>
            <w:tcW w:w="1638" w:type="dxa"/>
            <w:tcPrChange w:id="269" w:author="Petnathean Julled" w:date="2021-11-05T07:14:00Z">
              <w:tcPr>
                <w:tcW w:w="1638" w:type="dxa"/>
              </w:tcPr>
            </w:tcPrChange>
          </w:tcPr>
          <w:p w14:paraId="477FEA1E" w14:textId="160E420B" w:rsidR="003B2F6E" w:rsidRPr="00401EDF" w:rsidRDefault="003B2F6E" w:rsidP="00401EDF">
            <w:pPr>
              <w:jc w:val="left"/>
              <w:rPr>
                <w:ins w:id="270" w:author="Petnathean Julled" w:date="2021-11-05T06:46:00Z"/>
                <w:sz w:val="16"/>
                <w:szCs w:val="16"/>
              </w:rPr>
            </w:pPr>
            <w:ins w:id="271" w:author="Petnathean Julled" w:date="2021-11-05T06:48:00Z">
              <w:r>
                <w:rPr>
                  <w:sz w:val="16"/>
                  <w:szCs w:val="16"/>
                </w:rPr>
                <w:t>ITI-4</w:t>
              </w:r>
            </w:ins>
            <w:ins w:id="272" w:author="Petnathean Julled" w:date="2021-11-05T06:49:00Z">
              <w:r>
                <w:rPr>
                  <w:sz w:val="16"/>
                  <w:szCs w:val="16"/>
                </w:rPr>
                <w:t>3</w:t>
              </w:r>
            </w:ins>
            <w:ins w:id="273" w:author="Petnathean Julled" w:date="2021-11-05T06:48:00Z">
              <w:r>
                <w:rPr>
                  <w:sz w:val="16"/>
                  <w:szCs w:val="16"/>
                </w:rPr>
                <w:br/>
              </w:r>
            </w:ins>
            <w:ins w:id="274" w:author="Petnathean Julled" w:date="2021-11-05T06:49:00Z">
              <w:r>
                <w:rPr>
                  <w:sz w:val="16"/>
                  <w:szCs w:val="16"/>
                </w:rPr>
                <w:t>Retrieved Document Set</w:t>
              </w:r>
            </w:ins>
          </w:p>
        </w:tc>
        <w:tc>
          <w:tcPr>
            <w:tcW w:w="3444" w:type="dxa"/>
            <w:tcPrChange w:id="275" w:author="Petnathean Julled" w:date="2021-11-05T07:14:00Z">
              <w:tcPr>
                <w:tcW w:w="3444" w:type="dxa"/>
              </w:tcPr>
            </w:tcPrChange>
          </w:tcPr>
          <w:p w14:paraId="10D0B259" w14:textId="77777777" w:rsidR="003B2F6E" w:rsidRDefault="004941A3" w:rsidP="00401EDF">
            <w:pPr>
              <w:jc w:val="left"/>
              <w:rPr>
                <w:ins w:id="276" w:author="Petnathean Julled" w:date="2021-11-05T07:16:00Z"/>
                <w:sz w:val="16"/>
                <w:szCs w:val="16"/>
              </w:rPr>
            </w:pPr>
            <w:ins w:id="277" w:author="Petnathean Julled" w:date="2021-11-05T07:15:00Z">
              <w:r>
                <w:rPr>
                  <w:sz w:val="16"/>
                  <w:szCs w:val="16"/>
                </w:rPr>
                <w:t xml:space="preserve">- </w:t>
              </w:r>
            </w:ins>
            <w:ins w:id="278" w:author="Petnathean Julled" w:date="2021-11-05T07:16:00Z">
              <w:r w:rsidRPr="004941A3">
                <w:rPr>
                  <w:sz w:val="16"/>
                  <w:szCs w:val="16"/>
                </w:rPr>
                <w:t>Request for a health document from its source repository</w:t>
              </w:r>
              <w:r>
                <w:rPr>
                  <w:sz w:val="16"/>
                  <w:szCs w:val="16"/>
                </w:rPr>
                <w:t>.</w:t>
              </w:r>
            </w:ins>
          </w:p>
          <w:p w14:paraId="114557BE" w14:textId="1465658F" w:rsidR="004941A3" w:rsidRPr="00401EDF" w:rsidRDefault="004941A3" w:rsidP="00401EDF">
            <w:pPr>
              <w:jc w:val="left"/>
              <w:rPr>
                <w:ins w:id="279" w:author="Petnathean Julled" w:date="2021-11-05T06:46:00Z"/>
                <w:sz w:val="16"/>
                <w:szCs w:val="16"/>
              </w:rPr>
            </w:pPr>
            <w:ins w:id="280" w:author="Petnathean Julled" w:date="2021-11-05T07:17:00Z">
              <w:r>
                <w:rPr>
                  <w:sz w:val="16"/>
                  <w:szCs w:val="16"/>
                </w:rPr>
                <w:t xml:space="preserve">- </w:t>
              </w:r>
              <w:r w:rsidRPr="004941A3">
                <w:rPr>
                  <w:sz w:val="16"/>
                  <w:szCs w:val="16"/>
                </w:rPr>
                <w:t>The Document Consumer uses information provided in metadata attributes retrieved from ITI-18 transactions to access the Document Repository.</w:t>
              </w:r>
            </w:ins>
          </w:p>
        </w:tc>
      </w:tr>
    </w:tbl>
    <w:p w14:paraId="3B9E9A18" w14:textId="77777777" w:rsidR="003B2F6E" w:rsidRDefault="003B2F6E" w:rsidP="00D04BCA">
      <w:pPr>
        <w:jc w:val="both"/>
      </w:pPr>
    </w:p>
    <w:p w14:paraId="037C1873" w14:textId="4470F270" w:rsidR="00E238BB" w:rsidDel="00DA1A96" w:rsidRDefault="00595DD8" w:rsidP="00C618CB">
      <w:pPr>
        <w:ind w:firstLine="284"/>
        <w:jc w:val="both"/>
        <w:rPr>
          <w:del w:id="281" w:author="Petnathean Julled" w:date="2021-11-04T16:17:00Z"/>
        </w:rPr>
      </w:pPr>
      <w:commentRangeStart w:id="282"/>
      <w:del w:id="283" w:author="Petnathean Julled" w:date="2021-11-04T16:17:00Z">
        <w:r w:rsidDel="00DA1A96">
          <w:rPr>
            <w:rFonts w:cstheme="minorBidi"/>
            <w:szCs w:val="25"/>
            <w:lang w:bidi="th-TH"/>
          </w:rPr>
          <w:delText>In</w:delText>
        </w:r>
        <w:r w:rsidR="0094388C" w:rsidDel="00DA1A96">
          <w:rPr>
            <w:rFonts w:cstheme="minorBidi"/>
            <w:szCs w:val="25"/>
            <w:lang w:bidi="th-TH"/>
          </w:rPr>
          <w:delText xml:space="preserve"> </w:delText>
        </w:r>
        <w:r w:rsidR="0094388C" w:rsidDel="00DA1A96">
          <w:rPr>
            <w:rFonts w:cstheme="minorBidi"/>
            <w:szCs w:val="25"/>
            <w:lang w:bidi="th-TH"/>
          </w:rPr>
          <w:fldChar w:fldCharType="begin"/>
        </w:r>
        <w:r w:rsidR="0094388C" w:rsidDel="00DA1A96">
          <w:rPr>
            <w:rFonts w:cstheme="minorBidi"/>
            <w:szCs w:val="25"/>
            <w:lang w:bidi="th-TH"/>
          </w:rPr>
          <w:delInstrText xml:space="preserve"> REF _Ref50953823 \h </w:delInstrText>
        </w:r>
        <w:r w:rsidR="0094388C" w:rsidDel="00DA1A96">
          <w:rPr>
            <w:rFonts w:cstheme="minorBidi"/>
            <w:szCs w:val="25"/>
            <w:lang w:bidi="th-TH"/>
          </w:rPr>
        </w:r>
        <w:r w:rsidR="0094388C" w:rsidDel="00DA1A96">
          <w:rPr>
            <w:rFonts w:cstheme="minorBidi"/>
            <w:szCs w:val="25"/>
            <w:lang w:bidi="th-TH"/>
          </w:rPr>
          <w:fldChar w:fldCharType="separate"/>
        </w:r>
        <w:r w:rsidR="0094388C" w:rsidRPr="00D04BCA" w:rsidDel="00DA1A96">
          <w:delText xml:space="preserve">Figure </w:delText>
        </w:r>
        <w:r w:rsidR="0094388C" w:rsidRPr="00D04BCA" w:rsidDel="00DA1A96">
          <w:rPr>
            <w:noProof/>
          </w:rPr>
          <w:delText>1</w:delText>
        </w:r>
        <w:r w:rsidR="0094388C" w:rsidDel="00DA1A96">
          <w:rPr>
            <w:rFonts w:cstheme="minorBidi"/>
            <w:szCs w:val="25"/>
            <w:lang w:bidi="th-TH"/>
          </w:rPr>
          <w:fldChar w:fldCharType="end"/>
        </w:r>
        <w:r w:rsidDel="00DA1A96">
          <w:rPr>
            <w:rFonts w:cstheme="minorBidi"/>
            <w:szCs w:val="25"/>
            <w:lang w:bidi="th-TH"/>
          </w:rPr>
          <w:delText>, each XDS “Actor” represent</w:delText>
        </w:r>
        <w:r w:rsidR="005C0F45" w:rsidDel="00DA1A96">
          <w:rPr>
            <w:rFonts w:cstheme="minorBidi"/>
            <w:szCs w:val="25"/>
            <w:lang w:bidi="th-TH"/>
          </w:rPr>
          <w:delText>s</w:delText>
        </w:r>
        <w:r w:rsidDel="00DA1A96">
          <w:rPr>
            <w:rFonts w:cstheme="minorBidi"/>
            <w:szCs w:val="25"/>
            <w:lang w:bidi="th-TH"/>
          </w:rPr>
          <w:delText xml:space="preserve"> machine or software which take</w:delText>
        </w:r>
        <w:r w:rsidR="0013079C" w:rsidDel="00DA1A96">
          <w:rPr>
            <w:rFonts w:cstheme="minorBidi"/>
            <w:szCs w:val="25"/>
            <w:lang w:bidi="th-TH"/>
          </w:rPr>
          <w:delText>s</w:delText>
        </w:r>
        <w:r w:rsidDel="00DA1A96">
          <w:rPr>
            <w:rFonts w:cstheme="minorBidi"/>
            <w:szCs w:val="25"/>
            <w:lang w:bidi="th-TH"/>
          </w:rPr>
          <w:delText xml:space="preserve"> the role in XDS.b Profile. Health document and its META-data attributes initially generated from Document Source Actor such as X-ray machine, physician</w:delText>
        </w:r>
        <w:r w:rsidR="00EA0623" w:rsidDel="00DA1A96">
          <w:rPr>
            <w:rFonts w:cstheme="minorBidi"/>
            <w:szCs w:val="25"/>
            <w:lang w:bidi="th-TH"/>
          </w:rPr>
          <w:delText>s’ EMR</w:delText>
        </w:r>
        <w:r w:rsidDel="00DA1A96">
          <w:rPr>
            <w:rFonts w:cstheme="minorBidi"/>
            <w:szCs w:val="25"/>
            <w:lang w:bidi="th-TH"/>
          </w:rPr>
          <w:delText xml:space="preserve"> terminal, </w:delText>
        </w:r>
        <w:r w:rsidR="00000576" w:rsidDel="00DA1A96">
          <w:rPr>
            <w:rFonts w:cstheme="minorBidi"/>
            <w:szCs w:val="25"/>
            <w:lang w:bidi="th-TH"/>
          </w:rPr>
          <w:delText>etc.</w:delText>
        </w:r>
        <w:r w:rsidDel="00DA1A96">
          <w:rPr>
            <w:rFonts w:cstheme="minorBidi"/>
            <w:szCs w:val="25"/>
            <w:lang w:bidi="th-TH"/>
          </w:rPr>
          <w:delText xml:space="preserve"> The generated document</w:delText>
        </w:r>
        <w:r w:rsidR="00B953E9" w:rsidDel="00DA1A96">
          <w:rPr>
            <w:rFonts w:cstheme="minorBidi"/>
            <w:szCs w:val="25"/>
            <w:lang w:bidi="th-TH"/>
          </w:rPr>
          <w:delText>s</w:delText>
        </w:r>
        <w:r w:rsidDel="00DA1A96">
          <w:rPr>
            <w:rFonts w:cstheme="minorBidi"/>
            <w:szCs w:val="25"/>
            <w:lang w:bidi="th-TH"/>
          </w:rPr>
          <w:delText xml:space="preserve"> and </w:delText>
        </w:r>
        <w:r w:rsidR="00B953E9" w:rsidDel="00DA1A96">
          <w:rPr>
            <w:rFonts w:cstheme="minorBidi"/>
            <w:szCs w:val="25"/>
            <w:lang w:bidi="th-TH"/>
          </w:rPr>
          <w:delText xml:space="preserve">their </w:delText>
        </w:r>
        <w:r w:rsidDel="00DA1A96">
          <w:rPr>
            <w:rFonts w:cstheme="minorBidi"/>
            <w:szCs w:val="25"/>
            <w:lang w:bidi="th-TH"/>
          </w:rPr>
          <w:delText>META then store in Document Repository Actor via Provide &amp; Register Document Set-b [ITI-41] transaction</w:delText>
        </w:r>
        <w:r w:rsidR="00000576" w:rsidDel="00DA1A96">
          <w:rPr>
            <w:rFonts w:cstheme="minorBidi"/>
            <w:szCs w:val="25"/>
            <w:lang w:bidi="th-TH"/>
          </w:rPr>
          <w:delText>. The actor mostly referred to database or server which keep health document</w:delText>
        </w:r>
        <w:r w:rsidR="00B953E9" w:rsidDel="00DA1A96">
          <w:rPr>
            <w:rFonts w:cstheme="minorBidi"/>
            <w:szCs w:val="25"/>
            <w:lang w:bidi="th-TH"/>
          </w:rPr>
          <w:delText>s</w:delText>
        </w:r>
        <w:r w:rsidR="00000576" w:rsidDel="00DA1A96">
          <w:rPr>
            <w:rFonts w:cstheme="minorBidi"/>
            <w:szCs w:val="25"/>
            <w:lang w:bidi="th-TH"/>
          </w:rPr>
          <w:delText xml:space="preserve"> available and ready for usage in healthcare operation. After that, Document Repository Actor register META-data attributes of stored document to Document Registry Actor via Register Document Set-b [ITI-4</w:delText>
        </w:r>
        <w:r w:rsidR="002C0AAF" w:rsidDel="00DA1A96">
          <w:rPr>
            <w:rFonts w:cstheme="minorBidi"/>
            <w:szCs w:val="25"/>
            <w:lang w:bidi="th-TH"/>
          </w:rPr>
          <w:delText>2</w:delText>
        </w:r>
        <w:r w:rsidR="00000576" w:rsidDel="00DA1A96">
          <w:rPr>
            <w:rFonts w:cstheme="minorBidi"/>
            <w:szCs w:val="25"/>
            <w:lang w:bidi="th-TH"/>
          </w:rPr>
          <w:delText>] transaction. The META-data attributes will contain information essential for Document Consumer Actor to discover health document</w:delText>
        </w:r>
        <w:r w:rsidR="00F97E1A" w:rsidDel="00DA1A96">
          <w:rPr>
            <w:rFonts w:cstheme="minorBidi"/>
            <w:szCs w:val="25"/>
            <w:lang w:bidi="th-TH"/>
          </w:rPr>
          <w:delText>s</w:delText>
        </w:r>
        <w:r w:rsidR="00000576" w:rsidDel="00DA1A96">
          <w:rPr>
            <w:rFonts w:cstheme="minorBidi"/>
            <w:szCs w:val="25"/>
            <w:lang w:bidi="th-TH"/>
          </w:rPr>
          <w:delText xml:space="preserve"> available within XDS Affinity Domain and enable interoperability between corresponding software. </w:delText>
        </w:r>
        <w:r w:rsidR="00223ECB" w:rsidDel="00DA1A96">
          <w:rPr>
            <w:rFonts w:cstheme="minorBidi"/>
            <w:szCs w:val="25"/>
            <w:lang w:bidi="th-TH"/>
          </w:rPr>
          <w:delText>Document Consumer Actor quer</w:delText>
        </w:r>
        <w:r w:rsidR="00331755" w:rsidDel="00DA1A96">
          <w:rPr>
            <w:rFonts w:cstheme="minorBidi"/>
            <w:szCs w:val="25"/>
            <w:lang w:bidi="th-TH"/>
          </w:rPr>
          <w:delText>ies</w:delText>
        </w:r>
        <w:r w:rsidR="00223ECB" w:rsidDel="00DA1A96">
          <w:rPr>
            <w:rFonts w:cstheme="minorBidi"/>
            <w:szCs w:val="25"/>
            <w:lang w:bidi="th-TH"/>
          </w:rPr>
          <w:delText xml:space="preserve"> for information of registered document</w:delText>
        </w:r>
        <w:r w:rsidR="00D43571" w:rsidDel="00DA1A96">
          <w:rPr>
            <w:rFonts w:cstheme="minorBidi"/>
            <w:szCs w:val="25"/>
            <w:lang w:bidi="th-TH"/>
          </w:rPr>
          <w:delText>s</w:delText>
        </w:r>
        <w:r w:rsidR="00223ECB" w:rsidDel="00DA1A96">
          <w:rPr>
            <w:rFonts w:cstheme="minorBidi"/>
            <w:szCs w:val="25"/>
            <w:lang w:bidi="th-TH"/>
          </w:rPr>
          <w:delText xml:space="preserve"> in Document Registry Actor via Registry Stored Query [ITI-18] transaction.</w:delText>
        </w:r>
        <w:r w:rsidR="0057136C" w:rsidDel="00DA1A96">
          <w:rPr>
            <w:rFonts w:cstheme="minorBidi"/>
            <w:szCs w:val="25"/>
            <w:lang w:bidi="th-TH"/>
          </w:rPr>
          <w:delText xml:space="preserve"> Document Registry then return</w:delText>
        </w:r>
        <w:r w:rsidR="003801B3" w:rsidDel="00DA1A96">
          <w:rPr>
            <w:rFonts w:cstheme="minorBidi"/>
            <w:szCs w:val="25"/>
            <w:lang w:bidi="th-TH"/>
          </w:rPr>
          <w:delText>s</w:delText>
        </w:r>
        <w:r w:rsidR="0057136C" w:rsidDel="00DA1A96">
          <w:rPr>
            <w:rFonts w:cstheme="minorBidi"/>
            <w:szCs w:val="25"/>
            <w:lang w:bidi="th-TH"/>
          </w:rPr>
          <w:delText xml:space="preserve"> query result to Document Consumer Actor via transaction following ITI-18 format.</w:delText>
        </w:r>
        <w:r w:rsidR="002C0AAF" w:rsidDel="00DA1A96">
          <w:rPr>
            <w:rFonts w:cstheme="minorBidi"/>
            <w:szCs w:val="25"/>
            <w:lang w:bidi="th-TH"/>
          </w:rPr>
          <w:delText xml:space="preserve"> Eventually, Document Consumer Actor use information provided by query result to retrieve the document from its repository using Retrieve Document Set [ITI-43]</w:delText>
        </w:r>
        <w:r w:rsidR="00B220A8" w:rsidDel="00DA1A96">
          <w:rPr>
            <w:rFonts w:cstheme="minorBidi"/>
            <w:szCs w:val="25"/>
            <w:lang w:bidi="th-TH"/>
          </w:rPr>
          <w:delText xml:space="preserve"> transaction. It is expected that Document Repository Actor response</w:delText>
        </w:r>
        <w:r w:rsidR="00360548" w:rsidDel="00DA1A96">
          <w:rPr>
            <w:rFonts w:cstheme="minorBidi"/>
            <w:szCs w:val="25"/>
            <w:lang w:bidi="th-TH"/>
          </w:rPr>
          <w:delText xml:space="preserve"> to the request</w:delText>
        </w:r>
        <w:r w:rsidR="00B220A8" w:rsidDel="00DA1A96">
          <w:rPr>
            <w:rFonts w:cstheme="minorBidi"/>
            <w:szCs w:val="25"/>
            <w:lang w:bidi="th-TH"/>
          </w:rPr>
          <w:delText xml:space="preserve"> by sending copy of the document back to </w:delText>
        </w:r>
        <w:r w:rsidR="00695A3B" w:rsidDel="00DA1A96">
          <w:rPr>
            <w:rFonts w:cstheme="minorBidi"/>
            <w:szCs w:val="25"/>
            <w:lang w:bidi="th-TH"/>
          </w:rPr>
          <w:delText>the</w:delText>
        </w:r>
        <w:r w:rsidR="00B220A8" w:rsidDel="00DA1A96">
          <w:rPr>
            <w:rFonts w:cstheme="minorBidi"/>
            <w:szCs w:val="25"/>
            <w:lang w:bidi="th-TH"/>
          </w:rPr>
          <w:delText xml:space="preserve"> Document Consumer Actor.</w:delText>
        </w:r>
        <w:r w:rsidR="00D04BCA" w:rsidDel="00DA1A96">
          <w:rPr>
            <w:rFonts w:cstheme="minorBidi"/>
            <w:szCs w:val="25"/>
            <w:lang w:bidi="th-TH"/>
          </w:rPr>
          <w:delText xml:space="preserve"> For On-Demand Document Source, it is equivalent to Document Repository Actor as both are where Document Consumer retrieve those documents they seek. The only</w:delText>
        </w:r>
        <w:r w:rsidR="00223ECB" w:rsidDel="00DA1A96">
          <w:rPr>
            <w:rFonts w:cstheme="minorBidi"/>
            <w:szCs w:val="25"/>
            <w:lang w:bidi="th-TH"/>
          </w:rPr>
          <w:delText xml:space="preserve"> </w:delText>
        </w:r>
        <w:r w:rsidR="00D04BCA" w:rsidDel="00DA1A96">
          <w:rPr>
            <w:rFonts w:cstheme="minorBidi"/>
            <w:szCs w:val="25"/>
            <w:lang w:bidi="th-TH"/>
          </w:rPr>
          <w:delText>different is that On-Demand Document Source</w:delText>
        </w:r>
        <w:r w:rsidR="00294530" w:rsidDel="00DA1A96">
          <w:rPr>
            <w:rFonts w:cstheme="minorBidi"/>
            <w:szCs w:val="25"/>
            <w:lang w:bidi="th-TH"/>
          </w:rPr>
          <w:delText xml:space="preserve"> act</w:delText>
        </w:r>
        <w:r w:rsidR="00C348D1" w:rsidDel="00DA1A96">
          <w:rPr>
            <w:rFonts w:cstheme="minorBidi"/>
            <w:szCs w:val="25"/>
            <w:lang w:bidi="th-TH"/>
          </w:rPr>
          <w:delText>s</w:delText>
        </w:r>
        <w:r w:rsidR="00294530" w:rsidDel="00DA1A96">
          <w:rPr>
            <w:rFonts w:cstheme="minorBidi"/>
            <w:szCs w:val="25"/>
            <w:lang w:bidi="th-TH"/>
          </w:rPr>
          <w:delText xml:space="preserve"> as repository which will immediately generate </w:delText>
        </w:r>
        <w:r w:rsidR="00C348D1" w:rsidDel="00DA1A96">
          <w:rPr>
            <w:rFonts w:cstheme="minorBidi"/>
            <w:szCs w:val="25"/>
            <w:lang w:bidi="th-TH"/>
          </w:rPr>
          <w:delText xml:space="preserve">a </w:delText>
        </w:r>
        <w:r w:rsidR="00294530" w:rsidDel="00DA1A96">
          <w:rPr>
            <w:rFonts w:cstheme="minorBidi"/>
            <w:szCs w:val="25"/>
            <w:lang w:bidi="th-TH"/>
          </w:rPr>
          <w:delText>health document at the time of request as the document only represent</w:delText>
        </w:r>
        <w:r w:rsidR="000A5743" w:rsidDel="00DA1A96">
          <w:rPr>
            <w:rFonts w:cstheme="minorBidi"/>
            <w:szCs w:val="25"/>
            <w:lang w:bidi="th-TH"/>
          </w:rPr>
          <w:delText>s</w:delText>
        </w:r>
        <w:r w:rsidR="00294530" w:rsidDel="00DA1A96">
          <w:rPr>
            <w:rFonts w:cstheme="minorBidi"/>
            <w:szCs w:val="25"/>
            <w:lang w:bidi="th-TH"/>
          </w:rPr>
          <w:delText xml:space="preserve"> its subject at the time</w:delText>
        </w:r>
        <w:r w:rsidR="008F1A27" w:rsidDel="00DA1A96">
          <w:rPr>
            <w:rFonts w:cstheme="minorBidi"/>
            <w:szCs w:val="25"/>
            <w:lang w:bidi="th-TH"/>
          </w:rPr>
          <w:delText>,</w:delText>
        </w:r>
        <w:r w:rsidR="006C001D" w:rsidDel="00DA1A96">
          <w:rPr>
            <w:rFonts w:cstheme="minorBidi"/>
            <w:szCs w:val="25"/>
            <w:lang w:bidi="th-TH"/>
          </w:rPr>
          <w:delText xml:space="preserve"> while document stored within Document Repository represent</w:delText>
        </w:r>
        <w:r w:rsidR="000A5743" w:rsidDel="00DA1A96">
          <w:rPr>
            <w:rFonts w:cstheme="minorBidi"/>
            <w:szCs w:val="25"/>
            <w:lang w:bidi="th-TH"/>
          </w:rPr>
          <w:delText>s</w:delText>
        </w:r>
        <w:r w:rsidR="006C001D" w:rsidDel="00DA1A96">
          <w:rPr>
            <w:rFonts w:cstheme="minorBidi"/>
            <w:szCs w:val="25"/>
            <w:lang w:bidi="th-TH"/>
          </w:rPr>
          <w:delText xml:space="preserve"> event in health operation that already ended</w:delText>
        </w:r>
        <w:r w:rsidR="00294530" w:rsidDel="00DA1A96">
          <w:rPr>
            <w:rFonts w:cstheme="minorBidi"/>
            <w:szCs w:val="25"/>
            <w:lang w:bidi="th-TH"/>
          </w:rPr>
          <w:delText>.</w:delText>
        </w:r>
        <w:r w:rsidR="00D11B6E" w:rsidDel="00DA1A96">
          <w:rPr>
            <w:rFonts w:cstheme="minorBidi"/>
            <w:szCs w:val="25"/>
            <w:lang w:bidi="th-TH"/>
          </w:rPr>
          <w:delText xml:space="preserve"> For Patient Identity Source Actor, the actor acts as assistant for XDS Affinity Domain to identify identity of the same patient</w:delText>
        </w:r>
        <w:r w:rsidR="001878BC" w:rsidDel="00DA1A96">
          <w:rPr>
            <w:rFonts w:cstheme="minorBidi"/>
            <w:szCs w:val="25"/>
            <w:lang w:bidi="th-TH"/>
          </w:rPr>
          <w:delText xml:space="preserve"> within the domain whose</w:delText>
        </w:r>
        <w:r w:rsidR="00D11B6E" w:rsidDel="00DA1A96">
          <w:rPr>
            <w:rFonts w:cstheme="minorBidi"/>
            <w:szCs w:val="25"/>
            <w:lang w:bidi="th-TH"/>
          </w:rPr>
          <w:delText xml:space="preserve"> can be represent differently in each enterprise.</w:delText>
        </w:r>
        <w:r w:rsidR="002E7F0D" w:rsidDel="00DA1A96">
          <w:rPr>
            <w:rFonts w:cstheme="minorBidi"/>
            <w:szCs w:val="25"/>
            <w:lang w:bidi="th-TH"/>
          </w:rPr>
          <w:delText xml:space="preserve"> This actor may not be necessary if XDS Affinity Domain already have policy or agreement which regulate</w:delText>
        </w:r>
        <w:r w:rsidR="00256F77" w:rsidDel="00DA1A96">
          <w:rPr>
            <w:rFonts w:cstheme="minorBidi"/>
            <w:szCs w:val="25"/>
            <w:lang w:bidi="th-TH"/>
          </w:rPr>
          <w:delText>s</w:delText>
        </w:r>
        <w:r w:rsidR="002E7F0D" w:rsidDel="00DA1A96">
          <w:rPr>
            <w:rFonts w:cstheme="minorBidi"/>
            <w:szCs w:val="25"/>
            <w:lang w:bidi="th-TH"/>
          </w:rPr>
          <w:delText xml:space="preserve"> all enterprise</w:delText>
        </w:r>
        <w:r w:rsidR="00526E35" w:rsidDel="00DA1A96">
          <w:rPr>
            <w:rFonts w:cstheme="minorBidi"/>
            <w:szCs w:val="25"/>
            <w:lang w:bidi="th-TH"/>
          </w:rPr>
          <w:delText>s</w:delText>
        </w:r>
        <w:r w:rsidR="002E7F0D" w:rsidDel="00DA1A96">
          <w:rPr>
            <w:rFonts w:cstheme="minorBidi"/>
            <w:szCs w:val="25"/>
            <w:lang w:bidi="th-TH"/>
          </w:rPr>
          <w:delText xml:space="preserve"> in the domain must use the same identification to identify the same patient.</w:delText>
        </w:r>
        <w:r w:rsidR="00292F74" w:rsidDel="00DA1A96">
          <w:rPr>
            <w:rFonts w:cstheme="minorBidi"/>
            <w:szCs w:val="25"/>
            <w:lang w:bidi="th-TH"/>
          </w:rPr>
          <w:delText xml:space="preserve"> With these XDS Actor and transaction deployed, it ensures that all enterprise within XDS Affinity Domain can achieve</w:delText>
        </w:r>
        <w:r w:rsidR="003E065B" w:rsidDel="00DA1A96">
          <w:rPr>
            <w:rFonts w:cstheme="minorBidi"/>
            <w:szCs w:val="25"/>
            <w:lang w:bidi="th-TH"/>
          </w:rPr>
          <w:delText xml:space="preserve"> and share</w:delText>
        </w:r>
        <w:r w:rsidR="00292F74" w:rsidDel="00DA1A96">
          <w:rPr>
            <w:rFonts w:cstheme="minorBidi"/>
            <w:szCs w:val="25"/>
            <w:lang w:bidi="th-TH"/>
          </w:rPr>
          <w:delText xml:space="preserve"> health document</w:delText>
        </w:r>
        <w:r w:rsidR="003E065B" w:rsidDel="00DA1A96">
          <w:rPr>
            <w:rFonts w:cstheme="minorBidi"/>
            <w:szCs w:val="25"/>
            <w:lang w:bidi="th-TH"/>
          </w:rPr>
          <w:delText>s</w:delText>
        </w:r>
        <w:r w:rsidR="00292F74" w:rsidDel="00DA1A96">
          <w:rPr>
            <w:rFonts w:cstheme="minorBidi"/>
            <w:szCs w:val="25"/>
            <w:lang w:bidi="th-TH"/>
          </w:rPr>
          <w:delText xml:space="preserve"> with each other.</w:delText>
        </w:r>
        <w:commentRangeEnd w:id="282"/>
        <w:r w:rsidR="00380831" w:rsidDel="00DA1A96">
          <w:rPr>
            <w:rStyle w:val="CommentReference"/>
          </w:rPr>
          <w:commentReference w:id="282"/>
        </w:r>
      </w:del>
    </w:p>
    <w:p w14:paraId="7CFB451E" w14:textId="3915A6F2" w:rsidR="00C54F4D" w:rsidRPr="005B520E" w:rsidRDefault="00C54F4D" w:rsidP="00C54F4D">
      <w:pPr>
        <w:pStyle w:val="Heading2"/>
        <w:jc w:val="both"/>
      </w:pPr>
      <w:r>
        <w:t>Blockchain Technology</w:t>
      </w:r>
    </w:p>
    <w:p w14:paraId="33DA0020" w14:textId="5CFF17CF" w:rsidR="00521BC4" w:rsidRDefault="00706B5F">
      <w:pPr>
        <w:pStyle w:val="BodyText"/>
        <w:jc w:val="thaiDistribute"/>
        <w:rPr>
          <w:rFonts w:cstheme="minorBidi"/>
          <w:szCs w:val="25"/>
          <w:lang w:val="en-US" w:bidi="th-TH"/>
        </w:rPr>
      </w:pPr>
      <w:r w:rsidRPr="008C6257">
        <w:rPr>
          <w:rFonts w:cstheme="minorBidi"/>
          <w:szCs w:val="25"/>
          <w:lang w:val="en-US" w:bidi="th-TH"/>
        </w:rPr>
        <w:t>Blockchain technology</w:t>
      </w:r>
      <w:r>
        <w:rPr>
          <w:rFonts w:cstheme="minorBidi"/>
          <w:szCs w:val="25"/>
          <w:lang w:val="en-US" w:bidi="th-TH"/>
        </w:rPr>
        <w:t xml:space="preserve"> is a method that applied </w:t>
      </w:r>
      <w:r w:rsidR="004C19C1" w:rsidRPr="004C19C1">
        <w:rPr>
          <w:rFonts w:cstheme="minorBidi"/>
          <w:szCs w:val="25"/>
          <w:lang w:val="en-US" w:bidi="th-TH"/>
        </w:rPr>
        <w:t>cryptographic techniques</w:t>
      </w:r>
      <w:r w:rsidR="004C19C1" w:rsidRPr="004C19C1" w:rsidDel="004C19C1">
        <w:rPr>
          <w:rFonts w:cstheme="minorBidi"/>
          <w:szCs w:val="25"/>
          <w:lang w:val="en-US" w:bidi="th-TH"/>
        </w:rPr>
        <w:t xml:space="preserve"> </w:t>
      </w:r>
      <w:r>
        <w:rPr>
          <w:rFonts w:cstheme="minorBidi"/>
          <w:szCs w:val="25"/>
          <w:lang w:val="en-US" w:bidi="th-TH"/>
        </w:rPr>
        <w:t>to locally ensure integrity of data while rely on decentralization and consensus mechanism to ensure integrity and availability of all data existing in the network</w:t>
      </w:r>
      <w:r w:rsidR="008E160E">
        <w:rPr>
          <w:rFonts w:cstheme="minorBidi"/>
          <w:szCs w:val="25"/>
          <w:lang w:val="en-US" w:bidi="th-TH"/>
        </w:rPr>
        <w:t xml:space="preserve"> </w:t>
      </w:r>
      <w:r w:rsidR="008E160E">
        <w:rPr>
          <w:rFonts w:cstheme="minorBidi"/>
          <w:szCs w:val="25"/>
          <w:lang w:val="en-US" w:bidi="th-TH"/>
        </w:rPr>
        <w:fldChar w:fldCharType="begin" w:fldLock="1"/>
      </w:r>
      <w:r w:rsidR="005133A5">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8E160E">
        <w:rPr>
          <w:rFonts w:cstheme="minorBidi"/>
          <w:szCs w:val="25"/>
          <w:lang w:val="en-US" w:bidi="th-TH"/>
        </w:rPr>
        <w:fldChar w:fldCharType="separate"/>
      </w:r>
      <w:r w:rsidR="003A1BEE" w:rsidRPr="003A1BEE">
        <w:rPr>
          <w:rFonts w:cstheme="minorBidi"/>
          <w:noProof/>
          <w:szCs w:val="25"/>
          <w:lang w:val="en-US" w:bidi="th-TH"/>
        </w:rPr>
        <w:t>[27]</w:t>
      </w:r>
      <w:r w:rsidR="008E160E">
        <w:rPr>
          <w:rFonts w:cstheme="minorBidi"/>
          <w:szCs w:val="25"/>
          <w:lang w:val="en-US" w:bidi="th-TH"/>
        </w:rPr>
        <w:fldChar w:fldCharType="end"/>
      </w:r>
      <w:r>
        <w:rPr>
          <w:rFonts w:cstheme="minorBidi"/>
          <w:szCs w:val="25"/>
          <w:lang w:val="en-US" w:bidi="th-TH"/>
        </w:rPr>
        <w:t>.</w:t>
      </w:r>
      <w:r>
        <w:rPr>
          <w:rFonts w:cstheme="minorBidi" w:hint="cs"/>
          <w:szCs w:val="25"/>
          <w:cs/>
          <w:lang w:val="en-US" w:bidi="th-TH"/>
        </w:rPr>
        <w:t xml:space="preserve"> </w:t>
      </w:r>
      <w:r>
        <w:rPr>
          <w:rFonts w:cstheme="minorBidi"/>
          <w:szCs w:val="25"/>
          <w:lang w:val="en-US" w:bidi="th-TH"/>
        </w:rPr>
        <w:t>These cryptographical techni</w:t>
      </w:r>
      <w:r w:rsidR="001F1D32">
        <w:rPr>
          <w:rFonts w:cstheme="minorBidi"/>
          <w:szCs w:val="25"/>
          <w:lang w:val="en-US" w:bidi="th-TH"/>
        </w:rPr>
        <w:t>ques</w:t>
      </w:r>
      <w:r>
        <w:rPr>
          <w:rFonts w:cstheme="minorBidi"/>
          <w:szCs w:val="25"/>
          <w:lang w:val="en-US" w:bidi="th-TH"/>
        </w:rPr>
        <w:t xml:space="preserve"> </w:t>
      </w:r>
      <w:r w:rsidR="00192A3F">
        <w:rPr>
          <w:rFonts w:cstheme="minorBidi"/>
          <w:szCs w:val="25"/>
          <w:lang w:val="en-US" w:bidi="th-TH"/>
        </w:rPr>
        <w:t>include</w:t>
      </w:r>
      <w:r>
        <w:rPr>
          <w:rFonts w:cstheme="minorBidi"/>
          <w:szCs w:val="25"/>
          <w:lang w:val="en-US" w:bidi="th-TH"/>
        </w:rPr>
        <w:t xml:space="preserve"> the one that form </w:t>
      </w:r>
      <w:r w:rsidR="00F46298">
        <w:rPr>
          <w:rFonts w:cstheme="minorBidi"/>
          <w:szCs w:val="25"/>
          <w:lang w:val="en-US" w:bidi="th-TH"/>
        </w:rPr>
        <w:t>“</w:t>
      </w:r>
      <w:r>
        <w:rPr>
          <w:rFonts w:cstheme="minorBidi"/>
          <w:szCs w:val="25"/>
          <w:lang w:val="en-US" w:bidi="th-TH"/>
        </w:rPr>
        <w:t>Block</w:t>
      </w:r>
      <w:r w:rsidR="00F46298">
        <w:rPr>
          <w:rFonts w:cstheme="minorBidi"/>
          <w:szCs w:val="25"/>
          <w:lang w:val="en-US" w:bidi="th-TH"/>
        </w:rPr>
        <w:t>”</w:t>
      </w:r>
      <w:r>
        <w:rPr>
          <w:rFonts w:cstheme="minorBidi"/>
          <w:szCs w:val="25"/>
          <w:lang w:val="en-US" w:bidi="th-TH"/>
        </w:rPr>
        <w:t xml:space="preserve"> and another one that form </w:t>
      </w:r>
      <w:r w:rsidR="00F46298">
        <w:rPr>
          <w:rFonts w:cstheme="minorBidi"/>
          <w:szCs w:val="25"/>
          <w:lang w:val="en-US" w:bidi="th-TH"/>
        </w:rPr>
        <w:t>“</w:t>
      </w:r>
      <w:r>
        <w:rPr>
          <w:rFonts w:cstheme="minorBidi"/>
          <w:szCs w:val="25"/>
          <w:lang w:val="en-US" w:bidi="th-TH"/>
        </w:rPr>
        <w:t>Chain</w:t>
      </w:r>
      <w:r w:rsidR="00F46298">
        <w:rPr>
          <w:rFonts w:cstheme="minorBidi"/>
          <w:szCs w:val="25"/>
          <w:lang w:val="en-US" w:bidi="th-TH"/>
        </w:rPr>
        <w:t>”</w:t>
      </w:r>
      <w:r>
        <w:rPr>
          <w:rFonts w:cstheme="minorBidi"/>
          <w:szCs w:val="25"/>
          <w:lang w:val="en-US" w:bidi="th-TH"/>
        </w:rPr>
        <w:t>. In Blockchain, those data being published are small fragment of information that represent</w:t>
      </w:r>
      <w:r w:rsidR="00B7211D">
        <w:rPr>
          <w:rFonts w:cstheme="minorBidi"/>
          <w:szCs w:val="25"/>
          <w:lang w:val="en-US" w:bidi="th-TH"/>
        </w:rPr>
        <w:t>s</w:t>
      </w:r>
      <w:r>
        <w:rPr>
          <w:rFonts w:cstheme="minorBidi"/>
          <w:szCs w:val="25"/>
          <w:lang w:val="en-US" w:bidi="th-TH"/>
        </w:rPr>
        <w:t xml:space="preserve"> proof of action in its own application.</w:t>
      </w:r>
      <w:r w:rsidR="00AF2D06">
        <w:rPr>
          <w:rFonts w:cstheme="minorBidi"/>
          <w:szCs w:val="25"/>
          <w:lang w:val="en-US" w:bidi="th-TH"/>
        </w:rPr>
        <w:t xml:space="preserve"> </w:t>
      </w:r>
      <w:r>
        <w:rPr>
          <w:rFonts w:cstheme="minorBidi"/>
          <w:szCs w:val="25"/>
          <w:lang w:val="en-US" w:bidi="th-TH"/>
        </w:rPr>
        <w:t xml:space="preserve">Therefore, it </w:t>
      </w:r>
      <w:r w:rsidR="008126B5">
        <w:rPr>
          <w:rFonts w:cstheme="minorBidi"/>
          <w:szCs w:val="25"/>
          <w:lang w:val="en-US" w:bidi="th-TH"/>
        </w:rPr>
        <w:t xml:space="preserve">calls a </w:t>
      </w:r>
      <w:r w:rsidR="00F46298">
        <w:rPr>
          <w:rFonts w:cstheme="minorBidi"/>
          <w:szCs w:val="25"/>
          <w:lang w:val="en-US" w:bidi="th-TH"/>
        </w:rPr>
        <w:t>“</w:t>
      </w:r>
      <w:r>
        <w:rPr>
          <w:rFonts w:cstheme="minorBidi"/>
          <w:szCs w:val="25"/>
          <w:lang w:val="en-US" w:bidi="th-TH"/>
        </w:rPr>
        <w:t>transaction</w:t>
      </w:r>
      <w:r w:rsidR="00F46298">
        <w:rPr>
          <w:rFonts w:cstheme="minorBidi"/>
          <w:szCs w:val="25"/>
          <w:lang w:val="en-US" w:bidi="th-TH"/>
        </w:rPr>
        <w:t>”</w:t>
      </w:r>
      <w:r>
        <w:rPr>
          <w:rFonts w:cstheme="minorBidi"/>
          <w:szCs w:val="25"/>
          <w:lang w:val="en-US" w:bidi="th-TH"/>
        </w:rPr>
        <w:t>. A set of transactions approach Blockchain network at the same period will be hashed together</w:t>
      </w:r>
      <w:r w:rsidR="00423CC4">
        <w:rPr>
          <w:rFonts w:cstheme="minorBidi"/>
          <w:szCs w:val="25"/>
          <w:lang w:val="en-US" w:bidi="th-TH"/>
        </w:rPr>
        <w:t>,</w:t>
      </w:r>
      <w:r>
        <w:rPr>
          <w:rFonts w:cstheme="minorBidi"/>
          <w:szCs w:val="25"/>
          <w:lang w:val="en-US" w:bidi="th-TH"/>
        </w:rPr>
        <w:t xml:space="preserve"> imagine like put these transactions into the same box and </w:t>
      </w:r>
      <w:r w:rsidR="00615172">
        <w:rPr>
          <w:rFonts w:cstheme="minorBidi"/>
          <w:szCs w:val="25"/>
          <w:lang w:val="en-US" w:bidi="th-TH"/>
        </w:rPr>
        <w:t>label</w:t>
      </w:r>
      <w:r>
        <w:rPr>
          <w:rFonts w:cstheme="minorBidi"/>
          <w:szCs w:val="25"/>
          <w:lang w:val="en-US" w:bidi="th-TH"/>
        </w:rPr>
        <w:t xml:space="preserve"> it with its hash value, formed a </w:t>
      </w:r>
      <w:r w:rsidR="000F7BE4">
        <w:rPr>
          <w:rFonts w:cstheme="minorBidi"/>
          <w:szCs w:val="25"/>
          <w:lang w:val="en-US" w:bidi="th-TH"/>
        </w:rPr>
        <w:t>“</w:t>
      </w:r>
      <w:r>
        <w:rPr>
          <w:rFonts w:cstheme="minorBidi"/>
          <w:szCs w:val="25"/>
          <w:lang w:val="en-US" w:bidi="th-TH"/>
        </w:rPr>
        <w:t>Block</w:t>
      </w:r>
      <w:r w:rsidR="000F7BE4">
        <w:rPr>
          <w:rFonts w:cstheme="minorBidi"/>
          <w:szCs w:val="25"/>
          <w:lang w:val="en-US" w:bidi="th-TH"/>
        </w:rPr>
        <w:t>”</w:t>
      </w:r>
      <w:r>
        <w:rPr>
          <w:rFonts w:cstheme="minorBidi"/>
          <w:szCs w:val="25"/>
          <w:lang w:val="en-US" w:bidi="th-TH"/>
        </w:rPr>
        <w:t xml:space="preserve">. Additionally, the hash value of each block also includes hash value of previously generated block cause formation of a </w:t>
      </w:r>
      <w:r w:rsidR="000F7BE4">
        <w:rPr>
          <w:rFonts w:cstheme="minorBidi"/>
          <w:szCs w:val="25"/>
          <w:lang w:val="en-US" w:bidi="th-TH"/>
        </w:rPr>
        <w:t>“</w:t>
      </w:r>
      <w:r>
        <w:rPr>
          <w:rFonts w:cstheme="minorBidi"/>
          <w:szCs w:val="25"/>
          <w:lang w:val="en-US" w:bidi="th-TH"/>
        </w:rPr>
        <w:t>Chain</w:t>
      </w:r>
      <w:r w:rsidR="000F7BE4">
        <w:rPr>
          <w:rFonts w:cstheme="minorBidi"/>
          <w:szCs w:val="25"/>
          <w:lang w:val="en-US" w:bidi="th-TH"/>
        </w:rPr>
        <w:t>”</w:t>
      </w:r>
      <w:r>
        <w:rPr>
          <w:rFonts w:cstheme="minorBidi"/>
          <w:szCs w:val="25"/>
          <w:lang w:val="en-US" w:bidi="th-TH"/>
        </w:rPr>
        <w:t xml:space="preserve">. Any attempt to modify content of published block will cause change in hash value of entire chain </w:t>
      </w:r>
      <w:r w:rsidR="00915ABA">
        <w:rPr>
          <w:rFonts w:cstheme="minorBidi"/>
          <w:szCs w:val="25"/>
          <w:lang w:val="en-US" w:bidi="th-TH"/>
        </w:rPr>
        <w:t xml:space="preserve">which </w:t>
      </w:r>
      <w:r>
        <w:rPr>
          <w:rFonts w:cstheme="minorBidi"/>
          <w:szCs w:val="25"/>
          <w:lang w:val="en-US" w:bidi="th-TH"/>
        </w:rPr>
        <w:t>trigger rejection from the network.</w:t>
      </w:r>
      <w:r w:rsidR="00B769D2">
        <w:rPr>
          <w:rFonts w:cstheme="minorBidi"/>
          <w:szCs w:val="25"/>
          <w:lang w:val="en-US" w:bidi="th-TH"/>
        </w:rPr>
        <w:t xml:space="preserve"> </w:t>
      </w:r>
      <w:r w:rsidR="002D0403">
        <w:rPr>
          <w:rFonts w:cstheme="minorBidi"/>
          <w:szCs w:val="25"/>
          <w:lang w:val="en-US" w:bidi="th-TH"/>
        </w:rPr>
        <w:br/>
      </w:r>
      <w:r w:rsidR="001D6252">
        <w:rPr>
          <w:rFonts w:cstheme="minorBidi"/>
          <w:szCs w:val="25"/>
          <w:lang w:val="en-US" w:bidi="th-TH"/>
        </w:rPr>
        <w:t xml:space="preserve">Together with hash </w:t>
      </w:r>
      <w:r w:rsidR="000F7BE4">
        <w:rPr>
          <w:rFonts w:cstheme="minorBidi"/>
          <w:szCs w:val="25"/>
          <w:lang w:val="en-US" w:bidi="th-TH"/>
        </w:rPr>
        <w:t>“</w:t>
      </w:r>
      <w:r w:rsidR="001D6252">
        <w:rPr>
          <w:rFonts w:cstheme="minorBidi"/>
          <w:szCs w:val="25"/>
          <w:lang w:val="en-US" w:bidi="th-TH"/>
        </w:rPr>
        <w:t>chain</w:t>
      </w:r>
      <w:r w:rsidR="000F7BE4">
        <w:rPr>
          <w:rFonts w:cstheme="minorBidi"/>
          <w:szCs w:val="25"/>
          <w:lang w:val="en-US" w:bidi="th-TH"/>
        </w:rPr>
        <w:t>”</w:t>
      </w:r>
      <w:r w:rsidR="001D6252">
        <w:rPr>
          <w:rFonts w:cstheme="minorBidi"/>
          <w:szCs w:val="25"/>
          <w:lang w:val="en-US" w:bidi="th-TH"/>
        </w:rPr>
        <w:t>,</w:t>
      </w:r>
      <w:r w:rsidR="00B769D2" w:rsidRPr="00B769D2">
        <w:rPr>
          <w:rFonts w:cstheme="minorBidi"/>
          <w:szCs w:val="25"/>
          <w:lang w:val="en-US" w:bidi="th-TH"/>
        </w:rPr>
        <w:t xml:space="preserve"> </w:t>
      </w:r>
      <w:r w:rsidR="00415FB4">
        <w:rPr>
          <w:rFonts w:cstheme="minorBidi"/>
          <w:szCs w:val="25"/>
          <w:lang w:val="en-US" w:bidi="th-TH"/>
        </w:rPr>
        <w:t xml:space="preserve">the concept also </w:t>
      </w:r>
      <w:r w:rsidR="0048517F">
        <w:rPr>
          <w:rFonts w:cstheme="minorBidi"/>
          <w:szCs w:val="25"/>
          <w:lang w:val="en-US" w:bidi="th-TH"/>
        </w:rPr>
        <w:t>relies</w:t>
      </w:r>
      <w:r w:rsidR="00415FB4">
        <w:rPr>
          <w:rFonts w:cstheme="minorBidi"/>
          <w:szCs w:val="25"/>
          <w:lang w:val="en-US" w:bidi="th-TH"/>
        </w:rPr>
        <w:t xml:space="preserve"> on</w:t>
      </w:r>
      <w:r w:rsidR="002D0403">
        <w:rPr>
          <w:rFonts w:cstheme="minorBidi"/>
          <w:szCs w:val="25"/>
          <w:lang w:val="en-US" w:bidi="th-TH"/>
        </w:rPr>
        <w:t xml:space="preserve"> </w:t>
      </w:r>
      <w:r w:rsidR="000F7BE4">
        <w:rPr>
          <w:rFonts w:cstheme="minorBidi"/>
          <w:szCs w:val="25"/>
          <w:lang w:val="en-US" w:bidi="th-TH"/>
        </w:rPr>
        <w:t>“</w:t>
      </w:r>
      <w:r w:rsidR="00B769D2" w:rsidRPr="00B769D2">
        <w:rPr>
          <w:rFonts w:cstheme="minorBidi"/>
          <w:szCs w:val="25"/>
          <w:lang w:val="en-US" w:bidi="th-TH"/>
        </w:rPr>
        <w:t>decentralization</w:t>
      </w:r>
      <w:r w:rsidR="000F7BE4">
        <w:rPr>
          <w:rFonts w:cstheme="minorBidi"/>
          <w:szCs w:val="25"/>
          <w:lang w:val="en-US" w:bidi="th-TH"/>
        </w:rPr>
        <w:t>”</w:t>
      </w:r>
      <w:r w:rsidR="00B769D2" w:rsidRPr="00B769D2">
        <w:rPr>
          <w:rFonts w:cstheme="minorBidi"/>
          <w:szCs w:val="25"/>
          <w:lang w:val="en-US" w:bidi="th-TH"/>
        </w:rPr>
        <w:t xml:space="preserve"> of data where copy of entire chain was kept by many participants of the network called </w:t>
      </w:r>
      <w:r w:rsidR="00D27326">
        <w:rPr>
          <w:rFonts w:cstheme="minorBidi"/>
          <w:szCs w:val="25"/>
          <w:lang w:val="en-US" w:bidi="th-TH"/>
        </w:rPr>
        <w:t>“</w:t>
      </w:r>
      <w:r w:rsidR="00B769D2" w:rsidRPr="00B769D2">
        <w:rPr>
          <w:rFonts w:cstheme="minorBidi"/>
          <w:szCs w:val="25"/>
          <w:lang w:val="en-US" w:bidi="th-TH"/>
        </w:rPr>
        <w:t>node</w:t>
      </w:r>
      <w:r w:rsidR="00D27326">
        <w:rPr>
          <w:rFonts w:cstheme="minorBidi"/>
          <w:szCs w:val="25"/>
          <w:lang w:val="en-US" w:bidi="th-TH"/>
        </w:rPr>
        <w:t>”</w:t>
      </w:r>
      <w:r w:rsidR="00B769D2" w:rsidRPr="00B769D2">
        <w:rPr>
          <w:rFonts w:cstheme="minorBidi"/>
          <w:szCs w:val="25"/>
          <w:lang w:val="en-US" w:bidi="th-TH"/>
        </w:rPr>
        <w:t xml:space="preserve">. Any node with </w:t>
      </w:r>
      <w:r w:rsidR="00315E3D">
        <w:rPr>
          <w:rFonts w:cstheme="minorBidi"/>
          <w:szCs w:val="25"/>
          <w:lang w:val="en-US" w:bidi="th-TH"/>
        </w:rPr>
        <w:t xml:space="preserve">the </w:t>
      </w:r>
      <w:r w:rsidR="00EF5636">
        <w:rPr>
          <w:rFonts w:cstheme="minorBidi"/>
          <w:szCs w:val="25"/>
          <w:lang w:val="en-US" w:bidi="th-TH"/>
        </w:rPr>
        <w:t>version of chain</w:t>
      </w:r>
      <w:r w:rsidR="00B769D2" w:rsidRPr="00B769D2">
        <w:rPr>
          <w:rFonts w:cstheme="minorBidi"/>
          <w:szCs w:val="25"/>
          <w:lang w:val="en-US" w:bidi="th-TH"/>
        </w:rPr>
        <w:t xml:space="preserve"> that </w:t>
      </w:r>
      <w:r w:rsidR="00454531" w:rsidRPr="00B769D2">
        <w:rPr>
          <w:rFonts w:cstheme="minorBidi"/>
          <w:szCs w:val="25"/>
          <w:lang w:val="en-US" w:bidi="th-TH"/>
        </w:rPr>
        <w:t>ha</w:t>
      </w:r>
      <w:r w:rsidR="00454531">
        <w:rPr>
          <w:rFonts w:cstheme="minorBidi"/>
          <w:szCs w:val="25"/>
          <w:lang w:val="en-US" w:bidi="th-TH"/>
        </w:rPr>
        <w:t>s</w:t>
      </w:r>
      <w:r w:rsidR="00454531" w:rsidRPr="00B769D2">
        <w:rPr>
          <w:rFonts w:cstheme="minorBidi"/>
          <w:szCs w:val="25"/>
          <w:lang w:val="en-US" w:bidi="th-TH"/>
        </w:rPr>
        <w:t xml:space="preserve"> </w:t>
      </w:r>
      <w:r w:rsidR="00B769D2" w:rsidRPr="00B769D2">
        <w:rPr>
          <w:rFonts w:cstheme="minorBidi"/>
          <w:szCs w:val="25"/>
          <w:lang w:val="en-US" w:bidi="th-TH"/>
        </w:rPr>
        <w:t xml:space="preserve">even a bit different from the majority in the network will be rejected and the node will be forced to adopt the version </w:t>
      </w:r>
      <w:r w:rsidR="005A5A6C">
        <w:rPr>
          <w:rFonts w:cstheme="minorBidi"/>
          <w:szCs w:val="25"/>
          <w:lang w:val="en-US" w:bidi="th-TH"/>
        </w:rPr>
        <w:t>adopted by the</w:t>
      </w:r>
      <w:r w:rsidR="00B769D2" w:rsidRPr="00B769D2">
        <w:rPr>
          <w:rFonts w:cstheme="minorBidi"/>
          <w:szCs w:val="25"/>
          <w:lang w:val="en-US" w:bidi="th-TH"/>
        </w:rPr>
        <w:t xml:space="preserve"> majority.</w:t>
      </w:r>
      <w:r w:rsidR="00A55075">
        <w:rPr>
          <w:rFonts w:cstheme="minorBidi"/>
          <w:szCs w:val="25"/>
          <w:lang w:val="en-US" w:bidi="th-TH"/>
        </w:rPr>
        <w:t xml:space="preserve"> </w:t>
      </w:r>
      <w:r>
        <w:rPr>
          <w:rFonts w:cstheme="minorBidi"/>
          <w:szCs w:val="25"/>
          <w:lang w:val="en-US" w:bidi="th-TH"/>
        </w:rPr>
        <w:t xml:space="preserve">These two </w:t>
      </w:r>
      <w:r w:rsidR="004C19C1" w:rsidRPr="004C19C1">
        <w:rPr>
          <w:rFonts w:cstheme="minorBidi"/>
          <w:szCs w:val="25"/>
          <w:lang w:val="en-US" w:bidi="th-TH"/>
        </w:rPr>
        <w:t>techniques</w:t>
      </w:r>
      <w:r w:rsidR="004C19C1" w:rsidRPr="004C19C1" w:rsidDel="004C19C1">
        <w:rPr>
          <w:rFonts w:cstheme="minorBidi"/>
          <w:szCs w:val="25"/>
          <w:lang w:val="en-US" w:bidi="th-TH"/>
        </w:rPr>
        <w:t xml:space="preserve"> </w:t>
      </w:r>
      <w:r>
        <w:rPr>
          <w:rFonts w:cstheme="minorBidi"/>
          <w:szCs w:val="25"/>
          <w:lang w:val="en-US" w:bidi="th-TH"/>
        </w:rPr>
        <w:t xml:space="preserve">form together to become </w:t>
      </w:r>
      <w:r w:rsidR="00D27326">
        <w:rPr>
          <w:rFonts w:cstheme="minorBidi"/>
          <w:szCs w:val="25"/>
          <w:lang w:val="en-US" w:bidi="th-TH"/>
        </w:rPr>
        <w:t>“</w:t>
      </w:r>
      <w:r>
        <w:rPr>
          <w:rFonts w:cstheme="minorBidi"/>
          <w:szCs w:val="25"/>
          <w:lang w:val="en-US" w:bidi="th-TH"/>
        </w:rPr>
        <w:t>Blockchain</w:t>
      </w:r>
      <w:r w:rsidR="00D27326">
        <w:rPr>
          <w:rFonts w:cstheme="minorBidi"/>
          <w:szCs w:val="25"/>
          <w:lang w:val="en-US" w:bidi="th-TH"/>
        </w:rPr>
        <w:t>”</w:t>
      </w:r>
      <w:r>
        <w:rPr>
          <w:rFonts w:cstheme="minorBidi"/>
          <w:szCs w:val="25"/>
          <w:lang w:val="en-US" w:bidi="th-TH"/>
        </w:rPr>
        <w:t xml:space="preserve"> which prevent</w:t>
      </w:r>
      <w:r w:rsidR="00975E48">
        <w:rPr>
          <w:rFonts w:cstheme="minorBidi"/>
          <w:szCs w:val="25"/>
          <w:lang w:val="en-US" w:bidi="th-TH"/>
        </w:rPr>
        <w:t>s</w:t>
      </w:r>
      <w:r>
        <w:rPr>
          <w:rFonts w:cstheme="minorBidi"/>
          <w:szCs w:val="25"/>
          <w:lang w:val="en-US" w:bidi="th-TH"/>
        </w:rPr>
        <w:t xml:space="preserve"> modification of published content and ensure</w:t>
      </w:r>
      <w:r w:rsidR="00931C3E">
        <w:rPr>
          <w:rFonts w:cstheme="minorBidi"/>
          <w:szCs w:val="25"/>
          <w:lang w:val="en-US" w:bidi="th-TH"/>
        </w:rPr>
        <w:t>s</w:t>
      </w:r>
      <w:r>
        <w:rPr>
          <w:rFonts w:cstheme="minorBidi"/>
          <w:szCs w:val="25"/>
          <w:lang w:val="en-US" w:bidi="th-TH"/>
        </w:rPr>
        <w:t xml:space="preserve"> integrity of data. </w:t>
      </w:r>
      <w:r w:rsidR="00482CF5">
        <w:rPr>
          <w:rFonts w:cstheme="minorBidi"/>
          <w:szCs w:val="25"/>
          <w:lang w:val="en-US" w:bidi="th-TH"/>
        </w:rPr>
        <w:t>This concept guarantee that no one can ever be able to modify any data existing in Blockchain.</w:t>
      </w:r>
      <w:r w:rsidR="0088358F">
        <w:rPr>
          <w:rFonts w:cstheme="minorBidi"/>
          <w:szCs w:val="25"/>
          <w:lang w:val="en-US" w:bidi="th-TH"/>
        </w:rPr>
        <w:t xml:space="preserve"> </w:t>
      </w:r>
      <w:r w:rsidR="00494EAC" w:rsidRPr="00710B9C">
        <w:rPr>
          <w:rFonts w:cstheme="minorBidi"/>
          <w:color w:val="FF0000"/>
          <w:szCs w:val="25"/>
          <w:lang w:val="en-US" w:bidi="th-TH"/>
        </w:rPr>
        <w:t>However, there still be able to add more Block into Chain by utilization of consensus mechanism</w:t>
      </w:r>
      <w:r w:rsidR="00907E5C" w:rsidRPr="00710B9C">
        <w:rPr>
          <w:rFonts w:cstheme="minorBidi"/>
          <w:color w:val="FF0000"/>
          <w:szCs w:val="25"/>
          <w:lang w:val="en-US" w:bidi="th-TH"/>
        </w:rPr>
        <w:t xml:space="preserve"> </w:t>
      </w:r>
      <w:r w:rsidR="00365522">
        <w:rPr>
          <w:rFonts w:cstheme="minorBidi"/>
          <w:szCs w:val="25"/>
          <w:lang w:val="en-US" w:bidi="th-TH"/>
        </w:rPr>
        <w:fldChar w:fldCharType="begin" w:fldLock="1"/>
      </w:r>
      <w:r w:rsidR="005133A5">
        <w:rPr>
          <w:rFonts w:cstheme="minorBidi"/>
          <w:szCs w:val="25"/>
          <w:lang w:val="en-US" w:bidi="th-TH"/>
        </w:rPr>
        <w:instrText>ADDIN CSL_CITATION {"citationItems":[{"id":"ITEM-1","itemData":{"URL":"https://blockgeeks.com/guides/blockchain-consensus/","accessed":{"date-parts":[["2020","10","13"]]},"id":"ITEM-1","issued":{"date-parts":[["0"]]},"title":"Blockchain Consensus: A Simple Explanation Anyone Can Understand","type":"webpage"},"uris":["http://www.mendeley.com/documents/?uuid=7dc2673e-db4a-384d-a371-cdfdc0461bd8"]}],"mendeley":{"formattedCitation":"[35]","plainTextFormattedCitation":"[35]","previouslyFormattedCitation":"[35]"},"properties":{"noteIndex":0},"schema":"https://github.com/citation-style-language/schema/raw/master/csl-citation.json"}</w:instrText>
      </w:r>
      <w:r w:rsidR="00365522">
        <w:rPr>
          <w:rFonts w:cstheme="minorBidi"/>
          <w:szCs w:val="25"/>
          <w:lang w:val="en-US" w:bidi="th-TH"/>
        </w:rPr>
        <w:fldChar w:fldCharType="separate"/>
      </w:r>
      <w:r w:rsidR="003A1BEE" w:rsidRPr="003A1BEE">
        <w:rPr>
          <w:rFonts w:cstheme="minorBidi"/>
          <w:noProof/>
          <w:szCs w:val="25"/>
          <w:lang w:val="en-US" w:bidi="th-TH"/>
        </w:rPr>
        <w:t>[35]</w:t>
      </w:r>
      <w:r w:rsidR="00365522">
        <w:rPr>
          <w:rFonts w:cstheme="minorBidi"/>
          <w:szCs w:val="25"/>
          <w:lang w:val="en-US" w:bidi="th-TH"/>
        </w:rPr>
        <w:fldChar w:fldCharType="end"/>
      </w:r>
      <w:r w:rsidR="001A1A6D">
        <w:rPr>
          <w:rFonts w:cstheme="minorBidi"/>
          <w:szCs w:val="25"/>
          <w:lang w:val="en-US" w:bidi="th-TH"/>
        </w:rPr>
        <w:t>.</w:t>
      </w:r>
      <w:r w:rsidR="00494EAC">
        <w:rPr>
          <w:rFonts w:cstheme="minorBidi"/>
          <w:szCs w:val="25"/>
          <w:lang w:val="en-US" w:bidi="th-TH"/>
        </w:rPr>
        <w:t xml:space="preserve"> </w:t>
      </w:r>
    </w:p>
    <w:p w14:paraId="36B553F0" w14:textId="65F5506F" w:rsidR="001D7060" w:rsidRDefault="001D7060" w:rsidP="00710B9C">
      <w:pPr>
        <w:pStyle w:val="BodyText"/>
        <w:jc w:val="thaiDistribute"/>
        <w:rPr>
          <w:rFonts w:cstheme="minorBidi"/>
          <w:szCs w:val="25"/>
          <w:lang w:val="en-US" w:bidi="th-TH"/>
        </w:rPr>
      </w:pPr>
      <w:r>
        <w:rPr>
          <w:rFonts w:cstheme="minorBidi"/>
          <w:szCs w:val="25"/>
          <w:lang w:val="en-US" w:bidi="th-TH"/>
        </w:rPr>
        <w:t xml:space="preserve">According to </w:t>
      </w:r>
      <w:r>
        <w:rPr>
          <w:rFonts w:cstheme="minorBidi"/>
          <w:szCs w:val="25"/>
          <w:lang w:bidi="th-TH"/>
        </w:rPr>
        <w:fldChar w:fldCharType="begin" w:fldLock="1"/>
      </w:r>
      <w:r w:rsidR="005133A5">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Pr>
          <w:rFonts w:cstheme="minorBidi"/>
          <w:szCs w:val="25"/>
          <w:lang w:bidi="th-TH"/>
        </w:rPr>
        <w:fldChar w:fldCharType="separate"/>
      </w:r>
      <w:r w:rsidR="003A1BEE" w:rsidRPr="003A1BEE">
        <w:rPr>
          <w:rFonts w:cstheme="minorBidi"/>
          <w:noProof/>
          <w:szCs w:val="25"/>
          <w:lang w:val="en-US" w:bidi="th-TH"/>
        </w:rPr>
        <w:t>[27]</w:t>
      </w:r>
      <w:r>
        <w:rPr>
          <w:rFonts w:cstheme="minorBidi"/>
          <w:szCs w:val="25"/>
          <w:lang w:bidi="th-TH"/>
        </w:rPr>
        <w:fldChar w:fldCharType="end"/>
      </w:r>
      <w:r>
        <w:rPr>
          <w:rFonts w:cstheme="minorBidi"/>
          <w:szCs w:val="25"/>
          <w:lang w:val="en-US" w:bidi="th-TH"/>
        </w:rPr>
        <w:t xml:space="preserve">, Blockchain can be categorized into two main types based on its permission model which determines who can maintain blockchain ledger (i.e. publish block). Permissionless blockchain networks provide simplicity in scalability of the network by allowing anyone in the network to maintain blockchain ledger. At the same time, permissioned chain allows only selected member to maintain or even just to participate in the network which allows accountability and auditability of the network in exchange for simplicity in scalability. Permissioned blockchain networks may also be used by organizations that wish to work together but may not fully trust one another. They can establish a permissioned blockchain network and invite business partners to record their transactions on a shared distributed ledger.  The transparency provides by Blockchain and consensus with suitable permission model then create a passive “trust” amongst the network as no one in the network have absolute right to rules and manipulate the network and its content at their own will </w:t>
      </w:r>
      <w:r>
        <w:rPr>
          <w:rFonts w:cstheme="minorBidi"/>
          <w:szCs w:val="25"/>
          <w:lang w:bidi="th-TH"/>
        </w:rPr>
        <w:fldChar w:fldCharType="begin" w:fldLock="1"/>
      </w:r>
      <w:r w:rsidR="005133A5">
        <w:rPr>
          <w:rFonts w:cstheme="minorBidi"/>
          <w:szCs w:val="25"/>
          <w:lang w:val="en-US" w:bidi="th-TH"/>
        </w:rPr>
        <w:instrText>ADDIN CSL_CITATION {"citationItems":[{"id":"ITEM-1","itemData":{"ISBN":"9781484226032","author":[{"dropping-particle":"","family":"Drescher","given":"Daniel","non-dropping-particle":"","parse-names":false,"suffix":""}],"id":"ITEM-1","issued":{"date-parts":[["0"]]},"publisher":"Apress, Berkeley, CA","title":"Blockchainbasics","type":"book"},"uris":["http://www.mendeley.com/documents/?uuid=915151e3-974a-4ddf-80b7-77381e460128"]}],"mendeley":{"formattedCitation":"[36]","plainTextFormattedCitation":"[36]","previouslyFormattedCitation":"[36]"},"properties":{"noteIndex":0},"schema":"https://github.com/citation-style-language/schema/raw/master/csl-citation.json"}</w:instrText>
      </w:r>
      <w:r>
        <w:rPr>
          <w:rFonts w:cstheme="minorBidi"/>
          <w:szCs w:val="25"/>
          <w:lang w:bidi="th-TH"/>
        </w:rPr>
        <w:fldChar w:fldCharType="separate"/>
      </w:r>
      <w:r w:rsidR="003A1BEE" w:rsidRPr="003A1BEE">
        <w:rPr>
          <w:rFonts w:cstheme="minorBidi"/>
          <w:noProof/>
          <w:szCs w:val="25"/>
          <w:lang w:val="en-US" w:bidi="th-TH"/>
        </w:rPr>
        <w:t>[36]</w:t>
      </w:r>
      <w:r>
        <w:rPr>
          <w:rFonts w:cstheme="minorBidi"/>
          <w:szCs w:val="25"/>
          <w:lang w:bidi="th-TH"/>
        </w:rPr>
        <w:fldChar w:fldCharType="end"/>
      </w:r>
      <w:r>
        <w:rPr>
          <w:rFonts w:cstheme="minorBidi"/>
          <w:szCs w:val="25"/>
          <w:lang w:val="en-US" w:bidi="th-TH"/>
        </w:rPr>
        <w:t xml:space="preserve">. </w:t>
      </w:r>
    </w:p>
    <w:p w14:paraId="6DA0B746" w14:textId="5C5CE252" w:rsidR="001D7060" w:rsidRDefault="00F15211">
      <w:pPr>
        <w:pStyle w:val="BodyText"/>
        <w:jc w:val="thaiDistribute"/>
        <w:rPr>
          <w:rFonts w:cstheme="minorBidi"/>
          <w:szCs w:val="25"/>
          <w:lang w:val="en-US" w:bidi="th-TH"/>
        </w:rPr>
      </w:pPr>
      <w:r>
        <w:rPr>
          <w:rFonts w:cstheme="minorBidi"/>
          <w:szCs w:val="25"/>
          <w:lang w:val="en-US" w:bidi="th-TH"/>
        </w:rPr>
        <w:t>Consensus</w:t>
      </w:r>
      <w:r w:rsidR="00C64F0C">
        <w:rPr>
          <w:rFonts w:cstheme="minorBidi"/>
          <w:szCs w:val="25"/>
          <w:lang w:val="en-US" w:bidi="th-TH"/>
        </w:rPr>
        <w:t xml:space="preserve"> </w:t>
      </w:r>
      <w:r w:rsidR="002B0990">
        <w:rPr>
          <w:rFonts w:cstheme="minorBidi"/>
          <w:szCs w:val="25"/>
          <w:lang w:val="en-US" w:bidi="th-TH"/>
        </w:rPr>
        <w:t>mechanism invented</w:t>
      </w:r>
      <w:r w:rsidR="00C64F0C">
        <w:rPr>
          <w:rFonts w:cstheme="minorBidi"/>
          <w:szCs w:val="25"/>
          <w:lang w:val="en-US" w:bidi="th-TH"/>
        </w:rPr>
        <w:t xml:space="preserve"> to</w:t>
      </w:r>
      <w:r w:rsidR="00706B5F">
        <w:rPr>
          <w:rFonts w:cstheme="minorBidi"/>
          <w:szCs w:val="25"/>
          <w:lang w:val="en-US" w:bidi="th-TH"/>
        </w:rPr>
        <w:t xml:space="preserve"> ensure that no one </w:t>
      </w:r>
      <w:r w:rsidR="00C64F0C">
        <w:rPr>
          <w:rFonts w:cstheme="minorBidi"/>
          <w:szCs w:val="25"/>
          <w:lang w:val="en-US" w:bidi="th-TH"/>
        </w:rPr>
        <w:t xml:space="preserve">in the network </w:t>
      </w:r>
      <w:r w:rsidR="00706B5F">
        <w:rPr>
          <w:rFonts w:cstheme="minorBidi"/>
          <w:szCs w:val="25"/>
          <w:lang w:val="en-US" w:bidi="th-TH"/>
        </w:rPr>
        <w:t>can freely attempt to modify content</w:t>
      </w:r>
      <w:r w:rsidR="002B0990">
        <w:rPr>
          <w:rFonts w:cstheme="minorBidi"/>
          <w:szCs w:val="25"/>
          <w:lang w:val="en-US" w:bidi="th-TH"/>
        </w:rPr>
        <w:t xml:space="preserve"> of transaction before it being</w:t>
      </w:r>
      <w:r w:rsidR="00706B5F">
        <w:rPr>
          <w:rFonts w:cstheme="minorBidi"/>
          <w:szCs w:val="25"/>
          <w:lang w:val="en-US" w:bidi="th-TH"/>
        </w:rPr>
        <w:t xml:space="preserve"> published inside Blockchain</w:t>
      </w:r>
      <w:r w:rsidR="002B0990">
        <w:rPr>
          <w:rFonts w:cstheme="minorBidi"/>
          <w:szCs w:val="25"/>
          <w:lang w:val="en-US" w:bidi="th-TH"/>
        </w:rPr>
        <w:t>,</w:t>
      </w:r>
      <w:r w:rsidR="00C64F0C">
        <w:rPr>
          <w:rFonts w:cstheme="minorBidi"/>
          <w:szCs w:val="25"/>
          <w:lang w:val="en-US" w:bidi="th-TH"/>
        </w:rPr>
        <w:t xml:space="preserve"> wh</w:t>
      </w:r>
      <w:r w:rsidR="002B0990">
        <w:rPr>
          <w:rFonts w:cstheme="minorBidi"/>
          <w:szCs w:val="25"/>
          <w:lang w:val="en-US" w:bidi="th-TH"/>
        </w:rPr>
        <w:t>ether by</w:t>
      </w:r>
      <w:r w:rsidR="00C64F0C">
        <w:rPr>
          <w:rFonts w:cstheme="minorBidi"/>
          <w:szCs w:val="25"/>
          <w:lang w:val="en-US" w:bidi="th-TH"/>
        </w:rPr>
        <w:t xml:space="preserve"> select a trustable node who will verify certain Block being publish to the </w:t>
      </w:r>
      <w:r w:rsidR="00F96E2A">
        <w:rPr>
          <w:rFonts w:cstheme="minorBidi"/>
          <w:szCs w:val="25"/>
          <w:lang w:val="en-US" w:bidi="th-TH"/>
        </w:rPr>
        <w:t>c</w:t>
      </w:r>
      <w:r w:rsidR="00C64F0C">
        <w:rPr>
          <w:rFonts w:cstheme="minorBidi"/>
          <w:szCs w:val="25"/>
          <w:lang w:val="en-US" w:bidi="th-TH"/>
        </w:rPr>
        <w:t>hain</w:t>
      </w:r>
      <w:r w:rsidR="002B0990">
        <w:rPr>
          <w:rFonts w:cstheme="minorBidi"/>
          <w:szCs w:val="25"/>
          <w:lang w:val="en-US" w:bidi="th-TH"/>
        </w:rPr>
        <w:t xml:space="preserve"> or have majority of reliable node approve authenticity of new</w:t>
      </w:r>
      <w:r w:rsidR="006F4FDF">
        <w:rPr>
          <w:rFonts w:cstheme="minorBidi"/>
          <w:szCs w:val="25"/>
          <w:lang w:val="en-US" w:bidi="th-TH"/>
        </w:rPr>
        <w:t>ly</w:t>
      </w:r>
      <w:r w:rsidR="002B0990">
        <w:rPr>
          <w:rFonts w:cstheme="minorBidi"/>
          <w:szCs w:val="25"/>
          <w:lang w:val="en-US" w:bidi="th-TH"/>
        </w:rPr>
        <w:t xml:space="preserve"> form</w:t>
      </w:r>
      <w:r w:rsidR="006F4FDF">
        <w:rPr>
          <w:rFonts w:cstheme="minorBidi"/>
          <w:szCs w:val="25"/>
          <w:lang w:val="en-US" w:bidi="th-TH"/>
        </w:rPr>
        <w:t>ed</w:t>
      </w:r>
      <w:r w:rsidR="002B0990">
        <w:rPr>
          <w:rFonts w:cstheme="minorBidi"/>
          <w:szCs w:val="25"/>
          <w:lang w:val="en-US" w:bidi="th-TH"/>
        </w:rPr>
        <w:t xml:space="preserve"> </w:t>
      </w:r>
      <w:r w:rsidR="00254605">
        <w:rPr>
          <w:rFonts w:cstheme="minorBidi"/>
          <w:szCs w:val="25"/>
          <w:lang w:val="en-US" w:bidi="th-TH"/>
        </w:rPr>
        <w:t>B</w:t>
      </w:r>
      <w:r w:rsidR="002B0990">
        <w:rPr>
          <w:rFonts w:cstheme="minorBidi"/>
          <w:szCs w:val="25"/>
          <w:lang w:val="en-US" w:bidi="th-TH"/>
        </w:rPr>
        <w:t>lock</w:t>
      </w:r>
      <w:r w:rsidR="005718D8">
        <w:rPr>
          <w:rFonts w:cstheme="minorBidi"/>
          <w:szCs w:val="25"/>
          <w:lang w:val="en-US" w:bidi="th-TH"/>
        </w:rPr>
        <w:t xml:space="preserve"> </w:t>
      </w:r>
      <w:r w:rsidR="005718D8">
        <w:rPr>
          <w:rFonts w:cstheme="minorBidi"/>
          <w:szCs w:val="25"/>
          <w:lang w:val="en-US" w:bidi="th-TH"/>
        </w:rPr>
        <w:fldChar w:fldCharType="begin" w:fldLock="1"/>
      </w:r>
      <w:r w:rsidR="005133A5">
        <w:rPr>
          <w:rFonts w:cstheme="minorBidi"/>
          <w:szCs w:val="25"/>
          <w:lang w:val="en-US" w:bidi="th-TH"/>
        </w:rPr>
        <w:instrText>ADDIN CSL_CITATION {"citationItems":[{"id":"ITEM-1","itemData":{"DOI":"10.1109/SMC.2017.8123011","ISBN":"9781538616451","abstract":"—Blockchain is the basic technology of bitcoin. With the value appreciation and stable operation of bitcoin, blockchain is attracting more and more attention in many areas. Blockchain has the characteristics of decentralization, stability, security, and non-modifiability. It has the potential to change the network architecture. The consensus algorithm plays a crucial role in maintaining the safety and efficiency of blockchain. Using a right algorithm may bring a significant increase to the performance of blockchain application. In this paper, we reviewed the basic principles and characteristics of the consensus algorithms and analyzed the performance and application scenarios of different consensus mechanisms. We also gave a technical guidance of selecting a suitable consensus algorithm and summarized the limitations and future development of blockchain technology.","author":[{"dropping-particle":"","family":"Mingxiao","given":"Du","non-dropping-particle":"","parse-names":false,"suffix":""},{"dropping-particle":"","family":"Xiaofeng","given":"Ma","non-dropping-particle":"","parse-names":false,"suffix":""},{"dropping-particle":"","family":"Zhe","given":"Zhang","non-dropping-particle":"","parse-names":false,"suffix":""},{"dropping-particle":"","family":"Xiangwei","given":"Wang","non-dropping-particle":"","parse-names":false,"suffix":""},{"dropping-particle":"","family":"Qijun","given":"Chen","non-dropping-particle":"","parse-names":false,"suffix":""}],"container-title":"2017 IEEE International Conference on Systems, Man, and Cybernetics, SMC 2017","id":"ITEM-1","issued":{"date-parts":[["2017"]]},"page":"2567-2572","title":"A review on consensus algorithm of blockchain","type":"article-journal","volume":"2017-Janua"},"uris":["http://www.mendeley.com/documents/?uuid=07f8be19-83c5-4559-8f1a-4f3c0b0b4d09"]}],"mendeley":{"formattedCitation":"[37]","plainTextFormattedCitation":"[37]","previouslyFormattedCitation":"[37]"},"properties":{"noteIndex":0},"schema":"https://github.com/citation-style-language/schema/raw/master/csl-citation.json"}</w:instrText>
      </w:r>
      <w:r w:rsidR="005718D8">
        <w:rPr>
          <w:rFonts w:cstheme="minorBidi"/>
          <w:szCs w:val="25"/>
          <w:lang w:val="en-US" w:bidi="th-TH"/>
        </w:rPr>
        <w:fldChar w:fldCharType="separate"/>
      </w:r>
      <w:r w:rsidR="003A1BEE" w:rsidRPr="003A1BEE">
        <w:rPr>
          <w:rFonts w:cstheme="minorBidi"/>
          <w:noProof/>
          <w:szCs w:val="25"/>
          <w:lang w:val="en-US" w:bidi="th-TH"/>
        </w:rPr>
        <w:t>[37]</w:t>
      </w:r>
      <w:r w:rsidR="005718D8">
        <w:rPr>
          <w:rFonts w:cstheme="minorBidi"/>
          <w:szCs w:val="25"/>
          <w:lang w:val="en-US" w:bidi="th-TH"/>
        </w:rPr>
        <w:fldChar w:fldCharType="end"/>
      </w:r>
      <w:r w:rsidR="00706B5F">
        <w:rPr>
          <w:rFonts w:cstheme="minorBidi"/>
          <w:szCs w:val="25"/>
          <w:lang w:val="en-US" w:bidi="th-TH"/>
        </w:rPr>
        <w:t>.</w:t>
      </w:r>
      <w:r w:rsidR="00D17419">
        <w:rPr>
          <w:rFonts w:cstheme="minorBidi"/>
          <w:szCs w:val="25"/>
          <w:lang w:val="en-US" w:bidi="th-TH"/>
        </w:rPr>
        <w:t xml:space="preserve"> Some </w:t>
      </w:r>
      <w:r w:rsidR="00192A3F">
        <w:rPr>
          <w:rFonts w:cstheme="minorBidi"/>
          <w:szCs w:val="25"/>
          <w:lang w:val="en-US" w:bidi="th-TH"/>
        </w:rPr>
        <w:t>consensuses</w:t>
      </w:r>
      <w:r w:rsidR="003218D8">
        <w:rPr>
          <w:rFonts w:cstheme="minorBidi"/>
          <w:szCs w:val="25"/>
          <w:lang w:val="en-US" w:bidi="th-TH"/>
        </w:rPr>
        <w:t>,</w:t>
      </w:r>
      <w:r w:rsidR="00D17419">
        <w:rPr>
          <w:rFonts w:cstheme="minorBidi"/>
          <w:szCs w:val="25"/>
          <w:lang w:val="en-US" w:bidi="th-TH"/>
        </w:rPr>
        <w:t xml:space="preserve"> like Proof of Work</w:t>
      </w:r>
      <w:r w:rsidR="00E9142E">
        <w:rPr>
          <w:rFonts w:cstheme="minorBidi"/>
          <w:szCs w:val="25"/>
          <w:lang w:val="en-US" w:bidi="th-TH"/>
        </w:rPr>
        <w:t xml:space="preserve"> (</w:t>
      </w:r>
      <w:proofErr w:type="spellStart"/>
      <w:r w:rsidR="00E9142E">
        <w:rPr>
          <w:rFonts w:cstheme="minorBidi"/>
          <w:szCs w:val="25"/>
          <w:lang w:val="en-US" w:bidi="th-TH"/>
        </w:rPr>
        <w:t>PoW</w:t>
      </w:r>
      <w:proofErr w:type="spellEnd"/>
      <w:r w:rsidR="00E9142E">
        <w:rPr>
          <w:rFonts w:cstheme="minorBidi"/>
          <w:szCs w:val="25"/>
          <w:lang w:val="en-US" w:bidi="th-TH"/>
        </w:rPr>
        <w:t>)</w:t>
      </w:r>
      <w:r w:rsidR="00D17419">
        <w:rPr>
          <w:rFonts w:cstheme="minorBidi"/>
          <w:szCs w:val="25"/>
          <w:lang w:val="en-US" w:bidi="th-TH"/>
        </w:rPr>
        <w:t xml:space="preserve">, require </w:t>
      </w:r>
      <w:r w:rsidR="00D17419">
        <w:rPr>
          <w:rFonts w:cstheme="minorBidi"/>
          <w:szCs w:val="25"/>
          <w:lang w:val="en-US" w:bidi="th-TH"/>
        </w:rPr>
        <w:lastRenderedPageBreak/>
        <w:t>participant nodes</w:t>
      </w:r>
      <w:r w:rsidR="000F6C48">
        <w:rPr>
          <w:rFonts w:cstheme="minorBidi"/>
          <w:szCs w:val="25"/>
          <w:lang w:val="en-US" w:bidi="th-TH"/>
        </w:rPr>
        <w:t xml:space="preserve"> (called </w:t>
      </w:r>
      <w:r w:rsidR="00A37B19">
        <w:rPr>
          <w:rFonts w:cstheme="minorBidi"/>
          <w:szCs w:val="25"/>
          <w:lang w:val="en-US" w:bidi="th-TH"/>
        </w:rPr>
        <w:t>“</w:t>
      </w:r>
      <w:r w:rsidR="000F6C48">
        <w:rPr>
          <w:rFonts w:cstheme="minorBidi"/>
          <w:szCs w:val="25"/>
          <w:lang w:val="en-US" w:bidi="th-TH"/>
        </w:rPr>
        <w:t>miner</w:t>
      </w:r>
      <w:r w:rsidR="00A37B19">
        <w:rPr>
          <w:rFonts w:cstheme="minorBidi"/>
          <w:szCs w:val="25"/>
          <w:lang w:val="en-US" w:bidi="th-TH"/>
        </w:rPr>
        <w:t>”</w:t>
      </w:r>
      <w:r w:rsidR="000F6C48">
        <w:rPr>
          <w:rFonts w:cstheme="minorBidi"/>
          <w:szCs w:val="25"/>
          <w:lang w:val="en-US" w:bidi="th-TH"/>
        </w:rPr>
        <w:t>)</w:t>
      </w:r>
      <w:r w:rsidR="00D17419">
        <w:rPr>
          <w:rFonts w:cstheme="minorBidi"/>
          <w:szCs w:val="25"/>
          <w:lang w:val="en-US" w:bidi="th-TH"/>
        </w:rPr>
        <w:t xml:space="preserve"> who want</w:t>
      </w:r>
      <w:r w:rsidR="005447AD">
        <w:rPr>
          <w:rFonts w:cstheme="minorBidi"/>
          <w:szCs w:val="25"/>
          <w:lang w:val="en-US" w:bidi="th-TH"/>
        </w:rPr>
        <w:t>s</w:t>
      </w:r>
      <w:r w:rsidR="00D17419">
        <w:rPr>
          <w:rFonts w:cstheme="minorBidi"/>
          <w:szCs w:val="25"/>
          <w:lang w:val="en-US" w:bidi="th-TH"/>
        </w:rPr>
        <w:t xml:space="preserve"> to verify a Block to </w:t>
      </w:r>
      <w:r w:rsidR="0097683C">
        <w:rPr>
          <w:rFonts w:cstheme="minorBidi"/>
          <w:szCs w:val="25"/>
          <w:lang w:val="en-US" w:bidi="th-TH"/>
        </w:rPr>
        <w:t>compete</w:t>
      </w:r>
      <w:r w:rsidR="00D17419">
        <w:rPr>
          <w:rFonts w:cstheme="minorBidi"/>
          <w:szCs w:val="25"/>
          <w:lang w:val="en-US" w:bidi="th-TH"/>
        </w:rPr>
        <w:t xml:space="preserve"> to solve mathematic puzzle. The winner will be able to verify </w:t>
      </w:r>
      <w:r w:rsidR="005447AD">
        <w:rPr>
          <w:rFonts w:cstheme="minorBidi"/>
          <w:szCs w:val="25"/>
          <w:lang w:val="en-US" w:bidi="th-TH"/>
        </w:rPr>
        <w:t xml:space="preserve">the </w:t>
      </w:r>
      <w:r w:rsidR="00D17419">
        <w:rPr>
          <w:rFonts w:cstheme="minorBidi"/>
          <w:szCs w:val="25"/>
          <w:lang w:val="en-US" w:bidi="th-TH"/>
        </w:rPr>
        <w:t>Block and get reward based on each network</w:t>
      </w:r>
      <w:r w:rsidR="00F9746E">
        <w:rPr>
          <w:rFonts w:cstheme="minorBidi"/>
          <w:szCs w:val="25"/>
          <w:lang w:val="en-US" w:bidi="th-TH"/>
        </w:rPr>
        <w:t xml:space="preserve"> policy</w:t>
      </w:r>
      <w:r w:rsidR="00D17419">
        <w:rPr>
          <w:rFonts w:cstheme="minorBidi"/>
          <w:szCs w:val="25"/>
          <w:lang w:val="en-US" w:bidi="th-TH"/>
        </w:rPr>
        <w:t>.</w:t>
      </w:r>
      <w:r w:rsidR="0097683C">
        <w:rPr>
          <w:rFonts w:cstheme="minorBidi"/>
          <w:szCs w:val="25"/>
          <w:lang w:val="en-US" w:bidi="th-TH"/>
        </w:rPr>
        <w:t xml:space="preserve"> As the puzzle require</w:t>
      </w:r>
      <w:r w:rsidR="005447AD">
        <w:rPr>
          <w:rFonts w:cstheme="minorBidi"/>
          <w:szCs w:val="25"/>
          <w:lang w:val="en-US" w:bidi="th-TH"/>
        </w:rPr>
        <w:t>s</w:t>
      </w:r>
      <w:r w:rsidR="0097683C">
        <w:rPr>
          <w:rFonts w:cstheme="minorBidi"/>
          <w:szCs w:val="25"/>
          <w:lang w:val="en-US" w:bidi="th-TH"/>
        </w:rPr>
        <w:t xml:space="preserve"> each node to spend huge amount of computational resource, give</w:t>
      </w:r>
      <w:r w:rsidR="005447AD">
        <w:rPr>
          <w:rFonts w:cstheme="minorBidi"/>
          <w:szCs w:val="25"/>
          <w:lang w:val="en-US" w:bidi="th-TH"/>
        </w:rPr>
        <w:t>n</w:t>
      </w:r>
      <w:r w:rsidR="0097683C">
        <w:rPr>
          <w:rFonts w:cstheme="minorBidi"/>
          <w:szCs w:val="25"/>
          <w:lang w:val="en-US" w:bidi="th-TH"/>
        </w:rPr>
        <w:t xml:space="preserve"> randomness which make it nearly impossible for miner node to</w:t>
      </w:r>
      <w:r w:rsidR="00D929AA">
        <w:rPr>
          <w:rFonts w:cstheme="minorBidi"/>
          <w:szCs w:val="25"/>
          <w:lang w:val="en-US" w:bidi="th-TH"/>
        </w:rPr>
        <w:t xml:space="preserve"> be able to get a hand on</w:t>
      </w:r>
      <w:r w:rsidR="0097683C">
        <w:rPr>
          <w:rFonts w:cstheme="minorBidi"/>
          <w:szCs w:val="25"/>
          <w:lang w:val="en-US" w:bidi="th-TH"/>
        </w:rPr>
        <w:t xml:space="preserve"> prefer Block</w:t>
      </w:r>
      <w:r w:rsidR="00D929AA">
        <w:rPr>
          <w:rFonts w:cstheme="minorBidi"/>
          <w:szCs w:val="25"/>
          <w:lang w:val="en-US" w:bidi="th-TH"/>
        </w:rPr>
        <w:t xml:space="preserve"> and attempt suspicious activity during verification process</w:t>
      </w:r>
      <w:r w:rsidR="0051379D">
        <w:rPr>
          <w:rFonts w:cstheme="minorBidi"/>
          <w:szCs w:val="25"/>
          <w:lang w:val="en-US" w:bidi="th-TH"/>
        </w:rPr>
        <w:t xml:space="preserve"> </w:t>
      </w:r>
      <w:r w:rsidR="0051379D">
        <w:rPr>
          <w:rFonts w:cstheme="minorBidi"/>
          <w:szCs w:val="25"/>
          <w:lang w:val="en-US" w:bidi="th-TH"/>
        </w:rPr>
        <w:fldChar w:fldCharType="begin" w:fldLock="1"/>
      </w:r>
      <w:r w:rsidR="005133A5">
        <w:rPr>
          <w:rFonts w:cstheme="minorBidi"/>
          <w:szCs w:val="25"/>
          <w:lang w:val="en-US" w:bidi="th-TH"/>
        </w:rPr>
        <w:instrText>ADDIN CSL_CITATION {"citationItems":[{"id":"ITEM-1","itemData":{"URL":"https://cointelegraph.com/explained/proof-of-work-explained","accessed":{"date-parts":[["2020","10","13"]]},"id":"ITEM-1","issued":{"date-parts":[["0"]]},"title":"Proof-of-Work, Explained","type":"webpage"},"uris":["http://www.mendeley.com/documents/?uuid=8a8e84cc-a6c4-3f10-9972-9c1c2fc85a1c"]}],"mendeley":{"formattedCitation":"[38]","plainTextFormattedCitation":"[38]","previouslyFormattedCitation":"[38]"},"properties":{"noteIndex":0},"schema":"https://github.com/citation-style-language/schema/raw/master/csl-citation.json"}</w:instrText>
      </w:r>
      <w:r w:rsidR="0051379D">
        <w:rPr>
          <w:rFonts w:cstheme="minorBidi"/>
          <w:szCs w:val="25"/>
          <w:lang w:val="en-US" w:bidi="th-TH"/>
        </w:rPr>
        <w:fldChar w:fldCharType="separate"/>
      </w:r>
      <w:r w:rsidR="003A1BEE" w:rsidRPr="003A1BEE">
        <w:rPr>
          <w:rFonts w:cstheme="minorBidi"/>
          <w:noProof/>
          <w:szCs w:val="25"/>
          <w:lang w:val="en-US" w:bidi="th-TH"/>
        </w:rPr>
        <w:t>[38]</w:t>
      </w:r>
      <w:r w:rsidR="0051379D">
        <w:rPr>
          <w:rFonts w:cstheme="minorBidi"/>
          <w:szCs w:val="25"/>
          <w:lang w:val="en-US" w:bidi="th-TH"/>
        </w:rPr>
        <w:fldChar w:fldCharType="end"/>
      </w:r>
      <w:r w:rsidR="0097683C">
        <w:rPr>
          <w:rFonts w:cstheme="minorBidi"/>
          <w:szCs w:val="25"/>
          <w:lang w:val="en-US" w:bidi="th-TH"/>
        </w:rPr>
        <w:t>.</w:t>
      </w:r>
      <w:r w:rsidR="00022876">
        <w:rPr>
          <w:rFonts w:cstheme="minorBidi"/>
          <w:szCs w:val="25"/>
          <w:lang w:val="en-US" w:bidi="th-TH"/>
        </w:rPr>
        <w:t xml:space="preserve"> </w:t>
      </w:r>
      <w:r w:rsidR="0097683C">
        <w:rPr>
          <w:rFonts w:cstheme="minorBidi"/>
          <w:szCs w:val="25"/>
          <w:lang w:val="en-US" w:bidi="th-TH"/>
        </w:rPr>
        <w:t>On the other hand, some consensus mechanism</w:t>
      </w:r>
      <w:r w:rsidR="006F673A">
        <w:rPr>
          <w:rFonts w:cstheme="minorBidi"/>
          <w:szCs w:val="25"/>
          <w:lang w:val="en-US" w:bidi="th-TH"/>
        </w:rPr>
        <w:t>s</w:t>
      </w:r>
      <w:r w:rsidR="0097683C">
        <w:rPr>
          <w:rFonts w:cstheme="minorBidi"/>
          <w:szCs w:val="25"/>
          <w:lang w:val="en-US" w:bidi="th-TH"/>
        </w:rPr>
        <w:t xml:space="preserve"> like Practical-Byzantine False Tolerance</w:t>
      </w:r>
      <w:r w:rsidR="00E9142E">
        <w:rPr>
          <w:rFonts w:cstheme="minorBidi"/>
          <w:szCs w:val="25"/>
          <w:lang w:val="en-US" w:bidi="th-TH"/>
        </w:rPr>
        <w:t xml:space="preserve"> (PBFT)</w:t>
      </w:r>
      <w:r w:rsidR="0097683C">
        <w:rPr>
          <w:rFonts w:cstheme="minorBidi"/>
          <w:szCs w:val="25"/>
          <w:lang w:val="en-US" w:bidi="th-TH"/>
        </w:rPr>
        <w:t xml:space="preserve">, invented to allow Blockchain network with limited computational resource to select trustable validator. </w:t>
      </w:r>
      <w:r w:rsidR="00B54FBF">
        <w:rPr>
          <w:rFonts w:cstheme="minorBidi"/>
          <w:szCs w:val="25"/>
          <w:lang w:val="en-US" w:bidi="th-TH"/>
        </w:rPr>
        <w:t>T</w:t>
      </w:r>
      <w:r w:rsidR="0097683C">
        <w:rPr>
          <w:rFonts w:cstheme="minorBidi"/>
          <w:szCs w:val="25"/>
          <w:lang w:val="en-US" w:bidi="th-TH"/>
        </w:rPr>
        <w:t>his kind of consensus use</w:t>
      </w:r>
      <w:r w:rsidR="00807F26">
        <w:rPr>
          <w:rFonts w:cstheme="minorBidi"/>
          <w:szCs w:val="25"/>
          <w:lang w:val="en-US" w:bidi="th-TH"/>
        </w:rPr>
        <w:t>s</w:t>
      </w:r>
      <w:r w:rsidR="0097683C">
        <w:rPr>
          <w:rFonts w:cstheme="minorBidi"/>
          <w:szCs w:val="25"/>
          <w:lang w:val="en-US" w:bidi="th-TH"/>
        </w:rPr>
        <w:t xml:space="preserve"> voting mechanism which sacrifice</w:t>
      </w:r>
      <w:r w:rsidR="009F79FE">
        <w:rPr>
          <w:rFonts w:cstheme="minorBidi"/>
          <w:szCs w:val="25"/>
          <w:lang w:val="en-US" w:bidi="th-TH"/>
        </w:rPr>
        <w:t>s</w:t>
      </w:r>
      <w:r w:rsidR="00946365">
        <w:rPr>
          <w:rFonts w:cstheme="minorBidi"/>
          <w:szCs w:val="25"/>
          <w:lang w:val="en-US" w:bidi="th-TH"/>
        </w:rPr>
        <w:t xml:space="preserve"> ability to welcome anonymous node</w:t>
      </w:r>
      <w:r w:rsidR="00B54FBF">
        <w:rPr>
          <w:rFonts w:cstheme="minorBidi"/>
          <w:szCs w:val="25"/>
          <w:lang w:val="en-US" w:bidi="th-TH"/>
        </w:rPr>
        <w:t xml:space="preserve"> for lesser computational resources required for maintaining Blockchain and increased in efficiency of verification process,</w:t>
      </w:r>
      <w:r w:rsidR="00946365">
        <w:rPr>
          <w:rFonts w:cstheme="minorBidi"/>
          <w:szCs w:val="25"/>
          <w:lang w:val="en-US" w:bidi="th-TH"/>
        </w:rPr>
        <w:t xml:space="preserve"> </w:t>
      </w:r>
      <w:r w:rsidR="00B54FBF">
        <w:rPr>
          <w:rFonts w:cstheme="minorBidi"/>
          <w:szCs w:val="25"/>
          <w:lang w:val="en-US" w:bidi="th-TH"/>
        </w:rPr>
        <w:t>that mean</w:t>
      </w:r>
      <w:r w:rsidR="006F673A">
        <w:rPr>
          <w:rFonts w:cstheme="minorBidi"/>
          <w:szCs w:val="25"/>
          <w:lang w:val="en-US" w:bidi="th-TH"/>
        </w:rPr>
        <w:t>s</w:t>
      </w:r>
      <w:r w:rsidR="00B54FBF">
        <w:rPr>
          <w:rFonts w:cstheme="minorBidi"/>
          <w:szCs w:val="25"/>
          <w:lang w:val="en-US" w:bidi="th-TH"/>
        </w:rPr>
        <w:t xml:space="preserve"> it</w:t>
      </w:r>
      <w:r w:rsidR="00946365">
        <w:rPr>
          <w:rFonts w:cstheme="minorBidi"/>
          <w:szCs w:val="25"/>
          <w:lang w:val="en-US" w:bidi="th-TH"/>
        </w:rPr>
        <w:t xml:space="preserve"> rely on the en</w:t>
      </w:r>
      <w:r w:rsidR="0005100A">
        <w:rPr>
          <w:rFonts w:cstheme="minorBidi"/>
          <w:szCs w:val="25"/>
          <w:lang w:val="en-US" w:bidi="th-TH"/>
        </w:rPr>
        <w:t>v</w:t>
      </w:r>
      <w:r w:rsidR="00946365">
        <w:rPr>
          <w:rFonts w:cstheme="minorBidi"/>
          <w:szCs w:val="25"/>
          <w:lang w:val="en-US" w:bidi="th-TH"/>
        </w:rPr>
        <w:t>ironment that most of the nodes are not corrupted</w:t>
      </w:r>
      <w:r w:rsidR="007F1A70">
        <w:rPr>
          <w:rFonts w:cstheme="minorBidi"/>
          <w:szCs w:val="25"/>
          <w:lang w:val="en-US" w:bidi="th-TH"/>
        </w:rPr>
        <w:t xml:space="preserve"> </w:t>
      </w:r>
      <w:r w:rsidR="007F1A70">
        <w:rPr>
          <w:rFonts w:cstheme="minorBidi"/>
          <w:szCs w:val="25"/>
          <w:lang w:val="en-US" w:bidi="th-TH"/>
        </w:rPr>
        <w:fldChar w:fldCharType="begin" w:fldLock="1"/>
      </w:r>
      <w:r w:rsidR="005133A5">
        <w:rPr>
          <w:rFonts w:cstheme="minorBidi"/>
          <w:szCs w:val="25"/>
          <w:lang w:val="en-US" w:bidi="th-TH"/>
        </w:rPr>
        <w:instrText>ADDIN CSL_CITATION {"citationItems":[{"id":"ITEM-1","itemData":{"ISSN":"16130073","abstract":"© 2018 CEUR-WS. All rights reserved. Permissioned blockchains are arising as a solution to federate companies prompting accountable interactions. A variety of consensus algorithms for such blockchains have been proposed, each of which has different benefits and drawbacks. Proof-of-Authority (PoA) is a new family of Byzantine fault-tolerant (BFT) consensus algorithms largely used in practice to ensure better performance than traditional Practical Byzantine Fault Tolerance (PBFT). However, the lack of adequate analysis of PoA hinders any cautious evaluation of their effectiveness in real-world permissioned blockchains deployed over the Internet, hence on an eventually synchronous network experimenting Byzantine nodes. In this paper, we analyse two of the main PoA algorithms, named Aura and Clique, both in terms of provided guarantees and performances. First, we derive their functioning including how messages are exchanged, then we weight, by relying on the CAP theorem, consistency, availability and partition tolerance guarantees. We also report a qualitative latency analysis based on message rounds. The analysis advocates that PoA for permissioned blockchains, deployed over the Internet with Byzantine nodes, do not provide adequate consistency guarantees for scenarios where data integrity is essential. We claim that PBFT can fit better such scenarios, despite a limited loss in terms of performance.","author":[{"dropping-particle":"","family":"Angelis","given":"Stefano","non-dropping-particle":"De","parse-names":false,"suffix":""},{"dropping-particle":"","family":"Aniello","given":"Leonardo","non-dropping-particle":"","parse-names":false,"suffix":""},{"dropping-particle":"","family":"Baldoni","given":"Roberto","non-dropping-particle":"","parse-names":false,"suffix":""},{"dropping-particle":"","family":"Lombardi","given":"Federico","non-dropping-particle":"","parse-names":false,"suffix":""},{"dropping-particle":"","family":"Margheri","given":"Andrea","non-dropping-particle":"","parse-names":false,"suffix":""},{"dropping-particle":"","family":"Sassone","given":"Vladimiro","non-dropping-particle":"","parse-names":false,"suffix":""}],"container-title":"CEUR Workshop Proceedings","id":"ITEM-1","issued":{"date-parts":[["2018"]]},"page":"1-11","title":"PBFT vs proof-of-authority: Applying the CAP theorem to permissioned blockchain","type":"article-journal","volume":"2058"},"uris":["http://www.mendeley.com/documents/?uuid=2fe90a50-d3fc-465b-b983-c00b5289a240"]}],"mendeley":{"formattedCitation":"[39]","plainTextFormattedCitation":"[39]","previouslyFormattedCitation":"[39]"},"properties":{"noteIndex":0},"schema":"https://github.com/citation-style-language/schema/raw/master/csl-citation.json"}</w:instrText>
      </w:r>
      <w:r w:rsidR="007F1A70">
        <w:rPr>
          <w:rFonts w:cstheme="minorBidi"/>
          <w:szCs w:val="25"/>
          <w:lang w:val="en-US" w:bidi="th-TH"/>
        </w:rPr>
        <w:fldChar w:fldCharType="separate"/>
      </w:r>
      <w:r w:rsidR="003A1BEE" w:rsidRPr="003A1BEE">
        <w:rPr>
          <w:rFonts w:cstheme="minorBidi"/>
          <w:noProof/>
          <w:szCs w:val="25"/>
          <w:lang w:val="en-US" w:bidi="th-TH"/>
        </w:rPr>
        <w:t>[39]</w:t>
      </w:r>
      <w:r w:rsidR="007F1A70">
        <w:rPr>
          <w:rFonts w:cstheme="minorBidi"/>
          <w:szCs w:val="25"/>
          <w:lang w:val="en-US" w:bidi="th-TH"/>
        </w:rPr>
        <w:fldChar w:fldCharType="end"/>
      </w:r>
      <w:r w:rsidR="00946365">
        <w:rPr>
          <w:rFonts w:cstheme="minorBidi"/>
          <w:szCs w:val="25"/>
          <w:lang w:val="en-US" w:bidi="th-TH"/>
        </w:rPr>
        <w:t>.</w:t>
      </w:r>
      <w:r w:rsidR="00B64A7A">
        <w:rPr>
          <w:rFonts w:cstheme="minorBidi"/>
          <w:szCs w:val="25"/>
          <w:lang w:val="en-US" w:bidi="th-TH"/>
        </w:rPr>
        <w:t xml:space="preserve"> </w:t>
      </w:r>
      <w:r w:rsidR="00706B5F">
        <w:rPr>
          <w:rFonts w:cstheme="minorBidi"/>
          <w:szCs w:val="25"/>
          <w:lang w:val="en-US" w:bidi="th-TH"/>
        </w:rPr>
        <w:t>Th</w:t>
      </w:r>
      <w:r w:rsidR="00C27482">
        <w:rPr>
          <w:rFonts w:cstheme="minorBidi"/>
          <w:szCs w:val="25"/>
          <w:lang w:val="en-US" w:bidi="th-TH"/>
        </w:rPr>
        <w:t>e</w:t>
      </w:r>
      <w:r w:rsidR="00706B5F">
        <w:rPr>
          <w:rFonts w:cstheme="minorBidi"/>
          <w:szCs w:val="25"/>
          <w:lang w:val="en-US" w:bidi="th-TH"/>
        </w:rPr>
        <w:t>s</w:t>
      </w:r>
      <w:r w:rsidR="00C27482">
        <w:rPr>
          <w:rFonts w:cstheme="minorBidi"/>
          <w:szCs w:val="25"/>
          <w:lang w:val="en-US" w:bidi="th-TH"/>
        </w:rPr>
        <w:t>e</w:t>
      </w:r>
      <w:r w:rsidR="00CA764A">
        <w:rPr>
          <w:rFonts w:cstheme="minorBidi"/>
          <w:szCs w:val="25"/>
          <w:lang w:val="en-US" w:bidi="th-TH"/>
        </w:rPr>
        <w:t xml:space="preserve"> </w:t>
      </w:r>
      <w:r w:rsidR="00C27482">
        <w:rPr>
          <w:rFonts w:cstheme="minorBidi"/>
          <w:szCs w:val="25"/>
          <w:lang w:val="en-US" w:bidi="th-TH"/>
        </w:rPr>
        <w:t xml:space="preserve">mechanisms </w:t>
      </w:r>
      <w:r w:rsidR="00CA764A">
        <w:rPr>
          <w:rFonts w:cstheme="minorBidi"/>
          <w:szCs w:val="25"/>
          <w:lang w:val="en-US" w:bidi="th-TH"/>
        </w:rPr>
        <w:t>enable</w:t>
      </w:r>
      <w:r w:rsidR="002415F1">
        <w:rPr>
          <w:rFonts w:cstheme="minorBidi"/>
          <w:szCs w:val="25"/>
          <w:lang w:val="en-US" w:bidi="th-TH"/>
        </w:rPr>
        <w:t xml:space="preserve"> transparency in publication and verification of transaction in</w:t>
      </w:r>
      <w:r w:rsidR="00DF0C65">
        <w:rPr>
          <w:rFonts w:cstheme="minorBidi"/>
          <w:szCs w:val="25"/>
          <w:lang w:val="en-US" w:bidi="th-TH"/>
        </w:rPr>
        <w:t xml:space="preserve"> </w:t>
      </w:r>
      <w:r w:rsidR="00902FC5">
        <w:rPr>
          <w:rFonts w:cstheme="minorBidi"/>
          <w:szCs w:val="25"/>
          <w:lang w:val="en-US" w:bidi="th-TH"/>
        </w:rPr>
        <w:t>Blockchain</w:t>
      </w:r>
      <w:r w:rsidR="004E6164">
        <w:rPr>
          <w:rFonts w:cstheme="minorBidi"/>
          <w:szCs w:val="25"/>
          <w:lang w:val="en-US" w:bidi="th-TH"/>
        </w:rPr>
        <w:t>.</w:t>
      </w:r>
      <w:r w:rsidR="00706B5F">
        <w:rPr>
          <w:rFonts w:cstheme="minorBidi"/>
          <w:szCs w:val="25"/>
          <w:lang w:val="en-US" w:bidi="th-TH"/>
        </w:rPr>
        <w:t xml:space="preserve"> </w:t>
      </w:r>
      <w:r w:rsidR="002B7A64">
        <w:rPr>
          <w:rFonts w:cstheme="minorBidi"/>
          <w:szCs w:val="25"/>
          <w:lang w:val="en-US" w:bidi="th-TH"/>
        </w:rPr>
        <w:t xml:space="preserve">Additionally, the network also needs compatible </w:t>
      </w:r>
      <w:r w:rsidR="00091E4D">
        <w:rPr>
          <w:rFonts w:cstheme="minorBidi"/>
          <w:szCs w:val="25"/>
          <w:lang w:val="en-US" w:bidi="th-TH"/>
        </w:rPr>
        <w:t>permission model</w:t>
      </w:r>
      <w:r w:rsidR="002B7A64">
        <w:rPr>
          <w:rFonts w:cstheme="minorBidi"/>
          <w:szCs w:val="25"/>
          <w:lang w:val="en-US" w:bidi="th-TH"/>
        </w:rPr>
        <w:t xml:space="preserve"> </w:t>
      </w:r>
      <w:r w:rsidR="00091E4D">
        <w:rPr>
          <w:rFonts w:cstheme="minorBidi"/>
          <w:szCs w:val="25"/>
          <w:lang w:val="en-US" w:bidi="th-TH"/>
        </w:rPr>
        <w:t>for</w:t>
      </w:r>
      <w:r w:rsidR="002B7A64">
        <w:rPr>
          <w:rFonts w:cstheme="minorBidi"/>
          <w:szCs w:val="25"/>
          <w:lang w:val="en-US" w:bidi="th-TH"/>
        </w:rPr>
        <w:t xml:space="preserve"> its member</w:t>
      </w:r>
      <w:r w:rsidR="002E114C">
        <w:rPr>
          <w:rFonts w:cstheme="minorBidi"/>
          <w:szCs w:val="25"/>
          <w:lang w:val="en-US" w:bidi="th-TH"/>
        </w:rPr>
        <w:t xml:space="preserve"> to maximize effectiveness of consensus mechanism</w:t>
      </w:r>
      <w:r w:rsidR="002B7A64">
        <w:rPr>
          <w:rFonts w:cstheme="minorBidi"/>
          <w:szCs w:val="25"/>
          <w:lang w:val="en-US" w:bidi="th-TH"/>
        </w:rPr>
        <w:t>.</w:t>
      </w:r>
      <w:r w:rsidR="00E633CE">
        <w:rPr>
          <w:rFonts w:cstheme="minorBidi"/>
          <w:szCs w:val="25"/>
          <w:lang w:val="en-US" w:bidi="th-TH"/>
        </w:rPr>
        <w:t xml:space="preserve"> </w:t>
      </w:r>
    </w:p>
    <w:p w14:paraId="26F60D67" w14:textId="0397A16E" w:rsidR="00C54F4D" w:rsidRPr="005B520E" w:rsidRDefault="00C54F4D" w:rsidP="00C54F4D">
      <w:pPr>
        <w:pStyle w:val="Heading2"/>
        <w:jc w:val="both"/>
      </w:pPr>
      <w:r>
        <w:t>Ethereum</w:t>
      </w:r>
      <w:r w:rsidR="000F3406">
        <w:t xml:space="preserve"> and </w:t>
      </w:r>
      <w:r w:rsidR="00170082">
        <w:t>S</w:t>
      </w:r>
      <w:r w:rsidR="00E37858">
        <w:t>mart-</w:t>
      </w:r>
      <w:r w:rsidR="00170082">
        <w:t>C</w:t>
      </w:r>
      <w:r w:rsidR="00E37858">
        <w:t>ontract</w:t>
      </w:r>
    </w:p>
    <w:p w14:paraId="2F3B7F8F" w14:textId="57FF709A" w:rsidR="00142B38" w:rsidRDefault="00854E0A" w:rsidP="00C54F4D">
      <w:pPr>
        <w:pStyle w:val="BodyText"/>
        <w:rPr>
          <w:lang w:val="en-US"/>
        </w:rPr>
      </w:pPr>
      <w:r w:rsidRPr="00854E0A">
        <w:rPr>
          <w:lang w:val="en-US"/>
        </w:rPr>
        <w:t>Ethereum</w:t>
      </w:r>
      <w:r w:rsidR="00076206">
        <w:rPr>
          <w:lang w:val="en-US"/>
        </w:rPr>
        <w:t xml:space="preserve"> </w:t>
      </w:r>
      <w:r w:rsidR="00076206" w:rsidRPr="00E13247">
        <w:rPr>
          <w:highlight w:val="yellow"/>
          <w:lang w:val="en-US"/>
        </w:rPr>
        <w:t>[Ref]</w:t>
      </w:r>
      <w:r w:rsidRPr="00854E0A">
        <w:rPr>
          <w:lang w:val="en-US"/>
        </w:rPr>
        <w:t xml:space="preserve"> is one of the well-known open-source Blockchain platforms. The platform initially invented by a developer named Vitalik Buterin and further developed by the Ethereum community. The main approach of Ethereum Blockchain is about using Blockchain technology for applications other than cryptocurrency, i.e., create digital evidence for an actual contract between parties that can replace paperwork and cannot be deleted or tampered with, or act as digital evidence for supply chain tracing during transport and exchanging of goods. The platform proposed the concept of “smart</w:t>
      </w:r>
      <w:r w:rsidR="00E37858">
        <w:rPr>
          <w:lang w:val="en-US"/>
        </w:rPr>
        <w:t>-</w:t>
      </w:r>
      <w:r w:rsidRPr="00854E0A">
        <w:rPr>
          <w:lang w:val="en-US"/>
        </w:rPr>
        <w:t>contract”</w:t>
      </w:r>
      <w:r>
        <w:rPr>
          <w:lang w:val="en-US"/>
        </w:rPr>
        <w:t xml:space="preserve"> </w:t>
      </w:r>
      <w:r w:rsidR="007F2EDF">
        <w:rPr>
          <w:lang w:val="en-US"/>
        </w:rPr>
        <w:fldChar w:fldCharType="begin" w:fldLock="1"/>
      </w:r>
      <w:r w:rsidR="005133A5">
        <w:rPr>
          <w:lang w:val="en-US"/>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github.com/ethereumbook/ethereumbook/blob/develop/07smart-contracts-solidity.asciidoc#what-is-a-smart-contract","accessed":{"date-parts":[["2020","8","23"]]},"author":[{"dropping-particle":"","family":"henriquegaia","given":"","non-dropping-particle":"","parse-names":false,"suffix":""}],"id":"ITEM-2","issued":{"date-parts":[["0"]]},"title":"ethereumbook/07smart-contracts-solidity.asciidoc at develop · ethereumbook/ethereumbook · GitHub","type":"webpage"},"uris":["http://www.mendeley.com/documents/?uuid=af0258be-3e46-329f-a2d1-52d7b80b182c"]}],"mendeley":{"formattedCitation":"[28], [29]","manualFormatting":"[21,22]","plainTextFormattedCitation":"[28], [29]","previouslyFormattedCitation":"[28], [29]"},"properties":{"noteIndex":0},"schema":"https://github.com/citation-style-language/schema/raw/master/csl-citation.json"}</w:instrText>
      </w:r>
      <w:r w:rsidR="007F2EDF">
        <w:rPr>
          <w:lang w:val="en-US"/>
        </w:rPr>
        <w:fldChar w:fldCharType="separate"/>
      </w:r>
      <w:r w:rsidR="007F2EDF" w:rsidRPr="007F2EDF">
        <w:rPr>
          <w:noProof/>
          <w:lang w:val="en-US"/>
        </w:rPr>
        <w:t>[21</w:t>
      </w:r>
      <w:r w:rsidR="00C73CFF">
        <w:rPr>
          <w:noProof/>
          <w:lang w:val="en-US"/>
        </w:rPr>
        <w:t>,</w:t>
      </w:r>
      <w:r w:rsidR="007F2EDF" w:rsidRPr="007F2EDF">
        <w:rPr>
          <w:noProof/>
          <w:lang w:val="en-US"/>
        </w:rPr>
        <w:t>22]</w:t>
      </w:r>
      <w:r w:rsidR="007F2EDF">
        <w:rPr>
          <w:lang w:val="en-US"/>
        </w:rPr>
        <w:fldChar w:fldCharType="end"/>
      </w:r>
      <w:r w:rsidR="0060401F">
        <w:rPr>
          <w:lang w:val="en-US"/>
        </w:rPr>
        <w:t xml:space="preserve">. </w:t>
      </w:r>
      <w:r w:rsidRPr="00854E0A">
        <w:t>Smart-contract allows developers to integrate their small-size computation algorithms or snippet of logic into Blockchain. This gives Blockchain characteristics</w:t>
      </w:r>
      <w:r w:rsidR="006D073A">
        <w:rPr>
          <w:lang w:val="en-US"/>
        </w:rPr>
        <w:t xml:space="preserve"> </w:t>
      </w:r>
      <w:r w:rsidR="00A87D1C">
        <w:rPr>
          <w:lang w:val="en-US"/>
        </w:rPr>
        <w:fldChar w:fldCharType="begin" w:fldLock="1"/>
      </w:r>
      <w:r w:rsidR="005133A5">
        <w:rPr>
          <w:lang w:val="en-US"/>
        </w:rPr>
        <w:instrText>ADDIN CSL_CITATION {"citationItems":[{"id":"ITEM-1","itemData":{"author":[{"dropping-particle":"","family":"Deloitte","given":"","non-dropping-particle":"","parse-names":false,"suffix":""}],"id":"ITEM-1","issued":{"date-parts":[["0"]]},"title":"Key Characteristics of the Blockchain","type":"article-journal"},"uris":["http://www.mendeley.com/documents/?uuid=1ce51707-be74-35b2-8bae-1f88e2b21969"]}],"mendeley":{"formattedCitation":"[24]","plainTextFormattedCitation":"[24]","previouslyFormattedCitation":"[24]"},"properties":{"noteIndex":0},"schema":"https://github.com/citation-style-language/schema/raw/master/csl-citation.json"}</w:instrText>
      </w:r>
      <w:r w:rsidR="00A87D1C">
        <w:rPr>
          <w:lang w:val="en-US"/>
        </w:rPr>
        <w:fldChar w:fldCharType="separate"/>
      </w:r>
      <w:r w:rsidR="003A1BEE" w:rsidRPr="003A1BEE">
        <w:rPr>
          <w:noProof/>
          <w:lang w:val="en-US"/>
        </w:rPr>
        <w:t>[24]</w:t>
      </w:r>
      <w:r w:rsidR="00A87D1C">
        <w:rPr>
          <w:lang w:val="en-US"/>
        </w:rPr>
        <w:fldChar w:fldCharType="end"/>
      </w:r>
      <w:r w:rsidR="009E7625">
        <w:rPr>
          <w:lang w:val="en-US"/>
        </w:rPr>
        <w:t xml:space="preserve"> </w:t>
      </w:r>
      <w:r w:rsidRPr="00854E0A">
        <w:t xml:space="preserve">to those codes. Enable a wide variety of applications to work with Blockchain. The concept of smart contract later was adopted by other Blockchain platforms, created infinite possibilities of Blockchain application suitable with a variety of computational environment and usage. While each Blockchain platforms have their own technical methods for implementation, Ethereum’s smart-contract relies on </w:t>
      </w:r>
      <w:r w:rsidR="00170082" w:rsidRPr="00854E0A">
        <w:t>JavaScript</w:t>
      </w:r>
      <w:r w:rsidRPr="00854E0A">
        <w:t>-like language called ‘Solidity’</w:t>
      </w:r>
      <w:r w:rsidR="00BE1F98">
        <w:rPr>
          <w:lang w:val="en-US"/>
        </w:rPr>
        <w:t xml:space="preserve">. The language invented to allow codification of human-understandable logic into </w:t>
      </w:r>
      <w:r w:rsidR="00267F37">
        <w:rPr>
          <w:lang w:val="en-US"/>
        </w:rPr>
        <w:t>programming language format</w:t>
      </w:r>
      <w:r w:rsidR="00BE1F98">
        <w:rPr>
          <w:lang w:val="en-US"/>
        </w:rPr>
        <w:t xml:space="preserve"> </w:t>
      </w:r>
      <w:r w:rsidR="003409D5">
        <w:rPr>
          <w:lang w:val="en-US"/>
        </w:rPr>
        <w:t>understandable by</w:t>
      </w:r>
      <w:r w:rsidR="00BE1F98">
        <w:rPr>
          <w:lang w:val="en-US"/>
        </w:rPr>
        <w:t xml:space="preserve"> ‘Ethereum Virtual Machine</w:t>
      </w:r>
      <w:r w:rsidR="0016700F">
        <w:rPr>
          <w:lang w:val="en-US"/>
        </w:rPr>
        <w:t xml:space="preserve"> (EVM)</w:t>
      </w:r>
      <w:r w:rsidR="00BE1F98">
        <w:rPr>
          <w:lang w:val="en-US"/>
        </w:rPr>
        <w:t>’</w:t>
      </w:r>
      <w:r w:rsidR="003409D5">
        <w:rPr>
          <w:lang w:val="en-US"/>
        </w:rPr>
        <w:t xml:space="preserve"> named ‘JSON-RPC’</w:t>
      </w:r>
      <w:r w:rsidR="00BE1F98">
        <w:rPr>
          <w:lang w:val="en-US"/>
        </w:rPr>
        <w:t>.</w:t>
      </w:r>
      <w:r w:rsidR="0016700F">
        <w:rPr>
          <w:lang w:val="en-US"/>
        </w:rPr>
        <w:t xml:space="preserve"> EVM </w:t>
      </w:r>
      <w:r w:rsidR="00B82102">
        <w:rPr>
          <w:lang w:val="en-US"/>
        </w:rPr>
        <w:t>represent</w:t>
      </w:r>
      <w:r w:rsidR="00F43B3E">
        <w:rPr>
          <w:lang w:val="en-US"/>
        </w:rPr>
        <w:t>s</w:t>
      </w:r>
      <w:r w:rsidR="0016700F">
        <w:rPr>
          <w:lang w:val="en-US"/>
        </w:rPr>
        <w:t xml:space="preserve"> a </w:t>
      </w:r>
      <w:r w:rsidR="00267F37">
        <w:rPr>
          <w:lang w:val="en-US"/>
        </w:rPr>
        <w:t>computational resource</w:t>
      </w:r>
      <w:r w:rsidR="00615DCD">
        <w:rPr>
          <w:lang w:val="en-US"/>
        </w:rPr>
        <w:t xml:space="preserve"> that</w:t>
      </w:r>
      <w:r w:rsidR="0016700F">
        <w:rPr>
          <w:lang w:val="en-US"/>
        </w:rPr>
        <w:t xml:space="preserve"> </w:t>
      </w:r>
      <w:r w:rsidR="00F43B3E">
        <w:rPr>
          <w:lang w:val="en-US"/>
        </w:rPr>
        <w:t xml:space="preserve">shares </w:t>
      </w:r>
      <w:r w:rsidR="0016700F">
        <w:rPr>
          <w:lang w:val="en-US"/>
        </w:rPr>
        <w:t>amongst Ethereum network which allow</w:t>
      </w:r>
      <w:r w:rsidR="00F43B3E">
        <w:rPr>
          <w:lang w:val="en-US"/>
        </w:rPr>
        <w:t>s</w:t>
      </w:r>
      <w:r w:rsidR="0016700F">
        <w:rPr>
          <w:lang w:val="en-US"/>
        </w:rPr>
        <w:t xml:space="preserve"> machines with different environment</w:t>
      </w:r>
      <w:r w:rsidR="00F43B3E">
        <w:rPr>
          <w:lang w:val="en-US"/>
        </w:rPr>
        <w:t>s</w:t>
      </w:r>
      <w:r w:rsidR="0016700F">
        <w:rPr>
          <w:lang w:val="en-US"/>
        </w:rPr>
        <w:t xml:space="preserve"> to interact with Ethereum Blockchain</w:t>
      </w:r>
      <w:r w:rsidR="00D23516">
        <w:rPr>
          <w:lang w:val="en-US"/>
        </w:rPr>
        <w:t xml:space="preserve"> without the need for specific computational environment or hardware</w:t>
      </w:r>
      <w:r w:rsidR="0016700F">
        <w:rPr>
          <w:lang w:val="en-US"/>
        </w:rPr>
        <w:t>.</w:t>
      </w:r>
      <w:r w:rsidR="001A75A7">
        <w:rPr>
          <w:lang w:val="en-US"/>
        </w:rPr>
        <w:t xml:space="preserve"> </w:t>
      </w:r>
      <w:r w:rsidR="00491017">
        <w:rPr>
          <w:lang w:val="en-US"/>
        </w:rPr>
        <w:t>This allow</w:t>
      </w:r>
      <w:r w:rsidR="00F43B3E">
        <w:rPr>
          <w:lang w:val="en-US"/>
        </w:rPr>
        <w:t>s</w:t>
      </w:r>
      <w:r w:rsidR="00491017">
        <w:rPr>
          <w:lang w:val="en-US"/>
        </w:rPr>
        <w:t xml:space="preserve"> Ethereum network to formed by wide variety of machines with different operation system and internal environment.</w:t>
      </w:r>
      <w:r w:rsidR="00E9142E">
        <w:rPr>
          <w:lang w:val="en-US"/>
        </w:rPr>
        <w:t xml:space="preserve"> At the same time, Ethereum Blockchain can adopt variety of consensus mechanism. The main Ethereum Blockchain initially adopted </w:t>
      </w:r>
      <w:proofErr w:type="spellStart"/>
      <w:r w:rsidR="00A87212">
        <w:rPr>
          <w:lang w:val="en-US"/>
        </w:rPr>
        <w:t>PoW</w:t>
      </w:r>
      <w:proofErr w:type="spellEnd"/>
      <w:r w:rsidR="00E9142E">
        <w:rPr>
          <w:lang w:val="en-US"/>
        </w:rPr>
        <w:t>. Due to limitation</w:t>
      </w:r>
      <w:r w:rsidR="00A87212">
        <w:rPr>
          <w:lang w:val="en-US"/>
        </w:rPr>
        <w:t xml:space="preserve"> as it requires huge amount of computational resource to stay active</w:t>
      </w:r>
      <w:r w:rsidR="00E9142E">
        <w:rPr>
          <w:lang w:val="en-US"/>
        </w:rPr>
        <w:t>, Ethereum network later forked the Blockchain line into several chain line</w:t>
      </w:r>
      <w:r w:rsidR="00A87212">
        <w:rPr>
          <w:lang w:val="en-US"/>
        </w:rPr>
        <w:t>s</w:t>
      </w:r>
      <w:r w:rsidR="00E9142E">
        <w:rPr>
          <w:lang w:val="en-US"/>
        </w:rPr>
        <w:t xml:space="preserve"> with different consensus</w:t>
      </w:r>
      <w:r w:rsidR="00A87212">
        <w:rPr>
          <w:lang w:val="en-US"/>
        </w:rPr>
        <w:t xml:space="preserve">. i.e. Proof of Stake and PBFT which adopt voting-like mechanism to allow reduction of computational resources consumption. </w:t>
      </w:r>
      <w:r w:rsidR="00607702">
        <w:rPr>
          <w:lang w:val="en-US"/>
        </w:rPr>
        <w:t>As time passed, Ethereum community keep</w:t>
      </w:r>
      <w:r w:rsidR="00C30630">
        <w:rPr>
          <w:lang w:val="en-US"/>
        </w:rPr>
        <w:t>s on</w:t>
      </w:r>
      <w:r w:rsidR="00607702">
        <w:rPr>
          <w:lang w:val="en-US"/>
        </w:rPr>
        <w:t xml:space="preserve"> growing, now there are wide variety of consensus mechanism proposed to suit with different application and network environment.</w:t>
      </w:r>
      <w:r w:rsidR="00CD6805">
        <w:rPr>
          <w:lang w:val="en-US"/>
        </w:rPr>
        <w:t xml:space="preserve"> </w:t>
      </w:r>
    </w:p>
    <w:p w14:paraId="6BBE7021" w14:textId="1A19E8F6" w:rsidR="00142B38" w:rsidRPr="00710B9C" w:rsidRDefault="0016754C" w:rsidP="00C54F4D">
      <w:pPr>
        <w:pStyle w:val="BodyText"/>
        <w:rPr>
          <w:lang w:val="en-US"/>
        </w:rPr>
      </w:pPr>
      <w:r>
        <w:rPr>
          <w:lang w:val="en-US"/>
        </w:rPr>
        <w:t xml:space="preserve"> </w:t>
      </w:r>
    </w:p>
    <w:p w14:paraId="5DFA2627" w14:textId="2FD8D3F7" w:rsidR="009303D9" w:rsidRDefault="000410E8" w:rsidP="006B6B66">
      <w:pPr>
        <w:pStyle w:val="Heading1"/>
      </w:pPr>
      <w:r>
        <w:rPr>
          <w:rFonts w:cstheme="minorBidi"/>
          <w:szCs w:val="25"/>
          <w:lang w:bidi="th-TH"/>
        </w:rPr>
        <w:t>METHOD</w:t>
      </w:r>
    </w:p>
    <w:p w14:paraId="0BADB364" w14:textId="2C4877D5" w:rsidR="009303D9" w:rsidRPr="002D6233" w:rsidRDefault="00380831" w:rsidP="00E7596C">
      <w:pPr>
        <w:pStyle w:val="BodyText"/>
        <w:rPr>
          <w:color w:val="000000" w:themeColor="text1"/>
          <w:lang w:val="en-US"/>
        </w:rPr>
      </w:pPr>
      <w:r>
        <w:rPr>
          <w:noProof/>
        </w:rPr>
        <mc:AlternateContent>
          <mc:Choice Requires="wpg">
            <w:drawing>
              <wp:anchor distT="0" distB="0" distL="114300" distR="114300" simplePos="0" relativeHeight="251659264" behindDoc="0" locked="0" layoutInCell="1" allowOverlap="1" wp14:anchorId="68AB7AC8" wp14:editId="7E9F85AC">
                <wp:simplePos x="0" y="0"/>
                <wp:positionH relativeFrom="column">
                  <wp:posOffset>3309620</wp:posOffset>
                </wp:positionH>
                <wp:positionV relativeFrom="paragraph">
                  <wp:posOffset>114300</wp:posOffset>
                </wp:positionV>
                <wp:extent cx="3249295" cy="1047750"/>
                <wp:effectExtent l="0" t="0" r="8255" b="0"/>
                <wp:wrapTopAndBottom/>
                <wp:docPr id="63" name="Group 63"/>
                <wp:cNvGraphicFramePr/>
                <a:graphic xmlns:a="http://schemas.openxmlformats.org/drawingml/2006/main">
                  <a:graphicData uri="http://schemas.microsoft.com/office/word/2010/wordprocessingGroup">
                    <wpg:wgp>
                      <wpg:cNvGrpSpPr/>
                      <wpg:grpSpPr>
                        <a:xfrm>
                          <a:off x="0" y="0"/>
                          <a:ext cx="3249295" cy="1047750"/>
                          <a:chOff x="0" y="682153"/>
                          <a:chExt cx="4693951" cy="1405092"/>
                        </a:xfrm>
                      </wpg:grpSpPr>
                      <wps:wsp>
                        <wps:cNvPr id="62" name="Text Box 62"/>
                        <wps:cNvSpPr txBox="1"/>
                        <wps:spPr>
                          <a:xfrm>
                            <a:off x="0" y="1828800"/>
                            <a:ext cx="4658995" cy="258445"/>
                          </a:xfrm>
                          <a:prstGeom prst="rect">
                            <a:avLst/>
                          </a:prstGeom>
                          <a:solidFill>
                            <a:prstClr val="white"/>
                          </a:solidFill>
                          <a:ln>
                            <a:noFill/>
                          </a:ln>
                        </wps:spPr>
                        <wps:txbx>
                          <w:txbxContent>
                            <w:p w14:paraId="403F371E" w14:textId="08C9181E" w:rsidR="008E0799" w:rsidRPr="00D32073" w:rsidRDefault="008E0799" w:rsidP="00D32073">
                              <w:pPr>
                                <w:pStyle w:val="Caption"/>
                                <w:rPr>
                                  <w:noProof/>
                                  <w:color w:val="auto"/>
                                  <w:sz w:val="20"/>
                                  <w:szCs w:val="20"/>
                                </w:rPr>
                              </w:pPr>
                              <w:bookmarkStart w:id="284" w:name="_Ref53537031"/>
                              <w:r w:rsidRPr="00D32073">
                                <w:rPr>
                                  <w:color w:val="auto"/>
                                </w:rPr>
                                <w:t xml:space="preserve">Figure </w:t>
                              </w:r>
                              <w:r w:rsidR="00CC5FD1">
                                <w:rPr>
                                  <w:color w:val="auto"/>
                                </w:rPr>
                                <w:fldChar w:fldCharType="begin"/>
                              </w:r>
                              <w:r w:rsidR="00CC5FD1">
                                <w:rPr>
                                  <w:color w:val="auto"/>
                                </w:rPr>
                                <w:instrText xml:space="preserve"> SEQ Figure \* ARABIC </w:instrText>
                              </w:r>
                              <w:r w:rsidR="00CC5FD1">
                                <w:rPr>
                                  <w:color w:val="auto"/>
                                </w:rPr>
                                <w:fldChar w:fldCharType="separate"/>
                              </w:r>
                              <w:r w:rsidR="00A5720A">
                                <w:rPr>
                                  <w:noProof/>
                                  <w:color w:val="auto"/>
                                </w:rPr>
                                <w:t>2</w:t>
                              </w:r>
                              <w:r w:rsidR="00CC5FD1">
                                <w:rPr>
                                  <w:color w:val="auto"/>
                                </w:rPr>
                                <w:fldChar w:fldCharType="end"/>
                              </w:r>
                              <w:bookmarkEnd w:id="284"/>
                              <w:r w:rsidRPr="00D32073">
                                <w:rPr>
                                  <w:color w:val="auto"/>
                                </w:rPr>
                                <w:t xml:space="preserve"> </w:t>
                              </w:r>
                              <w:r w:rsidR="00EC7FC5" w:rsidRPr="00EC7FC5">
                                <w:rPr>
                                  <w:color w:val="auto"/>
                                </w:rPr>
                                <w:t>XDS Profile within the scope of interest for this work</w:t>
                              </w:r>
                              <w:r w:rsidR="00EC7FC5" w:rsidRPr="00EC7FC5" w:rsidDel="00EC7FC5">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1" name="Picture 61"/>
                          <pic:cNvPicPr>
                            <a:picLocks noChangeAspect="1"/>
                          </pic:cNvPicPr>
                        </pic:nvPicPr>
                        <pic:blipFill>
                          <a:blip r:embed="rId15"/>
                          <a:srcRect/>
                          <a:stretch/>
                        </pic:blipFill>
                        <pic:spPr>
                          <a:xfrm>
                            <a:off x="34956" y="682153"/>
                            <a:ext cx="4658995" cy="106346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AB7AC8" id="Group 63" o:spid="_x0000_s1029" style="position:absolute;left:0;text-align:left;margin-left:260.6pt;margin-top:9pt;width:255.85pt;height:82.5pt;z-index:251659264;mso-width-relative:margin;mso-height-relative:margin" coordorigin=",6821" coordsize="46939,14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bljQbQMAAPIHAAAOAAAAZHJzL2Uyb0RvYy54bWykVVtv2yAUfp+0/4B4&#10;X+04tpdYdaasXatJ1VatnfZMMI7RbGBAYne/fgew06YX7fYQ5wCHc77znQun74auRXumDZeixLOT&#10;GCMmqKy42Jb46+3FmwVGxhJRkVYKVuI7ZvC71etXp70qWCIb2VZMIzAiTNGrEjfWqiKKDG1YR8yJ&#10;VEzAYS11Ryws9TaqNOnBetdGSRznUS91pbSkzBjYPQ+HeOXt1zWj9nNdG2ZRW2LAZv1X++/GfaPV&#10;KSm2mqiG0xEG+QcUHeECnB5MnRNL0E7zJ6Y6TrU0srYnVHaRrGtOmY8BopnFj6K51HKnfCzbot+q&#10;A01A7SOe/tks/bS/1ohXJc7nGAnSQY68WwRrIKdX2wJ0LrW6Udd63NiGlYt3qHXn/iESNHha7w60&#10;ssEiCpvzJF0mywwjCmezOH37NhuJpw1k5/5evkhmmXdLCtp8GK+n+XK+zGbj9TTO4mXioEWT98iB&#10;PGDqFVSSuSfL/B9ZNw1RzOfAOCImspKJrFsX5Xs5oNyDct5BzZGF7AD7EHHg0RQGNl/kbLZIFot4&#10;5GViLs2zxXJiLskWaZodRU4KpY29ZLJDTiixhoL3dUj2V8YGkiYV59rIllcXvG3dwh2ctRrtCTRH&#10;33DLRuNHWq1wukK6W8Gg2wHOp4CcZIfN4KvoEOxGVnfAgZah5YyiFxz8XRFjr4mGHoNuhLlhP8On&#10;bmVfYjlKGDVS/3xu3+lDNuEUox56tsTmx45ohlH7UUCeXYNPgp6EzSSIXXcmIVKoJEDjRbigbTuJ&#10;tZbdNxgna+cFjoig4KvEdhLPbJgcMI4oW6+9ErSxIvZK3CjqTE+83g7fiFZjVizk85OcKokUj5IT&#10;dAPL652VNfeZc7wGFke6oapXp4rTAn7jLADpSXn/fmbCLbtztIW52/2RjY7o7zv1JsTLN7zl9s6P&#10;YIjZgRL7a05dgbvFg04BusNYgWPnFeW+RiatcAeKkdMrSb8bJORZQ8SWrY2CYh7bJzpW98sjh5uW&#10;q6munTyGBvl6NCmfYSdM4XNJdx0TNjwrmrXEwptmGq4MVEnBug2roME+Vh4+tJKmXwAgtATIVjNL&#10;G9ceDug9GLd6oe3n6TLLMYKR+HDsPdv5szifp2EeH4beX7a+xxWQeBGA+aryDwtIRy/Xw7XXun+q&#10;V78AAAD//wMAUEsDBAoAAAAAAAAAIQBEpBF9QaMAAEGjAAAUAAAAZHJzL21lZGlhL2ltYWdlMS5w&#10;bmeJUE5HDQoaCgAAAA1JSERSAAADfgAAANQIBgAAAMNG8QEAAAABc1JHQgCuzhzpAAAABGdBTUEA&#10;ALGPC/xhBQAAAAlwSFlzAAAXEQAAFxEByibzPwAAotZJREFUeF7tnQd4lFX2h0MRsPfe67r6X13r&#10;uruWVXddd3XtumtZ14KK0hEUEQsoKCACKoqIHXvDQgvpgQQIhN57770XPf/z3m9u8mUykwRMhgTO&#10;+zz3mZmv3jYz9/edc89NEsMwDMMwDMMwDGO3xoSfYRiGYRiGYRjGbo4JP8MwDMMwDMMwjN0cE36G&#10;YRiGYRiGYRi7OSb8DMMwDMMwDMMwdnNM+BmGYRiGYRiGYezmmPAzDMMwDMMwDMPYzTHhZxiGYRiG&#10;YRiGsZtjws8wDMMwDMMwDGM3x4SfYRiGYRiGYRjGbo4JP8MwDMMwDMMwjN0cE36GYRiGYRiGYRi7&#10;OTsn/DZuFHnwQZHbb7dkyZKlik+dO0d+fAyjYvlF08+//OJe9wS0qLL9519ky7afZZu+7s7Qrpsp&#10;53Zt3zIUdf7qzXL7BxPk9vfHB6+WLFmyVFXS22Pl3aELI79mheyc8Fu9WqRGDT1bT7dkyZKlik7X&#10;Xhv58ak6bNHB5Yzlm2Ty4g0yftF6maBp2rKNsmHrz5EjypdBk1dK7xFLZO3m7ZEtlYPtOsKevWKT&#10;TFi4XiYt2SDrK6j85cWYBevltBeGSerUVZEt8UEozV21Wdt2g2vf6dq+m1RYVCXqfz1VTmuTK2e0&#10;HSrdsxe4bfShKUs3yppN22WTthfvKR/9eKL258najpTZ9Wtt1zkrN7nzFq/dIlOWbHQCq6JYvn6r&#10;u8f6LbH7+ZJ1W12+xsxfJ1M132Ex22/iCjn75Tw5/dkcuVYHRbMj+Y7HeC1b0sODJKlucvBqyZIl&#10;S1Ul3dVP7vt0UuTXrBAdUe0Ea9aIHHZY8cGZJUuWLFVEuu22yI9P1QEBcdzzOZL0WJrUaJYpSY3T&#10;JalRutz89jgngMqbM9oN13ulStq00gXLyo3b5NORS2SUDo4rkkUqBOp9OVXqNM+SpPppktQwTa55&#10;bZQTD56R89a6vGzZVjmsTbmz10jSo6ny3dhlkS2xGb1gnfzv40my35PZktQkQ5IaBO1727vjJU/L&#10;VFW4pGu+nKyi79X0eZI3N8h377zFUl3LxIOECdpWxz+f69qPflyNsmqq1jRISQ3S5Pp3xrrzHvpi&#10;itTUY+KJsl/LgEkr5IKOeXrfTOkzbnlkayFf5C+V018YKge3GixHtRri8nJ/70myYPVmt58HL2+o&#10;uP2dXuPApwbLsDklt9MkLbtrW21X9/19SAdTlixZslSZk44Dkvht1vc82ItGR1Q7QVj4Vasm8txz&#10;Im+8YcmSJUvll/797yot/IbOXisHthwsf+iSL1+NXiqf5y9xP8JJj6TI5a+PcuKrPMGa8YkKqNWb&#10;Sr/uOCwZ+udQ76vifwrlSaNvpjnB8LAKAsRdr6EL5UwVEV0y5kWOEGlAndQdVGkslcNV/CQ1zpAf&#10;xhcXFh6E+4lthjrR88iXU+QzbVtEUqNvp8veKjaOUuGRO0v/J6sA9M8be42PfAp4J3eRK9s7uQtl&#10;nYo46qL3iMWuH//z7bGuTdn3xailrs9lz1jtznvg08lOGJa38KNvPN13puzXIlsO0e8U7fOl3jsM&#10;gr128yz56xujpa9+F7JnrpZWP82UpHqp8qj2c9xZPQ98PlkOaz1EhpdV+GldHNAyW17VfotwtGTJ&#10;kqXKmtxv9KMq/ipM+FWvLrJiRWSHYRhGOfHRR1Va+GFNOOipwSp6Cn94N2//Wa5+c7QTf2GrF6zc&#10;sM25RM5duSnuwBlXOo5h7tGiNVvcsasiAhL3umgXO9xK563a7M7BBY7BL8IQkYg15O7eE2WW7luo&#10;1wq7xHHNOSs36/U3y7ooQYYr41K9Fsev0Wst0OvHy++Z7YfLGS8Nj3wKWKD3ohzklXI8pINwBtb5&#10;89fJnOWbZEPUtcg3ZaC80W6y5IG8407KPvISFpBsX7A6qDNeY0E+lqzbIvM5d9N2Gb1gvRMv8YQf&#10;VXzvp5Ncnt8cErhGhvli1BLXvsyx8G6fGzVv5B+3SQ/XWbFhq0u8D4OLJe6TJN6H2bo9KDPnUO+U&#10;mTqjTZat3xo5qhDaD4tX9D08WPyu6zku8ing3aEq/BqlS4+c4vNDnJjSsm8N9RfPg59NrhCL31AV&#10;dfs/OVheGDhb2mqifaKF3wvJc5xI+3pM4Xb6whnaB8/tOEI2h+r+v59MksN3RPg9lirHPJcT2WoY&#10;hlF56ZCqv4UPBta/ihN+06ZFdhiGYZQTb765Wwi//30yObIl4K7eKhrqpbpBJSAOumUtkBPbDpWj&#10;nh4iBz2RLZe8MlJGzit0w0Q4tB80R458JkeO1rTPE1my9+OZctwzQ6Rj6lx3zG3vTXBCa6aKHMDV&#10;9Ko3Rsmhes1jdZB77HO5kjx5pfTSQf1hrbCapMsBLQfLUZrH63qOleXrAwH52cgl8lsVa0fqtQ9s&#10;mS0XdB4hqSH30W90YH1Gu2HyXP/Z7rikR1OcRSUWF2g59lMhMGDSysiWQhA8f3ljtOyj5cCCc5SW&#10;60gt+48TAsHF3Lkm+qeFS14dvQbWnCtfGyWDphReC9e9w7R8z/afJX/vMcbNa7j1/QlO4HI+FqjD&#10;W+fIMVr+/fTaDfV6YSGLCG787TTZ78ksqaUD/N+rQGjxwwzn0ujzEQ2uqfs/mS0XdR4ZMwDMFhX3&#10;l2k+99VjsKzC5/lLZV/N/wfDFrnPgAjkyey1PcY6AQ3k+5N86j9Pjmg1RA7T9vldhzwn1D24mOLK&#10;2E77w+WvBw8R+HO/svto1x4IQA8BW+74cIKc+sJQF9QkFiUJv7djCL/H+0x3wi+WyKwo4UdbDp4Z&#10;WFBfz5rv8hYt/LA+4kpc94spbn4t9Nd6q6X13vCbaUUeiuyM8Dvq2ZxyL5dhGEZ585z+H+JFY8LP&#10;MIyqxW4i/Op+PiWyRQeik1bIcTpoxwrhB+hYjXCdu18HzViZcIk8V/efrglrHLw/bLE7hkH393pM&#10;k++mS3UVbvfqAHZKZL7gP1REIHL8/MG/vTlGTnwux7ni/TRhhXTNnO9EA4NoXNaqN82QG98dL9+O&#10;XSZDZq52Igaxw9yum3oF23vruZd2y3fi0IsY8ocI26dFlhMuCBBcHWPxmQqe2g3T5Qg9/8Xk2c6q&#10;50GUZE5fLf96Z5wbsH88YrF8o/fEmsUA+29vqZCrlyIPaL28OXiBPDdgtrsOlhc/NxHhV/PxLKmp&#10;QuAKFUEv6D165S5y51+j5++vYq+bCgVc/9olz3Eis4GKAG/dbP79DCfCb9J6eD17gZsIjwjFTSYs&#10;tsJQVua2PfplbLELDb6Z6vKeFXGB/DhviWu/riEXV4QfLr+Xqkj07rnks46WhTqh/r8evVRF5Ggn&#10;9HyZecXiVUPzeY2KXcpMm3DParoNl0wPwmZfbae6n0+WX+KY/KqC8AvDXMRYwg+X1Ds/mqj9IVPu&#10;/HiidMmYL6e1Gyb/7DnWWXPDmPAzDGN3xYSfYRhVkyou/BhUYjVDrDDAxwp06JPZckGHPDf/i2E4&#10;Lo/nvTJCzuuY51z4PBkqGJIeTJYPhweD+L/3GOusOd7tb/6qLXLyC0OdYPEgFo55LtdFYITTXxwm&#10;f3h1pLMWRkO0w710gNz4u6K/3Rd2HiG/aTe8iLtkytRVspcOflv3neU+f45lRT8jzDZsiW1FCvOD&#10;is7T2g6VpIdT5PCWg+WJ76fL6tD8xqd+DFwHw9EwU6eudJbEJioywnKlK9YeFVRP/jjDfSZqKoLq&#10;ChWnBJLxIKAQAPwBhkFEVlfRQL5xZT1WReTFnYvWUTsVUkkPpUhfzXcsEBx7q5h6XoVoPJqqME+6&#10;f2CBdfKTESr89L5YqzwIv6u6j3ZWT/KDRY42PEH7DOLX48qo9dNS6wnGMj/zkRT5h9b/ipD4mrli&#10;o2uXez4ujOKGKOdYL0BjkSjhl6796J7ek+TfH06Uu1SYRafb35/gHmjMiRJp0cQTfkDEzyu1Pvnu&#10;IN6x9g2MYW024WcYxu5K1RB+y5aJ5ObqaCTOE9QFC0RycvRXPeJ6s2iRSF6eyNChwXbSiBE6Gir8&#10;U40JcxHz8wuPX1j8T60Yc+cWvRevo0eLLC3+p2P8Sn7WwRd9gPqmP1Dfw4fH7xflCfdr0EDkm28i&#10;Gyo569YF9TRmjMjmkgdKVZbdQPgdoYPLg1X4ETr+rJdxi0yVR78u/L1k7hKujMc9nys39BrnoiPy&#10;ihhI+ndfZ+kCrFnndhrhrBqAMDhFhR9WLY8Xft7i90b2fNlfxQ/X7pQ2V+ZFIhsCViOE32P6p+CF&#10;FXPgsKYdqOL0ZhWUPi9/VGGAVey+TwOXVSxeWPw6RFxMy4KLIqri5yxcQ+smu6AyXujGEhIIuxqN&#10;052FNAwukTWbZsj/dOAOThSpoOyo5QvzVN+Zzvp1sQpfrJq4st7y/ng5SkUVQgihl6Pim4icj4Xa&#10;A6ibpEbx5/jhClu7eaa07ldUVIbBtZA/3fRpgeAqTfj5eXsnqUDGNRchdr2257+0/v+heU+6u5+L&#10;jgpO+Kmw6ZVb/P8L69YRrQbL9GWbBKPm77XPXPDKiBIDCSVK+H0zZpmc0zFPzmo/3C2pEJ3OenGY&#10;s2D6BxfxiCf8cFWmX5z6bK50SJnjAggR6Rb3aB5WhDHhZxjG7krVEH5jx4rstZfI0UeLTJgQ2Rhh&#10;rf4wn3uuyP77B6INnn22cEBYq1ZwLu9POUWkWTOR8UUjlDm++07k0kuD4/zxZ58t8u23kQNiwIA6&#10;HFmwdu3C9+efL9K+vciS2C5ORgT6BhEaESilgXCnXqlfosXStrw/8ECRp58WWVV6mPqdpm3b4F73&#10;3hvZUAYm60CYsk2cGNmQQF59NchvzZoi/ftHNu4EfFcQWNHfu8rAbuLq+WDE1ZMAHHd9NFFqN0wr&#10;EBWDZ66WfZ/IllN0wM+g+cHPg/SQntNAhRbCEBCASQ3T3Ty/jOmrpeVPM51Fy6+7Bl74sb6ahyiM&#10;t6rgYX7Zb9vkujlPgMtntPAbt2i9HKKi4VgVR7inhvNSX0UHLqbwqQq/Oi2y5CUdXO8oWDjP7ZQn&#10;+zbNdGvBgRcSWGs8D3w2xbmSRi9NwbLqlPve3kWFH8I2DC6cWPb+ooKZ+g/KMkXqaWIfrp7pWo/M&#10;w0OkhcEdlcF+POGHC2gN3GRVlMWCuWSIttqafwLFgBd+3VWMe1i+AqupE36aHwK5IC6OUkGCC6+v&#10;f9qivn72+SlJ+CGGqI+P8ha7uZ7cs30p7bS7uHoSOTY62iffhTNfGu7mS4YtiSb8DMPYXak6rp6t&#10;WgXXa9o0siGCH5A3aRLZoPCebV27iqSmiqSk6AjnK5Ebbwy2n3GGyPTpkYMVrHsHHCBy3HEiPXsG&#10;x7//vsjvfy/SsGHkoBhQzr/+NRhcc15amkjfviJvvy3yhz8E97rqKotqWhIffBDUU5cukQ0lgJBC&#10;vB91lMgPPwRtS7v+/e/BNegbG0t+GrzTzJgRWPsmFV/sMi4+6mS3bpENCYKHIfQ7/x2sWzeyYyfw&#10;ArJTp8iGSsRuIvzuCwV3IZLnvioaLn9tlHPtQ7hgZUO0xYPjcIE7tnWOs/Kd+HyuHP/8UHkxeY4L&#10;JOKJJfw8KVNWyUEq/v7cLd9dj7XZajTLkEbfFv52E1gE68ifX4s8YIsDcwYRfojQneE/H0507pks&#10;sg3OLVKFRNi99BUG9/qn9f7wwmAogBBEABOQBbzwi7Y+ds2Y7wbsCK54DJm5xoXoZz5jmL4TljvL&#10;LPMiY8F8PNoBkYzLbDRZKuYPUPHzr3fGF5QJIUYZw/kkCilWYIKy0CZEUiWQy/mv6P9VCXjh1zOG&#10;KFuwZrOcpHlDUDbUOiKID5bNkqhqwu+1zCC4S5+odRaxbp7QJjfyqRAekhD0J2w9NuFnGMbuStUR&#10;fljOzjsvsPIw4Aeue+SRIr/5TeAO6kGsce9oSwuioE2bYB9iYUtknsSLLwbbXnop+OzhmiVZ7Bhg&#10;I/yOOEJkceGEeQdup//9b3Dd5s0jG0OQF8QEQgJXRe+mGgv2cQzHzpsXuDx6sILNnCmyLcpVB1dT&#10;6mdTEPzBxermfl6E4sbK9XBVDU/qx212yhSR2fHnpzjLGtf250dDvZCnrZE/fu5L/nHB9ZBfjmnX&#10;Lqij1q2D6yHI44k3rnHqqToSuSSyIQL5PfzwoM9F55uykUeuTZ7XB4PJYqxeHVwHcclxJD778lHn&#10;lDvabZK8ciznhV2DKQdiibK1bFlYNt/naDffZ7gH1+D61D/vfd2Foe3YV5rrZnp68L1DtP3xjyIn&#10;nxzUdTzoX5SVPHp3aN8+TzwRWFefeaawDsP3364DnTk6wGcfdRBuYw91y7VoC/oG16Cc4X68M1Rx&#10;4Tc0IvzCUT1xv2NAzkA0beoqJ7YISMHi3wToWLFhm6xRsTBNBcUHKnqmL9voLIVnvZzngrdg9WFx&#10;7R/1lSUOtoe+2liZjo4IP5pi+vKNbpkCBAbz2XAj/FO3QHByXSyN1/ccK9NXbHIBX8jLI19OdYPq&#10;HkMWuKibzCnEcoTF0S+CTcAXhB/zx0qCCKJYs7BMcf35ej6iEUvjxV3yCyx8Tkg8lCLfjl3uhBz3&#10;nLJE86dC9WQVucxPYwkIrJS/V2FUq1mWuzbEE34TVFTu33KwXKBigPrgmsu1PIg9RBiCmUE8oofy&#10;9h652OXvY92HcOIPM15wF2CtJBbmx3WVdqRucKVl0XeirlZrlFGQR8iYvkr2UkH0x1dHyqSlG2Sy&#10;JsQHLrTM3yTSKG3m5js+kuKC7yCsEI6zte1YI5B1IaEk4Ye1kaikCLO9miI+xxVZpiMWsYQfkV8r&#10;k/DzrrD0gzYDZkf66EL32QfGYb4rDxTeG7bIubbiFkxdnd9xhIvoirXZY8LPMIzdlaoj/ODjj4Nr&#10;XnttMIfpsceCz1iNwjRqFGxn/lc0DNQvvzzYn5wcbPPHd+4cfC4rDGKvuUZk771ju/MxoD/9dJE6&#10;dYrWAW5zN90U3JN9vCJqsRBFgyXx//4vOAbRu88+gbD1Qu/KKwNXRwbdYRo3DuoeKyQwWD/4YJH7&#10;7xfp0ydwm8VSiYssg3sE7ltvBdY07kWZEMnRIiwzU+Tii4NjcG0l/48/XnRO47vvBtZTLF20Edfi&#10;+BNPDAbrwP3+/Odgu0+U79hjg/l0sfDCD6G/IWS1QNxSD4ccUlTgIKwefTSoM+8W+o9/BGUIw4ME&#10;8oLAoc44rkaN4D3HA9Y+rkGdeGbNKmxHEuLziy8CQYP7sd/OdXEfpk4oA6KOPnj99UF9kD+Ow1JN&#10;fXFvLMdhaD+seMcfX/L3idEh7UmdI8a8RRULdjTkk/ufdVZwDOXbb7/AbZZ7+Hb2ZWD/MccUukrz&#10;YOThh4Oy+fo94YTgAUq43yCAaftevUT+8pfgONowbHXfGXYDix+uZ7e8V9SiRLAULEp+fh5WQCI7&#10;soQAc5LOV7GCYCQYzHQVNtCWNcoaprklGVhK4YQ2Q13CfdEPaK/qPsaJOaxQiLiT2ua6weqFnUe6&#10;6+HC6cUMguL+TycHfw46iGcOIRYn1ppjAF1dRcPpeh8CzxAp9IwXhzlhBB9ivaqf6v5cSgKhdokK&#10;PEQtrpF7q5DjXqypFl6SIVXr44inc5yA41iiWQIi8fhWQ9y99lOhyfITR2o5sPh4KGvSnf1cxM9o&#10;yOexLI+hApA6ZakLBECrvjMLxBBC+gg9hoAxiFmseFhj+cNkTlo8OJ3yH6nHIzaod+Y91npcr/Fk&#10;tssrS0yM17YF7ofVlrJUU9FSS8Uv1r1DtXwXv5pfsBbj/NVb5Lb3J6i4zZST2w6TC18Z6QTKOVpn&#10;9Cdwrqh3/FSkHsKkT1sl+z+h9aVihUiupRFL+LF+H+tAxTq/3pdTJOm+gW59xWju+GCCa8fotR9/&#10;LSxtwtIjtB/RaF3wFv1u8XCAeoWcmau1nUdKNe27v9H+ep62+YF6zvFaf+FlNMCEn2EYuytVS/gx&#10;2L/hhuC6zLVikPq3vxUVAVCS8AMGtuzHigHM7+Mzg1rEZVlB+HH/Qw8NBvSxuP324NoIAuC4c84J&#10;BvvPPRe4Kr72WmA1ZPD844/BcYAQZFB92WXBoJlr1K8fWLy4N7CP86LnyBGIhPv+9FPwGUsT90Cc&#10;MNDHCvnZZ4Hg5DiED2KQPL33nshFFwXbcXv15OQEdcQ8O9xZv/yy0KpZr14gJKBHD5F99w36wIUX&#10;BuKVQfpppwWihqAj5AdRihDl/HvuCcqHwIpn/fTCj2sicDz0L8qFGyiWJMB65vsKZeXaWMAoIwIM&#10;UQS8IlbYTj579y5ss1tuEcnICI6j/tn21FPBZ+ABBOXs2FFHkR+K/O9/Iv/6l8hKHbRSbw88EJzz&#10;4IMin38elI0HFuTtT38K8kzb3XlncF2uQZ1yzkMPFbX6IbbYzvXjWUSB61OWm28OrHE8kOB7wudo&#10;SyFloj0QY4h16oh25DOWu0GDRP7zn+C+d9xRWAYseIg+X7+cwz5EJu7RbAs/RGGuK/2d78mZZwZ9&#10;jDYpyQpZFqq48MPChOVsQFSAEgbFHwxf7JYv8CDesPi9nDLXRZXEaoE1CwhacbqKPCx+iEZc93Dd&#10;JNgHQuolPQeIQvne0EUFg24ElLvewNnSOX2eiyQahnu+nj1fOuh+1tnzXzksjMwNZA4f7pxEFvUB&#10;Y4AlFLoPXiD5oXUG44GVBmtVB73Oy5re1XLFWkg9WwftnXR/NxUaWHE8Yxaud0FqXlbh+1rW/AKr&#10;lwdrz6t6Xt7c2AN4BAPWSuqUeYC4B2LxDJMze41zLcVqiDBmIX0selhFS4P7vpO70NUz5zO/jOu5&#10;+WYqgI5TUUm+gft+qfXaQfPyluYJK2g/7Rtf6TnhPGGh/W7cMrc+I22HZQ8B4sHS9qpeA2tWLAhc&#10;c9GrI90SEOGAPvFA+GEtDsP8S9xlWQsyGpbgeFXrMla0WKyciMVwhNrygH5EHdOHaEcsop20fugX&#10;4TUieThBf22v9Ubfpe7C62F6/vepCT/DMHZPqpbwg1GjAqsQ18ZaRRTNaEoTft5yiGgBBsRYKdhG&#10;wnqEKIrnFujxwg9LWjzhhzWMa3boEHz2YuD114PPHuasUVcEmGHAjzDCWogrK8FtwuBSyKAeGKQz&#10;qI4+xtdBv37BZ66HIEBohMUtwWuw/LGdQb2H95zv5zgi6vy9oq2bCCXO92LKiyTEI1YxD4KQ7dSJ&#10;B8HANs4pDeoY8YhwRTRgNRw2LHDbpe6oYy8+ETJct23b4LPHi3xcS+Gdd4LP3bsHnwFLIXM+sWZ5&#10;Pv00EEnMNQXcLrF2IpjDkC/vzkndxioboumKK4J93MNbbxlZ42pJ+bh/2M34lVeK5zMWtDfHIWIB&#10;kcjcVqyz4e8h39GTTgq+S9Ht6cUzIK6w9kWXgfmz3AeLahj6IddF1Hq3Ue/yytxavr9AWX1b7SxV&#10;XPiVFy5Ix0Mp8pIOZMM4y1vDdP2RL8Ft29gl0P2/HbNMLlNRFV5eIRHgGktkVh+FtTQQfkSdZdHz&#10;8CLnuyNYwhHZd/eeJIep8PNW1HiY8DMMo6pR9YQffzxYS7g2UTfDg1RPacLv669jDxaxvuFO56N6&#10;8p65T/Eoi8XPC0oijSIwGRQz5wqrUDS4dOKuyD29hQdXQi/yYrEjwg+BikWG9vEgVLAEYoUMgzsq&#10;bp+4IwLigME85xM9lfuNHBnk098LcQReTDG3LQwWPlwQsR55vEDD6lka9CPvloh7K0KM97QXbqoe&#10;6guLMPsQX+SXAD7kFUFLPfhyIYIRNohSDy66WMmw+HlRhiWQvuyFH/fAWoqgQhQx9zIa/4ABS2MY&#10;LJoIRs6NZfXCVdPn3XPBBYGl0s85jAcWOiyYXnQBYpcyhoPMDBkS3IOotCUN5nxwl5dfjmxQqBMs&#10;j1xzXIygI77uv/8++IxFlM/MpS1PTPg5cAPELZS143BXvLr7aOeC6efosaafUTlBTMWyjFUUWNru&#10;/niic8Usae2+MG65jkbpcsVro5x77e4MFkncmvdulum+P/EsxR4TfoZhVDWqnvBDIDBgxhrG9XEj&#10;i6Y04ccAmP1hy1MYwt8TFINjcKXENS8WXvgh1uIJPz8P8ZNPgkE7oiM6OIkH10FE3ODBItnZwXkl&#10;RRWFHRV+CIiwKyWBV7AqMictDHMGEam4VUJWVtCmDPa5rp+3h+iijXmP4AOsTRwXbW3DdZC83nVX&#10;ZIOyI8KPOsZqhADFYoqQ4CEA18Sq5C1IWGqvuy64LnkjkR+OYxsJqy4gspk3hzUUgYJFjXmb0Xmi&#10;/cLCD5gbyFw1juUhBPkJP4jwwi86Yin1T75xm4314GLAgMCF1M8vRIQjRG+9NfgcD+bM8RCC8iBU&#10;qVsS7YBIpt95aySijLy1aBF8jgcum9RduAw8tCBqLfUZ7T4KTz4ZXNuLcUQj1wiL6/LAhF8BuD/2&#10;yFngAms0+WaaPPnjTOmVu6jIQuiGwdqAuDe+OGiOcxktC7gYP/Gd9quvpxVxm9wdYX5kM/0OtdDv&#10;kA+gUxIm/AzDqGpULeGHSME1jcE2og6xguUn2lWtNOHHnKvwwDQWuNn5df28JSsaL/zIQyzLIINs&#10;H0gGIUfESUQig+ZYMHjlWrgvIrQ4j7l6JYHLIAPwaMsLSxtwfrTwY35eOAIqYgHhF23xw22TgBy4&#10;awL5x/0QIYhowHKGRYpXLErcx0cMZf4fA/3nnw8+exB+uEdixfTsqPBjjl+4/ggqg5hFgPr5eMz5&#10;RDRxXeZJkl+fZ/LKPErfZ3AVRuD6eZecg6UToRN29fX5ZH5oGPo2YtHPifznPwutf6UJP+4Ty4KH&#10;qy/1fNBBQR974YXgOl5Yx8O72OJ2S1l4pV5wiaY9eGDiI+J64Rcr4myYWMKPByE8GEH8R8+vBYQm&#10;53j3UC/8WNOwPDHhZxjGLsSEn2EYVY2qJfwInsE1ffRL71KIS17YXa0k4YdlDIsIAqu0qIJ+Pl48&#10;gcigHOsQ1pjoqJqAyKD8BLTANZCgGLjhYemJFfYeaxZiADc9grVwb1zqomGw7d0/EZaIqWjhx9pt&#10;nP9rhZ8XWYhurEleCJaEF34IgDBEUcWS5edWAtbBkuo4jBd+v/1tUcHhRZmfb0ZfIGAK20pbGB4h&#10;hziifFivEHuxXGuZixie4xcNfd7XuQ/k49fxi57PGbb4xXIRBfJF36Fe6N9YOWNZBz2IRayciDv6&#10;PS6kzK/0CeFGXryFD6syn5mfGQ114K2nWEFpy/DcQurHW1R5SBGNDwjDshLghR9CrTwx4WcYxi7E&#10;hJ9hGFWNqiP8CG/P9Qjk4Qf9RDBkrhQDcj/YBi/8wlY4Qv4TaZF5e+wjsqCHwCrMPwuLCQQTwseH&#10;xY8Fwo91/BiUh8UUA3usS4gUBuKIBs/ddxe/P3j3UwbNgFBDCCJQvZUGsFQRAdO7n+I2yXnhJS1w&#10;S8RaRL2Uh8WPgT7zunBF5ZpE/QxDXhAAfj6cF37hpQ8A4YclKuzq6aNYRh8bCy/8mGcYjmyJdZag&#10;L4hmb8lj+QLygGiincIwN9GvoUc0Te6PSy4WKkQkcz3pD+F7eGuat/jRt6KXXPDRYhH8QDvwOVoA&#10;U/8IP9xL483ZYz4iFlbmg/KwIDqISjRYLukrCN5YEBAI0c1DCOqD7wOWTizQWJc9o0cHwtxbO724&#10;Yo5qGALpsJ37heuJOqHv0Z/4foIXfqUFptlRTPgZhrELKW/ht/2XX1zk2J6Z813E2miYz0vEX+Za&#10;/qLH8ozz+3HLpWf2AhdpltRdE+tNjp5f/HwPLqwsR9I9e750z5rv3rOWZ0ksXbfV3fftwYX3IiLu&#10;16OXugBTRsUxesF6F5G5h9Y3EZ2HREVgNsoHIln3zF3o0ozlpUdtrqpUDeGHCyFWHkQU85/CeJc1&#10;5lh5K5qfV3f11UHwCpJf9oDtzZoVdeMjYAhWM1w7ORaxgHscx/olH2LBAJp7cByClHOZh4WbHgIJ&#10;0Rg9rwnxQhAXBsKIPOYZIoSwOkVHwURAcB0EGGUiIQQIKuIXZh84MLA4Yj3CmoOVkmUNGNQTrRNR&#10;Cwg/ykg9hdfco20QDIjMMMwr84KQc4HlHBC5XIcBP+IVV1Tc/iiTF1h+QB7tFknbUe7wXDUEFHWN&#10;NZF17EjcOxYci6svfSF6SQMfQMS7LiLiaQ+2IbJY15C2ZAkC6gpxBwgd6orjEFrUJe8RSbhtemHm&#10;3Ta9xYxlMhA4WL5wq8Xa5+dQ+n6IGENYETyHuZqINyxx9D2O43wWP48HQpt7krz1LB641XIcwjUe&#10;lIdjKAt40U1/YZkQ8ofIxMrrRTwimbqgL1BO2oeHBfQh706LuzPfKSKU8r2njbAoepj7yHFEAi1P&#10;TPgZhrELKX/hJ245iqR7+sufXxtVbHF9lgZJuneA/PWtMcIelqc4Wu+bdH+yW2dy7xbZUrNpplsH&#10;9OjWOW5QN2Vp6IG2kjl9lfyR9TMbpkvNZpr3Runu+L+8MVoWrokv/gZOXhGU9cFBwb1Yd7OJntsw&#10;Tc58cZi07jurYL1JozhbtS1Zjub+TyaVee41/enpvjPl2Ge0jXWQnvRAsiQ9PEgO1HZ+8PPJBWu0&#10;GuUDDzKS7hmg36eB8my/0Fh8B2GpJNqZNVMrI1VD+DEniwEpwic6BDyfGXAyePdrzjHARCwxsGYg&#10;T8K9E2sbgVuir4F1jnXOuAfHIkQYdDMw9qInFgyOERrcC/Hk70XgGYRGPDdD6oN5hggCBtScj0gK&#10;R2L0sNg6C2kjjDgOoRWuTx754VKIGORaCArKiMULkcfcPMAVEBHH/LqwBQxLEAN9hGsYBvdYUxGl&#10;XgQA4fixONK+RJmk3jkGAe5dJImaimUuek4XQgiBiIDwcA5LZyC+sdghpHG7jAVukezH/TU6qAiu&#10;rlgzEXY+H1gisUxxbQQrgoRj6B9Y3ag7LKJsx0qJCGMeJu32yCNB/8Vax3EIbKyKXrxwf4QH1kfa&#10;kbzTP8OilXrD6oeVjfsjvLgvfQpRSrCVWC6/Hu8Gi9ANi/VoEMGsh4h4jyeaAcszfdwvLQK0FQ8q&#10;aE/aEmEXfvjAd4W6oT0pJ0tD0GeABzIsi0E/8H0ZAYyYDoMY5YEFdVGe7ITw27DlZxfgwjAM49dS&#10;Ea6eiKc/EUm1Xoq8nRP5rVVmrdgkJ+g9DmuZXbB+4oRFG+QIFXinvDDUWd04ZvryjZI8ZaVcgrjT&#10;Aezl3fILgtSs2LBNrnh9lBvwsXYnx05dtlHa9J/thB/nxwNLZC0Ve1d1H1Nwr6lLN8oHwxfJqXr/&#10;pAcGykNfTCkmVo1CLlUxn/RgslsLtTSox7qs96li76Q2uc7CytqcA1SA39BznBPrBCAyyod12iaX&#10;afuc9Fyu1Hk80611yjqwOwMPQfg+sA5uZaRqCD8GyrGiB4ZhvxcoDFYROuEUFi/x4Bh/PIP9shDr&#10;Xl54lIYvF+eUBPco7TjuyTHhe3N8uBx8jlUPbIveznkcHy2SPezD6hhLGPs6iT63pGty/+j8x4Lj&#10;4h3j6yAav538hu+NSy7iK1aUVVxXvaDgnHhl4jPXLu0BAceE2yJWnUeDxZc8ECWzpP7IPu5P/kqD&#10;Y6Lv68tQ0vmxyuDhvJLqwNddSWXYGXZA+PGjzsLNd388ydxkDMMoFypqjl/q1FVSp3GGHPdMjsyN&#10;uGAiqhisdUgtnB7A/Q9X4Xf2y8XjGaC//v3BBCccWv0ULBs0RYVa7aaZcv4rI2Tt5qJ5ZQ3Dkug/&#10;KRB+t75X/OHiNBWQ53bI03pIc0IwDEuI5OhvLlaQL/OXOgE5a2VsgblUBSpLanAcLqTD5q4tWO5k&#10;3urN8t2opTJNhWoYxOx3Y5bJiNDSGxMWrXcusIin2Xqvr/Ra3+i5o+YXLtbPdb7WbaynOV6PjwXL&#10;raRNW1WQn6FR6zpSZ5QtQ4/ZpsdyHXcvTeO1bTzkgf+f31FHjdNdZN2vRi6R7BmrXf3Egmi6SfXT&#10;5MTnc2XkvMJ8Ay7Bb6oQJO9hcA/+fvxy+VLL9f24ZU4ohiG/Q2aukczpq13djNP9Pr8TlxS1DANr&#10;WmZqHr/S8tN+k6KOSZmyUoXoymJL0rD+5Xd6/MqIZXPL9p9dG1HnrAVKfX2Vv8Sd64+hHmj7r7Xc&#10;bI9XLyyx8pWWjzRI7x/9nZuseeyrfYz+TX//VvOept+n0pbNof/wPX4pZY77rtXU7/UPWpfxoE1w&#10;kaYc9OlFa7e4vPw4Ybnc9t54Z0n/36eTtO8scXVHXXqWr9/m6o4+RTkytD2ireVzV22Wn/RaS9Zu&#10;dZb9b/U4voM7K0bDVK3gLoZRnuDGiTUOK1i0pYx5afRfImruKrBChyNxGkUpg/Djj+7jEYvlujfH&#10;SNIjKXLQU4NLXZvLMAyjLFSU8AMn9B5M1kHabDfIZG3B33XMK7LEBPfH4vfbl2JHMMciWFvPO/XF&#10;YW6OHla6vVRQHqtiIlpAlYYXfjf2Gh/ZUhRESNIjqXL1m6MLBqdr9LXRt9OlNnXUIC1wK9W6Oqf9&#10;cCfMwgxXsXCpWzMyctyjKbKv5rVrZmA1eWvIAkm6q5+0Sy46PQILGPV0qw62AbnwyJdT9RoZ0qrv&#10;LDlH6wwBxSD36FaD5XMdQH+mg3FnpdS8cO5JWh9cJ8yiNVvkzo8mOZfY6pE23kfrEtdL7zVCe/+5&#10;2yg5sc1QafrddDmxrV5ThR3XPLH1EK2TwFOHOZfVm+o19Fr0l2quPtLlb2+NkdUbY/eZWxAPDw8q&#10;s9Wox5CFcpSWj3y66+vrMU8PcQ8KEFuAGMKSdcoLw6TJd9Pk+Da5QV1rfk95JqeI0Fm9abs01jJV&#10;Zz/5rp8qxz+X64Su51j9vM8T2cXcif/59lhX3wguWKZ9j//f2z6Y4JZLSdJ25SEB7fLvDydK7uw1&#10;8r9PtK65lx6HNfNhbcNoy2j7lLlyQPPsoC+RJy3jjb3GyeyQpfqJH2ZIbe2nCBrKmXRnPzmgZbaM&#10;XlBUPEfzeJ8ZztLnhLGKXfLQ6NtpBXXnQZC27jdLDnlS80EetB2T6qU6ayFji9Pb6T3pb5SRdtBj&#10;jtC65QEF8J39K+MRjvF1q33mH1pnWNA9uJ3upfl5WH8HLnhlpHP/5tgB+j38tZjwM/ZcsEL5Nedw&#10;V2RNRNyBmbPo3X29W2OiYdF58oV7LpZJozglCD+e7vHUkz9lntzxB8qfxAn6Bx391NIwDGNnmLdq&#10;c4UJP57yI0iO13SGDiZrqnDgIVaY0oQflpbzdNBYvWmmE1ZYeW58VwWFDvQvVgHAHKSwJaIkShN+&#10;CEvm/iGCpi8LBuLNv5/hBpe36T2xAjH4RogwqD5KB8PeZZV6vKizDm51O3McOY7jH/5ksrwwMBB6&#10;bw5e6PL9SnpR90asLQyi/9s7CMLHML3hN9OlpoqDmirUEJ4MyF9TAVVdB+N1tL14AFhPhcVw3d6R&#10;/KgIuaDziAI3VerkPypIEBgITfKJ4Lkp4mL5WlYgxmjva3XAXlsH8Ac8OVjaDJgt+SrS3x+2SKrp&#10;IP1kXHCXb3JWLQTFxa8ibNMldcoqt2Yk4juWpXW6bj9BRdnBms/JS0oX6FgHazZMk7NVUCMMCAbz&#10;hf7/HabnV9e6+WTEEnccwu9qFR21NW8HthzsykY+CGZCWX+j58+JWGOxHNJ2dT+d7I6h/LdqOyIw&#10;PfS7w5/OkYmLiv6n3o6lWe8xaHIg/Jav3yr7q/jCin2+9sfvxi53DzOcS/PDKXLUU0PkzPbDnIUr&#10;R0XgJdo3kx5KkW/GFk5x4QEAebzz/QnuXPKEJZu2v023eX32rIqavZjnqtuveGOUszzy0GDB6vhe&#10;WVhrEbEXdcl3bU89HavfZ9pgdlTQo+7MA9Q8X9YtXwZrm2JF/jx/iVynfQPXaayMD342WcufJs1/&#10;mC6jtC/zPaWdWW/XufuqUHw+8kCHdPdH2tceSHZ9ieko8E7uIvd9qqFlPkvrGcvgW3rvySFxuLOY&#10;8DP2bAgCw9w35ikyX48AOwjAV14JFirfVTCvFQFa3gFRdifCwu/2QPjxlBL3i8v1x3Uvnrzqn7R7&#10;osbgTH9AD289xAVIwMXGkiVLln5N6q1CrKKEH7ylg2wGkFhB/qODw2hKE35YJ257X4WeDvB+mhBY&#10;ChAV12Bx0G1YK/7afYyKupWlzn0uTfhR9rNeynPWFoQSFrP9dOB6tuZtob4P05IB+30D5XkVSvDZ&#10;yKVuIIrVJwxj+S0RYerqIobwI1/Rwq+xir2kusnOCheWVYgerlHvyykqFAr3/FEFyN6aVy9EcYWk&#10;zut+XnR95g1bt8v+T2a7B4rULXljsM6xzJkMc/0746SGChDqFpjx8PceeqwKv7X6P1USg1QY7qWi&#10;9UwVYqWBoMCKV0vvlRoVTAQ3TkTG37TcuK3yQNTVgW5DCIchb1iYfEASRGHSfwc410UP9wr3E/od&#10;/Y9+GMYLvxQtByD8qF+EKILew4MM+iABihByng8QzvrfjVUS6EtHPpMjp70wrFjd/UvrGQvnhEge&#10;6FPMjyWAUWmRaj24XPI9xkLseYo++vAgJxw9PBg4Q9vkQO0D4XKA76fwInWn39s3VXCGwQ2avnJv&#10;pK96sOJfERGEKREr6btD9Vitw9NeHFrERbk8MOFnGEbVJCT8Nv7rRvl4/Br5B39qOghwCTcKBmXh&#10;hPuFCkDnZmLJkiVLvybxO8Pvir5WhPBjbpB7cPVwityhg+mwWIHShB+WDM5jIDwgIkBg8botLliI&#10;H2zygKzeV1NLjMpZmvBjHjVz2A7Uwf24RRuCvD+QLB3Tii9ZxNyzvfR3GLGBGHnyRx1kqyBjXlo8&#10;dkT44aLHsYjzMI/qIJf67BN1n7s/nuhED0FxoMUPM1ydIPw+zlviLHgM2pmnx8NDrLDTlm1yVibc&#10;NRG746Pm07l7qaj5anRwrzUqWJzo0v8lhExJJKtgwlqJpac0xixYJzW0D1KX0eCmeGLbXGfNctZF&#10;/UwQn31UuES7Z7pAMq5uAqGH+K2lbXR2u2HOIsgcy2h2RPhhdb5S770+NLd02Oy1Thz/o2fRvHPv&#10;fTWP9F3AQlitSaZc2Hmks17SHiTahmBD3AurJ2Dxo+26ZpQ9sMq9n0yWfVpku/mBnilLNsq+2gYI&#10;S75HwDxArIncc3sJz0me6ad5UOHXJbOwrxLV9YFPJ6vwG1RkPqqHBwcIzTYDg4chvZzwS1PxW8p6&#10;4zuBCT/DMKomEeE3e/8j5W/39ZSk5rluoFHgWx8vsd+SJUuWyiPxm1IBwo9Q/QiMkzWxXAL3Clsf&#10;oDThh5XnD13zpZoOYLNnFhVBgAvi2zkLXKRQBoFdIy6MsShN+DGf7+BWQwoijDrXvPuT5cO8ou6p&#10;MGHxetmv5WC5/PVRztrBPCbuH2vtQs/OCD+C5IR5+MtA3GAJC1P3cx2Qa/2yTiE0/EbPb5zuxCAC&#10;DHHikr7fS4Ub8wZnr9jshJUXfrh4hvH3+joSgGVHhB8ByLAsMgdv5YYSgq4pBDKh/HepeI1m688/&#10;yx+6jHQBgMarGFftEQi/J7JVnBet6/txT9S84eIJCPI3Bi+QgzUfCKkztV1Z4mBnLX4IP9p7ZWSu&#10;G+D+Sr3+vUfRCPhZKvz20/uSV/g0f4lze0R0RbdHraYZzm3VfzeeQdSoYH2jjHMjsYDjkst1H9J+&#10;QF+k7ZjfWUfF4P56bQKtwMDJK10d3RKZTxqPWMJv/ZafnTso3gHzY7iduqVa9BzmKBZ81ns17WPC&#10;zzAMIyAi/DbWrC1pN9WVmz6fJYfxJ/VwSmDVixZ8JNw/mTyuP3iWLFmy9KsSvyX8rpSz8ENQOKuT&#10;Xp/gHkQ7rKG/XX9WERe2mJQm/Jg7R8AKglwwwI3Ha9kL3L2u0IE2AiUWpQk/NyesXqoLXMEcKRaS&#10;50FcrAE486zrPJ4lV3cf44QAljXqc8S8+IG3vPB7NcqSkzpVB+P6e/9rhN8DiB5tRwK/QAOE32Np&#10;brkELGXhNFMTwg1rH8FHKkL44RqLtY/AKtFBcKJhTh+C4eZ3xxcLREJtEBAI4TdR+8qOCD8PIuWl&#10;QXPkpDZDnQBs1qdwuS363ZF67bClDBChWDt3Vvhh8UP4UV/AHDqEOWVkzmS4PejXuHTykAOc6NL+&#10;4OdhlsaHeYtcXlkyg8AsBEIiMa/2GP1OU7cdUoN5pvQnggbd9O449zkesYTfpm0/BwF7tA5jzdvs&#10;QfAiFYUtfwwi8HrhZxY/wzAMT3iO3603uU2DZ66WOz+aKPs9kRUMzPSHs0D06Xv+8K7vOc7NJbFk&#10;yZKlX5NuIlBKBQg/5lkRhISBNWHigd81xEz7lDkFgSxKE34uMuh9A+Wxr0segzEvGndQ3AURbbHw&#10;wu+mGMKPcrPgPPPqXo8MuAm1z0O4G3qNK+YWhxhijUEEGsE0nHueli16nhwudgzu4bWsQEiGl7MA&#10;N8+SeVPaHkDV7LTwyw+24waLtbJtVATRaCh3WYUf0TsRXTx8LMtC9z6qK3M7CdITDcKN4DRLtH8Q&#10;rObY53OdpTUMn2s3zZBzO45wUSW5zo4KPw8RYg9pNdi5unoQSoc+PUSmhIQfwUkuU4FHIJ3yEn4E&#10;JsIih/W6NHZE+NH3bn1/vAuMg8tsNFj4mGtJ30ZUE7iljrb1aVru6MXzEaTrIt+dVn1nOuH3xuCi&#10;eXDzBrVNu8XI20NfTHX7iAALJvwqgh49tIc8s2sDeBhGZWe4Dijq1w/WNaxshIVfVFRPBh33fTwp&#10;GJQxFwcLoL4S1TMcMtkwDGNnwXIT/MaUX3AXRIELh69iEkuHh0H+wU9kyaE6yJ8asRhgxSGq4llR&#10;6/gx4H4E4aH5+l37YW6+EhABk0ibfSescAIJhs5ZIxd3IYrioBIXBO+nwm8vhJ+KXQ9igujJiDvE&#10;1z97jisYEGO1wnJCxMuP8grLQcRO1qbbTwWJn4M3ZNZq2VsFwHHP5bq15QDXUYJgNIiIVlxVqZPz&#10;Oo0oWNJioObpJJZQUHFLJEX4NcIPl0JAbBKI5AgVSH7OmweR7EPq74jwwyLl5luqGPaBdkoCoXWk&#10;iiwE+X2fTpahs3VcrSxZt0Vey5wvx2n+/KCdqJbMD8Ma5+ejEWXVBZPRdvFiGVFfmvCjbwDit0/I&#10;tZglF/bRchJIxnPNW3r9R1Pd0gOAe6hbSkP7HcKtvIQfgXSwDmNRfk6FXTgSKt8L5vt5a+eOCD/c&#10;X/d/PNNF2twQcmH10L6/1/7GkiiIT8DiTV0/HQoEw0MR5rd6qzqRaakXvmth+P7V0jpmHBJ2a/5g&#10;+GLZW7efrdfwfbunCb9yZp7+uB1wQBC9kYWnyS9ruq0u7gPvYPssbeSNkQEjr/O1U3HO7NlB4ppc&#10;pyT8eXPmiCzQL4q/Xkms0i+OP4f7cM+lRX+0KgTK26ZNsIh4MfeBSgLLMSxaVLwd1hV/ciN9+oic&#10;f75+m3pGNpQz6/VLfOGFIo8+GvSpnSUvL4guyoOJ8oCF17//XqRVq6BudpSZM4Pv8e23V75+UILw&#10;AyJw8WP9nw8nyAH6485A4LCnh8ScWG0YhrGjYHErT+HH4BXxxZpd170zrtgi1kQdZB8RI/k5xmUS&#10;KwxigjXkWEqBeYEIEfL0h84jZeT8wt+7Tml6bRUCDLY57sQ2ubJvCz1WB8q3qnhgseh49Ju4PCir&#10;ii9/ryNUmLg141Tg3Kh5Qmx4yB8i4sinB8teegyLxhNtGQsRwUg6azn98glYooj0WV3zwRIGrOfH&#10;QJrjukTW8ePYez6Z5MqK2yGDdaydTiRrmYheClzRWcvu7OssNmH+y/k64GUdvzD/1v8IrhFeLuOD&#10;vMVSRwf8DPoZ/BMZ85yOI+QQ/YzlBmjvP3XLd3US/b/i7+WtiNArd5FUq58qe2v7XKD1gYtrPAsr&#10;EOHxtLa5TvDUepylMnKDOtf6PkfFvl+TFqF6CcthNEiXM18a7ur5JD2vmgoHBKhfImCN3gvhhqCI&#10;nk+JZREh8EPE4oeFeV/tJwRU4Xrcl7l0vVSQeBDWrGeHNY42wz0VKyBzUhF6CB1w6/hpGc7TMq9Y&#10;Xyj8EHhs/7PWYZjApTJdLglZ+Hhg8FvmujZMc26YV3cf7ZYkOSoyV9RrQebI8V8fPRc0Fk4A3dXP&#10;LdoeD+dyrd+5xyICieihp2r/xw33HO2jRIQ9SL9DPJDwa/UhaA/Xfo5b6IWdR7igNsynJfKns/pp&#10;+x3YMtudSxlZo/NU7dMsZeFxy0ZoexB0qbzZM4Vfx44iNWsGYgAyMkT23lvkkku0hxY+4XAg+v70&#10;J5EjjtAWjyzy/d57InXqBInzSJT13HMDsYQAiWbQIJF//jO4b40aQfrHP7SHFJrNi4GAYcDNIt6k&#10;/fYL7kNeWFgcUVhRfPRRcC/EMeKhLLDeXN++iWvv/v1FDj88qJtwO1x2mciXX4psD/2gIvjYh/Wq&#10;IqCfcP2LLy79AUBJpKQE12naNLLhV4JFmzxxzS++iGzcQe69N6jnscWjhu1SShF+HgYgPFlmgdSz&#10;9c8yOtKbYRjGzlDewg/XMywW1+pAFrf1aGav3CR3fTjRzRVCCDGQbPzdND1+tBv8MkDn9Z6PJzmR&#10;4RdS92BN7KKCiyiWV3C8DjpvV8FH6Hg/RyoeiMx7ek+Sa3QQ6+91lQ6+iQbZZ+xyiXc6gUoQOH/R&#10;46/UhPWKOYuxIIw/1kOOQ4z1nbC8YEAPWENa953p9jOXELdSynS7Hst6fJ6eOQvkn1o21rMLwzwq&#10;Amx465mHOsGS44WUhzYg71do/V6liXp/V4WPF1Jbtv3i1u6jDsOLiAP3YloBkSs9tBfC/q9ah39R&#10;scP8x3D5YjFt+UYXVAXrGu11TY+xzqK0KqptWW+u5Y8zXJtQPzdrXj8cvqhAXAPzzFr3m+kWTZ+3&#10;qqirIhY+8su6csA6ks+rQLjmrTHueszbS4taLgKIWorF8cquo+S/vSe670TvEUucZdgvQ4D1lms/&#10;qSIq/B3hWB5ikKcwWH1xwaRuwzBnlbX7aPurNE/8p7fpP7sg+AowT5OHAf0jojMeRMilHjmWKLPx&#10;4OHxP/V+zw+YVWAlx+XzMRVkf9E+caXWN8s3YNUMg1X5Fq2Dv2ibYbXju+0hAumt2j7UK6IQsRq9&#10;vjDilzrDGlje7HnCb61+CRFyhx5aOEBH2DBwJL8dOgTbPG3bBtsbNSoUQKzxxrb77w9E4Pvvi7z8&#10;ssjllwfbWXR7fMgPHnc57nf88SLt24u89ZZIy5YiRx4p0rx55KAYsHg41p9atQKx+vHHIp07B2KM&#10;+2BdimXdKg+mamegTKwnx8i5LCCgyReLoieCd94J7vf3vwdtQHr++aDvIZJTUyMHKrQTfbF168iG&#10;coa+RDtdccWvE37p6eVbh7QdApm2xDK6M/z0U5Cn11+PbKgklFH4heFHPHpBVsMwjJ2hvIWfYRhG&#10;RbPnCT9c6cjbv/8d2RBh3DiRo48WOeQQkcmBr7iz8CEgzjorsGZ5Xn01KBtWpTBYV7DEse/SS0U2&#10;RZ4A4WbHtm7dgs+eSZMCl8p4LFalj3viqacWdR/EZQ8RicVxZKG/dQGIW6yBJYlCVhOlnTiO40l8&#10;5pyShB7nYd3iPFwtPZzvBULjxsF+jvNiGbdWFksHysLxW7YE23jPdaPhXPIUz+L46adB/0Kch0Ec&#10;kw+se/66iMJq1USefjr4HIbykgfaj9d49wPy7MsfdtUln7GEH8dw3XBdAfXMNTg2bJn0ws/nk/rh&#10;fiW5BXMM9+Ba5K8s4Jrqr8n9uQdlj9X29NGjjhK54YbCPl0Z2AnhZxiGUV6Y8DMMo6qx5wk/BAD5&#10;YtAYDdYi9j32WDD4f+CB4DOWtjBe+H3wQWRDFFdeGez/6qvg8z33BJ+5946wZEngpoebHfP8wtxx&#10;RyA0wkE3GLg//nhQ997qVa9ecXFJe9x5p8hBBwVCFwGJ+yjnYLVEpCAoEZdNmkROUphPx3n77huc&#10;i+V04MBgH6KA61BO8oWF89hjC11Z77pL5JprAvdaXGJxdaWecY2lfLHcEB9+WOSEE0RycyMboujd&#10;O+hfCOswyclBPu67r1BUxbP4TZwo8r//BeUhH7iLUpbMzMgBEbjO558H7sD77x8cf/LJgQspYgsh&#10;54Uf7QCjRon87nciJ50UzJWDFStEGjQI6ptr0EbcLz/iy+6FH/XOg4Lf/CbI0+mnB/cPC2QeUNSt&#10;G7QTbcdxPHBgTp8HIYdVmftNmRLZqGA1/tvfREaMCFyOyQftR51HuzvzfaZPk1/6QGXBhJ9hGLsQ&#10;E36GYVQ19izh5wfB5Iu5VNFgYcNNk0EwxyFw/vrX4taW0oQfA3b24x4Kr70WfCb4x9ChwbaygPC7&#10;6KJgYB8ejGPhwQUUATI6WODSWSQRZdwHQYU76n//G4iBCy4oHLBzHQbxe+0VWOZwAUQAcB7H4T5J&#10;PQ0YEGxDPAHi5uabg/Zs0SJwWf3DH0Suuy7Y//XXInffHZxz1VWBayrXJigNIprjEFYHHhjch2MR&#10;2ogUzkHIhq1JlIcAPFhbcXmNxSefBPlBPIbBTZJrIpQ8CL9oi9/06YEwo50R+bTrI48EdYP1F+uw&#10;h3sh7P7v//Rb81xQfgQbQpBgO+TdCz/KS56pH/LRqVMg2Kj7G28MtjFv7sUXg7o888xCa7AXfljY&#10;sPQiAHELRkRTH4haoI0Q0wi6hg0DKyfzAqlfRLe3BCNYfbuE3Y+xJNM3zjgjcJUlwu2//hUcx/Fh&#10;yx/vcStmXzwRvisw4WcYxi7EhJ9hGFWNPUv44d52/fVBvsLWjzAIkX32CY7BwoFFJJrShF+/fsH+&#10;m24KBs1YebAqsQ0L20MPieTkRA4uAW/xO+64YH4WggIBh2DjWogyL5Z88JJoi1aXLsH2Xr2CzwRf&#10;4XM4eAgWKoQO+fWkpQVC5sEHg88ICQSSF3qAOAuLI47h2ri7hkE4E6SGfQgjL+TIO3WDiEVs4/rq&#10;+fbb4PiS5kDi6onlEBHDcVg7ETG0H5bOsNujd/V86qngM4IIgcw93n472ObhM9sRo1g/yeN55wXC&#10;KxzghLblM+1CHVJfWDVpN9/PunaNHKy8+26wjbmhYbDIEuUVvPDDwhfuI95SHa4PRJgX/p7u3YPj&#10;EJVAOeknbPPBieCPfwy2PfFEYR/ie4sIxfIXHTkWEc/x8fr8rsCEn2EYuxATfoZhVDX2LOHHAP7P&#10;fw5Exoyi62sUwEAZKxN5x20OsRhNacIvKyvYj2XNz7ND/GAFwz2QfVhbEIDhuYPRICDIA8cj/hBn&#10;iFHqFOHGvCxg4I5I4bjs7EAcIiRIRBNluxd6P/wQfA4H6qDMuCNyL2/dJDAKEUi98EOcYHkkD7hv&#10;RltBwYsWxEQY8oe1kH3RLpTg5+RhbfT85z+BACnJwuQtfggy6pVEv8Nih1Dz1jHwwgkLGzAnDgsk&#10;bqf0izDMvcPCxvU4DjdMzo2eFxqGPo/gRFAhQsg7IsyDSPQCLBx0Jhpfh9GCF8sp27l29Dw+2oK2&#10;RlDj/spxWAkhnvBDLPMQIvp74N2S6UdhELBs94KyMmDCzzCMXYgJP8Mwqhp7nvBjXhriJV6Ewzfe&#10;CEQZooD8f/ZZZEeI0oSfF1cMuMMuc4BYI6rnMccEx+CeGR34w4PwQ0ggbHD5ww3x7LOD8156KXKQ&#10;QrmwpLGdemdAf/DBgRDhPdtvuSU4FnGAOyt1gAUKCyCughyDBcyDxQ8B5YUfUDe4FnIsbo4Et/HW&#10;IvCiJToiJcfg4kh+wu6GHixblBEXUUBsnXZaYAnEmhYPL/yw4iFwSNQv7UL5KeO8yFoufo7fs88G&#10;nxHH5BX3xuh193ClZekNHhAwt5KorBwbPZcwDH2ee1IOjmVuXrhdEWdYS9lX0jw5X4feMukhH2xH&#10;QPs656EEYpnr4t5JW2OV5TjcUaEk4Udb4u4aBhdUjiUfYZivSv01axbZUAkw4WcYxi4kLPyOfDbX&#10;hJ9hGJWePUv4YV1DSIUFQRisWgg+5n0RoZLlFpgDFW0RKk34tWsX7C9pkIyLHuIGcRU9yPb4OX4n&#10;nlhoeUS4sQ1rHKINKBfWOoQVrp7M7wsn5hj6OV8IXgb9WLS4hh84EyQkLIZjCT9ApFEu5qBxHqLR&#10;BzMpTfghSsaMiWwMgUC69tqgryD6mJuHW2ZJQgu88IsVqdO7cSJWgbbis7d8euGHgI0l/HDVRPjR&#10;T8oq/LDyYeVlbqW/F8ILwsKPuaTxiFeHtA3bEfBcE6sf1ku2IZCpA9raizzm7EFJwo++zrIdYXze&#10;WZojjBfOpbVJIjHhZxjGLiQs/E58OlM2bC7hQaVhGEYlYM8SfuSLOVjkKXrAS/ANb+1AUABWFz5H&#10;uy6WJPwI4IGbIXPP4gk6j58H5u8XjRd+uGGGxQLWF87DWggIJ4QVQg43xZJgAM+5DOwRukS1jGX9&#10;xE2SekIQxoJzvRuqF6CIRT5HiwMv/BBS8RYBJwAK5+KC6ucwIrhKgvqPt0QDFi+uQQAZwNWT8niL&#10;H3PYfOAbxGYYrIaI7VNOCeqTyKlcK2wR9WCRpO/Qt/wcP6xzfg6dn1uJALv11vjl8pbNsgg/wEUT&#10;oU//wA3UM3hwcJxvg/ISfrgps/3DDyMbKgEm/AzD2IWEhd+xzwyWDWbxMwyjkvPsHiX8wLs1hoOS&#10;gA96goufn7+GtYflBHCjC88188Lvm28iGyLgNucH2QzyvSWJc6MH2AysmbfHnL3ofR6EH8FdqMvw&#10;cg5Y2HD5JF9+GQBvZYwWDIBI8HMNffAP5oAx3475iAgRLJDeOgXMDUS8eosf90ckhiGACtfy7rBe&#10;tCDcwlCf3tUzOhiJh2A7uL8SyRJXVCKNRs9liwYRgvCLDiZD/yMaK3lh8XLwwV28SKRtvPAmSEwY&#10;lu9guxe9iC6EIK6R4b5MfWB1o24Qtz6qJ+69BKohwiZt7NvIi6doAYnrr18ypKzCj+UhcC1lzmoY&#10;hC3H+SA/5SX8vHUxPG9yV2PCzzCMXUhY+B3xnLl6GoZR+Wnbb4YkPThwDxJ+XrSFoy1i8UFIIUyi&#10;l3nwQS1wCfTiCZc6tuG6h5AgYS30gVuILOmjIiICcC1FQBI4g2OZr4do49iSXOcQflgPOT96Xhhz&#10;uzifRcoZ3BPcg0AlbCOCKINiBAVh+LEY+gE7g38iN3IcrpyIFd7zyvIAs2cHx1EP/lqAMCEfXA/x&#10;iEUN102EKfkEhBDzzBBwRIEkEAj3w5pFXXGPeMIPCJ7CPUnMPywNL9AQedQHiSimzBVkO+Lbz7PD&#10;8sa28Nw5hC8ur7QF5aFcuLFSL7/9baFQog29aGP5BvpEhw5BECDcgunviFuEJULMu75yT7ZhlfPB&#10;dnDL5Do8gGAJB8Qln2kr8FbTeMFd6IdYGOmLrL/HNgR4jx6BaPPuu2Hh5wO2hOdXIq556BAd3ZY+&#10;wLHkw4PrK3MhKQuW3sqCCT/DMHYhRV09s8zV0zCMSs8Lfaer8Bugwi9lDxF+WICYixV2YURAIEoI&#10;nhK2egFufwgJrCt+sXTcJRGJftBJYlDM/C4G4NGh8IlayRp+WND88QgIhEGsqKEeroM7JeIvOvon&#10;Fh8CiCA8fHRPrDeIAFwYKQ/lRMAgdrxwZKDPvEWsclg9Wa4CkefnxGHZQejgMogw8NY7XFgRI1wb&#10;YVS7djDY9tYsQGRRlwg/2p05jOPGBftYGw6LWazgLh4sb+SBvlPScR7akmtSTvJFm3BfBDhr+4Vd&#10;OJk3yLqHbdtGNkTAskn70jbUGWKW5Rai+yziB1Hpy8ZxWN/8nEXEHhY+rIgcCwheFkSnvvxcQ65L&#10;vXEN7kkd0T+8iy5ilHJEWzGxPrMdIe77KPfGkkqdUQeIOa5Fu2EBBtoSkcm54eUycEWlnsJuosB6&#10;hhzr+zogWH1fi57vuisx4WcYxi4kLPyOa51trp6GYVR6nu0/W5LqpuxBFj8EEINYrGAeBALuet7F&#10;MxqsK7ja+f28eguOT1zXD/hjgTBgnh7HEqDFW4VKwi/6jUWN99EwCOd6YbHKcRxPfknh++DeyLxA&#10;3Baj57VRfsTtZZcF5UW0UCbaMoy/NmWI54pJnhEq4XvwnvL7uWyxQIjSZ7DU+ciVJYHQ5JrkHQFD&#10;ir6vh+uR51hCm3ZjH+XietHiPwwCnHtQN+HyU+9cI1oYUefkL5wntnEs1/Gi3cM1aVNvXfaQJ7ZH&#10;z+GkXFw/3NbkLdzutCHnhuuehwqUNbpfkU+O9ZZSIKAP7UKwmlj9cFdhws8wjF2IuXoahlHVaONc&#10;PZP3IOEHWDWwtpQWPGR3A9GApZF5Z+H5XtCnT9BezAcLD/oTCfPayIMPiGJUDogQitWypPUHdwUm&#10;/AzD2IWEhd8Jrc3V0zCMys+LfaftYa6egDsdeWPuE65wewpYfHzwD1xAEXnMOcS1ERfG008vHvQm&#10;UWABIw/Mt4ued2bsOvguM28zPHexsmDCzzCMXUhY+B2P8DOLn2EYlZw9z9UTcFcjGAvBMaLnzu3u&#10;MHjv2TNYdoA2IugMc70eeqi4FTCREM2S5ROYE2dUHgjywkMCFuuvbJjwMwxjF2KunoZhVDXa9Jup&#10;wm9Pc/X04NJYmeYsJRosgMwpK2lOW6IgDyXN/zN2DbRJZf2OmPAzDGMXUtTiZ8FdDMOo/Lz4UyJc&#10;PaMjBxqGYfxasFyb8DMMYxcRFn4nts6S7dv34AfJhmFUCdoOxNWzohdwZ94YLpWWLFmyVF6pUycT&#10;foZh7DLCwu/wZ3Jk7spNsmL9Flm+fmuM11jbwvu2xtm3Zaf3Ba8Vta8y5nfPyFNJ+4LXX7Nvz8lT&#10;SftKz1NJ+yomv6Xft6R9hddu8cMMJ/oqTviRWD+NNc4sWSo1HRBjmyVLMRJrN5rwMwxjF1Eg/Bql&#10;S7WmmXLoE5lyxBMZcuBTg+XIFmnu9Ygn0uTgllly2JOZcviTGXLQU9kF+3g9uGW27stwiffhfRzL&#10;OZzLNbhW+NqH670OZd+T7Esvso/Ph+j2Q+Ps43qcyzUOCu/T1yC/QZ4Ois5TkfzqtcP79LUgTy6/&#10;xe9LfshXzDy5/Ca2DrnX7liHXKPoPqvD8H3JU2Wsw3h5Ks86rNM8S5Ia6+9WuQs/FpH2gzJLlsqY&#10;fomxzZKlUtPNN0d+fAzDMBLDRIRfw3RJqp8WvD6WaslS+STXpyL9ilc+xzrOkqUdTQ20LzXSfvVA&#10;stT7sngUfR1R7QQIv2OPFald25KlMqcFhx4n7S65V6ROnZj7LVmKm+68M/LjYxiGkRgmL9kgtZtn&#10;Se1mmcGrJUvllGpon3LW5Ejic6zjLFna6fRoqjT+tnjwzZ0TfkQBXLBAZO5cS5bKlhbOl7YfD5dD&#10;WmRJdsY4kfnzYh9nyVKsxJw/wzCMBLJ1+y8yd9VmS5bKPT3540xJapweWGYaprl5WbGOs2Rpp9PK&#10;TbJyY/Fo+jsn/AxjB1n2s8hpncdI0v2D5KEf5srWyHbDMAzDMIw9idez5wfWPufqmS6vZc2P7DGM&#10;isWEn5EQ2gyYLTXwPdYfuAObZ0nenLWRPYZhGIZhGHsOr2bMKyL8OqfPi+wxjIrFhJ9R4WByPrv9&#10;cEmqlyJJTfWH7pFUqft58QmnhmEYhmEYuzsvpcwtdPVskCbtBtl62EZiMOFnVDivZ82XpIdV9PmJ&#10;zPpDt9+T2TJu4frIEYZhGIZhGHsGnaMsfq+Yxc9IECb8jAplwZotctILQ4Pwsl74kR5Lkzs/mhg5&#10;yjAMwzAMY8/AXD2NXYUJP6NC6Zg2V5IeTQ0WkwwLv/os0DlYcmfbXD/DMAzDMPYcukRb/NJM+BmJ&#10;wYSfUWGs2bQtsPYR1CUs+nx6eJD879PJsu3nXyJnGIZhGIZh7N504qE44yCEn83xMxKICT+jwniu&#10;/yxn2XM/bNGiDwug7jv4yWwZOntN5AzDMAzDMIzdm5fDwV3M1dNIICb8jAphxvJNcirWPoK68OMW&#10;7erpf/AeGuQifG7c+nPkTMMwDMMwjN2XLpkW3MXYNZjwMyqEUfPXy7P9Z8mLyXOkk/6gXdJlZKHL&#10;Z4M05+LJ/L8XB86Rl1PnysoN2yJnGoZhGIZh7L4g9AqEn7l6GgnEhJ+REBp+M81Z99wPXb1UGTR5&#10;ZWSPYRiGYRjGnoO5ehq7ChN+RkJo8PXUIsJvwKQVkT2GYRiGYRh7DtGunib8jERhws9ICPWjhF//&#10;iSb8DMMwDMPY8zBXT2NXYcLPSAgm/AzDMAzDMEReinL1tHX8jERhws9ICCb8DMMwDMMwii/gbq6e&#10;RqIw4WckBBN+hmEYhmEY4oReWPi9asLPSBAm/IyEYMLPMAzDMAyjuKtnx9S5kT2GUbGY8DMSggk/&#10;wzAMwzAMkVfDrp4N0qS9BXcxEoQJPyMhmPAzDMMwDMOIEn64eupnw0gEJvyMhGDCzzAMwzAMo7ir&#10;Z6c0c/U0EoMJPyMhmPAzDMMwDMMwV09j12HCz0gIJvwMwzAMwzBiuHpaVE8jQZjwMxKCCT/DMAzD&#10;MIzirp62jp+RKEz4GQnBhJ9hGIZhGIat42fsOkz4GQnBhJ9hGIZhGIZIl6g5fi+l2Bw/IzGY8DMS&#10;ggk/wzAMwzCM4q6eHWwBdyNBmPAzEoIJP8MwDMMwDJFXolw9sQAaRiIw4WckBBN+hmEYhmEYIl0y&#10;i7p6vpxiFj8jMZjwMxKCCT/DMAzDMAxxQi/s6mnCz0gUJvyMhGDCzzAMwzAMA1dPFX4hV0+L6mkk&#10;ChN+RkIw4WcYhmEYhhHl6qnJ1vEzEoUJPyMhmPAzDMMwDMMo7uppws9IFCb8jIRgws8wDMMwDEOk&#10;U1rI1bNBmrQbZOv4GYnBhJ+REEz4GYZhGIZhFHf1fCXNLH5GYjDhZyQEE36GYRiGYRjiFmwPu3pa&#10;cBcjUZjwMxKCCT/DMAzDMAyRjlGunu3N1dNIECb8jIRgws8wDMMwDKO4qydz/gwjEZjwMxKCCT/D&#10;MAzDMIyIq2dI+FlUTyNRmPAzEoIJP8MwDMMwDBN+xq7DhJ+REEz4GYZhGIZhmKunsesw4WckBBN+&#10;hmEYhmEYFtzF2HWY8DMSggk/wzAMwzAMW87B2HWY8DMSggk/wzAMwzAMW8Dd2HWY8DMSggk/wzAM&#10;wzAMcXP6wq6e7czV00gQJvyMhGDCzzAMwzAMQ+TllKKunhbV00gUJvyMhFAW4ffLLyLbf/5Ftm7/&#10;RbZo4lU3VQhce/DM1TJh8YbIlsqBFr9IHWyjDiqqEvYQtkXqk7qtbOTMWiO3dR8jk5bsWD9cum6r&#10;NOszXW7uMUZu6DVOhsxc47b7/kNR6TeU2yfqwdeF/37xOTjvF3deRbM9cp9YfZpNrs/HyMdHeYvl&#10;Bi3rLT3HStuBsyNbDcMwqibRrp4m/IxEYcLPSAhlEX79dNspTw+R457PdelIfX9R55HyRvYC2bzt&#10;58hR5cOw2WuldvMs+UOXfNlUhmuv2bRdJizaIMvWb41sqRhw/zjlqcFy7HO5Lh2udXBuxxHSpv8s&#10;mbd6c+SoPRcEyrRlG2XWik1ORJTEVD3u3o8nyTHP5cjRWo//93KevJO7UMVF2fsS4oj7zV65yd27&#10;vOk9YrEk3dFXMqavimwpG+Tp2Gdz5ajWQ+RuLePQ2YHwIzLcqW1yZdLiDTJz+SZX7mOfzXF96aS2&#10;Q+VkTb5vHaX97FntV/TpW98fL9f3HCfLN2xz16kI+k9aIafr/U/RlDK1sLwbtmyXHkMWyEWvjpTj&#10;nslxff66t8fqMSsjR4ik6fF3fzRRkhpnyMkvDI1sNQzDqJq8kl50HT8L7mIkChN+RkIoi/D7LH+J&#10;JN07QG57f4K0+GGGPPrVVDlGB4LVGqRLr6ELI0eVDzOWb5QHP5usQmteqQICvh2z1A06X06t2LV2&#10;mnw3TZIeGCj1tOzNv58hdT+fIn/uNkqSHk2Vs18cJrmRAf6eynoVCae8MEwu1TpZvSm+SFm3ebtc&#10;rKJ+38ez5E4VDI2/nSZXdx8th6moGLtwfeSo0pm3arOc3m6Y/EXP3bh1e2Rr+fHlKO1X9yc76/OO&#10;MGXJRjlN6+HhL6dGtgQ0/Eb7T/00GTFvrSxXQUe5sQzy/Tu01WDZu0WW9qnJ8rhua/D1NPlp/HJn&#10;PTynY5789qXhskTfVwS01V/fHKPf/RQ3n+W7scsie/S7pe8PbTVErtI65nt/Y69xrgy/0Xofv6ho&#10;W13ZZYScasLPMIwqTrSrJ58NIxGY8DMSQlmEXzAIHiij5q+LbBFnyTigfrJc9tooWbmx4qwRpfHp&#10;SBWl+gNNCOaKhAE5A2Nc3jwbtvwszw+Y7QbNf1LBUxahuruC8MPigxheU4Lw+1EFDeLhcRXPHqx3&#10;P01Y4QRRWUH4ndZuqFzxRsUKv+FzdkzQY807s/1weejzKZEtAU2/my7Vm2bGfEBwpZYBq+fazUXr&#10;jfq4oPNIOa/TCCcCK4JumfNdvm56d7zs9XimfD9ueWRPYL0cOGmlax/PTb1UJN7fV3oNXRTZEnBl&#10;lzwVvCb8DMOo2hRx9dT/fBN+RqIw4WckhB0Rftkzilo/Dm+V7dzDZq8IXB0ZIHZNn+dcw87rkCd/&#10;eDVfOqfNk01bC134sPi0+mmmc5P8fcc8+b+XhsmFOrC98JWRsmjNFmfZuP6dcc4a4l34hsxaIzfo&#10;Nq557kvD5d8fTnTbe+QskBOfGuzyfsxzuXK+7q/7RTDg5lQsFv98e6zb/js9r57uW7Jui9sPAyev&#10;kPP1vl+PXuoGvqc9nytvDl4Q2VuUZn1mSI16A2RF6HzPf3B10z+Ib8YUWktmr9wsj+jg/zcqAn7b&#10;fphcrHXSNWOeE4se8jhoykpnUTlTB81nvDhMGn49rWCQTx38vcdYma4DcM/IeWvd8W/nBJbWDSp6&#10;/vbmGOee8kb2fDlD73WmXgfL5GLNa/KkFXJJ13z5jbbT7e9PkLw5a915nhUqLpp+O13rQdtDxcdf&#10;u4+Rz/OXRvaKipHtcs1bY6Rb1nz5YtQSObdTnrvWze+OkzELAqvPoCmrXPlqqYDY78lsOUfrGjEz&#10;fG7Re8G3WkdYSe/7ZFJkS2ywnN2p7YzoOVfzdct7EyQz4nbZV0XiOdp/6qhQ2b9ltu4fLn/VPO6I&#10;xbA0XJ+vO8jlt6m2A2LuLM1HWxX6Jbk3T9Z8n/rCMHko0g89Xvh5108Prso8PMGqNz/KZRjhd6EK&#10;v99XkPCboSL1eO3z92pbMI+lmn6PwsIvFs2wfD+cLO8PKyr8/tRttJyq/c4wDKMq84r+FhYIP01d&#10;9H/bMBKBCT8jIZRZ+N03UMaFBtZfjdYB/GNpcpeKHmI+INGaqjiq3Shd/qMDduYo3YwVoVmmPN13&#10;ZnCSgstbzaYZ8vCXU+SpH2fIsS1xqchwgg1RRDCNA1oOlmtV8ACD4d+pQDyt3TB3HdwscTWFLBWi&#10;//5ggg6oM+QqFT9tBsySj/MWu324p9Zpke1E6HOal0Z63wMfz3ICYWVkvtQnWAsfHiSHtBosF3Qe&#10;EQiczNg/8oHFLzXmXMK3hyx0ZXimXxDcgnlup6k42k/LjqC85+NJOrDPc5YuRITnc63XWs0y5Khn&#10;crTOJsh1PcfKYSpkPxgeDKr/oaL1QP08ZkGhpZU5Z/s8kS1P9wvqlHlYB2v+6+i9mH/5LxXIiDDu&#10;dWmXkXKACrG/qAi7udc4qaF/Yrj1rYpYaNdu/tnVx0EqoOgHCPI/dR2l9Zbl2hyoK8TB/s2z5EQt&#10;0429xss/tG24/tXdRjgRhOBqpW1zgIqwE9sMlRbfT5dX9c9yoQr5aMjvhVrXSY+kSpOvJstIFYdh&#10;ixJMXbpRTlcRcfQzQ5yLIXV/RrvhcuKzOTJG70X9YjE8vPUQOU2Pe1KPwdWX7eXFV6O1zz+c4ur6&#10;/zrkyR3azxBgSfVTXR+ON//UW/xwBQ6zs8KvwOIXo9/9Wh74bLIc/nSOyzPzdenDpQm/v2uf5Ldi&#10;wKSivxMm/AzD2B14KcrVs6K9iQzDY8LPSAhlEX5fRawfiLwndJDNoPYgFRR/6ppf4P45TsVJ7cYp&#10;er1p7rPn5vfGy4EqCHDNw6KHOGGuoKePDjSrP5oqfSP3RUQc/Wyu3KACAxhg1lBR0yZOxECsbMzx&#10;Q2h4ECuXvpbv5oCFLSW9R6jQ0zJiCQQ3uH8g2YmhWCIljHf1jCX8PstXAdcwRe7/NLBiPfKl1qke&#10;G7YeMqjHenOg1tvitVtkrQ74/9QtXw7TuvGWM2BOGfOnsHYiGo9WsTM2vF/F7hEqeNoMCOpj49af&#10;5ZCnh8hRKv6+HxeUa8GazXLyC8Okuv5xYanzwipw58uS9GmB5eyzPBWs9ZLlw4hYBgTN8W1ynQsl&#10;77HQImQOVuH3bmg+J21Yp1GKDI9YEIkI6ebc6Xlhd9hYIN6uRUDc31/2UdGOqArXwVPfTZFajdIk&#10;b16h4J24eINuS3dz4wBRhHXzahWu8WLMEhn2dRU0XTPny2taD9Gpa8Z86ZmzMOb8OdfnHxzk8uYF&#10;JW1/ugpQ6j+edXGKilbEaDxXz50WfjHySN2/OGiOvB6jbCSeXH+evyRydFGw3u+rotavUdU5dY5U&#10;eyy54LsRC6zTNbQN/vbWWJe3MFe+OtxcPQ3DqPJg4Suw+On/+Espto6fkRhM+BkJoUzCL2L9INAD&#10;VhbmtO3XIruISyCRr5IeHeQsQi8kz5Fn+s2SF1Ss4c7JkzOsc4jE/VX4YLXzjF+0wYmvD4cH4mOc&#10;fj6pdZbc8s4Y95lB+QWvjJDD9bwGmtfooBIMbHFRCz+VYx7VwZpX5k0RYv6Z/rPk+QGzpB6C7O7+&#10;0is3EDDehTV5cmGUwng4V89HB8ryGK6eWBdrNkqVR7+cImie33XIc9aPaEvWi8mz9Y8kXX6asNyV&#10;41AVbIixWBA6H9GMCA6LDMp2lIrBF/RagPCr9Xim3PVxoeskorFe73Fy8vNDIlsCXtR2oS28yH7g&#10;k4mSVD9FHlOxzlxF6gmBfVBLopfmOLGORQ8r3uVvjCpi5XpDRe3eKhyYYwkIRKyyRGMtS4RV5gF+&#10;O3a5XP/2ONfvTm07VEYvWOdcSy/rMkL2bpYhT2sfwlpLaqF9hj/hK14f7UTmIhXPBBn5y+uj3PzC&#10;WPBQYH8tS+1mmVJHhWt0wjWV/pw3t1Bger7Aon3vT5I3s2hUTyzH1bW/4W4aC2+tLC+LX0munjzs&#10;SHokxVloY5Wvpg5ceDgTDXNRcSHGvde7YXfLmCvVtC/0nxT7uzB9+SYXvOfAJ7IkPyTIPVdom5nw&#10;MwyjqoPbe4Hw02RRPY1EYcLPSAhld/XsLwMnLnduggToOOipwS6QB6578NRPM52r2Cltg8E/7obu&#10;VQet1/QY4ywhCCFcLy/uPMJ9nqvC4pEvpjrXTx82H0F0vAob5pD59ctwMb3rw4lyZKvBzvURNz/v&#10;rsj8vCQdUIeFX/KUlS5QBeHniSB5cZdIXnjVATbLU4AXfrmzigfciAaLX7X6sV09iUCKoOquYoil&#10;HbDSXf1mIFzDYH2jnomciGUPl1bvthoNZSeU/zEq/MIutpx3RGuEX/AUEuFHWR/4rKjQaPzNVLdM&#10;APs9Xvj58mNVraafEaq+fmi3i/Xz/Z9OduIM91uE39Vvji4SfOSd3EVOcGBZAoQfYpc+4V1py8IG&#10;zZ/rO4+lSr2vpsjMFZvkXO0ztbVNsXaRL9+fLu4w3D1QoFfMX7NVfvfCEPnb6yNkXWjeZBhEK5bc&#10;BdomC1bzGp02u/2xLJTevXlYlFDrqP0sej5nGB/Vs7zm+JXk6ongXajfodhl2yIL9XqxBCOuxDU1&#10;L636znJCFWsq80mxnOPyOU23Mf/UwzWu6z5K9mueKV/FKfcfXzNXT8Mwqj7Rrp62jp+RKEz4GQmh&#10;LMIvsH70LWL9cANFPR7LD3QlElb9NLegczwYQGIR3EeFCtauE5/Pda6P7VPmFATMQPixlhmWMC/8&#10;PLgD/u+TSSrABjnrGXw1aonUbJhSRPgNm7NWBWK2c9MrCS/8ooPWxMK5euqfQHQEU4TLVV1HSM0m&#10;aW4QjTjC5THWmmZtfiKkf4oLVoOYY24h8/hiQdmpgyNVRE5cVLiIOCL1sNZDCsrvhd99KtTC0K7M&#10;ySN/nldSZkuNBoNcBE1gjhfWq8klLFKOwEb4Xdl9dJFlGgguw3qLiFlA+OFeerkKANxYdwTqjeUc&#10;sObhBosQOlb7xtao9g9DQCEsjMxRLCnYys4S9I1kGRK1nAOWvBoqmgbEsYyV9xy/igju8thXgeWb&#10;9qPv1GyW6URfNc0fgx0sqZsjYpj2uPHdCVLz0WT5KCdo61j85VWL6mkYRtXHeVKYxc/YBZjwMxJC&#10;mS1+OgjGXdODG+BBT2TLH7uOcoN+3BEZNBLQBXc9z1oVCyzyDAiOg58a7IJjEBWwh4pGLH3hBbi9&#10;8PtXr3HO3ZGxf9j6wDyjOk1SnRCDvhOWa74HSsufgmAnXGuN3p85fohL1k3zIKawmM2OzNnaEeHn&#10;XT1XrC909Ry3cJ3c03uSJD08UOp+VuhqiRWPwDfhPwzKeXTLTDn9hVxXP7jYEflybx10+zl3uFIS&#10;nCZv7lpX5gdVPOBi+14kdD4WUqKUVtc/I55Kwo4Iv04qsGs0SJHvxwcBPD4YtljbPsW55IaZu3KT&#10;5ESsoKUJP2/xw/qE4Dn75eGub9BusXQbC4JjefQWLNwOXxo010X65GECVuHHta6xAOJiHIa5jt7t&#10;df7qLU4sndMhz+XR9RO3p3z4MjL/83IVZd4inD9/vezfIlP+0CE37oLq5R3VE4tfeQs/IsN+qn2K&#10;uZ0fDA/Svz+c4J5yN/l6mvQZu8zV59yVm4O1+/S3oXPm/BLr9y/m6mkYxm5AEeHXIE3aR+ZBG0ZF&#10;Y8LPSAhlEX4uKMrtP0jG1KJWjv99qqJHB8eEvAfWuzlAB7e/6zDCCaIbVASe+Vy23PVBMI9tydot&#10;csXro1xAExb6vrRbvltOgUiUg2cGA2IG9vvp4PqaN0e7geZ345bJ+TrwvbHnGLccAaKQpRsYvMIK&#10;HYCfoYKDQeuZOnh+ODLgxh0VKxJukUT+ZA7c/7XLlSteGSpjIha0T/IWabl+lLSI8CoJtwD3nX3l&#10;LL0HrodnvTRMjmyRJvs0SZf7Ppksq0KiiPXP/qjHJD02SH7bdogbuNdRcca8w0EREQwIsENaDnaR&#10;T895Oc9ZzPZtkSVfqCAFlkM4WstA2c5RQYXrJoFFsKw+33+WOwbhh0gKB8yB+7RtcItdHxJ+bs3B&#10;uoNcRFbYsu0X+Z+2037a9peq+MCa+let91NbZ0q7iEURUYVYR4B491pA8CFuO6YFAnS73qbxt9Od&#10;gEMosoSEF49hCA5US+9Hu9Cuv9W2IyLpeR1HFFgeccG8XPvGfiosr3lrrLDcwKUsEK758q6GPBRo&#10;/tVELc8A5w6LeBodChDza/mEPv9gshxHf3s2x+WTpSpqazu+lxN7yQ+YsWyT/KZdcYvfI9ovmY8X&#10;vSA8wg9XTtyD564qGpUUsXfGi0Pl1La5srgchV8sOmk7Ut6wJZMHAkl39XP97Q9dArdbXLWZt8sS&#10;JnyfPebqaRjG7kC0qye/jYaRCEz4GQmhLMIvZ/Za+fcbI2TaoqLrsiG+7nhrjAwMBUf5Ydxy+a+K&#10;iVt6jXOuls/0mykzlgfr0KWocGQQfdUbo+X17CDyIHO2CJd/ggoa3MoWrd0qjT+fKN0zg6dsRIAk&#10;aModb+fLLSokyW9qlADFdZIlJLBOvBMJ3AK4fBKM42YVllgiscSlTys8d8SMlVqukTJxSeE6efEg&#10;gMu/3x7rXFVJrCtIsBmijoYtkh7WC2ytZbuhp56jxyIcY80lxNpHFNAb9NqUoXv2AjevzkMZiKZ6&#10;Q48xbrkFrtGkz/SCOWZYyHDZfDMUQRSwEjbQe3qXPfhBhSYieERofT2EI1Y42uoWLdddH0906w2u&#10;ili02I8lDhEQXig9ZcoqJ+77h8L6037NvpsuN2pZmugr0UWjwcLHMhp367k3at3QLh30j5Y5aWFY&#10;gxB31lveG+/aHVHae8RiFauFdUO0TaJ8UnfkEYtoeUG936/1iksu+aO979a6+TFOUBePD+4SbfHD&#10;BfpObUceCoTBTZXImuR/xYai4g7L9bM/TJWn+0yV1TvoPrujxOob34xZKndouf/9wUTXDny/XNL6&#10;bv799CJuz2bxMwxjd6CYq6d+NoxEYMLPSAhlEX7lRcufZrj7RM8pYxCJ5ZAIn4ZRlUH4sZwDEWT3&#10;JJjnSmRWwzCMqoy5ehq7ChN+RkJIpPBjvTvc5XDxI8BEk2+nu/XcWEAcyw8WDsOoyhDVE3dkAhfh&#10;+jpqfvm5n1ZGmHNbX7/LtZpnxQxoZBiGUZWIdvUkkrNhJAITfkZCKCr80ipU+BF4hYAquEpe0W2U&#10;W4Pt+nfGuXDJ8YJlGEZVYvmGrc7ad1WXkS54T+b00gMHVWVwrb6ia75c2S1fWvxQuD6nYRhGVcTW&#10;8TN2FSb8jIRQKPwyXXTK5Amx1+kyDMMwDMPYnekSNcfP1vEzEoUJPyMhFLH4PZwsA034GYZhGIax&#10;B+JcPRkPRVw9X0kz4WckBhN+RkIoIvweTZN+E4tGzDQMwzAMw9gTwMJXo3FaYPFrkOaiLhtGIjDh&#10;ZyQEs/gZhmEYhmGIdEydI7Ub6JjIXD2NBGPCz0gIJvwMwzAMwzBEOqXZHD9j12DCz0gI5uppGIZh&#10;GIYh0iGVOX4q+pjjZ66eRgIx4WckBLP4GYZhGIZhiHTLnC/VmhZa/F4xi5+RIEz4GQmhqPCz5RwM&#10;wzAMw9gzedkt4K7joUhUT3P1NBKFCT8jIZirp2EYhmEYhsirGfOkOq6eWPzM1dNIICb8jIRQRPg9&#10;MkgGTlge2WMYhmEYhrHn8EraXKnTILnQ1dPW8TMShAk/IyEUCr9Mc/U0DMMwDGOPpZMKP/cgPOLq&#10;+aq5ehoJwoSfkRCKWPzq4eq5IrLHMAzDMAxjz6FjVFTP9ubqaSQIE35GQnj8++mSVNcHdxkkOTNW&#10;RfYYhmEYhmHsOXTJnCfVGA9FXD2xABpGIigi/DZv+1k+GbFE3stdKO8NW2TJUrmlq7qPlqRHUwNX&#10;z3rJ0uLbqfLB0IXyUe58lz7MXRDnffAaTvGPLf194bbw+x29XvAaTrvmGoXvC7eF3+/o9YLXcNrx&#10;axS+j7Vt568Rfh/72Pey50nGJHMhNgzDMCo3gcWvUPgR7MUwEkER4bd8/bYgvOz9AwO3PEuWyivV&#10;T5Mk1qzhh64p4k9FYN1kSXpwQJDqap+Lfl83koq91/3h97zGe+/OK8P1eC3L+5KuUdbrlds1ynA9&#10;XsvyvqRrlPV67rxY1yuPa4Tfx7nGnT/J1d1GRH7NDMMwDKNywrp91UJRPc3V00gURYTfig3b5OCn&#10;BrtO6Aboj6RI0sOWLFmyVInTYzxUIGhQilz3zvjIr5lhGIZhVE5eTZ8rezcsjOqJBdAwEkFs4Vc/&#10;Tao3zZC/vjlGbug1zpIlS5Yqbfp9pxH6x6niT4Xf9e+Mi/yaGYZhGEblBKFXrbGKPh/V01w9jQQR&#10;W/g9lip7PZ4pKzdsjewxDMOonHyev0Rc4CATfoZhGEYVoMhyDg3S5KUUc/U0EkOJwm/2ik2RPYZh&#10;GJUTgge5eaQq/P7Vc2xkq2EYhmFUTrDwhaN6djBXTyNBmPAzDKNKEwi/FCf+bntrZGSrYRiGYVRO&#10;CO4SjurZxVw9jQRhws8wjCpN2OJnrp6GYRhGZadgOQdz9TQSjAk/wzCqNEVcPU34GYZhGJWcrhnz&#10;pE5D/d+KWPxeNldPI0GY8DMMo0pjrp6GYRhGVaJDylyp0SitIKqnuXoaicKEn2EYVRpz9TQMwzCq&#10;Ep3Sis7xe1mFoGEkAhN+hmFUaUz4GYZhGFWJV1T4FUT1bJBmws9IGCb8DMOo0pirp2EYhlGVYDkH&#10;i+pp7ApM+BmGUaUpGtzF1vEzDMMwKjcEcymI6qnCz9bxMxKFCT/DMKo0YeF3nbl6GoZhGJWcbpnz&#10;pHajlAJXT1vOwUgUJvwMw6jShF09b+2RH9lqGIZhGJWTl1Xo1UT4RSx+uH4aRiIw4WcYRpUmbPG7&#10;oae5ehqGYRiVm1fSi87xY0F3w0gEJvwMw6jSFHX1HB/ZahiGYRiVk45pzPFT0YfFr0GatB9krp5G&#10;YjDhZxhGlcZcPQ3DMIyqRNfMohY/c/U0EoUJP8MoI1u3/yJrNm8XfTEqEe964ffwILmh55jIVsMw&#10;DMOonLyUUjSqZ6c0c/U0EkOFCb+cWWvks6GLZNKSDZEthazcuE2+Gr1M+oxbLj9HBtHJk1fKZyOW&#10;yMd5i+UjTbz+MH6FTF26MTggBms2bZOsGavlEz2vtx7P9WaWkuc1m7bLd2OXyaeR+3w0fLH0HrFY&#10;+k5YYUK3Ali6bqt8nr9U26iwXT/PXyJ5c9dFjqgabNeO2qrvLLmyc54MnbEqsrXq8NOE5fKZCqQp&#10;S4t/H6s6H+YukKS6A52rpy3gbhiGYVR2iOpZq3FqYPEzV08jgVSY8HshebYk3dNfLn1tlGza9nNk&#10;a0DP3IWSdN9Aubr7aDeg/vmXX+SoZ3Ik6YFk9wRkr8ezJOlR5uwMlFPbDJXGn4+XWSs2R84OmL5s&#10;o9z07nip3Syz4IuT9EiKnP3ycBmzIL6oyJy+WpIa6/F6LGWs6c7Xc7XMZ7Uf5kLqIlaM+Lw1ZIE0&#10;+W56qSIbODbpQW3L+mlSS+vb1f1Dg+Swltny/IBZsq2KmM/ow79/ZaQk/bef/DB6SWSrOBHb+Mup&#10;Mn7R+siWysfIuWuDJ4v/6Sc3vzdeNm0t+n0sK0v0e/F0n6nyduYc2Rj1nd6VfJg7X/vYAP1Op5rw&#10;MwzDMCo9HXSsWauhjo18VM90c/U0EkOFCT+sehe/nOvcr97JXRTZKjJj+UY5s90wOVA7/PiFgUDD&#10;he7Qp4fIKS8MlfRpq2Ti4g0ydv5a+SxvkZzfaYQk/a+//OOtMbJk7RZ3PFLhoS+mqFAcKA98MllG&#10;L1ivaZ28OXi+nK+D8wGTVrjjYvH9uOVSTUXi9W+PdfchcW5PFSgnqMhEpDT4epoTo0ZsLn99lLOu&#10;5KmgKI1X0udKUt1B8tRPM4N2Xbhevh69TE5+SoVI/RT5LH9p5MjKDb1h7qrNMnHJRtkQEk73fTrJ&#10;PeDoOzF+n9vVPPnDTKnTLFNObTtU9m6eqSJ156x+81ZvcQ9Yzu84XHZSO1YIha6eZYvquWX7z5I/&#10;f50sivyeGIZhGEYicVE9mxbO8euUZsLPSAwVOsev34TlslfjdDmlba7MWRlcq8UPM5xl77n+s9xn&#10;8MLv7JfzZPn6ota2tZu3y429xknS/QPlxeTZbhsDtt++NFwObJIiK6KO37ztZ9nm/Udj8NOEFZL0&#10;aIo88nFxy8DCZWvl/9oPc9bAL0YVWnWAKzJYHDh5pSSPXyoZKlAXrIk9cFymeRo8c40M0PKnTlwm&#10;Y1Ts+BytUkGcMnWVsxCFc0m+sUaOUDFFfcD81Ztl0JSV2i5bXT1kTF4uAycul/yQRXPx2q2SNXWF&#10;JE9YJuPiDOgRKvlz18hAzffAyatkggowLK0e3o+ct06GzwmEHO65iOcUzfuMUB9YtX6LDNBrXPTq&#10;SElqnOGsowNU8AydvVbi6WQmLNPeb+csjGwJeDN7vrP8PfD5lMiWAAT3OK2bgZNWah5WujrfuGV7&#10;ZG/AUq3fFM3HZt2+fsvPrq4Haj6GzFpTzLrsmb58k6RqvffX4wZNWaVljO1CPGHhOleXlCvaTXm2&#10;9mHqaL3el/bqr3X0zx5j3fcFYTtg/DIZPH2lCovCysBKljtjlQzUa9J38hesL3Bv9szQvKVpf8IN&#10;mXwO0rKN1TZme7Lmg9do+A6kaN+Ytiy+KzRQV2frd+XyTkODICiPpJa4UOwsLWOq5mWgliVNr+/b&#10;Hyv6u9qG+zyRLb9pP1y+yl8iA8cukVlRvxETtc6S9TzKmz5Z8x61n3rLnb3GPQDgezp81ioZpP1s&#10;ainlKIlwcJfbeoyMbC0O/Txt2kq558MJctzzwUMmwzAMw0g0LN8QjurZzlw9jQRR4cFdGNgnPZjs&#10;Jq6O0kH8fnrdsxB4ei8PQucwFX5n6oDSC8QwnHeADjhPeWGYG3RjeTmhTa7UaprhrHU7AnOdcDu8&#10;++NJkS0hNm+UL0cudpaDf70zTgVTIDjW6T0f/36G7I2ron5BazYYpAPoQXJRhzzpF2VdRORdgUWM&#10;pzj1U3Uw2l/21/O6ZMx3+4eoSEl6LE3++fY4Z3nwzF252Q2qEbTeEvF69gKX1yd/nCF/e3OsVKuv&#10;962bLAe2yJJ3chdKpgqKCzurCGP7AwPkyJbZ8sHwQusqIEL/+8lkrSvyo8c92F8Ob5klrfrNciIU&#10;CFhy2Wuj3GAYd4Njn8sJ3F/v6ytnaj1/N3a5O27INBXN9QY60edcB3Hb1Pq4uvuYIkIyTBeEn7b/&#10;a1lB+T3M30yqlyL3fzo5siWwxDzTf5YcrPVAHSU9NEBqN06T+z+b7ESX51vNT9JdP0nXtDly83sT&#10;grxom5GXe7WsC1QwO7Zu1dH+Fvl45BI5lTJpv65G3h/oL8dqf3tV28RptO1aD1s3y0cjlspRT2a5&#10;+3L/I/SYT/VcQJDe9r7e69FUbcPVsnjdFqnGffnRdnWh6bFBcn6HYc7aDfSFP3fTvvCY5u3RZFfe&#10;A5qlyaNfTZPl6wv7P+3LNZ7WNjm57VBJuuN7OePFoYG7tPaha3qEApb8rH1m66ZgYvh9A0udF/Dl&#10;qKVSXfPYWdt1wqIN7vt9oQr3ImzTvGzbLF9rvf6W+2ufc31F+/jJ2ifyVOw27zPdld31a8qq7ZJ0&#10;fz/31BJoft4f1Up/PziO8x8aKGfod5Z5tJ75q7c4y/7FXUZKg2+mBcfd+ZPcqd/HnTWyF13OIbar&#10;Jw9b7tO+Vhs38gcHyrFPZToBahiGYRiJ5nUdE1ULWfz4jzaMRFDhwo/B5knP5cpBT2TJBZ1HOLH2&#10;8YjCgSB4i9//qSAsGLSHwGrBYJWBPRYGLAWPfTXVCYrTXxwm349bVqKVL0yJwk/B4kIdHK8D3sUR&#10;AfbkTzowV8F1S69xkjF9lQyZvVaeH6CDcq2no1rnOCEKiKwrOw/T66fKizogxxLFgPN+vdfjOnCG&#10;oTrYrN4kU/7Zc6yzfnjm6TWOeCbHzVGcH7EkMheyWqMMOUAHq5eqgEidtlo+y18iBz+ZLfs3z5LD&#10;dZD9z7fHSvKUVSpalkgNHeAfpwJn+vLAerJ603a5u/ckJz4ZuA+etVbSJi2Tv7852g3OewxeEDlu&#10;m/z1zTGyl9bv/ioeW/WdKdkzVktX/WHiuNPbDZOFmiesjtmz1sglXfKletNM6TFkgSvj5BgBfDxO&#10;+D0wUHrmBPfyYCHDEtj0u6Be0DNtkufo4H2A3PXuWK3n1ZI5dYU8/OlElwfa27fwD+O1DR9REaUC&#10;8YrXRztLWroej/tu0v3J8sQPMwIhun27/DhqkeyjourU53Plq9FLXf2/kz1Pjtb+tleD9MBF8+ft&#10;Mmr2Sjnk6Rw5T8W8u7em+z+Z5Nx+gevdivBT0YOlaKt+RjjcgDVa+0GH1Llav2tk7KL1WpZfZNLi&#10;Dc7S5p7kpcyRbK2n5Mkr5NJX81y/bf59JI9KW+1LNbSd92mUKn/qMFQ+GbnUWUpHz1/nhH0tbX8s&#10;wQ6tqJVrN8hV2l41tb1xn40H/eu/2v41tfzMieU7cscHWgbNE0GRCtDy50xdJgc9NcTNvSQQD2X5&#10;YcIK+ZfWKUF5+C58oiJ4nxZZ8juto/6TVkqGXsNbvfkTq6Hfq4s6jXB1yvldM+fLPvo7sq+mdO27&#10;gBX7XD2mjhOP6dLyx5nyRvZ8d+2d1H1FhN+/3il09eR6WFLv+miiHNFChaoKbyfU9ft5fOtsZyHm&#10;GL6FiE4STRLrdWf3leWYRO/jtaR9vFamfWU5JtH7eC1pH6+VaV9Zjkn0Pl5L2sdrZdpXlmMSva8s&#10;x1SmfWU5JtH7ynLMr90X/o9xST/z0NY9POc/SYXfK+bqaSSIuMKvpg42y0P4Qc9cHZjpNZnvR3CJ&#10;aLzww9rlRVSYdSo4ru+pA2wduH0zZpnbhovfHe+PdwIgSQfwl6kw+lRFEceWBNE7A+E3MbKlKAxk&#10;z9GBaXUdLC9Zu9VFFT1E6+SUNrkuimgYBu8M4rHYwDs5uNINKnZtrEobI5OisPhVb5ol1/caH1P4&#10;/a7jCCeywAXBeTRN/tw134kuT103vzFZLntttKxVcee57d1xUr1+snyvwgiyZ6xxdXNv76L5Wart&#10;fEjzdLn29ZGyYdsvmrft8re3xri6DD91wsqFQKW+hkXcQIEAGjWaZbq5laXh/Ngf6C+tvpvsLEej&#10;56yRp1X01dLzz2o/vEDQLFy9RQ7Ter74lRGyKWJp9fxOxfDxbYYWRHj9EeGn9X7BKyOLBOKZovv3&#10;1n57yovDZMm6LbJRy/aXN8ZINc0/1tEwRJWlvFg64Us+63H1IkIP+MH2bY5Iu+PDwLqImPc0+Hqq&#10;E6a45Hr4YX/2e22j+/rJ8wOLWuRwsz3huVzZW4W77+svDJztRMvvVVDNioh2T4vvp+u+oq7RQ7Ue&#10;a6pwuuHd8SU+8OD6xz2b49rLuw+/k6N9SoVfw28CwQ10w0e+mub6FH0uDH3U91O+GwdqG132+qiC&#10;6wEuqtT5/irEw/0EEH/M8bznk8muXhZre13QcbhUqzfIWXfLgw+GapnqJjvxd2fPUa7f8j27V0Uv&#10;D0gCC6b+/mjbBdbZdPf7do32eYTxfz8cL3eqOPyPpttVGPNQ6Nb3glesvOz7t7Y9opnvNg8A3DH6&#10;iqj0+3gf3ne3fmY7+4vt01f2/Uf3cX3u4/ZF7ks+yE/MPOlnl9+CPBXu49pF8qvvw/clH2wnFc9T&#10;YX5LyxN5CO/jc9z86nWsDoPX3b4OQ9e2OgxeK7oOY+epitdh1H1/TR2G87Qr6vAOPe+e0H8Mr3gm&#10;/Z74FQi/iOeUuXoaiSKu8NunaarMiRqE7ixfjFrmrBNuTtdnU4oMGoHPJbl6MvDkS81A/cvQ3DsG&#10;nG8OXiBX41qJa6AOwHH9Kykqp7f43aNf6ljgZollcm8VJgz6nUui5rvJd4WCwMOcsdpNM+XvPQIr&#10;QwuEoA7g3x1a1N0yDBYy3BdvemesbA67euog/ZjWg52r4MKIpbGHDtKrPZYsrSLC0vPtWBUpOkh/&#10;Nmrg3BYBoXXgA6Y4QUGwmm+nSZ9xy+RrFc0IZyyuuMoe/3yuE5m4WF75xmj35AmrZZjGei7XCFuI&#10;rn17rFRrkuksY6WBNcc90VKhUo0fuAf7u3b8vw55Tqh5fhgXWPFuUEH8gwo78kpiiY5LVPhigWZu&#10;njsW4aflbxlVL7iuXvDqSKmlg3vmxWH53O/JbPmjnh8W2YDliQcN+z6R5fofc+WOUUF2RMvBTvyO&#10;W1hU1CL8+ANAONDunocR4VrnBA3yME+Ve9bRPEc/yECUuMBE2qewQIKzHmufxGoYDZbXGtoHLleB&#10;6kUox1F+rL8lwTIn9Ef/sARwXz7huRz53Ys5zpIO9Hn+hLDOUS/xoL0O0Pr5U7d891vhcZFytQ7u&#10;0u/UL6i7ENxjv8fT5fyXhzr37uXaRue1z5Ujn8pyIrA8+MhH9dQ6PLfjCKn35RTZD3dhBB8uy1gX&#10;vegLJ+eOze/GQPfHa8mSJUuWLJVr4qGj+48JBF5BYlzE/xD/T+bqaSSQkoXfil8v/BjsXaSDviOb&#10;Z8hJbYZKHRVKDNzDlCb8GNBjZSBf4bleHqxpDIKZT4R1qclXk1xAk1gUCr/Yrp64kiIAjtHB8WbN&#10;V5/8RZL0v34xn8Zg3Ti41RD5Q5d89xm3RcQLwiweWCJiCT8sftHCj4AoCL8nfyi0zoDP09N9iwo/&#10;Z125P1l65gTCs95XKjC0znDLLDbo1To4o/0wWYTwU1HkhZ+3NgLWpLrM0aw7yAkQD8KvetOMMgk/&#10;fsyw9D6sg3Hq/rXsBXLC80Pl1Gdziogld5z++NVsluGuHc5rNc0XLqhpEcHlhd8TUcLPPSD4aKKz&#10;/viIrdX1eszXjA764vqUiqkaun+1vgeE5qna9pQXSxmWXL9kxY4IP+r03E55zoJLu0bjyvpgsnOP&#10;BCf89I+ga2bxH37a4MLO+bJ3i0JrGu6fR+n3JdYamR7Ou7bHGNfOPMkkqBIWalxsj3lmiNR8dJBz&#10;rwTm3RFY6bjncwvml8YinvD7OE8F5kMp8lRUe8CyDVvllDY5cmbbHGcxpN5xFeU75vv5ryWI6jnI&#10;tU0N+jpir15kPmKoHxVL7OcP2L9asmTJkiVL5Z7i/MfwX8WrjtMI9mIYiSCu8KvRvHxcPZ/4kblc&#10;A6Vjyhw3F41O/qeu+UUsSwg/XD3Peml4zIHy2AXr5cAns+UYHYzHi6QJWB5qNEqTE1W0zYtjuSjN&#10;1dNZLx5Okau6j3F+2F+roEy6b4A8p4PzaJjjdeCTWc4VE5x1TM/1AUFiMXjGGqmmg9Mb3x1fJLgL&#10;S1UcqYNh5j/5wTfCjx8M5qyF+XqU5un+AW4QH4YAOgiiXpHlMx7vE8xN7D54gQuC49L84HWc1iki&#10;V/WBcyNljh/CL1y/ZA/rSbTw+4ez+GVI+vRCARQPFiklTwSj8TiLpd7rtHbDZKUKA8C6yeAd10mC&#10;+RTkVxMRLnHz9FY7L/ye+qloveDmiyil/2LBw60Sl1TyG23xo//9QduNtQV9kBvA4vX2kAVyXsc8&#10;J+Kvi8zFpC+UVfgxH+48bUe+S2Eh7XGWWRV+vSKWYS/8mNcXCwLjcPzbQxY6azZC5b+fTJLtUda1&#10;MESNPazVEDcPEssu352jI+n4NipuH0l1LsNcgcijWGARqryPRzzhRwCZpIeSXf+Phvmjx6rQP63d&#10;cNfHCXyD8CMfJX2Xd4SCOX4q9hC7uN3+5Y3RbgmLeAKQSfUEUzpQy7O//rYc0NKSJUuWLFlKcCJm&#10;Q4tseXNIfE8xwyhP4gq/vZum/WqL34i566Rm43Q5+6W8ggEw/s0M0t7ILgz24YUfg8+Fa4oLNhf9&#10;7/6BzvoUDpUfDZaW/VSwHqsD3VgCEkqy+GElvIbw/HovxBL8iKunDuxveb/43EQsJkl1+0vdTwIR&#10;6QKWaNmi12PBWoTrITnPmaXCzwV3Gefc/jwIsgN1IHr+K9HCL81ZasLgIojwea5/UTH6soprtvt5&#10;Wm6OoJYl2iU0GixeV3UPLH7hwTii8DHmsEUJP6JMYkUkgEdpOFdPzVN0VE/mnTFn04ufwTNVcKvQ&#10;uinGHNBovPBDdIXBFfKEtkPl8NY5TnwhbA9rPURObDO0wE3Sgyg8VH90z9K+Gb1cBCD2Luo80i3w&#10;nxkpeyzh5yyi2j/6ESQmwga93k3vavkeTnEPEsIQlfbPr41y7eqD4tCOJQk/yrFvRMDitotF9H0V&#10;OyXxDNfU7zHrKGLRpTw+8T0heugxKvQQuljML+k6UqqrQEJoh0FM+z4xeUngOss6jqs2FtbZxIX6&#10;Pa+f7CyRYRENXI/6uVa/V9wHwV3ewq/A4veQ9p93g/7DV+sz/X4yj8+5GCMAtX874dcgXQ5VUYyF&#10;nOAvyZNXOrFoyZIlS5YsJTKx/BH/QUuXrQ3+uAyjgokr/PZtkipzf8UcPwaALjCIXis8SM3SgfAB&#10;zTPlaB10+mAdTvjpQIw5V97isE23Ma+skQ50iQB4ug7eWWsOcOHDakL0QCwKwCD6gc8mO8sIc6ji&#10;refmAoM8lib/+6RQ+DEwRkwweRcL2eWvjy4QqtOWbZITdZBcSweNrAHnYX055kXVakSUx2Bwz+B/&#10;LxV1uKx6l1REH5aQ+1xwi19kul4PN7dDtZ59REZe3aLoOnAlzH1x4VfU1bM04efXzGOttMP1Pser&#10;+Iles4wAMKy/Bwg/7+oZHozHc/V0kSxVPDP/rjScW2MM4UckVvrG1TowR5QhiBD+++nA/L2oOZL0&#10;g7Cwcm2oA32ekoWP7ZqhIlO30w/oP1hUmYDN/Z/uW2gdXan93PeVl1Pmut9afoB7hCKPsnbiOR3z&#10;3BM53+9iCb/6CGO9Z48hRYOidGcpDr0+7eqjw4JbokNFCELbB/whcEtJwo++zNzHA5pnyYH63cEt&#10;E/fMeFCXf+w41C1HEW99vP+x8Lzmz1unndVRy8GDGcQhYDW8RYUU82iBhxdHIKT1+xC2+HE81lPa&#10;EzHl4TuEOy0C/4PIkg70r/IWfgVz/B5JdQ8UwvDbghv4PwhehPDTfkv9c3/froZhGIaxS9mo40ET&#10;fkYCqBBXTyxZb+Cedv9AF3Y+LMIQQg1xibynv9zTe5ITXQiMQ1T4MSBjeQYGhme0Gyb7PpntBo1n&#10;63tvdQHWzuOp/V5N0+WM57Llgva5ctRTWe78c/XcPB/6PgaIN84lKAv3uah9jt5zqLPsOMuE5nfO&#10;ykJrIWX5eMQSOeiJbGd1YY2+m3QQjoUS/+wXkgvn/jEAfpRlJnQQz3wprBwXvzpSajROL1hvjfK7&#10;QfbDg+QEFbMsx8C6ZlhgjtRB9W/aB0snAFZRhGjDb4q60DFYT7qznzSLLBHhceu+6XZvTeVebkkG&#10;HfCy9h+DcCwiF3QeKQdpWVpFXEXXb/5Z/txNB+468J8XEhS4eiKQk+7q5xas97glGvSaR6l4/1O3&#10;UVJf80cbxsItUqrnR09c3qoXP1/zQT1ghQXE3SHa5gRnQQDf8t54d/0jtO6v6zlO1m4OxMZP44nI&#10;OUhO0TpDmOF66CyW9VPlt89kyfC5hQN6BPoF2s70jT/oNW/W8p/RbrhUa5ju3hOIBQilXF37/Xmv&#10;jHDbeQjB+neNvpnuxAP9wAlevQ5P5zy9tS1qaV/CXRDxTORPhDQPJJx1W/vUydq+WOsQgXs3zZBz&#10;9dphy9pTuENrO5e0Jl/vEYvdAwvqC9FaEoh6IoH6iKWxcO62Dw5yVjr6LUt/XEof0O8bdUDd4x7K&#10;HNbUSFAdBKUTv9pPzu80ws1tJV+AJfsU7fN7Nc5w7XH9O2PdMiAIrUf0O7FhS/AbgGA9tW2u7PdE&#10;VpG+9mv4YCjfk4HOwhot/Dy0Bw93/qJtUFO/n/QbrMyGYRiGYRh7ChXi6ol7WBMVd5fqoBJXqmiY&#10;f8Waa8yfYt08YDDL8cyNIjIfr1g5umXOl1VRbnrMSUPc3KaD0ws65cnvOwx3g24EVby5fR5E3Y06&#10;gL+kc3AfQuizLAABMHrnLS6wwkQzYNJKuevDiW6gfJEez0A+bAH0IGhY3445Rhd2zHOuZljowsKI&#10;uVkM8hk4407IHD6sKQhirJXeitlfBS7RHHsNLWpNwnp3+Ut5BcE5PJ/nL5XLtd44L8yPE1a4OY0X&#10;qQjlfn97a6x0V0G4LGJdxcWVdQYv1wF7eO4lD59Y5Pzyl3JkwvxCt07K0j5ljhNnuKayZEO851Tf&#10;jlnm8sSgOxqii1768nDnkuchgMmjX051awVerPWM9bXtgFkyQ/uMd43tN5Y5jv3kSRVM3bPnO9F6&#10;gdb1g9qHhs8p7n6K1baeXpO1IGk7FpzvmbNQy13orkiffU0FLeLsIi0ToumNrAUF7cYLAX44d0xo&#10;GQvE9Zva3i4PWk4C7mzZFpzDfLYOWk88LLhQ9zG3lQAoUzU/YXqPWOLauaSgQARyOeX5IVK9YZp8&#10;MSqIBhoPoniy7iNz3+KxQEUXFm4C3/ilQnjg0Ozb6S6KKn2TpQ4QdOG2nan99MFPJ8uFL+e5NvIB&#10;dwCRTRvQJ1jPD3dmFm+njjwrtE7qfzpB7ug1RpaFrIa/hnf1HljLSxJ+nk3a14l2ioBlTUfDMAzD&#10;MIw9hTjCL032bZLyq1w9DaOiQETivtk65L65uzNu0QY5vnWWnN42t4ibpVGyq2dcVIuG18Y0DMMw&#10;DMPY3Ylr8atZTlE9DaO88cLPu6ruCXych1VrkAt0ZBTlw9xCV8/ryir8DMMwDMMw9jDiCr86zdLL&#10;ZR0/wyhv+oxaJEm39pHG3xWd47i7QqAZlvlgjcbcMkRS3dMIonri6jlIbuw5JrLVMAzDMAzDCBPX&#10;1XM/c/U0Kims83f/e+PdXLY9AYRf/a+nucik0ctSGH4dPxV+Dw2SW3sEa2oahmEYhmEYRYnv6vm4&#10;uXoahlH5KVjA3bl6lr4OpGEYhmEYxp5IXOFXu1mGzDHhZxhGJScs/G7oOTay1TAMw9jVENR56bqt&#10;bjw5c+kGt8bz7gzRvKcv2yhzlm+UZeu2uPIbRmXCXD0Nw6jSBMFdkt0cP3P1NHYnxi/aID+OXqpp&#10;sVsap8/YZTJ87lq39mZFkzJlpTT7ZprkzYm/Lm6iIALvgMkr5ccxi+W7MUulz+gl0nfcUsmbV7ge&#10;qlF2WGs2Y/oq+U771nfapyYtrbixHkLob2+NkX2aZsgJrTLcEkzAsl59J6xwywixjBTr8/YZFfRz&#10;lmz6cfxy+WHMEumj6bv8JTJ2brDu6tDZa2WQ9oU1myouKjPLeqVMXSV9tb/Niiw55lm3ZbukU3fa&#10;D3/S/Xwfw/TMXShHPZMr+zZOlT90GiaL1hYukWUYlYESXD0zzdXTMIxKz04t52AYVQDWH026u59U&#10;eyxZqjfNlKR6qbKv/jez5uuOWk76TVwhrfvOknmrSl7r1tNI75F030BpO3B2ZMuuY8zCdVKzmZb/&#10;kYFSrUm6JDUgmNNA2bd5ltbRFCci9nQGz1wtz/WfJSNLEcNYo1i/NalBmiTVT5WkR1PlOB33fT9u&#10;x+bML1y7RZ7WPlLagwGE3wWdR7rUR8UcaxbDcwNmuTx8OnKJDNdrHNwyS/t3slSjnz+kv+ear6T6&#10;KVK9kb7WHSgP9w5+2y99bZTs90S2m+tfUbBGctIj2sce7C+vpM2NbBU3Jv7b66MkqYnmsYHm6/5+&#10;cqDmhXWlPawlTV1e3CVf9tF9s2wcbVQy4gq/Ws0yTPgZhlHpCaJ6Bq6eJvyM3Yn6X6vwa5guadNW&#10;uYHu4Jlr5A86gGZQ+nn+EpajLDMsBUMQpFEL1ke2lMzidVucRW3Jul1vsRi3aL3s3SJLbnpvgssT&#10;VhYsgHe8N15FwSC55NURMmflnj1e6ZA6z4ml9/X3sCQa0Q90jIdIRHDlzl4j1785xgUP2xGmLl4n&#10;Sbd8J2/nlnw/xpW/7zRCbnt/QmRLwIvJs6WWCneE36ZtP8to7ZfDND/52s+veGO0HNpqiHyWv1RG&#10;aHvn6vaZK4IHFlgPj38+VyYv3uA+lzcL1myRM9oNk8NaDpb9dTzcJWNeZI9I+tRVcsYLw+TLUUsl&#10;T/tg75FL5fBWg2UfLcfUKKvpnR9OlP1bZmu/LNuDFsNIFHFdPfdvMshcPQ3DqPRYcBdjd+XRr1T4&#10;NcmU7aGJQsNmrXYWkNs/mOAGzJ5Vm7bpIH6tpE1eLrkzVzn3SM+oOavl9nfHO6thj6x5kjZlpcyJ&#10;WP7GLlwvs1U0bdn+i+ROXynDVQhs2PKzrN20Xabr4H51VCRhLD3ZM1a7awzT+22L5A33OAbD46MG&#10;5OzFIsexPr9b9V4M6NOmrJDsaStkkV6zJBB+iATqIwwurw2/mS5J9/WVdv1nyM+/FJXClC17+mrJ&#10;mb5Cxuv7WPOt5q/eIjmz1rh8jFPRsX5LUG+MhxBF1E2Y+Ss2St7s1QXlXqx5H6HlxgI7c8Wm4H56&#10;PW+RXb5hq/s8RLfPX11cBHAZrHTpU1dK1tQV7hphsCCxn4jOWI+yp6+SYdq+qyOujuQDsfToZ5Ok&#10;VrNMaf79DEnXPjBhYWyL2F/fHC0HqqgJQ9tviJTbQ//BrTJd22iI9ovFoQcAE7WNew1Z4H53H9f7&#10;pU1cpnUd+37e4vfPnmNlw9bCe7RLniN1VMxjXYvmDu3bRz2bI9OXFRfzf+sxVo5T4TdhUcUIvybf&#10;TpNjn8uVx76eJoc9PUQ6hix+1NO60PcKHsEqr/XwxajCctAvEbqHqCicW0YLu2EkirgWv73M1dMw&#10;jCpAgfDTdEuPUZGthlH1afTFRKneKK3IYHPU3DUqdPq5AacXhGMWrJcru+ZLjWZZctzTWVKtYar8&#10;QwfaUyJWiJveHCm1m2SoiMyQo55Ml6NaZUvXzGCu1R+65MtFr44MROaD/SSpcbqkq0jplbtQajcc&#10;JO/oqwd30XPaD5N9n8iWo3VQXEOF5D0fTdSxw1ZZqeOHP3XLlyOeyJCl6wqFHOMK1iE95YVhTkQS&#10;6OM/OrCvriLlmKezpVajFDmvY54MnhF/jVKEX20VfnU/n1JMvCEqj1SR8Du9xprNgdjCnRULp3MP&#10;fTRFkuoNdAHrGuq2sIss5fm/dsPcmIdjqjVIdefBTxOWS1KjdGn8bdH1Yp/uM0X2b56hgi64Dm5+&#10;B+m4ibwhSNy1Hh7khPnXo5fJFa+PdnXK79PvO+QVccVcq/l94LPJLor6UU8Pln2apMgJbYbKD+OX&#10;R44QaTNgthMgD+n12Zf0mJbngX5y7VtjnZVzkwru+z6bInW0Hms2SVexMUSOfSpTGnw5OaZF+J6P&#10;JzmLcVsVXvFAfF7bfYz2p0w5vnW21GiY4voIVjlo+eNMOUT7QFKjDOd2eUTzNPnfJ5Pcvmi88Lvp&#10;3fFF5qZi8aNNYwm/W94bL0c+k+P6dTRY/E5qO7SYha08YE7tQU9lywsDZzur3t4tsqVTSPhFw0OC&#10;y14bpf0hSyaFHnhQzlvfmyAHm/AzKiHxXT1N+BmGUQUoWMdPB1s3vz06stUwqj6Nvpgk1VT4EfwC&#10;y87Q2WvkL2+MljpNMqVPZE4WwTEQb6c8lysDJq2Qqcs2uTVOa6uYuO398c4KNk233aUDfuZP9daB&#10;NgPqRXoe/OPtsU4I/PalPPloxBInOrDAIQwRJHy/YNrSDXJk6yHyx84jnMUPUdl98AKppmLyiR9m&#10;uGNeGDjHCah3hxaKxcHTVkpS3f7SITKARujsreOLD4YtdtfImrlGznhhqJz50nBnHYtFScIPy9fV&#10;KlLq6DWpJ6j7+WQX8OmRL6Y4cddv0kq5qdd49xvxckqQD+6NUDu0ZbZzN8R1FPdHBApwHsLn8T5B&#10;2Twtf5oph7fOcYIG3s5Z6ATmfk9mS5Pvprvr3KlimHFUTa2ba3uMdddqN0jr5tFUuTlyfcrRXOsN&#10;Ufha1nxnRcPV8UrcHFUE+qjqL2l+92qqAkuvjzWPNn5Iy5V0/0Bp3W+WOwb3xMZ679otspwlbawK&#10;GCyFsRg9f72cpH2F+ZI3vTVKPslfGtkTgDDGZR5XR/oRAitT2/u453LkUhX2iB2snF+oMELMtu47&#10;07kPR1sqPSs2bJeLOw6T23uOlk3bChvv1wi/E1UAV4Twu77nOCcqeZDxiX4X6jTPLCb8Rs5bK+21&#10;LV9KmeO+izx0+DBvcWRvAJbNf/Ua50S4CT+jshHf1bOxuXoahlH5+UAHmUFUT3P1NHYvGMzzUAPX&#10;s6N1gIlgOlhFQS8VY97VcMDE5a7/d1PxwCbc0bZs/1lu+yCwOPggGIgzXD1xfwzz1zfHyP4qGBAn&#10;YV5Jm+cG5h8MD4Qfg92kxhnygQ5yufdmvQ8i4C+vjZSjnxnijhmlogKBgnjyQ/yGX0+VWk3SnOBA&#10;VGBFw3qFuyd5RZg+q4ILC2AsEQAlCT+soX9/S8VrwzTnDknwkiNUNFzy6kjZHnL9xDJ4vNbjWSow&#10;uUZvLVfSA8kqdosO2hkHwUAVcLVU+CK2wrRS4XdESPj1VOFXvWGqE5ueMVrH+z6eIX99Y1TB9YC5&#10;bgiLBSrKtqgI2lfr6p8qvHGTpT6oC4RkkrbTq5G5ZS+rwKjeIFWe7huIPMDl86Q2uXKtnuv7AZZH&#10;XCcRsaUxReviVhUm+zXLcAFWrn59dEE/GTN/rYrCQU7gcm3aiDvUU7F5QJMUFZ4r3XEI56QHk+XD&#10;4UXrLxrq6cJXRsgt744rYvErydWzJOF3TQmunlipf99xhJzfaaSc/fJwOf+VkXKBJt7/XvPw+455&#10;rr5juRZ/M3aZC2r41pAgUAvtun/jlCLBXYC5tb/VNvxNu2Hu+3SiCmIfqdSDS/NtWt6DmeNnws+o&#10;ZJirp2EYVZqPciyqp7F7gmsiViKCvODaeYIOeE9W8ZI6dVXkCJGOA2eq8Bsgp7Uf5oTF7zrkyTk6&#10;wMUCxv/4kFmBC2VTFZEMVLEqhcEV8TQdxEZbiDqnz5NazbMLBvZYsaqr8DtD73Nepzw576VcOb/z&#10;SKlRb6Ac0jLLHQNYZLBYIdYA0Xq1bmPQ/9OEFU5oHKuDZdz//k/zeq4O1A9TgYoFisF2LPwcvwdj&#10;Wfw2bperuo9xghOhgoBFoBI1Mgz3v67nWDla7710/TZp/s1k2euxQc5CGotBU+IJv1lFhN/bKhQO&#10;aJoibw0uHPzPW71FxcEQafRlUfdHrH+4axLwA5dPLIUEMbnQ14W23zEqeIhq6aOptk+e7a4fnkOG&#10;W+0fu+VrW4+QjRExRXshpEoL7hIGgeqsk/rbicsi1/1ihArihwfIiSpuzlexRL7O0TY6QOs3qX6a&#10;s/TBWATi/f3jtpnHuXqqCOe3eWNojt+vsfgR3CXsWun5VsXbLb3Gy616PtfgNfz+FhW7fKfCYhyW&#10;6effvzxUbnmncB1Y6puAQm8NLozYCTxLwMUasf7D+BVy1avDpZYK8/dDAhjL5p29xsjBLdJllgV3&#10;MSoZJvwMw6jSWFRPY3el8efBHD+vdRgI761i4bLXRxXMMWM+Ev2/wdfTnFuaT6+pEOg9YnGB+2NJ&#10;wu/UF4cVhNn3vJo+V/ZrkuqsKMCctdp6b+YCvpI6V7qlzHT3eT1jnnweEQPwWf4SJxCYG0jUyBrN&#10;MgoiI349Zpkk1UuRm3QAjkXR57WLpg8Gz3XWuljgurhfszSp9+lE2R4l/KbqOYe3HuLC/MMP44O5&#10;edHLUGAFva7nODlGhR8BXe79ZLILhjIzqtwe1pFDmD3xQ9Foly/8NE0OU6HrxUMPFT4IZNw1PQi7&#10;U18cLg9/MaXIPLtrIvPT5up+6qaa5vPy1/KdaPN18aq+fzd7joyPCGdcCuu0yHZt6VmubXpJ13w5&#10;o91wJ0CAa+Dq+d7Qsgs/zy3vT3BzIQlC89VobSP9Lf1v70kFeSJ11Tbspdf2yxOMnc9cUxV+ZYjq&#10;iYC8XkV3RQu/neXNIQvdw8Obe47RfM2RtgNmy43aR3H1xY0Y62t43mqYtGmr9TuaLn/U9vDYHD+j&#10;MmOunoZhVGnex9XzIe/qacLP2H1o+OVkJw5YcNvj3D+1r3uxhZUj6d4B8n0oIEgsEIbVm2TIuCgX&#10;ufjCb56KzHQVEoHwa/XjDD2fwC+F1sZYIDQPbjnYzSn894cT3CDdP0TG3ZLlF56JzE0rK1j89lYB&#10;2eDLKZEtAVt//kWeVGFGVM83M4JgJUS4JGolLqxhvKsnlkbcKl/PWuBcPcOiFYhoClj8mH9XV8Wb&#10;B+vVP98ardcZIisibeKFX5fMwrD/gfAbFlP4YUlj/h5BWXBPRWCVBHMDseSFhR91zLzOM9sXCr+O&#10;KsbrPJ5R5LhocEH0DwzCNGDZkMdSnLvn5CXaRvcNdPM3S2LUgnWu/kqzMDqLn9Y51tayRvUsSfh5&#10;8Ux7lhcdUufIkdpncBFmXh6JNfgIhlRHxR9tiYs0rsq4vobBJZi5s1hzPSb8jMpMCcFdMgomFxuG&#10;YVRWPvYLuOtg+CYL7mLsRrhIm40zigg/Bry1m2a4+V2IBz6fogPhE57NcYNQgmwQKORdFSRdMgqt&#10;UAy0EV1YhjJUvPmB82WvjZZTYgg/jtureWFwlzHz1rg5Xld0G+WCzHAfhEK3zPlufpmfTsfrYyok&#10;9nk801kYw+u3rdm03QmyvXQw/cHwxTJt+UaZtGSDfDtmmTz74zQ3xy0WCD+sXjzYYckKlo3AIufW&#10;8dPv/d9VDPhgNdt0YP6fDyc6y+JTP850rq6sg/j37mOEIDYfRQJx5M9TgfhktpypdffV6KXO2vWy&#10;1pEXYljVjlIhcJiOidifqXXmFj5/NFXOenl4gavnGyqQ9m6apvVQKPwQuie9oMJPhWq4RFe/MUpO&#10;UdE4PVLXzs2yYboT2cyZI2AJc+hYPN8vx4FFl3aIFn4sEI7Fb0NE+H2ct0hqPjZQ6n42WdK1vLiS&#10;Rtdm5vTVTiw2/nKSZM1Y7ayOnTPmSe1GqXLxy7lOFOLuievpQVo3X2m7zNA2mrJ0g3ymAo3gPR6E&#10;EPV5l4r7VL0fbRIL7+p5Y1RUT8oVz+JHABzcaWNa/LT/HKcCnj5eXvAAgfmqzBdlGRPq/k1tV/LH&#10;3FY+81278+NJcus7YyR5wnK3tuB3Y5fJ2VqfjJnDllYTfkZlpkRXT374DMMwKjOf4lqmA1pbzsHY&#10;3Xjg08lu/tWqkJVmiw4qcbskoMu4SKAWBvQXdshzroknPT/UrYF2aMvBzkXPwxIHzKfDSpPURMVG&#10;xP3yzyrkEDhejHjap6hQbJQu74YGtCyoffKzuW5AfFKboXLI00NctEc/78vjrGUqvHD5/D4SfdSD&#10;YLzmzdHOjY5zj3hmiJtL9dgn8QMzsUZcreaZwTVVCGO5JG8sKdG0z/Ri6+PhvonVCFHFeIZ5hYdr&#10;fbygwi689iFu4kcx5uG6emxNvfZjobUCP9fyHsn8QxV7WP9Yi47FxVlewbt6vpE1X+8xsEhds9j4&#10;sa2y5IGPJ0jh3USueC1fjmmZqWI3EN0sbXGrCmPa7SitB+ZDsjwCImnr9uBM5vhVr1/UssZ5zL1j&#10;iQwv/BCDRJkkcileWw+qAIzW0QQ1qadidK+Geoz2KyKyUjd/fW2Ui9zpoV9d1jXfBdw5XtsI91jm&#10;ULYIzXdExDPnkgAvpOgF2j1E9byo43C5XQVTOKqnexChbegfLITBzZL7+YAzYZjPyTjVu8JWFDwg&#10;IH8dUgvbleidxz+drXWsZaZvaf8+Xr9rrPUXXgfRhJ9RmYkt/LQzV2+aIdd0GS5/7zFW/tV9pFz3&#10;Zr57vT78/k3ej4zsDz77Y4u811f/3p0Xfh+6Bu936hrh96HrFcuTvobf79Q14lzPnRd+H7oG73fq&#10;GuH3oeslolxluQbvS7qGf++ODb931yh8X3he1PX0Nfy+yDXC7931gmOLXq94nsrjGuH3xa9R+L7w&#10;vKjr6Wvca4Tfu+sFxxa9XvE8lcc1wu+LX6PwfeF5UdfT17jXCL931wuOLXq94nkq+Rq8D4IPuD9h&#10;5+ppUT2N3QesGliAsGKFYf22/iqoiGLpYVkHgr58N2aZs4ZN0HN9xEcP87P6674UFWZLIgtyY/li&#10;eQbvMujhWASct6R5mFOHZZH79J+0IqbLHdfCykZ+wlYeD+v5cU8sJt+PW+6sU17AxAJLDNfrP3GF&#10;W1+P8vHZC6hYcA5WvL56LPlljbZYsOA8SyT0nbBChs9dW2Bp82DZ6qv3pC7Yh3iiXLiLAvU+SD/j&#10;3umh/IOnrZBJKljDLcA6eAissEjA/ZGF4vtE6gIrXDgPtHX6pGVuyQYP7oZYXTkvbCVFANMm9Jm5&#10;UQvPe8j38LnrXJmoR6y/LP4fzbINW52V07fR6AXrirUl+aRu++l1Yi22DrjEXtgpT+54t6gbPuWi&#10;ThesLj53DuGJ1TK6LQAxiLXSu+RWFLQz3xM/p9FDRNTkKavkJ62TZC07FutY3K5C2ISfURmJLfwa&#10;pDnfZkL6Ysp3T5AsWbJkqTImnug31d8rFX4W3MUwDKPygKvnha/mu2UYcIENP6zYHeGBw0wVtZSX&#10;8bQt52BUNooIv+Xrtzk3ChYGDQZVXvTxasmSJUuVMUUE4N39nRuWYRiGUTnAoMAyIzygO7nt0FKD&#10;xlR1Phi2UP7vhSEu0ifRZuMtpG8Yu4oiwo8FRb8ctVR6D1/sJhJbsmTJUpVJQxc59yDDMAyjcoBb&#10;Ki6TH+Yuckt84Dq7OzNx8Xr5YMg8Le9CGTB5ZUxXZ8PYlRQRfoZhGIZhGIZhGMbuhwk/wzAMwzAM&#10;wzCM3RwTfoZhGIZhGIZhGLs5JvwMwzAMwzAMwzB2c0z4GYZhGIZhGIZh7OaY8DMMwzAMwzAMw9jN&#10;MeFnGIZhGIZhGIaxm2PCzzAMwzAMwzAMYzfHhJ9hGIZhGIZhGMZujgk/wzAMwzAMwzCM3RwTfoZh&#10;GIZhGIZhGLs5JvwMwzAMwzAMwzB2c0z4GYZhGIZhGIZh7OaY8DMMwzAMwzAMw9itEfl/BnfyGVv9&#10;rBoAAAAASUVORK5CYIJQSwMEFAAGAAgAAAAhAL1L2DngAAAACwEAAA8AAABkcnMvZG93bnJldi54&#10;bWxMj81qwzAQhO+FvoPYQm+N/ENK6loOIbQ9hUKTQulNsTa2ibUylmI7b9/1qTnuzMfsTL6ebCsG&#10;7H3jSEG8iEAglc40VCn4Prw/rUD4oMno1hEquKKHdXF/l+vMuJG+cNiHSnAI+UwrqEPoMil9WaPV&#10;fuE6JPZOrrc68NlX0vR65HDbyiSKnqXVDfGHWne4rbE87y9Wwceox00avw2782l7/T0sP392MSr1&#10;+DBtXkEEnMI/DHN9rg4Fdzq6CxkvWgXLJE4YZWPFm2YgSpMXEMdZSSOQRS5vNxR/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IhuWNBtAwAA8gcAAA4AAAAAAAAA&#10;AAAAAAAAOgIAAGRycy9lMm9Eb2MueG1sUEsBAi0ACgAAAAAAAAAhAESkEX1BowAAQaMAABQAAAAA&#10;AAAAAAAAAAAA0wUAAGRycy9tZWRpYS9pbWFnZTEucG5nUEsBAi0AFAAGAAgAAAAhAL1L2DngAAAA&#10;CwEAAA8AAAAAAAAAAAAAAAAARqkAAGRycy9kb3ducmV2LnhtbFBLAQItABQABgAIAAAAIQCqJg6+&#10;vAAAACEBAAAZAAAAAAAAAAAAAAAAAFOqAABkcnMvX3JlbHMvZTJvRG9jLnhtbC5yZWxzUEsFBgAA&#10;AAAGAAYAfAEAAEarAAAAAA==&#10;">
                <v:shape id="Text Box 62" o:spid="_x0000_s1030" type="#_x0000_t202" style="position:absolute;top:18288;width:4658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403F371E" w14:textId="08C9181E" w:rsidR="008E0799" w:rsidRPr="00D32073" w:rsidRDefault="008E0799" w:rsidP="00D32073">
                        <w:pPr>
                          <w:pStyle w:val="Caption"/>
                          <w:rPr>
                            <w:noProof/>
                            <w:color w:val="auto"/>
                            <w:sz w:val="20"/>
                            <w:szCs w:val="20"/>
                          </w:rPr>
                        </w:pPr>
                        <w:bookmarkStart w:id="285" w:name="_Ref53537031"/>
                        <w:r w:rsidRPr="00D32073">
                          <w:rPr>
                            <w:color w:val="auto"/>
                          </w:rPr>
                          <w:t xml:space="preserve">Figure </w:t>
                        </w:r>
                        <w:r w:rsidR="00CC5FD1">
                          <w:rPr>
                            <w:color w:val="auto"/>
                          </w:rPr>
                          <w:fldChar w:fldCharType="begin"/>
                        </w:r>
                        <w:r w:rsidR="00CC5FD1">
                          <w:rPr>
                            <w:color w:val="auto"/>
                          </w:rPr>
                          <w:instrText xml:space="preserve"> SEQ Figure \* ARABIC </w:instrText>
                        </w:r>
                        <w:r w:rsidR="00CC5FD1">
                          <w:rPr>
                            <w:color w:val="auto"/>
                          </w:rPr>
                          <w:fldChar w:fldCharType="separate"/>
                        </w:r>
                        <w:r w:rsidR="00A5720A">
                          <w:rPr>
                            <w:noProof/>
                            <w:color w:val="auto"/>
                          </w:rPr>
                          <w:t>2</w:t>
                        </w:r>
                        <w:r w:rsidR="00CC5FD1">
                          <w:rPr>
                            <w:color w:val="auto"/>
                          </w:rPr>
                          <w:fldChar w:fldCharType="end"/>
                        </w:r>
                        <w:bookmarkEnd w:id="285"/>
                        <w:r w:rsidRPr="00D32073">
                          <w:rPr>
                            <w:color w:val="auto"/>
                          </w:rPr>
                          <w:t xml:space="preserve"> </w:t>
                        </w:r>
                        <w:r w:rsidR="00EC7FC5" w:rsidRPr="00EC7FC5">
                          <w:rPr>
                            <w:color w:val="auto"/>
                          </w:rPr>
                          <w:t>XDS Profile within the scope of interest for this work</w:t>
                        </w:r>
                        <w:r w:rsidR="00EC7FC5" w:rsidRPr="00EC7FC5" w:rsidDel="00EC7FC5">
                          <w:rPr>
                            <w:color w:val="auto"/>
                          </w:rPr>
                          <w:t xml:space="preserve"> </w:t>
                        </w:r>
                      </w:p>
                    </w:txbxContent>
                  </v:textbox>
                </v:shape>
                <v:shape id="Picture 61" o:spid="_x0000_s1031" type="#_x0000_t75" style="position:absolute;left:349;top:6821;width:46590;height:10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67wgAAANsAAAAPAAAAZHJzL2Rvd25yZXYueG1sRI9Bi8Iw&#10;FITvgv8hvAVvmuqhrNUoiyCKe1KLXp/N27Zs81Kb2Hb/vVkQPA4z8w2zXPemEi01rrSsYDqJQBBn&#10;VpecK0jP2/EnCOeRNVaWScEfOVivhoMlJtp2fKT25HMRIOwSVFB4XydSuqwgg25ia+Lg/djGoA+y&#10;yaVusAtwU8lZFMXSYMlhocCaNgVlv6eHUSDv3cZc0u7Wzm5Uz/337kDxVanRR/+1AOGp9+/wq73X&#10;CuIp/H8JP0CungAAAP//AwBQSwECLQAUAAYACAAAACEA2+H2y+4AAACFAQAAEwAAAAAAAAAAAAAA&#10;AAAAAAAAW0NvbnRlbnRfVHlwZXNdLnhtbFBLAQItABQABgAIAAAAIQBa9CxbvwAAABUBAAALAAAA&#10;AAAAAAAAAAAAAB8BAABfcmVscy8ucmVsc1BLAQItABQABgAIAAAAIQDUMR67wgAAANsAAAAPAAAA&#10;AAAAAAAAAAAAAAcCAABkcnMvZG93bnJldi54bWxQSwUGAAAAAAMAAwC3AAAA9gIAAAAA&#10;">
                  <v:imagedata r:id="rId16" o:title=""/>
                </v:shape>
                <w10:wrap type="topAndBottom"/>
              </v:group>
            </w:pict>
          </mc:Fallback>
        </mc:AlternateContent>
      </w:r>
      <w:r w:rsidR="000410E8" w:rsidRPr="002D6233">
        <w:rPr>
          <w:color w:val="000000" w:themeColor="text1"/>
          <w:lang w:val="en-US"/>
        </w:rPr>
        <w:t xml:space="preserve">This </w:t>
      </w:r>
      <w:r w:rsidR="005C41ED" w:rsidRPr="002D6233">
        <w:rPr>
          <w:color w:val="000000" w:themeColor="text1"/>
          <w:lang w:val="en-US"/>
        </w:rPr>
        <w:t>section</w:t>
      </w:r>
      <w:r w:rsidR="000410E8" w:rsidRPr="002D6233">
        <w:rPr>
          <w:color w:val="000000" w:themeColor="text1"/>
          <w:lang w:val="en-US"/>
        </w:rPr>
        <w:t xml:space="preserve"> </w:t>
      </w:r>
      <w:r w:rsidR="00EA3ABA" w:rsidRPr="002D6233">
        <w:rPr>
          <w:color w:val="000000" w:themeColor="text1"/>
          <w:lang w:val="en-US"/>
        </w:rPr>
        <w:t>describes</w:t>
      </w:r>
      <w:r w:rsidR="000410E8" w:rsidRPr="002D6233">
        <w:rPr>
          <w:color w:val="000000" w:themeColor="text1"/>
          <w:lang w:val="en-US"/>
        </w:rPr>
        <w:t xml:space="preserve"> </w:t>
      </w:r>
      <w:r w:rsidR="00EA3ABA" w:rsidRPr="002D6233">
        <w:rPr>
          <w:color w:val="000000" w:themeColor="text1"/>
          <w:lang w:val="en-US"/>
        </w:rPr>
        <w:t xml:space="preserve">a </w:t>
      </w:r>
      <w:r w:rsidR="000410E8" w:rsidRPr="002D6233">
        <w:rPr>
          <w:color w:val="000000" w:themeColor="text1"/>
          <w:lang w:val="en-US"/>
        </w:rPr>
        <w:t xml:space="preserve">method of how </w:t>
      </w:r>
      <w:r w:rsidR="00CC39E0" w:rsidRPr="002D6233">
        <w:rPr>
          <w:color w:val="000000" w:themeColor="text1"/>
          <w:lang w:val="en-US"/>
        </w:rPr>
        <w:t xml:space="preserve">we implement </w:t>
      </w:r>
      <w:proofErr w:type="spellStart"/>
      <w:r w:rsidR="00CC39E0" w:rsidRPr="002D6233">
        <w:rPr>
          <w:color w:val="000000" w:themeColor="text1"/>
          <w:lang w:val="en-US"/>
        </w:rPr>
        <w:t>XDS.b</w:t>
      </w:r>
      <w:proofErr w:type="spellEnd"/>
      <w:r w:rsidR="00CC39E0" w:rsidRPr="002D6233">
        <w:rPr>
          <w:color w:val="000000" w:themeColor="text1"/>
          <w:lang w:val="en-US"/>
        </w:rPr>
        <w:t xml:space="preserve"> Profile based on Blockchain technology. </w:t>
      </w:r>
      <w:r w:rsidR="00FF5207">
        <w:rPr>
          <w:color w:val="000000" w:themeColor="text1"/>
          <w:lang w:val="en-US"/>
        </w:rPr>
        <w:t xml:space="preserve">It </w:t>
      </w:r>
      <w:r w:rsidR="003E631C">
        <w:rPr>
          <w:rFonts w:cs="Angsana New"/>
          <w:color w:val="000000" w:themeColor="text1"/>
          <w:szCs w:val="25"/>
          <w:lang w:val="en-US" w:bidi="th-TH"/>
        </w:rPr>
        <w:t>s</w:t>
      </w:r>
      <w:r w:rsidR="00CC39E0" w:rsidRPr="002D6233">
        <w:rPr>
          <w:color w:val="000000" w:themeColor="text1"/>
          <w:lang w:val="en-US"/>
        </w:rPr>
        <w:t>tart</w:t>
      </w:r>
      <w:r w:rsidR="003E631C">
        <w:rPr>
          <w:color w:val="000000" w:themeColor="text1"/>
          <w:lang w:val="en-US"/>
        </w:rPr>
        <w:t>s</w:t>
      </w:r>
      <w:r w:rsidR="00CC39E0" w:rsidRPr="002D6233">
        <w:rPr>
          <w:color w:val="000000" w:themeColor="text1"/>
          <w:lang w:val="en-US"/>
        </w:rPr>
        <w:t xml:space="preserve"> with a general use case scenario following with top view of the Blockchain network</w:t>
      </w:r>
      <w:r w:rsidR="009D1298">
        <w:rPr>
          <w:color w:val="000000" w:themeColor="text1"/>
          <w:lang w:val="en-US"/>
        </w:rPr>
        <w:t xml:space="preserve"> and</w:t>
      </w:r>
      <w:r w:rsidR="00CC39E0" w:rsidRPr="002D6233">
        <w:rPr>
          <w:color w:val="000000" w:themeColor="text1"/>
          <w:lang w:val="en-US"/>
        </w:rPr>
        <w:t xml:space="preserve"> consecutively narrowing into the design of XDS Blockchain, its components, and </w:t>
      </w:r>
      <w:r w:rsidR="00E37858">
        <w:rPr>
          <w:color w:val="000000" w:themeColor="text1"/>
          <w:lang w:val="en-US"/>
        </w:rPr>
        <w:t>Smart-contract</w:t>
      </w:r>
      <w:r w:rsidR="00CC39E0" w:rsidRPr="002D6233">
        <w:rPr>
          <w:color w:val="000000" w:themeColor="text1"/>
          <w:lang w:val="en-US"/>
        </w:rPr>
        <w:t xml:space="preserve"> which took the main role to adapt the profile into the chain. </w:t>
      </w:r>
    </w:p>
    <w:p w14:paraId="21C7C9FD" w14:textId="546F768E" w:rsidR="009303D9" w:rsidRDefault="00D711DF" w:rsidP="00ED0149">
      <w:pPr>
        <w:pStyle w:val="Heading2"/>
      </w:pPr>
      <w:r>
        <w:t>A Use Case</w:t>
      </w:r>
      <w:r w:rsidR="00E06694">
        <w:t xml:space="preserve"> Scenario</w:t>
      </w:r>
    </w:p>
    <w:p w14:paraId="3E352774" w14:textId="538C4BFB" w:rsidR="00AB3F8F" w:rsidRDefault="00142B38" w:rsidP="00710B9C">
      <w:pPr>
        <w:pStyle w:val="BodyText"/>
      </w:pPr>
      <w:r w:rsidRPr="00142B38">
        <w:rPr>
          <w:lang w:val="en-US"/>
        </w:rPr>
        <w:t xml:space="preserve"> Mr. Peter Parker </w:t>
      </w:r>
      <w:r w:rsidR="00B4169F">
        <w:rPr>
          <w:lang w:val="en-US"/>
        </w:rPr>
        <w:t>was</w:t>
      </w:r>
      <w:r w:rsidRPr="00142B38">
        <w:rPr>
          <w:lang w:val="en-US"/>
        </w:rPr>
        <w:t xml:space="preserve"> bit</w:t>
      </w:r>
      <w:r w:rsidR="0065690B">
        <w:rPr>
          <w:lang w:val="en-US"/>
        </w:rPr>
        <w:t>ten</w:t>
      </w:r>
      <w:r w:rsidRPr="00142B38">
        <w:rPr>
          <w:lang w:val="en-US"/>
        </w:rPr>
        <w:t xml:space="preserve"> by a strange spider. Mr. Parker then visit</w:t>
      </w:r>
      <w:r w:rsidR="00552BFF">
        <w:rPr>
          <w:lang w:val="en-US"/>
        </w:rPr>
        <w:t>ed</w:t>
      </w:r>
      <w:r w:rsidRPr="00142B38">
        <w:rPr>
          <w:lang w:val="en-US"/>
        </w:rPr>
        <w:t xml:space="preserve"> </w:t>
      </w:r>
      <w:r w:rsidR="000A40C9">
        <w:rPr>
          <w:lang w:val="en-US"/>
        </w:rPr>
        <w:t>h</w:t>
      </w:r>
      <w:r w:rsidRPr="00142B38">
        <w:rPr>
          <w:lang w:val="en-US"/>
        </w:rPr>
        <w:t xml:space="preserve">ospital A </w:t>
      </w:r>
      <w:r w:rsidR="0027553E">
        <w:rPr>
          <w:lang w:val="en-US"/>
        </w:rPr>
        <w:t xml:space="preserve">seeking </w:t>
      </w:r>
      <w:r w:rsidRPr="00142B38">
        <w:rPr>
          <w:lang w:val="en-US"/>
        </w:rPr>
        <w:t>for</w:t>
      </w:r>
      <w:r w:rsidR="0027553E">
        <w:rPr>
          <w:lang w:val="en-US"/>
        </w:rPr>
        <w:t xml:space="preserve"> medical</w:t>
      </w:r>
      <w:r w:rsidRPr="00142B38">
        <w:rPr>
          <w:lang w:val="en-US"/>
        </w:rPr>
        <w:t xml:space="preserve"> </w:t>
      </w:r>
      <w:r w:rsidR="00A628F0">
        <w:rPr>
          <w:lang w:val="en-US"/>
        </w:rPr>
        <w:t>advice</w:t>
      </w:r>
      <w:r w:rsidRPr="00142B38">
        <w:rPr>
          <w:lang w:val="en-US"/>
        </w:rPr>
        <w:t xml:space="preserve">. A doctor at </w:t>
      </w:r>
      <w:r w:rsidR="000A40C9">
        <w:rPr>
          <w:lang w:val="en-US"/>
        </w:rPr>
        <w:t>h</w:t>
      </w:r>
      <w:r w:rsidRPr="00142B38">
        <w:rPr>
          <w:lang w:val="en-US"/>
        </w:rPr>
        <w:t>ospital A</w:t>
      </w:r>
      <w:r w:rsidR="00FC4856">
        <w:rPr>
          <w:lang w:val="en-US"/>
        </w:rPr>
        <w:t xml:space="preserve"> exam</w:t>
      </w:r>
      <w:r w:rsidR="005E087F">
        <w:rPr>
          <w:lang w:val="en-US"/>
        </w:rPr>
        <w:t xml:space="preserve">ined the wound and </w:t>
      </w:r>
      <w:r w:rsidR="00691445">
        <w:rPr>
          <w:lang w:val="en-US"/>
        </w:rPr>
        <w:t xml:space="preserve">saw </w:t>
      </w:r>
      <w:r w:rsidRPr="00142B38">
        <w:rPr>
          <w:lang w:val="en-US"/>
        </w:rPr>
        <w:t xml:space="preserve">no unusual effect on Mr. Parker and </w:t>
      </w:r>
      <w:r w:rsidR="00E845C8">
        <w:rPr>
          <w:lang w:val="en-US"/>
        </w:rPr>
        <w:t>dressed</w:t>
      </w:r>
      <w:r w:rsidRPr="00142B38">
        <w:rPr>
          <w:lang w:val="en-US"/>
        </w:rPr>
        <w:t xml:space="preserve"> the bite wound for him. The </w:t>
      </w:r>
      <w:r w:rsidR="002D748D">
        <w:rPr>
          <w:lang w:val="en-US"/>
        </w:rPr>
        <w:t xml:space="preserve">encounter </w:t>
      </w:r>
      <w:r w:rsidRPr="00142B38">
        <w:rPr>
          <w:lang w:val="en-US"/>
        </w:rPr>
        <w:t xml:space="preserve">event and diagnosis result were recorded within </w:t>
      </w:r>
      <w:r w:rsidR="000A40C9">
        <w:rPr>
          <w:lang w:val="en-US"/>
        </w:rPr>
        <w:t>h</w:t>
      </w:r>
      <w:r w:rsidRPr="00142B38">
        <w:rPr>
          <w:lang w:val="en-US"/>
        </w:rPr>
        <w:t xml:space="preserve">ospital A. Later, during his travel to </w:t>
      </w:r>
      <w:r w:rsidR="00715745">
        <w:rPr>
          <w:lang w:val="en-US"/>
        </w:rPr>
        <w:t xml:space="preserve">another </w:t>
      </w:r>
      <w:r w:rsidR="005C4842">
        <w:rPr>
          <w:lang w:val="en-US"/>
        </w:rPr>
        <w:t>city</w:t>
      </w:r>
      <w:r w:rsidRPr="00142B38">
        <w:rPr>
          <w:lang w:val="en-US"/>
        </w:rPr>
        <w:t xml:space="preserve">, Mr. Parker </w:t>
      </w:r>
      <w:r w:rsidR="005C4842">
        <w:rPr>
          <w:lang w:val="en-US"/>
        </w:rPr>
        <w:t xml:space="preserve">felt </w:t>
      </w:r>
      <w:r w:rsidR="00D61D54">
        <w:rPr>
          <w:lang w:val="en-US"/>
        </w:rPr>
        <w:t xml:space="preserve">quite painful </w:t>
      </w:r>
      <w:r w:rsidRPr="00142B38">
        <w:rPr>
          <w:lang w:val="en-US"/>
        </w:rPr>
        <w:t>from the bite</w:t>
      </w:r>
      <w:r w:rsidR="00381320">
        <w:rPr>
          <w:lang w:val="en-US"/>
        </w:rPr>
        <w:t xml:space="preserve"> area</w:t>
      </w:r>
      <w:r w:rsidRPr="00142B38">
        <w:rPr>
          <w:lang w:val="en-US"/>
        </w:rPr>
        <w:t>. He then visit</w:t>
      </w:r>
      <w:r w:rsidR="00613DD6">
        <w:rPr>
          <w:lang w:val="en-US"/>
        </w:rPr>
        <w:t>ed</w:t>
      </w:r>
      <w:r w:rsidRPr="00142B38">
        <w:rPr>
          <w:lang w:val="en-US"/>
        </w:rPr>
        <w:t xml:space="preserve"> </w:t>
      </w:r>
      <w:r w:rsidR="000A40C9">
        <w:rPr>
          <w:lang w:val="en-US"/>
        </w:rPr>
        <w:t>h</w:t>
      </w:r>
      <w:r w:rsidRPr="00142B38">
        <w:rPr>
          <w:lang w:val="en-US"/>
        </w:rPr>
        <w:t>ospital B for</w:t>
      </w:r>
      <w:r w:rsidR="000A40C9">
        <w:rPr>
          <w:lang w:val="en-US"/>
        </w:rPr>
        <w:t xml:space="preserve"> further</w:t>
      </w:r>
      <w:r w:rsidRPr="00142B38">
        <w:rPr>
          <w:lang w:val="en-US"/>
        </w:rPr>
        <w:t xml:space="preserve"> </w:t>
      </w:r>
      <w:r w:rsidR="000A40C9">
        <w:rPr>
          <w:lang w:val="en-US"/>
        </w:rPr>
        <w:t>consultation</w:t>
      </w:r>
      <w:r w:rsidRPr="00142B38">
        <w:rPr>
          <w:lang w:val="en-US"/>
        </w:rPr>
        <w:t>. Without the health information sharing standard implemented</w:t>
      </w:r>
      <w:r w:rsidR="000A40C9">
        <w:rPr>
          <w:lang w:val="en-US"/>
        </w:rPr>
        <w:t xml:space="preserve"> between the two hospitals</w:t>
      </w:r>
      <w:r w:rsidRPr="00142B38">
        <w:rPr>
          <w:lang w:val="en-US"/>
        </w:rPr>
        <w:t xml:space="preserve">, </w:t>
      </w:r>
      <w:r w:rsidR="000A40C9">
        <w:rPr>
          <w:lang w:val="en-US"/>
        </w:rPr>
        <w:t>the</w:t>
      </w:r>
      <w:r w:rsidRPr="00142B38">
        <w:rPr>
          <w:lang w:val="en-US"/>
        </w:rPr>
        <w:t xml:space="preserve"> doctor at Hospital B </w:t>
      </w:r>
      <w:r w:rsidR="00D51BB2">
        <w:rPr>
          <w:lang w:val="en-US"/>
        </w:rPr>
        <w:t>could not see</w:t>
      </w:r>
      <w:r w:rsidRPr="00142B38">
        <w:rPr>
          <w:lang w:val="en-US"/>
        </w:rPr>
        <w:t xml:space="preserve"> the diagnosis result </w:t>
      </w:r>
      <w:r w:rsidR="00EC6173">
        <w:rPr>
          <w:lang w:val="en-US"/>
        </w:rPr>
        <w:t>from</w:t>
      </w:r>
      <w:r w:rsidRPr="00142B38">
        <w:rPr>
          <w:lang w:val="en-US"/>
        </w:rPr>
        <w:t xml:space="preserve"> </w:t>
      </w:r>
      <w:r w:rsidR="00EC6173">
        <w:rPr>
          <w:lang w:val="en-US"/>
        </w:rPr>
        <w:t>h</w:t>
      </w:r>
      <w:r w:rsidRPr="00142B38">
        <w:rPr>
          <w:lang w:val="en-US"/>
        </w:rPr>
        <w:t xml:space="preserve">ospital A. </w:t>
      </w:r>
      <w:commentRangeStart w:id="286"/>
      <w:r w:rsidRPr="00142B38">
        <w:rPr>
          <w:lang w:val="en-US"/>
        </w:rPr>
        <w:t xml:space="preserve">The situation becomes even worse when the health information system of </w:t>
      </w:r>
      <w:r w:rsidR="00EC6173">
        <w:rPr>
          <w:lang w:val="en-US"/>
        </w:rPr>
        <w:t>h</w:t>
      </w:r>
      <w:r w:rsidRPr="00142B38">
        <w:rPr>
          <w:lang w:val="en-US"/>
        </w:rPr>
        <w:t xml:space="preserve">ospital B was hit by ransomware and went down. That means a doctor at Hospital B cannot know that what happened to Mr. Parker. On the other hand, with IHE XDS Blockchain implemented, even </w:t>
      </w:r>
      <w:r w:rsidR="00C67CFF">
        <w:rPr>
          <w:lang w:val="en-US"/>
        </w:rPr>
        <w:t>h</w:t>
      </w:r>
      <w:r w:rsidRPr="00142B38">
        <w:rPr>
          <w:lang w:val="en-US"/>
        </w:rPr>
        <w:t xml:space="preserve">ospital B hit by ransomware, a doctor at </w:t>
      </w:r>
      <w:r w:rsidR="00C67CFF">
        <w:rPr>
          <w:lang w:val="en-US"/>
        </w:rPr>
        <w:t>h</w:t>
      </w:r>
      <w:r w:rsidRPr="00142B38">
        <w:rPr>
          <w:lang w:val="en-US"/>
        </w:rPr>
        <w:t xml:space="preserve">ospital B can use an alternate machine to access the XDS Blockchain ledger and discover that there is the latest diagnosis result for Mr. Parker available at </w:t>
      </w:r>
      <w:r w:rsidR="00C67CFF">
        <w:rPr>
          <w:lang w:val="en-US"/>
        </w:rPr>
        <w:t>h</w:t>
      </w:r>
      <w:r w:rsidRPr="00142B38">
        <w:rPr>
          <w:lang w:val="en-US"/>
        </w:rPr>
        <w:t>ospital A. A doctor then gains access to the diagnosis result and able to identify that Mr.</w:t>
      </w:r>
      <w:commentRangeEnd w:id="286"/>
      <w:r w:rsidR="00D12C27">
        <w:rPr>
          <w:rStyle w:val="CommentReference"/>
          <w:spacing w:val="0"/>
          <w:lang w:val="en-US" w:eastAsia="en-US"/>
        </w:rPr>
        <w:commentReference w:id="286"/>
      </w:r>
      <w:r w:rsidRPr="00142B38">
        <w:rPr>
          <w:lang w:val="en-US"/>
        </w:rPr>
        <w:t xml:space="preserve"> </w:t>
      </w:r>
      <w:commentRangeStart w:id="287"/>
      <w:r w:rsidRPr="00142B38">
        <w:rPr>
          <w:lang w:val="en-US"/>
        </w:rPr>
        <w:t>Parker was afflicted by unknown genetic mutated symptom caused by the spider bite. Allow the doctor to prevent a further harmful consequence.</w:t>
      </w:r>
      <w:commentRangeEnd w:id="287"/>
      <w:r w:rsidR="00D12C27">
        <w:rPr>
          <w:rStyle w:val="CommentReference"/>
          <w:spacing w:val="0"/>
          <w:lang w:val="en-US" w:eastAsia="en-US"/>
        </w:rPr>
        <w:commentReference w:id="287"/>
      </w:r>
    </w:p>
    <w:p w14:paraId="7EDD7402" w14:textId="2EEA74F2" w:rsidR="001E71FA" w:rsidRDefault="000D2EDB" w:rsidP="001E71FA">
      <w:pPr>
        <w:pStyle w:val="Heading2"/>
      </w:pPr>
      <w:r>
        <w:t>Concept</w:t>
      </w:r>
      <w:r w:rsidR="000825F7">
        <w:t>ual</w:t>
      </w:r>
      <w:r>
        <w:t xml:space="preserve"> Design</w:t>
      </w:r>
    </w:p>
    <w:p w14:paraId="16FD3920" w14:textId="6F895D46" w:rsidR="00032D1A" w:rsidRDefault="00531E5D" w:rsidP="00BE1773">
      <w:pPr>
        <w:ind w:firstLine="284"/>
        <w:jc w:val="both"/>
      </w:pPr>
      <w:r>
        <w:t>T</w:t>
      </w:r>
      <w:r w:rsidR="001E71FA" w:rsidRPr="001E71FA">
        <w:t>he unique nature of the healthcare</w:t>
      </w:r>
      <w:r w:rsidR="00D948D4">
        <w:t xml:space="preserve"> information system and its</w:t>
      </w:r>
      <w:r w:rsidR="001E71FA" w:rsidRPr="001E71FA">
        <w:t xml:space="preserve"> environment emphasizes confidentiality of data</w:t>
      </w:r>
      <w:r w:rsidR="00334754">
        <w:t xml:space="preserve"> that</w:t>
      </w:r>
      <w:r w:rsidR="001E71FA" w:rsidRPr="001E71FA">
        <w:t xml:space="preserve"> limits </w:t>
      </w:r>
      <w:r w:rsidR="005729B6">
        <w:t>full use of</w:t>
      </w:r>
      <w:r w:rsidR="001E71FA" w:rsidRPr="001E71FA">
        <w:t xml:space="preserve"> Blockchain technology. Patient data cannot be put directly into Blockchain as it will become persistent following Blockchain characteristics while increasing difficulty in ensuring data confidentiality when its replica is distributed all over the network. </w:t>
      </w:r>
      <w:r w:rsidR="006C14A1">
        <w:t>I</w:t>
      </w:r>
      <w:r w:rsidR="001E71FA" w:rsidRPr="001E71FA">
        <w:t>nstead of risk</w:t>
      </w:r>
      <w:r w:rsidR="006C14A1">
        <w:t>ing</w:t>
      </w:r>
      <w:r w:rsidR="001E71FA" w:rsidRPr="001E71FA">
        <w:t xml:space="preserve"> confidentiality of healthcare data by publishing it directly into the Blockchain network, we propose using IHE </w:t>
      </w:r>
      <w:proofErr w:type="spellStart"/>
      <w:r w:rsidR="001E71FA" w:rsidRPr="001E71FA">
        <w:t>XDS.b</w:t>
      </w:r>
      <w:proofErr w:type="spellEnd"/>
      <w:r w:rsidR="001E71FA" w:rsidRPr="001E71FA">
        <w:t xml:space="preserve"> Document Registry Actor to act as a health document exchange medium for the Blockchain network. The profile is best compatible with Blockchain technology as decentralization will secure the availability of the health information exchange by eliminating the need for the organization that will act as the central hub for the </w:t>
      </w:r>
      <w:proofErr w:type="spellStart"/>
      <w:r w:rsidR="001E71FA" w:rsidRPr="001E71FA">
        <w:t>exch</w:t>
      </w:r>
      <w:proofErr w:type="spellEnd"/>
      <w:r w:rsidR="004E3175">
        <w:t xml:space="preserve"> </w:t>
      </w:r>
      <w:proofErr w:type="spellStart"/>
      <w:r w:rsidR="004E3175">
        <w:t>i</w:t>
      </w:r>
      <w:proofErr w:type="spellEnd"/>
      <w:r w:rsidR="004E3175">
        <w:rPr>
          <w:rFonts w:cstheme="minorBidi" w:hint="cs"/>
          <w:szCs w:val="25"/>
          <w:cs/>
          <w:lang w:bidi="th-TH"/>
        </w:rPr>
        <w:t xml:space="preserve">ป </w:t>
      </w:r>
      <w:proofErr w:type="spellStart"/>
      <w:r w:rsidR="001E71FA" w:rsidRPr="001E71FA">
        <w:t>ange</w:t>
      </w:r>
      <w:proofErr w:type="spellEnd"/>
      <w:r w:rsidR="001E71FA" w:rsidRPr="001E71FA">
        <w:t xml:space="preserve"> avoiding a single point of failure problem. At the same time, there is no need to publish health documents directly into the distributed network, reduce the risk against the data</w:t>
      </w:r>
      <w:r w:rsidR="00E02D54">
        <w:t xml:space="preserve"> </w:t>
      </w:r>
      <w:r w:rsidR="00E02D54">
        <w:lastRenderedPageBreak/>
        <w:t>leakage</w:t>
      </w:r>
      <w:r w:rsidR="001E71FA" w:rsidRPr="001E71FA">
        <w:t>. Additionally, we further extend the usability of the profile by allowing the organization that has shared health documents from its source to also act as an additional data backup for the original by providing additional access points (URLs) for the document. That mean</w:t>
      </w:r>
      <w:r w:rsidR="0042132F">
        <w:t>s</w:t>
      </w:r>
      <w:r w:rsidR="001E71FA" w:rsidRPr="001E71FA">
        <w:t xml:space="preserve"> even the source of health document become</w:t>
      </w:r>
      <w:r w:rsidR="00183499">
        <w:t>s</w:t>
      </w:r>
      <w:r w:rsidR="001E71FA" w:rsidRPr="001E71FA">
        <w:t xml:space="preserve"> unavailable due to unpredictable circumstance</w:t>
      </w:r>
      <w:r w:rsidR="00183499">
        <w:t>s</w:t>
      </w:r>
      <w:r w:rsidR="001E71FA" w:rsidRPr="001E71FA">
        <w:t xml:space="preserve"> like a cyber-incident (i.e., </w:t>
      </w:r>
      <w:r w:rsidR="00183499">
        <w:t>r</w:t>
      </w:r>
      <w:r w:rsidR="001E71FA" w:rsidRPr="001E71FA">
        <w:t>ansomware threat), the network will still have a chance to access the compromised document via an alternative source available from a shared peer. This extends the benefit of the health document sharing network and encourages the growth of the health document sharing community even further.</w:t>
      </w:r>
    </w:p>
    <w:p w14:paraId="21D20038" w14:textId="70C68BEF" w:rsidR="000D2EDB" w:rsidRDefault="000D2EDB" w:rsidP="000D2EDB">
      <w:pPr>
        <w:pStyle w:val="Heading2"/>
      </w:pPr>
      <w:r>
        <w:t>Blockchain Design</w:t>
      </w:r>
    </w:p>
    <w:p w14:paraId="2B60B37B" w14:textId="66603133" w:rsidR="000D2EDB" w:rsidRDefault="004E3175" w:rsidP="000D2EDB">
      <w:pPr>
        <w:ind w:firstLine="284"/>
        <w:jc w:val="both"/>
      </w:pPr>
      <w:r>
        <w:rPr>
          <w:noProof/>
        </w:rPr>
        <mc:AlternateContent>
          <mc:Choice Requires="wpg">
            <w:drawing>
              <wp:anchor distT="0" distB="0" distL="114300" distR="114300" simplePos="0" relativeHeight="251632640" behindDoc="0" locked="0" layoutInCell="1" allowOverlap="1" wp14:anchorId="5A0F0521" wp14:editId="78FB3EA8">
                <wp:simplePos x="0" y="0"/>
                <wp:positionH relativeFrom="column">
                  <wp:posOffset>-575945</wp:posOffset>
                </wp:positionH>
                <wp:positionV relativeFrom="paragraph">
                  <wp:posOffset>2941320</wp:posOffset>
                </wp:positionV>
                <wp:extent cx="4219575" cy="2228850"/>
                <wp:effectExtent l="0" t="0" r="9525" b="0"/>
                <wp:wrapTopAndBottom/>
                <wp:docPr id="60" name="Group 60"/>
                <wp:cNvGraphicFramePr/>
                <a:graphic xmlns:a="http://schemas.openxmlformats.org/drawingml/2006/main">
                  <a:graphicData uri="http://schemas.microsoft.com/office/word/2010/wordprocessingGroup">
                    <wpg:wgp>
                      <wpg:cNvGrpSpPr/>
                      <wpg:grpSpPr>
                        <a:xfrm>
                          <a:off x="0" y="0"/>
                          <a:ext cx="4219575" cy="2228850"/>
                          <a:chOff x="0" y="44814"/>
                          <a:chExt cx="4638675" cy="2423431"/>
                        </a:xfrm>
                      </wpg:grpSpPr>
                      <wps:wsp>
                        <wps:cNvPr id="59" name="Text Box 59"/>
                        <wps:cNvSpPr txBox="1"/>
                        <wps:spPr>
                          <a:xfrm>
                            <a:off x="0" y="2209800"/>
                            <a:ext cx="4638675" cy="258445"/>
                          </a:xfrm>
                          <a:prstGeom prst="rect">
                            <a:avLst/>
                          </a:prstGeom>
                          <a:solidFill>
                            <a:prstClr val="white"/>
                          </a:solidFill>
                          <a:ln>
                            <a:noFill/>
                          </a:ln>
                        </wps:spPr>
                        <wps:txbx>
                          <w:txbxContent>
                            <w:p w14:paraId="103A259C" w14:textId="497975BB" w:rsidR="008E0799" w:rsidRPr="008E5301" w:rsidRDefault="008E0799" w:rsidP="008E5301">
                              <w:pPr>
                                <w:pStyle w:val="Caption"/>
                                <w:rPr>
                                  <w:color w:val="auto"/>
                                  <w:sz w:val="20"/>
                                  <w:szCs w:val="20"/>
                                </w:rPr>
                              </w:pPr>
                              <w:bookmarkStart w:id="288" w:name="_Ref53535658"/>
                              <w:r w:rsidRPr="008E5301">
                                <w:rPr>
                                  <w:color w:val="auto"/>
                                </w:rPr>
                                <w:t xml:space="preserve">Figure </w:t>
                              </w:r>
                              <w:r w:rsidR="00CC5FD1">
                                <w:rPr>
                                  <w:color w:val="auto"/>
                                </w:rPr>
                                <w:fldChar w:fldCharType="begin"/>
                              </w:r>
                              <w:r w:rsidR="00CC5FD1">
                                <w:rPr>
                                  <w:color w:val="auto"/>
                                </w:rPr>
                                <w:instrText xml:space="preserve"> SEQ Figure \* ARABIC </w:instrText>
                              </w:r>
                              <w:r w:rsidR="00CC5FD1">
                                <w:rPr>
                                  <w:color w:val="auto"/>
                                </w:rPr>
                                <w:fldChar w:fldCharType="separate"/>
                              </w:r>
                              <w:r w:rsidR="00CC5FD1">
                                <w:rPr>
                                  <w:noProof/>
                                  <w:color w:val="auto"/>
                                </w:rPr>
                                <w:t>3</w:t>
                              </w:r>
                              <w:r w:rsidR="00CC5FD1">
                                <w:rPr>
                                  <w:color w:val="auto"/>
                                </w:rPr>
                                <w:fldChar w:fldCharType="end"/>
                              </w:r>
                              <w:bookmarkEnd w:id="288"/>
                              <w:r w:rsidRPr="008E5301">
                                <w:rPr>
                                  <w:color w:val="auto"/>
                                </w:rPr>
                                <w:t xml:space="preserve"> </w:t>
                              </w:r>
                              <w:r w:rsidR="006540B4" w:rsidRPr="006540B4">
                                <w:rPr>
                                  <w:color w:val="auto"/>
                                </w:rPr>
                                <w:t xml:space="preserve">Integrating Blockchain into </w:t>
                              </w:r>
                              <w:proofErr w:type="spellStart"/>
                              <w:r w:rsidR="006540B4" w:rsidRPr="006540B4">
                                <w:rPr>
                                  <w:color w:val="auto"/>
                                </w:rPr>
                                <w:t>XDS.b</w:t>
                              </w:r>
                              <w:proofErr w:type="spellEnd"/>
                              <w:r w:rsidR="006540B4" w:rsidRPr="006540B4">
                                <w:rPr>
                                  <w:color w:val="auto"/>
                                </w:rPr>
                                <w:t xml:space="preserve"> Profile</w:t>
                              </w:r>
                              <w:r w:rsidR="006540B4" w:rsidRPr="006540B4" w:rsidDel="006540B4">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8" name="Picture 58"/>
                          <pic:cNvPicPr>
                            <a:picLocks noChangeAspect="1"/>
                          </pic:cNvPicPr>
                        </pic:nvPicPr>
                        <pic:blipFill>
                          <a:blip r:embed="rId17"/>
                          <a:srcRect/>
                          <a:stretch/>
                        </pic:blipFill>
                        <pic:spPr>
                          <a:xfrm>
                            <a:off x="311197" y="44814"/>
                            <a:ext cx="4016280" cy="206492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0F0521" id="Group 60" o:spid="_x0000_s1032" style="position:absolute;left:0;text-align:left;margin-left:-45.35pt;margin-top:231.6pt;width:332.25pt;height:175.5pt;z-index:251632640;mso-width-relative:margin;mso-height-relative:margin" coordorigin=",448" coordsize="46386,24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IP9awMAAPEHAAAOAAAAZHJzL2Uyb0RvYy54bWykVd1P2zAQf5+0/8Hy&#10;+0iTpiWNSKeuDDQJMTSYeHYdp7GW2J7tNmF//c52UigDbRoPTe/O5/v43YfPPvZtg/ZMGy5FgeOT&#10;CUZMUFlysS3w97uLDxlGxhJRkkYKVuAHZvDH5ft3Z53KWSJr2ZRMIzAiTN6pAtfWqjyKDK1ZS8yJ&#10;VEzAYSV1SyywehuVmnRgvW2iZDKZR53UpdKSMmNAeh4O8dLbrypG7deqMsyipsAQm/Vf7b8b942W&#10;ZyTfaqJqTocwyH9E0RIuwOnB1DmxBO00/8NUy6mWRlb2hMo2klXFKfM5QDbx5Fk2l1rulM9lm3db&#10;dYAJoH2G03+bpdf7G414WeA5wCNICzXybhHwAE6ntjnoXGp1q270INgGzuXbV7p1/5AJ6j2sDwdY&#10;WW8RBWGaxIvZ6QwjCmdJkmTZbACe1lCdx3tpmsVpKAmtP4+359NsfridJtN0GjudaHQeuRgPIXUK&#10;Gsk8YmXehtVtTRTzJTAOhwGr2WLE6s4l+Un2CEQeHa/msEK2BznMxCg3IHwVsiSZLLLJAMsBuKPU&#10;Z1mazo4yJ7nSxl4y2SJHFFhDv/s2JPsrYwNIo4pzbWTDywveNI5xB+tGoz2B2ehqbtlg/EirEU5X&#10;SHcrGHQSwNzkISFH2X7T+yZKxmQ3snwADLQME2cUveDg74oYe0M0jBh0G6wN+xU+VSO7AsuBwqiW&#10;+tdLcqcP1YRTjDoY2QKbnzuiGUbNFwF1dvM9EnokNiMhdu1aQqYxLCRFPQkXtG1GstKyvYdtsnJe&#10;4IgICr4KbEdybcPigG1E2WrllWCKFbFX4lZRZ3rE9a6/J1oNVbFQz2s5dhLJnxUn6AaUVzsrK+4r&#10;53ANKA5wQ1cvzxSnOfyGVQDUH+3995UJt+zOwRbWbvtPNlqif+zUh5Av3/CG2we/gSFnF5TY33Dq&#10;GtwxTyYF9n/YKnDsvKJZ5npk1Ap3oBk5vZL0h0FCrmsitmxlFDTzMD7RsbpnjxxuGq7Gvnb0kBrU&#10;69mifAGdsITPJd21TNjwqmjWEAtPmqm5MtAlOWs3rIQB+1L6eYZR0vQbBAipAG01s7R24+ECfQzG&#10;ca+M/TSO48UpRrASn6y9w+RP4nmSQRP6lTmZp4vk9C2j7+MKkXgSAvNd5d8VoI4erqe813p8qZe/&#10;AQAA//8DAFBLAwQKAAAAAAAAACEAkJABoDSsAQA0rAEAFAAAAGRycy9tZWRpYS9pbWFnZTEucG5n&#10;iVBORw0KGgoAAAANSUhEUgAAA4wAAAHYCAYAAAAGSmZqAAAAAXNSR0IArs4c6QAAAARnQU1BAACx&#10;jwv8YQUAAAAJcEhZcwAAFxEAABcRAcom8z8AAP+lSURBVHhe7J0FmBzF1oaDQ3B3d7eL2yVIgB93&#10;uXggbgRJAsEJTnC3CBIgaELc3T1EiLsnxI3z11szldT29tjuzOzM7vnynGcz7V1dXX2+OlZOFAqF&#10;QqFQKBQKhUKhCIESRoVCoVAoFAqFQqFQhEIJo0KhUCgUCoVCoVAoQqGEUaFQKBQKhUKhUCgUoVDC&#10;qFAoFAqFQqFQKBSKUChhVCgUCoVCoVAoFApFKJQwKhQKhUKhUCgUCoUiFEoYFQqFQqFQKBQKhUIR&#10;CiWMCoVCoVAoFAqFQqEIhRJGhUJRGJ9/LlK7tsijj6qoqKgUlHr1RJ54QmTMmOiAoVAoFIrSDCWM&#10;CoWiMC67zIwOZnhQUVFRiSW//hodMBQKhUJRmmFGfIVCoQjgqqsKK4cqKioqTrbcUuSPP6IDhkKh&#10;UChKM8yor1AoFAH83/8VVA532EFkp51EdtxRRUWlrAnvPrL11pvGhK22UsKoUCgUZQRm1FcoFIoA&#10;fMK43XYiTZuKtGsn8uefKioqZVHathW5/XYljAqFQlEGoYRRoVAUhk8Yd95ZZOHC6AqFQlFm8dxz&#10;ShgVCoWiDEIJo0KhKAyfMOKKNm1adIVCoSizePJJJYwKhUJRBqGEUaFQFIYSRoVCEYQSRoVCoSiT&#10;UMKoUCgKQwmjQqEIQgmjQqFQlEkoYVQoFIWhhFGhUAShhFGhUCjKJJQwKhSKwlDCqChJrFsnsny5&#10;yJo10QVZAudbsUJk/frogjTg339FVq2KCP/PZyhhVCgUijIJJYwKhaIwUiWMGzZEJBmwXVBx9n8X&#10;R6kuqX3TDcjF0KEiAwdGCEy+I9W2bdZM5JxzRBo3Flm7Nroww1i5MkKIOC9lJNKFqVNFrr9e5Oab&#10;RebPjy5MMyC4o0eL9O4tMndudGEGoIRRoVAoyiSUMCoUisJIlTAOGCDywAMidepEFOQwDBsmUrmy&#10;SM2aIpMnR5YtXRohBXffHZH//U/krrtEHnxQ5OmnRb75RmTGjMi2sTBqlEiTJiIPPSRy552Rczz/&#10;fKRuZDIWqiFDRGrUELn33sj5nbDsk09E/v47umEW0bevyEkniRxxhEiXLtGFKQALHc9hwgSR1auj&#10;C0sAy5aJvPeeyD33bHq+CM/3mWcizyiMENavH+l7t9wSIc/ZwJIlIpddFjkv15wujBghsv32Irvs&#10;kjlLPc+5QgWRffeNvAuZghJGhUKhKJMwo75CoVAEkCphHDkyQm7Y/tFHC1uUUPrvuy+y/oILNlla&#10;hg+PKLks33xzka23jiii7tybbSZy9tkiLVtGtg8CS9AJJ2zafpttNv1/770jx0+Ed97ZtA/n5hhb&#10;bLFp2RlniPToEd04S+jaVWTLLSPnb98+ujAFTJkiUrGiyKGHigwaFF1YAoBsQ3y5D54vbcszdm27&#10;++4iL7xQmBQyWcB6SGY2CeO110bO+9FH0YVpABMa9MX99xeZPj26MM346y+Rgw6KXDtEPFPWciWM&#10;CoVCUSZhRn2FQqEIoCguqW+9FSEFe+wh0qtXdEUUbdqI7LijyA47FHT3w7rH9ttuK/LVVxHLWp8+&#10;Ip06ibz+usjpp0eugf2++CK6UxSQkaOPjqy/9dbIcfv1i5yrbt0IMcW6kwhcN8dAoYeocQxc+z77&#10;bBMZ5TpmzozukAXghso1QFSL4pKKBdddO8cpKYwbt+k6eH60Lc+4Y8eIRZfl5cuL/P57dIcolDCm&#10;BizKgwdHJhdmz44uzACUMCoUCkWZhBn1FQqFIoCiJL2ZM0fkoosi++Aa+s8/keWLFolcfXVk+SOP&#10;RJY5EKcHYYRMjh0bXegB5RdXU/bdZ5+CRPTDDyPL//MfkYkTows94O6aTPISXPg4DuQzCIjMnntG&#10;1jdvHl0YAG6vWEy5f0hHIkCA5s2LxJr5wjLffRQrUazrx43TnRO3Twf24b4hiRA1rJS//RY5NuJc&#10;dCH4PJeFCyO/wYIFkWNybEgqbU9cXxi4LvZlH8hKLIwfL3LiiZH2I8bOB9d9xRWRdU88EV0YRTKE&#10;kWvkemk77iUZqxqJdFxb8H8fiQgjbc39hp1n8eLIdbA+6AbtCON++0WOAbh3tme/eOBZcF1cL/vG&#10;257r4ln41+eeM+LAfXNunl8ybeZDCaNCoVCUSZhRX6FQKAIoCmEExKQ5S+KPP0aWff11xPKIayKu&#10;kj4cYWR7LCRhwCpz8cWRa7n99k0ExcW54XrpK8SpwhHGI48sTJA491lnRda/+mp0YRQo27/+GnG1&#10;xW2V+yMGjvjJsPaCZLE9ZPq000ROPlnkzDMjSVb4ixXTkVJIH3F/ECpIlw9iGitViuzDOa+5JkJw&#10;IBaQqGrVIuR3u+0iLr1HHRUh1dxHz56RY8yaFTk+iVhwZ3ztNZFzz424/7ZoEbH2co24N4aRVtxc&#10;iZkjxjBejKlPGIlzDYKYV9bVrh1dEEU8wghp4vpuuy3SBqeeGrkWSGesPgRJ+vRTkZtuirQFwv+x&#10;etLWIBZhdNZznk+tWgVjLrGgPvVU5LlzHeefH4nl7dAhsh9whBH34EmTInG5TKCw/aWXRizpjkg6&#10;8Bx/+CHynOkDXO8pp4hcfrnIiy+GxwkzGUNfoo858F7QhvRR+uT330cS8HBuJne49lgxx2FQwqhQ&#10;KBRlEmbUVygUigCKShghUfXqRfa75BKR/v0jxIiYQFw8g0iGMIL3348c85BDNlkiITYsI5kISnhR&#10;4QgjxCqYgAWr2OGHR9YHz0HsI20DGYa4cL977RXZFmUcMuEDcsK1QuJwl4Wc8X+2xyX3mGNEmjaN&#10;bItFiXul3XDjdGjbNmJpZR8siBCl3XaLCG68WChx9SQulHhBjo9li3s49liRbt0ix8Eiy2/cQW+8&#10;sWDMJsl+Pv88cl+77lqYsAIIJttCUIKWOh8+YQzGk2LlcmTc3bdDLMKI1ZP749pYT3u72D3k+OML&#10;x5uyP/u4mNADD4y0Cf/nvt25IY5hhBFCx3YkroGoOqscSZwg2WzP9fC86A/8hhy650Yfwh2VeM0b&#10;bojEcNIPXOwuz6h69YLtiCu1c7fmOR52WOQY/EYg6kHXU54F6yC3DhBRjsM7duWVkUkE3jV3bgTi&#10;zbNIBkoYFQqFokzCjPoKhUIRQFEJI4CMoLizr/uLIh7mTpcsYcSqhpINsYIYAZRhrIscH2Lz7LMR&#10;RTtI+hLBEUaS9jg3ViyNWIbI2Mo6CJ6vVHfvHrke3FVbtYq4GLIPBMm5WUICnDUUyyqKO8SDkhGQ&#10;A/YhCyuEgHNz/+7aORcEknZxljmOf8cdkWNDyrGIsYz2hiQQ+wk4LkQdogZJat06Ymmi/d3xsXRB&#10;ch1hhchwfsgWMYbcB0SfdVjmfHAc52IMaY4HnzB+/HGEROFWTJwpRJV7x9Lpu8aCMMIIUXvllchy&#10;iCLHo51wA+WY//1vZJ2fVAm4yQb6GUTYud5iwYOwuoyoPmF09wyZhBhBrNnXAQsglkS2xfIIEece&#10;eM5k/aVtIfcAwgiBZFuOhVWV9ucasEZDNiGTfjZc4nOxoENc2Zbnx3XT17h3+tHPP0c3jsLd/7vv&#10;RhcY0D7+c8a6PWZM5Nz0PQgk75RvlYwHJYwKhUJRJmFGfYWidGGtUYqXGaV5oVHgZs+eLVOnTpUJ&#10;EyYYvW20jBw5UoYPH254ylCjHw+WgQMHGn18gJVBgwbJkCFDZNiwYYZ3jDB8YZSMGzdOJk+eLDNn&#10;zjQ61nyjUy6V1SVZpiBbKA5hBCi6KKLsD6mCIIQhWcJIcpyDD44cz0+QgjulU/IRrE2U7cD1Mtn4&#10;LAgjSjvXAHHC4oLbHoQNqxJt4Wca5fk74vb229GFHogf5HhYAJ0L7i+/RJT2q64qaDGDOEJaIHa+&#10;8h1GGCEkzjUXS1c8kPQGt0OO64ikD0gIbrQci2sKJvTBnRI3UdbjtgpBcqBteWZYqRL1CwgjrpQc&#10;h/uH6DjrIALppv2DrsBhhJF7ciQY63IQ9B8scezn+giW2gsvjCxjQiEIXI6dS61PGLGG415N3915&#10;54JkEVAf061zbr4+uG9HWpl4wKrJdUN4fTA5gRsr54QAJwPnxhsk67EIo3vOPM9gOzvSS6baZKCE&#10;UaFQKMokzKivUOQXIITzjCIIAezYsaN8++238uGHHxqd5wWpW7eu3H///XLrrbfKNddcI5deeqnR&#10;x86X//znP3L88cfL0UcfLUcccYQceuihhlscJAcccIDst99+sv/++9vfLD/88MPlqKOOkmOPPdbo&#10;uqfIueeeKxUqVDB69VVy0003GR32bqlevbo0atTI6LpNpGnTptK6dWtLOGcY5XOFr1znK4pLGM0z&#10;2UgYcaHEIheGZAkj68IIIyAeD2uJq6GHmOdqrTdBBTkMEBaUeQgNJAAS446D22aQcEFccF9FYUbR&#10;xpKE4oyQqZV7Zx1uos4FFHdWjgcBCiZFwZWVdX5SnTDCiLXSkThI2E8/bYq/CwJ3WLbhvsLaHsII&#10;oYTAYWkLA5ZJLIC0pbsGgIsm14CbZyL4lkri8Wgv4iIfeywSj4fljvaGiPgTMT5hdMvJAArZJG6T&#10;9gmCdnWlW7DAAogd/Y+42kSlUbDYXndd5BzUisQiTOwhcX9BfPll5DxYWhNZtF0MI9cBQQ3CEUDf&#10;ldQHpBcLKv2LZ+ImK3gOPmIRRvoB7Rw2cfDBB5F9yCqczASLEkaFQqEokzCjvkKRm1hnFGSI4dix&#10;Y40e/qe8+eab8vDDDxs983I58cQTLcnbddddjS5U3ujFWxodplzWZXOjXG5jlOqdd97Z6IR7y5FH&#10;HikXXHCB3HnnnUYvfsbomt9bS2beEcniEEYUXGL4HGniGCj+Lmuqj2QJI8q+c8Xzy3L44Pgk2iE2&#10;kHOi+EMGEynCbMP2EFKIFgQU1z+ICSSSmD6f5HGdWJbYB0LGfXJdCL/5yzrcZDt3juyDwk87kryE&#10;9nEgDg6rKPdPSQ+HMMIIuD5nZUSIWyM2Mpj0JxnCyHri6WLVecRC5qxTEAtAG+MGTNvGeg4+fJdU&#10;rMQ+cJ2F3HAsCI1zNQZhhBEizjJcfoMurA5MErANxBGQfIbnA1lLVJMTwohlmetxMX64t4YlVIL0&#10;sh4LXSI4wgjxDivN4q6Ze/aBdRq3ZvZj8sX1La6P7c14WACxCCOEnf6Kq3EQuNyyDwQ5EfEFShgV&#10;CoWiTMKM+gpFyWPDhg1GL1tk3UB/++03ef311+Xee+81+vA5loiFkbV8kR133NES3BtuuEEaNmwo&#10;LVq0kP79+1t32Zx1by0OYSSbKPvh3klsFFY7XDvDLFnJEkYUWxRmlOdEtRVxMcTNkmuAPCaqn+gI&#10;I1ZDl9kSYB2E9KGsu3g0YJ6dtbwR/wWhIdNkUBo1ilg9nVsirqfOAkrCEtqCWEbnLonVCMLiEIsw&#10;Ao4JWYAsorSzP88LYuKQCmGMR/xczCBuqVg4STiEtQ4SyDESwSeMvluvA2QMSyPr/dIaYYTRJTni&#10;2YaROPDSS5Ft7r8/8hu3UkhWsoQRl1QIGZMEZInlWFhDg2SKZ8y6VAhjrDqMjjBCxhyIYXQTA/TL&#10;Bx/c1Ldcop1UCCPvcFg9TjIYsw/Zh5UwKhQKhSIGzKivUJQMlhslGoLYsmVLqV+/vlx99dXWZXQn&#10;o9yEEa/iyGabbWb0m62M7r+t0fO3M3r4DvY8u+yyi+y+++7WUomVEHK3vSE3bLe1UaaxIIYdrzjC&#10;cXF/xRJZpUoV+fjjj6VPnz6ygKQWuYKiEkaUUiyBWDSo/wcgAhwHa03wHpMhjJAtLCAcA/fNZNxM&#10;ncsgyUYSEQVHGINlNYgvM8/HroP8OjJJ3CQWKO4xLH4tDJAl3FtR/olnw6IGEcUCC7kJ1pGMRxgd&#10;SPqD1Y2kJlwjJR8cufIJY5grZrKEEYLI84FwjRwZidnkXLhRuoQ+8eATxrD74HpxVWU9yW8cwggj&#10;SV5YRj8KszByPVWrRrZ59NHIMkg/BJd2xj01HhxhZH9iFnH/5N5pw2B84RtvRLa79dbEFuxkCSNk&#10;0AEyyDImBWhDH5TVYB3X4KM4hJEJCyWMCoVCoYgBM+orFNkD8Ycknnn//ffl5ptvtnGFxSGIkL+9&#10;DEEh7pA4xcsuu8zGL0LEGjRoYHSrF60rK6QMy16rVq3kl19+kd9//93GHbZr1046dOgg7du3t26v&#10;fxgFCAvnz0Y5/e6774ze+Lm888478vLLLxsd9mmjJ9cx3OV/Np4R6+cxRqknBpJ7gJSGXWMiwaX1&#10;kEMOMVzoEqMzPiVdunSRxfEKdGcDRSGMuCtSE5B9UP4hegDygnsny7EA+fAJI/8PA+QPcoblBwUX&#10;QOa4plgWWhdnx3mJOYyHWIQREC8JueP8TuGGrJx3XmSf556LLEsEZ/lCycfVEKsfLqhk0AxDMoTR&#10;oWPHyLGp6efcXSG13DvWtTCikCxhhCRjfeL4JFnhvrGuBjN0xkIiCyNt6SyvWGUdwggjhA+LL88i&#10;zL2S50yiIfaD7AH6HkQd12K/VIYD9+f6qU8YXQkY53oK2XPxqIA2p22ZkJgwIbrQAy7MzgU9VcLI&#10;NVWuHFnG+YNwcaxKGBUKhUKRJZhRX6HIPLCeYUmEbBF7GEac4gnWQRLUQNIghI8++qglchDAfv36&#10;GV1xsnVpXbVqleES6+XfZDNkFgG4z64xCiEZU8meStbVtm3bGh3zM0sq77vvPkv+SJyDJTPsfuIJ&#10;Vk6S9bxhFMK/UPxLAkUhjK4EARZG3DZ9YJlySWV8l1KfMBLP50AyF0owQBwgCVwHJQHcc2U9rom4&#10;ShKD5yyXKP24e0K22Ici9okU4XiEkXhG4jFZj6IOUQWuDiFZOYl3dNZHAFEgwQht4KxwzmKEOyH7&#10;Ql5IcoPLLoQtSCTCCCOuqBA1n2SSQdS5jdI+jvxASrFOsdxl0/RJTLKEEZCwh+2o5chf4jBd9tdE&#10;gDA6EhcWwwhJos8ECU0YYWRCgufNcsix74LLc8Jtk3W4+ToLJPu6RDgQJ9/KCJnE9dRNQvhZUh25&#10;5DhuGS6i7jnxl3ZgOdfoaiLSDyiPgasqpBLwvFIhjPRx/s8yLOrOVZljf/ddxNrLunS6pCphVCgU&#10;CkUcmFFfocgMSFoDmSIeEfdLSF8YQQoKbqIkj7nYKGhVq1Y1XONta/WjFMZcFKA8AGSSkhydO3e2&#10;VsonnnjC6J3X2ljGfYzCl2xbQDprG6LSqVMnozdGFcdsIFXCCLFFMWX7xx+PLvQwdWrElZD1ZKJ0&#10;FlRIBDXoWE7WThRkFF/ixxxRdLGCvqUQ4sNxWI/iihWLIvYcwyUFwXIVdPUMg7NGknwmSBhR3p1C&#10;T/ykI/AQCUdeuD7IBFlDscYRN8m1U8PRHQ+C5lxHgwKR5vqxpDqlHXdTrFe4QzryzV/IAtcBiYEI&#10;QY6wdFGI3q+lx3EeeSRyfCxyN90USVbjkvC4wv2sd9a4WOCeIZfuejmuI86JAClz5J3zQ6R4llig&#10;HaHl+rCW+YSlYcPIOtrTL0OCZfa44yLruGeeAe3s7oV1wSQ+EG63nn0om4K4rLuuDiPvl6uhSe1G&#10;ByyILp4R91mIJeQNssXkCMvp+9wT98j7grgkPhBb7pF+HvYeOXJM3UUH7pPnz3JiPLG+cs3EAnNs&#10;lgdLdLjYxmDhftofoh/mPk3CJPahHZUwKhQKhSIGzKivUKQXWPeoa/jYY48ZXeUYo1uEkyEnxAxS&#10;wgIX1eeee05++uknWw+RuodYC0sLqA05fvx46/6KdfTBBx803OJs2WOPPULbxRe2uc0ojLjK/hOW&#10;bTTdSJUwojxjQcHyE8v6RHmCQw6JKPXO2kGCGpR0FHmUahRiBKsjSjqkqGXLwhlWIXKQTYgFRBQL&#10;DvuhlPOb8g2Q1GSApQ8SxrWHubhi+eRaUOB9axzJdEjwgwWS8xInB6FDQb/yyoil01lEIQ+cA2JB&#10;xlHO+eGHEVdVkuDQzqx37UJSFwgv1jliBwFEhfg1CsVDVDgfbc65aKPguwLRg8QQM0npClxUsdoC&#10;2p1nfMQRkQyu8YCV1JFPyHGsmpphgLBA+rg3rMu0k2srCBtZSWmLYLtjFeXeKI/hZ6gFXC/WROJB&#10;uS+ORZsTv+juLwhII+uxIkPmuRYywOLy6SYisM4+/HDkWmlPH1gLIZ2c07nD0i48Y8g718px2ReC&#10;RwykS8wD4eRcEGTaIwgsguzv1/TkWRIDTNkO1hEzS18gNhMyS18MuthCnDm/X54FyzuWeCYkwly+&#10;Kc3CPhw3mbFWCaNCoVCUSZhRX6FIH3ANffzxx40+c6jRKcLJD7LFFlvYmENiAn/88UdbU7HE4/ay&#10;DMpsTDHkCuth48aNDW+6wui+u4W2lxOS80Csu/olGDKBVAkjLnm4muIaGAuQApKoQICcMg2h4tgs&#10;w3UPwSID2cF9z7lQxgL7c26O6/bjtyNqyQDL0pgxEStg2H5Yk1jHtYVl54QEsD/3z/khqv52WCMh&#10;lSS5waUwCMgwZJW2diTAnRMLnU+msAJBVDkP5xs/vnAiIR+QTI5B+3JdzooE2YEocZygVTUMzqUW&#10;4pzKhAXtyfXybBCuA+H/ZAKN9c5zT2xHfwp7JpA72scdl3vzLZFhYD37cFyeV/DYtDlEmudMu/lg&#10;O6yytHnwmnm+tHGs5wHhhTRyv85F2QeuxlxT2HNkmXvWPC9IHcfj+oPb875w7f71sT37cX1h7UPf&#10;Z58wIhsGJYwKhUJRJmFGfYWi+CCu74cffjD65GlGlwgnOwjZQStXrmz0jD9sbULFJmCB7Nu3rzz/&#10;/PO2HeO5rZLohwQ5lObICIoSw6gIBwo51lOsWmHWPAghVlFcacl6mmuAEDn332CxeEXZghJGhUKh&#10;KJMwo75CUTxMnTrVJqHBtTSM3JBBlCQub731llBGA3KpiI85c+bYJEF33323Jdlh7YpgleweVmev&#10;uFDCmD5gCXKZQHExxI2ReDLIIy6BziWV+E3nHplLIIkLbp+4f2KhU5RdKGFUKBSKMgkz6isURQcF&#10;6CGDYWQGokhG0++//z5zlrBSjpUrV1pCCCGndEhYOx9xxBE2sU5aibgSxvSCrKnEatKWJKnB4ggB&#10;Q+nm/5DGRHUCSwL0qbp1I/2AGLlkEqMoSi+UMCoUCkWZhBn1FYqioXfv3nLqqaca3aEwialQoYKt&#10;d0i20FzHNEOGJiaTTbMEARkcPHiwVK9e3RLxYHtTioN6k2lLEqSEMf0gVq1DB5FPPom4dpIZlHp/&#10;ZC515TByDRDGtm0jSWhwrVWUbShhVCgUijIJJYyKImHMmDGhZHHPPfe0ZTSykskzDaD0B0X9nzSK&#10;UD4k3YEQ/v7776GxotR8/PTTTyUtNSiVMCoUiiCUMCoUCkWZhBJGRcogWU2YG+q5555rS0bkE6gT&#10;Wb9+fVvzsRUF2PMEkyZNkocffli23XbbAs9g//33l3bt2kW3KgaUMCoUiiCUMCoUCkWZhBJGRUrA&#10;IkcRep+kIBUrVrQJbfIJ8+bNk88++0waNGgg55xzjtxwww0yndT0eQKsuI0aNZLy5csXeBaQ37lz&#10;50a3KiKUMCoUiiCUMCoUCkWZhBJGRUro06dPoayd559/vq2/mE/AtRNL3MsvvyxPP/20/Pe//5Wj&#10;jjpKXn311fTFAWYBJMWpXbt2geeBvPbaa9EtigifMJKUJU9cjBUKRQbxwgsFCSPxrQqFQqEo9VDC&#10;qEgaJF559tlnLSFxsvfee9vC8/mGcePGydtvv23jLSGMJOk54YQTrKUxI2UqMggspVy3/1zOPvts&#10;u7zI8AkjBeefey5SVP7dd1VUVMqavPeeyPvvi1x+eUHC+OOPkcy5JG1SUVEpvbJsmciKFSLpyJGg&#10;yEsoYVQkDdw1cXf0iUmlSpVk1apV0S3yA8vN4PejUXReeeUVWxsSwsh9nXLKKZY01qxZUxZSrDyP&#10;8NNPP8nWW2+98bngpvrzzz9H1xYBPmFUUVFRCcpmm4kZMEUuvVTkootUVFRKs1x4ocj110dIo6JM&#10;woz6CkVyoKwDbpuOlJBw5RNKBOQZBg0aZC2LuG36hJGsr5DGM88809aOzCdMnTpVjj766I3PBuEe&#10;iwwljCoqKioqKipOtttOJA9KpSkyA9MDFIrkANE68sgjzbgRISTU/vvuu++ia/MDS5YssYluiF18&#10;4403ChHG//znP3L88cfLrbfemlcJcEhyA9H1CSPxmEWGEkYVFRUVFRUVJ3vtpfkMyjBMD1AokkPQ&#10;wrjFFlsUz4qVZZDhtUOHDvLiiy9ashiLMJ5++umWNLIuLTUNs4CxY8fKfvvtt/HZIMVKfKOEUUVF&#10;RUVFRcWJEsYyDdMDFIrkECSMyBVXXCHz58+PbpHbGD9+vDRp0sTGLsYjjMiJJ54oF1xwgfTt2ze6&#10;d26De9pss80KPBsljCoqKioqKippESWMZRqmBygUySGMMG633XaWhOU6li1bZuMSnStqIsKIHHvs&#10;sVK5cmXrxprL6Nmzpy3Y7z8XJO2EcbfdIlkSr71W5OqrVUqTkMzAvAOy5Zabnve++0ae9TXXhO+j&#10;oqKiolK6hPGe77/RKQp8/xEljGUapgcoFMkhjDAie+yxh/zyyy/RrXIT/fv335joJlnCSAKc0047&#10;TVq0aBE9Su7h77//tpbQ4DNB0k4Yzz+fGh6R9dSqVCk9Av76S2SHHTY975tvjizfsCF8HxUVFRWV&#10;0iWE4axZI3LXXQW//4gSxjIN0wMUiuQQizAi++yzjzRv3tzWasw14DL7xRdfSOPGjQuQxUSEEaHM&#10;xi233CITJkyIHi13MHToUKlYsWLo80DSThhJq60Z0kov/v67IGG89dboCoVCoVCUKdx9d8HvP6KE&#10;sUzD9ACFIjnEI4zIXmYwgXzNmTMnukduoGPHjjbGDwtjqoQRCyOWxjfffDNnyPDq1aulZcuW9vrC&#10;noOTtBPGCy4QybP6lIoUMG5cQcJ4yy3RFQqFQqEoM1i3TuR//yv4/UeUMJZpmB6gUCSHRIQRIXPq&#10;ZZddJr///rusx72hhIFlEFJIiYkgWUyGMCInnXSSXHTRRTmRAGfEiBFSrVo12WWXXULb3xcljIqU&#10;oIRRoVAoFEoYFSEwPUChSA5BwkjCm8MOO8ySRJ+oINtvv7088MADMmzYsBIrTbF8+XJp1qxZqCuq&#10;k2QII3LMMcdYosYxSwLz5s2z10p7B9saOfTQQzNfVqMsEkasysRtTpsWievIFDjPU0+J6Wgi7dpF&#10;F2YZShgVCoVCoYRREQLTAxSK5BAkjCS7+fzzz+XZZ5+V3XbbbeNyX8jeWatWLenWrVtWs41CUvv0&#10;6WNdUSFOYWQRSZYwso54xq+++ip6hsxj7dq1Mnr0aOsOS23IsPbdcsstbYwlmVIvvfTSAutKjDC2&#10;bSvy3HMivXpFF4QAcvLCC2IYfWaJWHFB7KrpG3LAASLffx9dGAWTB7NnR/4WF3ygb7gh0s5F6WPj&#10;x4t54GJexkj7FwVKGBUKhUKhhFERAtMDFIrkECSMu+66q/zxxx/W9bRVq1Zy1llnbVwXlH333dcS&#10;m48++siSoEzHA86aNUs+++yzQmU0gpIsYUQo5n/dddfJX2STzCBmzpxps87WrFnT1oMMa08EiyJk&#10;faEhcVg+cZv115cYYYRosP0TT0QXhKBly8g2J50kkstlS4YNEznwwMi1fvBBdGEUn3wicsYZIl98&#10;EV1QDPCBvv32yHkg0akCgs6+CNe0YEF0RQpQwqhQKBQKJYyKEJgeoFAkhzDCCFF0GGcUzicMSdh7&#10;7703bhOUbbbZxhKve++9V5o2bWqL6ac71pHjtW/f3pLFsEQ3vqRCGLHyEc/40ksv2cQz6QQup+3a&#10;tZPHH39czj//fNu2Ye2HbL311nLjjTdKp06dNrYdmWAvvPDCAtuVGGG8447I9k8+GV0Qgp9+imxz&#10;5pm5TRhXrBDp3l3kt99Egsmc6tWL3EPDhtEFxUBxCOPixZF23HNPkZ13Ftl2W5E//oiuTAFKGBUK&#10;hUKhhFERAtMDFIrkkIgwOvTo0cMSmp122mnjtrHk4IMPtrGOuHoOGjRIlqahbMOkSZPk3Xffte6o&#10;YSTRl1QIIwJhrFChgvTu3Tt6tqJhzZo1liz/ZohI/fr17bFxLw1rIyebbbaZJa0Q7SBhzSnCeOed&#10;ke2JyYsFRxjPOiu3CWM8YEHlHkz/KTaKQxg7d47sV6nSplTodepE4iJTgRJGhUKhUChhVITA9ACF&#10;IjkkSxgB8XdkSr3rrrtsHKNPZGIJLpbE4T3yyCPWnZS4RwrTE/uYrAsrROr777+Pm+jGl1QJI3Lc&#10;ccdZd9Fly5ZFzxofK1askBkzZlhCzLXhRnrTTTfZRDphCYOCsuOOO1p30/fee88eJwyljjBCXt58&#10;M2KtrFhR5JprRGrXFmnTRmTVquhGHiZNEnnlFZEbb4xsT9HhTz8teL203YMPRmL9mJho317koYdE&#10;Lr9czAMRadIkEpPoA+tdo0aR45rnZ/HDDyJXXily6KGRezj88MjvK66IHMNZzLFMQib58HJNCP//&#10;/HMeWGQbh+IQRo651VYiP/8cuSeOcfLJIhMnRjdIEkoYFQqFQqGEUREC0wMUiuSQCmF0ILauc+fO&#10;0qBBAzn77LNtZlWf1MQS3C732WcfOfPMM43eeovUq1fPWg1//fVXS7ymTp1qiSSWOh8Us3/77bet&#10;vPPOO/ZvE6PEQwwREsj4wrpYhPGMM84oIFwLgpWP3/694xrKvRI7OWrUKOsS+8UXX9hj33ffffb4&#10;ZDgle2zY/QYFa+Lhhohgff32229tXGM85CRhfOml6IIQkAmUbcIII0lbWM56018sMTN9zf7G5ZJ4&#10;PZ+sQxYhlJtvLnLQQWI6WuSvaesCcYcjR4rsskvEfbNWLZHdd4/8JqENx0YgbVOmRHcwIDuq6Rd2&#10;3XffRZZ9+KHIIYeI7LTTpms6+ODIcbA6khUY4nnKKZH1nIN72H//yG+u0/QJm33VoaiEkWQ3HJ/s&#10;quadsO1i+qZssUXhJD2JoIRRoVAoFEoYFSEwPUChSA5FIYwOWAinGEWcgvOVKlWyVjqf3CQjW221&#10;lT0nbqwU07/88sttLCQunZBDEupg+atcubI8+uij8uSTT1pr3osvvmjrMEIQHZGEfCIfGELBempH&#10;QgQdKUQgjSxzxftxRyVT6rHHHmv4yEFy3nnnWVLG/pyThDgk/jniiCPMuLpX0uTYF0jytddea69t&#10;+PDhsnLlymgLxkdOEUase2xP1k9IS5jUrRvZ5pxzChJGiJZpc7sOq17PnhHLIGTvmWcilrQddyxI&#10;qszztNvfdluE9HCNY8eKvPWWmA4a3chgzBgxrD0S4wcRxYWzXz+R6dPFsPII8eM4r78e3cGAdeef&#10;H1nOdQOskyyvUiWyHPIJsYRoumQzc+dGYhu5hqFDN60nQQ7kd8stNx0PFJUw8ozZp2rVyDH8Zdxf&#10;KhlolTAqFAqFQgmjIgSmBygUyaE4hDEIXE2bN28uDz74oCVgWN6wqvmEpyjCMSBqXBuZWSGXWOpw&#10;/zz55JMtCYQMYu0899xzDQe6wJK8Aw88UPbcc8+NQskQSoVQIJ9YzB2MIs01bmvIBsQ1GVfSZARL&#10;6gEHHGBJIi6yAwYMKFJCnZwijC6OLhnhmD5hfPnlyPKLLirsHgoeeSSy3rTXxnIWNWpEln38ceR3&#10;LEAYsQSyLW6mwfqguNCyDtdRXFFBGGF0gBCyHItnKrjnnsh+vstuUQgjH+5LL41YLP33ENdZyC/Z&#10;XSkLkiyUMCoUCoVCCaMiBKYHKBTJIZ2E0cFZHv/880+b1fR2ozRD6ohnhJz5BCjfhaQ2u+++u7Wu&#10;XnXVVTYj6jfffCMjRoyw7qzFQU4RRvehOfHECHmEIPHXCe6Y5lrtNuedt4kwEpt4ySWR5a++GlkW&#10;RNeuIttsE3E5xWoHIIrsc/zxkTi+WNcIYcRt1PQta4EMAqKFBRMr5KhRkWVYN2MRxmST3hCvOHy4&#10;SN++Iv37Ryyn7Af5dSgKYezWLeKOyn0H3XrdsSj9kSyUMCoUCoVCCaMiBKYHKBTJIROEMQhcMMke&#10;Stzjl19+ad1K77jjDmsNxFKI1S8dlsgw4bjJStj+vmCRxGpJXOQ111wjtWvXtm6m1K0cNmyY4TRJ&#10;EK8UkJMxjFjxYoF+wzZ+DCMum8TisdwQ6VCMHh2xnEFs/v47sgxSBwllP8gkFsL3349YB304woiV&#10;MayWJjGAxBkSm9inT2RZcQgj90MhfaylXDNWPwge18h+jz0W3dCgKISRY7M9+3E/kFyE/z/+eGQd&#10;ltiwJEFhUMKoUCgUCiWMihCYHqBQJIdsEMYg/v33X0siSSZDTF/Hjh2lRYsWNiaxatWqtnwHxe0h&#10;kuXLl5fNN9984/VlUiCNuKXiUkptSWIbSVDzzDPP2AyvEEPcSydPnmxLhaxjAM4g8o4wYglkG58w&#10;ksCFjKMsJxNpGHCxZBsS2jjCCHAhJT6wQoVN10vyG7/8iSOMWCf5fxAQTJLZQOywBoKiEkbaCbLG&#10;+n33jcQTYjUlkytJaVj+6KPRjQ1SJYzUhHTWWOd+CtlF+L95N+062smR30RQwqhQKBQKJYyKEJge&#10;oFAkh5IgjIkwceJEW5yfLKyPPfaYVKtWzWYlxSp5/fXXy5VXXmnrJmKhJLOpS2ADyTz++ONt/KSz&#10;XO5sFG/uif/jOkocI/GMe++9ty0NgsXwEEMoyHZKO+BaSiIcjnH11Vfbaykp5CRhTLWsBoliXGbR&#10;WKTJkHBLkMwzMWw8utADCWl++SVCFjkOpMoV3PcJI+Q0CNxUSaiDBXLEiMiyZAgjyXiCoKQH69gX&#10;d1QfNWtG1hWHMJJlFlJIW5g+bcto+MIy2ojj+ZbMeFDCqFAoFAoljIoQmB6gUCSHXCOMWB/bGcUZ&#10;ayOZT31xpTXCSmpAMBEIFYlmcHv973//a4mkK6nhxC+r4cTPpIqwDAL6yiuvJF0vMt0oFYSRtqPu&#10;IssrVw4vPO8yopLsZdGi6MIQEOtINlQsbmQpBRBGrG+4nP76a2SZj/feixwbkjdrVmRZPMIIEWN5&#10;GGHEohhr3b33RtYVhzC6c5u+a5P3hAkWTbaBQCYoy2KhhFGhUCgUShgVITA9QKFIDrlGGEePHm0J&#10;oSN+vjhyGCaOQCKQyueee04uueQSa330iWGQPMYTMrCSbbVTp07Rq8suSgVhBCzfeuuI9YwC9xAf&#10;wN8//4xYB8kKSowihJKMsh07igwcuGlb8OWXkVqExES6TKEQRhLacN6jj46cy4GEN0ceGVlHbKAj&#10;q7ipxiKML7wQWU7Rf1e+YsWKyF+XcfXmmyNWT8D1tWy5qR5jUWMYqd947LGR0iAU6o8FEuzssUck&#10;kc+PP0YXxoESRoVCoVAoYVSEwPQAhSI55BJh/McMWhS0J7NqkCwmK5BNrJGNGjWyFkZHGMMIYTKC&#10;iypxjPP8guxZQk4RxltvjWzfoEF0QQiIUWQbXCddCQtAghasi6yDGELWyKyKRRGCxPL77990HdQ9&#10;vPjiiCsp25CR9aqrNhEfLHx8/IAjjCSdYXuOd9llkaylxBmyPQTWz6BKJlbn3kqtRh9YMcuXj6y7&#10;4gqRa66JEEWI4ZAhIrvvHlnHcsgldSKxbkLgWF6nTvRABlwj5JLlX38dXRgDX30V2Y4als7dNgx8&#10;2GkTtiUpUKLkN0oYFQqFQqGEUREC0wMUiuQQJIzUKPwhVnKSDKN///7WrRR31DAyGEt8C+NLL70k&#10;devWNdzo/2yxfWo1ktUU8lcU4si+FPpv2rSp4QyetSsLgKSed955G59NiRJGisjjDtq4cXRBCH7/&#10;PULaIGzBDxAkkEQyWAGxNkIcIWYnnCDy4osFLZJYGM2zNGw9sg3bQgRJjMMxnMUPOJfUQw+NkC4s&#10;g1wD+0Durr9+k/uqA7UgIYNs99tv0YVRUAoFQorFcLPNIueFJK9fH1kPwTT9wV4X90FMIa6qWDA5&#10;n0+o2efBByNJahK9U7i0QnpJKpTIBfrttyPXxbObNCm6MAaUMCoUCoVCCeNGrFm/Qdatz64+l6sw&#10;PUChSA5BwkiSmO+DbnpZANY0MpGmYl2EKLp4xmeNwk6GVcpdnHPOOTZxzT777GOT3FBEn3sknrEo&#10;rqkk0iFz6ziU7yxizpw5cvbZZ298NiVKGLl33EfDktI4mGdoXUlNn9pIsIIgC2rnziJt20ZqDrq6&#10;i0FAzimJwTacF8tfWFIbl/SGpDYkKIJMkkWVBDIk0wn7EK5dG7lGXI0hskHgioo10V0jiXt8EAPJ&#10;9XBd7l4hvNy7f43cAyVDcDFNZKF25+PYicDzYtsePTa5xsaCEkaFQqFQlABhnLV0tbQds1D+DEiP&#10;v5fIlIVJloZKM/pMWiL3ffuX1Go1QaYvWh1dWnZheoBCkRyChHH77beX5s2bR9dmB5SnaN26ddJk&#10;EaJInCJ/GzZsaDOokjkVoggZhGRhFdxvv/1sZlSEzKhkRcXqSDIbiCDJbYLkMExwa2UfrJfZTIAz&#10;e/Zsa+HMCcKYq3CEkThIyJmiIJQwKhQKhaIECOOzbSfLTvV6yPaP9ZSt6nW3snndbrLjEz3lrLcG&#10;yxtdp8myNTEmlzOEVzpNlXL3t5dyNbpIL0MeU8WAqf9IlR/GyWudp8mKtdm99kzA9ACFIjkECSO1&#10;CIn/y6b75Rij9EOEErmi+kSRLKh33nmnXHTRRRszm0IUIY2U23CE0ZXR4K8TSmoceuih1goJIUzG&#10;4si2HLtnz57Rq848Bg0aZC2+ShjjAMKI+yhuqUoYC0MJo0KhUCiyTBjXb/hX7m7+l5Sr1EEOfK6v&#10;PNxynNT6+W/zd6yc+vpAS9g2r9VFnmw9UdZm0T104LR/5O4Wf5lrmSCz/4kmtksBn/ebZa/9pNcG&#10;yvzla6NL8xemBygUySFIGBEI1N9+AfUMYsmSJdKsWbOY1kXIoYtPpMQFdRlvv/12SxQhhRBFiJwv&#10;YYTRF5ZRl9ERR1xO/WyqYYSR41Gb8d57781KApz169dLjRo1CjwXRAljABBG4ghJcDNqVHShYiOU&#10;MCoUCoWiBAjjfd8YwvhwR7npq1GyznPOmrdsrdzRbLSUq9JJDny2j4yctSy6JvfRdMBsKVe7m5z2&#10;xiBZukotjIoyhDDCuPnmm0vt2rVlLbFeGQRWzF69elkSRLKbIFF08YkvvviivR7iCC8wBCcWUXSS&#10;iDA6YR3uqnuZAfOggw6yhBAX0FjEkXW4pn5KAfcM47vvvrPuwf5zQZQwBkAM4ksvRaQEMtnmPJQw&#10;KhQKhaIECeO1n4+UhSvM+T20Gb1Atn+sh2zxSDf5ZnDhzOAT5q+QbwbNta6fuJF+1X+2DJsZm1iO&#10;m7dCmg6cY7d91ezzVtfpVl7vMk3eMDLerAczlqyWD3vNlK/N8ZauKnhNs5eulu8HzzX7T7XH+X7I&#10;vI2xljPtfjPk5i9HSbk63WT/Z/rIM20nyxtm20/6zJR/VkfI49i5K+x5249dKItXrpPfRs6X1831&#10;cG0c6/dRC+R1c+z+U8LzD7D/G2b7VsPny2qfZWcIpgcoFMkhjDAi2267rTzzzDOymoyVGcLMmTMt&#10;+cJy6JNFiKKrpfjwww/L1VdfbbOFQuLiEUUnyRJGJ2yDQBwPPPBAOfLII2MmyIEwklhn+PDh0btI&#10;P9q3b2+vIfhMECWMipSghFGhUCgUOUYYu45fLDs80dPGNbYavmmyl2ion83vM98cZIhZV9mmXg/Z&#10;1hDLcrW6yjEv9pfP+s6SDV7IlDmN/D5ygZzxxkBLPrdjW0PoylXrbPcpVzsiPw6NnKPT+EWy4+M9&#10;5KDn+lpy5jBy1nK54uPhskXdbvaaykePc/VnIwzxWyt9Jy+Vnev3NMftEjl+bSM1zbGrdpb9DHmc&#10;Gk2g09wQQ9Zd9N5QqfvLBEuKy93bXrZ7tIddV+n7sbZNbm86SlauLUwIn2wzScpV7mStssuzEN9p&#10;eoBCkRxiEUZk6623ti6gixYtim6dPuBy2bZtW2ncuPFGi6JzPX3++edt7UMK71M4H9LG3zByGCap&#10;EkYnjjgi++6770biCFF05JHjnnDCCTYr68qVK6N3kz78+uuvcthhh4U+D0QJoyIlKGFUKBQKRQkS&#10;xhu+GCUr1mwiRysMEarVaryUq9JZjn9lgEz2Mqb2McTsAEPAIGMNWk+UNqMXStu/Fsrjv0+0y3Zt&#10;2EvajNmU3fyvOSvkxNcGWvfWh1qOlXZmWwjouW8PsWTu/HeHSotBc2RRlLB2GLfIENUecsCzfWS0&#10;2RdA3G76crQhapFrbT1qgbUQNvhjolR4f5glk4tWrJVfRsyXhyB8hsge+nw/+aTPLPlm8Fz5w2zP&#10;PYHmg+bKlo90l21J8GOI5VlvDpZXO0011zZOek5aLC2HzpVy1TvLwYawDpxW0Mo4b/laObPJYLse&#10;q2g2UomYHqBQJIfRo0fbWoVh5AQhCc5dd91liWU6MX78eEsOcUXFoggRatCggc14eumll2607LlE&#10;NqlIUQmjL7iqsi+lOQ4//HBrWXRxjieffLKNoezevXv0booPMqJiaeWcYc/BCZbXRMDVNzRpkRLG&#10;sgcljAqFQqEoMcLYyZKg7wyxaj92kf1761ejZbtHu8veT/aWL/phMYzsg9rywLdmn2qdpdGfhUt4&#10;WeubOR6Jc9aujxDQj3vNtASr4sfDC7hw9puyVLZ/tIeNNZy3bFNyGwjjTvV7WgvjmChhHD17uezd&#10;qLfsYpZjSfQxe+majWQQfD/EED5DBM94a3Bosp4WhjBubcgi93DJh0M3WjHXmZukTSg1cvyrA2Tz&#10;ml3k0z4z7TqH1qMXWMvm3k/3kWEzshPXaXqAoqyjTZs2loAR/wcZ++CDD+SLL76Qb775Rn7++Wdr&#10;3evTp4+0aNHCJn4JIye+EN+HJXAqtfGKiWXLltnSHWRFhSTVq1dvYyIbXE4hZUUhik7SQRidsD9C&#10;gpyDDz54Y4Ic/lauXFmWJqqDlwDLly+XX375Ra644gpLzsPa3pc6derY7Klka+UZ//DDDzZp0Ecf&#10;fWTb8+mnn5ZatWrZ/xdCGGG88EKRxYujGyhKHSZMUMKoUCgUZR0lQBjv/3astfJZ901cQw1Jsr+r&#10;dJKTXhtgCaShiZEdDCBX+z/TV3Zv2FO6jl8ki1auswlykCXm/z0mLpHNa3WzJTmmL45YJR//7W9z&#10;zE7yfPvCuunRjfvbEh7t/9o0KR5GGIlrPPZlQ+JqdZWXOky1sYexAMGFMEaIaOE8HxDGzcz6fZ/u&#10;LV3MPYTh8T8mWsvrjV+OlH9WR86Fm+2j3EvlTnLd5yOzljnW9ABFWUfdunXNWBAhGVtssYVss802&#10;st122xndcQfZZZddrAUNEoTrJfGKbtuddtrJkhfi+dwyJ1tuuaUlYx9++KEsCCt4ngSoY0iiG4hs&#10;tWrV5Prrr7eJbCCJfmmM4kg6CaMTjuMnyMFdFdfUzz77rEi1GXHJbdeundx22202Y2uwrSGPxEoe&#10;d9xxBZbxzKgnyV/243mRHIfnS7Iity1uxoVcZmMRxgx8LBQ5gkmTlDAqFApFWUdJWRgNAcLt9IUO&#10;U2wCm4ofDbexhQc921e6/11wspoEMcQPbvtodzmryWAbB3jBuxG5+P1hcvobA63l7vAX+2203L1k&#10;jgsJrfnTBPvbgSQ1uz/ZyyanGTJt0/2FEUbwVrfp1uq39SPdbCwjiWzmhJTdSEQYmw+ca8nxqWb9&#10;tMXhOUD6TF4i5R/rLvs83UcGR6+N6z33bdxRu8jXA2bbZdmA6QGKsgzcEatXr27GgoIkJEwgGZAN&#10;9xtShAUSyxXEyN/WCcSRjKG4R06fPj161uQwbdo0eeSRRyxJdNbEVOITk5FMEEYnjjjyF6LG9ePW&#10;myz+MQNz69at5YYbbrBkL6x9IfBYCmkr4jjdcgijT+7jCYSxUPmPMMIImTjpJJHTTlMpjXLccWJe&#10;8k3PWwmjQqFQlD2UcAyjS/BCZtJK34+Tcg91kpNfG1igFmIzEsbU7Cpb1u0mezXqLfsaQuUL5I/4&#10;xjubjZZZSyP79Zq0VPZ5qrfs0bC3tVhiHcT6+L/mY+y5r/1shLVOOsQijLizfmxI4mEv9IskzKnW&#10;RU5+daB1QfUjfFIhjH5spo815ly40HIeXGpBuzELZIfHe8jBz/fbmHE1GzA9QFGWgfWK7KJhRCIo&#10;kB6sju73rrvuKr/99ps9zpAhQ+Smm26ylkl/H1+wspEYBxI0Y8aMhNa2uXPn2gQ3FSpUsLGAxCmG&#10;kb7iSCYJI0Ixfdrs6KOPtm6/ZHuNB5IG4f7LfVesWFHKly8f2pYISXa+/vprux+uuxdeeOHGdZB7&#10;rIoQdn+fMMHNePLkQAxAGGFUKVuihFGhUCjKHkqQMJIlFfdSh4FTl8qhhrCR9OatrtOiS0V+GjZP&#10;NqvV1bqHUiZjlSFWQYHYEQ/o0HfKEut6Wq5GV0u4jm48QPY35JLi+sea5R2t2+smxCKMDn8vWCUf&#10;GRL33/eG2mPs2YAkO5tcWtNBGMF7PWZYwnjlJyNkxZp18nLHqbY9av1c0FKaaZgeoCjLwBXxf2Zg&#10;CCMSQYH84KLqfkMYW7VqFT1ShOx88skn1hro7xcUiAwxiBAoLJQTJkywxDUM68zABYFq1KiRJUQQ&#10;x3RaGTNFGLlHyDMuoRDyLl26xCTIc+bMkW7dulmSCOkm/jGs3ZywHuLtWyvnz59fgDBCFDk32Wv9&#10;fcOEey9U+kMJo8p110U7g0KhUCjKDEqYMPplNUhYU/XHcXbdBe8OsRlIwYCp/8guhqAhseoU+sCb&#10;ru6vEywBbNh6kjzbdrLc1nS03Nl8jDzXbooMnV74vhIRRgcS5dzL9T/UUar8OD66VOTzvhHCePqb&#10;gwqVCgHJEsYh05fJgeYaKLtBZtfLPh4u29btJp3M9WUTpgcoyjKWLFliSUoYkQgKJAgXS/c7SBgd&#10;sFaR0dSPqYslEFBI4B133CHvv/++DBw4UBYuXFiIXFHjkZqD999/v3VxJZlMLsYwcgwsiriQYiGk&#10;9EWwPiXWQEjyjz/+aJPOnH/++fb8xI+GtZETjk3yHAh0kGCHEcZDDjkkKcLIcYkVLYAwwrjNNmJY&#10;qMiBB6qUBalSJdoZFAqFQlFmkEOEEfw6Yr6NVSQrKP8HWA8rfjTMkrRK342V5SGumdQmXBnNWso5&#10;ODYxkcRITpy/UsYbmbpolcxfvtZaJIMII4yr1m6w2wfxYvsp1nX2/u/+ii7ZRBhxXXVuscC5rSZL&#10;GJetXid3NRtjM7xe+/ko0xY95Jy3h8isJbH3yQRMD1CUZUAYSSYTRiSC4giV+x2LMDpMmTLFFtQn&#10;S2giMuQEF0wIYdWqVeWrr76Sfv362Wyrq1ZFXgz+UsCfJC8QRgTSh4QRwkSSTsLI/hBqXG8hzI4o&#10;QoBHjRpl3XeJN7zsssvs9slkOkWwFN5zzz2FSZ2HIGHcaqutbGyiH3MaS3bccUfp0KFD9EhRhBHG&#10;884TmTUL9q5SFmRt4Y+iQqFQKEo5SoAw3tsiYqG75rPChJFYQ0pTkBQHcrh6bYQEEjNoi91X6WyL&#10;5lP7sOuExdYK93rnqXLx+0Pl3e6bcmfgPrrLEz1tBtbNo0X3KZFxyPP9bDbV18w+czxi194QRjKn&#10;Hvhs3411GCGs1EWs98vf9jycjzqI+z3dW7Y2ZPTbwXPsdqD3pCWyawNzvlpdbGH+tmMWyoe9ZmyM&#10;xWw2wBBGs88pr8cnjODj3jMjJTiqd7EutY3aFC4lkmmYHqAoy8Cih4UvjEgEBVKFuN+JCKMDxJEM&#10;oc7dMlmihGDVJFbv6quvtta4d955x7qxYo289dZbbVwj4txUIYDnGWITJo5Y+sJy9oeUBQkjWU7j&#10;Cds7oS24Vq4BUvj555/bgv133nmnPc+BBx4Yen+xBOJJsh+O0b9//2hLxkaQMGJZpB5kvJhSJ5D5&#10;l156KXqkKMIIozm+FLM0iEKhUCgUihxGlgkjFjdrYby/vfzfpyM2Fs730cQQP+oqYq0bPjNSd3DN&#10;+g3ygSFgx788IFKGwxDKcrW6Rf5frYslax8ZouUAgYPsQRov/XCYXPHxCFu0/6TXBkaJZydzHWM3&#10;JpLpMHahtWzu93QfW/QfULPx0Of7RpLdVDfC+ap2kt3r97K1H7FqOlDuomar8bKNIaeuRAjk02VE&#10;bU7iHnOME18dIFMWxSeM1H884RVzn+Ye93iytyWf2YbpAYqyipEjR8pVV11VoMRCPIH0+MQnWcLo&#10;gDUTKxnWt+uuu866TCaTlMUXyCbunhTIx4IGceM6+Avpg5AedthhtpQF9SCxbp500kmWFGO5xJro&#10;SCZCvCWElKL7zuWWv044Nm6zTjg3FjncTrGGQsiw4nEfJAXiGpBkiFpQIJ6QvieeeMJaI1PJKhsk&#10;jFwT9xovaY4vtB+1M9c4q5LpF2ZFQdHC/QqFQqFQlG5kmTCCDmMXyTOGcLUaPq9AUX2HucvWyiud&#10;psqbXadZN1IfIwyB/KzvLHmxwxR5+s/J8rLZDotcx3ELZXGUfC5cvlau+WyEbFWvmzTpNs1aLZes&#10;XG/dSymJQYKaPRv2su6eo2ctt/twHqyHH/aaubHeItZQ4ic5vjsfx2v710JZsabwdc831w0xfL79&#10;FHm+3WR7f879dczcFfYYX/WbnTDbKTGYd7eIZHPFcupnjM0WTA9QlEX07t3bEqgw8hBLIIt+QpZU&#10;CaOPxYsX20QrFJKvUqWKjUksCskKCuQXixkEDrdMLG2QJ0pMQJ5cplcE4gcB5P9sw/a+cAyO5QvH&#10;R1KxksaTI444Qm655RZp0qSJJdOzZ8+OmQAoHsIII9bOZAkjQvvXf/JJWQ1pvOmmwh8LJYwKhUKh&#10;UJRulABhzDS6/b1Ytnqkuxz/6kBD/gqHW0AocQ0l2+nQ6RELZi6BzLH/NUQRayYksyRgeoCirKFj&#10;x47WChdGGiBDkCsIEwTJJ0ZYBLHqud/FIYxBkCmUBDFkQ4VAYfXDLTSZpC2ZFO4/KGHbJRLaFXKK&#10;5fPKK6+07rVffvmljBkzJtoCxUOQMPIMcWmFOLplXDsk2JFotzwoNR99VBb+97+FPxZKGBUKhUKh&#10;KN0ohYSx9+SltpTGrvV7yu+jFsjKtettAhsEAvl6l2myTZ1utt7j9CURl9Fcwh/mmrd7rIfsaK6f&#10;Yv4lAdMDFGUJ3333XUyyeMABB8jLL78sLVq0sIll3nrrLXnhhRfkqaeekrp160qNGjVsPUG3fToJ&#10;ow+SxeCOSTbQpk2bSv369eXiiy+2hHXfffe1rqFYCiE9RSVwTnwiGE/C9g0K10PpESyXWOucRRNL&#10;HyUzSCwzfvx4WZqBOMCwpDf33Xef1KlTR6pXr26JeOPGjW0MKLUbecZkpvWv35e7DamcYP6aH5tE&#10;CaNCoVAoFKUbpZAw4gZa55cJsrkhhRDHs5sMti6q1DYkhnDLOl3l8Of6yc/D58kGv/p+DmClIbW2&#10;bMcDHeSyj4bZ2MiSgOkBirKANWvWyAcffGAJVxhBwPL1yy+/RLcOx+DBgzNmYUyEESNG2MQsEFcy&#10;qD7wwANSs2ZNSyb5TQIcylhAzshSSjF67hVLm7veZFxJg0TR3x4iiEvuMcccY+MfK1SoYDPMQswg&#10;1VwfSW6IlyR+EnJNvclOnTpF7yJzCBJG5LXXXouuDQdW3UqVKhXYx5dLjYwxYn5ERAmjQqFQKBSl&#10;G6WQMALiFT/rO1Nu/Xq0nPnWYDn19UG2qP6F7w6RRwyZ7DM5N5P6zf1njTzccpyc9fpA+WnY3OjS&#10;7MP0AEVpBxa7Z555xlq7wogBsYzENCbC0KFDS4wwgh49etiEOVg+ifl77733bC1D6j6uXbvW1jec&#10;N2+eTJo0yRLMvn37yu+//y4NGjSwGUPJ8AqRJGEOVlb+j9USyyqWQdoHUugntYFk7r333tZS17Zt&#10;Wxk2bJiMGzdOZsyYYeMwIeJg0KBBUrt2bVtTETJJTCbEFYteUWISU0UYYaStEoF7wPrIffr7OjnV&#10;SF8j5ocSRoVCoVAoSjtKKWF0WLNug/yzal008c06W8Mxx4yKBUCiHZLiLDXXXJLWT9MDFKUZy5cv&#10;t6UZcFEMIwSUo4hX389HSVoYAYQQl1pcK3HxhBDx/48//tjWa1yxIpL2OAy4t+KaSRmNM844w5a6&#10;gNwR58dvMpu6UhpkSiXekN9YEDt37hw9SmHMnTvXlgy54oorrOWR2Euyk/J/iuxDyLKBolgYfdCW&#10;kGZ/fyeHGWljxJwAhhndQ6FQKBQKRalDKSeMiqLB9ABFaQXWNtw2fbdMXyipQUH5ZFHShBFQxB/X&#10;WmItKQOBQBpfeeUVG5fH/bgi/0FAqr7//nszDv7PkjqsgBBHV7gfoohlEbKIu+knn3xi2zAMlAih&#10;9AUF9bFeYk10pToo5XHNNddYK2e2UFzCCCC+sVyWDzDSzLSV1mFUKBQKhaIUQwmjIgRKGEspIFbE&#10;9YUp/8Tl3X333XabVJALhBHgGotF7NVXX91IGvkNicRdlWvCLZW6NWGYOHGiLfyPVZB4QwTLIklr&#10;sAyS6Gfs2LHRrQtiw4YN1n0X91Oss5BDXHodWeRYLM92u6SDMAIy1dIG/nGc7GWe9xtFOKZCoVAo&#10;FIo8gRJGRQiUMJZCYNm67LLLrJIfJmQ7XbRoUXTr5BEkjLgwtmzZMro2e1hnBjPiCbEsQhQdaUQg&#10;kS4bKFlJY2UkhUyOHDnSEj+sg7if3n777ZaMxgKZWyGTEDOIIu6njigiLm7xueeek5UrV0b3yg5w&#10;jcVa6j/nohBGQDzmSV42XF9wba5Xr559BgqFQqFQKEoZlDAqQqCEsZQBUkdcXpiyT6mHxx9/vMhl&#10;HcIIIzGFJQEI0ldffWVdUX3CiEAiWQ5xZBsS1cQicCQEwqpG8hziPcMAuf7hhx/kpptustY3XFBx&#10;Y/XJIgKJxKpLUpxsg/YgQ6z/vItKGMHQq6+Wi71jBaVKlSox3XUVCoVCoVDkKZQwKkKghLEUgfIN&#10;WLnCFHzIHQQiVnxfMggSRgjoF198EV2bfYwePVrefvvtAq6pQeKImyp/cRH9+++/U7KM0Vbdu3e3&#10;FlkIIoQwjCgiJ510krXwtW/fPrp3dkHWVq7Pf+bFIYxiCONEc4ybveMFBYss7r0KhUKhUChKCZQw&#10;KkKghLGUgBqKsQryk8jko48+KnZ5hyBhRHDpLCn3RO4Hkvziiy8Wck31BeIEcaQMR5s2bWT27NnR&#10;I8QG7qrUVqSOYpj7qS/EMLJNOtq4qMD9lhhM/9kUizD+3//ZD8RcI5W9Ywbl0ksvtW2lUCgUCoWi&#10;FEAJoyIEShhLAb788ktbKzBMoafGIO6W6UAYYaSm4ZAhQ6JbZB+u1AZF88PIohPnpgpxhNhRozHM&#10;2kr2088//1yuvPJKG4+I5TCWVRFhHUX6KdlRVFff4oL7uPbaaws8FyQdhBFZZaShkfJGgudAsGrT&#10;ngqFQqFQKPIcShgVITA9QJGvwLL34Ycfyh577GEV96AcccQR1vKYLoQRRuTmm2+WBQsWRLfKPsj2&#10;SjuExTMGxbmpIsQlOjdVYhy7du1qayced9xxlizGI4pOiGeEXA4cODB6NdkFFk3uicy3weeSLsKI&#10;rDfy6rbbyo4BK6YTrNskIlIoFAqFQpHHyBPCuGz1epm2eJVMmL9Sxs9bKZMWrpL5y9dG1yrSDdMD&#10;FPkIrFlk46RuYJgCT4F6yj+kE7EII3L//ffLrFmzoltmF2Q8HTBggC3mD0kKI4pBYTusku+++66t&#10;p4hbK22GtRCLWRg5DApuqhT9b9asmS23kW1wTmpFxpowSCdhRNadeaZ8akj5/oceao8flIMPPli+&#10;/vrr6AEUCoVCoVDkHXKcMC40pLDFoDlyR7PRcsKrA2TPp3rLbg16yaHP95PLPxour3aeakmkIr0w&#10;PUCRbyBrJ4lYtthiC6uoB6VixYoZKRofjzAiN9xwQ4nFs2EhhPiRGTWMIMYSrHNPPvmkzSxLHGIY&#10;MYwltEX9+vXN+Jn9AXTFihXy/PPPxySLSLoJo1x8sf1YtOvSJWatxp122slab8k+q1AoFAqFIs+Q&#10;w4Rx8oKV8r8WY2Tbet2l3MOdZOf6veS0NwbJmW8Nlr0McSxXpbOUq9FFzn17iPSatCS6lyIdMD1A&#10;kU+gfMJ9990X6oKIXHPNNTJ58uTo1ulFIsKIYHX7+eefS8TiRjIbLG6pkEYK/Tdq1Ej++9//FijA&#10;n0hwW73uuuusS2u2Qa1IynfE6gNO0k4YDamWJZEBmJjFk08+2Z4nKExkNGjQIGaZEoVCoVAoFDmK&#10;HCWMq9ZtkBqtxku5qp1k67rdpGarCdJn0lJZt/5fu37YzGXyUocpslfDXlLuoU5y4btDZNqiolcG&#10;UBSE6QGKfAGxenfccYdVyoOy+eaby2233SZTpkyJbp1+BAkj59xyyy0LXAeCmyx1+vr16ydr1qyJ&#10;7p0dYOHENTVWqY2gQBiffvppufjii5MmjK6ERufOnaNnzQ54tk2aNAkl7ZBHiur7yzJCGBcujG4g&#10;Nm6TdvPP6YR+UadOHZk/f350a4VCoVAoFDmPHCWMf4yaL9s91l22rN1N3uk+I7q0ML7qP0u2faSb&#10;lKvZVd7rMT26NIK/56+UNqMXyKjZhSe0iYnsOmGxdBq3yP4/iJVrN8hwQ0rbjlkov41cIJ3HL5KJ&#10;Cwq7vv5r+CvbdRy70B5n8cp19rh/jl4o4+atsL87mnN0/3uxrDEkOIj1G/61+7cetUCmL84dby3T&#10;AxT5AGL0KGEQppxTTqE4BfmTRZAw7rLLLnLvvffGtDSRQfWRRx6RXr16Zc1FEcsmRA4rY7xSG05S&#10;JYxsA2Fkv2yVE5kwYYKNtcRtNswNeffdd5datWrZa/OXZ5owAqzZJD3yz+vLTTfdJNOmTYturVAo&#10;FAqFIqeRg4QRElW55Tgp92AHqfjxcFm1NnYJM0jY/302QspV7iQ3fTnKEjSHF9pPka1qdpH7vvlL&#10;1ppj+hgxa7kc9GxfGxM5fGZBQjl9yWqp/fMEOdCs3/bRHrLdo91lm3rd5fTXB8onfWYWIH5c6z3m&#10;+Ls06CUf9pop9387Vjar01XKPdzRXk/vSUvk6MYDZLf6vWTgtMJ6+/xla+SSD4cZYtxVfho2L7q0&#10;5GF6gCLXAeHC1TNMIceaR/IWyktkGkHCCFH59ddfbVmN/zMEw78uX/bff38z9vzPbpuN64Q4f//9&#10;9zaWLowk+pIqYSR7KplUZ86cGT1b5kB7N2zY0D77oPXQyZFHHmmzveKqXKFChQLrskEYwbx582xM&#10;bZi1GaGW5aBBg6JbKxQKhUKhyFnkIGGctXSNnPL6IClXtbO83a2g1TAM3w2ZK+WqdJKjGveXMZ41&#10;sdGfk+zyG74YJasD1r0h05fJbg17SfnHe8igaZvuc+mq9XJn8zH23Oc0GSzv9pghX/afLY/++rfs&#10;bLbd4ZHu8pEhhhswLRqsN3/t9rW6yr5P97Z/L/1gmNxmyOID342VSQtWyq1fj5ZylTrIY78VDmvq&#10;OmGRlH+shyGnfWTcvNxJ3mN6gCKX0a5du5gJRrbffntLeNauzU4a4SBh3HXXXTeW7Vi8eLEtdL/n&#10;nnsWuEZfILfnn3++dRcdNWpUaB3EdIHYQgr1Jyq1kQphpITGhRdeKD179oyeJb3AOjpjxgz59ttv&#10;bYwiNTTD2hHBHZjaizwTQPtzbf422SKMgGf5xBNPxCS2lCjp06dPdGuFQqFQKBQ5iRwkjKMN6cNi&#10;R7Kb9n+F6yE+Rs1aLlvW7SZ7PNVbBnrk75m2k6Vctc5y81ejCxHGoTOW2cQ5O9XvKYOnb9rn28Fz&#10;ZDOzz/lvD7ZJd3y82XW6Pd45Zt1sQ2oBhPHeb/6yBJN11X4ab0knyyn7Aa+EYJar2UWOebm/rAxY&#10;S59qEyG1VX4YG12SGzA9QJGLgDxQcJ9SBWEK+EEHHSRNmzaNbp0dhBHGVq1aRddG0KFDB+uGuPPO&#10;Oxe43qDst99+NuYSV0vqH0KU0uniSakNyopATiFOYWQRSZYwYuWDMFLUP50g4y0W2m+++cbG/OHe&#10;G8tSh7DurLPOko8++qiACzKxgiVJGAHxqlh1yZTqX4cTSpa0adMmurVCoVAoFIqcQw4SRtxFt3+8&#10;pyWNnScsii6NjTFzlsuOT/SUXRv2kv7FIIzL1qyTKz4eLuWqd5Z3e0wXbIhr1m+w+67b8K+t/bi7&#10;OQdlPVxWViyN97QwhPHhTnL95yMNWSys2w4213TI8/2s9fHbwXOjS3FHXSunvzlYtjDLWw3PHXdU&#10;YHqAItdAvB/Wsb3MyxmmeEPacO/MNpIhjABrF2QX4kico3/tYYLLKllKa9euLV988YUleumo6Ujp&#10;iZ9++ilu1tRkCCN1GSm5QZxocUtoQPIoeUK7URbjxhtvlKOPPlq23Xbb0LbxBaLINU+cODF6tE3I&#10;BcLoQC3GQ2PUajzwwAPlq6++SuvkgEKhUCgUijQhBwnjyChh3MmQQJLSJAIWSWINd3+SOMGiE0aS&#10;zlDfkRjESz4YJg99P87GJCIPGKlkfm9Vr7tsUbebfDMoQvywIN6FS6o5zzvdw91nV63dILc3HW3j&#10;LLFGukyvWE+3qtlVTnl9oEzNsQyvpgcocglYFiEFsaw0kAvcVEsCyRJGB4jjn3/+KXfffXfceoG+&#10;kMAHUnH22WfbuEfaAqsliV8ga+vXxw50DsOCBQvks88+ixnPmAxhJG6RxC6TJk2KHjU54KYJ8SVb&#10;7Jdffik1a9aUSy65xD7DWM83KLQH14Zlkyy5sZBLhBG0bt1aDjvsMHsdQcE1GVdhJY0KhUKhUOQY&#10;cpAwOpfUzQ0x+3VE4uzrA6b+Y62Ch73Qz5DNTbkzUiWM4+ettJbKzWp1tXGFEFYnLGfbXQyRPf7l&#10;AdJ1fITIkkvHEcZ48ZZf9Jsl5Wp1kWMa95dJCyLkkFIh5R7qKPV+nWAtmLkE0wMUuQLq1hEHSHxa&#10;mKJ95plnlmjykFQJowMkb9iwYdZCh2tn+fLlC9xXIoE0YW0944wzbFZW3EyxHBJLiLUOIoVrJ8X7&#10;w+o/QjY/+OADSw7ffvtteeedd+xfBJdYLH0QOSyJtDHnQfg/JBLC1qlTp+jRNgEXTEgs9R/Hjh1r&#10;M9m2bdtWPv74Y2stJastljZiTWM90zAhE+ohhxwit99+u/z2229JJQrKNcIIaDPqVfrX5IRnClHn&#10;mSkUCoVCocgR5CBhnL10tbW6Edv3zJ+JJ+9tHKAhXhU+GGb3dXCE8ZavCxNGMqPuHSCMf89fJTsb&#10;olr+sZ7yVf/ZsmDF2kKyaMU6+WfV+gJJbxxhbBKHMJL85uDn+8pmtbtK80FzZMHytXLUS/2tZfTH&#10;HMqO6mB6gCIXgCWK7JthyjU19q644goZN25cdOuSQVEJow+yi+KuCqEieybuqKmQKV923HFHS6yw&#10;AtI+1KisVq2aPPnkk7akBkX8iQ0kiQxE/KGHHpLq1avbEhScn5jBRx991NaMhCCSXIg4O4T/c68Q&#10;Pgr04yrbrFkzSzCfe+45Wy7k/vvvt+tI5MP2WFHDyl4kI7vttpsl01hjP/zwQ0uEU0EuEkZAXcxY&#10;5WCQhx9+OC3uxwqFQqFQKNKAHCSMkLG6v0ywZTXOe2eoLDRELRZw5YR4kXSmYeuJG4kcaPRnhDDe&#10;+MUoWRt1A3XoP/UfmyV1Z48wzl22Rk56daBsYUjdJ32S01WSJYyg2o/jrFtq1R/GSdP+WBy7yhlv&#10;DZIZS3Kn/qKD6QGKkgYZPWMV5EewqmWyIH+ySAdhdMDqOH36dOnSpYslYRAlXD9TtT7GEkgoViys&#10;e8RRIrhCkowHckZJEDK67r333vYv2xFH6GTrrbe2QpIZiCn7bbfddnET0qQiHAfX26uvvlqeeeYZ&#10;m20WKyVxl0VBrhJGQK3GeP2bWFeswAqFQqFQKEoYOUgYQbu/FspOj/eQctW7SO2fx8uiENKI1e5u&#10;S9a62JIafScXrHP4SqepUq5GFzn25QEyZeGmGMH5y9dIpe/GymZm3R5P9t5IGHELfej7sZaoXvXJ&#10;CJn7TyQTahC++2gqhLHHxMWyzSPd5QRDSi94d4i9tkcMMfY4bs7A9ABFSQKyGKuGIZbFqlWrWjKQ&#10;C0gnYQwCokQyl44dO1rX0QceeMDGMRbHAplLAkmFEN9www3SqFEjWzsR69tCQ8DI6Fpc5DJhBFgR&#10;seT61+fLlVdeKaNHj45urVAoFAqFokSQo4RxxZr18tjvEy1hhFhBsBp3nGITxXQev1gatZkkJ782&#10;0BK1cjW6SoPWhRMEdh6/SHap39PGN977zRjpN2WpdBi7UK7+dIS17nHcvRv12UgYAdlPd63fy5LQ&#10;az8bIb+PWmDXU6ux1fD5UvPH8fbci1dGCGwqhJF7uuj9ofa8xDPuYAgxxDgXYXqAoqQAATv33HOt&#10;whwUrFnUtctkrcJUkUnCGAZiOjknrqAUsL/nnnvk8ssvt66bEEksf1gRc4FQUn8QKyWxliS1gbzd&#10;csst1v0VCyqW1Dlz5kTvLP3IdcIIqBeKC3Ast92TTjpJ+vfvH91aoVAoFApF1pGjhBEsWbVOHv3t&#10;b9kdAgdxfLiTlKvUMSJVOslWj3STPZ/sLeVqdpWjXuwvn/SeaYv+O6xZt0GeMKRz27rd7PZkPy1X&#10;o7Mlkbc3HSP7Pt1HtreF+wtaJj/vO1MOf66vJZqR83S3dR7LVTXnN7+v/2LURjfZ9Rv+lVu/HmVj&#10;KN/oMs0uiwcS42wOWTX3ct47Q+w95iJMD1CUBDp37mwTqoQpzlijXnzxRVteI5eQbcIYBAltyLyK&#10;ey7Jf8jESfbQl156SR577DFrwcL1EYstZTpIWkM5jCOOOMLGOuICSv1H2hdCjjj3U0gMbqIIBBQX&#10;VranDibZPiGBPC/iFSGtuFFiBSUOkuQt77//vk3EQ0mQ8ePHy7x587L6/PKBMAIyo5K0CDdg/1qd&#10;HHnkkfLzzz9Ht1YoFAqFQpFV5DBhBGvXb5Dufy+RF9pPsW6ktxmid4cRMox+M2i2DJi6VGq0Gi/b&#10;PdrDksEz3xws7/aYYRPTAKx63wyeK5W+Hys3fzlKavw0QdqOWWjdTZ9tO8WWzpi2uLD+Nmj6P/JS&#10;x6lyzzdj5Uaz353NxkjtnyfIa4YUkmHVxUry55M+M+WOr8dIp3GL7bJ4wFp5IGTUkM/G5vi5CtMD&#10;FNlGy5YtbWKVMIUZMvPpp59axTrXUNKEMR5w68SCRUZR3DyJj4S4kZ0Vq1WfPn1sVtXu3bvbeEEI&#10;5n333WcT11AyA3dRiCEEsUKFCvLdd99Z8of07dvX3vuYMWNsPN7cuXNtPUUIYVhW1pJAvhBGB6zG&#10;kHf/ep3su+++NmFROlx1FQqFQqFQpIAcJ4w+IGnEDyK+xoAl8cdhc+XSD4ZGrIJ1ukqfyZHC+g6E&#10;HQZLV3A8LITxgMsp+8Xbzh07GTWmt7muPRr2shla/55ftDwW2YDpAYpsgqyd++yzj1WMgwJZwUqV&#10;q8hlwpgqhg8fLk2aNLGlNch6SlmNE088UU4//fS8vKd8I4ygTZs21vLrX7MTLLxvvvlmdEuFQqFQ&#10;KBRZQR4RxkSgVMUPQ+fK612mycwczDwKoYyUAOkkdzUbs9FKmYswPUCRDRCLCEEh7i5MQSZ+q337&#10;9tGtcxOliTDyPH7//XfrHolLKS6suJ2SkCbXXIGTQT4SRoDFl7Io/nU7IT4V12ysuQqFQqFQKLKA&#10;UkQYcx3TFq2WA5/taxPkfDMoc3ku0gHTAxSZBm6Szz77rC3rEKYYn3POOdZdMtdRmggjgGR9/fXX&#10;0qBBA5t8iEL5+VoTMF8JIxg1apRUrFjRXnOYECuqtRoVCoVCocgClDBmDR3HLpL9G/WWyz4aJuPn&#10;5a47KjA9QJFJkKSlRo0aNsFKmDJ88cUXy9ChQ6Nb5zZKG2EElPKg0P9VV10lXbt2jS7NP+QzYQSU&#10;lyGrrH/9vtx44402flShUCgUCkUGoYQxa5i3fK0MmbHM1oRMFDtZ0jA9QJEpLFiwwBbdD1OAEYq2&#10;T5uWOOVuroDMpGSxdNcPYSwNGS07dOhgExGRNCdfQaKfiy66qED/wt22yMgyYQRMrsSr1XjWWWfJ&#10;uHHjolsrFAqFQqFIO5QwKkJgeoAiEyBD5zXXXGMV3aBQtqFSpUoZrcuXCWBh9AkjVtPPPvssujZ/&#10;QUba9esj6ZbzFWSFDWbeff3116Nri4ASIIwA0o6LcCyLPLG+PXr0iG6tUCgUCoUirVDCqAiB6QGK&#10;dAMXU7Juhim81P2jmDsuhPkGSAnJYfz7oSzFypUro1soSgpYSKkh6Z4LhOvHH3+Mri0CSogwAhIS&#10;kSF19913t/cSFIhxLmcTVigUCoUib6GEUREC0wMU6US3bt2s61yYolu+fHl5+eWXZfny5dGt8wvU&#10;HGzYsGGBe9rLDCDt2rWLbqEoCZAQJtjnTj31VJkxY0Z0iyKgBAkjoK9BgmMV+Kffff7559GtFQqF&#10;QqFQpAVKGBUhMD1AkS507NjR1lIMU3CpK0cx8nxHly5drLLu3xtZXjUhSckAa1z16tULPA/kqaee&#10;im5RRJQwYXRgMiJWrUbKbhCnmY9lUBQKhUKhyEkoYVSEwPQARXGBNeSHH36ISRb33XdfW76hNACC&#10;QtbX4D1WqFDBlkdQZA8kiSHDK27O/rM488wzrftwsZAjhBH07dtXzjjjDHtvQcEN9/HHH5dFixZF&#10;t1YoFAqFQlFkKGFUhMD0AEVx8emnn1pSGKbQUoaCWLJ//83tdLmpYMKECXL22WcXulfcIlu3bh3d&#10;SpFJkC2U+oRY2fxngPU3LZlrc4gwgmHDhslll11m7zEoW2yxhTz88MMyd+7c6NYKhUKhUCiKBCWM&#10;ihCYHqAoKtasWSNPP/207LjjjlZxDcp//vMf6dWrV3Tr0gVKbJxwwgmF7nm//faz7pCzZ8+ObqlI&#10;J8gi2qxZMzn99NMLtT2Wxrfffjs9GV9zjDCCSZMmyR133GHvNUyo1Ug9R4VCoVAoFEVEDhDGdRv+&#10;leEzl0mfyUul96QlMmDaP7J0lbmuMgJKMo6bt9Leu20DI3P+WRNdWzIwPUBRFCxZssSm/8e6Eaa8&#10;Etc3YsSI6NalE507d5Zjjjkm9P6xQOKmu3Tp0ujWiuJi4MCBct9994WWnGDZCy+8kL54vhwkjICE&#10;UbhEx3rvcMcdPnx4dGuFQqFQKBQpIQcI48BpS2W3Br2kXLXOUq5KJyn/eA9pP3aT/kGR+9XrN1hi&#10;BfDiW2t+r0lCVq//d2OR/H/NP/Zba5YV1w9wjTkGRDcZsN2adeZ6jIQV7F+xdoNc/dkIc+8dpVwN&#10;0waVO0njjlOja0sGpgcoUgXWs6pVq8ZUWq+44goZOXJkdOvSjT59+hQqGO8Ei9cNN9xgXXKLlbGz&#10;DIOJCeoO1q1bV/bff//QdiYpzMcff2zG+DTOvuUoYQTLli2zcYtkHQ5rD6yvZCtWKBQKhUKRInKA&#10;MP4+coGUq9NNDnimj1T9YZw8126KTJi/wq5bsWaD1Pv1bznv9YHy3eBIPfPfR82X/7w5WE59baCc&#10;+sYgOfX1QXLmW4Pl/HeHyjlvD7G/7XKk8QB5vv0Uu9/Q6f9IhfeHyg1fjJSxcyPHTxVTFq6SZ9tN&#10;lvObDJa6v8T3cho9e7k823ayVPxomJxurgW54uPh8nJH7m9TiToIbNMBs+XR3/6Waz8fKeUqdZSn&#10;/pwUXVsyMD1AkQqmTp0qd955p1VMg7LZZpuZd+x/Zc4tjvutV6+e7LrrrqHtssMOO8jFF18sr732&#10;mgwZMkSzWiaBKVOmSIsWLWxfO+CAA0LbFfk/Q+yw9KYdOUwYAa65TZo0sdmHw9rlyCOPTE8sp0Kh&#10;UCgUZQ0PPlhYB8giYWwzeqEljJd+OEwWrFgbXRrBguVr5bQ3Bku5e9vJM4aoAYjjvk/3kb0a9pK9&#10;nuotezfqI1s90t1a5srV6mp/sxzZ8/EeUidK7FqPMsS0amfZ8Yme0nPiYrssWZCaBKvnhe8OiVhC&#10;H2gv5xpyGgtdJyyWkw2hLVe9s+xcv6ec8MpAObpxf9myrrnO6l2kwgfDZbIhn0G0Gj5fyj3cSRr9&#10;WbLVCEwPUCQLEm9AfMIU1M0339y6yi1YsCC6ddkC1q1ff/3VcIoLQtsHwSKLNYw4tK+++kpLcQTw&#10;jxmIKSNRp04dOeWUU2Ja0BBIJDU9MxYrmuOE0eH777+PSaip4YjlVaFQFAQx6MQ7v/POO/Luu++q&#10;5IG89dZbaa15zMRtq1at5PXXXw89n0oZFjM2vHvGGdLEfEebG1lnxHxUS4QwXmYI4+JA7CKE8bx3&#10;hlpX1Zeibpor16yXaYtWWWsff6cvXi2P/fa33eaSD4bZ3yyfagRStmhF5Jh/QBjNeSCbxAsmC0js&#10;M20nyx6G+JWr1UWOaTxAtjTHqfDB0OgWBbHcXN8dzUYbAttRznl7sPSbstTex+x/1siPw+bJwc/3&#10;teT2mbaFrYi/jDDXqIQxf4Bl7MILLyyklCJkqsRlEFe5sg4IDLXxyA4b1lZOsMYee+yxNiaPJC7j&#10;x4+3hKk0ZZNNBEqUzJw5U9q3by9PPPGEnHvuubLTTjuFtpeT3XffXR566CEZOjR8UEob8oQwgt9+&#10;+02OPvpo2z5B2X777a2iRYIqhUIRwXPPPRf6vqjktlx77bXRJ1h8LDRjeVjyNBUVX/Y3ssKI+ZFT&#10;FsYgYQzDq52nWhJ27WexS74VlTD2Mtvu06i3HN+4v/w4dK582neWbPFId7no/XDdbMSsZXLUS/2l&#10;XNVOliAGgetpuQc7WNfYINTCmEegID8Wn7CXCXdLXC1R/hWbMGbMGKuUUGojWPohKNTSO/TQQ+3H&#10;kKyzJMsZPHiwzJo1K+PtCkElmcycORE/+EyBzKXUCvzrr7/sLDEk5t5777X9ij4U1i6+HHbYYZYo&#10;Qi7TGqsYC3lEGEHv3r1jKj9bb7211K9f3ybMUSgUIq+88krou6KS23LbbbdFn2DxwfconkeQigpy&#10;tJGVRsyPvCOML3WcYgnj1Z/GzilSVML49/yV8lmfWTJ+XiTu8ZvBc+xxYhHGUbOWy7EvD7Dur98O&#10;LlwCrMZP46XcQx2l2o/joks2QQljnoCELSjrYS8SSUiowViWrGKpgpqNn3zyiVx//fWyzz77hLZj&#10;ULCyYTG65JJLbH09XGZwnenfv7+NIU0niWzevLm1dFarVi1tGV3pD9QEJEsu5PCjjz6yMZ7XXXed&#10;JYjUSgy776BAtM877zx59tlnpV+/ftmN/cwzwgho76uvvtq2XVBwGX/wwQc1+ZJCYaCEMT/l9ttv&#10;jz7B4gPCGMtrSkXFyTFGlDAmxlcDZscljLikPvDdWHs9p70xqMC5Wg6Za2Mv936qd2gcpRLGPMAX&#10;X3whe++9d6EXCCEW75dffoluqUgE3E3JqIrV8bTTTpOtttoqtF3DBPdVXAsPPPBAu++VV15pieSL&#10;L74oTZs2lS5duthC9vPnz5eVK1cmXYcQV9jddtvNngMrZ82aNZMioxs2bLAujosXL7YEFjLHxAJW&#10;Q1yTb7rpJuteesQRR9hEQBw7eE/x5KCDDrL39/vvv1sra4kgDwkjoL3uuusu245hQgZj3J8VirKM&#10;IGEk6/d3331nJ9BUckN4HpRK8us8Z5IwEgtO/Bpx4WHXo1L65ZtvvpHPP//c6iCuXyhhTA6JCCMg&#10;C+u570QS5Bz2fD95tu0kQwInGaLYSw58ps/GjK9BKGHMYUA4Pvjgg5gZGInPa926dXRrRargQ4Vr&#10;5SOPPGJdViHlsUqUJBLIGC6dJDjhuVD/EUKJu+ejjz4qzz//vLz55ps2+QmDIYl5sPphtWSf4PFw&#10;+/zzzz/t823ZsqUdPEkM0bhxY2nYsKFUrlzZWkv50J5wwgmy3377WYtoIrfbeML+WDnJiAoBJhkQ&#10;pLREkaeEEdC/qlSpYicawtqbxFVlpeyNQhGGIGHUjMK5CSZC/e9UJgnjSSedpHWTFRZMzLt+oYQx&#10;OSRDGMFCc+23fDnKXle5Kp0NEewo2z/eQz7vF9s4oIQxR8GACcnwZ/V8geBgKVOkB7huYiGElOEy&#10;eO6559qZTmo4hrV/OgT3xLDlvsQiG8UVzo0CwMf5lltusRZXlDVcd3MKeUwYAfUrSSS0884723YP&#10;Cu9x165do1srFGULQcLIZJoi90Bysz322GPjc8okYWQCtMQ8WhQ5A7ysTj755I39oiwSxnnL1kqD&#10;PyZKzVYTpM4vEanRary83X26LAxci0MyhPGf1eukxaA5ctrrg2S3hr3ksg+HRxLh1O4qZ7012MZB&#10;Uvw/CCWMOQgGUFwKY7lLXnXVVba0hiIzwJ100qRJVpGn7AYWPdw7GbwgWUW1QpakYD3E8okrZK1a&#10;teT999+XNm3a2KRAOT2bm+eEEeA2jGXZV7h8wa0cty+FoqxBCWN+gOzs2SSMZO1WlG2gh5V1wjhu&#10;7krZiXIZNbvadVZqdJGzmgyRyQs3Fdf3kUwMY6O2k2Sbut3kwGf7SLOBc2S+uY/hM5dZYrrlI91l&#10;x3rd5e1u06N7bIISxhxDotgniAtkRpFdQKqmTZtmiTrupGSkxRJ56aWXyoknnmh97XEdTjVOMF2C&#10;xRBr9L777muJ4fnnn28z2T311FM2JqBv374yceJEw7MWZie7abpQCgijQ4sWLazrcNjzwx0at2OF&#10;oixBCWN+QAmjIttQwiiyet0GGTlruQydvkyGzYgI/ycj6tr14eFCiQhjuzELZOf6PWSHx3tI+78K&#10;6lFr1/8rL3Qw12pI6X7P9JGRswtmdFfCmEMgcQnuge4F8QVCQGxZxgqkK4oEMpHywaNMRadOnSwp&#10;aNKkiTRq1EiqV68ud999t401rFixoiVxsaxMiQQieuqpp8pll11mONT/WTJIQprHH3/c1pskMRLx&#10;jnzY6SOlpt5fKSKMgGd0+OGH22caFKzA9J1S8+wUigRQwpgfUMKoyDaUMBYN8QgjhRQad5hqy2bc&#10;/NVo+zuIEYagHvp8P0MaO8tPgTqNShhzBNT7gwy4l8MX4uhInMLAqsgvkLho2bJl9tlB5F5++WUp&#10;X7586HOOJ9SGHDVqlCxYsMDGxWW1tEVJopQRRkA2WyYPwp4z7zoxj/quK8oClDDmB5QwKrINJYxF&#10;g6vDePEH4RbGZ9tOtqTv3LeHyJJVhb3NOo1fZLOlbl67q/w5pqCepYQxB0CylTPOOGPji+ELVoeX&#10;XnpJi32XEqxYscImmEklDhKyiDtpmUQpJIxg+PDhNhY57HkjuDurN4GitEMJY35ACaMi21DCmBxw&#10;I529dI1MXrRKpi5aLW92nWaPc/bbg+1vls9cskbWbYiYE38dMU/KP9ZDytXqKjVbjZf+U5fKFLMN&#10;gosq90nG1HPM/nP+KejtpISxhIGL2pFHHrnxpfCFmn9k7Vy7tmAnVeQ3cDmkduPWW28d+tx9ueaa&#10;a2T69MLBx2UGpZQwAor333rrrfY5hwmux1rgX1GaoYQxP6CEUZFt5ANhnL9srZzx1mAp92AHea79&#10;lOjSwni+/WS7zeUfjYguKYxfRxoyVqOLzVoaVjQ/FohrvPC9oXLAM33lkOf7ya4NetnjbF63uxxs&#10;fh/QqI8lj9MXR2p7L121Tur/8bdsbggj5TS2NeTxoOf6ygHP9rX3CbE9+qX+oaRVCWMJgoL7Bx98&#10;8MYXwheSY3zyySfRLRWlDcQ+YmlkUiDs+SNkNC3zCY5KMWEEJCGqVKlSzIzIJFUipb1CURqhhDE/&#10;oIRRkW3kA2FcsWa91PhpvJzYuL/NNhoLzQbMlpNfHiAN/oitz2HpO7vJYLnyk+EyJpBsJh5IinPl&#10;xyPkmBf7y3HmHCe+OlBOe2OQnPL6IDne/D76xX5S4YNhMmPJpjCmlWvXy7eD58hdzcbImeacxzYe&#10;ICe8MsAQ2uGGTE6UETOXRbcsCCWMJQAshu+9957p83ttfBl8oXj6H3/8Ed1aUVpBnaFnnnkmlDRS&#10;9H/s2LHRLcswSjlhBMSjMnkQq+YqH80OHTpEt1YoSg+UMOYHlDAqso1cI4wVPx4uK9cVzkxKmQqI&#10;JBlNY4F1C1esk5VrYm+zfsO/snjlOhtXuD4sG00MsN/SVettXcZF5hxB4dqWmONuCDkm7qycz+3L&#10;vcRDa9pCCWP2QEkDEp/EKuT9n//8Rzp37hzdWlHaMWfOnAKDohPiWhUGZYAwAkjjhx9+GHNcILPq&#10;jz/+GN1aoSgdUMKYH1DCqMg2coUwWpJkCOOZbw2SzuMX2VITiYhVaQI8k5qPQ2Ysk9e7TJNyDylh&#10;TBsWL15s4w6p00epAwpyt23bVnr16mVdyxo0aCDbbbfdxpfAl7POOkvdz8oYyHgalvCID7TCoIwQ&#10;Roevv/66gGLmy5577mnd1MeMGSM9e/aUP//8044vH3/8sbVQUseRpEoKRb5ACWN+QAmjItvIFcLY&#10;dsxC2axuN5skZrcnesqRL/WXbn8nH2OY78B99d5v/pI9G/SSHR7vKeXu72AIY8mGSpkeUDpA9sPd&#10;dtvNdnAyYZLYBJdDLAdueZiQ4EJdEMse+FhiVQ72h4EDB0a3KOMoY4QRUM8Tt/Rgn0CIdURxI3sy&#10;4wrjCzVaWUedTlW0FPkEJYz5ASWMimwjVwjjzCWrpWarCXLLV6Pl+s9Hyt0t/pLhMWL8SiPWrNsg&#10;r3aeJtd+NtLWbrzNSJvRC6JrSwamB5QO9OnTR3bZZZeNnTwZ+d///meL9ivKHpQwJkAZJIwAC+I5&#10;55xj+0KygqKl44gin6CEMT+ghFGRbeQKYVTkHkwPKB3o2rVrzDikoGAZqF69usydOze6t6KsQQlj&#10;ApRRwgj++usvueyyy2x/SEYOOugg9VJQ5BWUMOYHiksYJ0yYICNGjJANGwon/SgOYaTkVKNGjeTd&#10;d99NS61qro+khGQxL4sgxwaSC/efLsK4Ys0G6TJ+kS0noSgdMD2gdIBshjvssMPGTh5PatSoEd1L&#10;UVahhDEByjBhBMuWLZNrr73W9olEQtZlJYyKfIISxvxAUQgj5GvKlCk2vvqAAw6QZ599NpSIFIcw&#10;4r7PPrjwz5o1K7q06HjzzTdtgrGWLVtGl5QdzJ8/XypUqCCnnHKKJfcljeISxlVrN0i3CYvkhs9H&#10;yv5P95EZizeVlVDkN0wPyC+sX7/elkVAoSPRDS8bQgKKbbbZZmMnjyVYF9966y2774IFC+xfjsUx&#10;ObaibEAJYwKUIcKIgkW2VGbKSYZEjUb+MoMe7B9hQkwjCbbmzZtnhb71j/mo8uFl1lyhyDUoYcwP&#10;pEIY0WPI8o33FOTL7UN2+DAUhzB27NhRNttsMznxxBPTQhjr1Kljr4HEhWUNtDmTjrRn7969o0tL&#10;DkUljItXrrWJau5t8Zfs0bCXlKvcUbZ/vKfM8uoQKvIbpgfkFuisvEAksWHwo8j+V199ZWegnn76&#10;aTuwPPzwwzb+8KabbpKrrrrKFtk+8sgj7QvnOnksYZujjjrKupyR8IZj3H333VK5cmWpW7eurc/X&#10;pEkTmzWRc+PqyqzP7NmzLalUlA4oYUyAUkQYIW1MKuFqSowitVZbtGhha7IyC//oo49KlSpV5N57&#10;75Vbb71VrrnmGjs++EpXPHGKE7PEFStWlBtuuEHuvPNOqVSpktSqVUsaNmwor776qnz22We2RAfe&#10;EIMGDbJxjxBLhSLbUMKYH0iGMELY0JHuuOMO2XfffQs81y233NKOc2EoroWR5IIQiyBhDLNmhrnE&#10;OrDukUcesdeAiyv7J3LNTMZ1M7hN2DWEHSfVcyezfaxtWM53gLCG8uXL2+9TvO0d4rWnQ/AYyewD&#10;UiWMuJz+PGKe3Nl0tOz1VG8pV72LlKsRkV0a9FLCWIpgekDJgE6JH3z//v2t8obbxIMPPmgLp59+&#10;+umWAO63336y66672nIYDE6uA2daGGQ5J+fef//9LcGkBAMEEyXwhRdekG+//VYGDBhgB1glkvkH&#10;JYwJkIeEEQ8B4pKZbGKy5/XXX7ez7RA4EtngPnXggQfK7rvvbq2CvOfB558pwbMBDwjirPfee285&#10;7LDD7EeZyS4mrCj7A6Hs1q2bTJo0SZYuXRq9K4Ui/VDCmB8IEkZIocP48ePt5Dakb9ttty3wPJ2Q&#10;zTnWs12zZo1cfPHFG7dNB2Gk9BCTbUy8E5PH5ByTcGeeeaadkGvTpk10ywiYmEe3ckT30EMPlbPP&#10;PtuWOvvoo4+iW0XAmEjJtFtuucV+u7n2559/3rZDEEzKXX755bb8EV4fjz/+uP0GPPTQQ7YGM6BU&#10;0iWXXGINAniUYN1kn/PPP19q1qxp9bsgIHQYKfi+8K1h3D7vvPPshKM/+Ye3CjoiE4fosxeYb+dT&#10;Tz0lI0eOjG4RsQg/8cQTdrLRZd0+/vjj7f0jfAt80M4Qas6P++oVV1xhJwPCcnHg2st6ysoxUYqR&#10;5dxzz5XGjRtb3Tse4hPGPUVWRDKVrlizXn4xRPGWL0fJrg0NUazZ1ZBEI7W72fqJEMZdG/aSlWWo&#10;dmJph+kBmQczHSjow4YNk59++slaCm+88UarwMUa6PJBmBFikGVAZOD6+eef7eCDm2uiGSJFyUIJ&#10;YwLkAWHko4yy0K5dO+uBcN9991nlg4me4HPNF0EJO+SQQ+zHvl69etKsWTPp16+f9XBQ91ZFuqCE&#10;MT8QJIw333yzJQCMd1il/GcYJkyKPfDAA9az4ddff7U1ZDt37ix9+/a1pO+0007buG06CGOPHj3s&#10;sY444gjrDYZ+R/Z6l8GeSTPChxwgvEygoUuxnrJFTNJDIF966aXoVmJjMl1MOe6bkDDGSXcuXGR9&#10;UBuXdVdffXWBWHRIGaQP4P3BsjfeeEOuu+46+383mcj/99lnH/tt8QER4xi33XZbocRoEydOtNvQ&#10;HhBFdzzamGvkN9dM+AKAYN5///227BttiacK23P/GEtat25ttwMQcYgpxzj44IOt7sJ2/L7ooosK&#10;keYXX3zRrsPA4ZeKot0SPeMwwrjKiPkhsudusnzBIvljwhK54YuRsnW97hGLImTREUUntbpK+cd7&#10;yDvdp0vzgXOk6YDZCeWbwXPk+yFz5bsU5Idhc+Xn4fOSllZGfh05X1qPXiB/jEpN/hyzQDqMXZSS&#10;tDfSefxiW0MyFek5cYn0nbw0JeljZMDUpTJ42lIZlIIMnf6PjJi5TIYZmTh/paxdH26NNj0gM2BW&#10;hxmaL7/80iaZYTaIjp5NS2G2hcGZGTJmrRgsmzZtal3PiJVU5BaUMCZADhJGZmRHjx4trVq1kief&#10;fNK6jh5zzDEbP/ClVVCemHFGuWCGGaVsxowZGnOtKDKUMOYHgoQREnP00UcXeHbJCroXxAzyxnEQ&#10;P+9DOggjFi1nBOA8kDL0QL6rhP2wnEQ8eFEAdCMm2e+55x67DosdYzyWOGc5I74cTxHW33XXXTJ0&#10;6FCrX44bN85aMlmORRKPNQdcdLlXR1ix7kGWsVC67R577DFL0vbcc09771jraG8IJQYNjsv9QVYd&#10;+PbsuOOOVtfjL+EGELtPP/3UEkAm9QhxYF+IKvfNfUAmIcdYErEOcg0YFfjbvn17O8Zzrc2bN7f3&#10;P2rUqI0WS9qIcAeOiaWUBGuEWLANhJDlEF4/W+1rr71m741nBLF8++237YQBBptEYRBhhHG1kcXb&#10;7CA/nnKV3PLJUNmhQR8pV7WzJYUFSGKY4J4KqUxGahrhmKlI7a6yed1uSctm5pq2fKS7bPNo6lL+&#10;sR6y4xM9U5IdjOCau/uTvWS3hsnLnk/2ln0a9UlJ9jay39N95MBn+8oBKcjBz/WTw17oJ4c801du&#10;bzpa5i8Pn5xOK2GkE9P5eTkxmxMDlEwimjChs6MI8jJzHGZpIJ3XX3+9VZwgoczAk5iCl4GZJNy9&#10;yJTKOSm0HXZcBGUTdzX25eVmMMI6wbGZreGFxmWMgbo4yihurbjWotjicktMJgk1FCUPJYwJkCOE&#10;ccWKFVbhIFEV8Tt8yJiFDj63ZIWPMjO6uKaiJOB+xNiBW2jVqlVtLA3jA7POTsEJEz78KCSMOcwK&#10;o/CgEBATiZsRihIfcywCuJ1i+cS1HSUNRaOoE2fsx+wzYyGTUlgOpk2bFm0thSI5KGHMDwQJYyYl&#10;XYQR3YvxEQuhP6kF8UK34lzB/la/fn27HDfRIBj/GbNxvcV1NAhCDiBwuIk64OrKMqyBxI+HAfLF&#10;OXEJDSabgYwxVnOP/rVCGLk3jo3eGQQGAggabYmnWRCEXXFOxm0HdEKMKXxP2D8ISC774Iob9FyD&#10;jLpJU/8e0G/ZB/3Zb5dkECSMR2y2uXx55H/lihvekB2rtom4nSJBYhhLsDwmLR4RzLRgFc2WRGM6&#10;syZhZDwZqdxJzmoyWGb/sybaGwoiLYSROETIF37aRXEHQ4mDWGHix30Cl1X815kRwXUCFwxmYiCk&#10;DBh0aPzv/bo1kydPtmT1t99+s77jDBgffPCBHSyIOWRAwo+bWSXIAmBfjsGxUEw5NufgXLgA8ALy&#10;sn344YeWBENUmemBwDJohN1LPEGx/O9//2vdV5klU5QclDAmQAkTRt7n999/307iMCOdKsFiwokP&#10;N248xP1A4vjA41JEbAiz2pyDDy7vPbOzwTGFGmaQSMYkxg3GJcYTZqKZCUZ5IFYGJYkZbweSCzDT&#10;TGwzs7koBChVuA2hELiZbhSqatWqWcKKglEUIoyiwMedmBtcndRtVZEMlDDmB4KEkTGiqJPwiSRd&#10;hBGSxuQY46sPxlZID+dCp/LB5D/LwxL0sC3riBP8+++/rWURKxt/sdzVrl3brvezwaL/sYyYQPTF&#10;MDCmsw2Te2EgISLrsWI6MOazDD2Q70UQjtzxzcGK6l8r185kJOv5ljigb7qkN7SfD8Zz9E72YV/u&#10;N3hMYjNZjxuuA98plmEMSRWFCOPmW8inR18iJ9/9lZR7YpAhQIbYQbjCyGGYhBLDPJaweywtYsjm&#10;he8NlTnpJowoWSg+zJgw4+06VzxhgGFGHsJFNkFm8yGGKF2QQt+knqtAAYRM4tuOQsssPxYEXFEZ&#10;zFFUw+49KAwQKKP43idyEVCkH0oYE6AECCMf4MGDB9uPKbO+wWcTSyBNkEOC+klqgHWQySYmZZgA&#10;ynVw3ygXuJqi6DA5hUvUcccdZyeZ4nlL+ILlEtck4h59JU6hCEIJY34gSBhxc2RC3JGEdEo6CSNE&#10;LczzwVnYiLHzEY8wunVYGfH8Qtdywm830YZ3h4MjjLiqxoIjjOihYeA7xHo8RSC7wBFG8laEwbnI&#10;4gYbdq3OoIJ10yEeYcRKidcb+2AtDDsm1k7W+0mC3Pvtk91kESSMxxox/5HpO+4lL597jxzzQl/Z&#10;rF7PiEUqGeKIm2nQAqaSm1Klk5zz9pD0WRiZkSerKW6WyRTKZ7DDHYsyGPhV4+/N7EhpIklk78Lv&#10;HOsmWaiYXSK4mAEurE18YWBhJgsXBXVXzR6UMCZAFgkjHygUEGaQsSYGn0lQIEYE8mN9hFyRCQ+i&#10;CTksLXF9tAkz9LQLE1O4x+KSBTF2CkIswfsByypZ/5iBViiCUMKYHwgSRvQoAElDn/IV+zBBR8OD&#10;gf1w3URvI6EWFjLion2vhnQSRia7/Ng/B2ct8y1sIBZhxNuDSUDWoUfyfwgcxNMJnmOQPpKDOTjC&#10;yD6x4Agj5dTC4BLHkN3VeW44wkioQRhc/CIhVGHXyjhOOJVLvAPiEUa+aaeeeqo9JsSRY/rHQ/hu&#10;ci9+Blb3fvN9TBVBwlggS+ruu8jEyXPlle6z5D9vDpIt6hpCWC1GLGPtrjbu73/Nx8hD34+TB777&#10;K6Hc0+Ivu30qckezMXLr16NTkpu+GiXXfzEyZbnms5Hyf5+MSFkqfjRcLv1wuFyWglR4f5hc9N7Q&#10;lOX8d4bIOU1SkzPfGiynvzlYTn51oHlWY2XB8mISRgKPceei7AUKm+tMYYJSwyCFyxVWSFy7cPks&#10;K8BSirsAKaVxP2WAJhNYWFs5gTgye4gLrJvNUmQOShgTIEuEEXd2PnqMGcFn4QuKDfGGfJAZh8i4&#10;7FzLywJQWJixx52WxDdk4cONP6ytnGCZJJ09rrj5YGlVZA9KGPMDQcIYrMOItxOuilib/OfpBAsU&#10;YT14MWCtIoEKGZchhoyhjA9u22wSxqDlK56FkXAn1qFLJYtUCCPflDC4GHbCGVyYQiLCiFss67mf&#10;ZBGPMJLoDf2RY/rZZRMhY4SRshorI2U1/p6/Ut7pPs2SDRunV61LQZfNGl1s8haXQGXdhn8Tyup1&#10;G2TV2vUpyfI16+Wf1cnLMiNLVq6ThSvWyaIUZYG5l3nL1qQk841gsZu5dI3MSkGmL14tUxetSlkm&#10;L1wlExekJhPmrZBxRv6au0KmLVptn0UYTA9IDAKASeoQz6K4uRkkmAHnhSdOR+uIbQIDNbNfpMLG&#10;bS6e2yrE0fnqKzIHJYwJkGHCSPszg0vymeAz8IVYGDLRkQre1c9SiI2PRFnE/RTlJd4kHhZJ3Oa7&#10;du0a3VtR1qGEMT+QiDA6YF0iXg3S4T9XEqJADMPAxDY5Fdy2JUkYsfKxPBjbCOibrMM6CplJBqkQ&#10;RqyvwXhEvL24B9b7rp6JCCPeLtw/FsZk48mZCOQ7yLOD3PsgHt6V/0AHTxaZI4yFC/dDbj7sPVOO&#10;f3nAJtdGLI5Rwrh0lWbzLi0wPSA26Ky4Sp500kkbO09QqCtDUghcTcMyWCkKgoEIKyKD1AFx3O8Y&#10;6LBQupktRXqhhDEBMkgYcR/FnTTY9k5w5SbLsp8CXREbkMc+ffrYuBiUPhS5sHbFy4Fss8xaK8o2&#10;lDDmB5IljA7oYSQPdHHPxBISLhMGvoFM8rtjlyRhdMlgcNd0YQV4tQGShTlvCshbMNcFYVKEOflk&#10;MhnC6LKkknQRK6bLagp5ZHKfdRC54cOH2+UgEWHkWmlHtsEi6o+16HIkR2Mb/x5Yhh5NuzEBCCCb&#10;jsSiB7KOePbvv/9+Y7sAvNH4RnL/PunNJmF0wIL2YvvJctzL/SMWxsqdZOf6PWXRSvWYKy0wPSAc&#10;vDy8RHRS13F8gUQy80/KY4ilIjUwIDC4Mmi5maygUKAWFwdNipN+KGFMgAwQRsYJZmDdBzUoTKDg&#10;nsoHUj0UigZc4SGFxLuEZXJG8aCECGECirILJYz5gVQJI4CAfPbZZ9bdFI8mPBHCUBzCSKLCsH2I&#10;zWM5tSKDWVIB8YCsDxIZkpQxXpEUEUspmU+p4Q0gWniu4eGGd9b/mW8TbqKUKmNbsvOTBIjEiQ7s&#10;y3mI/4sFRxiZoETXIq4TIss1ci6uhzhRf9KeOobsQzxoGNiWmowufwWeHZwH8ggZZlzmWn0SCijr&#10;xvYke2N7DAp41QAmBEmuyCQAoRlkmiUGFMFYQ74MJgkgzg7k0uB46OipoqiE0WHigpXyUocpcuKr&#10;A2z9wVg1/RT5B9MDCgPXLwKJUS5cp3FCvRg6aqxZK0VqYIDBZYRBguKtwfZm0MIf3s1+KdIDJYwJ&#10;kGbCyKwxyVvCEkHxceYjTZ1SPo6K4gM3J8oKuYQJQSFLdSxFUlH6oYQxP1AUwuiAhY8cEn7JHx/F&#10;IYxMduMGjwXPDxUgJp360xCOMO8QkrZA+uh/PpgghKw5HQj3TOraOvBd+OGHHyxZ9EOjuAaMFyS9&#10;8e+T/oz+isttLDiXVCYpKUnhT2SiGxAzGMy9QWJDjnvXXXdFlxQGFsDff//dJjMkxMi/VpK14WIa&#10;DK/A6ojXDdZOtsUbxBFGgPceNSqpv+usx1wH31MIIwTRtzzSdrRzKnGfDsUljA5j5iyXT/vMsjGD&#10;itIB0wMKgheEcg+uszihc9KhcSdTpB9YX4hzJKlQMMaRtmdGTS256YMSxgRIM2HEvZTZ42B74zKF&#10;IuB/7BTpw4wZM2xSh2BsE8LsN+sVZQ9KGPMDxSGMiVAcwgipILcFngp+kj6WE08JAQqL4YNExip3&#10;xPbkbmA9k1lhnlUQS7woaBcEV0zIVzAGkQl2JuIpVxQLjjDyF3Acjon1L0joHDg/xw0rGRIEujTt&#10;wzHRm7GA4r4bvFYH7hdDDNtz3WHtxzOjbdiGduL4EOWgbkhyI67Ttzomi3QRRkXpg+kBm4C16/XX&#10;Xy9U9wu3VGYq8qFOYr6DAaFBgwaFlGtmnvzga0XxoIQxAdJIGLEcBpPbMMZQfoaPvyLzIDYmLKsq&#10;7qnpdHlHySktpU0yDb6nKHuxFMgwYGlB2UapKw6UMOYHIAa5SBhLAxxhjFVWo6xCCaMiFkwP2AQU&#10;u2DMInFFX331lVq3sgiULrKF4VfvP4t99tlHevfuHd1KURwoYUyANBFGFGJiQ/w2ZvKDj7W6WWcX&#10;ZEnFfcl/FngzEPNYXEB+cMNisstPgqEIBySRLMHUwmvfvn10aWI0b97cxkARJ1UcKGHMDyhhzBxc&#10;zUTiAxWboIRREQumB0SAqZ3aia6TIPiKN23aNLpF/gDiWxosF1gUnU+7E+qvFXd2WaGEMSHSRBhd&#10;XSpfqlWrppk6SwjEGBFH4z8Pkm4VNSYd4tOmTRtrLSZeh9ibeG5g+Q68cBiXSfFPYo6wTJDJAHc1&#10;Ypxo/1Q8RyDk7INVpDiTuEoY8wNKGDOHmjVr2vsmBEuxCUoYFbFgekAEzHKSgcl1EuLm+DjlG5jd&#10;5kNOzF++J9BAOWH2yz0TZL/99lMrYxqghDEB0kAYKRAdtGidd955RYqryBVgMSU+JJ/RsmXLAokj&#10;SI//zjvvRNcmB9xOu3fvbrP5+fGR+++/f5FJVD6AmClS4HOvfCPxvikKIIxM/nEcMlomCxLOsU9x&#10;Y9qVMOYHlDBmDiSwocwHGVoVm6CEURELpgdEarmQZcp1EIRkFPk2UwxBZLabGSNSLbdr1y66Jn9B&#10;APZhhx228bmgpBBPqi7CxYMSxgRIA2EkmY1PJrCWU9c1X4E1DVdAUq3n82QU3iQ33njjxueCXHfd&#10;daGJKIJAmcCDo1KlSgUyADo56KCD7ERBaQWhAtwnChXuvLfddltocopEUMKoSAZKGBXZhhJGRSyY&#10;HoAOuLCQOyoKARaufALkino9WBipZ8M95LM1AxAbdOuttxZ4Nszqq0tf8aCEMQHSQBiZ2PDbFoUk&#10;nwvx47ZJ7CUxmR07dowuzU9QmHrLLbfc+GxITU92w1iA4DAZR/kT3E795+oLHhBkBMQSy9ibS0Lm&#10;QxL8FPW7xr58J7HOUhicOnco88m48zLZQJtAyiF6CKn5abNYhJFtsGZz7ewPKD3APkoYywaUMCqy&#10;DSWMilgwPSDiZkV9G9dBkPr169sN8gUk0CATIFlesZZSfwzhw55vxNcHikKVKlUKPBtmprESKIoO&#10;JYwJkAbC6JRbJ9TESsaKlYtAcacYNISR2mNYlvLZksa9+NZflMVgMWkHiCL36yuusYTst8RIMvai&#10;dOSS4DXDJEZRLIKAskfUPaP0Ed8bl2WRb048tG3b1sZ4cn7amTpsffr02VjEPIwwDho0yMb60o4U&#10;Qaf9IQ8vvPCC3UcJY9mAEkZFtqGEURELpgeIVeKCFkY+ZvlEtHr06GGLl7799tuWMKLUkcyBjzu1&#10;ffIVzGpT/9J/NlgY05kKvyxCCWMCpIEwPvvss7ZNnaD45mN8G/F6xHijZDds2NAqWdwLhfHzFdwL&#10;sYvu2eCRMWLEiOjaiHt/p06drIJKwWn/OeazELPkrHWpwpGsd9991/4mBooi5cccc0zM8Rgi5lx3&#10;sb4eeuih1pX18MMPt/vxf4qG+2AM4tvFPuzLdjyrgw8+2Fo1+T8TukoYSz+UMCqyDSWMilgwPSCc&#10;MPJBi+eilEtACcUVlY8gyRscYWR2lg/vU089VWQloaTRt29fW9rEfzZKGIsPJYwJkAHCiKJLAf98&#10;AxmXmzRpIm+88YY8+eSTctFFF1lrUcWKFa0lKN+AtfSKK64o8Gx8wrh69Wp7v8ESS6VBHn744SJ9&#10;C5xyzVhMsWxA8W43hmCFDYLC5nxHWc83aeLEiTYp208//WSVc3dN/jtBCMK1115rl0MOOAautMSN&#10;YqFnOSSThHRKGEs/lDAqsg0ljIpYMD0gnDAiDzzwgO08uQyuj6x/L730klXofMJ42mmn2Y7PR/2P&#10;P/6I7pE/QHlwiRF8UcJYfChhTIAMEEYEpeSvv/6KbpH7IFaYRD2UB4FEOcJ4yimnWJKFxTHf3kUs&#10;ZFjG/OfiE0aSoFF+4/HHH99o6SotUqlSpSIRxm7dusn2229v48kdUcMDB9dQd1ws0T7oL6wjARvj&#10;jY+ePXtuLG/iE0aWM7HCOsiiDwjn+eefb/dRC2PZgBJGRbahhFERC6YHxCaMxKNAxIrzYco0GFAh&#10;imQuDCOMkAKsAXfffXdexRwRZ4Ny6ruNOVHCWHwoYUyADBFGhAyd+fIu0h+IUWN88QkjYwuJYii8&#10;3rp16+jWuQ+K6+9lPvrBZxJ0SXUYP368LTDvLGX5Lg899FCRCCMEjf2///776JIIKHG08847yxFH&#10;HFGg9i9WWkgk+zCpEATrw7KkvvXWW3YZCXHCrlOzpJYtKGFUZBtKGBWxYHpAbMKIMKuKssQHLteA&#10;axV1sJj9hyzGIozO0khK9HyIy8SyiGKw9dZbhz4TJYzFhxLGBMggYUTow7j05TLIHk18mRtffMKI&#10;uzv9B0sQk1GMobkOLKVB93YnsQijAyWWHn30UVtnMWx/J/vss4/NIEvm0FwUXEJT/QagRPOciUEk&#10;gQ0hEMTF0yZYAZmQxE20adOm0T0iseckuqFNKMUSBEpZWJZURwhJqBMGzZJatqCEUZFtKGFUxILp&#10;AfEJIwJppFRFLtVl5GNJ4ehXX33VWgDiEUaEwZDYkFiZAHMFFIYmzmabbbYJfRaIEsbiQwljAmSY&#10;MCIkpOIdzkUwvpD0hURabnwJI4yMMYwtH330Uc5ORtHXuQcIT9hzQBIRRge2gcw4d8qgUIeRrNul&#10;CRBtd3+77rqr7LnnnlaJR/wSI/fdd58tPwJwZXaEMSwLaqw6jI4Q4g4chny2MDIBM3ny5I2xnK6t&#10;FLGRTcKIx4TqFQrAd831CyWMCgfTAxITRifnnnuu/bDkwqBCPbf333/ffvgcWYxHGE8//XSr2DVq&#10;1KjIadUzCQZvUt1z3WFt74sSxuJDCWMCZIEwIocccoh1eZw6dWp0r9wAiU0giP74EkYYERQtFK9c&#10;6zsQCpKl3HzzzXEnoJBkCaPDsGHDLLlhTPWPc+CBB+ZlJtxYwC2U9uPeLrnkEnnwwQdtBnEnZF29&#10;5557ZNttt7VuqbQLgAy5shnPPfecXeaD42KZZr1PGJmgYBn5A4glDcLVNs0nwkh/4L4uu+wym12Y&#10;duJ7DKEmt0Aw9jPXwWQAiYsQrDGZRDYJI94DTMDTHz/55BOVMih4Q6BX+54oShgVDqYHFCaMm2++&#10;uZ0p5iPoljmhaDGB/1gGSmqgJ+X7Dz/8YD9CPllEYhFGBDM7acn//PPP6JFKHpBXUvZj/Qxrb6y7&#10;vLy4PLllShiLDyWMCZABwoi7Ylj8HH37nHPOsXVUc6Ffcw0tWrQo4OqOxCKMKL+4JVJfb8mSJdGj&#10;lCxwleR6YhXZh9j5JDJVwugAsaY2IOUiOA7KbWkijBBAai9iVRw8eLBdhiXZCYA0YC3n/rE0A9a5&#10;uEe+rcFvJS6tfItY75fV4LvGsrPOOstOivogLOSaa66x6/Ml6Q19wWV9RXfgPSfbK2MByyBAhGDk&#10;E+jzRx11lC13kum+nk3CiDAWo//xV6Xsit8nlDAqHEwPKEwY6TC4vlBnLJYbE4H+lSpVstnjmHHL&#10;JlDqfVcxX+IRRoQZTghvSSfdoPA+sT7MTvMhDWtjlDoUkDp16hRYroSx+FDCmAAZIIwojtSuI1GM&#10;v9yXyy+/3CYWoZRASQBFnwyhxG0Hx5dYhBFhMor7+vXXX6NHyj6YfMLlnrEby21Y+zIBVa9ePVuG&#10;CPdKt7yohNGBhC81atSQ8847L6dCF4oLnjvtA1GLF8dP5lm2o2auswzSF8hGCzEn1p79IY6QAL+s&#10;iZ8lFUs74z7LsbxjqaRP4sbJt4LlfJ/zoawG1+3aD3I1YMCAjSTbTcpw3lzMjxAPPCPer8MOOyzj&#10;MX+ZJoxk8HXHVlEJk6ONKGFUANMDwl1S+ViBzp07y6WXXmpnnfz1TqjVdcstt1hzNkkFipKBLhWg&#10;SDIjG3RFdZKIMLIM5YgC/2EuP5kEllEUOog4igWkO6xNt9xyS/s8yMAHuB9/vRLG4kMJYwJkgDBi&#10;heEdQOEiTnennXYqsN4J2ZkhZUwK8Q5k02rHRBIuWUHrIhKPMDorI4lMsu1eS1wYlinaNBZRRHCd&#10;JTEL4x5xeX5B/uISRgeyqmZ7AjFTIBbTWWB49vHQp08fS8AZuyFGgDG6SpUqdn8K8JMd+LbbbrMe&#10;I0xc0o9Y56ySAELFb4g9RJN3BtdWtsdaTNwjJJRJxFwnjPQDJmeD9xgPTDYQO7x48WL7GwseOgiu&#10;1cH3au7cudbTiYlXYv9jgbGemtJMbrdr187+hYA78uqDZ+6fi+PiAcT+TPJSdxX9Awspk+m8T5yf&#10;ciiZGKcyTRgJM3LHVlEJk8ONKGFUANMDwgkj8SkODJ4QSGbU/G18IaMnSgdpy7/++ms745zuWEEU&#10;HQZvlLkw6yKSiDAiXCfxFP369YseOXNg9hQizSwy8S4olSjEYW2IMBPLvZEUAKAUkHDI30YJY/Gh&#10;hDEBMkAYsao4RRBlEgtDvBluLCkHH3ywjSGj3ACWv0ySEcYXFEqU6bDxJR5hRFiGpRFrU6aBu+Iv&#10;v/xirYUofbHIN4JLZbVq1azy6UDbZ4Iwlibg1sszZTLAL5kRBvo1FkBcrsnG7QAB4XtF3U5II4Qe&#10;AsizgGxgTfzuu++iW0fAN4N4dvoZk4rElmGdh5jwjCD+xDKGEZ5kkQ3CCMG66aab7PG53mRAGS/a&#10;ieuhfWi38uXLW/KM9dqVNSH2kfaBWFN6ivfu448/LjRhzXZ4LUDS8eRxFl90A8aUYAwi7xTux7j8&#10;YhV2dUjRJwhlufjii+3327nuEUbCMXFR7du3b/Qo6UMmCSP9rFWrVnbyHI8DFRUrH3wg7xk9+j3T&#10;598xfa6FkXVGTAdUwljGYXpAYsLoQDwHM6a+K1OYMCAT2E5QP5ZHZuXSkRGNuA+UsVjWRSQZwugS&#10;4JCJLhPxE5A5yCiWRAL7ie+JVSLDCYoGs8bBYs2QbiWM6YcSxgTIEGGk3X0wMQI5S1TnD6UQCwsW&#10;F95/rBBYGNIJYpNQImONL4kIIwLxIkZr6NCh0aOmB7gyjhkzxirSuH6iSMdyZXfCmIMrJSQ4OHmn&#10;hDExUKgp/ZKsezR9G4sY2UCDgDhiCcaF0blg8k1kMjbWN8gdj2tw2zCByGRB8D1KFdkgjBBa4ls5&#10;PiSMJDGJ4OI+IYBMgpx//vlSt27djdZYJq2ZJEEH4RvORIjTXSBWwZqoTNJyHIge25IsCKsnJBTx&#10;40fBt99+a4kgxJ73g2837xAeQVg60WfIhguRh9hi1afcDJMCmYhnzCRhVCji4p57CusAShjLNEwP&#10;SJ4wOjDTCRl0geuJhO0qVqxolS0GZAgkrl+pkEhc2XCjYgYyTJlzkgxhRFzMUXGKbvNB5EOOEoD1&#10;o3nz5vaDhAuvP8jHE2Y+ybzXo0eP6FELQgljZqCEMQGyRBgdIEPEZTGjH8v93ReUPd7f6tWrWyUO&#10;1zSUb96LoiTjwnLJ+xuWSMtJMoSRySjcBytXrmwtLEUBhAKCAYHD4sGYh6Um2eL5KLP/Z54fJIBx&#10;MwxKGMs2skEYAZO8ePNwDiaS8UCCeMUiyU899dTGa4LgOY8ESDhZat26q666amNSIL7DEEO3jw9c&#10;hXEXDVpj33zzTbs9llvfKolrN27FrCNBD95BgPHBvUtMcjEhjlWR9zSTUMKoKBHwDTV6pul0BUUJ&#10;Y5mG6QGpE0YAkWEghiAxsCaa7XbCRwMXG9xLmKlDqcT1A1dTFBYGYwbnoNKHdRPXCScobwgWAYQP&#10;AIIFMhnCyHrcQ7EAJkqAg6sa1wQx5DqYscfFlOQSEGcU13333TehFdEJM5644vFxxI0lnoKrhDEz&#10;UMKYAFkmjA5//fWXfZ9RCGNl+AwKBJNYaqxuxFMzJuEW+Pvvv9t4MogkimfQyuYDjwAsnW488ccU&#10;J4w78QgjYwrCOiToaugDSxHucFhJiZPq2rWrVdqxVODFwaQT1hRc7sLuOSguJACiSrKVRPFUShjL&#10;NrJFGAHvNN96XKM5F26cfHeZrA26kPJ+sQ1jRdD9nPeTdXy3g94F6A+sw/00mYloiBhWSnQE34IM&#10;YcTCiGXR5RAIAvdk3k1II7GQmYQSRkWJgPweShgVAZgeUDTC6MDMHYHqKEeVKlWygznuY/6xEgkf&#10;EAgX+5JkAKUPtytm1iFmKDe4fdSsWdO6rEDUcHVBuSKbIcodyhxkkTgGtoHEobyRnpz05e4vwnIU&#10;PJQ6YgaJz8TtB5c0UqcT9I5vPzVpOA9WDGb4cY+hYDUW07ASGPEEhY7Yk6pVq1rXHBdUnwhKGDMD&#10;JYwJUEKE0YGZezwZsDoyuRQvRi9MsBJAIo888kg7FuBWhnXDZX9u2bKldOjQwXo7YJ2k/hjrsDDy&#10;f0cQ8VhgXCG2AxJKLFaFChVs32FMceOKI4tYGFFCsZQ6NzYSZvTq1cvGUxHfzZjFpBYJTCCGeDsQ&#10;y5bspJsvKLaMl4x7uLM7d8dEUMJYtpFNwgiwKPJdpdQL7qmckzAMSKDfZx1hZDI1CHQM1mFpDIKJ&#10;V9ZhzQx+G9FRsDSiS/Ct5x3GlZRvOO+qn+mUcYHjYKEPElYHJYyKUg8ljIoQmB5QPMLog1lzBlBc&#10;RyFGuGz4xyyKMNtHkDmDO65WfGSoEclgDdkjjoFBH8UNxZLZf5Q2SJ3LZMZfrBXsizAAM9vJDCMz&#10;+CiWkEeUPKyfxCZA8Dh32DUlK+wPCeYjiWsZMQ5B15hEUMKYGShhTIASJow+sCYQs8iYRIKXVCdr&#10;wgRCCQlloop3HoF84U7KOIC1EiLI+ZgoYiKLOCjGGMYfxhMnwTGF8QMyxtjijst6kmMk426bSLhm&#10;FEcUYEhesiTRhxLGso1sE0YHvn9M0rjsqbwzEEkHRxj5GwR6Bet4D4PAGsg6LIw+0cNt1cUcsj4o&#10;vOMuwRxwhPG6666L6VKuhFFR6qGEUREC0wPSRxiDgCDhdoLiyAw/ihiDn4sRKE0CqWXmFAKLZQHL&#10;JK6rweLLqUIJY2aghDEBcogw+mCswhUe6x/vAZNDTApBxvxzlQaBXKLoophiiSTZB1kicfErbvki&#10;JYxlGyVFGB0gY1jqOTeWfQdHGBs2bBhdsgm4i7IuWcKIaypeTyxnAohyObio40XUrFkzS1aZKA4j&#10;jMQ2xnLrVsKoKPVQwqgIgekBmSOMPojXQdGBQOLiRUZQiBUKH+5YKEbpmH13gnUvFQk7RphwjVgQ&#10;sDJAOKithSL3/vvv27Tb1CEryox/LChhzAyUMCZAjhJGH3g04EqOhYJshyiZxEZhBUShw3Mg2bji&#10;VCVsDIklYfsHBXdUiC8TTrQTcYy4ruK+TsbVdNd4U8JYtlHShBHw3eTchJo4pJMwQg4hW1j9cUn1&#10;QdwwlnrcwYtCGPEawIOKzLeZhBJGRYlACaMiBKYHZIcwBkEiGTKfkUWNwZ6YQWKEiF2gnhVZVRmQ&#10;GexxQUsnmYwnKHgomZyXrITEJaHA4dbCTCgFiHEv5QPE7CLJNIqSlTFZKGHMDJQwJkAeEMYwYLkg&#10;Phi3NyanXNwSyWDwciBBF26nuJHGq4eabiGum4kmJsdQUrGuUMSd2GyspcRnkfiGbLHEb6Zz0ikM&#10;ShjLNrJBGEkmg5eNy3TqAzLmarD6dSvTSRiJgeZbTomMYGK7n3/+2XolEM6SKmGEbEIYcTdHf8kk&#10;lDAqSgRKGBUhMD2gZAhjPEDASEBD8glqJTITyYw7GUkp4s21EvhOfBEuJcQJEs9IggtIHjP1xA+5&#10;Wkv8nxl8FCTilrBmQgixQKA4MtNIeQv+YqGgxAWKG7OHfGj4cEDcSgJKGDMDJYwJkKeEMRawRvLO&#10;EA+JmzhWSbwcmJyCuKEgkjCDeEX6BQTKjSlYK1E68SogHpqxxI0pblxhTIEQMq7gmk5sIwrlwQcf&#10;bEkinhRMNLlafEyWxSp5kQ0oYSzbyAZhZNKGd4ZJVxLI4WHEZA5ZfKlV6vodBMwhGcLIvkGEEUYs&#10;gbzDLOd+ef+ZUGrTpo19L1keK4YxHmFke1cXkuRYjCl4Fi1YsCC6RfqghFFRYtA6jIoATA/IPcII&#10;SJNNBjWX/RQhYyG/XTkNBmvqo7Ed7lsuuyEEi5lDZvIhlPwfQWlzglLoxGU4JM4BIhosnl+SUMKY&#10;GShhTIBSRhiDYHxhDIk1pgTHFRRO/s8EFqSSscIfU/zxxB9TnDAOcexcgRLGso1sEEbIIdlGY3kH&#10;8f5A3nzwfrHuscceiy7ZBGo4sw6X8yDIQsw6rJaOMJJgh/eYSRws/LyXEEQmd5hkZoKHvAp+llSX&#10;iRUPp1iEkQltxgYXNw2hI3s6sdXpRiYJI5No3COEFx1QRcXKggUyd/ZsWXzLLbLB9DnT8TaJEsYy&#10;DdMDco8wkoYe5QoFzSlvTljuC0qeL6S/x82LDwOKXFBxCxNf0eMDQsptLAC5ACWMmYESxgQoxYSR&#10;WqqMFW58STSmOIFcNmrUyFo4UHbDxhIn/piCMHnFfmR7zQUoYSzbyAZhBFjzOTbW/BtuuMG6hVNk&#10;nwlgLIBBkAmV7YjdDYLSGXgYQdaCIDwEMkWyOd+dm///9ttvtqA/tV0pQcPkEDoGZbsgpr7LLFZR&#10;zsE4EM8DgHEMqynHgxQzLvjEM13IJGFEh6BkGG76TIKpqFgx3/lzzjtP7jPkcIHpc6bjbRIljGUa&#10;pgfkFmFkxqt58+a2xmKQLCYjKHXJFO6PJVgCsB40bdo0ekUlCyWMmYESxgQopYQR5bCo4wuKJi5z&#10;sQr3xxMmr7BqoLjmAmlWwli2kS3C6IA1CwJG5tJ4GX7JbcA2YXkBWMYx2CYIrImsi3Vs9iXxnk8m&#10;2Zbffqkrd53JhqC4ewq73nQgk4SRSXHGJr8fqKg4OcrILCPmxyZRwlimYXpAOGFkxizbYLDGtYSZ&#10;f2YRw5S2RFJcwoiQqZBZTmIuShp81Mgi5z8bJYzFhxLGBMgAYSS+qKQt98QnQxbDvBcSSXEII8JE&#10;FMQMwlrSoKwA8Zfu2ShhLFvINmFUFA2ZJIx8A6kv6/cDFRUnpxiZbcT82CRKGMs0TA8IJ4xhQeeZ&#10;Bi4dn3zyif2YhSlsyUg6CCP7oUA1bty42PXOigtmQLFK+M9GCWPxoYQxATJAGMkMylhTUpgxY4Z8&#10;8MEHRR5fiksYEayMjLVh7njZxJdffmkT97hno4SxbEEJY34gm4SRbPSMT+g/jG8qZUd45ieddJJN&#10;Eun6gxJGRRCmB4QTRuIAswlcOgiAZ/a/qNZFhBhG4hKIYSwqYUR4eUjfjcWzJAFhfOihhwo8GyWM&#10;xYcSxgTIAGEkIQUJFkoCuI4RF0XcUti4kYykgzAiZG5kQo5rKilQxBwF0T0bJYxlC0oY8wPZJIyM&#10;S5yPzPBkglUpW8IkJl4wrj8oYVQEYXpAOGEkrXQ2rWu4f6KUkZEwqKglIy4pBf8nVT4KEHFDEMcw&#10;pS2RsC+Zz7DuEaNQUsCFj8yt/rNRwlh8KGFMgAwQRsrdlJSbN8kscEMtiiuqE7KpUieW5DXFIYwk&#10;wCHRxJ9//hm9uuwDwuo/GyWMZQtKGPMD2SSMjAG5kuxPkX2g75999tkb+4MSRkUQpgeEE0ZqFFJI&#10;OhugNhIuUqnO/ruMhsz84z5aq1YtG3uIdZA6aBTX5f8oabGyF8YTlELiGb/66qvolWYff/zxh60d&#10;6T8bJYzFhxLGBMgAYUSef/756NrsASWI8YUxImwcSSRunIEwurIaeC+kOp74wrjy4IMP2iL92Qa1&#10;ILkG/7koYSxbUMKYH8gmYWRMykSmV0V+AD0cA4vrD0oYFUGYHhBOGBEKWWd6ACHRTbdu3VKKK3Ik&#10;EddVlNKqVava62d2hA7PwMcgS/0lRxzxzYcApkoc2Y903BTyzzamTJmyscCxL0oYiw8ljAmQIcLI&#10;+0jR/GwBV3cmvvBcSNXV3R9nnn76aalSpYpceumldjw56qijrKXQle4JjhuJBNcf9s32ZBQZJgk3&#10;CNbGU8KYv+AbinUglUydShjzA0oYFdmCEkZFIpgeEJswItRMYn2mACn68MMPk3JFZaafWX7+NmjQ&#10;wLqekqof9y6UsLPOOssW9cWquOeee9qB1slepqMfeOCBcvTRR1tlLVniiFLHQIrCmE3XVOII+DiE&#10;PRMljMWHEsYEyBBhRHjvstXOFA8n0U0qZTQYX3Bv5y+um/fee6+dPGOcgSRCehlTcLE94ogjCngx&#10;+GNHImEyCtf/sWPHRq82s6BUAC65frIbJ0oY8xcdO3aUW2+9VX744YfoksRQwpgfUMKoyBaUMCoS&#10;wfSA+IRxiy22sASFArzpBrOiv//+u3UVizX777uD8fuJJ56wgyaJJyCIdHAsiyhzSJAw8tf9Hzdb&#10;p+hhIUiWOHI8BtbOnTtHrzyz+Pvvv+Wmm24KfR5IGGGcNGlSTpQByRcoYUyAFAgjhfDDFI1YhBHh&#10;ve3Zs2d0y8wAywuJbpJxRQ2OM1jhUMJJfMU4wxjB+IIr6r777rtxLEH22WcfOeSQQ6zCRZ9KZkxB&#10;mIw67rjjbCIdvxZcJrBs2TJbW9cvpeFLPhFGlOjx48dHf6UXQ4cOtf22fv369lvjhEmHkvAySQb0&#10;XZ4h2cGThRLG/IASRkW2oIRRkQimB8QnjE5IvNK7d2+7U7owcuRIq5yFWRedAoewvl69enLzzTfb&#10;+CGUrSBRTEQYw4gjip+zEDjXsliKHtYAYo4WLFgQvfrMAHc97jHsGTgJEkYIJiULuA+SeygSQwlj&#10;AiRJGH/77TfZf//95Y477rCxgj7iEUYEktW0adOMZQtF+Ucxjpfoxh9n2BaiyGQN4whjgj/OnHvu&#10;uRsJoxtb+OvGFLwYDj74YKt4uRjHRMSRSSu2bdu2bfSq048JEybYsYvJv7DngOQTYXzuuefksMMO&#10;swR44sSJ0aXFBxMMkMOw9kF47pD7XPPuYJKD6yO+NlkoYcwPKGFUZAtKGBWJYHpAcoQRQTFECUQB&#10;KS4WL14sX3/9daHZfxQ44ob4S4KMGjVqyPXXX2+VNRQsOnSQJPqSiDD64pQ9LAQoIK4GUZiih2KH&#10;O1qmYo6Yvcb9jWsJa3tffMIIWbzmmms2rsMa0r9/f7tOERtKGBMgCcL466+/ykEHHWTbDYGULFmy&#10;JLo2MWFEttlmG+taTvmaVGKwEoHyHdR0jeWK6o8zXCfZkK+77jo7ftAveI+CY0sYYQyOJ4440i6k&#10;qWfc4HjxiCPjzp133inTpk2LXn16QBt8/vnn9prD2t6XfCOM/nXznRg1alR0bdFB/6tbt649Ls/t&#10;u+++k2+//Va++OILG7/qrLP0l3T21eJCCWPphRJGRbaghFGRCKYHFCaMJERAQYJEuWVONttsM6tM&#10;MSNfVAWHmVziLvyai06B47ikrid2kmQzjiiGKXBhkgphdOIUPWKTnKIXRhwZUIllGj58ePROig9m&#10;yGmHWErdkUceaS0dtLtbBmFEYaH9/88o9v72CG2lxCc+mLDgmQbbTi20UcQijFFCiGURC2Gw/Yj3&#10;QxEBQcJI/DDvqL/MCWMNyno62p9YvXbt2oXWdGWcQcFmnGnUqJEluS4Omnc93jiTiDA6ceMJ/z/g&#10;gAPsO8xkE/0tjDhyTMasd999Ny1EhA9/8+bN7fi53XbbFWrr3XbbzY6T+Vq4/8UXXyxwPwikm7j2&#10;4ozNtD2eLByPbNs+cBkmizffRib1shV3mgyIt+WalTCWPihhVGQLShgViWB6QGHCCDl54YUXpEeP&#10;HgXqsviCexNKEB9vrFypgLTuKG24mqK4uZl+FLi7777bxg3RcVGuwtxO40lRCKOToKIXRhyJfXzs&#10;scdk5cqV0bspGlA4SKTDIB3MWOiEDKlYXohN8ZdXqlTJKkaXX355geW+QDKJLVOEA1IBOQi22+jR&#10;o6NblHFcd13BDwVSoQINJ+27dLHeBsG2c3LXXXdZQs777S/HEg4peeihhwpMgPjChE3lypVtv+cZ&#10;FQW8WyjRKMWOKDLOMOYwzmDJx6LnxycmMyGVLGF04sYT/jovBsYmxhF/TEEgbBUrVizWRI+zKDJu&#10;hCW2QXhukEm8O3beeeeNy/OJMAb7lS9ksIU4kkwtVfiEkWREQfBsnEWdCc8gUO5xWUUJJ8a+Tp06&#10;MmDAgOjaTWDClHGG/sj3jm3pi3jTdO/ePbpVYRAO8fHHH1tLONszIYOC/9FHH9lrUsJY+qCEUZEt&#10;KGFUJILpAeEuqa5eGhYwZuFjJUtADj/8cEtq2rdvL7NmzbL7xQJEq1WrVvajD1HkLx86BkI+nChP&#10;dNpUiaKT4hBGJ76ih4KFhcC5llGaA+WydevW0TtKDsxQz5gxQ9q0aWMVA9+VLyi77LKLVK9efWNb&#10;OjcpBEWbeMWwchtB4Vpxy2vRooVVEFUiQnuQmRflMthmKGHff/996H5lQpo1k6/pLyefLF+b9vCl&#10;xXHHSZMXX5R9DjigULsF5YEHHpDatWsXiJu78sorbbzi6tWr7XvPpIy/jy+8A8RF8ixwgSdBVjIg&#10;kzGJbpwrKkQRQUEmkQnHTBQHHUtSJYy+MJ4guKtCHCFoftw0/ycBDt4VqcR0ovQRW45rP8cIa0tk&#10;yy23tN4Rffv2tfu1bNlSdtxxx43rfcIIMcnFd4B4V4jNjTfeWODewoR3m8nMVJLjJCKMlGfhWeJG&#10;HST2n332me0TWHSxpPPN2HbbbaV8+fL2O0efd4DMOu8djsV+7llA9Omvwf5OUjMsxmzDN4D3g3eL&#10;50ZyJpYTf5ks0kUYKdPCN50+y/8V6YUSRkW2oIRRkQgxCSMJBRxQwlCyGVxQPPztfOGjB5HBUggx&#10;gmwGrQTEmjD7TxwKRMhPZJPMLH8iSQdh9IVjoOihJJIghw80AytWkkTkGCUBZRf3PWa9uc9YM/8I&#10;ygNK3Y8//rhRweAjjOLttkFZ2HrrrQvsp6KSa8I4gVXNJ4y4fjp3VUCWVNyrqZfq7+sL1nfeZ2IM&#10;UWohNfGSjqBg+VZFPCVq1qxpE9lccMEFG4li2NiRSIpDGJ248QT3dxLk4MXg6sPyFwL7559/Ru8m&#10;HEw8UbsWd1ustoninhmv2BYLpAPjeSzCCBliLPKPka/CvTMJxL0lykQbzyUVLxqUddZhFfRLLOH+&#10;vNNOO1mSSNwjHjQQPOIfKeUEcSTe14GM4/fdd5/tmyQ7wg0bizrWSfo7/cSPQ4eQ0f85N32XCRGI&#10;P9Zk3g13r1jOk0VxCSNEnEk3JpP5ZmEd5/9YO0lml+msv2Eg6RZeUegYJXH+eKBv4RXEe4v3RbJQ&#10;wqjIFpQwKhIhKcLoQMwccTYoN/62YcIgBwHE0sBHhIyFfERJT86HhRlcLIp00HQQRSfpJoxOnMUR&#10;5QwlAEWPtvCBqxGDMB/7999/3ybzQEElZiisjZxAAiGTn376aSESCuH2CaOKSr5KkDACyj3gccB4&#10;EBZv5wteDljhmGTCotapUyf7vrhJqeXLl1t3S8gRHhJM6jCuMSYwZhV3nEkHYXTC/owp/B9LK67u&#10;EEaXAIcx2YH7omQOSn2tWrXspBz7xMt6ikBgsFiiwAcRjzCipHJt/rHyXfCCYYIyXmkMlHqy5LI9&#10;ZB6ShtCP6Du0F+6gfvwixBH3UJ4FE31BvPfee/Z4xPa6fsp5YtX0dZ4jX375ZXRJ5HkwwcC3p0+f&#10;PtGlERB2QL9kHyYlk0VxCCPWad+azb0zQeTczPk2Bq8zG2CSGo8gLNBFdWfPFEgGxhjHc8QTK1ko&#10;YVRkC0oYFYmQEmF0oBg28Rd8NGLF3/my1VZb2YHy2GOPta5CCP937p0odL7wAfQlTHmLJeyfCcLo&#10;hGNCAHEJghCigEAQcf1EsUAxZbt4llgnbMP9EZcSy1qphFGltEgYYXRAoYI4YjHzY+tiiXPLg0Di&#10;Zoo1kfIZuHtjAcLiwbvlXE798QQJjhvJCPulizD64o6FsguxgTziPgsBwV2fkkYQRCxVYW0RFDwh&#10;sDaFEUWHskYYsZjiuhkWU+jgE0a3j38MlPV58+ZFt46A49EPcTHFNRiFGwsiMnv2bGtZZF/6D7/D&#10;gGWMyVj2dd9hiKYDrrgsI1t4GIjLZX02XFIJxaCOMftAlH/44Qc7EYxQU5lkdXwf+aZlGz///LPV&#10;R2jrXLMw4hWBrkO70U7JQglj6Qf6NJMd8cbrbEAJY35j0LR/pO/kTVnqM4EiEUYH9iPlOO47KDvJ&#10;kEcnzEpiMUAx4QPEBxcSSSIdlDKIF50Xhc9X9GKRSidY6jiGr4jFEuKJwsTfhmNwjY4komQRl8I6&#10;ro/rxB0p7B7DhPsmfhHlpXnz5oVq1wURJIwoym4mV0UllwX3a7+vxiOMDrhg46ZHGQNiwVJ1jeTd&#10;5B3l/eQ9g3xBhpiccu6oztLoxoxEY4oTtmGSLBFhDBtTEH8bN6bgjgtB5pqxsHK/RXE553jENkOa&#10;k8ngGY8w4iIZL2Y9n4TnxPcJJR1LbTz4Lqn0E/ohhIjxl7Efz5Kgss96Jv54bvQ1lG4mMRAmLl0m&#10;YfoNiqED5BGPkttuu81+49w+tDvHwxPHAfdqjsG1hQFPF9ZnOunNnDlz7LWyPZM0KJhh6Nevn3XL&#10;DYJ3m2MQqsL6eDWNaR9crx3xY9yAlEKsgzG+xHuyLSSbSRW+yVjk2Z6JWDx/AFZd4kedSyjXzzZc&#10;E8/egckriJMjwr61PxZwG+bauDf29WNWufbBgwfbPsCzhUzTFzg2HhbxkCphxO2Vyetkkj4VlzC6&#10;Z+KEe+e8iXQaRUEQb0/7MxaU5ESHEsb8xutdpskeT/aSh1uOk16TlsjqdZFxL50oFmF04ENMDAYd&#10;n+PwkUzGwuYLiiWWSAZ8FBkUKZQsiCjuQcy842IFqWRg42NMIhoUQQgmyqBzO2M9g2w8cQqbI4II&#10;ihvkj482yi7KJ9eDAsf9QPYcYUuFHKNMcP3MEPPxJ/4k2SyrYYSRe0c58c8RJii2uP8Sw+Xcq1Sq&#10;WSsU7UL/CrYZ7o64/YXtVyakenWpZtqnGi55pj18qXHAAXKv+ajtkMQECRl8UW54Z9yyZAijA0oe&#10;sUgo1Vjyead5H/1zJCOcn/eX95l3HLLGBBXKP54OjCm40OEKCmkKG1P8ySvW4xrI+BEcT/wxhfHL&#10;jSmOELoxBWLINTHecX2MJW5cCbuHMGFbrgOSiCsicY9B61c8xCOMKL6QD7LVhvaREhISgTGW+UpN&#10;LKFtcO3FwufXBo0HnzAS8+rDKXUo/b6lkGQ3LKdf3XLLLdbChvupE0IymPwg3s+5obI/yiHPnUkN&#10;XCjZju351tEnfMLoLIixXE7x9mF9pgkjNYjZlomccePGRZcmB755ZI3lveKbjsWcyV0SE/lE2oH2&#10;Z1IH7x36KuErvLe8r4zdWHMdcMvlXeWd473ge8s5EL65bqIAV1C+m8S0YhnGRZTnxmQQWWvRg4gr&#10;xTuBMYFr5JxcJ27usYgj7x6Zobk2zgnxf/jhhzeWCMJbgG+xmwhinGD84fjEvMZDqoQRd2HGGMYs&#10;xs54ZLc4hJE2rVq1qtVr6MPcC/fOfV166aX2uaajXndZAOEVtD+TMEoYFUXFuz1mSLlaXaVclc6y&#10;3zN95OHvx0rHcQtlVRqJY1oIow+UFmYYGawo/4DyVdzZaj4CfFwhbQy6kDiULhQwjo3ig1KGgsZH&#10;A9LHRyOeoKxxPEcEnfjKm5Owa0okXA8vH4oOH1o+Hskqyz7CXFJRLH755Rf74faX+4LCxOy3Ihxa&#10;hzEBwuowGqVtnRkrPvzyywJkIygod7jXOCXbSSqE0Qez8JBH+jNKMXFeuLj7xy6K8K7zzjMWMCYw&#10;pqBsuXHFH1MQFD1+u0kkfzzhN+LGFH9cSWZMSWac4TpRZFEsyLxJAg3fCpMK4hHGXAdKvd8uvkDW&#10;mWCAHCRLFB18whjMkooVCgLDOiw4DiQ04/kykZBsKQ9H8CD7tLmfEdVlPCUG3sFtDwkJA+SS9Zkm&#10;jGQ5Zlsm1JzVLhmQpAcyxb5M+EKsqR/M+8QydA/6sQ8mRVkHWeOdg6hD/iAlLEevcJZ0LFuQcrbh&#10;WXBcSDjiZx2GnLEvhI7nRf/nPPR9Ej3xLHmHIUC42/IsuGf0CY5L+/qWSNCsWTNLKlmPBwL7QNY4&#10;D88XEI/K/dI3ec/pR2zH5GTnzp3tNrGQKmEkuzH3wLaMU5wXV/8wFIcwYrnlGbAfhJsxiefK2Owm&#10;9sjqm2rJtbII951kgiuXCOOpRuYaMT82yZ57mA+yEsZcxJtdpsnmdbtJuZqGNNboYv/u81RvubvF&#10;X9Jh7ELZkIa+ZXpAegljEAwsuPaQFZUBhcEZhcw/V0mLr8g5CdsunqBg4grLwMmMEXW6/KyERUUY&#10;YUQh4sPF7GuYpZHZTD7SithgcHQfdl9wHVIYmPHANEhBMcqFYW92NQptGGlEwXOlDHjn/XVFJYxB&#10;QASwMJBtGcsMlj+nfOaKhI0pQQnbzxcIIjP4xHWirBLTiHIcVFqLgnwmjBTQ99sJ4V74vnTo0CFp&#10;740g4hFG4EgWRMBl6qXNsFJx/kTKvwPPk+P4iW0csDyyzieMWI1YxrsVliyH2EXWY8lKFqkSRtxH&#10;sR7Rb8nOmixwVXQTc1issV478A5jcWQdsaN+v4aEsJzJGOoVu3GD8RnSyTq8dXwwoQRJIhtyWGka&#10;1kM+2Zd7gSDSV7hG2hU31ubNm1si6l8L2zF5xHfVnxRgnINcMinEWOf6BJORkHwmdh0BoP0glEwk&#10;MdmbLIKEEUtmPPBe0wZue4SJMPYLJiIqLmGEoLOfn8SHduMddMSe8kmK+MhVwoiFcY4R82OTQBjV&#10;wpiTeLPL9AhhxMpYx/ytvYk87lq/l9xjiGPPiclnaA6D6QGZJYw+GDSxFJBOH1ceXFSYweOjQaIG&#10;XASDg11RJKiYpSJhx0NYx8wZHw0Xn4Kiyj0Qx4lLLokO0l2LKowwUorAudmgpHA9bh0DNR89RXzw&#10;sQyzMBancHqpQpiF0ShiEo1PwcKAm5Y/+cOsvF/3Dtcvv23TRRiDwPqDZRgLAiV9mLnn3cQCz+x/&#10;cT0ckOA4kayEHcf/jTUAsosbP2MKZATFmrg0FDHcuhLF3hUF+UwY/YkI5wqKUh8r82iySEQYcauE&#10;aKD0cz7AeO/qQkL2grF7XBMknz7qAJFge6xfPjHBtRHPEPqI75KKuySuqpyX+Ddn3XPExPXvTJbV&#10;gChxbZCPVJK24IrL8Rlrw54PFjpIIe3qW6NcgpjHHnssumQTnIUZ919fwcaSxvVBgsLqtkIYaSsk&#10;GYuqA88IF3uuk8zMDs5VGKtaWKkf38LNuAfhZxLI9Z1kECSMJMBiopis88Qrok/hHgzphexxTc7C&#10;GBTGQvoI/QlAqvEGcetTJYzu+8nkeBCch3XED4eRd94HJgxI9kKb8t3w3wUfPEs8Vihfg/GB/wcn&#10;hdC9OI6LT+X43bt3t2MokwyJYkWZyEAv5RzoVCQz9ONQHTgvxJu2B4zN6Azsx/0kCgtgfOC62N4d&#10;w8UoxyKMEDncrrl39uPZh30TWMY1sC3Aat+lSxfriZLMd7cAYdznONn++jfknFvelf/e9LZciNz4&#10;llx4xwdyYZOBcuH7w+TC94YWkP+aZRU/Gi4VP05NrvxkhFz3+ciU5IYvRsltTUfL7SkKpOn+b/+S&#10;+1KQB4xU/mGcVElRqv00Xur8MkHqpiK/TpD6f0yUBq1Tk2faTpbLPxommzmiyF9fsDhW6Sx7PtnL&#10;XlvPiUtkzfrUXVWzShj5YPDy+h9VXmR+E1PA4MHsJXEqKDAQNAZ3XEL4EDhXMAbdoKuXf+2JxO3j&#10;hOMgrOOjDHllhpOPBEoAhA2rIUoWxZux3vGxZ6YwFdecoiAWYfQ/UAyKXDNuc0oWk4MSxgRIQBgB&#10;H3iSrEA8UIaChCNbhDEIPvQoPnw4USJ4JyACuFBxrZBcLAb8zdSYgrhxheMyrnAOtz1WEmJpKTlE&#10;nB0fepQmp/Dw3qd78slHPhNG+hVEEW8OxuBUXU9jgf5M6Q3ag+9hEHy/nMsoFhtHSvh2uUk7iA4k&#10;h/eCbwTbEx/rE0AIA/2OPsi9MNGBBZk4ML539BXfwkh/xsrG8Rnj6TfEiPF9og8798owchULqRJG&#10;FGomS/kmkyk1GdCHmfzg+Hw/wwDhIeEd26AMOzA28w6FkVMs7WyPe6av1LMcPSGehZG2xdIXr88w&#10;sU1YDQSUWppMbjOZw7FdjVSePYSV68A6mgjOwsgYUBwLI2MV7vjEX+NdRN/C0oebK5NNkD6ny8QS&#10;PKFIEMSxi2NhdN9P38LowMQG67Cm+8+Cdwy3WSYXeYdx06Xv4mrPu0A7+YD4YUFnQo3t6P9YdSGk&#10;/jNkHKVtIa/oaJB4Z3zAEEG8ZZjLOMfAvZ/2Y0LAjf/oU+ihwThMJn941/mWUfOTeFr3fHg3KLvD&#10;WB4EYzmGBcYH953hOfJecB72DyOM6COMc4wNjBe0ARM3eJk5wukAyaVPYISBlNIfOC7CuROhAGE8&#10;9FwpV7eHlKs/WMo91j8ijw+Qco/2k3LVOku5qjGEdVkRQ4CqF0EgTtmSmkjX1AULYVEkjCgGJXpt&#10;Bz7bV2q2Gi89/l4sa1KIccwqYeRlYHaL+EbIYazZGAZjZlH4SOI2iHLlYg14WRlciIngQ+PKdDAD&#10;y0CC8CLy8jLA89cJH1dfePn4QLuBAksnH3YUJ2asuD5eIkcKeemZ5eHF5gOfSpKJoiIZwghQjP3i&#10;0Ir4UMKYAEkQRsA7wQQKs95BZJMwMvGEkheWQAOgqPBe486I9dGNKQhKF2MKH1tcQMPGFCwgfLQZ&#10;Wxg73NgSHFOcBYOxhYkuPvII/0fZ4xgoO3zsebfDgLcCJNeRx0wgnwkjM/wo7ozN6QTfJ8Z12iNY&#10;uN8BAsF6PDn8bLT0f9yjIVWuTRGUYpRjZvodUKD5ztDmbMO3h37BOO+IYbDGL99oLKv0SXds+jDx&#10;lHxLsVKzf7JIlTDyXqGoQrhog2SAMu6sr19//XV0aUFAECC8bOMTKUcYw75puDyyPTqLn5EzGcJI&#10;W2OlC+s7PH/IDFY3iAzvK9sjnI/32JEj7o34QJYzpiRCughjuoR7o//5seBFJYx+3wZMrGChZ11Q&#10;j6QfMBZyXtbxTJgc8S3KbiIGvctN4EBsMSbQTyHqfEuYbHAgPIHtiHPlHUGXoxYvkzaQP9YxyRMk&#10;r4888oh9vrw/kEqsfVyDy25MAiTfjZpJPTxX6B98EyCjeJkxgePcq5nI8RNjAQgb3wVILGWfsATj&#10;GcH44Nyk0et8woiuzCQn7wETL4zZtB8Eku3p5z6hxfLK94v+gn7MPeHNAInFkp8IBQnjOYa8dJRy&#10;j/QMJx65IBCkUimQv6KI2TesnYLCdjXM9oac7kmMY/Mx0m8KfCKxO3RWCSPghYDc8DIzUKDkhbmq&#10;ABQqBmg6PYOTm0lj4I0lvESxymrwcjtxLypKHi8+A5PvThcECh4DA4SVwYuBPBtIljAqUoMSxgRI&#10;kjDGQzYJI+CDycw2M7+x3DhREpiBRrnn+fORh0CGjSVhwhgEKXBjiz+eBMcYBMUCRYGZcZQZZsBj&#10;eSUwm07MD4pomJtXOpHPhDGTQDlkdj7Wt8C5pOGeGhyDmTxhP/anj7EN7oKxiC0uY/RVXOCInwNs&#10;y/4o5GFAQcTFjEkFlygGJThWKYtYSJUwYslzsYO4hCYDJjwg3uxDLckwoHs4wuiTQ0cYw8gVlki2&#10;5z3xLVLJEkYsL2EWRs7v3gksONR15Nn88ccfltBwbGcFZRxjPGPbfCSMYVJUwsjkliuDAnl0z5yx&#10;0id1WOeYnGOijTb1weQLYxCT90634l1kEo+x06+fig7JOn+Mx2KK5Y7zQij9/BFMMDAW8+ydhRjw&#10;HHgeTP4ELdmEOLhETTxfR+R4/1x/ZT3vrwP3wAQk1+Fb4Wkb54EAsXSeI/zFZZuJCNb5hJG/eBK4&#10;8/vgG+Y8HXBJd6CtOT/L6TPuGnh3Y+nYPgoQxsMviJDFx/pJuXq9N8kjvSJWMN+S5ou1qhVFIgQm&#10;ZyXMopdrkhJhNG1evbNsU6+73NV8tPw1J7lwjqwTRkDnZSYPhRIFiaB+XjY3sxQEljwUQQYiBikE&#10;4hgmDMq8NChvQcLoFDpmXlDi8OknfXc85YzYAIjtZZddZgcIjs2HJFtQwpgZKGFMgDwkjABFnSQC&#10;zKgyQ+u7rPnAMoGrGe8/XgxuMiqehBHGeILyCWFkXyxGsSyGKK8oLygBKE2pJBUpKpQwlm2kShgB&#10;1hi2xd0vmVp7fM9x2WMfXHTDgNs4FnzIIUTZoTiEEQth2HsfjzBCPrD4cFw8AJzi7oDugVUODyMA&#10;IcXTiO2TcQX2CWMqnkC5TBgZ19iPdqHdsT7zzFjGWBZ0mSTJE+vInurgt7MjSM592xEtjo2OGA8Q&#10;RvYlNCL4bOmHWPVY76zw6FW4NLMs1vPDVZX16H7OmwzC6K7J9QUf7h78TMo8b547HnFhHjBOv/Nd&#10;UonnxcqJzukmgljn1qOzun3c5AiEkUkdnofvAp8sChDGQ86SLar8JjtX+1N2rfpHRKr8LrtWayO7&#10;NugpuzbsZf4WlF2M7Fw/ddmpfk/Z8YnUZAcj2z/eI2XZ7rEesm2q8mgPQ6x6yNYpS3fZMlV5pLts&#10;UTd12dxIKDkMStQt94Bn+sr93461LqnrNxQc6+KhRAgjYDYKv3NmT/DjZqYE1xrf/B8ELwTKIAM+&#10;xI3O7St0SDzCyG+UJMgibkKUu+Dew4BiyyDFoIIyxSDB7BjXGksJzQSUMGYGShgTIE8JI4ofsUe4&#10;77311lt25pgPblABdGCiiuQ91A6LNaY4Ia4Zi2QiwojnAgoFH2/GUd910QfvNkoyijh9EXcilNVY&#10;1tF0Qglj2UZRCCOWVfo2yi/fbSwdYSCWysWLOaWb/h1maWUiBRLHev9bXBTCyPcalz/e0bBri0cY&#10;OTfvOMf1YykBZIF3H+uXTxLQBdgej6NgeApeBOgybtxxx+f8scpchCFIGHHlhBAzTuGuyBjDuOHc&#10;I13cXjLCcfGwcr9TJYzOjZTnAFHC/Zjxj2XEHfrPgPZwiXB4PiQnw/0bssa2/N93S3XApZRl3B9j&#10;KVb7MA8NRxgpYxYGLHusd67mWCC5X6yBGC/CgJWRPsh3gT4NIIyQONo8zKLPxAjn8bPDuneAc4cZ&#10;Rfj+sN4njPRBro3JFNqWDMi0C/Lkk09unIihL7v3Bv2Y68K9PdU6qaAAYdxuFznsoDPk24PPlE4H&#10;nyFtkQNOlbYnXSZtB0+XtuMXS9sxCwtIm9EL5deRC1KWn4fNk5ZD56Yk3w+ZK80GzElZvug3Sz7r&#10;k5p82nuWfNBzhryforzbY7q82XVaSvJGl2nycsepKckrSOdpcumHwwwp7FqYJDoXVEMWD362r1T9&#10;cZx0nbBI1q5Pnig6xCSMvKiZBrOL+HLzciGQQUgk2apiESJeOD5ckCgsA7ifMtA4pS4WYcTsz4DP&#10;AMt5Yrnv8MIStEyRaI7PoMIAx19cHZIdUNMF7tfNWjlRwlh8KGFMgAwQRkiZr+BlCkxGESeNUoti&#10;zGwrlsdYFj4mgHB5InlF2JjiJBFhxJqIwsY6XF5RbiCFYcBzAYUTaw1jy9FHH21n5eO5xacTuAj6&#10;yqISxrKFohBGCIBT+lFmK1WqZCc8cKVGAee7jFLP++GS9uAm7ko/PfTQQ7Z/MyGCcoqi7sovMHnr&#10;oyiEEddDvvNM1nBdfCMhbc4FMB5hxOvJWZx4d9kXYgIx4rq5Fiaa/QQvfCt479mHpFqMOxwHsoxS&#10;j/eCA8tdORWSnHD/tBltFw9BwgjpYD/0F0gB7yzEhhhaxjjaxG0bS2hzxmbIL+OdW54qYXTfT9w8&#10;0Zu4R54XbcIz8J8pYyztyPasw8srluBN5kA7MY4TP8u+uKfed999hcpfOcJIrdKwyUEX48izpx/z&#10;jBzBxlARBlxoGdOJb6cfA0cYiXEPG6vdeSDADo5E8r6EXVtYWQ3cfFmGtZB7DmsnhNhGlwHWEUZi&#10;OGNNUsZDAcJo5DQjS42YH5tkt51EVmV+QlOROl43pLFQWQ0sitU6y36N+tgsrAOmLjVEseiJOk0P&#10;CCeMfBgyDQZyBhs+XsyyIPwfwV0Ml7JYChexJGSXY1YLJQ5XMReL5BNGXjYUI2bmIFrx6uwx4BOf&#10;wUuDRRFfdQZFjsdA4/urZwsQRoKx/WejhLH4UMKYABkgjFj13WxopgEB5EPtJqMgZ4wpfPjDZnkB&#10;Sg2z/7imMaYgjCmJCCMfbpRJlFXip7B0xLK+8FFmPdZWxhjIKeML5wlTjjMFlDkljGUXRSGMAEsa&#10;RfKZfHX7YnFEsXXuiPQr3+2SvsY7wjqs2vR5l7yHeLYGDRoUshrRH1kfVk8YBZ91wQkoyBffadaR&#10;WAXlmTGHdw64wv3oCEHCCAg1QV9w25AkBbdArpH3HaITJBdYjzgX+zAuMD44gse5fbhMnqzj3Ucn&#10;IYYtHoKEEVIRD5Apt21QIDq0tbM+4crIhJVbX1TCSE4KHy5xFMd2yV/Q4+g3LIcw49LshGfIX77J&#10;PBdH8H1A1JiMgKhxDMZMX5dzhJFzhMGVQCEBDKQMwkhIEv04FmGEdNGXeVaQMZCIMOIpx3l8K6kj&#10;jOTiCLOO8n1ivU8YXV8l6Q7ndG3ktxdt5cfqOsKIVdLFRKeCIGGkDuNsI+bHJjEk2yif0T0UuYTC&#10;hfu7yF4Ne9uyIIOnpeeZmR4QThhJ8JINcG5mu5llIUMVAnFEweMlJzgav++wmRnATD0vJKmEcdGg&#10;wzOYOCWOwZasVWR2YwYsDMzY8cGkfhuDA/tDQBkQOSYfOAb7WOQ1k2BAcOm7nShhLD6UMCZABggj&#10;pCjRjHq6wLvK2MG44iaj3BgDMWPcCPt4A8Yb3FmZrXfjQCzCCElEYWSMwO2J7Mph4HpICIG3AGOK&#10;S4fP8fg/1xaLyGYCjGe+0q+EsWyhqIQR0E+ZWMFiwnuBBYY+TGwahARLV/BbSaIerD9Y7lG4eV9Q&#10;oCFpYd9VrHxYv8ImabHccz5cuYP19ZgoIl6N9QgT3+694ho4Jm6LvqLtwHjAmIGlkX3RBZiQhrTi&#10;pQABxIoaBPvwTUZvwJoKUeK8wfcJyyoEEzJKG3C8RJPQQcLItcUCk1QuGYoTxiZi8NCRgm6KfAMz&#10;UVaDMRAXUiYR/Ekw1+eYkCsqGLedpZawAwdHGHn2QdAurnQFrpwAwsX3iEkOP97QB9fOPrQRxgSQ&#10;LGH0LYyuFinvSthEhasr6hNG+hkTFbwnyT4TJYxlG692mmZJInLYC/2k2o+ReovphOkB4YTRn5nL&#10;NJjJ4UVjQHGkEXFuqgzWKFsQuzDwweFDwSDNy82sILOBKGS4CITV3wEQSNxbMOuzLR8JpyAi/J+P&#10;Ie6vDK4lAQYq320EUcJYfChhTIAMEEbce8LKb2QKPGNi9Zh88scUfjOmkAExFoFFyaAvMKvNmOKs&#10;gIwJzEwTy4U7E2MNGZYZf2IRUJI/oBSgSKKE4rnAO03/Y3xh/MkWkQbM4Afd3NNFGGkD3AB5zrgF&#10;o9Rx7wj/ZzxGcUfxCiMKiuygOITRASJGv2WCBZKQqAwMz5vt+R6jBMfLBYBOwrcvbBuW4ZKJ0h82&#10;kYz3EX2Q/X1iyH5cp2+VDAN6AdshLp6YZbGuB3Ae1tMWibwosNLSBlxHrDHDIRXCSPtCDtkOd0vK&#10;L+DNECzx4JApwghq1apl1zGp4LwtiCd3Lvtk9Y0F90xpmzBPDcZujo0bsAOEEfLHZF7QUwNPNXQ7&#10;9nHZejm2u0YmBulLPtCvnHsv5M9dR1EII7orlkoMGMFEOYRl8V1hH/Q6d+/0Eb413JPvohuE3/+V&#10;MJZtvNZ5mhzxYj+p/fN46TVpSZFiFBPB9IBwwkjnTrbeUnFBpyfmAHLITJhPGn03VbIHosTFGrR5&#10;yXEvwC0Dkkctx1hAOSKQmNk+BkrnfuoLgwztUhR/8HQBN7pgILsSxuJDCWMCZIAwIigQYUpepkAc&#10;CsqEPxnljymQGpQXlMwwoDASG8V1M0ZA8HCrY0KKeCJc6mN5LjCu8rHH+wFC5nsuIIw7uKbGG6cy&#10;Ac6HYuE/l+ISRtqAgvRYkbhHLAy+BdMJsW/EI3HvuPxRVwzlU5Fd0Pf951IUwqjIPFIhjIxhWGax&#10;3FJ2Jda45FBcwsh7zn5hhJEsnugtTK65hDGQMmcdxHJG1lTuD6JD3griXiGBLvEhE3rcL2M0cZps&#10;h2UbUkMsql9bkDGeLK0cm/ZCj8RlleMyTrOce/WNIJyb62MdOhXnI2QBgueyqjJOQuocIIzUdWSi&#10;MFmXVNrZEXmyuPLN4DzcF7HrfEu4dsZD/9vo4iHxlmOSE6sj5JfJSd5XSCnX7OAII2OvEsayhxGz&#10;lsuQ6ctkTTFiFBPB9IBwwoj4vtuZBrNjDAYEOKPQ+aTRKXkQSoRZM2YYw2afQDzXLmbbKKJKrAPK&#10;H0qgr8Q5YUDj5QkbDLMFFDtXdNYXJYzFhxLGBMgQYYREENCfTaA8YVkMm4xiPOFjzAcYchlrTKG/&#10;4FrEh59+w/6xPDCwNvAhRwFgDIWMBccYxhfcUbM1KeeAS9Rtt91W6LkUlTAyeQehJsGHi2FLVRhn&#10;GZNjeZAo0g8ljPmBVAgjek8qky/FJYxMgLFfWHkJrKfE37GesdcBokSIkDsnpBLPE/eb0hOQMsC4&#10;4oraE/vptmPSCa8M3yoIYYREEtfq4lj9iXb0PL4DQaBLYjF027maiAjjNNfgA5JI/C1EM4wwulhJ&#10;Eqj5gLwSiuCO7WJlcdHmG4T7KcTWJ4w8Hwi0awOEvoCrL/+HaOJB40DbkiGV2FgljIpMwPSA2IQR&#10;QUFiViMbwKUDi5pvDQgKSh+kktkXyFyyAxyKEq4KFORlYER8Bc4XF7eIIhnLmplp8KFgNirsmShh&#10;LD6UMCZAhggjwgcXa1S2wLtCjTbfNdUXiCPxh8wO46LOOBQLeBvESlkO2cQVE9d4FAEmpMImo1jG&#10;+IOHQ1hMS6aAEhd0RXVSFMLIzDtJJpzyExQUOBQwFB4nYVZHBCUQRQ/lMyzphSK9UMKYH0iFMKaK&#10;4hBGxlTc9bmeWEYF9C0mkiBzPhHCdZmJMmJJSUKD1RECSJ/EIuhc1dG90PHIOEtsJjoq+2BZDI6b&#10;nIN7wLMMt2d+k5OCGFT0RWflDAPjGOfmXnBDJc4RzxBn6fSBqygkjjCEMNdjxi9iNINusQCCyXeG&#10;NuHa+O7wrYF84xVHfGsQjIVYa/mmsB9xwmxL22Ng8Ukzx+G6aIOwa0uE0kAY6WbrNvxrJYuOTGUG&#10;pgfEJ4wI8Yx+Ud1MggGSFydoDQgKLzgCwaQMRqz4CV44ZpZwESDoGDdTCKGLIQoTBk5eylixj5kG&#10;SivXGvYsECWMxYcSxgTIIGFEmEnm3U0Uw5MuEI9Eohdmc8PGE8SNKbgKobjQR5IFhZZJlIOLKeMH&#10;s+/BcQVh3HHJNIoyC1xUMGvPZBkkLux5pEoYUWKwkAaPg5WRY2FdRTliYqB169ZWCBfASgvJJBTA&#10;rwPphBlyxn4ljZkF/dxvdyWMuYlcJYyACTLe03ghBpA/RwCDYD+3PtF3gPOwXaxzOcKIS7yD2ydZ&#10;uO0TXQv3HcsThX3jXSfgPIgP9ol1TAd3ffG2i3dtiZDPhHH4zGXyepepUrnlOLmt6Wi59evRUvmH&#10;cbbUBG6aivTA9IDEhBHBN5qXMiy7WDqBWwVKBrNCYUqdL8zQ8OFDwSB1N5ZQ/2VHSXz++eeNnnuB&#10;HQzD4hSDgrKDdYDEDNkGMQfcE0HLYc/AiRLG4kMJYwJkmDAiEAZmjGPVRE03SD7DWIGLVNh4grgx&#10;BcFNkn2CH3cfxDgyW84sOWMHRBEiFRxXnOC5gIUxm67ukDXGtLBn4CQVwkjyijBXebLIMgmAa2+8&#10;+CnGeEIDiOUhMQeuVf5xiJ+H2CsyByWM+YFcJoy5BJ8wxiNritjIR8K4et0Gadxpqhz6bN9IKYmH&#10;O0m5Sh0jUtn8v0ZXOcys+7BXfvbrXIPpAeGEMWwmmtlj4l+wNqYyc5MqcJ0iIDqWC1lQUPLYFv9x&#10;lBBcCZw7BIX6g8kmYgmWR7YlzXJRZ2mKAlwviHnCPSPY5kjwWShhLD6UMCZABggjbof+bydY3SBd&#10;ibIsFhdMJkHUICOJPBgYU1w8NWMJk0++IgKJJAlB9erV7UQUVsNEYwzbQcxwfU00i50O4IZFLI0f&#10;A+OEsdyPOUyWMDL2BxPmEM9DWxUlBhHyyGQfRNo/Jq6rPKd48eiKokMJY35ACWNycMlmKEGmhLFo&#10;yDfCyFN+rv3kSCmJ6p3lvHeGSOOOU6TNmAXyx6gF0rDNRDnl9UFSrmpn2apWV3m/R+xQE0VyMD2g&#10;MGGEoOBahWXOLfNl//33tymJqSGUKBNXUYG/97vvvms/bGEKXZhgOUDBQ1ElVTExRPFm+31xcUVh&#10;tZ0yBawTZOTCRYtA5bC2xh0Y8ZU7JYzFhxLGBMgAYYQwEd/hgvZ9Ie04Qf/EGhInkikw1pF0J55r&#10;qi+MKZAhXCkhS1wbrqQQTt5Llzgrnos74uotEqsTK819OsBEF8kPcAeFBAbbGeGar7/++gIuockQ&#10;RrLzMQHnHwvX+bB4nVRBUohLLrmkwLEhjbgHK9IPJYz5ASWMyYHkL+ilTz/9dHSJIlXkG2GEFJZ/&#10;pLtsbshg3V8nyPxlhY1Y4+atkBu/HCXlqnSSvZ7qLX0nb0pU96/5t3jlOpm2ZLWsWlt4Ahfr5cwl&#10;a2T+clyMowsDWLpqnd1m+uLVoecHTGDMM+tm/xOZ/NxgjjVr6RqZaWSVOceKNRtkmtl/0YrYnkwL&#10;V6yVGTGuM5swPSDcwoiSRHIHUjSTocpf54T0vaQfRskL1rEpLmjkWNkN4wnJcCCzWAuTJYsIyhxx&#10;RdkoocFM/HfffWfdsRjkwtoWN62qVavaZ0D8pb9OCWPxoYQxATJAGK+99lrrfsp7GmuChCQpZNfD&#10;xYi4wEyAdzzVySi3LdfFewvBihWnGCZsT3mNePXHigNCBZh8qlOnjh3LYsUqkliGcRWLrp8RMBFh&#10;xOvD1SVzwoRiOsdLXFmDXhYosZBJRXqhhDE/oIQxOaB/Mk7k6/XnAvKJMK40xOn6L0ZKuUod5MpP&#10;RhiyFtsTpd+UpXLQc32lXLXO8syfk61lEqwxZO359lPkpBf7S5sxhfWa7n8vlrPeGiwPfDvWkkcf&#10;y1avl8/7zZL/M+c+4dWBcnTj/nLeO0PlmbaTZfLCgmF7i1aulTubj5GrPh1hC+k/326ynPLaQDnp&#10;5f7SfOAc6Tx+kRz/8gD5n9lm+qLCSTaXmP1v/nK0nPv2EOk/JXtJ8sJgekA4YaTIMsAKhnIFOfTX&#10;+0LMCR2NzE0oHfFiflIB1suffvrJuptiOQwqcWECYcRKyIx/soQRdyjibzKZuREXXgY0sl1xTtIo&#10;h7UlQppn4qdchlaUQH+9EsbiQwljAmSAMOK14Kz3JHbinfPX+4L76lFHHSUPPfSQTW2eTqs/7qBY&#10;C53Ladg4EiYktaH2FVa1ZOKhnbisyxSNTqe7FMeiUDiFrElV7yuWQdlpp53stTu3UQhjKhZG3PT9&#10;iUO+B5lIhEZyHiy37jwIteWy5fVRVqCEMT+ghFGRLeQTYRw/b6Xs06iPlKvVVd7tMT26NBwbzHfy&#10;jqajbXzjlZ8Ml+VrIuFmWOvuMiSt3N3t5NM+hcvR/DB0ro2BPO2NQYagbgpRW2H+T0KdLWt2kW0f&#10;7W6J3GUfDJc9GvaypPSi94bKNI/4YU08/pWBslW9HnKmIaDl6nSVcrWNVO4kT/wxUcbNXSE7P9HT&#10;LvtjVOHstn+OXmjjMynKP2lBeL3obMH0gHDCCPnzQbr4O++8M2YKdSd77rmnjR0kLTGz6aQ4Lk48&#10;IApRouyGvqRKGHFFZUYegpxO91qUUlzPiHNCoWPm3K83FCZ8GEjpTKINB4gmaZL97ZQwFh9KGBPg&#10;/9s7CzCrqvUPj4Xdeu3Oe42/cdVr57Wu3Z2UCCKggCIKgl0oKqggKIgKiiCKdHd3d3d3+P3Xu+as&#10;mTV79ok5U+fMfO/zrAdmd5291299VUiCkevuIA04LkQnnXRSjuWCDWs71izcLMnOiZUyv+Vu+K23&#10;bds2T6KR7M2keL/66qutCAy+S8Ia7xdcQIklZPAtv5BOnvfDTz/9ZBM8UEA67Jq5Ri0ySiORqMYH&#10;F65EBSPxm76IY5u46BYWJBzzPS/4phD+oESH7wSF2xONjVXBmB6oYFSKinQSjH9OXCG7vNhHDn5l&#10;gHSetCIyNTr1u8y2bqnnvDfcCjRAMD7dZopkPNtNvh2SO0zk17HLZNdqfeVSIwh9wfjdsMVWwJ1c&#10;f7B0m7LSbmfr9r9l/KL1ct3noyWjXDd58bfpWW6suKJaoVixp13v7m8nyLC562TonLUyasE62b7j&#10;b3nmR3Mc5bpLjQ54VWUPKrONyr9Os2KXf7fhz1qMmCcgMcEIuD116NDBJr7hI+4vH9ZIkc7Id61a&#10;tawLJhY2RFReEz4gVunUxcpu6FpeBSNiERez/JbQ4JzoAI8YMcJ+fHEjpYgsCSHCro3fjjzySCsC&#10;qeETTCakgrFwUMEYhyIQjA5i47Ci+wWUozUSuGDhI+4XqxdCgt9uMgKS3ysxcokORiUjGHm/ELeJ&#10;u2UycL3I/ozgczW8sLxGSyDkGjGhCEWylobFhOZFMLZs2TKHRwTbZSCwsGCAkRqVbn80wgyUcLhe&#10;DNASUtGjR4/I1NioYEwPVDAqRUU6CcZvhy6yFrlj3xgkg2bHd9P8YsACm/zmjLeGZpXZSEYwrtiw&#10;Ta5FFFbqKc0G5/6tsM4eVfvIWe8Os7GNgGD890dGMBpBiFsq2wjyy5hlsluVXna9ZZ577ayVm+Xk&#10;hkNlrxp97TLFjXkCEheMDka5cSkjgUMsV1W/4bZKh5DEBoyM4+bKx404JcRPLFct5iGmXNZUsqEG&#10;O3Ou5UUw8oKk84cVMC8gDjlm3KdwlyNDF65zjMKTQZBzDbsGwYZlhY4QGVKjCUAVjIWDCsY4FKFg&#10;BJ5zBpQog4MY85M8RWskRWFQCgGJ9wOCigQsCB9iWhLxbKBoM66micRJ51Uw4oZ6xRVXJFxCgwE5&#10;rHnUlcUlnSLMxA3ynsI7IZFrgqBGVDJAF6vzl6hgJLyAAUK3HNcc19rCBpHMvXX75b1aEHVxibnE&#10;44P3LhlusTAjxgtTABc2WBape8l1YmA1EVQwpgcqGJWiIp0EY4uhi61gPK7eIBujGI8mAxZmCcaR&#10;+RCMJM05xohU3Erf6j5H2oxcauMQaW1GLpF6XWbLPi/3k8NeHSjD52VeJwTj+WRrNYIQN9cwZi3f&#10;JOe+P1x2qdxTfjDbcbTEmvl8Tznvg+Eys5jdUcE8AXkXjA46ZHzY6eQhzoL1tGI1kjIQV+M6fBTK&#10;p1NGHCFWOoQkI+Ou7iMWBOIZEYsINBri0P3fNToDWPd48HEHQziGNY6XTKo///yz3X4Y7JuYH44F&#10;IcGx0bEkERDr4jZFpytagomwxsg/x4a1lEyw8WKaVDAWDioY41DEgtEHyx9ldbBk+Z2lRBqWsH+Y&#10;jxoJae677z77HiNeDxGGWKBDRDyc7+WACySiEUEYfJ+4xjwGuXChveaaa+z7I/hO4Xft/u9EI1ZQ&#10;H37PXAPED66lDDjhcl+lShU7mHbyySdb0Rct0VhY4/3DYBzbYPArEWtrooKRa+aX0aB8CPenKCBF&#10;vtsvmXURwcnCe5byHSeccELWNv3GvvITOlGcIBiJ8+Q8eI4TQQVjeqCCUSkq0kkwWiH1Qh85su5A&#10;6TU9fp/i7e5zJaNCpvCabsQZJCMYfx2zTA4mVvGF3kY09smMReT/NPt/akF2l8PrDMwSpghGynvg&#10;QttzapQB851/S+Vfp1orJHGVsMN8sx5rNdG60lb7bbqdVtyYJyB5wejDNhB0ZPakSDQuq3kRUn5D&#10;SNJJufzyy+1oOdvkeBhxx70LwUSsH25pdJKYTkIH3Jjq1q1r59Fh5AXIvzQ6RK4xHbcusjYiAomL&#10;ItNrs2bNrGh97bXX7LZx8SExB8fid67y0nAdowOLKGZUm/0l0ml2qGAsHFQwxqEYBaODGny4nPKb&#10;RjzizYCFy99moo31WJ97zruODjYDSwwAYZnkbwat8JrA8oSLLHGHuNPzXnnllVfscfC+YbAIV9Pg&#10;O4VplJ0444wzrPBjOdxdEYTESPP7x/2dTKUILzqCiVgNwxqikv3yLuC9lVeX10QFI9ZR3x21bNmy&#10;kTmFD4N5vnDmvZ4sZJDFSov3R6VKlaz45J3P/eHZ4r7zrk1HfMHIwEYiqGBMD1QwKkVFOgnG3kYk&#10;7lGjr+z5Uj9r2YtH2R+NGCvfQ+5oNi4r46kvGFuECMb2nmDcHBGMP49eKgfUHiC7m+mv/jFL3u81&#10;T97vmdne41/z97s95knrEUtk3ZbMdXzBSMxjNDqMWyZ7m3M68vWBMmP5Zlm4ZovNvrrbi72l0/j4&#10;cZpFgXkCCkYwOlzmPlxW+SjxguNFFCsraF7a7rvvbjt/bI+PP6nhDz30UJumn3hBLJb8n3k0OkX8&#10;i2WPdWhYQtkGHYijjjrKrs9yeRnVj9XYFyIVNyFchBCkuJolgwrGwkEFYxxSQDD68I7Ceob4wqWd&#10;AZh4SaQSbfzueSfQeFcwYEVyLwZ6eD/gScB7BesU/+edw2/cNfdOIRkM7xWsYWyT6cwP22deG9tD&#10;hPKeRrj++uuvth5kssl/EhWMeI+4gT/ELeK0qMADw7/HDB7mNf4dcKvFK4RtIPiDXh2EWGA1jeXt&#10;wXuYAYxE4BhZlhZrmxyXb9Xk71iiNdox+IIRa7iD5aNtTwVjeqCCUSkq0kkwknn0TCOmSCTzcscZ&#10;XpqY3MxeuUnOfm+YdUmt/ftM807OnI5gfPKHyVYwthyaW3T+PmF5Lgtjr2mrrfVw9+p9ZfqyxFxE&#10;ExWMCMT/fDLSxkd+PXiR/DJmqRGLfeRiM21FlBqPRY15AgpWMAbhIcRtFcsaHynnzom4i5e4IR0a&#10;HTnnVotbExYLYmImTZpUIKKOD74KxoJHBWMcUkww+uAqPmvWLBsD/fnnn1uLoHPnRKT5+0zXRieR&#10;GEg8KhCIdOhx1eddXRAkKhhdbBwN8ct7raggHMDv0DIIx33PK2TE5ZvDNnheEgUxx2AfzxdZennH&#10;Y2ENS06GcO/du7d1Weaa4ZnCOgg5xH1Q2PNdxIr9wAMP2Hd5+/bt5fbbb7fWTpb3wTqKFw0x8sTE&#10;cjydO3fOEo++YGRAhVAOhD6/CZLOYUVdsGCBXdahgjE9KErByDsgnWN5lfxBFm+8A93zkMqCkWSh&#10;lX+ZZsUe2Up7TwvvV2w3C9boMN3GAZJRdaCXIIc6jBXbmm2U7SbVbHbSnNQ0QjSjUi+54rPRWYJx&#10;weot1q0VUdega2Ix9YkKRkD8ImxvajpWHv1+kvl/D3m3x9zI3OLHPAGFKxjDYESXBBfff/+9dfki&#10;qQIvLtxEGdlP1pW1MBviltFu3M34cONaRk1F4qNGjx5tOwCFgQrGwkEFYxxSWDCGgYicOnWqTXqD&#10;iynupXSWGTXHUlhQ3gMF3bBoUhoDQXP33Xfb37rL/opgimWhyg+JCkbeNW4Zlk9GsCULQujxxx/P&#10;2j9JwnjX5hXfwnjXXXdl1aKMBWKMOHPuD14tJDmi8R3gWeLd75dhIh7VZfllGdyfcRvmb75n/BY4&#10;Hweijhh75jPPLUvj2QUslcTkY9FmOt9GJx6waONSCzz7CEb2w/UiKRPL8Ny7bZI8yT9vFYzpQVFb&#10;GJ0nFM+ettLTYPXq1WljYYSJizdYl03i/v751lD5atAiWzJjhxGJazZtlz4zVttyFXsYobZHlV62&#10;qH6QrwYutKUujqgzQHpOW22nLTECr3anmZkxiUa8XdV4TJZgZNsvIUAr9pBjXx8kP41amlXXEZZv&#10;2Cbtxy23BfodeRGMA2atlr1f7muzoh5Us58cZo4rkaQ+RYV5AopeMAbhgV2xYoV1QcLtjPpoJLRB&#10;TBK3wig7nT9GeBllpq4ZH2Rcx4JupriD8YHn4xlsnBduY3ycEX+8iHE5w9WMbTKizz7YF/tk38Qv&#10;keyC+MzBgwfbzKhkYCysjlwQFYyFgwrGOKSZYAyDQRxqNmKZ69Spky09wHuN+GQ6XnSisQIhBIg9&#10;xEKJ5wPvFeei6ruY8l5BDOCa6b9XmObeOaxDR53306mnnmqFGB9hrD0IwieeeMJai/BEQLRhlcJq&#10;R7mhMHfDwiJRwegLNpZPtjxIMiCwuF5u/whGstomA5moCT1gO9TExXJIBykaf/75p73vxKXyfywv&#10;NAYkiGnnXvsJ03APxmJIDCHfML5liEgGL9gO3xnqEjv45vLscTw8OzwffGOor+my6mJFZF2uOxZD&#10;tjdhwgSbEIpn1sUrYr0kSzfPJY3njW3h2cMxMhDLfvwETCoY04OiFIx4EGBhIqkXz6a20tMYZMIr&#10;wv8mpLpghK6TV8p5uJtS47BSTzn6jUFy4Ycj5F/vDJN9a/a3gg9BSFbTqu2ny7RlOWutTzCi8yJq&#10;JJbvLoe8OkBu/WqcrdW4a7U+cq75d3fzL9tzghFImnNDkzGS8Xwv2aN6H1tj8Y5vxsstZt2zzDq7&#10;VOohz/40JbK0yCIjGM80x4O18q/JsWMRN2/fKdd/abbNcVfoIfe1mCBbd+Q9DKOwME9A8QvGWDA6&#10;TMcBkYZbDR9iRpnpaBEfyMgxjY4FrkCIqZtuusmKQDptxx9/vP0/HUFGdMkih8sPH35cR4m1ZDSf&#10;FzPbZh/si32y7+JGBWPhoIIxDiVAMEYDV0M62Xg6INQQQXTG6egjJHDrw2KDWOK3hjcBXhC0W265&#10;xQpB3itYBmkITd4xiC6sUrgs8n6iviRicN68efYdS3ZWfs9FNdgUi0QFI+fulsHaRsboooJrRi1b&#10;t38SBfGOTgauOTUpuW9si3MnqRlCKfgu5d3PfhH/DDQEYeCBbTCg6FxNGfSM9r0g9pLlW7VqFZmS&#10;UzAySEk2Wh+OwV17hGgwgyvWdGftxcKIYGRZ3mlBt2EGJ5jH8+xcaVUwpgdFKRi1afNbOghGGDlv&#10;nU1Ac1Xj0XJ8/cG2pMURdQfKhR+NlOodplvL4mkNh1oRdt77w6VBtzkyYdGGyNpiLZEPfjdRTnpz&#10;iPzjtUzB+WGvedJj6iq58rPRVrS5pDeOOSs3yzvd58rljUbZMhtka6XEB5bEe5qNN8Iwu5+0cuN2&#10;ubv5BFvSI5Gakd8NWyy7Vuklu1TtI18OyBlKUNyYJyC1BWMs6PCR7Q7h6NLf+2U1XOp7VzON2map&#10;0FnLCyoYCwcVjHEowYIxHnTOGUhC/PmlNvA0IJ6QEXi/ZA/PEZYoMiy7Dnmqk6hg9AvoYwnzRU9h&#10;gzcH2bbd/rEMBmMB8wLvfgYFSHxz5JFH2m1iOcbSjOXOgeDiXLEkMoCAmGM+jf8jrvBqQfAx4BAG&#10;gwRY+LA8EqfIvhCaDr65CEWmO9dSH4Qx9wQLd7xi/IhLF8PIMxuEAQzEL+fp3GhVMKYHhS0Y3TOo&#10;TVuwnWXaItPMH9ktBQUjUIJi6bqtMtsIuRnLN9mahSTG2b4js7+PW+fD303KtDaW6y5XfDpa5q/O&#10;/pas3bIja11cUgGpMG91ZrbSaLKBfc5auclaHWdF9umyozqIt2QbLEeinXgQZ7n7C73l5AZDZPyi&#10;zNIcqYJ5AtJXMAIfZDp1fACp0Rgs3E/HjpFpEgUgMNMNFYyFgwrGOJRiwQi4K+L69/bbb2cV7kc0&#10;UnInWLif9wvWG+LS0oVEBSNiw08kRGmQooL6mIQQuH1jRSsoEH98J1x8IN8JZz3F88TFKuKZglWS&#10;xGY0/u9ELJ1tP5kM4hEXVFy7iGd067jr57uE+oJxwIABkanZ9O/f34pa3GjjueH6gpHvXxBqkOIS&#10;yz1mv6CCMT0oTMFIfwjrN9t3z6o2bbTDTLvRvLeWmWfOPHjZLUUFYyJsNeKxw/jlcsuXY+TGJmOt&#10;iEs1iJGs2n6GdZF9ps1k2ZSAwCxKzBOQ3oKRUWM6FnTscL0JCkZG/hlZTdaVqbhRwVg4qGCMQykX&#10;jIDLH+8TOtcIRgam6tSpk0Mw0gkn5tm3UKUDiQpGrGS427rlEEO47BcFlStXztovsXm4lBY0xMsj&#10;ptiHs87htcLfiLVHHnnEup4iyGhkwuZv4mBbtmxp3UGBWFmynLIelsn77rsvaz2XDCeaYOT7FcTF&#10;XCJO4yX68QWji2v0QZByjhyXs4iqYEwPClMw0ndCNDLQRQ4JbdpcW7Zkiay+/37ZaZ458+BltzQW&#10;jA7iBNcHrICpwuSlG+WIuoNkj2p95Pth4d4rxYl5AtJbMAJuNrj1MLrrC0ayfvFRZsQ4XVHBWDio&#10;YIyDCkYbl4alh4Eo557qC0aSZOH6TqbkdCNRwUgiHhKAueVIjEH8d2GDWCcRmdsvo96FNeiHKGQf&#10;iEHo27ev/fu8887LssjFg2eDde644w7rtuqHPlSqVMnOy4tgxHWWc+Z6k7QpFokKRoSrK5uggjE9&#10;KEzBqCgxefLJ3H2AEiAYU5n3e861pUL+9e4wmbUiczAylTBPQObHCyuc/wGpX7++XSBdoPAyMSK4&#10;pSIYnXWRzl4wYUA6QSIFsir694bkPioY84cKxjgUgGBk0Mm/trfeemvMzJSpCLWpSJJFLTsSZjnB&#10;iJhgQAoXVZLZpBuI3EQEIxAX7t9HkrEU9jlTtsLfJ9Y6l/49r7BetNhShJ0TxM7dlm8JmXLJpI2l&#10;Lx5s32Vz9TOnOjh25uVFMBIDyaAn81u0aBGZmhMnSlUwllxUMCrFAgm8Hnssdx9ABWOhMnTOOmk+&#10;cKH0mb7avN8jE1MI8wSEC0Yys6UbvFxJTIFFjs4ccUXBgsXpBi5PjHz794YR8cKq+1haUMEYh0IQ&#10;jNQaTKQGXqoxd+5cK5pIruUEI2U4SMISzG6ZLpAJloQq7t7wvowmGEk+49fnIlsq7piFBb9B3Cfd&#10;/ogBdKUmkgELHfcMV1PEoBtAxB2vWbNmNo6R8hXOcooQc1lHcS2dMydngWbeyVwT597J8s4LhOfD&#10;wX4ob0H9ROblRTCyTWeZ5HeDa7CDQRc8aTp06GD/JhGQCsaSiQpGpVhQwaiEYJ6AzA9g2bJl7QvJ&#10;NToI7uOSLnAe3bp1k/Lly9tMhvGyy6UDJGKgM+ffmxo1aqRNNsZURQVjHApAMNIZ9wvmIzTIOpmO&#10;IDrwXnjllVdsHB9JUtLV1Z33JMXh/ef+2muvtVatMLCgESNOHKFbHg+OeK6SyYCQ8kt50Bggy0/C&#10;MkqmOGsqlmE8NBBY1113na2nSEZU3qnBQvy4HLt1SJqGizUZuKmniaBt3LhxZOnMRDkITyyTZJbF&#10;KojgO+KII7IS63z55ZeRpTML9zsLIiVYwiB20b37OZaaNWtayyv3imnE1QKCkdJS/jQf3KqJhaQE&#10;jMYwphcqGJViQQWjEoJ5AjIhpsUfcaajF/bxSXUQAnRu+Dinsyuqg4LNdGjcfWG02o0sK8mjgjEO&#10;BSAYyWDsEn64RmKQdHSnxjWcASiEBcWtEY+pUKc1GSgZ8g/z4ffvC661sd6XxBQGa7ZdfvnltkNb&#10;UGA5I5kM1j63DxLuhFng8gKCChdcylsgmty2iQ8kYRHJdHA9DsK5IRSps4lY5j2MtZNt8Bz7x4Vb&#10;KNvh2SCz60EHHSRnnHGGvP766/Z7xN9ff/11ZOnM9w+1HvnmEq8YDYr942HiEvO4ch8kBHLWbeJM&#10;EadsKywx0ODBg+11xFLpEhapYEwPVDAqxYIKRiUE8wRksnDhwqwRVddI601a9XQDt6N0jCsKgjAk&#10;U55/T+i0pVP6/lRFBWMcCkAwQoUKFex1dY2ON/HRycajFSdYuXBLJdYtXX+DCD8spP49QTyS6CUe&#10;uIU6a5lrJP+hbEN+4fcYtHpSO/Dzzz+PLJF/+CbMnDnTdsKxjpLZloyAsUCMsc7IkSNl6NCh1vJI&#10;RlRCAlwMoQ/fHraN0GM9QIxiLcR66kCc49bKdsPEqg9ilIQ/vJvYNi6y/mAFx4F1mG2FZbBl+7gb&#10;sw03KKCCMT1QwagUCyoYlRDME5BN0IWMRqxOIp0JpWBBqPvp7GmMIH///feRJZT8oIIxDgUkGOmU&#10;Y6HxrzFuewiB/BRhLy4QAYiudIRjv+mmm3LcC9pzzz2X8L0g9pFkMP76JBf76aefcrh0Jgqu9f36&#10;9TOPW84YehreFOk4YJkOqGBMD1QwKsWCCkYlBPMEZBMW20IjvTkuq+nqgpVOcA9wXfJdp1zD7Sgd&#10;O9mpiArGOBSQYASSfeD+519nXPRwg0y3OOl0hTg54rr9e0DjN4ClKy/wfgq6tHJ/cZ3EKwJrV7xv&#10;Bb8/MpCSLIY4P39bfuP48uuSquRGBWN6oIJRKRZUMCohmCcgJ4yeUy/N/5jQcI0kboK4JKVwwN2J&#10;hD1YYILX/5577slKWKDkHxWMcShAwYjliWQxftIUGglHqP+anwyYSmxwg6SGpJ911DW8R8igmVdw&#10;gcQb5Zhjjsm1TayCV1xxhS0FRBkS4iURpFg3hw0bZi2UxPURA+ji8vzGu49QCH8aSWdUNBYsKhjT&#10;AxWMSrGgglEJwTwBuSGFd9hoNI16XSSUyU/WOiUndOpIonH66aeHXnM61S4eRikYVDDGoQAFI3C9&#10;if0LXm8aAoFkMmQEVgoGXD0pE+EyagYbAhIxlx9wJQ0bXHSNAQFiHo8//njrXo8l0U/gFWwIWGpe&#10;ImKD8fQkkCHbJ4MPxEyGxeopiaOCMT1QwagUCyoYlRDMExAOnTfqjPkfFdfoCBALQ9wKQf5KclAj&#10;slWrVlHFORYZUszPnz8/soZSUKhgjEMBC0Yg+UbdunVzJU5xjVg4Bk7I/qju78nBQB7ZXCkkTxmT&#10;sOvMcx+tlENeQbiRBfTcc8/NFf+eSOMdd9JJJ9lspL73CplDSajjL4ub/n//+1/rDotQxSNDSQ4V&#10;jOmBCkalWFDBqIRgnoDoYPmi9tSxxx5rX1bBRvpwCiK///77Nnsb2dyU2NBpJoPeW2+9ZbMVRutk&#10;0Yl65513bKp5peBRwRiHQhCMDjqnrgZdWKP2HBZHaqrGy2Kp8G3fbkU2JRXuuuuuXElpXKMWYdmy&#10;ZW0iooJm0qRJ1t30wQcftDHvDAqQ5TR4DFgYOY5TTz3Vir8GDRpYV9WwAQKmU7ojuA3XeH8WRi3I&#10;0oAKxvRABaNSLBSiYNyx82/pMnml1P9rjrzeebbUjbQ3/potn/VbID2nrZJNW9O/JF5JxDwBsSEN&#10;Nx033CL9D4zfdtttN+viREHkb7/91qbvVnJCh4rkH9QCQwwG47n8a3nfffdZdy+l8FDBGIdCFIyA&#10;2zsuqiS/Cd4D13BVxZJEDB4lDShxoGSDdwcunCTDIs4vTKC5xrNOhuV4JRzyC+Um6OSS/KZly5ZS&#10;vXp1a+2ksDzx2RS755i5n4nEZDO4FvY7de3SSy9V0ZgEKhjTAxWMSrFQiIJx9aZtclfz8ZJRsadk&#10;VO4tGVX7ZLbnzN+mHVV3oLz423RZs1m9jFIN8wQkBq5HdACCsSXBxggysXgIo+bNm8vcuXPTsuZa&#10;fuGciTts2rSpTVjDiDquvGHXzDWsLj/++KPtdCmFiwrGOBSyYASsSpTswSoWbQDFtaOPPtoWOsfq&#10;PmbMmFKbLRiLK2IM8YVIpJB82PVyjbhBrHi8h9MRvFy472Hn5tqFF15oByCUxFHBmB6oYFSKhUIU&#10;jMs2bJNbvx4rGc90k0daTZJe01fb9ufElVL2xymSUcWIyEo95a3ucyV3pVulODFPQN6gaDExK4gb&#10;6gL6H51gQzwSd3L33Xfbjl7nzp2tpQ3x6QoIlwTo+NKxGT9+vHTq1Ml20O644w457rjj4opEOny4&#10;VpFRcOHChZEtKoWNCsY4FIFgdKwzHyCsX9Tii+ZO6Tdi2EjmUqtWLRtHTcFyrFUlSUQy4MTAEbHk&#10;vXr1spY5LHX/+te/YloSabxzSCBDplKuTTrD+ZNoLew8/XbJJZfobzcPqGBMD1QwKsVCIQrG5UYw&#10;3vbNOMl4squ82XVOZGomm7ftkPI/T5WMCj3k9LeGRrUybt/5t2zattMsv1N2/h1fVm7evtMuz3pB&#10;WJ/tbNuRPY//s7w/LRZuefYTtg/H1h07ZYtZxsG+Wc+fFg13zokuyznRcAEuKMwTkBwIR+pxIQbD&#10;0quHNWJX+PgjpujMfPHFF1ZEkryABDDUIEx1iNMkCQ1Wjj/++EM+++wz61pHZ5ekHfFG/F0jcyBW&#10;WKy2mtSm6FHBGIciFIwO4nU7duxorWcInniDLTRigLHeX3/99VKhQgUbT/3LL7/Y+DdKBCFGUx0G&#10;nJYuXWoH0xCHeGZQhoT3AwNzfocxVkNscx0QA+PGjYtsPb3h/pUtWzb0fION3zMZVJX4qGBMD1Qw&#10;KsVCUQjGp7pKnT9nRaZm03b0Utmtel/Z86V+snTdtsjUTNZv2S4thy2Scj9Nkdu+Hie3fzNeqvw6&#10;Tf6YsFzCzJGj56+Tup1nyV3NJ8j/vhpnLZg/jVoq6z0hOtIs80DLidJs8GLZYLb//fDF8uQPk+V2&#10;s/0nfpgkXw1aaPcbxtxVm+WzfvPlmTZTzPLj5e7m46Vi26nyw8glucQuYq9+lzny0HcTZfG6rTJg&#10;5hp77Kz3gJn2Xs+5Mntlbg20cesOaT18idnHZHsOd387wZ7ThMW5w0tWb9ourcyyz5rz5Nqw7cq/&#10;TJfOk1YkJDTjYZ6A/EHHm3g7rGokKIg3+u23MmXK2JchSRJInsPLkGQXjRo1kp9//tlul3hI3LAQ&#10;k9T/KmzYB/vCYjh16lRb/6tNmzY2eyPxOHTirjQdZ9xuqU2Zl8yAiEksI8RkkQVQS5MUHyoY41AM&#10;gtGBpRDBQ8wvA1KHH364vTeJNGKASbhCnDBWJ9xdifHDw+G7776z8dgkfVmyZImN54vl6cAydKw/&#10;+OADW3ewdevW8ueff1o32tGjR1vrl3s3xYJ3CvGXCOI5c+bI4MGDpX379nbArE6dOtZySAIYBtOI&#10;28zLO5TzdUmCGHwriVmrGVDj2xB2/sGGeyrvViU2KhjTAxWMSrFQRILxNSN8gjQfskh2qdxLjqs3&#10;WFYZAeTg/8/+OFn2rN5H9qvZT/71zjA5pcEQyXixjxxcu78VXL41bdzC9XLue8Mlo2pvOeaNQXKW&#10;WX5fs97hdQZKtymrIkuJtB+3XDKe7yn/bTpWnm83Vfaq0Vf2fqmv3UdGpR5SplofK+zWBgTgkDlr&#10;5drGoyXjhd7WjfbgVwfI3i+bdZ7rabfxnNnWUiMMHWu37JDLGo2SjPLdpYIRlSe/OUT2MOdyYG2z&#10;jtl/hjnnO5uNlxXm+jgQea8aUb2f2d5eNfrIP98eJiea9TKq9JLyP0/Jcb7zV2+Rx1tPstdnn8j1&#10;ObWhWdac/yHm+rzbI+f1SQbzBBQcCCBE3ksvvWRjHaOlz0+k4e5KEWfcz6jBhRilzAdWhDfeeMNa&#10;9hiJR1j+9ddftnYXVgVcsOjMYbWkY0jj/0wjOQLLUM+LzhXubGwDgUox6XLlylnrJy6ip512mt03&#10;x4CwDTvGRBqj/hdccIHtGNJRTAeLR2lABWMcilEw+iDG+A3jsk35GWLyErE8hjVc5Ck1QQcMQYn1&#10;7pZbbrEJWWrXrm0HhfCaYIAIYcl7wYk3hBmDQ/vuu699JzBYxPuB2Eq8BXgnMbiEEMRr4PPPP5eG&#10;DRtK5cqVbRIrjh1hhzcGiX7IMB0vbjNaY+AJq+ozzzxjXeAZ3Crp8HtNVDTy7dGSG7FRwZgeqGBU&#10;ioUiEoxkRnXgrjli/jo5/30j8sr1kBodZ4ivb8iomlG+h5z/wQgZOGuNtaat3LhNWg5dbMXdbkbY&#10;dcLSaMC2VPanKZJRsYcVVgvWbJE1ZvlRC9bJi+2nS4+p2YKx04QVsqcRiLsjtIzgK2/Wm7Zsoyxa&#10;u0Ve/WOW7GIEV0blntJyWHaSto1bd8otX5lzMOLvHCNKO45fLkuMOMRCyDmVMSKWhD7vdJ+b5TK7&#10;zgjG/zYZm5ncx4jDSz4eaTPCYm1sMnCBHFCrvxGOvaTpwOzQtGFz18n+5pgOrzNA/pi4wp4zgrLF&#10;kMXyjhGAzmqIEMR6yfn+8+2h0n/marvsKq6POW6uzz7mHIfPy9+9M09A4cAHvnv37nZk/5FHHrEJ&#10;Gnjx5Ud8xWp0BhGZdOjoFCJWEWs0/s80On8sw7Jh28hvY9tYQ+iIPv744/Lhhx/aemdqSUw9VDDG&#10;IUUEow/F6Lk/X375pR04wtKPAEvUDTyvLa+CLlkhG6shVA8++GDroou1lDqWFOQvjW7sCGO+JYnc&#10;F+pCqqUxOkHBSLI1JfVg4EMFo1LkFIVgrNBDLvlklC2p8ZIRhw9/N1GOen2g7GeEzcPfT5KFRuQ5&#10;Ji/dKEe/MUgOrN1f+kzPXWquUtupVkxW/jWzQgMi7d8fj7DWtW+HxPa6QTDuWq2vFXlYKSP6zrJ2&#10;8w6545vx5li7y4MtJ2YJtDYjl8iuVXrJyQ2GyBgjQoMQm8n5XfjhCCMIM88jSzCa6dc0HhNwP/3b&#10;Wh0znu0mj7aaFJkm0sEIUfZ9yScjc1geg4xftEFObThUDjDiss+M3Neneofpdr81O87MVyIh8wQU&#10;PsT9TZ8+3Vr1SN5QtWpVufXWW+2IOy9DOkX+xysdGseMOGQ0G6sk7qp0ZLFMkB21tGZxTBdUMMYh&#10;BQWjD0lhiHvGo4FSPljw77//frn44out1S9eQq5UbQxu4e5OZlBiORl0QiCSUEsHnjJLieDCG3bt&#10;gg3RyICdkpugYMTdGtdpbanV8JhSwagUOUUhGCv3kl2MSCtTo29mZtSy3a31DbdMXyzCt0MWW/F3&#10;5ttD5Xcj8AbOXit9Z66xbdi8dVZwsu51X4zJch2t/GumSLqm8SjpMmmlbIhS2xHByLYRXDNX5K4l&#10;/17PedZl9MKPRliLHTzRepI9XkReWNKdEeaYDqqd6aLaf0bmdxvBeP2XRjBW7CFfDMid4PKL/gvs&#10;vFu/ys4/wHYOfmWAlKneV177c5ZMXx5e6/6HEUvsOfzznWFWMPablXlt+pnGtar1+0zrOntV49EJ&#10;J/IJwzwBRQ9JHpYtW2aTPNDhwx2GGMinnnpKrrvuOps8BssBrl/Jum0VREMU0oE79thjbXwRnbhn&#10;n33WZollRBbXVgpmk/U1rPC0krqoYIxDigvGIHSuXFZRavchsnBjff75582p/E/OP/98OeGEE6zH&#10;QV7ijguj4QVBrCKu9lhJH374YXnttdes8O3Ro4e1KiCM0iEJWHFAbCnfirBrG2yIRmJOlZwEBSPf&#10;t5tuukluvPFGbSnSuB//+c9/cryvVDAqRUJRCMZnu8mTbSbLxMUbpOfUVTZ+cPcXe8txdQdKx3E5&#10;wyze6jbXCp5dq2W6jdIQY7T9avUzYqmPdXG96KOR1jUUsEramEEjGnHJxIX0+2FLrHDzcYIRsTUr&#10;RDD+MNyIMbPv4+sPtolmSF5jt2vEXd3OM23fI8gycwz/NseCEG43OvNcfMHYfGjuGsQdiKU0+7ng&#10;wxHW1RZwNf2o93zZ2whGSo3gbopL7agF6+18x1vd5thYTgQ418NdGxrXKtbFGCgAAKwYSURBVMNc&#10;14ynu1rRi+tvspgnILXwS1RgkSSmCDGJVfLRRx+V2267zSbIwZLAR45YQ8pX0BEMup0iNmnOXZV5&#10;LoaJdViXbeBCSowR28aV9MUXX7SikPjGrl27WmFLcouSVAqktKOCMQ5pJhjj4cQkFidKeJB4iljr&#10;p59+2rp6kl2Uzhmu8wi5E088MU8x2G5g6ZRTTrEDXiRfueKKK2yMJImySLxDnCOJbqijiOUAUaie&#10;CMmBtTVR0UhStaFDh0bWVCAoGLWlR1PBqBQJRSEYAzGM8LQRkAjJaz4fncMFk6ygGZV6yVF1B1mX&#10;TbKA+q3cT1PlOdOI1/MTuyAAiYU8qd7gzNjBKr3knhbjcwhDJxjPfHuYzAix4P08aqmdTxIeEung&#10;poqoY3v1u8wKdfEk2yrWPKyobUcvs9N8wfj14NxusohkhO9Z7wyXhWuzk+UAMZI3Nhkje2KNLd9D&#10;jqkzUFoMXZRVwqPun+b6PN9TTjDHWNZch1zX5+fM60MG1eTti+YRiPybNhDHRLZBOluU9pg8ebId&#10;kSedvksmQZwk1kEnGPk/05iHYCQZBYk0sA6yDbbFNtm2UjpQwRiHEiYYY4F7K8moKG1BgXsyM/Nu&#10;oPRP8PkIa7xXWrRoYUvtMLiESzrusolkUFWSh98wiX8SiR0lyVG616QsSPgGhl0nband7rnnnsgd&#10;VJRCpIgEY7CsBhY8YhWJD6S8huPjPriF9pIrPxsl28z3Oq9MXbZRPjHbOJ2soeW7y4u/ZcY6gm9h&#10;nBNS1qLJwIVW+J37/nBZaY4dkYbrK7GFdf6YGVkqJyTNOeHNIbY8iEuwE08wWgujEYxnvztcFgUE&#10;I1Beg+yuj3w/SXZ9obf847WBMjoSP/lp3/l2uzc1LdxyWuYJKBkQO5hoOvp69epF1lJKKyoY41CK&#10;BGM0yiZY/49YZqyXStGDeyqxnmH3xW/81hkkVDIh3p7sviWhMRhAYih+h3gGhC1TUhpZlxWl0Ckm&#10;wYgYs8lfyveQu74dL9sj8Xbtxy6z4ouSGANmrbXTksG6lxrhSTKaFRG3TwQjrpxH1h1oY/58sFZS&#10;YxG31pu/Gisbt2WK1arERz7b3Z7HppDYyHZjllmL32lvDZV5qzNFaH4Fo2PVpm2ZgtUIXyyP0HnS&#10;Sut6SvmMoXOSvz7xME9AyQDX0f333992DuI1XFKJb6I2mlI6UcEYh1IsGPE2oGOW6AAUnVRqtirF&#10;AyEMZM0Nuzc0Qhiw/CrZ8IwzyEHDIp6ubdasWfa3h0t5rVq1rGU/bLmS0LhXDJAoSqFTTIIREFt7&#10;vZRZBoLi9kA9w/+j3EbFnnJfi4m5LIGUkCB7qss8usGIs1+NyJy2LKeLqbVUGvF3U9OxWUlwEIx7&#10;4OppBN7ljUbmEFwdJyyXI41Ixf30kz7Zmcn7zlidWaqiWh95P1D/cfjctXLB+yPsfshO6mIG8yIY&#10;F0cEI0lvuk5ZmaPoPu60F3xkroU5XpL5wILVWzLjKssZEfv1OJkZcK1db/bd21wfJ5KTxTwBJQPq&#10;K1IbLazDENYIJCdOkQyuSulDBWMcSqlgpMNJPdbgcxGrEQdNQX6l+Fi/fr1UrFgx170hqdDEiRMj&#10;SyklEXIdEGry3//+VzMJK0pBUIiCcZkRjAi2jMf+ktqdcrt0UoD+UiPciGV8us0UcTllfhi5RA6m&#10;VqERb2e8NdTG5lX7bYY8/eNk+feHI2xRfjKNwpgF6232VWIXn/hhkrzQfrrc22KC7G9EKCLvO6+m&#10;ohWM1fvKnqbtZeYf/fogefanzNi/I14zYrF8d7n689FZyXQc1X6bLtRnxJ31+i/HSKV20+Tx1pOt&#10;pRKxeJVZZ8rSDZGlMwXjVY3HSEbZbtbNNQhWVKyfZ7w1zAjkTGFHDcndzfaJ6WT7FdtOk3PeG2YT&#10;4HBM81ZlCmSuEed0aG1zfYwgpWD/kz9MlqrmvDmP/3wyUvYx5xe0oOYV8wSUDIhljGZhjBbjgmgk&#10;8QXiQSldqGCMQykUjMQtEiMUfCZcc4m0gtNJlEP8o1K8YDUjuZC7L1gWKXyulFxIZkU2Ue439VjJ&#10;uK4oSj4pRMGIS+VjrSbJ/kYcUXw+jHe7z5EDjeC7tNEoWbQmW6hRlxDr5GF1BmSV5Nj75b5WpF1r&#10;BFT/iCDCeljOiL5jjfjbs0YfW5Sf4vznvjtcPuozXzZty3YjdS6pZ7w9VD7oNU8u/3S0lDHLMu0o&#10;s92njPAik2uQpeu3SoNuc2zhfpbfzQhR/j35zcG2HuSkJRsjS2aC1fPu5hPkAHMsrUfk9hToPGmF&#10;rTN5TePRsnqjuf4GzpcC/wfU6mfOwezDrHvIqwPkHrOdwbNzup5S3uM3Izpv/2qcXYbjQQjjqnpk&#10;3UFynbk+0wMW17xinoCSweLFi23WvLvvvttaCKpUqSIvv/yy1K9f39YyIxOi60gEG3W9sCwopQcs&#10;EmTaDT4L48YVbtBw2lDKBGOvXr3k8ssvt89AsOGaSjbVzz77zGZsZpAJF8gnn3xSbr75ZqlRo4Za&#10;NlIE3FN579977702CZFSsqG8FUmn3G8VKyPvdkVR8kEhCkbcN8cvWi9/GoGUs3h9Nrigdp+6SvrN&#10;XG0tcz64tA6du1a6Tl4pXaastHUHR81fl8sCSJKYMQvXS6/pq+Uvsy9cMnFRDdZNRDBiJfzXO8Nk&#10;5orNsmDNFuk5bZV0MdsfPm+drIvUdYzGlKUb7TGwPPsicU9YrUPOe/SC9Xa5xYFjheXrt5lzXmnd&#10;UP1jnLd6i62liGtqN9M491hF/FcZsTl4zlq7rb/Mvjg29ovADZx6njFPQMmAWiikqCcukdIcZD70&#10;66PEK/hMx4/siErpgM4kJRCCzwFlDxRDKRKM1GwkcUbwWaBRM5ESBH4nlPcK7xiyKpMFdePGjfZ9&#10;o6QGlD/S+PSSDxZlSmH5v1e8ADp27BhZQlGUpChEwZhqOMFIWY2wwv1KNuYJKD3wgcEyEM1F9dpr&#10;r1ULUymAgQEKI4c9B8TBtmrVKrJkKaaUCEYsFNRPDD4HNDIvNm7cWMWgoqQgv/76qy2lFfzdEmrA&#10;t15RlCQphYLxjCh1GJVszBNQuiDmgQLaBMkHPzQ0ivjjnqaUTBCLWJPD7r1rRx99tIrGEi4YsQp+&#10;+umncuSRR9p7Hmwnn3yytGzZMrK0oiipBHVT77vvvtDfLq158+aRJRVFyTOlSDDa7KQVe8jx9QfL&#10;dBWMMTFPQOkDl6XPP//c1m0K+9hQ7+jnn3+OLK2UFMaPHy/XXHNN6D0PtqOOOkq+//77yJqlkBIs&#10;GElNX716ddlzzz3tvQ42Bo169+4dWVpRlFTjzz//jFlG64orrrB5DRRFSYJSJBinLt1os7VSNoPy&#10;HEp0zBNQemndurUcccQR9gMTbP8wP4wWLVpEllTSHbLoXnXVVaH3OlrDJfG7776LbKGUUUIF47Jl&#10;y2xyrLD7Tbvhhhtk9OjRkaUVRUk1iE8lqVHY79c1ElXp91tRkqQUCUYlccwTULrp0KGDnHrqqfYj&#10;E2wU+G/UqJH57eioQ6qCtZjEI7goIQZmz54tEyZMkCFDhlgrUdeuXW2sSzA5QqKNAQWyY3br1k16&#10;9uwpAwcOtAlzKKLMCDYuzrg3kgClRFECBSPFr8miHHafaWRS5r4qipK68M0uU6ZM6G/Yb2RM1XI3&#10;ipIEKhiVEMwToAwaNCi0Jh+NWo1169a1gkQpPjZt2iRz586VkSNHSvfu3a11mHIppNB/5plnbP28&#10;6667Ti688EI544wzrFsxYo+kCNTnCqufl2ijc3LAAQdYF2YSpJBd9f/+7/+MfrpSbr/9dnn88cfl&#10;hRdekIYNG0qzZs2kU6dOMnjwYBsvmbbJF0qYYOR+XH/99fZ+BhuZFZ977jlZsWJFZGlFUVIRyte4&#10;uovxGu99klopipJHVDAqIZgnQIGxY8dGtUKRTfPZZ5/VmIgiAoshlkIsel999ZXUqlVL7r//flsn&#10;78wzz7SJSih3sNtuu4Xer+JqiFLi4si0SpkGBiFuvfVWef755+Wjjz6y6d6xfqZFzb4SJBixSJx1&#10;1ln2HgUbzxFJsLSOoqKkPm3atLHupmG/5bDGICLlthRFyQMqGJUQzBOgOHBZw2IU9uGhPfDAAyoa&#10;C4l58+ZJ586d5e2337bXGWFIJttUE4XJNgYdKDB9zDHHWFepmjVr2s4PAxUpWTOuhAjGn376yVqb&#10;w+7JIYccYstmqMu5oqQ+q1ativl9Dmt8P/BGURQlD6hgVEIwT4DiQwZFXByjCRXcYci2qeSPlUZ4&#10;DB061FoQud64eEbLWpmXhnshViPEAJZIXEhPPPFEOf300+Xcc8+1Vr9LLrkktGg/jfXIkkk777zz&#10;5J///KctsXDcccfZchu4pZKdDzfV/Li5unbCCSfInXfeaYUycZII55QQMGkuGIkrJfaUOORo1x3B&#10;rihKeoB7aV6si66dffbZNr5dUZQEUcGohGCeACXIhg0b5NVXX7UxEGEfoP/85z/Sp0+fyNJKouD2&#10;179/f3n//ffljjvusCIMgRd2jaM1hDzxhKyLoCOr5cMPPyyVK1eW119/3SYpIjte+/btpUePHjZJ&#10;zYgRI6wrKBbkhQsX2s7D8OHD7TH420ZY0ilh/qJFi2TOnDk2uypZM4mBI4nOH3/8YUesv/jiCxuz&#10;WKNGDZt1E3dmhCgJlBCdyYhfsrLidvvSSy9ZN0rEY7GRxoKR54zfb7TEGBdccIH89ddfkaUVRUl1&#10;/v77b/ubrV27ttSpU8fmFXjllVdCE9Y9Zjq69evXl9dee82+B+rVq2fjyRVFSRAVjEoI5glQwiCO&#10;7pNPPrHWquAHiYbliVpQSnwQPiSDwZKG0MM9M+yahjUsRCSyIakN4gwXwt9//91aJ+kEIOzIVJpM&#10;ltJZs2bZY2I/uC2SrCav7Ny501qzEJlsDxdTLIXffvutjY0jIQ7JcbBoBc8tVkM8MjDBNhC8RU6a&#10;CkbuAwI+mljkXpDkqrDhmW/Xrp0dcFAUpeDh3Rsc9KP169cvsoSiKEmhglEJwTwBSixwmTzwwAPt&#10;hyjYiEfDkqWEg4UOK9z555+fsPsm1jmKLpN1FNGFhRCrYGGVrZg/f77NkNm2bdvIlIIH91tKcVDe&#10;g9FuZ11NVDgjZnHbxTpbZKShYESkxarPRvwTz2QYuAEj/Gl4GAQbWXqxciRK06ZN7T6xFiuKUvDw&#10;TQiLacQTRFGUfJBignH0gvVSqd00ebLVZHn02wlS589Zsnnbzsjcks/y9dvkzS6z5ZEWE+UJcw3K&#10;t50qfaYXfQZ+8wQo8cA9MFrMG4lZsHqVuDp8+QDXT0peEJcYds389g/zAsKSRhZaxDllM0huUJQw&#10;Ul2UIECwjmKBIvnNjTfeaN1h47nncq0QtwhH6k8WKmkmGLE4kxEx7LpxXcuWLRu1Jhv3HyGPexvZ&#10;bRHzfmNgCMskmXsdU6ZMkZ9//tm6OofBO4F9V61aNTJFUZSChOynYZnNe/XqFVlCUZSkSDHB+Hn/&#10;BZJRsYdkVOope9foK9c0Hi0btmb2gTZv3yk9p62Sn0ctldkrN9tpExZvkLbm77ajl0m7MdEb81lu&#10;3urMTMqzV26SdqOX2u0lC8PKQ+euk59HLpWR89fJjhgDzZu27ZBRC9bJ7xNWyE/mOH42++4+ZZXM&#10;XrEpskQmc8x53dJ0rBxQs59kVOklGRW6S8Nu4YPfhYl5ApRE4COEa2Tw40Qj1hHXQYRAaYaag4i+&#10;iy++OPQ6uYbwIXkQMYfEBGIZyov1pqSBQCZGkiQtjz76qE3QE3bdXMPiSP3JSZMmRbZQCKSRYMQF&#10;GCt22LXit0nMU6wai+vXr5dbbrnFLo/rMMX96Yi6RlbbcuXKyYIFCyJriP29szyCP+zZJcaV+dWq&#10;VYtMURSlIFHBqCiFRMoJxoVWKN3w5RgZMGuNTFm6MUuILVyzVc55b7gRkz2kyYCFdtqLv02XjKe7&#10;SkbZ7pJRLtKeN0Krap/Mf9005j/ZRb4blln9oHG/+WZ+Tzn73eH277yydN1Weaf7XDn+jcFW3D7z&#10;4xQraMNYuGaLVPtthpxc3yyLCDT7zXiup+xpBPEVjUbJr2OXyc7IOW7bsVOmLtsoI+avl0dbTZKM&#10;F3rLOz3m2nlFiXkClEQhUUo0MUTJBGLscF0rjRC7hztgtERBtHPOOccmLSAZjWatCwfxQpKdzz//&#10;3IrqWFkBSfpDAp5CsZCmiWBs1aqVtQqGXR+u3QcffBD3N8k1d65tCHGWX2c+in7DVdUXhiTdYHlq&#10;hIahglFRChcVjIpSSKSYYPzCCMGMyr3koe9zD5JjHTzjraFGcPWQT/tmDur2nr5a6v8127pxYol7&#10;vfNs+de7w6wg+/dHI+R1M69B1zlm/hy73OTFmcaeD3sZwWiWOePtofbvvDBywTq5qclYI/5622NF&#10;AD7VZopsCnGdxZ225u8zrKg8sFZ/qd5hhnw1aJF80GueXGSODzF7asMhMnTO2sga2dToOFMFY7qA&#10;lQELRPAjRSMm7b777otpzShpIFaodUfpibBrsscee9hSFk2aNLGxiEriIFS6du1qn6locbQIdLIB&#10;smyBkuKCkeeOZyqaoKacCvHFiViuEYwueQZCMBZYg3FHxcWV5Z944gkZNWqUjBs3zrqsuv05wehi&#10;GPE+mDhxoh1YSeR3gPss7q5sm/1F816YO3euXY5ansRhTp061R5L2IAM7yVKArFNkvGQLCoMas2y&#10;HNlmg5AMzJ2r7xbNtjk3vAyA68Q2WDboCoz4dteC41eUZFDBqCiFRIoKxvtbTpQtAYvdfCMY//WO&#10;EYOVe0rjftleQEEeMWITIVbl1+mRKbn5qDcWxl52e3kBi+cRdQfadZ/6YbIRg0bUle9uLYxhgnHi&#10;kg1y4puDZVcj/H4cuSQyNZNpyzbKee8Pty6474WIwhd/M0JTBWP6QIcP18FoMWd8xGbMmBFZuuRC&#10;5xELzkEHHZTrGiAUr7nmGpsddfny5ZE1lGQgPha3S8QJdSCD15r24IMP5oixyzcpLBgRMg0aNIia&#10;wfhf//qXdXVOFF8wIr5j8d1330X93ZPJ18UyO8FYpUoVeyzEqbpSK1jaP/roo1DBxm+F+F+sx5SP&#10;YUCAwQKOj7ICvkjj/wwmEEeNpRUXbzwd2AfZeelQA2KTmEpihf1t4obbsWPHXKK6evXqtnxN8+bN&#10;I1OyQeSRwOp/5vnwY40//fRTO51YUM736quvzrpO1DSl1A2QxIoBN3ctiA2nFE5pd+dX8o4KRkUp&#10;JEqYYMSl8yGzLiKO5Dn8HUaygpGkPBd8MEKaDswcDG41YolkPNMtqmAcMmet7Fuzvxz1xiBZsi7z&#10;O+1T/ucpVty+8desyJRsVDCmIWS+xN0sWqZLkmQMGTIksnTJg84qxebprAbPnQL5xOP5MV9K/sFV&#10;kpIiiIewrLNML7CBihQVjEuWLJFKlSpFrXN51VVXyYABAyJLJ4YvGBFdscBd+N1335VLL73ULo8I&#10;o9YbrtZt2rTJcg92ghFBRNIcRBN14x555BErxnhvIOJ8OI7nn3/erodgfO+99+Trr7+2ohOhd+SR&#10;R0rnzp0jS2cOJLissGeeeaYduCHeEhHJOgzoAFZT9kkSKo79m2++saLw0EMPtQ0PAR/WZZuIwCAk&#10;pWIeAtj3pEAAM/20006z58v1IXaUY2HflInhGp1xxhm2JBGWV8qfIHCxEuNarSh5QQWjohQSJUww&#10;ss6DEcH4nBGMwW04khWMJOCZtzrzewvfDF4UUzBOWrJBTm4wRHY3wq+1EZc+WBj/+c5Qm9yn04Tc&#10;3ooqGNMUPlhYOqJ1Xs8+++wS+/EKcwdExFA0GVc0pfBgsOL9998PtTYiSArEopuCgpE6lwiQ4Dm7&#10;dtdddyVVoBuh5upxIuwYCKKsCw0BhyAMXlOmsTzCJyyG1AlGhCHbQ+gCIo5YZ+bdcMMNOVxHcaHl&#10;N4UI9a3FWABJJsU6nD/up4BgfOihh+x0GgKNZ4OBBXe8uDRj7SdhVzCjK2KU9Shj458fmV2ZHhS0&#10;gDsr87BO+oKRmrVu8Ozpp5+25WqAZR5++GE7nXbttddmHQfn4WJBuf6FnvlXKXGEhYeQa0BRlHyg&#10;gjEyJTniCcatO3ZKgy6z7Tkd+soAs995snT9Vhkyd61c+an5xppjwHV23Zbc30QVjGkOnTlG6oMf&#10;LtpRRx1ly3KUJEhaE4ypw1JAh5XOt1I04PqHRce/DzQsv/kmxQQjgxCXXHKJPb9gw/URd91oZTPi&#10;wTOL2AzbNg3r2PTpOeMecF1lHklywnCCkQ5tML6UDi3bJBuuK+yPeHryySftOliRgyxatMgOQFF+&#10;xVmREYwPPPCAXYfjD7q4EtOIeGM+Fv8gHBexx7j2+jU+kxWMTCcpWPA+4I6KmMQCSskdH7wweHec&#10;ddZZmggrBlz3li1baos0XLAJdwgr3UQiKizWYeuV9vbbb7/leh8pSi5UMEamJEc8wQjrjRh87c9Z&#10;cuDL/ey5nfn2UDm67kDZu3ofqfX7TFm3OXwAVQVjCYAPFCn5gx8vGmUkGM0vCSPodOpcCQLX6HC+&#10;8847WTFTStGBeMcd0b8fRx99dP7doVNIMPbs2dNa/vxzdA2xgXtltAQuieBbGBFgCHFEG43BHuJH&#10;SdTik6iFMUxQklQGschg0pgxY7KmYeljHSyb/J7efPNN29566y1bvoP7irXQ3VsE4/3332/X+fjj&#10;j+00H36rTmRjeWYgwW2zYcOG1jti//33t/N/+eWXyFr5E4zUUw3SpUsX+44gEVEQrI2426pgjI2z&#10;SmvTlp/GO4TEWIoSExWMkSkiazZvtzGKI+evl1GRNmL+OpmzKtsFNUgighHGL94gl2FRrNRTMl7s&#10;bRPdHPTKALs+gjIMFYwlhD///DNX5901LHK4Eaa7aCTeyY9bxA2VzkxYpzld4NjT+fjbtm1rO93+&#10;80bHPZEMoVFJEcH4448/2oL6/rm5dsghh9g4v/wmTEEwuhhGRFQiJCoYw8pqkLQHgYT7KUlggEyo&#10;JMNhHQaYiAOkc+ca4vKII46wGYddhy+eYMSaR81OfqNcq+A2aWwTy2Xfvn0ja+VPMGLpxbLpw6AG&#10;wpT9BeeRRZV5HIMKxug4i7Y2bflpxA+XhoR8Sj5RwRiZIvL98CVyWJ0BcmDt/nKwEXMIun1r9pMH&#10;zPYQk2EkIhj/mrRCLv5whOxfq7883nqytDb7ea7dVNnP/L179b5Svu1UWbwuM/zERwVjCWLEiBE2&#10;BinsZY11gJiodHXbxMqCEPHPiXMltiydIUkKGSjzJbCKEQSL6+S7hrWbznjSFLNgZGAFERLN1Rvx&#10;EUzWkiy+YMStOhHyIxjJLkomV2KfXYIexJ1zryPukE4dItI1RCLxmSSScqLLF4wknQlCyQqS7vDe&#10;adq0qd0m2/G3yzZZzvcOcM8StUCDYBFlXl4EY/fu3VUw5hMVjNoKoqlgVBJCBWNkSmZNx/tbTpB7&#10;mpv2baQ1Gy/vdJ9jxGC4ASieYBw5f538s2Fm0hsK/W/cmrmdbTv+lt/Hr5BTGwyxVsdav88w/VI7&#10;KwsVjCUMOn/XX3+9fUGHtXLlymUlwUgnJk2aZDOguvMgLql+/fqRuekJdeNwz6MMQTBOLZ0geydx&#10;cf5zhkhImmIUjMTYkM2T8g/++bhG3GZYnF+yJCMYyXjK8riKhg00JCIYcad1gpFpJMFhnX79+tlp&#10;8YgnGLFk8h7id+rKWiSCy5IaZmFkQIx5KhiLFl8wMgBQoUIF+/vWpi1Wo2QNItE9OyoYlYRQwRiZ&#10;khzxBKOt01i2uzzTJjOHQZAfRi6RXc35ntpgqMxZmdP1VQVjCQSrm+vMhTWyG6abZY5kHX6SFVxT&#10;0zkdPlYs4tPo9F922WU2bixdXYYZgLjgggtyPGOIrqQpJsGIaMDCRafYPxfXsGjj4liQ+IKROoKJ&#10;4ARj5cqVI1NyklfByHP34osv2nXIKooYDMO3ZsYTjCxLfCfzb7/99hwCzyf4zLvMpWXLlo1MyYRM&#10;qs7DgDqMKhiLDl8wMpDCNVWURLj11luznh0VjEpCqGCMTEmOeILx3m8nmGPpIW93nxOZkpOhc9fJ&#10;vrX6W/fXYXNz5mdQwVhCwX2sYsWKUqZMGfuyDjZe5BTCTheowUayDnf8dFzyYrlINchQSUeXzhh1&#10;M8nw6Drw6QZZNH3rL42Y2aQpBsGIhTdW2QxqrgVLQxQEvmDEcoOrJtZ018jQiteAL3Z47lmeDhhJ&#10;cvhtDB48OGuZvLqkQp8+fWxMIevhuk6yH86XhkjGmk92SEc8wQgcF/UbWeaZZ56xAyQTJ06058Q2&#10;eUY4Vj+pD+fDsREXS3ZVlsVN1iUGwmKZjGAkDjNMMDLwpIIxNr5gJPb1119/jcxRlOjgrUFtVvfs&#10;qGBUEkIFY2RKcmAhzHi6m1RsG17m6/lfptnC/Fd+NlqmLs2Zg2Hj1p1Su9NMyXiup1z00UhZviFn&#10;HKMKxhIMdddweYxmMaGQdaIuaMVNUDC6hDfpaJUjqybWUZKmUKz9uuuus+dGGYICqWNYxJC0JOjC&#10;mU6CEVdHRLt//H7DskUm0cIAwehG4bH6HXfccTZBjGuIOASeL+54RrBKsw4ZQEkqQ2kLVywfocW8&#10;MAsktRKJLWS+/9tHTPFMOoHHQBMii+beHzyfDgSjE3E8x9Eg06tLxkURfSx9/jY5d66Bg04mbvPM&#10;o3E8XBeynBK7ifijnqL/O/nggw/sslhHg6LQ1YIkHjU4jwEz5uG5kGxZlNKACkYlGVQwKkmRRoJx&#10;nhGMZ7w1VDIq9ZBP+0YXjPdh1SvbzSaTiSYYP+hlBKMRamwvLyxbv00+7D1PGnabI+/2nCt3Nh9v&#10;LYgXfjhC6nedLQ3M9BZDF8vKjZmeQ32mr5aj6w6yWVERp5WNiH27+1x59c9ZcsMXY2W3F/vI3tX6&#10;SLPBi+zyPioYSzi4hpHSPli70H+Jk3Ql1QkKRhodUeLn0g2sQQgqLDNOMGKhI/FIullNKdQe5v6c&#10;LoKRTKFk/wweP40ai1jpiMcrLPh9YmW7/PLL5dJLL7WWZr+df/75cvPNN+dKIsTfuM/iJkunDOuf&#10;i2fs3LmzLZPxzTff2L99uF9Y+xCYYXGzWAApfcE+uS5XXXWVFczEFLq6jeDeK+wnXkwnyW4QdWwT&#10;12XE+VNPPWWffyyIwThMrjf1ZW+88UZ7DSj1wfmSkZZ6kZQL8UVmp06d7HGQrTW4Ld4PWCTLly+f&#10;ax4F/nl2cX/V+nDRKUjB+OGHH9r3HHX58gvP8rBhw2To0KGlsqwSVnYG6/h9hcUyFzcqGJWkSCPB&#10;uGDNFjn3veHWwvjlwHDBuNWs88j3EyWjQg954ddp9u8wPu1rBKPZz7nv5c3COHrBesmo2lsynu8p&#10;GVXMv0bQZRjBZ6dV6WVFKMc4aUm2J8/Po5bJxR+NkN2rm+XMfLsc65t1Tm84RD7uM1+27Mh9nCoY&#10;SwnffvutHd13L2+/kf7++++/jyyZmoQJRtqDDz5ok8ekC1iq6MgT40cHF8GIxeS8886zpQ0otk6n&#10;PR1ANNDpR1gF70s6CEbq/4UV36YxwIIbZn7LZiQK15JGx89vTItFtI5irPWirRPEHU8s4h1fkES2&#10;6RO2/bD183O+eTme0khBCUbuEYKf7WAtzi+4b+MlQ+kb3LZLG+3atbPvXiz/zrsglVDBqCRFCgvG&#10;rQERRabSdmOWyWd9F8jkpTnrJTv4vvSctko+MSJsyJy1Ub83k5ZskM/7L7DbywsrNmyz631iBCdW&#10;zs/6LbB/8y9/s9+fRi2VVZtyetjMXbVZOoxbLl+a82tk1uU825p9+8IySDUVjKUHajXi3uZe4H7D&#10;rY3R361bc9deSQWiCUZimrAQpINLGR0mXORIcIPFxReMWJKwviAaKZae6iPmvPSaN28uhx9+eK57&#10;QktlwcgzTtmGww47zB5rsOEWiqU36MKoKKWRghSMzt34jTfeiExNHizkJ510knVXTvfySslAnViu&#10;5WN0rlMQFYxKUqSoYHzwu0mRKaWXGh1nqmAsTRALhTXLvcT9xmglWQpTUaxEE4yukfk11UeZ6dRg&#10;kSPmC3EeFIy4AOKaihvgkCFDImulHsSvkWjkoIMOCr0XtFQVjIhFBDvJTsKOG4sFiVcURcmkKAQj&#10;bshz5szJytCLuyl/04Luwmxn4cKFdvAN7xg8Z0huxPt13rx5oYOeuDCzLQQLXh5sIwiDYAw8sg0H&#10;yeNYz3kasB7r+6WpSCTl9s1xB2G7JFViWw4Shfnb9WEa9Uk5Vs4zGKfPPpjP94NrSSwxCbI4Bo4t&#10;LK6fmF++jyzD8YbBtecYXUIp+gEcI8eQzOCZCkYlKVJMMGKpQzCe2nCIdSn9tN/8qHGIJZE1m7ZL&#10;k4ELpPpvM+SCD0fYa0G8ZFFjngClOBg1apSNmXIvcr9hsSM2isQsqUQ8wUgjBox4plS0kvLxJM4M&#10;6yFiMZpgpPFhJebKj9NKFYg5wwWKBCZh98C1VBSMuC4TkxgtczAW3l69ekWWVhQFikIwEjdLdtzv&#10;vvvOxuAiNNzv9Oqrr5affvop672O4LnkkkuyjolGEjT+xdpICSYHQhRvAr53ZN4lgRKJlIjjJf7R&#10;h2y999xzj/WawBunQYMG9nzZ7ksvvWSPn30TN0xcLOKH2F7ntcPxExtMxmEfBCAJmUg21b9/f/sN&#10;cDkFKGfjBB77x7PhmmuusXVtOVa8IJ544gkba+3g2P5hOs+sH2xcN9/bZtq0afbYSezEubBNsgIT&#10;EoFo9SEUgm/sAw88YK8h4RFsk0RTZDjOKyoYlaRIMcH448ilctTrg+SAmv1lrxf7yGWNRsn6SLH7&#10;0sDslZvl+i/GyN41+sr+NfvJ4XUGSpMB4fGahYl5ApTigkB590EINj6+fKQYjUwVgoIRYUvzj5vG&#10;B7ZSpUrWQhfNV7yooaOBZRfLIq6o8QQj/y+oxBAFBaPnWEfpbASvOS2YiTfVBCPuayRa8Y/Rbzfd&#10;dFOhlM1QlHSnKARjnTp17HQ8LBB0/EtZKBKCuf22bdvWLouFjfcn4g4xQ6ZgPExYnhqlWMUAweLq&#10;i5511ll2Ht4FlM/BmwYB44tGBugon8P3j8Ejto045P1MTVGEHZY63s98i0jihJfF9ddfb/dNgib2&#10;hZusLxo5DvaJVwPJmcgozbIkf2I9tot1j+Pjm0ZMZq1atez34tFHH7XnfuKJJ2ZlNeY9RQwoQpr9&#10;IQa5rgwyfvrpp3Z/wPfbZVPmvBCqXPeLLrrITrv33ntziEsSS7EfRDcimOvKufEtat++fWSpxFHB&#10;qCRFignGVRu3yYBZa6TntNXSbeoqGT5vnezYWXri3jdv2ymj5q+T7ubcuQb9Zq6RxWuL3ihjngCl&#10;OOFj8dxzz9mXeVi74YYbrEUpFQgKRkZgEQDRBAwfUUZWKZlQ3MIRlx6yPtJZcWIxlmCk8cGm5ICf&#10;mbI4IJMko+h0dIKikMaofZUqVeTCCy/MMT2VBCPPDh0f//j8xnOkHRlFCacoBCN/Mx3PBd4niD6E&#10;FN8oRBPzEF1ODLGtMWPGyMknn2xjjvlOsTyuk+59j8DEoobnCQlyHAhOrIdsk+NxIBjdICrCDdGG&#10;FQ4XTd6DgCsqIpJlEFcki8OKyX4ZVMM6yDwsmC4RDcdMnCHTaXg54PrJtnAtBayGWChxied95cAt&#10;FGsg65HRFysr58f5M6DIdKyX7INjcNZKlmE/zKf8lJ8YDiHpxC1x6A6uIftnOmVoiJHk3HBljebG&#10;GgsVjEpSpJhgVFID8wQoxQ0vdUZPwzJd0vg44sJa3AQFIx800vkzQoyw9Y/Zb7juUIgclx6/QHhR&#10;wUccFyuX6CZRwYgAY1ScTJ3F4WJLB4vjixbvSjvhhBOsqxgdKmcJcC1VBCPPh+vgBZvrnKZTll1F&#10;KWqKQjDyHmQ6Wa8RKT68Pxms4p3orIfAOwprHO+hYIkY3vUIKbbZs2fPyNRsEGrEPvJNcVY2BKOr&#10;LRp2HECMIO9n3GUJMQjSo0cPuz4DmbiDgi8YsYrytw+iEDd/5vsCzoEQ5VtAYjq/vE6bNm3sOo8/&#10;/nhW7KeD5bCQchx+TKaDAUzW5X647wuCEQHOtWZ+flHBqCSFCkYlBPMEKKkAI64ku8EFxb3c/YZL&#10;CvWeipMwC+Nvv/1m51GMnNFgXGn84/YbyxNfwoeQgt1FFaNJpwE3IUaJfbEYTzDSuO7M6927d2Rr&#10;hQedBkaecT3C6oyFNuw60ug03nHHHbaeJCC4SNTjL5MKgpF4VjdiHmw8D3Rai2MQQVHSiaIQjHx/&#10;mE4sYxDCJxgg5LfsRBjgmklcIIlvgp4YCEtcLxkIrVevnjRr1szGMtKaNm0qDRs2tLGKbNcNiCIY&#10;b7/9dnscLB8GghF3VQYifUugg3chLrXMdy6kbNeJ17A6u2zTxWTiFfP111/nOFa+HYhi5vs1kxGs&#10;TMMCG0y28/PPP9t5XDO+M2zHbZOyTrjCMh+3Wmc9RDAec8wxctRRR9ljzi8qGJWkUMGohGCeACVV&#10;wBL25Zdf2g+Ge8H7jQ9z2IhqUREmGP2OC50RMuU98sgjdmTVP3a/0YFgO8S8NGrUyMYWEpdSGG6r&#10;fMQZBabAeVAsJiIYaYwQI+CScQmKB50COl3cV6ywdFpwMQ27bjRie1xBeES6g+uXSoKRZ5kOHx0f&#10;/5hc4xln4MC5bymKEp2iFIz8GwT3TUQYAm/06NGRqbEFIxY2Ygl5Z2GZO+KII+z6NMQc/5J4BlHp&#10;RKgvGMMsfeAEI+uHZbJmAIr5uMIyYAVsl+8N2yWpTxDOAwsi8/muhR0rsZK8t/x9xhKMfFuYhyXU&#10;3477P0KZ8+d+uEytTjAy8Bq0giaDCkYlKVQwKiGYJ0BJNShmHk00klCmSZMmxRITGE8wOvhIdejQ&#10;wbr+RLOYuobrDfEvJA8gOULr1q2t9THMFSkZEKO4oiKekhWMuIRiaeTY8gtCig828TKM5GNxPfPM&#10;M6OWmPAbx0IpjdmzZ0e2lk0qCUZEIOdGJ9E/HtfoRBLbVBzPsKKkI8UtGHGpRET51kCIJRiZx28d&#10;oYXb/NChQ21Ygt/wkKAcBe9F8AVjPAsjwottBkG4UUuX/eKeCr5gDEtkhmstYsrtN9qx8m3yC/TH&#10;Eox4tTCPWEUyP7O+v71BgwbZ/eCa696FTjDSCsIDRwWjkhQqGJUQzBOgpCLEfERz5WNUEhHkPrJF&#10;RaKC0cEHlBFeMsHFqhcYbIyukiCF2DYsaXxYGeFme3kRGSS6wf2HTHdkF01WMNIYfcZ1CNesRCGm&#10;hdhCOhnt2rWz+0EgkkwnWlmJYGO5yy67zCa98WuIBUkVwcg9osPJ6L5/LK5x7qlc31JRUpFUEYwM&#10;WAYFIzF3uGsG340kqeHdxbsAUZgIeRGMHItfvsPBsTIAh4gl4RrEE4y8PzlW5hOvmSgk3GEd4iN9&#10;IQmEazCPciKJDoCqYFRSAhWMSgjmCVBSFTrW0Wo14tZZu3btIk0WklfB6EBEEEtCGnKy5bn6V4k0&#10;3JkYSXaCjXIdCD3cTHF/pUNAsgWSJtApcMkDSGJA8XfEIlY5XF8Z8XXts88+s/8ixMjWh0AloQOj&#10;wcGGyxSNcyftOu5DdLxwfcItlFgdRCHnSPzhF198ITVr1rQZBRGbfPyjCaiwxrJYHZ988kkbB+MX&#10;qI5GKghGMvmR7ZR75h+HayRGSoXkTYqSbqSqYETgYGFkHuLRh/ekK6NDXGAiJCoYeR+TMItz4F3v&#10;Q/gB65MEzCXTQTjFEoxso0KFCnY+NRATHYx1gpF3fXAdLK54WfC9w2soEVQwKimBCkYlBPMEKKkM&#10;Hx3qN7kXfrCROjxY/LewSFYw+iCu+HjSgcANFTHon0+ijfTnrMvxkIETMUmHgFhD6okhpvmbjz+j&#10;v1wnOgSVK1e2lsuqVataF1jSnTOdDggWXT6oiDUa2yYDIB0iXKv4iDON5clqS51MEs9Qy4s4RzL+&#10;xXPBjdaoC0bdMzL1kRyBOKG8ZGYtbsFIR4dC2v7+XSM9PlkEE+2ocN4897SitKLTuaIzHJbRMFmw&#10;iCOk2W5RJXkqaWCd4fpxHUurG3OqCkamuwzIbI/fOPPxrACsbLwT8ZQg8Q3vNb4B3EvcMgmvwD3f&#10;kahgdPtku7zHGbBjmz/88EPWN4UBQUc8wQhdu3a1x+oGY8nuzLESAoDrKN4quNb69O/f324TCyvJ&#10;cDh/jgUByrNKIjjm473CsfFOwwUVF1j2h+eLbyVVwaikBCoYlRDME6CkOnyU/RpSwYagDKY0LwwK&#10;QjA66LggdIntoNQFwg5x5p9XfhtChRhJOhVY7egMkIyHEV9cZDl+RoD5l04YIpRlXWNdOg+MZLsW&#10;tp9kG/FAWN3onCCiSfwQdGtKlOIUjHSmENz+vv1Ghy4vMalcB0Q41l06h0UFFms6xSQfKqhkPHQc&#10;cUMmYUheXN3yCtfMdUhLGljtuS+8I4KlC0oLBSkYndWPgTUfvCeYzr9BEDm8N3H1dG6ewIAOZYdY&#10;j/ctA2t4g7jszXiXIIrcQBqCk/kMzjlPEwbvHAjGm266yU6PVlbCWRhJDnbjjTfaYyKJDFmleWez&#10;LqKYd6ID4URMPfOiJdPh2cI7xAlOvg0ILNzo+UYwDdHpD1rwvmawknm8z6kLycCZG8T1a1jieUG8&#10;PoOLCEy+SVwzX8CSKIjtcJ1UMCrFhgpGJQTzBCjpAB/SsmXLRnX3QywU9oegIAVjEDrWjOTSqaZz&#10;RMF8Pm58vPPizpmKDaGJQKWTQIZT3GpJlsBockG5FBeXYOR+0Un09+saHR/cwrAG0LCgusYgBxYA&#10;V4zbhxF6tsm9Z4S/qHAxR3QsC8qySYeSeCu2SxHuwgAR4NzpEAOFBc8THXXcuIsSOvicG+75QffD&#10;0kJBCUbApR9xFbS0ES/O+51/g/B+oSA+4ojSPz4IG7bJc847ju8U8eM+CEiK2JNAjGUQjcS2U67C&#10;H+xEtOG9gajyy1f4uBhGMjCT1IxawAhHxBriiJIYLuuog98hApn9MzAUC75zWAYJJ+BY+Q7dfffd&#10;8tZbb9l3UxBiN3mnc025fghkf+CPYyG0gKL/zOfdxvsQUcuzvWzZssiSYr+BfPuwshZEuSEVjEpS&#10;qGBUQjBPgJIu0FnC7SdayQrcXvr06RNZuuApTMEYBLdExARxgd9++63tMNEZ5mNKrCGdA2cZLGjL&#10;X14bIh7rJCPeuKWSoQ+hROFpOkkII9yu6FgEOzIFRVELRixwdDgZMff36Roj/mSVdcWwXVwmHUE6&#10;VrjgMp2OXzAJDkIaCwRuWVg2ioqOHTvaY+K+FaRgdO5zZIYtDBCMxAdzzcOsQwUBVhUsfJwHHd2i&#10;hOeM/ZKYSgVj/gUjzwvXkX99ok138E6O9btA7LF+LLdhtwzbirYc+4g13wlGBpSctdMdeyzPAObF&#10;2m6QRI7Vh+Vo0WAbzGeb0a4jy7Dfgnr/qGBUkoLnTwWjEsA8AUo6wQcHAYL1xn0E/Ea8HS5chUFR&#10;CsYw+NDi4oP7HSPWWIQYDcellQ4VI9uMCuPayigu2VZxZcO1CDGHSEG4ONdT526KWxCij3+d6ynz&#10;aLg4sTydNNbH/Ylt8S/XGncqEuvgykR8Cy62JH8goylW4aKiyATjxo2yxXxM2Ha0Z5Br76xp3BOm&#10;4cqFuyQWQywKJCQiARLzGL33R9NVMOYdki9x3QqjVijQkSUOlfMgDrgoUcFYsIIx3fEFo2Zcjo0K&#10;RiUpVDAqIZgnQEk3GE0lO5uLtQg24qXCihPnl+IWjPEYM2aMLTeCFZbEDVhbyFaKixPCjo4urkMV&#10;K1a0LnxYSmgIBNwkEYCcH2KFhkWMDywxLLhQYTlkOWoy8n/EaZcuXSJ7L16KRDBed51sNEK4Rp06&#10;VkT7+3IN669v5XbxUiQjCkKmW+YhMP3Yu0QEI9YCzhlhTgeSWKl4MHLPgAPrkJQjaDWIJRhZHot3&#10;mIUYlzy2SdxScJDAF4xuIIdjxWWP7LfRrDnA8RH7ybJsn2OPZkHheDmOoIUDl2eOy50rgstdM65H&#10;oiQrGNkf++Lacb/iwfXARY9jdHGvxGay32iCkXN3++Ba+S1a7CwCm+W5Nr77oA/T2a4bzHD3rSgz&#10;UztUMGbDPeM9jJu/i5VUwlHBqCSFCkYlBPMEKOkKMR7UwHIfA79hAcMSGctFJq+ksmDkw4iFD5FE&#10;GQ1XSiNYTiPYiMeiyHysshquEb/lN0Tjs88+m5W6vTgpCsG4+Oyz5Zl775WMXXe12w82YswQ7T5O&#10;MJYvXz5XZ59YIubxDPs13GIJRgQFxbgpOYL1GGswzzqdohYtWtjnIAgii98KLpU8s6yD9ZljImuj&#10;I5pgxJ0YUUsiClcIHLjvWJcZQMAajYimlhsxVE5k+IIR4cNx8KxxDCT9wAJLoosgZF9kMIOBCqzi&#10;LI9Fl/MOK1ZOZl2uAzFhDs6bbdCx5lp369bNxqCxLazlnCc1ThMhr4KR9w6JnIhV5bi5NlxzMhQH&#10;yy84uO8cLwNhHCMDNQwqkJ2S/YYJRmLYsF7jRcA+WI/rxfnhMcD18gcTqAfI4BHPHMtzzbgmeCsE&#10;Bx14HnDz5f3APXIdb96BidYVLChUMGbDu453De7wfgIeJTcqGJWkUMGohGCeACWdoWN5ySWX2I9B&#10;sNGxINC/oNzUUlUw0pml40jnHZHkivIn0hIt3B/WWJ5GNr9YlqKioLAF40TT7jbN377fSGBBqvgg&#10;0SyMdM7JRso8MgD7QiCWYETkI4AQA4gzMhASL8qzzrYQM/7zzn0hBtZlZCRxB0IJwc/fZKl1FiOS&#10;ZzCN+e5+IhA5DqZjrXbLIhbJfsp0CoRTh42/ScTBNFd3DcHoXG+5P2wLdzqWd1mBEZx+KQ/2zTXh&#10;HFmWa8sx8ayxPIk4eN59ePaZR7IOBxbEhx9+2E4n2RICGwGKcGawg+kce5gADZIXwci9RLhy/IhE&#10;BlVefvllm/0S12+sQ7xLfCgtgEWf7XOMnC8JShCP7p3DvfKfk549e9rtk4GTsjnswxVfR8Dfcsst&#10;1lXcWVJxX2TbHBdCluVZj+uC63nDhg1zbB8XYoQn94DrhSs6g0pc/8KMFQ9DBWM2DObw/FOWoiAy&#10;iZZkVDAqSaGCUQnBPAFKukPdK6wW7qPgN0bcccP0M7ElS6oKRlyUsLDQSQ0ThbFafgQjjc4vtRjD&#10;rERFSWEKxiGmXR7ZZrDxfCH8cCEMwyW9oSOP1Ze6a/yL+CB5E9adYEmYaIIRaxiddtZjG7h0Ijxx&#10;LyTrLOICMeBnecTVFSGCUOFesyzWP1wLERNYvNgOOMGIxQqwlpKkh2lYmXxrfYMGDbLOC7c4XFXp&#10;nNGRxXLpfhcIRqwhLMtx4yrNtWJ5zgfLNfMQfA4EIxZBtuHcYDlmrhPikeVxq3ZupsCzzHSS3zgQ&#10;SljYmM59QuiRhZFtcY0RYMxjur+tMPIiGBHZCHTEGeforhvuofzW2AbXyIly7qGrkUeGWqx3HCPX&#10;iZINWAGZR8fXCTq2iehmOoMITOcYsVRTkoXzJTOlc+Fle+7aca2dJZrtcLxYQbEm+uKZ68/gBOtg&#10;YcYKiYsq71ueo6JEBaOSDCoYlaRQwaiEYJ4ApSRAx9rVmQprdK7y6zoZFIx0CgurVECi0CEkgQop&#10;z0l+ExSE8Vp+BSPWB1znEBSuA1wcIHqc66NrBSEYO5h2urdNv9GR57rHioXDghO2rmukmg+6KIYJ&#10;RsSAq0WKYAnbJ9OZz+/ACQIGEpiGVS0Ylwgs50SFc0nFKkqnygkPxKG/P8QmYgirFG6mQRCJNPd/&#10;Z2GsUaNGruPmuWEeafQTwcXzYa3z4yl5lpkeFIxO5D3xxBNZ18SBYGYeJQmC84IkKhjZJwNUCPd2&#10;7dpFpmbD4A7vELIJu+LuuBVyr3ERDVpO2R51StkvlmQnGBGGWBcR9MEyD64uINfb0bdvX2t1vPPO&#10;O0OfA2qFsg7urw5EGe6tCH3EYnGiglFJBhWMSlKoYFRCUMFYgmAEn84unVz3gfAbHcP8xN4EBSPW&#10;nuIWjIgLLAa0oBhMpOVXMNJwKcQtmE5pccFgQEEKxr+NgGlrtnGMtz2/YZHBshPPMuUsjIgm7hE1&#10;yrjmiADENvOwAA4bNiyyRrhgxILKdWZ5rIlh4KKGiOMZdevhCss6iKN4OMGIpZbngf/j4ulbFgF3&#10;RCyWJEmKVygfwejuS4cOHSJTsyF5FfOw9gWvJQMQWBh79+5txReixbnxIhh9kcezzPSgYHQiO+z8&#10;iWlEECGMub6xSFQwIgKxqLLdt99+2yb6IbaYhsghzpSSOIg3Fz/KPP7GTTjMfT4s6c3EiROtKym/&#10;Wd8KDSS+YnmulYNYZqbhioqrKY39YoXkuiKomY+bqoPjZRrPbnGjglFJBhWMSlKoYFRCUMFYwkA0&#10;MrJOh819JPxGLNPAgQMjS+eNoGDEIoAFp7jgXMkGi5UrKAQTbQUhGGl8iOl0FoTrbzLQaXYxca4l&#10;KxjplDe6+mo53NuW34jhouC0s8zFwsUwvvDCC5Ep2VAexblSk+wEt0EIE4wMdLjz69Spk50WBJdN&#10;EtOwnrM6Oat7IlmDnWBE0DAYwsBLWBFz4hNZDssyLp6x8AVjWFkNX5T4FkPcMRGrXAeyHuNuy7/O&#10;PZN6pHkRjAimIMT04XIZZqULkqhgROAipFmObePmyT2hcQ4MNCB4SDrjBq9c2QxiQIOJZyCsrAbX&#10;Cqts0PpH2RbiVFmeOqAOZ0EkJpHjcMfkjov7zTzeJQ53b3hnFjcqGJVkUMGoJIUKRiUEFYwlEDpT&#10;dBBJBuE+FH7DnQ43zrwSFIw0LEjO/a4ooQNLUX9EUTKuqK4RC4cLG8IlP4LRJcYgRi+e1a0wwFIS&#10;tCwnIxgR4XSu9wl7dnbZRS648EKbbCRR/CypYc+JK63BNaSzD/EEY+fOne20ILgpki2T7IlOyOGC&#10;yDp5EYy4yWINxYqIKAxmEuVas1xBCEYsh8zDQs21B4Szs3gxnWcUUYQFFeHNdGI/8ysYGTjCrZxO&#10;ZDCONEheBCOJdBC2DMaQYRbLqmtcYwQ/ybqc5dYJQu5VooIRsGAyHfdWLIPcMycWsST6cYZOMDKA&#10;QKwqzT8u/qZEjp98yAlGLKbFjQpGJRlUMCpJoYJRCUEFYwkGdzdG0N3Hwm9kcwzrwMYiTDCyfTqy&#10;RQ0WmGQT3Ti3SDri/EsnnOQjCEZXMiMoCBNpWGqw/IwdOzZylEUD7qgu66ff8ioYuaYuSUpYu/rM&#10;M2WCeQbyQjzBiHBAmOGWisURwgQjcYMusyeuhGEgRhDNZNckVg7I0Mk6fmxaNJxgRGQhTKjVyd+4&#10;i/riw5UDQcDmxSU1lmBkGZfxsVevXnYa5xt0IefcmZdXl9RYghHhG68TmReXVBIBIWoSrZGHWzsu&#10;qdy3MNdYLIXs1xeM3F+EHM8Nvzn2xzK4qSIOeV58nEuq76YaDxWMSrqjglFJChWMSggqGEs4dEhP&#10;O+00+7EINtywvvzyS/NuMC+HBAgTjDQ6iH4dvcKG48VyQaxSXqyLCEUnElkX112sSVhxECdYRug8&#10;Yy1MRjiyHqLxjTfeCLWUFAZYk8n0GbwntLwIxpkzZ2ZlnQxrd5g22XTYzQ4jaySGE4zEEoZZXrkv&#10;zEeUuaRMYYIR91cS17As7qth4vORRx6x8xF6znpFnU17/HfckeXy6uB4yHrplnWCkZIOQCIhnm2m&#10;Va9e3U4DrFC4XRIv2axZs8jUbIjDcwIzL4LRCUAX10hWz+Bvk+eXeQVpYcyrYESQRYPzZXCA5fx4&#10;wFhgwcXdlutJXKUPIpqMsGwPLwAnGN29Yl+ITDKXkjAn2nmQCZXlEeHxRL5DBaOS7qhgVJJCBaMS&#10;ggrGUgCuVs46E2yIRsRTWAc8SDTBSKMzFyzaXljQ4aPjnJdEN04okpUSCwnxUsQmIQqxbGBxxZ2R&#10;eCZcGrFcJGNxpMwGSVP8Au+FBZ1pBIKzrgRbooIRSxAJkcK2sYdpT5g2zzS58koxSiiyVmI4wYjY&#10;QGgR40nj/8RBkunSlbxwgjJMMAJu1JwrcWu4IyJyEQt0gLA0IziwePvXnmeWmEuOgU43sXoIU5Km&#10;kP0Ul2pnjfLrMLr4TLbFs4Hl0k8cg4BkWZ4dBi8Ql1i9OEbWd4l5krEwYnVlf8RS8ttlG7ir4grr&#10;Bn8KIoYxWcHINrEG+43fpLMO4uKJOzz3ieNiPtfcXXeuA27NLqswtS2pmci2EcKIP54Rsqfy/LAt&#10;nhE6vk4wUv4Ckcnzwz2kRiYDNQwQ0LgnzsUX+D9WWfZBbUrOnfvOfnjGOB7umW+ZLKmCkfvAPWGQ&#10;jwETJfO3wjsJF/O8ZrvmelKDFnfsRAdfiwoVjEpSqGBUQjBPgFIaQMy5+J5gI0EOIipegX9qDUYT&#10;jDQEEx21woRONYXYEbm+IAxrzqJIozNJiQc6pnQAcUHFsogFiWLcxEG5JBiuJhudUdwOEYGJCke2&#10;RYwo+4p3PfMDwgf3URIPhd0LGtcgHtwvxFnY+vubVt+01aaZCUkJRidYEOMkdkFMk5WTAQzcEJmH&#10;S7DvishzRt077oWLawQ6Y9xTl/gF8cT2XGwj9wvrnN/hoyOI6zIDIyzDuXL/sSbzNyLCFeMnTpBp&#10;xLn5HT9npWS/LuEOnUPi5JiO6OLcuP+IG8Se69Aj9lw22LCMws7FlGWcwMFq7Kx0DF5gWUXQcw3p&#10;8CEY+C37ghHBzPIIJwfnjnhlOtctCMKU3z7W0kRiGBFabIt1OC6uIf/SENUk6QGOn98nSWRYngQ3&#10;XHN+a9wjhD2lN/z7xLGwHMuzXQZzEIT8LlmWBDpsw49hRByzPA1x6g+csPyjjz6aY8ABkejuBb9x&#10;/s+ziGBmfc7Dr8OIsGVZfvfFTUEIRp5ZtsN94Fy5FwxUMA139MKGdzcDMAwE5FWUFTaIKAYreCb8&#10;9zbvhr/++sseM78nH35/DHTx22dwi/c+3yZg0ItYa8RkcaKCUUkKFYxKCOYJUEoLjKC6JCBhjc4l&#10;HXQ6uXxo+HASk8QoPB0KPoDRxIVrdMSw3Pij+wUJJQ2wLsVyReUjjkikk1yvXj1rgSD+CZFI549O&#10;Eh95WlAwYmEMZlGk40qnmrIOiIJ44hHLJK6pYRk28wsdLbJ0ImLDrr9rWGTq1KljLT9Yvui44CbJ&#10;faFDzz3GuuWEU7AdaFoj03aYZiZktiQEI1YbOqeIHYQVDfFGZ5UOPQIs6L6L5RBBhEAIdrgQLnQ6&#10;sXZxX+jo80xSpiNYz9HBNeO5QbwyEMD+eQZ4TnjenWWT2EGET9WqVXN0aHFZxQ0TEcI8rh1wPYmN&#10;5J5zHHQaEfHE9Dr3VzqZuD3zfIXF+tIZ5TwQhX75Du4TVkEsmBwvzxPPMx1XnlncVf3rRmIY9uFb&#10;Ejkv3K4557B6kZS1YAAIa2UiHVu2zbbcveS43L80320XCy0uorgHu6yz/JaopYioDfNG4P7hukwc&#10;IsvyPsL6zXuL+3X33XdnCXmskAhMBg0Q+lguiR1GeGK55pryHPMecPcXsCDimcA949hdllgsmcRK&#10;rl+/PrJkZqwq1mme0+Imv4KR5xy3b9ZH8PP+4j3ltvnQQw8l7UbP4BXvY7bPdvE2YfCA35w/8MKA&#10;CcfOM1dY34dk4dlx70K8BRxfffWVHZTjXRQUWngcUG+UdRCarM97gm8mzznr8Q4uTlQwKkmhglEJ&#10;wTwBSmkC4eesPmENUUQHkg4aI6Z09lwnG5HCB8cti4WIjrK/vmt8MBEkfrKQ/IK7EB30aK6oTigy&#10;HwHBeSI8nMDzhWI8weg3RLATjnRS6WCyjtuuLxZd49ohUunYFgR0vCiDQIeaexG83li2nOWNRqeQ&#10;EXOEGdM5BzpqHO/VV19t7zH31d+Ga8eYc2xuznWn+b+ZkN2SEIxAJ5yOCxYG1xCtfkfeh+kILlqs&#10;Zdgu20q0o+uv44szByKH+b4Vy4dzCDtulnfnFAYCk+2GlSHhvrJdJ0KDMD14jlyX4DmzHfYRtIJw&#10;bGzf77g7EMWsk+j14/jZVrQWdk2B4+UcWCZ4fGFwTDT/OnNt3XFyHK6+Jr/1MJzFlaRHYft014UW&#10;7dq75yHa/KIkP4KR68j7kXUZXMHSyvnTEHG8HxA3iSYp8mEQEQst2+a9xHvUvYd4V/rvPyy2fC8Y&#10;BOG6pxJYBBl8wPrtD54w6IelnHe5nxGZZ5pBG86TWF2uJdZI1kVwItKCZVqKA66zCkYlz6hgVEIw&#10;T4BS2sBiiBsgH0f3IUmkIR79BDpYGrAW/O9//8uxnGt0DnDvw7qRX5cnOm0kughzRXVCEctjtWrV&#10;rLUGUYQ4wqoYJhRdS0QwusZ8hBcWEFwmEYXR4hydayrClU5nstBRJr6K+8X1D7vOdAKwPnGebhqC&#10;kXMrU6ZMjmXjtbPPPVf+JAbwtttyfyySFIyKUpDQOWfAg+eV330QOvMu3pKY5aDAT0fyIxgR8i5b&#10;MK7OPggK3lfM8+tZJgICylkpsaxhUUZ49e3b194XLM5+MjT2xaAXmX9T7Z5EE4xYQrFac8z+gA8D&#10;oc69mfP2YSCGGFHWK8gB02RQwagkhQpGJQTzBCilETpdiC3fKhWv4Z7lixYEI0k+SJyA65uLWQo2&#10;9kFMEqP+uJ2FWVriwXoIQ2ddRCDRKcFNjlFcLA4U8naJbBCKYQIx2PIiGF3zhSMWPEbt6Tg5l1cn&#10;GhlJZ/vRCs3HglFqRv+dO2PYdaUR24ZlAAsOVl03HYsBMZrR7klYY/3BLobrjjtyfyxUMCopAGLj&#10;008/tc8sVnJKZVBnE1dt3hEuuQ2/QVxVSwL5EYxYWF2mWTIJ++DizHuMwb28XisX44n1zcUB+yBU&#10;g+96jiVo7eZbRAyzb6FGaDEtzDqMiGPQM5plnO3jFurPRzixDu/JMKIJRuD4/GNmG7hUE6aA6z9u&#10;5cFtc96sF0sYc0zsi2ON9k3kmjCfbQHXg+vCoEgiqGBUkkIFoxKCeQKU0gxlNYjlcR+UWI0YLZr7&#10;++CDD5b27dtHtpSZwCNaNlbX6OAx+o+1kCQMiYCFrlWrVtaC6IQi/zZs2NAKRTqIiDXXwoRhtJaM&#10;YHTNCUf+ZX2EIyKRjqoTjrhrEUPpx8VEg44QJQZI5kGW1mAhfr+xT6y7rnNDB4sEMG4+lkXci+lc&#10;+utFa3T6cpRG+d//cn8sVDAqKQIdZwag+M1hTXfPMW7y/DYZPCopYhHyG8P49ddf23UZ9HPxo/ze&#10;+d0Th8f2/bjdRCBWlG0SW+oETSyImUWwUOLGX55EVbiz8l7Haom1kvcqbvZ4i/BOBIQT3wBiBXm/&#10;cexkEQ6KsmHDhtnvFIOJvBcZXOA5YR3eq2SPDiYkiyYYcaklzpXjcKIYV1SuGWKR82dwjvWwODrR&#10;SKwz5xBWM5aY3Lp169prwbosR0Kpfv365ToXXH75tnAOZGLFY4fzYDAwKGzDUMGoJIUKRiUE8wQo&#10;pRk+qNFKKgQbCUFo7m8EY7DjQrZFhAyjr/66wcbHFqFGDUESdlD+gA5BGLj8YFnEekByBTo3iDCE&#10;onMHjeV2GqvlRzD6jXWdcCRrJ8IZwUgnguay5/kwSozrEuKZLK7EHNI5CbtermHVpfMSLNvBqLMv&#10;GOnA0DmiQ+KvH9ZYButMDlQwKmkAru5k+iUTLoNfuL/zLilp5Fcw8m5173kS3BALTkwz4uOll15K&#10;KgkNrvJ4MPAdQPTF8xxBEDE4iTeGbyHjvnFc7n2JgOJdxvuL6QhEhBd1Ytkf72yX9ItlEY0+JNth&#10;EIHzpHwSA28M5JG4BhHKemXLls3xvYkmGDlmlifEwU3nXc03w3lvcNx4ZxAzTwgBgxmuJuxnn31m&#10;13GQXIflmcfx4CrM4AZeOFh5SaTji0bey9wj9k/sPP/Hy4dvTSK1j1UwKkmhglEJwTwBSmmGjgKj&#10;lu6DEqvxceZD5f4OE4zAB49RXpIB8IHytxHW+Lgjshh5xrpG54NYF0QQI850KBhZfuWVV+SJJ56w&#10;2fiwJPLhTVYoulZQgtE1JxwR1ohmhCNWRuI8cf/iY41ARABzLuw7nkiksU1GobHohrlVBQUjlhb2&#10;n4hgRIT27t07sqUIKhgVJWXIr2AEsr4iSrCO0RAseG741j7+j5hLxNqIGEF4cUxsl9JMiLVoSYIY&#10;+OMdybvbF4zO+knjfUw2YcQc4sqJHcQZAhfXY/ddICMx83Db98+B/bA84govC9YhUzRuo5wv3y3e&#10;j37m4GiCkW2xD745zkuEY6f0D8sz8IlgxWLpkl4xn3c76/m1WzlGjpXpWBg5HlxduY4ugyzfIc7b&#10;QU1Tri3rIJzJ5MsgI0KW9eKhglFJChWMSgjmCVBKM3zcSBvvPiixGm5DvvtqNMHo4GNI7CEuQHQE&#10;+Bj724vWGAXm48g6WN0YGUcMIa5ckhnmUUONmEU6PjSmBVuYSPQby+RHMOJiG2xMR4QhBPmX7SK2&#10;EY4kwmGaS8ceryH6sMIi6GIlzwkKRkbVyeqayDVH3ObK5qqCUVFShvwKRqxRWNz83z0JxIIwKMc7&#10;MazsSRi4VxIW4N5nvOewriFOg0QTjJSuYF3EzPDhwyNTM3E1UPkmBN07sXDyLsXNllI8DvbD8RBf&#10;TqmcIC7DLv+6GMm8CEZgGY4XwRg85miC8ffff7dClVrAvsB1OAGMtdyBYET48u3Na1IiUMGoJIUK&#10;RiUE8wQopRmC6qlB5j4osZpzm3F/xxOMPsR/MKJLbTXq8vnbTbQhgjgGBBgxKmQqZdQZVx0XO0hn&#10;BKuja74wDGsITdbLi2BkOScC6bBwHRDSfNTp2NCh4yPP8bo4l7w0hCa1zOjQUUcxEcIEI8dHB8Xf&#10;dljjfuTajwpGRUkZ8iMYEQgMrrEuopEEOAgj3lvEyPk4t1VKbyQKA4McD54qzk0TrxFcN30rWDzB&#10;iPtoEKx3bIvBtmCmbZd4hqQ9xPc5nMjjHervx0GyHt7LzHdxiXkVjMTf4zLLdlyMpSOaYKQmI9Oo&#10;hYzYxZLK+fEvAtt9hwnpcG6pCEamkRU4GVQwKkmhglEJwTwBSmmGD1OlSpXsxyReQwT5Lo55EYwO&#10;RnRJfsDIMTEfxKwguvz95KUxksxx0alArCHcEEpY+hCBiCFGoBGXdC7oFCAySYJA4wOKOyzHgODz&#10;G+KYxnZpdIborHEN2CdijIY44zjCxGEigpHtciy33Xab7WTReQgmZYhHUDCyX449EUsm14RMtzlQ&#10;wagoKUOygpEBQUrysB4u7biLIvAqVKhgp+HJQZZPIJ4dF3o8DhIdqPLBakY8qatPSCNZiyOeYCSW&#10;LxgHieslA2i8p/06iIBXBLUeOV4/ns+JPJLihMVmUvaD7wXbdO+9whaMnFe5cuXsNN73zhPFH6Tk&#10;G8P3hG9AUDCSWCgZVDAqSaGCUQnBPAFKaYesdO6DEq/5AiQZwehD2nM+9MT01atXz8YwIubiZW3l&#10;I52IEKO5ZV1D3LnmBB+N83KiL15LZD9hy7hGZwUhi8Dj2hOzSaKOsNT0iRImGDlHf7/RGmI110i8&#10;CkZFSRmSFYy4jDJghmeGL2wQRS7+kHcuLu+uTAYWsPy8i1jXub/6yWKSEYzERPI9KEjBiAjlGpI4&#10;x4nAwhaMiHQStTENAUcStG+++SZHI+ssMYr+uTjByD1JBhWMSlKoYFRCME+AUtohPT0Cho8J7pkI&#10;D8QbsSiMipIinFFPRqr54LuPT34FYxA+7oxsM+KNBZIYEzocjMa6fRZW88Vesi1suzRGjom95HpS&#10;M7Jdu3Y2AY5LelAQBAUjjU4G8aMkWODeESPDfcXtDHdd4imxxhIHmivJhQpGRUkZkhWMiCoGqBCN&#10;JEvx4X3r4vkQXrz/EZaIlvxC7VkG4PDsIHM2FLVgjOaSSoIZ3tfExxelSyqupkyjbmiiqGBUigUV&#10;jEoI5glQSjuIDYTarFmzZOHChTZDHR+9oIjgo+xSndMKWjCGgZsUGenIDkqdLixyfDyJW/TjKbGm&#10;xRJtibRE12e5YHPzOCZEN/EoDRo0sFn56FAE428KmjDB6LuDObivdBTp/NABIyOfH/+ThQpGRUkZ&#10;khWMJIMhxg8virCkKYQI+DHsJBRLpD4uLpO8Q6IVwqdOLttjMMoJraIUjLyTCTUYOnRoZGo2LrkM&#10;3xI3YFcUgrFFixZ2GteYb20iqGBUigUVjEoI5glQlMTgA437kvv4FLZgJCYmzAJHXA7ClpFw4mXo&#10;GLh4RTLj0UGiY4L1jPgX4hEZOaf58Yh+TKLvnuo3OhCuuVhJGuu6bbEcnRpqcSEQEdzBjg8gfvPj&#10;6hWLMMGIdTFpVDAqSsqQrGBEvDiBhFAhyQrvCoQE8Xt4c2CJYz7vNN5zZGWeOHFiaCZPB7GQuLSS&#10;6IZjQbCxPQQqZSywLLLNhg0bZg08FqVg5BqxTQbvOEdiwnkv4/rJPLZJvKWjKAQj14dzZzqJh8gg&#10;zvcA0c09oRQVAtHfvwpGpVhQwaiEYJ4ARUkM4uyKUjAS48jHGCuYS38ehPpadFBICkCmVD7IuFvy&#10;Lx0kOgwk1sEl1DWWoz4XMSw0Pvx0ZOhEkPwmrCE+aS5DKg0xSieLbTZq1Ejmzp0bOaqc0IH4+eef&#10;pVmzZqExNQWBCkZFKbkkKxgBDw33buCdRcZUBAjvRTfwVb16dZvFmhJDLMcgHLHV0UDYVatWzS7L&#10;QBpii/cg8dAudhqhyvvZ4Qr38/71BaMr3I+LaFAwUhaD8yVhWdAqh1s/A4S8l4NZUhnEYxCRdzvn&#10;TDwjjW0h8qj36+omAtcIt12OwxeGfuF+PzEYsaGIVeaxPx/OLVrhfgS7+4ZSgJ/wAMIEyNbtBj39&#10;Mh141rCsZklVihQVjEoI5glQlMQoasEIiDDqUrEf/0MehPgcXEARi4jBSy65JEfpjGgNlymEJWU6&#10;EIGulmK0hrBEQNLx4P9uND4akyZNsjGgWEITrW2WDCoYFaXkkh/BCIitDz74wL7vcJtHKOLWT7H9&#10;Hj16ZA3IYSHEVRMRiXUwFljCGAS77777bM1XhCPvRgQQA2RBd1UsgpTHYL5f3J+YQr4lzz77bFZ2&#10;UMeQIUOssOLdxjvOh9hI3vOchy8mfasg4ovzweuE68Z2WrZsmUOwAt8Pyi9hGcUTxMExc2wPPPCA&#10;tVA6iD9n+5wv30UfPGB45yNkg7Ujge9FrVq1rJjFW4VrjSDGWvv555/nGFTs1q2b/c5gzU0GFYxK&#10;UqhgVEIwT4CiJEZxCEbgo//222/bRDiDBw/OMTLsg+vTH3/8YUe2EY6MePu1GMMagjLRwv10AFwd&#10;SD7CxATlShYTgc4NnSlGprFi0oEqTFQwKkrJJb+C0YFQwz0TURQUTT4s44u6WGAVRByyDmInWiIv&#10;3pXMD76/EausG3Y8bBu3TYRPEMQl+2WbvtB0gpEQAedWyzKcczQ3W47NbcuH6Rxb2Ddn/fr1dl7Q&#10;Kgp4xzAvVlIztskx0dhW2HZYn/OPda9iwXZVMCp5RgWjEoJ5AhQlMYKCEVcfMn4WNnw0ceXBgkhG&#10;V0akif+I9vFn5JsU5Yx8IxoRhGFikZaIYGQ6o/KIRUa0P/744xyuVj50AsgQyGg5I9+4aHHciXa+&#10;kgXB6Ipzu6aCUVFKBkHB6MffKTnhO8V1wgIYS7CVBhC8uPq6Z0cFo5IQKhiVEMwToCiJERSMxKMg&#10;3ooC3IGIqaEsBdZGMqb+/vvvNpYkDEacyfyKGxYdB6x8uJ7mVTBiRcVtCJch4l5IjhANkhbgasQ2&#10;cb3C5egx89JNNCNefkAkcz7u3tBUMCpKycAXjMTnEYNYu3ZtW6pBW3bj/eviB48//njrGsq0sGVL&#10;euO8OX9cet2zo4JRSQgVjEoI5glQlMQICkayjxaVYATiAUku895779n2zjvv2NIRJCbA9SYMhCOp&#10;1YnVIQEOCRewEsYTjLifEluCKL7//vttYeto7qeINZIb4BJKbUNiKLEu4g5LDEpRwDGwP3dvaCoY&#10;FaVk4AtGbdqSbSoYlYRQwaiEYJ4ARUmMoGBkpBtLX1GB+CNrHhZGLIc0hCN/k8iAZAIkHAiDGBgs&#10;lCSfQTgiEhFYQcFIQwhjWSTTKnGTYfEzQFwJrmEPP/ywFYhYMdkWbrD8HcyQV5iQVp6MgX7nQAWj&#10;opQM8G7wf9vatCXTyGZLsiBFiYkKRiUE8wQoSmIEBSPtrrvuKrTagmEQI0gCGVxTP/zwQ9sQjs5N&#10;lfjBOXPmRLUGMrpKDOItt9ySVYYDAUmWVIQi8UGMwtatW9e6tIZBkgbKfeDyg+hkeVLUOyGKOyqZ&#10;+YIJFAoTxCnp4v17o4JRUUoGb7zxRo6asNoyWxnT9tqzjOy2+x6SsctudtqeZcrY6cFlte0h55xz&#10;js2EqygxUcGohGCeAEVJjDDBSCIYEswUJRTtp9gzLqlONNKcmyrFknv27JkrDbsDKySZVxm1RzBy&#10;TrifkiKd9OVk2YuWUIfRWYQYmeec+ylC0TU+yMQXUTuyqKBch6sJ5jcVjIpSMsCDgAzQeDRoy25d&#10;/+osX/3QXg577CPJuOktOatiY2n3Wyfp0rlz6PKluTGY2rdv36QzriqlCBWMSgjmCVCUxAgTjDSS&#10;CxDjV5RQtBnLIqLIF41MI5MqwvHrr7+2YiqamyqZS0mcQzZVEuO0bt06qlDELZV4TQooIwqd+6kv&#10;Fp14pAB2UUG21v8ZcRe8JzQVjIqilHTe77tEdn1xoGRUGyh7vzxY+sxWQaQo+UIFoxKCeQIUJTGi&#10;CUbaqaeeakcxiwrEHiOmCENEoi8anXDETRXRRM0y3HDC6lzBkiVLZPHixZG/ckJa9v79+8sLL7xg&#10;BSHup0GhSHOuqFgtw2p2FQa41xI/GXY/aCoYFUUpyUxftlHOeHuYZFTqaQRjH/vvNZ+PkXWbw9/1&#10;iqIkgApGJQTzBChKYsQSjLQTTjjBZi2NliSmoEHo4Q7rxzMGG6KJ+Z9//rl07949qjAMg1qPWCsp&#10;AI0YJOaR0hxBsUhDSJJNtSgy0JH8h3O5/vrrQ++DayoYFUUpqVCr/80ucyTjhV6SUdWIxRdNe6G3&#10;+X9vaTV8SWQpRVHyjApGJQTzBChKYsQTjLR99tnHuniSFKYoIDPqRx99ZOMXwwSja8xH/BH7OHjw&#10;4KhlOIDYx2+++UZuv/32qO6nfmP+5Zdfbi2Rhc2CBQtsin2S9IRdf7+pYFQUpaQyeckG+b/3h0tG&#10;ZSMYEYuuPd9Lrvt8jKzYsC2ypKIoeUIFoxKCeQIUJTGCgnHPPfeUI444Iutvvx155JHyyiuvFHpG&#10;Nqxtffr0yXI/DROLrrn4RsRjq1atQq2BJAXAzRMRiFiMJRRproQGFkyOpbDAzZXYSCycYdebciAk&#10;7fGnqWBUFKWk8l6PubJbtUyLYg7BWKW37PNyP2kzYmlkSUVR8oQKRiUE8wQoSmIEBSMihRIVlSpV&#10;suLRFyuuIbwaNmxok9QQd1gY4AL7008/RY1nDDbnptqoUSNbWB83VdxP33zzTVuX8cwzz7RCMEwg&#10;+g0xiVisUKGCTT5TGMyaNcvWjySxDWnRw64xLrPt27eXa665Jsd0FYyKopRE5qzcJBd8OMJaE3OI&#10;Rdee7ym3fTNOrYyKkgwqGJUQzBOgKIkRFIwUtyfVO9YvSllQFNgXLH4jKQ7CihqK1EksaBBWTZs2&#10;tRbEMJEY1rA00oi7fOihh2ycIgI3TByGNSyQN998swwZMiRyFAUDdS3JOluvXj3r6rrXXnuFXtP9&#10;999fnnvuOZk9e7a9ByoYFUUpDTTqM192I16RFiYYq/SW/V/uJ+3HLousoShKwqhgVEIwT4CiJEaY&#10;YCQDqWPYsGHy6KOPSpkyZbKWCTZEDmKLrKNY9wqq6D+F+olNRADGc031GxZSXGevuOIKm9QmKAqj&#10;NSyQ1GH87rvvCsQVddu2bTJ+/Hh77IjQo446KvT6uUb9SMS3q6m1YsUKueqqq3Iso4JRUZSSxrzV&#10;W+SsdyOZUcPEomtm/s1fjZOtOwovVEBRSiQqGJUQzBOgKIkRTzACNQ+JtbvkkkuiulC6RoIcRNpL&#10;L70knTt3tpay/LitUkOR48EFNhHXVBqC8fXXX5drr702ITdUGq6ouK1SQiPZ40XgLl26VIYOHWqP&#10;4aabbrIuvmHXyW/UvKxfv75d14dEPSoYFUUp6bzVfY5kPBdHLNKq9JYy1fvIHxNWRNZUFCUhVDAq&#10;IZgnQFESIxHB6Fi2bJk0adJE/vvf/8qBBx6YtU60tuuuu9p4wEceecTGF7Zt21ZGjRpl4wujFdMP&#10;AyHVrFkzmwQnTCAGWzKCEcsiJTQSda1FHK5atUqmTp0qf/31l02Q8/zzz1uBd9BBB4VeD78hvKkB&#10;Wbt2bRkzZkxkqzkpEsFoti9r10YWUBRFKVqmLtskp781NHdm1GjNCMtLG42StVu0LqOi5Iknnsjd&#10;B1DBWKoxT4CiJEZeBKODWont2rWTsmXLysknn5y1brx2wAEH2JhILG/lypWTBg0a2MymxPaR3XSt&#10;ES7RCvFjqSSmknIbn3zyiRWFNP4OtniCkaykfmMZ6h9yHGFgcSQBzvDhw20iGvZfrVo1uffee+26&#10;hx9+uOy2226h5xxsiEmS3SAwJ0+eHNlDOEUiGC+/XIyCx4yMOVebNm3aiqxt27pNXuq+SDJeHpbZ&#10;avLvkBCh2DdzHq2GEZe1h8sXI1bKTrN+2Ha1adPmNb7vhLo88kjuPoAKxlKNeQIUJTGSEYwOhBTW&#10;MTKT3njjjQm5Xwbbvvvua2P7KJJPgheskS+//LJ89tlnVpQi4saNGyfTp0+3fyMyXeZUhCHJbViW&#10;1rhxY9u+/PJLa9G84YYbrKsprrTEB7qGSEQ4Mg/BR1IcYh7ZDzGbJP1p3ry5TVBTvnx5ufXWW+WC&#10;Cy6QE044wQq+RMWhayS4Yf2aNWtKz549bWxiIhSJYNx/fzEXQsxF0qZNm7aiaxddKIuvuUmeeeBt&#10;ufihr+SSh5rYdtbjLWTXqlgbjUhELFbrK7u/0FMufDh7mYvM8tUeeFPWXXWd3U7o9rVp05bdTN/H&#10;dNJy9wFUMJZqzBOgKImRH8Hog2WQIveUsbjtttvkpJNOipkoJ9G2++67W5FGRlZiI13WU0Qf2UYp&#10;P4HFEqsd+73zzjut5Y+/Oa9jjz1WjjvuOPsv7eijj7Z1JrEKHnrooXbbuNeecsoptnA+MZhhx5GX&#10;hisu2+f4qlSpIr/88kvCItGnSASjNm3atKVQG3X4qbJ35S6SUb1/pmCsMVAOrfC7bNy9TOjy2rRp&#10;y0dTwViqMU+AoiRGQQlGn02bNtnsoLibVq1a1Vr6sCBShH6XXXbJ2ldJaVhJEcj/+c9/5PHHH7cW&#10;1379+tmYz/ygglGbNm2lrQ094sxcgvEQIxjXlNk3dHlt2rTlo6lgLNWYJ0BREqMwBKMPlkdiHkl2&#10;8/vvv1s30ooVK9qYQayGWPkKwhIZrSFQY7WwdaI1LIdYI7FY4uZKuRGym7Zp00YGDhxo4ywRywWF&#10;CkZt2rSVtjbkyH+GCsZVe+4Xurw2bdry0VQwlmrME6AoiVHYgjEMynS4DKN9+vSRH3/80QpJEsnc&#10;c8891lJHvCBJcnBJ9QVTUbS9997buq2SxfSWW26xcYzEThLXSEZU4jbJ9FqQ4jCMAheMN96Y+2Oh&#10;TZs2bSnUhhxySm7BWL6jrMrYI3R5bdq05aMddJAKxlKMeQIUJTGKQzDGwlkkJ0yYIIMGDZIuXbpY&#10;QUkiG8pqkDgGAffAAw9YYYmrK43sq8Qh4hqK2CSRDoJzv/32k/3339/+H+sgMYv8jXXzoYcesiL1&#10;jTfesG6kFOzHCoqIxSI6d+7crCL6xUGBC8aKFUVOPFHMBdOmTZu21GtnnCJDLrlF9q7STTKq9csU&#10;jNUHyCGV/pRV51xg5p8evp42bdry3ky/yWZK37Ah0klQShsqGJWESTXBmAjUQMRKSUZTBBRF/cmK&#10;yr9YAmnVq1e3SWfOOeccmwmVLKU0/iZTKjUh2UYqU+CCkVFE4ipJwKNNmzZtKdeWy5Cx82Xvl/pK&#10;xgu9MwVjld5yyCv9ZdVCfXdp01agzfQxZNUqkb//jnQSlNKGCkYlYdJRMDq2b98uXbt2lXfffdfW&#10;RnSNUhvEFhIniUh09RYpo0GWVcTlFmoTpTgFLhgVRVFSnCELN8neL/fLFoyVe8khrw6QVVqnX1EU&#10;pUBRwagkTDoLRqBcBbGFuKt++OGHtkUr3I9YJFENLq/pgApGRVFKG0PmrA0XjJu2R5ZQFEVRCgIV&#10;jErCpLtgBLKTYlnE0hhNMFK7kb9HjBgRWSv1UcGoKEppQwWjoihK0aCCUUmYMMHYvn37yNz04O+/&#10;/7YJcj744AMrqIKCkYL/iMZvvvnGurGmCwjGq6++WgWjoiilBhWMiqIoRYMKRiVhhg8fbjOMOkFC&#10;JlESwqQbGzZssEIXK+NHH31kBeN1111nxeJZZ51ls6FSyiOdQDBedtllOQQj56coilJSUcGoKIpS&#10;NKhgVBJm7NixNrbPCRKK07/zzjuRuenFnDlz5IsvvrBWOCcYKblxww032NqJ6cakSZPkH//4Rw7B&#10;SPkPRVGUkooKRkVRlKJBBaOSMKtXr7Y1DX1RgivnwoULI0ukF1hMiWN87bXXbPwfxffbtWsXmZte&#10;IHr9+3L44YdLv379InMVRVFKHioYFUVRigYVjEqeaNKkieyxxx5ZwoT/U8swHdm2bZst9k+Bf+ow&#10;1qtXL63iFh2cw2GHHZZDMN5+++2yefPmyBKKoiglDxWMiqIoRYMKRiVPzJgxw9Yp9MUJyW+aNm0a&#10;WSK9WLNmjbUyVqxYUWbNmhWZmj5gJaVmpH8/9tlnn7RLRqQoipJXVDAqiqIUDSoYlTzz7bffym67&#10;7ZZDpBx00EHSuHHjtLRqIYInTpwY+St9INvrJZdckuM+0MqVKyc7d+6MLKUoilIyUcGoKIpSNKhg&#10;VPLMli1bpHr16jbpjS9U9t57bzsdAaYUHmvXrpUWLVrIqaeemuP606688kqZOnVqZElFUZSSiwpG&#10;RVGUokEFo5IU69atkwoVKsguu+ySS7RQ3qFly5bW3VMpOKgh2bdvX3n00UetOA9ed1xTBw8eHFla&#10;URSlZKOCUVEUpWhQwagkzdKlS+XFF1/M5Z5K23fffeWOO+6Qjh07qntkAUBJk6pVq8rxxx+f61rT&#10;SNozbNiwyNKKoiglHxWMiqIoRYMKRiVfbNy4Ud566y055JBDQoXMAQccIPfee6/8+uuvaVcMv7jZ&#10;unWrFYE1atSQE088MfT6ItYffPBBmTdvXmQtRVGU0kFpFIybt+2Qleb8tmzXgVhFicXYhevlqR8m&#10;S50/0y+hYSqiglEpELp27WqL3odZG2m4UF5//fXy0UcfWbdJdVcNB5E4ZcoUad26tTzxxBNy1FFH&#10;hV5P2mmnnSYff/yxjWlUFEUpbRSmYNy2Y6d0GL9cmg5YKE0HLpQm5t8vTftm8CL5fcJymbF8U2TJ&#10;omONOa+XO86Qc94ZJu/0mBuZmjcQmms275CtKSA4h89bJ1+Za/pV5Pq61mr4Euk2ZaUsXrs1sqRS&#10;mGzf+bes27JDNm3L+zPB89R/5mr5bthi+/v4atAiaTt6qf1tbs7nM/b33yIbt+6Q9ebYzCHmmfbj&#10;lktGpZ5yQv0hkSlKflDBqBQY8+fPlw8++EDOOeecUIHj2kknnST333+/NGrUSPr371/qLY+IxAkT&#10;JkirVq2kUqVKcsEFF8hee+0Veu1oRxxxhC0DovGKiqKUZgpTME5cvEGOrz9YMp7rKRlVeplm9kGr&#10;2EP2rNFX/vPJSGlthM32HUn0ZJNk4eotcvHHIyXj4c5yz7cTIlMTB2HQuN98+W/j0dLMCN/ixOhx&#10;ebz1ZHs9uW9Z1/d583/TyT+gVn+59vPRVkyu26wuxoUJgu/Wr8bKa3m0xM1btVme+2WaHPnaQHPf&#10;zO+E+2juHffx2LoDZcT8dZElk2Pp+q1Stf10uf3rcTJvdd4z8P8+YYXsYX6rZ783PDJFyQ8qGJUC&#10;hyyddevWlRNOOCFU8LiGNfLYY4+1lsnatWvL77//LgsXLoxspWRD0iDKYlADEvF8xhlnxBSJNOor&#10;4n7as2dPKzIVRVFKM4UpGAfOWmO2ZTrCVXvLc22nys+jl8rPo5bKJ33my4UfjrBC5+BX+ssfE1dE&#10;1ih8EHy9pq+SJkb0DZubd88S1n/8ByPSnuwqz7WbFplaPGw1QvvOZuPtdbzGCNjWI5bKT+b6/jBi&#10;ibzZZY6c9765xhV6yB7mviIaVhfAPVXCaTNyqb3WlzUaHZkSn61G8T/TBsHfU46qO0jqd51tLYtY&#10;4J/6YYocYgR/j6n5MwbMMYL0zLeH2UEbBnDyigrGgkUFo1JoTJ48WerUqSNnnnlmVFdVvyGITj75&#10;ZCugcF3t1q2bdc9csWKFbN+enh8LMpviMjp79mwZMmSILYfx3HPPyXnnnScHH3xw6HUINiyKjzzy&#10;iPTo0cOWNFEURVEKVzAOnr1WDqszUHav3tcKGZ+xC9bJOe+ajmy57tZKhhBLBxBpz/w4RTLK95Aq&#10;v06PTC0eOBaspAjGSiHidfmGbfLKH7OstWpXc38/6zvfuigqBc+P5vnmOl/7+ZjIlPgwoHLgK/1l&#10;j2p9pOWwxZGpmewwv4cFa7Yk5eLqM8sIxvM+GCEZVfuoYEwBVDAqhc60adPkiy++kPvuuy9q8paw&#10;tueee8opp5wiN910kxVZ7777rnz//ffSq1cvW2h/wYIFsnr16mK3tpEFdv369bJkyRKZPn26tRz+&#10;8ssv8umnn8pLL71kk/4gEEkAFHaeYY0kQldffbW8/vrrMmDAAM00qyiKEqCoBCPxWT4MBJb9yQgv&#10;a5UZJYvX5RzIW7R2i1lniVT7bbqU/XGqVP5lmnxqBM+UpRsjS+RkoVn+2yGLrCWN5Su2nSbP/zLd&#10;tvJtpsiHvefJ5kjn+9cxy6Wymf/HpJyWzU1bd1gLT40OM+RZIwrZFsft4gCx9jD9jLeG2utEJxrR&#10;WK7V5FzuqWs2b5cfzbZq/j7THk+Fn6fKx73n2yQiQcYv2iDPmWP8ffxyWWhEwgc950kFs583u82W&#10;2Sujx3n6grGc2X40MYh1l2X++c4wa3EKMmnJBnttXzDnUv6nqfKCOe8v+i8w08OvNYycv04+Mtf0&#10;eXNfypt9v2qE6a/jltlYOccvY5ZJJTOP8woyY8UmqW6uc/2uc+y9cww2zyP772SEygZzP34YsVSq&#10;mHtY0ZwDMadjFmRev23m3P8wy3CvKphjfr3zbLtuNKYu2yif91tg71dZc215rlqYe7tkXc6+D0Kt&#10;xdDF5nmbbs9x9qpN9tqwf0R5oz4LzD3JvoaIMK7bdZ+Ptpb0o98YZC3PPHMNu82RtTFcgb8fvlh2&#10;NWLxUPMbmbIs8XjeZeu3mnWXSI2Omc9pJXMPGptz838b67dslw97zZOHzPNxaJ0B9rd9f8uJUsk8&#10;9xzf6Mh1jAeCcXcjGC/4cIT9u/uUVVL7j5nmOZliY4Hbj10mG8y+lMRQwagUGSS6QfzghnnPPfdE&#10;LRERq+233342EczZZ58t11xzjRWhxPO99tprNibyu+++kw4dOkifPn1k9OjR1j127ty5tgQIlj4s&#10;dNu2bbMNqyVCjI8//+7YsSNrHsshApcvX25jM2fMmCHjx4+3YrBz587Spk0b+fLLL6VBgwbywgsv&#10;2NqIN954o40/xBX3oIMOSsiq6rcDDzzQisRatWrZciQIYkVRFCWcohKM3wcE407zzXi89STJKN9d&#10;/vf1ONnoWVImG6FyV7NxUsZ0pvet2U+OrzdYDqjd31pwLv5opPScltNNb/ryjXJfi/Gyuzn+/Wv1&#10;k2NNp92eT9nuWfFgt5p9OGuNtRA+3U0qexZC5r1oRMT+5lpgUTmh/mA56JUBsqc59re6z7HLfNZ3&#10;gZQxf+9aLfNa7Va9T+a1e76nPPnDFLsMzDJi6LFWk2Rvsx3mc/wHm2uKoDj73WG5BNSvY5dLxuNd&#10;5KrGo+X+FhPtPch4pquUMeu3N/OiERSM0Yy044w4ONYcA3GkxIw6uAcI3bOMkOQacXx7vdQ3c//m&#10;b0RC9ykrI0tn84sRCWe9kymaWWcPcx2Im9zb/Fuvy+zIUiLPMiDwNK67HFvOg+titsvxHFF3oIxa&#10;kB2n13TgIrstLHWPmmu4j7l+u9vtm/to7uWVn42Srka41+4008ZoIrjscVToIWeZa9s9xIWzy+SV&#10;9lwyXuxt7wP3dk9zntzLe5pPkLmeiCaR0e3fjLfbu9dc2ys/Gy27mX0gmuyzZPZ1/RdjssQZAorn&#10;ZHeOwzwTHM9eL/WTXczzd2mjUTaGMBokJeL53t0c1/s95+W6RmHwbN3TfLx9Lvczz/qJ5lzsb8Ns&#10;4/wPRki3yPmv3LjNiNgx9jh2rWaO3RxbmRr97DO1n7luHccn5gaOYOQZPu2tofKWEcC8G/aoYZ59&#10;ztdcowNr9pe6f80yv5/sgQIlOioYlWIB8Uhtwa+++koefvhhOf30060YDBNSiTYEGm6tiDVEJcl1&#10;2O5ZZ51lhRy1Cq+77jprsfzf//4nt99+u9x9993ywAMPWCvgnXfeKbfddpvcfPPNNq7yyiuvlIsu&#10;usiKU9xqsXYec8wxcuihh9pjLVOmTOhxJNp23313uz2EZsOGDaVfv36yePFitSYqiqIkQFEJxnaj&#10;s11SyZ7648gl8g9E1HM95bN+8yNzMjNGPkGMoOmM0jEet3C9zDYdeixzT5LgxQhMhNX81ZlWqR2m&#10;k02iEUTTJR+PtOdDcg+ysx5bb5DsZfb9dve5WVYsXF+xsLDfFzvMsNPgN0SbETCnNxwqHScsl7lm&#10;+1izsJx91Hu+7cwTA0hW0rvMcbG/h7+bJNOXbbSWqLmrMrfP8VuLnjn+Sz8Zaa2SCBIsUVhk2Aed&#10;b5KdOOi8s/yuVTM74k+1mWxE5QpzXRaY84/uRpioYOSY7mthljMCGouco6sRUocasUMM3b3fjpc+&#10;M1bL5KUb5Ldxy+WyRiPtMZ3acIiM8ayinMdpDYxYNPMeajnRWvXGL1pvs+CeYIQ6ljYHli+uc5X2&#10;0+198kHYlDHCKrj9b4cszhRcRrAivl4062KB5ZhOetOIXiMm/2GeKZ7Vh76bKEPN/jtPWpEpest1&#10;l4e+n2gtkw6E3fmReNkXfp0mkxZvtPdq4Ow1csMXo+15+O68CEa26wYaELSIaiyUJA+y+zbP4Evm&#10;XmKNZF+TzT7e7THXLn/RRyNlgrlGo805TVu+UbZFuykGnqf/fTXObu9AI/pe7zwrZmIae2zm/DiX&#10;W5qOlQGz1pjlt8go8/yV+9n8Nswxn/fBcPu8cbnnrtwinSaukDOIYTTPVvsxy+z9G2fuVyzLpw+C&#10;kffBLpV7W+FOzCxCl+tqn2dzP/Y00ztPzD2woORGBaOSEuDO2alTJ3nllVeskDv33HOtMNtjjz1C&#10;xVa6tV133dWKzFNPPdWWF8HFtmXLljbOE8umoiiKkjcKWzD+47WBsqvZ7oOmE/6JEV6N+s6Xx1tN&#10;sh3k/V/qa13bVm7YFlkjM65rL7M8SXGC1hk62Ezf48XeVhACcV4IxT2q9pa+M3KWmnr9r9lWROAW&#10;6qAD7wRjNU88IQyJS3zCiNJ4IM5Y9sXfstd39Jm+2lqcDjfn7QshoJN+U5Oxdt+4EDqsYDTb283c&#10;A6xxCLxESFQwQtX25pzNPh6LnN+GLTus4EOs3P7NOFkeuNaIin++bYShmf+aETLO+vVm1zn2mv73&#10;yzG51sEyjJuowwlGXEzzIhh3r9ZXypj7idD3ea/nvExr4vM9rSj3rxNWxF2MGD+lwRAr4AHPp/d6&#10;mHXMMdzbfEIul90R8zKfz8ONCOQ5gizBaIQkAhVR7YOoy3iuh1z88YisQQvA6opgxPqYFyYZAYcV&#10;02a2Nfs8od5g+9xOMCI5CG66DDj8691hMj1QkmbJui1yvhGL/I5x5XYsXLs1UzAbwTg9D26vDgTj&#10;geZ53s0c3wvmGfLLfGzZtkPuNtc149nu8uQPk62bsBIbFYxKyrFp0ybrAko2UCyQL7/8sjz00EPW&#10;4oel77DDDrPxjWHCrLgbVk4snFg3sU7ecccdUrlyZeuGi5spbq2lvYyIoihKQVDYgvHIuoNsJxfX&#10;xYwXMjvFdDB3MfvCMhjsZNbqNNMu82TrSda6iHWJfxEwM1dsssITS0r9iOsjlo6TjUggDgxri0+7&#10;MaYTbwQP1rW1kfOJJhjbjFhqt4uLX5uRS2wMYhiIlFhJbz7pbQSK2c51X4y2cWJYm7LPY4PtWHN+&#10;bMNhBWPZbnLue8PN8onFlkGigpHJWNd8wYhVCnGVUamXtTyFUYV1zLZvMOJw/dYd1pqGmyWC7cv+&#10;8bOxJysYeRYv/XRUrkRIfWesNuv0lSNfH2jFqQ9xpgfXGSBHGAHYb2bmwMGqjdsy3UvNOeBOSdyk&#10;fZZMm7hkg7XQWTFl9kf2XiBz6QMIaXPcvjXWwUAFVmDcX6d5AiyZpDcOhCei/P/M/be/FfPM8ky/&#10;3ys77hY4HsTqnc3H22vmni3+5e/bvh5nz/W1P7PdgmetzE56ExShXF3W7TV9tfSdmdl6m/9jRWdA&#10;ARCp3KdTGg4NdTttNnihtQYTH0uSJSU2KhiVlAcLHPGE8+bNk5EjR9oYQmIV33//falevbrNIIrV&#10;DrdTLHhHHnmkFW24p2Kh3GWXXULFXV4aQhCRuv/++8vhhx9u4xSpN3nVVVfZeEzqJ9avX98KXGIo&#10;iXUkAQ7ikJhIRVEUpWApbMGI9QZx+OJv0+TPSStsyYCrPxttrUG44/lJR7BiEc+ItYW4rKNeH2Tb&#10;kZGGi6kVnkZc4RIIWFYuJ87M7ANB4VP1t+m28129w3TZGREf0QQjBf0f/G6SFUO4RBLz2GTgQlm6&#10;Pue3J5ZgRPxWRmSZa7hvrf5ytHf8/MvfNvbrsb9sfJzDCsZnuxmROSZHAph45MXCSNIWXFJxdwUs&#10;clhC96nZL8siF+Tz/gvsuVz0yUhr3UXYcB6Itl/HhotMn/wIxpvNsxGEhD3EIFLbE8ucD4MFR3Ct&#10;6w6yQhBITvPvD0facyDxC3Gc7lkiOQ1WYOt6aq7f14MyBXCWYDTT63XJjF31QVwRd8jAwlgvcUx+&#10;BKNj6tKNNsGOLTljrhvPtDsGni2eGX4bxCCGPVv2N/x0V6naPvu5jiUYl5ln+zIjzDnuPc29oOEN&#10;cNKbQ2RARHQjGInpPff9zKQ3QTpNWG6Ph+c9OGCj5EYFo5LWICaxSJLQZtmyZTJz5kwZNWqU9O7d&#10;W9q3b2+zqjZp0sRa+OrVq2cTyiAySVTz/PPPS4UKFeTZZ5+VcuXKWTfRKlWqSLVq1axVk1qSZGZt&#10;3LixfPvtt/LTTz9Jly5dZOjQodaVlHhDsrRu3LhRRaGiKEoRU1QxjNQGdGAdsu5z5brbOCjn7ohF&#10;iYypdIqpIUi5DSxi/Ov+/9QPk23GUb8+XcNuc2UXc9yXm3WJ2UIwvNN9ruxbo5/t3Pt1HqMJRli1&#10;aZvNZGoTuiAkzDavMB1q3EwdsQTj2s07suLfTmkw1B6vO373L8f/rGkkunE4wXjN56NjxrAFSVQw&#10;UrT/xqZj7TG/8Vem9amjEQL71Oxv3Q1d5tEgZAtFTPz745H2eUCA8WzsbYQFLpjxyI9g/G+TsZEp&#10;2RD3yf4RfkHxg1j5hxGLvmDEAngmsY3mPiLkgs8S/z5t7gVZTrG0gS8Y63bOttQ5EIxOsI2cly20&#10;C0IwOuas3CKPEKtojgHXbY6Ne0gSG6ZRVzHas1XupynSbUr2byOWYNy4dYfNUvu4OV93XR7/fpJN&#10;/kRsLjjBGK2sBvGjh+CyWq1PjuyxSjgqGBVFURRFSTuKSjAGy2p82me+jdk72HQ2nbUIwWMTyhiR&#10;8W6PeXZaPHCdo/zFXuYc9jId291r9LHZMzmfw2oPkAZdZ9u4NEcsweiYa0QbwuXfWHrKd5f/fDLK&#10;lrsAW2w9IhgRGj7bjYB7uePMiCUv2+U0HoUtGBG8XBNiA11MHhZGrj33flQUwUjmTgQKIh4xbC2M&#10;RpAhIHD3jYe7zgiQndYBMhuEV14FI8lc8iIYSW5DEhrOIdEC+DwriQjGY6IIRkRdQYB76GFYQM3v&#10;kRqNDKY8jIg0zx2JgBLFF4z5qcN4zvvhgvG3ccusRR6LrSs/o0RHBaOiKIqiKGlHcQlGYg/PxJJn&#10;xM7b3bJd/974a5ZklOshdxshhAUkHqPnr7P7uMZ01MmkSWZR4sEaGUE6xOw/SCKC0UH2y5PrD7Yd&#10;5p5TM62MCMYn25CtNTyGkVp/WEj/9e7whDvQhSkYl23YKvcigCr0sMlVVkQS1RD7diZJbZ7rIc2H&#10;5KwhCWQAvR9rqTnPx1pNtH+vM+L8msaj7f4ahLhrAtfHUZHrbPaL1St4bM3MPncxIoaMsYUlGHEz&#10;tm6cZbtJzU7ZiY9ikaxgbD1iifnt5E0wbty2I1ecpqO/EYy4cyNCqXUIr/450177a81zsmpjYr9P&#10;4jbPITYSwRi4ZomAYOT9gEV1WiDRDhAbym/panNMPB9KbFQwKoqiKIqSdhSXYES4VWg7xQqKKz4d&#10;nRXLOHTuWtnXHM++RqSRURWrnQ+JNUgg4wrED5q9xloXT2s4VBr3XyB/TlopXaestNNJ3uGyXzqi&#10;CUasbOMCHWpKKRA3iUAYFBEhdPApVo/lkXhLx9btmcfJOR9DHUhzHUnqEyxfQCwgMYP+9IIQjEHx&#10;usJcJ6xq91HX0QhY6hn6NRhJpvJEpA4mMXOj5ue0MhLTd6BZZ9eqveVXz5r4HuUjjACj/Eg/L2aU&#10;7SECcQV2NBmw0G7/DCMKKX/h6GiE/elmGuU8SJZSWIIRPu4z38bLHmGew99C3Ggp2TJpycYs+2ey&#10;ghHXTSy4HJufPTWKHrQQI1reCP3e01dlJWWCyUs2yOOtM4+BmpHut9HT3M89zG9pH9Moyh9MQsM9&#10;p6Yl7quORWu3yuWNjMg3z7ufPTWaUA2CYMQSzb2inA3lQhwkTrKDDub5+8gcjxIfFYyKoiiKoqQd&#10;hSkYB81aKwfWpmB9H2kxNLcV6/cJy2WPan1s0fPWwzMFJRaqGr+RDTIz6ccNX4yR6kbYvWrE19Nt&#10;JssF7w2Xf380QsZEir1j1Xj+l6lis0uaDrbLyMo57Vezv5z19jBbI2/d5szONYKRTrp1KfVc+279&#10;apwcbc77QSMWXvljlrzw23S7LseBlcq3nlhRY/ZD8fRHW020mU8phQBY4mpSn45jMcdBDCQumXXM&#10;8RN7eYkRZ8cZUeHHRf42zgjGp7rKFZ+Nsu6wiYJgpC4eovukBkPkke8nySOtJtlz+PdHI835m/tq&#10;znPfl6hFOUc2bc22/gHilmOx67852F6X2n/MlLvMNlkHkUCNQj9T53xzfOd/mBl/SgkIxDcJiMik&#10;ijBF9DpIUkNyGLZPVlGWe9xcq4Nf6W9jS8sYgUU2ULLJOqh5yHauDSlPwfZwrSXRy/hAfUrqZh78&#10;6kA7QNE/krAFEJLEFSJcDzTr3ttigs3ESyPj7hnmvBH+Tj8hGK1V0hwzz1yQntNWWxdMBOiIudmC&#10;ccbyTTa2kPUorVGp3VTrOhorcyjPBdeRAZJLPxll7x+WdZLOYPndz+znZ69+KYmb2C4CbY/qfayl&#10;kYROHOezP06RC98fbl18fcHMeT3PAIl5DhCfPPPUOSUbaiJ0MM8myZGOf2OwUPiff583x8AAxSnm&#10;2rHdiz8eKXM0fjEhVDAqiqIoipJ2FKZgxJJ27BuDbIeYUhVBsLLd8OVY2cWIKzrXFPQH3O3qdp4l&#10;p5nOry3FUcUcG9lRTUMw0OlHPABuq7g+UuSd2oAIHGIMET2XkwHSnNcuZj0KywOCjpjH3c02XzHi&#10;yPFBr3lyJDFj7IdrYeZjlbvbbCcY+7V03VZ5yHTurSBDoFboLk//mF2/EXFKzUCKye9CVlRzTe12&#10;zfXdz2wTi+pUryTDnxNXyu5GBNzUZIwsWJN4xxsrUdmfpsjuHC/bN9uwzYhcrgdikOPvOH65EQ7h&#10;FiUEEMX2uUf2OCPbwnJEHcQwt2AE2a1Nx1nRZ9cx12pPIzCJ+fStmMC+zzMin0y5GZV7WmvzHd+M&#10;txbMU98aai2NlExxtDLrlzHL3GaWCULSmyPrDrTrkFHUh+yyiGbOGeuyD8s+02ayHPU6Lp6R58mc&#10;J4laDjfPeo1Ixl3gGXy89ST7fDTomtvtlky8/D5OMaJurGdtI4spJVWOx7rM9s19uPSTkbIsUKvS&#10;Z7D57SHucfe018cIdO4dv0cSOOHmGgQ323p/zc600L5o9hN5tnYx/z+gZn/7GwjWaOw3c7Uth4IL&#10;MAMZbB+LaCJQV5NsspV+mWp+w0sjv0mz3+d7GgHZV242v9+BsxITn4oKRkVRFEVR0pDCFIxrt2y3&#10;8VdtTMfXCbwguEISQ4cIQcxl87eMN0LilzHLbLZOXFp/HbfM1tjzC/pj7dvNdJhv+WpsjhIdgNsq&#10;lhBiInEzdIyYt85uc6xnpSKL5zAznXIR35p5CBdcOpcHymo4cP/7c+IKaTlsifw0amkuAQNMo24f&#10;SUvYH5lF+8xYk8tNluLq7BOXw7Bad7FAbGVenyXyvWn2X3PsxHNynn5x+2hwPbtOWWXX5zi4BsSY&#10;xoJ1ukxZaffHvSFbJu6PYbCttqOXSfPBi+w149nC1Zhr094cJ266DjJtIpR8C6yDOpBtRy+1Yof/&#10;+3Cev49fIe3MfsLuGYIOd2fuFef4nblGbGfo3HVCLKEDXT1o9lp7TceHJIlhsIAENx3MvoLuxpvN&#10;dniOuf5cE35b8Vw/OW6Oq/1YnpPMe9h50kpZ4Lm1hsEgBr+tFub55/niOvYzz1a0uFnicbkH/F64&#10;Bys3JpaVnmRPPxqhiHs3kOEY4cj1YTua6CZvqGBUFEVRFCXtKEzBWBQ81iozDo+YrjBsEpoKRjB+&#10;ly0YFUVRigMVjIqiKIqipB3pLhhf6TTLCsb/fDzSxuRh8SAzKFY8LE4koNnVnNuXAzJdUhVFUYoL&#10;FYyKoiiKoqQd6S4YZ63YJDc1GWcT5xDLRQwb5TqOqJsZj3hw7f5Su9PMXO6DiqIoRY0KRqXI2L59&#10;uwwbNky+++47adOmjUycOFF27Mj2v1+8eLH88ccf0rx5c/nrr79k+fLlkTmKoiiKkpN0F4xAJsym&#10;gxZK5V+n2VjFe5tPkEe/nyw1f58hnSeulE1elk9FUZTiQgVjEbN06VKZMmWKrFgRPcvT1q1bZdq0&#10;aTJjxowsQbVz506ZO3eunT516tSsNmvWLFm9OvEsTyzLdll3zpw5sn59dqasvLJq1Sp7PPPnz49M&#10;ic6GDRvk9ddfl6OOOkoyMjJsu+OOO2TJksxMWiNGjJD//ve/sscee9h5++23nzRr1kw2bdokjRo1&#10;suty3fID5/rJJ59I3bp1ZfLk7KxwRQX3Muwech/Wrs1dpDnd2bx5s3zzzTdSq1YtGT58eGSqoihK&#10;wVASBKODTKAkN6HcBElVYqcbURRFKVpUMBYxTZs2lV122UWuuOKKqELr008/taLp+uuvly1bMrNN&#10;DRkyRI488sgsseVamTJl5OKLL5ZXXnlFRo/OriEUZOXKldK4cWO59NJLZdddd7XrIsoQaT/88INs&#10;25ZY1ikHx/XEE0/Y7Rx33HEyatSoyJxwevfuLfvss4/sv//+UrFiRalRo4a8+uqrWVbEp59+2m7r&#10;wgsvtOdSoUIF6dSpk92uE5GIj/yAKGU7tC+++CIyNZPx48fL999/X6hCkmtw+OGHZx2Da/vuu69c&#10;ddVV0qBBA2t1LSkgho899lh7jnXq1IlMVRRFKRhKkmBUFEVJZVQwFjELFiywAo9OdP369SNTs6GT&#10;fcopp8iee+4pP//8c2SqyI8//mjX2XvvveV///ufPPLII/Lggw/KDTfcIMccc4ydh6B89913Zd26&#10;7IKssGzZsixx949//ENuvfVWeeihh+Q///mPFY1sA0GZF8aMGSOHHnpolvh8+eWXI3PCcSK4SpUq&#10;kSnZsO9zzz3XCsrBgwdHpmbC9brnnnuseO7Xr19kanIsWrTIbuu6666TPn36RKaSivpvK2A5PqyP&#10;hQWDBeyD68ZxcA/vv/9+ufLKK+19Yd6JJ55oLau476Y73Nfy5cvLZZddJr/++mtkqqIoSsGgglFR&#10;FKVoUMFYDPz000+y1157yRFHHGFj+nxeeOEFKxywuOHS52jXrp2dfsYZZ1grFK6atDVr1lgrHFa5&#10;3Xff3VovEY1+bCAxgax78sknS48ePaygZF3cY7t16yZ//vmn/TsvvPbaa1a83nfffXLAAQfIeeed&#10;l+VeGgYWJo7h22+/jUzJBiF3wgknyJlnnmndXIuDN954wx7fO++8E5lS8CAE2QdWXeI1ueYbN260&#10;wgqhXLlyZTsfEd+yZcvIWoqiKEoYKhgVRVGKBhWMxQCC7dFHH7XigDg+Yhaha9euVkgef/zxuYSk&#10;E4z/+te/ZN683DWbiHHE5RT3TSyNvqWubNmydt2qVatGpuQP4u0QeGeddZYMGDAgy801zIo0YcIE&#10;6/KKSOIYEMKtWrWyyxLLh4B9++235eCDD7bui8QY4hqKBdCJXiyLnTt3zhH3yTHgsjpw4ED7Nxa5&#10;vn372nW5jkErK7A9rgsC2W2LeE6O77bbbrPHh+WPvznGsWPHWtdbtvfLL79YcRfG9OnT7Trx3Emd&#10;YMTCG7YtBghq1qxplznppJNk0qRJkTk5QWx26dLFHiPPBccZBvtgOd+a2r9/f7se1524Uh8GHpjX&#10;sWPHmBZn4ma7d+9urd4sz/Vh4CIMYhfbt29vLcUOnnfWZ7DCMXToUGndurW9p5rsSFGURFDBqCiK&#10;UjSoYCwm6LgTz7bbbrtZ11MEDq6hiAUSvOAm6eME4z//+U+ZOXNmZGpOiEN0wsePGcMtkGm4oRaE&#10;qyPHy/YQogjVevXq2b+JOwzGQhKnyLxgwxrKMZ5//vmh83HbxZUWiJHEckrmVAciCZFJ7B+xiQhw&#10;xLZbH7fdYFwlIvOCCy6w2yIbK3z22Wc59us3BDZJgi666CL792+//WbX8UH8VKpUyc7/8ssvI1PD&#10;cYLx5ptvjiqwZs+enbU/rqsPAu+rr76y58B81xggQIgH4y95Tk477TQ555xz7PPGc4DbL+vw3CGO&#10;SSTEOdauXTvLLZaGwCdu1gfrL5bs008/3V5Dtyzt2muvtSLUh2fDPdMctwOxznOMhZ3YUSyrBx10&#10;UNa2iO9F6CqKosRCBaOiKErRoIKxmKAzTSfddZCxLNEJx7UzzIKYiGAErIwsR1wc+wDKWCDQEFS4&#10;q8ZyHY0HVjpiJ9kHpTEA6xDJd3ApJQbTB+tgw4YNs+I2EbQkd/nwww+tiMGqhOAiGQ4Culq1avLm&#10;m29aS6FzycXiyrFjZXSMGzfOxnoilhBFRx99tN0OrrJOUN100005XFz5P0l1SDLz+++/22kkCmJ/&#10;l19+uV3nmmuukbfeesuKNQQQ15C4RuY99thjdh0fBN7ZZ59txSvHFItEBCMgVFnu7rvvzuEq7Nxm&#10;uVZPPvmkPU6WRcAxHdHmZ5LlOUF8EjOJRZhrRMIhRDzWYdbB2om4xq2YmEr/+hHriTXTwb3997//&#10;bQUo+ycGl8ZyLI/1G4utg2flxhtvtPOI33QgGHkesEqzrUMOOUSeeuope515blmeaxp8lhRFUXxU&#10;MCqKohQNKhiLkYULF9rEM3SQEUQImbZt20bm5iRRwYgVjoQ5p556apZrH0IJocD6iFI68U2aNAkV&#10;pvHAxRTXUVwm3fYRNbjWsm2EXhgvvvii3T/7DYJljMQ9iBjKTgQhEQyWMd/CiDhzogeR7SfEwZ2X&#10;64QgITOpw1kLiRHE9dEHyxnbCktEhEsngopjxP3UB9da1sNa5zLaRiNRwegSBF1yySVZgg3xihUO&#10;UU0MrBsMAESvs0oiupwrL8+JE8LEvuIG6kB8IySZh2WRQQVnfcbqxzVnEMAX6VjBGRxAJPsWcCzB&#10;iE625d9/joNzZXrQwnjZZZfZ6cTV4iLszodtM4DCPK6XoihKNFQwKoqiFA0qGIsZYsDoHNOwvkUj&#10;UcGIQEIQ0eH3y3YgUN5///2sMgc0MpN+/vnnuWLZYoHgY12seT5YChGMWKn8ZD0OZzULc9tEhCLG&#10;sFAhGIJEE4yIYqxTvhACxIwr08H1dcQSjM7aG3QDBQSOEz4ff/xxZGomjz/+uJ0eLNMRRqKC0S2H&#10;uy4JgaBcuXJ2GhbYoLsyECfI/KuvvtoORADPCZY8hB8xmD6cExZJ1iFuNIjLqhsm8MPA2snyWI8d&#10;sQQj9wGrd9gACdtgHSy/iqIo0VDBWDKYtWKzvPHXbKnYbpqU/WmqNOw2RxavzcztUBrYuHWHfNR7&#10;njxrzv35X6ZJlV+nS98ZidfXVpSiQAVjMYJVxcUX0nC9jJbAJFHBiHgieykiy0804sCah2sjbpxu&#10;v8SQJVLAn2WwpBH/NnLkyMjUTBCnWIsOO+yw0OQvLvtrmLDCouUEY9i5RROMXC9EY5hVEksh+8Na&#10;54gmGBFgFJdnea5NGGRPZT4unE5gc30R4LjFxqtDCYkKRifKEYxYcUleg9UNQR6WZRZwBcViSLyn&#10;c43lWuJCyvkGnyusiYh79hMUz+AytoYJfO4194IBiJdeesk2ZzHE/dgRSzDiGowlPOxZIYEQ61Dq&#10;RFEUJRoqGEsGHcevkIzne0nGcz3tfTz/g+EyaUlmYrhtO/6W8Ys2SP+Za2T5hswcCQvWbJEB5u+E&#10;2qw1stAsDys3brPT2B7bTRbGbCcuNsc0fbUMmr1WVkSOK8jGbTtkytKNMtgsw/EPnbtW5q3O7YnE&#10;cV31+ejM59g8wxnPdJOav0fv5ylKcaCCsRjBKkenGddKF+tF3FqYxS9RwUhnG2Hxf//3fzEth8S6&#10;0dF3iWJ8S1w0cPVEIB144IFWGGCZ+uCDD+Sjjz6S9957z4o3toXVMkhhCEbi8hCpQTdRIPMq+8PV&#10;1JEfwUi2T+IUEcQk2QFEEOuQTChaBlWfRAWji5kkYQzWWqyMxCmSAdevzenDMliMSSRDjUzwBSPH&#10;78NghbOOhmW3dYl8fAsjApDMqLjKYh086qijrGsyjWeC5bE0OhIRjGFC2z3rWIl911tFURQfFYwl&#10;g47jjGCs1Evu+XaC9Jy2ygqsDVszQyvmrd4sl3w8Unap0kt+GJGZf+GNzrMlo2IPySjfPfPfikZo&#10;mmdgl2rmGahingU7LTK/Ug95u/scu17b0Utll8q95crPRsmyKCIvEXjuTmk4xArcPWr0zTouB1J0&#10;0Ow18lSbyXJCvcGZYrhCD7vspZ+Mkm8GL5TN27K/bdt3/i3D562TrpNXyn0tJtrt1lLBqKQYKhiL&#10;CUoTuAyh1NwjDg1LFaIgLA4wUcHoCtCTlCQeZPh89tln7fK33357ZGp0GjVqZJeN1xC/wbIWRS0Y&#10;nYtkQQlGrhXWVZbBLRUL3b333mv/TtRtMxHBSDwotS1Z7rnnnrPTEIMkh0GkRROMxKNynbiOYRbG&#10;oGBEzJHEh/0kKhgpW0LiHCzMZPIdNGiQtVhT/sNZJBN1SY0lGF0WXhWMiqLEQgVjyeB3LIxG9IWJ&#10;pJnLN8lZ7w6zIqrZ4MwQja6TVspzbadKxZ+nyvPtpsmzP06Rk940Aq5STzmt4VDr0unmV2o3VXpM&#10;zUx+12LoYivcLjICdOn65Fxe123eLg+0nGD3te/L/e2z13xIdnI4WLJuq5z73nB7Tme9M0zKm+N4&#10;rPUkOfYNIx7N/vd7ua98NSjzXILU6jTLbrt2JxWMSmqhgrGYcIXsycrpLIFuGnFnc+Zkjog5EhGM&#10;CCesPSyH9TIRXFkJXB5jQUIXMliSmId1qH+IgCAhDI2/2SeZSxG9PXv2jKyZSaoLRlf/MFbcHIlh&#10;WIYssWR4RTzhAupnJo1FIoKRchK4lmIldkIO8e3qWIbFGwLJaEjyw/m5Z6egBSMikWmUMAmCpZl5&#10;KhgVRSkqVDCWDJxgrNEhO8u2Y9aKTXLu+0Z8Pd/LCLNwkUUM4IMtJ1ox9vQPOctL+bQcZgSjEZ7/&#10;aTQqacH4/fAlsmu1PnJV49Fy7RdjJKNqbytEfWav3Cw3NR0rn/SdLwsiLqg7dv4tXaeslDPeGmot&#10;n5c2GpnlYutTo+NMFYxKSqKCsRigeDxCg/IIvXr1ikwVW+6CcgJ0lil/4eMEI+6rfqkDB6LFZaok&#10;mYlLlkKGVOIaw4QY8XHOmuULqzAQhAgSsrpGK+pO5x4xwfaCyVnSxcJINtdoELOIYOdYseCyPO6o&#10;ieIEI/cpWA+Ta4fLr4sFxHrpu7m6khq4qQZjU7FKOvFHciGXrbUgBSPXiHvKNMS1DwMezr01rzGM&#10;KhgVRUkWFYwlg/wKxk3bdsqD30UEY5vCE4xzV2228ZX71+wv/WeulsdbT7bPXFAw0vXZ6fV/fLB4&#10;cgwn1B8soxfk9MQCFYxKqqKCsYjxO/fVq1fP1SGmtiEWOiyFCCmH60QTQ9i8eXMrnih5QMwiYoca&#10;iMwn1s0voI7LIJ1zhCixcWSlxIqFGyzxkliysApGS7bjcGU5Xn755ZideAQG20RY+WU7qlSpYtcP&#10;E4yIP6x10QQjwjBZwUj2UweC0QmoYKIX4i5ZHnFKmQesprhc+qIXOH+Ww9LKv8T0JcrXX39t16HO&#10;IfeB8/njjz/svUCoMojAfES5f+9h2rRpWWVEHnjgAXvviaVkMMBlUCWREaLT4QQjxxpLMAYzqALu&#10;sMzzLYw8d9xbynCwf5LfUNyfxE24qbI8saOO/ApGajOqYFQUJRoqGEsG+RWM67fskAciFsanCtHC&#10;WKezEXNVekndzrNk+46dNuYyTDBGg+7ES+YcEYQnvjlExizInWxQBaOSqqhgLGK++eYb2xlG6FBO&#10;Igjuh3feeadd5q677sqyFmEFYlq0RmZUrHu4Jvrg+khyGzrnYeuRwATREgvEiktq4greRwOhQ3IY&#10;luVcHU5wBstSAOtEq3MIJJphXV/kkdiF/TAvbB2XOIZzdyAYEaVM79ChQ2RqJhSJd0XjET9cTwR9&#10;ECzCrn4hAi4sE200WrRoYdeL1qiziFALyxwKuPniruyWp6QISYs4XkRmt27dIktmQubUM844wy4b&#10;fC4QcwwYMC+stEXZsmXtPOJWHVi2ecaIpUR0cy0R+mSrxfLJ8rhVO9iHu6Z+IiQs2+64XAIhH1dq&#10;5uGHH1bBqChKVFQwlgzSQTD2mbFa9qvZT877YLjMWUnpsL/lzmbj8yQYt2zfKY+3mmSP8/JPR9t4&#10;yCAqGJVURQVjEdO4cWObPAUrSjSwbOHqiMjCTRUoHYGYuP/++62QRFTScI1km5S5IDFLGIhOBANu&#10;rnTCWe+ZZ56xAibMvTUIVkrq8mFdwzoUC46Bcgu4umL9dCB4OXbf+unAxRVxRsIeisAHwUqIe6Iv&#10;sHG5xSqHIEQIBkHYsj/fKsl1wGUSy1WYWEcYE6fH9WV/xGgGQYA7q9mrr74amZoYCLgKFSrYa+Pf&#10;Q8RZ06ZN7XWOJ5B4DrDW8XywLsdJkqSwa8B1RThjAfRrcgKWU0pmcI2C1kxARFJ2IxiLyoAG83ju&#10;7rjjDvtMYO1lG1xX6kH6MEDAPoj5dODCWq9ePfsMBo8LsFqyDjGjiqIo0VDBWDJIdcG42jxP134+&#10;xmZg/c5sA7aZb3VeBePoBevl5IaZMYz1u+bMU+FQwaikKioYFSUPLF261Fr5sLANGDAgMlVRFEUp&#10;alQwlgyKQzAuiwhG4h/nr95iE9XMWZXZ+L+fkObj3vOsiLvLCMQ1kWdr6468CcYN5hjL/jTFnGcP&#10;ueDDEbaWZBgqGJVURQWjouQBF1933XXXxaxzqSiKohQuKhhLBsUjGDMFYedJK+32SUJzcoMhth3z&#10;+kBbQxHGLtogpzYcIifWGyRjF+aMObw3EsP446ilkSnRIWPqLlV7y+Gv9Jee08ITB4IKRiVVUcGo&#10;KAlCEX1Xe/HDDz+MTFUURVGKAxWMJYPiFIx9pq+WW78aK1d/NlqubpzZrvpkpLz6xyxbUL9a++lm&#10;3z3l0VaTZNT89TJ07jrbBs5eY5clCc5rnWfbaXNX5bYakjbvi/4L5ADznO5Vo680GRA774EKRiVV&#10;UcGoKAlCMhoS85BVlqQ7iqIoSvGhgrFkkKoxjGs2b5drEIVmu/vW7C8H1O4v+9bqL/vRavaTPar3&#10;tc9dmRr9ZN+X+spzbafaxDYOsqJ+PWih7FMj89ms32W2dWWNhQpGJVVRwagoCYILKgleZs+ebTOA&#10;KoqiKMWHCsaSQaoKxo1bd0iDrnPk5qbj5CbTbmwy1jaK8v/3yzFy+GsD7LP3r3eG2b+JdaTchqPN&#10;yCVyQC3zfFbpJbU6zcohJqOhglFJVVQwKoqiKIqSdqhgLBmkqmAErIQ7bfs7R9u8fYfcEUl68+2Q&#10;xXYZ3E8dXSavkJPrD5ZDjGD8rF/ubODRUMGopCoqGBVFURRFSTtUMJYMYgnGmUYwnv3eMCuimg2O&#10;Lhjva2EEY/nu8kTr6IKRbKaIyos/yXsdxiA7jGi84xsjGJ/vaYWoz7C5a+WYNwbZcyKJDuKvQbc5&#10;Uq9LZnvjrzny+l+zpaM57207fJmpglFJXVQwKoqiKIqSdqhgLBnEEoyznWA085vFsDDe22KCZJTt&#10;Jk/GEIzWwli+h1z08ch8C0ZiEW//Zpy1WGJh9CFuEWGKVZRnklIaiNmsVs60Z7vJXc3H5yrer4JR&#10;SVVUMCqKoiiKknaoYCwZxBKM67dst5bFV/6YKWMX5Sxr4SCb6S9jl8lLHWfIn5NWRKbmZuLiDfKq&#10;2Q7Ck/jE/IBbatvRS+32guU2Ji7ZIHX+nGmPmYb4C7aav8+QdmOWybZAEhwVjEqqooJRURRFUZS0&#10;QwVjycAJxlq/q0giOY4KRiUVUcGoKIqiKEraoYKxZNBh3HIjknrJpZ+Mkvd6zJXmQxbLig2ZdRJL&#10;A5u375TWI5bIW93myOWfjrYurC93VMGopBYqGBVFURRFSTtUMJYMukxaKQfW7i8ZVcx9NPfwrHeH&#10;W/fR0sLKjdvk0kajbAIdnuNdzfP8Zpc5kbmKkhqoYEwzFi9eLEOGDLH/FhV///23TJo0SYYOHSpr&#10;166NTM0/q1evtucybdq0yBSltLB06VIZNGiQrWmpKIqSDCoYSwYrN2yTPyeukB9HLZUfRi6VLpNX&#10;ytpAMpiSzNYdf0vPaavlhxFL5KdRy2xs5IzlmyJzFSU1UMFYjGzatEmWL18uK1eutG3FihVWRG3b&#10;Ft0Vo3HjxnLEEUfIZ599FplS+GzevFluu+02Oeqoo6RHjx6Rqfnnzz//tOfy6KOPys6d8QvaJgPX&#10;+Mcff7SNa1xYUNSfe8m/0eAc16xZY0U3Irw08+2338o//vEPqVq1amSKoihK3lDBqCiKUjSoYCwm&#10;lixZIg888ICcfPLJcsIJJ8hxxx0nxxxzjJxxxhl2+vfffy9btmyJLJ3N66+/LhkZGfbfomLjxo1y&#10;7rnn2v3+9ttvkan5p02bNnab11xzjWzfXjgfeKxYu+++uxx88MHSvXv3yNSCZd68eXL//ffb+3jL&#10;LbdYa2wYLHfddddZ8c3gQH7genE+/fr1s6I43fj444/tvb/vvvsiUxRFUfIGgnGvgGA8WAWjoihK&#10;gaOCsZgYOXKk7L///rbTfOKJJ8oFF1wg559/vhWOTKO9/PLLuUTjm2++aefxb1GBYPz3v/9t99ux&#10;Y8fI1Pzz888/223eeOONhSYYJ0+ebEX5OeecIyNGjIhMLVj69Okjhx56aNZ9e+655+w1CzJlyhQ5&#10;6KCD7MDAwoULI1OTY9WqVbLHHnvYc0tHl95PP/3UXquHH344MkVRFCVvDJq9VnapZoRipZ5WLFL7&#10;bt+a/WSlCkZFUZQCRQVjMTF69Ghr9dpnn33kl19+sTFdWB1nzJghb7/9thWTu+yyi3To0CGyRiYq&#10;GPPOsmXLrLtoYbm99u3b17rrcr8OOOAAOeyww0Jdd6dOnWpdcBF5ixaFFyBOFK4Xz86//vWvfIvP&#10;4kAFo6Io+WXask3yyPcT5Z7m4+W+byfI3c3Gy1NtJsuGfNbYUxRFUXKigrGYcIIRYThgwIDI1EyI&#10;ccNtkQ51zZo1I1MzSUQwzp071yaTYbu4R8aKiXRMnz5dBg4cKMOGDZMFCxZEpmYSSzBi6erfv7+M&#10;GzdOduzI+ZEmXo/z5DiYH3Sd9AUjENc3fvx4u/zMmbFTSpP0Z+zYsfaYcTuNtjwikXmIta1bt0am&#10;iqxbt84m8XFJV9y+ORcsgXkBwUg8HvezSpUq9pzuueeeHPuDRAQjx8U14zhGjRqVKyaSbXLenTt3&#10;lr322stap7mOXDMsqCxPrCauqpxHUCTzLLA+2w5zecZtlnUZvAiC6GYfHBvHSLxtGJwDz9H8+fPt&#10;3wh27hPH456RWIKR4+P55flRFEWJBsXTKcC+YYtp/Gsaf5fyEHFFUZQCRwVjMeEE43777WddGn0Q&#10;BY888ojtUNepUycyNZNYgnHOnDlSuXJl+ec//2ndFbF4HX300XLnnXdaERAGYqpChQpWxOy6665W&#10;hOC+SYykEwTRBCNW0Yceesjuh+P1rYRt27a1sYm4YLIeVrebbroph+XNCcbbb7/dirUnn3xSDj/8&#10;cDvt9NNPl3r16uXKyooYfvbZZ60LL9ePY95tt93s8rjwBkUG4oljJwZzwoQJkalir8eRRx4p5cqV&#10;s9P51+2bWMRq1aolHGeIYMQlFTGIoOL6cU1atWoVWSKTeIKRa0aMo7tmWCtvuOEGmxzIwfmfd955&#10;dr5rXAP+xZ0ZIdirVy877eqrr86VhXTMmDF2/xwHy/kgILkHxHy2aNEiMjUz6dFHH30k//nPf2Tf&#10;ffe1+zrwwAPt9ps1axZZKhvEK9t/9dVX5a+//pJLLrnEXg+Oz7nPRhOMX3/9tRXfZ555Zo77pSiK&#10;oiiKohQPKhiLCV8wIjh8evfuLccee6wVWUGhF00wIgQQUczDPRIL14MPPmiFlJtG590HgYkgYf5J&#10;J51kE5Ag3uiwM+27776zy2EZDApGLFkIN6YhJDgfx5dffmmFJ/OuvPJKeeyxx+wy/I0gckIUwYiw&#10;4RiJ30QosX8sjghelv/ggw/ssg7EE9M5H7bFtrHGci2ZjoXPt+whao8//nh7Pf0YRhLGsL9TTz3V&#10;CmzEGQlrENfcE7aVaAZPJxhpXCvEFesjUn1LXSzB6K4Zx/HUU09J/fr1rZjiOnBunTp1ssshgBFi&#10;d999txV2LM/5I9gZLEBQYiE+5ZRTrLhz6znITsqx0d56663I1Ew4vtNOO0323ntva0UEBPsTTzxh&#10;l+f4uDf+/eT+4ULtWzIRoljOzzrrLCvK99xzT/m///s/aw3FeghhgrF169b2nHC1JRtwmAVUURRF&#10;URRFKVpUMBYTCCwEIYKAJCl0kBs1aiSvvfaa7Vwzr2nTppGlswkTjFgAKU3B9FtvvdWKRzrwzh3T&#10;CTsEpe9u6jKuIgJIDsPyWAmxUj399NPSrl07u5wvGLt06WLdGqtXr27/RhBiHXTgeoolCYvShx9+&#10;KOvXr7funrgpYj1in7ixAoKxTJkyWdtBHOOy6CxaXBssTbg0OjgfrF+4NzqLJsdNrCdiDMHhW6ZY&#10;F/GEIOa8HD179rTWV/aNRRAxzb5piCpEC1a0RBLKOMGIAGV9YgovvPBCu+0GDRpkialognH48OF2&#10;+iGHHCJdu3aNTM0ECx4W1IsvvjiHxZP/IwgRu2yXa+yX6qhUqZLdP1ZaN53r5VxmaXfddVcOt1Lu&#10;B/u6/vrrs1xhnbBDWCM+EeNsj3vIPWJ5jsM/bq6HE/Bk/cV9lueA+NzgdnlugYEIxCWitEmTJjnO&#10;RVEURVEURSk+VDAWEwhGRILrvAcbVj4sQE5cOcIEIxZJLE0IDmLHgiCgsO5gDaIeISA4mIY1zXd5&#10;dCBCXefeuaSy/q+//ppVEgErky8WAYsg8/773/9mre/DNBfHhkBBWCLmnOXJgSulc71MRLQhhhA6&#10;LO9b1WIJRlxQETbBchvE6iFg2VYiSX58wejOuXnz5nZ9LHbu3MIEI2KSQQKWrV27tp3mw7W/6qqr&#10;7HXy3Xmx/CHUSHoTFr+JeytiDguyc9NFyF5++eV2/4gzRCCDC8BxEC/LcTjLI9ZR3EmZhgU0COLx&#10;f//7n53PAIK7r1wPrJQMejDAEIYTjM8880yWZROBzmCAikVFURRFUZTUQQVjMYFgRODRscYSh3WN&#10;WEYsXcTP0XmmQ12+fHkrGhxhghGLDNMuuuii0M42rn24qLLMK6+8YqcNHjzY/n322WfbRCexYP8u&#10;Dg1rJO6GYUIF0UYMXPD4ouFiGG+++ebIlGywSOGeynwscEEQZghA6lVincXa5dxv27dvH1kqtmDk&#10;+nP+vgUTuF4IGc7XueXGwheMHDdwfIhmjof7CVjYgoKR5XEFZjlcP7Eqf/7557Z98cUX8tlnn1kr&#10;IvO/+eYbuw4wkOAsjGGCGtdUYjE5JidYecY4zho1ashLL71kLbg//PCDnYelETHJ88izASSeQViy&#10;3MSJE+20IP4AAVZk4Hpw7Yhx9N2DfZxg5JllOcRtItdaURRFURRFKVpUMBYTLoYR8UXHPAidZzrq&#10;xH/h0ucIE4xuGh3vaDhXRCxBgAWKv4kdJONoLBCMWBMRAYgd1sNFMii0EB24OTI/GHsYhhOMJMNx&#10;1imHL3J///33yNRMSxjrIWBxX+T6Ia75F9HB8n4pkkQEY/D8Eb7EA7Kthg0bRqZGJ0wwArF8uLYi&#10;urjfiLigYMSKd9lll9l9OTdYrMV+wwrMtim/4ognGLmeJCRiu861GfHJPcQCi1WVeU7MIsp5Hrmu&#10;LnaQ5TgeRGQwc64DizPb4dlzlkwnGIkxjSUYWQb3ZeJR/ThNRVEURVEUJXVQwVhMOMGIGAhmqwSE&#10;h3MHJKmII0wwImpcpz0aFStWtMtgWQLiE/k7UcHoXFKJsyQ5DOuSWdRZlSBZwYjV0sUjOohjJLEL&#10;830ByHEjopyljL+xyvIvSWZY/rfffossHV8wkpglmICGGE0XA+hf52hEE4ycE/GpbAcBSukS4iZ9&#10;wUhSHix7LINLKoMDf/zxR46GyzACz483jCcYATdStkuSGu4h1l/EK/GfiFdckolrZZ5bloQ6DvbL&#10;OSEYo9V6bNOmjV3v2muvzcpo6wQj06IlrnEWRpL14IZK7CnxqkHXZEVRFEVRFKV4UcFYTMQTjFjS&#10;XHwYiWIcYYLRuaTS+Q+ruYioc9lQcX8F6uLxN26cuErGwglGlke4jBw50sZYIgro+DvYt3NJda6v&#10;sUhUMLo4Qqa58yDOLmiVdEK2IAUjSWviEU0wAplZydKKpQ43U47FF4y4rt5///12X7jWJgqC0RXu&#10;j3b/nEspsYqUukBQY/UjiRHniAUXocazQGZWLNoIVAeuqc4l1cU6BnHxl1gzuT+QF8HI88J9JFsq&#10;f3N/4w1gKIqiKIqiKEWHCsZiwheMroSBDyLgmGOOsZ1ovyZemGAkNg2xgltmt27dIlOzQeQxD8sc&#10;Re4BEcn2cet0cWw+lG9wLqe+YHRug8QOIiQoV+G2CQhSlsNyifUsCNOcm2JeBSOJeshoyjTfTRVw&#10;7cRNlnmpJBj9pDaIc4QjljS3T2JO33jjDTsfSyPXOhEQjFj+Ygl+kvcQH8q2yZSLOyy1Kh3vvPOO&#10;zVKLWETUcs/8uFTWd+UzwlxzuebOqusPHOTVwgiTJk3KurdYwYPPg6IoiqIoilI8qGAsJhAvCEas&#10;RMQTIqQQEbj+IcCcayflGfzi62GCEfH3+OOP2+kIOzJTsh3izvj/pZdeaufhHunHlNWtW9dORzTh&#10;Csn+cVUkaQzihTIYEFaHEasQLqFMQ1SwHmCJQnwwHdFFshTOjWyquFxiUXK1CfMqGFnm3nvvtdNw&#10;s2SfWOjIAst2cZllXqq4pDpwASVWku3RgvscOnRo1uAA+8WC654FhBSZbXH95D442A/uqAg+kuOw&#10;LKVR/NIb4MQqsbAMGrAdB668ZIpFeLIMiX785wMxiwsy88h4yvPAs8j94xhdfUaeDXf/IS+CEcuk&#10;A+umG0TxB0kURVEURVGU4kMFYzGBhZEOPJ1mBBbupJSRwMqCkGE6Qo+SGT5OAPCvD8LCWZMQB4gS&#10;3BXpfCMqEANBix+C0rlDIhoQNdTNQ8RieXTCC6HiMnWS5MSBSEHsMZ3ENYgVLGok7CGZCdOJ2cNy&#10;xb+ICASCi3vEsskyV1xxRahgZJvM97OeIvQowcC2ENMUreeYuYYuSyoC3ME541aJ4PEL92OJxR2T&#10;OD7OwwfBSB1KtoX1Lx7cI64x2wsTjOCEFw0XUV8wIsy4Ztwv5iM+sdxRj5Pz4n7gbutiBIF1cMtl&#10;eSy9WC2JecX11AdR6Gpdsi2eO8ecOXOySpfQ/CysDvb54osv2n0gyBHfrk6oE4W+hRlwsWZ7fgKd&#10;IC67KoMCPp988omdjnAMPvuKoiiKoihK0aOCsZjA3e/555+Xa665xlrzEIc0rHWUWcBqFFZfD6sc&#10;nfSffvopMiUbRAgZMbHCsR2yb+KKiPCLJmSwFmE5ouPOOtQyrFWrlrUSOYsWVqcXXnjBxpcF6zzy&#10;95133mmFoy9GiJ/DokgNQc4LYUqspW8tRdwQU4f4DZYDYZ8Unef6+JZBwCKHdZMkPzQSyuCW27Jl&#10;S7s8MXkOxGnZsmWtBdbfNxZPjhuLni/EAOspGUXZVtD1NQwsiNwzxHA0gcT1r1Onjt0m1yXsfnBM&#10;uIki/LlmPBcPPvigtQQjyoLXCOspLsDcM+5d1apVc5VI4Tkj4RH7Rfz654owphwJ8zh2kvKEgZss&#10;zxDXkWeKfRH/+NVXX4WWZMGqzDkQxxrNtZTryn7Zvw/Xj5hdBhG4n4qiKIqiKErxooJRKTCCgkZR&#10;FEVRFEVRlPRGBaOiKIqiKIqiKIoSigpGRVEURVEURVEUJRQVjIqiKIqiKIqiKEooKhgVRVEURVEU&#10;RVGUUFQwKoqiKIqiKIqiKKGoYFQURVEURVEURVFCUcGoKIqiKIqiKIqihCDy/w7/jd+AekwpAAAA&#10;AElFTkSuQmCCUEsDBBQABgAIAAAAIQDfpAI54wAAAAsBAAAPAAAAZHJzL2Rvd25yZXYueG1sTI/L&#10;asMwEEX3hf6DmEJ3ifzIq67HIYS2q1BoUgjZKfbENrFGxlJs5++rrtrlMId7z03Xo25ET52tDSOE&#10;0wAEcW6KmkuE78P7ZAXCOsWFagwTwp0srLPHh1QlhRn4i/q9K4UPYZsohMq5NpHS5hVpZaemJfa/&#10;i+m0cv7sSll0avDhupFRECykVjX7hkq1tK0ov+5vGuFjUMMmDt/63fWyvZ8O88/jLiTE56dx8wrC&#10;0ej+YPjV9+qQeaezuXFhRYMweQmWHkWYLeIIhCfmy9iPOSOswlkEMkvl/w3Z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a+IP9awMAAPEHAAAOAAAAAAAAAAAA&#10;AAAAADoCAABkcnMvZTJvRG9jLnhtbFBLAQItAAoAAAAAAAAAIQCQkAGgNKwBADSsAQAUAAAAAAAA&#10;AAAAAAAAANEFAABkcnMvbWVkaWEvaW1hZ2UxLnBuZ1BLAQItABQABgAIAAAAIQDfpAI54wAAAAsB&#10;AAAPAAAAAAAAAAAAAAAAADeyAQBkcnMvZG93bnJldi54bWxQSwECLQAUAAYACAAAACEAqiYOvrwA&#10;AAAhAQAAGQAAAAAAAAAAAAAAAABHswEAZHJzL19yZWxzL2Uyb0RvYy54bWwucmVsc1BLBQYAAAAA&#10;BgAGAHwBAAA6tAEAAAA=&#10;">
                <v:shape id="Text Box 59" o:spid="_x0000_s1033" type="#_x0000_t202" style="position:absolute;top:22098;width:4638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103A259C" w14:textId="497975BB" w:rsidR="008E0799" w:rsidRPr="008E5301" w:rsidRDefault="008E0799" w:rsidP="008E5301">
                        <w:pPr>
                          <w:pStyle w:val="Caption"/>
                          <w:rPr>
                            <w:color w:val="auto"/>
                            <w:sz w:val="20"/>
                            <w:szCs w:val="20"/>
                          </w:rPr>
                        </w:pPr>
                        <w:bookmarkStart w:id="289" w:name="_Ref53535658"/>
                        <w:r w:rsidRPr="008E5301">
                          <w:rPr>
                            <w:color w:val="auto"/>
                          </w:rPr>
                          <w:t xml:space="preserve">Figure </w:t>
                        </w:r>
                        <w:r w:rsidR="00CC5FD1">
                          <w:rPr>
                            <w:color w:val="auto"/>
                          </w:rPr>
                          <w:fldChar w:fldCharType="begin"/>
                        </w:r>
                        <w:r w:rsidR="00CC5FD1">
                          <w:rPr>
                            <w:color w:val="auto"/>
                          </w:rPr>
                          <w:instrText xml:space="preserve"> SEQ Figure \* ARABIC </w:instrText>
                        </w:r>
                        <w:r w:rsidR="00CC5FD1">
                          <w:rPr>
                            <w:color w:val="auto"/>
                          </w:rPr>
                          <w:fldChar w:fldCharType="separate"/>
                        </w:r>
                        <w:r w:rsidR="00CC5FD1">
                          <w:rPr>
                            <w:noProof/>
                            <w:color w:val="auto"/>
                          </w:rPr>
                          <w:t>3</w:t>
                        </w:r>
                        <w:r w:rsidR="00CC5FD1">
                          <w:rPr>
                            <w:color w:val="auto"/>
                          </w:rPr>
                          <w:fldChar w:fldCharType="end"/>
                        </w:r>
                        <w:bookmarkEnd w:id="289"/>
                        <w:r w:rsidRPr="008E5301">
                          <w:rPr>
                            <w:color w:val="auto"/>
                          </w:rPr>
                          <w:t xml:space="preserve"> </w:t>
                        </w:r>
                        <w:r w:rsidR="006540B4" w:rsidRPr="006540B4">
                          <w:rPr>
                            <w:color w:val="auto"/>
                          </w:rPr>
                          <w:t xml:space="preserve">Integrating Blockchain into </w:t>
                        </w:r>
                        <w:proofErr w:type="spellStart"/>
                        <w:r w:rsidR="006540B4" w:rsidRPr="006540B4">
                          <w:rPr>
                            <w:color w:val="auto"/>
                          </w:rPr>
                          <w:t>XDS.b</w:t>
                        </w:r>
                        <w:proofErr w:type="spellEnd"/>
                        <w:r w:rsidR="006540B4" w:rsidRPr="006540B4">
                          <w:rPr>
                            <w:color w:val="auto"/>
                          </w:rPr>
                          <w:t xml:space="preserve"> Profile</w:t>
                        </w:r>
                        <w:r w:rsidR="006540B4" w:rsidRPr="006540B4" w:rsidDel="006540B4">
                          <w:rPr>
                            <w:color w:val="auto"/>
                          </w:rPr>
                          <w:t xml:space="preserve"> </w:t>
                        </w:r>
                      </w:p>
                    </w:txbxContent>
                  </v:textbox>
                </v:shape>
                <v:shape id="Picture 58" o:spid="_x0000_s1034" type="#_x0000_t75" style="position:absolute;left:3111;top:448;width:40163;height:20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ShFwAAAANsAAAAPAAAAZHJzL2Rvd25yZXYueG1sRE/LisIw&#10;FN0L8w/hDrjTVEUZqlEGQXHnozrD7C7NtS3T3JQkavv3ZiG4PJz3YtWaWtzJ+cqygtEwAUGcW11x&#10;oeCcbQZfIHxA1lhbJgUdeVgtP3oLTLV98JHup1CIGMI+RQVlCE0qpc9LMuiHtiGO3NU6gyFCV0jt&#10;8BHDTS3HSTKTBiuODSU2tC4p/z/djILLaLy9/DST37+jl4du79b7rOuU6n+233MQgdrwFr/cO61g&#10;GsfGL/EHyOUTAAD//wMAUEsBAi0AFAAGAAgAAAAhANvh9svuAAAAhQEAABMAAAAAAAAAAAAAAAAA&#10;AAAAAFtDb250ZW50X1R5cGVzXS54bWxQSwECLQAUAAYACAAAACEAWvQsW78AAAAVAQAACwAAAAAA&#10;AAAAAAAAAAAfAQAAX3JlbHMvLnJlbHNQSwECLQAUAAYACAAAACEAj1EoRcAAAADbAAAADwAAAAAA&#10;AAAAAAAAAAAHAgAAZHJzL2Rvd25yZXYueG1sUEsFBgAAAAADAAMAtwAAAPQCAAAAAA==&#10;">
                  <v:imagedata r:id="rId18" o:title=""/>
                </v:shape>
                <w10:wrap type="topAndBottom"/>
              </v:group>
            </w:pict>
          </mc:Fallback>
        </mc:AlternateContent>
      </w:r>
      <w:r w:rsidR="000D2EDB">
        <w:t xml:space="preserve">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Blockchain </w:t>
      </w:r>
      <w:r w:rsidR="000D2EDB" w:rsidRPr="00710B9C">
        <w:rPr>
          <w:highlight w:val="yellow"/>
        </w:rPr>
        <w:t xml:space="preserve">Types </w:t>
      </w:r>
      <w:commentRangeStart w:id="290"/>
      <w:r w:rsidR="000D2EDB" w:rsidRPr="00710B9C">
        <w:rPr>
          <w:highlight w:val="yellow"/>
        </w:rPr>
        <w:t>mentioned</w:t>
      </w:r>
      <w:commentRangeEnd w:id="290"/>
      <w:r w:rsidR="002A11D9">
        <w:rPr>
          <w:rStyle w:val="CommentReference"/>
        </w:rPr>
        <w:commentReference w:id="290"/>
      </w:r>
      <w:r w:rsidR="000D2EDB" w:rsidRPr="00710B9C">
        <w:rPr>
          <w:highlight w:val="yellow"/>
        </w:rPr>
        <w:t xml:space="preserve"> in 2.3.2</w:t>
      </w:r>
      <w:r w:rsidR="000D2EDB">
        <w:t>,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type</w:t>
      </w:r>
      <w:r w:rsidR="00412500">
        <w:t xml:space="preserve"> </w:t>
      </w:r>
      <w:r w:rsidR="00412500" w:rsidRPr="00710B9C">
        <w:rPr>
          <w:highlight w:val="yellow"/>
        </w:rPr>
        <w:t>[Reference?]</w:t>
      </w:r>
      <w:r w:rsidR="000D2EDB">
        <w:t xml:space="preserve"> as it was designed for scalability welcoming more members to join the network over time under the condition that joining members are accepted by the network and have a proper data sharing agreement. </w:t>
      </w:r>
    </w:p>
    <w:p w14:paraId="14BC95F8" w14:textId="2F954E9B" w:rsidR="000D2EDB" w:rsidRDefault="000D2EDB" w:rsidP="000D2EDB">
      <w:pPr>
        <w:ind w:firstLine="284"/>
        <w:jc w:val="both"/>
      </w:pPr>
      <w:r>
        <w:t xml:space="preserve">Meanwhile, following the Blockchain consensus mentioned </w:t>
      </w:r>
      <w:r w:rsidRPr="00710B9C">
        <w:rPr>
          <w:highlight w:val="yellow"/>
        </w:rPr>
        <w:t>in 2.</w:t>
      </w:r>
      <w:commentRangeStart w:id="291"/>
      <w:r w:rsidRPr="00710B9C">
        <w:rPr>
          <w:highlight w:val="yellow"/>
        </w:rPr>
        <w:t>3</w:t>
      </w:r>
      <w:commentRangeEnd w:id="291"/>
      <w:r w:rsidR="00FA0E88">
        <w:rPr>
          <w:rStyle w:val="CommentReference"/>
        </w:rPr>
        <w:commentReference w:id="291"/>
      </w:r>
      <w:r w:rsidRPr="00710B9C">
        <w:rPr>
          <w:highlight w:val="yellow"/>
        </w:rPr>
        <w:t>.</w:t>
      </w:r>
      <w:commentRangeStart w:id="292"/>
      <w:r w:rsidRPr="00710B9C">
        <w:rPr>
          <w:highlight w:val="yellow"/>
        </w:rPr>
        <w:t>3</w:t>
      </w:r>
      <w:commentRangeEnd w:id="292"/>
      <w:r w:rsidR="00FA0E88">
        <w:rPr>
          <w:rStyle w:val="CommentReference"/>
        </w:rPr>
        <w:commentReference w:id="292"/>
      </w:r>
      <w:r w:rsidRPr="00710B9C">
        <w:rPr>
          <w:highlight w:val="yellow"/>
        </w:rPr>
        <w:t>.4</w:t>
      </w:r>
      <w:r>
        <w:t>, the XDS Affinity domain members were not pre-determined to invest a high amount of computational resources for entering the network and were not expected to gain direct profit from participation 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 choice available. The start</w:t>
      </w:r>
      <w:r w:rsidR="00DF3F9A">
        <w:t>ing</w:t>
      </w:r>
      <w:r>
        <w:t xml:space="preserve"> point of </w:t>
      </w:r>
      <w:r>
        <w:t>majority-based consensus will be PBFT as the basis of the type. With the nature of the XDS Affinity domain network which pre-determined the joining member, this should prevent the chance for the bad actor to control the majority and secure Blockchain characteristics for the network consecutively.</w:t>
      </w:r>
    </w:p>
    <w:p w14:paraId="17446404" w14:textId="2564C082" w:rsidR="000D2EDB" w:rsidRDefault="00315BD5" w:rsidP="000D2EDB">
      <w:pPr>
        <w:pStyle w:val="Heading2"/>
      </w:pPr>
      <w:r>
        <w:t>Integrating Blockchain with XDS.b Profile</w:t>
      </w:r>
    </w:p>
    <w:p w14:paraId="7841788C" w14:textId="0F7194ED" w:rsidR="006540B4" w:rsidRDefault="006540B4" w:rsidP="000D2EDB">
      <w:pPr>
        <w:ind w:firstLine="284"/>
        <w:jc w:val="both"/>
      </w:pPr>
      <w:r w:rsidRPr="006540B4">
        <w:t>For the implementation, we assume that the ITI-61 transaction is unessential for the current usage of the work</w:t>
      </w:r>
      <w:r w:rsidR="007C69FB">
        <w:t xml:space="preserve"> </w:t>
      </w:r>
      <w:r w:rsidR="007C69FB" w:rsidRPr="00710B9C">
        <w:rPr>
          <w:highlight w:val="yellow"/>
        </w:rPr>
        <w:t>because</w:t>
      </w:r>
      <w:r w:rsidR="007C69FB">
        <w:rPr>
          <w:highlight w:val="yellow"/>
        </w:rPr>
        <w:t xml:space="preserve"> </w:t>
      </w:r>
      <w:r w:rsidR="007C69FB" w:rsidRPr="00710B9C">
        <w:rPr>
          <w:highlight w:val="yellow"/>
        </w:rPr>
        <w:t>?????</w:t>
      </w:r>
      <w:r w:rsidRPr="006540B4">
        <w:t xml:space="preserve">. The patient identification was assumed to be already standardized amongst all members of the network, eliminates the need for the ITI-44 transaction from consideration. This left the XDS Document Registry Actor Blockchain to only interact with the remaining XDS Document Repository Actor via ITI-42 transaction and XDS Document Consumer Actor via ITI-18 transaction (as shown in </w:t>
      </w:r>
      <w:r>
        <w:fldChar w:fldCharType="begin"/>
      </w:r>
      <w:r>
        <w:instrText xml:space="preserve"> REF _Ref53537031 \h </w:instrText>
      </w:r>
      <w:r>
        <w:fldChar w:fldCharType="separate"/>
      </w:r>
      <w:r w:rsidRPr="00D32073">
        <w:t xml:space="preserve">Figure </w:t>
      </w:r>
      <w:r>
        <w:rPr>
          <w:noProof/>
        </w:rPr>
        <w:t>2</w:t>
      </w:r>
      <w:r>
        <w:fldChar w:fldCharType="end"/>
      </w:r>
      <w:r w:rsidRPr="006540B4">
        <w:t>).</w:t>
      </w:r>
      <w:r>
        <w:t xml:space="preserve"> </w:t>
      </w:r>
    </w:p>
    <w:p w14:paraId="010E28EB" w14:textId="136AFB0D" w:rsidR="000D2EDB" w:rsidRDefault="00380831" w:rsidP="000D2EDB">
      <w:pPr>
        <w:ind w:firstLine="284"/>
        <w:jc w:val="both"/>
      </w:pPr>
      <w:r>
        <w:rPr>
          <w:noProof/>
        </w:rPr>
        <mc:AlternateContent>
          <mc:Choice Requires="wpg">
            <w:drawing>
              <wp:anchor distT="0" distB="0" distL="114300" distR="114300" simplePos="0" relativeHeight="251650048" behindDoc="0" locked="0" layoutInCell="1" allowOverlap="1" wp14:anchorId="797C0397" wp14:editId="0CB5ED76">
                <wp:simplePos x="0" y="0"/>
                <wp:positionH relativeFrom="column">
                  <wp:posOffset>-48895</wp:posOffset>
                </wp:positionH>
                <wp:positionV relativeFrom="paragraph">
                  <wp:posOffset>560070</wp:posOffset>
                </wp:positionV>
                <wp:extent cx="3426409" cy="4845706"/>
                <wp:effectExtent l="0" t="0" r="3175" b="0"/>
                <wp:wrapTopAndBottom/>
                <wp:docPr id="64" name="Group 64"/>
                <wp:cNvGraphicFramePr/>
                <a:graphic xmlns:a="http://schemas.openxmlformats.org/drawingml/2006/main">
                  <a:graphicData uri="http://schemas.microsoft.com/office/word/2010/wordprocessingGroup">
                    <wpg:wgp>
                      <wpg:cNvGrpSpPr/>
                      <wpg:grpSpPr>
                        <a:xfrm>
                          <a:off x="0" y="0"/>
                          <a:ext cx="3426409" cy="4845706"/>
                          <a:chOff x="-25402" y="-33700"/>
                          <a:chExt cx="3349627" cy="4759370"/>
                        </a:xfrm>
                      </wpg:grpSpPr>
                      <pic:pic xmlns:pic="http://schemas.openxmlformats.org/drawingml/2006/picture">
                        <pic:nvPicPr>
                          <pic:cNvPr id="47" name="Picture 4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5402" y="-33700"/>
                            <a:ext cx="3349627" cy="4443755"/>
                          </a:xfrm>
                          <a:prstGeom prst="rect">
                            <a:avLst/>
                          </a:prstGeom>
                          <a:noFill/>
                        </pic:spPr>
                      </pic:pic>
                      <wps:wsp>
                        <wps:cNvPr id="48" name="Text Box 48"/>
                        <wps:cNvSpPr txBox="1"/>
                        <wps:spPr>
                          <a:xfrm>
                            <a:off x="0" y="4467225"/>
                            <a:ext cx="3324225" cy="258445"/>
                          </a:xfrm>
                          <a:prstGeom prst="rect">
                            <a:avLst/>
                          </a:prstGeom>
                          <a:solidFill>
                            <a:prstClr val="white"/>
                          </a:solidFill>
                          <a:ln>
                            <a:noFill/>
                          </a:ln>
                        </wps:spPr>
                        <wps:txbx>
                          <w:txbxContent>
                            <w:p w14:paraId="25628BD0" w14:textId="0490137F" w:rsidR="00CC5FD1" w:rsidRPr="001E4DA2" w:rsidRDefault="00CC5FD1" w:rsidP="00710B9C">
                              <w:pPr>
                                <w:pStyle w:val="Caption"/>
                                <w:rPr>
                                  <w:noProof/>
                                </w:rPr>
                              </w:pPr>
                              <w:bookmarkStart w:id="293" w:name="_Ref83190183"/>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4</w:t>
                              </w:r>
                              <w:r w:rsidRPr="00710B9C">
                                <w:rPr>
                                  <w:color w:val="auto"/>
                                </w:rPr>
                                <w:fldChar w:fldCharType="end"/>
                              </w:r>
                              <w:bookmarkEnd w:id="293"/>
                              <w:r w:rsidRPr="00710B9C">
                                <w:rPr>
                                  <w:color w:val="auto"/>
                                </w:rPr>
                                <w:t xml:space="preserve"> The process flow of XDS Document Registry 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7C0397" id="Group 64" o:spid="_x0000_s1035" style="position:absolute;left:0;text-align:left;margin-left:-3.85pt;margin-top:44.1pt;width:269.8pt;height:381.55pt;z-index:251650048;mso-width-relative:margin;mso-height-relative:margin" coordorigin="-254,-337" coordsize="33496,47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7Vh7igMAACkIAAAOAAAAZHJzL2Uyb0RvYy54bWykVVFv2zYQfh+w/0Dw&#10;PbEjy3YixCm8ZAkKZK2xZOgzTVGWUInkSNpy+uv3HSU5tdOiW/dg+Xg8Hr/77iN5/W7f1GynnK+M&#10;XvCL8zFnSkuTV3qz4H89359dcuaD0LmojVYL/qI8f3fz6y/Xrc1UYkpT58oxJNE+a+2ClyHYbDTy&#10;slSN8OfGKo3JwrhGBAzdZpQ70SJ7U4+S8Xg2ao3LrTNSeQ/vXTfJb2L+olAyfCwKrwKrFxzYQvy6&#10;+F3Td3RzLbKNE7asZA9D/ASKRlQamx5S3Ykg2NZVb1I1lXTGmyKcS9OMTFFUUsUaUM3F+KSaB2e2&#10;NtayydqNPdAEak94+um08sNu5ViVL/gs5UyLBj2K2zKMQU5rNxliHpx9sivXOzbdiOrdF66hf1TC&#10;9pHWlwOtah+YhHOSJrN0fMWZxFx6mU7n41lHvCzRHVp3lkzTccIZAs4mk/m4b4wsfx9yTNKrWTLv&#10;c8ynVwiiHKMBwoiQHoDZSmb49YzBesPYj5WFVWHrFO+TNP8qRyPc5609Q3OtCNW6qqvwEoWKNhIo&#10;vVtVcuW6wSv5KSrryMc07crgQXm0hKK6NYJqejTys2fa3JZCb9TSW2gcJy+ScRw+ouHRhuu6svdV&#10;XVPHyO5Lw3k40dM32Om0emfktlE6dIfPqRpVGu3LynrOXKaatYKW3Ps8AhKZd/JPAEQpsINTQZZk&#10;FgDR+9HBw0RE/AqS8HvIjq3bP0wOZYptMPGYncjuO/I5CPBIPGk6mU+nR+IBsc6HB2UaRgYKAOa4&#10;kdg9ekIPlEMI4deGaCT/gLE3MaRDg8vMD+xi9Ibf/3Ren0phFdBQ2q8kg5u1k8wz1fmb2bP0kqrq&#10;w+i8srCHv1cH+YlNwn/CH25GOprpbJ4kkRmRvXKXpOSMhzeZXqbp/6TOm7rKBxESp7e1YzuB+7kt&#10;q6D6vhxF1fqYc5GRByd+KIissF/v40U2GUhYm/wFHDiDhqJCb+V9hf0ehQ8r4XDNw4mnK3zEp6hN&#10;u+CmtzgrjfvyLT/Fo5uY5azFs7Hg/u+toFuifq/RZ3pjBsMNxnow9La5Naj0IqKJJha4UA9m4Uzz&#10;CS/aknbBlNASey14GMzb0D1eeBGlWi5jUHfZPOoniyvqIsqWeH3efxLO9oIO6OcHMyhJZCe67mI7&#10;lpc4ZEUVRU+8diz2dEPV0YrvEayjB+/rcYx6feFv/gEAAP//AwBQSwMECgAAAAAAAAAhAHDO/t+s&#10;oAMArKADABQAAABkcnMvbWVkaWEvaW1hZ2UxLnBuZ4lQTkcNChoKAAAADUlIRFIAAAPPAAAFDQgG&#10;AAAAxXtzRgAAAAFzUkdCAK7OHOkAAAAEZ0FNQQAAsY8L/GEFAAAACXBIWXMAABcRAAAXEQHKJvM/&#10;AAD/pUlEQVR4XuydCbjN1duGj2NsTnPIXNKgUUoDoclYGTMlRUIDQkWKTIlKc6I0z3NRUmSMQoaI&#10;SiKKEMk8rO+9V3v5dud/6GCfffbZ57mv67k4e/hNe+/fu571rvWuFCGEEEKIGHGI6SxTbdMNpk6m&#10;bqbupq6m9qbGpotNxU1CCCGEEEIIIUTSc7Kpoeke00umkaZxpqmmmabvTN9HNM802zTdNMn0uel9&#10;0yMmTHVl0+EmIYQQQgghhBAi23OC6RrTfaa3TTNMq00O7bfffq5QoUKuTJky7rTTTnPly5f3OvPM&#10;M93JJ5/sSpQo4QoWLOhfG9E208+mL0xPm4KRPsgkhBBCCCGEEEJkG/KYypmuMw01/Whyqamp3iif&#10;fvrprlq1aq5x48auS5cubuDAgW7o0KHutddec++8845799133ZtvvuleeOEF9/jjj7uePXu6Nm3a&#10;uFq1arnzzz/fnXDCCe6ggw4KZnqdiaw0w70vMR1jEkIIIYQQQgghEhZM87Gm+qYPTJty5crlDj30&#10;UFe6dGlXp04d17dvXzdixAi3ZMkSt23bNrdjxw73X/Ca7du3u3Xr1rnp06e75557zt10003u3HPP&#10;dUcffbQrUKAAJnqHCZN+r+lM08EmIYQQQgghhBAiochtIvP7mul305Y8efJ4g3vvvfe6cePGud9+&#10;+82tXbvWbd26NWKL944NGza4lStXugULFrjnn3/eNWnSxB1zzDEOo277XWNiaHgXUxGTEEIIIYQQ&#10;QgiREDBUmkrZX5k2586d21WuXNndf//9bvLkyW758uUR2xt7MNLz58/3w7xbtWrlChcuHIZz/2p6&#10;3lTVJIQQQgghhBBCZCnnmB41LTb54dmdOnVyn3/+uR9mHU8w0U8//bS74oorXL58+TDQFBcbY2ph&#10;KmgSQgghhBBCCCHiSj7T5aZ3TTsOPPBAV6VKFTdkyBA/pDormTRpkmvXrp0rWbJkyEIzF5qCYkVN&#10;QgghhBBCCCFEXMA41zJNNLkjjjjCXX/99e6bb76J2NesZ82aNe7JJ590Z599tmPutR0nVbn7mYqb&#10;hBBCCCGEEEKITAXjXMM02bT92GOPdXfddZevnp2RytnxZP369e7DDz/0GfFIMbG/TBjo40xCCCGE&#10;EEIIIUSmkMtUxYRx3lG0aFF33333uaVLl0bsauKxZcsWN2rUKHf55Zc7CpnZca8w9TIdbhJCCCGE&#10;EEIIIWLOKab3TK5QoUKuV69ebtmyZRGbmtiMHj3aVatWLQzhphJ3WxPrUgshhBBCCCGEEDHjKNMA&#10;05ZDDz3U3XHHHW7x4sURa5o9GDFihKtYsSLmGU0zVTORTRdCCCGEEEIIIfaZ/CYytYsKFCjgrr32&#10;WvfTTz9FLGn24vnnn3cnnHAC5nmT6R3TCSYZaCGEEEIIIYQQ+wzznFkv2VWoUMFNnjw5YkWzHxQR&#10;u/vuu13+/Pkx0H+a7jYdbRJCCCGEEEIIIfaag0xDTBuKFSvmHnvsMbd58+aIFc2ezJgxw1111VVh&#10;+DZrQF9hEkIIIYQQQggh9gqWpappWrD//vv7tZx///33iAXNvlCB+91333WlSpUKS1g9atLyVUII&#10;IYQQQggh9goM5dum9eXLl/cFt5KFFStWuI4dOzrmcNv5kX1uYRJCCCGEEEIIIfYIlnGqYVqVN29e&#10;16VLF7dmzZqI9UwOxo4d68qWLRuyz8+aDjUJIYQQQgghhBAZppjpYdOmM888M6myzoHVq1e7du3a&#10;OZbesvP8xlTbJIQQQgghhBBCZJiLTHNSU1O3d+jQwS1dujRiOZOHHTt2uA8++MCVK1cO87zBNMiU&#10;ahJCCCGEEEIIIf4T1nW+ybTliCOOcO+8847btm1bxHImFytXrnSNGjXCPKPRpuImIYQQQgghhBDi&#10;PylhejpPnjyucuXKbs6cORGrmZz069cvDN2eb6pnovNACCGEEEIIIYTYLZeZxmMou3bt6n777beI&#10;zUxOPv74Y1exYkXM80pTX9PhJiGEEEIIIYQQYrfcaPqtSJEi7rXXXnMbN26M2Mzk5KeffnJNmzbF&#10;PG8zfWAqYhJCCCGEEEIIIXYL2ddtxx9/vJs9e3bEYiYvW7ZscXfddVeY97zAdKJJCCGEEEIIIYTY&#10;JQeahprchRde6JYvXx6xmHvO559/7m655Raf1UUY1MWLF0eedf7/n376qfvmm2/c+vXrI4/uGZs2&#10;bXITJ050o0ePdr/++mvk0T3nsccec/vttx/meYXpYpMQQgghhBBCCLFLSpneyps3rze8rIW8p6xd&#10;u9Z9+eWXjiWuLr/8cnfFFVf4f6tUqeJ69+7tFixY4F83c+ZM16tXL/f666+7v//+2z+2p1AFfMiQ&#10;Ia5///7uu+++izy65zA8vWjRomHeczNTXpMQQgghhBBCCJEu55pGFSxY0HXq1Mkb4T3l66+/drfe&#10;eqvr3r27W7RoUeRR50aMGOEuu+wyN2DAAPf777+7kSNHupYtW7oePXr44eFhOSyemzx5spswYYLf&#10;1rJly/zjPE8mnG1+++23PmPN+7p16+ZuvPFG9/bbb+/V8QLHcvbZZ2Oe15g6mgqahBBCCCGEEEKI&#10;dKHS9sRjjz3WZ4nXrVsXsZcZh+HarVu3dg8++OC/hn3/8ccf7v7773c9e/Z07777rrv99tvdYYcd&#10;5goVKuRf++eff3rjzH7LlCnjSpUq5U499VSfnea9ZMEfeeQR16ZNG7+EVqVKlbzxLleunN9O3bp1&#10;3dSpU92OHTsie8w448aNc9WqVcM8/2XqZTrWJIQQQgghhBBC/A+5TFeZvilWrJh7+OGH92ou8o8/&#10;/uiHbJ9yyik+Kxy91NXKlSvdwoUL3ZIlS9ybb77prrnmGm+ip02b5g3y448/7po3b+6GDRvm3n//&#10;fXf33Xd7s8xyUsxpxnjXr1/f9e3b140aNcpnpjt27OiaNWvmXnjhBb/9vWHKlCmuTp06LleuXH/b&#10;+T9oKmoSQgghhBBCCCH+B8xzA9OMkiVLuieeeMJt2LAhYi8zDtWrGXbNsO2aNWt6U9q4cWPXvn17&#10;n+ENMOT6gQcecB988IFfDgsxVBsjG8Bo33fffd5M//LLL35u82233eaHbQcwzWSkw1zqvWH69One&#10;lJt5Xm/n/5ipuEkIIYQQQgghhPgfYmKeo3n11Ve9ccZEUzSM6tsYa6pkk20mk/zSSy+5VatW+dfz&#10;+Pjx493gwYPdoEGDfAb72muvda+88orPVmOe+/Tps9Mokxl/6qmnXL9+/bwB3ltknoUQQgghhBBC&#10;ZBTM89WmncO298Y8MzeZuctpIYt8zz33eKPLMlVknjHPL7/8sp/vTOaZomL16tVzJ598sh/2fcIJ&#10;J/i5zVTDxjzzXrLMoYhYrMwzc6WvvPLKYJ4fMmnYthBCCCGEEEKIXXK5yRcMI8O7NwXDMMC896ef&#10;foo88g9sa+jQoX4eM8tKzZkzxxcDe+ONN/xSVd9//70f6o34Pwb5vffec127dvXZaQx3eub5ySef&#10;9IXIZs2a5R/bGxhOfskll4SCYb1NKhgmhBBCCCGEEGKXnGf6jOrVnTt33qulnzCiDM/G1JJRDmCY&#10;Kf6FeSaLjNkl8/zWW295E8zfFP9iKavAs88+64uKkZ3mPRQKIyO+dOlS/zzvY3g55plM9t7yySef&#10;uPLly4elqjqZDjMJIYQQQgghhBDpcrzp7Xz58vm5xgzB3lN4D5WwMd+NGjXaqdq1a/tiX8xpZm4z&#10;mWn+vuiii9zw4cPdzz//7KttV6lSxS871aVLF5+FvuGGG/z8Z7LRGG+MMkYaNm/e7LPSLF3F6+bO&#10;nbtXS1WR/S5evDjmeaXpWlM+kxBCCCGEEEIIkS4HmZ41eUMavU7znrB9+3b30UcfuRYtWnjTjFq1&#10;auW++uqryCuc++uvv7xpve6669zzzz/vh3VjfhmmfdVVV/liYawZPWbMGL9UFdlmtvnZZ5/tzGhj&#10;lMlos9wVYij43phnstf7778/5vkPU1WTEEIIIYQQQgixW/qbtlOsCzOb7GzdutVnuO2c0Y+msiYh&#10;hBBCCCGEEGK3tDUtL1KkiJ+PzBDrZGbRokV+iLqd8zbTCNNxJiGEEEIIIYQQYrdUN00uWLCgz8im&#10;t+xUMkGxsAsvvBDzvMo0wHS4SQghhBBCCCGE2C0UDRuWN29eV61ataQfuv3AAw+4ww8/HPP8g6mR&#10;Kb9JCCGEEEIIIYTYLQVMN5u2Hn300e7DDz/0BcCSEQqPNW3aNMx3HmMqbRJCCCGEEEIIITLExabv&#10;c+fOvYMlo5Jx6DZVuUeOHOnOOOMMjPMm02BTbpMQQgghhBBCCJEhSpieNG2qUKGCXx4q2VizZo1f&#10;Duuwww7DPH9rqm8SQgghhBBCCCEyTF7TlaY/CxQo4AuHsQ5zMjFp0iR36qmnuly5cmGeXzQdYRJC&#10;CCGEEEIIIfaI4qaPTBvOO+88N3r06IjtzP6sXr3a3XHHHW6//fbDOC8ytTIJIYQQQgghhBB7DIXD&#10;6pl+OvDAA13btm3dypUrI/Yz+7J161b38ccfuxNPPDFknYeYSpqEEEIIIYQQQoi9oqDpedOm0qVL&#10;u2HDhrktW7ZEbGj2ZM6cOa5x48aYZrTYVMckhBBCCCGEEELsE1eYJpKlvfDCC9306dMjNjT7sXnz&#10;Zte7d2+3//77Y5z/MvUxFTIJIYQQQgghhBD7xH6mjqZlmM42bdq4JUuWROxo9uKNN95wp5xyCsZ5&#10;i2mE6RRTqkkIIYQQQgghhNhnipgeNW0/4ogjXK9evbLd2s9jxoxxVapUCfOcZ5tqmmSchRBCCCGE&#10;EELElDNNn5hcsWLF3AMPPOBWrFgRsaaJzYQJE1zNmjVdvnz5MM7LTZ1M+UxCCCGEEEIIIURMIUtb&#10;3fStyR1//PHuwQcfdH/88UfEoiYe27Zt88b5qquuCsb5T9NA07EmIYQQQgghhBAiU2D+c30TBnpH&#10;8eLFXZ8+fRLSQFMc7IsvvnA1atRwefLkwThvND1iKmUSQgghhBBCCCEyFdZ/bmD6xuQKFSrkbrnl&#10;Fr8EVKKwYcMG9/zzz/vq4Pnz58c4bzINNp1gEkIIIYQQQggh4gIGuq5plMkdcsghrnbt2u6VV15x&#10;a9eujVjYrGHGjBnuzjvvdCeddBKmGS0x9TOVNgkhhBBCCCGEEHGnkmm46XeTXwbq3nvvdV999ZXP&#10;/saTRYsWefNer169sI7zDtMU082mo01CCCGEEEIIIUSWUdTUwzTTtLVAgQLuiiuucI8//ribOXOm&#10;W7VqVcTexh7mNf/yyy9u5MiR7tZbb3UlS5YM2eYVprdMNUy5TEIIIYQQQgghRJZDIbE6pg9Na1NT&#10;U7cfcMABrmrVqn5Jq2nTprk1a9a4jRs3uu3bt0es796xZcsWt27dOrd06VL31ltvudatW7sSJUqE&#10;atobTAtMPU0M09Y6zkIIIYQQQgghEgrWTaaSdUvTaJMzE+2OPvpod/rpp7umTZu6wYMHu7Fjx7qV&#10;K1dGrHDG2bp1q5s3b5574403XOfOnd0ll1ziqPZ94IEHhmzzr6YHTBeZjjAJIYQQQgghhBAJS35T&#10;BdOtpldMi00ud+7c3uxWrFjRr7vcpk0bd99997knn3zSvfrqq+7999/3w68/+eQT9/HHH/us8vDh&#10;w92gQYO8WW7SpIm79NJLXbly5VzBggWDYaaK9kRTf9PVpuNMQgghhBBCCCFEtqKcqbXpUdOnpnmm&#10;v0ze/B500EHeUGOIzz33XHfRRRe5SpUqufPPP9+dddZZ7sQTT/SZ6/D6iJaavjK9Zupmqm4qaBJC&#10;CCGEEEIIIbI1eU1nmRjSPdD0kQkDPMvEHOVFJjLU60xbTVTv/sX0k2muaZrpSxOVve8wYZgLmYQQ&#10;QgghhBBCiKQjj4lh3QeYqNJ9gYn1oluZ2prITi8z9TKRsW5mutx0qukwE4XJmFutQmBCCCGEEEII&#10;IXIMLCOFmT7QdJCpt4ls9AmRx/Y3YbiFEEIIIYQQQggRoYuJIdqH+L+EEEIIIYQQQgjxP1AAbIbp&#10;aP+XEEIIIYQQQggh/geZZyGEEEIIIYQQ4j+QeRZCCCGEEEIIIf4DmWchhBBCCCGEEOI/kHkWQggh&#10;hBBCCCH+A5lnIYQQQgghhBDiP5B5FkIIIYQQQggh/gOZ5/iSajrIVNhU3FRSyhSVMHGNudZccyGE&#10;EEIIIYTYJ2Se40tB002m8abvTHOlTBHXdqKpvekwkxBCCCGEEELsE8E8H+X/EplNIVNv02jTA6a2&#10;UqZogOkzU39TEZMQQgghhBBCZJjDTbVM7Uzn84BBZu4rU34TGbrmptamciYNd409GLk7Tb1MDC8W&#10;mUMx070mOoeK8oAQQgghhBBCZBTmgJLt3G4iK1fd9JiJIa51TZi6PyN/VzXJPMcePgOuM5nRM3lA&#10;ZAqnmcg6dzcdxwNCCCGEEEIIkVEwwxebfjNhoJeb1pq2RP2fx4eY8ppE7Ik2z2fxgMgUTjfJPAsh&#10;hBBCCCH2mmNNT5j+Mrl09LXpapPIHGSe44PMsxBCCCGEEGKfyGM6z0RF4vTMcx+TqhNnHjLP8UHm&#10;WQghhBBCCLHP7Gd6zrTGFEzzVtOPpitMIvOQeY4PMs9CCCGEEEKIfSa36VITVbaDed5oYgklzJ3I&#10;PGSe44PMsxBCCCGEECImYKCptE2BMMzzL6awfJXIPGSe44PMsxBCCCGEECJmsDzVbBPFw540HWMS&#10;mYvMc3yQeRZCCCGEEELEDAqD9TSNMFU0UUxMZC4yz/FB5lkIIYQQQggRU04wVTHlhHWd94/8m5XI&#10;PMcHmWchhBBCCCGE+A8ONBUzYU6rmeqZrjfdbrrWdIEJE5sVyDzHB5lnIYQQQgghhIgi1XSA6QhT&#10;URNrWLc2PW6aaFqRmpq6JV++fFsLFCiwLXfu3CzJ9YOpr+koU7yReY4PMs9CCCGEEEIIYeQyHW6q&#10;ZLrZNNSEWf7ZtNy0LleuXDsKFizoLrjgAle/fn137bXXugoVKrj8+fNTXXyx6TYTpjueyDzHB5ln&#10;IYQQQgghRI6FzPJlpltNZJYpdDbVhGH+2+QKFy7sqlWr5tq3b++efPJJ99FHH7mvvvrKzZkzx82f&#10;P9998cUXrlmzZs6MNQZ6gYn53vFE5jk+yDwLIYQQQgghcgQFTCeaMMsMw77P9LxpnImsscuXL58r&#10;Xbq0q1q1qrvhhhtcz5493fDhw93YsWPdokWL3K74+OOPXalSpYKBbmuKZ7E0mef4IPMshBBCCCGE&#10;SEpYNovK3yyZVctEca9nTZNNa0zukEMO8ab33HPPdbVr13YdOnRwTz/9tBs3bpxbvXp1xBr/N7Nn&#10;z3a1atVyefLk2WbbxZQfaYoXMs/xQeZZCCGEEEIIke0h03uw6WhTCdOlJszyC6aZpr9z58697cAD&#10;D9xx1FFHuZIlS7rKlSu7m2++2Q0dOtRNmzbNrV271m3bts3t2LEjYokzDsO3mzdvztzn7bavZ0yY&#10;9ngh8xwfZJ6FEEIIIYQQ2RIKfOU2YZZrmO4yvWaaZlpiWmXaYKbZFSpUyM9b7tSpk3vxxRfd1KlT&#10;3eLFi90ff/zh1q9fH7HAe8/ChQtd27Zt3f77778jcgynmeKFzHN8kHkWQgghhBBCZBvymMqa6pow&#10;MQzD/txEdnmZaYvJD8WuWbOm69y5s88sjx492k2fPt0tWbLEbdq0KWJ5YwfzoSkoFjHPb5jOMMUL&#10;mef4IPMshBBCCCGESFgONWFErzS1Mz1getP0tekPkzvggAPcSSed5KpXr+5uuukmN2DAAPfKK6+4&#10;SZMmuWXLlkXsbeby888/u3bt2gXz/LoJoxUvZJ7jg8yzEEIIIYQQIiFgCPYxplNMF5oam3qYMKNk&#10;lteb3BFHHOHKlCnjLrzwQr/WcteuXX1FbIZir1u3LmJn44vMc46gpOleUycT8+uFEEIIIYQQIi6w&#10;dFRBUyEThvlqUy/TO6Z5pk358uXbQUXsY4891h1//PGuRo0a7o477nAvv/yymzt37l4X+Io1Odg8&#10;p5oON7EEWLkkV0PTi6anTSx3lt5rkknHm9RJIIQQQgghRBaB2aIyNmaLzHJf07um703MWV6TK1eu&#10;zXnz5vXrLbN8VLdu3dybb77p5syZ45YuXeqXkNq4cWPEtiYGOdg80wFyjWm0aX6Sa5FppWmF6afI&#10;Y8mst0zVTEIIIYQQQog4cYDpHFNzU28T1ajHmzDMzFvevt9++7mTTz7ZXX311a5Hjx6+IvbYsWP9&#10;+snMW966dWvEpiYme2ieDzJVMjFEPRZkpXlmqD3LcjEnvVmSi86eeqb6piaRx5JZ1U2a2y2EEEII&#10;IUQmwjDsiiaGubLW8uOmEaY5prUmd/jhh7szzzzTXXXVVa5Dhw7u0Ucfde+884775ptv3MqVKyOW&#10;NPuQQfN8pKmRaYhprOlcUyzQnGchhBBCCCGESHD2M5GdwixWMbU0DTR9ZCKzvC1PnjzumGOOcaec&#10;coqrXLmya9GihevVq5d7/fXX3cyZMxNuCPbekI55PtkUKGZijmwf0wKTM/1oKm+KBTLPQgghhBBC&#10;CJFgMAT7CBOGGfN3nelB00gTc0K3FChQwBUsWNAVLlzYnXXWWa5BgwauZ8+ePrO8YMECt2XLlojl&#10;TB6izPN2uwavmM42HWU63/SwaakJ04x+Nl1vym+KBYeZyPDfb5J5FkIIIYQQQogsIJeJea0YNIYZ&#10;tzY9ZPrERBb1j1y5cq3LnTv31oMPPtiVK1fOXXPNNa53797ugw8+cD/++KNbvny5W7t2rdu8eXPE&#10;aiYfUeZ5q10TMs+3moaaMMp/mYJxRpNNZUz7x0ilTSyhNMgk8yyEEEIIIYQQceRoU2VTKxMZzfdM&#10;U01UGV5tciwhdc4557gmTZp4s/zee++5SZMmue+//96tWLHCbd++PWItk58o87zNrs0s0wzTRq5T&#10;OuL6jYuIwmn7qq9NS0wso8QSQ0IIIYQQQgghMgGWjyppogJ0U9M9puGmMSayy3+bXJEiRdy5557r&#10;GjZs6O666y43ZMgQN3LkSDdr1iy3Zs2aiI3MmaQxz5NMn5pY0ig987zY9IiJ4e4M6d5XkXG+z1TH&#10;xJrLQgghhBBCCCFiwCEmzDLzcmuabjM9afrMtNDkDjjgAHfccce5M844w1166aWuTZs27qGHHvJD&#10;scksi3+Txjy/ZGI5I67rByaKg0WbZ4ZtU0RMCCGEEEIIIUSCwHzlA00UrypuutB0s+kJ0+em5amp&#10;qd4sH3HEEa5o0aKuYsWK7oYbbnADBw50I0aMcEuWLMlRQ7D3hijzTLVt1rEOw6cZ/t7OxNJUy0yY&#10;6zUmssWxWudZCCGEEEIIIcRewDDsPCbWFa5mCmaZObbMjV1thnl9njx5th111FHuwgsvdK1atfKZ&#10;5c8++8wtXLjQr7W8bt06t3Xr1og9FLsjjXmmYNippgBFvYqYmphGmzaZqL5NJW4hhBBCCCGEEHGm&#10;lOlyE2b5cRPLR800/WJaa/Lzli+++GLXunVrN2jQIPfxxx+76dOne8P8559/Rqyg2FPSMc+se52W&#10;AiYy0hRhe9qU3muEEEIIIYQQQsQQspksd3RJamrqDfZvbxOmbYKJectb8+fP70qXLu0qV67smjdv&#10;7u677z730ksvuTFjxrj58+e79evXR6yf2FcyaJ6jYXkp5p4LIYQQQgghhIghrLN8fJ48eSrav/VM&#10;3UzPmr40/WZyhx56qCtVqpRfPqpu3bquS5cuviL26NGjvbkTmcdemGchhBBCCCGEEPtIXhNZyUKm&#10;sqZaps6mYSYqNa8yE+0OPvhgd8wxx7gyZcq4yy67zHXo0ME99dRTbuzYsW7VqlURWyfigcyzEEII&#10;IYQQQmQ+uUxUxd7PxHDe6qbbTc+ZppqW58qV68/cuXNvzJcv3w6WkLr88svdbbfd5p5++mk3efJk&#10;9/vvv/s5yxs2bFBl7CxA5lkIIYQQQgghMg8qYp9oqm3qZCKzzJzlOaZfTevNNLsTTjjB1axZc2dm&#10;mWHYs2fP9ktI/fXXXxH7JrISmWchhBBCCCGEiC0HmC4w3WR62PSOaYppsWnHIYcc4k455RR3xRVX&#10;uDZt2rj+/fu7t99+22eXf/nlF2WVExSZZyGEEEIIIYSIDcxfZl3friaWkFqZO3duxzrLZcuW9Wst&#10;N2zY0PXs2dNXxJ40aZJbsWJFxJqJREfmOcsJa5qf5P/KHA42XWyiaB/TLDKD/KazTJVNVNQXQggh&#10;hBAiR8GSUn1MFPvaSFVsDHO9evVct27d3Isvvui++eYbt2bNmogV2ze2bdvmli9f7od2T5kyxX31&#10;1Vc7NWfOHLd27drIKzMflsNieDnHszt27Njh523zWuZtZzdknrOUQw48MKXr0UenLNhvv5QX7W/M&#10;Z6p/Jnbsf9BBKS0OOyxldsGCKePy5/dGncJ+sSSf6TI7l0/sXL7Nmzelif0tAy2EEEIIIXIMpUyD&#10;TH/lzp17x2mnneaXkPr88899Zhkju2nTpogFiw1U2n7ggQcc+ypZsqRf6zmoUqVK7oUXXoiLQWWI&#10;OetJDx482L3xxhuRR9MHw//KK6+4Rx991P3000+RR7MPMs9ZBtMgbq9QIWXZDTekuPPOS1lz8MG+&#10;0B4GOlZgxJuUK5cyrX79lO1XXpmyoVSplFH2WBUTxf5iAdu59MgjUz6sVi1lc8uWKe7EE1Pm2mON&#10;TbHuCBBCCCGEECLhODw1NbWH/ftH/vz53fXXX++++OILt3Tp0ojlyhzI4Hbs2NFdcskl7rHHHnNv&#10;vfXWTmHcr7vuOj+HesuWLZF3ZA5kkylo9sMPP7hff/018uiuWbx4sX/t33//HXkk+yDznCUcaLrj&#10;lFNSfhk8OMX99FOKGzMmxV12Wcqf9jhroJ/Di2JAs0KFUqbceWfK9u+/T3GzZ6c4M7cbDz/cT7+4&#10;7J+X7DPV8+RJ+aBZs5SNM2emuAULUpztzxUvnjLLnmtuipVJF0IIIYQQIiGpnytXrrkYZ4zstGnT&#10;IlYrc2GI9J133ukNdNqh4BzDzTff7IeKs7QV8PohQ4a4a6+91rVo0cK988473vhGM27cOL80Fsab&#10;7DAGPbBw4ULXp08f17x5c3f77be7CRMmRJ5xPrvO3xMnTnRff/21GzFixM653Oxj7ty53tSTbZ4x&#10;Y8bOud6Y7Y8++shno/v27euPi/P59ttv/XuBzDbD0qlCfuONN/pzYPvjx4+PuwGXeY47BU13nHxy&#10;ypIHH0xxv/2WYp/CP/r88xR3+eUpa+z54aZ9MdDMa25y3HEpU7t2TXE//PD/+5g2LcV+CylbDz3U&#10;G+hL/av3DrLKl+fPn/Jx8+YpG6dP//99/PhjirvjDm+gZ9trWphiPUxcCCGEEEKIhOEx07ZTTz3V&#10;ffDBB35ocjyINs/BIAemT5/ubr31Vj90G2PNEG8MapMmTVzVqlVdxYoVXYMGDbwJ3bx5sz9mDCsG&#10;9sorr/SvobAZRc3++OMPP0f54Ycf9vO3L730UnfRRRe5Tp06+fnWvH/WrFk+233//fe7V1991bVt&#10;29ZNnTrVHwtZaY4D04kJJkvOHHDeQ2b8mmuucXXr1nWtWrXyBdUYgt67d2+3bNky//7vv//em/UL&#10;LrjAHxvnUL9+fdevXz+3cuVK/5p4IfMcVwrly5fStVy5lN8wzsuX/7/hDBo1KsVVr56yxkwpc6Ax&#10;0AX8OzPOIXnzpjQqWTJlRpcuKdt//vl/9/HNN/8Y6KOPThll+2EIN8W+9gQKkF2BASfj/O23/7sP&#10;DDsZ6BIl/BDua02H8EYhhBBCCCGSCQr9vJ2amuozsvFcYgrzfNddd3mTS1aXbC7Fwsg6Y3Rbt27t&#10;s8EcE6YeM81yWMAc7FtuucVnchleTha4V69e/n0YUjK6I0eOdE8++aTPFGN+yVhjygGjTYaaTDTH&#10;MW/ePHf33Xe7Z5991mevb7rpJvfee+95U475HThwoHviiSe8CR86dKivNk42mkx1rVq1fJacLDTb&#10;GjBggDfSZJYZco6BJxPO32HO9NVXX+1fR6dAPJF5jhuHmHHufOqpKSsfeyzFPuf/NZxBEyemuNq1&#10;U9YefHDKW/a+U/55e4bAaF9dunTK3LvvTtm6bFn620dz5qTYbyVlU6FCKePsPeeZ9iQ7XPWoo1LG&#10;tWyZsmn+/PS3jxYtSrHfUIorVizlBzP0zIFWETEhhBBCCJFUnGgac/DBB3sjG0/ICHfv3t0a28W8&#10;SpUq5UqUKOEKFy7sKleu7N5//31fpIxh06wjjbkfO3asLyK2bt06X2wMQ40hxgxjpp977rnI1p03&#10;rphs5ihjdskQky3euHGjN8Fkh3k/w7kxwj169HDPP/+8N9tkisOw71GjRvms9Jdffumz0Ay7xqh/&#10;9913PvPcrFkz/1pMPsK0M0QbE86a1w8++KA/fs4XeB8Zch4PQ8Pjhcxz3Dj/sMNSRjZunGLfgfTN&#10;ZtD27SnurbdSXNGiKSvtfdX/eXuGOM40sFq1lB3Mo05v29EaNy7FmZlfa+/pYDqMDWSQ9medlbJ1&#10;0qT0txutqVNTXNWqKVsPPNAXQ+PeIoQQQgghRFKQx0RjfQamFQOYdg5xZoJxxLDXqVPHG1LmMD/y&#10;yCN+SDVGOWRlt27d6jO/DCsvV66cO+ecc1yFChW80WaONkO3KXDWsmVLnzlOC9thaPgRRxzhTj/9&#10;dFe+fHm/Dcw6WW+MN0tj3XPPPd48Y6yfeuopn5Vm6DaP8f5Fixb5YyEDjXnmPQzjxoy+/vrrfl+Y&#10;/dGjR7vOnTv7rDRGnKHpVPIOQ9N//PFHf60feughmefk5aj99kvpefbZKX+/8EKKW7cufbOJKLzV&#10;tGnKhoIFUz61953xz9szBBW8m550UsqigQNTdqxenf720cKFKfadTNl23HEp0+w9ezp0u0bhwinT&#10;OnRI2frrr+lvHzEs/YEHUlzp0ilL8+dPaW3v09BtIYQQQgiRNOxnusH0A6aS4cTxJHrOMxndwLBh&#10;w/ww6E8//dRniRnqTJaW4dG8FsPNnGMeIztN5hijyhBujG5aGMaNMWYeNBll3k+WGUOL6cbAkpFm&#10;2DaZa9Z8HjNmjH8t8595jMwxj8Pjjz/+L/NM9hrjDxwvxx0KkjGn+t577/WdAsE8U3SMedMyz0lP&#10;STPQfc85J2X10KEp9vn/r+Ekm9uwYcr6/fdPeddej6nFEO8JR5hRvfHEE1O+7907xaU3dHvu3BR3&#10;yy0pO4oUSZmYL1/KVfYefvd7AlnqBkcemTKuffuULVTYTruPJUtSXL9+Ka5s2ZSfU1NTbrXXH+nf&#10;KYQQQgghRJLAnMSbTT+fffbZft5xPAnmGTOHAQ4sWLDA3XHHHX7ecHiczDTZXLK2Af7PsGmMN3OW&#10;b7jhBp8VDjAXmqHTDOsm08v7gwEG9kNlbYaAY4QZQs58ZrLv7Jeh18xNZsj2xx9/vDMrn9Y8M1w8&#10;XLto88y+Me68vmvXrjuX/sLoY7gHDRqkgmHJzzGmfmefnbJiyJB/z31miHPduil/2/Nvmirz4r2E&#10;LPJNpUqlzMJAY2TDPubNS3FmeLcfdVTKl/aauv7Ve0c+U70DD0wZ065dyhaWwgr7YH/st0yZlB/t&#10;NbeYNNdZCCGEEEIkHTRy25kWnnXWWe7NN9+0xnD8COs8Y3qjTTF8+OGHrnHjxt7Mrl692ptcssXM&#10;FSYrjEFlrnEw3myLec0YZIZxM0+ZOdGYcDLAzENu06aN3x7mlSw75pysMKYWI4xJxugCBcd4/6GH&#10;HuqqV6/uh2wDWXCKkmG0yVZT5IyM92uvveafxzyz//bt27vPPvvMP8bfDEMn001BNN5PdW62r4Jh&#10;OYIjTP3Kl09ZMWxYin1XUxxLPV19dcrfefLss3EO5E5NTWlnBnp2nz4pOxheTQEvM86bCxVKGW/P&#10;1/vnZfsES2I1MAP9Rdu2KVuo7M1+bH/uxBNTfrLn6IjDZAshhBBCCJF0ZKl5Zsgyw6nDfOJoqFyN&#10;ubz++uu92WWuMSYYExoKi2GueYzCYBTqwkRjak866SRXunRp16hRI2+0MbSI6tkYYd5fpkwZb7R/&#10;+OEHv20KhpFNDgXHQuEvlrbicd4PvJYsOMO4eQ+mnu2wbeB1zHkmo05xM2C4NlW/ye5XqVLFZ6E5&#10;Tsx0KCIWL2Ses4zDc+VK6VWpUsrqjh1T3KWXpvx9+OG+uvZFJkxpLGA4dhsz6fOuvz5le/PmKZvL&#10;lk2ZZI/VNsXK1LKdq4sUSfniqqtStt12W4o77bSURfbYTaY9HQ4uhBBCCCFEtiFLzTOmFzOHgQ3m&#10;NIB5ZZ1kinkFg8lrZs6c6bPSiKrVmNlomE+M6f3oo4/8cG0KeAUYnk2mmGWvPvnkk38NFSfTzLGE&#10;tZmBSt0cWxhuDQzd5m+qaDMEnCHjZM3DMXLcZMo5jui1q9kW+6YjYPjw4b7DgPnZrGEdT2Ses5Sj&#10;DzkkpU/hwim/RuY4X2iiaF8sOfTgg1PaH3lkyk9mzqftt1/KlfbYnq4d/V9w37jazmWCncsP+fN7&#10;46ziYEIIIYQQIqnJUvOcE8C8Y+ZZs5oiaAznbtq0qR9+jjGnAyGeyDxnOSwv1dBUwZTKA5nA4Sbm&#10;N1NJP7OGUXPvqGqiANnBPCCEEEIIIUQyI/OcyYTh4ldeeaWrWbOmF8O8yahnBTLPQgghhBBCCLHn&#10;yDznMGSehRBCCCGEEGLPkXnOYcg8CyGEEEIIIcSeI/Ocw5B5FkIIIYQQQog9J9PN84YNG3zl65tu&#10;usk1aNDAr83Mus4UzWrYsKFfI/ntt9/2r8tOUOWbecuvv/66r7zN3GYKg7388su+2naiIvMshBBC&#10;CCGEEHtOXMwzBbOuu+46V7t2bXfqqae6gw8+2J1++umuRo0a7tprr3VvvPGG27ZtW+Qd2QOWpGLJ&#10;K8z/7Nmz/d+fffaZv4bRS1QlGjLPQgghhBBCCLHnxH3Y9ltvveUaNWrks9HRazSz3jHrJbM2M/r9&#10;99/946yj/PXXX7svvvjCffnll27+/Plu8+bN/jnWTmZdZjK/33zzjRs7dqxfBzp67WSM7LRp0/z7&#10;WWOZNZpZqzmwatUqN378+J3b//777//HyK9YscK/l+3zPFlmjm/gwIG+Q+Cll15yy5cvdytXrvTH&#10;E31eixYt8u9DCxYs2Lk0FUtY/fbbb+7XX391c+bM8fv+6quv/Psx4pmFzLMQQgghhBBC7DlxN8/v&#10;vvuua9y4sR/iHEwsRhIz3aRJE3fxxRf753kdZvSVV15xF154oStVqpQXw70x17x33Lhx7t5773Ud&#10;O3Z01atX989XqlTJD53GAGNUX3vtNVe1alX/HNnu/v37e6OLQcVYP/nkk+7EE0/0zxcrVsxvf968&#10;eTuPjSHYvKZ8+fLu+OOP95nySZMmuREjRvjjOvTQQ/2+P/zwQzd8+HC/fjNmm/dj6m+77TZXvHhx&#10;V7JkSdeyZUs3depUv2+ee+ihh9ydd97pz/vkk092J510kuvWrZtbsmSJ33dmIPMshBBCCCGEEHtO&#10;3M0zQ7TJPDPkmQwurF+/3hvPihUrejM5ZcoUt3DhQm+oW7Ro4R544AH3ySefuCeeeMK1atXKPf74&#10;495Yk62tX7++N7xs99VXX3W1atXyr8EAk3Hu3r27u//++/37hw0b5rc/YcIEb5wx2QwnZ3s8/8gj&#10;j/j52Ozn77//9hnk5557zm/jnXfe8YYeczt48GD3+eef+8xznTp13PPPP+9++uknN2jQINehQwef&#10;PcZA81rmdT/77LPuxRdf9PO+77rrLn9sZJy7du3qjTcmmv3feuutrlq1at6Ih+x6rEljnl8znWYS&#10;QgghhBBCCLEbEsY8Yy5r1qzpM9IBTOaYMWMif/0zz/ipp55yffr0cYsXL/ZDqTG/vXr12jlUGqON&#10;OeQ5zPfNN9/sh0MHvvvuO5/1ZZ+Ya14XYPsY43vuucf98ccf3gTfcccd7sEHH4y8wrkffvjBZ495&#10;btSoUe7222/3Q7kxu5hvzDlDwxlejonnWAMh684wbzoHyJpff/31vvAY0BlAFppOAMx7ZpDGPL9g&#10;Km4SQgghhBBCCLEbEsI8r1u3zj+O2cRARkMxLgwzw6HJ1GI++T9zjnktj1HxOswlJlPcs2dPN2PG&#10;DDd37lz38MMPu86dO/v3DBkyxBvbAEOrMdBkfnkeo4x5xYCTOcZ0Y47ZZhjGHWBYONlojCjzrTkH&#10;zDPZZsw52e0uXbr4YecBjHf79u3965jnzD7JXmNoAVPO+bz//vt+e5lBGvM8y/SI6c44qavpZtPF&#10;pkNMQgghhBBCCJEtSAjzTFEwlqvC5FIcDMjkUvyLzDHHVq5cOXfKKaf4f8k0kxmmCBfZW7LVIfP8&#10;zDPPeAOLcQay1wzF5n0XXHCBe/TRR/2QaaqAM3eZOcxhu1QCP+ecc3ymOWyfOcsMKc+oeWaINwaV&#10;ytsM4Y42zxQP69Spkx8WTqcA86853mDoJ0+e7J+nOnkczLOzz/1P0wLTzDhpnmmZabjpFJMQQggh&#10;hBBCZAsS1jxjKB977DFvnjGxzHFmLjTGmTnMDJvmcYZYp2eeGQrN9hn+zPxmqmozRJvMLqaXodaY&#10;V4p4YdLD9nv06OEfxzwzxJvXk7EOkOFmm1T6ZjtkktkXw8Axz8xppuAXj2GEhw4dGnmn8+fG/phj&#10;jbnnPDhezDzE2TyTeX7fVM10bJx0pul+08Oms0xCCCGEEEIIkS2Iu3lmiDVFtBiaHG2eWcIK4xjM&#10;M3OaBwwY4DO/zA8GlpRq1qyZN9AM28Y8Y3Y//vjjneYZo0s2mkrcPE7WOJhT/uX1FORiTvLdd9/t&#10;12kO84uZw8wcaswzhhsDTxEvXkemmuwzpp/CYMzF5hww9wwRxzwzX5qh3xh7sswUO+N5jDtmm+Hh&#10;PEZWmnNiPwxJjzbPVA5nbnSczPNLpuNN8YKh2h1NGOizeUAIIYQQQgghsgNxN88UBqtRo4Y3yxhS&#10;wFhSJItq1AylBgwtBb+uuuoqV6VKFT/0GuN7yy23+OHQmN9PP/3UZ6vJ1AbzzLBsHiOLzJxlMses&#10;xVy3bl1v2hmSjbHFsFNt+7LLLvMVr1u3bu3uu+8+P+8aE485x9yT1cZQ8xq2c8011/ilq1izmQrZ&#10;nEubNm28IWauNMeHecZMc47slwraV1xxhbv66qv9/GmWv2JNa84Hw01HAdA5wLbIznN8mUEa8xzv&#10;paoKm5j7PMCkzLMQQgghhBAi2xB388z8YIYqM1Q6FPnCpLJ2M2YTcxdgPWaGOGNYMc+YSt5PZpZs&#10;LfOZySIzf5hK2YABxUzzXgz16NGj/dBqTCzmHEMd5i9T2IuCYphqzDNrN3/xxRf+OMg8A9tl3nK9&#10;evX8NjC7mGPAAPM3BcooXkYmnKHcdAYA86KprM1yWg0aNPBznTku4F/2R4Y87ItsNJ8BQ75Z+zoz&#10;kHkWQgghhBBCiD0n7uZZZC052Dynmo4zXWi6LMlV1XRRRJdEHktmnWs6yiSEEEIIIUSmIfOcw8jB&#10;5rmAqbHpC9OPSa6fTVQ1X2paGHksmfWuiU4CIYQQQgghMg2Z5xxGDs88s/+KJjKzyaoqpttME0yf&#10;mJpFHkvvtcmi8qYjTUIIIYQQQmQaMs85DM15zhFcbJprmmwqygNCCCGEEEKIfUPmOYch85z0kIFl&#10;KTBn2ma60XSwSQghhBBCCLEPYJ7bm34+++yzfZVpkdywTBfVxyPm+Q3TGaZ4IfOc+dQ3zTBhnrea&#10;mON9vkkIIYQQQgixD2Ce25qUec4hkHlu27atMs/JSV7T46btJsxzyD53NOUxCSGEEEIIIfaS/KYm&#10;pnlly5Z1zz77bMRiiWRl7ty5ft3s/PnzY7CGmU40xQuZ58yDgmg1TFNMwTgHfWBiOSchhBBCCCHE&#10;XkKDu7Jp6pFHHun69OkTsVgiWfn666/dBRdc4FJTU8lI9jUdbYoXMs+Zx36m503rTGnN82rTPSYh&#10;hBBCCCHEPlDSNC5PnjyuZcuWbtOmTRGbJZKRESNGuEKFCgVTRbG4fKZ4IfOcOfAZ0gk23xQ+280m&#10;5jyHv0ebGGWQyySEEEIIIYTYCw4wvWTacsYZZ7iPPvrIbdmyJWK1RDKxZMkS17FjR0dHiX3eK021&#10;TPFE5jlzKG56wbTWtNjEElVfRf5lGPfvJj7vfiZV3hZCCCGEEGIfaGqamzt3blepUiX3wQcfuFWr&#10;Vrm//vrLbdiwwWejpeynjRs3uvXr17s1a9a4BQsWuK5du7qjjjoK48x853dNZU3xROY5c6BiOpll&#10;zDJLU9EpglFmqPZlprtMs00vm441CSGEEEIIIfaSQ0xPmXxWkuJhV155pc9SDho0yA0dOtQNGzbM&#10;/ytlD/F5PfXUU653796uVatWrnLlyu7www8PQ3j/NHUyFTTFE5nnzIHPsZLpNNNBplNMvUxdTFzz&#10;w0wUDDvPxNxoIYQQQgghxD5A4/ox0yyTN1mHHHKIK1q0qDvhhBOkbKYyZcq40qVLu2OPPdYVKFAg&#10;mGaG9Y40kZEsbcptiicyz/GhnKm/qbupEA8IIYQQQgghYstxpgamR01vmD43fWPCUCeTZpqmmZgL&#10;usE01zTdlN5rs6sYpjvDNM70vuk5U2fTBaYjTFmBzHN8YO3uYJ75TQshhBBCCCEyiTwmGt0VTVeZ&#10;WAuaedH8mwxqbKprooNgkamtqb4pvddmV/F5NTRVNVFlmeG8WY3Mc3yQeRZCCCGEECILYC1ohvcm&#10;mzivu03fmhjamt5rkkGJtDSRzHN8kHkWQgghhBBCxJQ7TAzXjnfhrJyKzHN8kHkWQgghhBBCxJRu&#10;JuYFH+3/EpmNzHN8kHkWQgghhBBCxBSZ5/gi8xwfZJ6FEEIIIYQQMUXmOb7IPMcHmWchhBBCCCFE&#10;TJF5ji8yz/FB5lkIIYQQQggRU2Se44vMc3yQeRZCCCGEEELEFJnn+CLzHB9knoUQQgghhBAxReY5&#10;vhQxYZ57mUrygMgUipnuNfH9LsoDQgghhBBCCLEvyDzHl0ImjPMHJtbYritlirqY3jf1NSnzLIQQ&#10;QgghhNhnZJ7jy2Gm20zTTT+ZfpAyRVzbb023m44wCSGEEEIIIcQ+cZcJI3ek/0tkNrlNR5lOMZU3&#10;VZAyRVzbU01ca665EEIIIYQQQmSYY03tTM+YmvCA0d402XSAqZTpftPDpotMqSYhhBBCCCGEECJH&#10;QRbuHpMzzTExL/Rt088mqhIPM/HcLBOZO5lnIYQQQgghhBA5kjNMc02Y5B0R8f/tkX/XmyiyJIQQ&#10;QgghhBBC5FgON91tWmHCLKfVJ6bKJiGEEEIIIYQQIsfCUOwypm9M6ZlnqhMXMAkhhBBCCCGEEDma&#10;fKYBpt9MwTRvNn1lutAkhBBCCCGEEELkeHKZTjONNgXzvMF0i4l1iIUQQgghhBBCCBGht+lv0zYT&#10;FbbLmYQQQgghhBBCCBEFQ7THmBi+3c1U0CSEEEIIIYQQQogo9jM9ZJphqsgDQgghhBBCCCGE+Dc1&#10;TFNNK00PmAqbhBBCCCGEEEIIYVAwrJZpfO7cuV3+/PkpGIaB7m8qZhJCCCGEEEIIIXI0LFNV0zTJ&#10;5M455xzXqFEjd9BBB2GgV5sw0MeZhBBCCCGEEEKIHAnGmaHak007SpQo4YYNG+ZmzJjh6tWr5woU&#10;KICBXmViCHchkxBCCCGEEEIIkeOobZpo2l6sWDH30EMPub///tvt2LHDffPNN65OnToub968GOg/&#10;TBjoY01CCCGEEEIIIUSOoY5pgslhnAcPHuxWrlzpopkyZYq78sorXWpqKgZ6hWmAqYhJCCGEEEII&#10;IYRIakJxMG+cS5Ys6TPOf/75Z8Qy/5vJkye7unXrujx58oQiYvebVERMCCGEEEIIIUTSEoqDMVTb&#10;lSpVyg0aNMj99ddfEaucPpMmTfIZ6Hz58kUXEVMGWgghhBBCCCFE0vE/xcHCHOeMwBDu2rVrh2Ws&#10;MNAM4dYcaCGEEEIIIYQQSQVDtX1xsKJFi3rj/F8Z52i2b9/uDTRFxCJDuFVETAghhBBCCCFEUhGK&#10;g+2gONjDDz/8P8XBMsouiogVNgkhhBBCCCGEENmSfxUHC0O1V69eHbHCe8dXX33lrrrqKpc7d24V&#10;ERNCCCGEEEIIka0Jc5x9cTCMc0aKg2WUiRMnqoiYEEIIIYQQQohsTaiqPcnkihcv7o1zRouDZZR0&#10;ioiRgdYcaCGEEEIIIYQQ2YLaJqpq++JgzHFet25dxPLGDoqITZ061RvovHnzqoiYEEIIIYQQQohs&#10;A3Ocx5tcMM57WxwsozAHOk0RMQy0iogJIYQQQgghhEhIdhpn5jg/+OCD+1wcLKPsoohYUZMQQggh&#10;hBBCCJEQhDnOvjhYyZIlvXGOVXGwjDJp0qT0iojJQAshhBBCCCGEyHJCVe1MLQ6WUSZPnhxdRGyV&#10;SUXEhBBCCCGEEEJkOQzVxjhvL1asmM84Z0ZxsIwSiojVqVPH5cmTJ7qI2DEmIYQQQgghhBAi7tQx&#10;MVR7B8Z58ODBmV4cLKOwjBUGOjIHOhQR0zrQQgghhBBCCCHiys7iYAzVjmdxsIzCEO50iogVMwkh&#10;hBBCCCGEEJlKXhPFwSaYXKlSpfwc53gXB8souygidpxJCCGEEEIIIYTIFPKbMM6TTTvCclRZVRws&#10;o7CMVVQRMQw0GehCJiGEEEIIIYQQIqbkMu0sDla0aNEsLw6WUSgixhxoDHTevHlDEbEBJlXhFkII&#10;IYQQQggRUygOxlBtXxzs4YcfdqtWrYrY0+wBBpoh3KmpqdFFxAqbhBBCCCGEEEKIfYaMs5/jzFDt&#10;7GicAyoiJoQQQgghhBAi1vyrOBjGOZGLg2WUiRMnpldErKhJCCGEEEIIIYTYI/KZapgoDrbTOCd6&#10;cbCMsosiYpoDLYQQQgghhBAiw4TiYBjn7WGOc3bPOEdDEbGpU6d6Ax3JQFNEjDnQMtBCCCGEEEII&#10;ITJEti8OllHIQKuImBBCCCGEEEKIPaW2KSmKg2UUDHQ6RcQ0B1oIIYQQIodT0FTJ1NLUztQ+optM&#10;VUwHm2IF26poOs2Umwd2A/MrTzTx2gI8ECOONl1qamWKPt8mpiNMyc5xplNMXAeG4u6Kk03Xmrg2&#10;XCeG7PJdySh8vsVNZ5kO4YF0yG86yXSqic/7v0g1lTLxWTU2lTBxTBwr+2J7/FvfFL7DLUzXmziH&#10;1qbKpsNMJ5jKmfY3ZYQ8ppImjpX3A8fDNvjtsL/rTGeaAmVMHOfVJq53diMUB5tociVLlvTrOCfT&#10;UO3dMWnSJBUR++c7cIEp3Cv5l795HLiHFDLxu+DfeMI94wwTv7kDeSAN/LZ5rpmJewHHH86hnimW&#10;owk4Fu517O8gHtgN3BvLmohtGb3/ZBTuSeeaiG/hHniRaXf3+qyAa8C9/JqIuJdzLYhN3JuJ+ceb&#10;uHdzHjeauL/eYArfxaomPn++j7uKMWnh91valLZdw3eB7wTbbWg61ARM2eD+zX2c9/1Xu0UIIUQO&#10;4GzTB6ZfTN+b5kY0z/S26TITpiQWEIgITo1M/2WWaIDcYuppCoEsFnA+Y02cL+cYzneaiQB9pCmZ&#10;YfjtXSYaHOnB54Lp62WaagrX5yMTn1swjv8FjesGpgdNNDrSg2vNsdxrSq/xmxa+h81NP5vGmejc&#10;oQHa3dTUxPboCHrNxDEvNK01MfSW7zbn08PE+d1q6m0qYsoIdOQ8YnrIhFEIRp5t8N1hf7NMD5t4&#10;nOfpcJhk+sqEaeex7ALXmuJgHH/SFQfLKCxjFVVEbJWJDHS8TWJWgZm52PS8KcQG/n3BxPcZg4Mp&#10;43fIb/ASUzw5wDTQNNjEby4tLDfG89zrfzSFexnnwP0DI5bR+9l/wf2LjjqM+n/NkefeeJuJ2HYM&#10;D8QIDCGfyxDTtybOdbbpZRMGMJZxdF/Zz4QJ5hhHmfie8bsiFnQwHWW6wjTexGv4DOnA+t0Uvovc&#10;e7nvcy3/6z7O9xSjTTzqYgrfF+7JdMDS2fCFie3SWUgHLG0Q3kM7iHs7Rv6/OkaEEELkAOiVJjjc&#10;YcKIkF1D9KL3Md1jIrsWoOeVRgs9vfyb1hAQpGhUEchpfGHGyNrxOP8nA3e4KUBDgoZH2u3RAMHo&#10;YEZoBIXH2RYBjO0TgKN71Dk29sF+2VZ6Br2u6X0TPfL0/nOuBFIaPe+Z2pjSNjLYHsfHcbL/tGA0&#10;OB4U9slxcW4cUzhGzoHnw2P8y2t4jHNC4VpxbmwvNFCj4fVhf9FZ+eht8njYZjgmto35ZA4nxi76&#10;vQF6+zGJA0x8N8gIYDbJQtMIa2ti+4Hoc4/uZOFvGiTDTOVN6V03Gkg0umkE8b2IvgbpwXNkBdgm&#10;xo7P+HQTjVCyEmyPz4osAp8rr+Ez5Vz4DpOVZnQBnyXfdzKJZOL/i9DQ+9X0iolrxLWrbupoqmBi&#10;fwxvHmSi04dj4ftCNqOfiWsZfX0SGb6n/yoO9tBDD7l169ZFLGXOIZ0iYgzh5vcTS9OTiPAbDEaM&#10;jjTuAXzHGeXB93mo6UITv0k65DCpGI7oewO/Ee4DvCb6cb5f0feo6Ps4j/MYv9H07k/R90Z+5xhn&#10;7lfpddDxO+1resxUzcTxI0a7YJyJLfxmo8novT7EF17D+XDfpfOO+0s4V56Ljm28Bvg7xDauK4/z&#10;WrbH6zh/9sN2QtwDzp3Hwnai4Tk6K183sW3iN+dKjCOGzzRxjwzXlG2wv7B93s8xsP3wWUD0/T2c&#10;F4Rj4XnOEbG9jB4z54mJ5Xtzvonrzj2Te3JXE20Etkns5zyIzy+auNeHdgqv53X8FkOMSw/2T+fn&#10;oybu4dyjw32fa02bgM+C7DLb5To9ZyJ+cL3I5HNMGPXotosQQogcCo16TBGmJC1Xmmh8YBICZBde&#10;NZHFe8tEAys6MNIYoHeXjNWTJkwKw1oZLoVBYsgtQ0GBgIkpI6vJ9tgugRTzSi/vHNNiUxguSSAm&#10;+/mpiWzeE6Zg7AmemBgaCi+ZnjbR2542qBIoMUA0pqIhA8GxEmA5pwBDyIabppg+NBHEOe4AAbyT&#10;ifPlNfSC06CgJ5wGGvuhEQA02sh4nmeiMcJz/M25YvLGm7hWmE0aFfSA0zikwRog2GPkeC3P08FB&#10;AwPYD8fe2XSfiePFABH4uX40AhhlQAOC3n6Gr0dfH64vw+rfMWGSoyErwHV43BSGO9Jjz744d46n&#10;m4nrATRKye78ZiJTRWMuLTQ2MZ/BcI42fWaiEZheY4hrdpWJc6ZRCHz+d5voFEg7agDj/5SJ0Q7R&#10;0CDiuDOaeea6YSK4ZjSy+Bz5ztPBE/1+rv/NJq5TGL6Nuec7wfc6PTOQiGCG+G754mCDBw9O+jnO&#10;/wUGmiHckTnQOaGIGN9V7kV0VPF9iIYYwP0V88NInhGmpaaRppB95rdIHOCeyG+ae1bolOSeSsca&#10;WXxGAWGIMCXcV9kn9wHexygPXhsNxol70BgT90hiF/eD9DLPvJd4wOiWtJ0dxClMN52oAQw4nQLE&#10;oo9NZJIxeQGMFfeML03PmLjv8Bo65bgvEy8R/+f6cR8LsY3RMNzvuYfx+NcmrhnXiHsFcY3jJAbS&#10;uYuBYyRUuG9yb2Y/xB9Gi6WFjgI6OYiJ0fECuF9x3+J6cv2AkUfEHq4DcMxhOlP4XhMzMOJ8FsRb&#10;MsJhahP3fs6da0C8wLRzbEyNYX+Aica0EuPTHhPXlXsw9/8wpYVt81nebko7IuAcE+0Arks0xDu+&#10;M7vL9pPB5nPje4MBJ17zWQL75nscRhQB8ZeEAteCc+C7jLHmc0sbY4QQQuRAgnkma5AWDAlZO4bC&#10;0nvLECayDhgJ/n3TRA8tZhBooGC6aADQMKFRRCOEhgMmh4BFECc4EnzJXLAdXsu/NEgYtkXAJZBj&#10;/jBlBGnMGw0T3k+Dg3/ZLsGdYI3Z4hxo9GPqOQ7MdNrsAYaa99EgJIMRoHFCo4QsBcGev2lYcP4Y&#10;WwweDUlEVo7gT2MQM85zNOQ4j2dNGDwaPRhfAjvnCpwvQyA5BhoHNEYYKsY5kIHlurEvzo3HaAjR&#10;+KKRw/7IWNB4wOCzPxoDvAdzhoHmfGiMLDBhGu800RBDBP4wbI1ryjYwdtHXh3PGlHKOGF9MfTQ0&#10;8hiiyfnQiKDhyXYwEuyP7xGZexpfnD8mkkYipjq9xi2NJc6TRjefP+L6cP4M44vOYAANT64d+wuN&#10;yt2ZZ57j8+D7RuMwQCM9o+aZ68F3iU4kxHea65YefB84fzoLQgOXzggaZ9nFPNPpwffDD9Um45zT&#10;jXOAIdxRRcRYxiqZi4hxX7jcxG+T+wf3rmj4DfAY9xTumRSU4/7Hb45rwm+e9/FbxmhjWpjbyj2M&#10;+wiPca+jg5WOWzKBdNJyT2N73N/o6OM3F36jxAXiA3EHI8X9jfsL28ZYpiWYZzpFg+kLcAzsmw5O&#10;4P2YV+4/3Ie4bxDbuN9w7+Dew70Xk8h58loM5ecmDCn3c/bFfRwTjgEjdnAPD7GN5zkH4inmjFiF&#10;2cRYcl5cD8w7nZ3slzhL7OM+yL2djgn2yz0lLTyH8eQap71vAvvkfowJZFvEA86VjkHg+DkWzo3r&#10;Rico93+OB2PJ58XnSScI14J4zGf0ronjJO6EUUHEROB13E/4nIJpDxDPuC/zXDCyuzPPxB2Og3tx&#10;uJfTWcn9lmPkuu4KvqMcB9eIzk3eEzplOEbiPdeCOdRAxwLfPWI3vwO+G/yf80v7PRJCCJEDIXjS&#10;GKEBQiOfDCDBhSBDICWg0quLISKo0btN4ASMBUGH1xAMMTwYRoaqAmaCAMu2KQRCECI40qNOVpBA&#10;SGMjBEpejwGm8UWAx5zRCMPssE8MGq8PYEgI6mSzyfYStD8x0Yu/K3ZlnoFGD8dLI4ntEXAx8OF8&#10;aODRmKOBR4OHRgyNnujMDAY/mGcaTTRWQsaFa817ybzTiKTBQTYTMw5sk6w5DS06IshuYtZClosG&#10;K8YsNPiA/fF6MkB0cNCrzlzu0IChNx3DjFnE9NII4XOmYyE9+By5RjQeyLBwvnwn+KxCIwe49lzH&#10;6E4XzpWGVGhoc2wce3oNW+B4aGCSaQrXgPPmO4KpDp0OgXibZxpOfBe4pnTm0NAjo78r88x5c61p&#10;YIZsCtcpO5hnvjv/Uxxs7dq1EesoYOLEiTmpiBgGit8W2WHu4Xz/uRdwv4v+bWLMMKh0xALfdYxg&#10;yOpy/+O9GCsyiNyTMNXEEu6DQGcT90vuMwHMCvc77ln8drjPc78P91vuFZg3Ou2IJ2nhfsX9i3sZ&#10;v/VwH+O4+B1jRDHRxAHul5jLcF/kHsF9g88Xo8Xxsa2Q+eT3wn2XeENs4xy5p9Ahyv2BIb7cC0JG&#10;lPPk98W9kPdyHMQ27mncmzDMmPnQEc1jXB+OlePjXImzmGP+Hw1mmWvD9eNapR0iDXQwc28m9pLl&#10;5xrSSRE6+fg8uYdy76XTmHhCp3B0bCP2Er8wqsQjYhOfI+cPxGg6lNgOx8D15zyJh2nNcCzMM9ug&#10;c4Fj2FVdjWjYJp8P3wMy9QHiOo8T++mI5nnu4eG86PiVeRZCCLETgicNHYowUSyDodLLTBRawtgE&#10;o4yxw0wTqAiGBHmMDI0ZAiANDIZtEZDDsC2gV5cgzPtp4BAcaRDQACAwE5DpBWd7vC9kQmmMYC4J&#10;0BgReo8xa2wf04oR5X08RmaW4M/2aGxFDzNPy67MM1nXcI40kGhgsH0CajBqwaDTkKRxQc881yht&#10;rzrQsUBDgkZNMM80zDh+GlEcLw0BGpTsF9gODTq2y3WgUUSjCiNJoytk42n4cb24BhhpMu0YV7ZJ&#10;kCdjEo6ZhgmNAa4RjWGuDdtLL7MbDdui8cb3AVFwh8YjDQ2uA8aYhiONZo6D46HBwbFwbXkNjQ2+&#10;L3yubA8zS8Oa13M+fLc4Fjpcgonlc6DjhuuaNlsda/PMdWS/NGz5fnFsfEZ8T2ms00hk6B7fN46f&#10;a8j3MQwZj4Zz5PpwbNENObIYiW6e+ayY38cQf59xxjjntOJgGYVlrOrUqROKiP1pSvYiYvyOuG+F&#10;ewEdftxn+D1iksjo0YnIvxhDMtYYnTA1hvsM5of7JrGDrCxGj995uDfSeYZ5Dfcm7hHh/ogRJV5g&#10;bLgnhd8X++I3SQyJNkMBOjX4PRLbGI3DsTMNaI2JzG+4h3Bf5FiIC9xPuZdxvNyL2T+/YWIbsSC6&#10;4yyYTToDMGbcU4hZ3B+4Fhh27v9sj8fC759RUnTIcf8htnFv4T7K32HoMPd/3oth5n5EjOA8uTZp&#10;p7TwGXDcmPVdmWfupcQ2XpeeeeZz4Bw5Zo6Bz5fPgykvfBaIzxiDzz6IA3xWXKNw7bnH8r4wUoyO&#10;El7D5532mGJpnnmcezXfET5T7rXsk7+j98vffD7R5pnn2RfnR9uB7wi/Z94fOnZknoUQQvwLGgY0&#10;GgjmGABMDQGb4dYE7xCo6Y2m5/qniDBTiEYJwQbjh3liCFW0uaDhQwMm2jzT4KFBFYItGU62RYaA&#10;YM5zBC6OicZSMM8MkVtu+iFKVMFkewRrDABGPe0Qw2h2ZZ4JogRQGgw0MOhZp5c+usHEcTG0iww4&#10;JhRTRGOCxkZaI0ow57pgakMQZvsh80wDJjR4aIgAWRAaUZh3GoY0oDDPmEMaghh2qqjSuRHOn8+C&#10;OWnshywH/5ItCXPZaGjSWEA0ErlGDB9Mr5GFcY1+jMYxw8H5TpBV4tjpoacRQiN4von509HHMs7E&#10;c3y2jADg/Pjs2R/Gms+Zc+Da0bPP9jCk4Rqxf46V70xmm2cag1xXGrd0BHBs0000CDlmGo509GCw&#10;uZ68noYarw+dPFwzjpMOADJRfIY8Fkh088z3FuPCvHVfHAzjnBOLg2UUiohNmTLFFxHLmzdvGMLN&#10;d5LfRbLAdzh8x4H7FfcBRFzgvsioE35X3BP5bYT6DtyD+D1g9ALc17lXMpqH3w/3IO4P4XdJxyBz&#10;p5eYQmzhfsKwbOIRv1PuE+yXYwDukcQcDFh65pl7H/GD3yzHwvu4f2CSuM+GDjvOjViDyV5kYt/c&#10;z4htjMri3sd9io5i7ikBzpNjijbPiNjBdaDzlfsh2yNDToae+xvHzT0Jo8p3hvdyDhxD9CgGYiqm&#10;npFPzO3lNaGjNRo+K84L802MCLEoOiZxvyS2cS0xysQ/ptyE+ygGnnsox8R9GSPNsHSuR7i/c324&#10;T9I5wnFy3w0d4cD3hc5HOjmIcRwL1zl8XtHE0jzzneBz4XtJG4HrTUcgWXpeEyA+pjXPHHv4DnGN&#10;OVa+z3x/eT/3bGKgzLMQQoidhDnP0UOdMSEEQHqmQwOIgEpAIUDTaKIRRCEO3o95wNiQpcNgRZvn&#10;0GMfbZ7ZdgjsBCMaFWwv9MZjlHk8GCsCHKYE00pGksBMg58gjiHFOBP8MYY8j1HZFcE8s79oM0P2&#10;je1igDg/zBzXhEYxxwN0JJBxpfHFvmmI8HzIFkQTzDMBmIYU0EBkmDsNFxoHmGeuTWjEcY4h88y+&#10;aGTR+KCRQgODxikNIDIQnD+igULDFGPM50YDggxomNNFIyEMRYs2z3yuac0zppIedxoJoQhZNBwL&#10;7+V82TeZJBqL4Vg4P86Bz45GC43LkHmmA4TvCudOxwOP0WnAuWCwQ+aOa0W2gu9eaFQFYm2eaVhz&#10;DBwvjbNwbHzX2T7zG2mI0YjE8NOwp+OCbFRoRNOxQqOaz5HvSbRxhkQ3z5zzRJOKg+0BO3bs2FlE&#10;LDU1NbqIWLJkoLn/cR/ASESbaMA4MeSYjj1+18E8k23lPspviE5MflPAvZ57PPdNOta4Z/ObxRSG&#10;3yXfQ35HmBvusdyfuZ9gxrim/Pa5/xAfwn2B+yMdXNHZz2h4jPsVz4fh0xwL+yXmca/kHsh9EVPG&#10;vZ8Yxr65T3L8xC2uBR2p3KeizTPv5x4SbZ75rWOegXPjnsf2OC+OhfsK58I9GaPK9QvmmXgXYgFg&#10;cjF2xBFiBUaR16cH9xey+VyPcJ/hOnEf5/i5b9L5zXnxeXKNMc8htrFfOqGJz5wz+2O+Ntcj3N/5&#10;nHk9x8t9k3PnunD9Ahxf6BhgG1yjMLogmliaZz4X4i3GlxjJd4m4yN/R391o8xw6ZomdxDEe53MB&#10;Xsc1J47SAcPnSYe2zLMQQggPWVqqTxMcQvDAABAkMXo0kAi+BFcaBgT4ELx4HY0hGgg0mghYDA2j&#10;sQC8jiDEdjAkBDOCI73VBHXMd7Tx5DVhzmwwzzSyMDvsnyAZXTmZ7WN0aTjwfxoGNGAxLLuCYdec&#10;b3RWBAjg7JvjJctII4sgzJD2cD6YeBoMmHgaUTQoMIcY6QAGnIwD50DjhGsWriuBn0rhHAPXlMYF&#10;jczozHN65plGFwGc58nehDnYwOMYdLIUNFLI9EdnntOaZ86FfWCS08I++SxpTGB8o6Exw775DPjs&#10;uOY0dvnMA1xD3kfnCd8HjoUGT3pGHOjw4PPiGofhg3zOXFPOgYxQNFzHWJpnGnjRjdVo+P7RwKRx&#10;R4OdjiOKu2E0eS+fGR0AmH+uZ3TGKJpENs98Fyj05IoXL+4efvhhGec9hCHcUUXEWMaK+8euvu/Z&#10;iVCMic7ItPdTMsfc57mv8DvBsGCm+Y4Dr6cCM/c3CEaJOMAUCO5jdJBxnwz3Rt7D7zG6E5ffGIaF&#10;GMFvh/sx1xdzDuw71OugYzYt3Psw9XTAhs5E4LfKPYR7EzGH+x73VO7X/KYDDDvmN8J9n/tiqGEB&#10;mO5Q0JHj497LfYFrwr2JLCbXKcB+6GDjce57wUxznbkG3Gd4LMQCIAZxjRiRRYcdBpJjTQ+uBbGC&#10;605cBe7Z3Bc5Tq59dEcujzMFKMRBOgGJa1xfrhtxjM8jehQXMYPYxTFyDbmufEeiDT0xiywtowjo&#10;SKfzI23nC8TSPBMvoqfK7Ipo8xxeT0cB14drF+INnTV8F4jNXAuZZyGEEP+CoEQQJQhi6AKYH+Yr&#10;ky0gGBLgafjQACCo0EggwBCsaVAQlAk6PE52FEND44n5t4jGA0GSAMhrCL4EJLZFQ4rHMCmYY4IV&#10;Q6rJRLN9GjZsmyw2jTYMCw0VzBzHR6Dn+DA7BMK0xjgazBfDxGlMhMYOJj00MDDCISOL+SIDitnG&#10;AHGsmLEwXJEAzDESvOlk4Lg4HjoHOF+yBmS5MZxcCxpsGDDOh8YB50qDJTS2aaxxDWggBPNMA4UG&#10;LA0UgjvD+DByBHsaHgyTx/TT+KQBx2fFNQqNQHrkeW3IEtF4o7HJufCatA0bGoo0LmgoRl8fjosG&#10;HI0ujo3X8TznzrXh3PmcaTBhhLmGNIQxxmwvPXOJ2eWasJQN+yHzQeONRhtZjrSZ8fTMM508ZAjI&#10;kKTNyvDcGya+i6GRDjS6+M7xuezK9KaF93MdMfV87jRs+ewXmuhE4DPjHPh86FQJjSwMRaKZZz5z&#10;fjPeOJcqVcoNGjRIxcH2kjRFxFaZ+I5k9HuVqNAxSicY33F+J5gOvt/8y2+c3xwZZOIEBov7HPcl&#10;TCr3eZ7nt0fHEveSEEe472Go+J3TuRZiDr8XjCL3dO557Iv7FLGE3w73HOICv0Eex2BxX2HKCvfn&#10;9MwT9z7undwvokdD8dvlXsv9ivsA9yGOm3sc92P2jYkjO83+MObcexlpREFH7ifERkwt4l6PIWZb&#10;3JO5/xEjuB6Yd7bHOXG/x3hyH+DYuT5cA+7D7Jv3pu14oVOU+y6rKoQO0V2BWee6cg05bo6Tzlqm&#10;1zB6hns115LfPyMB+Mw4R+673OP5jIjpfH5c6xCfiB1sj1jM9eQ4OE7+z7mFrH6A42DbZPKJ2+mR&#10;nnmmc5f2AcedtuOUTlriHN+/cC+nzUHmm/3wWf8XnBOdPNyPw+uJ49yvadfwmXM+fN+53phlnqfT&#10;X8O2hRBC7ASDQeOGXn0CWjQENYIxPeQELBpUNLppMFBYgyqsZEmjs3oMhyL40DDHBLFtgjYBNwRk&#10;esDZFkGXxgUNILbHMNnoTDRmmCDGMXAsNKDoaR5v4vUcR8hC0IgjO0AjgHPaFTTcaDQxDHe2ie0g&#10;Kj7ToOC4osFAk93gtRhfGlDRRoxGGefL84jGYng+NDB4nPMg0PM8jQsajWTtaQxgRIFtcT05b4wz&#10;jRw6GDDjoTFBI62zibmAbJeGJI1YoDFB9p2GGQEfaMQzdI4ODt7L3zSIKPrDa7luaaHjgvNkLdVw&#10;fbjWvJ6GZ4DPj+8G84Q5Fhox0QV1OE8aPDwenYUJcDwcGw0zGukTTSyNEzInaeG6cs1omIe5f2QG&#10;MM58L9leNCHzhOGP/m7TeKXxS+dGWsO9K2hg81nw/eXacq35P5/DTBNz77kG00x830Omiywb38lE&#10;Mc983nyOvjhYqKqt4mD7RpoiYlTh5p61K+OQncA4cg8P9wFEZxHf6wD3Zu6p3FP47XIPZUQHr+M3&#10;wXx67llhZAj3VDprGZYd/bsMHYp8N9kP5vISUzTcvzHUrJ2M0eL+STY0vc4KHmM/YaRTNNx/uecw&#10;kijcSzBU3KfZN9vH0EaPTGF7PEYc4L5OB2S4F7E97imIezVGEHPIubM9DH64TwPnznlwr6BTms5V&#10;7tEhFgQ4braD4Ut7f0sPYiwmnpjKtcfwYo4xjeNMGGHuQ8RSOiI5F+5hoUOAzj+2AXRI0BHEdhCd&#10;snQUQBjqTkdwWqNLrGd/fJbRdUWi4XPnO8G5BfNN5y/v4X4d3ZEPdHbwWjpYwneGbTMygO2k9/mn&#10;BeNLZwXtj+jXcz3omGc+N58V7QtidTgGvgPEKfYt8yyEEMKbNEwJASStceRvAghBLZgmgi6Ggx50&#10;gl7aolu8FtNCjznZUBpeNDJoSPI8gY9hswG2T7BmewTk6Gwjx0SwIjiHDCn7Y1vh9Rw/cKwYA0xN&#10;eCw9eI5GSNhnEI2WtFlYYLs0+ngN5xt97MB1YXthO9EdCeH6EXy5Zpw7x8c15H2cC3+Ha8v+2X70&#10;Z8HfvC/atLIPtsn+uD7hmvEe3ss2w2P8yzbYF9tANFI5Xx4P+0kL+wzXGXH8HHda+O6EY2G70cfJ&#10;67k2HCPHlRZey3GxL7bDZ8Jxpbcf4DVkdMh8MWKCz5trxvvZfvS+gee4VmnPk/+nd113B68L7+Ga&#10;8jfb5nijv0tcC86Xc+D4MBMYeLJz6V2DeMJxk2XBnPjiYKzjLOO871BEjDnQFBGLZKAZwo3B4jeU&#10;neG3wj09fL/T+53zveIeHe4pAV7H67kG3JMC3IP5HfH7SHv/4fHwe+K+m/Zezm+affE7Y/vsj+2E&#10;+100PMb2wm82LRwT5xbuNxxLuNdzDNxvAryfezmdw5h/OgP5fOkkoTMt3B9QOCfuD+Eeynaj4wvH&#10;zHkg7gscY7hHA9vgbzoLMbZkXncX16IJ91L2y70oxBniF/fjcHycN58Z15JzC/ficK14XfRnH90O&#10;4N+0xxwew5xinunMDvtKC6+jQ4AOdjq7OZbwfq5h2GaA5zkH9he2yb9p493uYJtsm22kfT2PcS04&#10;z+g4z2fG8dEhTecG11MIIYSIGWQj6ElnWDRVLxENDHqNMxr4hdgVNJTI/lIBloxJ9HzrRIRREWR7&#10;GDKZXoG2eMPoEkaEeOOsOc6xhSJiIQMdmQPNygAMGc7uBlr8MyKKz5LfM3GN3zSjasLQ9ViDAWao&#10;MFOJyAZjXBMdOggYzcMxc5+O7jBJC2aVjPh3JuZHM50oq++P6UGbhiHojFRjhFN0h4oQQgixz9AD&#10;z/An5nchepbTG64rxN5A5oD5gTQmGd4XPcQ/0eBYw1IzDMUnu5OVBOOs4mCZTJoiYixjRXYy7bBh&#10;kb3g90vmMcQ2pqtQlyGzwFySuWVodXSxs0SGTDvXhGlHYdrQrsAoM9wds42YspSI5pnzoBOD+zhD&#10;1qNHDwghhBBCiCSDER8M1WY++c45zioOlrlMmjTJG+jIEO4wB1oGWgghhBBCCCESEIaTUkiNokWu&#10;RIkSvqp29Bznbdu2uUWLFrmxY8d6UTmazOmECRP8319++aVbsmSJf112guP97bff3LJly/z/Ef9f&#10;vHixW7duXeRVmQsGOkmLiAkhhBBCCCFE0sAQyP8pDpbWOPL34MGD/XJVZKWLFi3qChUq5P/lsTJl&#10;yrihQ4e6TZs2Rd6RPVi/fr0fmk5nwV9//eU2btzoXn/9dffMM8+4efPmRV6VueyiiBjzZkN1YSGE&#10;EEIIIYQQWQxLuPjiYBhhjOTq1asjtu7/2bp1q1uwYIH76KOP3AcffOBuvfVWd8kll7jOnTv7x0aM&#10;GOEWLlwYeXX2gez6vffe6+6++263cuVKX8xr6dKl7pdffolb5hlCETHWgY7MgV5hUhExIYQQQggh&#10;hEgAMM7jTb44GBnnjBYHe//9912XLl3cqFGjIo/8MwT6s88+cwMHDnS9evVyAwYMcPPnz/fPffzx&#10;x65Ro0auQYMGrkmTJu7VV191W7Zs8aYR0832yFzfdddd7pprrnE9e/b8V+b3hx9+8Ca3YcOGrkWL&#10;Fu6NN95wGzZsiDzr3MyZM70BZvu8/4knnvDDyANklF988UXXrFkzd91117m3337bn+s777zjLrjg&#10;AnfyySf77POPP/7ovvnmGz8s/ffff/fv/eOPP3zWneO/4YYb3LvvvuuzxcA2GLL+wgsv+Pdfe+21&#10;rk2bNu6TTz7x57enhCJiqamp0UXEWBZHCCGEEEIIIUScoRLsv4qDYZwzWhwMk/zSSy+5m2++2b31&#10;1luRR51bvny569ixozv77LNd69atXZ8+fdy0adPcp59+6g1r1apV/dDk8uXLe5P59ddfe4M5ZswY&#10;/9yll17q2rdv7ypXruzOOeccb1jJgjMn+amnnnJNmzZ1tWrVcjVq1HC33XabGzdunDfQc+bM8caa&#10;rC1zh6tVq+a39corr/jtr1mzxo0cOdLdfvvt7uqrr3ZXXHGFu+WWW7wJHjZsmKtUqZI78cQTvfn9&#10;7rvv3COPPOLN+7fffusNNPvG0F5++eV+2y1btvTHzL5//fVXf8xnnXWWa9u2ratXr5479dRT/flj&#10;6Okc2FPSFBFbZepvUhExIYQQQgghhIgjFAdjXeldFgf7L3ZlnlesWOEfq1+/vps9e7Z/DOP66KOP&#10;ekMaMrE8R9b6ySef9BlhCo6R+W3VqpU3pGSMe/To4Tp06OAN6OjRo/12yQYDQ8gZJs7w8T///NMP&#10;G2e4edgnw615L+adY8LAY+rfe+89nzHmsddee81nosl6U1WcTDnHyhzop59+2vXv39/NmjXL75ts&#10;N49xbGTAOXYM8/fff++31bhxY3fmmWe66dOn++2Thb7++uv9NQoZ6j1FRcSEEEIIIYQQIuugOFio&#10;qr2DodoYxz0xzrC7zPMdd9zh2rVr56tVBzClZHDJImN2GZrM6zDP7Hv8+PF+uDVDrQEDS9YYA43x&#10;5XkMK4aZfbA9intRnIzMLqYWE4t4jqHXzMXm3H7++Wf34YcfuhtvvNEb0gDvZT9k2zHKvXv39tvk&#10;sSFDhrgHHnjAHyfZabLIU6ZM8e/DDHPuGObPP//cb59zYag2w7sBk8+xP//88/5a7Q2cVzpFxAaY&#10;jjEJIYQQQgghhMhE6pgwzr6qdhgWvafszjwz3DkU3wpgZpnLTHb29NNPdyeddJIfKs02MKuYTTLD&#10;zD8GDC1zmtkWQ7sxtcytZq4z76dQ2ZtvvulfC2yD6thVqlTxzzNsunDhwt7Asm9MbPPmzf9lngNk&#10;qe+77z4/7JtrgZnHPDNvm4z4c8895/dLVjlANhpDzfxuiqgxt7tfv347OyEw3ZhxMtt7a54hGGgy&#10;0GmKiBU2CSGEEEIIIYTIBJjj7IuDheWoog3unrA784xpZAg0hjc8hhEls9ytWzdvVJl7zPxljCmG&#10;E/PctWtXPwwbyB5TUAxDixEFjCRFxdg+5px/eT3zoTHdHAtDqdk3z1evXt3df//93jyz9BRDwkP2&#10;OBr2vyvzTMb75Zdf9kaZ+c8BMuAYagw95pnXkqnGxAPnw3Hsq3kOTJ48WUXEhBBCCCGEECKTCcXB&#10;WI7KFwdjjjMGdW/ZnXkORjSYZ4p5USzsnnvu8X8D2VQKfpEtDuaZYdbMSYa05pl5xrwmGoZ4k5mm&#10;wFf37t19lpkh4YAJpqo272e4OGYXs06RrwDzo8ksM+eZudF9+/b1c7IZzo15JptMtpn51FQHp3o2&#10;bN682V8/hm2TyWZJK16LUQ+Z51ibZ2CbGOi8efOqiJgQQgghhBBCxBiKgzHHebLJG+e9meOcFgwh&#10;WWOyuZjcAEYVI3vnnXfurNzN3GfmKzNsGiOKYWWIM1WvH3/8cf86qmZT/ToYcUwwxpOh3mRdeQ/P&#10;Y5gZMs08ZIqQhcwz1bA5Fv6dMGGCL9hVrlw5Pw+ZYyJrjFnHJLNkFvOp2TamF/NN5pjsMgaV7T32&#10;2GO+E4CCYRho5nAzrJzlrdgHy1WRuee1FDfDKPP6sC4050OW/dlnn42ZeQY6EtIpIqYh3EIIIYQQ&#10;QgixD1AcrIbJFwcrWrSoz5gGg7cvYAiZk8xQa4ZSByjYxfBlCnAF88xryShfdtll3rwznJrK1WSN&#10;Mamsk8xwajLHGFvgvRhVtoPxJRtMlrpMmTKuVKlSrmLFit54cy4U8MIAs7Yzw9HPP/98b5IRBpvn&#10;qM5Ntpuh1hwDlb0p8rVo0SKfbcZMswwVBpsCZcOHD/fVwcN7yTCTaaYyOe/FGC9btswPJcc8U+mb&#10;+eNh2DbngzFnuHgszTP7Y9sqIiaEEEIIIYQQsYPiYAzV9sXBMHh7UxwsPTBxVJbGfGJ+AxhR1j1G&#10;0aYRM4wJpsAW2VOGdy9dutSL9zDEm+HP4fh4L/Ox2U7IkvM3GWjmGTMXmfcGMLgYXapfk/WlAjbH&#10;x35CZ0F4DcfA8G1eE2DbM2bM8EPMGTLO+zDHwQxzjOG9X375pT/WAMaeY+H1YVkqzodj5xi4VrGE&#10;7e2iiJiWsRJCCCGEEEKIPaS2yc9xZjkqsqLRJldkf+iEYA50xEBTRIwMdBGTEEIIIYQQew3zPi8y&#10;3WbqJklJrj6mGRSWKl++vBs6dOg+z3EWiQnzsa+//np35JFHYqDXml6OfAckKRlFDL/QREwXQggh&#10;RCZBQZ0Rpp9NMyQpyTXb9Nd+++3nGjZs6Icji+SE4eHM/S5dujTmGf0S+Q5IUjKKGP6RSVMUhBBC&#10;iEzkJNMCE73WR0lSkqu0aWCuXLlWHnjggX5oL3Nkw3xckRxgnCkARwG1PHnybLPPnGH6V0a+A5KU&#10;jCKGzzedaBJCCCFEJnGK6UfTNf4vIZIfMjMsY7SaZY0oLsWSTyI5oAga1byZz26fMRpvutyU1yRE&#10;skIM/8FEh7gQQgghMomTTfRWX+f/EiJnUNTUz7SK+c9XXnmlXwM5kZk7d65fwgqzzzrQTZo08UtQ&#10;kT2vW7euX0v5hx9+iLw6Z8Ia2CwHFmWcvzRdYWJpMiGSGWL496ay/i8hhBBCZAoyzyKncpypv+mP&#10;1NRUb6ATOQM9b94817dvX9egQQO/HvTRRx/tTWKNGjX8Osv333+/XxIqp8LSVwMHDnSs2W2fKRpr&#10;Yi1vIXICMs9CCCFEHJB5FjkZhnCzDvAKljUiqztlypSYrz8ca1hruW3btj4TjWkMsMYyBpp1m4Hz&#10;WLFihfv999/9PGDWimaN5YULF/r1oFmb+aeffvrX+bJ+M+tOjxw50n366adu8eLFkWcSF5YaY45z&#10;kSJFMM3bTeNMNU1C5BRknoUQQog4IPMscjrHmJgDvTJfvnyuZs2a3kAnchGx3377bad5xkgDc30f&#10;fPBB9+ijj7pFixb5xzZu3OieffZZ98orr7jvvvvOvffee+62225zXbp0cZdccomvRN25c2dvujHQ&#10;mO4vvvjCDwcvWbKkz+LeddddbsmSJQnboUCnAEO1jzvuuGCcKQ6modoipyHzLIQQQsQBmWchUlKO&#10;NTEHejUGunbt2m7SpEkRe5Z4kA1u06aN69Gjh88kw6ZNm9yrr77qunfv7kaNGuUfw1jfc8893jyv&#10;XLnSDR482Bvi9u3buzFjxnhjffPNN/t/yUrTacD7+/fv7z7//HP3/PPPu/r167tevXr57G6igXFm&#10;uHqxYsXCUO1QHCyfSYichMyzEEIIEQdknoX4B4qIMQfaFxGjENfEiRMjNi2xSM88A0XF+vXr583y&#10;li1b3OzZs312GqNMJp11j8855xz38ssv+9dv27bNDR061HXs2NF9/fXX7qGHHvLGev78+f556NOn&#10;j+vQocP/DO/OatIpDsZQbWWcRU5F5lkIIYSIAzLPQvw/O4uIMQc6UYuI7co8r1271htkMskMtX7z&#10;zTfd008/7Y0vmekXX3zRZ5pnzpzpX48Z/uSTT7xhZn4zRrtKlSr+b7Z97733uksvvdQXKeM6JIp5&#10;Zp43c5yjioNRVbu6SYicisyzEEIIEQdknoX4NwzhHmBaThVuioh99dVXCZV13ZV55hhff/11b5g/&#10;/vhjv3wVhb82bNjghziTcb799tt9RhrITr/77ruudevW3jyTyT3rrLN2qnz58u7iiy/286JnzZqV&#10;ENeA4edU1Y6a44xxVlVtkdOReRZCCCHigMyzEP9LMNB/hDnQiVREbFfmGaZNm+azz3fccYcfbj19&#10;+nT/OAXFnnnmGb8m9Lhx4/xjVNYeMmSIa968uRs9erQvOEYxMTLTvJ5MNsXE2B/Fx7IaOgDSGOdQ&#10;HCzVJERORuZZCCGEiAMyz0KkD8tYMYR7df78+b2BTpQh3JjZG2+80d19993/Y56ZC8yQ5osuushX&#10;yl66dKl/nOwz5rhEiRI+Mw2sHU2BMIZr//zzz74aN5lpstBAZpqCXBQMY59ZSaiqHVUcDOOs4mBC&#10;/IPMsxBCCBEHZJ6F2DUUEaMKty8ixhDuRCgixlJUzZo188Op0zO1VN1u2LChLxz2999/+8fIJDMX&#10;ulKlSv696PLLL/cZ6hkzZvhlqlgTetiwYf69PFe5cmX/L49RjTuroENgwIAB0cXBGKqt4mBC/D8y&#10;z0IIIUSMyWs603SDqa6pgKmwabbpKhNUMd1oqmo6iAeEyOFgoFkH+g/mQFOFO6sz0JhJ5jaPGDHC&#10;rVmzJvLo//Phhx/69ZwxxVTUBt7zxhtvuFtvvdX17dvXtWvXzhcPY13naCg0xpJWjRs3dk2bNvXz&#10;pDHeWcUuioNpjrPIyRCbidHE6ot5wCCGzzIx5YTYTown1hPzif1CCCGE2EPym642LTYtMbU2NTb9&#10;ZLrHVNM02bTRdJfpSJMQ4p8h3DuLiDGEO9GKiAEml+rZnTp18ms1s85zgMzx8OHD3S233OKXtMoO&#10;pFMcjOWouE8JkZMhNnczEasnmvhNEMN/NF1jIrYT438xEfOJ/UIIIYTYQ3KZDjW9Z9phWmn63bTF&#10;tDryfxqoC0xnmFSER4j/5xiTLyLGEO5atWolVBEx+PHHH/2yUiyxNWfOnH+ZezLUb7/9tq/AvWDB&#10;gsijiQvFyhiqXaRIkWCcx5tYjkr3JZHT4TdARplYzW+D2E0MJ5bzf2I7Mf5dEzGf2C+EEEKIvYSh&#10;XPNMYRhktP4wYRAOMQkh/g0ZaIZw+yJizIFOpHWgKQrGklJklsNw7QB/M3R72bJlCVE5e3dQHAzj&#10;rOJgQuwSTDGxGqMcHcOD5pquNwkhhBBiHzna9IwpvYA7yXSqSYV4hEifnUXEWMYqUYqIJQsYfCp8&#10;p1McLI9JCPEPxGhiNVOtomN40NMmYr0QQgghYkBzE3OiGPIVgu0q00CTEGL3HGdiGStfRIxh0omU&#10;gc6uUByM5agic5zRWBPGWQiRPoNMDNkOvxliOrG9mUkIIYQQMeIE05Mm5kWFoPuZ6QKTEOK/YQj3&#10;A6YVuXPn9gaaOdCJVkQsu0BxMKpqqziYEHvEhabRphDHienE9uNNQgghhIghNEzDfKnNpu4mIUTG&#10;CUXEVjKEOxGLiGUHmOMclXGOLg6mQkdC/Dc9TMRwfj/ULVGnkxBCCJEJlDS9YvrLxFznsF6kECLj&#10;sK4qQ7j9HGgMtIZwZ5xQHCyyjjNZM4zzZSYVBxMiY7DmMzGcWP6yidguhBBCZBmFTeeZqPZKNoQ5&#10;eMmgOqa+plmm500NTOm9LjsqfE4XmTR8TWQ2FBHbaaAZwj1hwoSIPRS7guJgZJyjioMxVJvfrYqD&#10;icyAWEBMiI4RyaCGJmI4sZyYTmxP73XZUXxOdKbRBqMtJoQQIkHZ30Qm9lYTlalHmMiITDSxbEp2&#10;F+cyJvL/n03fmD438Xja12ZH8TlxLqNML5nuNtGgYJitEJlBMNB/hDnQykDvmlAcLJJxRhQHq2ES&#10;IpZwz+feTwwgFhATki2WE7uJ4QsjjxHbkymW06lGG4y2GG0y2ma00YQQQiQI9G7eaGKJlK0md/DB&#10;B7tjjjnGFSpUSMomOvbYY91hhx3mMDJ8hqY5pp6mk0xCZAY7i4iFKtzMgRb/RsXBRJzgXt/L9J3J&#10;xwJiArEhvZghJaZoe9EG4zM00SajbUYbTZloIYRIAFgXkcbv7zR+jz76aHfxxRe7du3aub59+/pM&#10;CWuQSoktPqf+/fu7zp07+zmoJUqUcAyntc/1b9NbpjNMWstaZAZkuriH/JE3b15Xu3ZtFRGLYu3a&#10;tWmLg5FdYnimioOJWMG9/UwT9/q/8+fP72MAsYCYQGxQLM8e4nOi7UUbjLbYUUcd5Wib2ef6u4li&#10;jVrLWgghspCjTDR6l5vcRRdd5IYPH+5+/PFHt3z5cj8/b82aNVI2EkNDf/nlFzdy5EjXqFEjt99+&#10;+xF0N5reNGGghcgMQhGx1TTcVUTsH9atW+cbxMWKFeN3iBhaSi0JFQcTsSQY543777+/u+aaa3wM&#10;IBYQE9KLFVLiirYXbTDaYs8995xvm9lni2ir0Waj7SaEECLOHGq6zvSryQ+3HDNmjNu4cWOk2Sey&#10;O7Nnz3YdOnRwBx10UDDQ/UzMUxUiMzjO5A10KCI2adKkyLcx50EjmCwSGUC7JkjFwURmEGoPbORe&#10;37FjRzdnzpzIt1BkdzZs2ODbZtxP7TNGtNlou9GGE0IIEUfOMlFkw51//vnus88+i9yqRTKxYMEC&#10;17hx45CB/snUyCREZkFD/n7THww1vOqqq3JkBpps38CBA6OLgzFnkSq6QsQa7ukLyThzr//hhx8i&#10;30KRTNBGq1ixYrif0HbTSDIhhIgjZD7ouVx/yCGHuKefftr9/fffkVu0SCa2bdvme61PPfXUEHQH&#10;m/YzCZFZUNQGA70cA12nTh331VdfRb6RyU8wzlFznDHOqqotMgPu5dzTXbly5fy9XrUGkhPaaE89&#10;9ZSjzWaf93rTtSaNYhFCiDhBwYkHc+XK5SpUqOBmzpwZuT2LZISCRc2aNXN58uQh6I40ncqXQIhM&#10;hDnQzM1bGYqITZ06Nekb9n/99Vda40xxMDLOKg4mMoNyppHc25s3b+7v9SJ5mTFjhm+z0Xazz32g&#10;ScXDhBAiTpxmep1hXtddd51bvHhx5NYskpHNmzf76p0sV2Kf+9cmlshJNQmRmbCMFRloX0QMA53M&#10;Q7gxzsxxjhQH22HCOKs4mMgsqLBdy/Q19/Z+/fr5e71IXhYtWuTbbLTd7HN/zURbTgghRBw43zTi&#10;0EMPdV27dnW//fZb5NYskhEaVM8884w74YQTCLizTU1MWrZKxAOKiFGozhcRYwj3xIkTI9/M5IHi&#10;YFTVLl68OL8xxFBtFQcTmQnfraam2WXKlHFDhw6VeU5yli1b5ttstN3sc//YRFtOCCFEHLjQ9EnB&#10;ggVd9+7d/ZIIInmhQfXss8+6E088kYD7namZSY16ES9CEbGVuXPn9kXEkqkK98qVK/1Q7ajlqDTH&#10;WcQD7uHNTd+VLVvWL2kk85zc/P77777NRtvNPnemYNGWE0IIEQcuMI3kBnzXXXf5G7JIXmhQDRs2&#10;zJGdsM99jolshcyziCcUEfNryidTETGKgw0aNCh6jjPLUTEtQojMhns4HaFz6Bilg1TmOblhlCBt&#10;toh5HmGiLSeEECIOyDznIGSeRYJwjMkvY0WBo1q1arkpU6Zk2yJiFGdijnORIkX4XW0zjTdpOSoR&#10;L2Secxgyz0IIkXXIPOcgZJ5FAkEV7gGmVdm5iNi6devcgAEDVBxMZCUyzzkMmWchhMg6ZJ5zEDLP&#10;IsHI1kXEKA6GcY4qDsZQbRUHE/FG5jmHIfMshBBZh8xzDkLmWSQgFBHrb/JFxK688spskYGmOFjU&#10;clRorElDtUVWIPOcw5B5FkKIrEPmOQch8ywSlH8VEcNAJ3IRsTTFwRiqTcZZVbVFViHznMOQeRZC&#10;iKwjZuZ569atbvXq1X4o444dOyKP7hpes379ep/B2bRpU+TRxIBjowjQqlWr3JYtWyKP/j8UNuJ5&#10;1lpkzmNaVqxY4ZYuXeobMBs3bnSLFy92S5Ys8f9Py4YNG/x2CIY8H/bNNmJ9XWSeRQJDETHmQK/I&#10;mzdvwhYR47fJclQR40xxMOY4K+MsspKYmmfiDnH577//jjyye0I8JF5u27Yt8mhiwPGEdkl69xLa&#10;LRw38TftNeM54jidZWyHc/z555/9kp48lxae//XXX/3reZ73sG2U3uv3BZlnIYTIOmJmnrmZP/TQ&#10;Q+7pp5/2hvC/IJh8/vnn7t5773WzZ8+OPJoYEGRfeeUVd//997tffvkl8uj/w/mNHDnStW3b1r34&#10;4ov/CsqLFi1yXbp0cV27dvWm+euvv3ZXXHGF15dffhl51f/z2WefuQYNGrjrr7/effPNN/66vPTS&#10;S+722293M2fOzFBHREaReRYJDkXEGMK9miJiGOhEykD/9ddf/p4QVRyMqtrMcVZxMJGVxMw8E8uI&#10;xz179nQfffRR5NHdQwfy8OHDfacSpjuRwLgySoRrwu83LRhdYiKxfPz48ZFH/7kOTB8hLj/++OPu&#10;zz//dK+//rorX768f+38+fMjr/wHrveQIUNc9erV3d133+07xNl3//79XZ8+fXz7KJbIPAshRNYR&#10;M/OMycTwYYbTy8amheD04YcfutatW7vp06dHHk0cCJgdOnRI1zxjcH/66Sd/zW677TafIQMyxwTq&#10;Fi1auHfffdf3RI8bN85VrlzZlS5d2j322GP/yiYTzJ944gl36qmnussvv9xNmDDBB+EHH3zQXX31&#10;1b54ksyzyGFQRMwbaIqIMYQ7EYqI8VveRXGwvCYhspKYmmc6rFq2bOleeOGFyKO7hww1HeedO3f2&#10;hjGR4HjozMbYM9ItLXSEY5pvuukmb3IXLlzoH+ffTp06uVtuucWbaNo0zz33nCtbtqw7//zz3YgR&#10;I/zrAmScO3bs6EqWLOluvPFG33FOe6pdu3b+7/TaEfuCzLMQQmQdMTPPDEumx5XMDIGGYcejR4/2&#10;JvKRRx5xN998s+vevfvOLDOGmV5djCNB57vvvvOPMyyKQEfQue+++/5lrDm+UaNGucGDB3uT+vbb&#10;b7u5c+f6jC1ZbBoNmNlHH33UHw8QZAh0L7/8ss8GDx061Ad7GglffPGF69atm2vfvr03saFnGhNb&#10;t25dd8YZZ7hevXp5o5we7PvWW2/1x0kP9tixY32j45lnnvHbBxoiBOEaNWr4a0OQDXz77bf+Mcz2&#10;dddd519Lowfj3qxZM2/KZZ5FDiShioiRTeOeFFUc7EuT5jiLRCGm5pl4Skwk08rQY+IfWWjiLbGO&#10;mEdMZ/gy05p4js7fs88+28fm0I4gftGuYFt0HIfYR+fzjz/+6LfH74r3ENfJ5hJ7GY1FfCeWcwxh&#10;+Pj333/v3nvvPZ/hpaM+GFji9muvveaPi3bG+++/7x/nfYwgu+CCC7zIjqdn7jlH9kkc5vW0Xeg4&#10;uPbaa30bATDe7Js4Xa9ePT86LCQJiNG8n/ZP/fr1fTuD9gfXhw4FOuFDeyRWyDwLIUTWEXPzTAVa&#10;gtaMGTO8AcSEEnDOOeccV7RoUde7d29/46e3l2GZhQsXdo0aNfKBlt5ZAilrvl544YWuYsWK/rh+&#10;+OEHH3DZZtOmTb2pxaQSkAmgrVq18g3sNm3auIsuushVrVrVB0rmOWG+eS3PE0B79Ojh5zExnBrT&#10;XqVKFf842WEaHQy3ojHA30WKFPHb3N2wcoI7PcsETHqvaQzQMACOmUY/nQZsh2uDwQ7G+s033/SN&#10;Ecw+z4fMs8yzEL6I2P2mFbly5fLLWGXFEG46xfhNRxUHwzjXNAmRKGSKeSY+EcPeeecdV7NmTde8&#10;eXM/xahcuXI+BmNYMZp0TJ955pl+VMadd97ps7ZMOaJjulq1aj6O8++TTz7pYz+jrzC4l156qY+9&#10;mF62QSwlThP7MLIMkW7YsKE3sGSIOQ6MK8cSYjy/T+I1x8a2eA8Glo57zDqx9aSTTvIjv+io3lUb&#10;ByNMfKbTHsPL+T///PM7zTYjTzhmDD1mmM72WbNm+ec4NjoTyL7TviHTzfQtmWchhEhOMsU800s7&#10;bdo0b44Zlo355fl+/fq5G264YaeBpOcZ44nBJNg/9dRT3mgTvIE5wgQzeqGZc4SJZTgzjxG0Cezs&#10;59xzz/WmGXNNlgiDiDFmPzyGqb3jjjvcnDlzfE85WW4MLcMwOS6OBSN+1VVXuTFjxvhgGIZtk10O&#10;Zjc96CjAAB900EG+MRDdwGdfkyZN8g0K5pBxHgRzAjG93cwP5xjeeustH6wZ4i3zLMROKCJGFe4/&#10;KCJGpxq/id39HmMJGa0o46ziYCJRyTTzzN+vvvqqq1Spkp+/S3xlxBSxEWNIRzExkNjG3xhWDCfx&#10;lr8xkJhlMrrE/jfeeMP/zYg0DDCmk2MlVmLGMeC8DnNIxps2Ax3e8+bN8yaZuPjwww/vLMr1ySef&#10;+FiP0SVus28MLqPaeD+d4RwLx06bYXfxlKHWdA7sv//+vo0RPUqMmE3mmfPmXBnizbmwPfZBG4Dr&#10;ThuG85Z5FkKI5CVTM89NmjTxfxPkgKFZ9DJ/+umn/m+yxgQ6enAJehhaepwJPECAYNh0CMq8DnPd&#10;t29f/zyQWb7mmmt8L3fYD8O/GCpNMMO8sk/MMVU3gYBLjzYBNwy94pgI2h988IE/ft6L6Q3Hsjvo&#10;Ma9QoYIPuAw7D9AoYL4mWWm2x5wp/k9Q53UcE8PD2Ddzq+gskHkW4l+EImKr4llEDONMxxajZWzf&#10;ZJwxzprjLBKRTM088y8jyDCPEOIjQ6eJtbyGmIXJxdRidInj/B2Og9hNoa3QeUycJUNMBzqwXww1&#10;WeXoudZkkImrDIsm88w2+DfASDVGo9HpDcRLjoX30AbBMNNxzetCrN8VGPh77rnHDz/HIGPGA4xi&#10;41g5Z64Dpp7X0G6ZOnWqv1d8/PHH/th5jcyzEEIkL5linglS9E4T6JgbBARRMsEEFgIhMAyKIE2w&#10;JsgxX+mYY45x5513nh+2jY4//ngfHMkAs02GRDHnCQiUZJ4xpBjhAMfCYwwTI5vLPmkAELQBE89w&#10;beZbM9SL/Zx++ul+XwRejgWTyfsWLFjg37MrmIdFrzYZcXqt6RAIDQb+xTxzzDQMMMkEZww/AZis&#10;FsdCA4Fzl3kWIl2KmPqZfBExhnBnZhExGsoM8UxTHOxyk4yzSEQyzTxjKIldjCALdQeIowyzJqOL&#10;eaZQJtlg2hBMiSJOX3bZZa5EiRJ+RBhidBjxlYKidIQTJ4l5xD5gtBqZZYwmMTtADMQI83oyvZhR&#10;pjcxcgvogGbI+FlnneX3Q4b8hBNO8DGdFTHYFzGXWBs6z3cFU8mI1ayMwT4Z6RbiL+fMCDGe5zpw&#10;jTHkjGLj/2TQOVaZZyGESH4y1TyTTSUrCwzVIlCSEU5rnpl/HIIBAZD5vwQvstIMj8J0EogwnWSn&#10;Q890MM9sk0JgAQI67ye4YUgJYFT2DtU2MawM0W7cuLEP4LyWLDOvp+HA8TOk+r/MM+dE0OR4WbKK&#10;LHl08KdHnkY++6dhQKBluzRGyJRTVRvzzfXgGGSehdglxUzMgfZFxPj9ZkYRMTJJNLTTFAfTUG2R&#10;yGSqeaajl/jE48AUKmJweuYZsxpqk7BsE20AtkUs5TXENLLTmGGMaIiVwTzzWop/AgaZ/1O4i0w1&#10;5pk4zXFwnMRG5h5jdhmmzXsRZpnOdIaUM6SaNsN/mWfaFxwj2+fcODa2E6pvY565HjxO24ZEANeZ&#10;oea0P0gS8Foek3kWQojkJlPNM8aU+VKQnnkmKBNcMZVhfiGmMjrwM8SZHmCCK9skuFEoJIB5ZqgX&#10;ASpAYCPgYhRpYBPAMOoMNwOGeNEYYPh2gCFamHiCLfunR5vGQfS8p2gwxgwfoxgZGW4aGQRMsu0E&#10;XRrhEPaPeSd4M3Sb4exU32YeGMeUnnlmeDrD32KJzLPI5uwsIpaamhrzImI06hmKmaY4mKpqi0Qn&#10;080zcY3hyZDWPBM7KZbFMG2ew0RiIJn/Gw1xPMyRxjzTFiBWA8fL/sgYh45wjoVYT0cyJpp4yz45&#10;jmCeiWfEfkamBch+0y7A8GIyaTPQyU0bJD2Yx81wcmJuaBPQRiBOh7nU4fgwzwxBp7gpo1Oow0An&#10;PFlr2jCstJHWPHPM/zVkfE+ReRZCiKwjZuaZYhsECeYjE0TIElMMjIwsELjIIGOoQ4CiN5kqmQRF&#10;hkqSpWZ4GP9SrZNhUmR1qWDJsfEYgSk6y0yQZN3FSy65xGd5MascA0ae5zDEzHlmvhLHBQQ2sr70&#10;SHMsBHUKflDJk2PEqDM0nCreGP60gY9gSgVQGu8ER4J1gKwyRpgGDI1xjokMOvsn2NPoOOqoo3yG&#10;PQw9ZXgZ863ZJkGaQI+5JnBzHenJp+OARgn73ltknkUSQBGxAaYVefLkiVkRMRradPxRYd+2TXGw&#10;8SYZZ5EdiKl5xpwSh+n4xjwTu4hPoaOKTmD2QaEuOniJ7Zhn3oPxxozyWyLuET+JYcRTOrSJacR6&#10;5gfTcR6yzHRGE/cZ2k38JCZjsGmXEKuJ2bQHMMrE+PB755gw7Uyd4j7AsVMglGPBUGNg6ZDH9LLN&#10;tNcFs09MpNgno8JCrOcc6cSmvUKbgL85Ps6JeEy2ndh/wAEH+GtDDROuFZlw3sPftFl4PTVZiPG8&#10;D2G+aTPw+r1F5lkIIbKOmGaeybiSuSEAYXQxrQxrAgIsgZKAw7BpYO4Swy+ZL0yQxdySjSWQEUTL&#10;li3rzTJDmwk0YfmLMGwbCEYEYQqasJ2TTz7Z91SHZZ8IpgROMs8hMDIcjB5wzpn5UuyLedb0GhMk&#10;Ccz0tmNg6VUOPe4BGgwEeIamhXUgA5xDqCpOwCSbjElne0Dgp8HPMdEgADLP9PQzhI3zpHOA5UAo&#10;VsSxhWtBoyCsh703yDyLJIEiYmSgfRExfk/7koHmvkBjP01xMOY45zMJkejE1DzT6UxMxawSj6Kn&#10;VwGGk2HKxE+mNdEpTIb44osv9nGReI25IzPLXGSWiaKgJtOi6FCmA5hOa9oCxEfAjGKoyfZiNqnE&#10;TQykQ55YTcwOw7aJx5htoF1BrCdrTFwrVaqUX+6K2Ms22RfDxZkLTcxNO5KMtghLZWLK007RYr8Y&#10;YY6BwqN08rN/OrKBc6atwsgzOgQ4JtoQnBexnXPl9dROYP53iOW0OUL1771F5lkIIbKOmJlnAhVD&#10;uBhmTRAhk8PSUCErS1AmmNAbHIIGAYdGL6Y6zAnCvNLTS3AmeEcHNLZJYA6vZZv0apNlDsW3MOts&#10;k+MBAj375NxCwA2wLQIi++K9vDbAMRKUGb5F73U0HCMmGDMf5lFHQ68zveBk4zlnrgvBDmio0wNO&#10;Fjk0cHgN14qh3jREeB+Gmp5/jg3RqcAQtzAcfG+QeRZJRCgitooiYhjovSkixj0I4xxVHIyMM8ZZ&#10;xcFEdiFm5pn4w2+CeETM4m9iJ3/zOGCoMaHEzzAVijhPfCJmhtdhIEN8JYsc2hfEbeIrcTnEszCU&#10;m85yTCmGnfifdjg2HdfEaY4rgIHG2BMj2RexN5w/r+M4aGPQLgjHGyDWMuQ6GPRoOE7Om84Ejp3r&#10;wf5phwDtAtoATPXiveyL4dwccxjqzeuZshWODZHBZpv7MopM5lkIIbKOmJnnrAAzTKCkl5y5xGL3&#10;yDyLJKOoCQPti4iRcSJDlFFouLPETFRxsLEmFQcT2Y2Ymeesgk5lhoczTWtvOsFyGjLPQgiRdWRr&#10;80zPMJluenPDOo9i18g8iySEDLSfA00RMaaBZGQIN6M90hQHYzmqmiYhshvZ3jwzUoz50mSd92Vq&#10;Uk5B5lkIIbKObG2exZ4h8yySFOZAY6D/yEgRMYaVYpxVHEwkCdnePIs9Q+ZZCCGyDpnnHITMs0hi&#10;qMK9s4gYy9ell4GmoB+FjKKKg2mOs8juyDznMGSehRAi65B5zkHIPIskhyHc/U2rKSLGHOjo+ZMY&#10;Z+Y4qziYSDJknnMYMs9CCJF1JIR5JhA8+uijfn1mqlumhQqWNAhYEkLzofYemWeRAyhm8kXEGMKN&#10;gaYiP0O1WYs2yjgzx1nFwUQykBDmmWrTrCTRq1cvv2Zy2mWhgN8isf7ll1/2cV/sHTLPQgiRdSSE&#10;eWat5osuusgdeeSRfi3IsMwUMG/xo48+cuecc447++yz/dIXYu+QeRY5hMImhnD7ImLXX3+9e+yx&#10;x/wasPYYQ7Wpqq05ziJZSAjzzOoXLC/FlIhTTz3Vr9scDUtKPfjgg37dZzq1wnrJYs+ReRZCiKwj&#10;y80zvdUE0dtuu81VrFjRde/e/V891qwH+cwzz/giQIi1IAOsk0immjUeWVsxrC8ZYF1IKniiH374&#10;4V/rKrI+M73kvHfWrFn/s5YzazmyTZ5nTUbWlmZ9ywANBdagZtus5Uj1XrYRbfxZU5J1INkGa2Ky&#10;HEdWIvMschAUEXvAtOKII47wxtmMdCgOpoyzSCYSwjxjjj/99FN3zTXXuMqVK/u4HR1z58+f77PS&#10;VapUca1atfrXKLPVq1f7OEs8Zc3l6DhKrCV+E0fpaGdtZh4LrFy5cud7idlhHeZAWI85xHpidfQ6&#10;0cRlHuf9Cxcu9M+j6H3QDgn7+Pnnn7Pk+kYj8yyEEFlHlptnMssEtvvuu881bdrUB1cK/QSjStXc&#10;fv36+eevu+469+GHH/rHCWwjR4505513nu/JJlhjDDHFBEaMc+fOnf1zNJzr1avnxo4d6/fHe9lO&#10;hQoV/PNktJkLybqvvJdGAMtfEeTD+1l/MvSU85qpU6f6okQ8d9lll7k+ffr4YycIA9t488033emn&#10;n+63cemll7rXXnvNP55VyDyLHAYGmgz0WhPf+UkmzXEWyUZCmGeM8ujRo13Hjh1dixYt/GgPTG+A&#10;UWNMzeratatr167dzliJeeW1JUuW9LGSWD1q1Cgfq4m1DPVmCTqeO/nkk92tt97qt8tz1DF4+OGH&#10;fRzm+WrVqrnXX3/dbdu2zb+fNk3v3r3dWWed5Z8vV66cj9VhyDjx+I033vCP8zzHzeuZ4oEpB9oF&#10;HDf7QM2aNXMTJkzw288qZJ6FECLrSAjzjCnFHHfo0MGbWII/PdFAwO3Ro4d79dVXXfv27d0HH3zg&#10;g+aXX37pA3DPnj29Sb377rt9bzbDxjDObIMgzrqRL774ot8+87BYF5pgTAAnIPJehooTML/44gsf&#10;KHmMYxk4cODO5+vXr+/natEjTu90ly5dXNu2bd0LL7zgn2/SpIk39/RMA0PNMdzsg+B8xx13uBtv&#10;vNGb9uhe9Xgi8yxyIAzhftI0xVTbJOMsko2EMs90WtOeIJYTr4HjweQSU8lI33zzzd48Y16Jz61b&#10;t/bPMxf6lltu8SPRKPZHlpcY2q1bNx+LeS8xnzi/bNkyH095LeYb09y/f38/NJzaKLQDHnnkEdep&#10;Uyf3xBNP+Pczsq1Ro0Z+BBvtiHHjxvl2A/GZfdMBzpBy/iZjTWf8U0895WM3NVdoTxD3OceMrCef&#10;Wcg8CyFE1pEw5vmee+7xgQ9zh7FliBfDnjGnBNzPPvvMG1qCJUENw4p5Dr3DDNUiWLMdzDHBje0F&#10;whBqgs67777re4/ZR4Ah2Ay/pid78uTJXtFwfTDg7Pvzzz93LVu29JlvwOiz/A0NAoaVMcSL3m2O&#10;N2TQubYEfUw6Q8KyAplnkUM53VTXJOMskpGEMc9kjG+//XbfUf3AAw/4uEhsxsgSx5977jlvYjG8&#10;xGMyyHREY1oDGF/aAJhWDGr0iDNgWxhv4iwxnkw0RjjAdCyKjNIRTqxmylSAKWEYdYwycZt4iDGm&#10;Qxx4L2abWI05Zxg4Zp5MdIBRZ8R23ptV2WeZZyGEyDoSxjzTI0ww+uSTT3zGmABFcKVH+ZVXXvHD&#10;pHicjC6Bjmw0w6UJuo8//rgbNGiQa968uQ+0zG0iQGOk6YUmkPP+MIcJg4uJJfCSTSYznLYyKK+h&#10;l5ttY8rr1q3rAyjBniHdNBBClplGA8dFI4B5UczZ4lirV6/u9xG2wVwwstH0pmcFMs8iB5Mr8q8Q&#10;yUbCmGfiN7GRYmEY5XvvvdeP9mJUF7GY59977z1vPon7xHkK+l199dW+Q5wMMbGZv4nxzIsmfoah&#10;1GR+o1fcIIPM6zDmvJft0wEeYPg2hp42ANuhncOwcDrQMca0GzhGjDjQsT1kyBDfrqDOyfjx4/2o&#10;MmI372cftCuov0JGPKtGkck8CyFE1pEw5plhWZhSepQJsvQYDx061GdwGaI9adIk31uNSaVX+c47&#10;73THHXecN4I0GE455RR37rnn+scXLVrke6LJWjOvmeduuOEGvx0y0EDgJGjzXuZLExQ5fxod9D4z&#10;94k5UGXLlvWvYa4VwZvsNIGY4B/MM0O76BkP5pn9kxUvXLjwzvdzDBdccIHPXqe3hEc8kHkWQoik&#10;I+HMM/VFiOF0TjM0miw0Q6jplGYqVsg8Ey8bNmzoY/lJJ53kYyWVuqk3QuaZeE0GGYNLLKU+CeaV&#10;OBzOkSJll19+uX8vndyYc7LdGFvMNds64YQT/PuJ6cRhXhOmi7FtRpQBJpr4jnkmTtPuoLZJsWLF&#10;/PGxDeZHsz+MPOecFcg8CyFE1pFw5pljoLAWBpqh0QRdeoApHMbwKcwzmV16mjHK9FxjVslGkxVm&#10;SBfzqOhxpvo272XYFkYaI04gZ58EPQIm76VXnP0QDNk2gZP51fQ6kyVmH8xz4ph4/dtvv+3Ncxja&#10;TYBnDhaNhpB5pqecHnE6A3gPve8cH0Evump3PJF5FkKIpCPhzDOxkzjI6C1iISPCqFtCZpdRYQy1&#10;Dpln2h6MzOL1xEr+RaHiNeeCgabTnFFljEYjFjPVilhOwTGGWBOrMebEeUwz5pwh2fxNHKaNgGnm&#10;WIjh/M22aHuEtg/bweQH88y8a6aA0QnA9qOPj2Ni/1mBzLMQQmQdCWOe2T8GF+NLkRF6mE877TQ/&#10;ZBuzSZDF0L7//vu+V5khYWR3CWKAUeb9NByY80zWmkAeYM40BhmjjBiCFZaOImCSeeb9GG3mLpNF&#10;DsO82R492phh9o1pvvbaa73ZB0wx86Qw2PSsY6YJwPSuhx5tri3DwXhPKIYWb2SehRAi6Ugo80ws&#10;pJOav4m5VKiuUaOGz+LSqc00KWJsqEHC/GIKfoZ5y9QioTgXBpdOc2JpqE/C+4mhDPGmo5oiYcxf&#10;DhCr2SfZaOZLU+iTtkKAjnmmU/EeMtNsi1hO+wLIlmOuyUYTs1kWi+Jh0fVTaK9wTBh0mWchhMh5&#10;JIR5ZvgzRpNhWkDAZOhWpUqVfM8vEHgJcvReAyYXM1unTh0/xJp/mZtEYMbMYlQbNGjgn+N9BHTm&#10;YRF02D7Gm7lPPM+QboIxRhwTTgaaOU08f9NNN/mlsqjAyTXCDFOkjOB5xRVXuMaNG/thZGwfcx+G&#10;chPEMeC1atXy+2B7HAfmP3pOVjyReRZCiKQjIcwz05fo+CbbyzxjIPPM9CUqWpO1BTqpiYmYX+I/&#10;06noeA6xkmHSxFIeZ3g28TXEaowtWWFiOLGYucssccnQb54nrmOMifOMQsOYUxuFtgEmmNoqbJ/O&#10;dTrqMeVklllKkkJivJ6YT9uC7YclMcO8bAqN0hFATRPMucyzEELkPLLcPNPbTFClB5l5UoA5pQGA&#10;UQ7HxLBnepAJmgGGYhFMCY4U9OD19EwDgZPeYp4j2NEbHeYak8kmuBNweZ6gyRIbAXqbKQaCOeY1&#10;DDNjWDZBNBQWIQPNcDCCMkPOqCpKQMU0BzjWsA+KmWGcsxKZZyGESDoSwjyzT7LJZHNDUS9qizA0&#10;mkxwGOnFyC1ieTDTQMc2GWFiJUU1GfYdINOLmeY5lpliNBpGHejsJqYxB5nnacdQZCxAPMZQ8zwd&#10;9OyH7DOd8mEbGHS2j+mnE50sOCY6rIqBQeY9tAfYB0POQyd5ViHzLIQQWUeWm+fsCMaZRgE9zzQE&#10;yHaTZWZeFMY7UZF5FkKIpCMhzHN2A1NMZzjmnDjO6DaGizNnm878YK4TEZlnIYTIOmSe9wIyygzf&#10;ooI2oqI3PdUUNAmZ70RE5lkIIZIOmee9gGvEiDKGbLOaBrrkkkv89aODPHrt6ERD5lkIIbIOmee9&#10;gOFcDCtjvhXVPSmSQuXOREfmWQghkg6Z572AzDMd3kzhIo4j5lmHqVmJjMyzEEJkHTLPOQiZZyGE&#10;SDpknnMYMs9CCJF1yDznIGSehRAi6ZB5zmHIPAshRNYh85yDkHkWQoikQ+Y5hyHzLIQQWYfMcw5C&#10;5lkIIZIOmecchsyzEEJkHReaPuEG3K1bN5nnJIcGFQ0rGlj2uWOeaXDJPAshRPaFe3hz05yyZcv6&#10;NZRlnpMbzDNttoh5HmmiLSeEECIOnGf68JBDDnGdOnVyS5cujdyaRTKyadMmv45l6dKlCbgzTY1M&#10;uU1CCCGyJ5jna0wzjz/+ePfUU0/5e71IXmir0Waj7Waf+wcm2nJCCCHiQFnTi/nz53cNGjRwixYt&#10;ityaRTKyZcsW1717d3fYYYcRcCebqplymYQQQmRPUk2XmCYffvjh7u677/b3epG8sDQmbTbabva5&#10;v2CiLSeEECIOHGrqZXInnXSSmzhxYuTWLJIRhuXXrl2bYIveMZUwCSGEyN6UNHFPd3Xq1NEUrCRn&#10;/Pjxvs3G522610RbTgghRBwg63i1aUWBAgXcPffco6CbpGzYsMG99NJLrnjx4gTbbaaeJjIWQggh&#10;sjdMv+Gevr1EiRL+Xr9x48bI3V8kE7TRevTo4Wiz2ee9wnSlSSPIhBAijpxoetm0tWTJkr7YyI4d&#10;OyK3aZEsjBs3zl144YUuT548BNxJpktNQgghkgPu6ZO5x3OvnzBhQuTuL5IF2ma00eggsc96q4m2&#10;2wkmIYQQcWQ/E0F3lsmdccYZvuDI8uXLI7drkZ2h6ur777/vatSoEYwzPdXtTQVNQgghkgPu6Teb&#10;/uBeX6tWLffhhx+q8naSQJuMthltNPuMEW022m4FTEIIIeIMBvoGE8sXOTLQt99+u3vvvffclClT&#10;3Lx589yCBQvc/PnzpQQXn9P333/vpk+f7j799FN3//33uwoVKoRgi3HuYzrOJIQQIrkoaupr4l7v&#10;zj33XB8DiAXEBGKDYnn2EJ8TbS/aYLTFqK5N24zP1TTbRJuNtpsQQogsgjlTrU1TTH+bXNGiRd2l&#10;l17qWrRo4Vq1auWuv/56KcHF59SyZUtfNIY1P/PmzUug3WJaYMI4H20SQgiRnBxj4l7PPX8rMYBY&#10;QEwgNiiWZw/xOdH2og1GW8w+S0TbjDZaK5OWmRRCiAQgv+li03Omn00bcufOvTlfvnxb8+fPn0za&#10;Evl3h2lb1N9Jozx58mCYN5r+MH1kamw62CSEECK54V7fxPSxiRiwkZiQXqzI5uKciOHE8vB32tdk&#10;W9H2og1mn98GE20y2ma00WirCSGESBCowFzMdIGJubEPmrhhs5bg80miIab3TGtNE01PmdJ7XXYU&#10;n9Nw02OmO0xXmCgoouFdQgiRc9jfVMZEDCAWEBOIDckUy4ndxHBiOTGd2J7e67Kj+JyeNdEGoy1G&#10;m4y2mVbJEEKIBIbgy82aBfhPSiJhJmub6MntZjrelN7rsqv4vFj3U0XBhBBCEAuICckWy4ndxHBi&#10;eU0TsT2912VXsRoKbTDaYkIIIUSWUso0z8TQNiGEEEJkP4jhc00l/F9CCCGEyBTo1Z1vauH/EkII&#10;IUR2gxj+vYksrRBCCCEyiZNNmOfr/F9CCCGEyG4QwzHPDEkXQgghRCYh8yyEEEJkb2SehRBCiDgg&#10;8yyEEEJkb2SehRBCiDgg8yyEEEJkb2SehRBCiDgg8yyEEEJkb2SehRBCiDgg8yyEEEJkb2SehRBC&#10;iDgg8yyEEEJkb2SehRBCiDgg8yyEEEJkb2SehRBCiDgQzHNL/5cQQgghshvEcJlnIYQQIobkNhUx&#10;lTdhmlNNxU3fmRqaoITpHNPxpvw8IIQQQoiEgdhMjCZWE7OBGD7HVNREbCfGE+uJ+cR+IYQQQuwh&#10;BUwE2G9N40yVTeea5ppamwjGL5t+MnUzHWUSQgghROJAbO5uIla/aCJ2E8PpCK9gIraPN80wEfOJ&#10;/UIIIYTYQ+iNLmmabHKm6ZH/rzPNNk0wbTStNl1uUuZZCCGESCyIzVeYiNXEbGI3MZxYTkwnthPj&#10;J5mI+cR+IYQQQuwld5l+NxFc02qD6SXTESYhhBBCJB7EaGI1MTu9WP6b6U6TEEIIIfaRk0xvmdIL&#10;uAzprmbKZxJCCCFE4kGMJlbPMqUXy98wqXiYEEIIESNuNf1l2mEKwZbhX8+ZZJyFEEKIxIZYPdxE&#10;7A5xnJhObL/ZJIQQQogYQZXOd0zbTCHoTjXVMwkhhBAi8alv+toU4jgxndhOpW0hhBBCxAh6rK8z&#10;bTKFoPuw6QCTEEIIIRKfA02PmEIcJwtNbNcIMiGEECLGlDZ9ZsJAs1xVDZMQQgghsg+1TMRwYvmn&#10;JmK7EEIIkbDkMbHu4gmmU7KJTjadZ+prWmBifedLTTye3uul2InvyTGm/UxCCCESA9ZDLmKi0FZ6&#10;9+5EFDH7MhMxnFjex0RsVyzPXHF9S5moep7XJIQQYjcwtPl409km1kO+wdTTNMT0oonlI/g3kfWC&#10;ieJgVN3+zkRv9bMmHk/v9dK+K3wv+J7QwGlvYr7aqSatqS2EEPHlMBOrT1QwXWlqZxpgIhZG37MT&#10;WcRsjpcYPsdETCe2K5ZnnvhecH0fN/Uw3Whi5F4JkxBCiCjIMBc1MZ+IADXPtNq0IXfu3Jvz5cu3&#10;tUCBAtuykTjeLZH/82/4v5SJyp8//9a8efNuTk1NZW7aOhND5+uYyHoIIYTIXOispNOyi2m0aaGJ&#10;CtUb8+TJs4V7dHr37gRWdPzm3+x2/NlStPns+7I5V65cxPLlpudNJFVoKwohRI7nYBM9i/Q6LjFt&#10;MsPsjj76aHfqqae6Sy65xDVt2tS1atXKtW7d2v8rSempRYsW7uqrr3YXXHCBK1q0qDMTTXXUGaZr&#10;TEIIITKPQiY6wEeZMDwYIVekSBF31llnuZo1a/p7NPdqxXIpPYXvBW2+WrVqubPPPtsdccQRFGtb&#10;b/rYxGomQgiRoylu6mX6xuSrUzdo0MA988wz7r333nOjR492U6ZMcd99951bsGCB++GHH/y/kpSe&#10;5s2b57799ls3YcIE/x2qWLGiy5s3L4H3adPhJiGEELEll4nh2cNM35u84bnlllvcq6++6j766CM3&#10;ZswYN23aNPf999/7e7ViuZSewveCNt/06dPd2LFjXa9evVzp0qVdrly5ttp36yaTpmIJIXIszG/u&#10;blp5wAEHuKpVq7qePXu6GTNmOCH2lfXr17u77rrLHX744Zhnhm9T6EUIIURsobgT81R3HHXUUa5+&#10;/fru0Ucfdb/++mvkbizE3jN//nzXqFEjly9fPmL5YyaSLkIIkeOggiJDtX0vdY0aNdzEiRMjt0oh&#10;9p0NGza4O++8M5jnL02VTUIIIWIH0646mdYwRJts8y+//BK5Cwux75CJpkMmf/78xPKhJorKCiFE&#10;jiLVxBCvD03bjj/+ePfuu+9GbpNC7Ds7duxwixYtclWqVGGo1w77nlExlfl4QgghYgPFm6gnMd3k&#10;77cMtxUiVmzfvt198sknrnjx4sTyLfY962hi1KIQQuQoGHLzkGkjw3AeeOABnyUUIlasWbPGPf30&#10;0+6YY46hp/p3E/Ok6LQRQggRGyjeRBGnbSVLlnQffvih77gUIlbQCd6hQwdHEVn7ns0yXWQSQoic&#10;RWpqakP750eGeFEZmQIRQsSSuXPnuurVq4eA+4npXL57QgghYgJZ556mtayMwRQZ6kwIEUs++OAD&#10;d9JJJxHHKSjL2s+FTUIIkaMokitXLipy7jjjjDPcF1984bZu3Rq5TQqx7/z1118+6xyZ67zG1N50&#10;qEkIIcS+g3Fmzd1JqampfoUMijoJEUt+++03d+utt4YVM+aaLjGp0rYQIkfBsNnWph8POugg16VL&#10;F7d58+bIbVKI2DB58mR32WWXEWwR642eYhJCCBEbjjINMP3JXNThw4dH7r5CxI6XX345ZJ03mJ4w&#10;UZxOCCFyFMflypXrLXqqL7roIr/uo+ZHiViyZcsWP4f+kEMOIeCuMN1iUtZZCCFiQ2qePHkq2b/f&#10;EsuvvfZaZZ1FzFm+fLm77rrrHN8x+65RkI7VWRjxIIQQOYYDTa1Miw477DB37733uo0bN0Zuk0LE&#10;hgkTJoSsM1U5PzKxpEUukxBCiH3nOBNZ5/WlS5d2b731ltu2bVvkDizEvkPb8KWXXnInnngisfwv&#10;00DT/iYhhMhRlM2VK9en9u9WsoIUF2E+SzQrVqxwn376qS8Q8ccff0Qe3XuYS/3111+7Z5991v30&#10;009u06ZNfsmDV155xa1atcrrtddecx999JHPWGaE77//3vXq1cvVrl3bXXrppTvVuHFjv69k55tv&#10;vnFvvvmm+/bbbxOuwUTAveuuu9zBBx9MwF1qamfKZxJCCBEDcufOXdv+mW/x3LVq1cr9/vvvPi4y&#10;NzXEQ7LRI0eOjNyZs4aVK1e6119/3X322Wd+9YWMQKHJF154wR/733//HXnUubVr17rnnnvOnyNt&#10;lOxWp4W2D9di6NChbsmSJZFHE5eff/7ZF5NlNRb7rk0xXcp3TwghchJknVtbsF1VsGBBx5IWbdq0&#10;cTNmzPjXsO0ff/zRD7klK43Z3VdCwCCQf/XVV97sPfbYY36u9erVq92vv/7qbrnlFte3b9/IO/4b&#10;guqFF17ozj//fNekSRPXokULrxo1arh27dq5SZMm+XUJk5WPP/7Y3XPPPX7IfSLB94hrf8EFF4Ss&#10;89umUiZlnYUQIjYcbXH8YYzz8ccf79555x0fW+lQbtq0qWvevLmPh40aNXK33XabjxfRJjSeYMBY&#10;4ujhhx/OsHkePXq0a926tbv//vt9GwEYPoyh5tw6derkxo8fny0z7Z07d/af0cyZMyOPJCYsW0rW&#10;uXDhwiHr3Nt0GF8+IYTISbBMEFnnbQypveqqq3xgnTVr1r/MM8EOc0vgYm2/ABnq9957z73xxhvu&#10;yy+/9D3K0fzyyy/e1PL8u+++63uPySQT4HhfMLXs76abbvI9mqxHOXv2bG8E+/fv77PGb7/9ths1&#10;apQPlruCLHXDhg3d+++/H3nkH+bMmePNdNeuXd2CBQsijzpfEG3ixIk+W8t76SCIhmPkeGmE8BqO&#10;ETD+LOGFwQ9ZcapIz5s3z/f08xjHyVwzXsf5sw32TS/5lClT/Pmw77QNB17PdWK4Ha8Lw+fpTSfj&#10;zzanT5/uGz5sk2BLQOO5AQMGuHr16rnevXv7c0mURgSjCDp27BgqbC80tTQJIYSIHY1Nc/bff3/X&#10;vn17n3Hu2bOn76AmNgWIW8R4Ym2IacDjxBViHbH8zz//jDzzD8Q4HieWE5+I28QzIO5/9913PmYR&#10;v6JNIDGLWM92iV20K9jX3Xff7R5//HFveHmeGMzju4J9Y7gfffRRv+wWcZiRamTYn3nmGbdu3brI&#10;K/+J0eyL40QcGxBHFy5c6BYvXrwzthInOX4eI94Tg0OnAq/h2hG7Q3to2bJlPr6G2E38pcOa60Ks&#10;p80T4LW0ZcI5hjYG2w3XilVNiI8kC/jMgPYDnQVsk+tC+ysROv75XOvUqROyzuNMWtdZCJHjyJ+a&#10;mtrF/t1w6KGHemOMwQyBNxpM8lNPPeUNWggOBBwM9QknnOBKlSrlqlSp4p5//nkfTAhIBA7M7znn&#10;nOOYfxWy2gQoAgFDwG+++WY3duxYH/yYQ3PUUUf53mUCB4Gf58lGlylTxp1++ul+maO0QT1A4Mc8&#10;EyyjK4UTSINRf/XVV3c+xj4uueQSf1ynnXaaH65OVp1jQwR9rkfZsmX9awjSBD9eg7GniinGEAgq&#10;NEgwtPSKM+Sc87jvvvtc1apVXbFixfywMh6//vrr/fVg3xh9rhX7Y9vdu3d3J598sn+exg2BlWMl&#10;mHNedALQy16pUiVXpEgRPySdCtYYcYIac9bPOussb875HLIaGhw0LE455RSC7TbTKybmOgshhIgN&#10;x+bKlWs4WWcqII8YMcIbUWIa5pkpPdEQH0LHdTCPZIHLly/vYx2xnJFhxBDu4RhTjFy1atV8bCpR&#10;ooS74oor/H4wpCErTMziXk/cxyDS0d6jRw//GG0EYhfxn+HJxHfi6B133OHOPPNMH+P79Onjn4vu&#10;uA9gnm+//XbfDmEa2bhx43zGlr+jM+h0XnNeFLQiA0/F8RtuuMGbZjqZaUM8+OCDOw01JpjYStuF&#10;eM1oNzoVuC4YaeI258D58Bivox3Ea7g+mNuKFSv68yP20nlNJzoxnfYG2X6uFedI1pb3ENevvPJK&#10;H+v5fGrVquU/D/ZHJwVtCwq3cq1ZNpTrQhssvesSL7iuTzzxhKOtaN+3zaa7Tco6CyFyHBVNI+lF&#10;rFmzpu8Jfeihh7xJDPNmg5Ek8NDjy9BtghuPEUQISvT+Tp061QfMG2+80WeOCR5DhgzxwZvANG3a&#10;NPfiiy+6a665xs9Posca84xRZ2gZ2+e1BBrMID29bItMOK/DYGMsMZ78nR7BPBP06ZmOhu3Ru/vk&#10;k0/6YM/xYjzpySYoc2ycy8CBA93SpUt9w4OgzDkR6Ng/c3bpLOBcMNUE4TD/m15urhvmmGBMjzpD&#10;yAcNGuSv67Bhw/xcbIbMcT3ooeb82A69zIiGBH+zLxojXA+Oj4YAx8z1xzBzHOyPfbC9wYMH+55p&#10;hq9xDhw3gZbPKKuhA4UGzoEHHkjAnW9qZsptEkIIse9wP21imoOxwewRgzA7xFo6nenAJc4R0wGD&#10;RpzDFBMriSHEYmIohR0xa3R08zedt3TOYo6Jj8Q/DCOxCbNJZzJzjYntxC9iF1lcYjrzeDGjPEb2&#10;lWwzbQxGgzEFjKHKHCNtAAwpJpNYHEZ0RcPxs33aIMTZtm3b+veEDuwA8ZZYyn4x2Bj8Zs2a+U54&#10;zCnHyv9DOwKDT+KALDCd7Bwfc7ExucReRsRxrLRpaLfQyUCM5fp9/vnnfh1tYjLXjSQAbZQQgzHL&#10;9evX90PnOS7iPMfEtaMjgLYF+2KqGedOJzz7pEOB9gXXmvYC5p3PICuXD+VY6Byx7xmd4GNNjFoU&#10;QogcxQG5cuXqY/+uYTgtN3syptyw6SE999xzfS9zEPNVySDTq0qvL+YSM0vQCBBMCBIEIgIHPbPR&#10;86MJ0mRnMX30dAfzTK845pBAS5Ai8PN+gjWGFAMGmGp6Z3ldeuzOPBMgCbycJw0GAiqBm0YA8HqM&#10;MY9hXglonBtDxQMYcOaC02PNcxhizgPobOBcCHQcP/uhNxmTDJhb5mRxDCHY0xDhMTLOmHn2TYdD&#10;gGCFweZ86PXmOT4HAjzQicHnQSOBoExwxezTSEkU+IzJZJARse/as6bifPmEEELEBO6p75k2YpSj&#10;YxYxmYwxsSWYaEY8EaOJuUBsJNZiOAOYXwweRhITSbzH/GGkA2RVMcMYPuIl26BDPcBxYAJDjAXa&#10;A8Q1TCzvJWbyNxBX6dCmg5t4lxb2T5aWkW5kkxmpRodxNHQOkB2lEzm6SCjxmLZDaJNgRun05/W0&#10;P2h3sH1iKu+no5qYijnGLFPYlLjKiDziNgkCst3EZq4txhloQxGDyXrTXmEtZGJ49DWgs4Ah2qE2&#10;CceAmcekc8xsm+ejj582Au2g0PkRb/g8aGdQF8e+Z+tMnU0HmYQQIkdxvhmaCfnz53eXX365D2bc&#10;mAmW9IKS8aUHNQhTSqVObqCYZ4wkwZLXEpTI6nLzJzjzN4EH6M3FMBKICWjMq8b8MvQ6mGeCBIGI&#10;gEWwJVATxMhY0gNO8AZ6q7t16+aHNKXHrswzQ50YKkZPNQYZY07gpOeXgAlkaQlmBD2OmQDO68nw&#10;ps3gEnzJCkebZ4IyAQ/zTAAlQBI0OWbgX7LQBOHQAGHoGEGcwEiQvvjii31HBYYakYWnwyIEcnrb&#10;w/UCGjg0CtgujSR692kAUbU8vZ77eMMxcU3su7bDtMjUwKSssxBCxAZWLGhuWspKGcTZ9KY1EZ9C&#10;DCYLS5aY+EUsJzaRUTzvvPN85zaxnKwzsYcYHOYSE0OJNWyHWM80IUwfbQGyuTxO7AnxjThP5zdZ&#10;5WDUA6HznRhIrAe2w/7JPIeYHw0dzHXr1nVFixb1tT0wrWwjmG9gP2yTUV+cJ+dCnKfDgHYOMZ74&#10;TEzFeDMFjXYImXfiOpld2hd0jmPmmadNJwGvoc1ABzXZbrLgdJJzjrRvwhBw2lC8lnYE8Zh2AM9j&#10;pGmHcHyYa46JNleA19HW4XNiuhjHR/uDa0qmnVifldDBwDW07xnDtb80nW4SQogcxcGmB0x/MBeX&#10;oUbc9Lm5kzkmcEbf2IEgS+aT4Eng43kCI72/zPch8DIPlyFMGEReQyAlwJLJ5jUE4woVKmTYPGOU&#10;CYTh2Mj6Ylr3xjxjkjGjZL0ZfsU2CKwE9vAahlNxTphnTDadAwTmtL29YYg52wgNFV7HdaOXn8wy&#10;gZmGQLiOBEWCJmY3zM/iWtL7jnkmqDPPjLlhXCuEmW7ZsqXPXmP4CeQE4lCMJRRxS0TzTIcDjQ7m&#10;dNn3jArbj5lYg1QIIURsKGt637SBUUkMAw4wxBhziFlMC7ELI80QYeIqcbNMmTK+MzzEch5j2DEx&#10;jowrMY998DxxnEw25g7TSczBSIcpRkCsI35hHNOaZ+IVxpfXhKlPmHNqnBA70zPPZHfpyKdjmSws&#10;7QYMJh3QtE+AuEPmmJFzHGOIpXTac6ycK7GR7C7tHjLDvJ62SIjlXEOGozMCjZF4PMdjZKC5HnSs&#10;c6zEedoTdDCETnL2TzuEdgTvoS1ETA7Ps+9Qy4XOggAdGTyOcQbaBCQhuNZ0qIepWVkR18k6cw7H&#10;HHMMsXyZ6VZTAZMQQuQYWB6oimlW7ty5vbkl+AE3ZoIGpjH0pAbCcCaGLAXzjNGmV5TgTNBgHhWv&#10;I0tKYCA4MxwK48e2yeKybUw470lrnh955BHf48v7Ca78H2NI4M2oeWYOMOaX1wcIxAwno7ecoMnf&#10;/MvfobFBbzk9ywwbw6xiVAnSNAYCNEYI0gTOUKiEcwaGgTO3iW0QhGkAMPcsBMjdmWeuJT3aZGlf&#10;jMz3wrCzHYbUca34P5lnGigMEYe05pmhcwRgzilttjze0FPOEDv7noWscy1TqkkIIcS+g4G50bSW&#10;uiXExlD9mviH4SVLikFMCwXDMJ6MeCKuEmvpqKbTOcRyjDfxDnNLZpTX00HL88QeXo+pIh5inomJ&#10;GNxglBmFRQdyGJ4MbJf4jjkM5jkY3/8yz2R76fCmnRCy4ZwHbQjeEzrMMbfEUjq0ORZiKWabWBpe&#10;w/7ZDuaeNgod0uG4OQ6ew/jyLxlvrhGd+WSMmTbFeXCMdBBzXUJBNo4Lw03WG/NNWwVzT/wPkDzg&#10;s4rOmPM50d7gdWybrDZtEq41r2O/XM/w+cYT2kB0RNj3bLtptOlkkxBC5CgON5F1XkPWmBt5MFr0&#10;MGK+6N3FoEUbUIIlmWFu8hhkXktPLIErmG8CCHNwCWQEG7aDGScYsA8qUTN0ivdhBqk0TeAhOAXz&#10;TADGeCGy0Jj1YJ4x32ReCeTpwbwiDCyNBYIM70PMVQpFOzDybAuDyZxkjCcBj+Ml0GNOMbMEDIIZ&#10;gZBj5Rw47lCEhGMjkPM+9sVz9NZz7vyNWachEHqSCc68l8AezDPnRhDlXLm+7J/rS4DnGDHDBE3O&#10;i2CKeeaY2CeEz4QOjJB5xozTiZCVhUWAHnqqlNv37E8TWedjTEIIIWLDaaZ3TTsYpYRZi4ZOVwwq&#10;cYjllkI8ZOQVppeYSMzmdcR9Yh/xEejQxlDTmYvxxEjS2YyBBWIxxpNsLjGODmdiE7GWfQD/J57T&#10;wYtBJq6RqWVfHCtmNNo802FPtpXYmZ555j3sj5hHPAT+xcSTBOAYaGcQN9kvxpZjwTwT54mlYRUR&#10;OqiZokbM5hqF8waSA7RFyB4zN5z2Dm0cYivtFdoGxGdER3316tV9O4rzoxOc12DIMei0BzjPMFoM&#10;eD/XljYD077YNlPiatSo4bP0JBW4LmHUGmYeA04HRXrXJTOh3cO+I8tM/mS6xaSpV0KIHEUe02Wm&#10;703bGcYcPZeGGzM3epZDIjgSHALc4AlAGFB6cIFgx+sZIsVcZ+YZEajpKWVIEwE3PE5GFyNNZpig&#10;xX4x0wTgMCeKgFG5cmUfxDGCBMB+/fr55zgWAj0GM7qoVjQUKGFfmDaCIvtGDNvCpEZn0wnYGGMa&#10;HbyWZSHIioeKlgRljo+lNXgNzzMknYw1gZY5XvzN0DWuI2aaatoEbM6dYErwDcEaw0tAZfhV6DVn&#10;jhPZaa4F+6RxwPVjmFY4/jCUC0OOIaWzIvRYh8+E7RDwCdDMXeNYOc7o4i7xhO8H14b59Lly5Zpt&#10;37WqJkY8CCGE2HcOMHUwrS5QoIDvQA1xJUDMDLU2uB+HeEh8oR4HGdSQySSmYOjo3A7xjlhLzKVd&#10;gJkmFrIUE3GOeEfsx+xiBtkWsYsYFjpuw+gy5v+yTWI78YlOczKsxHniYaiPwnrIdLgHI5oWsuQY&#10;eM41FN0E3scoJ6aHkeklU46pZU40++RcOGeMexgiDmStifkMmQ4d2sC+GUFG9Ws6uzkfsvBhKc8Q&#10;04G4G+rEsC/iNjGdWEz85f2hwzu0pzCktBMw3XweXEPMP9lykhZ8FuyHY+Z5VkKhw4B9hURHPGBf&#10;JApo4zBK0WL5m/Z9K82XTwghchJk/wabtjPXmV7laDCpDLEi8IQMbYBASK8oN1MysQGCAsECo0jP&#10;bJhDDNzsCY4Eap6j15oASECmx5UghMnjdUDAoccXU0tw5bWYWW7iHAs94JhWjH16YNoIvBwPQZFj&#10;QgT6kAGOhvNgf7yWQE6Pdeg1B86ZLDYBm9cwlzrMfybAMrSb5+gUwOxzLpwTz3FdyBiHgmL09nP+&#10;zL0OjQuGuHE+oRcd+DscP1lossvAe7gmYf4zhM+EHn4CMg0hsvI0gngs7Cee8FnRgOH7Zd+zNRZw&#10;H7V/mWMvhBAiNpxlGpknTx4/DxlzuyvIYNIJHeIhppg4khZGgNHJTOwh2xhGOAExjXYB7yU+EQvp&#10;jKbDmk5c4h6ZUWJwdI0QYhKvpdOX7dIBzPOYVeI78TAYVzq0iaHsN725vcRCpkdh1qMzsMQcYilx&#10;HmMOxFTaNyF2k82OjrOAeeZ8OYboYwbOiZFeYa4y58E1Jq6m3Q6xnevLfuhQCJW3gWtKu4LXRLen&#10;iOG0c+hwYDoc1zEkHTgW2lnE8dCuih72HS84Fq4PnTP2Xfs1NTWVKQKaeiWEyFGQda5tmkvAJZiF&#10;DLIQsYDGAUPVyC5EAi5VOSubhBBCxIb9TXeafj/66KN9B3DIIIv/BvNLZzcZYaZOhWHj4v/BwGP6&#10;yTqbaSaWDzMdbxJCiBwFa0E+ZXKlSpXyw6mEiCVkEBh6H6nKuTlXrly97V8aekIIIWJDRdMYTA1D&#10;e5kTKzIOmXiSB2GYtPhfGA1ITZeIcV5q/17jv3lCCJHDaGiad9BBB/mhQszhESKWUJSG+XDMj7Lv&#10;2hemi/niCSGEiAms69zDtLJEiRK+6FS8i0hldyh2yhBwDGL0NC3x/zB8nqyzfc82mJR1FkLkSEqa&#10;hpu2lCtXzhf1SDvHR4h9gWGDFGQ57LDDCLh/p6amdrJ/DzQJIYTYd5h6RdZ5omkH1bIXLlwYuQML&#10;ERsoYEoRMwp+2vfsB1N1U16TEELkKFqYfiLrTMEP9baKWEMRNyq12veMtSDH5smTpwJfPCGEEDHh&#10;IFM/01+FCxf2xTGFiDVvvPFGWGZyvYms89EmIYTIMbA8UCHTq6atLNlAlU2WdmCdY4o7RVeABIaA&#10;UQ2bqpYMbcpIhpr3UHmTAmR7a8wZSkXFTqpK8v//guqfzF1in7EYtkbmlH1TlTvt9pjLy/mFoe5U&#10;tuYasrbyrpaOoJom15HX8H6uNdtOr4poRqDICe9nqFlWVNHeHZwfwwcja0EuN7UzFTQJIYTYd0LW&#10;eRrzUFnSiUrOVICmMnNY7ikaVmNg9QyqWkcv0bQ7qLBMHGR7u4ptu4P2BLGKucTE54xsgxUpiG2s&#10;phGLjn1iLxW7idfR7ReOjevA+YXrwWuJ5ay8kbYtFOA82B7XhnYCbQHWft5bqLzN+VKobG+ucWbC&#10;Z3HDDTeErPM006UmZZ2FEDmKAiaWF/iFrDNLKmHiWJaJNRH79u37r2WngMDAcLDixYv74k9p145M&#10;DwwiSxqwXmJGjG96EKzvueceP1woI4EJ0/zggw/6pZnC0k17C0GTJbFYFoL1FRcsWBB55h8YGscy&#10;GOwLMPkU02Dpjl0Fexo1HB/b5Vj79+/vrz+mf28g4LMNeoUTrbIqjbdLLrkkZJ1Hmk4wCSGEiA10&#10;gg80bSQ2E3tY2ohYzVJVLJsY3amKKWPpKNZlLl++vDfQGTFqLDXJUlR0ru/KTP4XxCpiKfEqIx29&#10;xEjaIsyz3dv2QwCzzBrNTZo08R260bGS8yFWcX5hOSmSBB06dPjXslxpYQ1rpiRR04PlNKnSnXaZ&#10;zz2BBAbny/S5vb3GmQEd+5zX8ccfTyzfaHrYtJ9JCCFyFMVMH5i2XXzxxT5g0BvL0G3+xkRHV5vk&#10;Rs7axCzKz/OsQxhtrglMBENustE3fQw5phezSG93gGDNa3nPrkwmj/M8WW6MKz3qzLkJsA2eT7sN&#10;DCxmmwCJuY0+nrBP/s1Ig4He1ldffdU1a9bMtWzZ8l/rNLJd1nps27atXxKEY6DRQu8sa0eSdeU1&#10;KJwvryE7TadC+Jdj7d69u78+vAZFH3PYRnqPsV0aNXRQPPPMM/+TZQjnm94ogfCZ7er5WECnwKGH&#10;HkrAXWxqbzrAJIQQIjZUNc2iGCMxkg5Z1ifGPFevXt099NBD/+p0Ju5g+M4//3x31VVXecMWHT9D&#10;3CV2BIg1mOwWLVp4wxhtZDMSR9gW7+G4iKW9evXyrw9E7zNsg32yJBKx/+WXX/7XGso8F/bJe/n7&#10;v+C6cC04Z7ZJuyLAdjDL11133c7rQWc01xNTHfaBOL5wnLQPyIrT8U17ibWjSRSE8+HfaMI2ogmP&#10;Ecvfeustf2x0FmzatCnyin+fb3rtlrA/jisj7Zo9hYx448aNHUuZ2ndtsqkGXzwhhMhJHGJqZfr9&#10;kEMOcYMGDfI3f4wmprlz587ezL399ts7b/QEruHDh/vgicF+6aWX/FAl4H0YwEqVKrnKlSv74AEM&#10;PerXr5/vrTzppJPco48+6rPVmMonn3zS1ahRwzFcvF69en5f0UOi6e298cYb/TbJ7LJ0BEtIhEwy&#10;AatPnz7+/byGoDd+/Hh/kydAUm2U/fbu3dsfB+fx6aef+sDJe5iDy+v+ax1Hgv0TTzzhhgwZ4u66&#10;6y737LPPesMLGHmOjd7+ihUrup49e/qea5b7qlChgnv99df9fF+y9DQWaMg88MAD3oATmDHebIPr&#10;z3VnP7ymTp06O5cLIxCS8We/mGTgswrbGDVqlLv33ntdsWLF/FwkrmtoZLBe5RVXXOHPF4M/efJk&#10;/zhwnfiMuXYsacLnR+MiVnDc7I/vg33PyDq/aSpsYrqAEEKIfaeo6QHTFuJdMH4Myeaezz2e+BB9&#10;78c0EpebN2/uO12JIcFwkelt06aNjxnEZ7YDxKrWrVu7QoUKuapVq7r333/fP07M6Natm6tSpYqP&#10;Jbx30qRJ/jlguxjBK6+80sdc4jH7HTBgwM62BRnbsE+2wzHRAc4oLzreiW1nn32278TGUNJOIB6z&#10;P95D+4Hs+u4y0+E4iMV0qnPM/E1HAhDnGzZs6I477jgff7k+11xzjT9ftv/ll1/6bPDgwYN9dpkk&#10;AseDuedacB3IqhPHeS9tE46PNgxtAOD4aKMwSi0UcyMOMwoA00z75Nprr/XnS0wOnyXHTsc420O0&#10;M8L7gf02bdrUX4tatWr5a5ORUYEZhfYanRe0c+x79rfpHhNtSCGEyDnkzZv3dPtnlGkHWWSGEQPz&#10;dzCDZFEJYBi9cBNm7g838B49evibN4GDzDM92hg2srJkXBs0aOCDDcaR5yhcgpEkKGKQ2QfBg6DC&#10;e+ipJRDRwxuGR/Evx8F2eJyAxP8x0JhmxLHVrVvXv5/9Yjo5LgIVxv68887zgYb9k43FSLI/AiLv&#10;IZjzf0zq7uZFcx4EegwsPdMMNyOIAtslo87wNwIunQYETf7GpNPwoGHCMDGyAHQ8EIQwvTRsyOTT&#10;kKFBwTWgx5nHOS8CNPPW6E1mOxwzxwKYYzLbXCOyAJjuc845xw+PphFBsOO9DDljv1zrq6++2r+e&#10;z5FOD46DDof/Y+8+oCSrqrcPfzMDSA6SVTKC5JyD5JyTSAYRQRBQQDKKgYwgUUREMSECIkqWoGBW&#10;VCRJVFBUEImS4X77OfbhX7Y9w4Tq6eqq/Vtrr5muunVT3brvfvcJt34PutJZ/9iOf3sr7IPvbdpp&#10;p62tzoYIJEmSJG1i1KhR28Y/90w22WTlHl57HjFiBx98cDGLdPPiiy8urzNwWlKZQAZSF2EtynSG&#10;xiny0il6Q1NpK8P34IMPFiO+6KKLlpZjxVtaQhurfggG+eijjy5Faa2gDCCNod+0rRpPhWtG2Dq8&#10;RqdskybTZgaQqaaNjDM9dUyOj/bJMxhNn1Eg9ohNmjc66JFtagAwplgX5FNOOaX0jINjd548cYSR&#10;v+iii0qx3vEqiMtJ5C32g8n2GuPsPDrPcigtzwoM9k3+JHdxXHIGOq/obb322ZwnkA/JIeQutZXd&#10;8To2BQ/5F413jhUdhHOpAKCnoBzLccgxnF/vGzYmRxnfYWD9UcjwnbS0Or/XtZckSdJLTDVy5Ejd&#10;Z5/RndZNuHa/Jiq1dZVo+b8bJ8F1A3fjJzreI8a6LPmXyFRDCaaJQJjASmWVSFunSrMKLRPeuryq&#10;r5u+Cq5t6RJOoFR7obJKiJhBYqHqetZZZxVjWlFFJmISA9skavaXUZQYMMk+4/+wb7oUM+Gja30m&#10;XASzzlyqm5ZCAfNbu5YRMKaUKEO1nHjVlmMCKHlQja7d1plhCYNkwPkgmIoL9TNecw7tGzMrUdEb&#10;wHcAY7UULwiuFgEJgCTm8ssvL4LJXDPxkgFJA4i786e7HpFX0fedVJxj57O2qk8IquVaHyQBcZ29&#10;FvG1iBzrnCRJ0j5mGjFixBfi3zeYPEa1dvWlLXTJGF9aQw/pTzWfNIyWMc/0yOs0hOmrrZo0kilj&#10;/qyX4dPrrOoy3WZy5QgVOshwM8XyA9omF6gTatI45s/+aPW1Dqa2mlg5gv1iwO0HXbKPWmeZceuk&#10;x7UYAFpjO/S+tqC3Yp16eDGZzgvsD32lz7UFnM4yxbXl3PmkmY4FzqXCQuuYZhqqqEBTGWx5C/Nc&#10;PyMfYWoVteVZzjstr0PiHKMeeXqfyUMUKhyvHgD2S05Gq+1rRSOEnEu+VLvSO48V6/Ad1Vb1CUHD&#10;ghxolllmoeVm2D4iYuaIJEmSnmK1iOvMyqliq+JaIYIMM5HQCukmrrWVoWKyCRahZZ4tw8gSXIKh&#10;2xEjJwgwwVA5ruZSBbwaOTdkFVfL2j4xr2ONiDhhJVrVyBEB22co62sMpGq4z2ttZoyZZ6JD9IkN&#10;Yfd/EF6fvfvuu8tnmG37ab0EeSBMAuJYhWMxnplIW3f9DNG3XQUBOCZVcGIJ+8PEEqBapDDhis8Q&#10;chVpXaaJtvMJxpyYEmXiSYBtt9U8+y6YZ8mF780+MtTOlf2WMKmgSwgcr6q216zT+fLdqnir1lte&#10;wWGgxGN8cJ4dnyEBca09ELGjCy9JkiRpCyMjdo64a6qppioa09pVl9mkb1dddVXRJppFv2gBraBB&#10;NFsBmQGjxzSbUfO35eiOorVl9PZiNJk2ulWLxzSNplbtV7S1DPNIG2sRuC5P77xGd2kyg6hATOds&#10;k+mzf7qaM5b2mc7VwjD8q8Dcmj/QNvo3kIbZjmNhWhXmaaZcw/HKc2rBQW7jNf+C0afligb2U28t&#10;57kacDDPjD7jLLQ80+7am815s135j1yIeXb81Tw7HwraPmNImu/F8Wpc0JDgu5AbyRHqObYOBQrH&#10;4juRG+htZ52K9zXPaAeK7lqd4zoTt0QsE5EkSdJTTBqm+ej493mVRBXP1uokE8boEgmiRZQYUAaL&#10;ELtpe524WYbZ08XbeOZ55523WWCBBZoFF1ywjBvS5YtxI4DWqWtxFT9jdxl3ywtjfIyj0vKpQqzr&#10;GBEnPGC6mWOiU8c86/Lspu7zxnrZpoo2Y2i/TjzxxCJY1ZDaDy3gSy65ZPmMMdH+r+o9uhmqbcN+&#10;GfdU93XWWWctXbGYaUgQtDQTMhBmyQNRJriqwN5n1uvxV/MswbFfWqUJZv0utNwytvbXd0L4ncM6&#10;zqy15dl+SF6cM9+JVmeJEMH1HTs3dd+NibZd56R2w/PaUkstVT5fCxMTiu/RNRHXmfhyxLsjkiRJ&#10;kvYw+4gRIzxm8jX3bya5FdpCL92LtaQyaMyyIio9YroUxt33GTR6wCjWuULohX9pH0PpfZ+hy4wn&#10;baNTiuhVUwUt1xLK5NEmrc60uJpa2qNAzzxbBy3T0mxWcJ83X4hghuk/88Y4am2t+ul4bKN1m3Sa&#10;wR4IRQX5gy7Zc845Z/mMfIU+2peaUzgP9te/UKx2vPIf+69lmw7XLteo5lnewbwq+tdeaLBu5ln+&#10;w/DLoZjdmj/Qf/vGPDtew8scrxyhmmfzhvge5Fb2ff755y9Dw+Q3cgYFet28fV+Gqsnb6rmaEHw/&#10;GjJmmGEGOv50xGER+ZjJJEl6Ds+C/KHxUZtttlkxfm6QFUatdn9y0yeuTLPKNaPFCKr0qkSrdDK6&#10;bq4mqyDOujMJFVvdiHSZVlll2AgkMSCqBIZQM+aWV2XWPYzg267uVZaposY8Wz+hU71l4CUGupDZ&#10;V2Jlv1WFCbz9ItgMrRZV3aFsy5gsZtlniJWWWftfJz5rpXY3Z0J91meE/9uu4yHKY2OeJQKOzfGj&#10;f8uzBMbx1O7jEgpjy63Xd2IdvgcGHPaXGNs/Ff7+5tl35HzoLq7F235rqbYPKvw1kfF/n3FM9Xwx&#10;3hOCc+/YJp10UoJ7X8RWEfksyCRJkvbgEUE7RNyvdw9z1r8A7F7vPsx8MWW6OtNZuqXoygwz0v7P&#10;sLnvW555ZAhphgItU05jaDAdYqStm4b4VwsoQ0mDaQntYzjpPO2i4/S85hnVPNNzvbcUqK2TYbRN&#10;+yc3oH/MZjXPjKx90LIq/7Cf5hip+YO/q+b2R4uw/bQvjKXtyF/kALZFV7WM02X7MibzbN+r8UX/&#10;lmefd2xau2F/5R3yDLmLHmm0vHbrrvmU1nn5TjXPWr8ZYN8RHafnNb+yDu/XXnWQ93hPg4hiPL0f&#10;KK8ZF+RZ5nKJ6+zViBsiFovQ4yFJkqRnmGrEiBGeBfmvd73rXcUoVRNVaTXPKppajk005ZEWumMR&#10;Ozf7atR0sbYs8db1t6IyrJXU8swh81irscTALJ6tlXIVY63GRIzBJAJEq3VcEFEm7syqKrTuUcx9&#10;RfXWMlq1iZRxWgSSAPk8wSJyFaJsGwOZZ0KqmmuSDia1P4SOSFovA2q/nAcwz9Zbja5z6Pjta+3K&#10;1Wqe6/hmk4RVUZZgOBYFCybe8ttvv30xwvV9yYLt+M4kKgTYOTem22d0y/ZaRVKhS5ywzwoctTgB&#10;zwb1vaqgTwgSGBXwuM6MdT434l0RSZIkSXtYMMJjJl8yMWY1e60wtnSHyWI66fVqq61WenzRRVqk&#10;Vbq2cup1RDMUUVu7fzO31kGXaQfdY6Kh9Zhu07CKdWgVVtA1xlovNTrWOt+HQjm99jk912hdXYcu&#10;3AwqrfaaIjyD7xjpMj2txrnCKDKYWnX749i9r8DvOFtRaHY8zKauzrZRcwjIS5hrxwIaL49gkivV&#10;PMtVvE6nFfHr8TpXtk27vWa/DXOr26ja7rwpnssJ6Had/ExOoIjO9FecI8tpAfe+76hC/xUgajfw&#10;8UVXdkWJmWeemZY/HvHRiLdFJEmS9AyqhauGef61FkGGeKAWRsbYjV9LMwH1N1NnYjFdhKAaSUCI&#10;BsGxjBs/obYMM+pxCcwhE6s66j3iRvhUSLX4Ci2eun0xjx7NwHgRSEKkVVWlWBVXF2b7bFwwQWV8&#10;iRoDTVSYbSJopk4JgUo70daViaFk4JlgzymUHOi+Zp8Jvwp37R5eYaaJOpFuNehgQu03wZOQ2Ff7&#10;ZdlafbZfjp+wSWLsG7Nau1IRPq8RPQbcso7fsRJXCY0EQqFB1zjm2IRqvgvvK3w4FttRwbYO59Df&#10;EgCJjnX727p8VwocWtEVMXyHEhqi7D3nxth154rxHl+cR99zXGtvRNwfsWnEZBFJkiTJhMPA7B7x&#10;xNRTT12M20AtjIq3NIkeMkI0x6Riuv3WCbEUTOkGjWKmmWOtyLSBLtBgs2drzdSyzcjSVJpCk5hL&#10;xpC21FbgqlM0hpbr4k0f5Qx0iyFj4OUJiutad61T0Z6e0kDrpI9Mq2I0rbcO26d3jtmM3/IUhtn2&#10;aTldppetKOo7HsdZW3srzLPj1SrN1DOydFVDgZZ5GiqnqBOa2X85SWu3bUaVfnvNMdsPuQGdpauO&#10;2/rkAs6HdWo8kP9o2WfcDT9zXmivor1x5vbLvsuxbMM+KlbIsXy25g/2WxHd531nlhG+S4WD8cXx&#10;ePRVXGdana+NWDgiHzOZJElPMWvEqRFPEk832YFgwrSqElViStwIkpsz0wuCRkyJHvEBw8g0Wbcg&#10;dFpEGU0m3A3f4ym0BjO/RNc4HmN4CCfhJSIEvhpMJpAJtz7dpKtwSBSYQ//3CKzFFlusCAlDbBlm&#10;1zZViVdcccUibKrq9tG2jPH1SCfCxrgTRl2NW7G8yq3jJJr9Yd6ZbtsjcP51fIRfq65uavV5i46D&#10;YTduuXbbdi6dC68pLhBa1XWG3lgmRrq2XEMPAX+vv/76ZXyZAofjdwy2TyTt73LLLfdmFd25V3E3&#10;zst5JoS67qlMe08hw6yg3lt66aXL9rVojy/W6TgkaHGdPRdxRkTOypkkSdI+loq4IuIVj5l0Hx8I&#10;2kILaA3TRscYLEXZWixmFhWJLev+DTrDzNEF93L6WIcTyQ8YUUO+GD+6qbBNUy3PbNMl+qcHk+0y&#10;7vSdNtEZ+0QP5Rh0jeYwmLblcYt0SM8yeYjCtFZWZpnW01Ott0wjjTSvBnNrXxhbrbtVYytMoB5V&#10;A3VjrrrKWCvcM9cKygywbdi+3ENLsb8ZdeejtkSj5h0aEWi/IrR9Z7KdF63wtUcZaLO8wvHoCaAQ&#10;4ZzZd8fqfDDHevtZt+7fegFqja75lcdlKYrYf/mS4zdm3HfgqR10eEKMs330PZvfJa6zP0fsG5HG&#10;OUmSnmP9CONP31DVHcgQwo2aODGfxNTN2f+JTn3Ek3/dXL3ufaj2EmSiwswR2yrG/lW11gqtm7dl&#10;GXNCbHkCTBwYcUJQ10l0fcb6dD+yDlHf93/VYe8zoNbptbrv1ul9+2WbdR+ZesfvGGzP8dbxSRXL&#10;Omb7JAHoj3PgfcWFej7sK/Gzrvq39+s27F89JwS+vmZb9tXfPk+AnRvvtVLPh/13HD7jeKsZ9nnH&#10;5RzXfbZtY66cZ+fCuanYT0LtPdu07Xpuxwf7ZiK1vmdB3hmxYUSOj0qSJGkPWp0PjPi3eUu0aNKa&#10;gaAfNKGaSTpDzyxf7/OW8Xer1vi/e3nVBRpTsQ6apgBu3dZjnZazvJbTquWtJtZrerpZzue9X82d&#10;ddAeOuV9uYPP2i//1vdpm8/SOvtoH2i/f62Ltllvfw2zrM9ZpupvK963TZ+lpf7v+Ku2tv5tG/bL&#10;65XW12iq9fibRtfcpH8OUXMTx2z91uE1ywn5jvetpyLfsL6aM8kHKo7N+ak63/qdjQ8KMksssUQz&#10;YsQIWq5Qo9U5SZKkp3h7hLHOL6laGu9EBJOkXbietPSbBTSusycjTouYPiJJkiRpD0tHfM/QK7Mq&#10;tz7bN0nagUKF1vBpppmGlj8UsXdETviZJBPAVBFbR3wu4osZwyLOjPhqxIMRr+taPSFdc5NkILQq&#10;6LY++eSTE9xfRKwRkSRJkrQHM2wfFfG4GbZ1l9azKEnaiTHqusOPHDmSln8tYv6IJEkmgHkibo24&#10;O+KHGR0f10fcHvGSG6HnIBtDM1DXpSQZX3QfM5Z6xhlnJLbPRpwcMV1EkiRJ0h6Wj7hFq7P5K1rH&#10;0SZJO9CF3JjvuM5M+PmPiF0iJolIkmQCWDzigYjdIvygMjo7zHK8U8TdU001VZlkKludk3ZjkhUT&#10;zBiDF9eaok22OidJkrSPKSM+GfG3Oeecs0zy1TqmOEkmFI0qnrZhUre4zl6O+FLEfBFJkkwgS0Qw&#10;z+8rfyWdzmwRum6/aKyzx1EMp1ZnE3+YgKP/BCAVE2sYazu69yt1Eo7BPnYThpi4Q+hON67jyu2f&#10;/XQ8w+V7cqweOTLttNMSXI+00K1w6ogkSZJkwjHL8aoRv4x43WOOTBo5nKBrtHx0ukYr30qjqz4O&#10;tpZbt8JE1XITir1VjtEfy1ctHy6Y2Mws330Tfj4asVVETviZJG1Ay7MZm3cufyWdji43980wwwzl&#10;OYm65AwnPDPRs5o9x7B1ZkkQN4/b8sgHM2GODobWIzE8P5I4DBZmuPScypVWWqmEx0Z4NuO4zHpp&#10;hm376dnOZuwcDngcibHOcZ29FnFzxCoRSZIkSXuYNuLTEU/PM888pdV5uE346bGWHs1oNuj+hpIu&#10;e7SVR0W1zi7dH0+R8Agmj4wa03ITiucs77jjjm9qucdyGQc8Luf8l7/8ZZlA07+KBsMBQ/o89jOu&#10;s2ciLox4V0SSJG0gzfPwYe6I70S86PmKt9xyy6BWawcDM4nusssuRXT7dzf3qAbPTzQBmsdjjA5V&#10;Y59nbAl3uyGo1usZjB4B5tmOYq+99mp23nnnMhbYYyfGBuvxPEoG2mMrOh2P1/BMy76xzgR3/4hs&#10;dU6SJGkPoyJWj/htxOs77LDDaB8z2cl4wofnMdM2rbkVRppZVYA99dRT/6dI3orismcue87ymDR/&#10;fLFf8iT6veuuu76p5bvvvnvJM5j2sS2GX3fddc0xxxzT/PCHP+x7pbPxWC3HOcUUU3g8lcdMbtR3&#10;7SVJ0gbSPA8PPFbggxF/8biBgw46qBid4YZHJpxzzjnNhz/84eZHP/pR36v/Maw33nhjs8ceezRf&#10;/OIXi+D+/Oc/by644ILS2nvZZZcVoYWWZ92KmVtd3TzvUWvpX//61/K+rlWE43e/+92bLfME3d9a&#10;tr/whS+Ulm8mfCCI6XnnnVcq1d///vf7Xv0Pxx13XLPNNts0l1xySd8rTRF944rsp0RCEQCEW4Kx&#10;6aabFuHW+tyaZHQizvnaa69du2vfEmFYR5IkSdIeZok4MeLld7zjHUXjhiMKwx5/dNhhh/1XTzE9&#10;rLTQ0jw6K09hPOkj7b3++utLHgBaeeSRRxa9pdn+puW1l5Y8QA8wc3DUWcirIbYuuYJJ1kbXiOCz&#10;DO+ee+5Znh5R0TK+zz77lNd/9rOf9b3alGdS03D7etVVV71prGm852/rXv/xj3+8ueOOOzq69dn5&#10;cBx9j5l8PszzefGvx5smSdIm0jx3PsZHzRvx3YiX11prrSJKwxGCwyS/733vK0aW0YVWWYaYEN90&#10;003NT3/60+aDH/xg6XL0nve8p1lmmWVKazNRZbR1cyNmBNyy++23XzGwYIoJnxkmf/zjH5dt3HXX&#10;XaXivOiiizYLLrhgMbSM8UATtNjG2WefXVqZdSlrNdl33nlnc+KJJ5bkwH5IDCyzzjrrlP20fvvF&#10;yBNcQjvzzDM3s88+e9n/waiutwuJioKE/Y3r7JGIfSOmiUiSJEkmHONN14u4fdSoUW/QuOE21rlC&#10;s88///yi5Vqaq4F1PEcffXQpNDPCV155ZekmTR/N06I4e/HFF5dcQO+zo446qqznT3/6U3mdljPL&#10;YLIZawabQadRWn633377ouO6vGtB/vWvfz1gF+z77ruvrJ9J7t9TTx5C76xPjmBf9BJbdtlly756&#10;5jYDykArvG+99dbNTDPNVHIRxfNOfqSY4oDiv1bnuNZ+GrFhRJIkbSTNc+djfJSH2v9jyimnLDf8&#10;MXWF6nRUd3XPJq5ajUE4taZfeOGFpUX6+OOPb04++eTmt7/9bWlxNk5aFyQiqfLM3FbzfNttt5VJ&#10;MS6//PKyLmaXYB9wwAHlPaLr+ZmHH354qTLfc8895T3m2Bjs/uO1/G0fPDpkySWXLPv0r3/9q2xX&#10;GJslcWCcbYdJ/+pXv1r2k6mWKOjazZhLKnRLY7gd90AC3wlIKhQaVlttNV28xPfjestZOZMkSdrH&#10;HBGnRbw611xzlbk7agF5OGLcMPPMTNYis+K3+Vi8Rx+1TjPH9FHxWYuvIVcKzFqatQxX8/zNb36z&#10;aHl9ZJeeY3qq0W6fp9fMsKFFdFwjgq7j1jfQ/Cf0Wss+M6zVWO8vuu11/9J1Jlirt304+OCDSyu5&#10;bTHSDHPtpcbY77vvvqXob7/65w2dguORh3iMqesstFwvhxx6lSRtJs1z57NwBDPTaHVu7e48HCFY&#10;zDHzqzLMuDG1Hrt19dVXN08++WSpXvu3oiXZ+8yoSnCredbyTKz7tzwfcsghZXmVZZ8lfhXb8Rpx&#10;b21ZrhDXW2+9tQj1euut1yy//PLNiiuuWMTVPkOlWmIgarc1ptpnGH9Vc93G/F9yMbZjq4YCxRjV&#10;/emmm47gPhyxX4RHoyVJkiTtYbOIPyiCf+ADHyiGcTjDDOstplisEK41+Vvf+lbp5aW3F4OsaNxa&#10;7NdrTMs0g0o3W82zCcZoeWvLs/doLLPMuFq3onhFLsA8m8hrIOqwKqZdcZiOr7nmms3pp5/+Zvdw&#10;+Yf16q5dC9wK9YrsDL39t00Ff2a6tQW703Bet9tuu2bUqFG0/GcRG7jwkiRpL2meO5vpInSf/Rdj&#10;YybqesMfrhBY1d1jjz22GFtVX4JKRI0lgiqy1mJjoLVSKxqYgMSYXMZ2TOZZi6+qty7TBM//tQbr&#10;Lqa12fo22GCDMnu28zmmibyIt5Zn62Kcdf+qVW/Cr7VcC7Vx0NZr8hfdvnTHY7KFngK6dnfqzOi+&#10;D0UGk9DFdabV+evx75wRSZIkSXt4Z8TZES8vvPDCRQPN3zGcUeA2rwctZpaZaUbXBGB1XHNtLaaP&#10;9Jd51YJL4/u3PPc3zwy5lmPrtH6t0DUXsD75AR33d//5Sfrj83IKRXWFc929mXGTf5rIVAu2rto0&#10;3Lo333zzZoUVVii93uyHbt/2Q2G+U3v+1WFks802Gy1/YeTIkUfEvzNEJEnSZtI8dzYrRFwfN8Fi&#10;/mp3puGMqq2WZcbzrLPOKqKkKmx8ESOrWm38s25WKsTrr79+MXYbbrhhMc+6JfU3z7pGmzkTzLXH&#10;aFh/Nc9bbLFFMblakcVWW21VulvrxtVfCAkQ8fYYjf5oja7dtM2QylQT3Lpe+2yskclMVLyZ7E43&#10;zxID50prSFxrj8S1tnu58pIkSZJ28f6Ie4xDZdz0wBruKLzqpu149OLS6kzLDQFSGGCmdblmeOmj&#10;ovXiiy9eJgwdyDzroUXL6TpoKMPcap7NLyIXsj65gVZWGjtQbuTztFxO0B890bQsyz+0MtNtLdPW&#10;ad3Msy7kutb7vEJ/p5tn58B+x3VWWp0nmWSSlV14SZK0nzTPncvbIg6KeMqEUwzjYD4LcWKitVl3&#10;LxVeXbhMEkJoQayIsX9r9yizaurmxjwzt63mmVCrQJuRG8ygyrfqtuV10VZtZpQrulDr3iSB6T92&#10;SXdsk3tpcW7tOg7ipIsYEVcA0Hqu1dzxVCQECgASC8sbOyWp6MQeA8bbKQgsscQSxPb1iPMjFoxI&#10;kiRJ2oOZjr8c8YohQAq6nTr/xbhAn7Us03GmV2H5k5/8ZNE62qKll0GtXaqZziOOOKJoKJ3s3237&#10;a1/7WtHymgvQd+bbMgrRJg9jYGsPNShy++xABll3bPvjfPcfW+61OlRMniBH+M53vvPmJKKGcz38&#10;8MOlBV2OwDRbV51grNNQrHB+ZpllFlr+ZMQhETNHJEkyCKR57lw8C/IGrc5mhyYQnTzWZlxwo2dO&#10;F1xwweZd73pXqRzXwoDu18yzSS+YW8E4L7300sUoa3nW3ZopZWC1LmtZZmR1wfrVr35Vqt91gjGP&#10;qKhjrJ1D29Zdi3ASwv5VZK3fddyWSrhEQFi3FvFaZffapZdeWkRXq7f1muDM5+wf0SX+BJfZlix0&#10;2iQjzoeE521vexvBvT9i8wgzwiZJkiQTzhQR8qs/6t3DONKKbkHrLkPMtGlVrnOL0Dp6qTBuZms6&#10;q/VYD7Att9yyFKlpYn1UlZZoPbq0TuuFpnAtFzCztvUz2oYX+b/lmWW9ueQO1tFqqCs+Yx+cc5+t&#10;Wq412mdoNc1mwPWC073c374fvdcU4BXx5RxyBUZeTiBH6LRcTNdzeWJcZ29E3BjxnghPakmSZBBI&#10;89yZmKzpUxHPmjXRjV1LZjehu7UWT2O5tRrXai5BZTjnnXfeMn5Yl2IipyJNTLUsE0Qt1rpOM6nM&#10;qoq+x0gwzkSOyWWsnTeVb69bxjgmAm4GbILdv4pMFG1DEmAss+WFfTGzqH0l7HU521533XXLMgy+&#10;51sy+SrYWqDti0dYmWyk07puGye20EILEdxXIr4YMXdEkiRJ0h7MsH1pxKs04tprr+27+3YHjKYW&#10;42mmmaY8naK1+7RHVWmVViRfY401imbvtddeRc+1WGvZ1QNNfkNLFbrNLUIvDdlSmLas4VHygjok&#10;iy4byrXUUkuVoVLVbPeH9pu00+RgVaOFcdfGVssPGGNGXyGeyV5llVXeXMa+yTH0EvC4Kvpvu1qo&#10;B5podCgxF8uMM85Iy/8R8fGIKSOSJBkk0jx3HqMiVoy4dZJJJimVVxXUbml1rmhpVtXVAt3a7RmE&#10;ioEmXma7VA32mgm4iJ3/65JVZ7DWKqwabXmtxkTbrOTMMYifsU3WSSBNQqLyPSa0eBNlywsm2P7q&#10;Nt6KBMC2LaMKrsJdW5hV2/3NqDOqnTTjtnOj9d01FtfaPRGeP2qoQJIkSTLhTBWxY8RfmEu9o7ph&#10;rHN/5Cd0nD62dp9mXhULtOjqeq3rM3Mt6C89VESn57U1XquwYVO0WtdqJpuG1ok95Q16fNF6msxM&#10;j2nST1QDXbWcTjPO/XMqvdZotWUUxRnqihZrx8ek6ubdKb0HHIPzZ6x2XGeGXv0g4t0R2YMsSQaR&#10;NM+dh/FRngX51DzzzFNEKUnajdYCLQJxnb0YcVbfdZckSZK0B/nVlRGvmRWaCUySdqKYr0V/pplm&#10;ouV/jfhIRJIkg0ya585CtdBY5zs8p2+XXXYpz0lMknZinJrudHGdid9HeBbkpBFJkiTJhDPZyJEj&#10;94p/n5xqqqnKnBv18U1J0g70cDMkbaWVVqqtzoYHLBaRJMkgk+a5szA+6pSI5xZYYIEy7rbTJplK&#10;hje6m5mY5T3veQ/BfTri1IipI5IkSZL2sHzEd0346VFNuh9329CrZGhRBNfq/Pa3v52W/yniAxGG&#10;/SVJMsikee4gRo0atWn8Y9bjMsO0xyklSTsxRttsp5NOOinB/WWEsc5JkiRJe5gkTPNh8e8z008/&#10;fXPyySd31HwXSXdgFnMznI8YMYKWfzPCDNtJkkwE0jx3Du+Im+BpboTvfve7m8svv7zrZthOhhYz&#10;hGp1NoN7XG9PRRwXMb2LL0mSJGkLS4eOX6NAuc4665RJsLIHWdJOPF7L47Ymm2wyj6Z6JMLEdDnh&#10;Z5JMJNI8dw5ufvfGzbA8RqH/DNS9jLFinhFphk4zbnvmomcot+KRU551aHZPM5p69IVHWylC1Fm3&#10;WzFD9/XXX99cd9115VzrUuexFLfeemvpDtW/i51ChllCPU5juHa/u/POO8ujPfqe6/yjiNVceEmS&#10;JElb8FznT0f8ffbZZ2/OOOOMLIK3YGZus1h7jCM9peX9cx2TYNFlE6wp+OqB5ykaljXrdX/kBJ5m&#10;QbvNvG1okhmo5QP9n44BM3b/+te/LjnAcMUs44stthgdN9b5woh8zGSSTETSPHcG7xoxYsRXtTob&#10;6+yRDh6vlPzHFHtkxSmnnFImxyCqnvnsURatz3b0mIkPfvCDpfDg0RTEceWVVy7PizazdGvln/m9&#10;8soryzMdjUe74YYbynY8wsqzHG+++eb/aSnwiKyvfOUrzTnnnFNM9nDDY7POPffcZtpppyW4L0Qc&#10;E5GtzkmSJO1j+dDxX3gE4IYbbliKvsl/oEFf/vKXm/PPP788TpIuexTnRRdd1Lz44otlGcaXNm+9&#10;9dZF8xXBGec555yzPPu5/4zl1vm5z32uWWSRRZpdd921FLcVz7XKfuhDHyq5QH8YeI+u+va3vz0s&#10;J3HT6rzffvvR8drqvG3EZBFJkkwk0jx3BrtE3DXddNM1BxxwQM7K2QLx+8IXvlCMrSo0E/v1r3+9&#10;iAfxg/FkxNJrnglNUE3QQkyXWmqp5jOf+cx/GW2C7NnMa6yxRrPJJpsUs6x14Etf+lKz7bbbNjfd&#10;dNP/mGeGWwX8rLPOKgmAfRlOKCZsvvnmxkcR3BsjVnbhJUmSJG3B4/4+FfGEou3ZZ5+d3bX7oK80&#10;mSG++uqri0Zr+fX3xz72sfLcZSg27LXXXs1xxx1Xepox1Z6vvMEGGzSrrbZa881vfvO/GhbkB7R/&#10;2WWXbfbee+9S2GaePQNaMX0g88yg00PPk9ZTbbjxne98p1l66aWZ5+civhjxzogkSSYiaZ6HHt1t&#10;roh4WTccXYmT/0AkGeTPf/7z/1XB1+2KId5///2LWSYm++67b5mdvKKyfcwxxzTbbbddeUyILss1&#10;kdGCfeKJJzYf//jHyyObmGXi7pnaO+ywQ3PLLbcMmPQw0JdddlkRXV3PtFYPBxj9448/vplmmmkI&#10;ruc6HxIxTUSSJEnSHtaMuCvidS2n+ZjJ/+Pxxx8vvbbMudHaTds5+vCHP9ycdNJJpav1mWeeWXRd&#10;l2vQLj3PFMZ33HHH0mqty3dFK7VcYJ999mkOPPDAN1uezUJtvaObdFURXiH8i1/84rDqvu3cOQ99&#10;Q68eiNgswiNOkySZiKR5Hlo8W3e3iEdnmGGG0uqcs3L+HwT31FNPLa3O/ceNqWI7X+utt16z2Wab&#10;FRHUnQlMrcqyrt2WIcyXXnrpm63FzLb3CDmBVbAYG/MMk79IAi655JIiwMMBxQLnKa6zlyNuiVgm&#10;IkmSJGkPM0eYgPHlueaaq+hRDr36D7RU8foTn/hEGSLVioK0uUl23nnnMoTKv8YvV201ZllL9UEH&#10;HdQceuihpYu2nmLQen3aaaeV14wt/+hHP1rM+NiYZ1iPwrzi+XDAudKYMP/889PyZyLOj5gpIkmS&#10;iUya56FlwYgrI15cddVV3xSF5D+CSwh16zLp10AwvzPOOGMxhqrWFUkL83zUUUeVVmLd54499tgy&#10;cRjBZcZr9zFVbl23xtY8E2ZjsHyeue90JCFa4GeZZRaC+3jEvhFTRiRJkiQTzoiIDSP+EPH67rvv&#10;PiznxRgsdJM2mZeu2Aq5/aHXWo2nmmqqMmeJYVUV5vkHP/hBMc+K1nqR0XM6rgVajypzkRjKNa7m&#10;+U9/+lMx3XR/OPQie+SRR8qcLM5TXGe/idggIkmSISDN89BhVs59Ip6cYoopmiOOOCJbnVtgZn/2&#10;s58V86vbVn8IMlO90UYblWdi9zfPJhBzTgmr5YyruuOOO8os3bprfeMb3ygmWcv0uJjn559/vrRi&#10;E+2BZvHuNEywstJKKxHbVyOMdV4oIkmSJGkPs0WcbsLPWWedtWjL6PSjFzFDtu7VtJwG94dBVow2&#10;B4nW6daitPe0RB988MFlIlXdunXTNh76xz/+cemZRr+1yDLPhlONrXn2VA25gPlPmPFORr5jgjUz&#10;uMe19mJca2fGvzO4+JIkmfikeR46Fo34XsSrngXJsCX/h4lCtAzrXj3QpB4///nPizk2KYhJvkwq&#10;VscuqSIzz4cddljpXm38FLNrUhIVaiKulf9HP/pRqXSPq3k27tn6CHgnY18lETPNNBPBfTBiv4ic&#10;lTNJkqR9GHd6uxZBhdyBJqnqZQyn0kuM6dV9uz8mBFPc3mmnncokn4x2a7dtfx9yyCGlEOwRTVqL&#10;abp/hV5meoNpve5W8+xxXO9///vrWOfbIvR0SJJkiEjzPDRMHbF/xDNanU8++eRhM352YsHMEsuB&#10;Wp7NnM28miTEMlqCPZaC+YWxQQSVefae7k7E22zazLJq9cMPP1y6kplorL95ZqqtYyCGi3lWQFCZ&#10;NyvnyJEjzbJ9WVxv87r4kiRJkrbwrogvRLw033zzFaM3XCaSnFiY4JPpHajl2QRfNPhTn/pUmcdE&#10;l2xaTrsgL3JOtTzr8u3Z0HRcC7TZtZlmk2hp7R/IPNP50TFczLNzYKK0mWeemY6/FnFsXG854WeS&#10;DCFpnoeGpSOu8SxIXZXqzJLJ/6HllxD2H/Ns0i+TfKhSM8b1NeJr/LIJvaAbtwlGTA7mfTNxr776&#10;6qULM8HVDUpLNIGt5tkjqHbZZZcyg/foIMzWpeBRJyjrRBQYFA/6xkc9HGGIgLF5SZIkSXvYLuJu&#10;TzLQ6jycZm6eWDCmzLAxz3qEVTxvWYuyIrghWjBWnJm2rDHNiti12zbzzIh7b4kllmi22mqrUjyv&#10;XZoNwWo1z7px6zI+Omx/OIx59qQRxxrXmcdM/iJijYgkSYaQNM8TH63OHhX0hEmcVD5zrPPAMKfM&#10;M3EjokTRGGbd3I2Naj1vDK+uXx4/xUD/9Kc/LZVoLc5gkOeYY47GxGzeg67bzDJxNk7aDKkrrLBC&#10;SYI8ysos3bbPgNfHa9xzzz3NueeeWwy0VuhOxLHceOONJcHQ6hzX2gUR80UkSZIk7WHWiK9GvKCH&#10;D43JVuf/RSGcJhuCRZdgsi6TeJphu/XZzYrYeprtsccezemnn166wOvpxVDrKSYPoM3TTjtteR60&#10;9XiNdu+5557FaMoTmHJaLh+g48L6PFmj6rb1KcT3nwG8k1D4N1HabLPNRsefjfh4hOeJJ0kyhKR5&#10;nvisGnHjqFGjyizRJrBKBoaQElYFBiKq+7WZow8//PD/miCswuQSTeKrC5hx0BIa6L7FcOvuVSf6&#10;Yrh1JWOmCbzPbbPNNsV0eua2WHLJJUv3sNrdTBcy4k2kOzVRUrFXOJh00kkJ7qNhoN9frrwkSZKk&#10;HUwSIW96aPLJJy/DgbIIPnoUwum4OUf0itLbTk8xj5pqfW4zjHP2+CnmmjZrtabbumyD6WWK9Tx7&#10;9tlni3k2I7dCNzPt87o5r7nmms3iiy/+ppYz08Zdm81ba7j8QJft/tvvJAw/23jjjen46xE/jcjH&#10;TCZJB5DmeeJCcI+J+Ofcc89dxKRTWy87BRNlaOnV4kwoddvy70ATehFE3bRUaxlvY4XqWCbL+9tE&#10;ZPWzlnH+/QvLqlrrekdQa1SxZd6NySLMnTpGXSJhojXJQlxnL0WcF/HuiCRJkqQ9vDPimxEvr7zy&#10;ymUm6GT06Fqt2zWDq6BNP2ktrR4IuqwYQXd91vK1ddq/3vc6vYPlvKag7TXrfeKJJ0qPsarj/i8/&#10;sCwjrnDue6vr6DTkKeZnMYN7XGd/jdDqPH1EkiRDTJrniceoiFUizJT4xtZbb12qpMmYIZSqysY5&#10;DfSYi4kFwdUFXMHDuKpOxTWlFaSv1fn+UaNGbRz/KtokSZIkE46hV3KmR034aXyt1s5kzDC0Cs9a&#10;kYdysk3b1l3bJGMmDetEGHrjw9dff32ThIlr43p7T0TOW5IkHUCa54mH5zqfEPHMnHPOWboMJWMH&#10;gdMNm+gNVVdpVW5dqHSzH6jVu1PQle0973kP4/x8xBcjZo9IkiRJ2oOePJdGvGECyjqON3lrDL8y&#10;XEpvrqFCt3HdwevwrU5EjvHpT3+6mXHGGWn5YxEHR2iASZKkA0jzPHGYNGKFiF+ZwGn33XfPZ0Em&#10;bce4MpOo9LU63x6xdkQ+1zlJkqQ9TBmxa8Tfp5566vLUhaE0gkn3wTjrZbfaaqvRcXFJxIIRSZJ0&#10;CGmeJw6zRHwy4tl55523PCopSdqJ7u26w80///zE9sWIz0VI9JIkSZL2sEjEN3Wl9ejD22+/ve8O&#10;nCTtwZwrJvycbrrpSqvzyJEj9yxXXpIkHUOa54mD5zr/MAT3dS2DJsFKknbiUSDLLLOMsVGeBfnj&#10;iLVceEmSJEnbeF/EvTPNNFNpdTbpVZK0C2OdDb2aYYYZGOfXIi6MWCgiSZIOIs3z4DMyYveIZz1n&#10;+Hvf+96bs0YmSTvQXdtjPzwyJa6zuyNUqo2xT5IkSdrDtBGnRbyi1dnEkZ08/0Uy/DBJ2EYbbUTH&#10;FcFvijD0Kif8TJIOI83z4DNnxFlve9vbGjNs33///X23ySSZcBhnz6+eZZZZCO6/Iz4VMXNEkiRJ&#10;0j6Wj7jh7W9/e3PooYeWxx4mSbv43e9+1+y0007NlFNOScv/HPH+iCyCJ0kHkuZ58Jkv4jytgrvt&#10;tls+nippC55ZqXuXFufZZpuN2IorIhaNSJIkSdrLqhE3ud9+5jOfKU9gSJIJ5c477yyPwdx2220b&#10;jz6La8yTMk6JyGc6J0mHkuZ58FE5PGDkyJGvL7HEEs0FF1zQ/PGPf2z+/Oc/FwP0+OOPZ2SMMTyq&#10;65FHHilj5c3C6TEbRxxxRDP77LNX0/z3CM+BXC8iu3glSZK0HxN/XqAQrmvtNddcU3qSuTeb5Gmg&#10;e3dGRmu4TjSg6PKvpdk1tPPOOzd6Jsa1ZYyzFucvRZiYLkmSDiXN88TB5E2/HDVq1GsLLrhgs/HG&#10;Gzcf+MAHmoMPPrg55phjmk9+8pOl621GxkBx5JFHNnvvvXez+eabN8svv3xj7HxfhfqliD9EHBnh&#10;t5zGOUmSZHAYEbF3xCPuv0svvXSz1VZblXvzYYcdVu7VqeUZA0W9LnT396jSDTbYoFl88cXLcKtJ&#10;J53U+GZDrm6M+ECEoX6utSRJOpQ0zxOHqSI2irg64tVJJpmkmWqqqcqMimbtzMgYU8w444zNNNNM&#10;U5/fLJ6OuCPi9Ih1ImaMSJIkSQaXmSIY6N9GNJNNNlm5NxsHPdC9OyOjNeR8cr9Ro0ZVLX88wtMx&#10;jopYJkKumCRJh5PmeeJh1u3lIj4ScULEBRHGqF4fcUPfvxmDE1dF/CRCdfeuiO9HDLRcp0W9Luz/&#10;RRHHRxwYsX3EuhFzRyRJkiQTj2kiDJE5NMLz9L8WUTUltXxww3mm4bScptPGgZbrtKjXxfcivhjx&#10;yYh9IraOMJZeUSZJkmFCmuehwUQQ745YIWKNiDUzBjVWidgt4tGIEyNWihhouU4N4upZj9NFJEmS&#10;JEOPgrhx0AtHrBwx0L07o71Bu2n4IxG7RtD2gZbr1FgxYp6InEU7SYYxaZ6TXmGBiHsjdil/JUmS&#10;JEky3KDh90TMX/5KkiSZyKR5TnoFLbd/jFCtTpIkSZJk+EHDmWcF8SRJkolOmuekV/DoB+Z59/JX&#10;kiRJkiTDDRquF5mCeJIkyUQnzXPSK6R5TpIkSZLhTZrnJEmGlDTPSa+Q5jlJkiRJhjdpnpMkGVLS&#10;PCe9QprnJEmSJBnepHlOkmRISfOc9AppnpMkSZJkeJPmOUmSISXNc9IrpHlOkiRJkuFNmuckSYaU&#10;NM9Jr5DmOUmSJEmGN2mekyQZUtI8J71CmuckSZIkGd6keU6SZEhJ85z0CmmekyRJkmR4k+Y5SZKJ&#10;xoiIqSNmiZjeC8F7ItyEti9//b//N02E96eLGOWFJBmGtF7rM3gheHfEPRE7lb/yWk+SJEmSToY2&#10;02haTdNBw++OmK/89R+NnznC+7Q/SZKkbUwesW3EtREXRSwYsXDEnRFeZ6hPjrgl4oCImSKSZDjy&#10;toitIq6J+HqECrXr/Q8R74+YNuKECNf6xyIIc5IkSZIknQNtPiiCVh8fQbtp+B0RC0TQ9m9EXB1B&#10;82l/kiRJ25gkYrkI3bTfiPhexMURT0ZcF/G1iKcjXox4X8SUEUkyHHGtLxOhpbmJuDLiWxGu9Rsi&#10;FI+eing5YoeIqSKSJEmSJOkcaLOWZlr9rwjaTcP/GUHTaTuN1xJN82l/kiRJ2/lcxLMRbjj949WI&#10;70dkS1zSDZwUMbpr/bUI1erZI5IkSZIk6TzeEUGrafZAWv5MxIkRSZIkg8aqESp3A92EVO904c6u&#10;L0k3sHKEYQoDXevG+uthMUVEkiRJkiSdB42m1Sb8HEjLDc9aKSJJkmTQMKHCJyNeiWi9Aanq6cZt&#10;IqUk6QZc60dFDHStXxph/FSSJEmSJJ0Lrb4son/rM20/IiInCkuSZNBZN+JHEa9H1JuQicP2iEiS&#10;bmKtCJONtIquHhZ7RSRJkiRJ0vl8KKLOYyJoOm1fMyJJkmTQMfW/GQzrTUicHzFrRJJ0EyrWB0a0&#10;Foq+HDFbRJIkSZIknQ/N/kpE1XHmmbZnD7IkSSYaS0TcHuEG9OeIbSKSpBtZNOJXESbEeyTC+Kkk&#10;SZIkSYYPno5Bw2n5LyNoe5IkHcikEW+PMCuvWf/82w2xeISZtx+NuCRi9YiBlhuOUb8nz6rOCaHG&#10;Ho956MZrfbEIzzAnusY6vzdioOWGY+S1niRJkrRCC2hCq0Z0Q+iiTcNpOU2n7QMtNxzD96R1XQ6W&#10;j9xKhi26gswbsWXEIREe0G46/BO6JI6L0H319xFuRv4eaLnhGPV7OjLCMwJVJ2eIGBWR/C+u9Xki&#10;tojo1mv9ggjX+uV9fw+03HCM1mt95wjJRF7rSZIkvYV7vns/DaAFNKFVI7ohaDcN/10ETe82LXc8&#10;cjC5mJwsu6Qnwwo3HxfxTyJ0aX484qkuiycjPGj++QgPn/f/gZYbzuGY/hLhRntuRE4s8b8sEvGZ&#10;iNsieuFa93c3X+sKBOdFmCgtZyBNkiTpftzr1474YgQNoAXdqnP+peX+T9v7LzOcQy4uB5OLycnk&#10;ZnK0JOl4VHyujHgiopluuumaZZZZptlggw2aTTfdtNl4440zOjx8TxtttFGz8sorN7PNNludXMLN&#10;9scRe0dMGZH8v/+3WcQVEW7W5Vpfeuml81ofRlG/p37X+r8jCO+HI6aOSJIkSboT93j3evd89/6i&#10;BTShVSMyOjt8T3IvOZhczPcYITeTo20akSQdibHNLlCtzc0ss8zSbL/99s3nP//55nvf+15z6623&#10;Nj/72c+an/70pxkdHr6n2267rbnmmmuaL37xi82HPvShZv755683o/sjCI1xJb2K8TSbRNwa0cw8&#10;88zN+973vub0009vrrjiirzWh1H4nn7yk5+8ea3vs88+zbvf/e56rT8YsV/EjBFJkiRJd+He/pEI&#10;9/pmgQUWKBpAC2gCbUgtHx7he5J7ycHkYtttt13JzXyvERp+5Gw5FjrpKBjnlSKKmZhnnnmaY445&#10;prn//vubZPjzxBNPNGeffXap6Pl+IxhoMy734gRLrvXlIzznu5lrrrmao446qrnvvvv6zlYynHny&#10;ySebc889t1l22WWbESNGuNYfiDBDafa2SJIk6R7c03eMeNC9frnllmvOO++8ogHJ8OePf/xjyc3k&#10;aPEdCzmb3E0OlyQdwXwRxsS+pMX5c5/7XPPcc8/1XcJJN/Dqq682l112WbPIIotUU/H9CAWTXsMk&#10;FGdGvKiqedJJJzXPPvts31lKuoHXXnut+e53v9sstthi9Vq/KmKViCRJkqQ7cE+/xj3evV6LpXt/&#10;0j3IzeRoM800Ex1/MULuNndEknQEukM8OtlkkzUHHHBA86c//anv0k26iaeffroURmaddVY3ImOg&#10;D/Ll9xgbRvxpkkkmafbbb7/moYce6js7STfhWtf1a/bZZ3etvxDxcV9+kiRJ0hW4p7/oHu9e/8wz&#10;z/Td/ZNuQo627777NnK2+L7/FLG+Lz9JhpppIo6KaOabb77mpptu6rtkk27kwQcfbNZcc003IfH1&#10;CM/V6xVMLHJ4RBmacMMNN/SdlaQbefjhh5t11lmnXuvfivAsySRJkmR445nA7unNuuuuW+71Sfdy&#10;3XXXlZzN9x1xaEROBJoMOQtEXKTVeYsttshW5y7nxRdfbD760Y8200wzjZuQMSSrRvTKI33mj7hw&#10;0kknbTbbbLNsde5yXnnllebggw+u17qZWFePyMdXJUmSDF/cw9eIuG3aaadtDjnkkHKvT7qXBx54&#10;oORscrf43r8cIZdLkiFl5YgfTD/99M3HPvax5rHHHuu7XJNu5IUXXihdnPomYbg9YpuIkRG9wAoR&#10;3yO4hif85S9/6TsrSTfy0ksvNWeeeWatWHvW+XYRoyKSJEmS4Yl7uAlPfzfvvPM2Z511VrnXJ93L&#10;o48+WnI2uVt87x5dJZdLkiHlvRHXzTjjjM3RRx/d/OMf/+i7XJNuhMh4jEPf43zuiDATca8YCq3s&#10;18wwwwzNEUcc0fz973/vOytJN/Lyyy83F1xwQbPgggu61u+M2CkiH3WRJEkyfHEP3znizve85z3N&#10;l7/85XKvT7qXv/3tbyVnk7vF9351hFwuSYaUN82zx1Olee5umOfzzz+/1Tx71EPPmecjjzwyzXOX&#10;I6GSWLWYZwlXmuckSZLhi3v4LhHFPF944YVpnrsc5lnOluY56SSy5bmHyJbnbHnuFbLlOUmSpOvI&#10;luceI1uek04kzXMPkeY5zXOvkOY5SZKk60jz3GOkeU46kTTPPUSa5zTPvUKa5yRJkq4jzXOPkeY5&#10;6UTSPPcQaZ7TPPcKaZ6TJEm6jjTPPUaa56QTSfPcQ6R5TvPcK6R5TpIk6TrSPPcYaZ6TTiTNcw+R&#10;5jnNc6+Q5jlJkqTrSPPcY6R5TjqRITHPzz77bPPNb36z2W+//Zp99923/HvTTTf1vdu5PPDAA83N&#10;N9/c/PGPf2xeffXVvlf/j+eee6754Q9/2PzsZz9rXnzxxb5XO4c0z+Nnnn/1q181xx577JvXKlPW&#10;6YWm119/vez3dddd1/zzn//se/X/eOWVV5rf/e53zde+9rWyXCuu3e9973vlvccff7x55JFHmjPP&#10;PLM566yzmgcffLBvqf/j/vvvL48Mueiii5o//elPZdu//vWvm8svv7x59NFHmzfeeKNvyYHxvu/j&#10;mmuuKfv0VsuPDWmekyRJuo7xNs906fvf/37z8Y9/vGj5IYcc0lx55ZUdb77//e9/NzfeeGPzk5/8&#10;pHnhhRf6Xv0/5NO33HJL8/Wvf73585//3Pfqf6DfX/nKV5qrr766ef7555vbb7+9Of7445uLL754&#10;wLzgF7/4RXPOOecU/X/qqafK9uS01157bfPMM8/0LTV6Xnvttea+++5rrrrqqpI3tIM0z0knMtHN&#10;87/+9a9inLfeeutmlVVWaVZbbbVmxRVXLDczN4dOvpG5gX3iE58oNxI3if64Gbkxn3HGGWmeO49x&#10;Ns8MJhN42GGHNWuttVa5VsXOO+9chIox7GS+8IUvNB/96Ef/R1DhWiC4O+20U3nGe+v5YLh33HHH&#10;5vDDDy/HeNtttzVLLbVUM9dcczVf/epXSxJS8Tv4xje+0SyxxBLNGmusUdbpvDHbW221VXPrrbeO&#10;lRm+5557mo985CNlXe0gzXOSJEnXMV7m+emnny6Gbs8992xWX331ouM0ff/99y969+STT/Yt2Xkw&#10;vXKWU045pfy/P/ZdoXubbbYpRWxmGhpznB86LO+Te9PEWWedtZwDut6K5eW3c889d7Pbbrs1Dz30&#10;UPPEE080Bx54YLPXXnuVwvjYID/+0Ic+VHKndpDmOelEJqp5Zii/853vlIT99NNPLz9WSTzTqWXP&#10;jeyXv/zlm8m5ipsf8B/+8IfS2ttqSL3nhy3p995dd91VKl1ahCXrbhQqZ60m12e8Xqt3tuOGUNfv&#10;vYqblPNhnXfffXcxEQyTm4jK3F//+tf/MhEMw+9///vmAx/4QKlo3nvvvW9u281M65ztaL227FCQ&#10;5nnszbNryHe2zz77FAOqRdT5c+0oohxwwAHFILqmKq5j18qdd975X9eH68D15H2vuzZcr64v71kv&#10;AfR7qHjd8q3XpP+7Tl1Hrtt6fdlXVeG//OUv5fWHH364xKc//enyW9Oro3U/K34r3/3ud0trOlNs&#10;fdbBxDpHrnmv+U1KOlZeeeXmhBNO+K99cjx+y+utt16z3XbbNT/96U9LMnPuuec2O+ywQymIvZV5&#10;dk6vv/765v3vf3+piquWw+cee+yxcrzOq9/72JLmOUmSpOsYZ/NMw2j29ttvXwwojaS5dEZDzoc/&#10;/OHS0lp7E9JtukZ3FHXpcMUy8rnaI4uO02Tm3Oeqzlt/xf5Zvuq75RhCeYJozUWsXy5Ae+2nkFfu&#10;vffeJQ+xfP/jpZO2KS+l3fTeMTPHCv1yPvmB/Pmyyy5rNt9882bdddctrc/1mOF4NRSsuuqqxTDb&#10;Ns3VIGS9Y9OSbN+/9KUvNdtuu21zySWXvNlabZ/lJLahZboa/LEhzXPSiUxU88wIu1EdeeSR/9P9&#10;0w3iU5/61JuGxA3Bj2/DDTcsZm+ZZZYp3UD92N18dCVhUg8++OBm7bXXbuaff/5miy22KOuRjOuq&#10;cvbZZ5cbQMUNUquwrivWb1lVuQUWWKC0fp988slv3ihVzw466KBiPpZeeumyHebAuVp00UWLkW41&#10;O5J8BYA555yzmW222UoFz43HsbjBa5VzHP6tN7eJTZrnsTfPbu6uvw9+8IPl31aI0Oc///nyHTPY&#10;8NthVl0bRF2RhVDAunQXcz3pYaHq63olhsSZMfzc5z5XCksVJvbEE08slWTXqkIQk8rA+v4222yz&#10;0t3ae/UakxwQy913371sy3Yc7/ve977RVoGJPUNMHCUYTK/9Uo2H35quXEcddVRpjbZPd9xxR9ku&#10;DGM47rjjyv2DwSbYhPK8884rvx1mui47OpyDPfbYo/y2Fl544XIsfsNElrF3vIsvvnjZht/Z2GAf&#10;0jwnSZJ0FeNsnhnR0047reSe/Yco6ZUlH5ArytdoFd2m+3RnySWXbD7zmc+8mRfSH7pCL+md92mT&#10;vJJm62lFD3/+85+X5ennb37zm9K7i76CrtFnWmcbjCqzDvsqj2A+d9lll5JHKNQvtNBCzSyzzFLM&#10;7ehMLHNKL21ffvzZz362HBt9hXxVHiIHobeOo65LPvqtb32rfNb+yHetzzmxTfswNuZZEVw+Pv30&#10;0xeD7pidA//Kzx2vHqe2Pba9M9M8J53IRDPPWlsl2rqWuOH1x4+XoVbJ8yOvXT8k8ueff35plWYO&#10;dL1xs9RSpkLmfV1WGHJG203SDU6LmteMowTj6KbkJubmZTu6pfo8o8346qrCrKgSXnrppcVYuxmp&#10;pP34xz8uBkfV7tBDDy0GorUFmQlx43CDYDKYiLoerdG25TgcE4Pzox/9qO+TE480z2Nvnl2LrpVP&#10;fvKTb4pPK0TONaTi7HtWeHH9MKJMLmF1TTHGrlfv6/ZMNL/97W+X63nLLbcsvwXVZL8/Is0IKxAR&#10;YdemZbX0qpB/7GMfa0499dSCcwj6AAD/9ElEQVRyPdoWYf3tb39b9sExrbTSSmXbjK/rlQiuv/76&#10;5foe02/bcVhW1+wNNtigVKRrZdi+SATsH0E96aSTyvtV+IxzVvTyGyTKrutxNc+q1fZR67XzYn+E&#10;Y3KMjomoKwpIUpz7tyLNc5IkSdcxzuaZJtFSBrm1FRmMnXxQEZymMc4aZeRpGnLkjIwmPaPzYtdd&#10;dy0NLnJN+SKd85qc1Xw3eqsxotDySi/pqyK0xhyfkwdoKaZtjLJCvLzVvvhbLktbmWDjlRXABW0f&#10;XastnZWDypMZejmCPKLmqT5njLc8gp5rha+G3n7KXcxrQmPtX+22PS7m2WecMwZavuwz8n4t59Zh&#10;KJn11UaJgXrE9SfNc9KJTDTzrCWJ8XVT+sEPftD36sBIpv0A3cRq652urm4eEnU3IC2/Ev16k9Iy&#10;58cvwfcDdhPyI9UN1A9Uwm19zKMbqM8xtVqhK26QPq9FWis1A1TXDzci23AzGMgQMDHMFpMM22Tg&#10;mbA67pSZYLDdQPvfyAebNM9jb55ddwSXUSUgY4LRI56MZUUrsp4KTC/RIpLMqcoviLX9cD25XgmW&#10;a8916zryPWnl9bdWY78bQl1xLSrSEEO/W9cd0dSFrMKQuv7GprXWssZCKW4ZWlAhvMyz4o9rVgLi&#10;elYpV+QihvZdkYrx9dsYV/MM21SUUvQCUfd7r78/xTWt/Y6xVrPHRJrnJEmSrmOczTON1FLM3MpD&#10;xwR9pttXXHFF+Zuhpuu0jDGWNzB+xkvTbehJSPvkpHSdjilyy0npmhxUTuizGlN8vrXxRG8vuahC&#10;uDxXLiEXqD0bHZ98mPa+VWstXWTUZ5ppppLTt5pTeYjjYoydN+tklq3TfipQ01sNU5bRgDCu5hly&#10;AJ+vubvjk6vU3m9yBwaeoR5oAtL+pHlOOpGJap5V0LTk1tbg0cEcuwH4YVeDyVC7iWmdMwaTOVER&#10;lJyD4WAumAXdTdy4dDX1I/W3ipy/VfK05En4N9poo/KaGwkTUFu33disn3m64YYb3hwXourHOLgZ&#10;D3QTZlLcOCX53tc6rTVOBbFWC5loRsexMEYTkzTP42aeXTtMpWtvdDCGrkGCqMJc0VrtNcJBdAgS&#10;A0wgQXhd30y17l5EVXHHNVYLP8wf8XPNbrrppuVaYkpdr65bxSPLWJcqrwTBtQ77ZduOodVQD4Rr&#10;U8vxxhtvXETc+O5KNc/2h7AaOmE/tZbrAmf/7TtDO77m2fsKVj5vwjC/HdtRvDJmumIbem0Yt9Xa&#10;62Mg0jwnSZJ0HeNlnpk/OioHGh1MpGI33dbVuqLRh6GVtzJ7clB5Xp37gw7qIk3/5YB1SBcdVeSm&#10;y7ZN12iy3mA175Sz6l2laE37FeLlnYrqejNCDiyvlTO+VYMLo2lftPzKM1vzHDpPV41htj9yYNuR&#10;nzg2hl8hQBFgfM0zXdY4JldRbNCiLTeRz9eu6Qrh8u3+jVejI81z0olMNPPsBsfAak2SqA+EmwXT&#10;q6urxNmPrt4s/PBV3rTGSebdBNyUJN2wnGTZj6waCNU+NyldqCX5bhaMuR+0VjQmcr755itdcNyI&#10;zRhcb5yMgtY21bKa/I+LeWZ6mHzjVuxXrSK6EejC69jSPE9Uxsk8M5y+S1XjgaqjhFbBxnVJiJi6&#10;1pmiXYMEx/l2zRFlIqSyDBVq14nr0r4QTdtiOgmuyrPrDP7WjWveeectZtD1aryUYQvMPfOsi5nj&#10;0q0MKtBja55V5Ak2gWN47VPtKaFwRASdC1Vr1zSR1S3c+gk6g8zY+j1OqHl2nvxWCLjPO/ZKLVJo&#10;nX6rhCnNc5IkSdcxzuZZAwhtYlTll/2Rd8oJaw4pZ6NzFZqm8E0n6Tb9YzprTicfZajljF6jhfJE&#10;OSoNp62KzbAPyy67bJnzhDYJ86R4+oz9lAfIO+W6dV4cBnZszLPzIOel41p1NS4x9I4NchWFZ+bZ&#10;8eldycRqLHI89FyDj8aedplnn3dujDfXSFDhAbxW5x8aE2mek05koplnPxCm2DgM3UNqkl9RxXPz&#10;YUAs52bB7FaTY99U83TbZmjdmCTbfuxwU9HF1o2nmmdVNMszKX58bhZuMLYtuXeTUVVkaITtMg2M&#10;r+Tduhjp+uN287QPbg4DVTCrebbf3tf6yLy4wTNacPPVcqcIMDZdVtpJmuexN89am31vekoomvRH&#10;LwpC6zsmnsY5tZpnouBaJ0667w9knplURRT74prTEu2aZoiJWa3KEu86wQcRtg7b9a/r3vVsPX4z&#10;xArVPBNB2xodfiv2i1m3TgUuhSu/D1iP4yO4fj8EUCu67akcG7fluvdbI5it5llBwTivt6K/eSbA&#10;us/Zj9bubX53ZuRmnmtvkNGR5jlJkqTrGGfzrJFCYZqG0bhWGGdGTk9DWqgXlZbgVt3ymm7H8j85&#10;G+1rNc9Moi7QckbaJYekxXJqGqShpubWzK0CMC1rzTt1m2ZuFbrlh3S1Dk2q5lmjS23t7g+jbZ9p&#10;snzXsTg35gmhzXCszLP16wEnd6bTcmRaS9/lEj4nb201z3JlOv9WtJpn+yOvkQ+3mm8ND86JfWvt&#10;5TY60jwnnchEM89ws/FjdSNyo2mFqfNj0rplPxgLlSktXPBD1HWV6fQjdkNjbFpbnqt5rmNRLKcC&#10;6CarO3atJvrxulGoJrZ2C5WwW4cbmYqdm0Zry7OuLbrCMBi1KtiKbiluTEwQ/OhNGqXyWPeT6dLd&#10;lrGpN9+JRZrnsTfPvl/fmSq05X2XFdVh147rg7gwp0TLb0iVl7Ejkh7V5DpT7WasFVaqeFfzrIpd&#10;90WVes0112yWX375cn3UKjmR81nfXb3u7BvB1jJr34iR/WxteVa9ZoprK3J/qijrksb0wjUiMWBk&#10;6+9FtzTXtd+m91Wm9dIwQZnfjH0i0H6v1TwrGlhvve7HhN8XEbVNE6SBaTb2zHq8L2lwvAoSY9Oa&#10;neY5SZKk6xhn80yz6LAJYOV38r+KwrjcUF4qH/O3CbsUsCEXpesML8OpeMzEagDqb57pIt1lIGm7&#10;Sbv0GJPz1WIvvWRMW4cu2jetyoxzNc+tLc80XV5L42tX7v7QWTmIz9YcQx6reG7fmGn7wDzLCRxL&#10;Hdrouc7OAQ12Lp2jVvMs9/CZ0Rn3Vmrhm3muxX+5EC3Xsg4NAHIF+9baGj060jwnnchENc9QfWIY&#10;dN9W7WJCJNl+vEwnI+FHrsWX6dSdxXIMp9Y9ibwfuGqhz9WxKW4wteWutrS5kenOOvPMM5dqYjXV&#10;sB9uWG6U9oHRsS0VP+9pXdPVR6tbrQD6PzPlMUFusq03YTDwbnKbbLJJufk6FubfjcJ26nG4adRu&#10;PBOTNM9jb56hasowug58764ToUVVFbu2ihJRxSDLuI51N/Z9u5aIA0PNyBGU+r2rOKuGE7Y6Foh4&#10;ubbmmGOOst2KirSqt2ubebQPxk1pjVZUcu0b56S6W4+LuXQN1nH9tteKbTLJzLrKcGsCQnyJp+Nm&#10;oG+55Zayba3C0FtjnnnmKWOkqzm2f86LwhIB9VtcbLHFyjL1vPkdSAr6m3n7KmlQPDP2y7qIvd+u&#10;lmbns55XLQRjGoNeSfOcJEnSdYyzeYaGFAZZDlY1lH76Px2uukybzEItP6XnTJ88k8Gl43JDDSg0&#10;lS5Djifvk1vVoq5CuO7YCsytw6bortyS0bV9/66zzjol/5af0mk6aR+q4dZrUY9HWko/a4G8wghr&#10;SGLU5aV1H3xeMdv+03pFf41CtVVYXqsIID9muplUhp3uype12NsW7V9kkUWKFlct1xJttuz+3eCt&#10;Uw6goUv+wEAr/ivS03bHXJ9i47yNzXeX5jnpRCa6eYYE3w3LjIWSd/9KtvtXtpgTP1TvM7YqfHBz&#10;MI7Zzcp4UtSxp0xM63G4sehmIyGvN7uKGyXDYR8YXpW9ejOwbQZd9a7ejKyX8XdDVcFjrlphTmvV&#10;zXL1eFQZ3Ygdh5u1m9hQkOZ53MxzhVlUXHGdCN9vLdpUjIE3nolZ9cgl43yqKVYtdj2pTNdKK0HQ&#10;vam2TEOVV48KZra10APfHeFz7dkHSUCdvZIAMdtat+vwABAuIk8Y/Q5aYU79BnXx6r8t2DeCa79N&#10;nsY4a/GFBILAEk8FIxBI15Zla0s0Afasx3reJAnOfWsyUXEOVKiN1bItwu986Gnid+P3KfkZXeW9&#10;P2mekyRJuo7xMs+Qr+nJpEBNjxSgFa/7d0em27oy0x3L0nX6C2bSsCH5X208oWeKuorMNVfUaksP&#10;FbD7551yD/mh7dsGM17zAjmmz8gZa8uzYrT8leGkyTWvqMiF5e90s7+Zdcx0lV7LWZjmmtfC3/aF&#10;yZbD2KYWYsdsPzUMyCsUE0xCVrWcHjPyVf9bse5azHdOIC9gwh0vE641fmxJ85x0IkNinuEmI0Gu&#10;UW86/VHJ8n5t/W03df1uGqPbh1Ys4zNj2p+B3q/bGdPnBps0z+NnnuH6qNfqmL5Dy43ttTQ+1P0Y&#10;2+uoXq/996e+PiYsMyHH4bOt50281bmxT637VdchxoU0z0mSJF3HeJtntGrSmLRofHVnbGndj9Ht&#10;Q38sN75aPtDnxgWfr/tbY0zbHGhf/f1WnxuINM9JJzJk5jmZ+KR5Hn/znAwv0jwnSZJ0HRNknpPh&#10;R5rnpBNJ89xDpHlO89wrpHlOkiTpOtI89xhpnpNOJM1zD5HmOc1zr5DmOUmSpOtI89xjpHlOOpE0&#10;zz1Emuc0z71CmuckSZKuI81zj5HmOelE2mKeTQpg1muz+XmUlEfuuOAr3jfjoNf6P96pYjIChubR&#10;Rx8tswsOB0x+YKZGMTYTS5gp2Dn270CTN1ifGYbNYDiukyqMDWmeh6d5dq2Y9dIsmx6X0YpZOs2k&#10;7Xdndm0zYQ90bcGylrGsz7T+RuEa9hgoy/WfIdR7rkvX59hc60NNmuckSZKuY1ibZ9rpKSy0vDUX&#10;dgxmqfYEDfrsEZD9H0lVkSd6HGtd1mO2+s+ybX1yTbmpvK8Vf8t/+n+mU0nznHQiE2yemTxm2UPk&#10;3czmn3/+Zskllyzr8zgcibwbhme/ec2U9QPBHHj+nWnzR3fT6DTcBM8999wyZX9/UzMQnmvn0Qi3&#10;3nrrgAUCNzTH77FdY/tInnEhzfPwNM++N4+P8Igsj0KD353HYXges+dJ+t15FqPHWdx9993/VXzx&#10;G/TMRo+sqssuvvjizbHHHlse11aXZZhdHx5LISlpXQfj7HEXrs/Wx2F1KmmekyRJuo5hbZ4ZVvvs&#10;sU312dLyY7nh9ttvX3Iz+rzsssuWxzTS3dZieF3W454WWGCBsux73/vesk76XZeVG3g2tEeketxk&#10;xfsereXxWB592arxnUqa56QTmSDz7Ifnh8k4u7g9x9YP0rP0POONUaw3CM+z9dxXLV8D4UddHxLf&#10;v1LWqbiRqQCKsWkt97xgD8BvfZB9K1rdDz300OaYY475n5a/dpDmeXiaZ89fvPzyy5tNN920PHMR&#10;enm4Vhhi36nf3Ze+9KXyN0Ndn4nuN+r5zH6jhx9+ePOtb32rLOtZkv52rf3kJz8pyypgHXfccUWk&#10;ttxyy/96/rPz5R5hm1qnO500z0mSJF3HsDbPzPDJJ5/cbLXVVkXDceWVV5aiN0PrGcz0+Ywzzmg+&#10;8pGPNJ/5zGdKgRtaqr238847N6ecckrz7W9/u/yt8ebggw9uPve5zxXTDDmp5aaddtqi8a2tzFq1&#10;P/ShD5WGnzTPSTJ+TJB59gB2P8B11lnnzQS84oHtG264YUnovbfrrrs2Cy+8cKm4/fKXvyzBZGvJ&#10;Ej//+c9LV1IPfGccJes33XRTWY8KnORfS5kffkXrrPfdCFTZ3EiY9NbWNDC5WsE9mP2OO+7oe/U/&#10;Lcda8lrNg9bvffbZp9ljjz3KOusNzg1aocCNyo3r85///JtdYBkVXWlgv7XQ7b777s0HPvCBsu9a&#10;/fDDH/6wmBsGxs3RNk466aTS1RY+a5sMjHOL+mB/y7qZMlHM1PiQ5nl4mmei6TpVmb700kvLtc1E&#10;b7zxxs21117bt9R/uOaaa5o11lij/KZ8366tE044ofzuXKutuG5d665F15nr3/99fpVVVinXce0B&#10;obv2Zz/72XJ9+t10OmmekyRJuo5hbZ4VnmmsFmG5LI2We2tJrsYXGldOO+20osXyVjks/T7ooIOK&#10;yW7N1b13ySWXNHvuuWfJE+QH1mXZFVdcseQJP/jBD95ssNGgdeCBBxZ9TPOcJOPHBJtnSfwGG2xQ&#10;EnQtpxWVrvPOO6/88CX0W2yxRTPXXHMVE33jjTcWU7nccss1O+20U2nNYgJU5PzgrYeR3m677crN&#10;Q4v1qquuWrqaqsTp1u2mw1y76ay88srNjjvuWJbffPPNy/r7m2ddyxkI++Qm4n1jRnSFvfDCC8s6&#10;a1Vv7bXXLgUB6z3qqKPKuBHHYz91p2GMnS9d0d3ILKMrqx+5G+NGG21UPr/aaquVLjXnnHNO+TyT&#10;vvfee5f9cExrrbVWCYbc+/bB+o4//vhikJmZyy67rFQpLbf66quX43ROx6abeH/SPA9/8/yd73yn&#10;XLuq1VqiVZzvueeeviX/s6yClSKS68c1quiiKNVfKP0OXJtaoBWVCLu//cZUwj/60Y82v/jFL8py&#10;rs80z0mSJMkQ0lXmWZ7HJMuh/atlusIAK2BrWKLlctfDDjvsv3qEVWrDi4YdeagGG40wtFzDC+3W&#10;gATDutI8J8mEMcFjnplSLb/MrQvceAytyn689abGtGkx1WWZYXXDYBJVxCzP3Gpt1u1EIm8yBetV&#10;NWMQ/HjcHNwAtJS5mbiBuFkwmiYrYzyZ2PXXX7+MD61Vtoqb1pFHHlm6kvu/m5EWYK3Z9tdYbIae&#10;San7rTDA7DO9zg0zwcgy9tavNe5Tn/pUuUH5v9dt47vf/W75vFY7ZsQNTyu1Y99hhx2K4WdKbIfR&#10;UTFkbrSY2z+t0cy4/fKeZeA82JYCg3WNK2meh795VmEGYWWcmUOFGAUj1wsTXHst+L71zFAgGmiu&#10;Adew4gwhZbZdw3qSEGzmnMgrijlXijXEOM1zkiRJMkR0hXnWSFN7Ucovt9lmm9IzU/7nb1qu63U1&#10;t0w1/ZWnD6S/XqPbejbqLemztNv5oe3W6/+GFxoaKZdN85wk488Em2fGV9Jt/IXW1nnnnbeZb775&#10;ys2AMa5I/o2Drl1V/LB32223N1vNGE2VN+bTbL+W0yrNZEOi7ybgfUbBuuv44coVV1xRzKYWafvV&#10;CsOuK6ubCyPLcFu3ah5z4AbsONykmBU3GUaFMWFsLcOcM++1hd2N0E2JgdYy57j80L3u89ZnbKnP&#10;1e7dPs9QWwZe9z6TozuNG6T9VEBwTlUNtTZan23otmsdxk+PK2meh795dk2gtga7DtZdd91mnnnm&#10;Kb87vTks631DCRSAtCLXuQdasYyhCMZEMdEKUK5Nv0O/S+vxG7UN17yeIWmekyRJkiGiK8yz3FZj&#10;C+SqejcanmdCTzoutt566zeL3jRX49HozLPGIPmqXFLDDPNsefMQyXVPP/30UkTXKGWdCu9pnpNk&#10;/Jlg81yR4JtFmtGTsGsR1l305ptvLjcHxlYSr8WUUfZj1oJax/tqaa3mWaLOPOsm7QcON0jdlRlV&#10;ybxkX/WudSZBY4pto26zFTcJZsBxagXXem3/tBLXZVXs3LBWWmml0upt9mJ/W9a5cTNyc6pda5gN&#10;5lnrdR0bqtVblxyfZ2QWWmihYsCZEefHTUtXWucLWgoZZjc5x1zNsxuG8ddmLleRtD7h5qo7ufM8&#10;rqR57h7z3IqijOvBe65HQwMUlWrvCqI5kHmGz/pNKcpU8+z607LtHBlSoMjkd+b3meY5SZIkGSK6&#10;zjxX9L40fJEJlkNr6BFyRNospx6dedbbTOOSQng1z3opyiFtk/77W96tMajm1mmek2T8mCDzLLlm&#10;LFvHXFb8eI0N1rLrpuCH3WqedTHRRdsPAwOZZ0aVqQTjpyspo+oG4/9axRjSihbp0Zln2Cc3IK3e&#10;1mH99h8qcm5Uxk3r0qKrte7VDDqD4Vh9jtGo442reWaqtTIz38yxz1iX4oD16Rar2uemZd32vXat&#10;NROybRl33Wqetb6bedGsxyYe+/jHP16Wsy0mSTVxXEnzPDzMM7PsWnEdu8a0ICscuZZ8934/hNe1&#10;2/8612OBWfa4M6Lpc34TuoENhHH+zLH3FYV8zvWnaxdck3p4uPYJrus9zXOSJEkyBAwr80y/NajQ&#10;V7qtoE1jzV0jX6S5csCBhlXdcsstpeehxiK9zBSy5YByw/54nyk35tnwP4+jotXyytrYo6HIxLsm&#10;u6Xp8ss0z0kyfkyQeWZy/aBVu/pPYiC51wLLrDGbfri6bZusQBdkP3TJuO4qGMg8+8Ho9oxqniX6&#10;umwz4Sbeam2BdSNlePtPGFbRdZuZN3kZg6GVrZp3NxLjqxnlitccgzEozBbjbfv2FdU8GyttMoY6&#10;U3ddh26xjtMNjzlndty8GBE3Oygq2IaWPzc85rhO+qC1kQFXSaww6c7t+Ji/NM/Dwzz7vRBY++n3&#10;ArNlurb14FCMcq25huv7FdeQopXfkgLNAw88UAo+ft933XVX31L/QUXbb4hZtk6m2PXq77qs61R3&#10;Ms9+NmGd671e/51MmuckSZKuY1iZZw02ckY5XdVN5lXDD8Ms59YiLIdmrFuR/5kjR94rZ9ZQJB/U&#10;elzzxwqDLbfUI1OxnX5X81zz+rov8lxDvQwVTPOcJOPHBJlnrV66IOsmKsFmMhlE3acZTeOPtfBa&#10;TtLPJDK7KmMmB9MKq6UMbgYmytJiqys3g6gVt06Wxfjpbq21WhdS5sdNSKuuddYbi5mubZ9xHQhV&#10;wOWXX7555zvfWdZXbx5a6Nyo3OQcg23o1m19zDiTz4T4Edcbl/PlvGkNVw1kcEyeZh2qiv6uj6xi&#10;9lUYVRyZHjc750vrt/OgW411+NtNz42UEXIObMM+OZdaoB1nq8kfW9I8Dw/z7Hsybp+gnn/++eV6&#10;JrCKTXWiOAWk2sLs/64P/zK/2267bemu7Tfgt+eaZ7wVZupv1PpdZ54J7X1oqWacFXdaK+F6OSgK&#10;mc/A77O/cHciaZ6TJEm6jmFlnrX66i2mUYixlQfTcRpbG470rqTlNFteV3Noua6c2d/Qci0fUMhm&#10;ir0u5LHWyRjXYrrGJ3ljndOnokebR8gakii3Hl2e3EmkeU46kQke86yLqaTdrNQSVRMd+FfXZYa2&#10;ju31f5OICTcRP2rbrC2/Wtt05XYDYCIl78ZXfv3rXy/vMxQMp4RfdxY/ejN6S+oXWGCBcpNhPHVz&#10;sT8DdduG7qjMp/GjWt4q9sOESG7IjoEJ9jezyjwz/IwFA1K7bWsFdhMUzK6boVZmx++xWlr13Ozs&#10;F7PCuLjJWS9TbTtawXXpUS2sVUjvO2+OgQnXXdeyTC9jZF1a0ceVNM/Dwzy7tgmlXhcedca0brLJ&#10;JmUcs+8Q/lVgIrqE0PUx//zzl27+ijatVWzLmphO9+26rLHzrkVFm7pO5llPEkWp1qEY9keRzDgt&#10;SUCa5yRJkmQIGFbmWeOMnpQaXsxfM/fcc5fGJrlnbbih9XJb8+vIZemzuXJou8ltW4+PrmuRtqw8&#10;zrKrrLJKyZ3lsPJI0HV5KWOuh2RF7koXfd65S/OcJONHWyYM06VEi5iqmiqYrsh+9F6v+NFK9hlI&#10;LcsMsi6l9cbgR+91ExVJ5t0k/L+aazcaZlX3cEl+xd+qdFqKtWZL8JnR0d0UmFItaYx3NfawvFZw&#10;z6R2DMyGm57u2LbHrDLQtldvUI7P+8L+WYdjsg5dbRyvyqPP2HemwzE5dl2xbacaZzgXlrV/9cbq&#10;X+e29bxWszOu+Fya5+EzYZjfo3HPhjyoSLcaYrjeiLBrzfVhOZXo0RVWCGpdlgDr2dCK69k173dI&#10;0FuxTr8ZXb9af9edSprnJEmSrmNYmWfQaXmfvFCOTIdrzleht3om0nD6TKf7D7OqyFvlA3VZPcdq&#10;K3bF+uSlXu9/fuSh1i0PHQ6keU46kbaY56HAD1+3E12edT3VAq1SJ2FurbQl/0ea5+FlnpPxJ81z&#10;kiRJ1zHszHMyYaR5TjqRYWuetQIbW7z55puXMRy6q+pyOhwmMxoq0jynee4V0jwnSZJ0HWmee4w0&#10;z0knMmzNczLupHlO89wrpHlOkiTpOtI89xhpnpNOJM1zD5HmOc1zr5DmOUmSpOtI89xjpHlOOpE0&#10;zz1Emuc0z71CmuckSZKuI81zj5HmOelE0jz3EGme0zz3CmmekyRJuo40zz1GmuekE1kj4nrm+Zhj&#10;jknz3OUwz5477VmC8b3/IWLHiF4xz6tFXOsG7FnFea13NxIqiZUEK773uyIkXGmekyRJhi/u4btE&#10;3OVZyBdeeGGa5y5HQ4ecrc88XxMhl0uSIeXNluejjjoqDUWXwzyfd955zfzzz+8m1LMtz4cffni2&#10;PHc5EiqPsusrFGXLc5IkyfDnv1qe9S5K89zdaHmWs2XLc9JJLBfx3Wmnnbb58Ic/PGwemp6MHx6u&#10;f8IJJzTvfOc73YR+FbFZxMiIXmCZiMumnnrq5kMf+lDzyCOP9J2VpBuRUJ188snNu971Ltf6byK2&#10;iOiVaz1JkqQbUezfMuI3c8wxR3lcaZrn7sZjaeVscrf43i+NkMslyZAyZ8QXRo0a1ay99trNfffd&#10;13e5Jt3Ic8891+y5557N2972Njeh6yOWdhH0CHNEnO1aX2ONNZp77rmn76wk3ci///3vIrh91/qN&#10;Ecu6CJIkSZJhy4gIjT43urfvvffe5V6fdC933XVXydnkbvG9nxUhl0uSIeVtEftHvDbbbLM1l156&#10;afPqq6/2XbJJt/HrX/+6WWaZZdyAxBcipo3oFVzrH454ZeaZZ24uvvji5pVXXuk7M0m3cfvttzfL&#10;LbdcvdbPj5guIkmSJBneuJe7pzcrrLBCudcn3Ykc7Vvf+lYjZ4vv+5WIfSLkckky5Kwe8fuRI0c2&#10;m2++efOb3/ym77JNuolHH320+chHPtJMM800bkKPRezuy+8xVonQhbfZdNNNm1/+8pd9ZyfpJgw/&#10;OeCAAxrDUeK7/nvEnhFJkiRJd+Ce/o/pppuu3Osfe+yxvrt/0k3I0TbZZJNaBJe7rRSRJB3BbBGH&#10;Rzw12WSTNfvtt19z7733Nq+99lrf5ZsMd/761782J554YjPLLLO4Ab0acW7EeyJ6jVkjDol40rWu&#10;W+/dd9+d13oXIYky1llPmvieX4v4YsRCEUmSJEl34J6u9bn0mjz11FPLxFJJdyAnk5vJ0SaddFJa&#10;/mSE3G2WiCTpCIwhmT/i6xHPTzXVVM12223X/PCHPyxjZM3QrCt3xvAKk2gYC6RL0/7771+NMzNx&#10;c4TeBr04eZJrfZ6IiyKem2KKKZptttmmuf7665tnn302r/VhGvVa/93vftcceOCBzayzzupafz3i&#10;RxEex5cThSVJknQP7ulrRrjHv85Af+xjHysaQAtowkBakdHZIQeTi1133XUlN5Ojxff7XIScTe4m&#10;h0uSjsEFuXAEA/3i5JNP3iy22GLNLrvs0hx33HHlealf+9rXmosuuiijw8P39JWvfKX53Oc+VybT&#10;WHHFFRtdm+J7FYzzOhG9PmZE1drN+IV6re+8887NZz/72bzWh1H4nr761a+Wa32fffZpVl555Wb6&#10;6aev1/qPI9aLmDwiSZIk6S7c29ePcK8v934aQAtoAm1ILR8e4XuSe8nB5GKLLrpoIzeL7/WFiK9G&#10;ZO+xpKNZIuL4iLsjGuOg3/GOdzQeRu9iXmSRRTI6PHxPCy+8cDPXXHPVm4/4S4QuTlrhsnL3HxaP&#10;+EyEZwDntT4Mo35P/a71v0ZcELFWRLY4J0mSdC/u8e71X44wl0vRAprQqhEZnR2+J7mXHEwu5nuM&#10;kJvJ0RaLSJKOZ+aInSLOjLguwiB9ZvreiHu6JP4Q8VDEyxFuuHdEDLTccIz6Pf0uQkvzhRH7Ruia&#10;n/w3M0bsGHFGRLde6wSoV671r0TsF7FARJIkSdIbuOd/JIIG0AKa0KoR3RC0m4bT8gcjaPtAyw3H&#10;8D3JveRgcjE5mdxMjpYkwwoVvUUjNo/YNWKPCDM0d0O8P+LoCDPxapHdPmKg5YZj+J52i9gmYvmI&#10;KSOSMaM13rW+WUS3Xes7RBwZ8bcILbLdeq2vEDFVRJIkSdKb0ABaQBNoQzdpOe2m4bT8iAjaPtBy&#10;wzF8T7tEyMHkYtlDMhn2TBIxWZfFpBHLRNwf4Yfr74GWG87he8sb0LjRrdf6khH3RXyw7++BlhvO&#10;kdd6kiRJAlrQrVpOw/8YYdhZt2p5kiQdjEc1uQlphU6SbubdEbpF7Vz+SpIkSZJkuEHDdXOer/yV&#10;JEkykVG50xqXhiLpdhaJUCjSyyJJkiRJkuEHDVcIz9mnkyQZEtI8J71CmuckSZIkGd6keU6SZEhJ&#10;85z0CmmekyRJkmR4k+Y5SZIhJc1z0iukeU6SJEmS4U2a5yRJhpQ0z0mvkOY5SZIkSYY3aZ6TJBlS&#10;0jwnvUKa5yRJkiQZ3qR5TpJkSEnznPQKaZ6TJEmSZHiT5jlJkiElzXPSK6R5TpIkSZLhTZrnJEmG&#10;lDTPSa+Q5jlJkiRJhjdpnpMkGVLSPCe9wsIRzPNu5a8kSZIkSYYbNJx5XrD8lSRJMpFJ85x0I5NF&#10;rB1xSsShETNGvDPijogtI0CAT4/YMeLtXkiSJEmSpGOgzTtF0OpdvRDQ8N9HvCOCth8WcXIEzaf9&#10;SZIkg0qa56QbIaDrRzwa8XzECRFH9v39hYiPRjwQ8UbEgREzRCRJkiRJ0jnQZnpNq+/v+z8Np+U0&#10;nbb/O+KRCJqf5jlJkkEnzXPSrRDRCyNeiXit718C/Gpf+P+vIuaPSJIkSZKk83h3BK1uIlr1u1Xb&#10;L4hI45wkyUQhzXPSzeje9YsIots/VKoPipg6IkmSJEmSzoNG02qtzQNp+c8jtohIkiSZKKR5TroZ&#10;ovu5iIEE94aIOSNGRCRJkiRJ0nnQaFr9w4iBtNzcJlkET5JkopHmOel2toq4K0L3riq2f4k4KiJJ&#10;kiRJks7n6Ii/RlQdp+m0PVudkySZqKR5TrodM3IeF1EFV3w3wnOfkyRJkiTpfGj2FRGtWk7baXyS&#10;JMlEI81z0gusGvFQhElGno7YNyJJkiRJkuHDRyJoOC1/MIK2J0mSTFTSPCf9mSTibV0UZuA0o/Z5&#10;Ef+MuD5i9YhJIwZafriG48nx20mSJAkt6EaNWyOChtNyj6yi7TR+oOWHa8jBkiTpYNI8JxU37CUi&#10;zFD9gYgPdknsGbFXxKkRv434esQ+EV4faPnhGI7lfRErR0wTkSRJkvQmNIAW0IRu07kPR9BwWk7T&#10;aXs3HeMeEXIwuVia6CTpUNI8JzNH7BpxbsSNEb+L+GOE66IbwrHcHXFPxD8iHoi4M6LbjvEPEbdG&#10;fCPiwIj3RCRJkiS9wUIRH42gAbSAJnSbztFuGv73CJpO27vtGOVgcjE5mdxMjpYkSQeR5rm3Ud08&#10;PoIANSNHjmze+c53Nossskiz+OKLN4sttlhGh0f9nuaZZ55miimmqJOoPBbxlYh1IkZGJEmSJN3J&#10;qAj3evf8v0UULaAJrRqR0dnhe5J7ycHkYr7HCLmZHE2uliRJh5DmuXdZNEKF+iVCu9RSSzV77LFH&#10;c+KJJzYXXXRR861vfav5xje+kdHh4Xv6+te/3pxxxhnN/vvv36y++urN29/+9iq8P4nYMGLyiCRJ&#10;kqS7mCJiowj3+nLvpwG0gCbQhtTy4RG+J7mXHEwutsQSS9SC+EsRuqrL2ZIk6QDSPPceJhKZL4Jx&#10;/vdUU03VbL/99s2NN97YPP/8880rr7zSvPbaaxnDLF599dXmpZdeav7whz80Bx98cDP77LMTXTOS&#10;3haxdoTWiSRJkqQ7qC3OjPMb73jHO5pDDjmkaAAtoAkDaUVGZ4ccTC4mJ5ObydHi+/13hJxN7pYT&#10;gybJEJPmufeYNeLQiCcnm2yy5sMf/nDzxz/+sdy0k+7g73//e3PqqadWA/1axJciFo5IkiRJugP3&#10;9AsiXnOvP+2008q9P+kO5GRyMzmaXC2+5ycj5G6zRCRJMoSkee49PBfxtyNGjGi22GKL5te//nXf&#10;rTrpJh577LHmYx/7WDPddNMRXROlmZU0SZIk6Q7c05+Yfvrpy73+b3/7W9/dP+km5Gibb755I2eL&#10;79ss42ZST5JkCEnz3Ft4huB+Ea/OMssszSWXXFK6diXdye9+97tmhRVWILhC6/P0EUmSJMnwxr3c&#10;Pb1ZccUVy70+6U7kaN/+9rcbOVt8369GeFyXXC5JkiEizXNvMUfEOaNGjWrWXHPN5p577um7PSfd&#10;yAsvvNDsvffezeSTT050PfpiORdBkiRJMmwx5nX5iBvd2/fZZ59yr0+6l7vvvrvkbHK3+N7PjpDL&#10;JUkyRKR57i2Wibhs6qmnLqbq0Ucf7bs1J92ISWNOOeWUZo455iC4v4nYMiIfXZUkSTJ8MVHYVhG/&#10;mXPOOcv8Fu71SffyyCOPlJxN7hbf+6URcrkkSYaINM+9hfHO18wwwwzN4YcfnpOLdDkvv/xy86Uv&#10;falZcMEFCe6dETtFTBKRJEmSDE/cw+Vsd77nPe9pLrjggnKvT7oX49nlbHK3+N6vjpDLJUkyRKR5&#10;7i1Wi7jWDfjII49M89zlSKi+/OUvNxKs+N7vivA7T/OcJEkyfHEP3yXiroUWWqi58MIL0zx3Ocyz&#10;nK3PPF8TIZdLkmSISPPcW7zZ8nzEEUekee5yJFRaJbLlOUmSpGv4r5ZnBdI0z90N8yxny5bnJOkM&#10;0jz3Fmmee4g0z0mSJF1HmuceI81zknQWaZ57izTPPUSa5yRJkq4jzXOPkeY5STqLNM+9RZrnHiLN&#10;c5IkSdeR5rnHSPOcJJ1FmufeIs1zD5HmOUmSpOtI89xjpHlOks4izXNvkea5h0jznCRJ0nWkee4x&#10;0jwnSWeR5rm3SPPcQ6R5TpIk6TrSPPcYaZ6TpLNI89xbpHnuIdI8J0mSdB1pnnuMNM9J0lmkee4t&#10;0jz3EGmekyRJuo40zz1Gmuck6SzSPPcWaZ57iDTPSZIkXUea5x4jzXOSdBZpnnuLNM89RJrnJEmS&#10;riPNc4+R5jlJOos0z71FmuceIs1zkiRJ15HmucdI85wknUWa594izXMPkeY5SZKk60jz3GOkeU6S&#10;ziLNc2+R5rmHSPOcJEnSdaR57jHSPCdJZ5HmubdI89xDpHlOkiTpOtI89xhpnpOks0jz3FtMsHn+&#10;17/+1Vx33XXNDTfc0Dz++ON9rw4Nzz//fPO73/2u+fGPfzzgvjz88MNlX3/5y182r732Wt+r/+GF&#10;F14on/3BD37Q/OlPf+p7dex4/fXXmz/+8Y/Nt7/97ebee+/te3X0vPTSS81tt93W/PSnP22efvrp&#10;vlf/D+t74IEHmquvvrr585//3PfqhJPmOUmSpOtoi3l+6KGHmiuvvLLoEj0cSuj3z372s+YXv/jF&#10;/+yLY/vDH/7QXHPNNUV3+yMnufXWW5vrr79+QH0dE9b985//vLnsssvGKp+xzA9/+MOyPy+++GLf&#10;q/+H9f36178u+/LUU0/1vTrhpHlOks4izXNvMUHmmcljRHfdddcSxG4oIZRf+9rXms985jPNfffd&#10;1/fq//Gb3/ym2W+//ZrDDz+8CGwrEofjjjuu2X///Ztf/epXfa+OPXfccUdz7rnnNr/97W/7Xhk9&#10;RPQTn/hE2c+//vWvfa/+HwSXid9tt92aG2+8se/VCcd60zwnSZJ0FRNsnl955ZVS/N1iiy2aQw89&#10;tPnLX/7S987QoHh82mmnNWeddVbz3HPP9b36H5jU73//+80uu+zSfPGLX/yfQrg85GMf+1jzyU9+&#10;cpxzmjfeeKOY4fPPP7957LHH+l4dPXRfzvCVr3xlwILDM88803z+859vPvzhDzcPPvhg36sTTprn&#10;JOks0jz3FhNknp944onm0ksvbQ444IBi9L773e/+j2j/+9//Li2+d955Z3PPPfcU40igwHyr3Hrd&#10;+4888kgR8Vb++c9/NnfffXcJglGF8tVXXy3r+sc//lGMsm38/ve/bz71qU81++67bzGd/cXM8t7/&#10;wAc+0Nx1111v7ge0Vn/oQx9qvvCFL5RtasUmdvbLtp2bum0tx/b70UcfLdv13rPPPlv2z+dgWX/7&#10;rHVozXYuwOQzzieeeGIRX/vvHFRD79hU1ffaa6/mlltuKa/ZV9u0PvvuuFv3f2xI85wkSdJ1TLB5&#10;pnW0jzbWAnJ/U0o/77///qJnlq96BttjuGmToFX0vUKr6KX3tBa3Fq+ZYX8rJOu5ZTn6fdBBB5VC&#10;N23snxfQTHqtCG1bFdv56le/Wt5jsO3Xk08+WbZpv32uNQeh13Ra7kHLLet9ml63af/0APN5+89U&#10;1/Pr74MPPri56KKLyjboM+Nfzw3jf/bZZzcHHnhgWT+s1zFan2Mb19ZxpHlOks4izXNvMUHmWUvu&#10;GWecUQz0SSedVCrFzGCFeOoGtvnmmzcLLLBAs+iii5YqLNMNYnLkkUc2SyyxRHl/hx12KF2mqrAx&#10;iEcffXTz7ne/uxg+1VsGGQTsnHPOKUK/3HLLNTvuuGPz8Y9/vJltttmamWaaqSQBumG3Yr3f+MY3&#10;irB+73vfe9NcE0It1tZRTfd3vvOdZt111y37JT7ykY8UYYTEwna333775v3vf39z6qmnNjfddFNz&#10;wgknvLn/9lMr90ILLVQ+v9FGG5XzBILqfKmMH3/88c3qq6/eLLLIIuX/NRHQvXyfffYpph7Ole9I&#10;cmR9ChZj00W8FceZ5jlJkqSrmGDzzGjqOaX1+dOf/nRz4YUXFoNXYSiZwNVWW63oz1prrdVcccUV&#10;pZAMXb133333N/XysMMOK725KowivfQevaZ1Nd/QW4t2KsAvtdRSzUc/+tHy/5lnnrmZc845y/70&#10;bwVWrLYOBlvX7goTfuyxx5ZcgdGXa5x88snN8ssvX7a99NJLF+2tOYhj0IJN+3feeefmW9/6Vnnt&#10;lFNOKcUAOcy1117bbL311m8e2x577FF0HgyzY7UN+cfiiy/erLLKKuU8Mt3Oj/OqJbyeT5+1Teta&#10;eOGFS97UWgAYG/qZ56siVopIkmSISPPcW0yQeSa4WnKZuNtvv70ISDWIRMdYn89+9rPFABN07zOd&#10;N998cxFDQkVwGHDvq+BaRsuvCrBu1Ntss035l0ElWoRR1Zuw2Wei5t+rrrqqBNO85ZZblurzQIKk&#10;m7nlCS8BgqozU6+KTQwZawJOtO2XY7Af5513XjG+xJThtS3H6zh1s7Z/xjYx7c6LajPhtA7i7NhV&#10;sAn/5z73uWbTTTct4i9RcVyWufjii4t5tx4t6MZGO1atAsz46aefXmKrrbYqVfnWBOetSPOcJEnS&#10;dUyQebYsY6wYTWtoD82tw7DoFc2jm0yu9R9zzDHlb9rPpNJwJvJLX/pS0TzFZoVqraxaV2nXTjvt&#10;VLph00bDvHSNpvU0mZbWQrT8gH5vt912xdAqaNceXRX5BZ1WRLY/tZWc9h511FFlHxScHRMtl1dY&#10;jt4y8Y6RztJ9Zp72y2eMXaa1tFersi7chxxySDk2n7d/urYz17pky0Ws32t6k9Fyf++5556loGC/&#10;5Q3WYX8UEeQVzDQttq+bbbZZWcb6xpZ+5vnKiCUjkiQZItI89xbjbZ4Jquoqoakww8RTxZVoMpbG&#10;T9UqLQhK7XrMlBKvipZmLbi6MTGxzCjjXbnkkktK67Tt6AZdDaplQahskzGtXaT6o+IsUWBkda+C&#10;rtHMKzEmYD/5yU/ebPGtMKpEjyEnvIyvY60QfNVuQq9rmGSDKa8wxbapyq46ToSZfC3ekMAQcMck&#10;2bANCYiJT3ThJra6xVdse++99y7v9+9eNzrSPCdJknQd422e9ZLSXZqp1UsMWkvpsmK09+kyzdRT&#10;SlG7QqsVb2kffbz88sv73mmKCWW+GVSTiSpyf/Ob3yzvKUAzs3WeFD3YaJ18oO63IrPcgs7VHmL9&#10;ofu2SzPr5+QGdFprNJ2lwwxrxf5+8IMfLMa+tqYzr4rUFeeP3tJhhXEGunUfmGT5AgMrh7CswoDc&#10;BvbL8dh3re/+Zb6dE/9npDU2VPS+Y6JrHjM29DPPf4q4LOKsjNHGKRHbR8wQkSRtJ81zbzHe5plB&#10;ZGxVhgmCSrGuVirBjKvKMIFgEomNCTUYyNpdys2fGWYYCZj3VaArDKxW6WouYZsMKmFnwFXHtSB7&#10;Hfaf8BHPVsFsxXhiJpm4EW1Gv5rp2i0bPk/s7ZfE4n3ve1+pNtt/SYNj1bVbciG8pps10wvC7f/O&#10;i3UYvyys13u6jhHguk3r+PrXv16O50c/+lH5rH1i7Am97WuZV9m2TkUDFXTndGwTpTTPSZIkXccE&#10;mWfG0VAmmkhb6J3CLu1mdIWiMF31Gj0zrKiOCdb6zOgy1/TF+F8tsqgFbS2+1aDKDaxP12WtvbSe&#10;uTT5V219VVynt7Re6/RAWLcuz8wn7VfYth55Qe11Zlv0VB5hvxltLdqMPvPsXGn1rmZWPuA1eUw9&#10;BoV6hWuf15K97bbblmOVCzh2DQSOv/ZkU2yw32eeeWbJMayPybcN+0bL7Yf1ec95kBv0L9iPiX7m&#10;+cmI30b8KGO08YeI30QsE5EkbSfNc28xXuaZIHmMknG8c88995tjgeadd95mgw02KBVry0AFmNH0&#10;vnG9RKYaaC3Munstu+yyZVwzEWEuiSJxZhBbzbNqtKotAbOcCbd0d6otvGNjnqEl3HqMbVJZJr7E&#10;zf7Yb8JNUB2P/bZvxi7XsVIMrW5d9hE1GWDsVam1yisoGB9Wx2u/613vKq3V1k20rcv+1xZypt6+&#10;KzQQ0WqeCT+TvsYaa7y5P/VcqpgTdZ8dG9I8J0mSdB3jbZ5prS7OK6ywQjPffPO9qS9zzTVX0cD6&#10;9Agm2+Ob1ltvvfL+OuusU3pE1YmxtMAq7tI761EUZyLpJZNIy6t5ti6ttAy7PELvKWbU+u0PxsY8&#10;Q4Fb7mIdNFhvLDkBnAOt3vZ1/vnnL/tNQ1deeeU3zTOjzyjXArwWZudP12uvyS0ci7HMPu/4zKui&#10;tVkRnHlm2OUp/oau71rW7TvDbH3yC+eS5ht3bT3WR4tpOfPc2njwVvQzz9dGrBnxtozRxoYRD0Ws&#10;H5EkbSfNc28xXuaZKOpmRPx02dIdSZhIS2WVGa2PYFLJ1VVKFyhCRnS0pBJdplM3MCKlBdZYXkJF&#10;OAmJii6zVzEJly5XDLflCZFqdR33W82z7l+trcj9sT2V3zphl33WvYuoM9Ba1BlhBtZ6CLNjJeYq&#10;2syzMVy1ldlxaHlmqB2j7m+SBSJuAjVG3vaY4dryTFyJrso0iLbj8T1ILFpbngkzgZdc+Lx9co6M&#10;NZMA2O+xIc1zkiRJ1zFe5pluVE2luwrJVcsZUa3FWqHrpGCKwroh03IaTssVeg0b0gpNf72nYC4H&#10;UOTWaqt1mR7SMij2es0cHwrtTDUtZmj7m2ett9WUDoT9ZEwVnem4z1TDbx1027rtk7/1dlPMp6XW&#10;yzzbN1qKap5r12qFBedBAZvuKrzTeTmGXEBXaz3ktMjXPER+4fNeo//VPNN6+YbcyX47V1XLW5/G&#10;MTb0M8/fj1g2Ihk9ct0HIzYofyVJm0nz3FuMs3lmFAmILsrGFvdHt2LipMVU92ih2xcILFHRPdnE&#10;HvXfCvFU8SVkukyZvdPfBI1AM6O6iZucS4sts6klu7Y8ExTm0Ot1PPNA2B/LLbbYYqUSTQhrlyuC&#10;qOLOuFdTSgBrVy1V8IFanlvNM7FUAW8d603E119//SKUuqYRVt23iDkUJJxT2yCkzDODzrg7l5IR&#10;Y8wrWrhVtiUKOeY5SZKkZxkv88yoMpH0uo53rjC4DB9jqChuLHE1v1DEpU+0SXi/FsxBg00uprir&#10;wK6XFK2GyUIVqGkk887YMu+6d1fzzMDTSJ+p+cNAMKy0Uc+uFVdcsRSa6/hk6zWRl67oFSZ4k002&#10;KeZfoXx0Lc/yFAV8eqzIXY9NrqEl2747NnmGHEXO4DxBMcDcLFrcfc7EaNbBKDtP9reOj4Z9sU26&#10;P7b0M8/5qKq3Zu2IByKy5TkZFNI89xbjbJ5Vn5k2ZlD1uD9eM3mGllbmWJVVd2zG0ARgjCqhIhQq&#10;014jPN435qpWnwkmI25WaSaTaWZgVcLtpwq4GT+NeaqiY9+I0KqrrlqOZ3SThkEioCvX9NNPX6rb&#10;teuz6i+T7vFajkN1XRJA/B2LdTK2Jjupx888a7l2nLqyqTAz0h51pTuW82WclXVINHRlcx4IrHUy&#10;6o5RMkJ4JT7WbX0SDxVyxlmSo6Dg3G+44YYlsSHItj82pHlOkiTpOsbLPCtSM8i6W9ceUBWFbrpF&#10;A/X0YgT1hKI/tJquGZqk6MsA0/uq82aatl5jmRWgGVwtwxtvvHHRe7pnWcOm6DxNtA9MZDXKPkPD&#10;PfaJZo2u9Vnh2JwlU0wxRelaXQvaYHSZdNutrev01nAz62TiGVv5h1Zg0H95STX2CvW02RhweqvH&#10;WDXPCvxanmm9dTDachh5ivlM5DlyGTmK8yJnsU962Gl195pzYf/kILp7jy1pnseZNM/JoJLmubcY&#10;L/OseqrCO1Cl1Lhk4q07tfd1yzKxlTG7REKLaYWYELO11167vE9wWsc36fKt8uyZkpbRLau1lVml&#10;mmmtY6gJtYouwdfVirEcHYSTYFlnrRhX7DchXHPNNUvl2vEKx0LgVMUZ7NbxYFqnveY9RtzyRNZx&#10;qcIzw6r7uoKpWPu/KriqOLFlhgl1xXKOXUs1nBf7W9fp+6qCP7akeU6SJOk6xss8KwTTado00Lhi&#10;GsQ4K2jTPV2YtdrSH2a0ttZC0ddr3hPyg9Z9oLdac71XHyVZW5m1YtNL2k3z4bPMtGWZTSZ9dNBh&#10;5pyJbs1JFJW1HjPztmsolp5w9k2PLutURFcEsH+wXTmKcygfotW6Wss/5AKWdb7kAsyzlmX7ab16&#10;4tFnhfWq24oQCurWV89xnSXcPlkvXa85zNiS5nmcSfOcDCppnnuLcTbPYBZrl+aB8F5raygzSURq&#10;624rlvOeGKgF1bp8TvR/f3T7oRotxrSPb4Vt1e0OtJ6xec1nHVdrt+q6TOu/dTv96b++uuzoztVb&#10;keY5SZKk6xgv80xP+mtMf1qXadWfgYYKea1q+UDrrVpvHf3fH2h5r7VDy+t+DbRdDLQvra/5v8+K&#10;Vt2ty9R/6/H1Pzf914cxnYuxIc3zOJPmORlU0jz3FuNlnpPhSZrnJEmSrmO8zHMyfEnzPM6keU4G&#10;lTTPvUWa5x4izXOSJEnXkea5x0jzPM6keU4GlTTPvUWa5x4izXOSJEnXkea5x0jzPM6keU4GlTTP&#10;vUWa5x4izXOSJEnXkea5x0jzPM6keU4GlTTPvUWa5x4izXOSJEnXkea5x0jzPM6keU4GlTTPvUWa&#10;5x4izXOSJEnXkea5x0jzPM6keU4GlTTPvUWa5x4izXOSJEnXkea5x0jzPM6keU4GlTTPvUWa5x4i&#10;zXOSJEnXkea5x0jzPM6keU4GlTTPvUWa5x4izXOSJEnXkea5x0jzPM6keU4GlTTPvUWa5x4izXOS&#10;JEnXkea5x0jzPM6keU4GlTTPvUWa5x4izXOSJEnXkea5x0jzPM6keU4GlTTPvUWa5x4izXOSJEnX&#10;kea5x0jzPM6keU4GlTTPvUWa5x4izXOSJEnXkea5x0jzPM6keU4GlTTPvUWa5x4izXOSJEnXkea5&#10;x0jzPM6keU4GlTTPvcWb5vnII49M89zlSKgkVi3m2e88zXOSJMnwxT18l4hini+88MI0z10O8yxn&#10;S/M81qR5TgaVNM+9RbY89xDZ8pwkSdJ1ZMtzj5Etz+NMmudkUEnz3FusEPG9aaedtjnggAOav/zl&#10;L3235qQbeemll5ozzjijmWeeeQjubyO2jRgVkSRJkgxP3MO3i/jtvPPO25x55pnlXp90L48++mjJ&#10;2eRu8b1fESGXS0ZPmudkUEnz3FvMF/HlSSedtNlkk02aBx98sO/WnHQjWiMOOuigZppppiG4t0as&#10;HjEiIkmSJBmeuIe/N+JW9/aDDz44W567nAceeKDkbHK3+N4viJDLJaMnzXMyqKR57i2mjjgsopl7&#10;7rmb66+/vnnjjTf6bs9Jt/HQQw81a6+9NrEV34yYPSJJkiQZ3riXu6c366yzTrnXJ92JHO3aa68t&#10;OZvvO+LjEXK5ZPSkeU4GlTTPvYebyUOTTDJJs88++5SKZtJ9PPXUU82pp57azDrrrMT23xGH+PKT&#10;JEmSrsA9/YXZZput3Ouffvrpvrt/0k3I0fbee+9Gzhbf90MR6/nykzGS5jkZVNI89x5zR5we8cKM&#10;M87YHH/88cVoJd3DK6+80nznO99pFl544WbEiBEE9/sRK0UkSZIk3YF7+g/c493rL7vssnLvT7oH&#10;uZkc7e1vfzsdfyFC7jZXRDJm0jwng0qa595j0ohlI26OeGOOOeZoDj/88Obee+/tu10nw5l//vOf&#10;zdlnn90svfTS1TjfH7F9xBQRSZIkSXfgnv7+iAfc65dZZpnmnHPOKRqQDH/uueeekpvJ0eI7fiNC&#10;ziZ3yydmvDVpnpNBJc1zb2K2zg0ibolotEBvvfXWzcknn9xceumlzS233NLcdtttzY9//OOMDo/6&#10;PX3/+98vidOee+7ZzDfffMS2Gue9I94ekSRJknQX7u37RLjXN/PPP3/RAFpAE1o1IqOzw/ck95KD&#10;ycW22mqrkpv5XiMY5w0i8mkZY0ea52RQSfPc22wccWnE3yPKrMxLLLFEs+666zYbbrhhs8EGG2R0&#10;ePie1l9//WaFFVZoZpllliq0z0UojOwVMWVEkiRJ0p1MFeFe/6OI5yOKFtAE2pBaPjzC9yT3koP1&#10;PSFDyM3kaBtFJGNPmudkUEnznCwUcWwE4X04ws36yYh/dVH8M+LpiNciJBdPRAy03HAN39fjEY9E&#10;3B5xTsQaEUmSJElvsGbEuRE0gBbQhG7TctpNw2k5TaftAy03XMP3JQeTi8nJ5GZytGTcSPOcDCpp&#10;nhN47MEcEZtGfDTi0xHHRXy2S+KYiPMiCJPJs46MGGi54Ri+p89EHBph/BuhnS5iZESSJEnSG7jn&#10;u/fTAFpAE2hDN2k57abhtPwLEbR9oOWGY/iePhUhB5OLycnykVTjR5rnZFBJ85y0YiKK6SNmjZit&#10;799uiJkjVo9wMz0gYqaIgZYbjlG/J2PfJo9IkiRJehtaQBNaNaIbgnbTcFq+agRtH2i54Ri+p1ki&#10;5GA5KdiEkeY5GVTSPCe9wrwR90TsWP5KkiRJkmS4QcPvjvDYzSQZiDTPyaCS5jnpFRaJ+GPE7uWv&#10;JEmSJEmGGzT83ogcC5yMjjTPyaCS5jnpFdI8J0mSJMnwJs1z8lakeU4GlTTPSa+Q5jlJkiRJhjdp&#10;npO3Is1zMqikeU56hTTPSZIkSTK8SfOcvBVpnpNBJc1z0iukeU6SJEmS4U2a5+StSPOcDCppnpNe&#10;Ic1zkiRJkgxv0jwnb0Wa52RQSfOc9AppnpMkSZJkeJPmOXkr0jwng0qa56RXSPOcJEmSJMObNM/J&#10;W5HmORlU0jwnvUKa5yRJkiQZ3qR5Tt6KNM/JoJLmOekVqnneo/yVJEmSJMlwg4aneU7GRJrnZFBJ&#10;85x0I5NELBaxQ8RGEZNFvDPiDxFbRWDliJ0iVo2Y2gtJkiRJknQMtHm1CFq9khcCGn5HxDsiaDuN&#10;f38Ezaf9SZLmORlU0jwn3cjbIraJeDjiwYhdIgju/RGHR7ix/ijiuYgjI2aOSJIkSZKkc6DNR0XQ&#10;6psjaDcNl7duGUHbH+oLmk/7kyTNczKopHlOupERETNG/CCiifhbxCMRL0f8I+LPEa9FENzlIkZF&#10;JEmSJEnSOdDm5SNoNc2m3TScltN02k7jvx9B82l/kqR5TgaVNM9JN7N3hNZm4to/now4LWL6iCRJ&#10;kiRJOg8aTav/FTGQlsthPxSRJJU0z8mgkuY56WaMc74wYiDB/XnEUhHZ6pwkSZIknQmNptW/iBhI&#10;yy+IMP45SSppnpNBJc1z0u2YmVPXrtcjqtg+HXF6RJIkSZIknc/nI2h31XGaTtt3i0iSVtI8J4NK&#10;muek2/E4iy9FvBFRRfemiDUjkiRJkiTpfNaKMGlY1XGaTtvfE5EkraR5TgaVNM9JL7BFxFMRBPfV&#10;iE9GJEmSJEkyfPhUBA2n5cZA0/Yk6U+a52RQSfOc9ALzRlwS8XyEcVNurEmSJEmSDB/WjaDhtPzb&#10;EbQ9SfqT5jkZVNI8J+PCNBELRKwS4ea0Tt+/nRy6em0U8dmIOyO+GuGZz14faPmMCY96XbhOdJuf&#10;KSIfIZIkSdIZeKzTYhHvjWi9Z3dy0OytI2j4HyJoOm1PLR+8cF04vytEzBcxXcRwwL6neU4GjTTP&#10;yZiYJWKNiPdHHBhxYgThujrCuOHhEDdGXBdhrNSDEWbZvibC6wMtn9G+cJ18PcJjRo6M2DhiuIhv&#10;kiRJt6CFdsOIXSIOjXBPvjji+oiB7t2dGDSbdtNwxoim0/bU8sEN5/fKiC9HnBwhF1w5opOfVJLm&#10;ORlU0jwnA6GFWaXR2OCfRpTnK44aNaqZaqqpmhlnnLGZZZZZMjLGGDPNNFMz/fTTN5NPPnmd4EXL&#10;/34RijJJkiTJ4DJzBNN8ZsRdEbo7N5NOOmkz7bTTlnv0QPfujIzWkPO5Xlw3cf2Y5fyHEZtFTB3R&#10;iaR5TgaVNM9JK7rWzh2xV8QtES+G8Xlj9tlnb5Zccslm/fXXb3bbbbfmsMMOaz71qU81n/70p8u/&#10;GRkDxVFHHdXsv//+zfve975mmWWWaaacckrC+9cIBnpkRJIkSdJ+Jo1YMuLoiLsjXp566qmbueee&#10;u1l++eWbTTfdtNl7772bo48+utyrU8szBgrXxbHHHltyvn322afZfPPNmwUWWKCZZJJJGOjbI5jU&#10;TiTNczKopHlOWiG2X4n4S8Tr0003XXPQQQc1P/rRj5o777yzuf/++5tHHnmk+cc//tH885//zMgY&#10;Yzz++OPNY4891jz88MPNdddd12y00Ua1FVrX/3dGJEmSJO1lsohNI7QOPhFRDM9pp53W3H777c3d&#10;d9/dPPDAA81f/vKXco8e6N6dkdEacr6//vWvzYMPPthccMEFpTFlxIgRHhV2UEQntj6neU4GlTTP&#10;ScUEIrp2vaAr1x577NFccsklxSwnyYTy0ksvNZ/85CdLF7C4xvRqMJY+SZIkaS9LRVwb0cw///zN&#10;EUcc0VxzzTXNM88803c3TpLxh4HeZZddmre97W20/PyId0d0Gmmek0ElzXOCqSJ2j9CltnTNvu++&#10;+/pulUky4bzwwgvNgQceWMZAxzVmAhITjiRJkiTtY/YIE3u+bIzq8ccfn6Y5aSv33ntvs8kmmzST&#10;TTYZLT83Yp6ITiPNczKopHlOjI0yoYgZLJsVV1yxue222/puk0ky4bz++uul27+xdnGNvRahh8Pb&#10;I5IkSZL2oAi+f8RDJvfcYYcdSlfbJGkXL7/8cvOd73yn9iAz+dwHIwwT6DTSPCeDSprnZJEIjxN6&#10;Y4YZZmguuuii5o033ui7VSbJhPPEE080n/3sZxvXV1xnD0fk/SZJkqS9MAo/GzFiRLP00ks3v/jF&#10;L/ruwEnSHoyX33XXXem48c4/iVg2ohNJ85wMKmmee5yRI0eaWftvunjtu+++ZRKRJGknv/71r5tV&#10;V13VBCNE99sR7jtJkiRJe5gy4vMRL84777zN6aefXloJk6SdfOMb32jmmmsuOv5sxGcjOvWxk2tF&#10;MM/rlb+SpM2kee5tFo64NKJ573vf2/z+978vXWyTpF2YzdW4O88Hj+vsbxE7Rkj0kiRJkgnnbRFM&#10;wu+NQ91rr72av//973134CRpD562otV55MiRtPyXEctFTBIx1BiusEXEGREHRkwRsUyER7StEOH3&#10;cUCE4WJbRnTqs6mTYUSa595lkrgJHhr//t3s2scdd1x2107azg033FDHOnsu5CUR80YkSZIkbWCK&#10;Kabw2L8vRbywyCKLNJdffnnf3TdJ2sc555zTzDHHHLT86YjjIiaP6AQU47eP0Br+eMQnIk6OeCzi&#10;lIhjIrxujLbiPbOdJBNEmufeZETEQiNGjLheV9oNNtig+c1vfpPmOWkrzz33XHPUUUfVR1r8OSKF&#10;K0mSpH1MOmrUKM90fkCrsyca/PnPf+67AydJe3jooYearbbaio4b6/yjCE/LGBXRKcwQ8f0IE5LW&#10;sK+tf18dMVNEkkwwaZ57EzeawyP+Nttss5XxUWmck3bz/e9/v8zeHtfZSxEmpXtHRJIkSdIeFoy4&#10;IOLlJZdcsrnuuutSy5O28vzzzzef//znmznnnJOWPxFxZEQnGWfYn10j7oqwn/1DF26PY+2EbuZJ&#10;F5DmuTcxVsWjqV7fdNNNm9tvv73vNpkk7eGpp54qE9D1tTrfH7FDRApXkiRJmxg5cuRO8c9fJ510&#10;0ubggw9uHnvssb47cJK0B4+ZXHvttRuPP4tr7YcRK7n2OpBpI74W0Wqaa3wjYvqIJGkLaZ57jxkj&#10;Dot4dvbZZ2/OPffc5oUXXui7TSbJhPPaa681V111VbPUUksRrX9HaBnp1Fk5kyRJhiPzR1xoAif3&#10;2ptvvrnce5OkXTz99NPNGWec0ZgXJ64144YPjujkoVeeO61Y32qczbr9oYgkaRtpnnuMUaNGrRP/&#10;/CrijW233ba55557+m6TSdIetH7stttuzdRTT0247ozYKiJJkiRpD+GZR+4b/z7iSQZHHHFE6e2T&#10;JO3kpz/9abPaaqvVVuerIpZy8XUw80R8IaLVPH8xIicqTdpKmufeYroRI0Z8NuL1WWaZpfnKV76S&#10;rc5JW3n11VebK664oplnnnmIlrHO50TkWOckSZL28e7Q8cu1Oi+33HLNbbfdlq3OSVsx1tljJief&#10;fHJabobt/SKGw2OePI5KK7kJw4zR3iYiSdpKmufeYqOInxqHusMOOzQPPPBA320ySdqDa2r33Xdv&#10;pphiCoL7mwgzwSZJkiTtwXNr9494SBH82GOPbf7973/33YGTpD3cdNNNzVprrUXHX434bsQiEZ3O&#10;yIjFIi6O+GeEx2MuEeH1JGkbaZ57h7ePGDHi7Pj3pXe84x3NN77xjebll1/uu00myYTz+uuvN1/7&#10;2teamWeemeCKz0XMGpEkSZK0BybmlojXVl111ebnP/953x04SdrDM88803z84x+vrc5MqLHEU0R0&#10;KuZUWTpCA5FJ9OS6v4s4N4K/8foyEZmPJG0hzXPv4OZxu/FR73//+5tHH3207zaZJO3hvvvua3bd&#10;dVdi65mKhGuDCM8UT5IkSSYckzUdEPG4x0x++tOfzqFXSdu58cYbm5VXXpmWvxBxRYTJ6ToJJlh+&#10;cUiEMc5XRnj+tN5uco8/Rui6zd/8PsLr3vcsaMv73IYRs0UkyTiT5rk3UJX7csSzCyywQHPppZfm&#10;syCTtmKss5nb55hjDoL7csSnI8zsniRJkrSHZSNujXhlgw02aH7zm9/03YGTpD2YeO4jH/lIM/30&#10;09PyP0fsEtEJj5nU9Xr5iD0izKXy4wgG2X6WoWJ6VcpxF1tssWaJJZYo//rb631DyWr4nN+RlukP&#10;RKwQkV27k7EmzXP344ZgAoUHdcHRMvi3v/2t7zaZJO3BrO1bbLEFUdLq/IeI1SOSJEmS9uA5todG&#10;vDzddNM1J510UvPiiy/23YGTpD1cc801zSKLLELLTfh5WcRcEUPJ5BGLRjDNWpifiWj8BhhjLeRb&#10;b711c8ABBzQnnnhi88UvfrEMS7z44ovLv/72+oEHHthss802ZXmf6ysOCOvTIr1nhO10cvf0pENI&#10;89z9vCvCc3afW2aZZZrLLrus7xaZJO3BLK9nnnlmM/fcc9eK7icjZohIkiRJ2sOqETeNGDHijS23&#10;3DJbnZO28/jjjzf77bdfMaZxrSmC7+jCG0Kmj9gu4pqI50aNGvWGfTPDvP1kkO+9994yYZ45fPSA&#10;k4+Yf6WGv73ufUMcLH/JJZeU1nXrYaKtN9b/fMS1EdtH2G6SjJY0z92NWTnfF/GXiDf233//5p//&#10;/GffbTJJ2sMf/vCHZv311y/PgozE7mdxrelamCRJkrQHxchPRbwo2dealhN+Ju3klVdeaa688spm&#10;vvnmo+NCo8vsLr4hYsGIkyJ4lFfN17Peeus1Z5xxRvP73/+++fvf/z7ePS9eeuml5h//+Edzxx13&#10;NGeddVbJX6aeemoFAzOL3x9xcsR7IpJkQNI8dzceGP/ViDeM/3BjTJJ2IoE77bTTGpPXxHX2t4hj&#10;I3SzSpIkSdrDGhG3eczkZptt1tx11119d+AkaQ9//etfm3322aeZdNJJafndEVpgh4JREetH6DL+&#10;ZESj1+TJJ5/c/OpXvyozgbeTZ599tvn1r3/dnHLKKaUl2vb6tnt5hEnJ7E+S/BdpnrsXrc6+10cn&#10;m2yy5qijjipdcpKkXegS9bvf/a5Ze+21i+COGDHiqrjelnTxJUmSJG1Bq/OJEU/POeeczde//vUc&#10;65y0FUVwQ/rmnXdeOv5GhMdMDkWrs8I7025m7GammWYqT4f57ne/2zz//PN9ezs46Pr9ve99r9lx&#10;xx3Ldm0/wqRk74/IcdDJf5HmuXtZOOLbut8sueSSzc0339x3i0iS9qACfNxxx9XxUU+PHDny4Pg3&#10;q7RJkiTtQ+vXbxTBTYz05z//ue8OnCTt4YEHHmh23313Om7s772jRo3a2IU3kanG+faIMofKkUce&#10;WfZtYvLggw+WxiaFBPsR4dFXxn5nj7rkTdI8dycMzIci/jzjjDM2n/zkJ8v4jiRpFx51pgvV6quv&#10;3oRpJjCXRiwTkSRJkrQHM2yfFvGsGZC/9rWv5VjnpK2YUEtvhvnnn5+OPxuhl4OJZicmHoXFsP82&#10;onn3u9/dnHrqqaVL9VDw3HPPleFoZuW2PxGeFb1pRCc8sivpANI8dye+1+9GvG5afrNy5nOdk3by&#10;xBNPNJ/5zGeaKaeckrA8GQb6g/HvpBFJkiTJhON+ylDcEdF84AMfyCJ40nY8ZlJXZRN+xnWmldWs&#10;7hP7mceGe10f8YYJyxjnp59+um8PhwY9604//fRaVNAif2PE0hFJkua5Szkg4m8zzzxz84lPfGLQ&#10;x4okvcett95anpcY15nZKRVqFotIkiRJ2sOMEV+IeHGhhRZqvvWtb/XdfZOkfXzpS19qjKWP6+xf&#10;EWaZntiPmZwz4syIl2aZZZbms5/9bMfMz6OR4Pjjj68Tor4ccXbEUD/3OukA0jx3F6qFpte/OuKN&#10;DTfcsLnzzjtLq7PJEG644YbyiIuf/OQnZar+VlTZ6vs/+9nPymML3grdx7Rq33jjjeNdJfTcPY8d&#10;uO6665o//elPfa+OHhOlMG6OwTFNKG7S3/72t5sf/vCH5VmArTz88MPNj3/84+b+++8v7zlntuu1&#10;gSZscZ49PuGKK64oXZot88c//rGcn8cee6xvqXHD9+LzznP/72yo8LgzRZm+Rzs8EmGc0pQRSZIk&#10;yYRjws+NIu6bZJJJmo997GNvaojW5+985zvNV77ylQFn3f7LX/7y5vv0Z2x6ndGZW265pfn5z3/+&#10;Pzo4tjz55JPNT3/60+amm25q/vWvf/W9OnoYk+uvv7486nB8t1lxjI71oosuKo8fasXElrZx2223&#10;lRmlQcPkO3KPgc6PrsyeB3zppZc2Dz30UMk1aLDcY3wbIx599NHm2muvLWN47dNQ47jlONtss01t&#10;dTZJl8dMTsx5S6aJ2DviH4Z/ffjDHy7nqZPwe/JM6L5z9I+ID0cYTpH0MGmeuwsG5vCIx411NrV/&#10;heB6zvM888xThLiKSIUI77zzzqWLikqbMR9vBTP3hS98oTnooIOKaRwfmGeVT13SCOlbQbiM4TZR&#10;FcGfEOy/x3d5xt9HP/rR/zG4kgkmkeARO8vbru3b74Fw4z/vvPOKGX/qqaeKMXfjvf322/uWGDec&#10;V+fXOjvFPF911VXN8ssvT0heifh2xBwRSZIkSXvwmEnP2X114YUXbq6++uq+u2/T/Pa3v2022WST&#10;xutnn332f+kCQ2TZ9773vc3SSy9dzB8j+Fb87W9/a4444ojSXXZszPZAmMjs2GOPbQ444IDmvvvu&#10;63t19Fhmv/32Ky3qE2omGXHP/11jjTWac889938K69/4xjdKi2bVYYbYfiowjA7LOr8aIOQGzo1z&#10;RNfHB40Se++991jlORMDjR/O2Tvf+U5a/nSEx0xO7Ak/PYLtx4zzCiusUIo3nYjGED3t+uZ3+UnE&#10;WnY+6V3SPHcPIyIWiShT/G+55ZblB19hnpm+FVdcsZhoz7Wrokp8mb1ddtmlWXXVVctD4+tEDYSU&#10;gVOF1QKrulx55JFHiljuuuuuzS9+8Ys3JzJRdVYF9hkCOZDYEGvvqxITO88X1MIK+0Ws6jpU/uwj&#10;gTUTIjPqGFor1oy09yyvsmubb5UEMLrG7RJwx6ESXT+j1ZjxJXaMq31w/AoP++67b9kOgbYd++pc&#10;OCZFB+daS7yQvBxyyCHFiGtZdz5UvSuWt47a0m/7zr3jsQ8SpT322KM5+uijy/HVJMMyEgD7IWlp&#10;rdxbRjJRz5/9a9ckM74HZr5vrPO9EfkYhyRJkvbBwGwZ8dDkk09e9IO+VGgmTVhllVWaE0444b9m&#10;36YlWl832GCDZuONNy6FzqoNNMB6aIIWx9qCSm8Zxb322uvNbVWdoR2WF/Smf9GYblVd0+r8qU99&#10;qjn44IPfnCHZ8t73eXqkp5ft+ZweXMbannTSSUVfK5axPp/x2bFp6ZV/0CX67Hm9tfWZnspHGF95&#10;g0cR+du25TsaCmzPftJljQrOJ/2ksXIf73n9zDPPLMV0Y4QdHz1uzZPovb9rXuVf34f9Fx639L73&#10;va85//zzy/ortiu3cLz9x7T7zmy7nj/LTmihAfbX/rtGPJElrrVrI4x1npjoXXFcRDPHHHOU8zI2&#10;jTZDge/vy1/+cu3eLkyqZv+THiXNc/cwS4RW56dmnXXW5oILLvivrtdE4MQTTyxiRTA80692rWIi&#10;zeLJXO+www7/dRMjYiq0Cy64YHnkFZPpxk8Y3EzMAOqZeHvuuWcRFWLBkFq+BnFs7dZNCLRye2+n&#10;nXYqoseQEjQ3dd2jPDZBZd0yCgHMPeFg7M3EaJtEmtAxml6XTFh+iSWWKPvQv3W9FQmFAoLjueSS&#10;S4q4alWuYqg7l3OhBd9xn3POOeX8mH1RpfbjH/946cLlXHoOofN6+OGHNz/60Y+az3/+880PfvCD&#10;ci60bGvVPuaYY5rNN9+8nC+PQWC04Xswq6NzAt+Z7872FD98bq655mre9a53lf3znbmRW0aV3fGu&#10;t956pUuacwfCfthhhzXvec97yvsSLcnFhOKcOa5lllmGeBj/86WI6SKSJEmS9rBQhFbn17UeGypU&#10;DZN7vKLxgQceWHpr0RrdpKth89x9vcGYyN12260Mh6qf9bjKrbbaqmjCaqutVky2zzFsHgn0jne8&#10;o2gNQ07jGTqFccuL5ZZbruhVzSt8li5r5aaRCs1yBdrDnNuuIUwbbbTRm+vQLVeewBRbVq5Cz+kd&#10;XfM5Bp6GW37NNdcs+zmmIVreo7O0nDnWOiyfgX3VEr/SSiuVnGGLLbYorc0f/OAHy/EuuuiiZdvO&#10;oXNK8wWjrJgvd3FO5U/yIvvsXGlk0PvKa3RR3uC8X3jhhWVZKDzIuXShl9vIeeQTvlOt7b5LhQoa&#10;v9RSS5Xj1YjgHFTouhzJe3IHyzp3E4o8wrXTN5b3yQjz5ExsM7hexG0KRM75mPK1TsD3Ks+zv7Hf&#10;P41YP0KjVdKDpHnuEiaZZJJV4p9fRBSBILCt+OETRTd/Lb26MDHG+OUvf1mqtbo2qc5qaVVtJZ4q&#10;rYceemj5jP8ztcRGpVirKNOsyk0MLO+GTHB1Ga8typYh4mDsmEkVWKbRuiQBDJ5uTQwjcWJOCRhT&#10;7Iblb+snJj7rGK+55ppSDTdOm/Axl/7PVG+77bZFuFsLCK0w4irB9lEF1v+ZY9Vdoiah+NznPle6&#10;xxFz5lPL9Pbbb1/MPEHWxchzNy1DNLUuq75LIogqUSfiEgvnzTLOIeF2ru2DAoREp3YnU2n+9Kc/&#10;XbZ59913F7O66aabFgGVRNmvyy+/vBQcfIcE27qdQ/sj6fHYCd+j8+t8+M51P2utdo8PBFfrRJ94&#10;3B1hrHOSJEnSJkaOHPmB+OdRc0rQvdbeXrRJqyoNpSVmA9b1tha7aQPddN+nvYYc+Qzz5jMMZjXX&#10;7uV0jy5ood5ss82KiVEAZhiZYMvQSFrI/NGlmlvQO6/Rd9uj+bRZviC3oF22w/DJKegVvaRFjOU3&#10;v/nNUvill/TPcdFwn7E967RuIddwHANBv+mo9WkIcD7kDY6Lga85h+I1TbSdr371q2W4FjOviO68&#10;KSg4Xj3OvCZ/oK2KDgrh8pLFFlus/Ft1m846D4rh8gf7X3sJMLm+A/tjHxy3YoDzqoCg8O+7sG+O&#10;V2y33XbF/MtrvC8v875z4f+19XxMxYSxwflUfG9pdTbWeWJzSsTzCgO+u9F9v53ExRdfXBol7HfE&#10;5yIm9qzkSYeQ5rk7mDEE96j490XVVJVaVdxW3Ny1xhIyLa1aet30mTVGkLEmmoTPDZ1gu0m7mWth&#10;rRCdD33oQ2+aPX9bp+Vt02cYyIpqIrEgnowsESegxAcqtgw3AbV944tqq22FGSRqzKSuzERE0qAL&#10;sc/bf63VFftiH2sRYCCsS1LAsMNnbMf+188wq84L8YQKM4GTJDgWZl6rM7Gr486Yb2bVeSFwjlN1&#10;2+egWs9YE177zEQTYy3d8H1Yv9cYZfslSbI+GJvuu5McVCQ6zDXRd/58z/a7QswdS+s5HVccn/Ns&#10;1te4zl6KMDvm7BFJkiRJe5gnDM234t8yxEpBtLUAzGDQCsVihWcappDKQNIbJovuKSwbjuSeTUNo&#10;JiNYe5vROEaaNjOZem8xt9YHmkFPWruE03XDpYzZpYV6P9Hy2quJYbY+OQRzKG/QotsKLdPzSk80&#10;67Y8Aw9mk/62btM6tKArXNfW9f7YhmOuLbK0ne625i2GT9Fg+gjHZ9teh/OkC3PVWThO5tp6aKfz&#10;rNVYazsUAHRTd95sUyuzbdQu6LbhM86p80Wn/S0Hwve///1SGLDtitzN8WokoNmMs5brinUwvgNN&#10;WDq2OBZFhGmmmYaWa3U2YZeJuyYWWmvniyhDDOVQtbW+05GTacyx3xE/jlggIlufe5A0z92BWTl/&#10;aTZAN6LWbj8V5tmNXjckN2YVZF2dCBXBYEaJMtNGiJheAqR7ErFj8phLN38toQSEWWa0vVarrYRe&#10;1VYlUasrE6dVVMs0gSYYjGMd38wsEj+txVWUjEEiqLZpHaq3RIwxdePXMssgWq4iyVAV9BnHqOWZ&#10;EI1OZBhiIkXMHReBY0qNLdYiDPujMOA8STYIPqGUdEhCdLW2X7p81+0QUYmNc+p4FSq0NDvnFcdr&#10;W86B5Zzfap6dP4mO/SDOKulaHyRK9kECo+udYoPkxfHqOm5mdZVt+yQh0IXcd+P9/r0QxgeVcOdr&#10;iimmIBq/j9jEhZckSZK0hUkidJ/98/TTT1+0iT62Us2zAi290zpKH/QeY1hpEa1lvBhdxoypVODV&#10;0qgVlCbQdgVX93RFYIaP5ijc1m3SO1pleb2m5AZ0hwbRSPpSW0lBm+k1U6qlFTSbBloHY69lW+us&#10;Ze2v42jVaTmF1nL5g88w4lq3Gc6Bxvo6H3TQMnIYWu4cyDnkMRXbkDfUCalsu+o0zWWU9ZhzPmFb&#10;estV86zAUFuBqzlWUHYe5VJ6zMl1mNL6Pu2W18gtqnbTfd8JM22f9Nqj/86b47VPerYpItQCv+/F&#10;cTmP1jmhaDRZffXV6bhnF38vwhNaJibmSNkt4mGPpqoNC8MFjT2GG8T+/ylCL5F80kgPkuZ5+DP1&#10;iBEjdH951XglN+CBuvQwz0wfYSFohEVFkzEkCm7kjJcbOVG0PFEykcPcc89dxiUZ72scsq5ZxIwA&#10;Wg/z7KZOhFS83fzN2u0zZvfWVYkoqYDbP6JeK9Kt5pmh1ZLsZurzwjZtn8irbBP0ap6tzzYlCrpO&#10;e7i+bc4777zNsssuWwSptgi34vwY92TMkv3zGaH7kOo80SLK9md05tm2nUeFAC3JlVbz7PzULtYK&#10;ClA9J8qSkGqeiWM1uPaX+ZeoDGSerUeXdcfo3Nhv3YiMmdIa7fzpwieRcDzOoQRATwHnanywzwx5&#10;32QZr0a43t4VkSRJkrSH+UPLr9KVlrmha/27svpb6yMNdU/We0k3bd2umWmFVEaQSazmWWGbhhjz&#10;W3WZNiy++OJFv+iqZeiQXICxY2Jpu+J51UeaY9gSLWEQGW1Gub95ZqgZcqZd63erxtIs2k1LW82z&#10;bdJlplnrbqv203bF5/7nAvIUGu146jaE7tV0WgGbEbZfozPPchCFckX6mpdUna7mWYuj86xrtv+j&#10;niP6Xs0zY0W3oWHC+W0tfFfzTIt9f8ZiOz9Vy/XsWnfddUvvO+fEOfQ91vdsw3pH1wr/VihSaETp&#10;K4L/LWKviKldfBMR8/OcE/HMWmutVcz8cELuu8466zh/z0acFzFbRNJjpHke/mgB/IWbocopMRmI&#10;ap51LdJFxg2A+BEMYkaE3ahriyUxVcE2FlnF0zghweTpIsagESbCQJiZvDq2iChZn+V91jgdlVOf&#10;UVX2fn1cA+Hyf+aZmWToHQdzK0kQKvBEmFnV4ksEJQkE2L4QF/vtmGyTYbWO1op2K7qZEX2iSxh1&#10;g7IdJlnxoLaSe8+2CZn1VPNMfCQKkg7i6FFblVbzzMhKaFT4a0s7c1xf0xXNcoxyNc8q+qrt1ttq&#10;nlWg7YMWBl29tCA4xz7nmHVHI+q1Om89XnNsBFdIaAZKQN4KiYbrYNSoUSrVv45YOyLH+iRJkrQH&#10;z43dP+JRrXFaZ/u3OqPVPNMRva8UpukUo0eP6bjhSLXbNnPLFHufRrZqBn2hKwwZ08v80WnaZzZq&#10;OYLlmUPrpuXeo4V0jzbVVmYF5dpCTZsUgRWJ6aft+Zx96N/yrKDODDKuiuQKv4rEWtgZVgVt+92/&#10;5dnfjt258Bnnhd75nMK/YoChYEwuUy7PoZ+o5pmpZlKZZ/tWh2j1N8/0lIYaDub8Qmu0Y2GIq3lW&#10;+K9dkB2zfXdOneNqnuVAtqlbfM2v7LPzLDRiOL+wH3oBet2+ObfOcTXw44rj1JgR15mhV9+J8Ei0&#10;ic28EbdFvCH/dB5Hh+u9NWfxf+fE+VOAEP4/PnlNxWetY2zX41rw27L/ET+PeHdE0mOkeR7ezDhi&#10;xAgzHv9bZZKYju7HX82zmz1jSDiJo5ZkZtDN2k26tnISN+bOzb0KClQJiYEbvEqxrsJEl2DUdTLo&#10;FQJBEIkUsbMMQaldqoi/7TOE1q31VHWbKQbR0S2K2bRN++U4iLr3rM9D/u1zRcKga7luYgMlIFqK&#10;7VPtJl6pM1Ay0HVyMtuq462cI8adgVZJtoxiwehani3jPd+N8wQ3Xt8Bc0wwFRV0MdNyAMejy7kx&#10;3r4zyY3CQt2G80JAnad6bLrpS1R8TxIIFe2aJMC5VzG3v+OK68m2+2blNMP28REzRyRJkiTtYekI&#10;YyhfNYnW6J6O4H5czTPTKeFnTrWEGSNdX2PUGD+6Qu/prb9rq6j1yBcYYKaXztBxOkrXrVMPMj3J&#10;oOhLc+kSM0kPGVe6XFsO7RdzqPjLTDLG9NGyUGzWbdt2aCmtdBx1TC/dMmkZw1vRDVpPK8a6f27j&#10;uGih7TDDrZgbhHmm53IT5lnBnaGFbfuccwDFbUZ/dC3P9te+atGuQ7Dot+Njmh0bXbdO24au174X&#10;+ZDzpyeB9dVCOr2WB9Su4rB9vQMVASzPWLeOAbcNhfQxGc7RoZhv/0xEF9fZIxG6ThsqMLFZKcL2&#10;yzU1upxVPuYcGurneF2Xzofrcu211y7DEISx6vKhOp5/XJBDaiwxmZwWf402XhsT9leRRA+ROIbH&#10;Iib2I76SDiDN8/DFTW+T+AHf7Zm7TO7oWp1RjTGxUYnV7YqB1HWLYLohWEYl0A3NjcoyxEu11U3f&#10;8owqI6baTKS1Uhu3o7JNMBlhs1iqzDGaKuLMIBEjSASPkXQDZJiJrXX7P5FSYWbACaZ1WK/tEl3V&#10;aJ8nRrpyMccEzHbc/Oyn7dk/Y4C1ztYKboVZJ3jWVyvmFeeFmXU8/iVe9ssYY63jjC8B9ugN2yby&#10;zpfqeEWF2GckK8RKldijnRwj4VM4YK4Zcu/bf39LmCzj2CQQhFyio8Lse3O+CL2/CayuYky3lgDn&#10;wlh3SYzWeeLqHFofwbcsEbK9cUVSYN1xrb0e8ZuI1SI8hzRJkiSZcLQ6fzTiGV2rJea0aCDoNB2k&#10;97XHE81kJrQo0hXQJuOA9cLyGcZWUZj5pav0z/ArOsV0MNB0hvYwE7TYsv6mIQrGirg+w8ygFnIV&#10;qukgY0b7rIc5VbSlnbSIBinw0nXroW0+T6MUy5l1eisfoOX2kRbatvXbZmshXCGeEZaPMOP9tU0u&#10;JBewfbroEVu2LUewbwrJNNa2aaM5VvRWY5ghV7FN+05vab/earTcem3T+ZVr2I/aq04xQX6gJ5zC&#10;u+9FPmXftcb7jO/OPtFy59p5rt+LPEB+ooguN7AOn6Hz9ldvOYWVgRoFxoRrgGnve8zkixEXR8wR&#10;MbGZNGK7iCdd6/Ks0SH/rL0MtfYz0M63YWr1uxRyqvp7aC00vBVySb8X15zvzffvO9DgM7rfX8X3&#10;NvPMMzuXT0W8v++4kh4izfPwZa6Ir0Y855mIdcbK0UEg/eDdGNx4VUIJq4qdm3pdRncnoqHVFETI&#10;DcyzHFX53MyZ7AqRZf4Is5ZhN3Y3eY998C8x0n3atuqYW+skRMZ1EQb7br8IGtOu1da2rEMiQfhU&#10;1BlDVUEi4IZH0LW6qtISYetzI7Ut69CyrKW6FaKtJdWNluD1hxBKCGyTuCseEGAVTzdbJtq2GWHj&#10;p1Qqaxd06O5u/fbR+iU69oXZJsQSAd9DFT+iZj8lJYSW4fcdOB/23ffgeEw65lwoBhB258xM6M4R&#10;cytZsi74HhyD9wTxHlNhZXQojjh+487iOiMSx0ZMzFk5kyRJuh0FyVsjXmMcmabR4R6vGzbTW1tJ&#10;aZoircmrapdiBlFRXA+kqgsMNLNBExSXfabqPD2iOUycz9ExuqPwTVfpvu3ZrlbtCu1lQK2TYZQ7&#10;+Byzab9q7sBQMtNagGkX40jfvMZw2xeFbb3GGCPrk1MwtjRWYb61RZB51sKrlbaa+VZoJENOB5ly&#10;RW2mlAbLUWoXc8crF3BMjq22TFu/sd3Ohe3YV5pOmzUEKCowWwoXFYbLOrU2M/V0XyGbvtNSGmx9&#10;jre2ttsPmq/BwTErLMhzKkw27fceY+07kiONK863fMxEdHGd/TFih4ihYPqIAyOeMk9L7XE3EK4f&#10;368u+a5Hx+D/ijOtDR/ySjmm69C/ctuxQW8F16dr27XndyKnNJu2HKr+bgZCjwxj8+M4nok4qO+4&#10;kh4izfPwRMvfthF/nXTSSUu1rNXQjg6CICpuDv1vEN7v/xohckMS/t+KZb1GHOrn/N+ybmp1G63b&#10;RV1n6zL18/6tBr+ut//7Xh9omz5Xj6H1MxV/9z8P/bFvdR3+tY/1uL1Wt13X07qN+pn6Wv3Xa/at&#10;7l9/bKOeX5/pv866zYrX6jny2f7U81HXOT5IwIh6XGdanY3tWTkiH8uQJEnSHhQjPxHx+nTTTVd6&#10;Zb1Vq5d7/0C60//v/sug6sxAOmTZVp3xd12+vjamdVrGe63vV50X9bOty3jN51v1daD11eVb8dpA&#10;+1PxuvXWZazPuv0N/3qtbqf/ukb3Wj0m6+qP91t13t+tn/da6/HCa1XLW1+Hz9bzUc/huOIzihIm&#10;VI3r7NUIjS4aX4YCj7f8dMSzukm3Fh/6MzrzrBeDYkgrhh3Ig7VMW1ahRSu0FnzL1vC3Fm3nW+OH&#10;lnwFifqbU4DSK0OLtGVGh677ihkjRozwvOfPRrwjIukh0jwPT0xQ8OWIl80qrcLaeoNOkglFi4RW&#10;Z7Otx3VmXM/RER4xkSRJkrSHNSNuftvb3laG5tTxsknSLphIxtLwvrjW7oh4X8RQTfjJtJ8WpvPf&#10;evTpUTA6Rmee9SDQi6IVhQWt+lqS9dzQqqw34qKLLlpmMq+xyCKLlB4N1qcngfl09KioRlkvBr0z&#10;9A7U03B06K3pGecjR458IY7n8xFzO7ikd0jzPPww1nmPiCci3tCFZXwmj0iSMaE73iqrrNJMMskk&#10;BPemiGUikiRJkvagq+epEc8ZP6nVa0ytXUkyrmh11rL6zne+s05wdXbEULaSmmn7bKZTN+v+JriV&#10;cTHPfje6bBsfbaiC7vBMsWEBuv3XsIwu+sbIGwqo672u8XofQHdsw/J8rv+Qv1YYdMPlRo0aZfz4&#10;uRHzO7ikd0jzPPzQ6vyt+NGWmR/rBCFJ0i6M1TZR2zTTTENs/x5xRMTkEUmSJEl7WCfiVx4zaaxz&#10;fcJEkrQLY+BNLBrXmaFXcv3NI4Zy6BXzfBbzbJ4XRfrRMS7mWc5i4lbdsOuzvN+KOt5+fM0z899n&#10;nj2zej4Hl/QOaZ6HF5NF7BPxp2mnnbaM7zAxR5K0E88INUGJ8fRxrX03YsmIJEmSpD3MEHFmxL88&#10;yrA+YipJ2oXryaRl888/Px33XOeTImaLGErmjDjVWGETw7U+UrM/42KeGV0zoOuJaVzzmFqeTSBn&#10;jLNu2ya5M6Gbbt8wmV2d0G2gCWUrJoI1zKKv2/ZpEUM1hjwZItI8Dy8WjbgyfrBlpj83gYmNbkBu&#10;VMaD1MktdJlRNVeNE2Yq7P+IqHHFdqzDDOD1xjY+2FfPeXyrZ/fBDdWMmP5tnZjDTIz10RFCNXd0&#10;Y8wta9ya5XxmoFmurd8Eb/atdTvW6bw6ZufUceuSPzb73i5s2+yTfcb52YiPRCjaJEmSJBOO8aYb&#10;R9xjWIzunyY8mtjQGPf7OlkSdGel31XrzOw9ofpjwivboW3jWyCQa9BCMdBEXa3QUdtjtlpzB9t2&#10;nuuxmVnbMgNhe5a1jGWNoe3fEmk7XqPlrecQtuU9OYz/e19DR/8JwQYTj5nUOhrX2RsR90bo6TDU&#10;zBphgrxnPVpNq+/oGJ15Nk7ZNdqKyU09acVs2Yyzvz0+baAxz2Zg952ZQMxjx8yQXmcwNzu6FnET&#10;mY3pWvV0k7XWWqtOGOYpJENdlEgmMmmehw8E94CIR2abbbbS6jyhBnV8cNPxKCbPNFSZY/50HVeF&#10;U0EXHm3h+c9jmnDhrXAz81gLj4/of6McF4wjMzujx068lXB5rJbnKfpXwkAc3bSda8/Drsfn8R0E&#10;tdVA+z+xNWGFSdwst+SSS5ZHcklA6rL+VfGUMJ1wwgn/NUu6ZMYjscy46ubvcybBcKOeWAaamPn+&#10;4jp7JeKyCPeIJEmSpD3MEmHs6XOGXnnWbauWTCy0njELJm1iSE0SSS9XXXXVN7XOpE5map6Q/TNh&#10;lXzA2NvRmdW3Qq7zqU99qjwikiaPCabH9pisOiuz/XecWhXrsWmR1fLYv8AtpzEhFPPlmcKWNf8H&#10;XW7NaWiyXEg+YIKp1pZK6/R4Si2dTKAWVp9XWJ9YBtojuPpm2P5nxMkRM0cMNWaX/3DEUwsvvHB5&#10;FNnocN48ZtMjOqt59n/dqnXNdv6FvMvkpp71fOWVV5bvz+s+I4/SiFHD+Zdzud7lV9YvR/Oe7en2&#10;bcIwj0AdEyYWY8TjODyqSgNDPsKzx0jzPDwwRmWxiOsjXlWxYwYnNgytrjBEjPASKWZPxY9prN1i&#10;mEKzOxLmVnM4LqgY+7x1TcgMpG6OZkX0POq3Ei3Hsskmm5QuO46NaT/xxBPLzdqzGB2b5zx6XqJn&#10;LxLE2nJsEgpdhtx8CaplVTQZb8u3VlgJBjO+8sorlyJExQ3fMZsN0roJtZs0wXC+BxuVcV2fpppq&#10;KqLweMSuEW+LSJIkSSYcvXg2i3gg4g0GTc+oiY3WOV1a6aNH92ip1crHgDAi9EtopTvggAOayy67&#10;7M1nQo8rTIoWQbo4vuZZizhTYwbl1mf8DgRjpPfUdtttV0ww3af/hx56aOnyq0Dg2Gi6Z/o6xvp8&#10;bNB/x2zyqZrTMKI+ax11+/RafjLnnHOWxxtpna4oGMiJzB3CiPmOrUsx3PkebDwrWoOGHmQjRoz4&#10;ZVxrq0R0wmMmPWbVuOsnzKkiRxodzpNiiRzM9+OalU+Z/GyJJZYoQ8uEYr8c1FNnXMdji+vZ9XHg&#10;gQeW9cjH9t9//9JYoSFjTOgOb+hkHMe/IrbqO66kh0jzPDxgYA6JeGKWWWZpPvOZz7zlj3swUJ07&#10;66yzyrgQNx6VVtVd1WlVu4rX3fQY0euvv77v1f/M4OxGxUwS6FYRuvnmm5uLL764CM7RRx9dbk6b&#10;brpps8IKKxQzSYBBRFVwCSkh00rc2o3L+6rAtmMbH/vYx8qyKpVvZZ4dl25OzC3z7O/ddtutjEdr&#10;xTY32mijIpy6aTO5zouJOfpPVqHI4XglKbXCreV5s802a1ZcccUiBnWiGMdB2H2/dSwQwbAdrRNj&#10;GoPTDvQgWH755QmCSTCMdTY5XZIkSdIe5og4L+J1rZqM2lCgCK4LLFMJZmubbbYpvbRauf/++5u9&#10;9tqr2Xnnnf9rQjMtfIysoE10CjSOiWHMFZOZRyaVrjA5WmOrwbE+xpU+07z+k0dpOfz85z9fTKvJ&#10;oBh7xemaC4wOOspwWV63a7qpAO046vFW5Ai0XO4hD2HYtETKa/p3pb/00kuLSautzPIJplqr9Prr&#10;r1+KA/XJJz5L8+133V/jdOU2Y2POJgT7JUdiMuM6ezLM84nx71QRncLSEQ9FlHxvdHmZc2z+lV/8&#10;4hclx9Kgoju1rtauCb0EhTzQ9Tg+w/s0fvg+NBrIFeVAb9XLwv4qrNj/iD9FLBuR9Bhpnjsf3bWX&#10;iLg54lWTLIxpev/BgplkKt3sqhgY0+MmQnwYzNYuTaqwhKmaVt2cGVoVQyLqAfmEldgyoETUsXl9&#10;p512KmJHlHQ7Yj6tT9ctXb+Yaq3vqoUEUqsu4WOcL7/88tLS7D1VffvGqNqP2ko8OlrNM3Fj/CUN&#10;btStLf22ZRmCq5Ku1VlrvESo1cjDenR7c+z+tQ8KBY5JlzGvE2A3bO9V80ww4DXHxJyPaWbKCcW5&#10;JR591VT3hO0jcobtJEmS9qDVeduIByabbLKS9E+MVsj+GH/LXIlakGWSmVj6199gMhQMsNY/RXO6&#10;qFV3ueWWK611iue0kIbITRSRabkxoVpwtQLPO++8zYILLlgKwXo4OW76T6dp+RprrFEMjN5ecg0t&#10;tYzn2muv3WywwQbFJMkH9GhrbSUeiFbzLO9wjEy77tXyldbecEwu868HGFPPINPy/ucA9ptWH3zw&#10;wW92v9Yq7XgZOq2WJp+CbVTzXIsOcgU917RAa5keDOQRCiHynr55S66LWCGikzC51g0Rr2mceKtu&#10;+J2Ga6ZvBvPXIm6MyGc89yBpnjuft0d4VNAzM844YxGxCRl/NL4wyqrJunbVKjMYQo/ZIHKEQjcY&#10;gkUcq1llahlCgkqUiBnBUsUlJMSQKdcVmjATT0acuGvBVj32mgqhz/gsCD7TLbRiM7hElvgRJ6ac&#10;EVf1NrnaW5035tlkEVdccUXZntZ0VWhjW1St7RsDS5xaCwWOgRG2/f4GncAy154nqDJN2AmsJIBg&#10;66ZtG9bJlGtxbzXPINQKEcz5YH33KrfGaMd19uqIESO+Ef/mBBhJkiTtY4GIr0QUTalGa2JDGxWn&#10;6WjVE0OyjBNW2GYyDWGidXqb1dZU6ILMODDadFvxmyE2lliPKtpP2xQGfJaO0jb6Xrss00CaydxW&#10;nVNQ9jn5je3RYuukmfIH+7LSSisVfX4r41nNs1yBmafJPu+zhkvJDxTTveZ46C6Yf93LTzrppAG3&#10;Uedh0dXb/mrpZKa1sN92222lVdx5tR65g+JAq3m2HS2nzpcW1cHAudKjYKaZZqLlz48cOVLuOElE&#10;JzFjhNbwJ/Us1FNhOCHndS3G/uuyfUrETBFJj5HmufNZPuLHEaVbFXM6FBATQmYCr9aZJQkI48pU&#10;L7XUUmUSjoUWWqhUYWsLtSosUVJZJiwgvERHFZeIMYy6ZxNcVGEiRsSH4a6C61l8YOi1eBNd4sUA&#10;aiUmbBWVXl3LiBUhHxPVPPu3CqpCgW7axjTVyUNUyolo7W6ktZgBrkLdiuTEpCX20fgeLdEq+cZR&#10;M/QMN/NP8CQWEhrnqtU8e5159vm3OobxQSHAOZpyyikJwh8idojQ4yFJkiRpD/Ksh6abbrqifa1D&#10;nSYWtRcYY6dI3AqNNamW3lBaimndMsssU7SdKYPP0lhF3wpt1YKodxRT6v1qgsGgaoWl31p35QP0&#10;niYy1pAPWEaOoFjMdMoH6jhixpU51e25tfv4QLSaZ/kSDXbczjet1rtNjzbHZ+JOuQMcI5NvP/p3&#10;2Yb1XnXVVaWQrpCvFV5OpFCgkC8vcex6imlNlbs4J3V/7YMcwTYGq3Ai11hvvfU8QomWXx2xsguv&#10;w9ADY8uIP+rppmfCcMK16zcc+887bROR88L0IGmeOxvT+h8d8YIZtrX8VlM3sXHTV5ElFoSsP4SS&#10;sDCVDGttESZ+xJDwEbQqwoSaITS2yGRYBIWBrBVfyxFon9GVy/Jaos3QWCfbEv6ve5ht65ql9bp1&#10;ci1CZj+IOvEbE63muf/kKEyull/H5+YpwSCWjCfDOzrzDPtveclDNc/Mqiq079M6jTVjpp07lelW&#10;8yzZcG4If7vNs+2blEzBI66z10eMGGEWWM8gTZIkSdrDeyL06HlNT6g6nGliQ38YN62vo2vxYwSr&#10;1mktZgiNPdbKbKy04T3eqzC+9Ith1rOMphtepbgNj0zSg4w+6w2mGGx5E23Vrt9a8rTGGyZFB2v+&#10;ULv02m/rl4OMzYRh1TwrBrT21pK7ML72XyhiMOn0XQ6jW/fozLPvS+8zw8Gsw7rkQ45F3iIXoN3C&#10;96vo4Py1mmfFB/mDHKDd6FbOsPcZu6fCQO8T/04Z0YmYcf6qiGbjjTcu18hwwG/DMED7HXFNxOwR&#10;nTARWzKRSfPc2awV8QvPgjSOdyhvMFqEmV1iUQ28ijKTN9CYFeKge5NWW9VQgkH4mGAQGiJFiAkc&#10;88ws15lH+5tny2v1dqPV+mwslc9KAnQxI+DE2Vji1tZ5Rpg49jfPWrY9xoABrvuvEs88M9y2b78G&#10;GvvEzNZZIH2WkCoODPRID3/rti2hME6agDo3BLi2kEsGtAQw4ML/J5Z5dr51w+sbH3X3qFGjti5X&#10;XpIkSdIu9o54ZPrppy8tlf2fCzyxoIH0Su+map4VfBW4FZ1bh2RVtJ5qbTV8yvwiDGeredbDjB7T&#10;KAVh79O6qvX9zTOjSZNNsqUHls/6jPyAObU+LdCWqSbWfmuNljMwMK3Qavqu27ht0lzLMc+OiYln&#10;+muvtlZ8juYaLmXf9GSTqwzUw49ZNiaaljPB9skxKS7Uoj/jbxJQ37H9l7NMLPPsWN773vfScc91&#10;vjY03Vw5nYyGoSfe9a53lWtsKIpJ44LrSgPOHHPM4Rx7/NcxDiLpTdI8dy7TR3w64oV55pmnVHKH&#10;SnBRuzyppNZWWaaYCBPN/q3RxJN5Nq7XZwkGoaziTMj8rbpMlL3vxlS7sjHL/rZuBpVhZ5J1867P&#10;bgTz5/MEkiARrdbuaAyuyU10LWu9OdtfxpoRr+OPdPtWpPCv97UUE0aC1wpx133MPhNNoquwYFmG&#10;vBWJg/HQzlMV0Vq9rubZfkk6bNszorVSq4RXHL/12592CowCggSq71mQL0cYh/SuiCRJkmTC0Spl&#10;giTPzH/D3CAKowP1UJoY2C6N0irq8VOgKYwnnZJntOI9yzLPPsdk6zXF6FYUjWm9YVYMHCNMW2sv&#10;M8Vv+qfnnNeqXip8t/ako4+2QcvlGnKD+tQJw73sA6Ndh4NVrE+Lq6FiNb+g+7vsskvJM7QoK87b&#10;h/6PyqLBddJOxpsxZ6Yt2/+xR1rsbcOy3lPIZo7pvuI95A0mETN2nJFl4mtx3rmk6/aFmW8nzqtj&#10;7pvw87GI3SOmjehkzLp99ahRo0ohxXXSybg2TF5nf2O/r41YJiJbnXuUNM+di2dB/lKLoEmvCMRQ&#10;QlhUm92g674QCuNwtfaqyGqpFcSUEBOaWqFVWTSxmElJjDFiPE06YlkGVMstQdXKCtuzLLFkZhUO&#10;dIs2IRhhM05aq7EuU8SOSNYWWsvoiqzF1zYZUttsbRUmZJIY67cdBto+7bnnnuUY4F9VZFVz1fp6&#10;fLqwEWbno47h1sJO3Iml6rzlbN/+1Bm8IXlxzEx767gnxQLHP+uss5aZMh1rxbq81+6JNXSpN5FZ&#10;nxj8NmJNF16SJEnSFqaO+GjEX2aYYYbSLXioUaBmNml3NfFeY2YVpxnpqnUey8QsM3xMKPNpGXOA&#10;0DTFcebRa4yhFltmVKGbpoEptm6tyTRXF2yaboiVYUq03NAnBWX7ZV8UyGvXbTpqWya0VAjX460V&#10;xXzdzOm+goD9l3vIC3Q1p/XyAYV1xf96bNZrGbpNs+u5qMO/GHj7a1km2+f3jPygFtPlP/IajQCt&#10;ht7/5US+b+el5jRyGOdLMaK1ON4ONByYuTyuMzNAXx7hkWjDgYMj/m0yXGOfdT3vRBRL5Id9E7G9&#10;EHGonU96lzTPnYln8p0R8ZJJqpi01i7HQwHjySAyrsSjCg3zqFqtO7XJwsRiiy1WulSrUhNKaCHW&#10;HXnuuecuLZ0m7dBFSuWZINdu28QOqroE1rOQPZqKmXQOdIvy/GjbWXDBBUvFW9dq67FPumkxts4b&#10;oSWojDkB7N/lmUH3iA0TgNknlWLJQm3ht+9EnEE3Hqsen+Ut59jreSDg9pHA1onTjMc2KQoBJrSw&#10;D4TOfjHkrWilNvEKMa/m2TFrcWbw+3dXm1Ccf+PO4jr7d8TxEe+ISJIkSdqDsc4ey/OG1jX6NdTQ&#10;NcbQGOLa04uO6SLN2Bl/XLXO/xla+m0ZoejKHNJyE4vRYFpGq+gvQ6r3V2151pKs+GteDUabxtND&#10;+sMQV62knTSORgrrkCd4j5llUu1z7cFVkZswqFrDzYlinxSsFcwZZ9Bnusv012Oj+fa9PuqywvTr&#10;HaawvMACC5Rl5SGK6IxxzSPkD1qhdeOuLc9wjnxe4Z7hMsYbWqAV3hUW2tkY4rwrTEw11VS0/OGI&#10;PSOGy2Mml4q4NKKcZ3PXdCKKHvJN+xnx3QitzkkPk+a58zAT4cYRt08++eRFpPp3HxoqCIRqtWpx&#10;nUkTTKRuSIyo0GWrf/dlEGrjiZltYlu7WBFzoqkFWlfiiiqkKrKoFUlCQRRtR5VZBddrFZ9Xyfae&#10;fTKbJ/EiiNXotmIftABbn+30P9eEWau29dXjs1xtce6PgoHjr/vX2oIM63Mslus/vsz+OQ+Sk1q1&#10;d04ULKyr9TgnFNtQZBgxYgQx+EWEZ0GOikiSJEkmHBMv7h/xxMwzz1yMXy2iDjVaiLWa0qrWojKD&#10;p5W2ap3eXdX8tUK/mEBhXdV80kXdbxXE63rpmtyBMWotJNNar9mObfafCIzpNpyJ9ukOzjQz8aM7&#10;h7TS8cgvFMtbcwn4nPXUYxPM/kC66njsq3XV/evf4u34FBwcb/8JRm3LOWK2rYuJ19JdC/nV1E8o&#10;1qNV3KRrcZ29ElEfMzlcuhPLd82z8seIZsstt/yfYXJDjWGBnnRj//r207Pac4btHifNc+fhxudZ&#10;kP/W2kk4OgViYQzSJz7xiWIgVV6TwUM1XWXbuKp2tzobT/6Od7yDGDwb8ZmIaSKSJEmSNjDJJJOs&#10;GP94zOQbG264YSnqdgrMntxCd2omr52F2eR/UUQ3hEuPtf5F8wlBAULvtmmmmYaWPxCxS8Rw4+0R&#10;h0c8M/XUU5dhAp0y+7aCjvNrv2L/5EpH9u1v0uOkee4sVOE2jXhQq7PxuANVfYcS1WBjb3U/q62j&#10;yeCgFUDVW8t363jtCYUgqPDGdWZWztsistU5SZKkfUwzcuTIj8e//zZO0pCk2o25U1CQ1VJraFId&#10;XpUMDlq4tWLXbvLtQGOGXnOGycV1ZsLPL0XMHTEcMameRqNX/F6Mm+8/MdzERk8DQ/b6xjm/GnFR&#10;xHA9v0mbSfPcWSwQ4Qby4tJLL126TCVJO9HiYAxb31jnxyOOipgkIkmSJGkP60T8yGSMW221VRk+&#10;lCTtRFd4k6z1tTrfFTHcHzNp9m3Pfn7ZBGImfVPgGWi43WCioUIDAwPfZ5x1hze79rIRSVJI89xB&#10;jBw5cof4528EV8WrztKYJO1CK7bHpcS1RhRujFjJtZckSZK0hSlHjBhhAsZXZptttub888/vmLHO&#10;SfdgQjWPMY3rTJwbofV2ODMyYrWIqyNen2666coEb60Tvw02tqNXpYnkzJYe+6F33jUR742wf0lS&#10;SPPcOSwY8RWmxqOVjCme2BW3pLsxmUt9HFZca3+LOCRiiogkSZKkPawVcauhV9tuu23p/tnOYTdJ&#10;okuzscGjRo1i7u6M2CSiG4ZeMairRHw94uUpppiizHSut9xgNybpUm82dDPMTznllHIkXbW/GbFq&#10;RA5rS/6LNM+dwagwzfvGv391szj66KPbOqlEksDsoYRhkkkmIQw/iFjSxZckSZK0helGjBhxdvz7&#10;jEc5XXTRRVkET9rOV7/61Tr0isE7LWLWiG5isYgTIh6MKMfqGdtmdzfDeTsxr9Cll15aHoc211xz&#10;OafCdk+K4JGS5H9I89wZLBCCe7nu2ssss0zpppKCm7QTM6OfcMIJzdve9jbC8GSER6hM6eJLkiRJ&#10;JhitZuuElv9Bq7NnDXt8UpK0E2OdPWYyrrXXI+6OWC+iG1tGZ4zYJ+KmiOcjyuRoJtI1U7zZ6+sj&#10;TMcVjVNmQPfoVM8e9yxx6494IkK38d0ipopIkgFJ8zz0mKzpoxEPm5zg2GOPzUdAJW3HM69XX311&#10;4qCb12URi0YkSZIk7eEdEedEPO0xkx5LlCTtxJjcL3zhC80CCyxAy5+O0Drb7Y9OWjnCmO57Izwu&#10;qpl99tmbTTfdtDQImFj37rvvLkWFv/3tb8UYP/HEE+VpJV4TnhHu8Vcey2b5k046qdl8883LemJ9&#10;r0U8F/HXiG9FbBwxXYTHd04bMf1ogrkXOeFqD5LmeejRPeXmiNeN7dC1NknaiceLHXrooc2kk05K&#10;KJ6K+GDE5BFJkiTJhKPlb4uIP48YMeKNPfbYo+3dS5OEAdx4443rhJ+/jzCR1YiIbkaPDmbVZGJn&#10;RjDRL00yySSvTzvttGUOl0UXXbTZaKONmr322qs55phjmsMOO6zMN8Bge33NNdcsvTrnm2++ZpZZ&#10;Zml8ri8fElq1nUvjmxUjPMv54IjDIo4YQ3wiYu8IBjrpMdI8Dy0ma9Lq/HcVMK3OL774Yt9tMkna&#10;ww033NCsssoqROKFiMsj3hORJEmStIc5I7Q6vyKR90zfnCQsaSevvPJKc95557U+ZvLECK2jvYTf&#10;mZboAyO+EaHbukdJlYKCx3Yxx3pxGqJmKGRfoeGtgoH+S8SfIkym+s+xiPsjGOg0zz1ImuehZZmI&#10;WyNe2WCDDZrbb7+97zaZJO1BF6aPfOQjpdIa1xlx8Di0SSOSJEmSCUe3ze0jHol4w/NhdR9Nknai&#10;a/K6665bTOGIESPkjb38mEkNT3ptbhZhXPRxEedHGJL2/YjbI5hq3bzlPX+O0GL9m4jbIn4c4RwK&#10;f/884tcRPmeZsYmfRDDPM0ckPUaa56HDWIrDI573QHhjMF566aW+22SStIerr766TLLx/9m7C3DZ&#10;qvJ/4M+9dHdLdyOdAoKUlEqDUhdBEREJCRXhJ6mUAQoiIRhYiKAoioEgKgYgAgaooIKkdO//+9nO&#10;4j+M59x7YubEzPt9nu9z7p3Zs3Pttdb3rRXt7NmggYXlNpFIJBLtweLBepnJpZZaqrr66qsbvW8i&#10;0R5YJ/yTn/xkWXv4sRDP/xd/s+Dn/4e0iYWCVhBZJ3h48MHg54OKo747qAjYTsFtglv1w60HQWka&#10;9iU/OtFjSPE8OpCjwmrI+vXSTjvtVFcOTCTaCV7ngw8+uJptttkMuNaC5B3J9QoTiUSiPdCf7h38&#10;o+getSWsF5tItBPmh1tuuWXJ070m2Mte54Fg0+Cfg2+q/5dItBkpnkcHciSEe7zAknj++edXL774&#10;YqObTCSGD/lRV111VanK+cqECRMuir/dthZkIpFIjCaWDX45+LLlbn7yk59krnOirXj88cfryMSZ&#10;ZprJWP70xIkT3x9/pw0m+scmQTnJm9X/SyTajBTPowMVEn8md+Wtb31rdfvttze6yUSiPeD9OPDA&#10;AyvrjUZbuy3I65xIJBKJ9uGdwXqZyaOOOqqO9kkk2gkrsGy22WbGcUsqfTe4VjAxeRDNPM9b1v9L&#10;JNqMFM8jj7mDihs8ufDCC1eXX355VthOtBVy57/+9a9XSyyxRPE6nxl/5w0mEolEYviQerVU8FvB&#10;FzbaaKPq5ptvTq9zoq2wzORJJ51UUq9UeLbM5EzBxOSR4jnRUaR4HnkoNPCraaedtl6HzgLuiUQ7&#10;cc8991R77723wRb/MNVUU22r4SUSiUSiLRA2e0jwAcLmQx/6UBb8TLQdP/7xjyuGmWhnKkfzOucy&#10;kwNDiudER5HieWQxc/Cs4BPLL7989eUvfzkH3ERbIdf5S1/6UrX44osbcJ8OinJQhTKRSCQSwwev&#10;8zLB7wRf2nrrraubbrqp0QMnEu3BM888UxtlZp99dmP5X4L7BdPrPDCkeE50FCmeRw7Wgtwu+DsL&#10;t++3337VQw891OgmE4n2wFqQe+21l3UgDbi/nXrqqTeMvyZ7iUQikRg+Zg8eGnyYsPn4xz+eBT8T&#10;bYXw/+uuu65ab731jONSr66Iv68LJgaGFM+JjiLF88jBWnCfCT6z4oor1t7BRKLd+PznP1/JpY92&#10;9mjw1KAc+0QikUi0B6sGrwtW22yzTZ3rnEi0EyISDz/88GrmmWc2lqsavX9wYjAxMKR4TnQUKZ5H&#10;BtMHvcR3ynU+7LDDqgcffLDRTSYS7cGf/vSnapdddileZ2uIrx7MdZ0TiUSiPShe5//MNddc1ec+&#10;97nqySefbPTAicTwIfXKkmerrbaacfzlGM8viL8LBBMDR4rnREeR4nlksGBQrvOz1oK8+uqrG91k&#10;ItEesFR/8IMfrBZYYAED7uPBDwWlCiQSiUSiPVgjeLXUq+222666++67Gz1wItEe3HvvvbURfIYZ&#10;Zqi9ztHWdq5bXmIwSPGc6ChSPI8MNgj+cuqpp3756KOPru67775GN5lItAeqci611FIGW1U5vxnk&#10;dU4kEolEe6B2hPDZvy+00ELVRRddVD3xxBONHjiRGD4Ywc8777xqmmmmMZY/FTw9uEgwMTikeE50&#10;FCmeO4/pgu+dMGHC88stt1x1/fXX51qQibbizjvvrJc9awy4NwV3CGa4diKRSLQP8wQvmDhx4itv&#10;fvOb0wieaCtefvnl6pprrqnWWWedYgT/cvD1wSz4OXikeE50FCmeO48lg+dPP/301Z577lmvwZtI&#10;tAuE8/77718KizwUtPZoLmeRSCQS7cVGwR/NO++81fHHH189++yzjV44kRg+vve971WbbbZZNfXU&#10;UxvLbw9uHszUq6EhxXOio0jx3HksHDxnuummq3bfffe6qFMiMVzccccd1cknn1xtu+221SyzzGKw&#10;fTn42eCiwUQikUi0F2sFr51nnnnq9XeffvrpRm+cSAwdP/zhD6sPfOAD9bJUcumjjf07eGRwhmBi&#10;aEjxnOgoUjx3HtME3zlhwoQXllxyyerEE0+sfvCDH9TLW9x222215/Cuu+5KJvslofyrX/2qDvm/&#10;8sorq4svvrhey7lRUATvCBLOQrwSiUQi0X5YbvLT0mMInc9+9rPVj370o7pv/v3vf99n351MNvP2&#10;22+vfv7zn1ff//73q6997WvVOeecU3ubo13hs8Gbg4p95prOw0OK50RHkeJ5ZMBifWXwybnnnrta&#10;ffXVq6222qrabbfdqv3226+aNGlSHXqbTPbFvffeu67sutZaa9VrOFvuLNrSS8EHgt8N7h3MpSwS&#10;iUSis1D5+JYJEya8qC9ed911675ZSpa+OsfyZF8s7UI72WKLLSqrrgj/bywrSTT/LXhJcKvgLMHE&#10;8JDiOdFRpHgeGchbWS1ovb5/Bp+aaqqpnp1mmmmeDyH0QnJE+GLwleBLwXF337UX7Sb4WPDu4LXB&#10;w4PLB6cNJhKJRKKzUAB02+B3go+F+Hm6MZb32W8n205jtzHcWG5M72ubMUtzvmgvz0TbeTIoPPu2&#10;oMJg5uALBbPQZ3uQ4jnRUaR4HlnIf2ZZnBT8cPBTwYuCLI4XJztGIc2Wb/pP8GfB84J9bTfWWNrF&#10;+cETg5ZJ2TpoGaplg3MEE4lEIjFyYKxktHxL8D3BjwY/E2zus5OdobHbGG4sN6Yb2/vabqyxtItP&#10;B48N7hV8Y3DV4BLBGYOJ9iHFc6KjSPE8OjD4WvZCJW6D8ArJjnKZ4PbBe4PHBZcO9rXdWCWhPH9Q&#10;/nwikUgkxgasbCBlZryNKeOV7rMx3FguAsDY3td2Y5VLBecK5vJTnUWK50RHkeI50StgqLgzuGf9&#10;v0QikUgkEuMNxvA/BBev/5dI/C9SPCc6ihTPiV4Bq69c4X3q/yUSiUQikRhvMIbfFVyu/l8i8b9I&#10;8ZzoKFI8J3oFKwaJ533r/yUSiUQikRhvMIYTz1LeEom+kOI50VGkeE70ClI8JxKJRCIxvpHiOTEl&#10;pHhOdBQpnhO9ghTPiUQikUiMb6R4TkwJKZ4THUWK50SvIMVzIpFIJBLjGymeE1NCiudER5HiOdEr&#10;SPGcSCQSicT4RornxJSQ4jnRUaR4TvQKUjwnEolEIjG+keI5MSWkeE50FCmeE72CFM+JRCKRSIxv&#10;pHhOTAkpnhMdRYrnRK8gxXMikUgkEuMbKZ4TU0KK50RHkeI50Sso4nm/+n+JRCKRSCTGG1I8J6aE&#10;FM+JjiLFc6IbMVXwdcG1gkTzxOBiwTuCuwZh8eDawaWD0/kgkUgkEonEmEaK58SUkOI50VGkeE50&#10;I6YPEsm/C/4s+MbgesE/BN8ZXCb4xeC9weOC8wYTiUQikUiMbaR4TkwJKZ4THUWK50Q3gqd5ieDP&#10;g1XwN41/Pxm8PUhQPxt8NLhVMD3PiUQikUiMfaR4TkwJKZ4THUWK50Q345jgv4IEdCufDn4hOHcw&#10;kUgkEonE2EeK58SUkOI50VGkeE50MwyuXw32JZ6FdOtgpw0mEolEIpEYW5glKO3qgOAmPgi8NXhb&#10;cIGgFC3/Vwj09cFpgolEiudER5HiOdHtODT4RPCVYBHOQrYvCqZwTiQSiURibGKe4AeDIsVuCG4d&#10;/FDwT0F1TSYF/x78a/BtwUzBSkCK50RHkeI50e1QcfvrwZeDRTz/MmigTSQSiUQiMTahfsmaQULI&#10;GP7P4MPBFxr/fijIMH5lcI7ghGAikeI50VGkeE50O3iX9wnyNhfxfHZwpmAikUgkEomxi9mDpweJ&#10;5jKGN/PO4P7BRKIgxXOio0jxnOgFLBW8Lvhc0HJVbw4mEolEIpEY25gqaK5aVs9o5QXB+YOJREGK&#10;50RHkeI50Qze2MWDKwVX7hK6Fms8nxTU1i8PbhHstmtkIJgzmEgkEolEt+HM4GPBIpqFcd8ffEcw&#10;kWhGiudER5HiOcGqa03kTYOHBT8RtIQTkXlZl/DioLznO4LfDyoW1td245HlOX0mqLDK9sEVghmW&#10;nkgkEoluwRuCPwwW8SzX2bi3TDCRaEaK50RHkeK5t2GZB53MJUEVK5+daqqpXphuuulemn766buJ&#10;LwZfaPzb3/LvruE000zzYjw/YemPBL8b9E7LFUskEolEohtwfPD5IPEsB3q7YCLRihTPiY4ixXPv&#10;wnqI7wreEnx6woQJ1eKLL15tvfXW1f77718ddNBB1YEHHpgc4/Sc3vnOd1Zve9vbqpVWWqmabrrp&#10;TCoI6b8ETwtaCzORSCQSifGOzYNyn58Mfikoai6RaEWK50RHkeK5NzFj8KCg4lnVUkstVR1zzDHV&#10;NddcU91yyy3V3XffXf35z3+u/vSnPyXHOMtzuvXWW6sf/vCH1Zlnnlmtt956JazNMh4E9KLBRCKR&#10;SPQG1MDYKLhV0NrI/nYDdwmKlLsteHJQmlJf241Hek7qsawbXDCYGDpSPCc6ihTPvYcZgjrq24PV&#10;GmusUV1wwQXVv//97yox/vHCCy9UV199dbX99ttXU089dRHQ7w1mMbFEIpHoXswX3DZ4bJDAvDb4&#10;k+BPu4SuxaoZvwre0/hMDnQ3XeOPg98OyuV+T3DjoDlbYnBI8ZzoKFI89x6WD345+BKP8yWXXNKQ&#10;XYluwo033lhtsskmRUDfHGQwSSQSiUT3wbj+keDvg9VUU01VzTHHHNUCCyxQLbjggvXf5Nim5zT/&#10;/PNXs846a4kceyFITL8zmJ7owSHFc6KjSPHcW5gQ3Cn40AwzzFCdcMIJ1YMPPtiQW4luwjPPPFN9&#10;8YtfrPPY43lb0uP/giqrJxKJRKI7oE9/ffCrwSennXbaarHFFqu23Xbb6vDDD69OOeWU6vTTT69O&#10;PfXU5Bin53TSSSdV7373u6uNN964mmeeeaqJEycav/8VlH4lsiAxMKR4TnQUKZ57C3METwxWK6yw&#10;QnXTTTc1pFaiG/HAAw9UO+ywQ7FifzOYxVUSiUSie0A4XxF8lkF81113rdN27r333tow/uijj1aP&#10;PfZYcpzQ8/rXv/5V15258MILqw033LCM3w8ETw3OE0xMGSmeEx1FiufegtCuy1RkNsj+9a9/bcis&#10;RDdC/vOHPvShaq655jL4qlD6pqDog0QikUiMbywSPCX47CyzzFIddthh1e23397o/RPjHaLHrr/+&#10;+mYD+H3BfYKzBROTR4rnREeR4rm3sH7w6tlmm6064ogjqn/+85+NbjrRjXjuueeq8847r66mHs9d&#10;ddLdgxm6nUgkegkTg3MFFw+uEFy1wZWCqlLPH5w+ON6wW/AvPM677757vepCovvw/e9/v3kFjeuD&#10;og0Sk0eK50RHkeK5t2DpimsVEjnuuOPqsN5E9+L555+vPv/5z1fLLbecQVchGe/51MFEIpHoVswU&#10;XCy4RlChxEnBDwc/Ebwo+MWgNYJVpD43eFLwkOBbgusElwmO9dUJVGA+O1itvPLK9TKFL7/8cqPn&#10;T3QTnnrqqdoIzukRz/vp4DuCOY5PHimeEx1FiufewobB7xLPxx57bIrnLgfxLG9q2WWXLeJ5r2AO&#10;uolEotvAuzx7cNng/sHzg78OPhp8fsKECS9MM800L00//fQvzzDDDDX9e9ppp31p4sSJL9om+FTw&#10;rqDiW0cECWke62mDYw0rB79rNYW3v/3t1X/+859Gr5/oRvzmN7+p1llnnSrasbH848EsHjZ5pHhO&#10;dBQpnnsLKZ57CCmeE4lED4BwfkOQZ9kawP8MEsL1kk2WABL2+pa3vKXaZ599qne96111ReP999+/&#10;2mWXXapNN920WnLJJSvhz34TfC5offw7g7zUwqNnDY4VSL3ZLvgrSxydfPLJdV+f6F6oT6Ptzjjj&#10;jNqnpUalHST6R4rnREeR4rm3kOK5h5DiOZFIdDk2DvLEKYj4eLCad955qy222KI66qij6v7vmmuu&#10;qde9/93vflfddddd1Z///OfqL3/5S/XHP/6xLrB1880313mllvY78cQTa0FNTNtX0Fq7+s6Lg0T0&#10;LMHRhj5cX367vv2CCy5I8dzlUJ/mAx/4QDX77LNrk9cENwgm+keK50RHkeK5t5DiuYeQ4jmRSHQp&#10;Fgq+M3hdUNh1tdJKK1X77rtv9ZnPfKb6yU9+Uv373/9u9IQDh/zS3/72t9UXvvCF6v3vf3+1wQYb&#10;VDPNNFMR0rcGPxIcba+fPlze6x3LL798ddFFF6V47nKYq33wgx+szN3iuX83qH5Non+keE50FCme&#10;ewspnnsIKZ4TiUSXQYi2fN/Tg/cHq0UWWaTac889a8Frjdx2wVJB1157bb0ElKJc8ovjeAo2KTa2&#10;RVBhstGAPtyc7feKQSoKmeK5u6Fdm7M1xPN3guZy/WHJ4ObBJer/9SZSPCc6ihTPvYUUzz2EFM+J&#10;RKKLME1w0+A3gy9MP/301RprrFF94hOfqMNaO1Ft+pVXXqmefPLJ6sorr6y22267atZZZ9WXvhxU&#10;jGzvoCJlI40Uzz2GAYhnbWLu4CbBzwVFSVgTuleR4jnRUaR47i2Mqnh+6aWXauaSGiODFM+JRKJL&#10;QDhvHfxZ8Hm5n/vtt1+dy/zEE080erzOQV9qHeUTTjihWnzxxfWn+Lfge4KzBUcSKZ57DC3iWc7z&#10;+sEC1eCJxMuD9wYVyzPei47oVbwxmOI50TGkeO4tjIp4lnv2sY99rNpss81epRC7F198sbHF2MRt&#10;t91WffnLX65++ctfVs8991zj0/+Pxx57rLr88surb3/723Wu3FhDiudEItElIARuCtbVs4877ri6&#10;4NdI48EHH6w+97nPVa9//euLgL4n+O7gjMGRQornHkOLeP520NydaN41aO1ykRCqxPueeP5AcCwU&#10;txstmOsSz9Z5TyTajhTPvYURF8/3339/dc4559QVTPfee+96eRDrUh5wwAHVV7/61Tokbqzixz/+&#10;cfXhD3+4+s53vlN7zFtBPKuAedZZZ/UprkcbKZ4TiUQXYI0gb1stnI8//vjqvvvua/RyI49nn322&#10;uuyyy5oF9B+CuwRHCimeewwt4lll+ZOCpwVvCZZ2iK8EiUbF9KxTbs7Xa1w7eGTwwWB6nhMdQYrn&#10;3oKOZcTEM2HMSr/HHntUl1xySePT/+LTn/50LaAJ0+KBZtX/wQ9+UC8ZIsesuVrqQw89VP3+97+v&#10;K6Hy9H7lK1+pK6o+/fTTdV6apUeE1TWLWPvz2cMPP1z/3wSDILb/b33rW6/xXLgXPM3CAL/2ta9V&#10;N910U/XJT36yeutb31odc8wx9XcvvPBCY+v/FpO5/vrrq5122qnaa6+9qh/96Ef1pAoYDL773e/W&#10;x/H38ccfrz8faaR4TiQS4xzzBz8dfHnuueeuPvShD9X5zaMNY9all15aV/iOc8Prg2sGRwL/I57H&#10;ehRXYnhoEc/SBepl2fqgfHzrk3tnTg6e2YM8Jfi14G+CDAiJRNuR4rm3MGLimaC1pqa8tP/7v/+r&#10;hWwzeA7OPffcmkQ2fvazn6023njjaqmllqoFH4FNeMqRJph5rt/5zndWm266aV1hdcMNN6zFsN9a&#10;6/Kkk06q7rjjjsYRqjqk2rFL2LVtt9pqq2rppZeuVl111dprbM1PXuWrrrqqPtcdd9yxWm211arD&#10;Dz+82n333as555yzWmGFFaqLL774Nbl17t1HP/rRatFFF63mm2++2kNtgCP4zzjjjGrdddetr2P1&#10;1VevvRQjkZfXihTPiURiHENY6vuD988888x13/+Pf/yj0buNPgjWM888s3rd616nfxUqq1DTgsEJ&#10;wU7iNeLZUlWMuY8++mhtRL7zzjurP/zhDzX92+fdDoZtcwVzgb6ixAps9/e///3V+2P8/89//tP4&#10;dnTgfEWxOY/+zr1FPN8V/GVQtfkng0U4I/Hs+48GpRMc1qM8OnhwcIFgItF2pHjuLYyYeDZI/fCH&#10;P6x23XXXenDvCwYMolq+sNziSZMm1cLz5ptvrkO9d9hhh9q6z7tMgBLL1jr0PWHMo33iiSfWgyEv&#10;MK+EUHDwm4985CO1eP7b3/5W/epXv6re8573VKeffnp166231p7rAw88sPr4xz9e/54n2rnaB+/z&#10;vffeWx+Dd9y52KZ5YHN9v/vd7+rvrQdqEOYdJ1Zdx3nnnVf94he/qAU9Qf7Nb35zsoN6J5DiOZFI&#10;jFNMFXxTUIGwapNNNql+85vfNHq2sQN9/rvf/e4iXO4LHhjsdAGxV8WzdZ6NkYzRp512WrXWWmvV&#10;/X0zTz755OqRRx5pnHF3wvhrfW/j7OSu9ac//Wk9zpd7s9FGG9UG/NGsWaINfepTn6qfY39rk7eI&#10;Z2ubvyWosvaFwUeCpQ2Wdmgd8HmDc/UgVR33V863fiSRaDtSPPcWRkw8C2H+3ve+VwvWa665pvFp&#10;3zDYEcG8t8KsgeAlQn1299131+LaUiFCqoGF2RIlRxxxRD1w/vWvf62OPvroWvwS5SzwRx11VC3c&#10;hW0rUEbo3nLLLfXvgTjmYSaseZ6Jaccp+NnPfladcsop1XXXXden8HUcAp1QBhMY9/XUU0991UNC&#10;qAvrNrEZ6XDDFM+JRGKcwsRXIaRnRQpJ/xmrqzRIHxIxFeeK8lFXDXYSrxHPxjYpSMa3N7/5zbWB&#10;WCQWGouIRVFSnRzvRxui3MwhpIf15Wk3fksFe+9731sb4EW5uT8MCwcffHBdt2S07o95gbmL5zZA&#10;8axgWGljSwd3CJ4TJJp9z/t8cXDxYCKR6ABSPPcWRlQ8X3vttdVBBx1UC9PJgfAlsnl4S36yMGfi&#10;mOeWp/kb3/hGPTnwbxCixVLrOghlnmYThPe973212OZJVljmhhtuqLe1r/XWW68uXHbIIYfUA+b2&#10;229fTzbkWX/961+vhTQPdskf8znxbtC1/1YY0ORDG3hZruVFE+DNId62MYEhng3wI4kUz4lEYhxi&#10;+qDq2n+ebrrp6r66Ne1nLMHYcP7551dzzTWXfvaFoLDROYKdQp/i2RhqnGktXmnsE6UlKqv5O8Zt&#10;4+Whhx5aG5LL2FvA8Mt4bLwUnl6EHQM0g0FzLRH/Z2xm1CYGGZylSTF62L+8bMZl46t0KULXfpoN&#10;IsZtYyWB6zrUOCmwT8cwTp999tn1eftr7Gd8Z8CWKrX55pvX19IqoBm6je+KlYoiK3DuotOsAKJu&#10;STmf22+/vf7cubj2YtQv0B55ut0b1yfFTLQamM9IMzM/YcC/4ooravEulY3n25zFfgl9z8N9dCzH&#10;ERGnkrx5hbor5XxaxHNf6zwvHLSu8/lBYduKZeW8PpHoEFI89xZGTDwToAa7nXfeubbw9gXHN/jJ&#10;PSKyDR5lQDYIG5AM3j//+c9rAWugEioNBkwDskHGPsCgyfMsXNzSWAZUg45cIhMI+cfrrLNOHf7N&#10;U0A4E9jypHmcWX95ocuANVjxrJjZvvvuWwvWkkdlkBUa7nxSPCcSicQUsVBQOOpTKlpfffXVjR5t&#10;7ELfrrjkVFNNpa/9SbBV3LQTfYpn46NIqNYIp3vuuacWZ0QZAVzE7p577lnX/lhzzTXr1CIFLo1b&#10;xj8C07i1zTbb1OOlOiOiuERUMXIb94zb4DfmE8ZSxyb6iHViHu2fOHUOvL7+vcYaa9QiulRNN4Yb&#10;I7feeutq/fXXrzbYYINaYItAM5dgNH/b295WbbHFFtU+++xTj+XahqKeRDYPsvojohTMI1qNLcS0&#10;42+77bb1dZhfFDASOLY0K8dyLxniHYvB/Q1veEN9LxQCJYLtW5j1lltuWd8b1yetwHyE0ZyBwPUz&#10;zvteKhoDvvP0DNxL1+ieKyjqGs1zpH+5j+YlK6+88msi5cyVpiCeCxht9g9eENzWB4lEov1I8dxb&#10;GDHxDCyxvAYGWqHVzTBgGIBYplmcDZQGsDKYEqZHHnlkPSATpQSsgdi/oYhngreIZ4Of/RigDETC&#10;xQ12BLkB02BdBiODpOt3PMLYxMH3iosV8cx67vgqgptwtKKEW5lM2J9Jin0Q/fKYwKTKeRscWaRH&#10;EimeE4nEOINiW8apv0ycOLEeAzo9TrUDCnaJOFI8Ms79meB7gp3Kt5yseG4tqkYoMiRLcTLeGVvl&#10;aSuQaew1jgkZtoykMc94yStKkDJWiyJjwDjhhBPq8dP45jiKkQHBaJwsoeE80EQw76oxr6RUEY3u&#10;kf3zyhLvvNPuHeM2scjja/zlFWdQN0dgmDYuK+TJGO/8jfnGeddsTmCcdX7CsYlcXt5m+L99Eryr&#10;rLJKLbpFijGcMxQYv8GxXId5izmL2ibmHorVGUvNFRjYtcuSQsYgQbCbU9mnaDdGdGLdHMg+3Gee&#10;cnQ/PBNzEqLcNYuw22233WovNWOEOQfDhf2WY7jeAYhnmBiU9jBd/b9EItF2pHjuLYyoeDboGmDk&#10;/BbvrIGEFdZgbYD5/ve/X1uFhb0ZPIVlGaBYZFmJDTaEqM/f9a53vVo0hng2mAmLKsJcaBbxvMAC&#10;C9RW6iKUHZMX2f7LgOfaFQohag2gBi37IsCbPc8s5X7TbKkuMIiXXCXX5jwNhs7TJMSk4Etf+lJd&#10;4ZvQL0tZjRRSPCcSiXEGnrPDg89ZUUEBqFYhNFZBIPFAxrmjnNMlg53AkMQzwUfMEb1CmBl9C3h2&#10;iWnjLXFofqBIp3ENjCVEtjGWoHWcEklFPBOuxLYxkefZShUEKtiH6DPHLOO3sZUgFSrtnBidpTwV&#10;j7FrMPaiz5wT4ewYwCguxJlh3neM8Yzvos/MDfqC8dczMuYbE5dZZpmaVvEohm1/GRYOO+ywV6PH&#10;CHWGB3ML12p+wghRvvcZY4CoN9cnNJv4ZigoYfKEu+s3rynt2XNxv4h9+/b9r3/96/o75+F+uNe2&#10;dw8GIZ4TiUSHkeK5tzCi4hkIY15d6yGrbGlyISRLEROClZAmVg2gBhAhXbYTkuUcCWNWYfswuBdB&#10;zHot50i+kYlDAYu5gdHgZ0AtcB6+I2Sdg7ApYXbywIheEwX7MvAbmEE41zve8Y5q7bXXro9fJhIF&#10;RawLAZerZXIhlM2A7hjCvfzWgN98LiOFFM+JRGKcQSGkK6aZZpp6zGjOex3rIKb0/ZY3jGv4VXBH&#10;F9QBDEo881oSjL6Xuytkmxg0HhYQgwQsASpiy7hHnLamKxmrieJm8UwEGgcdwxgozYoBudkz61jG&#10;SOIVGM1FZBGaxCnD9kILLVSHORs7jalCsCdNmlRfG88z8U8cA8O0uibOg3g2T+C9ZaSe0rzGeG/u&#10;YVsGdOfBc+7eOBYPMMON8du5mI9YdpIgLhFlRD9Pve+ds/B3otv18aaLfCOUi8Hc9bunvmPMb4b7&#10;w/ggvLvkY5svENOMDimeE4mxhxTPvYURF89gcOWBNbgYVP3lSTYANoMH2ODte5OQEhYGJlFCx1hq&#10;wW9ZeXl4my3NRLjiYkR268BPQBv4nYPBzQBazkG4lQGdFbh4nk2GiGvWb5by1vMl6nmqhVYR38US&#10;zXos9Mt1CN1qLlAykkjxnEgkxhm2D/5ppplmejVXdLyAKFIoaoUVVtDfPhb8kAvqAAYlngkxXtFi&#10;UGYgFmXVLJ6LWFOoi5eUmDX2tY6hYAw1rpV0KeOv+QQBTTzzYjuXUiiU8CNU/cYYD45BjBLyzt2x&#10;CWah2sZnhmxGZ+Ou3xtnzQmM2eC8zCGI3imJZ+LTZ/bhWK0QIk2km0sIUzduM+L7i4qTuS8Es2t1&#10;POfLAeBceYjlN9uO8dx2hH6zUCb6HcP1topnjgDi2X0t5y4FzP5E5KV4TiTGHlI89xZGRTwnRgcp&#10;nhOJxDjDu4PPzzvvvLUxsz8QMbx8xJpIIQZa4oi4IiaF0SIxO1zjJaMp0UfATAlEKG9kXAMK3Z4m&#10;ODnMHLQm7WDQr3jm3W2NkCKCiWHCUogxoVnqcBQosqkStfBuOcS80OqRFPHM8MyjTNQxahCPRQjz&#10;QEvNksLEuE08279cYZiceCYwPR/nQkA2w3kyoDsHnmfnVJaSbBXPrp94ZqQvRuwC4tN529b9aRWv&#10;jO1Ct60O4loYIKRiNUNb45nmeTamEvnaGxhnhcCbUzHCE888+wqH+Q5cL4NAuSfguu3DNbp2ed/a&#10;M6R4TiTGNlI89xZSPPcQUjwnEolxhGmDJwfrasPNkUetuPHGG2vBQUARi0SZPFuiW4htyWeVIkTs&#10;8caWiKLBgCgXvsxrSFxNCaKRFMKaMGGCPvfa4OuCfYFoXiL4ruA7fDAI9CmeCTrkrVWECv1bdWpi&#10;lhgFYcLEnfslRFvoNGGqwBchSqgpCuYz3mP7Iex4Ye2PUUIKlSgxUVbuz5ve9KY6mot4JrLlM3s2&#10;YJ5BBFq5wr6geHuLwLRP505cijIT8s2jS8QSrMSz/ZewbeKZocQ8hlgXcUb08n5Lt2oVyI4hRNs1&#10;uCYi17kobkb0MxyIZJOjXLYTdm0bKVtCtH3uWuThuz5pY0S1diEk22cMD+4RocyTXXKeXZNoNAKe&#10;wYCH2/m6x/4vMkBdmBI1wKvvHBwzxXMiMfaQ4rm3kOK5h5DiOZFIjCMQmp+beuqpq+222+7VIk59&#10;oayXS7gRuEScEFreV+KN6EGeSp8JAS4rOTSDMMFW+IzH2f6FE/MmE1NTAoFOEM0666z63JuC67qw&#10;Jqgm7jrfF/x58KHgecHB4H/EM/EoVHiJJZaoWYwHiy++eC2KhRMX4wFPPcMEcWZ5J9vvsssutaff&#10;mGE7HnRCVM0O+5H3SzTyXJccauOKCtjSmghdYpp45k11TDnJQPipLM0zXJa3cqwStg3qhxir3Ge5&#10;ziuttFItFgl+50TUE7meBxDPPMYMKI7nvJzTcsstV7eL4sFtBu85wa1tlfvjONqHNK8idM2LhFCv&#10;v/769bmov8Jr7p4wjmiXvMLlO0KZscH5EcLEszbAA11ynl0DYe1Yjum3ipo6dx5o98Yxmz3PjAWZ&#10;85xIjE2keO4tpHjuIaR4TiQS4wiKhX1t5plnrsVYXwKogMeQF6+shEA8EywESDP0gZYvUqlZ6Kz/&#10;F/gdzyuRQ1g1gwgkBst6xf5OLoy8gPDkQVx44YX1ubcGt3NhDSwTPC74veDfgrb5c3BScDCwBFYt&#10;nolFVZ2FKvO+E5RymX2G/l1CpVvBG8rjaxt50CVEu4A3m/fYfniKm8PBiXX3nleWKHQMgo9YdC95&#10;dkt9EqKU8OSlJXKBAOchlu9bQCAKs3c8Ird4yoG4dgw1SYABQPsQZu14BGY5X57o1tD1AvvhKS73&#10;hyebF7gVjsNYYBv3tNmQ49gMM4S8WieOZy7lXPx1bc6Vx7wUHwXC271yz+xXG9ZebOPceZuL2PYs&#10;HKMc137N2VI8JxJjAymeewspnnsIKZ4TicQ4gvnIt+eaa67ai0eE9IdW8SzkludVmG8RaAW+I4D1&#10;hc1iDeT4EkFFtBTYzufEJeHIYzgQzzMRx8vKIxzXcntwv6Bx9+DgFcEHgr4rJKZ5oweLHYK/I57l&#10;ExNmie4FQ0SK50Ri7CDFc2+hLeLZQG3ywmJtQsJ6y6JawsL8ZRVm0e1vzUXCjnVWOFarxXuswgTL&#10;NZXcqCnB5I/1mEW92QJdYH/C51isOzH5SfGcGMeYKbh6cJfg3sF9k13PjwXvnG+++eow2f7GDhiM&#10;eOYR5UWWdytE1v95KOXxyk+We2vFBB7BvlZpuOGGG+qQcCJ6SiCehYpbuiiu5Z7gpUGe5meCRTAX&#10;vhy8MGj+1df96I881RcE7y/iudmjnug+pHhOJMYWUjz3FoYtnoVDyelRYIN1Xd7QKqusUlv2hc4R&#10;lSYQrPRygXzWF+STmaycffbZtbgcDxAapwIpb0VrRc++4D4pzCLcrxgWmmFAlLMl32kg+xssUjwn&#10;xjGWDcoFvT/4l+Ddya7nfcFn5p9//jpHuTWUuhmDEc/ChfWxRTwTwVtvvXW15JJL1gXGHE/e77rr&#10;rlsXF2v2eBvL5OUORjwLOZYLG9fy7+Bvgw8Hi2Bu5itB7fsPwb7uR380Z/tX8PkUz72BFM+JxNhC&#10;iufewrDEMwFoAqHQhUkGYcx7bHKhmIUiIaqg8qJaHmPfffetC2jwuppU+KsKpoHeXzlBPNT+7fuy&#10;je95ZcvnzfC974h0/3ZOrduAz/r6rvymwLnaHzpu8/a28305ZyT0DWT2U9C8D9sWyLFzT9wz4rj1&#10;e9fuvpkENovnsr9yjUOF803xnBinkP96dvDTwTcFV0x2PYU430zQqkTcGmLdjMGIZ+OUAk+KOqlm&#10;rK+17JCxyjhIqMt7FgGkf9f/Fuh/jWGDEc+MwgzKcS2ELm/6uUEGIJ5mLOLZv08IrhDs6370R/O2&#10;o4N/SvHcG0jxnEiMLaR47i0MSzzzOqv+uNVWW9XVTpvB07zDDjvUSysQjdtvv3210EIL1YVaLNnA&#10;+3rMMcfU3ujDDjusLtrBM0tkmyQpjGHSYR1G+WUqnAqps/5kEbTC+D7+8Y9Xm266ab00BAFvQkTA&#10;N4tM/zYRMqkw8SlwvTzHipIA8e54m2++ebXhhhvWRWFMkPyecBXax3PsnE3MTLAUmPE5cQuKfBx1&#10;1FH171UktVxFWf/Rsf3eMV27bXyvmAo4vkmiJSxMAMG9MCm07ZZbblmHFk5uEjk5pHhOjGOsFjwl&#10;eERwNh8kuh7mI98yPuk3JxeRNDnxXPrSAssh6dsVaXr88ccbn/53nLDckDDr/gpMDVY8M7gaI0Vk&#10;xbXIed4zuGRwoyChfEewiGc8JzhvcLB4a/DWFM+9gRTPicTYQorn3sKwxDPBqAKlNR2tyWjCUmDS&#10;QEBbJgRVS7WMxeGHH16LSWFza6yxRi1EVUSVRyYPzf9V4pRLLJRO6JxJkXUkrdFJmBLWJjeOvdde&#10;e9Wimhjddddda+FLiDeLZ+cil5jXV+VTngTfqygqvNzSHo5JeB9wwAG1oCXYt9122/qvypeqcprA&#10;rbnmmvU5mGTxVFirUlVXglbunHPdaaed6t9ZC9I+TjvttNqrbG1K+XQ88ArgWBqEgUGoNg8I8Ww5&#10;EPfG9dmnyrCu0bZ77713vRanSd9QQuxTPCfGMXieTw1+MLiIDxJdj5WCX5lxxhnrPrNUVu4LreKZ&#10;d1kfq09vhn6coCae/abZqyx1SM0NxsxWwV0wFPGs/19ggQX0uUK2t3JhDcwV3CnIG31z0DaPBxUN&#10;Gwz04eZsdbXt0RbPji36zFhm3DL2F1q/mNG50+fnvhuPGcYZtD1n8xBF34Yydo41pHhOJMYWUjz3&#10;FoYlnsEAxVPK+0zcfepTn6o9q7zNzUW0/N86hSYmBjYFYHijFWQBg6l8ZyKYkLRsxhve8IZaiCrY&#10;4jdyiw3GvNzy1spSJCY6JjXEN7HqWLZvhtA8Xl2DdwnVM8kQouecCGTn3ZyTbT+uyWDP6+F4BLpj&#10;g3BA126SIC/OmpU8w0RygcHa7yxfwbggN3yfffapveNw5ZVX1oLasSz34Xx4vwln18loYB8FxDQj&#10;AGPDYJHiOTGOkeK598ADe95UU01VG0X1j/2BoGXUFK1UxLNoJOOBMYL3FwlsBlMGyMkVIOsPxhkR&#10;UvZd1i2eHERJCRFnAIhruSH4+mBrNe1pgtsHPxe0nNUngoPBmBLPvPkMF9YuXmutterIsEKGYEbv&#10;5nSlTsEYSbCXtaO1EffG+D/ekeI5kRhbSPHcWxi2eC7gxSUsCTMhattss00t+kxkTCBYgE1aWPZ5&#10;rIVY88wSnMDTes4559Ti+b777qurUhv4CEkghoVIm/wI+RZ653sTmQKf84AL7W72KAAhL4Sc95jH&#10;wZqRrplgLpMo5+B8rDeJJl3O0fbuDZHsGhSZAb/jJXZOPBrgL3Ht9+4JL4eJBCMBAU34qkpetifc&#10;CXCf+bfrZQTgZfnSl75Ue9UZFezPvePxJr6tNTlYpHhOjGOkeO49TAweH6yFmD6wPxDLDJeMkDzI&#10;cpj11fq6Zm6xxRZ1pFFJsxksiGfGUYbYIsomB+eiJohrCH47OE+wP+iL5fNvUf9v4BhT4rlEaR18&#10;8MH1eGosLnT/jOXEs0gr2/oMnDMjNcO2z4zHxt1iTBeNxoDSOrabYziONsDLbKxn2LbmsntvzCvH&#10;Ijqb740x3MogDNsi2sp35fwYsc0VfO8cyhrSo40Uz4nE2EKK597CsMRz8yBiQCT4hEeb5FiuivBk&#10;ZTbYEc8GUyHbPMmEqRDuIkQNmEU8+4x4dk4GPjCYCZMjYK+++upaPLJiE8oFBLVj9CWenavvhUgb&#10;VIVcE7JXXXVV/Z3zN/ESGm6ihossski13Xbb1SKYZ1n43Qc/+MFXxbbBtYhng7WBl+A1QfP7pZZa&#10;qlp44YXrkEOeZsc0qRBWXiZvBLN98IS4b0U8C/N2ngrN2Ec5J1VgN9lkk/q+DhbOL8VzYpwixXNv&#10;Yv/gU3POOWfd5/UnXAgm4sjYYhvjhfFMRJExibhCkVL9hWQPFPpuYwBhPCU45vrrr1/Es2rxDAKT&#10;w1TB6f77zwFjzIln+ebGd+NYX/C5eiXGuDKeMngwSojGsg/GcNFq9mPMUw39LW95Sy2iSzvw3M0F&#10;3vjGN9bjIwM+j7OxVmSbuY3aIwz59nvKKae8GsHAQ26stV9jtfkEQ7l9S+My3tt+l112qb+XdsYY&#10;Prnc+5FCiudEYmwhxXNvYVjimYdYXrOBqnWwNvjIHRZqbSAsnucinoV3C7MrIVR9iWdClagE+yea&#10;Da7EJ6Er3FlIdcHkxDM4X4Ol/RpICfESNu4a5LEZ9HmBFY1xT3h5fefe+C2hXIrMFPEsBN1gJsxa&#10;8TPXQEQ7d2LZPlmu5VwJ4TOQu14gzG1D1DZ7np2rEEQGCKHc9uechAq6h449WKR4ToxjpHjuTWwZ&#10;/M0MM8xQ971jQbgMFEQ2IzLhFdfwz+BhLqgDGJPimfDtL0Sal5cobl6a0piv5shFF11U78N1MGYb&#10;H419nv+b3/zmOmqtFM1k/DZOC8knxEV5EbjmCOYT0smMqQwothGt5t/mIL7nmRb5Zdky4785CU80&#10;b7O6JQqc+r05gfmM/THit6aFjTRSPCcSYwspnnsLwxLPBj05uAaZ1pA6QnG33Xarv+eVJfp4eksl&#10;bOLZAFuKwPQlni3bZACFIp4NoMLlfG9wJgZL2Jd9skz3t44yb4SQPQXOdtxxx/rcitXbJMfALLS6&#10;wGDLkk0Uu1aDsgJhBnYo4pm4Zc02wAobd+3Ags1y7TxZy4VdE/zEe5kw8KYoAkbMCzmzLxZv3wtJ&#10;d8+aveus8+6Dv4NFiufEOEaK597EMsHPTTXVVK/Iey7GzvEAYwtBNvPMM+tvfxzczAV1AGNKPBvL&#10;jdM87sQnAzAa20uou3Ff/RHG9bKONi+98c5YzEBNRBOrVuAAIdPGU/MG4tu8wvhrP8VYLrLAMYzH&#10;jMyEdxnTjc+M19KqeL4VJ/V/8wKwCohcduH/5ilqlZjbOC/g0X7rW99an1/5zWghxXMiMbaQ4rm3&#10;MCzxTByazBhkhEMTo0gEsyobuIRBEbLylRX/YjXmYT3zzDNfkz9ssCQaDWgGRmKT6DS4gskAoWng&#10;JCoJ2EsvvbQWo7zRrM68vsKs+xPPYAAUxjX//PPXVusCnwuvVpDMMYls5yd3mxXbYM9T7fgGcTDo&#10;E8LuncHYoM06bcJkAiOf2vnxXrsPPNhCwwhslm75y7Z1/oSzAdEEw2TAxMAxWcVZy50Tj7QCZs6B&#10;EB8sUjwnxjFSPPcmZgoK3X56rrnmqvv8vqKKxiJEG62++ur6WlQEbP5gJzDmxLMxbdVVV63WW2+9&#10;arPNNqupWCbDL/QlnnmEjf/EqTHWXwUziWAw5hu//I44JmqNv1bQ6CuHXSSa8dx8QXg38WxOUVLL&#10;/FYdlBICzkvO88xALq/duM4gX7znnicxzdBtf6OJFM+JxNhCiufewrDEc4E1lA0qK6+8cmXw9pdA&#10;LBWlQSiUzxTAkqMkDFnOU/HAykMzMSKqDQxy1YR0WUMZWHpVy2QVJkJB6JaQactHEa3+TQDbrnij&#10;W0GYOwZhX6pmgwHf4Ko6qGsgnE1CCFbC2mDv/45P2IIBngA2wCpuYh+MA5bgMmlyDAOt6yCsFTSx&#10;P/sxqDsOMe1ay/7sy4Si5NMJfy/brrjiinVYm4G/DPiDQYrnxDhGiufehTW+LfP0CjElpHasw1ig&#10;r59tttn0tY8E3xHsFMaUeCZyiVBzAnMDYzEyaJdxi9GceGVsLyHY5gvG3ZIHLVTb/xXqApFeosGI&#10;W+KZ4Z4hmbF+oOKZUZ/oli7lt8RzmSvYP9HPYE2wmxMxohdjOYO1/THijzPxPHdwxeBQ1g9PJBID&#10;QIrn3kJbxLMBkQgWSkwI+mtfzQLPYM7CTISaWBDLvM1l4DKwNn9GLPs3UQr2ZYD0W3/L/4lLwpyl&#10;mHAlnonU5mM3w76JXwN8qwfDsQzKrsHg5HzK8Wzrd/5fvNr++j+W4zlnoWPugXtSzpkYNuCWayoG&#10;Ah7r8tu+9gf2U+6rf5fjDxYpnhPjGCmeexcqVJ8UfExxJyJorMN4tPHGG1cTJkzQ134tyADQKYw5&#10;8UyYigQrkWWtMG6bcxCvRZwyUjOul5xn4pkAbxbPIrZ4nhnBjdXCwxnhy/UaN/3buFtqoPhrPqHd&#10;OCeCnuHcfnity1hrfBU2TkB7ftLGiGfnAuNQPFsCjWg+OShtYI9gIpHoAFI89xbaIp5HAwZO+cHy&#10;lLfeeuu6wjXvs1Ds4hlOvBYpnhPjGMamIp4X9kGiZ6CPsj7y76z53LzW/lgEkScKSpGzOOcngvrZ&#10;GYKdwpj1PJeoqlYQ1dK9RGeVSAKi2VrQBDIDMvFM/KpvAkU881gT345D4Mpbtj3wKFvJQ+qWWiHO&#10;Qc0SBmfiueQ8M+QTyoztJfpNmLicZ4KZF9y+/abZ8yzNapyI5zWDHwveFHwo+NfgW4KJRKIDSPHc&#10;Wxi34tmAZ3CVIywUy18h0izOib6R4jkxTGgr0wdnDs4R5BFcIMgTvERQcSeeDl5ik7d1g+sE1wga&#10;W1YI2mbxIAHst0IKZw/apyV6LNXTFxzDmr/vD87qg0RPQdtgPHl03nnnretPjLaA6Q9f+9rXSh/7&#10;YvDK4JLBTmJMiWdik+gVYi+/uC+I6pK+ZRkoBTx5qs1BFIVTK8Q+CFf1QkSWgTFf2hQBLLpLNJgi&#10;XwStQqG23WOPPeqiYn6jcKeCZeqOENNCxP1b2Lb7o4ip7dU1UbTTPnixCXveaeK6uaio/RHX5h2j&#10;Pc9oEc9XBVcKwhuDHwl+N/hk0PfPB3mf5wwmEokOIMVzb2HciufE4JHiuachhI/onC+4WHD54OrB&#10;DYJvCm4b3DH4tuAuwd2DewcnBd8VPDR4RPCYIBH70eBpwTODnwx+Jnhh8AvBLwe/HvxWg8JWvxS8&#10;JGgb690qoHRGkCD6v+CHg/btGI7lmI7tHHYNHhn8ZvDy4D5BlYvXD/JILhdcNCinb5Zgtunug/WR&#10;zU+0p5dXWmmlugjlWAOxSITFOeIdwe2CnfQ6w5gSz9KSeHEt1Ujk9QfeYp5kkWNErSUcjU/yjYlr&#10;XmTXUkK/RZTxJhOvvNAg5JonWFVu0We8xUWwK/Sl3ogiYSLS1B0hyJvXnmbocPwtt9yyDtcWug3O&#10;2zX4TUkdU9TT+QnpHmPVtn8afF/wPcHrgqX9Ff4lqM/UTzJu9hoZFvxltB3sGuqJxICQ4rm3kOK5&#10;h5DiuevAS8sTTDDyBBOPCwYJSd4uApkH2Fq58t1MrojUs4OXBq8JCuv7U/DfQSGmzwVbJ1//Q7mc&#10;Qminnnrqatppp62mm266Okx1xhlnrJfmmWWWWapZZ521pn/PNNNM9Xe2se0000xT/9Y+GnmhU+Ir&#10;QZ485+dc7wo6928HifKzgkK63x3cLbhFkMd72aB7wXPt3vCWu1c83e5df57uxNiEZ3u79kP0qIDc&#10;XB9iNEHQ8Yo2ioRpo4xM3s1OY0yJ58HC8xvuM/T7ydUCmdz+23H8kUaLeL4neH+wub8sfDl4Z1Cf&#10;/6Gg2gG9RsbZc4KnB0VIJRJtR4rn3kKK5x5CiudxiwlBIo/3mOWcAORxJRCJiYODJkYmSDy/RPEv&#10;gn8O/jP4YPDh4GPBJ0KsPj1x4sTnQry+GCLklSJ+p59++ldJAFsaaIEFFqgWWWSRaqmllqqrvb/+&#10;9a+v1llnnXq5N8vPEDA77LBDHR6p2I9QTUurCXmUTsHrI+9QPQJhlbaxZN32229fe4ve+MY3Vhtu&#10;uGG19tprV6uttlq1wgor1MdyzPnmm6+ac845a+Ht/IjtItbRubsG1+KaXFvw0ca1PhD8R9B49vPg&#10;1UEGg2aRzaO9eVCY+VxB99Y9dq/d88TYAy+uCIUnGGIsf2T1gdGGitGWa1xwwQX1rQw9lwVHqrDd&#10;uBbPicGjRTzr55FxkVguwhmLeP548ANBBp1e41FBEUs88BsFE4m2I8VzbyHFcw8hxfO4g1xgwk7o&#10;J4EsxFn48/XBXwVvD+qv/xYkFonjZ4KvmUDx/BKjq6yySrXJJptUO+64Yy1yiVuFjT796U/Xy8MI&#10;fxQKW4rtWPJNsR1rlAuhFE6paI5q9tZht167SrjCJBXhEfIoF1ElXKGWKuujfyvwJ+zRNraVd+i3&#10;9iE/0T7t2zEcyzGFTDoH52L5NqJbbqIKuZasce7EuaI/rkl1Y9e48MIL14K7+R4E3RP3xj36V9A9&#10;c+9uC7qXPwgSPHIDDwpuE1w5OBKew8TgILJC6H9t5JGHygM9WpCLKwf7da97XWlrPwxKhxgppHju&#10;MbSI5x8FrYUuukiO/QvB0hbx3qCl0qTrCF3uNTJiSf9hTBWFlUi0HSmeewuscNfqgFWwLFUnE90J&#10;EyoTKxOseO7y8bznKZ5HH7yecrLk8ZoAHRYUYvb5oLDkm4M8C48H6wmRcOd55pmn9tJaU5xw3G67&#10;7eoCODy/CvBYr5TQVIBHnuC3v/3t6kc/+lGds0e8ErWK4Yx2/t5AQJBb3/XUU0+tBbkQTeeu6q7K&#10;uK7JkjRyG60hT1xbz52oUdGX55vwVp3/DW94Q+3ltuzR3HPPXU2cOLF5oklcGwOFhCvE87kgo4Wc&#10;Ql7+TYLC4Rk2EqMHhg3epBcJ6N12261+/iMNbU/V6IUWWqi0nxuC6gfI0R4ppHjuMbSIZ/2U9wEU&#10;aHxv8IqgKBzf80iLuFHvolfBmCU9aav6f4lEm5HiubegQ/nO7LPPXk8AdMiJ7oUJlQItyyyzjAGV&#10;13LPYOZ8jhzk2cq/lYcsXHin4CHBU4LCrXmU9b9PBevJuDxhoaDCmddff/26MqxQVeL49NNPr0Xi&#10;V7/61dpbTEBaGoYRrNsmzzzd+igGgfvuu6/x6cCgMq6+TQXdm2++ubr22mvr4kTehdNOO60W13vt&#10;tVcdgr7eeuvVxqX555+/Dl8vzyEoJFz4o4I8cqwVTBMNoMAao4f8al6OGYOJkYH5ilD8RxhApABY&#10;7oihpdNQDVo78i7K649zIFAUbiKcR7pPTfHcY2gRz30tVcUYe1xQ1W0eV1QIslehj2aATs9zoiNI&#10;8dxbEBL6FRN0+YilqmWiO2FCddJJJ9XCIJ77L4NvDo6kh6TXID9TEa+lgipDy7M9N/i9oIJXr4pk&#10;+ZsmQoQyj6j8Ysu28Jh6Ziq/CmVWQfall15qPNHeQRHPQrV5m9sNy97o/4SpX3rppbXHev/996/D&#10;3BkullhiiTr/2zNqEdX/Cf4haAKr6vgBwbWDCtPITVeULNE5LB20nu19wTpP/tBDD62NJGWJoXZC&#10;FWhGmDPOOKNaeeWVSxvg4VNdfuPgaBgjUzz3GAYgngukOBwd5J3e2Qc9ihTPiY4ixXNvQRjPGard&#10;KthjgproXjz++OO1h03Ibzx3FumyNmSiPWCIUHCKh1kYHc++Qi0/CSrc9Vi8a89MPfXULyl4RTAT&#10;y7ydCmlZZoUnWY6v/GAeZB4uE3Zr2k6ummy3o9PiucA9dq/dc/deHQh52t/73vfqNV+PPvroOkRY&#10;f8kI5Rl6lgqXebbxjAkpQk4OtXBvRcmEefNIaxtZiKz9kPbAaCF3/SXGYM/H0kO33HJL/TyHY3BS&#10;iVlqg3x+ufdC/xWyi2PxNitCdGKw02s5Tw4pnnsMgxDPoG4DEd3LqSYpnhMdRYrn3oJB1/p/T1le&#10;w8TApDHRfTB5/MEPflB7NON5o8rM6RVrH0ye3xr8SFC+Gc++wbrknVWLLbZYte2229bL2chFtsbo&#10;DTfcUBfMItAItXz/+sZIief+QEBZZ9YasZ6VAlW81MK/eSFVFxf23VQ0ClX9Np7KWZefq8r39kGF&#10;exLtBYEgH/2zwYeC1bzzzlutu+661Xve8556fV/5yYMV0aIR5NETKtYRXnTRRYvx8cngN4LeeUuf&#10;jSaM4wpC/X755ZevQ9dTPHc3iGfG1oZ4ZgjPKtKTR4rnREeR4rn3sHpQddB6oiGPK9F9EGq46667&#10;lpBThTN4xBJDBwH0pqC1kxkihG3+OlhP3FERIWG/Qq8VupKbLJyU+Hv66acbTyYxEIy2eJ4cGDxU&#10;E1clnJgWZj9p0qS6MFkjRaJQRXRGla8Gzwyq6m1SN1JLGvUChHETkvLSVVSvlzkTeq+g3sEHH1yd&#10;fPLJ9aoDV155ZV1k7Bvf+Eb1mc98pjYef+ITn6hrCRx//PG1kcsSbLzYDZGiYvsjwd8Gvxx8f1Co&#10;tjFU/RDev/6oUNFqwU6AeN49eOvSSy9dXwtve6J7IX1HrYbGmuKKSq4XTPSPFM+JjiLFc+9BKI8y&#10;/nXOmPVXeSifeeaZRjedGO+wDirPmKq08YyFlp4UXDiYGDjkMi4X3Dqo8rLc5R8HXxXLhJJ1kBX1&#10;Mkk/55xz6kJeqkMnhoexLJ77gnP87ne/W3ulDzrooGrLLbesVl111dobWtpLUCg/w+WnggrHWbeb&#10;+EsMHyJBFHS7KMjzf3+wXsJtmmmmqaNA1lxzzbqugGr18tlR9XVh37brh9YTV2zRWupEi/B8SwVN&#10;iYxrnTJYShfRdn5ubfYPfehD46KCfmLoYKzbZZddasNQPHfFJqWGJPpHiudER5HiuTcxd1DFX+uf&#10;1lV9LW/DWylMUeEV+X/J8UMhwHL0LE9kfdzGIEs4WydYobjElCE/dc6giYllii4OWjOzXt5IlXrr&#10;JwuFf+tb31qdcMIJ1be+9a0Rqfbbaxhv4rkVf/7zn6uvf/3r9XJbDJTCa4V48xypOaFNBUWEnB9U&#10;wXuZYC6HNXwo2rdp8ANB3mJ50eY4fw8a7/4dVLiPsH4paI3cZxufWRpO2gVvs7/NtKSZ7xWMGwgt&#10;YSXEu1NQoE4Yeb3muf4/0b1QPFI0hecdPCE42qkDYx0pnhMdRYrn3oXKsAT0P0MYvMICv9FGG9Vr&#10;xqo8e8opp9ThbsmxTc9J2Ohhhx1W52ASdzwt8VwttWPy6B3PCtuThzDIWYPyyI4PmnA/GiLnOcWh&#10;hGNvttlm1VFHHVWH6cqlfPjhh6unnnqqrtqcaD/Gu3gG3kAh3trKbbfdVl122WXV+9///nqNblEL&#10;2pY2Fm2NWLsxSPBZt1UBulxSbujQ3ynYRmAonCTEmjFMysUxQeup8w5/P6gq8VeC1vc+IyhKx7Jk&#10;/uLJQeOkYnCnDYIqgu8Q7BS0D4XLXl588cXrtmWJtkT3gWFEWkEjBYvx5y3BLEQ4eaR4TnQUKZ57&#10;GwsGJwVNJJ4PVrPMMku9/IeQNhO85NhmeU5y9BqFbVCY4YeDwo4Tk8frgvsFTah/F3wwWHvuN910&#10;09q7LK3h9ttvr/POMrdwZNAN4rkVUmOE9BPSQrwVANpggw1U7i7vrbDuW4KfCe4VZOBMtAeKJc4W&#10;FHVlfW7V8a2Nq48UOq+mwULB+dtEor3Tz09e9S+0HwYZOfiJ7sPFF19cL50Xz1qkhEiyZYOJySPF&#10;c6KjSPGcEOb2hqA1ac8LssQT05bb6RbKU+NNFMZ8d5DHoa/txivl4lq+QpixNR6t52y94UTf4GXe&#10;bOLEibxQKmXfGazzI5dddtl6DXT5y6orP/TQQ40pTGIk0Y3iuRUq6CpgJU/a0mU8iNpgkCGTAezy&#10;aKNHxl/9M09qItEMnvX3Bh8ioKUHXH311Vl5u0tg6ULL5cnRj2eM+gRi0JwtMXmkeE50FCmeE81Y&#10;ILh2UFVhnY6iJN1AOXDWBVUkTWieyWhf241Hek6el9BEeXCJ/rFUUMibcMzrg3W0haJOUhYU/WLl&#10;t+ZyYnTRC+K5GepNmChLm7EOuDQabTMoF/faoDzH7YK57FWiGSq3CysXzlu3HdXDFS60JN7dd99d&#10;/fGPf6z/Jsc2PSf9wC9/+ct6ubQjjzyyeJzx90FzmBTOA0OK50RHkeI50SsQnndXUKXxRG9BEbBt&#10;gipmKxxUV9iVH/7GN76xrlZ74403NmRMYiyg18RzgXWJeaOPPvro2qCjyFgj1xFNBi2TtnlQCHIi&#10;AdKvCGjt40W59IoavuUtb6kOOOCA2iDjb3Js03Pab7/9qq222qquDh/PElV7FzV3YFBtjsTAkOI5&#10;0VGkeE70ClI89x5MNuQxfjCon3vWxFKe+Dve8Y7qi1/8Yl2hXOGvV155pSFfEmMBvSqe4eWXX64L&#10;jfFEXXLJJfV67fPMM09dYCzasNSTO4LWHJ4vmIXFEsCYIk9e+s7DweemnnrqF6abbroXu5AvB18J&#10;vtT0WddwqqmmKhXgrVsuFeuNQTn7iYEjxXOio0jxnOgVKA4j33nf+n+JbsfsEydO3HvChAnfin8/&#10;EKxzSo899ti6AJjQ7FzbfOyil8VzM55++unqT3/6U3XttddWhx9+eO2J1paD90f7/lpQFWnVuRMJ&#10;efGW2RPef1xQpM2lwcuC1gbuBlra7aag5cDUZ7kw2Nd245Ge0yXBc4KHBjcOKm6Xq2UMHimeEx1F&#10;iudEryDFc+9g/eCZQR66uhL5zjvvXH3hC1+o1zFPjH2keP5f/P3vf68+//nPVzvssEO9KoK2Hbw1&#10;KGR3zWAiUSBVRY0H495KXUTroYsksv4+I4GIsr62G69cIaiuwUzBxNCR4jnRUaR4TvQKUjx3P5aZ&#10;OHHiO+Pv1UGhb9W6665br4N96623NiRIYjwgxXP/+NWvflXn6TdV4ZUX+Y1o+/vEX56qRKKbsWfw&#10;D8Fs64n+kOI50VGkeE70ClI8dy9mCW4UFNL3+IQJE6oFF1yw2nHHHatrrrkm85nHIVI8Tx4vvPBC&#10;9Y1vfKMuLmSd92j3+FBQyOe6wVzaKtGtYCRSv4TXOZHoCymeEx1FiudEryDFc3eCSLCExy3B5xRV&#10;Wn/99avzzjuvDnNVvTgx/pDiecp48cUX64J3Z511VrXGGmtU00wzDQGt0NDPg7xz0wYTiW6DMZx4&#10;lt+dSPSFFM+JjiLFc6JXkOK5OyFMWwhfXUX7fe97X3XTTTdVTzzxRENiJMYjUjwPHI899lj1k5/8&#10;pF7qpml96N8G9wgmEt2GFM+JKSHFc6KjSPGc6BWkeO4uqEC6c5BIqPM/L7zwwuree+9tSIrEeEaK&#10;58HD0laf+tSn6jV+vRNBHuhtg4lENyHFc2JKSPGc6ChSPCd6BSmeuwfCUYmCXwarFVZYobrssssa&#10;EiLRDUjxPDRYI/r888+vllhiiSKgfxq0TmyuB53oFqR4TkwJKZ4THUWK50SvIMVzd2CaoAHxJ8FX&#10;rHt77rnnVs8++2xDPiS6ASmeh44nn3yyOv3006t5552XeH4peG1QQb2pg4nEeEeK58SUkOI50TZM&#10;CE4fnC1Y1pDT+RAUu9f/++/3swYV4cmF2RPjFX21detDGnCLoaj5+2zr4wOe08ZBS1G9POuss1an&#10;nHJK9cgjjzRkQ6JbkOJ5eHjggQeqY489tpp++ukJ6BeDVwRV4dY3JhLjBfp8Y7Sx2pgNxvA7g9ax&#10;hubvs30nIMVzom3Qsbw1eGXws8ElgssGfx/0uQ7oxOB3gu8JzhVMJMYjpgvuGPxm8IKgQXbJ4O3B&#10;XYKMQx8Jfjf43uA8wcTYh8n/V4PPzjLLLNUxxxxT3X///Q25kOgmpHgePlTiPvTQQ6vpppuOgLYW&#10;9CXB1YKJxHiBsfnQoLH6w0FjtzH8tqA5rLH9c8FvBI35xv5EIsVzom0Q7rh+8J6gUK6vBC8KWhvy&#10;qiBB/Ujw+eBewZmDicR4hPDEdYJ/Cr4c1NY/H9TWeS0/E3w4yCOzd9A6wYmxjUWCnuFTc8wxR3XI&#10;IYdkcbAuRorn9uDuu++u9ttvv2qmmWYioB8PWgd6vmAiMR5gbLaus7Ha+G3sNob/O2g8MLa/EpR+&#10;aMzP1IQEpHhOtBVCWj4RfCpoMG0lUc3CN38wkRjvODPYX1snqr8fXCiYGNtQIMwE6h+E8957711X&#10;Fk50L1I8tw+33XZbtfvuu1fenXiHiAyeO5FmcweXDkrfWi6ZnAxXCoreGg0Yo43VxuzWcRyfDJ4R&#10;TCQKUjwn2o5Ng9cH++qE5ITuGSy5JYnEeIb82B8E+2rrpVDeDMHE2MbrgnI2n33jG99Yr+Oc6G6k&#10;eG4vrr322mqdddbR7/0nKJ3lkOBxwfODFwd58ZLJ/nh58JPBtYMjPWY6nrFaJFnrOI7XBd8QTCQK&#10;Ujwn2g5LVnw0yMvc3AEJfZFPqPBCItEN0NblNvfV1k0g5wgmxjYUjNk6eP9UU01VHXXUUdVLL73U&#10;kASJbkWK5/bhueeeq771rW8V8YxCYJ+aOHHiM9NMM83z00477QvJZCunm266F2acccaa0U7qNhO8&#10;LMgLPdIwVqvXY+xuHsuN7XKhcym2RDNSPCc6ApPRm4LNYTCqFx4YTCS6CW8K/izYLKBVmD84mBj7&#10;4HU+PfjsaqutVn3zm99sSIJENyPFc3tw1113Vaeddlq19tprVyGC6v5vzjnnrFZcccVqiy22qPbc&#10;c886J3qfffZJJmvuu+++NSdNmlS9613vqnbbbbdq2WWXrSZOnKj9/Dyods5oQCFbEWNlHDemG9s3&#10;DyYSzUjxnOgI5gweHSydEArNWTCYSHQTZg8eGWy2WF8azFzn8YFVg1dNmDDhRZN8BZAS3Y8Uz8MD&#10;b/M111xTvfWtby3rPVfLLbdcdfzxx1df+cpX6jDun//859Xvf//7WmDfeeedyWRN7eEvf/lL9Zvf&#10;/Kb66Ec/Wm2wwQbVfPPNV0UfrB0J9R+tmjgMqV8IlnGc88fYboxPJJqR4jnRMbw+eGuQ9e7+4K7B&#10;RKIbQYD9Nqit/yMorz8xPrBe8OaJEye+YiL32GOPNeRBopuR4nl4+O53v1ttuOGGtciYbbbZql12&#10;2aX68pe/XD399NONLRKJ/vHEE09UF154YbX++usXofpgUFEuqx6MJkRHWinDOf0haHxIJFqR4nmc&#10;QEED3lxr0o0HqrIpb+XsIDHx9eBGQZ/3tX2yfdROrFUol3M8Yjy29RWDKm8zEsl1Vlwk23rnqZ2o&#10;6jucti7s/u/ync8///zMd+4RpHgeOm655ZZqu+22q0WPEG3rof/zn/9sfJtITB4PPfRQ9bGPfaxa&#10;dNFFi3A2bqodMhZAvJ8bvCNo/ecs+JnoCymexyBMBE0IhYosFiQ6VQL8QPCE4ImNv2OZOsLjgypt&#10;/i5orTyfYV/bJ4fP0i60E2sLEwUMGGO5QFtfbd0a4OOxrVvHXFtXFC/bemfZ3NYtMaWtrxwcSnjd&#10;jsHnp5566uqyyy5rTO8S3Y4Uz0PDPffcU+2///51iK21nQ899NDqwQcfbHybSEweL7/8cnXFFVdU&#10;SyyxBNEsLPreoFzj0VqBxTKF5iDmSYqGMXqbb0u92iA4V9DnswYJ6VznOQEpnscYdCBvDJ4W/Fbw&#10;V0HLO/0tKKxFOMl4oMXmnS8+0fj/A42/fW2fbB/d878HFb4QSvzp4GrBsQZtfZPgqUFt/ZfBbmjr&#10;Psu2PjJsbutSRM4Lrh4cDN4arHiezzzzzOqpp55qTPMS3YwUz4PHo48+WnuZeZu9M4qBpcc5MRjc&#10;cccd1R577FE8zvrsdwQJ05EGIbxK8O0zzDDDqTPPPPOXp512WstO3hD8fVDE5C3Bn04//fTXxveX&#10;xPcfjP8ztlqPOqtv9zZSPI8RTAgSODxYNwYfCdYTOsU4VlhhhWqjjTaq3vSmNyWTk+Umm2xSrbXW&#10;WrVll2cg2pEF/r8W5NUdK5AjbCBSyTLbenJI7KOtW+pE2DyjzEBBPL+i0ut73/ve6t57721M8xLd&#10;jBTPgwOj0te//vVqscUWq4XPmmuuWV133XWNbxOJKUMbOuOMM6q5555bG3ohaEnTmYMjCZW8jwp+&#10;LgTx1ZtuuulvDzjggEeOPfbYOpT83HPPrT73uc/V+dgXXHBB9alPfao65ZRTqiOOOOLFvfba6x9r&#10;rLGGVWSkIX4qeFBwmWCi95DieQxA3h7rm3DPR4P1sg8HH3xw9ZGPfKT65Cc/WX3xi1+sq1f+6Ec/&#10;qn784x/Xf5PJvmhCc+WVV1af//znq8MPP7xaeumla2Ea7YqHVy70aEL4k7DsK4I8h7X4sVyFtv6J&#10;T3wi23pywGxu60ceeWS93EmjrSs8IxRvIKjFc7Dafvvt6wrBie5HiufBQXXknXfeuRbOCy20UC0y&#10;sjhYYjDQt4ZY1Yas6czDu3ZwJGAssNzUEdF2v7nttts++u53v7s6+eST66UJb7311urf//53v/Uu&#10;VJa///77q1/84hfVF77whepDH/pQvfxaXMu9M80004Wx3wOCawYTvYMUz6OM6YL7B/8k526ppZaq&#10;l36wBMQrr7zSeHUTiaHhH//4R22EmXXWWQ1YPHLyQkcL0wTlYt+trS+55JLVW97ylurb3/52nQeV&#10;SAwHDzzwQHXIIYfUlX+jjX07KLphIHhVPK+88srV1Vdf3dhjopuR4nngeP7556uvfe1r9XJCjFOH&#10;HXZY3rPEoPCf//yn+uAHP1jNMccc+ue7gxxGnTbmq6nCM3zQggsuePMb3/jG6thjj33pJz/5ybDn&#10;HI8//nj9Thx44IGvrLPOOs/NPvvsvNHGEstdJbofKZ5HEUK11woKA6m9zdZHfPLJJ1NMJNoCYVIf&#10;/vCHq3nmmceA9eOgfPrRgLa+RpC1uQ7542HOtp5oF5599tk6eqGx5qx2xtMwELwqnglvHrU0XHY/&#10;UjwPHH/4wx/q/GbvCAOTiKDJwfvDK82bZ0mivqDv970xaiBjgH16x+33xRdfbHw6eNiHc3rhhRca&#10;n/QP59WOYxbwbLpu+2u9Zt+5F44HrveZZ56p2Z9H1DUQpWV/PKT2MdRzdZwpHXMosC9GSVFm0Yak&#10;1qjD0um1k6ebaqqpNl944YW/ufrqq/8z5kEvaMfub7v6d9fleRLjBxxwwFPLL7/8PfPPP/8n4thW&#10;38ic6O5GiudRBIuYatTPyQExaSsdZyLRDqiCuuOOO1bTTDONQevLQYUuRgNLBRVzelaxGakIBuhE&#10;ol14+OGHq7e97W3VtNNOq61LgRloLtqr4lkFYaGpwvgS3Y0UzwOHKvTmKDPOOCPPXb3U0ORQ1vBV&#10;u0KI6yOPPNL45r/w/emnn15tsMEG1TnnnPM/3/cFwrCkaBBBQ8U3vvGN6rjjjquX25qSyFQgjeiT&#10;A/vnP/+58enQ8fvf/76ylrw82vvuu6/x6X/x97//vTrrrLNqbyYQxdbNvvzyy/utw/CnP/2pXl5P&#10;9JZ7KN3J2HrnnXcOSSAq/vbVr361uuSSS6p//etfjU+HD2O9djDXXHPpm38etDpCJzFL8IBZZpnl&#10;D+985zufZ+yZUpsdDtxrYd2qiG+zzTb/iWNfF3SNKaC7FymeRwnWKD06WBdLet/73ldbYROJdoE1&#10;2kC8yCKLGLB06EcEhU6PNCz9oEBHneMstDaXNkm0EyZnJtaLL754aev6VkuQDASvimcUVkhU8eAk&#10;uhcpngcGom7fffet3w35qu7blDzFhIookOWWW642aN10002Nb/6L3/72t9Vee+1VLbPMMgox1cJj&#10;SiB0CeeTTjqpuu222xqfDh6cFGobqJcgHH1yIJ4ZDk488cTqrrvuanw6NBiP9VHS8vbee+9avDfj&#10;r3/9az0P/MxnPlP/n0dTDRCCuj/hzgjhefie40WBK0uH/eY3v2lsMTh4Do7PsNFO8Wy/QqYb9SjO&#10;DnaySBiP9nuDfyTW1cJw70cCjDqeb+M6RT9tGxyNOVei80jxPBqIl2vr+PNruZ/rr7/+kDu7RKI/&#10;WI9z9913L15nqQGDqUDcNkRb3yL+3GJAWWeddapf/epXjTNMJNoDE8+3v/3txet8c3CgIdtQi2de&#10;Z561+HddUVhaQaJ7keJ5YODNXGWVVapZZpml9ppOSXAC46hl34jBd77zndWll176ahgwLx3v5gEH&#10;HFALPZWMixeWACRqTzjhhOr444+vvvvd774aXm3cILiJMGKWqAfP8eyzz67Tk1RLFkLbHNXEY22f&#10;ikPxhpdiTzfccEP9vW2vuuqq+vf42c9+tvboEut+J3JLVX/XU5blIqRVjba9/X7ve9+bokDjDSZu&#10;nTsDsnvAuwyiZojWDTfcsNp1112r73znO/W1qwliVYFPf/rT9RJPv/zlL+t6OKeeemrtlSbWUP/n&#10;3hH68op5onmk3cNvfetbr54bQfyzn/2sLv4GnuUf//jHer8+U0196623rjbbbLPqoosuqs8L7r77&#10;7vo5uV6fN3vCPVf3nFGjfN9sDPE9z2/DsHl/cL9gpyCH+uBFFlnkj5MmTaqXVZNu8PGPf7zj7/iv&#10;f/3r2hDE0KSNaTcxnvwkzoe4kraW6C6keB4FzBoTtTPj7/MqIX/pS18aMctYojdgUBRC9LrXvc6A&#10;9VzQEmjzB0ca2vrp8fc5BcJUqkyPXqKd0NZN+hZddNHS1k8MLhgcKGrxzLiz7rrrvroUj5BT4dvt&#10;yo9LjC2keB4YhBgL2V5++eVr4TaQfFrF+wja0047rV7+jagtodk8qgTq+9///lrUIPHsPf7pT39a&#10;7b///tVqq61W51YTj0Sk3xCE3k+Vvonom2++uXY6CCMnOtdYY41q1VVXrd7xjne86owgjK+//vpa&#10;QL3+9a+vvyNqdthhh1o8P/bYY7W4dBy/t43aM86dODdeGbcWXHDBekUIApaQdEzb+Y2lFe3/xhtv&#10;nGwetfMnwG138cUX19ddDMnan5UxjNfOgTA/77zzqpVWWqn+jChznsQgz6b7w6OqRg5DgzBr91xI&#10;+kEHHVS365122qk2evCyf//736/vBeHMYKG/BEWvhIUTe4wknrVINcd0jZ4LgwFhbF+rr756bUjg&#10;DRcp6Zm5186dYdy5b7vttvX5lOftGK6nUYvimuB6wU5hp/nnn/8u90mbQfecQYAhgaGg3XAPtEVG&#10;Im2r3FsGFu1q9tln/06cV1bi7j6keB5hqP73tuBvp5tuuvqF66+gRiIxVAhr22OPPWoREPxFcN3g&#10;SIO19S3BW7R1kyKTlUSinZBHyOvMcxxt7VdB63gOxtJfi2deaxNGIZX2Nf3009eV6kVwJLoPKZ6n&#10;DEL5Pe95Tz2ObLzxxgMWH0U8Ey7eKSHc7rf98cDyshJgBKJtiDSfEzgEN8+llSIIb+MGwUqECbnm&#10;WeUpJeqIcF5YAo4DggeYkCUIHcs4SHgeddRRdai4ffIMEnm8yvoOwtG5+j3B5xjEIHHNg+4cXYMw&#10;awKUd5cAJXz9xpJ5jjG53G0Ci2B2HPM91+f6LZPEOMc76/641+6H/bo+18bb7964B67DnJEnlzB0&#10;Te6tfbvnBPab3/zmWui7dn2Xc/c7Yo5xwrkS2cDzXcSz6/EeEPUEuWfNa8/r7ZjuuWO6fgJdZI7n&#10;5nkxjjiW8Z0X2j10PeBzofv602hHpwXnCrYb+vtlZpttth+LdhA5UOAaiHkCWrSDtjIQA9BAoD0U&#10;44t298Mf/vA1+9aGtt9++5enmmqqc+P8RnuZ0ER7keJ5hDFnTMysC/cCq2IpDpFItBNCtuaff36D&#10;1RNBnjh5xyON2aOtK4j3POs8T3gi0W4IxeQZinb2ZPCkoHoSg0Etnhl4FAeSn8mTFZ/VS7zJOzRp&#10;THQXUjxPGcJ8N9988/pdIA4GUqEa/I5QVLyKsJNDK8KOuCIY5S7zKBO/vJLCgH3OWCUvuIBAsywW&#10;QUZQ2gdxR/TKuyaGm3NzCUTiye8IGx5XApzXt0SQOB9h2wSo83HsZtHLu85zSQiJkjJuEYjEKxCp&#10;wqQL/J54dF791a3RvghKIc1AYPHyKkRWQrft8+ijj677MyCyCXfi1TU6jkJnhG4Jc+cJ136FxRP6&#10;5pOurTlMvhRIc12uiZgu99ix3VMCnBB3Hxxfn+daeN/dCyxOHufhmIQ9UU9oe9blOhzXPSp9prWd&#10;F1hgAQZJVbYtT9WJEOYFQzh/dIsttni4hOM3w7nzCIs42G677WojS7k/Q4Xr83ze8IY31MYF40br&#10;++E5u5+rrrrqH6aZZpp94zwtTZvoDqR4HkFMH9wxeKfcOp16ySlJJNoFA+ouu+xiwqMIkqIVloga&#10;6aqPBontgnfMMMMM9aQo23qi3TB5k9cf7ezloLx+S/9NHRwMXvU88yKZlJtwrrfeerVokFpjoljy&#10;HRPdgRTPk4eJv/dhxRVXrNRmIcAGCmKPZ5V45u0U/kyQKWzlXWLclSPKA00880565+TaCv/lPRX+&#10;a2kjhiximOfZfoQQl2JbRWAKUd5mm21qISO8mKdRDjCvKs81YVOKnMknJiCFT4OcYdfm91tttVUd&#10;js1QIBTXMQlRbaQUKSve1912263+jTBmXnkeY9v3BYLOOQpFd12uT7E0XvCSf8xbyuPteoCQ5c22&#10;X8La9/KliWlGA7j99ttfI54JYQK8uRgZwSwvW441Y0KzeHb/Sug3jyzRS+QzBjiG5yV3eNlll61C&#10;mNbn7a+w8Xe/+931c5PaIh+a91WIOENJiTDj9WUoCeFY+ucNgp3AlnPPPfc9F1988UuMJn2B99+z&#10;t5qCNsZwMdTVbdwnfYc0Acaa4mXvC55LPBPpRCpwL16fbaIbkOJ5pDDddNN5cb4UfEbuCC9HItFO&#10;sKaykrP0RjtTyf24IKPNSGOR4OXBZwwwCrIkEu2EybCJZcPr/GhQXv8MwcGiFs8K65lcgYmWybxi&#10;jvFdNd9889WTzk7kzCVGBymeJw9eV0LN+4XFIzoQEM/eTeKPgYuAI5rl1RKIRDAx2CyeeU15BolM&#10;aRjymksYM4HmfHiNiWfPjrgkjuUxE262l3Nq+SvilojyPU9ss3jm8ea9JeoZmgk/x/V7xyWg99ln&#10;n9pj2iyebUs485DbTiiy3/hLVDrPvtKS/MY1Es0MfX6D0qqkiPBs62+I6MmJZ32Pa3cPCDJoFc+K&#10;iAnRJvwLhBUzDjiOUHVFvcrc0/URt+4Hz3OreHZMz4BRopw3MV082UV8Oh5nkGsiJp2jd8o1OF7M&#10;fZ+PfvSC4ECXDxwM5uZ1VlhtIO8xo4lnpp0w8JR7OVAwtnhOQv+F7w/kmIwWyyyzzL+mn376veJ8&#10;M3y7O5DieYQw7cSJE3eNv/+Q+6GDS09Got0wwG+55ZbFE/fD4OpBefYjCUszyOu/TyiswjDFUp5I&#10;tAsm5Sat0c609R8FeZ2H0tZfFc8m1gU8b80CWgSFXD8T94GGrybGLnpdPBN1k2vHlmkiklTZXnPN&#10;NV/zbkwJRTwL5xX6S/wKvxbeSowRW7YhFIU7E4e8obymRGuBcxCKTZQSz6pVE3aEpvffvgh8Hk7w&#10;W15j4pkgFe5trmXfJWyb15s4FrrL62ofpcgTEPbygolrx+fFZpDWRoxjxCBDmvsHPNLysF1ra3SV&#10;Y/qe4GQ8aL7fzs9njmUuyJjg38VIQXgSd66PwHPN8p+JXSIXWsUzAwRPu+svYKDQb3l+RJx86JJC&#10;5TdCsolA+/JMiGdRAq7Fs3NMz7IZnpf7IVRbOHuz0eAXv/hF/axFLbhfKotPO+20z0QfKt/5dcGB&#10;wjxiIEtabbHSSiv9Iq7z5YEWI+VRFw3HKODZlsrtkwPjC48+I4Fiktphf5EGrRBmH237qXnnnfcr&#10;cb5L/fe0E+McKZ5HCCsFeeJeEDKiAmQi0U4IwWJFV4002tk/g9Z1Ho0lElYIXhp8XtidATuRaCdM&#10;XIUHLrzwwtr6v4LWER9qakKf4hlEcphYmywJ60aCnddloBO1xNhEr4pnIkA+K5HGK1lyWVtBPBGW&#10;2rzloUqY80BADHo/CWPCgYhSrMka6oyp9m0bYd3GLOKFeCTUhCbLafZMhBMLDy7FqghZz4wnmyAn&#10;jBUZU+zKNRF5Sy21VC1kGb8U5vJvx5TjTOjxnor8E2WCxBCR6hzt0zXzoBJ/xKFj+r3Qa6KR2CII&#10;3Q8ilhjn8RYabX3rZugjhFIfeOCBfdb84FnmOTcfdM08mvZDjLpHvucVJtqIcLnJDAhELvjM9cul&#10;di7Es2rcBL7vXI99MoIQ34wLvK5EOq/yD37wgzr83LNxfOfvmbjH3g9GCeHNjB7GcffTMXiXnUfx&#10;3LvHBKkIAlFmnjsPrWPwtk899dTynY8NDrT2yixBayRPCs4bnFwqziGbbrrpS85lMNBeGC/k9Ls/&#10;zr2/lRUYOlQqF8UgZ5rRpRhsBgL79a4ttthif4/z3ei/p50Y50jxPAKYMHHixHfG30dM0FgpWzvZ&#10;RGK4MMDK04y2RlBYHoHXeaShre8ffx+SJ8dCP9iwqERiShBiKOzO8lLR1q4NDmcpkH7FMwhNNHEy&#10;gZx99tnrY5p8E10miInxiV4Vz4SZ8F+5/HJZ9dHep1botwlNleeFNQ9GnBB3QpWJUgWmiA+iTK4s&#10;sUlMENW8qgSM+0/s8lry0loWC+XXEq9ELEOW99N7T8AQ0PJ4jXmuRZ0PYpv45dEmzv3GuMjTrGil&#10;fFfvMc8o8Uu0uxe+E4ZLRBKCloEidnmKGc8UdyUy3SfHlevs3onyIvjtw7yOuG4GQU7w+q6veyyM&#10;3TEJUO2RiJPjzftLDBPezotocz7aahHKQCC7ZvfI83I/CHsGCCJaXjVPtO3cXwYIz6Esy0XUe/7l&#10;/GzjmTBAuI/uDxHPy+p5uE9+a3vPlXGAUYLxYLnllqtzuuVx89oTlyIMhFNHG1K49ODgQDzJsFPw&#10;xuB9wYuDWwf7Ssmxv1M8+6HkL7s2of3aN++8+9QXFJxjdBBmbyzoL696cmCciHYkvWiP4EhHAyba&#10;jxTPI4Dlg18mJhSj8PL1Z+FKJIYC4WUs4ib30db+EXxvcDRynZcNfpHAEOonbK7kmiUS7YBQOZ4N&#10;Xqxoa7zOhwWHkutcMFnxXMAzxrMlhz+2r9ctNWkkBjIXevyhV8UzkcGrWtrxPPPMUy/jQxA1Vyo2&#10;T2Eksg3RwOs4UBAXwqqxhDcTYo5bQmRVz+YJJspLFAeRLT9ZJWpeV+9jc0gwgSiVgpB0PpwQBCNB&#10;KN9X6DEPKBaPOhFHKAtf9juFyrzLwqKJa2HhcnQdU0SJ8yN07AMch4iV68xbScgTvUSm3xFcRDPx&#10;2erFd+3Eu/31FaniHHjVec6N4TzFPLuMCO5hOTbx5l65Ph7SIhTdm+bPtGP7cE9dq/Br97MZjAru&#10;GYEudN312965gL6MGHeN5d4TyiqjeyZCxEvlcXB/bes7z8G/yzP3byI92tDjQfm+A40OWjEoes1v&#10;Fdv6efDTwZ2DswYLlo5x4MLDDjssptRDm1O7z55tyUcvdS/APeVhVwhNmLdnNVRoI9tuu+0j008/&#10;/dFx3nP+9/QT4xgpnjsMuc7CZ/9h2RNWyv7CpBKJoULYF7Ha8MR9LWjwGWlMHW2dkLl/5plnri3i&#10;A80JSiQGCl4NRshGW78yuLLGNwwMSDyDSaHwO6I5flPzda97XZ1naZLbSyJsvKNXxXOBcNwll1zy&#10;1XZsBRApCcKteV95Ln3mO6HNmaaQGCwYAvSP0YYeDg42XHnVINFs1ZDSTn8dPDm4Q3DB4EYrrrji&#10;lWedddYrwzXSC2EnnrV73mjVx70LDEvC9hlAhgPRGPEePTH//POfE+e9ZDAxvpHiucNYecKECdea&#10;6K277rq1RTGRaCdYh3kNhNdFexMWJEVgNLzOK8Q5fKd4neVXZYRFop1gjGGUmThxognVY8F3B4fb&#10;1gcsngt4k4RbCheVExq/l89W5wLyXGSqwthHt4lnIbc8gtof7+zkyNMmt1ZNikaaz6tsjCOvobzb&#10;RGKwUNysYYCxBv+Hg28ZIC3pelDwqqB86eb2qO//Y/Ds4CEbb7zxdxR5a0eEG6+9MHd1iVRwZ6TV&#10;Pwi/Hy549k888cQXllhiiUvivEfDuZFoL1I8dxAmdR8I3mepB7k9QpUSiXZCaFRjTdoXg18MLhcc&#10;aVjX+fDg3+aff/46wiI9FYl2Q9EaxbuinWnrKpcqTjdcDFo8g7xDQkRIqxBuqygQHjE5qsWGED9i&#10;XyhqYuyh28Qzg43iU4suumjtUW6lPFY5sHJT5a4qticarhh/WmmlhCKs5fQmEoOF0PaGMeal4P1B&#10;YmOgvCf4QFCl7mbvc+GDwfO23HLLbwtRb4ehngFK+L9Qc2lBwrXb5fDi5AgN8FK8g+ZoqwQTQ4c0&#10;rTmCM9X/+/9QINdSYLMFJ1dkrh1I8dxBrBEUdvLSpptuWg/WiUQ7IefLMhMmOtHOHgrKK7LEw0jj&#10;9cEbgi9Z/kFeWSLRTrDcC59rtHVrmO8dnDY4XAxJPANhLEdSUSEFZ+SPxr6q2WabrS6so1KwEEA5&#10;iYmxhW4Tz3JXFXUq6/wWmvwz5LTSEkWEdl+eZsZYOZ6iKfzfthlFlBgs5IRL4Yo29J/ge4LrDJBr&#10;BxUN+2qw1fNMTN8S/GBw0oYbbvgdOdrt8DzL+d91112rjTfeuC7SJlpU8bh21LRQnOyEE054fvHF&#10;F1cArR1G316FYmtbBc8Nvi/YXISOw1LUgrzyxXzQQaR47hA8UA/wMUsHqaaYHohEuyFEzyQ92pkB&#10;xkCzeHCkwdJ3ZPBhERa8FINZxiGRGAgUtxFmGu3s6eDXg+3KGxuyeC4wcbMUjLxn1XyJktinJVpq&#10;b5/qwCrgypdurcibGB10m3iWk8nD/MUvfrHxyf+C90vRLsWdVIpuFJh8ldY0N1dRLIzAVtna54xA&#10;WaslMVhID2j0hYydGwcHg/WCtwVL+3wh+OOgCDf503MF11922WW/8fGPf/wVxd+GCoYhUURqWahf&#10;YRwgmNUF2HbbbetQ7uF6oBVqi/foP/PMM89Zcd6jMU/rFvAuq1j+1+Avg5yUBTzRBwY/F1SouZNI&#10;8dwBeLjrBm8OvqgAwXCLDSQSrWDJtNTELLPMwnsgB4ildqhr3Q4V2jor8U3BFyz50N9yD4nEUMHr&#10;zBMmzDTa+l+ire0SbFdY1rDFczNUpr3sssuqt7/97XX4HwEd+69DYC3VI8xbVVoiZjAVjBPtRbeJ&#10;Z8umWT6Jt68ZjDWWV1IpnjBYccUVixipKSfVOs7qZmj/lmcC4wujj20UUipVsvuDis1qAagaDZwF&#10;xJOlkHjvpDKoZl0qRTM4iciQimHZqv7Ao67atOrXwmo7AediZYhyrsibWSpQDxWuVeEphoihLk/q&#10;3Ag3z0aqyJQiAFQ4b71fnoX0Ls/YtYlOkCdcnkUziFDbWj/attaMbu0XGVJUMFe1u9UYKFVF36Y9&#10;Og/G/eizeZ4PCErvGgjMKRSD1P44BixH+JHgm4LNNS4Wj/nPBYccckjclqFFRqiebvkvOc7vete7&#10;XlNx3r1wjZbC0m8rKjZUuE9bbrnlI9NOOy1Hg7DixNBgzqnq+veDvwlqF/MFQTj3PkFF2ZbxQQP+&#10;/f7gaUEREEsEh4sUzx2AMvQe6PNzzjlnnfcxHKtYItEKA4WJify1aGfPxuBkWYfSgYwk5J18KPgs&#10;LwaPRqcmOInehUmYPM1oZ89FW/9S/F0g2C60VTwX8DQ4byGvvHxCYB0jjlVXChcaKwxdjh0hR0hn&#10;TYyRQ7eJZ9cgbNvayvKfiTZGHOv1NiI2as4wwwzV4osvXrdHwkYbbBYMBaoDMwDF+1bnfloSqT8Q&#10;TJZFsmyb3xHeKi3LwdbOhb/6aw1gAroIbKJeuoPikv1BCpD9el6dmEepoG+tYsJJoUvnijyORJXl&#10;qYYqzLzP5n8MF83LOw0WogGsM01ETyk82TNnxBblQjR7NgwUpRCWa9MeVJEWKVOeBWg3V111Vd1m&#10;pF/ZdpNNNqkjD6688spXDQAKaB1xxBF1fQeGwOZIMxE4fs+IQ4RvtdVW+jvLTVlqaqDRQqppXxf8&#10;ffCM4PrBviDq7aPWYB5K38kgZIkyVeYZFPpLr2FY0ZaJaPfVPR0sFCOLMUyRS4ZfAjAxNAjb5nmm&#10;sRSNuyAojFu6IudREc9LB2GpoBD/nwV/FfxpkJAe7hwixXOb4aXYJHhjdBiv7LHHHumJS7QdLNCq&#10;/TbyiVjf3hYcaWjrGwZvUP3YwGKCk0i0EyZ0JrYiLKKt/S64a7Cd6Ih4BpNunjyTMhNx4kForfdW&#10;oSbChDfdRPWwww6rJ5zWfDVh590pXsBE+9Et4pmxkgDk3VT9XaQbr6GQ65lmmqluY9qa94dnWgQH&#10;rypBKjy7vzamDR5yyCF1jQE1W2zbF6yTS1xYe92awgTu1VdfXW2zzTa1cCxtmeftYx/7WC1CCDTn&#10;rB4AUci7p8AksSe03G+8M8Qaz6A+gDjyve0IPsYpQo3X2jk0w74dTxRI2Qcva1/CkyB1T4hB7cBv&#10;na91oY1p3lu/B+8zb3RZS7qsgwz2bTvfE2X2ZT3p4sHljXX+4FrK94Ro6zOwL+ft+mwn5UPfoW+Y&#10;kngWtr/zzjvXRgrPwjKWxC8B7l65Nvv2vDwjRnji1349D9EJ2ofzsq17r2o2z6zCXPbp+Rx99NHV&#10;3HPPXe200061MCzw3Kw6oC/jnRa1EH2rgl83BrcIDkQ4EkLmFqLpCOTJ4V0bb7zxc9bZHoyRw3mK&#10;NNhss82q0047rb6m/mC/5vHeB4ZQ706z0WFKcM/i3r2y6KKLKoImHD0xdBDIewZ58HmgRTQQx8sG&#10;tS3imagmmm0rL/qy4NbBeYO7By8Kvis4nJU6Ujy3GfMHTw0+r+qwzig9cYl2wiTAZIP3INqZydEn&#10;46/8n5GGjuj/gs+pNmywzMl+op0wqVOMS6VgIiCoSMjcGl8b0THx3AwTZl45Xr4zzjijDomdb775&#10;yjtcC2r/F01iQmrS7dpbwyIT7UE3iGfnTYha3UC+JrEsDLs5l9k6uzxzPMPELTFEbBKhkxMbxIGQ&#10;Xcad1VdfvRZjfcE5aM88zYQngcj7yXNLRDeDwOfNFqFkf8Sb6LzNN9+89kIL+9bueaN5xS2nZTsi&#10;3HdCgYla3vJ99tmnWnnlleviTjyoxfvpHGwjf5voJ+SIpOuuu67+rhXuH0P0ueee2/jkv3AsvxM5&#10;QoQD7/Hhhx9ev6PoXEvIOW+7e+x71+PafC8awPgo7NfvnafzFSpvH/oB4cDN80Sh1wqBSvsgmt0z&#10;94QXfkriWSQLg4S+rBxr0qRJ9ZyhGYQ4Uc2gwRjvGq0I4577fzMYA3jPtTPXQGh6htqVa3XvXD/o&#10;r9wD8wGC0/2fbrrpXo62KD91UnCg/TcP40DCvDeOe/zjOL+Xif2BgNAm6nnVP/vZz7567lOCaxf6&#10;LoriuOOOqw04AwGhbo3nueeem2jrdCGrbgdBrDDuMUHpsXhhUAHReYK+OzPI8zx70BJpwrX9GxYK&#10;yjsnsP17qEjx3Ga4kbdYtkQHxrKYSLQTJisG4kYu5a1B1QVHA/KPfqGts3Qb8BOJdsLE1OSxEe6s&#10;eAyh226MiHhuBo+ViaUQQAJO2GAxhhVaKkWoOk8Hz5jJqkn25DwkiYFjPIpnk/yf/vSntVgRGqtt&#10;rLTSSnVbKe1GWLYidUJ3TfQVlVRzZaDCooCxh4eN+Cb+iIxW8KgRxER2Cb0mAnk7iUfCsFV0u++E&#10;qVxm9574VWSSeCNwzZu886effnrt7ebt5PETekzweVeEVxPIvKdCyolA3k9ikYdXLRACmwfVvxWt&#10;Ep7bV2iv91CEIKF64YUXvuodBqJR+Lt7xwvsfFVj5sXlDXaPeS29zzy1RCPDF8FNtDpnIl80ADFp&#10;fz4TZSIH/LzzzntVHJf7Z87ofvjMvl0DgSo6hQFhSiji2XNnzFZx3fi84YYb1s6cZrgmbYMhhaHO&#10;OfUVFH+2HwAA//RJREFUwu+ZejZCv4Vvuw5twz3wDD7ykY+8+py9S+4DbzXR6J7FHMHSgj8KfjQo&#10;n7mdmG3mmWc+Lq7vlYHMt/XxDBfo3jZHDwwEro+BgUGJANeWpwTpOwsvvPB90047rbFmON7OxP8X&#10;z9IF1wxKHeRt1rbMSUWmfTwoz3nR4MeCnDwlgsEKHUcFpQMMp3Bbiuc2gkWNxeNpnhKdUV8FGRKJ&#10;oUJ7MjhaozPa2YsTJkzQYfAAjzS0dZ3SU/KeWLVbQ+cSieHARFi7alRr1dZPib+dyOsfcfHcDGLY&#10;BPcrX/lKPdE0kefZELkU5/UqhUiaABMDhIV7wxM1mPDBxP/HeBDPQoA9Y3MJQor3kbesRCwU8mAS&#10;fzzPlthRObi5eNdQQBgLu+XdVezOvWoFMUpUERPNIoJ3W0Eq4oKALmHRBG/zORFqhCSBCrzPvMDy&#10;aIsnVpV9+agEue3sTzh1EcLClO1ffq26AcSc8ynF+NwLa8MTe32JZ2Oqd4/gJIZVyyf+eFoJ/AL7&#10;lz7S7KFmNHCNPPoMfTzNRLviaeAaCHIiWdQJA4FtPMviKSf6iVL3y/npgzxn3vsC++TJH0jYdhHP&#10;xKzj87YTzUS/e+caXB9jXHO7d1087c69NSJBW9BHMQTYF1HsmuTXMz645ww1PLE8z8LU3W9GB88n&#10;RKN1nuUvC5/dJjiQ0O3BYJM55pjjD5/+9Kdf6M9I5N46F7neQrX1n65rKCC4PUO54xwZfRkcChga&#10;3vve91pe69vB19VnmxgOmsUzrzPIXxbxe0JQOLe5qbDtRYLlc8XEQDSDlZCGW/U8xXMbwQN4qxwh&#10;VsPW0JdEYrjg3d19993LpOl3U0011Rs1vFHA9sHfyqUz2TcxSCTaCUuFyL+Ldoa3RVtnVe4ERlU8&#10;t4IHi4dZCCihzOsk9HOuueYq96KmJRB53U444YRaXJnAmYiboPNQZgrF5DGWxDMhJQ+VKHFevMs8&#10;roQWwcP7W547Icuwssoqq9RCQFisbXk2FQHj8WwXnJNjOC7x1eoM8D3hyZjTl9ePZ5M4FkKtWBUB&#10;qF0TtgQaYcxr7HqBEA+hUe+zhFh7J4nnEtZNhBMuRKR9+I13wL4YGghpvy9CWaEznmD3aHKFnoh6&#10;4ec8koxX/tqva/B8iFkCsVkoOSah6J5772wv9Fk+NDgeQ4D9uj/EP3GOxKXzJECJXfeQ0CKiPVOh&#10;xQUEsWO7/mJU6A9FPAuZLwIdGDR4iBlfyvU5V89CX+F8iGee6L7C+X3u2biP7kkphMZo4Nl4LsSp&#10;ftv9Jq7BOTOATpgw4dloR5aaMk9ut3ied9ZZZ/3Ahhtu+CDPfuv5a6eWnVK8zPxpcgXqBgrPwXPf&#10;YostXl3eqvX9cP89/+WWW+53MVdSl0Yud2J4aBbPpZCclTd2C34++L2gVEbCeJagsG1OzZLa6HPF&#10;63wmzXaoSPHcJig9Lx/vGcuRmMx4uXTwrMcscopJ9GXR02n3931fsE/WNdavoVrO7MPg5NjNHWx/&#10;sL2BwDn693Chs9aZ92UZ1wE5Fk+m+1GOjf0d2zXYXzk/A6f70xyCNRh4dn7vHrXjetsB56R4ySKL&#10;LGIyo2rj8cHhvPxDhQ5J5/Q0r4TB1PN0nybXlofa1j0Dz2JKk4b+YB+lyEzr4NYXbF/a+lDfr2Y4&#10;78G0dcedXFvXppvbut8Op627xrHY1k0iG15ny5wIu1ow2AmMKfFc4Fl4rximhP2ZmCvaIySXkOZl&#10;bISz1znTCyywQB3ayfMo7NPE3GTd5FZ78Yz1i0N9j7oNoyGe3fsyNnkmno2wZ6JDCCwvlugCYdKe&#10;K5ZiXyIPLDPFMH/22WfXFaIZSexT38HzqyAYT2e7oG8gfgl251U8qgXO/4ILLniNYNRm9bf+gn7J&#10;//VpQqp5L0t4NKHTLJ6JUV5RxqMyLyni2Wc8r96DEkLuHfEbopBnWJi3+8M7OhDx7L6ZS5WoqfJ8&#10;nC+vu7xW4paodc4EYrN45nF2Pp4fw4d/E43FceI5E088s8Szc3F+IhMLPTMeTLnH7icPME908cZD&#10;f+LZ9bfOdbz3RTy7Lv16uRfN1+d+utdCl0W/OIbrdYy+QMzLw1ZgjKGAeHZdzeKbIcHzcp+0C3Dv&#10;XLN0gmjPfwjKTe0EFo4+8eq4dy97twuMu7zsRK7rJfzbBfdfsTziWf63KAf3FrQt3v/NN99cpXE5&#10;t0RfYvhwH7Uh3mTrfRcQx+bEfwqKcFDZnZHGus/+/47gakFLVVkH+u3B4RgzUjy3AcIATMDuMJlh&#10;ndNhgcFNCBHrsU61tfM2aOv4hQvJERnI5N7LqbPWcRmAhwLnQeCbOBi8pwQTdZ2lDlFHPRzoVAwM&#10;vCquodyrAoOW/CSdkk7Z4Cbcy6DSum2BgUkekgHD9gZUg9FQ83AJPJZgA1EZWEcbwqPkLpnIRFuz&#10;rvLqQUU1RhLyRSwjcbu2LgSshEkxEplEaeueX2s7MTHQ3njLWIEHcl8N9AZ1z3Ko3m1t16Bmcir0&#10;bEpwPdq6CVpfgncw0NYN5O6T9lTuVYHzca9MhMsk0yTE8Vu3LTBJdZ/ly9qG58W+h7qWvIme++s+&#10;l0nWaMMkU0RDo63/IihPrlNtfUyK52boB7VF7xDvsuJMhJ/ww+Z8V/dLwSifEdPyqBlzTewIEGOQ&#10;vtEEsoibXsVIimfvtmJD8lC928JwFfjiPeYt5klW5IvAYAgpz5NgluNLlDGgEMjGJu99q6GLx0/4&#10;dhEt7YJ+UJg4o41812bxps83j2j2PBNTPtM/tY4Bzl3+MvHvt0U8l0reRTzzZPYnnvXj+khwD8qa&#10;xPblmRL75kdFxBB99mksb51/eQeE7zLUtRaNcu7eF8LbvXVNxCUDQIFrdDzCvHiezVXKvMw+iufZ&#10;O8czbn5IzJnnODfU3xnftBMRBPbpWgucn7baKp5do+vmiS+GjSKeCTfX69wI/9a+XV9i/uW3/u3e&#10;KQjm+K1jszHUfZIT7bw8R+OW5+63YCwjnl1fqdjtXJ2jNt9IQ3kwqPpxp7BlvEe/Fn1gXGMU8Ex4&#10;nD2DTkTIMTAJ7/fM5Pm7bu3KfRI1NPPMM38lzmuF/55eog1o9jxv4IMmrBNUPOziYFmqSqrXoUHz&#10;iLuDlqxSoXu4a22neG4DPJxLgi+YqBhgCnQyQnDkhRokmkObTKxZLnkTWB/7EpJ9QSeoQzYgDLV4&#10;jA7NoMhLYfI9JTgvHSdDgI50ODBo6kyJKANCq8A1SDpWmci6Xh0gI0N/xgWTCYOQSZABS4iVDrR5&#10;CYXBQOik5+YeFYvuaMMzbwxAjwRZ3WYOjjTkOqsY+Ryvs0l8gcHKpFBbZxgxWSwwyTG4Ev/augG7&#10;P3HYDM/bBMazGOrAZyJgssXjYXI2JXg35LKZSLROtgaLMgHT1k0sWj03JmLaukm1e+R6Hdfx+zMu&#10;eBe1dbll9m+iqG8xMRsKPDcDv/McSBTKSED/ICw52pm2zus83IFuchjz4rkV2oo+ihHSOTO86h+1&#10;cWGZrcXHkKgW/kuwqUJMUBMyxXAilFH/OZD3shvQbvFsPNdfEFHEoPeSkcu7aYxXGEtxrwUXXFAB&#10;pdc8G+t+80IyhvA6OiciRn/FaDqQcb54ntstnglZla8Je97P5jHYv30v0qEY78wPjL/mFoyCzWAQ&#10;J+wIL/2s6zNOF6FYxPNgPM++L+KZaBUWrv8keIGYMS8jalv7VL83XzO+eF7NMHcwntm3d837YVzz&#10;vgCB5Fx5Vb2HPKy21Y8Wz3Pxejon+7CNNkHIlffMtn5jHub8LJ0lfNo1Oob5x6RJk+p31vVrZwXu&#10;P8OwiIViGHbvjbNlaawyPrT2bTzo9iv0WvtybA4Kwte9bobf2qd7aPxhIDEfIZ5dE/icwNaG5d/b&#10;1jN0vu6dZdSirb8QFEbbKTDu7zXffPP9ruSvy0lnrB+qo2mgMN/x3jqediIKaLrpppPn3CrwEsMD&#10;b7Jc5uWDravMcGQuF1RITIRkgaralj0jmjl/2hGxmeJ5mJCELofjXgMiy2TzS0o8G1hYpHSIOrQy&#10;+OhYhcDo2HjrvOAGFNARCT3SqfudgaF0mibacoeE+uiYS0fNAmsS7Dcm6o5lcCiwb8fwvVAkQljF&#10;zhIypQNloTRg2EaHboJOvBpgdIpyl+zDpB381oAhnMe1G0ibB9dWuAaDvEGYscA5CEUu4bEmHtYP&#10;lB9lUHJNBoNSbdKEwqCoc3euBmETP944g05Ze9H5um+XXnpp3cG7H7zSxdtCfBjYy6TE8RkyTHqc&#10;g327VqE+LLflmgxQOshyD5snNSZOBjLfuR8Gbc9/uPAMXTMBFu0Mvx9cKTjSXmdVIuU6/0Vev+dU&#10;2h74N+8/TwlrvQIvZbJSnonJurZOzJbJg3Ypd8h98zsDdWm32r1BUHVVE45yP33e3Na1u+a2rs1q&#10;V743OXBe2nqZzMmBIjhKWyfWPHfna+mS0tZNRBl7QNsgUDxbbatMdvqDts4ira2bcGnr2lVpgybs&#10;3hlt3YTFe22io80JkXR+nrv7WNq677Vx0SK+0+acr/14NxzH/eClKkYfIsF1l35JW9eOS1t3n6wJ&#10;6x1rjrTwPhHyrte9b37WJsiep2fge/swORwu3DPXxysX7Qx/GFwl2MmQt3EnnvuC94lx1qSYUUt7&#10;YZgxkdN3eIcIt2bPJhLVvIom57z9oiSIFR4+z90k3lhkrNLm9ZOEhefEoOW4ZWwaT3D+RJZ3pi8j&#10;mfdUv0UomBgTSO6tMYkX0thijDSOEXTeO/eaOCSUieG+RLJij2uvvXbdr7nXxk+ixdjBG8lD2eol&#10;HAg6JZ699+Yozn/dddethVDxfupzGe20s+I9BvfWfdU3lPGQSGYY0K78RpsxR/Gu+14/pd9SLEtf&#10;WMZc3l2/9ZljM3jwXIPj+16YsP7IefHO2gexp8/VxysYpj8t86tmaMP6VeOD5+Fc0HrU3gPPxLkY&#10;M4hg58sw4HvvlbHMfolIxzLelHHK594ffbq2pr91DbZj6HIcRix5uAwH+l7vE0+z8yduzR/lnZvz&#10;6bebxzn3UNs0Ljkn1+B32mMRteZw+mdjL5brM+a4lwR5MVTwgHvnnV/ZroyzzkMbA8/XvMpxXVOB&#10;67ZPBnTPuYwl5knmb4334IKgCsmdgqrKQnJ/Pdtss9XzlJFygBiTPc84Nl4VfEOw3fndibGBFM/D&#10;hIW5vxh8Uel6g0EzdCYm7jpzQldHWjpWllqDLwueTpIo1UkbyE1+dG4KO5j0GHR04iatJjIswXJf&#10;WT51eCbHOnPb+o2BW0daqkXaJxFqgmTgtjyCYxrsdeYmvgYXFnK/N6HX2Tk/nbABgqdRDiLxqPM0&#10;idKxmigQGmVNQgNjcwffDIMJ4WtgNRCwThp4iwh1T1hRTTCKWGapdWwTPMcmlFyrAdGA4f4aeFwv&#10;wWrwIXh1YiyPJjMszwarMlB4DiY7xTPtM509EUI0GCgcTxicSaiQLufm+1JQBH1ncuG5ETmO4f66&#10;HwZZltjJCayBwETKPWh4nR8KKrM/GlD6//Lgi+5nq3XafeBR1qa0dc/WxBMMutqS+6WaqvbkurRn&#10;k0bPs7R199BEzHNkGGEk0h4M5LwwvBe28Q74DYu2yV0Z2O3TZIgA9lvbOqa24B3y/plMWD7E700I&#10;tSUCWggaoco7p62bhBAk3hHvWmnrrl871Z76a+uuT5swyfB7k1pCunjQeaG1X9dGvDon26666qr1&#10;NTm2tu6dIqb91S4ZDkyCnKdrNZG3PIprNAnzHjo37Vi71q+YXJYcOhMJ+2EAsI33Z9mYdKPJoUmi&#10;e+m91NZdr/7Ad85dW9ffOB+f+54QaEeKg/PVNwg5jnb2cNBajp1GV4jn/qDP1daID++k5847wlji&#10;/TBWzDPPPK/mT/dFYeC82cY4bULfakzSrhhYvDveOcfQZr2/DDyMlPpYY5RzEGVksu+dIhJNvBmR&#10;9BPGIH2IsUB/y7hs3NIPuAZtS/tA//aZ72zDwKXdMhBpo/blXbZvuajGK8c0HmrbzkXfrA0TTIQX&#10;Q7B3ixgzjhBoxAHh4H3Sxo1J3k9jr/WP+7pXKE9Z3rIxxHhAPOnjvP/6AcdxLsN9X5rhurzD7RbP&#10;YD4iEsR16YebDWnutX7dvKT5c89C2xAJoY/QdxJWnkWBf+vnPAN9pbmD/kq7KUZGfay+zmfEieNo&#10;Z0A8+v4LITaL5xUYOBjfjQvGTvMv4wynRF/Qjhy39O9Y5lzN0E4Jcv21PtncrRhXtVntRrh0cS4Y&#10;G8yTzOWcizbvM+dP5DqOyuEM+8WBANqt+YgxTBi08ZKR1P1q3g7sz/vmGM7LOOdeNcO5ac/mf+X6&#10;3BPjaSu8T67LMmi203aN5963Au+Y8/EONTsQPA/71M6NB95V8C43icrfBHn/Ogke6J1nnnnmG+O9&#10;e5rhrx3RJf2B0cb7592L+yU0Xah2qQSd6E6keB4Gpp44caLY+3+y3uswijAu8H8DCOsXcUqw6dh0&#10;MiYZxIaOkwgtFswihHnjvJQmG/ZtomLAtQ2vJ+ugiYGOTIdu0qnTNugQkzpdgtmxDCzEHPGps9PB&#10;+b0BwsSeINFZF+snFtHv+AZCk2nbmKQ4ps6YxbxYHlnlDVgEb+k0W8EKaoAxWbGNwdKk3PkZFAwE&#10;Bh8eSKLAtTo26zw6NhFL+BDLOkRiwOSMoHC9zp04Jn7c73K9fu8+GcB4DUwiy+DhXHznPpsM2MYz&#10;cW7257w9RwO9Z+BcXad7ylruObDYur9l4CTgXWvx+A0Fnp3rNehFO3slKAxoreBIQ1vfPf7+gzfF&#10;83GfmmHi5B6y1hOC7n2zh0F70ta1O5N4z1ab0dY9N23d5IiFnlA10SZADdyehYmDe2ky5L0xIPsN&#10;Ea+tu9faj8kUI5DnbXttw7tDqJoMmSRrxyZYnq1nX0S/Y2pjfmvirO1o69oBgeA5g/1o697p4iFp&#10;hbapnZm02cZ7bz8mU87buToH99Lk1ATOsbWxYlAyIBPGJl7eM23dxN/1usfO38RS3qT76np979wJ&#10;ZPfMvXUMnh2wD9er/ZsM2q/fep/db8Yyz9E+3A/n+YWYnGrrhIV7wLviPD0DcP7eh+bJ82ChnTge&#10;URftTFv/TlAOU6fR1eK5Ge6xvkv7009pEybA2oO+XlSICbjq3ow6DHZEoAJlBDRPTkxIa2+1fsA9&#10;401t9mb7Xt9LZDJOESSeKe8ZT532zMhDkE6aNOlVb593VJv07ulrGZKMc947Y6P2ri1ri947fTzR&#10;pi3qE/S93htjrf7DeOCavPeMBYyoxg3X6FyIWtdIFDIg8MoTh+U60LW5RtfqmhXucg/cC/nI7g1D&#10;DzGtmBdBRWTzlPJIm7Trfxi53HP33jPoBDopnhkeiDL3hGFPv1WuQ3+iz9WGfF5EL/i3Pkq/4m/z&#10;d2Af7ot9lHvTeo/0P+Wz8r3PCsr35S+hqB9hLGTAKc4J44Tv+4Pvyrmic2o+jwLnazts3l9f5wY+&#10;ty/jTNmfbfzfcZo/b0Y5ju9tb5u+tgOf2872jtUXyv6ar68/NG/rr/83w/GcUzmvVrgP5d4Y+4yX&#10;xixpI9FXKKAl9asTyw42Y8LUU0+9VrynF0Wb/WP0Mc+Z62ofre1wqHBvzPEZEnbZZZfH4vp+F32D&#10;lDphxYnuRornYUA44eUmDiYJrSE1QGCYZBIOJmYEnwHGpNOkxcCvgzfgG/RM1E24WemIa9DJmTAQ&#10;ujxFXnyTCRMNk2XH9AI3izQTdSLGhNYLLtyOOCiTQx2aCS+rOrHOImsfzZZZnkITEOLZ4G9CbULg&#10;3zrG4iUo10zkmayUY/YF52+SQ6y7LqKUxde1l2OzQNuGkLdvnxfBpDM3MJp4OR8DBhAMJmCs0rZ3&#10;D4UPm+wXmMi4/6y0ztFEy8QG7McxCDfX5V4QHCZpzkGny7LLWOD6wfM2oWDksB/PkmAp1+FvEXhD&#10;BTHlvEzUoq39M/ju4Ggsd7By8AvaOm+jwbC1rWu7npt7oI1rOyzs7gFDiLajrWu3Jr62560yofWs&#10;QZvwWTHquHfah/fD9n21dZ4tHg0iUrvz3mjrjBrg2ZZwet95Lq1t3floG9qWz91zk3dWeG3d8Zrb&#10;uomqtq599NfWTSjdD4YD10WUuhbHKm3Ie2Ab98u1at+Oq20zLnj3eMdsU0Q6441rYSxwrgSFtu4e&#10;F2j3roehwLvAKFSiLJwLQ5vP3FPt3TNxbq7VO0psmHS6fvDc3FPvl7ZO1BA4BD+Utj6cSYlJjTbS&#10;qDT8QPC9QR6ETqNnxHNf0B60R+2bMUWfzHiojXsHvcPamPbA6KTtMXgRocQi0UhAtoYoowJmBGhM&#10;YmsRSpxK+bCtHFqCVNVworQIU4WziNM555yzFu36Pp5x7aLQ/33ue9vZ3u/8nkfYvoh4+3YMx3JM&#10;x3YO6LycX2sYO9qeqJajLCqFIBbBwsjkXSTovQvai/dFv+GeMZgZ8/Xb3g33dqTQSfGsX2DUZiRw&#10;v4hRfVOBfstxsYQLjwZ4gRlUPDPRQSW/39hf+qrEyEI7YTTWfkTuNaKK7g2qejxrsNMg0neJPuL7&#10;r3/9659+17ve9Qyxq8/rzxgxJfidvjLmHC/vvPPOzy6//PIPR59hmaSNg50MSU+MHaR4Hipi4DW5&#10;+7fBmpemeBybYSBlSTfZZAk18HpxeeR08gQq4adTIYhNZnnlDFLCUnX8QncMAiYqRIaX3u949ogA&#10;aA7z8RsCh3Wdh9ekliDhvePpA4KCSGXtJ57BJN8kQVieffAcCAXlvbIPRgCTepNcMFCZgL/pTW96&#10;9ZjO0aSiv0mDQcw2rs1xDHLCTFnqXTsIaSNiiR/n6djum8m6f5uosGK6T8W6SbgX8ew5MEyY6JTw&#10;JZ0d4eQ4rpPoaRbPzpc496ych/vp/joG0WISSaC4J8LQXC/PhVBGQstzdiz30/X53m+bBdpQ4LjC&#10;ihsTvG8GGWxGHNHWifYHTUjdN8+hFe6bNsID7154XkScds/oYMKprWsz7o3tCTZeKuGg7pn26x4L&#10;FzNp19aJTZ6kUtXT5IxAb27rqmkSyM5LqLe2XlIoPFtt3LPR5oFo5Ultbus8VDzf2k9pbybB4DNt&#10;srR1z4SHjlGrGHBa4dq17+a2bkJHdBevvTZpv/oEIpxYdW3uo/fLxEO7dv9KWzdJLuLZeRHN2npZ&#10;YkRbd+3auv0zFDWLZwKXSPUc9R/uK0ObYzgHYoAwam7r7jHvtnMzaeCx9BvX5HvPthgEhgrHdU8J&#10;mmhr8sVer+2NAHpaPA8E3iHig8D2/vFE6ju1OcZI7czkmEGWh1gfoC/VRryLDDmML94xERs8zzzQ&#10;xhv1QLxX2prnr181JkjVkTaz5JJL1uMhLzjRjMXb6zvb2FYf4rf2YV/CTe3bMYTIOibRzzDHsMcT&#10;LU1EG3aOxmPvlPfJtbgmRkLXaHxxzd6VIozb5b1qFzopnsGYyGgd70ptuCjGxYLSLkZTpBqrza30&#10;y+6D8UXfmsJ59GBM9v54BuYC5lHRhl4O/jpIbI4EFJJaI/iOaLuXbLzxxv/U/xhHzQW959p3f4Zw&#10;Y5u5gegFhgBOE1E0a6211h3TTTfdx2O/wtClcCZ6Bymeh4jlQtBcyXpt8NUplMltM4p4NpkwuJjg&#10;m1zwUpZcXQMOLyfxbGLqZSbAeDpNtIVs+p71X8ikzshk1cTE/k1oTIaJAWJXGJzfmjCYCJhgyz/R&#10;UZTiYCZDJtj24a8JggmODkHH4N/Et305PxP54kG3P8c02eA1NCGxHW+V3xCwfQkKHg0C1XmawJhM&#10;+R2Lvom+czMhIXCmJJ6JBfexoFk8G9CFTPs/7x/YL0OCY+kA/ZbBgxcPiFzXxwPXKp51qLzMu+66&#10;ax0R4Jydu3NwPSaPBUSZ58Uyb4JGyLlXQ7FwuueMFbwg0d544vYLKoYx0lg22vrXiBoTU/e0r7Ze&#10;xDOvprbufrvPDEeugzBhiHGP3VdtnbDz/ihUVNo6LzNvqbaurdmW8LVPE1f7E5btHpd2p60zmNje&#10;X229CGXP3nPR1n3mXWV8IRC1dW3PJNszJVbtQ3sjFLU3x/S+aesm/uWYBHt/4tm5ug/aOsHQ3NZd&#10;IzHvHXReUxLPDAe86gXN4tn2BIvrIT7B9Xp3HIshynb6IL8DHm3vkvvcKp55kHiZCYvWts5IVIxv&#10;4N/unT5HfyECg4d+KG3dffYu8RRGe5MzpirmTBrfCCDFc5uhfzBZZmgV2WCc0qfyzpqEaovENyOb&#10;sUf/qh/1PhCt2i3jmXbM4Oqd1r7076hf9ZnvbOO5+Y3f2od9eR/s2zEcyzGNZfoV7d722q+x1Zgy&#10;3tFp8UyYus+MFfG+1KH9+vhEYqAwVnL8NFZSeCl4VnCkPbUcEOZSJ0899dSXrr322jfssssu/4j5&#10;x0vGQeMxR5Q5gL8Mz8bgGOee2WGHHf4c7f578dvzg5ZK2iW4cDDRe0jxPASwYilkcz8ruEllf1bo&#10;Ip5NDE0QDeYmvrxmJrAEhEmFl7aEshK8BnVeugITeN4eE3tWMNYvniOfmxiYzBPoBYRoEZMm6Sxr&#10;JsEm6WAgJGwIPIJCXqkJc8npBJN/gsZkx0TedRD9rtUxWe6cc4FrY5kmiPoSFAwH9mcS1AyTd/fQ&#10;OZh8m/wQtkX8uG86MZZu+yUoeAqaBUWzeCYOGCCIshLK6nqJfYLCvfC950BIgWdA5LgfJnv+T7AV&#10;gW4735mwFQjhNTHzDP3GeTVb4p0foWhSMxRBIZSXJyXamfzPLwfLunUjCSHiCpTdx9tA2PX1bKGI&#10;ZwYW7cU985y0dc+PoPSshVgbQG1v8qutF68o+K227rkzahCuIjO0Dc+ZsUZ7KfA8PUuCW1vnrdfW&#10;tTfwGQHp+Zlcawfauol0gXfHbxhTHNd1MEi5Vu8hcU5cFrg2bV076ut+mFRq69pjM/QH+gIGAG3G&#10;JN+xGHS0J+1Hv8DYoM06R8K1eUKsPRXxrK37q5ARgxG4XvdXWydwvY/NhiTPgOB134kIz4WhqLxP&#10;ngUxzuBWoP1q637rORQjQ4H3RFt3r4bS1gkZqS/RzrT1K4IjacVP8dyD0JcQziWaYryj0+IZ9Df6&#10;Xvnh8c7UxnZ9QSIxUJhjGn8a0XR/DFr3ed7gaGCJ4HbBI4KfCF4W/Ebwt8Eng9cHvxa8JM73Y/FX&#10;BN6mwU7nayfGPjYKar/aQ2KAWCVepB/zxBEGRGN/MCibVLJiGXhMzk3EFd0wOSdETV5NbuWU8T7x&#10;/PD4+L8B3gSY9ctkl6goQtDknHXdZJc3yySbBV0RLBNwniMTZ5NZXl/HMFlg5WfV9xv5lPbPq837&#10;R9jaB88YQa4SpAlxERQm2eUYvHZEDSHhPEs1RxN359gM1+Ue2GcRrAW8E4QJbzQhRDw7ThFYxBTx&#10;5fpMENwDni6e+gLn454RULxnfiscmODn7eSdINrcN8/E/127iYDnx6jA++iaiBoigbXRNdue6PFb&#10;988E23P0fBgQiDT31PUzALhfvieQSnjyYEFEOd9GCKtc572Do+F1Xina+g+dh1BIbbM/cUSIaafu&#10;Ga8TowtvvdBKgpHIdB8JP/fJcxJipx36P4MMMemZ+YxY8xttg7AlirV1z15b1hb8hljX1ok/5+Z9&#10;cgwGKb/xvPyGmGRUksKgrRO22rLPCHLvpf2599oq44lnqW07vvfY+drG+ZZw5dZQL23fhFz0R2vf&#10;oC1rE9q69w61dfvRzghS767rc1zXS/RrzwU+1xe4XvfQeyCkmjFNWxdyqu0wsLkX/s8wZL8EtLZv&#10;2ROee8/MM3GtDFbavc/cc23db7Vl/3ePebn1Oa5fe3cvfO//5X0dLBgD3VtRPNHeRFjsGxwprzOk&#10;eO5BeLdEX3gvvCfjHSMhnsE7zigqh1wuOyNi83JFicSUoHCoegLR7+K/gx8MzhkcLVj203KIUzc4&#10;KXh30JKg/u87zGWnEgXbBO8JWr41MQDMHvxA8F8qBxYB3B9MTE1KTfAJASKUOOD5KiFPJs0mryaf&#10;JuK2E0pNaBoMiQ/b886YLBMIxK48SoLRhJhIlidqaQyTXJNxA5y/QugUIyISCET781uTBiEqJvis&#10;gcSpPDL7MPn2HQFC7BJDJukElM9M4AltHi+GACGw7gWR4lxKXnRB8eQSNcKYm+HcyoTewO98WCbl&#10;eRPDRVyr2kpouA/OwXEKnI99E0bED0FLoBDAJVe5eD/dDyKGF10HjoSCe0n4OT/f8/65Pr9zDoQF&#10;UST/0z2SY2cfJhM8pISG0F73w/fuBaHfV4jzlGBwaXjingmyhi4aHGnMFjwy+E9hVgTw5Nq6++Be&#10;uUfaMSGo7RPQxQtsG8+QIYIxSVtnLCFe3TNtk4jldfe9tu6ZMlIRsMS7UGlpDbZ3v+1L2yUWnZ/7&#10;TYRrk/anzWrrxKV3hSHJOZS27t/eSW1K2/Ms5cr5nTZLIPLC+r+qvN4hURmeL89za1vXxuyL95Yh&#10;phnOjUDT1kVtEOOuS1sv+/K5Y2m72rp3sTnKwiTZu+3d0Nb1I4Rwc1t3371zpa0Tt/JCV1hhhXp/&#10;xLdrdn6eEyOSSA2/E82i3/JZaetytb3fhLX74xr0M6WtM3boJ4bS1hnypANEO3s2KMJi8eBIIsVz&#10;D0Lf7F1gKPOujHeMlHgGRkcGyHhv6lQLYydjaSIxEDCYaqfGI20o+FjwnOAMwbGAPYN/CC5W/y+R&#10;eC2E6p8ZLO02Q/cHgPWCvwq+ZHJuAJ4ceKF4ZgwswjKRUDUhL5Nu2xB/rLdl8in0kgAQkmmSzLPZ&#10;LFxMbkt+F0EulJLgIChNRk3gHZcnqlQItk8eZfvkaXUewkJNwIkUgy9hYh9Eivw0IVn277yIR5N5&#10;3mGdn0m5nG3bE7+O5Zi2a/U8m3DzDvPk9VV92oTd9TqefRMxQq4N0s7b5EbFcMc2gbefZm8Bce+e&#10;Orb75H64545JXAhpbR3cbStsmCGCiLFP98PxnKPrcU+b773PCEHX7B46ToH76Hn4Dgk14nCw0C4Y&#10;D1SJjXamKuVuQVbPkcbawV8EXyIYWyMGWuFaPX/PUHtpbuueb9lGW/d5aQfureWbSlv3b8+gwPMW&#10;wq/tanOMG9qhe8xgoW04rmdX2rp9ehb2WZZXam7r2pXnbh88qa1tnUFLe9MmtUefl2N67vZle22w&#10;v7buOvtq666hua1re9q69ue67bMc27V7L5sn96Wt2851uh/NbZ3Qt+9muB7feb+9W/bpGjwP1+v6&#10;S1sv995npa27h82GAOfNGOc71F8Mpa27FyJoGrnOfwta+o+lfySR4rkHkeJ5eBA10yj+VNflYPBj&#10;rG81JiYSfcG4aXxRLLARdfR48PLgWCi8JfrpruDy9f8Sif8PQvnEoIhQhe/+FfxoMJcnmwx44o4L&#10;PqPyp7Dd1olzIjEcEHa8zpZ/iXb2VPALwQWCIw1LSBwdfGq++earQ3Rbw5MTieGCWOV1j3b2dNDE&#10;6XXBkUaK5x5EiufhgdGNgGbolSIV71BdBZ0xzNyIcZJBTuoMgx1jcjJZyNjLUC7CSWX8xhrQ2tFp&#10;wdH25KV4TvQF8xPC+X7LHlpJpbFE4z+CBHR6oPvB5sFfBl8SimqwSiTaCZ5GubnWKY12dnvQxH40&#10;oAjCzcGXhFHziiYS7YQQfqkV1uaNdnZHcKfgaCDFcw8ixXN7IIJLStfmm29er7Ud71LtiSaoLekn&#10;RUWKhxUSkslmmltI2fJvKVGNGi/m2BsGRxMpnhOtWChYe5zVetCvifKzooq5Q3xePNApoFugmAGL&#10;WD3Zk4NYQnkTiXZAiK+CTCyw0c5eCF4QHI2qjpaOODlYWcPcxKg5jDqRGC54raRMyDuPdqatfz44&#10;GhEWkOK5B5HiuX0QMcW7rK5EI5IEVc5/IvhoUOVi/04mX8MQzDUnTJgg0u6h4HnB0Q7dTvGcaEYJ&#10;1X7QPEGxWGl85sXSZ9XkaQhoxe8yhLsF1vL6ORe94l1yLBOJdkLOO0+ccJBoa/LqTepHo7qjCIuf&#10;aeuqrWeERaLdIFZUtm+EPP06yOs8WpVMUzz3IFI8txcEtOKD8p7jfUJGsc8FpbqdHbSmbzLZHz8d&#10;/L8gwWqJzJGCcae1mrbVTe4MLlP/77/VuEvV7URvQaj2CcEHg3WxZTWeivPUX7V3RN74PkhAa8cp&#10;oAPWoPtk8GlewS9/+ct9FgJKJIYKFizFsuSMNfJ+rCk4d3CkMU/QQPa0tTxVus4Ii0Q7oa1bJkwF&#10;90ZbV7VytNb5hBTPPYgUz52BiJJ4n9BKETsGjSkmkrw3yWR/VNl6NKKPzLPeGVRz49Agofy24K1B&#10;5yVc13xMdNSbg9MFE72BkuMsJLv2MKtJ1Foc1f8JaMXvbNfY/qSg9tPTsIj6raof8zo3V3keC1C0&#10;TOEOVYMLTAxMCiyDg5bOafYgqnKrGrEquSoQ9wVVg1W3Nhi2Li/VDqjATJxZ8qq1GJXzsnSXohLO&#10;T1VvSxFZwqu1SJvKvya9vlcBWEioPKyvfvWrdWGKvoq6qZ7sfql0zGI+2lAt2brA0c5U75PrvFVw&#10;NGDtut/IWeN1tqzT5CAX+gc/+EHdVkA7MXlTNEa7s4QJK12BatjuucrZnlFfYJgS2SGE3fPvFBgF&#10;HMOyT87V0lKqUVsiaziwnJz30X3x76FARW2Vr3XIKmVPDjpu98l9VkW8wDtFpFpSy/VZyk1V774K&#10;v3lHLM9V+gv3wvk3vxu8Sqpuu2etfaBn6Zlam5s4ls/sXVTRuxUq1r/97W/X1oV1ynU2IRlNpHju&#10;QaR47gyM6fE+oSKAGwQTibEMhYDfFTQe3R+UsvalIAF0RvD84ItBK59sHBxJr3hi9ED41sXBgvVq&#10;AoRzf84kn5s/8EzbPqiIGAHdsx5oVqnPBp+wHrDJJ3E2VkBoWNLGurMEpok0QWO9VhUMPXC0Xuux&#10;xx5bL3EDJr/W7TVhbl2LtsCEWjw/QdHfNsOB5baOO+64eh1gxyn3lWD74Ac/WH9OhJiIW8N2scUW&#10;qw455JD/mbi7XkUnllhiiXqNYedN9CtCYQ1gk/5WWGLKMkbum/2PJogNz6FRsVTejxCR0fDEyes/&#10;N/gf6y8yPkzO60wYfeYzn6nz/xkjPM+LLrqoLg5jTe7S7hgFdCrFWue+e06EVn+wzJN9MX50Agw3&#10;lm4SJl/eEedsbXXGnOG0CYLZu6UND1WIa7MqnAttVpF0cmA8ErWw77771v0TeF+9t96Lcn1oGwK4&#10;LB1GHCtSR2TvtNNOr7kXxLY+haENvJfuz5prrlk/m2Zh7Rxdr/x4759tvVvOq1msa0/Ws/YuRzvj&#10;mRLeNJpeZ0jx3INI8dwZtIhnhScTibGORYM/DRLQpf0289mgsHJe6UT3o3ic6+Jg5kQcGVOKOKZh&#10;zCHkRDdyoBlgzHFGYxWRUYUcB+Ebd7sRJtpl0jkWYPJKsJioCyU3MTVp/fCHP1x7jiwRwdPnc//e&#10;YYcdqmOOOab2ZPH+EaIENYFiws976DteUOvimjSbxPMmEj48wNZwdEwTj1tvvbWeeDc3KI3Hb31v&#10;rVnbu2d9eX+dPw8jIWUSI+eXkCTGDj744Doh33GdgwnO+uuvX58zj3E5pu8Jb6Jgo402qvOtTNZd&#10;7+6771599rOf7dOz7tjWLT7zzDPrdbF5+kYLhOJb3/pWL5qO+7fB0bDWy+V5S/AubV3F7+Y1rFuh&#10;TRFnZ5xxRi00PQeCyjtiiRLtwDa+I8JU1fTcSnt997vfXa/xSPh5XtoYjyRB7jc+d3zi0/faEJog&#10;alvWIG716tqHNonEo+3tpxWevQ6OWDz33HPr32lPttf2rN9O9BVjjr8m147rWTWvY+oaGQ68d87d&#10;X0YBxp5JkybVv9GmwXaMVz7T1v22GY7junzvXrm32rsojMlB2yX4i5ff9TEMbLnllrVRxj10fe6J&#10;9u69YBixnXMieIlslSOdE7oXlpvhhbYv/YhnJ6JgySWXrJ9f87rpvOQnnnhiff8cy76dCwNA8/l7&#10;ftpCtDNt/bbgG4KjjRTPPQjvWYrn9iPFc2IcYqbgQcF7gqX9NvMnQXWPEt2PIpwfMCcghAnnMh+c&#10;EsyVaIqmImJypXuuCvf8wQuDz1jPS7jiWAJRITTylFNOeTVkW/imCbeJrAl6AXFjImuyYOJ8+umn&#10;V3PPPXc177zz1t5fvzNJ5lnaaqut6knzFVdcUX/Ge0sYmKB/9KMfrcNcLStgEs0zRoQWEA5l2QGe&#10;75NPPrmenJio9AWTbOGhhx56aC2+eMUIesKhiCPihhfLuVkT0HmZ3INwUSLOMXg4CQG/M5kv/+8v&#10;LJ2o8FLY52gWgCPgFl544fKS8TrzAI80eP9U93569dVXr+9xf/DMCKdzzjmnniiBtug+ElXSAZpB&#10;RBHQnoXt11tvvWquueaqS/wL9WXo0C61F8JO+L02ob3yaPpee9b2Ntxww1fblvexdGiEtkqv2iSv&#10;uTYt+oJAd77NIO4Ymxy/9Z02ASUktT/txm8ZmnzmuK9//evr943oBMYm92H77bev273rdA+cg/Wx&#10;vSsENcMUMereLr300nVUheiIcm7+EplvfvOb6wnw3nvvXe/Le+H4kwPx7HoYnHTaxDpPMiPAVVdd&#10;1djqv/CuMow4ZwYt+3YM0QCthgZGDIY499799a4deeSRdTi/tV3to4TrO3fPh1e5GAX8nnjXvsu7&#10;zJjViLAoVSlHI6+/FSmeexApnjuDFM+JcQiFwqxs8p1gab/NFH6buc7dDwLXHNz8pA7Bnlyodn+w&#10;vblYUxExVeR7pgr3DEEVYO/ltj/iiCNenTCPFfAECZslHnmAwYTVZGC11VarJ9O8wAU8uLzBvFvC&#10;MU3g99tvv+q6666rvVJnnXVWHWZrwiy3mBA22TVh5s3j1eW9lj9NCB1//PG1VYaYIM6FUxO+BLUB&#10;nJeLgCU8CKD+YNLOW0nMEEdEUHPupok7b6VJvut1fSYKYNL+8Y9/vB6wedt9P1DxDK7L9RJxg31B&#10;hguCiSeSyJlqqqkUT/pxtLfXB0e66rC2TkD8xXkQfCVUty8Qn8KDicESeu0zQlS4L48n8Vvgvmpz&#10;BLfn5l3iffRsCDIRBjqZPfbYozZmEHg6Hs/TX/vSVnlyHVMuvHZIYGrfJezd/7UTYo0BiaAl5lrB&#10;MkiUE7vE7MUXX9z45r/Q9hiL7Je4LIJY2yIQvTOOxwNNPDM0iXrQ5qUZXHvttXUkhGiC8m75bWm/&#10;3in7815pp+A+uj7ClhHJNvKCeXqbjVN9oYhn+9TRMyhoz9tss0219dZb1wapZkhzcH3eO/UM3Of+&#10;BLp77by9v56hyBX9BL7//e9/df1vvy/iWV8A2rf9M6D5La+9e95o6zdEe1sjONJtvS+keO5BpHju&#10;DFI8J8YxjgjKbS5t+KWg1SDUgkl0N/6nOBjHT5nPDBZ+Zz7bJKAfCArh7noP9OLBLwRfIUTdhLEG&#10;k3whz8QHzx+YOJuIE4QW8RaayktETJjUF5j08/DxUJlEEz8mxISc9RqBZ9ZEnpg18SV2TOhNiMHv&#10;CAcTagKXx5FoKN4uYp2Hm4gvIqE/mMwTVNaIZAxohn2bgLsmAs3+CCrixmSXeOeBP/roo2uBPxjx&#10;THwRXARGq+et0/CsCH8eymhnD02cOPHD8Xfa4EhDvs/FwZfd/1ZvZSvcX/eZgPRsChhwiD7PUTvS&#10;FrQ9nzWLcREM2loJ+73++uvrtkqoFWhLRLa2zZBjX55zaeeiIXiptVUCnEGHeCsg7olRHtW+oE2I&#10;qmDYecMb3lBHNThXbdn+CkRpEO5EPHgnvHN+59gMRt4t4eraO3iXvFs88by7hKPzFz1RYOJOGBPu&#10;2rF7Lle83HvRFtqlYl9TyvtuFs/l94S9c3cPiGiGBUYtHvUStaG9m+i6d6UWQjOIX6HcBIa+w/Py&#10;jrmnxdPsvXQPRK64L83iGTxbHmpedtfTWMP84RDPrLtjxZKf4rkHkeK5M0jxnBjHWDJ4RbC0YelF&#10;HwqqGJ/oXrymOFgJ1R6uQ83v7aepiJj9d3URsemDewT/ruqw8E8e3bEGE1iT2SIkW8FqwpvHgsIj&#10;yGNmWwKEaDS55wlzbQQRkWOCXSbSJuDN4pm44VkunjCTdveGh9nEmiiS61mEMuFgMkoEmTz3B55A&#10;+5SzSUQRzyXMEwg0E3WTbx5Dk33CRzis3FRCzOTdeRJVgxHPJv5+T2gUUTESIJx57VilQjR7qa4K&#10;rhYcaWjruwb/Zn1pBooSxdAf3CeiSdspgrEZjDq8ktqdToMH2HPwO50Jweh5euaEJi8pkWfSBdoy&#10;wcwzSzxrs7y/nnlpF9qadsXjydvrPWj2ILu32oMc3BIa3RecvxBvz8G5inxwbgSvY9ln8zsBzoMY&#10;5VXW7kVgeC9KO2Mo0Fa9G9qulArGBEYFE1skNC1r4N1hyHI9rrcYrryjvMiucUqGp2bx7NyaoX0z&#10;CHgWBgSeX+2dWPA7x/U+eX/6gvf3hBNOqCNVRK0QG54l4W1Q4Cm3jXNkKGsVz9574tl9VHRj2mmn&#10;1davCYqwGCtI8dyD0E95942DzUbA8YoUz4lEW3BI8NEgr/OfgmOhLkeic7AU2avFwcyTOEtKSuBw&#10;YT+cD+aX9h/H6eplrFYKfjlYV5adUrXb0QLRwDNlYkuEgAk/kVIEgwfnOwLZJIE4MmkweTbBL+JZ&#10;7iKhTITwAkOzeCYehMMSFgo7AeFhfwQAsWLQFvJb8q8JAI1wSuKZkOeBNfknVEzQXVO5BhMb3gGe&#10;O2KFx1NOLg+43xHbPneewnrHg3h27wjQOeec08v0SAjo92l4o4AVg9Y3rEOYtakpQXshFnlXy70l&#10;it2/4hlmENHukEDTLrQFosvzKuLZ70QNaCOMPdAqntG/iexiJBIxwVDDK6tjsv9m8czYo/pzX+LZ&#10;ORGOJV/X9+U90XYZmfyOB5pBiUAU3l+gbYq4UKiOoPQeaZtF2LeKZ+dIvPK6Lr/88tVyyy1Xrbji&#10;ivVn0hW8b47jGop4ti/3oy/x7Fy9m47j366Dh9j7I4LCPfVcSpE+1+faiFqV+V2P67MND73jlvD7&#10;VsgZ916JBHCe3k1GNMcVjs5YVUSzd7FVPLse4ptxpNHWH4u2friGN4aQ4rkPaDMiLbyz3UbvvzGJ&#10;UU4/YfzyWV/btpve176M3cNFiudEoi1YOcj7XAo9jfZqEInOQai2KLh/Gf8J55L61k6UImIEtOPE&#10;8bQtIdxd54HeP/iPOeaYo/YqCaEciyjh2TxzJszAG02UNU/2CwhE4tgEmmg06SUuTfBLiDYvVRHH&#10;fYlnHrNm8ew7k2bFyXi9TMSLUCYACFxeyP7EM7FF9AhrJYIIe/v0mxJK5zyIZ2G7Juz2RZwIs/W5&#10;+2Bb594qnokE19Yf/I74Fw7uOCMFz0eebLQz/GZwzeBoYJ/g/bPPPnt93wfigfHcPXNGDP8G74gC&#10;X2WppGYQj9qp5+weE4zakXtggk48E8c6LRiIeLYPbY0A530m5psnjT7X1vsSz0Sn8GaCtfXdZhgg&#10;yrUjkQ08uoSy/YFOkHAX5i0kmdHGe+R+tIpnotH9dH5Cu4VME6DeH7/zb9u6h9qfiXwRyvblM+9B&#10;q3g2ySdavY8MFsQqYxLx7B1yDf7v9/bfDF5uBjfPyjEYBv3fu9s6oTfJd22eHUOCd5yYJ54Jc/dV&#10;f8Pg5X74zjNu3o93U5qFZf7kOkdb+1ZwbQ1vDCHFcxO0cc/aYO9Za8vdRn2+9000hOKDxg6f9bVt&#10;O8mALRKDUcqY6h1s7Z+GihTPiURbIHXu2ODtwTcHx0JdjkT78ZriYJwZQykONlDYb0sOtON2VQ40&#10;q9NXg68QN8IZ222FaBdMwA3GHkjxohmQTbhN5pvDb02iTRAUB+KVIwwM5jxFCqEZxP2bZ2lKnufy&#10;fRHP9mNbE2nhrEKpwQTM/oiP4o1uBbHlN7yYrPLAs6dIkYkbocBDRiQ7tmOaJPgNDx6B4nuCwbGK&#10;eFbgiHiWnzm55+daGBua72GnQVB5bjPPPLMXSAjH3kHh0yONEmHxinBlOYADaeuEE6MLEmPAQMH7&#10;SnhqB83QrjwvhhTPSvtw/Z6jiSPx7HdT8jz7rFk8ayPeTwJY2yaWtSHbiKiQslDaYjOITYYkOdPE&#10;ZjOIScXITKS1I52pugGOB0SkdibFwHvE+MKo0+x59i64Pm3TffEeEvrNOc/aHTHtmokVx1VPoISu&#10;CxsnRuVFF290AYOT3/KYEeKux7PwbjOMOQ/efgYp3vFmCDVXLVvOuuNqi661FA4s8J0IgbL0GCOH&#10;a9e3lPcSHIsRYuWVV64rkfuNbQvsU055I1ybtXW/oAJ1YwkpnhsoxkQpBfrXBRdcsF6Vods4zzzz&#10;VAyG0rJmnHHGOirCZ31t205aZUCNC5X711prrfq9I6TL+zQcpHhOJIaNsmTnTcHHgl8MrhVMdBdK&#10;jrMiXq8K5+aouU7A/hmlja+O2zh+1yxj9f7gAwY5S7S0emPGEogGE1sT51JVmwAkRkysTZ5NfrFU&#10;KyZgDNQmzcQoyztLuKWaygS8LNtk/ybKJsw8SCbsPHzle6LbdzxTRC2BTgRbbocQELZKFPGItXrP&#10;NCLCRR4ogUAsFBBAPFj24fp4o0UAEEfOnVB2LQq5EfQEmM94uHjKCBYCzpJb6667bu0VK/eB6OEx&#10;LBN8woQBgHgZKSMJEei8op0pRvH14LLB0YBQ8X+VCIuBdhzuE0Gr3TSHeQt99Pw9m3K/iebddtut&#10;9nSKdmB94xFVkduz4NG1L8+ueK2dh8+0Gx0a+rfPyjnyept4FsGvQyKGVWzXTjxT32tHfXl2GHa0&#10;bd4nEQzO1fsipFkbLwYARiZtioBmjFFBu0RJeNfsx7tWhDIQlAxKLIw8xK6bcca75X4gge6aeNOB&#10;B5lo8e4oRsbg5P5ga8EwwpbX3vurbTMSlHxqkRngvNxzXuVyfa7NsZ1biUyxL++zY3vfynNzDrzl&#10;xLDzB30ML7Nti6ELiGr3Rii6PqS8W+47YU00RDtDERbLB8cael48a7veIW2pEV5fqYGw2GKL1UUc&#10;V1111fpvt5ChZ5lllqkFMzErncJnfW3bThqzHKvpnaiPqy8d7moeKZ4TiWFh5iDj7q/VoZllllm0&#10;4eeD6tFsFkx0B4Rq8/jWxcFooE56nFthflRCuB0/+I/guF7GSmgGEfOdCRMm1Eu8EIwml2MVHjbx&#10;YeJOEDaDQDMJNoFHoqLkQwLvoQdo0ssjRqASQjxWhCgQqvYjn9IEmkeYwCnfm3D5jiAvwsGkWkgu&#10;sc4jR3jwurV6Ix3fvnh9W71jwKPGe0g8m9xr3EQX8VTCH0zMPSPg0bStya9tnK/rct2sPOU+ECfu&#10;g+dqsiIst4TojgQYGQhV3o5oa38P7h7UaY8ktPWlg9/W1oUtakeDMR5oA4QysdTc6RBYrq/cb/fe&#10;c2gOBzfJI1qJRxECohpMuIqHVefCq0u4EXno3z4rwoyBiEe7hPaD9kFA80I7N8fwu/7CIrVvz15B&#10;M+fqPvAql7SEAm2JIci1qIjtXMu9cl08R8LAm40PUikYlnigi3fee+L39sNg1CqKXYt3xfeEtrZs&#10;34RwX+DVJXgZIhgLigGtgCB371Xbdn36NNdB7LZCu2QsLM/Ne+LdaL4m1yqSgxGj5LYX8HgzRjAG&#10;lHvjeXkejYJ4Bqq9giPd1geCnhfP2qv11+M+VIsvvnhtaNF29amiI/S//nYLPWd9hPfRGKgv8Vlf&#10;27aTxi3vtLFNX7PBBhvU93yRRRapPxvOfCPFcyIxZMhrfm/wzmD9XhqLF1100dKWfxDcMTjWoqYS&#10;g0NHi4MNFI5nvOmjiBhhP+4wa/CY4D9ZohWRGg/g7TVpldvZLCTAQOwhYX+DMmHRn7gYLAho4ahE&#10;gTBtYoEX0L3sS5wO5LjDPTe/b70PPhNRQLQT+ARcs0joJEygGl5nFk0hQQsERxqzBD8QvH/eeeet&#10;Q/yHAkYIvyV6myM03N9yv7EvlOcy3OcLxDtByACg3SluxSijku5ACqA1t4/+zqecLw4Grfsrx5rS&#10;cfr7vhXlnKa0P8ec0n59V+6DbYcD75N3q+FhezEoPWCsDgw9LZ4ZHkV+MHKYLIrWKMXmuhnEpigT&#10;7bQYhEcS3jdjjwgpaQ0KNjIkev+GghTPicSQYFyS4/wvfaDoEG2YsZixubG8It4S5Owwf0qMP3jO&#10;Hwk+YKzncWbMHGp/O1yYYxUPtPOJ8ypFxMZdCLelU24MvmJZGUV+xgMMwDyzrOjE6nAnvcMBESWk&#10;VXiaHMh11lmnDukWkl08hmMF8lDlw/JemzyOBHg65ek2XpS/BPcMjsa6zqsEbwi+wivZ6gEdKHg2&#10;RSoInW8tvDWSMMiJdlAZX7tTnEp4sqiJkTKKJP4/9En6T/1otDG8N/iO4FhZ17kVPS2eDeDeG+kb&#10;akuM5rs8kiBUGXf1HSU6ZKThXWGEJJyFiYr+aC3yN1CkeE4kBo1Fg6cE/xOsHRuKbZZ5g7mhCBzR&#10;OPG9NLs/Bg8IzhZMjB8QzjzOBGqd48yR1Rw1ORooUbTORxRonNtDwXEloOcOHh18XIEUntzxZHln&#10;ORHaKbzUYDxaIKZ4/RRj0gEJ9SvFxcYa5KXy1P/jH/9ofNJZeEZekjXWWMML8kzwouBoLLw/V/DI&#10;4KMLLLBAnZM7nLZuoq1w3Wi+L0KIhe8LhyxVphkEWkOLEyMDbV06B0EW7UxbvyQ4X3CsVi3tWfFM&#10;qCnGx/M5//zz19Ea+m8Utt8tdD2KX0pxkspA4Pmr9oAUIwZAKR4iVohp4erDvQfGPzUZGE0nB+OQ&#10;uhAmT9KMSo2BwSLFcyIxKCwX/ESwrrbMAyj9qnXeYF4rvUutAtsF/xxUL4ZuSIx9jEpxsIHCedAG&#10;0vWcX+M8x0cO9NRTT71x/PlV8BUFgeTqJRLtBO+oAlYzzTSTl+MPwV2CI45o6xvFn18EXzZxVK06&#10;kWgnGFQUOpttttm09buDuwXHMnpOPPO0Cs+W2yzfNq6/pn8TYKigVrdQ5XDFz2addda6grgCaCbD&#10;UrQYEUWrMPZIY9FuVcP2m772NVA6hgmR2iMinEqhzVaYrCs66P47pvojQ0GK50RiwFg1+Nngo3JO&#10;1fhQBLS/EF71cbzDQrrjN0hAC/WWQ5sYu+BxthxVXRxs4403rj3OY60QNA+0CDA52M4zWIqIjWkP&#10;9GwTJ048Pv6+aCCVO1yWnEkk2gEvhhfWhCra2bPB84Kj0enOGm39g/H3BZNExb5KobdEoh2QnsGK&#10;ahIf7UxbPz84VnOdC3pGPKsQr6ibSurGu7juOlx44YUXrkMT5fcRlwSlv91E19Qw6EyWqo339fvB&#10;UiVvS2HZp5B4KU033nhjnxN01bbLdqUS/mCR4jmRGBAsPXVp8BmFWznMRExOCXSB6JS11167tG+C&#10;jDAT+j0eYVmuJYMbNv42Y5rgMkFGhvFaJK0UB/vHVFNN9WqO81hLIS0wLph/tBQRE8I9ZudPFkG/&#10;ycRJ1c3WSruJxHAh51sObsPr/JvgdhreKGCr4I1eTFWQhVsnEu2E9BERFo01zH8b3EHDG+PoGfEs&#10;LLFUeCbULMEm79cyhNKV0Brg3UaVrKWoHHXUUbUH2vWjAkGNXLOalo1SJMhvhnovhICjJd2Ewavm&#10;b9kv+xeW3VeNCdv6XoG9oUYDpXhOJCYLgpBQtDzo88YoS/O1rgQzOfBYSg/bcMMNS+0aId8fDy4R&#10;HG8gig8MqvV0arB5JYzZg0LTTwuORlHb4aLkONfFwUarqvZgUQS00PJG+5KjPSY90HPEwHlO/H2B&#10;pVieUxYYSrQTctAV1ZJPGO1MwYmzg/MHRxqzR1s/M/6+4FwsOdQLFXUTIwdtXc65vjTambb+yeCC&#10;wbGOnhDPKkrvsssutWDkXbW8GWMHb7S+wNjXrTTp9ffhhx+u1z0vHuFmzj777HVONA9T828GQvdP&#10;+HUz7cfSjeoxMFZqX3LLef1934winnmrUzwnEm2HehvWav5u8HmeSP2AKI/BFtnVLwjxbiry9Ejw&#10;M0Ge2vGE6YMHBe8L3hRkWCiYI3h48Ixg8xjOWz1TUMVxvx+LdUwIZ1W1H/R8CGc5zqNdHGygKCHc&#10;lgxttC8GGh7oMZUDvU3wVyxQvM5DLdSRSPQHBdOE60U7eznI68z7OxodjuP+QpiS4jQjta51oncg&#10;akd+Z3T4hPPvgqJ6JgbHOrpePLNoK+ImNNt1yknvlararVCFX+5bPPPXcOedd+5YvZM77rijXtde&#10;/yuv2WSu2QuS4jmR6Cis0Xx98AVpKu973/vq92WoIHD0I295y1tKW1etWyj46sHxAp5nlcMtmfrD&#10;oKrjJZ3Q0r2HBnmki7OHcH5b8JrgzUEGA6sUjSXw0Aqlf7U4mJRJBs7xBOcrxJyAdh3B4oEeEwJa&#10;pWMVj59UHERlzdGsVJ3oPsitEC7Y8MRZ69Yi6KpdjzQc84LgkybPKsGO5pJmie4DIWDSvtBCC2nr&#10;DEXCvUajmvxQ0PXiWcHCSZMm1eHD+gDrswsfvummm6qf/exnPUM5x9///vdrTzAvcDz3mlJqTKit&#10;C9/X7/riT3/60/ovsTsQQ4S8SmHhnoECYc1Fa1I8JxIdAe+otZl5VuvaDlIp2uU8sE47x1sjkkWN&#10;jyuCChCPB/AgvzNo9RW1cD4WlGZlSUn3rYhnK2UIeWeA+Fzw80ERlF8OEqorB8cCSlXtujjYePM4&#10;t8J5E9ByoF1PUBExGmJUBTRvyPbBP2n0e+21V73ubyLRTtx99911TmG0s5eCtwdNJEba6+x42wbv&#10;1tZNGkdqea5E70D+vJDgaGfa+h1BIXLjBV0rno1rrukDH/jAq7m+c801V108xaBsgtFLdM1bbrll&#10;tfTSS5cJSU3PfpVVVqm23nrrPn/XF3mv/VVwiPCWI20y3d/SVELGi6dKP9xcmDTFcyLRdnAa8Kya&#10;e1VLLrlkddppp7U94ka0ykEHHVTXK4jjiLoSGr5FcNrgWIYcZ+L5sKD39O1BqX0rBWcMHhLkjSae&#10;5UDL7f5UsORAi2a8PEhkE9yjCR5zQr4uDqZvHsvFwQaKkgNtnGkUEftncFSLiLFQsJ48wRKsAEAi&#10;0U54aT/xiU+UxfXlxMjBkEcy0tCp8Do/YekUERaJRDuhrSvGtMQSS2jrjwZZf0cjwmKo6DrxLKf2&#10;17/+dXXMMcfUFbTj+mpPq2rTCoX5a9mmXqJrZjiw0oB74t/yv01KfCZqgniVDz6Y+8Nrre2YtK23&#10;3nq1iObp7wuWBvMsNtpoozrXvCDFcyLRVhB8RwT/Km/UUnSiADu1uoi12hkoVfSPYyJPtxBn3t2x&#10;CuJZwbCjgisEVSE/N7h/UPVt350clPO8WJB4JrSFb4O5JQ80MTeaUWaEJOH8L/0wodmaFjOeIUrU&#10;vKSPImIj7oEWfrBr8B9eKnlI/Q10icRQcfvtt9ceDpOzaGvWEF8nONLQ1ncO/l1bP/DAA+uiQYlE&#10;OyGfk8eu0dZ/HVwvOJ7QVeJZuBeDMIFG2KE1jEXBvP/976+OPfbY6sgjj+wZqrDNiKCq+BFHHFEd&#10;dthh9UR32223raaffvq6UBhPsM94kP2mbO+3rfsrLN/JH+dRlv6lDRHAp59+eu1pbkWK50Si4+Ac&#10;E976oDFpnXXWqes9dLpAqvf9lFNOqRZddFFtX+oSjzchKn94LKKI56ODKwblQItSlHJlTHxXkEgj&#10;knmj5TgzSJQ6JrMFidYPBxkrRgOlqnZdHExkUTd4nFvhesxN3vSmN5UiYg8FGS1GtAr34kG5zi+t&#10;vvrq1ZVXXtk4vUSiPTB5Pfvss0uus7XadDCjYYG0/uCFwRct7p8RFol2Q6f+yU9+suQ6K9JhsG1e&#10;8mI8oKvEsyKFW2yxhedRR77oi3ihhdbff//9tQFNOHcv0LUK03zsscequ+66q7rooouqQw89tNpu&#10;u+3qdfdNrnnkhWy/7W1vq8Ww6Bw5kY8++mhtWO/vfpXPFRp1b1VILWHZ+n4T9lZYstD3b3jDG1I8&#10;JxLth4rXvKf/JjJ4Ib/3ve/9T3X7TuGhhx6qPdzewzgHvCeoavVYjMRqFs/WcwZCmXg+PcirbO6q&#10;YJiluFTetnxVEc8+95kxf14fjDCKx7kuDkY4j8fiYANFP0XERqwKt7h8cf3/FGKlcMAjjzzSOLVE&#10;YvhQdM7yBzptk/HowL8f7W01jW+EId9mj+D9MUF8hRdFx55ItAvaunwvnXmjrf8g2tt4qjZa0DXi&#10;Wb6tsGFhx3KcCefm3NpehFBNywXyEBOtjWUD++QiiyxSRwwdfvjh9URlsFAUzDHsSw2A1rX0Uzwn&#10;Eh2DseeS4BMMYjvssEP14x//uNEqRw7ea0uBcs7FueC9QSJv1PJU+0GzeC5Vs0Urbh1UgduKGXKe&#10;5w5KOZQPfVZwziB4t+U880bzWo8kXlMcTA0Pwrm5CGM3YjSLiC0X/DKLlPzPH/7wh41TSiTaAx2n&#10;kD2hgNHWHgnhekz81SGNNJYOXq6ty/dRYTaRaCeIElWb5dBGW9PWVewc60VS+kLXiGceU9VfXYtQ&#10;5F5ekk7Om4riwrHnm2++erLB08zjbPIhjP3tb397XTCUx5igLUXVkBBVYEhawkBh8sbz5Hi8z0R7&#10;M1I8JxJtB0/oBkHVn1+xFJXlOFXCHy3IU7WqyYYbbljSmYTZEqJLBccKrNWs2BdhL9+5QJTkB4J3&#10;BlXX5lU2h+WMUSuKt/nYxr9V427+7UiAd5xwrouDEc6TC9UWdfS73/2uZiciEBin7Zsjoa9z4DG+&#10;5557aqeaaCa47777qquuuqr69Kc/XZ111lmvUnSo850cjGvWGTeGNRURI6A7Zpzx8CcF/2qy95GP&#10;fCRznRNtBU+cyZqXudGovx5cIzjS0Nb3Dd7LA/WhD32oeuCBBxpnmUgMH9q6UOCmDvzK4EgPou1C&#10;14hntRbWXHNNz6OOrGoWaM1gwRZyTHCVicVYovOSQzjUJfVKiFsJX5fbvPzyy1cHH3xwLWjtv9kj&#10;//jjj1e//e1vq8997nPVO97xjjpv0cRMm2CMuPnmmwdcgMa2RKxJM0NqM1I8JxJtBWOtNvbNYEU4&#10;e8d+85vfNFrj6EJaqDHS8nRxftaCFgq9fHCkV13pCypq7xTcL8ix2AznyBjO+cPzDJav2jv40+Dv&#10;g7zO6wdHEq8pDlaE8+T6Zv2ppQHRmNdu0JH0JEeCcbUVxrEvfOEL1fHHH1+PMaBdyMUX6bTCCitU&#10;K664Yv33zW9+c3XxxRdPMUrU9UoT0rbch7gfQrgZFDqSA71K8BvBV9Zdd93ql7/8Za7rnGgrNPj/&#10;+7//q2accUaN+dGYPAmJKZUJRxLW3ftq8JW11lqrXj4l23qinTAgnHzyydXMM8+srT8Wbf3g+Dsa&#10;bb0d6BrxbN1mBcLievoVUUK7VSM94IADakHJmDzaVOG6VMLmtRUtQ3j2t+zT5KCvM7FgRJgYApYB&#10;cd99961+9KMf1SJ5cqF9RLd+/Jvf/GYd9kl0Mw5ts8029ZxhIDCZsoqHZyC/uhkpnhOJtsF4s01Q&#10;atwL3nOpGTyAY2W+Q0xdd911dXFCxrg4zyeDvLlyjEdbQDu+cGue5ql90ATefGHdip2VHGewPc+v&#10;MGEVtlt/10kU4fxqcTDj2JSKg+lPFcnEyS3Taj//+c9/au8w768Cc83tyP997nt9N8Ou79UYUYSS&#10;OFdfo9XgazwRxs+JVcTzFVdcUW2//fZ1X/2Xv/yljhD785//XPedxh0e6SmlWzlf45y0OeNc3Jd/&#10;BztShfu9wX8YnFkA3KREop0QJrTBBhtoxC8GWUIZbEYDhMx9JmJe2CmFgSQSgwWDjIrB0c6s6/yt&#10;YMmZGo/oGvGsD2pEAtQDdl9QEItotu677cYqTQqGsjqA8LhSVEV+88c+9rFBh6+b9MpXlvvsPrmn&#10;QrwH4rkwuVpjjTXq4/N0NyPFcyLRFhB+vKY/Cb7A8KbY3913391ohWMH+pKf/vSndQ0Eoi/Olwea&#10;13bdYGJgIJzrqtrBetkmwnkgxcFEY334wx+u2V//TQQLmSZo9d1rr7127RxQDBKIYn209aN9P2nS&#10;pHqcYSiV2qMwp3XE/aY1opmj4bLLLqtOOOGEOqoKvva1r1V77LHH/6QOE9pEPqPrL37xi8an/cP1&#10;E9CqcLsvwbYKaFYTIQjXBF92EBc9VixTie6ARs8o0/D6yEHYMzjSRRS09WWDVwVf0sGwdGVbT7QT&#10;BgMRFg2v878mTpz4jvgrBGy8omvE84033lhCBKvPf/7zjU//P0ziCDffC00mDhUVG22ec8459dJP&#10;jXXx6/VShcH1F3beH0x27Kd4nE899dRhFQUlug855JB60mt/Kstr/5ODsaAUC/LbZqR4TiSGDYV/&#10;za9+HqxrC3ASjPX6DsSQ+gqKmcV5eze+Ftw4mJg8hCLzONfFwQhYwnmgxcGmJJ55eAlngvU973lP&#10;7UHeb7/96joYDM1+43iWeTRe+p54Nj7xGtuGF1yhya9//ev/45jtTzzLy1fkrDnk3Fz9+uuvr49z&#10;+eWXNz6dPBhnCGhFit2foCJibRHQ4vQlv/+bdcpgmmIi0W4oyCVEOtrZC0G5zhaVH2nI/1H58EFh&#10;kCeddNKA8/QSiYHiBz/4QSX1JdqZtv7NEGtLxt/xjJ4Qz/qC9773vfV3PLKEoKJvYwUKqCjmJW9R&#10;+KUQ68FCvpiiX8SuNZXbUddEGGjJnbaklTDMySHFc4rnRMeg6rO1k28NVksssUT10Y9+dEgRKqMB&#10;Qm7//fev01Ti/EVtfSe4WbA5NDrx/1GKg90/kOJgfWFK4tkYSDzbbwFBSkwz6krXkUJ0xhlnNL79&#10;r5GWUCaMRRrxONu2L205WPGsQCWBrv7GQNGcA91IDxh2EbHidbaEyis77rhjdcsttzQOl0i0ByxX&#10;Kro2vM53B3cPjrQnTlu3xqH8n5eFnyhelki0E6pVCitqtPU/BXkAxrPXGbpePBuU77333ldFIKt6&#10;qfw5FkBwWmeZx5hn4YYbbmh8M3Cw+BdxKixdjnM7DOUmUgSh3Gz7VhxG/lt/SPGc4jnREVgrWfrl&#10;n4N1mCwD4HhLS+OtfN/73lfNPffc3pFXgjcE3xyUe5z4/yih2g8Ym3lWCcTBOoQGErYNnou0J9FZ&#10;hDHjq5UTpALo00TbEdm+b04PsE/7Fr7dV57yYMSzfGkalZ648MILG58ODPajCreIU/cr7psQdx7o&#10;IRURsx6ZRb0fluvsRgz2xicSk4P25EVr5LjJdb4oOBoL4rPIHhL8twmYggPZ1hPthI5dIaVGhAWr&#10;+aVBRUPGO7pePBOAlk5ZeumlaxFooB9qJetO4K677qorjzpva9IPtu8ikr/3ve/VopXl/d3vfveQ&#10;PNf9QTEXBknnt/XWW0/WCJ/iOcVzou2wXNKHg38XVSICRAXjKRVVGquwVBEjXGPN+ZeDtwTfHhyP&#10;Sz12AgTfR4IPMqgSzgMpDtYXpiSejR36dwU0GWRQ+pAK2J/4xCfq8HB9uqWkzPN9b0UGAtoYap/S&#10;BkQ19xXJNRjx7PrMQYwboqgGi1JEjIBuKiLGADHoEO4Vggo3vcSqLdc5kWgndIJyHRp5LMr3K2Ix&#10;GrDUgByal0RYjJWlGhLdA5UqVR1uiLM/BHcNdgO6XjyrWi0MTT/F+CGvaqyAsGfRJ+qd3/nnn9/4&#10;ZuAwaTB5EfItlNNyVO00HhK6BC5xu9BCC9UT9/6Q4jnFc6KtWCJ4ZvBfwfrdYcSdXPTHeICUEqG+&#10;Sy21VHlf7gi+J6jCdS/jf4qDEZkDKQ7WF4p4VpOor/B+xcAI24MOOqi69NJLa/Ep31h+uudT2hmR&#10;bNz0vTBtnmgCmgawb+PPYD3PDALNRmzXSDTLvf7Wt77V+HRwsA8h6MMtIrZL8AG5zm5KJxbITvQu&#10;vCg8OE1FwqyLNxpeZ3hb8J9yaS666KJxa5FNjE0YQBTIIE6inZnEHB8s6z+Od3S9eOaFVQTF59aS&#10;ZGkfK2DZN2EwTmtfJhqDhQmDIi6uT9i3vLF2hGwXEOLCwOVk82zLs+wPKZ5TPCfaBiuWXBC09Ge1&#10;3Xbb1e+h95H4VNeF16+vd8YSQjyHPIbqFkwJ+gu/IY5Elkyp/2CQFMJL2E0udNyxCS3Vtnffffd6&#10;jd9S7Eq/rJ8uS9sF7wkeF1wgON4hnWvF//5zwOBxrnOcg3WO82CKg/UFbYOXn7jtS4ArNEfINvfp&#10;npnP9MucrupxWH2hQI0jdTkIc+KZONfO+kJf4lmRsT333LP6yU9+Uv+/QASWz4Vt33PPPY1PB49S&#10;RIzhwX0MKiImB3pAAnq+4BkmRDyDd955Z2O3icTwQZwSqSZT0c6Ea382uFRwNCCk6TTLqbA2mTgm&#10;Eu0CoyPj43LLLacQk3Btk5mlNbwuQdeLZxWnrR/pcyFn7QxpHi5MQln4eZ5XWGGFetAfLLRRE2vX&#10;J/KmWZi2C3LGV1tttfoYchb7Q4rnFM+JtmCD4JeCz3NQEJ5yUgsUclK40rrwn/rUp14jsIhr3j2i&#10;dJ111qkF2EBgCUYih7iZEngivbdHHHFE7b1sBfFN4EuhU2NC2of5mTXnia9yvqJmvvKVr9RLPzaW&#10;snogeGpwtOaT7cDiwfcHpXYJRx9IAV3Fweqq2qX2xVBDtZtB4PIqr7/++tVxxx1XF//Cc889t7r5&#10;5pvriDpOMMYNIpjBxfKG6oOccsopdTuTW6/P1zZ8d8wxx9Tzf3VDUKrRzjvvXBtSjGfNMB7IXyaI&#10;S7qPFCrnw7vt2M7HsVT0fuc731mnIA0X3gHzGSHvTUXE/i84xSJiwlgvnnHGGetYdtaBRGK4kNNg&#10;knLeeefVORHRxvCm4BuCowWFwi60HqlKjn/7298aZ5tIDB2lrasVsdJKK5W2fnNwk2A3oevFs0lc&#10;6a8mJ/xGA8ZmIeW8zttuu+2QUk6IZ5VGXR+PQSdgktTI968OPPDAxqf/ixTPKZ4Tw4K8XxWorw5W&#10;s88+ex010+w9Fuqqn9BvEJ08i835rAQRccRgKGWzuUK+91M/KQSXGOd5JDSIHn2md5QXUr9UvM/2&#10;x8vMUyhqh6CzHykmPN9Et33edNNN1QMPPFD/hvdPPRwhvcQyMFoScMSX97UZjIbWp2/0388GPxUc&#10;rOd2rIDhw/LAroXX8+ygZ8qzPFWwFSVU+1/G4ZLj7LkMFypj8/wzfMqVX3nllWvyyqpo7ZlwONGJ&#10;vieatQMGGUYUnmNe58MOO6zu1/1WTY0yz9YWRE4Rz45Tnn+B/Xu22kopNKYt8TA7p3I+jq3ttbPQ&#10;r/fEnKapiBjDzBRDuGcPfpg3zoOwvApvIbc9i4+G7aL9TSb7o/ZiYmai4yXysllAvRG+aqmeO4P7&#10;BEez4vBsweO0ddY6HXW29eRg2dzWeSoNIKz2TW1dJfn9gt1WFbQnxLMB2udjTTybhJiM8C7JqR/K&#10;ihjarYmn69t1110bn7YX+v8111yzPoaQvf6Q4jnFc2LIsIbztsGfBl9Skdo7JOqjGUQV8cwT+Pa3&#10;v73OQbWOcvFSEic+Qw4FVYiLJ5hncdVVV60LP4kc5O0jjoTnMt6JgPH+qmsgXYnRjGdQ/+n9Ovjg&#10;g2shXzyKvJq8ijyJqvzbVuV/xmfvImGl7yiQj2rFitacVtdklQEe6kYf/lyQ5/b1wQnB8QTnu1WQ&#10;t7P0BaqkK6j7pqA5axHRJVS7Lg7GCDrY5agmB/dVX0vUMoIUyn/2uXZBZAq997ntzJ+NKZ6/75EI&#10;ZqCxjTZRDCtgW3Mm27QKftuVuVW5JvNyx3MOzedkH8050O2A8zGvMT42iog9FOSB7ldAe3gmRffP&#10;PPPMdbiEl4RrnNfwkksuqV8O4YjJZF/UMQrREJYjvELjW3TRRcvEQAP8XHD7oI5gNKGt7xj8u7bO&#10;ysRKlm09OVASWnKatXWTEf2l9XKjTeHDwc832thot/VOoOvFs8kbI7LPTfbGEkwY9FU8TAyTchoH&#10;C5McoZGuT/i2yU27wWtg0u0Y3pP+kOI5xXNiSJghuFtQdNPLCyywQO2h7SuSrlk8H3744fU8TRgt&#10;8QLCYnmj/VV8iXjmWTYPkrby2c9+tv7M70SR+JynmdA117NfxyWCebDtS0iu8Grn5B2Tv+pzUVm8&#10;lBx0wneNnzyW3u/777//f0K6hZPzRv/whz9sfPL/QTgJJRaiLpIw7sOTwa8G1w+ON1jt6JzgI8HS&#10;JzwV/E2QiGYkWTWofkpbioMl+ob7yfvdRxGxRYN9QtK9deFuD9YelAUXXLCubie3Shibv8lkXzQR&#10;WXjhhavZZputNDgU9nBV8N3BZYNjBfMHLVV1WzDbenJQlM9c2noj76q09W8HDw5Kg+lWdL14ZuUW&#10;zuxz4WU8MGMFLPIiehQMY5xUUGewYMnnvXZ9G2ywQfXrX/+6rRZ8HgNtg7dKRXB5av0hxXOK58Sg&#10;wft4RFB0U/3+EKT99VPEs3dcyDSjr/6DcFXwi0jm+Dj77LPrcG2h3UKAGdgIbn1kAcMdT7Ft9ZE8&#10;ygR1yZEWou33zWvues9ExzCmOf6GG25Ye73B/hnWvM+tua8EDMH+wQ9+sBb1+on+YN9HHXVUPSbH&#10;/VBnxFJWVlO5YhzRSke/DD4WtBxX6RcKrU4j5fHf0mt32mmn6sc//vH/eG4T7YHxUESG3O5GkWNO&#10;kU8HGTD6hBDD3YMXBuVQWJD8t0FLrQi59TfZGRJyqgc+H5T3cGuwr+3GGku7YHS5MUgsC59RxIEx&#10;Zp3gxOBYg9BxywfxiGvrQp+yrY8MtZW/BLV1oUrjta0Ty9r6acFDg+sG+8pR6iZ0vXjmQSEuGUak&#10;drQzr2q4IEx5aqwUYFDn/RksTLhMgAlwS0mZTLdzEub+nXjiibV3nIC+4oorGt/8L1I8p3hODBpC&#10;SI8K/jFYr6fL49tXIS4o4ln4s8g6/faRRx5Zf6ZvU4DQO0osEL+qJZffEbr6CiHdolH32GOP+ljE&#10;s+94nXmHGfV4k6W5+H8rRPM4jig/edMgd5aYtz99RoF9KTxFbPN6T6kGEyMAY0Bj7XvCk7f2yuA3&#10;xhHNm4l+4pkBoPQLheYdogweIp4ZdT2vdoctJ/4L91WOPyN6QzyLCDgvuFpwspg5qLDSxsGdg/JU&#10;5e/tm+wYGS0+FOTBUqFXSE5f2401lnaxZ1CRgyWDo5nTPFho66ohK2KWbX1kuEfQEhOWcWKoy7Y+&#10;ftD14tnkjYeFQCX+hCmOJThvYZrO26S2OZ9sILC9Yj3rr79+vQ+hl/1NvIcCk2LLptg3Dwmh2h9S&#10;PKd4TgwJHF17BX8VfPl1r3td7aXtS2gW8SyEmhdXvjJBLBSacNWH6A/kEL/3ve991fNMnHkHpV8o&#10;0CTqSl2PInaLeFboS86y33mH/b8V3nNpcSo0l2JlzkNUSqt49m46J++5UO7+QOAQ//qvhsDxDhGi&#10;GwXHGyxlqVAYD2dzn8Cx8IWgNLDVg/KdpUHWxbqMwaUSeaI9cD9V8N5qq63Kc/BMTgmqij5g8BhO&#10;HZwmqKpfsnN0j9cI/ilogu6+97XdWKXzH4se5oFCLnS29ZGhe8yCx3I+KZhtffyg68WzSZlKsaXg&#10;leUwTCbHClREFW7NM84y3logaCAwQVDMx/UJdzThbYf3WfEYS5VMP/30dcGVM844Y7L7TfGc4jkx&#10;ZEwfVEdGFNRL3gee4+LZLSjimXdWHrIiT9odgSqnmUeYoNUflpxnIdhqKwirJnJ5jnmWVb8mdoVw&#10;yzcWYfLNb36zjojhLeZ5JtAL9DOEtT7LShTEs2JP0J945vGTH+14/eXzuibna6m9Rh8uiu2yoDm0&#10;udx4wxbBer3m4DNBUaiXBLcMzhEsEW2iDuTf/tuSSmoLGYcH23d7XkLl9b/aQzObn0WnUQqEGV/b&#10;Mf4UuD5GcPsdjHHZORDODBONJasI55ODA1k+LDGKkCspj4UXOpHoZvD23xW0rmFi/KDrxTMQgTwa&#10;vuN54ZUZKzAZ5WVSXVe127POOqvxzeBg0luKeqmcK/xxuHCfhJHap0qwPFqTw3DFs3VJh4I777wz&#10;xXOiG6DitorM3wnW/cGkSZPq6I+CIp5VudbeCFqh1Spie/e+8Y1v1GLDuypdhXj2fgib1s+Ud4+B&#10;jbFOfrWwbeK5hG2D3GNLGInaAcKFWCfO7VMutH02i+dTTz21Xtu5WbApZEZs6+f6g/1tueWWpf9W&#10;afvc4MrB8SicLVVVLzUWlMb2iSAxrUAVx0IrioB+QE0JhcOMxYMJ4WZ0ZCjx/I0BzVQU7p577mls&#10;2VloI+p2SD+66667Gp8OH9o/I64Cr81jx+Tg/hHOCoW5r3F/FWbjce63UFhi7GCVIG9cCopEt8Oa&#10;jAxFoiwS4wc9IZ7h8ssvr4vDuVZroF522WX1eqco5HE06NgK+5igLr744vW5r7feevVng626yptk&#10;P7zE7kNfXqvB4Le//W1dYMU5CSv/0pe+NMWJy3DE83zzzVdPsocCy55Yeoc3bDSR4jnRBhCM0s5U&#10;mn7RKiIMf9ZTLuAV9n6VYl68u0Kxt95661pYg2gb7xwxQ8BKVyFQbUNo8Rpbdo4A5qm2ZJWl7qwd&#10;rTqx/sSSUqpf6y+RZ9t+FAcjZlT7LqHljsvD7H0ulb+BcCfICSDLQjaDIYCItxpCYykhlZA/HpRm&#10;Ol4h/UsO+xeDUsP8f0pQNO6k4D95SBkqB+qB5ok1jvDa81x7BtbqRrnwnp9xYSQKZTKQMK5oU8aP&#10;dkHbElmlUjtDz5RAOFu21v2wjG3cVymFhPNk13hOjB2keE70ClI8j0/0jHiWB2xiQVzaxnJkhCqu&#10;u+66o0LHFrIt97CxPEtNucVDyVsW8r3nnnvW+7A/E+zmNWAHAsLWklmlQrn8Q5Ow5glxfxiOeHYc&#10;vykTv4FShWCTtSWWWOI1IaajgRTPiTZCKpRlEh8jqIhXecsElXBckSa8xeC9YxwkdoleEKqtPZZU&#10;CN5HodsMYsQzgUyQ+42wbcKHIOap9J3joCJfb3vb22oRphgh8aI/UR3ab4uYkc/M0+fz5rQYx+eJ&#10;tLwVL3mB/kTBsxLZErw3+OHgQsHxDjnsPOeDAWFXC+hgLaA9h+Z71hcIRf01Q0Zf455lzCwhRoCW&#10;kGeRAZbFOumkk+pwf8aXZmgPis7pX32vHZUIgwLtS4i+bfS7fsPgy6BDrPvs/PPPr4vIMeS0GoOJ&#10;a1EPfq8dtIpiqTjShLRJ+1Hgzn6nNA4x0IhkaFqaqgjn9DiPI6R4TvQKUjyPT/SMeAbLscjjs6Yy&#10;T6WKrmOBlqki/nifhR/vv//+9YR4KFB0x3rPRYzL9/p/7N0HuGxFsT78P4dDTpcMknOOkjNIzlFA&#10;BSUKqCBKuIgIApIUTCCCoAgiIEhQwYiCmEAF/RATBkS9ZjFnma9+7e7jYtjp7Dizp97nqeecPbNm&#10;rV69Qvdbb1W1yQllyQSlv5wxk2THEzZNOUDq3RPaZlI2XCI/GvJMIXDu66+//kyZ4kpUK5N713cy&#10;keQ5McagWio8pfBsKdynenaTnHYjvE8QJ+9g5xVm5QsrXCwQ1suoBJoCXwjg3XffPWgUEvLMYeE9&#10;zbnRDiT2iCOOKE5U737vXvv0vhSt4J3r3ex7x/ntb39bCLcoBe9XS71apULEQV2CTKSCcUKUgm1s&#10;6zgigDhKLDXG4br//vuXwnScwbWaOMeLkG4pBBzHQss5kv3OsbXRWGUfIsX0AYfOS17ykkLEB8vh&#10;5mgwj9Ee/RemGJsc5yTOXYYkz4leQZLn7kRPkWcw+PK0U2GEgskL9O9kWT0+snnccccVTzxFqD3E&#10;cbgw+bAWq8mG5aWoVtYwR6hNPoSLU6EoBciu3EbX3nGFuQkTVbyMEizfUoiobU1shgolHw15ttQW&#10;BaW94M1QJsdSkTTXdDhhjuOJJM+JccASYaoy/4STaIMNNij3mQJK3QgKpneNZfXinJ4Os6SoVVEU&#10;TEv8h+jJgf7VcIqIIaSUXdEElGSpOsitMG3vdnnoxphaA0NKEGKrPoRrweHIWSvNx7hQC8XVKAP7&#10;sF/F5ThXOW4sr2ipNITYOxjZli9P3fa7/fbbr4yv9u94xh7fe++LUFBYTtqAcaoue+Y3FGPKMoVZ&#10;GDqSLy3APi3nJcqofQ3xCv2TxcGmDpI8J3oFSZ67Ez1Fnk00TBZM3njNKb6dYELIqc7+v9VWW5XJ&#10;iCJno4H8YWF1a6+9dukThFhRrpVXXrl4+4VLMoWGLOGFvNrGtsxEnapLpWe27W/ZmiZGQ54XW2yx&#10;1ve///2+T4cP4avUk2ZRpclCkufEOGHRsFeGqdrcWmWVVYrTaDipFJ0EaSXCb72HnEeYyuJ7hQlz&#10;TvwXcqAR6F/UImKIpfGrPxj7EFQOCe9zijJF2HvbcmWKx3F8Un0R0COPPHJGbjwgr8izom+cpIh2&#10;LfDGGUtVphQLvfeOFsqtvkRVgRFaxFtEAVLO6VrHCvcoso4w+15bhJEjxNUhIFrKKhhCxanS9q8g&#10;Xt2/d7vUHI6A/u55/SLHuVEcjHKfinMXI8lzoleQ5Lk70VPkmbJpIqKyte061Xbffffi0R8tkFSe&#10;//POO69MroRh93e84ZrJy2AYDXke6VJVCCsy0ZwMThaSPCfGEQuFvTTsG2Hlnvc8TkQhqLEAAiT8&#10;lpMu2v/vsI+HWbqpLtuUeCYQaASwFBGrBLpdgUZurYqgqJx3POLJrGvM4dksoiismapr2UZEU1i1&#10;fHbOVAq38G+gCCO81GArN2yxxRZF2aZCI7+Uae+6diJr//KT1RapBe6Qcco1Z48xTYSQ8U1qkDx+&#10;x5DfvcYaa5TIKOMV57Z85+pApmBbhYKa3X7MJnFuFAe7KCyLg3UxkjwnegVJnrsTPUOeKc4mCr5f&#10;aKGFysRBtdnJNiF1inOpaK1tQqxNXNoLqIwGJhjIpQrjJlby4/pry1AmTG8wJHlO8pwYVwhtfnHY&#10;Q2ElMkQ47Eir1E8UahpJX7FG6x7fEbZDWGJwUE5nFBGry1g1U3q822vOs4ilCiHW1gKnNFcHi98h&#10;oaqbI61CoRWQky5EfebgUMjL7/bYY4/yvTHT9hRs5BkpFj1g9YV2Imv/yDOSW6ttGxPcowp/Ic/I&#10;txxoecmquzuGe8MxpRRxBKiqrd1V/R6IPFPShWoj/vqnr58UB8tQ7S5HkudEryDJc3eiJ8gz77wc&#10;LecpD1j+lrywTgFFQWEV7Uek5YV1I5I8J3lOjDumhT0/7IGwf4iiQTzGYl33sQZy473snda3FNUf&#10;wm4K2yIsMTzUdaBnFBFThbvWnzC2Ic/UYEXYanVunyPTVl8wHtbtkdhTTjnlGfdLXaoMSbUtR6k8&#10;akBgqcbGTBWwEWjKMkW75h9z9CLenDg+R3Lr+7hJnoVty6mmYluPvALptm8kX1uEeJ9xxhkz9s/x&#10;7W/7rZ85T8Q5i4NNTSR5TvQKkjx3J3qCPKsCKqTNdyYfnaTUyOsSzkiVEWanmm63IslzkufEhGB6&#10;mFzhe8P+ySHoebOmcqcAcbb+sNDcvnBaz8R7wjYMs5Z1YvioBPpXnBDGMON1DeFGnhHSt7zlLc8o&#10;6oiICpmm7Hq32p66y9lCIVaMS64yJZlyLfdYfjPybOkzxbyEWfu9MYqa7R2PpNsewUa4EWY500Ku&#10;kWTRTaINAGFWHMx73v44hoVkU5ep2PZnNQgOFkufKYR3/fXXl/HCWGhJLMulUaiFnCtYVkO1EedG&#10;cbBUnKcQkjwnegVJnrsTU548m8R95CMfKUtuqCSt8IjBt1OgAIsiXtotNG60hcImE0mekzwnJgxz&#10;hO0Y9qGwku6harKiTp0A71wkr++d/Mewy8PWDkviPDJUAj2jiBiyihALhfa+bSfPYFynPssn5kSm&#10;JFOuLVWlmKRcY45lRFVINEXa6g+KMFpCiqLtt/5FWB2PSi2SS+60AmWuM7KNjCPlcpb7I8/IvPHY&#10;MRQgs3+/N2Yg+T/60Y+KYo5gU7cV0TRuI/OU51qkjAPAMfuKg6XiPAWR5DnRK0jy3J2Y8uQZUVO5&#10;09JLqpBa/qJTYCJhIrPgggsWdUZ17G5Gkuckz4kJhRDurcNuDXt6vvnmK0QJmZosID+qJnvOG6rg&#10;JWGrhCVGh6XDSg50cxkrpBhZFfrcXlCsqsdU3hry7F+pQkhxXb6wkm6//9KXvlRCtZFxBF2klver&#10;ZbAqVOa+8sorixqssnbNRUaMfee4QCmW/yysu+Ywg3c9ou33lOf2VCVVtx1f7jNlHWH3mfHbclR9&#10;0QzWP6c4K66WmEJI8pzoFSR57k5MefJsULc0h89VIDUAdwrkbV133XWlAi1yf8MNN/R9053odfJs&#10;EulcwpDnzcMSiYnAxmE3hv3RO1AxRIWXJhrIEQWSIhltYT8KQ/ay8vHYgcJKaf1p2AwFuheARDdy&#10;nBUHU1U7Q7WnIJI8J3oFSZ67E1OePFsqQ0VRnwtVqx7xToDJJu+96t8rrrhiyfnqZvQieZaj57yZ&#10;a+lcwlQU9mwtErZ4WtoQtmTYwmGjwRphV4f9Wl4sVZKiSPmbCPzmN78pa/cKA442MMT59DBrVCfG&#10;Fgj0M4qIGb9rsbCpBgXFFAfj/Ha+YTVUO4nzFEWS50SvIMlzd2LKk2cVPNdff/3yuZxiYYWdAjlg&#10;lqWaf/75i0ddwZZuRi+QZ2SZQ0Yoo6W7FLdRTVZenzVRnUvYP8JuCDsz7Ly0tCFMWPP/hq0QNpp1&#10;j5EqYaylsJS1dG+77bZn5cGONTwPKiTLUY1jPx32WNgxYQuEJcYHzygiVkO4pQJNJQgjr1W1+yq2&#10;SwPIHOcpjiTPiV5BkufuRE+QZ8tA+fzkk0/u+7QzIIdMFVMh24q2PPzww33fdCemOnm2TIv2Covd&#10;ZJNNSqG3pZZaquSsq3jct44tQyB+H0YZMtlLSxvMfhsmDPfSsJXDRgMqNsX3yVlmmaW13nrrFUWY&#10;02c8IFfVMkaegzgmezDMUlrzhiXGFwi0sPhSRAyBlsvcSQUxRwOObkXK5Dg3ioNlqHYPIMlzoleQ&#10;5Lk7MeXJM0K31VZblc9POOGEvk87AyqRqiqqUu6WW25ZlMxuxnDJc7NwTDeQZ2T/pptuau23336t&#10;JZZYorSXKdqDNCDS2267bWv77bcvCkla2lAmSuHggw9u7bbbbq3llluuhejGPfXlsK3CRgvpAseH&#10;fTOsteqqq5blgTyfYwkFqiyR5Nl1nLBPhO0ephJ4YmKgWFYpIqaI1g477FAIdHvhsG6D9iPOQtLN&#10;T+L8anGwzJ/vASR5TvQKkjx3J3oi5/nAAw8sn7/gBS9oPfXUU33fTD4sS6XiqIJhK620UuvDH/5w&#10;3zfdieGQ5+222+4ZofNve9vbyuedSp6tbcrBUXM5OTrk0FunVNsVSPrUpz5VKtpa9zQtbTBTyOuh&#10;hx4qxMA9pODT0ksvXcnzW8OEbo8F5gp7YdiXwlrLLrtsSS2wHNBY4MEHH2wdfvjhrbnnnlu7/xZ2&#10;W1hWmJ8cVAV6RhExqzjIFe5GaLf5COLsfMJ+FoY4Z6h2jyDJc6JXkOS5OzHlybN1IYVG+1xYm2U0&#10;OgUmCRRNBcOQsve9731933QnhkOerdt55513tr71rW+VIkMXXHBB+bwTyfM3vvGNQhAozFQdCh7C&#10;Yz3TRGKksAKAZ120iXs/7HdhHw4zZxxrHBB2f9g/1FY45ZRTSvrBSCGnVoTMQQcdVNv+h7D3h20U&#10;lpg8IJYIdCkiJtQZge62ImLaSzkXneE8wjJUuweR5DnRK7CGo3v9yPJXolsw5ckzdVdBJxNHuc+W&#10;E+okfOYzn2ktvvjipd3W3OxmDIc8U9jkCKuceuGFF7YOOOCA8rk+6CTy/IMf/KB17LHHlly7eeed&#10;t6yfKzKgrmeaSIwEajC47ynBfesgI59vD1swbDygANnOYUKq/+Fdf9xxxxXH0MwWT+TssywSYtPX&#10;drna14StHpaYfHR1ETHtHKA4WBLnHkOS50SvYM2wx8OSPHcXpjx5NiDffffdrXXWWacQoVe96lUd&#10;NZn43ve+N6Ma+NFHH10m192K4ZDnakg0xV2xNH8vueSSHUOef/rTn5bicqIBtBPZoDZ3axhkojMg&#10;hUSo/3Oe85z6HDwRdkbYEmHjidnCtgm7I+wf8803X+uwww5rfeUrX+lr2dBw74sYUbPAeBH7oQi+&#10;OWy0Bc4SYws50GUZK9dJCHc35EArcoY4C9XuKw5GQc+q2j2KkZDnzcPeFvaRsLvT0rrEPheGPCsW&#10;kugeTHnyDMKDFXvyneVbqC6dAlVwK1FbZpllytJH3YrhkGfneMwxx5SwQoquzxgiPZKQ+rEmzz/7&#10;2c9aZ5111owiSO6bkZD6RKIdX/rSl2YULwz7YpjlnBT3mgjMErZZmBDrv3Jayd2Xqz8UvKOkl3h3&#10;xm/Z/4UJER6r/OzE2AKBRjxLEbFahbtTCTTinMXBEk2MhDzzGP047H1h1olMS+sGe0/YK8KWCkt0&#10;D3qCPMMVV1xRKiMrcCMHWpEnpIghbZNhjo30vfnNb24tv/zype1C1h555JGuVDmb5Nma2k1U8rzF&#10;FluUfOcvfOELrXe84x2lWq/P6uczi7Ekz6pqX3fddTMqam+22WYlTDWRGC08GwrP9UVaKOwkSmv2&#10;sInGhmHXhj2FWO29997lHh9oeSNpCtdee+2M5zrsB2GvC0PQEp2LZxQRU4W7E4uI1VBtBF87wzhm&#10;5Din4tzDGAl5fm+Y3JREIpEYb/QMebamMkLXl6tXlheyXu9km0rge+yxR1knWLtcC8ostbzb0CTP&#10;r3zlK/s+/Q+OOOKI8rklnf7617/2ffofVcvk6YYbbihLd80sxpI8C2OthWqEkSPSzbYmEiPFBz7w&#10;gbLmctxb/wgzz3tO2GRBmtXlYb+WloC4fOQjH3nWvf7rX/+6OLjqOvlhiPOrwxYNS3Q+ag70L8KK&#10;sotA/+1vf+u7wpMLxcHMOxrFwTJUO1EwEvJMwUvynEgkJgI9Q55BiCKlRYiwvD8qUCeY8GWKuPb7&#10;Vxt//vOf97W6e9Akz5YF+7//+7+i5pokqVrtczmTirg1oXCRkMKZLWAEY0WeKSCIguvhGqhK/JOf&#10;/KTv20Ri5JAvH/f/00FUn45n4NGwvcKmh00mhFy/MeyPCLTK37fffvuM6sx/+MMfSgFDS+jFNtr9&#10;vbDjwsarsFlifFAV6F+5ztJljPWTXfejKs7a01cc7DdhSZwTBSMhz+8O+2TYtPJXIpFIjB96ijyb&#10;GKqifNddd7XOPPPMooa+5CUvKf9Oph155JFFbfb/M844o+SndaPiiTw/97nPLdeAko4ov+Y1rykE&#10;V+Ean1OeEeqxwliRZ6ozp4U2Ki5nOZ5EYrTwznnXu95V7tG4t4Skvj5s/rBOAGIlBPsXInI8uxRy&#10;z/F5551XKoLHd+yRMPPYBcIS3YeqQP9SMa5aRGygUP3xBidpW3EwxeeSOCdmIMlzIpHoZPQUeW6C&#10;sqvS9eOPP17+7QSz/qpKz51eGXUgmHRvtNFGdcJdjKpufWTLU/l7u+2260jyfOmllxbCLyLhpJNO&#10;mqmweWuJCzs/9dRTy1Jo7ecn/PW9731v+V7F4uE4RmwjL3+k4eygHffff3/rPe95T+vRRx/t+3Rg&#10;iAigPrKxWJLrRz/6UeuNb3xjKYInPL8JRftuu+224rRAMH3PqXXrrbf2e3+YcD/55JOtq666quTo&#10;/ulPfyq/vfHGG8uzMxK4xn6PSLRHQ4wVvGf22WefWgjprrA1wjoJi4edHPadsNbWW2/devWrX91a&#10;YYUV6jP8mTDjxFxhie7F0mEI9M/kuk9WFe5aVVuqQN8zUYuDZQ59YgaSPCcSiU5Gz5LnqQqkC8l4&#10;+OGHyzVFUCohGshsIxcOGUF4Rkokmsrz6quvXnK6V1tttToJL6ZibyeRZ6Tshz/8YWuvvfYq7dt4&#10;443L2tszM6lEkBBulcSPP/74Et3QhOJwKhsrCkfRQ7aHAkJ59dVXl9zxkYbwKw5E9VSszXJtQ8G9&#10;Y030c889t4TtjgbuoZtvvrmEZao10N4nSP3ZZ59d7jsQxnnBBReUSuftRLuCE4Lz4ctf/nLrqaee&#10;Kvu3jJj7diTglLB0nWKCNVx5LOGc3Et9qrM1kU8L60TMF6by99eE0FoTP/4vN9tKGtaIVqk70f2g&#10;QCOqpYgYAm2MmKgiYjVUm+Ls+GEiMbQn13FOPANJnhOJRCcjyXOXgvJW1XPVuZERxIKCqoL1nnvu&#10;2VpjjTVaiy++eFlXdjCzDZK72267tU444YTWJZdcUhTU++67r5Bw6rwlnIYivc2c52OPPbYQJuQW&#10;sRTCrdo5kqrtY4XRkmfFc6iPlDbPgSW2ZrZ91uZG/Lbffvuy7Jjc+krGakE0a3hTW+RVV/KMoOtf&#10;ff2hD33oGdXGVWJHOvXXHXfcMUMJ/u53v1u25/Bwvf3dhH0+9NBDZRvE1LrCL3vZy4qKDQjygw8+&#10;WJwmtnnggQfK+sMm0NqCaB988MFl6ZjaD4rtVUfMhz/84RIhMVTOpN8g4sL2zz///PLbGibqeFde&#10;eWXroIMOar3uda8rzgXV16UvOPanP/3pQmzd29oqhB5hdn9xDPlXH1Kq//d//7f03b333lv6g6Jd&#10;jyOKwz7qfctRwjnkvqQ665MDDjigXBvHr9fMMVwzbdaW5v1gG8eoTifLTw3kDHGeb3jDG1oLL7yw&#10;Z+KBsJ3COhVysA8OezjsL2EfDLN0amJqQWj0s4qIjYfzqAn7p3Q3ioM5foZqJ/pFkudEItHJSPLc&#10;JUBuTNIRZhN2qiTigGxQS4VFC8eTQzbnnHOWwlcUJKHIvhvMbGNbIdZzzTVX6Uf78hkyjOScdtpp&#10;hfDoZ22gTLYTKGShKs91qSpExsTpsccea1122WVlH2NZ7XW05Bkpfe1rX1vW2V5xxRVHtM62/hCe&#10;LH9ekSWh1lUtRtTcjxwSiKmwY2TM9UQMEcaVV165OC8Qd8RUfwm1XmuttQrxkguPTFPIKaWIvkJO&#10;nBGuSy1sZp+uD8eJbajdHCnUWQSUGowwup76zD7koFNwtRexF2KvoB7FG/FU7AoBdF210+9c229/&#10;+9sDFnjT/i9+8Yvldybml19+eSHJlGNwLgrKOY5z9D0V2rE5c5wj0qpoG+W63n/Cte3HNXfdEHlO&#10;Gm1Vsd71c6760H33vve9r2zveKB/3vrWtxYy7xnynbxeldVFBCDlSDsHlAgJ/bPpppsWJ4O+45iw&#10;L84IfcFEVyAF/TkT9NHuu+9ew1OvDOt0omDe+aowVbW39kFiSqLmQJciYpx6xv+hHGIjhf16RjzL&#10;jhfH/XVYEufEgEjynEgkOhn7hRXybHDrZlCOKnlGPKYSqL7URyqeiY5JPbUY4avnzJBfajM14aij&#10;jiokAVm75pprSvhuf+Y721x44YWFeCBe66+/fiE2db+O4ViLLbZYISj2L7wWeaHS1RBnal47eW4C&#10;4RFuOxDpGglGS55VBN9vv/1KxVfnReGcWSCeF198cVGdOTX0TSVs7kvEmUqJ5HEeIGK+p8j7HaIp&#10;1xcpEzL9/e9/v5BW+3nRi15Uogr080UXXVTIsGfVbxBB18xv9ek3v/nNQuB9hmgK1fZ/nyHVFHEF&#10;6fzOPn2mzfZJ9UY6EXjroItm0AbKteJ6lFZ943455JBDCjEdyAmiP2655ZbyHLp3EWH319e+9rVy&#10;r3Ae+L171Brnzpeaqz+QYcemRlOFHcvvbeNzbdUGij5HB8JNOaagK3blfJBxqjMnBgJOUQfkWTvk&#10;noumoNBzTMjxtX/ttu/TTz+9tJ9zA6lH3inx7hXfI/KcEPrD9XM859kOyz8tssgi9Tk6IWzWsE7H&#10;4WHfClul/JWYqkBcVeH+BYerccV7pUZtjBW8l/opDpah2olBkeQ5kUh0MiyZUshzDevsVpjIViJp&#10;0tzNEGZqYo98UOGoV9ZapSY7P0SPIoxcIFwUPkQCWaIwIhnIAKUPyRCqO5jZBvGlbCJ1SBUlQjgz&#10;coDUUDEp3H0qWiHqVENqgu8RF2RarrPvkbCJwGjJM5Lm99qMaI4k1xfpErYtTFnosGtiIookI1D6&#10;EInm/KDuUjepmfoU6atAsJFHqii4poir7am57vFmcSxkzvdVzbevww47rHXTTTeV733mHtIeYc0I&#10;uH6yr4qaN4y8uheortRzBNfvEU/3RYXoAvvjcHF+/UFxsre85S2FfIKICW1iNYTaPcYZgOSbYFOn&#10;EGl95bjO07k4v0rSEV4OCOtvVwJOIeawqHA+7j3OBfeG3yPtgDw7Nw4EfeeeR45rpIp7H6F/5zvf&#10;Wf4GTgXk3L70kTZ73io4hCjM7SkNQvkp27POOqtlnh4L6+SQ7SZeEvbtsNXLX4mpDEW6EOhxKSJm&#10;P5xOjeJgQrURZ8p3IjEgkjwnEp2PpcLWCVs7bK0eMsrCSWFPGzhNGOVPmiB2m2k3wlyJHRJD4ewm&#10;IEgIxbXXXlvIqPxjBaacD+MYoAgLd0VMkA7nTvFCCsYLiI22IREUwLe//e1lzWYKsxDv2j6Kt0q9&#10;FGp/dwN5RiKRfmHr7h3EcSRAnqn8FGZOD4St5iMjZq6Xa4VMIbqIG1K73nrrlbB76ig1VAiwauSc&#10;IMgYUsh5Ik8XEEYRCJRPn1NNqaIIo/vdMWvIMyCknCn2bRILnCra6jOKq+W5EHbXFxFEDKnfyB+4&#10;/vpIioDtkctdd921EFhOl/7AEafC9KGHHlrOjVosd1vb9BUg84irNtsPgk0VPuecc4rTR9+5hxDq&#10;Sva1kbLs2M6XGl6JcoXzlbevDdX5UMmz/pA64DOh7sx5UY61Adnfd999S/SFZ1DbqfbudaRe32m3&#10;vuNA8L2w9P7IhmcZGZk2bdrf4nl4Z1i3KLlHhCHPnVYVPDE+QGQR6DEtIuZZsx/E2X7DanGwDNVO&#10;DIkkz4lE52L2sFXDVEB9c5j1N8/rIXPet4Y9Tck00TVBlP/ZbUYNolLFuRSzXBKCQAk14e5UIo0k&#10;CLVV8EiIrtC2vkq3xai7iKEiK0iF7RCvyQZiZWIkT5Qqvtpqq5W21nYzVacnAqMhz1UdtDyV/FUF&#10;qEYChFBfIM8IFkVUuzh0fIZ8Uk1dY8qza2jpKg4HEQSbbbZZUVBNNBFU1aMRWeTZ3xRjKq99yu3d&#10;ZJNNyvZIHeWfYk0RRqKFyyN4YAIsPBvZQyaFYSOs1rGWy7vllluW/8u7pp5W8uxc3JuO6Z5zjbXT&#10;MT1b/tV+SnU7tIMqLZdapEI9N/8i3tRzZFO7BiPP+gs5barK7eS5Oguqwm2/lDNKMWeB/tfnHBdA&#10;wfaOQ5jbybNzpbJzRmywwQatLbbYorTZeQjrb4apU9A5ivShY3FktUcsIPbLLbecZ+GPYS8Pmzes&#10;G5DkufdQCXQpIuadMpoiYn7nOWwUB/tlWOY4J4aNJM+JROdisbDTwzxv7w8zeFzUQ8ZZcEdYIc8m&#10;jYiEfL9uM+2mEMkDpoY6nzivoihSwCiKyFUNY54sUPFM0hUmokwhKohJzS8WAaD9/kZsEAXESNgs&#10;T77fdwpqqC1ih8QgaIiGvGjnILx2IjAYeR5KPUHQFPGae+65i9o4EgIOlTwL3abSU59FP8jXpeJy&#10;kOinGraNtAnbppBSSvUjYobMU5kpzMiYaBD3t+0pscKrOYvcQ7a3DBLyiEz6DCFFnoWKg/NHft1H&#10;CJ7tXvjCFxZl2gTXMSi7VFRtREg5nZBY3zkmddt5aZtjUnmRYIp6f8+SCu2OZ7/aTUFnUgnsW569&#10;59D9jyhT2bUTeXYc/ej/wrY5DhDxiiZ51j7OAs+3cwTnhDDLE+dA8H/3pWOD587vqdVyorVP/4oG&#10;cA2QZ9eEYq0vkHEOBUXf6rtD25yP7R3Pb71/FMRrPp/uy74q278LU8W6W+Z0IyHP1oA2ni5Q/no2&#10;5gmznvTc5a9EJwKB5lR/RhGxmVWgPRdynLM4WGI0SPKcSHQunhN2VthVYXv0/d1LtmTY0WElbJuy&#10;QhEzqew2026TfyoVgkEd6ytOUsJxkVEKG3XaNsI4Z3ZSMFogRIiHEF6kSm6wStf6XjsRfeTT5F6u&#10;MeJisj9S7/9EQl8iFwgP0nDMMceUwkoTgYHIMwUUqW/mCLeDIimcWEg8Eq1g1kiAPCPLiF/NgUVS&#10;tQt5Rrbco8KtFeBCwBTvQkKp0uD+QPbk47o/ETXkGYGkZru/qZzUWjBJ9b2IESHgCv04VyHY1G7n&#10;7x5CDjmWEO1a7KvmVFOiEWeh4/pC2xFcbXbvIauIqP0hzsgkwmpibG3kduVZG3zuOUPkm9Ae37m/&#10;nR/yTBWulawreUZEOSC03bbN/GN9IJza+eofKQ5SG/xO2/wGIbdf19K+nTsyjGxzalCR9Xt9d7gm&#10;nknnpz/si+lzkEeuj9xLfq8Phc5XaIvIl/Z1rDkX+mow/CZst7BuwcySZ2tAbxR2SZhK3e0K+6Jh&#10;R4W9NSyXvupsyIFWhfuXxs0awj3cImKcRxTnRnGwVJwTI0KS50Sic4FA/m+YPBw5wL2I3cNKwTCT&#10;624HkoJAICaICPXT+sI1D5cts8wyra222qooapRAlYeFYVKqqvo2GihCZD/UPfs1MRcaikwJY6WO&#10;17ZYJkeeK0Jkoi+klfLYDYR5ICDSSAxiMhHojzxT6vW5UGNFuVSjRp7a4TfuD/c/UkaJHAkQY3m0&#10;7ickGPGkbrrPEDyTStv4DBG1jfvM/SF/3CRVpIH8Y8q0PHYTVsRMDrTwZYTXvWqftuegELmA9CuC&#10;hUwjsyIVRDMIK6bKUqblHCOBSKtK2sKS7YOK7Tth20Kf9RFyb71qzgDF1BBe22qHYyHWolRsx2HS&#10;hHYjvMizdZ6bQE61zcQaIXY+SKyQboTcvjwrHEiOTSnXX3LsKxB87ecAQ7b1HyLPYaY/tNv5eo70&#10;hTYg45xplDTny3lAnXd/Oqbv/c6xqevO2XWU1+03QreRZ+q133BsKdTnN753bO+OdkcCRbpPeUOe&#10;twjrFoxEeeaIPSXs6rBdw6wZDaqL7x12fdiJYeqLJDobFGiE92eVQA+niJj3VRYHS4wVkjwnEp2L&#10;Sp7fGMZz3ouYMus89weTXWGkCIzwTeTEMk9xzjNMrq41ceWR1uJJyKw8SGo8ZRD58m+71c8pW4iN&#10;yblJvP3Ih7TfWiGbzTrrrEUBp/RRyCyHg9D0R+wSw0N/5Nl1Ryytd63fkWgKI/LWJMgIo+shzN/1&#10;oLyOBJw2nCVIFOcBIqu6NrWSI6Fu4xmjuCKS9TMhyO45Rq1sOm+QRSQVEeMQsC/rSVOgnR+SKJeZ&#10;yuuYYJ/IqfuQAsuR5BmgqmobUiof3T4QQd/bR3XauB+lOVBYEX7H9bf9eS6EmduHvOz2+xYZFTLO&#10;+gvpti9h2/rKvl0PyrhJN4eCsGnH8rw6d5N2am8FRdq+XWv7F3av7WobuH6Iu7+b4dPORz8guZ43&#10;14CjUNudr+tBOfas6zvwGWcIcu+ZVj28wr2FvOs/33PS9edwcx59z/1PwtYP6xaMNOd56bDXhL09&#10;bCUfBFYIe22YcGAKNGwbJkWKUm1uvFBYhfDvXcJsf1nYcWFJuCcedRkrRb5aO+ywQ8mBHihaq4Zq&#10;I859DqOfhWVxsMSIkeQ5kehcJHme4uS5HUI5EQaqJAJLPaLCWbtYfmINoa6meBeleIkllij/tlv9&#10;vL1YlpC1RRddtBShqqoX5Rn56JSiX1MFyAuHSCWpTVBKFQOr18WawK69iZ5rgGgttdRS5TvOj4Em&#10;h4nEzIAKRz3vu+8sU2Ulh27BaAqG7RhmDmu5qwXDDgg7N2yDsNnCjLNI8WfDHgz7SNihYQj0HGGb&#10;hgnv9v3nwz4admRYtxRbm0qoy1j9PKxEjCDQ1fFXwQFl7tAoDmb7JM6JUSHJcyLRuUjy3GPkGWqh&#10;K4O+ME3qHUWK+kRdE6ZGyVT4Sq70cAzxRqKtxWyJKaGwlCcVd4WByvd0PKFvTVUsMXq4dhR+KqZc&#10;Y8ZJYs1e6izCHPf4DFPMzPYUT+oixwe1BAlPJMYCFGyRDt6tYQ+ErRbWLRgNeV4iTB0N6rNlEM8O&#10;Q37NZ423iPHrwhBrhPn4sHeGPS+MwvyysDPClg/zGyr0yWGpPk8OahXuX4XNINA1yqUqzg3iXIuD&#10;uX6JxIiR5DmR6Fwkee5B8twfeNPlUCLTqiIjYEJLLccjlFbu6UAmxFTIp/BX6qfwWOGlNSw0Mb5Q&#10;hE3eLEK82mqrPcPklMt3b48oYAq0cZAgzsLphf4mEmMBBeTkScd99q+wu8NqGHM3YDTk2bzV8o9X&#10;hP047JqwSqSoyjeFIdUVm4XJk6Y+2w55toSiHGoQxi3cm2qdmBwg0M8oIiZiR5SO9IdGcbCsqp0Y&#10;MyR5TiQ6F0mekzwPCqRaISD/DmS+z3DfyQMnhTxcucPyaavJ+5XnilTXpcuqmeypsq2YmIrICLTc&#10;9URiLCDSROGyuNf+HXZv2Cph3YLRkGeYM8zSXB8LUySsQq7zF8Ps+1N95u9vhlGXhWavE0atFq79&#10;6TAq9XxhicnFjBBujkg1PdT7UOzS3MHnYVkcLDFmSPKcSHQukjwneU5MYSj2tOSSS84gzZYGU4Fa&#10;iL6iU9Rm6rPvVLkeqqJsIjEcCGdVxbvvvvta2Jph3YLRkmeVto2nrw/b0wcB81nk+UNhHw4Tqm2J&#10;yDeHIdgbh1VQqC8Ko0gz7TFWWxIrMXmoVbh/qhCjAptSYOLvLA6WGHMkeU4kOhdyriyv4cXP492L&#10;SPKcmHJQNVsOtIJucX8XAi0vD6FRJbpCRWzh3ZRp+dG12nInArG39nBzPWFLQ3lupQ0w5+yzChWp&#10;/caSTf1VvwapBbZR6VrqwlhDFW19rrZAe4SGyucqhUuVEMEhV93f/m3fVjutO+176RH6w3VWTdv5&#10;9Rf9Yf1o39n/RNcauPjiiyt5fiLMXLBbMFryPHvYlmGqaRtfwJJVCLVc6IN80AdEWzE15Fge9Oph&#10;84dVWB8bgVZwLOfEk4+aA40wi6rI4mCJccFkkmcvK/kiQmHmSUtLe4bNHbZymLCwt4Rt3fdZf9uO&#10;hzlWXQtzMpHkOTHlgFxZSkgRt7XXXrt1/vnnlzz2dmUZoZMvLRTRWspyVTsRiB9Cac1jRehUcxYa&#10;fNVVV5V1kRW4Y6uvvvqM9YrBskqqiMvL9//+wGGgAvyb3/zmspTUWANBVpzN2s8IeiWxiLrzsWay&#10;d4++P++880r1exXR29uLBAuF9v2FF15YnAH2p6K6pbz0RzvsU3V9a1Vbf30iYam7eLcyxZY2CesW&#10;jAV5Np5SlZtEefEwxItRmjmsFQy7NoxCTZ1/Vd9nzw0T6n5U2JlhlsFKdAYQZYXffhd2eVgWB0uM&#10;OSaDPJuQy0/YPuyYsFeGvSItLe0ZZoC2/qQwMjlpQrd91t+2Y22eyRPCdg6zDqYcsclCkufElAMV&#10;85FHHinqnzWJB1q/WUXuXXfdteQ9W7P3e9/7Xt83nQXrCCPKcrkRQgXphJlbr1nROuqr86U+y0O8&#10;5JJLCilGhs8999zWZZddVs6tElf/ciQwii1iiazqt+Y2vhOCXD9rAoH3vX34vr9tgGIsJ90669T9&#10;qoxbr1lVeueF7DtHbV133XXLtUCMHQMcQ2G4ww8/vLX++uuX86Noc34cdNBBxUHQHznWPsdGth94&#10;4IEB1ffxgHWy+wrV/SbMEk7dgrFSni8Oq8ozmNNSloX+fj3M3Pi+MNW5Fw4j9mwXdmPYt8K04ZYw&#10;jodOcDQn/os9wn4Ytk/5K5EYY0w0ebZMwKlhCjF8Jex7YT8KEzaUlpb2X/tBmGqgvw37fdj/9X3W&#10;37ZjbZ5Jx3o4DHEXlsbZNRlI8pyYsvj1r3/d97/+Qc095JBDSu7egQceWMh0pwEBRI4RS44A+OY3&#10;v9l6xSteUT6rKjMIU7ZE0rHHHtu66667StE0S3VRpam6wp4///nPl99Zlo3Ce/fdd5fw9TvuuKNU&#10;ir/33ntLlXlKtHXQd9hhh6LcC+2uQLSR4e22264Q2uuvv75Upbf//oCAa48CblRuRF8bXvOa18xQ&#10;+5FnJJ8SfdZZZ5XtfAau4wc/+MGyve85DjgH5K2/6EUvKspyf8ozINWKG1HkJ9I5wpGh0nu8X58K&#10;s95xt2C05NncVUrUWmHCsdtBYX5hmOMIy7ZthYisrcIOD/O9cdH6z4nOgsgC3Gay5i2JKY6JJM8v&#10;CBP+8pOwsvYoD+6mm27a2mijjdLS0hrmuVhvvfVaSy+9dAntXGONNSbsWVFoY8MNNyzHblQBRqJV&#10;HJ3oyqJJnhM9CyHFQoGt9Swc2BIsnQbEUegxIlzJnxxexdB23nnnosI2iSO12XkgxO9///tbW2yx&#10;RWurrbYqCq/fC3HeeOONW4ceemgJLUbIr7766tbJJ59cSK3jcCQg4EKiFVjbeuuty7ZUZITW/33+&#10;kpe8pITHI7CMyjsQkGQkl6rMYYF8Ww6u4le/+lUhzyeccELZ/5ve9Kbi3IDHHnus9ba3va0QdEtA&#10;2c9wyTM4L4RcvnRdo3a8oXp7X7G6P4RRV7uFBI6WPCemPqzLTZyzDnciMeaYCPIsnEXuyLdNxNdc&#10;c83WEUcc8fTrX//6MuDy9vLYpqWl/dc8F8LqTLxMAk1AJ+pZufPOO4sSYqIYE8Gn5VwKG41n+C9h&#10;BqWJDFFL8pzoWQj99R6gEM4zzzyFOHYaKL7Cz1UGrwW9qNFILxVWzjMiTf1FlhHNCgoxxVXOM3KK&#10;OCKmiqdZoxX0AaX5zDPPbD366KNlyS9LeCGqgPQiya985StLuLhw6phjlHBx+L//+79CTCnZVO3B&#10;oG377rtva8UVVyxkuIZlg/a98Y1vLPnRzuPEE08s5FrI9n333VdCvp0ztVyY9syQZ0XWVFj37rW0&#10;2USAA4OTYpZZZvFeVz26W/J2kzwnhkKS58S4YiLI81JhSv7/keccYa45SIlEYmCYWMqFUyhI7txE&#10;wzNq8kgNMZmdNm3aP+I5viZs1bCJQpLnRE9DLq0okHgOWq9+9asnTJkcLhBaVcI//vGPl3XFm0B8&#10;EX7KsvBslcMpt8K8zQMo1AgptRnJldMsb1qoda06Tkmu5FnYOmcCFVqOMMgTPuecc8q7knKNxPse&#10;oQVtEvqt7+pnA4EjAAnffffdC0HWxgrkmZNAeLl3omNwNgpLV0XceSDu2iKkfGbIc3Ui3HLLLeU4&#10;EwGEXU73rLPO+q+4tx4IkwfcDUjynBgKSZ4T44qJIM9yD56cffbZW5deeum/DY6JRGJoUFEoznIE&#10;hfVNFkwg77zzzqcXX3zxp+NZ/mPYSzzYE4Qkz4meBoIprzeeg6KKDpS3O1n40pe+VEiYAlvCpqHp&#10;HEcihTd//etfL+SVMovoIm9ymJFO5FKIOrJNoeYwrOcpJ7hJnoVwI6j1e/uXnyyMmnJMkUaAP/e5&#10;z5XvkedPfOITZZ+DkWfH4dwX5q2o2dlnn/2MZcOQWu2+4IILynGQXRE6QsFV5eYAUDFdVN3MkmeO&#10;A2r1zTffXN77EwFOGOcroiHuLerzzMwDJxNJnhNDIclzYlwx3uRZVUP7/tNKK63Uuueee1JuTiSG&#10;iclWnptQAGizzTYT4meiZd1Ea15OBJI8J3oaSNdJJ53UmnvuucuyVkJ7Owkcewjxxz72sRKuDYit&#10;8Or+lpai1toe6USY28mzQlZnnHHGjHzi/sgzsvz444+X74U5I9NUYb+hAlOZqzKN0AunHoo8U84R&#10;ZyHk/s9pSVGvVbLldnsfK06G9AvZVhhMSLrPhJn/6Ec/KqS7P/Jci4v1h8kgz+DaqaUx66yzeq+r&#10;Pr2Il26HI8lzYigkeU6MK8abPC8Zdv60adP+JAxK+FkikRgeOok8U4kU0jGBj2faUh3qGEwEZpBn&#10;k/NEotcgLFnos+JOCochdM1w4skGEkuN5dyqSy0hZQpnaTdCXEGRRiwp1RRrJFR0jfxky3VRiW+4&#10;4YaSV0zFhf7IM3W3kutKnrXBMlPmGUceeWRRhYHzAUFXSbuq0e146KGHSg4z0q5NoKDWS1/60vIv&#10;Ao4Mex87NiLNQeAcFVfUNgRYCLf/V/JMuUaetX8wIN36gWNhoGXLxgPaa3yZf/75vdc/Gra5l26H&#10;I8lzYigkeU6MK8abPMuNfNess876VzlM3/jGN/pe2YlEYih0Enk2KTUpXHDBBU2y7gmzXMdEAHlu&#10;pfKc6FUgykiYvGHPwk477VTG0k6pG+LdIE+Z0izEHBBWpBMZRQp9x5BYFbKFPCv0xbzjfHb77beX&#10;3wu7RmRrYTFE1f5VHUfKhUhTrkXDgCJlyDYFGNH23qT+ItCUYfuzbFZ/BcP0rb5Egl/wghcU4l2L&#10;hNXq26p6U6IRXPnOjuX8HEdhspVXXrmcA4KtrULG/Y3UU54VfKyVw2s/CE13ftUJog3arIhXDX2f&#10;CHBW6Pdll13WvfVk2LFhnY4kz4mhkOQ5Ma4Yb/K8cthVyDPvayeuUZlIdCo6iTxTVUyE/+d//sck&#10;6+6wLTzgE4C9w/6CPAvH7EYgOdQkxYgUV5L7yUz+m8WB5CAK7TQxb1b5HQmEz5rIO+7Mkiy/1a6R&#10;/LbCOSBVlMiZ3YdzR4i0oYYBzywcF/mxn9H2ZScAyfL8eQ4sXVfJWSdAHRPLTlF+a6g0uHae2d12&#10;260UC2OWpxSeXO976z7Lu7VcVV2KSsEv+ct13WbPBIKn+j81WmgzAi0aBijbKmMjpzU02m9V4F5/&#10;/fULcRbS3cyDrqhKN4WZ+t1ek0V7kHJk3/8R31pJ22+FeHs/I9fgmdF2+3JuCpgJuV9nnXVm9AFb&#10;a621yr70kf2IqlFtuzoMJhL6UUX0vpQc87vFvXg7GEmeE0MhyXNiXDER5PmdyPMLX/jCJM+JxEyg&#10;08gztaePPH8kbKLIs0HwB3LyqEgjJVOTCZNoE2XKIZVqlVVWKSbck5JViYQ+FpLqPOuSPyMFlcy9&#10;I1x0ZvvMZNqyO0jNSMnzHXfcUUJXkYGZJa/666abbip94zxGghqGK3S3GTbczUDQ1B2I56G1zTbb&#10;FEdMp0D476WXXlrylTlOKvQ9IktZZUKdm2HJ7i9OACRTzjOnh9/YR71v3T/Iqs+osrZHkpvf+5tV&#10;JRcJ/u53v1uUX7nJQq2Fu2tDE45PrfbsOUY7OLQ8n/KQtc1z2XRuaYvf13B1n/u+Om20Ud9oi2eh&#10;9oP/c27ZhiONY0BF8NE+9yOB500Oed+az0ipNZ8ncjnCmUWS58RQSPKcGFckeU4kOhRJngs2Dfvc&#10;tGnT/i2s0YSz22CCTZXbeuutyyReyCbzf3mYiCJCoY8RRpP8JgEZCeShyiulglG2ZgYU8eOPP76o&#10;eSOF8Fv7aRKl4UJ/URapgbUo1MxCMaq99tqr5NxOBiEZDzgPub0UwoUWWqgooJ1ybkirHGYE+kMf&#10;+tAMEjsZQEy9q/bcc8/W3nvvXZadojoL2e40RwpizuFAGec8GKmzajRwTEuH7bbbblZTsBzhp8M2&#10;ChvOHG8ykOQ5MRSSPCfGFR1Png12JpomgiZT8p5UG53ZCeFowbtsQkbRmIgJS52MCOdy7PEAr7gw&#10;NpVIRzLJTYwvkjwXKEx2exCGf0j9aFeOugHIoFxPOZdNJRVBFg6qqi/ljbqF7FJ9/QYQARNrJFuu&#10;ZV2ep4LiJYzV+9G7kTrp3eE4p5566jMIsHxOSjQ1DvzWxF2+p3tMvqWJNOVZiLAwUiGtiLT/1wJN&#10;FYittnovO77c0lopWDsdj+rmM+qfYkhIsf2phuxd2h8ogBR4Ybw1dBecm98y4bLCsptAjl7zmte0&#10;zjrrrNJnclip55UwWYMXidKXIgG897zT61ji3BE/+7cWsXOv717HogzqL30lOqBGDEwkVHReb731&#10;ivq8wQYblCWYOgX60TX3rqrK7GTgiSeeKMtGCZcWsq1Wg2vdaetjg3FXPrtncjL7zDsjns2nl1pq&#10;KffWn8IuCps/rBOR5DkxFEZCnpcJOyhMqtgcPmhg1jB8yb3HsZTocXQ0eUYe5A6ZNG+//fbFrHep&#10;6q81JSdShTIZNSG75pprJmwpCTlcJmo80uMBA6bJugmnSW6is5DkuUD+3evD/rLaaqsVothtQIQ9&#10;Z8hzc+keYaa1cjDCiqDZDlH1nXeOcMrnPe95JScRWfKs1irEnHjIk/DkHXfcsSjbCCcSibwiwPYv&#10;hFW+pvcXYnn//feX/SOjiHPdv/vswQcfLIoxIq69rrlwc8vZVHXMe0MYqkgA72Pv5U022aQofRyb&#10;wkC9t+0PQaZqKbqkcNLRRx9d8luXXnrp4gxAdNrRJM/6BelBypBeYct+T1VG1pFbTkDnhyxtvvnm&#10;LWONfFf/1w7f63f9gXgKeTamMH2PwNhGvygyZf/MmsrINyeH0Fpt95nf1+rKEw3vaVEMfVXvWwcf&#10;fHBHhW8nuhecYRxh06dPd299I2zXsE5EkufEUBgJecZXzg97b5iIN4S5YpWwC8KuDdvBB4neRseS&#10;ZxOmW265pbXzzjsX5dmEzGcIBRXH/u66664y6fGdCY6JhUkjdYoqwBNuAmryZpLWrGLJy2siaNLF&#10;TAZrzpPtEGTfU34MKhRa6orJKyJT96VNJmb2YVLbruAqmuP4Jl/aXr3LJrTayAFA0bFNbQMFxLko&#10;VHLYYYeVtSl9bsJrfzV/qh7L5NyxtcFxTOravez2p/+ZfZgAaw/VS8VQE+6at5XoDCR5noHtwn4Q&#10;Vohie1GfTofnUzjrgQceWN5p9Z0jXBs5RoC9w/Sxd5ttLZejwjDSqViS71Ub32OPPUp+pHcbouve&#10;8B6suaUIJVXV/YLcUkhFsKh4/P73v78cwzuI4kr9pabat3ccNZeyivB6J1BuvS+8o+zHZ5RZ7z7E&#10;m7KN1AKSK+ScEq0dztO7kqLm3YbkeZch5t6tQo4RVcWh2lHJs/bZl/cwom1/HAbeU1dddVVRhymK&#10;3mccDhwBCLD2qZKsMJN/7U+fINQKWvmbE0ab/M7YYXxA1pFp+7cN1d47n9qLoPq/96U+8f6cjBBb&#10;8O7X9tlnn72sz6uf2lX4RGIkIEqsscYa3vHCt28J2zps9rBOQpLnxFAYCXmeJWy9sPPCzg5bPgzm&#10;Cnth2HvC7BcWCFszzPYrhrUr1QuHuT/XD7Pq0DxhiSmEjiXPJoMmghSG9vVdTe4sbSGfzcTJ9yaK&#10;Jj677rpra+211y55gyalQvAU6TFxNdEz4TF51BbfKdzj++22265MqHyPnMoto3RsvPHGZZkJE5RF&#10;FlmktdhiixUFw4TOtiaHJmX2Yx8maSZfvrMNBcf+V1999TLxN3kEE0oTZyqCpUdsQzniKDBZVehG&#10;QSFLA9k/cqs/TPB22WWXon44P5M86gj1p55L8ziAOJvUUl1U+UTKfa+tPpM/R83vxpDYqYwkzzOw&#10;RJiB689bbrll16337F2GLFLOLQlTC4ZRc5Faz6d3kjxhyjPjBPR+QKa9R8C7zr3gXcdJRuX1DvMO&#10;qkDUkUHvMOqosFX7sM+6H441xN37zX4q6m+9G6jOfl9TVLx/hDzXd6T3jvvTv8BJiWx6zyDiliny&#10;ntE2x/B+cT7VQYe8259Q7nbYJ/KMnDsPjkvnyanAWYq4ao93oXei/SO1yD8HIxgj/IbDwPkIj6e6&#10;1++RcmSfmo54IsgcFaJ97F8f+cy71PtVyLfj2c9ERR4NBPeKUF/5vPFMlHHJ9a2O2URipPBMe8fM&#10;Mccc7q2/hn02bL+wTsp/TvKcGAojzXmmNu8e9r6w54e57/Gk14W57/4nTDE9RfW+FPZ42B1hjod8&#10;w0JhJ4V9IQy/+lTYPmFIeGKKoKOVZ+QQGaa28Ig2YUJE7aC+mtAgjSZ7lAyTNqTbZEiYNfWB6oEQ&#10;m6hSihEBE0STSCTSRNIEjMKgnUL0EHQqD3WDunPIIYeUSaDJO7WGemQiq6qsSZrJGGItv8/kzGTx&#10;+c9/fplUyvXz2/PPP7/kN5r8WPuaab9JIJJ+0EEHFaJk0mji5jxMMLWZSnLAAQeUY5g42w+yjaCb&#10;hDsXk0H7MPk00UR65H/53Lb6Qj9RkpyXYwinpG6ZOCc6B0meZ8BgZSD74bzzzltCZ5uEsdOBDHqP&#10;WLLH9fSuYNRZzyNyK/rE9UYQ/e39QOn0u5p3az+29ywjdsgixxpi1w7vC++w/fbbr7zXvKeqOolA&#10;eh/5bX8hv949iC0iiZBVsub6azNQ/71v7F+IMyejsHIEFUlvJ8+Ip3cS4o2ccmQix6pyt6NJnhFx&#10;kTf6zjue84RttNFGxfGnf+RqU7H1qfcyGB+0xVJJtdqy9ycHAbifvXf1pTHBWCMEnVpt/0LVOS+d&#10;Eydtba9z7pT3JAcEx2s8F60VVlih3FvpAE2MBp518x/vBpEN7q2wx8JeFtYpSPKcGAojJc+wdNhr&#10;wi4OE/WGH50bJifaXOQlYW8LOy7Mvej/bw4zJ6JI7xb2hjAE+pCws/r+Xi0sMUXQ0TnPJjWUDhMj&#10;FTORWYTYpKdOKE3iqDrWc6zrwAprk7tjsmcfYJIlzM+kkoKDjDcL4Jig2d4kygRE/hwVpeZVm2wh&#10;wVQIhN0go232WYv4+FzYIFUZ2RHmaEJT4bdCIU1AfY+wI7K1jSZm+++/f2kLIPUIv3N1ns7Bb5pr&#10;aTqesMwmTJYdV3uEdlJgms4Hk1m/c25CQxH62p+JzkGS52dgsTAD1G/nmWeekrbhOe8GIGwIcXvB&#10;MBAGzSnHkSV0mCPOtggxp5h3Tn02qcDedaJVPL+cYfbJidcO+/Ku9C7gaPMbTjjEj/qLEPptf2QL&#10;YRVpIzQakF3vGPuyD0q69to/5593pfeSdxeS6hzbyTPiKf8YOEa9w9zXQ5FnRB75dRzRQ0g4Yu+9&#10;6Rzs276MEd6flTx7J3MYGBOQTO/yJnk2BujLqjwLQ+e85Oysx9B+70dE3PlXsl/30Qm45557CtGP&#10;56I8mxxLxpduS21IdBY45t3/ImTcW2HfD3ttmCigyUaS58RQGA15ni1sw7C3hqk8f12YImKwVNhV&#10;YZToCmHZbw87KgzBPiHM97XgHkUaCX9O+SsxJdDR5LkC4TVxUdhGaLRJmomPMEcTORVkkWXqCCAa&#10;VOA60ZMfSGmxD4QEqC8mgCZp1BwKrJw5IYLUGBM7yk4N0TOhRGRMKE225Cub2FKBKeBNUFcoQ/ZR&#10;lRqopN7xTH5NjhHqGkoop5Ha9IUvfKFMfqjDJqwmoyZsQvMMaMh5EybaJqbOxcSbOu18tdPk3MTy&#10;3nvv7dv6v9Av9imXsH1Sn5h8JHl+FtYOe1fYH6giniXkqtNRn11k1busCe8gxJDTznfIM/XZebn2&#10;CKB3D3hGRa9ISTG5ReT8loOsgkPQvYJQe669w5Bu7wGksOYoI5qckU3VGuH0W4TXe0fECjTJswgc&#10;94I2Ipj1feqzmobiPNrJc32fwnDJs+/1gza597wrK+Q1e08bA/QF0m5MqO9r7zuquPciR4J3NYdA&#10;dYZ6hxoPROz4jXdudQ5UcDIYsyjp2mB7ZLyGsncCOHFFWxkTpd/Es1FShDgKEGvjjGvgHtIPrk1a&#10;2mDmPvE8e+Y943Kg670V9qqwRcImE0meE0NhNOQZ5gyr9xnyvGAYyHG+NezOsJeGHRN2WtjHwjiX&#10;lgzbvu//Pvc9JbqT101PjAAdS54RO6Sy6UE3UfA5JcGkkfJClTERVFCmKlEmkyZTiKuJjn2YPNnG&#10;ZA+hFs4tTM9Egy2//PIl3FmunHbWiVSdKDXJM6VYQR8TlP7Is8mmCQ1CbhJZYZJnMLIP6rLJWC3Y&#10;A/5PyR6IPCPG2lCP5zgmRqrG1rxqeZXympFnA6Dj+15oYzv0pX0mee5MJHnuFzzC8pH+Nttss5Xn&#10;o+bydio8u94VqlEryOVaMu8Ayqe8ZATTedjONdff3j8IN+LtnYBYy3PlLOSg4+ij+Hq3meh654hU&#10;sU/71jcIpW29M7yrvFO8v3xfHXl+i1wj5d4HvkM0vUPAe8bxvbvUYkBAkdKjjz66nA8Se8MNN5T3&#10;p2N6Vwqh9n/nich7F1YlG3l2DJ/ZXzv0l3ZyJEp/8Y53Tv72HvOO9rdzF1FjnEDqOT8RfsTY+3/F&#10;FVcs5+BdiqRzFmiD8YFqTfHX3yJ0EGjk3zkinJwMInLskyrtN74TbWT7ToOxhaPFGLDAAguUnFX1&#10;OdZdd91SdNO1EiHgfNLSBjPPmXeS+4XDzXNCgba+eLx3Pxe2edhEgQpIsaPuiT6CQ8OEkteCTsuG&#10;qYaM1A9nXpqY+hgtea7Fwy4MoyhX+Mz85ydh7sFvhT0adl8YxbnmNe8bhlD73r+7hs0bVvOiE12O&#10;jiXPyJyJiglk+2SFZxTJNAFCYm1nYt8kzyaRPm+SZ6F+JpEmbiZC1BOTDmF5JpHILGJuImviJw+4&#10;nTwL4zPR8rmJmO1M8CpMDCkWCtpQlk0qK2oVWxM8E7R28mwi2CTP2oTwm1RTY0xsTfacP1C/fW+Q&#10;027nQtERTllVGPnZJuBN5ZkTQj40J4KJuX7pdALSi0jy3C+8d0zePhT2D4qIkNwavdGJ8JzJH+bU&#10;Wm655Yqji3F0UZKRV0qqZ1BqBjUUgfQ7CqxlpFZaaaWyvXdHDeP2jkAmVV62P4USPcvUZ+8C/0dC&#10;kWfvJe8cBNl7xm+p3kKh/RbJqoq237vWjg3Is3cq8u197G/vSA5M7bJ8lPxi7ytqM7LMaYfMUba9&#10;972nmmHbiL/PkN52eNdxbno/UsK03zvP33J7HVMEkv15D/ueQ4Dqvc4665T+Qsy9F+vSWfZpDEAu&#10;FWZ0rs7Rb4wv9uEdjzQg3Y5h+S9jiGvhPGzfHBM6DdpVw8+lNsTzUWz69On/nmuuuf4dnz0999xz&#10;96qV5b3aPksbwNwr884779Pxfn063vlPzzHHHE/HvfT3sNvCzBsnCgjz/4Z9LeyKMMre4WGW0tIO&#10;a+7eHfZAmDV6KYaJxFiQZ5Fulsl8sQ/6gDxLH5MTjd+sFMZxwxYNU3DMHGW+MCHcvufsuSxsq7Dm&#10;8leJLkbHkmcTGgqLkGPEsAmEkMqhyBYCSXlGYmv+3mDk2eTQhI1qYSIEyCSlgnce6a3kuak8Cx80&#10;0TJhM3k12fJ/hchquDhibsJJ8TYhRpRNECm8CDVCS/3Qft+bDFKLmuRZfnIlzybcJmzCr22DPNew&#10;SEBoFPYwYa1w7kL4qCZ+43xMpmrIo0k6lcm+nac2mfjWYkKJzkGS5wFhALKEyr1h/0ZIKYxIXSdC&#10;uzgDEV1Kq/cS83/vjtpuz7xnmzPOOwk4wDi+bO+59b5rwm+8L3xPXa11HDzn/u+43lVgW45Coc71&#10;byTWb5FM5BG8ryx9V7fze+9j+5MrDLZBkr0j/ZbjUlu9JzkybGd/3p/Ip/1VB539yb32Wa330IT+&#10;4BT1vfdmheN7t2qvtJjqRKhAsL1DvVOp4c6dSl771zm4BnKoKeZVXW8ew3k4BuNsqI5b56E93pPI&#10;f6eCw4VyGGTZc2q5IRVhTdykOyA+lh/qJbsxDLmiEn0z7KN9n/W3bdrApqKwud+2YRO57A4lb/+w&#10;P4X9MezDYe7p34W5lveHudcfDrN0UJKTBIyWPOM3iLJCX0f6oA9y/hUSUwSsAklWHGzPsOXCkGWh&#10;2xUbhHH8bBmWyvMUQceSZ0B0hSoKJaLQIKPIKgJKMZWjZ3KDxNqm5gIjjIgp8u17k6MaHmmCZRJG&#10;FZZDTaVFnG1vvyaCCKj9CT2skyfkQR41VaNWwDXRomAo0qJtioHZr4md7anOvpODrBANq4SfQozA&#10;m3ya8AAyT80xaTNBc16qzGqfSTaHADVHvwByTIkSDkp9orYg16pn285k1mSPQl6L+2gjJ4G+MblE&#10;9lU0F7LYHn6emFwkeR4SBkiKQ6mS7N7vr3p0orfBkcABwUnIKep5Mp64Xzhcq6Oi2yGFx3tchINn&#10;IuzjYTuHmdyp9PrcMOuO9pKZ4+wVpsjPNWGImM/62zZtYNs4DDmdDFCfOX44g+q93bRfh50TlkhU&#10;jAV59r58S5hw7Ep65S57p3JIvrfP7gq7Ooxjyb16YNg7wzjp8KVrw+RPU6YTUwQdTZ6BMoFAIJHC&#10;6PxrgoBYAAJJPaEkVKWE4kHVQaIRZyHKiqfYhipC+aDiIJL2h5Tah2IwSC1yalvqcFUlqDT24TdC&#10;p6tigrDLKdY2pFThnwq/pfDKOVMtnCOgKryIv5xtpJiKAyY/whWreiRUkKrMkCfEnmreVGsQXgTe&#10;MeQmOQchk4qPIc+A6AtRt6yJpa+EV1bC7hyRIvugrCQ6B0mehwWheg+GlVxPz6Jnu977iYR3t3en&#10;d7f3NJO2M9nP1FjBs+m9LwR/7rnn9nwKsaXIWa808Z8KuQr4IFjCKBPdhTnCOEBEDzRJczXkhbqX&#10;SFSMRdg2FdlSU1TkdsVYEbCbwj4RhhyLhKuwFvTLwxQVw5VU4l4hLDGF0PHkuQLhpRDUEMSxgv3N&#10;7D7btx+qbSM5RhPD+e1wjjHYNsM5RmJikeR5WBCmx9NrEHsqrLXmmmuWKBFpCc2Q3ETvor77vKen&#10;itLMAcr5yrkqb929H/abMM/nHmGJ/2DFsLPDzgvLCs3dibnDkJV29fkvYaeEJRJNjJY8DwcI9WBh&#10;2EN9n+hidA15TiR6DUmeh43Zw9YKuyjsybB/zz///GX9WxEkikUlElMFnAAiqEQpbbzxxq15553X&#10;M/mvMGvxWl9UZWJVihP/AbWZ6nx+2GSFHidGD/NUhcMqcXbP3xPWSWNRojMwEeQ50cNI8pxIdCiS&#10;PM80nhPvmn3i3xvCfh9WqiuruiwdY6oojonehVoYip5ZZkxFcPd4mJzPa+LeF0pYl/NJ/BdJnqcG&#10;FgqTu17veyr08WFU6USiiSTPiXFFkudEokOR5HnEsMSE5U1UZS15oNZ0V+ivFttLJLoN6mSot2Gp&#10;rdlnn70SCLnNrwxTECzRP5I8Tx0cEIYUIc7u/dXDEol2JHlOjCuSPCcSHYokz6PCnPHe2TtMFUyD&#10;aGuxxRYrVedVwVeMry5Dl0h0Kizp9dBDD5WVF6wGseCCC1bS/K24t68IU/k1l+cZHN1OnuVNiihY&#10;Psy59KrJXUeKbg6TonBhmIrIPu9v+16xZcMWDEv8F0meE+OKJM+JRIciyfOYYP4wS02oyP3bsKJE&#10;W97N2u/6VQV8FfkTiU6ApbU8b1/84hfLKglWUphjjjkqaRaibXm2l4RZAzcxNBCMbiTPCJH8dWqr&#10;auFvDbsy7B09atbKfVuYtZ7/v7D3halk7PP+tp/qVu+FS8NeHbZTGAfLRK7D3alI8pwYVyR5TiQ6&#10;FEmexwxIxqZhJs8mXX+bPn36vy1tte6667ZOOOGE1kc+8pHWH/7wh5JTmkhMBjhwFAKz9v8xxxxT&#10;qsa7R2P8/Ld7NuwrYWeFbRhm+Z7E8NBt5JnSrM2u9RfDfhX2h2nTpv057C89bn8K0w9/a/y/v+16&#10;xmaZZZY/x/2hxsf/hX007MiwXleikzwnxhVJnhOJDkWS5zHH4mHabQ3GW8OKEq0y9xprrNHad999&#10;WxdffHFZuz2LiyUmCkiz0Ozzzz+/RESsttpqtYI2+2XY+8NeGrZJ2KJhiZlDt5Hn7cI+EPbzsNZ8&#10;881Xqqrvv//+Za1yduihh6b1uNX7wDuDo2369OneFxxtSONlYe77XkWS58S4IslzItGhSPI8bpgz&#10;bMNp06a9OP4VCimk+69hraWWWqq1xx57lHO94447Wk8++WRfDyQSY4vvf//7rVtvvbX16le/urXL&#10;Lru0llhiiUqY/xT2+bBL4x41Nq8XlktPjRzdRJ63DftQ2L85UA444IDWFVdc0frYxz5W1vS2dj3j&#10;4Evrbav3gfSOu+66q3XBBReUYoJx77DfhRnberWQYJLnxLgiyXMi0SGgdiKpv/zlL8vfClpdcskl&#10;rVNPPbX12GOPlc+sWfzjH/+49de//rX8PVGYYuS5if8Js7zVBWHeawrRlAnIhhtu2HrZy15WCozd&#10;d999re985zu5ZnRixPjd735XKmbfe++9pQCY4nXrrLNOnewyY7Gwy3PD9gibNywxenQDeVb0TTtF&#10;xPyLI+VVr3pVIUeJxHBg/sDJctBBB5W6HnEfCeV+fdjCYb2GJM+JcUWS50SiQ4AQv/Wtb22dc845&#10;xZts4kR5Pv3001uf/vSnC4FW5Oqss84qqtVEYgqT5wp5hmuFKS52d5iBl/e+Nc8887Q22GCD1pFH&#10;Htm6/PLLy7VApH/2s5+1/vznP/f1UCLxTHC0eG6+/e1vl7WZ3/zmN7cOP/zwQpjnmmuuSpilDjwe&#10;dkfY0WEKRCXGFt1Anjnx5Dj/Upi2aIRf/epXfXdSIjF8mGcL5e5bzu7RsEPCeg1JnhPjiiTPiUSH&#10;ABE77LDDSpGg9dZbr0y0FQ5iRx11VGubbbYp5FX+m5CtiUQPkOcKxcXkRu8YJm/skbA/hv1jzjnn&#10;LEXGFl988RIed9JJJ7Wuu+664uT405/+VKokZ6507+Jf//pXuQcUnhNi+653vat1/PHHtzbffPPW&#10;oosuWnLr55hjDjmJfw/7Q9iXwy4K2yZskTDpBImxRzeQZ+sVl3XpDzzwwNYjjzzSd1clEjMH76EP&#10;fehDxeEb95P3zTVhvVZgMMlzYlyR5DmR6BAY9D7wgQ8U4hzPTSka9JznPKe1zDLLzFjfdeGFFy65&#10;Tb/5zW/6fjUx6CHy3MRSYdYR5bkXSntn2A/DyrXQFyussELruc99bmu//fZrnXnmmeX6URpdy0Rv&#10;QMEvUSE33nhj67TTTmvtvffeZeK6/PLLF8Jc75cwCvNtYa8Ls/zQBmFLhiXGF51OnmcPe37Yr73n&#10;r7rqqnx/JEaFv/zlL63jjjuuFhHjlFE3QXRVryDJc2JckeQ5keggUJ+F7MVz06/tuOOOrSeeeKJv&#10;64lDj5LnJqjRG4UhPdbUtLbop8J+FFauzUILLdRaf/31C3mSKy3E/p577ml94xvfmHBnR2L88Otf&#10;/7qMZZY3E4ptkipMUji2yIR6P4T9IOxjYdamPSls3zCEuRdzECcTnU6eRR2cHfZnUUWf+cxn+u60&#10;RGLkUGhOAcy4rzjtXhDWS+pzkufEuCLJcyLRYVA5sy/k6hm25JJLti666KJJUSWSPD8LS4TtEPay&#10;sLeEfTjMOrw/DSvXa5FFFmlttdVWJRRf3yHTlOlPfOITpXr69773vULEnn766b5eTnQKPGNyTr/7&#10;3e+WZaQ+/vGPt26++ebWW97ylqIuWyZGOHaNCAl7OuzHYQ+F3RV2aZjlpWpIdmLy0OnkeYWwt1uz&#10;V3Xtr371q313YSIxclgvfqONNvJuejKM826+sF5BkufEuCLJcyLRYUCoXve617Vmm222OjEvZp1P&#10;haomA0meh8QyYbuHnRGmYu7Xw54I+01YWQaLKT5mTenddtutKJYKwiFlX/jCF0ro7w9/+MPWz3/+&#10;81JpXThwYnwhR1kVbMXffvCDH5Qogc9//vOt973vfa03vOENpd6AZaRWXXXVZpEv9pewX4cJ45cX&#10;f0vYqWE7hz0nLNE56HTybJ50lXnSi170opwnJcYEd999d2vLLbf0rvpJmHfT/GG9giTPiXFFkudE&#10;ogNh4DNhj+enGIUL0ZoslTLJ87AwPWyesIXCVgk7KMyE/aYweWdU6T+H/XX69OmlAJnKuq7tYost&#10;1lp33XVL7rQlaqjUH/7whwuh/u1vf1ty2P72t78VsvfPf/6zKKOpWA8NfaSv9Jm+04f6soZei/Kg&#10;Jiv+ts8++7TWXnvtci1cEzUH4hr9K8avf7hmYdZfpi5bg/nGMIRs/7AVwxYMmzvMkkOJzkI3kOcy&#10;T0rynBgrSCvZYostKnk+JSzJcyIxRkjynEh0IKiPZ5xxRgu5imeorN04mRVYkzyPCHLM5EqbvCvY&#10;slXYgWEnh7057PYwFZd/GVaus2gDxG3ppZdurbbaaqUYmTx3od+nnHJKcaC8853vbN1yyy0l/FtV&#10;Z8uWIdiJ/0B++eOPPz4j3Pqmm25qveMd7yiF9tQTMBbtsMMOZR1vfSwv0H3dFunxszAh2KIIhGCf&#10;GLZfmPveuIkwLxY2W1iis9E15DnnSYmxQpLnJM+J8UOS50SiQ2E5qtVXX536VZZEmkwkeR5TzBu2&#10;XNiGYTuFqeaNnJnce79+NEwo8M/DZhA6lZvlva+yyiqlIruJ0c4779zad999CyF86UtfWsjhueee&#10;W9TUd7/73SXvDcl+8MEHW9/61rdaP/3pT8v6w90Gyz/95Cc/KUq8NdCR4ltvvbV1zTXXlKJd1kY/&#10;+eSTW8cee2zJR6Yi77TTTiUvmaK/8sorl76rzqiG/V/Yw2HW9raki6rq8tgPDrNcmQJfy4ZRlRPd&#10;iSTPiZ5Dkuckz4nxQ0+QZ6F7v/jFL0q+qEnkxz72sdb73//+QkjS0kZq733vewvBHYvcVMqh+1Pu&#10;q/vz9ttvb1166aVluRu5lieeeGLrtttuKwPiZz/72dajjz5a8jQnCkmeJwSWrKFoUqiRt1eFUT2F&#10;CCN394VRQ78R9v0w6ujvw4QVzyCE8b4tS5qtuOKKRV3dfvvtC8F+8YtfXO4j+fRvfOMbW5dffnnr&#10;6quvLiT7+uuvL0styb9GSt1/1gqVPuB+/OQnP9n69Kc/Xe49OcFf+tKXStGzhx9+uDwDSK0luhB0&#10;//eZ72yD7H7uc59r3X///WUf9mWf9u0YjuWYjq0NnittsmTP29/+9tYll1zSeu1rX9t6xSteURR4&#10;1cy33XbbUtnc86HK+SyzzDLj/PvMWsq/C0OOTaIeDXsw7DNh7t8bwt4U9sowywRtGbZ8mND7xNRC&#10;kudEzyHJc5LnxPhhypNnuW1yB88666wy8dpmm21KSGS0Ky1t1HbUUUeVirwzCw4d9ybCgUwIx3V/&#10;brbZZuX+nH322Z91LARh0UUXLaRB8bDXvOY1RVlU5Ai5ldM5XkjyPKkQ/q0i78ZhJgOHhlFHzwoT&#10;/n1dmGrfcnG/FvbNMMuTKFiGPP4qDJFU5OqfYc+6txjSzVFjuSX3mXBm61gLbZYLjIi7P71DhZLv&#10;vvvuReGVUiBX84gjjmi95CUvKSq4z3xnm+c973mtrbfeurXpppuWfVjSST4/4usYjuWYjq0N/bWt&#10;z7RdzrhzcU5yyJ2jc30szLl/LuxDYe8J43g4M+z4MOq+Yl7W7U6S3FtI8pzoOSR5TvKcGD9MWfKM&#10;SFA/zj777DJRU+VWAZi55567TNLmmGOOtLSZMveOEOq4p2eY8NmPfvSjfXfd0Pj3v/9dqvtS4SiA&#10;CAXi4P50XzLHcDz/CjMVruvY9bO6nc98L7Rb5eY77rijqNGKI401kjx3DBSkkmeLUAslFgK+QJiC&#10;VZZEEg6OICKKCGMl2ZbTorZSsCmw3wmzhInQ8N+GUbD/0Gd/7DMFshjCinj/ZZZZZvnrtGnT2N/i&#10;vf636dOn/3222Wb7++yzz/6PsH+y+PsfPvOdbWzrN35b99O3z7r/erx6fG3RJm2zjra2Krjmvntv&#10;2GVhrw1DiqnGzfBqayjrCxNFfaOP9JU+y2JevYkkz4meQ5LnJM+J8cOUJM+//OUvS8ifnDchfdGG&#10;1pprrtk6+uijS/if7+TMPfDAA2lpwzJhp0JVr7322rJ2r3uKUdV8Nxz8+c9/LuGqJ5xwQlHf6r3J&#10;ll122dYee+xRKi2/9a1vLSGs7lEkW6jspz71qRLeqljUmWee2Tr44INba6211ozfI9PyOg888MAS&#10;gqvg2FgiyXPXwft5zjDEetGwpcKEhK8epnjZRmGbhm0eJmR52zD515bb2jcMKX1R2JFh1it+eZgw&#10;8v8Ne10YInJxGOUbmb0tDMmlet8c5nNmm/PCEPjTw+zjFWH2eUTYC8McyzEdGxG2NrI2aZs2aqux&#10;Stsp8M6Fo8Bk0DnOEpZIDIQkz4meQ5LnJM+J8cOUI88m+UJgV1pppUIq5P5Zq1N+naq0v/rVr8ZF&#10;mUtMfchJVvFYLql7SyiqXE3VfYfC1772tUI+N9lkk/JbJmRVuOtll11WUgvkiCqK9Ne//rXvV8+G&#10;e5dzSF6pcG85qy972ctKKHfdr0iLI488cqYU8aGQ5LlnQa2Viz1X2HxhVeFeIgyJpXRb1xjJphRb&#10;ygkZrt/5V8Vxv/mfMPugBtvncMaQRGK06Hry/L3vfa84VQ8//PDiOH3+859fzPihkrwxYbh46qmn&#10;Sq0B48d4pvoMBMdUv+PQQw+dcR6K/s3MOUwURHJxmBNemv3u/29605vK2vATAXVV1JPgQDeP/dGP&#10;flTmtOYMA80XkjwneU6MH6YUeUaML7roohk5zRtttFEZcCbqBZeYmlDpFxGlDLuvmCrHBqehHDG/&#10;//3vi9pswK2/XWONNUp+6Hve854yKRotTDpMhqjWfYNlMfmpBn4D7WiR5DkxCJDh08LqvUdVFiqd&#10;SHQCup48i0LaddddS4qOcUg9gVpRHgkVqYQUDwfGC/UyFA2caKj2LzIK6d9ll11mnIf17bUHQZTa&#10;1CmQ+qd96j7UGg/MNXA9rMcvDWu8IWrNfOP4448vkW7aZYWBO++8s6xd3x+SPCd5Towfpgx5NnAg&#10;yorQxDGLwsczlypzYjT417/+VYgzR4z7So6xar/33XdfKfo1GHit3ZNSBvxWmLYJg0rvCPlYQ3uE&#10;eCvaRNV2TGsGW75IUbGh2jsYkjwnBoFw6y+GuTf+HaaitdDrRKIT0PXk+Z577mmddNJJrXe9613P&#10;UIsR4SuvvLJUoqdCViBbjzzySKluL92IsAB+i3wpTomIOZa505NPPjljrXjjBKfvj3/84zJOIbOi&#10;qxTG/OpXv1qIm/HA72wjIksFfmMPoWKgOZdjq6Kv2KXowOaSedat9zlCKOXIuGv8FInl/4AkOq7v&#10;m2OZNd0/85nPlONTZev29v/EE0+U9jln52p/9lG3sR/ngdT3p8L7jfEUsdenFX4vYkwfWk++tke/&#10;1X53zOb6+7ZxbH3le31ZHR76TNua5/aXv/ylfKawqP+LFDCWuxfUNxGF8PrXv771zW9+s98VP5I8&#10;J3lOjB+mBHn2wpLHXMNpVXS96aab+n0ZJhIzAwOvJX7iHi4VsOUrC8EeyjtuMiI3WbEvVbLdmwY6&#10;+xuLpa0GgoHXAGySYuCs7RZm1hzkZxZJnhMDQFj3RWH/Civv3zBVseVGZ4GuRCdgSpBn65hbxq0d&#10;d911V0lNq7U3zHsIB3vuuWcZd5773OeWJd+QP0t2qvuyxBJLtJZbbrlSUFU9DWMVFROQVM5hK5TY&#10;p7DgD3zgA60DDjig1PiwwkRd0s666kKajTXLLLNMWWteSlF/48wPf/jDQvKNI0h3E4iueh4Uacfm&#10;FLjiiitaF1xwwQyC6feWbxSm7hwdQ+SWYzpP6UrGZ/1nfP7KV75SorGQTDVGbMeZjbjXZR45BxBR&#10;y/bpm3bYlygxv2s/J/116qmnlqgAZBoB1ie77bZbaY/1+M1LzU/ruGzZvQ022KCkFe6www6lH52L&#10;Y59//vmlHXXeyuH9hje8oTgWXDuE+7TTTivn//KXv7w4xolFftMk6RVJnpM8J8YPXU+evZTki9Yc&#10;Z0WTeGL/9Kc/9W2RSIwMJg0GKgTYvWWSIKxsKJgY8BDXgmAKjBloq/d/IuD+N3kwGUGgVeo2mfLZ&#10;SJDkOTEATFLuDyv3esM+Gma96kRistH15Fn00ytf+cqShlNVU0CakE51L6ryjGgjkcinlKGLL764&#10;kGvE2xj0hS98oYwLtvEbBBkJft/73ld+jzw7nn1SO42DyKM0IMSTYkphRuwQZmoxYoeIK1ipDkd7&#10;KLM2U2Q5AJxDf1CYE8Hl+LWEI6KJnNaaIpRvhN75UGKpxY6tX6Qtab9VJ6qTmuJeFXbfOVf7dq4c&#10;4OA4xnih5EhuOyp5pjK3h0e/5S1vKcezX9/pa+RW/jZCra+o6fbNGcChgcxrwyc+8YniCNCHzotC&#10;7lz9Xcmz/aqxor8qebaN/Vii0jW0Ysejjz464zdNJHlO8pwYP3Q9eRbW4gUWxynrhXqxelElEqOF&#10;AVZus3tLNIPK10PBZMaAVomzMG0DaX+e+IkA77Xnw7JW2iP3ejgOgHYkeU70A2PAFWHWXS73V8Ms&#10;NXVBWCIx2eh68ow4IaZUZPnBdW112wvnRpQotAgg0obwVTWSIqoWDGJH4aS2UnSJDMYl4xxFmAoK&#10;iGANERYOjTxTN6UrIaRgn0KZEWrKNSCBFGzHaldx7cM4iOjW47SDYo0McwYIDUfYqeT1PKjM1Fl5&#10;xs5V2zi0qb0VCKz+cKwHH3ywOAjsB9kGod3GMaHTCL3tEWNEtemUqDB+6mPjv1xn/S7HHCkXkcYh&#10;oT/NOU8//fTS3uo4EGF24oknzsjlvuaaa0qfVpJOHdf3fos86zvbViKsD3yGfCPP9957byHTroG+&#10;4lzg5Bgoki3Jc5LnxPih68mzcKKqOhtcxqIAUyJhADRQW395ySWXLBONZo5WfzAY8rrb3v2IeJv0&#10;TDbkRCHQlrPSLhOYmVXBkzwn2jA9bJOwr4eV+yrsH2FCtuvfnwtbO2w4Y0UiMV6YMuRZyG8tsGXe&#10;IzyY0lnzjIUjI8lqdCBzSPJ5551XiO8LXvCCQuIothy8lE9jGuLYJM/IWyVqCCriRv2kClfFFqFF&#10;BqnTiByYeyG22tMfeUZUR0Oeq9otBF0esIrdCnfpMw4Dhiwr5HXjjTcWokzpdbxKaOVEyxtHuAkv&#10;FGnk2f76QyXPtd/33Xff0rfmBfpH34BoM+q+omLarN/18bbbblvUdurwF7/4xXJ+Z5xxRvle5exK&#10;6l0TnzfJs9/YVzt5Fikggsy+zH/7U8whyXOS58T4oavJsxeOF1Ycoyh9qhfXl1kiMRoY6Hmb494t&#10;g6cc5sFg8mJwpAy4HzfffPMSXtUpqJMA5+NZMfGZmWclyXOiDUuGXRn2VNj/hT3UsK+E/SLsN2Fv&#10;DLO8VSIxWZhSYds1ikm6GpVVGHAtQIm0Is0KRq677rqt9dZbr4xj2223XQlnRh4RPeHPTfJsP4gY&#10;VKKLeCLPtrnhhhvK+184NAilprr6TMEu8B0i2h95puo6TnvYtmPVcGjh5EKqfS+cGnlGQCvxtf9z&#10;zz23kGfHRz6lRKlA7jwt17jpppsWRVjedA1zdi51rJPORFXnGDc+OxZyWp0P7XAtqPj6qm7DgWDe&#10;6bOaj20uygGx1lprlXbUfrecpWPJdwYEWE607xFx+dbOD5Gv16QeR38h1EmeR4Qkz4lxRdeSZwOI&#10;QgpeVgoyyS2ZGdXZ7724vXh4/9rDaof6vj/YhtfQi66/EKDhwD6E4djHcAtLGXy0cagiVsOB4xtg&#10;WPs5Oyd94hzrd0Md228Mvs7HbwwMth9p0Sz70AbW3r6xgrYZpNxXKmXLVx5ocK2g7tb8YsVYTCza&#10;f6PN+rX93PWdfvT9WFzDgaBgmDC7eCZbW265ZZmQDRdJnhNtQEI+FvZI2Mlh+4RdGHZe2F5hrwl7&#10;LOyDYdZ7TiQmC5NJnmcJG6pw3kyR5zpGGEuQVYW85ND6XAgw9RJJ5TBFMhFZYcEInrEbeRYOjOQa&#10;c+Qwi0xSZBXMeRByqrJUpSZ5RmqhSZ6Fa8Ng5BlqwTCE0HgCSCWV2TlThGvhM78X/m3/1TEgJxrJ&#10;l8stcorzQBg0FZly7DNObksz+g3i73t9V8kzUHSRavsWji6EeyA0yXMl+cZ1/aFw2nXXXVc+o/ib&#10;M1DG9UPtd84K3/kt05eUdN+bv+oLx+eAsHyYc65Afinp1PF28vzlL3+5kGcOBPdBfxgBeZ5KBR6T&#10;PCfGFV1Lnr18eRhnm222EiZLSTMQDBcInBef/BUv/Poyr+ANFILrex7Q6mEcDAYm+T8Wzx9p+LgX&#10;LI+pfBYvy6GAiHkJG1Daz2EkMPjwgPLwtof2CvkyeMsnMggYRBSuEKpVPavt8DlPsTAqg7KXvu3l&#10;I40EBkXXWpTBcK7JSCB8jEc77t0yeA00OFW4l5zTvPPOW35jwG7vO/cGD7LBHxlvEmiDq370fa0C&#10;Oh5wvVw/tQGmT59eJirDvWdsl+Q50cD/hG0fJnTb/1cLOzsMaV4+bOEw98i2YfOGJRKThckkzwuF&#10;7RE2mANpyHmSImDyZ4U0N4kgdRIRNGYLazauIKEUXA5dMJdRFMs8B7n2Lkee/W2+YUwW1o34+b39&#10;GMPMrxA7Y72xSTh4kzybP/msSZ6RTPvtjzwbA40/dU1n52E/UqKQPA5d3xtvHdN5WSXCfrULoeco&#10;MNexjX5Sddo8rUI/mTuZXyD+zsNnzT7TB1T4bbbZpqjC/h4IjmGpKrV0mgqvcdq+zQ84I7RXu/Rr&#10;vX4IvSJq2s1BQCVm1aleK5rrfyTbNWP6zjzHPFKovrDzSp4ds0mezRvGiDxvFLZD2FQh0EmeE+OK&#10;riTPPKy8ijVE1suYZ3Vm4EVosJA3pIhSexViAwJyYSkA4Uv9DQbt0C5eUNUdvfBHCi9YyyvU6pdD&#10;QdVHA81oiZeBVB6RcCLnrk+qlxtUyzToaF91VBj4eMQH6h/bUTx5ew0IBjJebgR8JDCICOUy6FWP&#10;9FhCH/CoP+c5zylOmepZHgwKeMhtci9SdvtzDNivNq+wwgrl2jbDwE1WTDgMhv4/nuDM4ElXfXvZ&#10;ZZcd9j2W5DkxBNYIe0MYkpJKc6KTMJnkeZUw6557Z746bNWwdgw5T7Ic1dFHH10c+U2yhFQK/UV+&#10;EWQOZSomsnfIIYeUsXynnXYq+c5ImHkPMk3xtOwU4olk216IsZxdBM2cB3k2z6oOa0S15jcjhn7r&#10;s1qA0n7MqeTzDjQXoX4bXxXckpssZ1l4ubmcVCfLNyGb9i/cWvs5sp07ZdbvkGPjqbmA+QqCvdde&#10;e5W2M8QcGSVkmIvpu2af+a3q3Iip+UtzjtMOzglFwsx7avh4hf3qVznlxlXH1I+iIM1JkXNk37EQ&#10;bGHiRx55ZGmr780DiAquWXVQqJOy/fbbF9XfeOt+MAfRfv3hfIgrjuX/+kZ/Nol9xTDJsxURvLc/&#10;G/ausNnCpgKSPCfGFV1JnnkweWDl9SywwALlhTXYC7A/eBF6cXrZGgC82CoZQ/i8oITIqJYslKZ6&#10;JytxV5zCcZFAL2PwovVCQ6D8RvgQOG9/I09+46XeVB6FHwu7MugYkAyQXp68imD/1aNqH7yzlG37&#10;4IGkjntRGzyrAoy8W2PQ9o7tmF7Qg8GA57x4Sx1L/9Q+MZjxrBpwHU8olNwhocqO7Vhe6Ai2UCKD&#10;gvb7zOBqQHd8/co7a4BE3LTNS74Obsij3GFtqdeUtxshlRdkADFR2HHHHWcMPKA/9IvzFYplsKpw&#10;v8in4sn1veMOlMMspMoAh1yadLimg6GS4jnnnLO18MILz/Cct0MbKPAbb7xxmTAYKOtgzPHj2rk3&#10;mk4g54RU278wMeevT1xb172q2/rKteDwESbP9DcPtevWDuFv8rHi2SwTg4GiBppI8pwYAmuFVfK8&#10;og8SiQ7BZJJnjqT7wrw3fx12XdiRYRuEVSwTNug8SQi2CDNFsIwlTRgzzIeQaEoueP8rNoW8IWnG&#10;4qp4+tf4jYzWCC5zFQQRoaxRb35jTDHGcRAb1+tYYYwzTvusOs59Z57BBnNsa79zcSwmlFsINuEB&#10;SUbUjY3GMaHknADmaMiquYL913MxVzP3cJ7GMmNoHfuNk/bZvpST+Zb5lHmOudxgMOYip+Z57ZGN&#10;5oQcEuZsdSx27cxvtMe1dJw613NOxnHXw/c1B72iqvDOQ966uY5zNvfRfvMgzgLXhOPg/e9/f1Gq&#10;9eUQ5PmnYRw3ijzC3GHbhfnsnjBr9P8t7G1hw5nXdwOSPCfGFV1Jnr3EhDDNPvvsxWvpxTsS8uyl&#10;iyghVchLVYu9MJE7JEyFSZ5MJMQgIowJQVZ90cL7vJ5e5gYTBByRFBbrhW9w4Y1FwtdYY41SSEJ1&#10;TN5KJFOb7dMLnLfSNl6cjqldXn4GNgMdkorw2AcCZoBDAA0O/l5sscXK7/SxgRMR1xbbr7baakVd&#10;FyZkQOoPXvCUZoOPl7ZBgQfavgw28pXkUcnnXXXVVYvajeQ7NidG9YgK4xJ+hWA7b4OOQRwJRExt&#10;IwxKvpB7Qs66c/e5vhDSTMk2SagDpOvk2MggArr22msXVdjgb9BHHrWH19r5+l7/uI7Oy+Bpn7X/&#10;kGLXtxnKVcGzrk1x35ZjDuVw0N+8xfKjqc8DkXLn5n5y3gZX4V4UeXAO7eTZfjgW3GOKi9h3vUcN&#10;oFTqumyIiQ5PtnA9IeTubQO+/qmqQBPuO/3h+aGEt4eR94ckz4khkOQ50alAnqUUvC5sWR9MMITD&#10;KqRXxpWwv4TdGvb8MMr0emFXxDzpL2M5T0o8G+ZT5kHmJEh608k+1dAgzz8KQ5Sl01j94GVhnw+r&#10;9yO7May/qIhuxeZhPwjbrfyVSIwxupI8I2GIUuy7qJAjCXVFMJARXk9hMTx9NcdYfgryiVQgOkgM&#10;ryDPH9KDTCNs/pYbjMjzDiIuSBnvKaVTOxEmIdXO3TEphEgZFdf2SCkyKZQZcUO2vdiRT15LyicP&#10;JTKEZHn526eQKuTJ30iX8/BbfyNR1EptcExtq06CgTzCzg8Rp4jyqDo3hBexRzKRboQWOeblFn7l&#10;/OyzhnMZiJBDDgDKqGMjg/pWLpRjczCojsnpoL2IrbYKxUb0nLOQMepoJc88u/rYMRBipFDYmf9r&#10;g/bU6+eYwsotK+G62qbmZjmW73nU9aG+bxYd4wAxoKpGPf/885drORj81n44FBZffPFyX7im/YHD&#10;R3/ydjtHRLR6/fVlJc9Is/Pmga7FU5yj6+/e0z4OHPdnLRLD2aHf5V1z8jgvDgfKfHvudYVQMqTc&#10;8lX2O1RaQpLnxBBI8pzoVCDP7s23h8nTf84Em+PfHdYkK38P+30Y5e+1YdfHPOlPSZ7HFwQCogDH&#10;vqrZzfF/qqFBnn8YdlnYBWFfDvtz2D/DmvfjRWFLh/V3/3ajHRKGPO8clkiMObqOPHvZIY0IWOy7&#10;KGiVZM0MkCjEByFAQhDaWtSKCip3x3FqeDYSRkVFDKmyFVRnxAUpBIQb+asqNsLbVCOREGQR6XQs&#10;CjTVFimqoDQjixRG23AONBVQx0KskGPnjigpPIHQ6x8kFiGrQFoReGosstYfhA8hf45tH37j+Eic&#10;cwdOBY4E5LOqttrNwYBwMyReUawaLqxNyC5lWJ8jenKdqNYVCLowdccWRYDoIoj1ujqG66NPEVzX&#10;AxlHVPUNxR2ZrOemvdqBkAp3Q761AQkFIVCuQzvRtX8RAxRZS3tow2DQPhEBVGeDlGs50GCMPGsz&#10;xZiTQIgdh0nNh+IA0P/a7p7RpxwENQTcZ+5J944JgOuNULvOPOn6yPU1IeB48H8OjIEUZdfKPeQZ&#10;orTX+3UgJHlODIEkz4lOhbDoS8MocOY71iafKPtamKXbLNtWiUrTng4rbYp50t+SPI8vzEE47c13&#10;2sPfpxoa5Nm999Uw4dvt91+1J8Ns09893I0mZPtzYaI6EokxR9eRZ6QO6aX0UQgRpJEA0aLUISEI&#10;B1IoF5a6SX1FPhAvhMZ3CA7CI0x8k002KYUsalEIIdx+g+BSPSmx9VyRX8qnHBdqqBBfhtBRexFy&#10;xFDuECBflo5AVCjBIHTaPh3PPoRFI/EUZaRMKDPlleII9iH3Vqi27ZFVxTgsITGQ8sxRQMW3nXPb&#10;c889y/+RQ30CyBgVvOYaG3z0P2KO3FWiTI2vx9FvlTw7X+owh4fzrkDKkV19wPnQTp4pwBwS1HAE&#10;WIEOZNn/5f9oo4Ij2lzPVziy3+g7irN2Oz/f64dKpJvgjBDyPW3atOKZdj4DQR8bhN0LcY+X3COh&#10;2QOhkmd9gfDKD3PvUaOdq2gB3yPPBnbEVhi//GjXQ26+c6z3lm31C+Ks3/Srzzgi/E3hHioiA2Hn&#10;KKCyu7cHC91O8pwYAkmeE50KOZ6bhh0bJnz19Am008Ic05JuTbJS7edhHwr7RMyTMmw7MWZokGfr&#10;8N8R9ukwuc3t9yC7K8ySg/3dw91orwzbMWy+sERizNF15BmhQTbnm2++Qlqr4juzQP6on0KkkRX7&#10;oeRRcanNClUgo1RO5Bk5pBLKPVVETNgxlZLqjGhTHSt5RgQRNn8jmnJ6ETe/QYARokqeKbHIJDUX&#10;kDKh2lRHn2kbtVKhLgRcOLdiWY4tZ7ZJninclEq/Q64RLsdUlEO7Edj+CksgkogYYsn8pv5OcQt9&#10;gxg6x6HIs/BrDodKJAciz1RmcL5Iq7ByzgLkGUnjGBAqLizZMfRpO3m2v1oVXf/oEw4DbaZ+I5H6&#10;B/QVgut7x+Ls0N5mrryIA1W2454tBHuwiAbnd8MNN5Rq7MhnU0nvD5U8O7caFSAkG4Fm+geRRp4R&#10;fufLSaK99Zz0s2shFFv/KRTCSUJ1ds+4d0VFIMXu2f6KhTUhagJBn3vuuctzMFjodpLnxBBI8pxI&#10;9A/LVXlnNsnKd8Lkmb40TF7m5TFPyrDtxJihQZ6FL/9vmOJZiOWHwzhtmvejYnrWJE8kEsNAx5Bn&#10;qhfyh6AhXAPBdwirasi77bbbjKJLM4tKnmvurLBViinCWXOUkQ+hssi0tiF+wovlLVcgq35bC4oh&#10;3cghAmS/wq8poBVItWM6NnJN1UX0mvm1CFJVYpFxpLlZFZJCbrkhBcmEHtuXMF9tQHLkXCNDlcAi&#10;tvJaa6h4O5BXbbCfpiKLnCJ1HAhyl/WJPkLOHdc1k7uNVCFeQoERQdtX0tokz0KmkD7Ku99V2J/7&#10;Q8i26pLOHZEFfaS/kEfhzq4bAs9hoQ3aRSVGGJthWEi1/re9NjiXCgTdbxD0JkHmyKhrNVOCB4N+&#10;0seIMyeOPObB0CTPrgdQ5/WLAmYcFRwCFGnn5L6zfZPc+5370Hk6P/dMPXefc+64Vzlb3DdDhaW5&#10;FzlJ5D07vkiLgZDkOTEEkjwnEs8G4vymsN+G/Tvs+2HynI8PWzQMFHK6cixFhokEJ7ex1jzCGGos&#10;rGatZePZQIVKxwqc8OYXxAb/Gje1SXRYTX3qNTTIs6WqRD/MGQaWFTwv7AthVGnbfDvsmLBEIjEM&#10;dAx5RuqQAGGwckFtizh5KTYhFBWZFFpLaaRGjgTID6UP+UAMqJCIMSVRQQlE1EtX+Cuy5m8kGRlG&#10;3LQDQUYCtRfZQ8Qof5RQxbW8yBEOObl+i2BSB6nCiBFyi9whh9R04doM2aQwI5PMeVJKtdNggIwj&#10;+Y5RlWft0mcGKuSdIUdUTgolgoZUGViaMKgpXEXdNPA1yRpyajkE5+M74e3IseMhco5NFdZvvnNs&#10;bUcCK3lG6oRhO19k0fmsssoqpU8MbvJ3EXJtcy2dk+NRl7VfOLm+cM2du/bbXr86HlJMefU3Yq6P&#10;OR9UNPe5/qTyC9F3vXxfw/L93by/kE/5y3HPlj4bDK6FY9ieWl9D2weC/nBM91sNrwcOAftRoV30&#10;gPa5JtpMKec08Zm2uUc8I/rA/YgoO7Zr4D7SP7UYiva0PzvtsF9OF8tsqUQuV3ogJHlODIEkz4nE&#10;s6GC8TfCngr7eJhCRguHNdfT9byMaYTeRMK4bmyzMoT500orrTTDFHY13tb5wHjBvEX6E+FDRJcx&#10;lJPcGDlU+tJURRt5PiVsnrAKRNp9h1Q/HPa7sPeH1eWsEonEIBgNeR5OiIcqkzMGBWRoICCeCIKl&#10;nKh/1kpGEqmrTUJHcROiG/stBKxZGGtmgGwIzUU2qH1UOuHGSCmC4uWrKJYwZMQOWbGN9ijwpVKx&#10;omVUVOTT98gKAifn1vnWfFRh1muuuWYJ13YMx6xE1m/kEiNQloDadNNNCwE1CChkhnzaVnitfFwK&#10;MkKPsAu7RXArOUa27Es/Opb2WXAfmbW9Y7er+tpN5ZQ3jHw1UQckIecKVYkKQKAUmLIvv+UsMEDa&#10;P4KtvwxYTfKMFHJUcFhQ71UX14f6yNJRyLewY/2rT5Be/aD9FHHfMw4I56uImVxz9wci6vpRzRX5&#10;0kf6yneUVPtDQA877LAyuPteX2tHuzLrXNxXCPFQSjLiLhS+3odNZbs/VPLsujbJs/vM9XPfcUxw&#10;KIB/be++0Wb5zpws+sCzwjgxRCBQ650LgquvORf6izBoh3241+U9qyHA6TAQkjwnhoD1c4X+WRJo&#10;BR8kEolSwdhz8aIwYkJV/5oY8/S2iYS5lPFWehqibN5TTXSXOVpzDjceMI7W4q21nopIOGOtOUMv&#10;oh/yPH9YO/4njOPzVWEnhSV5TiSGgZGQ5/eEfew//x0SBg65PH8Vdov4DgZEB8mJ3xQzUUcKTdpr&#10;qDRSYW1h31M0qdMjAbJBnUM2K9H73ve+V0KPECNALhBGqmrdBtml0CHewqAVWjJ4VFCwkRCVqhFH&#10;+anIrG3lpzomUkcRrWHVBhYEzzZURAW0OBoQFsejyCKMCKsXIpKLbBqUtFGfIFDa4vjaYzv7Q46c&#10;g31SOdsLhlHX7Yu3tr/wJvsyGFGAEUT9RRWlEHMuIOM8vI6v//SVthvMwD6py87b+VI7TQ6E21O1&#10;KcLN4mDgvIW/az9Crq+0Udv1lePIj3aOte95l6uirA+bEQnuEWQZgfc99du91g6h2u4r+fQ1bHwg&#10;UK3retDuz3q+A8H3rru+aL9nORX0h75rXgPnpDieNrt32p0b2uB3nAfuE/eofnIcfw8HQuZnm222&#10;1vTp02cUqOsPSZ4TQ4CjlOp8ZpilQhKJxP/7f3OEqfY9WKRe15NnTmE20NKIxjhCgnlOnYMYU9RP&#10;IUgY94x/hAhzFtFnyDjhoF0gMeZxvnPq+944aH6BOCsUKgWJ8GCsNS9BoivMxWrhVaJCVaVtY86m&#10;jdKx7JuT3/bdSr6HSZ4rfOe9PZyI0kSi5zES8nxdmDCkzcI2CttkAPPd/mG3T5s27e+KbHlRIl+8&#10;kQMZ1XWZZZYppKQaZYzajGh54dWiTooijbdHM9EbQN45J9xXQs84EwYDcr7sssuW7YWYdys4pRBn&#10;5+H5HAhJnkcM4Zkmz/LM1p6i5tz2Cbs67B1hu/Z91t+2U8GcG8fwrGGJxGgxZcizaLT+QAGWdkR0&#10;4OwFTnbFO9Xu4Jjn/BbFhgSL5hLZZcUPNV6qU5kQYA4o4kq9DilwhAWCBUItWk0fIs9S5I4++uji&#10;dFafRTSZCDvHsIIFAq3mCHLOIW8lC98jzfYr+q2uajJcZ3QnYSbJcyKRmAmMhDwrNKC4gEXXLw5T&#10;DKM/uyDsmrCvzzLLLP/0UqM+Cz2Vkyl0uWk+8/KVu2s5qPhdv6YycM1LFbaaSIwFDM5y291XwqQN&#10;mIOBir/kkkuW7TlxuhUKulTybPIyEJI8zzSWCqvL43gfith5X9gNU9Ccm+V2Hg2zxqZlUXzW37bd&#10;bq6h1KVLwo4Me27YEmGJxEjR1eRZFBfRg+JLNabWMtFeNYpPhBpFV1RYVYKRWsVBkWNpRki0NDMR&#10;YMiqSEXRhXUlEdGCosf8XUm60HBLgdboObVejGmc4T6X9iXViSJubvniF7+4ROqJBDPemZOKgHMs&#10;80/EWfQhiKhTlFb7mpFx3YIkz4nE+GEk5HmHsHPDlL5vX1utaXIoTDAeRJ7ltnqxKRxVl39qms+E&#10;p8qdkecZv3uGqQisAAUSrtK2z3gNE4mxgNAsed3uKznTwtQHA/JcIyDkeHcrTD4qeb7hhhv6Pn02&#10;kjwPG5TmDcI4F78V9heRN7PPPvs/4701le1fYf/uM//vb5spYa6laxrX9k9h/1/YBWHyBlOJTowE&#10;XU2ehWGrs6EQqGisZrEw6VdA3VXTg0pcybMxFLmtS18afxQHrSuLIOXUY0UtKdeKlHJwixBrprxJ&#10;V/I30oyM+z2l2dKj1G5RYsgx8m7+WVVkpNr29ik1jLBjLloJv7BvCrjUpnq8bkKS50Ri/DAS8jxX&#10;mCUWeNsHs8XDNg+7PgaFv8lfkUcqZEdebn/Gu2iCrvJw/K5Y/La19NJLl4JUPII8miuvvHL5zgu7&#10;Gz2Cic6DAVXRMfcVUiynezAYkOVX2V4Bt26FAndynp1Hnej0hyTPw8a+YQoqql5aCrFRUygeCvox&#10;+Xxp3Wf1+qnLoWDhIossUp6bMMsQ3R22c1giMbPoeuUZ8VSIk4pr7GRS9MzroCrPA5FnYdvGHwVR&#10;6/nXlTQUIUWekVkRikSTWoOmCfNLv1c4DNlFnkU1UrjNHSnLlO9an4QaLWea07ymDFKrq6qNUAvl&#10;VksmyXMikWhiJOR5ZjBTBcOQZ1WH4zfFeDJ5Dnn+FIUAITfyYHzvu1owKpEYLQz87itLNzXX8u4P&#10;cqREU9jeAN2NgyuYsKgpILJDsZSBkOR5WJD3+0BYcQAiWtbbVhDHRNE7jHkPpnWf1etnMq7IofeF&#10;ca3vmXg67BNhu4QlEjODKZHzjNg2i3M1YW6HPAvJritTIKfym4VPKyhmtQtKsIKXgNwqTkqxRp49&#10;d/bByT1c8iyS0btXMbIaNl6VZ2OaEHDOb+SZwi1Eu84pkX/7S/KcSCTaMd7kediDgrBZOS+LLbZY&#10;KdjkpeXl56XbhEmMpaBiv6XYhFCe4QLxVim7ehYdU6EJnk0vVi9p1RmblZMdTwgvz2l/RSOEDQlJ&#10;UpHaC3o8IadHeLu2arPJm0FnNBDepHCHkKf+KlAPBwYWA5RwqaGuh741ENpWhcwmDH6Kbzk/A5pB&#10;a6All/S37aopENKMQjC4utaubw3DqjB4G7hVILedY2i/JbvcV0yEw2BwXyqCZ1t5Ugbi0UBEhvO3&#10;NjhoEwLvetf7k0ltUG10LODcefHnmGOOEm5Xl/joD0meB4XlPdYLQ57KcnvuJQ6WxNSGCb1Jd1+R&#10;SwT69rDVwzKEOzFcdD15lpssp9h8qT+YFyDXogXr/Iuz1lwOoTb3QJ4pvXVJ0yZ59nvEnDrseatz&#10;MeOwcVIhMaRZGzgrwfxRqqDwbHM0/+forvME4y3nlzHQXMB+K5GHJM+JRGIgdAx5ljfj5Sm8USGw&#10;gUgT4iUvJvbZOuCAA2Z4KYeC8CFkk9fSC9cLErESgmcN3Y022qgoiZYxsJRRre7oxemFP1j1ZWqE&#10;AWAotXKk0BZhR17+Xobaqs3aesMNN8wIjRoJkFnLIFHxORdGgurlVdlyqPWRFf1ATIVBCskC117f&#10;Cc1X4dL5WY7skEMOKctHNJe/MMgaJBHWet023HDDovJZ1qoOzAZ052Q/rnmTWBucVexU+RORtnyW&#10;tZb157Rp0wohHqzyNCC7ztd9aK1vIWWjgQGfF76qvwZ8fy+11FJlfWrnyax/7rwcrz/v+8zAc+Ce&#10;orRvtdVWg+Z5J3keFNJYFAX7/cILL1zCAOv7IzH14V0jbHXBBRf0bPw6TFHNnKgmhouuJs/mUkir&#10;Mb25RGQTxnDzOufHsYjYeU9uvfXWJa/ZM2QuY8yrIgSybKlGpNu8z3hnnmWsV5jM3EzYtXGJ45cA&#10;YP5oXDd+2lbOMse497F8Z3NG/1KYqdz2jSRrN5W6qYwbD1X1Fj2U5DmRSDTRMeSZJxGxogYPlseM&#10;4CFZwkwVpBhqSSGwb6QOYUK2qcUInBerFyny6eVdi1pYwoBXEoG37qCXrBcokqeN1ulFuBAKL1p/&#10;GxxsT8m1nc9876Xv33ai42VOEfW9wcf21k3uT91WSdKgoLAFpQOBtE8Ez2BggGn2mf3ZL29tU012&#10;3o6BYPq9c7AddRMZFbrk/EB7qe2+1z/Oqx3243sDj0HHdUFgB4P9c05YVgLhdr4GKcSVkwKhq+cn&#10;xIpzw3ba7rcGTAOaAVKfu27Ow2Dq+MKQbas/eanlJVt+wr1X+9Y94Jx5nPWV7Q2gjoVIItD2Nxhc&#10;a4XCkKVVV1213B+jgT5wPzo/QPCFwvGG+7/zZBRznxvotbm/+2W4QMB5/lWwd/0HUg3A9UjyPCBU&#10;XP6GVQA4VDjTEr0FUTScfXEfsIfCVg1LJIaDribPxsIaMVbXTW6Hccp3yKrIQg5nhb+MY+ZixjbV&#10;rY3ZyC6YWyG5iniZi4Dx2pzNuK4o2fOf//zieDc/MQ8xrzB/oyAbk0Vt1Wgu8xVzQMcXHeR5VTDT&#10;+K9tyLzf1DkTEm/MUxekzou6CUmeE4nxQ8eQ5+GCN5KXf4EFFiiVtymTQ8HEH7lDxqoH0f95StuV&#10;UssreAFbEgGRsR6g/EXrTFOqhff4DtmjgAuj9QJGsmsosu+pnV7ia621VmunnXYqRLcSaA4C7fEd&#10;84I2IFDG2z2cXuyUVu2gEDeBaCKS8nbq2okIs/1ZbokiK/y5fmfgQS4RJaSbgimMidorXN6+EEsD&#10;nTxz56x9ir1pQxNIM7Lne6RT2FbNNxoMBiH9KDzLwOh8Ee699tqrFOtowiDKE21QNqBxNjg3fV4H&#10;0wpE2iDr+0rAebjt13khyzUfyzV605veVNYNr15mzgzXbZ555ikTYAO76zQQDNYGfcRZwS0D72jA&#10;caH/pA2AZ8VEQjtqGyuEqHMIIPicISOFY1G255133nIcE5iBkOR5QCigaMmiPygO5hkejUMj0Z3w&#10;nlYMqe/5+GXYgWGzhyUSQ6GrybPoNeMDYWMwhdZ70bgtyoogwClPsDBWc/4bf+yjzpN8hvDarkle&#10;jeNqDhBOzBHqOO3Y5iXmMH5jvmP/zTZxtIvi83vqdP3Ov87Bb2ranrFVe7SvG9/pSZ4TifFD15Fn&#10;L1akSwVuihkiNRQQYiqjsJ4KpHnPPfcsxBaZa8JLldex5rNZ66+qvkgOMul3yKx92j8PKoIsHxVZ&#10;Qyj9RvuQaIvt13AkyisCK9SJeqni5N57790vYfPSpjzKzRG2e8UVV/R98x8ggtRISquBg3pr346N&#10;dFKs/cbAYHDymf0Id3LeVYGn4ss5R7Q5DYTz2pc2UdMQbTnEUAm6dR0RVOFYtnEsiv1gaJJn3mED&#10;lXwl/aNPhU834dydH++2vhYFMJC67bccHwi889W3ztP5v+xlL5uRK8xD3U6egee7VnqnYleP9UBw&#10;jO22265sz4tt4B0p2smz8+Yk0r+cAU2YGFCf3VvVMTKzMNnnUKCyU8+rB34gONckz/1iybCLLF2k&#10;AnPNt0v0Hihg3q1xP/wx7LVhi4QlEkOhq8lzojOR5DmRGD90HXkG5GfdddctpIV6PFh+IUKAbFOC&#10;m4WjeC8pd0grFRk5pPRVAlmB6CIpPKXgHKi2wrsranjPrbfeWogeAkeJrTnE1CjKMcUQWUPqkNMa&#10;HiRfh8KK4Pendjo/JBdBM0G3f21FbpshopaHOPjgg2fkEiOmCCKFHMHnxaVEa3/zd/oHqdYnCLa2&#10;IWcVCh8h+rXKJYKAOFPvAXH3HQI9VN53kzxXpRkxRnw5CCjFvnN+SDnPMfAMGwwo5U0nSBPCq4SF&#10;iUZA8KnBzl94M6Lob4RYiFZ/5Jk3Wh61+4pq73oNBo4NpFy1annJ+rh6rWcWM0OekXQqu/vFeY4E&#10;rqlr6Fy33HLLZxVVa0eS5wEhPPdd06dP/7t3nOuW6E1wznnPx/1g/ee3hC0blkgMhSTPiTFHkudE&#10;YvzQleQZmUR6Y98ltFgo9UBhNcge5RFZQgDagUwhZJa/UlyK+olUIZqIt/BlKi7VVRiRY1FqEZcK&#10;hBnRQZ6RICq0MO5KzJBjiinSR2W1Pzm7NY8YmZOLI3R7sDBcJBVh3mSTTUpbETbKOCJcSSkC21R/&#10;HZMKLpcH0XIMhK+SJccTQo4s6wt5rxRkBBuhpcY6F0RL/pCwKyRVn1UF2Hkg7oir7wZDkzxzVDTh&#10;+jhGPT/XFunVbk4F0QKOSyXtD8K49I9r5vyQZcq5UC3to8jrB/eh69dOnjll3KfIsNxn2wwWruX+&#10;0EfWHZ9vvvmKA8Y1Gglmhjw7H86O/sLXhwtRE8stt1xr/vnnL/fjUKp5kucBobLydbPNNtvfRZy4&#10;hxK9CU5UzstZZpnlz3FPXBG2vBskkRgCSZ4TY44kz4nE+KEryTNCjDzI1URcKLsDhZwiM1Q6pEq4&#10;K9jW5zWPxv6on5RgxIvySr1U+IviK/QX+bI98izHWBErQK4UXqrkWeEnRBQJqoo4Qok8I3324/eI&#10;WT2+cGtqdH/kWVu1r+bm+E1tq+NSoRFxJAoxlAvbzDu2DbLvvJB0ajGCWvtCGy0Hgfj6viqScqD1&#10;LZPXu8EGGxQHBHItb1qoeV3aaDDyrH8cQ19SZbUfCUaekXIOCcS4Fjxzns6PAo5QCp+Wi4zcOS8E&#10;lcLbH+SciwgQLYBwIs/61bW2PzmJCOcNN9xQlHLKdpM8uw4iBizbFPdtiQaoedIDwXFe8IIXlO05&#10;M9wfI8HMkGfOBBVH3Zf1Os4M9K/nUZvXW2+9orgP5iSAJM8DAnl+D/LMOVOL3SR6DxyjChj1kefL&#10;w5I8J4aDJM+JMUeS50Ri/NCV5BlZQ4BUW7RGrRDfSkTbgYwJz0bAKtFAUBE3pLs9zFa+M8KCXCFO&#10;XkCUOaqm4yJHSI18XRiIPCPdlQgji9ReKrA+UJkSUa7KM8KK6PVHnpFOv9PedhLl3BAoqjVSSwlG&#10;qprkGdFEqLWNGotA+k0NTa/kWZuRZ/tBgpFIpAqpE47ovPUf4oUgI7G12JrzQFypwu3kWf8i2yqC&#10;az+SjHTrDzniFH77kWfdTgS1DWETam47hUCQ9lporAnXQRi4tiOeCoi5bsgz4gw+125KvOuFPNfv&#10;gPKub4SOKxwmGmEglbuCc8NSG3KlOXM4JijDM4uByLNrW8P/K1wL58AR4HrMDPS/fvfsxHNZnBju&#10;saGQ5HlAJHlOFCR5TowQSZ4TY44kz4nE+KEryXMlrNamjf2Xf4VO96c+2xZZQIaRQ0D2hHIjDrUI&#10;VgUCKvwSoUSskBnE1v7BOcys8owcIkbU2ZqvSomuqibiKN9XG9tznjkFkGHqpv03QSlFjB0bWVRF&#10;Ul50zUW2L2qxbRBwpM55I6OVqFJlkT9kGaFGpKj6SGCF83C+2ol8KVJGla3HoYI7J/3WnvNcyaVQ&#10;9qrKWsuYYi4knLNAGLf9+bsJZBkh0V7qu7Zp/5FHHjmDZFbIT6awc5I4b6TSOSDP+gYQbsRbdXE5&#10;89T/JnGsjg0E2lIYQpqFdg8FYfN1mZplllmmKN/ui5lBO3nWFk4h59Nso/9zsuhr99XM5lgjdzvu&#10;uGNpq2iCpqNlMCR5HhBJnhMFSZ4TI0SS58SYI8lzIjF+6EryDMgRkirXlFGLB8o3RVoRU8SukhqT&#10;XEQMiaVW2hdDNOvauoii36gEjZhRYBXLol4ihGB/CLOCWogZMo4EIbq1PUghpZAKbHsqLfKDcCFq&#10;QspNvJG5dvIMiAv1HMGt7dRmx6HgIp9IlO2QLX0t3Fn+s/NBfBF15Jla6be1EBdyrsCYiuJImZBg&#10;yrBz1DfUZPvQfufkOJXE6hdtsK1/nUN/BcNUKUfiEWb7VMAM2aa4g3a7PvZTz9FxqegIm/6qQFSF&#10;qSPbCLlt6/H1H8INHB/2IYy7WQBOP2gHckzVbSq3jsNR4hyoz3HvlnNsV37bwUGgbxBnv1GNvVmQ&#10;bTig8nOgVAdJdVAg+vqhXnf3oSJ51PyhQsrbwQnCMSJawzPj3hvomWlHkucBkeQ5UZDkOTFCrBJ2&#10;lXmSsdbcI5EYLcwLFQONewt5PjUsyXMiMUboWvIMQmqr+szDRh3uT/FDMhRIQtCaKp48YUqj8Fwk&#10;hQkLbhb9EcqLpMkDpvQhZ8horcTseEK9EVDqLqKIWCND1FKgKiJ2zXxYYd177LFHUVGRQcRI+9rD&#10;kSvsy3532WWXGW1FaKnNTSCKCOBmm23W2nbbbQtprcWg5PdSj7W/meuL8FPhkc06cAu/VoXccSy1&#10;pb1NZZ9yTYH3vb5ROIvzoHmOTXBgmBhoF1JYl42qoF7rI0s/2aftkMZa5bwJhI8ToPYDQ/yFdlcg&#10;xcK4kcxmaDZwgOgXeeA1OsD5CMV3n7hfXBOh20sssURxFAx0XSo4I5BRpDSIVPl/s4+HAtLl+rtv&#10;AFnVRkuI6Yt6npwcUhb6c7IMBu1HzJdffvnyvHDcmOwPF0meB0SS50RBkufECLFS2JXmSRzLA42h&#10;icTMQAScuW3cW8jzq8OSPCcSY4SuJs8IEpV4+vTppUIyJbGdKFUIT6V2Ik5NIuT/CHW1SngrkGPb&#10;CC8W7o1AUqSb4bLNz/zfdu3f198ybaRMmmwhh/KBqcFCdvsj/xX2gTjWtmpTf9tTk31v22YuuG21&#10;kzV/p03OGyGr7fYZYmk//m2eT0Xtu/p9Pf/+4HPttb3jDNbuagNtB+3bNs8TBjpXaP9Ov/LSqsxt&#10;4uI8VM7l3IiJcCGwwyGaVPu+pWqKCo0MD5fk6p/mfaNdzqleg2quqXbPDGzP8YOEa9uaa67Zb4TA&#10;YEjyPCCeQZ450hK9iSTPiRFiqbBL4r75i9U+cq34xFiAGLDGGmsYr38YdmzY3GGJRGIM0NXkGSzL&#10;1OddK2sgC6HuD1RASiNFseY+TwYQfgry9ttv39poo43KesLCfKmCyFFi4qGQmvxtRdmqYwWRtZTW&#10;UkstVdRkKjsCORQ4aVxT9+Pqq69ernW7Q2aiIY9fnjNHwEILLVSU9JltU5LnATGg8swBwikykEOp&#10;19HsH/8fD9jveO27HUmeEyPEvGEvD/u9yCA1QRKJ0UKtGEVM4756NGznsFnDEonEGKDrybNwX4Wh&#10;4jitueaaq+SECp3uD8JxTXAGUqcnAsiZAmOIGRLDqILNkOPExMI9hPS0VzNHquUhu7ee85znlND0&#10;oSbi1GJh1Yiz3/H8Kjo23NzisYbQrec973mlLcLQ5YCPpBp4kucBUcjzHHPM8XfpCJa4E+Gy5557&#10;tnbeeecZpjbBVFeUOGQ4LzkCB1rv2r1nXXmpHrvuuuuM/pGOYolAER9jBc+1VBJkpBYNHAi+v/nm&#10;m0uRHY6zkSDJc2KEmBa2VdgPpfwoADozKT+JRDtENhqD4p5i94QtHpZIJMYIXU+e4ctf/nJLuFMc&#10;q7XAAguU/OGhijwlEkOBImbiveKKK5Z7Sz62Ymr9hbA3IdQaQVhrrbXK74RwWzZrInPZ5PNT0jfZ&#10;ZJPSBktpKcZWC8XNLJI8D4hCnuecc86/K+Qm9P+AAw4oUSUcLwoDMqRK/6t/0J5iMFWAPEs9oXg4&#10;z/7AsamfrImun2r/WE3A3xdffPFMF9sbCJ5D6QlqOiDSg0HNA/e32gkjhXNL8pwYIZYIuzHsH9Jq&#10;6lKYicTMwrtOYdDFFlvMWP3bsNeEJRKJMcSUIM9yOlWyFgotNFWRJxWsU81NjBaUMmptX/hTcdIM&#10;J8RerjMFuoZwxzPQOvjgg0vBtmb177EGhRtZUIEcYXZslcWR9+GEnQ+EJM8DYgZ5Vt1eITtLjFlD&#10;vgmKKmVV8cFmXjRnBgeNqAYFB9sVJ4RUcT2qqO1EQ4D7D8lE+qozx31l3yZP3okiKaSo2E50C1Xc&#10;/0XeVIXY+vXtxNI+kGDHdC9VJdY9bZ+KCvrc/uyXo4ajidosvQEJFlHT3/1mDFCnAklurxZfl5tz&#10;3AoEWCqEzxyrnn+F7xF1bVFA0v5tU2tUaJt2aJ8+0Xb9WM/N8+K8pDZot9D7poNDn9bjK5pYFWx9&#10;br+iiHyvH0V5eManTZuW5Dkxs5grbPewh8NaW2+9dbmfhnL6JBJNGE/U0DHmx330dNgHwtYPSyQS&#10;Y4gpQZ7BxEjInerbMXlpLbnkkmXZJgq0iVMiMVIo6mZSLOw57ucSiq26+lDh/ybvCIGq5daM9lsq&#10;tDQDZMrvh1KxhwskAGmgeG+88cblWIroUZ6H09ahkOR5QDyDPFOehV2qaN+8tt5Pai54D3pPeSdx&#10;7tneRGellVYq4cvWpK/56H4v1PvFL35xa+WVV26tttpqZUk+hA6htlKAfdaUAP9H3BE65Fq+vb9V&#10;3xe67ziWdJMyopK9fTom4uhY2mT5OKqFNcC1ibPIEm7STRTE45S0fBulmEK26qqrlnNwfyDcng15&#10;9Sr0I7PtMAbYPydDeyi1yAzLyImYAMdUyE8tC2197nOfW865vtOZmhdqRjiudlF+nbPzQM4d58or&#10;ryxOBqkZnEoiQuxv7733Lsq050abOF2XXXbZUnjSCgUIuL7Sd7aXimFf6lboc84x1e8VFNRu/aBa&#10;8vTp05M8J0aC2cMsKaTAU2v99dcvRMiKH+5HjiL3ZFpa07yLjCXSRjgv1WmJ+wdx/lLYvmGJRGKM&#10;MWXIM1ALKBC1qvDCCy9clkUyiRtpHlsiIc+Z4ibsdpFFFin3lsk058xQuZRIE9JB+eXQ8VupBWuv&#10;vXZRIqlWoyG2iBZyT8lDMhAAKrf8f8ug+a4WQRsNkjwPiGeRZ/2EdFUSXOFauOYUXxEN1m5Xnd2/&#10;lEskF6mlOHmXIYCInCXLpKZYL95SehRQ6QMIn6XYahSE/9s/VRnBM/G2f/cGso3sIaDyixF4xBSZ&#10;lqPt+iKlCipShi1VR4Gt67w7/g9/+MOyv3XXXbcQZcotJV3YtfuYymu5OWHZlNr+VDPKr/0j4UhB&#10;Je0mgBRhueH2DZR4SrSq9SaGSLV9K+5nsqg9+kwbRR5xVCkeKQLpu9/9biHPQsj93pJ+ronjIsz2&#10;p63ItWfb+bl+zsff2iMaQAoQR4jt1S7gCJNHbd9+z1nr+rlW2pvKc2KU+J+wU8KeCGstvvjiJV3o&#10;xBNPLCkFtU6KZzutt63eB8YIY713u7lF3DeI84NhiLOIhkQiMcaYUuQZeOIoMLVIkmWsLBRvgkhB&#10;MXnLcO7ESICkUHHls7q3lltuuTJwtYeS9gdk6QMf+EBRESlzfh+Eqyh8FDPkGuFAcoRe9ZcXi8Qj&#10;654jBAupMmiawC+99NJlnwZPqqCw4faw2NEgyfOAGDZ5tkY8VRR5poJeeOGFZX31GqrtuiKPyCUC&#10;5z2G/DXXckfiEDWKq7XE3VNVebZfDh73kHuVSorYuleAYu3eMBHnUEFcEUJqtlBtTkZhy/ZZ4TMO&#10;SGRaTq/7zRrh1eGDxCOc2mqfCKx3rTX3+wNS6/hU3C222KK8p5F5y8LJEecA0E7vaO0/7rjjyvmC&#10;9l599dWlfx977LHiRPB/xBk8H1R/7a3k2bkhtwgzooxIVxgrXBNh255PqjZiDp7BV7ziFYWcU/yA&#10;M8Bn+kybTF6p3q4JuKaZ85wYAywa9qKwj4b9Jay810UtiR5JS2uaYqac5e6TsJ+HvTvseWFzhCUS&#10;iXHAlCPPYBKHKFMkhBZGG0rOKlVir732KgqD0FnEJy1tOIboUJooUZQ39xRDfhGG4cIEGwHwPPSt&#10;wVhMqoGwXGGyCLbwUveoyb/jU8wQBWRCbibiYdCsv69GqRCOantEAZFpP5d2sx3yMBiSPA+IYZNn&#10;Sq7wXo4NSrO+t30lv8iZv723EDKKMfKGKLbD7xHrJnlGYB0bea7KM3WawxAotYg5BxDYBlkUQeG+&#10;RISFcVNXKdxIMTLovemeFQ6OYGp3jWagPvuMKo6wy+nXLp/3BySdOi46iEqL6G677bbF+ePzeh9S&#10;wZ277erzgHS7t1XqRuopce055FRi977P7Mvzox+cH5KtPxBg+xOlVCE6hGNDXyDpVHHHRe6p87b3&#10;7FF3OCgo1dddd11xftTVHVyzJM+JMYIK3FuHvSrsurBPhT0UJif6qz1sXwyjyv8t7LEwCmt/2/WC&#10;1XtBn6iofUWY9ZzXDEskEuOIKUmeK+QJCb0TaijMVsitPNBoU1ramNimm25aVMCZhRBX9yalUZgp&#10;JU6BL5ES/R1nvA3hGgxJngfEsMmz+wS5kteM/Io2oIbWsGv/CptGzoR4c9ggggORZ8qzUGcKKohc&#10;QLwreX77299eCGhd1x4h5PxBJgFZ938kFLnkcJTDK7JCNAMHDWcONVqYdyX0nC3SEcBvtGO45NkY&#10;gMDaT015QHTto5JekKOs7dIbEGhtkZaAPOsXijFijAg3l8US2q1fK3m2D32qPyjTnjkqt/0JR6dI&#10;+47Sz7GAPDs30SRC6BX8q30hfJbzlZLNISF822/0KyR5TowTFguzlNU+YQeFHdYel8IAAKCQSURB&#10;VNjDtkcYkvjTsJPC9g7rb7tesHov6JPnhs0dlkgkJgBTmjyDCZPJFYXGxBZZMUFU6EZhhbS0mTEK&#10;maJCQrYtYWUCL8x0JHBvmqj7PXKCUJiwVwKzyiqrlFC95rGZz1htR7v5znbNdg9mCtP0R9Ca6FHy&#10;PGvYUKFvzyLPFEzEqglEmioqbFqkAqVTVADyVXODKcOIM4Ir7JhCjFAi0hVCkTkFEXHHEeZc6zk4&#10;thQACjc1GnmmCtew58HIs3ekfVJXhUMLZQbHQr6FadumktF6zHbyjMxrszb0h5rz7LnhQKqgenNy&#10;IubCpBFfqrhtq7JL7XYfCqnmMECU3ZNU4AqpDFWNruTZPvVBLQImx9qzRzmmKCPi+h6pty0g0/Yj&#10;2qSq4frEdp5X5noKE6/9m+Q5MQGYpe/fXsYRYd8OW6P81bvIeyGRmCRMefJcYeJFYTD5NDGyZIvJ&#10;YFraSM0EXb6qyfhogYy4P03U3Z8ICwLlGP0deyzN5L+G4Q6EHiXP1l49OGyV8lf/eAZ5piQjwMKc&#10;kUDOEYaYctxRRZFG1xuxEyJNRbYtwk3lpVojtvKMhTIjyPbhOrkG1oBV7Avxs4waQidHmJIqpUCF&#10;biRRbq7jNckzZRqpBsewDdJtG/eCVAHkuDqEKMnClrW/qr3U2Uqefe43tqvkGQkVVo2gtsMYgHBq&#10;l3ZXeC9rlz4SXm3/Cofp05oWUQuSIft+y6lQQ62p2J6Z3XffvYSee7/bJ+eB3GnLXCHjKovXegL6&#10;1e/tyzPn/xxY+tq5cCw4F+HqgMQLHefU0F/Is+q2tX+TPCcSE4LDw74VZn6ZSCQSE46eIc+JRGLk&#10;6FHy7P345bD7ws4OWyusHTPIs0rQiBwFVVSCXF4h+QyhQ+Q4Q+TUArIlt3i99dYrIcm2oZwKWeaQ&#10;QQgtNyVU2T4UPqQMI8fU1xtuuKHk5MpJRqSp2sib75E/+6LccsIAQilHF/kEarJtkHjEkDquOBmC&#10;aL+OKVwZOfZbbUfWKeaVPAt7dl8Ih/aZqttSGSxV1Z/6bIk2im4z3LlC9MNhhx1WzgWhRX6dv6Wg&#10;6vkrVkYZ13ZKsOMizLahqvveOTpnDgDtdU0sg2Vbedb62v44KhB1jiOOBOdhfV2kmUotOgCZtn/b&#10;iwZR1ExIun1bFo5zo/ZvkudEYkKQynMikZhUJHlOJBJDokfJ80phnw5zzk+F3RamgM/mYRUrhL17&#10;jjnm+LviVxROiiRSjOhaaonJ0+0vNF5VagTMtlTVqmJWIHAUWftAKj//+c/PiHRAspFLZFHlZ6oq&#10;FRuxRoQtWUUBrtW8EULb+BzqNn5TQ5OprpReiqpjUqW1ARBMYdoIdnUAUHupz/XcFPryG0XFKNXt&#10;QDoRbu1qX6INGUaMVQ23H9AufactVHNqdCXu4Bx8RhHnTECgKduIOTXf8lGcCdRmzgiEl7ptfxT+&#10;Wknb+WiTtiPZtQibc+AsqMevlc/1E+VbX9X+TfKcSEwIkjwnEolJRc+QZxM1oXkUFhNGOXZCH9PS&#10;RmqIErJjIj3V0Uae7whbxwPeA9gy7Cthzpv9M+yusCPD1gvbJOzq2Wab7W+UTAptYmKAWCO8QsUR&#10;aIW8OCE4GyqhnUgkeU4kJgRJnhOJxKRiypNnCoIJllBFCs2ee+5Zlq/KqttpI7WYHJeq2HPMMUep&#10;9tvM3ZyqaCPPwphfGCaMeSqbJT82Drs/rHkP/Dvs72H3hl0QdkuQ578iz/KGExMDYeHWsVap3rJv&#10;q622WilWVqt4TzSSPCcSE4Ikz4lEYlIxpckzVRBptjbnggsu2JpvvvkK4Yk2paWNiVnnWRTDVEcb&#10;ef5T2JNh35niZoL2zbA/hD3r2oc9HfZ42GNBnv+BPFvyKTExEHItPFs+MzO+TBZxhiTPicSEIMlz&#10;IpGYVExJ8iw37/3vf39ZtmXJJZcsE13L+vhbvpscOmutqhCbljYcsxSP6seWsrHurHuKKWIksmGq&#10;o408fz3sDWEmMVPZXhJ2VNgjYTOuecO+F3Zj2Edr2HaS595FkudEYkLg3ZzkOZFITBqmHHm2ZItq&#10;qWuvvXaZ4M4777xlQoNMK/6iEI0iM4nEzMK9o2KyMFH31oYbbljWmq3FlqYy2sjz7WFCmnsBy4UJ&#10;U6+EmT0c9rawA8N2DLuqhm0nee5dJHlOJCYESZ4TicSkYkqRZ+vkqjq78sorl0muPDjrifZX5TaR&#10;GC5UAVZl1zI406ZNK/eWJXxuvvnmnnHEtJHnXqm2vVTYe8P+FibHmQLtb2s/zxUGK4a9O8jz3zuN&#10;PIvAcd+6T6+77rpn2Ec+8pGyFNR4wzJQ0meEV3tWtEmItc+m2rOT5DmRmBAkeU4kEpOKKUOe5b9d&#10;e+21hTDHMYvybNJYlyJJJEYCywJZnseave4rOfPbbbddqbbdXDJnqqNHybP3o0naT8JuDtslbM6w&#10;JlYLe08nkmfLYElVWWyxxYpDcdVVV51hBx54YFlzebwhEohD8x3veEdZWsuyV1dffXVZksrSWVMJ&#10;SZ4TiQlBkudEIjGpmBLk+c9//nMJy15rrbUKwUGgredJMUwkRgPr2B5//PEzqrMfdthhZa3dXiLO&#10;0KPkGfk5I2zXsCXCpoe1Y/WwjiTP7lPrE5944olleb5HH310hlF+vTeffvrp4iDyb0X7Z/5llmSj&#10;JLv3m9tXWCvZ96yuRW3NaWs+qzNhmUDvZGs9W0qqucRbf7+FemyfWavZ9526NFyS50RiQpDkOZFI&#10;TCqmBHn+5Cc/2Vp33XULuVl66aVbb3zjG0t4YCIxGpisv/vd724tssgi5d4Stv3www/3fdtb6FHy&#10;PEfYov/574DoaPJ82mmnFeV3IHznO98pYdy16J17Xqi3gorf/e53S2j3Bz7wgRLVc+qpp7ae97zn&#10;tfbff//irLQMYAUV2XF8v80227SuvPLKUiPgve99b3Fqrrjiiq0zzjijde+99xbV2TH+8Ic/lN9a&#10;6k0tAdEdzG+rc0p/egYvuuii1jHHHFO+V/SxE5/DJM+JxIQgyXMikZhUdD15pmK88pWvLOTGxP6s&#10;s84qk7ZEYrSglO29997l3hLN0AtLUg2EHiXPw0HHk2dktD9QcD/3uc+V9e+RY6BG33TTTa1TTjml&#10;ENwnnnii9apXvaq1zz77FAX7pJNOKuR43333Lessw1NPPVUI8cknn1yU7iOPPLIY4ix1Zscdd2xt&#10;vfXWJXRbrvVrXvOa1jXXXFNCun/84x+33vKWt5Tw8he/+MXFQYWcI+/I9ac+9anW5ptv3tpll11K&#10;/YqDDz647Oviiy8uqnYnIclzIjEhSPKcSCQmFV1Pnu+6667WmmuuWQjOnnvuWQhPIjFayJW3Rjiy&#10;uOiii5b/Iwm9iiTPA6JjyTNyS61F6BBXBJlxAiGuyPNDDz3UOv300wtZBWHVt99+e+vss88u3yG3&#10;CDhS++Uvf7lsQ4nmVLKdfXzxi19snXPOOeXziltvvbX8/eSTT7be+c53tq666qqyBjM1m8p8ww03&#10;FLX6Yx/7WOvYY48t7RKe7ficoYcffnjJyf7EJz5R1lL3GXgGhYH7W/s6CUmeE4kJQZLnRCIxqehq&#10;8iyk8BWveEUhzvPNN19RWJqhhInESKFImIraqmtTwlQL7mUkeR4QHUuev/KVr5TCYJw/q6yySmu1&#10;1VYrhlBbgUCesW3aybN1zZFh5JTy7P8Ir/Bq+OxnP1vUaOueczJdf/31rVe/+tWlQFkT8pQt40ZZ&#10;tj46pfjb3/526/zzzy/kWdSQkHEqN+JZ4Tv75xhF9KnYQrfB+50yjtzL4+4kJHlOJCYESZ4TicSk&#10;oqvJs8kVVSKO0dp9991neuJqckc5aRaoaaJ+b5I5XNTiNv0V1Bku/NYxh7sPxxvtMZtw7P7OuZ4b&#10;qxjq2D7Xh6z+Pdq2trdhrGHfZ555Zmv69OmlSrHJeq8VCGtHkucB0bHkmSLMuYicIsLWuWcqXlsm&#10;yjPpc9dVDjO0K8+cRm94wxtKAUZkF5BnajTVmBL85je/uXX00UcX8tj+XCLPl112WdmGiq1/Knn2&#10;t++OO+64UsSsQiV7Idof/OAHi/Ksfd71YDlCoeC+r2HjnYIkz4nEhCDJcyKRmFR0LXmmOgv3s3SQ&#10;gk6XX355mfgNFyaPt9xyS6mkbOkUk7wm5NtRY3wvP8+kbSggWCaWFPCq0swsVJOVh6j4zgMPPND3&#10;6cBwTBPL97znPTMmt6OB5WQuueSSEqbcvpSMkEuTbMWFKE4m3ya6+qe9/yp8LmRTCKc+FYopRHOk&#10;BX8oT66LCfR4FYVznpajinu3kIJeDteuSPI8IDqWPMtZVuTLu7E/eH4RUIW8PE/g+fI8U6OFaSPP&#10;wqS9X+oz7vmnNCPPnmnbC6P2bLc7xbynByLP7invXvtC6iuEfLvXbrvttkKeObLkSoNn3juIGp7k&#10;OZHoSSR5TiQSk4quJM/UDQRzk002maE6P/744zOlZiLDQhGXX375UoSmGTYIlnJBzpdZZpkyMRyI&#10;HDahXSZ8CDcCNlIgmnL+TDCHA2GRlKDRkudKxOUzCpVsnwz7m+Jjcsv5ABwF+sckuT8oQPTpT3+6&#10;qFj6/J577ilK00iLb3GQvO51rytq2HiE6Ks2TGl23YW7UtwSSZ4HQUeTZ8TU6gP9PSuiS7xHX/CC&#10;F7Te9ra3lc/kQnuejzrqqPJOtFQb8szhVd8vTfLseVEsTCExz3aFFRAoxxRljjgkmRPKe7qZ8+y3&#10;3gfeKRUKilkSjvNQ+oT7znaQ5DmR6HkkeU4kEpOKriTPSB61Y9lll23NO++8RcmYmdBqMAlTRGfn&#10;nXcuZNdEkJoK1N/777+/VI993vOeV9YobZJDeYJy8OTrCY2sIb2KlVF6dthhh7JvKi6YMFJuEDH/&#10;mvTVMOYK+XsmqCaRfnvCCScUIg72r3Ku49nHnXfeWSqK24fJqYnurrvu2nrf+95XJr8gNNPktR4T&#10;eR1KmecgUMWWEuWctadOuvWX4yPWKurqH+fu/45tQqtNlr5Blk2kVcr1GRWe6mRfvjM51lbb6EeT&#10;5ErG5UU6J+dRibu8S8qU9lH2OTtU+zWhrsvd2L9+cb4iCprODv3k3pOb6XvHHcjRYILvfphrrrmK&#10;+txpE/TJQpLnAdGx5Nmz4l5GVutz0oTni5NPDrTn2nvHe5Xjzrl4z3l3WcHAd+4B8Fzbr+cPeXbO&#10;CLo8ZSq3/GaVszn1vBP9iwxTt5FhSrJ3i7We5UALET/iiCPKPrT1gAMOKGq1Z9T2lqbyLgPPp/cQ&#10;Zdw7sZOQ5DmRmBAkeU4kEpOKriTPiBblY8455yxriCpwM7M5sMigcGKTRGHKlBFqM5gkWmbFJFDY&#10;rkldrU5rgmRpF0sXKb7jvCg82kS1tazKQgstVIpM1aVeXvva17ZWWmmlsj3Cb2JpUmnyihgjtgih&#10;tVCRQsTZcT/84Q8XQm8SbELrXO1jo402KkoRomlCKu/bManF+hhhNfnccssty/YrrLDCjHYO1E/1&#10;3Kyn6rjIrVxJyhP4V/6kEHlq/Zve9KaiKK2//vqtxRdfvLTXGq4m2kinpWcsbUNhPvfcc0t7KU0m&#10;wwi3ybeJpkJG/jUR1gYTcg4Iipi/wUSbsm4b4Z+rr756aYftOAlMwingjut8VV8X9q66L6cKQu9c&#10;1l577fL9TjvtVEK/OUnaYVvnFPdtuc7uk0SS50HQseS5Ps+eHxEgA4FK7L2z3nrrlXePZwlZ5sSq&#10;1bI58jxP4H1lvxxo1enFueV59+x5xrzzPJfeb0KuPZtIsHe1/XnOa1rI17/+9fKd59pvqcpIsmcX&#10;gefQ43QDTgD7e/vb315+10lI8pxITAiSPCcSiUlFV5JnhIZiHPsuIdsIz8yiKs91jVNqq3BEMGk0&#10;OVQ4h0pq8mYiiFxToyndJosInt8h8irN2ifS9qIXvaioM9RqSoxjII1+LyTb34i7iSfyJzwc8aXA&#10;UjoRxUMPPbRUs5UbLEzZfhyDEqRtlBqTWAqrUGrqkYmmCS511eRVPrJj2g/lB/HsT4ECk1Xnqy+Q&#10;bxNT5424ayeFSf4hAo00y4VE3vUF4iw/ksJMBTcRd76+d3zng2w7NtXXBFsVYOdq/5QoipNz02Zh&#10;oz6v5FlfOa7r4rj62za2d10oUY6h/Y7HEaINCDLSxxGAaNun76nd+kJ7m2HplHnbIuZzzz132U/i&#10;P0jyPCA6ljxzDnmupUs07/N2eLY981Roz6znlPncM+j3okZqdE/dr+el7td33kXexdTkGgEDiDsn&#10;Yt23/XEK1v01f8uatRaaxwLOP/vzrtW+TkKS50RiQpDkOZFITCq6kjwjlHVtZ0R0JJMoky+EVPgf&#10;cilnT66rSSISjRRSauX7IZEmfgixyVENpwZqK+Ja8/2oz8gdYgcm0/X/gOzZJ7XbJBJJ9XtqT4V9&#10;OC+hisgwot7MWaQUIayUWBNPZFnoowmoyaUJaLNgGfUHuXQe7UXAKmwvvNK+waSVSiSMs4Zrun72&#10;4fOqOCGiiLrJsrZSkBBd5wlCLzkg7Nv56uvtt9++7KcCKfc7KjVVqarMlTxrA6eF8zJx1neUdW00&#10;KadiCzOvE2z9oA361JI8/tWG2mb9QUlvdyQg1hR+RehEEFDWEv9BkucB0bHkOTGxSPKcSEwIkjwn&#10;EolJRdeRZ4oFJXLJJZdsLbDAAjMK3cwsqBl+K8zYpAdZpjoiaPJ3kTtKp5Bt/5dTizQ+97nPLXnQ&#10;yGvNFdx4441LPq22VWW5nivC5neK4lBlhWfvtdde5RwQWWRVriDVFCg5FGaKtn0BVQg5plDbx267&#10;7dY65JBDinJr/0IYOQGahBnxFoJpewWBEFZqKwLbHyjH1OBddtml/EZouf9TuCshsA2Vm6Kr/zgt&#10;qPc1fFqOt3bbph5Hv1XyjFBzQAjvlGNewYGA7OoDecvt5BlB10cULX1GpeaA8H/Xi9K/9dZbF+Jb&#10;z1eIu3ZR0yjy1Pv6vRzwmt/ehBxuoavWdqZs6/fEf5DkeUAkeU4UJHlOJCYESZ4TicSkouvIMyVT&#10;/ur888/fWnfddWdUYZ1ZIH9ymqmmFEekDQGW60zZ9H/qpP8Lk5b7RxHebLPNWptuumlrxx13LIY8&#10;I3tUakomwltDjCmhCKH856222qqQ7m233bb8Sy1GJqvqXQviNMmzzxA45J0SKm9Qvq4q43KKhW03&#10;ybM2OiZiigj7jWMhztqMwLarrYDoqn4rBB4J9Rvn5l9ElCJMraX4D0WekVR9RhWGdvJMqaciV/Ls&#10;fJFWzgiKvuuApHEMUNV9L0cS4W4nz/ZH1fdb56dvtLk6F4RzV5IsjFwhIt8j264TtbyZA26bpZde&#10;ukQ0CE13zon/IMnzgEjynChI8pxITAiSPCcSiUlFx5BnREnYr5zWZr5cO5Axiq9iYZRRVapHgkqe&#10;kVT7VMBL6C+ChYgiitqDpCHPyCGVWHhxDdEG4d9Itv0hskK/qZYUUaHeFFPkuJI4EyzHdGxEluqK&#10;TCLtFY5jH4g3Ao0o12Mie4g9BdW5I8sUdHnDcqyRHGHMjqH9wDmg3Qih9rYDCRdqTmXXF66F4yDu&#10;cpWFSPvc9VP8S0Vw54NcyvFGqhBn4dKUfGS/hkg3ybNjI8177rnnM/KJEWb3h385KPRXDZl2HIS8&#10;EhP9rA2O4Tt9r4+R+Kp2U6x9ztEi3N391FTcEWcOD+dd1W3gJOCUiXs2853bkOR5QCR5ThQkeU4k&#10;JgRJnhOJxKSiY8gzciO31TJPiA3y0yQ2FT5HJoXWmqggvSMBEiaMmWqKGDAEU2VqZAwRRbworZRO&#10;RNSxhEJTehFBKigVFtmjWmqv6tfIqxBn+bhUcmHc9kepRZKpoo5NnaWe2gZh5zhAdIVoU3xVvRby&#10;7Tz9a3tkFIlBQOsST8hzzbOmPmuj80J+5QhT5y0n1QynrqDsClfXJvnG/q6wb985H+dnnWdtc50Q&#10;Ze1BnhF94dGOh8RzQlTyrD3ai4BzFjgnFbb1iT7UZtsj+9R6VXU5BhD9StgpxZR0/e83yDNCrQ2u&#10;gTY4LvUf8adkc7BQnqn4wr7r0ji+t5SVdaIRneb5altMfAt5dh0T/0WS5wGR5DlRkOQ5kRhzzBI2&#10;e9gcYbP6IHB42LfCVil//b//N1uY76eXvxKJRGKc0THkGbGkCC6zzDJl2SWht0hS+2+QNOG5sd9C&#10;kBCskQDporQivhRKZA9JFlZNFUaEEU+kjJpKvaTyytmVe7zFFluUJaNU/UZeEUdEDAHzmVxh1Z3l&#10;T3MIyIs2sUIUkVvkD5Gl8FJZfWeJJKHZyLTQbyHdCDXSIhdXyDii6m8TdYW2tAmBF2aNkMrvRQ71&#10;n/xsJFs+t3xfKrp2NoFQOm/H19dNMoloaptwbmSTGq9t2qmP9AlyLSxcWLX2UJntr5Jnij1iL5Rb&#10;n1N3EWEEWbi10HL54HKc/YaTgnPCuWq/49mOCdt2TRx7m222KcfioGD2776wP33lGlGW7U8/uv/s&#10;0/fIOCVf3zWh39xXTNXvxH+R5HlAJHlOFCR5TiTGHIuEHR/2gbBXhyHIB4Z9PWzZsGXC3hx2Q9ie&#10;YUh0IpFIjCsqeX5++WvssVTY5cizAlTNqtP9ARlTUCt+U2zRRRctYdSIEVURhELL+fU9dbW/HN7h&#10;gGqKaFJUETJQ1Rq5E3INwpItR4XY1W0QSsQLkXB8xaeoyhXIIjJLnaUiIx3UZtsKNXZMpA6xruQN&#10;UReubBvqsHMVko0UItc11xiRtG/7oDorEOa3CDaVVVsovQgjUmt/iGw9B/uhuDeh/+wLwWxXpcG+&#10;ODU4DSi9KpEj4fqAMu8cHdc5qmztOPKVa9SA/SPglHjny9lBGaYwq3Yu51wod7NiuvP2nfY7tr5i&#10;2q7/XScF1/RFDfGnSgsNR9T1lYlsBbWacu+a+V5+d/1dE66Z+2qeeeYpudmJ/yLJ84AQOngd8sxh&#10;xsGT6E2IzDF+9ZHnK8KSPCcSo8P8YS8Nezrs/8LeGIZI/zzsbWHvDvtX2A/Ctg6jQicSicS4Ann+&#10;cdjZYauFrTWGtmbYbmEfmDZt2t/22GOPksOLYCE/QnSb5jPKJzVxqaWWmkGgGTKzzz77FEIot5U6&#10;7XMkDplKJEYL95FQcffVsssuWxwKif8iyfOA8N68FnkW3eH9luhNSBERVdNHnk3sl3ODJBKJUYHC&#10;/JkwBHrGvLBh9XkT4p1IJBLjjlXDHgm7O+y1YW8YQzsn7MqwR2Iy8U9LBwm9lTMrFBpJbprPqJDC&#10;qNdZZ53+XpCFRC+yyCKtWWedtfw90mWqEol2KD4mTcB95V4daSG6qYokzwPCxO6yadOm/V1dAREW&#10;id6EqBzpJHE//DHsvLDFwxKJxOgwd9gxYd8PK2N0myHWO4YlEonEhEA+yelhQmFeF0aBHit7Tdhb&#10;w76CPCPECk/JnRVWe8455zzDfIa8yOlFXuJ3zzCEebHFFiuq82yzzVY+k/uaSIwFhOULcXdfrbnm&#10;mkme25DkeUDMF3Zi2J8UGxzp0nmJ7od0kCWXXNLz8ZswFYHnCkskEqPHomFEnjJGtxlHlaJiiUQi&#10;MSFQvXCxsBXCVuz7d6xMvtf2Ye8Xti3sWp6sPF0Vs/szOdGqLi+xxBLPeDkuvPDCpeCT3wvdNkn1&#10;uUJYNbc2kRgNhG2rgO6+stZzhm0/E0meB8S0sG3CnuDU8/5q1kBI9AY8H1Zr6IuKUgl4g7AMI00k&#10;xg4nhzXVZ7nOD4XtGpZIJBJTBjNVMEzV6/3226++GAuJUcHWmruKsYCCYaom+17xp/6KXCUSI4El&#10;rdxXc889dymQlvgvkjwPiueEvS/s76uuumopoJfoHXC8WS6vz6n7l7CrwxYMSyQSYweizM1hZZwO&#10;kwN9ZtjCYYlEIjFlMOylqlS/pioLe6M8W3dYWLalqZrwt6WgYr9luSPVpTsVln1SjVpBNFWzgSp1&#10;5513luWY2JVXXvmMCr36wd+WvBnIMaAytQrbqmhzOIw1VMVWMfuTn/xkqajdxM9+9rMSAaC6te20&#10;1bJOKoDXiuQVogIUULJ+tO+12/7sW4G4upxVE/bp3FQ8V+18IqGyt/uKWXIs8V8keR4Uc4btHPbV&#10;sLIc2q233lqWgUtMbViB4Prrr29tsMEG9d3xQJhIhKz6m0iMPY4M+0XYv8MeDXtuWCKRSEwpDJs8&#10;W9LIJGTfffctedEDkUJh35YDER530EEHdXR1W8QZOZYLhyiaTFtSapdddil5tWyllVYqpKQ6CSyr&#10;pKK4Ymh+3x+QUEtsWZoJCR1raKdltUQBWLu5klhFtaize++9d+vmm28uyz1xcKy99tqtI4888llr&#10;3JpYKgK3xhprtF71qleV/SLGtpXf3t81to1lpazB7Vo3150ebyDM06ZNK5Ng63Mn/oskz0MCWTop&#10;7PGw8mxbYu/rX/96iZZxX1tqLa37zXvPevmW/vMeW3HFFStx/kbY0WEZrp2YbHgfqcfwP2GiIPzb&#10;7bZA2LZhHwqzbNVbwqyz39+23Wj1Os0TJh0okUj0KIZNnimzCDTC1a52NmGd4GOPPbY155xztnba&#10;aacZ6z93GqiwiKb1ihEPpNg6wi996UvL53K8EUnhwVR2Iegm2ZTdiy66qBRQs/QJ9VZYIMJsnwgs&#10;Ik6Vti2l1vcIrm18zmzTTjyp2r7Tz7ZnftsOn1HLFdA6/fTTi8oM1mY+8cQTS4iic3IM/7futnNA&#10;6CvRdmzX+xWveEVr/fXXL9XUrRnNISCEX5E47W+HY3MIIB4Ua5PViQJHwQILLFAmwtaRTvwXSZ6H&#10;BZMeBNra+f/WV54NziLPM4cU83yndZ/V62fFCO+wDTfcsDXffPN5Hqhgj4UhzlkkLDGZUDhr6bA9&#10;wo4POy3sf8MUhu12q+cidPvhsMv7PmP9bd9t5txOCTsqjJMAmZ4elkgkegzDJs/DBXJ92mmnteaf&#10;f/5SlZtK2WlAAIUzm3DV9iHGiChrD0V/05veVELQqZ2U6XXXXbdUFUdUH3nkkVL52eRbH55wwgmt&#10;m266qYRs33jjjSWP/LOf/WxRuCnR2267bWvTTTctpBX5rhAuTgU2md9tt92Kuo34DlRVGvnlmHA8&#10;bXrooYdKO0855ZRC/AGZv/baa1vPf/7zS6Ek7UKyAEGn5CLgvtcXlTxbskyxt4GiCzgEPv7xjxf1&#10;uXkO4w1LzdQ1xB2bsyHxHyR5HjYWCjsg7I6w34eVJfasFCAlJa37zbVUF8G1DfttmMn8nmHzhyUS&#10;k4VNwi4M+3TYN8N+FEahnUrmnH4W9lTYj/usv+261X4a9sOwr4fdGfbqMMV3E4lED2HMyXNVdJda&#10;aqnWvPPO27rsssv6vukcUM7lzyKoNaz6t7/9bWkrcmst60pAQUjnF7/4xbJGLNKoMvnznve8olpT&#10;p5HqLbbYooSrI6sUYJ8hyAiuEOoDDjigKPLCo6nbW2+9deuss84qSjO1WtE1JPblL3956+STTy6F&#10;2IS933XXXX2teDach+Mg9nvuuWch89TZmr9t31VN19YLL7yw5DPDE088UULP3/ve9xZV3XfDJc+g&#10;f4REah9FfSLAkUBNErqtcu6PfvSjvm8SSZ5nCsJ2NwqTn2e5PkTaWqSfnaLm3L4SZmL7ZJgKuCbw&#10;/W07Fcy5fTDs0rDDw9YLSyQmC3OEHRpmKaffhZX3NCf8VlttVdYeNx9I62xznbbccsvWaqutViIr&#10;Xccw79N3h1GiE4lEj2DMyTMIKZZnG/sua0f3V3hqMkHlvfTSSwupRZoB4ZQjR8n1ktRu+cIIJhW5&#10;hlgjrIguJZlaDRRdRdI++MEPlr8p2xRtCjxF2OeHHnpo2RcI9UZYhYvKG6Z0Ox5lGii7iPwRRxxR&#10;in0NBqHVyPNyyy1XyGyTyFKXhTdbm1uBJKTcv45PMaY6I9uIsv/PDHmWV2jpKEXk/H8ioK+0zcC1&#10;0UYbFSdF4j9I8jxiCL1DpHcK2y3MsipTzZybkGUVx28JE3a4Y1h/23a7uYbObcMwOZiJxGRCtMOL&#10;wv6/sLJCyYEHHljqxohMU9zzYx/7WOujH/1oWoeb6yRVjTgkko+AIsLSdQ0z5m4VlrnQiUQPYFzI&#10;M9K2++67l5eK4luKhk1kYamhgITJ6UUkqb7tUG2bkivsfPXVV2+94AUvKLnPwoSRbVW4kVtEExG9&#10;7bbbWi960YsKEQX7bJJnKjdVmGpdVWHEU5i2Il72Ldy6qszIt3WMfaYtgwFpsh/9LMy7WVHbdUDy&#10;karPf/7zrde85jXlxe83Bu0LLrigVNnmSEC8ORWGS57liNu3ZX8U55kI6H/XTFjmHHPMUc63k+6r&#10;yUSS58QQWCnsrDBho6v4IJFIjCvkN+8bVoizuYT0qE5egSQxfBAgRMAtuuiixtx/hoksWDts1rBE&#10;IjGFMS7kmdJsIi/vTIgL8lhJYydAgS1qLNWUygvahwiDfym6QpuRWyHNCmrJb6ayCoFGOOUzI3RI&#10;L1VXaDdQp2+//fZCnoVJU7h5Kr1skT3kGHlW2Eaf33LLLSVUvC6/5PjCvU899dRBybOwbPv2Ahfi&#10;bXsE3v4BeRaajjRzYAgpV1lc4TDEl7Lu/LRFzvbMkud3vvOdhYwrEjdRECa/8cYbF8eMcHQh9Ykk&#10;z4khIS/vNWEXh63qg0QiMa6wTNOtYWXVDquV9OesT3QvzBOJF32FCf8Yxjm5VFgikZjCGBfyrKIz&#10;RXKFFVYoBJrKW4lpJ0C+7ute97pC6it5RpSFY/dXAMt6ysjvhz70oUIwKZ5Vea7kGXGt+cT9kWcE&#10;9mtf+1ohz/rC7+U8I/IUaSqz/QPySykeijzbBtFFhP0f4aVwI5hgoEaeFUHzGRVcGLdzcf5CkZAu&#10;hcbaybOwMsXfBgLiPhnkGWnn+FDkSb6YkPpEkufEkFghDHm+LGwtHyQSiXHFiWG/X2SRRcr4mo7e&#10;qQlzuMMOO6wuo/ntsO1d/EQiMXUxLuQZQVTcafPNNy8KodwQhbk6JcQWKUQYkWdkDBSfQmCFMiMi&#10;TSCJin0h0QimsG2klNcR0UWe5TDXytgDKc9yqpvkGaEWQu7le9xxxxVSDpR7x5DLLMemP1ifVvEx&#10;x/3Od75TPqMoU6G1zXlpm30i4c5PeDWCtd5665XCZIiytgolq+SZmo48a99gDg8KvBxtSrZc6YkC&#10;x4wc8uWXX74QReeaSPKcGBLLhVluRYE0oYWJRGL8sGjY9WGlCKnVPRJTE6IWCR/y2eN6Wxbv5LBc&#10;Ei+RmMIYF/IMvKyqTVOeF1xwwRLm3MzHnUwIZ1alGikWtgwIq9xjiiyiq72srhmKbFNYKa4IqerZ&#10;/qViy8NVaKyqoPaPMCOoFGEVrYVlU34reabsUomRWvtElhUVc3yEEOFVMKw/8iwEG3Hef//9n7F2&#10;cw3jVqkbqa0VtbXNcRBl+1155ZUL0bI95ZwCTp0Wpo1Qy/FWAE1baj8wedi1IJl9KzImt9s+JhIc&#10;DtYQj3u35Joj/b2OJM+JIbBM2Klhbw9bxweJRGJcoJr/lmH3i5ASKTXRY2RiYqHo66677tqaPn26&#10;8ffqMJE+iURiimLcyDMIR7ZucRyjtcMOO5T9d4L6jLxSwi+++OIZodIVyCjyqFgYUzXcdjX/12/l&#10;FXtRHnPMMS3LV91///1Fha39x0lw7733ls9UHlelEYlF1J0/RRi5lXNc96sQGSV6s802K+oxsopw&#10;t5Nnv9dmA7Iwc0S9CaT2kksuKesgKwZGFZfTXEOwhYHL0ZFfrR2It+WshHNrg/Yg9qIGnHvtB6a9&#10;QsH1gX7SLzVUfSKhDxQ4UzRs2WWXLaHjE7VcVqciyXNiCCwdZk3SK8PW9UEikRgXKBh1YNjDIqSM&#10;m0mepzYUgSOW9OU+3x62cVgikZiiGFfyjIwJhZ5lllmKAo3EUTs7AUggwihfuFktGpmkZHoZVqPY&#10;NmEgREaFK/s/s01VgJG75mf+X0lnBYLtewRW2I//U30VJaNWCx9HpqnV7bAvfVvztZtwbPsStu24&#10;FHV/14JttV3+rdAW+7QNQ8iFpDf7gNVQcF5W5B4Rn6w8Ln0kHcC9pbK70PdeRpLnxBB4Ttgrw6gi&#10;6/sgkUiMC6aHHRb2DRW207k79WG+ZL4myjKu+z1hlq1KJBJTFONKnoHqusEGGxT1WaitolmdAkqw&#10;cGkq8GSGlAv9pgZT57fffvuSI6WS9H333VdIbSfhqaeeKqHaKpDLj0bWJwOcAsLbLRNhwKJET2Tu&#10;dachyXNiCCwR9oqwa8KsgZxIJMYHyPPhYd9YY401SvHUJM9TG8izFVn6yPNHw7YOSyQSUxTjTp4V&#10;lpJPG8dpzTvvvKXAFbLYCaCyCt8Wej2ZgxulW960ol3yjIVNCw1HEDsNyDyVlxNksicEyLslutxb&#10;Kru3h+D3EpI8J4bAYmEnhL0nzBI6iURifJDKc48hledEorcw7uQZFJqqlbcphZauyiJPidFCGPxN&#10;N93UWmqppcq9teeee5aibZOlhk8mkjwnhsAiYceFqQCc+XiJxPghyXOPIclzItFbmBDyLL+WKliL&#10;hymi0Un5z4nuhXx10QxzzTVXubf23XffkirQXz74VEaS58QQWCjsmLAbwzbxQSKRGBckee4xJHlO&#10;JHoLE0KeAYG2jNKGG25YijyttNJKpcrzZBWcSkwNUJm/8IUvlKJhcR+3pk2b1tp4441bt9xyS8cs&#10;jTYRSPKcGAL/E3ZU2M1hm/kgkUiMC5I89xiSPCcSvYUJI8+AzFjzeJ111ikq4TLLLFPWK5ZznEiM&#10;FCqay10/9thjS1V399a6667bete73tUz0Q1JnhNDYP6wI8I+EJb3RiIxfkjy3GNI8pxI9BYmlDwD&#10;MoNAb7rppoXkWKvXmsnvfOc7y7JMlmtqX7s4kRgORDFYW3u99dYr95aJi/W1f/rTn/ZtMXWR5Dkx&#10;BOYNUwH4g2Fb+iCRSIwLkjz3GJI8JxK9hQknz6Bisxzoo446qlRJjjaUQmK77LJL60UvelHrtNNO&#10;K0tICetOSxuOXXvtta0bb7yxVCrfaKONyj3F5Nl/6lOf6rvzpi6SPCeGwNxhLwy7MyyXUUkkxg8j&#10;Is9S277+9a+3PvvZz5b3+WRCOtTPf/7z1uc///nWj370o75Pn4l//etfra985Sulfs1VV11VVuGw&#10;gslo4Pec3VKxHN//b7vtttZFF13UuuSSS1qXX355mRv6/xvf+MaySgniaruHH3649eMf/7i0azgg&#10;1FiutD06zTz4yiuvbF188cWtj370o8Na9STJcyLRW5gU8lxhgBBaa23j5zznOa0FFligNdtss80g&#10;PmlpozURDp/5zGf67ripiyTPiSEwV9ghYR8O28YHiURiXDAi8mwJT+/wQw89tBS9nGyIBHzZy15W&#10;CGR/ECGIxK622mqtffbZp2xnBYzRwO8//vGPlxSs++67r8xJX/GKV5Q0LH1pjrjQQguV/6ufo32P&#10;PfZY6a/Xvva1rY985CPFCTEYEHSrcrz0pS8tpPyHP/xh+Vz613e/+93W2Wef3dpss81KeuHhhx9e&#10;9k3wGQxJnhOJ3sKkkmcwqHz1q18t6qFF5inPlrWiRMtfTettm2eeecr64PPNN1+x+eefvwygSKJ/&#10;fWeb5rY+N4gtssgiZUBTkXuqI8lzYgjMHvb8MBO77XyQSCTGBTNNnqmbnLzI4GGHHdZ6//vf33rq&#10;qaf6vv0PKKq/+93viiL7i1/8ohC65rKMVpiwBKjvf/vb3xYy2IQ2/OpXvyrf209TJUZa1aTxOyYF&#10;6p577iltueGGG561eoV9f+lLX2pdcMEFrcsuu6z16KOPziCYyKv2OQ5Vtx7Hv/bzxz/+sbTDMdrJ&#10;diXPxxxzTOuTn/xkOY72GN/ME80PX/7ylxfFG2Gt54k0mz9++MMfHpQ8O/4jjzzSOvroo8sSl2ec&#10;ccaMtC7zBGq2cZT6T8W+4oorWi95yUuKEj4YkjwnEr2FSSfPFV68XvxPPPFE8STyenphpfWGffGL&#10;X5xhBuVqDz74YLkXFJUzYBpAhWcZAHmPP/CBD5Tohauvvrr82zQOGQOxUDgFxaoZ6N1jBrypgiTP&#10;iSEwLeyAsI+HVfI8a9gC//lvIpEYI8w0eX7yyScLYRaSrE7Hm970pkLgmjD+HXfcca3111+/pCZd&#10;eOGFMxzDiLa6Mdtss035nnrdTFdyfPvfYYcdyvcIof1BJcJnnXVW6/nPf37r+OOPLyrugQceWCIC&#10;t9pqq9Ydd9zxDLJtHD3yyCNbyy67bGmLMGeEHK677rrWBhtsUI6jvfU4CLXtkNyddtqpEHNh000g&#10;z0izNrSnWyHir3zlK1vnnnvujGNV3H333a3Xve515d+ByLP233XXXYUwU7O1/61vfeuMsHTndNJJ&#10;JxU1uq4Cc/vtt5flL6UZDhYOnuQ5kegtdAx5TiQGAm8xpwoizcMsv5nH+5RTTikeat7ogeyAAw4o&#10;y1gpSldNbv1uu+1WvuOBRjovvfTS1vve977WJz7xidbXvva1QkaHmzvVCUjynGjDPGF7h50fJtfZ&#10;UlXPC7s7TMGwxcPODHtnmM/nCEskEqPHTJNnDmRj0AMPPFByhxE4DuBKWKmgcouR0fPPP78QQP+n&#10;DlNxP/3pTxfid+qpp5bvkU//UlWNn3KDkcUTTjihkFfE1b/GOuT5gx/8YGvrrbcu5Nk4iCy+/vWv&#10;b22xxRZF6eWsbqrc9ovoG0uRS4ovAm850oMOOqiMqzWSEClHko3h2mjctc/3vOc9z3JgD0aeOQpq&#10;+/VHE8Mhz9rPkc6hrr8QZ7na3//+98v3SHSdVwjfBg6Hvfbaq4SkN50H7UjynEj0FpI8JzoCPMk8&#10;v7ztBmKhYgZnA6/cpP32268M5KusskoJy477tml/Cvtj37/Dtb+FzdjHwgsv3FpjjTVa2267bRn8&#10;De4mD+94xzvKAGrwpIp/5zvfGTKnajKQ5DnRBuT5ZWG/DPt22FlhF4Y9HPb2sLeGeWZ+EbZnWJLn&#10;RGJsMFPkGWE05lGca3i0IlnGHmHJSJvIK8TzlltuKd+D8cjnSB9FF3Guxa0QaiTRuIDYWRL0xBNP&#10;LJ8Dgkqddkxj75133lkcyohzBcLsd/fee2/fJ88EMqyNSLAxsSrDiHMNOUdmEXXbffvb3y4EUzsr&#10;OW3HWJDnoRwVoB+o+86/kmfHFpHmcwSaso9gX3/99c86XjuSPCcSvYUkz4lJgQHOgGOwMjgbsAyy&#10;yOuqq65acpjj3qz2dBjC+6uwJ8O+E/a1sAfCrFt7edjb+v4djiEPV4d9KOzBsP8v7PGwn4T9Juwv&#10;YTOOj5CutdZarZ133rkUMhEirgqpap0mN52AJM+JfrBG2L1h7gnPz2/Dmvf2X8NuCKNKJxKJscFM&#10;kWdjCBKHdCKxyKOw6Ve/+tUlTYliaqyRj2s1Cd8rpiWnGBTuohR7/3M6I50c0cggIKpILeW6qseU&#10;Y5+dc845hXwj7y9+8YvLfiqMcXKwfdcfKOTGbcQYWdZGBNZxqNmA8J5++unlfIRvI75+U4t0tWO0&#10;5JmTWwqgc6LiiyTjkHe+zUgy+9KfHPSVPHMA+Fxo9/77719C4J2LNK+hlk9N8pxI9BaSPCcmDCYQ&#10;ioUY+ORQ8UBvueWWpbAXsjzbbLP9e5ZZZqEIm+j/PuzXYVQzBODdYeeGHRO2a9haYYuGzRdGZZtZ&#10;s+7t/GH2sUGYEFdK3UVhN4Z9NuyJsKfC/hD252nTpv1t9tlnf1phMrlewtVUG1XoxeCp4EqdsEw0&#10;kjwn+oFJ/OlhPw+rhLlpXwyjOtsukUiMDWaKPAslRlwXX3zx1oorrthaaaWVyvgi0orqifQhvQgx&#10;Umkb+xXmbdyhTFN95RpvvPHG5feHHHJIyWNGYs3rOH2RxRp6TG1GNpFxVb6RTmS9rkxhOzVFkNUm&#10;oW6C49s+kWc5woi+MZ0joJ6vzx1DnrLaJUi0/lDfpj+Mhjyrko0sO6a+QH71hTmG2ijG5wq/r+TZ&#10;+QOSbN/OR5i5Nsp51hbh8YNdwyTPiURvIclzYtzBoyu8TEETg7jBzKDWN9BUo4opZvSWsFPCLKuz&#10;bdj6YauHLRtWybJCR2ON2cKQabmgK4RR7Z4btmPYi8POCHtHGFKN3LeCSLeWWGKJEu4t5M3gabDl&#10;gZ9oJHlODIBVwm4Laz5r1d4TxpGUSCTGDsMmz8ZG6qYCXrZDHBFAJBbhPO2002aMJwg0FRmpFNYt&#10;75nS/Otf/7p8T8GmFvueuivnWeg1kovUDqQ8U4GRZ9vcf//95fsmeR5Iea7kWUVqx9ZOBHYg5Rl5&#10;loaF2NY2t2OilOcmeRZ+Ds5TkTR52xWKk4oIeMtb3lLG2IGQ5DmR6C0keU6MCww0wrENrIp6qfK5&#10;8sort+aYY47m5P37YbeHnRNmGZ3NwpYP67QwUmR9obCVwrYOMzGigt8Z9oOwcj7yplUZ3XPPPcvE&#10;5r3vfW/x/rcvOTIeSPKcGAQnhP047N9h9dl7LOwlYYlEYmwxbPKMxCn8Jbe4vZYGMlfJq/xm6mdT&#10;sZWTyyGt6Je1iG1TgTAi3opsIp2IcTPnGamsOc+UWr+nPAsHB+TZPoRtt5PYikqeL7/88jLGUbNP&#10;Pvnk1lFHHfWsnGc52bZHnvVHbUc7RkueFRQdTCGuaJLnGkLOYaGtxu0KhdysYU3lH0gthyTPiURv&#10;IclzYsygWImB3EBpkEOYraUY91i134V9PUyuseJFR4RRd7uxWNFcYRuHHRkmh9o5OTfn2Jo+fXpr&#10;tdVWK5U6TWIo0u3LcowlkjwnBsGqYdeHNZ9F9+zSYYlEYmwxLPJMnRUSjbBRNttXd0DcEF6E9Kab&#10;bppRRZsijUBSeTlnkT8KNBJuDKiKtaUaET7jcq22bRuOXVWwqcFCxn0vz9d3iCtQqBHvgw8+uCzr&#10;JHKshnxXmC86FhKKgCO+Co6p2O1Y9Ti12jZl2rkIi7ZsVX+wj7q+NBW5Cct5HX744UUxpyw3IQ1M&#10;kS//1qJpg8HvtV3a1eOPP14+k0OOONs/tdz35sWOSZGvanp/SPKcSPQWkjwnRg15zPKxeMENnPPP&#10;P3+doP89TLXf74Z9NOyNYYeGmcxPJcwS5pyEml8aJrRbATI520Xtk6fGI09FMNlpVxlGiyTPiSFw&#10;UJhieIrveSb9nUgkxh7DIs8+UyBMmHNTNa5A5lSyriRXJNcLXvCCsn7yZpttVvZbC1lRUs8777zW&#10;5ptvPmN95eZ8zrEGWufZWISoU6GFKVcgmMK6HVPOcDu5lyt84403FmJe22FfA63zLHSaY506PFA0&#10;lmMI70ZqEfYmOAIQdfOMdvItXN3SXv4djORW+H1tO0W7Qvi5Y1u2S/s5v6n0Q+0zyXMi0VtI8pwY&#10;MQyUlp8waO2xxx4thbQornFPqeL7wzAh2ZbIUZToOWHUWhOLqQrn5hyFnu8TZo3dT4b9LOzvs802&#10;W2uFFVYo3ng5awbq4YSYDQcTTJ6d5+xpXWOu17phKtNz6Lw/bL0wef79bZ/WmeZ6cdQlOhvDIs/U&#10;XWOo5anaiSnU7zmnfU+VRToRP2HPTYXVtnJ9fe57BcTalWJtkGuMhDa/91v7tj//VvhekS3HrEto&#10;NaFN2sfso8JxHKP9OP51DN83t2+HNjhesy3g9z63j7rPCuTW58MhzuD3te3t+3LOtR+N0f1dm3Yk&#10;eU4kegtJnhMzDQOfMCz5zDvuuGNr6aWXVinboMEsIUV93S1sxbCFw0z6eg3OWYGz1cIOCLM0FodC&#10;a6655irrVQsH46UfKP9rZjBB5HnOMGH2zkfI/VFhwtbTOttcK1Xqrwh7JOzKsLx23WP1Wh0ctmWY&#10;oomJzsWwyHNi6iDJcyLRW0jynJgpWM5Bftbuu+9eCoDF/cP+GfaFsEqalwtL/Bc1rFtRNOtMK9ZU&#10;HA5rrrlmKagm12qgtS+Hg3EmzyqdHxvGAWDZMATsW2GWEfNvWufbo2HfDBMF4bpZ27y/7dI6z+pz&#10;pqbC/WHy108KWzMs0XlI8txjSPKcSPQWkjwnhoTQJoXA5EQpINIoAqY41ufDkOY9whYLSwyOZcLk&#10;fVv2Cgm1rnUpLmYZrw9+8IMjKiw2juRZBXSEv6jmCP8yyyxTSP/aa6/dWmuttdLS0sbR6nO2/PLL&#10;l/XwPYdh1u5GoncOQ9YSnYMkzz2GJM+JRG8hyXNiQMgvck8o8tFWCOxXYYjfm8J2CsswwpnHgmEH&#10;hr0zjKL0+7CSE33EEUeUKqyU6OFOusaBPJsAChE1Efj3fPPN19pkk00KwbeGKKVcwRVVXtPS0sbP&#10;PGfXX399661vfWupfLzNNtu0Flpoofou/lLYXmFzhyU6A0meewxJnhOJ3kKS58SzIKdZsY+bb765&#10;FAKbd955W3GPqNL7pzBE77ywbcPmD5sWlhgZrB+tD3cJo0R/I+wvtbCYiqhItEIwQ2GMybNrKrf5&#10;7rC/mxAILVcRVjEVE0HFXNLS0ibOPHccmlJnrNvbFwHkvSxlZtewfBd3Bp5BnlXMdu1EcCnYpeq0&#10;6tjVvLuH846fylC0y9hi3qH6dbN/EFP9M1iRsYmEAmK1cFktJpbkOZHoLSR5TjwL1o60vqSiVo1C&#10;YA+EnRm2ddgiYVn1dexgsqUaOYeE5byo+v8Uorneeuu1Lrzwwtb3v//9vqvTP8aYPK8Qph1/X2CB&#10;Bco6ne3raiYSicmDSsBvf/vbS7HGeE4thyeEe52wxOTjGeTZ2sfIliWP9t9//9a6665bQvGrWV7K&#10;clUqO/cqVPQW4bbtttu21llnnWf0j/oqVqfgfOgEIMoir7TJ/+tnSZ4Tid5BkufEDPCKGxR22WWX&#10;FtIU98a/wpDms8O2CUOaE+MLOdE7hL0hTKGgojBZ3ur2228vy5b0hzEmz/uH/VBVcCHk3/ve9/qO&#10;kkgkOgWq9J922ml1wm4Jsld4eBOTjmeQZ+srWweZAm11isMOO6x16aWXzrCTTz65dcIJJ5RIr15V&#10;oK1prR+sX20ca/bPtddeW+amoi86ASIHrAV91VVXJXlOJHoUSZ4TZW1EavNrX/vaUpgm7gn247B3&#10;hQkHzJzmicci06ZNszzNh8J+EdbaeOONy6D9ne98p+/K/RdjSJ7nCbsgrGXi95nPfKZjwuUSicQz&#10;IYR7q622qu/sG8LUUkhMLp5BnuWsW++YAv3qV7+6df/99/ddvf+A4nzRRReV77zHK77xjW+0Lrvs&#10;stbZZ59diDfSVuGd/OUvf7ko1q973etal19+eesHP/hB+U748ze/+c2SZvOxj32sRC7Jl/dZE9/9&#10;7ndbV199dfm94zzxxBPlc/tWb+PTn/5066Mf/WhZXePcc88t59FUx7XHZ36vjcYKocwVv/vd78pS&#10;jHX/Dz744IBjiUiKM844o/WqV72q/G4wmKs4p9e//vWtW2+9dcb25jEcvR/5yEfKeakT4JjORV/d&#10;d999pZ/81jVA2Dmktd21ETJeoQ/vvvvu0nZGFddfnNeKenKCUMRdF9fWb88888wkz4lEjyDJc4/D&#10;oGUAlNvcV8lV4SpFaE4Ls0RRYnKxbtg5YZYW+vvCCy9c8o/vvffeZ0xkxpA8W/7mNuH6Kqu7PxKJ&#10;RGcCYZBiI0oknltRQp77TKmZXAxInpFDpLQJRA0JPumkk0q+LyBqCKvicOuvv35ru+22a73zne8s&#10;0QaVJCJ1W2+9deu5z31u+RdB9j0V9JxzzmntvffeRdEWCr3hhhu2LrjggvI+l1/sOP62/w022KCE&#10;R/vb5/J4b7nlltY+++xTIo+QRClcm266aSGmwqcp6TfddFNr3333LceXXvTSl7609dBDDxWC7Hv7&#10;2Gmnncr3HL+K3T388MP9hl9X8kx9FgHXH5y3/b/85S8vfcLMW4RP61+h8fp4hx12KOdlO2q+onsH&#10;HnhgeU4OOuigcq4iua644orW8ccfX8LE9ZHrhPwjyHfccUf5jX7TPxtttFFxADz22GOln5dddtli&#10;1GZt1+/EhyTPiURvIMlzj0IBEwOBAXillVZqTZs2Td7cT8KuCBOindVbOweuxX5hd4Y9Ncccczxt&#10;MFf1mtpgssLzPUbkecew+xZbbLGS6zyUCjAVYfJoAmUyJlRQHzz55JNFmVHAhuJS/zbZtK3thFz6&#10;TS0iMxzY3sSv+Rv5f/bNHMfkeiCYCJuoapO89Po7RlnJKr9TG+47SwgqMBjPLQebteRnC0tMHvol&#10;z/61WoEwZM+n59X7gyOUaomcedd4J1BVkelvf/vbrd/85jclnYrTlNLqXW9fFFMqrPfDAw88UNRr&#10;6jIyJzR8xRVXLCHj/qaWvvKVryy/R05VAD/66KPL994TtTioUGRtpRgjoMYY7xaqLXJsvuCdhMRq&#10;o+0c3z4o1I6j/VToI488sqi/vv/85z9fjs8hUBXyJip5ViTTudR3GKdwDWX3f+Qa4XV8dUBEYh11&#10;1FGtj3/844X46luOBv96L3o3ez4Q3Te+8Y3F4UxNt3oIAu1YHBH6H9l2TH8jwrZ3bO9j/cLxQbHW&#10;fuehbywr6R2cYduJRG8hyXMPwmBg8OWZXnTRRb3s5TZ/NuzYsKXCsmpr52GOsLXCRAQ8HNZafPHF&#10;W4cffngJTTPBaYSNjYY87xP2JZMNkzkTkF6DiZDwPsqJfn3HO97R2nLLLUtKA5WCyuJff++6666t&#10;O++8s0yoTCRNTmse3FAwsXvXu95VJmK1IBsFw3W073q8a6655hnhkE04lkkeVYiiUn/n/4oTffKT&#10;nyyTu8TUBPKMoLjm8dyqkSDVw7siMXl4FnlGwhBUy/15t9Zn1PMt7B7x9a7xrD7++OOF2HoPVCB0&#10;iCMiiLwKF6Yu1xQeDlS/R1QRckRV5FAtNIkwC1c+//zzyzwP8UU8OQPBPpFHn3OqI9UHHHBAIZqA&#10;UHsnIrj2iQxzrnrfVTiG9xdy772G7CP3gFC7TzkEEN92VOUW4V911VVnvMf222+/1oc//OFynztX&#10;xFmhvAr7N3f1GQLuGBRj5B38zvtTHZd77rmnfCYc/vTTTy9kn2MCvOMp497j2irUu6mAI+fIsagB&#10;x3EdEPQaZp/kOZHoLSR57jG4xgZAA9O0adO86B8Ps16zSs/zhiU6GwuF7Rkmv/FXwjVNDEy+TGaW&#10;XHLJ0ZLnfcMeXG655crkohfJs4mTyafJpkmd3EE5b0IrOZxWW221osIgrRQck00KESVIn1EvhgP5&#10;iHLnTBD9HpmmMFE4FMrhvHjZy15WFBwTyP5gQmnS97znPa9EHmgj03YhmyZ08v0SUxPIgVBVJCye&#10;2++EHRWW5Hly8Szy7NlGSIU5I5We0fPOO69U2t5rr72KslthjPYZEilkmiIs/Nm+FIhD3oR1e0cg&#10;iraRL+1zQIgrUa7vb6Qa+UVQHcu7wd819YfijRBefPHFhZAKhT7uuONKmDVwuCPsCL33o/eifGHn&#10;sttuu5X2fupTn5qxLVWWc4BjQPtsw3HgPNrD1qHmDHsfamN9jyHD1HQRNN7D3oXeuRUcBgi59y4H&#10;JIen92F95zl/4eW2qefy1a9+tfQN4u974eBC4k855ZQZzgSKMpVd33OQck4eeuihpW8c07sf4f7/&#10;27sPcLuK8v37bxKIoYpKVUKRmBCKgPQiSO+9Sgm9qEhRQBFBRASpPwUUERBQkC4oHSlSRES69KKg&#10;IMWKShNhvc9nPJP/YnsSQkjIPjnP97ruK8neq8yatfbK3PM8M1Pf9Wmek6R/Mdo8eynp8UwmT6RV&#10;Sanacssta2rv30NXhXYKWSYp6VvMP3DgQFFoGQOvMrvS7HpmSZ8gkWeNl/5onjXCNIREZjrH52kI&#10;e1fec889PZ/8F9EYDVaNMFGct0ID9Otf/3oZDyhVUWNYdEp05Pbbb+/Z6r+NSlEoxrhGSdrURp6y&#10;dn7vOBrAIiQV12PtcA1VUSYGXuOx4hjeE75XB+0Z3jUQNUpvvvnmYvJ11miYtsfea+RKQ9U4dQwN&#10;1Jo67vqUyTlF4WoZpE7WtHURNJEpjW/n1yhWN+2JhpgLUTffa9CPS31PrjDPxnQyKvG7zchzdzDG&#10;Mc8M2o033thz95oS2WXsREcZXJgETkqx97nMIn/3DtA5J5PEPYcIqt+A74mZ817x/mKCZbTUYTd+&#10;o95Pzi/1WJTZmN+2eTaWVycsg+h3r1zOAVFY0WQd784B7wXvFucWpWbs/Xb9Hv1uV1xxxfK5773j&#10;dEgyvjXLpk1N2x7ThGHeD7fccktJ0fabr4iyG8tcOy2ZflHlu+++u3yv3hlqn9V3tneQ9477wuh7&#10;P6k75Vc2UlfGfCu7FHjmf9ttty0GPs1zkiTDQ6dFI/yN1VZbrbyY242UpO+jYXzXXXeV/3itLxn3&#10;+7XQA6FjQ+NrsJLuYHBotZA1Xo1Xd3/rf95pnseTap41kKTwtTGLqywdDeDaiMXbMc8MquOIPGmc&#10;iQL1NoM6NO5EUjQQa6O1TTXPGr018lQREXds4/Wgcc64mgTImHkT7ji/xrTv6vcai0y9bYwNFFFi&#10;ul2z7V2/xnCdsEdUXFp53cbx7e97jU5m3bE1MDWQRe91QJiM54Mf/GAZB8og14mQGGPGwflNhMRI&#10;12vTwet6mUXnEHEXQdPJ0B9J89yVjNE8+x2bdKvCKHrX6NSWCq39JXWY2RMJbuPZ925hWm3TTisW&#10;VfU7spa09xejanIsRg+2l/atw4oh9u4xQVg1f/6UTVPTtnWgee/UbMRqnu3vXSddudME60zzW/Vb&#10;1rnmuvy94jfsGnr7P6WaZ5k2vb3n1It3nTIyyhUdeepOR4D3i866fffdt7R5oN511PmsGuoxmWcd&#10;lMpnlm3p4faryBqoHR+i0zordQQISiDNc5L0L+YOMVEvmGlZo0hDqrPBmPQ9/GfjP4af/OQnpQe1&#10;ZzbWf4WuDJlUZoZQ0vcxs+6cob1Cvwq9GroilOZ5PBmbeWZE63uyHbEdV/NsHw0waZYa0xqxGr3S&#10;tntD41WDUZS6t8gz061Bq2FsnJ+Gp4ZwbcCK5Gisex9oNDKtyui+VuOtLBrU/s2EGz+osezaNRBJ&#10;I1+6peEe66yzTmlgu2apoxq9omXOqQHqeFIj1YN/a8SLWIsSMfPSOEWnNcB1IoiuaagywBqpOvpE&#10;eBhy0SZlUj5lkMquYSuKxESIQqkfDeH2/egvpHnuSno1z36Pnl3/J7fxWxH1ZD79JvzumDORX78D&#10;v2em0HvC8+53ZxiJTiO/ab8rx7S/9wUjqnPLb1XHlv2d2zvC/AyizZ4ZUVyG2DvEn37Xju935vfo&#10;d1WjtdK0vTf81nVw6WTzu3R85/f7ZEj9fpWfqbW/fXzvd+w9pYw1mt2GCWVwXaPr6w0GVaeCbXTo&#10;Mcii67JrvPu8D5Rbx4E6hXpX/669pm2LjiuHlHB1wTx753lvuTZp7SLzOgJ0Pni3uRdbbLFFOY97&#10;VCP7zuM3qPxpnpOk/yBytWTo+6EXpplmmjIuRc+eF1XSd/Gfqv+M5ptvvmbw4MG1YXVY6GOhIaFk&#10;8mL60CdCZ4fO6fn7+JDmeSKaZw1ZURLpzgyzRrLGYG+RZ+9gjTSNTo3o3ib+YpYZZPdr2LBh5fdO&#10;zJQJwzRu3UNRYSmNPmtHvizJYtyi69FQZtJdY81A0vhkau2v4ShqrNFcMVmdCJXjaNBquPp7TcP2&#10;d5FojVrmnElgoOtEOxqm3lMa7Rr9Gvkiz8w5lEM9iFwrn20Z/npf1KGGsChaf3xW0zx3Jb2aZ/eJ&#10;KZOJ0cY91Ilk/LJ0ac820+Z9stRSSzUjR44sWRg62rw/fM+0MeKyyfzejSU25MPv1G/LsAlZITJF&#10;7GsssfMzmH5TftM6ooxJVkbn0O5jkv12vZ/8Tqt51pmmjMyzd46OPIZTZojzmwfCu6NGuv1eGXqZ&#10;Ib5n5L03GdM6e3Ybv33G2DWJkveGevK+8L5zTOU21lqk2PmqefZ9Ncrq3bUwxjUarSNPB53Oyxp5&#10;9k62jXc/Q+1a/KZkz+hkUDfePeedd17Zx/auSaScca4TnqV5TpL+w6DQyNCXQreHmrnmmquk7nkp&#10;eWElfQcvcT2qojvWBI77+VLogtCmITNpJ5M3C4T8lk38NT6keX4H5tn3GpDMn4amtGXS2BKZZUBF&#10;jepYQ5FbDerOFEjHEPnQgDWcZkyzbYuUaHRqRDKRxi0yw2YEd36NUmhUM6bWa9VBqkwa1/5O0jQ1&#10;CpVPlMUkdLbRwIQGt7HJNXpVYV4ZZg1zUScNTXVT/98Q5dFQdW4NcdEaJkBjFzX6bcynMtZotrGS&#10;zu/YNTXS/syARrNhRr7XOHet0mHrtfYn0jx3JW8yz2bh9x5hCmsGRidMsWwMv6f6XpFCrFPJb9o9&#10;bqczu+/SvL1vfG9cr98vvEuYPb9/HWZSkv1Zf0cV2zGD9nee2qEF5fHbrcf021QeBrSaX+Xxm7e/&#10;FPPOiDIzq/PM9zoVRaPH1J70fnNs57Tf2PAecN3Muwh43V69KbeOhfp+rZ8x0/Uzxl+EXvkZZ52S&#10;Oi/tV99L7oN2lOi+zkZ15Z3ufesa/OmeGLPu/N49OjnTPCdJ/0Marwb3GaFnQmV5Fi/FMY3HS7oH&#10;/wlEo/UNkR09ou5fyNhmM2kvFkr6Dwv2aHxI8zwBzDOjLGosJZmYR+naxs0Zz8sU+q2K/Ihu2Fcj&#10;Dxp2Iqm+F70Z2z2o5lMEu9049N4WgZEuCY1fDV3vdDP+KpMJcESNNa5rpBcavNK7jSVk7DUQRZ6Y&#10;Z+VmtCsapcy6xreoj7+7ztpIFplm6qt5FtFRVu8riCSJ2Ki3irK4pjpZko4HxkM2jRRNExEpu+9F&#10;7UWqjfV8q0b35Eia567kTebZpFrtd8XExrvIb4La68cnE48c85wkiRm4Dwr9JvTKzDPPXBpEUoLa&#10;E1Qk3YMJLPRuS82acsopvbz/HLostH1oxlCSjCtpnt+BeR5b2rZtRGGlOkrHNOHV7LPPXtbrFrE1&#10;oY3fssgr49zb2MBOatqyhrJoSEWEyzqvzieixGSJoEiLrGuvQlojs8p4i544Rvu6RHdEtplXUWnR&#10;3nbatmMyuAy1OhG1FgWrjXZ/V18iXIy+qLP9mXlU88xgML/OL3umUsd8W2dVZEo6qjK1Ua86HsYU&#10;1ZqcSfPclbzJPJszoHYWvRuIMPvd6SyrkdRk4pLmOUkSTBfaKCTd90+DBg0qY0xEDDQs+2MjpRvx&#10;H6PIUh3zOGDAgP/E/XoydFRooZCU/CR5O/R788yIMa/McKd5FqU1AzUj2TaZTB9jKErqHdkb0gOl&#10;J6pTprWeh7lkEqVIGocooqozTPRaaiHjytj29t5lSKVnMqC2r0itNMmQjk+p18yqyK80cCmdUjD9&#10;W3TcZ9IlpYEytsYIMqTOLXVcmnlN6TbG0nqnTLtIMDMrSqwcysnIi2Yb/6wzgJl2fYyvjgHltE81&#10;z67bpGIi1zoddD6ImotY+7fIu32UlblW/6LPJi/zvfGkouMmPMrIc5rnLmGSmmdDLDwX3k917oJk&#10;4pLmOUmSiv+AR4S+ELo/1IhCizKINvTHhko3oXdZI3PppZdupp9+ei/sl0NXh7YLzRJKkvEhI89h&#10;fhlSnYWd5pm5Yx5NfNMZeZZqzWiObcKwNhrUDDrzykgbCykyPOuss5bJvxZccMHSaWkyHyZbA60T&#10;Jpa5FGFmiNswq45tUhtRbIbVuEMp2YZ2GP9sAjCTFDHzZtkVrVpjjTVGTyLE/Lo2jXHm2iy+xiPb&#10;j5GWNs14qwsS8RYpVvbhw4eXGXyZbudWfmV1ze3Is7GCdcwzw628ju38xjTXpbDgmqR+K7vvF198&#10;8dETKfXHFNU0z13JJDXPybtPmuckSTqR9rtxSBT6hSFDhjSLLLKIF8UbGj7Ju4tGpBRGjWwTu8U9&#10;oUdD3wgtFZo6lCTjS783zzI6RDpFUzsNmQizma/NVtue/Vpn4gMPPFC+H9dUSQ1qppbhVM8kpVqk&#10;WHq4KHaVScN667C0j+itd3Hn98puTDLDXCfT8pmxy0y+KK4Icbu8rstswPW8NcWbSXMcUWITAEnD&#10;Fu1VF+1OBNuJSDMMjm8SpFqH3l3Kqp5q3THsPlNv8LmoszRu5xc9r2O5K8y8c/teeqqId38lzXNX&#10;kua5n5HmOUmSMWHSqUNCd4bKS0IExkQwGmjthmQy4TEJkDGFIkwrrLBCoxMj7sOLoWtCO4c+GEqS&#10;d0q/N8/J/yIqzAjrtOtcpzaZdKR57krSPPcz0jwnSTI2rCVryaOfhp4LNbPNNluz6aablmn9RVGy&#10;sT1hETFimi3xstJKKzXGn0e9vxF6OPSd0PKhAaEkmRCkeU7+ByZNhNhar3UG72TSk+a5K2GeR4Xu&#10;M7TAeP40z5M3zHNrqaorQh8PJUmSjIZR+2joq6FfhP4+YMCAN2aaaaaybqgxgcbe5Zjo8Ueaowl6&#10;mGaz6JqVd4oppvBS/nfoL6GrQv5zzrHNyYQmzXPSK7KLmLXMMuoe0jx3JRl57mdk5DlJknHl/aGF&#10;QweGbgm9bJmkD37wg2XCGcu8mMwmeXvodJAeaXmYhRZaqHn/+9/vZUz/Cl0U2iU0XyjHNicTgzTP&#10;SdJHSPPclVjlYpPQneYlMbt9nSAvmTwxSaSJDqebbjq/wx+HFg8lSZKMkZlDS4fMyv3zkHG4zdCh&#10;Q0sk2tInJsTJJRPGjjHNl112WbP33nuXGWQ/8IEPVNP8p9DZoc+ELD+VpjmZmKR5TpI+QprnrkR2&#10;3jKhn0899dRl6bY0z5M3AkWrrbZazRD8bmiuUJIkyVsybWiV0P6ha0N/DZXlrdZdd90Sib7xxhsz&#10;nbsDPZZMs7Wal1lmmWaqqaaqpvl3IT2Ye4Vyzebk3SLN8wTGMAwzSFtTWeeYZadM/CfNz+/e8k2W&#10;Y7Jc1NvFEBlrMTsuWSf6/vvv7/l24mANactWeW91zoSdvLukee5arFJyeqj5+Mc/XmaYTyZPvN8v&#10;uuiiknUZ9/v10J6hqUJJkiTjjF7XT4S+FrohJHJa0ln0zB1zzDHFRGv0Gdfb3xCB/9Of/lT+M7Ve&#10;tsbzYostVg2zicCY5p+F9ghJz06Sd5M0zxMYSzkxx1tuuWVZl904yGmnnbZk5yy55JLNmmuuWZZd&#10;ejtGlGmyPJU1j1dfffVyXFp11VXLZyIh7SWkJiRMPvPveh5++OGeT5NJQZrnrmb30N9lkR144IHl&#10;//1k8sN72MozAwcO9Bt8ILSCm58kSTI+iJRa3urQUJlYLPSGyOr888/fjBo1qowFEsEw2YIGmYbA&#10;5IhGrPVMRZkvv/zy5tBDD2022GCDsk5zz+zZJgL7c8hEYMY0jwhlpDmZFKR5ngh4t7300ksl8+bq&#10;q69uNtlkk+b4449v/vznP5d1ln1vIq6nn366GF9rGXtnjAnrMe+zzz7NZpttVtZVdmwR4euvv74s&#10;J+W73/3udz1b/9fwMrqO/cc//nH0u9afOjGd66mnnirfWze5877brn5vDWzmefvtty+doBXHqefw&#10;Tq/rO9tXx4AyW8/ZezAnUJowqNs0z13LIiFDrt7wf/0pp5wyXtklSXciEPKHP/yhZBJJz4/7/ELI&#10;cq65bGiSJO8YE4uZndvEYkx0GRPNRM8444zNsGHDmvXWW6/56le/2lx55ZWlMTk58cQTT5R1US1j&#10;IEI055xzlknABg8e7GVLJgKTnm2t5pGhaUJJMqlI8zyRMQfEtttuW5b3a2Opv80337wZMWJEs9RS&#10;S5WhLgxnbzDGn/70p5tddtmlzJdQMbaSKRcVvvXWW8tnzPm3vvWtclzabrvtRi83pfEnG0jqt318&#10;LxNG+nc9t0aiTk5G3fc77LBDs/vuuzc777xzMdpgvqWl13P4jqmHd+Dhhx/e7LHHHs0SSyxRzq9z&#10;IHnnpHnuaqYMrRO6M9TMM888ZcnJ+ptJ+i46Or1fd9pppzrD9quhi0PacANDSZIkEwTLKi0VMvHV&#10;90O3hf4RagYMGNDMOuuszcc+9rEyPprRPP/885snn3yy51XVtzDmUMP485//fEnJNGu2pbxca4+e&#10;ClnO4OiQxo7OhTTNSTeQ5nkiwojedNNNzVZbbdWcfPLJoyOw3hlma2VgjzvuuJLmyWBb5qY3A82s&#10;ymBhRr/4xS+WaG5FB6Qx1taIF41mrphs6dxMtAaffe6+++5iYk1oZK1+HZjf+c53ynm9t6644opy&#10;PEbbNsy6/RlrRppBZuKd49RTTy3/ZqCZcQbbWG7XJRK92267ldRGEWvDVfrjkJ2JQZrnrsdcMJuH&#10;7go1s802WwkWHHTQQc3pp59eOtb9Hn7605+mulzuk7HNlmPVtjOWvWd2bcPtGOclQ4YtJkmSTHCk&#10;I88bWjtkXO+poRtDT4eKuZxmmmmKkZbarYF43nnnlSiGKImGWjchHVHqonHcGrqMv5RMqemW7uq5&#10;ppdD94QsNXVsaPvQsqHZQknSTaR5noh0mmfmR3ozo7rhhhs255xzTtmOObZSASNr+9644447yjrw&#10;66+/fnnn7LnnnmWJu5/97Gc9W/w3mr3XXnuVY1Vuu+22MrkY0/XII4+UfaR62xbOpyy+f/nll5vT&#10;Tjut2WKLLZqbb765fC/te9999y2G2rvPfv7ueanYVnm8u83vII2ccZaWnkw40jz3CUSgNwrJMPtL&#10;qJl++umbkSNHljkPzFUg0yTV3XKfdFbKIGhlDpqj5sSQ2dWTJEneNSx1tWpon9BpIandj4WkM5cX&#10;1Ec+8pFm4403Lg0+kQ2NBSneGnmiJ8bRPfvssxPFWGvYtscDMvE///nPS4+xMUyiNbvuumuZDK0j&#10;uvxsiGG+MnRM6JOhBUJThJKkW0nzPBHpNM/S/4yDlmkjmiE9Gt47xkbbTrRjbHgXWRZwueWWKxJl&#10;ZqC9D52LAdcRKRvmrLPOKpFhkWNp4cYvm/VbRNk7Dt6pzPDFF19c3qui0dK06xhqqeE6Co31Y76v&#10;u+66Zuutty7RZscnx67juu+8885i0B0nzfOEJc1zn8IY6INDss7uDmnn/H4y029DOgheCz0TYi57&#10;266v6snQI6Ffh84JmRRu9lCSJMkkwTgR0/svGNoxJCJtrJAXsIkYXhk4cODrJtiylp6eW7PWMq07&#10;7rhjicAws1dddVXz4IMPlii1hp+Ux7crk91oKDLKGpAagBqK0g6l6pj8w5ht5VCeAQMG/CfK91LI&#10;fxperpbq8p/kGqGZQqLtmc6T9AXSPE9EOs2zfxuzLO1ZhLiORfa56K1UaCmDnRjHTMw3RIj9W1TY&#10;fdOhZxZYxzM54Yc+9KFm+PDhpSPSe3OFFVYo57zrrruKeT7jjDNGz/Ytos0se/dJB2eE2+Ob2+ZZ&#10;5PmGG25o1lhjjWb22WcffQ5RtRVXXLE588wzyxhvaeJnn312pmtPYNI89zm0BWYNrRbaKbR36POh&#10;z00m+lSIqXw+9I2QYXq9bdcX5T5ZhmpUSKR5ulCOb06SpGuYOmSM9PCQCTfMYPijkKWv9GyadMw4&#10;k2JgzXQ4wwwzlDWlLf8irWbxxRcvqYciIm9HIjSiOAsvvHAz99xzl0anic2Y9SFDhtTlCMj5mfr7&#10;QleHmH1p6F6qc4RmCGWUOelrpHmeiHSaZxFmpld0mXk2/ANm6GeaddiJLLdxDJPVME3GNndywQUX&#10;FLPrPGbfFvU98sgjm3vvvbcYan/qYDQ22p+MLfNcja1OQ+OvlcnyOieddFIx03WSLzN7+0zqtsiz&#10;c4iae14cu0qmjo4B0W1Gm3mWxZNMONI891m0DbRzGLDJSeZuYaBFZ622Ysx3b9v1ZQnyZDAkSZKu&#10;x9hgsxguEVo5tGHIkk4Hhb4TMpbolyEpQsYXF4PL6L7nPe95W2KQ6/49+lvowdB1IQZeCva+oa1D&#10;jL01/T4W+kiIYU6Svkya54lIp3lmfkSPpWivs846JRoM6c0mDZOCLXLbCWPKkJqUq32PLIVjaIuO&#10;QBFkhtc2Pqv4zHmkW5vQa//99y+TF9XIM/NscrALL7xwtIk3JloZIdrs32TIjH8ri+elonwygVwr&#10;88zA/+hHP8rI8wQmzXPShWwV0mb6cPlXkiRJ0lVMH5o7tHhIijRDK61GpPrboTND1ll8O5JydHrI&#10;xF5fDulF3TS0Usis2Nbwy8ZJMrmS5nkiwjwzrVYVMBxECjQMEzGhlqwXKdfMr7HKUqd7i9aapdu8&#10;D0yribmMUSZDWBhf6dIiy8zVJZdcUmbY3mabbUoEWUaOP42vFom2vxlk65JXotq2ZXaVV+q2cdIm&#10;DRPRZrbNCq6cUrldw49//OOy7rNlqJzfOUTSRcalhjuficeqQU8mDGmeky7EhKieRQGPJEmSpA8h&#10;tUb6tN7Pt6N5QsYkZVpO0h9J8zwRYUZFe62rbH6GulQVzNPAcJpXwThl0eC3mgRRmjejax9iWpne&#10;OhYaDJbPjHO2DYPdnjnbea655poycRlEkk3uxVxLK0edUXv55ZcvEXGzgkvDltYNEWrjoH3vHJam&#10;Mqs3mG/G2USL3bZaQl8nzXPShaR5TpIkSZKk35DmeSLDQDOlbYNbYUJN/iWa29v3nTgWA26fse3n&#10;s7pN27Db33ftfWr5/Nmmls2fdb827XPYptLbOZIJQ5rnpAtJ85wkSZIkSb8hzXOS9BHSPCddSJrn&#10;JEmSJEn6DWmek6SPkOY56ULSPCdJkiRJ0m9I85wkfYQ0z0kXkuY5SZIkSZJ+Q5rnJOkjpHlOupA0&#10;z0mSJEmS9BvGap5N/mTpJOsJWwrJbM2d25gYyrJHvnvppZfKZ7axrJGlkaz7S/fee2+Zibm3iaSs&#10;B/zggw+O3vaRRx5500RXnSiXMlnDuPMcTz311P9MfjW5YYIv90O91RmyO3EvzOhttu9aP7WOnnnm&#10;mTHu927jXrmWZ599tkyAZvIxs3q7v5Ni0jHnfP7558vzzKy+HTz3fgsmURtfzFDu+ns7d5rnpAtJ&#10;85wkSZIkSb9hrObZOr1nnHFGc+mll5a1hK0zbBmiuswRGNjDDz+8rFv8wAMPlM+sA7zKKqs0H/nI&#10;R5rhw4cXjRw5stlhhx2aO++8803mlgE88cQTm2WWWaZsZ58VV1yxufbaa8do8JiTs846qyzH1HkO&#10;6w4z1JMz7ou1mE899dRiMjtRv7/85S+bT37yk6PrtNbRiBEjyhJZOiu6AffYMlgnnHBC88QTTxTD&#10;73k677zzRnfGvJvofPnSl75UluqyHve4os5/8pOfNN/+9rfLMz6+WCtbXXiGO5//NM9JF5LmOUmS&#10;JEmSfsMYzbMo4K233tp87Wtfa2644YbmoYceKqZm6623Lp9DlPAHP/hBs9lmmzXnnntuibr5zLrB&#10;1v/df//9i/m2zSmnnNJ84QtfKAbaGsBgVL773e82n/rUp5ojjjiibGf7z3/+8+U8TLtydCI6Z+3k&#10;5ZZbrqxDbD/63ve+1+yzzz7Nzjvv3Nxyyy09W09+MM/q8qijjnpTR0aF6br88stLB4Z1nq3JXOvI&#10;fd5iiy2ab37zm6PXbZ6UMJ1MqueLWX7yySeLcT355JPHmn0wMfDsXnzxxaV+dtppp9KB016G663Q&#10;wfTVr3519O9jfNB54D4x4Z3mPc1z0oWkeU6SJEmSpN8wRvP82GOPlYiwqKC0WohWfvGLX2wOOOCA&#10;EiX8xS9+UYzvt771rdH7MkAnnXRSs+2225aU4TZ33HFHMSaHHnpoSdNlMhjdY4899k1pqiLYm2yy&#10;SYmQMlWdMM/MH2OonG1uvvnmZtNNNy1mXOotlElU8HOf+1wpL4PemVrr2pTL94x5NS7KcskllxSj&#10;D8e66667mquvvrrUi+t2Xf59zjnnFOPPQNnG9R9yyCHNZz7zmWLKlLvCAB933HHNrrvuWur0Zz/7&#10;2ehI43333ddcccUV5bw6A5RJhwRjxSy7J8suu2yz9NJLl+hzpwl2nKuuuqrZaqutyjE6EbV2znaE&#10;1L04+OCDS3mU2bngWHfffXdz2WWXNddcc03prNh9993LvzuNpXOK/Csvw/7cc8/1fNOUlH0dMY7v&#10;mn7605+ONseirOrQPWAaF1988WL8RZ9r58lNN93UfPnLX2522223cn/qNSuDaK3OmeOPP748i7IS&#10;bF+vAf5uO0MC2pkPbRzTs6geHOcb3/jG6Geojai+srgW98V1qiMdPosttli53zX7wbncL3Wy5557&#10;NhdccMHoDg8dBZ7L008/vdl7772LafZceuaVwTPR7jxK85x0IWmekyRJkiTpN/Rqnhmm6667rqRi&#10;GyNbzYbxoCK622+/fYkqMzL77rvvm0wKcykCzLgx122jwjQwCAwmk2sMLlPBQDNmbfybqRiTeWZu&#10;Ro0a1fz6179+0zmkgTOUzsHk2PbKK68sxqYazjXXXLNEyquZZWKYoI033rhEzNdee+3SAWDcNrMj&#10;Wl6jiaLroqLMzsMPP1w6AUSBHVNau32XWGKJEj0VGWbkF1544ZJCLYIPZRSlXGuttZpPfOIT5Zy7&#10;7LJLqS/155zKq15WXnnlcrwll1yypPOqa2VloIYNG9arwWubZ+asEybT/WPwGTJ1fNBBBzWrr756&#10;SYV3viOPPLJ0GDBzzue6dGZsuOGGzaKLLlqMo2fB/nT99dc322yzTbPIIos0Sy21VLPeeuuVe62+&#10;dBS4Jwyx63UO9eP8rtd1MeXKrONBavmCCy5Y6tn+jLXtl19++VJXMg6YbGOT3UOdHgy358F9Zzw9&#10;u+eff/7ocdPMuk4DddzbWGp1pjPBNjouyPXefvvto7dn9t1znQBrrLFGuZZ11123DGXQObLOOus0&#10;c889d7nnnhe/J50X6kKdGJrgOZBR4bfgN+Aerb/++qVOdPi4Hs+HDh515hmspHlOupA0z0mSJEmS&#10;9BveZJ5rRMyfxi0zZjXiWmGmpFrPNNNMzcc+9rFistuMzTyLEjJcDDdTYbyu6CtzudFGGzUXXnjh&#10;6Igt09Tet83YzLNInbRw0U1lY/4ZKtFyxke02JhW52OMlFeEndl69NFHy7UzggymaDLzKZJ42223&#10;leMzgkw9w2x75WSIFlpooXJtL774Yrl+RtQxGVumTJRctNz3jq8DQkQSzKsyMZAio4ybVHj7i9i6&#10;ByK6zCkzJdLpetwfBrKznhhBZRe9P+yww0rZ1atoKAPveuyr7MpnG+eqHRXuPUOng6HeI+ZP2r5z&#10;KyODSiYf85ljbrfdduU7ZfI8SX1mWplEZlu0GvZxr5ll0V4mmXl3fvvrmHBPPC+uXySceWZI3Xvf&#10;6XhgWN1PZffvG2+8seyjvhhR16i+mV4dAKRsvcHo6rRg+JVJp4gOFM8pMwudLM6tU0Q5ncs+6kXU&#10;XMSb+Xe9DLfPPBueP8eTzaCs7qWOHdejjtSj++q+wTPsWVL+2uGCNM9JF5LmOUmSJEmSfkOv5pm5&#10;ERllmmrKdhtR4bnmmqsYxM5xmeNinhlb5glMC3PHfDEFJreS+spoMqq98VbmmeFwDgZS6qsIIkNa&#10;I4gXXXRRieoyh9KyGRoGqKYRMymMpWu3LbPjPFAmUUGRW+aZGWOORKdrmjLzqYPAuGOoT9swb8yq&#10;lGamSfngXEzbHnvsUeqH4RTVl7Zcy6w+fM9k2Z5J81nNFmijPozXFbWebbbZSoSaPvzhD5f7pmw6&#10;EmzH2ItyS4Wu5RfpZXZFVBlRhlG6fdvIMXHKY3+mXGeCZ6jiGKLpDKB7oA6ZZ3XrOVBu99H9cnwG&#10;kiE1HMCxdFBAOrR0e3Ven0/3Qv2IPjOozKzOiHaWgrKLSLsm0Xrb6Kzo7GiouE5lZYDdY/sxxuql&#10;Htfz7Llyf2s6tc4kZtu/pe17jtSJ+8Yce679lirqQn27Hp08OgWknLfvo32l7n/9618f3eEA5jrN&#10;c9JlpHlOkiRJkqTf8CbzzMyAWWDMpNN2Gtinn366jPeUviuy2Tmx09jMsyggY2jMbDXPFef0GaMh&#10;dbaaDhG7TsZmnpkQx2HspGszNIyVMbA1ssfUMGsMq2glc82otK8DTAyj1DbPopAMTDXPjDHDxKjV&#10;+pMu7N+MsLKJnkrpVle2F9Web775SrRaCrJ0cmnK0pqZXqbN9vavZWYwmcoaeRalZggZ6U6Um0nb&#10;YIMNRtcjw64enIcprzB6tpt//vlLWrHy6LwYOnRoqSMmmxFVR+0UYmX0mQiqzhTldY6KTgJ1JKrN&#10;vLrvOiycQ1pzeyw2E1zPZQy7jgaG0v1gMI2fV6eeLSiH49qPufYnU9sePqDjQv3ILlA+23gGxoTj&#10;yEZwX9SBcqorKdfuA2QhML7K3jlmHp4LUXKdQfVZN87ZnxVm3z1Rp+6Rcjte7RiA+yf7wjVK8a6k&#10;eU66kDTPSZIkSZL0G3o1z0whs9FpnhlTkTkmjJlhsEUXmRINfozNPDMIDBbzzNgyS4xNNUUVUTzn&#10;ZtJFMDsZm3lmbqWVM8/KJXJcxxNXI+rvji36xxgxftJ8O80z7C86yGSCmXf8ap6ZRCbNGOF6Hcwp&#10;MyhSq16k+4r2qhedD3UMsVRu5opZZLrUqe8ZfhN61fG2rk99OMa4mGfX2duEYYybKK5JsWrGgOuy&#10;nTRx6dLK49rq+GDXy/QzfO4XlMd9VK/Msw4Iaedt88zIMoYi5LCP62K43X+dCzoK3C/HH5N5dg9F&#10;6XWI1PpV7+pLnTC9Ohacv93RIqNAedS1eyPLoHMIQsVa5jpSpFh7tpWR3HcZBZ5526hT90w0eGzm&#10;2cRkyirbQX23zbOIsqi+65N54NljotvHS/Oc9CHSPCdJkiRJ0m/oNW1bujKj47M6q3E1ZKKHGv4M&#10;LFNorCpTV6N+jG+dbbvOOFwRXTZBmDRpBohpYMoY6DaMCmMo0lojvm2qeWZsqqGrMFPKyJwpE/PF&#10;BEnZrQafaZaGbMysdaqZRdchpRjG+Tqv8jNOtmUSwZQxd0yPfZln5qyOr8WYzLN6YfDUrf3bacYi&#10;0sZn66xg9Fy7CGZv5tkxjHlWB72ZuHqvmEHlr50CDJ2ybb755qONruthmJmyNow7g63DxHmMga7j&#10;2x3P9TKSzCDD6xjVKMO2ngHb+b52PkA5GF4G3TlEYat59lwwnMwsan0bQlDHHotGuyc6MWpHj84G&#10;dVjxjLi/IsUMsWett84RKJtnRKdCPQfUu0m7PK/ujXHjyiaSX58V998z5lmTau5663OvDo0DV86K&#10;+ndf3GPX4Z66V7VjAO6fY8iGYMAraZ6TLiTNc5IkSZIk/YbR5lkUuZpnDXkpqhrvUo6NUWVwmRBm&#10;t708lMY9k8QYMi8MCmNkAicmm4EQPRbhZZakejM1MMZVxJdxFYm2HTEnospMW2/RQsbIsURvGeG6&#10;n4mapFBLC3Y8MGR1kiZRZJN1iZgy3swrw+vaXZcon5RukVDmVmqyfcyobIZlhpoJ33LLLYtZZJ5F&#10;itWT76t5/tGPflTMLQPJ/BrHa3vXo36UVfSV0TLjuDpkEO3DNDFWosDKUs2zjox6TuOsRc5Fdu1f&#10;x99WmCxpy9KQ1U/bNIpa249ZZHx1lDCIzLrIt+Mx6lK5XYfvmdOVVlqpjP9VJqnszKrtmE0S+WXK&#10;RYhFlNWfa/B3dS6Sy8jX63VMEVydM8yl/d0P12dbZtqzp34ZZ9Fn16ITw7Yi5Y4r8q5czsXIttF5&#10;YQZ1z63nsDeYYPXtej2X7bry3IvcM8DMvOfefXB+z4r7KDrsvqgX9aUcNVKto8PYbM+a34991Lv7&#10;rFNA+WRIqIe2efZ329f6riir30bLPO8YSvOcTErSPCdJkiRJ0m94U+S5TlrErEnZZQpFP0VOGQAz&#10;LjNDNYILJoFJrrNlM5Aa+GbiNm62TlY1fPjwYnjaUTZmwLEZXksN1W2NuTUumBliBDuxP7NuTKqy&#10;1/1GjBhRZqRmWmtElgESjWaeR44cWSbNYuCl1rajh6KOzjvPPPM0q622WjFUrq3OHM2wEJMrqi1t&#10;mjnSYcDIi5RX88x0M9M1nZ0JZDalEPs3g6aMljtS7nnnnbd0FjBKys3EMmjMejXPOiQcQ33pPGA+&#10;LZXECDt+G3Um0qoumP22IXQ8HQsMpY4LdcnAuv5lllmmlOejH/1oMW7qhTGvKc0MrPtkrLZoOyOu&#10;bMRYMr3uR12uSVqy/Rlw165+Hd8Ybx0WouzK415Kd3YM9e25syyVPxlzUV1Rbc+U+2O5qpo6rcNH&#10;p4T6aqdtgxnXyeD7zjqquMfKpgNIZLmN62JyRa/dd/eauXdMS3K5FpPmMfHuPWPv2VE+99e16wyR&#10;Fq9O/AZkRTDynj2RZ50W6qltnp3H88+Mt6Pp9snIc9JlpHlOkiRJkqTfsGboJjMyMyqMRIVxEkFj&#10;bIyVFTkWKestTZj5EvWVgquBb1+GgomUokzSVZmLtpGrMKHGhdZtGaNOI9SG4WKoGHlGs30OhrOa&#10;4gozaQypKDJTXE1pG8erZWB82um7DIxIruthxBlY6cIME4Pkul1DNfq2ZwSZQwZMnYmA269iP2OF&#10;nU+nA+NW91d/tnc/7A/7+syx6vUzXzo32pNNwT4MqyivY3Veq+1dB2NXv2MuRYRr/TPGYOqkeIuY&#10;+lx0VlaCaHonMgncA3VcJ82quJ/qsB5ffVXa9amzw3furTqp91Id28/+nq36HKoz36kbddrGfRYJ&#10;FvFtm9M2nkfnk5atU6IT51EO9VWfXdepDpTFPayfq1cdJjonRMwr9lcn7rPz1Gtyjxh8v596790P&#10;5ZYt0R6nD/v5PTLh8bu9L7R1aHAoSSYVaZ6TJEmSJOk3LBq6dOqppy5RxfbkYBrt0nqlz7YnnUr6&#10;F8Z/i9ya5KptCLsZRpnJV2YRa9HivoJOHmnqOq4616TWKSLle4YZZmCebwutEhoYSpJJRZrnJEmS&#10;JEn6DTOGjg+VdFyRyjYigaKRIn1tY530H0Rejb813rhGo7sdz63Ju6S5S8/vjLx3M36DItoyCzrR&#10;eWGcv99r6KLQ0FCSTErSPCdJkiRJ0q8wbvKvolmizJ3RriTpi9R098mFOs599tlnZ5xfCR3kx5sk&#10;k5g0z0mSJEmS9CsWCp0TKpNpdc7OnCTJpEXkXAaICdMGDhzIPF8T+kQoSSY1aZ6TJEmSJOlXDAmt&#10;HfpNqJl//vnL7NF9ZXxrkkzOmLjObPZmQu8xzk+GZItME0qSSU2a5yRJkiRJ+h3ThrYJ3Rsqyw1Z&#10;21aaqMnCzCBstm2z/6ZSqYknvzMz14s0W2/c+uOWYPO7DDHOe4dmDiVJN5DmOUmSJEmSfsmUoVEh&#10;KaEvhJoZZ5yxWXLJJZu11lqrWXfddctkRalUauKp/s6shf2hD32omuaXQreG9gy9N5Qk3UKa5yRJ&#10;kiRJ+jVLh74V+nXoD6E/hf6W6lP6S+gfoddD/+r5d2/bpbpXfw49HZINckpo9dCgUJJ0E2mekyRJ&#10;kiTp11g3VnRrRGiz0BdDh4W+ETo81Sf0ldDpob+GLGlkZubetkt1n+rv7ICQTJAFQ+8LTRFKkm4j&#10;zXOSJEmSJEkP7wlZC3q20Ad7/kx1v2YJrRn6XWiXkDGyvW2X6j7V39lMoalDSdLNpHlOkiRJkiRJ&#10;+jwilo+E1iv/SpIkmfCkeU6SJEmSJEn6PIuHHg1tWv6VJEky4UnznCRJkiRJkvR50jwnSTKxSfOc&#10;JEmSJEmS9HnSPCdJMrFJ85wkSZIkSZL0edI8J0kysanmed7yryRJkiRJkiTpg6R5TpJkQmLJNO+T&#10;Q3v+xIahe0JmiLfE4e4hS+UtHxocSpIkSZIkSZKuJ81zkiQTkveH9g29Hro/ZBm8b4aeDO0Vsp78&#10;30N/CK0dSvOcJEmSJEmS9AnSPCdJMqExtvnuUBN6KfRKiJl+sefvr4V+GJoqlCRJkiRJkiR9gjTP&#10;SZJMaKYLfSn0dIiB7tQdoc1CSZIkSZIkSdJnSPOcJMmEZmDow6Gfh3ozz9K4jX1OkiRJkiRJkj5D&#10;muckSSYWh4SeDVXTLHX7kdAmoSRJkiRJkiTpWqYMLRTaPLRKSHRoeOiB0GohLBvaIrRkaGofJEmS&#10;jCcLhy4NVfP8Ruio0NBQkiRJkiRJknQtzPA2IbPcMsyiP4z0Y6E9QquGbg79NfS5kFlzkyRJ3gne&#10;Jf8MMc6/D60YSpIkSZIkSZKuZkDoQ6E6DlFD1vIxr4ZM7PNESFrlQyER6kGhJOkmPJNTpPqMvHOY&#10;5etCOuVOCc0TkvXS2/ap7pPfnPuVJEmSJEnSLxEJYpRrKmVbfwodEZo2lCTdgufRUIKNQluHZFD4&#10;M9Xd2iq0U8iyVJauOjI0KuTz3rZPdZf8zrYMrRNaIJQmOkmSJEmSfsecoXNCvZnnG0LZSEq6hflD&#10;u4e+H7o2ZImj+1J9Rr8JuWeyWf4YuifERPu8t+1T3Sf36rbQ5aFvhZjqWUNJkiRJkiT9Bobk+ZBx&#10;iNU4/y0k6pwkk5rBIWPwzwiV2ZqnnnrqZo455miGDx/ezDvvvM2IESNSqdRElN/ZRz7ykWa22WZr&#10;Bg0aVP+feDB0eMjQniRJkiRJkn6Bhs9ZodogoqtCy4eSZFJiYrv1QreGmve9733NMsss0+y2227N&#10;0Ucf3ZxyyinNaaed1px66qmpVGoiyu/se9/7XnPooYc2W2+9dbPAAgs0U001lf8rXgmdGzKbemYp&#10;JUmSJEnSLzDu8KWQxtBroS+ETPCTJJMKDXHjK38ZeuNDH/pQs99++zW/+c1vmn/84x/Nyy+/3Lz6&#10;6qupVOpd1EsvvdS88MILzbXXXttsueWWzbTTTuv/DP93nBeaL5T/byRJkiRJMtkzb8garC+GfhFa&#10;LpQkk5KaEfH60KFDmxNOOKF55plnmiRJJj2vv/568/DDDzd77bVXjUD/K/SVkFUckiRJkiRJJjlT&#10;hT4QmiM0MrR4aIWQ5V/eiT4RWit0VOj+0Mmh9UM+7237tyPlWyIkImFysplCUnGT5K34fOgvM844&#10;Y7P//vs3f/nLX3qa7UmSdAsyQTbddNNmyimnZKCNgV7djzdJkiRJkuTdhMlcMGSiJEuE7Bc6JHRM&#10;6LuhM0MXha4OXRP62TuU2VOvDz0eEnm+LNTbdm9HyqV8F4eU96TQsaGvhfYP7RBaM7RIaLZQjpdL&#10;Ku8PXRBqVl555eahhx7qaaonSdJN/Oc//2kuvfTSZq655mKe6UuhIaEkSZIkSZKJhhmFRZQXC20a&#10;OjAkZfWu0D9DpWEyYMCAZvDgwWW24emnn775wAc+0IjMdauU773vfW8zzTTTlHIPHDiwNrDIRDMP&#10;hC4MHRoy7nqp0NyhjE73X3SimKzuNs/Nvvvu27zxxhs9TfUkSbqN3//+980666xTZ+H+QWieUJIk&#10;SZIkyQTnPaFZQhuGTg89Enoh9NKUU075b2PJZphhhmbuueduFl100WallVZqNthgg2bUqFHNZz/7&#10;2eaAAw5oDj744OYrX/lKV+rAAw8sY+K22267ZqONNmpWXXXVZokllmiGDRtWjLVOgLjO1wYMGGDC&#10;mX+EngidHxoVGhqSqp4T0PQvRK2sH/ugpXFOOumkniZ6kiTdyJ/+9Kdmn332KbPhx+/2ytDHQ0mS&#10;JEmSJBOMQSETIknHluL8WMhkXWX20o997GNlORDLglx44YXNHXfcUcaWPfjgg81jjz3WPPHEE83T&#10;Tz/dPPfcc6Xh0q16/vnnmz/+8Y/Nk08+2Tz++OMl/fa+++5r7rzzzpLqd9RRRzU77LBDs/TSS9eG&#10;V41IM9E3haSqi0ZnGmD/QdbBp0KPL7LIIs25556bkeck6WL+9re/NYcffngz66yzen/fEFojlCRJ&#10;kiRJMkEws/VBIWsp/z7UDBkypFluueVKiuqZZ57ZXH311cUsM6CTMxpdOgSuv/765uyzzy7RatFp&#10;0Xb1Eno+dF3oyJCJx5LJH+b506HHZVucf/75aZ6TpIvxHj/iiCOaD37wg97ZOj3NZZEkSZIkSfKO&#10;mDlk3dozQlKUSzr2mmuu2Rx00EHNFVdcURoh/ZlXXnml+fnPf16iGOuvv34z77zzVhNt7WkTj20R&#10;Mmt3MvkyOvIsA+O8885L85wkXYz/t77xjW80s802m3f1jaGMPCdJkiRJMt5MEfpo6ODQQ6Fmpplm&#10;KuOXjzvuuOaBBx7oaYIkbX7729823//+98tEND0RDXoq9H+hpUPGQyeTH2mek6QPkeY5SZIkSZIJ&#10;hbHNK4UuCb04xRRTNCNHjizpyffff3+JtCZj5t///ncx0ccee2yz2GKLlRm7ox6NidZA2zhklvJk&#10;8iLNc5L0IdI8J0mSJEkyoVg3ZMzuvy3TtPHGG5f07Ml9LPOERuPs5ptvbnbcccey7FXU5xuhX4e2&#10;CyWTF2mek6QPkeY5SZIkSZIJwfohM4+WRsX+++9fZplOxp+HH364TEzTGgt9T2j70JShZPIgzXOS&#10;9CHSPCdJkiRJ8k6QSrxe6BehZs4552y+9rWvNX/+8597mhrJO+HFF19svvvd75b0d/Ubuj/EQL83&#10;lPR90jwnSR8izXOSJEmSJOOLCOgqodtDxTgfeeSRzV//+teeZkYyIXjppZfKZGILLLBANdCPhLYM&#10;5SRifZ80z8G//vWvMt7/L3/5S/n7vffe21x55ZVl2Md1111Xlne76qqryr9vueWW0jn3z3/+s/n9&#10;739fhoW89tprPUcaO4yPtdido41j/OIXv2guv/zy5vbbby+/uTFhXxMfXnvttaU89iHlvfvuu8e6&#10;b9L3SfOcJEmSJMn4snjogtDrc8wxR/Otb32rNCySCY8G+VlnndU20MaWrx5K+jb93jy7XmZ5v/32&#10;ay699NLmsccea774xS82I0aMaD784Q83s846azPLLLOUzrl55pmn2XDDDcucAEwuE3PhhRc2f//7&#10;33uONmaeeeaZMhmfoRD33Xdf+cy5//GPfzSnnXZas8IKK5TzbbTRRmXt+TFNcHjXXXc12223XZkV&#10;3/J7ylS16aabluXnxtXMJ32PNM9JkiRJkowPM4UOD7041VRTNQcffHDz3HPP9TQvkomBRv53vvOd&#10;ZuaZZ9ZoezV0WmiuUNJ3SfMc18sI77LLLs2ZZ55Zhio8+OCDJdp82WWXNZtttlmz+uqrN6eeemqJ&#10;QttWdotI8Ze+9KXmhz/84Vtmu/j+qKOOKmZ3m222KceHTqlzzz232XfffctvSzRZJ+CnPvWp8vfe&#10;uPHGG8tkfsp78cUXlzLR+eef3xxwwAHNl7/85eY3v/lNz9bJ5Eaa5yRJkiRJxoetQo8PGTKk2WCD&#10;DUY3RpOJy7PPPlsa7e9973s13J4Pfc7NSPosaZ7jekVzP/vZz5bsik4OO+ywZu+9926efvrpnk/+&#10;yy9/+cvSaXf22WePNePltttuK8NJdt1112attdYqhruuN6/Dz79FuqWN49Zbby3R5+9973vNq6++&#10;Wj5rc8MNNzT77LNPc/LJJ/d88v+QWs5YS+euPPnkk6Wc6623XrPttts2P/3pT990jxntAw88sHy/&#10;/vrrl+th6kWvReR//OMfN+ecc06z1157lRUMTjnllNKRVlEv3/zmN8t7mHQm1ONLUWfq7XPQQQeV&#10;42+99dblGuo2ovann35688lPfrKUQVkeffTR8h2Uw32xLx1zzDHNU0891fNt/yPNc5IkSZIkbwdr&#10;OQ8PXRxqFl988RJ1yTTFd4877rijWXvttTXc6JbQkqFcA7pvkua5ZZ5/9KMf9Xz6X4wvFskVCbZW&#10;fJtxNc9+L6LWF110UXPCCSc0xx13XBmbDGOsRaQZU9vhpptuKiaRebb2eifVPDOknRj7vMMOO5Tx&#10;z3jiiSea//u//2tGjRrVbL755s0aa6xROr+kdrs25vbEE09sttpqq2aLLbYo5nXnnXcuaekvv/xy&#10;McLLLLNMMbx77rln2d/fmXTfP//882VCQWbfviL0m2yySblW3zPf1RS7Rn9Khxdp/93vflfGjV9z&#10;zTXN7rvvXlLOlcH+3/72t5sXXnihpK7Xa7IvMeii9H/4wx/KNfY30jwnSZIkSfJ2eE/owNCz0oc1&#10;IpJ3H5Ei4zPjPrwQOj40Yyjpe6R5nsjmuSKay6h6Z1Xz/J///KcsqSe67XNRYZPzffWrXy0Tk/WG&#10;dHHlYYKd2zhtZtbY60MOOaQcS2S7Rmy33HLLEv2GKLHrEe1mXqWmS/W+5JJLyvdwTGOupa8z/XPN&#10;NVdZ+o+RFSkXRXcM0WGp5crB7Lo+nQGf+cxnSoRbNpDrZIZF3UWLHVOngOi4fZl7keSjjz667A9p&#10;8eqAsX/kkUeKaXdNFan1n/70p0vKen8kzXOSJEmSJG8HY52vDDXrrrvu6PTH5N1FQ1ij2X0I3RWa&#10;P5T0PdI8TyDzzBiaFMwM3KKiIqevv/56z9b/PZaIads8O7cUaJFgkeH555+/mFnfi8r2xq9//esS&#10;oZ1xxhmLsTVRGCM1++yzl3Jan915jbNmSkVqRXeVzWRoJizz2xUVdg1f//rXy4Rlvidp1Ey963Ft&#10;xnyL/lZEtUWKGW+daKLIDG+F8VWXUseVdaeddirRdSnorte1fu5znyvHYeaZ6cMPP7x0Iji/mcdF&#10;rUXdf/azn5X9fc9Mk7K4ThFv5exvpHlOkiRJkmRcEXVeO/S4ScJEZ/pj46kb0AjWSH7f+96nAffX&#10;kLWfpwklfYs0z+/QPKszS1cxg9KXGWDDSZjC9kRizHQ1z/fcc0/5zH62k8rNbIoq/+QnPynnFA3u&#10;bcyzbUR399hjj2IkTSDGcK+zzjolUlxn6WayrHk/wwwzNMOHDy8z5S+44ILFcNtWNNr1iQBLxVZu&#10;3xvfDJFg0ezPf/7zxQRDXTHNzu/cotCiwHX2cJhk7Stf+UqJotvPeHEmG6Lh0tIZbhFzBvnxxx8v&#10;5VxyySVLGUSa6zr9zPOKK67YDB06tJTNNcw777zNwgsvXMZZj2lG8smZNM9JkiRJkowrs4WODv1T&#10;Q18jM5l0MA8rr7xyM3DgwNfinvwgNCKU9C3SPL9D82y2bCb5oYcean7wgx+UNGQzZpv4q6Yio22e&#10;62zYzmu8sQhxNYIm+HI+KdhSqzvpbcIwE/mJKDOyIriQQm1prDXXXLN0NCoXwynKzMD6HgysNG3f&#10;m6zLkl2MvBTtCy64oBzTGOi6rfeuGcOZZGO4met23ZhgzARotmPQlVWqNewv8uwz5roixfukk04q&#10;Zagzj0sLZ9CleKsP1+J7qe+OLYqekec0z0mSJEmSjJmFQ1KEX9fQ7aYZVzU0NegOPfTQ0gDV4K4y&#10;Xk9DWyri20X6pesU1ZJm2U2IDkn5nHLKKTXingiNSyNujtD7/vvXpAtI8/wOzfO4jnnuzTxLzzaZ&#10;F1NbJz2UmmyCLCa2Pet0RaRZ2rN9qgGG1GyTczHiNfW5plBLh64w+Qy43693SjvlGsZDM6kmAxMx&#10;FkU3cRgYfB0DDK2osnHHotDtjkx1wlwbs83IK6tOBbTNs3eacjHm7WUGa1q2CdR0QHzhC194032R&#10;5m6f/rrCQprnJEmSJEnGlVVCLw4aNKikOnYTUik33HDD0qCRUrjYYouN1qqrrlqiU2Maw/hWiBKZ&#10;iVZqZ7ch+tSzbBVJ3e6NOkP6ZqFvh5YPJd1Bmue4XgbS2Nozzjij59P/4jfL6G233Xb/03nFwImw&#10;MoZvtc4zjCVmeEWBa3TYft5lDKIxvMyoDimzSncuCVWxuoBosEhzTW8Gc26CMMbVfRT1Vkbp3bY1&#10;A7aoLeMrzZsxN9GYJaTMyM0AM8lSrhlx5pt5Njs2Ay46bX+RZp8z7uacMJnYbrvtViLaOge8q6Rh&#10;M9/S000WVmcGZ57r7Nqi2yYEY9TVCYOsDIyhiLb91Y+Is2OoZ8teuR/+7d3T355VpHlOkiRJkmRc&#10;GBD6ZOglE+V020yrGrQahCa2kWqp0VelsSNio6GnQapBrqFrYiEpmhrAnUttiXiZdMixNDJNEGRG&#10;227jV7/6VRlPGfeF9gm1sXzVB0LGqZ8f+lfI7Nzrh5LuIM1zXK9IsIirlOM2Js1iVJhbE3G1YbhN&#10;hMWUMsZvBSPMYB5//PFvGiPsHcFAivCa/Mu4XiabeewNEW8Gl+nujHg7LmPtPeT9Ia1Z55tJvxzb&#10;b1Uk2LX4zvtImZZffvny/bBhw4oBZrx95z2r44Bss8gii5RxzrVsMmO8A0TKzb4/99xzl7TrGukW&#10;HWbUPVdgnkWkmWUmWhnUo+MrmzKYqVt0vD6HIvGO4fgkDZ3J7m08eH8gzXOSJEmSJOPCVKE9Qi+P&#10;HDmyNLy6CeZZREaEZWzmQ6qixqfo0hJLLFEmyNFYrGMKwViLvDAzH//4x0vaqJl4e1vXdVIjsrTc&#10;css1AwYM0JA7LDR9CNOFtgz9JPTb0Cuhf4d+GBKFTrqDIaHdQv3WPINZNDyi04wyh4yg75jJNoy1&#10;scb2GZext7bRUSZFuT0WGo4jDdp7wDjhdjp2JzrWzFItNbvzvAyl5Z90zNXy+oyJdWzGu3N9ZOeS&#10;tu57GTTVGOvk05ngvVYn/1I2ZW3DEJv0y76McXs4jTL4tw4CeLYclyH2noP9RaDtqwzV2LdxDMf3&#10;vfR5dd9fSfOcJEmSJMm4MEvokIEDB76ywgorjHEN1ElFNc9mux0b0iKldxvTZyw0Y7zSSiuVaI1G&#10;rAaliBJD7TPplP4UbXmrY08KRIjMMDx48GANueNCUrJ3Cp0Vui/k86qHQsatJ93FqNCj/dk8J/+L&#10;d5Hx3MY0M9dJd5DmOUmSJEmScUG08ntTTjnlv02KUyfc6RZERaQerrbaaiUtUgooSTeUFlmjPczJ&#10;lltu+aYUbGMGpT3+9re/LTJ+kKmukSPRH5Fnk/90GyJcxkNOP/30tSEnPdvkYW3TXPVc6Juhr4W+&#10;nuoKHRm6IvS3NM9JG0NNZJZIkTa8JOkO0jwnSZIkSTIuzBc6ffDgwa8xqd0206pZYY1LnnPOOUu6&#10;tfGLtNRSSxVzWcc4mhTHOqbWL62piSYCY7ItvWKGWZGedpRZdNdaqUx4txkb6aMi49aSjftzf+j2&#10;0IuhtmmuMub516FbQ7elukLul86OV9I8J0n3k+Y5SZIkSZJxYWjoqEGDBr26xhprlPF33YTlV5hi&#10;45lFaTRwqozxq0bZjLFm6GWSmRRjKi39ItJs3J/JfXQOWPO00s3mmeHfeuutm6mmmkpD7rTQDqGT&#10;QwwZs9w2z9K2lw5ZqmqGVFfI2umfC/0uzXOSdD9pnpMkSZIkGRdMRLVf6GWN/Ouvv76nKdEd1DHP&#10;J5988ljNB/MsTdtSNbZjqs2sK8WbETW20Kzd7cnBTJDDmHejeRZRtxSX5cPi3kgBnj3EkC0bOir0&#10;+1A1z8+EPhOaJpR0Dzo8csxzkvQB0jwnSZIkSTIuWCvYOsIvzj777GWNz25iXCcMs45sO/JczbPP&#10;RKzN7HvggQeWdVI1kiDV26Rc3TjbtutYaKGFqjk+IGRJsYpsgTVDh4bq5GF/DK0aSrqDcVqqyvh7&#10;M9zfeOONzSWXXFKWWzL0oL1ckAnv7G+pI1kUMDvyXnvt1ayzzjrN6quvXrTWWmuVpYraszLDeS+/&#10;/PJm1KhRo7e1JrHOozFhpua6TNzaa689ej/ns1yTma0nZ2S1qHOzYfe2JnQb8y4ccsghb6oj9Z38&#10;P2QC6cBUT9bA9u9xxfNsaS8du/Xd/XYxi7jfl2MYc94baZ6TJEmSJBlX1gm9MmTIkOass87qaUp0&#10;B9K2N9lkk7JskyixdWGrrMlqrWaN29NPP72MgbY2ajXPGvka/5aYYQYsZ2WtVjNui1Iz5Rq6jHm3&#10;RQVd9yyzzFLNMxPWG9K0Nw+dEjLO1n1MuoO3NM8MhKEDOnRMHnXttdeWZ3LXXXd909wDV199dZkM&#10;74gjjijrk3u2DT9YcMEFy4zy22yzTTHGW221Vfn7wQcfPHp/6yQzK3471iS2HTHE++yzT8nUqEMf&#10;2jAbOp8s+SYDon0Of1oSTkbH5ArzLGtFnY9p+Sb307vFkJKNN954dB15X5lfQb2Pyaj1N3S2HHvs&#10;sc2KK65Y6svSYuPKo48+WlZQ0EFal+Z6u/itmSBSGSwr1htpnpMkSZIkGVeWCv0h9IbIlfVOuwXm&#10;QsSYeV5yySXfJMbB7NrWZTWmWWq3yJxGrcbShRdeWD6r66eK8knRtiQX88A0W77Kvm8nEjKxUU7l&#10;fs973qMR98/QxqGxYa3ulUJzl38l3cBbmmfPpSWLTjzxxGLCoGG/yy67FOPKKFjnl4kzeZwZ2MGQ&#10;eT6MiddZ1IbR1iHEJDCA9957b+lUOuigg8oawBXnsUybOQHqcdswjNZE19HkGG1EY0W5lZs5R+0I&#10;EN3zu7v99tv/5zclgq6DwPc6h6oR8vu1b12f+LXXXiuZIkyTcrhe/1YXZql2DtF5n9lX5P6iiy4q&#10;kXT7VkTvLb13wQUXlIwax6swc/5t7eNLL720GCt1oiNOR5uJCq0+oI5FK3t7Jyq/SQl1KLimivPq&#10;XGCgvVsq6l9ZlcefNaLtuVAeHR6uT1lFWs0/0TbfDKfj2d/16ryo7zrPkutxz2G9axFxWTf+rq6s&#10;OKDzxT1wvbXORYSdz7E7zantdVA65w033DB6HW3nFBF2n2VB2Lf9fLVRRutYe4Z17DDC7n8n3nsy&#10;bpxL+WrZ1Yd7YRlC2RC1DMyuDlHb+7y9TrZn2soR7p39lU19yzIyF0ZvEew0z0mSJEmSjCvzhH4U&#10;elmD2vJQ3YJGmsaoxqvGT6c0LjXORM80etsNdg1pn7VNi880MMl3/t3ZyJ/UMAGiWIMGDXo97snV&#10;ocVC40I7tTuZtIzVPPs7gybqzHx4FsEYiEIzrZZQ05i3xBojVfdnMpgApq3zt8pgMd6iyvZhRpiO&#10;Qw89dHTKN5jS7373u+X8os+d+F7HlEiqY7RhUkQP99tvv3IOvyFj9PfYY49mvvnma+aee+4yHIKx&#10;r2bW8c4///yy5Nw888zTrLzyysX0MN9SnEXG62SFPjOkgrFnbp9//vliUtWDyPxiiy3WLLLIIqUM&#10;5jqQKj3HHHOUToe61J76VK86Epzvox/9aCkvg+ldwYBLe3c8wyPmmmuuEhVlghlNnQ+uY8YZZyz7&#10;dXYwuBeMI3OtvnUMtFHuo48+unTWqQOm1NryVglQHs/EOeecU+pFWf3dPZd1sPTSSzeG0OjgUyfK&#10;6z2n/nRaDBs2rBzDSgLK5ZlRlzpZakcH0+v+Moo6Zjx/snU8T45r9QLL+Cmf+zZixIhm+eWXL9df&#10;34lm/Gd0rW7gfB//+MdLR4Pnrz4f7qd7rew6BHrDu1Z9ywRichloHTOOU1EHOjqUybmUz7ldv46f&#10;D3zgA83MM89cOlI9f/4/kG0kM8L2OlcNa/C5ulI2ZdJR6judSnD+Y445pjyb9TdXSfOcJEmSJMm4&#10;Ml1o59AzM800U2nYJJMOUSUN97gfZtU23nnGUNK3GKt5ZngYCuZVRLUNA8zsLrDAAsVsSVetJhTV&#10;PEvlFg3s7DAS1WOeRdxENJmPkSNHFvMp2ghlYVIZxd6iqtUc6cSpQyEqOrOYEeuuM0zKr7yOf+65&#10;55bvmEBGSDRV+Zg74111DBjfzdgxR7b12c4771zMExhNps7x7c+YmimfMVePIsSGbDDNjK0yMNGM&#10;LAOlfCK4TKFyiXoy48p01FFHlYimupFqzbQzhGTN95122qlEdHVguR7RY50L7Qgw3AO/Uynaorad&#10;uGamX/0zZYye+jCmnalXF0ynZ0Bd+3zZZZctBlOHiOvYdNNNi4l3DCbSs6ITwd9FXA090fHg+HWp&#10;vtoR4hqYdWZQxNlwnA033LCc1/ndJ+djmJlyx5GhwNgy28ruHjHcDLWOHuZcHXm+RKzdA+bU86nz&#10;pDNqXdFhoSPIM+BeKitTr1wV5dbZ4HPX75xWQrCtSLnhNjoLdOS4v8q/wQYblOsT9VZPxvH7nLl2&#10;7YYpMMqOXcvm2vx2ZB3VTIdKmuckSZIkScYVEcvhoV+FSiNEOmTy7sPIaJT2zLL9u9ByoYGhpG8x&#10;VvPMRGjoa/S3000rDIpI2zLLLPMmk4GxmWdRShFRppJZ8R0DqkOMWfzEJz5RooWMWW+mrzI281yj&#10;hNJwmTjmhVH94Q9/ONrkn3nmmcW8SL8VHZXGbEhIjTYyLgyuaLg0cCa1pqAzMY5lsj9mX2eC70Vd&#10;GV8wnYwu4wbbMFvMEuMnksuQM30VKfK2cR6pyNtvv30ZO16vjbH27mP2/A4ZWWZVXXQimsrgdaZm&#10;9wbDxujqLBDNhWuXOeCc7q9yrLfeeiUdHa5BnYm0umb1rD5ETivKKcLMGHqW3I+77767fOeY7rn6&#10;sI1rF4lVL1B+16pToqbeG8LCPIveM+i+14lRYUJ1AHiudLqoH+nUDzzwQM8WvaPMOgdqJ5H6YF51&#10;YMAzylx771XzD393jToCRPeVXbYR8+y+KHvNpnBMRl8HgDpwPvNddGZmeO4cx1j2zt9dmuckSZIk&#10;Sd4OQ0Inhl4SpdIYS959jNETEYr78O/QRSHLUyV9j7GaZ0bCmGEmoLOjirFhphhdhkpUtL3v2Myz&#10;70RiRSGds40JrJhHprGOIfVZNU9txmaefSdSKe2ZAWKQpUyLKNfJx5hWadcirtVoi5xW89xG5Flk&#10;sZpn5REpreZZ5JXxdLxaVlFf5pI5Ujbje0VGRUuNb1W3oqquU2q2KLYoMQPumnUc+ExUs6bvGkeu&#10;04FZc0+YOWaqt45E94iJFJ123WODUVY/jGiNdjKfjs08i6aKnDtWnQHdOV2DDgfXwwwzt+6r63Gt&#10;1Tgy+gxh2zwzzKLX1TzrzGAumWLPC+PIKIv0wn1haJlK5ll0et111y3Pn/ssk8GzIIWbkVVHzLlO&#10;k87OnTbuDWMsS4AZdxx1IZ3etSuLc4squyZl7YQ5d6+VT6eCDghRavenjrOu5ZddIDNB5Ll2BLRx&#10;30Ta1X3nrPRpnpMkSZIkeTtMGbL80a9EPaUU6s1P3j00mEWyzHoe9+HR0NahaUNJ32Os5tmYWMa5&#10;0zyL3DJ0xhrXccWeiXZ0j1EYk3lmbEUZmVGmVESW0ammtiLyzSgwGMxdJ2Mzz6J/Ir4ieyKlzIgo&#10;oGh5PQ+TxvjZTmSW4ZMy3Jt5Fnl2LBFzKBujWc0zo8cEKm9NMRf1VXadTc4pum17hpMxZaIXXXTR&#10;IqnvIvgi7rZhqJSZmZTSXctsX+ZuXMyzNG7l9p5Ult5g7JTLOXRYMOfVPDOBrknmgevWWaBjo0Zn&#10;XYPoqZR7nQdgUpXf9Rj3rUOhRp49X76rY55dAwPJZNpGJN+xZCG4l8rGsDLLrt8wAuVzvY7hnkvz&#10;NrZc3TmnzhwZC+pONJw5d05lHRO2c5+YbmO5673QQSga73um1d/dj97MszJX8+xe2Me1u54ayXc/&#10;PGt+Kzpu1KvfT6exT/OcJEmSJMmERHrwgaF/GPuscVUbbsnEhVnR2P3whz9co87fCaVx7ruM1Twz&#10;hKKBIn+MVIWxYySYBSZBVFJEUZSOqQSjwDwb49tOSwZTxKQy3UwZcy1i22mQmSXHcK461rhNNc9S&#10;fWs0s8IQOqZIoUgp01zHDte0bWnVIozGrDL+jI5y1bHDDJvrYYaYT1HJGnlmoESpXbfoqrpiAqUJ&#10;Mz8Ym3lmiphFZsy1+Z5pZ/JEqF2b+6GO1N+YzLMyq/feIvNgMpli5aoR0Ip0YxFaHRnGA6tnZrMa&#10;cdclalsjvZ4FEV7nRjXPrtGxXbdyqD/l1bGprAyva1LPjlfvs3vPjDu+50h9SAF3v8bFPKsXmQky&#10;kJzXNkw6M+q+kWdXHXdee8V57K9jxPkdx3XoANHpon5lEHj+a0dBHZMP53BO5fF7EJ33b8cQ9XZ9&#10;tYPXMdwHkWcdN+retXXOJ6Djx713nZ3lTvOcJEmSJMn4sEDo/FAzdOjQ0vjpnJU0mbBoZBoXaNbf&#10;gQMHarjdEFo2lPRdxmqeGQDGQYOf8UM1jaK91dAyo4yR8bHG6TJPPmN8Td7kufFv5oYplEItJVbk&#10;lWFkpphEUU5Gw3bEEDO3DJUoeCeOxaCIbitLPYdyK48Zm0X6jD9lbtqpxEyIqK0JnaTQMk2i0EwU&#10;U6lc0oIZIvXCYJrln8HyHTMu8l7NJPPMxJr8y/khZZrZcv3KpQ6ZbZF82+g0cH2OD6aLOVTfzKp6&#10;sr3y2R/MrVTutnkW4RxTB6Iosgi5OpKaXOuWkXP9zq/u7C8SKi1bVoF7qFyu2X7O5TjMb9s8uxYd&#10;Dsyvzgip/NVcMpY6MESsXZv9HU+ngjKoHynX6oy5ZjyZZUa+mmeGnlm0PfMsLdz16uzwrNhX9LY+&#10;nwyvjAap+rV86nBM5ln9OIf7Lnrchql1bToHGHL3gxn2m/CsuWb17565R8ri784l08Lz7RlUL54Z&#10;wwh0wOiA9Dtinl1Lp3n2LHlulV0dtknznCRJkiTJ+DAotFHonlCZTXVMS5AkEwbRRemfPcb58RDT&#10;NTiU9F3Gap4ZFlFT5oGZY7AYNx0ojDEzU2F+mGoTcInu1qixZXpsv8oqqxRZ/sk2IoLMB0T5RBEZ&#10;W+N967bWSGd8pBS3z1XxGYMxYsSIsqxS+xxbbLFFidLWlFnRPMae6fe+MNZ4jTXWKNFU37luzziz&#10;x+A5dx3zylQx78oiFdl+/m7iJ2bSdwwT88RMOR4YblFPhk5dMns1kuvfjBAzzmAptzIx88qkru3v&#10;HEy87cFwMYc6AJzHsaQqM/71WjtxLKbW+OBaR5Z0Yv6ldat/ZpBpdV2unaQv1+wCZpoZZLbrOOY6&#10;rpf5FEn3ueuXeu4cltXSEcB4Kr/OEFFwaeo6VRhRUVj1xkxKeRap1tHhfjim58212b92ljD91n3W&#10;KeKe2aeeU9q147oW9ctYq/PO9Gc4h+dax4KMgNrpUWGsdSisuuqqxQB7xj3TJrXzjFnHv0aR3Vvl&#10;9Bz6HdShCOrDM6M+7eP5cq3unbp1LTpr2vgt+H2YgI3pbpPmOUmSJEmS8eX9oc+EnhswYEBpPJlk&#10;p934TyYMUlWZkZ5xzv8MHRL6UCjp24zVPENUjGli5JhEkT+GrZ3GXRFxlNpq/DBjwywxL6KZIm7E&#10;fDG1zEUn9mM267ai0czRmGD4GBfRu/Y5GBomp47drTDbxlhL3zbLtSghQ9bG8ZRhp512KsavbWxE&#10;yEVGpQqLbJsIzDJWorKMl0m5dDa4djBwdZkskUjRbQaeGa717DNGSbmNhWWcq4ljIm0vqlrHjDNW&#10;oqoikvX6GXzGc0zRZ6hv97HWkfvgOJ0ZOzoqGDrXL+JfU46dX5o1E1mjoQygqLVrrOO8lU8dOQeT&#10;798VBlgdqV9ZAMb1qkMSmTZztfp0HerH8b3T65h5ZVU+Uf+2GVbn9bnR0VMj386nrtVh7dBo4xw6&#10;BpRjTBOqef5E++tzyEDrsFE/6lBZ0L42E9C5Hnh+6vPEVDP9sL3rsn87uuye6lDxu9E50fl7TPOc&#10;JEmSJMk7YeYQI/dUqPTuaxBqgCQTBg1bkRb1G/pb6Nuhj4SSvs9bmmcRR50n0leZlCRJJg46B6R/&#10;i3br5GGwO0nznCRJkiTJO+W9oYNDxUAvs8wypeEhopOMPyJyoiLGJIrsR93+JXRCaGgomTx4S/MM&#10;DXbjVY317ByDmSTJhEHGgbHOsjx6y8xAmuckSZIkSSYE7wt9KfSUMbnDhg0r4+h6G+eWvDVSDs1i&#10;vPDCCzeDBw/WSPtz6JuhTNWevBgn8+wzjXbKifmSZOIg0mwIwNg6ftM8J0mSJEkyoZgltHfI2sOl&#10;cWH2X9Gy3iYbSv4X4wrNtGtM59xzz61xRs+EvhaaK5RMXoyTeU6SpDtI85wkSZIkyYREBHq70GUh&#10;E1uVGVHNeGoyl84JhJL/YlyriYdMBGXceE+0+bXQz0N7hmYPJZMfaZ6TpA+R5jlJkiRJkonB4qEj&#10;QveG3phiiinKbNyWBjEzrKVC6uy1/Rlp7WY4tu6oZaimmWaaGm0WvT8xtHLIsmDJ5Ema5yTpQ6R5&#10;TpIkSZJkYjFFaIPQFaHnQq8YD21NWEuomFTMEjCW3DFRy+Q+Q7fxdJaTMabOcis6EazpusgiizQ6&#10;F6J+RJr/FLo5tH1omlAyefMm82zJnjTPSdK9MM8yhNI8J0mSJEkyMRgcGh4aFTo79NdQM+200zZD&#10;hw4tM3PvsMMOzTHHHFPWArXmJ/MwuRiIei3PPvtsc9111zUnnHBCGc+8wgorNHPNNVcz/fTT10jz&#10;i6HLQ7uFPhpiqpLJnzTPSdKHSPOcJEmSJMm7wZDQyND6ocNDt4deDzVTTTVVMdJmll511VWbUaNG&#10;NXvssUdzwAEHNIcffnhz/PHHN6effnpzwQUXlGj1xRdf3JX68Y9/3PzgBz8os2RrXB144IHNXnvt&#10;1Wy33XbNWmut1Sy66KLFME833XTVMNMDoeNDW4QWCk0XSvoPU4V2DD2ywAILlGVy0jwnSfdiqThz&#10;eMw000ze39eGDK1JkiRJkiSZaMwcWie0X8i43ktCd4esY1xMpfRu0emZZ565GM755puvmM8lllii&#10;a7XYYos1888/f5kle5ZZZilR5Z507Kp/hO4PXRk6OfTl0CahOUNJ/8TQhnVD98w444zNYYcd1tNE&#10;T5KkG3nuuedKB++QIUO80y8M6fRMkiRJkiR5V3hvaNHQJ0MHh34YuiZ0U+jW0J2h+0KPhJ4I/T70&#10;ZBeqluuxEIN8V+hXIdchOnFu6LCQmciXCc0YShLME7p6wIABzeabb17W+E6SpDuxKoIsqfjN0lGh&#10;94eSJEmSJEnedQaE3hOaLTRvaImQlLgNQ9uGPhvaq4tlSSkpuBuHVgstGZovZJkpY1sHhpKkN44O&#10;/XvYsGEl9d/SZUmSdBfmrjAcp2fozZ9DW/nxJkmSJEmSdAuWaTLpmLGh0/YBKafySsfVGZAk48Ka&#10;oVsGDRrULLvsss0NN9zQ01xPkqQbePXVV5vvf//7zZxzzsk4vxE6KzR/KEmSJEmSJEmSd5HpQzIX&#10;np1yyimbVVZZpTnnnHOal156qafpniTJpOLpp58uK0KY1C9+o3RPaPWQiTCTJEmSJEmSJHmXGRo6&#10;KPRsqIyr/MIXvtCceeaZZZmzX/3qV2W85W233ZZKpSai/M5uvfXW5sorr2xOPvnkZscdd2zmmGOO&#10;apxNbrlNKJcTTJIkSZIkSZJJiJnovxQy2Zwxla+bbX7FFVds1l9//WbDDTdsNthgg1QqNRHld7be&#10;eus1Sy+9dF2S6t+hp0JWSmCcDSdKkiRJkiRJkmQSo2G+ZejnoVdDNeKVSqUmjf4aOju0bCgZI//f&#10;//f/A9bF7YJHKedEAAAAAElFTkSuQmCCUEsDBBQABgAIAAAAIQBh6AKx4QAAAAkBAAAPAAAAZHJz&#10;L2Rvd25yZXYueG1sTI/BasMwEETvhf6D2EJviawYN45jOYTQ9hQKTQqlN8Xa2CbWyliK7fx91VNz&#10;nJ1h5m2+mUzLBuxdY0mCmEfAkEqrG6okfB3fZikw5xVp1VpCCTd0sCkeH3KVaTvSJw4HX7FQQi5T&#10;Emrvu4xzV9ZolJvbDil4Z9sb5YPsK657NYZy0/JFFL1woxoKC7XqcFdjeTlcjYT3UY3bWLwO+8t5&#10;d/s5Jh/fe4FSPj9N2zUwj5P/D8MffkCHIjCd7JW0Y62E2XIZkhLSdAEs+EksVsBO4ZCIGHiR8/sP&#10;i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Tu1Ye4oDAAAp&#10;CAAADgAAAAAAAAAAAAAAAAA6AgAAZHJzL2Uyb0RvYy54bWxQSwECLQAKAAAAAAAAACEAcM7+36yg&#10;AwCsoAMAFAAAAAAAAAAAAAAAAADwBQAAZHJzL21lZGlhL2ltYWdlMS5wbmdQSwECLQAUAAYACAAA&#10;ACEAYegCseEAAAAJAQAADwAAAAAAAAAAAAAAAADOpgMAZHJzL2Rvd25yZXYueG1sUEsBAi0AFAAG&#10;AAgAAAAhAKomDr68AAAAIQEAABkAAAAAAAAAAAAAAAAA3KcDAGRycy9fcmVscy9lMm9Eb2MueG1s&#10;LnJlbHNQSwUGAAAAAAYABgB8AQAAz6gDAAAA&#10;">
                <v:shape id="Picture 47" o:spid="_x0000_s1036" type="#_x0000_t75" style="position:absolute;left:-254;top:-337;width:33496;height:44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S79xQAAANsAAAAPAAAAZHJzL2Rvd25yZXYueG1sRI/dagIx&#10;FITvC32HcAq9q1mLVFmNIoJQKBT8QfDuuDnurm5OYpKuq0/fFApeDjPzDTOZdaYRLflQW1bQ72Ug&#10;iAuray4VbDfLtxGIEJE1NpZJwY0CzKbPTxPMtb3yitp1LEWCcMhRQRWjy6UMRUUGQ8864uQdrTcY&#10;k/Sl1B6vCW4a+Z5lH9JgzWmhQkeLiorz+sco2G+/T3LnNvfLfdheuCv9wQ2+lHp96eZjEJG6+Aj/&#10;tz+1gsEQ/r6kHyCnvwAAAP//AwBQSwECLQAUAAYACAAAACEA2+H2y+4AAACFAQAAEwAAAAAAAAAA&#10;AAAAAAAAAAAAW0NvbnRlbnRfVHlwZXNdLnhtbFBLAQItABQABgAIAAAAIQBa9CxbvwAAABUBAAAL&#10;AAAAAAAAAAAAAAAAAB8BAABfcmVscy8ucmVsc1BLAQItABQABgAIAAAAIQACCS79xQAAANsAAAAP&#10;AAAAAAAAAAAAAAAAAAcCAABkcnMvZG93bnJldi54bWxQSwUGAAAAAAMAAwC3AAAA+QIAAAAA&#10;">
                  <v:imagedata r:id="rId20" o:title=""/>
                </v:shape>
                <v:shape id="Text Box 48" o:spid="_x0000_s1037" type="#_x0000_t202" style="position:absolute;top:44672;width:3324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25628BD0" w14:textId="0490137F" w:rsidR="00CC5FD1" w:rsidRPr="001E4DA2" w:rsidRDefault="00CC5FD1" w:rsidP="00710B9C">
                        <w:pPr>
                          <w:pStyle w:val="Caption"/>
                          <w:rPr>
                            <w:noProof/>
                          </w:rPr>
                        </w:pPr>
                        <w:bookmarkStart w:id="294" w:name="_Ref83190183"/>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4</w:t>
                        </w:r>
                        <w:r w:rsidRPr="00710B9C">
                          <w:rPr>
                            <w:color w:val="auto"/>
                          </w:rPr>
                          <w:fldChar w:fldCharType="end"/>
                        </w:r>
                        <w:bookmarkEnd w:id="294"/>
                        <w:r w:rsidRPr="00710B9C">
                          <w:rPr>
                            <w:color w:val="auto"/>
                          </w:rPr>
                          <w:t xml:space="preserve"> The process flow of XDS Document Registry Actor</w:t>
                        </w:r>
                      </w:p>
                    </w:txbxContent>
                  </v:textbox>
                </v:shape>
                <w10:wrap type="topAndBottom"/>
              </v:group>
            </w:pict>
          </mc:Fallback>
        </mc:AlternateContent>
      </w:r>
      <w:r w:rsidR="006540B4">
        <w:t>A</w:t>
      </w:r>
      <w:r w:rsidR="006540B4" w:rsidRPr="006540B4">
        <w:t xml:space="preserve">ll Blockchain nodes will receive ITI-42 transactions from their local XDS Document Repository Actor as normal XDS Document Registry Actor would do, before transitioning the transaction into Blockchain </w:t>
      </w:r>
      <w:commentRangeStart w:id="295"/>
      <w:proofErr w:type="spellStart"/>
      <w:r w:rsidR="006540B4" w:rsidRPr="00710B9C">
        <w:rPr>
          <w:highlight w:val="yellow"/>
        </w:rPr>
        <w:t>Smart</w:t>
      </w:r>
      <w:r w:rsidR="00DE5055" w:rsidRPr="00710B9C">
        <w:rPr>
          <w:highlight w:val="yellow"/>
        </w:rPr>
        <w:t>C</w:t>
      </w:r>
      <w:r w:rsidR="006540B4" w:rsidRPr="00710B9C">
        <w:rPr>
          <w:highlight w:val="yellow"/>
        </w:rPr>
        <w:t>ontract</w:t>
      </w:r>
      <w:commentRangeEnd w:id="295"/>
      <w:proofErr w:type="spellEnd"/>
      <w:r w:rsidR="00DE5055">
        <w:rPr>
          <w:rStyle w:val="CommentReference"/>
        </w:rPr>
        <w:commentReference w:id="295"/>
      </w:r>
      <w:r w:rsidR="006540B4" w:rsidRPr="006540B4">
        <w:t xml:space="preserve"> and publish into the Blockchain ledger. Likewise, the health document query via ITI-18 transactions from local XDS Document Consumer will be interpreted and interact with </w:t>
      </w:r>
      <w:proofErr w:type="spellStart"/>
      <w:r w:rsidR="006540B4" w:rsidRPr="006540B4">
        <w:t>Smart</w:t>
      </w:r>
      <w:r w:rsidR="009773A6">
        <w:t>C</w:t>
      </w:r>
      <w:r w:rsidR="006540B4" w:rsidRPr="006540B4">
        <w:t>ontract</w:t>
      </w:r>
      <w:proofErr w:type="spellEnd"/>
      <w:r w:rsidR="006540B4" w:rsidRPr="006540B4">
        <w:t xml:space="preserve"> consecutively. Note that the XDS Document Consumer Actor will still be required to directly issue ITI-43 transaction to the XDS Document Repository Actor </w:t>
      </w:r>
      <w:r w:rsidR="006540B4" w:rsidRPr="006540B4">
        <w:lastRenderedPageBreak/>
        <w:t xml:space="preserve">hosting the health document to retrieve it. The </w:t>
      </w:r>
      <w:proofErr w:type="spellStart"/>
      <w:r w:rsidR="006540B4" w:rsidRPr="006540B4">
        <w:t>Smart</w:t>
      </w:r>
      <w:r w:rsidR="009773A6">
        <w:t>C</w:t>
      </w:r>
      <w:r w:rsidR="006540B4" w:rsidRPr="006540B4">
        <w:t>ontract</w:t>
      </w:r>
      <w:proofErr w:type="spellEnd"/>
      <w:r w:rsidR="006540B4" w:rsidRPr="006540B4">
        <w:t xml:space="preserve"> will act as a medium for each node to perform the task to add data, read data, and search for data within the Blockchain ledger (as shown in </w:t>
      </w:r>
      <w:r w:rsidR="00850CD1">
        <w:fldChar w:fldCharType="begin"/>
      </w:r>
      <w:r w:rsidR="00850CD1">
        <w:instrText xml:space="preserve"> REF _Ref53535658 \h </w:instrText>
      </w:r>
      <w:r w:rsidR="00850CD1">
        <w:fldChar w:fldCharType="separate"/>
      </w:r>
      <w:r w:rsidR="00850CD1" w:rsidRPr="008E5301">
        <w:t xml:space="preserve">Figure </w:t>
      </w:r>
      <w:r w:rsidR="00850CD1">
        <w:rPr>
          <w:noProof/>
        </w:rPr>
        <w:t>3</w:t>
      </w:r>
      <w:r w:rsidR="00850CD1">
        <w:fldChar w:fldCharType="end"/>
      </w:r>
      <w:r w:rsidR="006540B4" w:rsidRPr="006540B4">
        <w:t>) allow the Blockchain technology to effectively integrated into the XDS system.</w:t>
      </w:r>
    </w:p>
    <w:p w14:paraId="47DEBBF3" w14:textId="2D1DB9D2" w:rsidR="000D2EDB" w:rsidRDefault="00BB1038" w:rsidP="000D2EDB">
      <w:pPr>
        <w:pStyle w:val="Heading2"/>
      </w:pPr>
      <w:r>
        <w:t>Design Functions of Document Register</w:t>
      </w:r>
    </w:p>
    <w:p w14:paraId="0DCB35E1" w14:textId="111E952D" w:rsidR="000D2EDB" w:rsidRDefault="00373E51" w:rsidP="00373E51">
      <w:pPr>
        <w:ind w:firstLine="284"/>
        <w:jc w:val="both"/>
      </w:pPr>
      <w:r>
        <w:t xml:space="preserve">This is where XDS Document Registry Actor registers health document metadata set within ITI-42 transaction received from XDS Document Repository into the Blockchain ledger. This function enables sharing of health documents to the XDS Affinity Domain Blockchain network as well as allowing the shared document to be registered as an alternative source. There are </w:t>
      </w:r>
      <w:r w:rsidR="00DB4EF1">
        <w:t>two</w:t>
      </w:r>
      <w:r>
        <w:t xml:space="preserve"> </w:t>
      </w:r>
      <w:proofErr w:type="spellStart"/>
      <w:r>
        <w:t>Smart</w:t>
      </w:r>
      <w:r w:rsidR="00DB4EF1">
        <w:t>C</w:t>
      </w:r>
      <w:r>
        <w:t>ontract</w:t>
      </w:r>
      <w:proofErr w:type="spellEnd"/>
      <w:r>
        <w:t xml:space="preserve"> functions related. The first function is the document registering function, the function act</w:t>
      </w:r>
      <w:r w:rsidR="003368EA">
        <w:t>s</w:t>
      </w:r>
      <w:r>
        <w:t xml:space="preserve"> as part of the XDS Document Registry Actor to store the value of health document metadata interprets from ITI-42 transaction into the Blockchain ledger. This function act</w:t>
      </w:r>
      <w:r w:rsidR="003368EA">
        <w:t>s</w:t>
      </w:r>
      <w:r>
        <w:t xml:space="preserve"> in a fashion </w:t>
      </w:r>
      <w:r w:rsidR="003368EA">
        <w:t>like</w:t>
      </w:r>
      <w:r>
        <w:t xml:space="preserve"> a programming variable where certain values were assigned to a specific variable for usage within the program, a whole set of metadata value is assigned into single </w:t>
      </w:r>
      <w:proofErr w:type="spellStart"/>
      <w:r>
        <w:t>Smart</w:t>
      </w:r>
      <w:r w:rsidR="00E63E82">
        <w:t>C</w:t>
      </w:r>
      <w:r>
        <w:t>ontract</w:t>
      </w:r>
      <w:proofErr w:type="spellEnd"/>
      <w:r>
        <w:t xml:space="preserve"> function transaction. The function also automatically assigns each set of metadata with an identification number to be used for common understanding amongst the </w:t>
      </w:r>
      <w:proofErr w:type="spellStart"/>
      <w:r>
        <w:t>Smart</w:t>
      </w:r>
      <w:r w:rsidR="00E63E82">
        <w:t>C</w:t>
      </w:r>
      <w:r>
        <w:t>ontract</w:t>
      </w:r>
      <w:proofErr w:type="spellEnd"/>
      <w:r>
        <w:t xml:space="preserve"> to differentiate each set of metadata belong to each health document. The identification number also essential for search operation which would be further explained later. The second function is the checker function which will check for the last identification number assigned to the published set of metadata. This function allows </w:t>
      </w:r>
      <w:proofErr w:type="spellStart"/>
      <w:r>
        <w:t>Smart</w:t>
      </w:r>
      <w:r w:rsidR="00C33B17">
        <w:t>C</w:t>
      </w:r>
      <w:r>
        <w:t>ontract</w:t>
      </w:r>
      <w:proofErr w:type="spellEnd"/>
      <w:r>
        <w:t xml:space="preserve"> to keep track of the identification number previously used and prevent duplication. Each time a new set of metadata entering the Blockchain ledger, the identification number which would be assigned to the metadata set will be additively increased by </w:t>
      </w:r>
      <w:r w:rsidR="00633087">
        <w:t>one</w:t>
      </w:r>
      <w:r>
        <w:t xml:space="preserve"> from the previous.</w:t>
      </w:r>
    </w:p>
    <w:p w14:paraId="6283B0C7" w14:textId="1BBE1BFB" w:rsidR="00CC5FD1" w:rsidRDefault="00CC5FD1" w:rsidP="00373E51">
      <w:pPr>
        <w:ind w:firstLine="284"/>
        <w:jc w:val="both"/>
      </w:pPr>
    </w:p>
    <w:p w14:paraId="6E005B41" w14:textId="3D7AD23B" w:rsidR="000D2EDB" w:rsidRPr="00710B9C" w:rsidRDefault="003A3E14" w:rsidP="000D2EDB">
      <w:pPr>
        <w:ind w:firstLine="284"/>
        <w:jc w:val="both"/>
        <w:rPr>
          <w:rFonts w:cstheme="minorBidi"/>
          <w:szCs w:val="25"/>
          <w:lang w:bidi="th-TH"/>
        </w:rPr>
      </w:pPr>
      <w:r>
        <w:fldChar w:fldCharType="begin"/>
      </w:r>
      <w:r>
        <w:instrText xml:space="preserve"> REF _Ref83190183 \h </w:instrText>
      </w:r>
      <w:r>
        <w:fldChar w:fldCharType="separate"/>
      </w:r>
      <w:r w:rsidRPr="00CC5FD1">
        <w:t xml:space="preserve">Figure </w:t>
      </w:r>
      <w:r w:rsidRPr="00CC5FD1">
        <w:rPr>
          <w:noProof/>
        </w:rPr>
        <w:t>4</w:t>
      </w:r>
      <w:r>
        <w:fldChar w:fldCharType="end"/>
      </w:r>
      <w:r>
        <w:t xml:space="preserve"> </w:t>
      </w:r>
      <w:r w:rsidRPr="003A3E14">
        <w:t>depicts the overall process flow of the XDS Document Registry Actor, which performs tasks for both the Document Register and Document Query functions.</w:t>
      </w:r>
    </w:p>
    <w:p w14:paraId="0298F4BB" w14:textId="3F0D8BBB" w:rsidR="009303D9" w:rsidRDefault="0016198E" w:rsidP="006B6B66">
      <w:pPr>
        <w:pStyle w:val="Heading1"/>
      </w:pPr>
      <w:r>
        <w:t>IMPLEMENTATION</w:t>
      </w:r>
    </w:p>
    <w:p w14:paraId="40F14DE6" w14:textId="7EFCE0C2" w:rsidR="009303D9" w:rsidRPr="005B520E" w:rsidRDefault="00136090" w:rsidP="00E7596C">
      <w:pPr>
        <w:pStyle w:val="BodyText"/>
      </w:pPr>
      <w:r w:rsidRPr="00136090">
        <w:rPr>
          <w:lang w:val="en-US"/>
        </w:rPr>
        <w:t xml:space="preserve">This </w:t>
      </w:r>
      <w:r w:rsidR="00825606">
        <w:rPr>
          <w:lang w:val="en-US"/>
        </w:rPr>
        <w:t>section</w:t>
      </w:r>
      <w:r w:rsidRPr="00136090">
        <w:rPr>
          <w:lang w:val="en-US"/>
        </w:rPr>
        <w:t xml:space="preserve"> </w:t>
      </w:r>
      <w:r w:rsidR="00633087">
        <w:rPr>
          <w:lang w:val="en-US"/>
        </w:rPr>
        <w:t xml:space="preserve">describes </w:t>
      </w:r>
      <w:r w:rsidR="00D57DC6">
        <w:rPr>
          <w:lang w:val="en-US"/>
        </w:rPr>
        <w:t xml:space="preserve">our implementation to demonstrate the </w:t>
      </w:r>
      <w:r w:rsidR="009D16CB">
        <w:rPr>
          <w:lang w:val="en-US"/>
        </w:rPr>
        <w:t xml:space="preserve">implemented </w:t>
      </w:r>
      <w:r w:rsidR="00D57DC6">
        <w:rPr>
          <w:lang w:val="en-US"/>
        </w:rPr>
        <w:t>concept</w:t>
      </w:r>
      <w:r w:rsidR="009D16CB">
        <w:rPr>
          <w:lang w:val="en-US"/>
        </w:rPr>
        <w:t xml:space="preserve"> mentioned previously</w:t>
      </w:r>
      <w:r w:rsidR="00D57DC6">
        <w:rPr>
          <w:lang w:val="en-US"/>
        </w:rPr>
        <w:t>.</w:t>
      </w:r>
    </w:p>
    <w:p w14:paraId="04465198" w14:textId="0FB041F5" w:rsidR="009303D9" w:rsidRPr="000E219F" w:rsidRDefault="00EC6E92" w:rsidP="00ED0149">
      <w:pPr>
        <w:pStyle w:val="Heading2"/>
      </w:pPr>
      <w:r>
        <w:rPr>
          <w:rFonts w:cs="Angsana New"/>
          <w:szCs w:val="25"/>
          <w:lang w:bidi="th-TH"/>
        </w:rPr>
        <w:t>Blockchain Setup</w:t>
      </w:r>
    </w:p>
    <w:p w14:paraId="1F9CED9D" w14:textId="5E96AB87" w:rsidR="00DA345D" w:rsidRDefault="002C0FE6" w:rsidP="00710B9C">
      <w:pPr>
        <w:pStyle w:val="BodyText"/>
        <w:spacing w:after="0"/>
        <w:ind w:left="288" w:firstLine="0"/>
        <w:rPr>
          <w:bCs/>
          <w:lang w:val="en-US"/>
        </w:rPr>
      </w:pPr>
      <w:proofErr w:type="spellStart"/>
      <w:r>
        <w:rPr>
          <w:bCs/>
          <w:lang w:val="en-US"/>
        </w:rPr>
        <w:t>T</w:t>
      </w:r>
      <w:r w:rsidR="00500684" w:rsidRPr="00500684">
        <w:rPr>
          <w:bCs/>
        </w:rPr>
        <w:t>he</w:t>
      </w:r>
      <w:proofErr w:type="spellEnd"/>
      <w:r w:rsidR="005625D7">
        <w:rPr>
          <w:bCs/>
          <w:lang w:val="en-US"/>
        </w:rPr>
        <w:t xml:space="preserve"> application was </w:t>
      </w:r>
      <w:r w:rsidR="002B1CA3">
        <w:rPr>
          <w:bCs/>
          <w:lang w:val="en-US"/>
        </w:rPr>
        <w:t>developed</w:t>
      </w:r>
      <w:r w:rsidR="0047037D">
        <w:rPr>
          <w:bCs/>
          <w:lang w:val="en-US"/>
        </w:rPr>
        <w:t xml:space="preserve"> on</w:t>
      </w:r>
      <w:r w:rsidR="00500684" w:rsidRPr="00500684">
        <w:rPr>
          <w:bCs/>
        </w:rPr>
        <w:t xml:space="preserve"> a laptop Alienware 17 R5, Intel Core i9 with 32 GB </w:t>
      </w:r>
      <w:r w:rsidR="00ED6AB7">
        <w:rPr>
          <w:bCs/>
          <w:lang w:val="en-US"/>
        </w:rPr>
        <w:t>of</w:t>
      </w:r>
      <w:r w:rsidR="00500684" w:rsidRPr="00500684">
        <w:rPr>
          <w:bCs/>
        </w:rPr>
        <w:t xml:space="preserve"> RAM, running on Windows 10 operating system version Home Single Language (20H2) 64-bit, x64-based processor. The </w:t>
      </w:r>
      <w:r w:rsidR="00ED6AB7">
        <w:rPr>
          <w:bCs/>
          <w:lang w:val="en-US"/>
        </w:rPr>
        <w:t xml:space="preserve">resulting </w:t>
      </w:r>
      <w:r w:rsidR="00500684" w:rsidRPr="00500684">
        <w:rPr>
          <w:bCs/>
        </w:rPr>
        <w:t>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t>
      </w:r>
      <w:r w:rsidR="00500684" w:rsidRPr="00500684">
        <w:t xml:space="preserve"> </w:t>
      </w:r>
      <w:r w:rsidR="00500684" w:rsidRPr="00500684">
        <w:rPr>
          <w:bCs/>
        </w:rPr>
        <w:t xml:space="preserve">Go-Ethereum or "Geth" client is the open sources software engine requiring to operate Ethereum </w:t>
      </w:r>
      <w:r w:rsidR="00500684" w:rsidRPr="00500684">
        <w:rPr>
          <w:bCs/>
        </w:rPr>
        <w:t xml:space="preserve">Blockchain within each node. The client allows </w:t>
      </w:r>
      <w:commentRangeStart w:id="296"/>
      <w:r w:rsidR="00500684" w:rsidRPr="00500684">
        <w:rPr>
          <w:bCs/>
        </w:rPr>
        <w:t xml:space="preserve">the user </w:t>
      </w:r>
      <w:commentRangeEnd w:id="296"/>
      <w:r w:rsidR="00612CB7">
        <w:rPr>
          <w:rStyle w:val="CommentReference"/>
          <w:spacing w:val="0"/>
          <w:lang w:val="en-US" w:eastAsia="en-US"/>
        </w:rPr>
        <w:commentReference w:id="296"/>
      </w:r>
      <w:r w:rsidR="00500684" w:rsidRPr="00500684">
        <w:rPr>
          <w:bCs/>
        </w:rPr>
        <w:t>to issue commands to the node like initiate the Blockchain, start-stop mining/validating process for the Blockchain, and activate devp2p protocol to sync Blockchain data with other nodes. The client is available at</w:t>
      </w:r>
      <w:r w:rsidR="00612CB7">
        <w:rPr>
          <w:bCs/>
          <w:lang w:val="en-US"/>
        </w:rPr>
        <w:t xml:space="preserve"> </w:t>
      </w:r>
      <w:r w:rsidR="00612CB7" w:rsidRPr="00710B9C">
        <w:rPr>
          <w:bCs/>
          <w:highlight w:val="yellow"/>
          <w:lang w:val="en-US"/>
        </w:rPr>
        <w:t>where???</w:t>
      </w:r>
      <w:r w:rsidR="00500684" w:rsidRPr="00500684">
        <w:rPr>
          <w:bCs/>
        </w:rPr>
        <w:t xml:space="preserve"> </w:t>
      </w:r>
      <w:r w:rsidR="001E4DA2">
        <w:rPr>
          <w:bCs/>
        </w:rPr>
        <w:fldChar w:fldCharType="begin" w:fldLock="1"/>
      </w:r>
      <w:r w:rsidR="005133A5">
        <w:rPr>
          <w:bCs/>
        </w:rPr>
        <w:instrText>ADDIN CSL_CITATION {"citationItems":[{"id":"ITEM-1","itemData":{"URL":"https://github.com/ethereum/go-ethereum","accessed":{"date-parts":[["2021","6","5"]]},"id":"ITEM-1","issued":{"date-parts":[["0"]]},"title":"ethereum/go-ethereum: Official Go implementation of the Ethereum protocol","type":"webpage"},"uris":["http://www.mendeley.com/documents/?uuid=e2016fba-d24b-38f3-9c87-9f8e82958c67"]}],"mendeley":{"formattedCitation":"[40]","plainTextFormattedCitation":"[40]","previouslyFormattedCitation":"[40]"},"properties":{"noteIndex":0},"schema":"https://github.com/citation-style-language/schema/raw/master/csl-citation.json"}</w:instrText>
      </w:r>
      <w:r w:rsidR="001E4DA2">
        <w:rPr>
          <w:bCs/>
        </w:rPr>
        <w:fldChar w:fldCharType="separate"/>
      </w:r>
      <w:r w:rsidR="003A1BEE" w:rsidRPr="003A1BEE">
        <w:rPr>
          <w:bCs/>
          <w:noProof/>
        </w:rPr>
        <w:t>[40]</w:t>
      </w:r>
      <w:r w:rsidR="001E4DA2">
        <w:rPr>
          <w:bCs/>
        </w:rPr>
        <w:fldChar w:fldCharType="end"/>
      </w:r>
      <w:r w:rsidR="00500684" w:rsidRPr="00500684">
        <w:rPr>
          <w:bCs/>
        </w:rPr>
        <w:t>. Geth can be installed as standalone or included in 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w:t>
      </w:r>
      <w:r w:rsidR="000E3653">
        <w:rPr>
          <w:bCs/>
          <w:lang w:val="en-US"/>
        </w:rPr>
        <w:t>ve</w:t>
      </w:r>
      <w:r w:rsidR="00500684" w:rsidRPr="00500684">
        <w:rPr>
          <w:bCs/>
        </w:rPr>
        <w:t xml:space="preserve"> no restriction to any system but, as it is mostly integrated within another client, so it requires the machine to</w:t>
      </w:r>
      <w:r w:rsidR="00E348F3">
        <w:rPr>
          <w:bCs/>
          <w:lang w:val="en-US"/>
        </w:rPr>
        <w:t xml:space="preserve"> be</w:t>
      </w:r>
      <w:r w:rsidR="00500684" w:rsidRPr="00500684">
        <w:rPr>
          <w:bCs/>
        </w:rPr>
        <w:t xml:space="preserve"> compatible with the main client for installation. In the implementation, the test machine has Geth globally installed by installing Quorum</w:t>
      </w:r>
      <w:r w:rsidR="00E348F3">
        <w:rPr>
          <w:bCs/>
          <w:lang w:val="en-US"/>
        </w:rPr>
        <w:t>.</w:t>
      </w:r>
      <w:r w:rsidR="00500684" w:rsidRPr="00500684">
        <w:rPr>
          <w:bCs/>
        </w:rPr>
        <w:t xml:space="preserve"> </w:t>
      </w:r>
      <w:proofErr w:type="spellStart"/>
      <w:r w:rsidR="007044E0">
        <w:rPr>
          <w:bCs/>
          <w:lang w:val="en-US"/>
        </w:rPr>
        <w:t>T</w:t>
      </w:r>
      <w:r w:rsidR="00500684" w:rsidRPr="00500684">
        <w:rPr>
          <w:bCs/>
        </w:rPr>
        <w:t>he</w:t>
      </w:r>
      <w:proofErr w:type="spellEnd"/>
      <w:r w:rsidR="00500684" w:rsidRPr="00500684">
        <w:rPr>
          <w:bCs/>
        </w:rPr>
        <w:t xml:space="preserve"> client can be launched from anywhere regardless of environment path.</w:t>
      </w:r>
      <w:r w:rsidR="00500684">
        <w:rPr>
          <w:bCs/>
          <w:lang w:val="en-US"/>
        </w:rPr>
        <w:t xml:space="preserve"> </w:t>
      </w:r>
      <w:r w:rsidR="00500684" w:rsidRPr="00500684">
        <w:rPr>
          <w:bCs/>
        </w:rPr>
        <w:t xml:space="preserve">Geth can be installed as standalone for ready the machine for working with Ethereum Blockchain using Linux installation from source repository command i.e., “apt-get install </w:t>
      </w:r>
      <w:proofErr w:type="spellStart"/>
      <w:r w:rsidR="00500684" w:rsidRPr="00500684">
        <w:rPr>
          <w:bCs/>
        </w:rPr>
        <w:t>ethereum</w:t>
      </w:r>
      <w:proofErr w:type="spellEnd"/>
      <w:r w:rsidR="00500684" w:rsidRPr="00500684">
        <w:rPr>
          <w:bCs/>
        </w:rPr>
        <w:t xml:space="preserve">” in Ubuntu. The installation instruction can be located </w:t>
      </w:r>
      <w:commentRangeStart w:id="297"/>
      <w:r w:rsidR="00500684" w:rsidRPr="00500684">
        <w:rPr>
          <w:bCs/>
        </w:rPr>
        <w:t>at</w:t>
      </w:r>
      <w:commentRangeEnd w:id="297"/>
      <w:r w:rsidR="007044E0">
        <w:rPr>
          <w:rStyle w:val="CommentReference"/>
          <w:spacing w:val="0"/>
          <w:lang w:val="en-US" w:eastAsia="en-US"/>
        </w:rPr>
        <w:commentReference w:id="297"/>
      </w:r>
      <w:r w:rsidR="007044E0">
        <w:rPr>
          <w:bCs/>
          <w:lang w:val="en-US"/>
        </w:rPr>
        <w:t xml:space="preserve"> </w:t>
      </w:r>
      <w:r w:rsidR="007044E0" w:rsidRPr="00710B9C">
        <w:rPr>
          <w:bCs/>
          <w:highlight w:val="yellow"/>
          <w:lang w:val="en-US"/>
        </w:rPr>
        <w:t>???</w:t>
      </w:r>
      <w:r w:rsidR="00500684" w:rsidRPr="00500684">
        <w:rPr>
          <w:bCs/>
        </w:rPr>
        <w:t xml:space="preserve"> </w:t>
      </w:r>
      <w:r w:rsidR="001E4DA2">
        <w:rPr>
          <w:bCs/>
        </w:rPr>
        <w:fldChar w:fldCharType="begin" w:fldLock="1"/>
      </w:r>
      <w:r w:rsidR="005133A5">
        <w:rPr>
          <w:bCs/>
        </w:rPr>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[41]","plainTextFormattedCitation":"[41]","previouslyFormattedCitation":"[41]"},"properties":{"noteIndex":0},"schema":"https://github.com/citation-style-language/schema/raw/master/csl-citation.json"}</w:instrText>
      </w:r>
      <w:r w:rsidR="001E4DA2">
        <w:rPr>
          <w:bCs/>
        </w:rPr>
        <w:fldChar w:fldCharType="separate"/>
      </w:r>
      <w:r w:rsidR="003A1BEE" w:rsidRPr="003A1BEE">
        <w:rPr>
          <w:bCs/>
          <w:noProof/>
        </w:rPr>
        <w:t>[41]</w:t>
      </w:r>
      <w:r w:rsidR="001E4DA2">
        <w:rPr>
          <w:bCs/>
        </w:rPr>
        <w:fldChar w:fldCharType="end"/>
      </w:r>
      <w:r w:rsidR="00500684" w:rsidRPr="00500684">
        <w:rPr>
          <w:bCs/>
        </w:rPr>
        <w:t>. All available command lines for Geth can be located at</w:t>
      </w:r>
      <w:r w:rsidR="00F254B2">
        <w:rPr>
          <w:bCs/>
          <w:lang w:val="en-US"/>
        </w:rPr>
        <w:t xml:space="preserve"> </w:t>
      </w:r>
      <w:r w:rsidR="00F254B2" w:rsidRPr="00710B9C">
        <w:rPr>
          <w:bCs/>
          <w:highlight w:val="yellow"/>
          <w:lang w:val="en-US"/>
        </w:rPr>
        <w:t>???</w:t>
      </w:r>
      <w:r w:rsidR="00500684" w:rsidRPr="00500684">
        <w:rPr>
          <w:bCs/>
        </w:rPr>
        <w:t xml:space="preserve"> </w:t>
      </w:r>
      <w:r w:rsidR="00682FF0">
        <w:rPr>
          <w:bCs/>
        </w:rPr>
        <w:fldChar w:fldCharType="begin" w:fldLock="1"/>
      </w:r>
      <w:r w:rsidR="005133A5">
        <w:rPr>
          <w:bCs/>
        </w:rPr>
        <w: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[42]","plainTextFormattedCitation":"[42]","previouslyFormattedCitation":"[42]"},"properties":{"noteIndex":0},"schema":"https://github.com/citation-style-language/schema/raw/master/csl-citation.json"}</w:instrText>
      </w:r>
      <w:r w:rsidR="00682FF0">
        <w:rPr>
          <w:bCs/>
        </w:rPr>
        <w:fldChar w:fldCharType="separate"/>
      </w:r>
      <w:r w:rsidR="003A1BEE" w:rsidRPr="003A1BEE">
        <w:rPr>
          <w:bCs/>
          <w:noProof/>
        </w:rPr>
        <w:t>[42]</w:t>
      </w:r>
      <w:r w:rsidR="00682FF0">
        <w:rPr>
          <w:bCs/>
        </w:rPr>
        <w:fldChar w:fldCharType="end"/>
      </w:r>
      <w:r w:rsidR="00500684" w:rsidRPr="00500684">
        <w:rPr>
          <w:bCs/>
        </w:rPr>
        <w:t>. The most used command is "</w:t>
      </w:r>
      <w:proofErr w:type="spellStart"/>
      <w:r w:rsidR="00500684" w:rsidRPr="00500684">
        <w:rPr>
          <w:bCs/>
        </w:rPr>
        <w:t>geth</w:t>
      </w:r>
      <w:proofErr w:type="spellEnd"/>
      <w:r w:rsidR="00500684" w:rsidRPr="00500684">
        <w:rPr>
          <w:bCs/>
        </w:rPr>
        <w:t xml:space="preserve"> attach &lt;IPC path or Link&gt;" which required for accessing Geth console of each active node. The console is where the user can input the command line to directly control the behavior of each Ethereum Node.</w:t>
      </w:r>
      <w:r w:rsidR="004B5674">
        <w:rPr>
          <w:bCs/>
          <w:lang w:val="en-US"/>
        </w:rPr>
        <w:t xml:space="preserve"> </w:t>
      </w:r>
      <w:r w:rsidR="004B5674" w:rsidRPr="004B5674">
        <w:rPr>
          <w:bCs/>
          <w:lang w:val="en-US"/>
        </w:rPr>
        <w:tab/>
        <w:t xml:space="preserve">Quorum is an Ethereum-forked that allows the Blockchain to adopt a consensus mechanism other than </w:t>
      </w:r>
      <w:proofErr w:type="spellStart"/>
      <w:r w:rsidR="004B5674" w:rsidRPr="004B5674">
        <w:rPr>
          <w:bCs/>
          <w:lang w:val="en-US"/>
        </w:rPr>
        <w:t>PoW</w:t>
      </w:r>
      <w:proofErr w:type="spellEnd"/>
      <w:r w:rsidR="004B5674" w:rsidRPr="004B5674">
        <w:rPr>
          <w:bCs/>
          <w:lang w:val="en-US"/>
        </w:rPr>
        <w:t xml:space="preserve"> and </w:t>
      </w:r>
      <w:proofErr w:type="spellStart"/>
      <w:r w:rsidR="004B5674" w:rsidRPr="004B5674">
        <w:rPr>
          <w:bCs/>
          <w:lang w:val="en-US"/>
        </w:rPr>
        <w:t>PoS</w:t>
      </w:r>
      <w:proofErr w:type="spellEnd"/>
      <w:r w:rsidR="004B5674" w:rsidRPr="004B5674">
        <w:rPr>
          <w:bCs/>
          <w:lang w:val="en-US"/>
        </w:rPr>
        <w:t xml:space="preserve"> which default to Ethereum Blockchain. Quorum's source code and installation package can be accessed at</w:t>
      </w:r>
      <w:r w:rsidR="00C45C32">
        <w:rPr>
          <w:bCs/>
          <w:lang w:val="en-US"/>
        </w:rPr>
        <w:t xml:space="preserve"> </w:t>
      </w:r>
      <w:r w:rsidR="00C45C32" w:rsidRPr="00710B9C">
        <w:rPr>
          <w:bCs/>
          <w:highlight w:val="yellow"/>
          <w:lang w:val="en-US"/>
        </w:rPr>
        <w:t>???</w:t>
      </w:r>
      <w:r w:rsidR="004B5674" w:rsidRPr="004B5674">
        <w:rPr>
          <w:bCs/>
          <w:lang w:val="en-US"/>
        </w:rPr>
        <w:t xml:space="preserve"> </w:t>
      </w:r>
      <w:r w:rsidR="00B867F7">
        <w:rPr>
          <w:bCs/>
          <w:lang w:val="en-US"/>
        </w:rPr>
        <w:fldChar w:fldCharType="begin" w:fldLock="1"/>
      </w:r>
      <w:r w:rsidR="005133A5">
        <w:rPr>
          <w:bCs/>
          <w:lang w:val="en-US"/>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[43]","plainTextFormattedCitation":"[43]","previouslyFormattedCitation":"[43]"},"properties":{"noteIndex":0},"schema":"https://github.com/citation-style-language/schema/raw/master/csl-citation.json"}</w:instrText>
      </w:r>
      <w:r w:rsidR="00B867F7">
        <w:rPr>
          <w:bCs/>
          <w:lang w:val="en-US"/>
        </w:rPr>
        <w:fldChar w:fldCharType="separate"/>
      </w:r>
      <w:r w:rsidR="003A1BEE" w:rsidRPr="003A1BEE">
        <w:rPr>
          <w:bCs/>
          <w:noProof/>
          <w:lang w:val="en-US"/>
        </w:rPr>
        <w:t>[43]</w:t>
      </w:r>
      <w:r w:rsidR="00B867F7">
        <w:rPr>
          <w:bCs/>
          <w:lang w:val="en-US"/>
        </w:rPr>
        <w:fldChar w:fldCharType="end"/>
      </w:r>
      <w:r w:rsidR="004B5674" w:rsidRPr="004B5674">
        <w:rPr>
          <w:bCs/>
          <w:lang w:val="en-US"/>
        </w:rPr>
        <w:t>. The installation method for the latest stable release is located at</w:t>
      </w:r>
      <w:r w:rsidR="00C45C32">
        <w:rPr>
          <w:bCs/>
          <w:lang w:val="en-US"/>
        </w:rPr>
        <w:t xml:space="preserve"> </w:t>
      </w:r>
      <w:r w:rsidR="00C45C32" w:rsidRPr="00710B9C">
        <w:rPr>
          <w:bCs/>
          <w:highlight w:val="yellow"/>
          <w:lang w:val="en-US"/>
        </w:rPr>
        <w:t>???</w:t>
      </w:r>
      <w:r w:rsidR="004B5674" w:rsidRPr="004B5674">
        <w:rPr>
          <w:bCs/>
          <w:lang w:val="en-US"/>
        </w:rPr>
        <w:t xml:space="preserve"> </w:t>
      </w:r>
      <w:r w:rsidR="00AB1034">
        <w:rPr>
          <w:bCs/>
          <w:lang w:val="en-US"/>
        </w:rPr>
        <w:fldChar w:fldCharType="begin" w:fldLock="1"/>
      </w:r>
      <w:r w:rsidR="005133A5">
        <w:rPr>
          <w:bCs/>
          <w:lang w:val="en-US"/>
        </w:rPr>
        <w: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[44]","plainTextFormattedCitation":"[44]","previouslyFormattedCitation":"[44]"},"properties":{"noteIndex":0},"schema":"https://github.com/citation-style-language/schema/raw/master/csl-citation.json"}</w:instrText>
      </w:r>
      <w:r w:rsidR="00AB1034">
        <w:rPr>
          <w:bCs/>
          <w:lang w:val="en-US"/>
        </w:rPr>
        <w:fldChar w:fldCharType="separate"/>
      </w:r>
      <w:r w:rsidR="003A1BEE" w:rsidRPr="003A1BEE">
        <w:rPr>
          <w:bCs/>
          <w:noProof/>
          <w:lang w:val="en-US"/>
        </w:rPr>
        <w:t>[44]</w:t>
      </w:r>
      <w:r w:rsidR="00AB1034">
        <w:rPr>
          <w:bCs/>
          <w:lang w:val="en-US"/>
        </w:rPr>
        <w:fldChar w:fldCharType="end"/>
      </w:r>
      <w:r w:rsidR="004B5674" w:rsidRPr="004B5674">
        <w:rPr>
          <w:bCs/>
          <w:lang w:val="en-US"/>
        </w:rPr>
        <w:t xml:space="preserve">. The platform was designed to specifically operate with a Linux-based interface and can be compatible with non-Linux OS with the aid of </w:t>
      </w:r>
      <w:r w:rsidR="003B1186">
        <w:rPr>
          <w:bCs/>
          <w:lang w:val="en-US"/>
        </w:rPr>
        <w:t>third</w:t>
      </w:r>
      <w:r w:rsidR="004B5674" w:rsidRPr="004B5674">
        <w:rPr>
          <w:bCs/>
          <w:lang w:val="en-US"/>
        </w:rPr>
        <w:t xml:space="preserve"> party software as a medium. Other than that, the platform has no specific system requirement for installation. However, from the test during the implementation, it is recommended that the machine running Quorum should have more than 6 GB of available RAM. Otherwise, there will be a performance issue that occurred during the run. 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t>
      </w:r>
    </w:p>
    <w:p w14:paraId="7D1C5738" w14:textId="26CBFBA1" w:rsidR="007E1529" w:rsidRDefault="00DA345D" w:rsidP="00710B9C">
      <w:pPr>
        <w:pStyle w:val="BodyText"/>
        <w:spacing w:after="0"/>
        <w:rPr>
          <w:bCs/>
          <w:lang w:val="en-US"/>
        </w:rPr>
      </w:pPr>
      <w:r>
        <w:rPr>
          <w:bCs/>
          <w:lang w:val="en-US"/>
        </w:rPr>
        <w:t xml:space="preserve"> </w:t>
      </w:r>
      <w:r w:rsidRPr="00DA345D">
        <w:rPr>
          <w:bCs/>
          <w:lang w:val="en-US"/>
        </w:rPr>
        <w:t xml:space="preserve">Other than the Blockchain platform, Quorum also offers the "7-Nodes Example" for developers to locally deploy in their machine to test the </w:t>
      </w:r>
      <w:proofErr w:type="spellStart"/>
      <w:r w:rsidRPr="00DA345D">
        <w:rPr>
          <w:bCs/>
          <w:lang w:val="en-US"/>
        </w:rPr>
        <w:t>functiona</w:t>
      </w:r>
      <w:r w:rsidR="006A1FAA">
        <w:rPr>
          <w:bCs/>
          <w:lang w:val="en-US"/>
        </w:rPr>
        <w:t>or</w:t>
      </w:r>
      <w:r w:rsidRPr="00DA345D">
        <w:rPr>
          <w:bCs/>
          <w:lang w:val="en-US"/>
        </w:rPr>
        <w:t>lity</w:t>
      </w:r>
      <w:proofErr w:type="spellEnd"/>
      <w:r w:rsidRPr="00DA345D">
        <w:rPr>
          <w:bCs/>
          <w:lang w:val="en-US"/>
        </w:rPr>
        <w:t xml:space="preserve"> and performance of </w:t>
      </w:r>
      <w:proofErr w:type="spellStart"/>
      <w:r w:rsidRPr="00DA345D">
        <w:rPr>
          <w:bCs/>
          <w:lang w:val="en-US"/>
        </w:rPr>
        <w:t>Smartcontract</w:t>
      </w:r>
      <w:proofErr w:type="spellEnd"/>
      <w:r w:rsidRPr="00DA345D">
        <w:rPr>
          <w:bCs/>
          <w:lang w:val="en-US"/>
        </w:rPr>
        <w:t xml:space="preserve"> during the development. The source code can be cloned directly from its repository available in </w:t>
      </w:r>
      <w:proofErr w:type="spellStart"/>
      <w:r w:rsidRPr="00DA345D">
        <w:rPr>
          <w:bCs/>
          <w:lang w:val="en-US"/>
        </w:rPr>
        <w:t>Github</w:t>
      </w:r>
      <w:proofErr w:type="spellEnd"/>
      <w:r w:rsidRPr="00DA345D">
        <w:rPr>
          <w:bCs/>
          <w:lang w:val="en-US"/>
        </w:rPr>
        <w:t xml:space="preserve"> </w:t>
      </w:r>
      <w:r w:rsidR="0017119C" w:rsidRPr="00710B9C">
        <w:rPr>
          <w:bCs/>
          <w:lang w:val="en-US"/>
        </w:rPr>
        <w:fldChar w:fldCharType="begin" w:fldLock="1"/>
      </w:r>
      <w:r w:rsidR="005133A5">
        <w:rPr>
          <w:bCs/>
          <w:lang w:val="en-US"/>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[45]","plainTextFormattedCitation":"[45]","previouslyFormattedCitation":"[45]"},"properties":{"noteIndex":0},"schema":"https://github.com/citation-style-language/schema/raw/master/csl-citation.json"}</w:instrText>
      </w:r>
      <w:r w:rsidR="0017119C" w:rsidRPr="00710B9C">
        <w:rPr>
          <w:bCs/>
          <w:lang w:val="en-US"/>
        </w:rPr>
        <w:fldChar w:fldCharType="separate"/>
      </w:r>
      <w:r w:rsidR="003A1BEE" w:rsidRPr="003A1BEE">
        <w:rPr>
          <w:bCs/>
          <w:noProof/>
          <w:lang w:val="en-US"/>
        </w:rPr>
        <w:t>[45]</w:t>
      </w:r>
      <w:r w:rsidR="0017119C" w:rsidRPr="00710B9C">
        <w:rPr>
          <w:bCs/>
          <w:lang w:val="en-US"/>
        </w:rPr>
        <w:fldChar w:fldCharType="end"/>
      </w:r>
      <w:r w:rsidRPr="00DA345D">
        <w:rPr>
          <w:bCs/>
          <w:lang w:val="en-US"/>
        </w:rPr>
        <w:t>. The "7-Nodes" will simulate seven Blockchain nodes in the host machine in a similar fashion to a virtual machine using the required library called "</w:t>
      </w:r>
      <w:proofErr w:type="spellStart"/>
      <w:r w:rsidRPr="00DA345D">
        <w:rPr>
          <w:bCs/>
          <w:lang w:val="en-US"/>
        </w:rPr>
        <w:t>Tessera</w:t>
      </w:r>
      <w:proofErr w:type="spellEnd"/>
      <w:r w:rsidRPr="00DA345D">
        <w:rPr>
          <w:bCs/>
          <w:lang w:val="en-US"/>
        </w:rPr>
        <w:t xml:space="preserve">" </w:t>
      </w:r>
      <w:r w:rsidR="0017119C">
        <w:rPr>
          <w:bCs/>
          <w:lang w:val="en-US"/>
        </w:rPr>
        <w:fldChar w:fldCharType="begin" w:fldLock="1"/>
      </w:r>
      <w:r w:rsidR="005133A5">
        <w:rPr>
          <w:bCs/>
          <w:lang w:val="en-US"/>
        </w:rPr>
        <w: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[46]","plainTextFormattedCitation":"[46]","previouslyFormattedCitation":"[46]"},"properties":{"noteIndex":0},"schema":"https://github.com/citation-style-language/schema/raw/master/csl-citation.json"}</w:instrText>
      </w:r>
      <w:r w:rsidR="0017119C">
        <w:rPr>
          <w:bCs/>
          <w:lang w:val="en-US"/>
        </w:rPr>
        <w:fldChar w:fldCharType="separate"/>
      </w:r>
      <w:r w:rsidR="003A1BEE" w:rsidRPr="003A1BEE">
        <w:rPr>
          <w:bCs/>
          <w:noProof/>
          <w:lang w:val="en-US"/>
        </w:rPr>
        <w:t>[46]</w:t>
      </w:r>
      <w:r w:rsidR="0017119C">
        <w:rPr>
          <w:bCs/>
          <w:lang w:val="en-US"/>
        </w:rPr>
        <w:fldChar w:fldCharType="end"/>
      </w:r>
      <w:r w:rsidRPr="00DA345D">
        <w:rPr>
          <w:bCs/>
          <w:lang w:val="en-US"/>
        </w:rPr>
        <w:t xml:space="preserve"> and "Constellation" </w:t>
      </w:r>
      <w:r w:rsidR="00344516">
        <w:rPr>
          <w:bCs/>
          <w:lang w:val="en-US"/>
        </w:rPr>
        <w:fldChar w:fldCharType="begin" w:fldLock="1"/>
      </w:r>
      <w:r w:rsidR="005133A5">
        <w:rPr>
          <w:bCs/>
          <w:lang w:val="en-US"/>
        </w:rPr>
        <w: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[47]","plainTextFormattedCitation":"[47]","previouslyFormattedCitation":"[47]"},"properties":{"noteIndex":0},"schema":"https://github.com/citation-style-language/schema/raw/master/csl-citation.json"}</w:instrText>
      </w:r>
      <w:r w:rsidR="00344516">
        <w:rPr>
          <w:bCs/>
          <w:lang w:val="en-US"/>
        </w:rPr>
        <w:fldChar w:fldCharType="separate"/>
      </w:r>
      <w:r w:rsidR="003A1BEE" w:rsidRPr="003A1BEE">
        <w:rPr>
          <w:bCs/>
          <w:noProof/>
          <w:lang w:val="en-US"/>
        </w:rPr>
        <w:t>[47]</w:t>
      </w:r>
      <w:r w:rsidR="00344516">
        <w:rPr>
          <w:bCs/>
          <w:lang w:val="en-US"/>
        </w:rPr>
        <w:fldChar w:fldCharType="end"/>
      </w:r>
      <w:r w:rsidRPr="00DA345D">
        <w:rPr>
          <w:bCs/>
          <w:lang w:val="en-US"/>
        </w:rPr>
        <w:t xml:space="preserve"> included in the package as a running engine. The source code can be initiated, activated, and simultaneously controlled using the control script provided within the example. Each node can be accessed using the Geth client. For the implementation, the control script</w:t>
      </w:r>
      <w:r w:rsidR="003B4C53" w:rsidRPr="00710B9C">
        <w:rPr>
          <w:bCs/>
          <w:highlight w:val="yellow"/>
          <w:lang w:val="en-US"/>
        </w:rPr>
        <w:t>(s)???</w:t>
      </w:r>
      <w:r w:rsidRPr="00DA345D">
        <w:rPr>
          <w:bCs/>
          <w:lang w:val="en-US"/>
        </w:rPr>
        <w:t xml:space="preserve"> provided within the example was further modified to be </w:t>
      </w:r>
      <w:r w:rsidRPr="00DA345D">
        <w:rPr>
          <w:bCs/>
          <w:lang w:val="en-US"/>
        </w:rPr>
        <w:lastRenderedPageBreak/>
        <w:t xml:space="preserve">compatible with our usage. 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 Actor and its </w:t>
      </w:r>
      <w:proofErr w:type="spellStart"/>
      <w:r w:rsidRPr="00DA345D">
        <w:rPr>
          <w:bCs/>
          <w:lang w:val="en-US"/>
        </w:rPr>
        <w:t>Smart</w:t>
      </w:r>
      <w:r w:rsidR="000E4F4B">
        <w:rPr>
          <w:bCs/>
          <w:lang w:val="en-US"/>
        </w:rPr>
        <w:t>C</w:t>
      </w:r>
      <w:r w:rsidRPr="00DA345D">
        <w:rPr>
          <w:bCs/>
          <w:lang w:val="en-US"/>
        </w:rPr>
        <w:t>ontract</w:t>
      </w:r>
      <w:proofErr w:type="spellEnd"/>
      <w:r w:rsidRPr="00DA345D">
        <w:rPr>
          <w:bCs/>
          <w:lang w:val="en-US"/>
        </w:rPr>
        <w:t xml:space="preserve"> allow</w:t>
      </w:r>
      <w:r w:rsidR="000E4F4B">
        <w:rPr>
          <w:bCs/>
          <w:lang w:val="en-US"/>
        </w:rPr>
        <w:t>s</w:t>
      </w:r>
      <w:r w:rsidRPr="00DA345D">
        <w:rPr>
          <w:bCs/>
          <w:lang w:val="en-US"/>
        </w:rPr>
        <w:t xml:space="preserve"> testing and running of XDS Document registry-related code on the 7-Nodes. It must be noted that transaction-related scripts only operate on specified single nodes amongst the seven, not the entire set of the seven nodes. That means the activity of each node is independent.</w:t>
      </w:r>
      <w:r w:rsidR="00022E11">
        <w:rPr>
          <w:bCs/>
          <w:lang w:val="en-US"/>
        </w:rPr>
        <w:t xml:space="preserve"> </w:t>
      </w:r>
      <w:r w:rsidR="00022E11" w:rsidRPr="00022E11">
        <w:rPr>
          <w:bCs/>
          <w:lang w:val="en-US"/>
        </w:rPr>
        <w:t>All initial configuration instructions are available at</w:t>
      </w:r>
      <w:r w:rsidR="000E4F4B">
        <w:rPr>
          <w:bCs/>
          <w:lang w:val="en-US"/>
        </w:rPr>
        <w:t xml:space="preserve"> </w:t>
      </w:r>
      <w:r w:rsidR="000E4F4B" w:rsidRPr="00710B9C">
        <w:rPr>
          <w:bCs/>
          <w:highlight w:val="yellow"/>
          <w:lang w:val="en-US"/>
        </w:rPr>
        <w:t>???</w:t>
      </w:r>
      <w:r w:rsidR="00022E11" w:rsidRPr="00022E11">
        <w:rPr>
          <w:bCs/>
          <w:lang w:val="en-US"/>
        </w:rPr>
        <w:t xml:space="preserve"> </w:t>
      </w:r>
      <w:r w:rsidR="00194180">
        <w:rPr>
          <w:bCs/>
          <w:lang w:val="en-US"/>
        </w:rPr>
        <w:fldChar w:fldCharType="begin" w:fldLock="1"/>
      </w:r>
      <w:r w:rsidR="005133A5">
        <w:rPr>
          <w:bCs/>
          <w:lang w:val="en-US"/>
        </w:rPr>
        <w: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[48]","plainTextFormattedCitation":"[48]","previouslyFormattedCitation":"[48]"},"properties":{"noteIndex":0},"schema":"https://github.com/citation-style-language/schema/raw/master/csl-citation.json"}</w:instrText>
      </w:r>
      <w:r w:rsidR="00194180">
        <w:rPr>
          <w:bCs/>
          <w:lang w:val="en-US"/>
        </w:rPr>
        <w:fldChar w:fldCharType="separate"/>
      </w:r>
      <w:r w:rsidR="003A1BEE" w:rsidRPr="003A1BEE">
        <w:rPr>
          <w:bCs/>
          <w:noProof/>
          <w:lang w:val="en-US"/>
        </w:rPr>
        <w:t>[48]</w:t>
      </w:r>
      <w:r w:rsidR="00194180">
        <w:rPr>
          <w:bCs/>
          <w:lang w:val="en-US"/>
        </w:rPr>
        <w:fldChar w:fldCharType="end"/>
      </w:r>
      <w:r w:rsidR="00022E11" w:rsidRPr="00022E11">
        <w:rPr>
          <w:bCs/>
          <w:lang w:val="en-US"/>
        </w:rPr>
        <w:t>. Primarily, it is required to configure the genesis Block for the Blockchain ledger and issue the initiation command using the script provided. Each script is specific for each consensus mechanism.</w:t>
      </w:r>
      <w:r w:rsidR="00A91364">
        <w:rPr>
          <w:bCs/>
          <w:lang w:val="en-US"/>
        </w:rPr>
        <w:t xml:space="preserve"> </w:t>
      </w:r>
      <w:r w:rsidR="00A91364" w:rsidRPr="00A91364">
        <w:rPr>
          <w:bCs/>
          <w:lang w:val="en-US"/>
        </w:rPr>
        <w:t>In this implementation, we only use the script "istanbul-init.sh" (execute using Linux Bash syntax) to initiate the genesis Block for the Blockchain ledger as we going to use IBFT as its consensus mechanism. The script will generate "</w:t>
      </w:r>
      <w:proofErr w:type="spellStart"/>
      <w:r w:rsidR="00A91364" w:rsidRPr="00A91364">
        <w:rPr>
          <w:bCs/>
          <w:lang w:val="en-US"/>
        </w:rPr>
        <w:t>istanbul-genesis.json</w:t>
      </w:r>
      <w:proofErr w:type="spellEnd"/>
      <w:r w:rsidR="00A91364" w:rsidRPr="00A91364">
        <w:rPr>
          <w:bCs/>
          <w:lang w:val="en-US"/>
        </w:rPr>
        <w:t>" file as a configuration script for the genesis block. Then the activation of the IBFT Blockchain can be done using "istanbul-start.sh" script which will start the activation of all seven nodes and bring the 7-Nodes Blockchain network to become alive. It must be noted that this activation process may take several minutes.</w:t>
      </w:r>
      <w:r w:rsidR="007E1529">
        <w:rPr>
          <w:bCs/>
          <w:lang w:val="en-US"/>
        </w:rPr>
        <w:t xml:space="preserve"> </w:t>
      </w:r>
    </w:p>
    <w:p w14:paraId="1E09BF27" w14:textId="63E04AF1" w:rsidR="00BF0BC1" w:rsidRDefault="007E1529">
      <w:pPr>
        <w:pStyle w:val="BodyText"/>
        <w:rPr>
          <w:bCs/>
          <w:lang w:val="en-US"/>
        </w:rPr>
      </w:pPr>
      <w:r w:rsidRPr="007E1529">
        <w:rPr>
          <w:bCs/>
          <w:lang w:val="en-US"/>
        </w:rPr>
        <w:t>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the development of the implementation. The script "runmy7nodes.sh" will issue the whole command line required for activating the 7-Nodes Blockchain, simplify the Blockchain activation process. These scripts will help reduce the complexity of command-line manipulation during the implementation.</w:t>
      </w:r>
      <w:r w:rsidR="00BF0BC1">
        <w:rPr>
          <w:bCs/>
          <w:lang w:val="en-US"/>
        </w:rPr>
        <w:t xml:space="preserve"> </w:t>
      </w:r>
    </w:p>
    <w:p w14:paraId="70110F80" w14:textId="030BD8A9" w:rsidR="00C22256" w:rsidRDefault="00BF0BC1" w:rsidP="00710B9C">
      <w:pPr>
        <w:pStyle w:val="BodyText"/>
        <w:spacing w:after="0"/>
        <w:rPr>
          <w:bCs/>
          <w:lang w:val="en-US"/>
        </w:rPr>
      </w:pPr>
      <w:r w:rsidRPr="00BF0BC1">
        <w:rPr>
          <w:bCs/>
          <w:lang w:val="en-US"/>
        </w:rPr>
        <w:t xml:space="preserve">For </w:t>
      </w:r>
      <w:proofErr w:type="spellStart"/>
      <w:r w:rsidRPr="00BF0BC1">
        <w:rPr>
          <w:bCs/>
          <w:lang w:val="en-US"/>
        </w:rPr>
        <w:t>Smart</w:t>
      </w:r>
      <w:r w:rsidR="004F7863">
        <w:rPr>
          <w:bCs/>
          <w:lang w:val="en-US"/>
        </w:rPr>
        <w:t>C</w:t>
      </w:r>
      <w:r w:rsidRPr="00BF0BC1">
        <w:rPr>
          <w:bCs/>
          <w:lang w:val="en-US"/>
        </w:rPr>
        <w:t>ontract</w:t>
      </w:r>
      <w:proofErr w:type="spellEnd"/>
      <w:r w:rsidRPr="00BF0BC1">
        <w:rPr>
          <w:bCs/>
          <w:lang w:val="en-US"/>
        </w:rPr>
        <w:t xml:space="preserve"> programming, Ethereum provides a web-based IDE for Solidity language that can compile, test, and deploy smart-contract to specific Ethereum node called “Remix” </w:t>
      </w:r>
      <w:r w:rsidR="000B645C">
        <w:rPr>
          <w:bCs/>
          <w:lang w:val="en-US"/>
        </w:rPr>
        <w:fldChar w:fldCharType="begin" w:fldLock="1"/>
      </w:r>
      <w:r w:rsidR="005133A5">
        <w:rPr>
          <w:bCs/>
          <w:lang w:val="en-US"/>
        </w:rPr>
        <w:instrText>ADDIN CSL_CITATION {"citationItems":[{"id":"ITEM-1","itemData":{"URL":"https://remix.ethereum.org/","accessed":{"date-parts":[["2021","3","8"]]},"id":"ITEM-1","issued":{"date-parts":[["0"]]},"title":"Remix - Ethereum IDE","type":"webpage"},"uris":["http://www.mendeley.com/documents/?uuid=51675bae-dbfc-3d2d-8331-b02166e526aa"]}],"mendeley":{"formattedCitation":"[49]","plainTextFormattedCitation":"[49]","previouslyFormattedCitation":"[49]"},"properties":{"noteIndex":0},"schema":"https://github.com/citation-style-language/schema/raw/master/csl-citation.json"}</w:instrText>
      </w:r>
      <w:r w:rsidR="000B645C">
        <w:rPr>
          <w:bCs/>
          <w:lang w:val="en-US"/>
        </w:rPr>
        <w:fldChar w:fldCharType="separate"/>
      </w:r>
      <w:r w:rsidR="003A1BEE" w:rsidRPr="003A1BEE">
        <w:rPr>
          <w:bCs/>
          <w:noProof/>
          <w:lang w:val="en-US"/>
        </w:rPr>
        <w:t>[49]</w:t>
      </w:r>
      <w:r w:rsidR="000B645C">
        <w:rPr>
          <w:bCs/>
          <w:lang w:val="en-US"/>
        </w:rPr>
        <w:fldChar w:fldCharType="end"/>
      </w:r>
      <w:r w:rsidRPr="00BF0BC1">
        <w:rPr>
          <w:bCs/>
          <w:lang w:val="en-US"/>
        </w:rPr>
        <w:t xml:space="preserve">. In the implementation, Remix was accessed using Google Chrome from the main machine and the session was saved locally using Remix client to avoid unexpected issues on the Solidity code. Each </w:t>
      </w:r>
      <w:proofErr w:type="spellStart"/>
      <w:r w:rsidRPr="00BF0BC1">
        <w:rPr>
          <w:bCs/>
          <w:lang w:val="en-US"/>
        </w:rPr>
        <w:t>Smart</w:t>
      </w:r>
      <w:r w:rsidR="004F7863">
        <w:rPr>
          <w:bCs/>
          <w:lang w:val="en-US"/>
        </w:rPr>
        <w:t>C</w:t>
      </w:r>
      <w:r w:rsidRPr="00BF0BC1">
        <w:rPr>
          <w:bCs/>
          <w:lang w:val="en-US"/>
        </w:rPr>
        <w:t>ontract</w:t>
      </w:r>
      <w:proofErr w:type="spellEnd"/>
      <w:r w:rsidRPr="00BF0BC1">
        <w:rPr>
          <w:bCs/>
          <w:lang w:val="en-US"/>
        </w:rPr>
        <w:t xml:space="preserve"> is validated, and test deployed within the IDE before actual implementation on the test machine. The </w:t>
      </w:r>
      <w:proofErr w:type="spellStart"/>
      <w:r w:rsidRPr="00BF0BC1">
        <w:rPr>
          <w:bCs/>
          <w:lang w:val="en-US"/>
        </w:rPr>
        <w:t>Smart</w:t>
      </w:r>
      <w:r w:rsidR="004F7863">
        <w:rPr>
          <w:bCs/>
          <w:lang w:val="en-US"/>
        </w:rPr>
        <w:t>C</w:t>
      </w:r>
      <w:r w:rsidRPr="00BF0BC1">
        <w:rPr>
          <w:bCs/>
          <w:lang w:val="en-US"/>
        </w:rPr>
        <w:t>ontract</w:t>
      </w:r>
      <w:proofErr w:type="spellEnd"/>
      <w:r w:rsidRPr="00BF0BC1">
        <w:rPr>
          <w:bCs/>
          <w:lang w:val="en-US"/>
        </w:rPr>
        <w:t xml:space="preserve"> ready for implementation will be compiled using the Solidity compiler provided by Remix community-based plugin. Each compiled solidity code gives ABI code and Binary code which will be used on Web3js code to interact with the Blockchain </w:t>
      </w:r>
      <w:proofErr w:type="spellStart"/>
      <w:r w:rsidRPr="00BF0BC1">
        <w:rPr>
          <w:bCs/>
          <w:lang w:val="en-US"/>
        </w:rPr>
        <w:t>Smart</w:t>
      </w:r>
      <w:r w:rsidR="004F7863">
        <w:rPr>
          <w:bCs/>
          <w:lang w:val="en-US"/>
        </w:rPr>
        <w:t>C</w:t>
      </w:r>
      <w:r w:rsidRPr="00BF0BC1">
        <w:rPr>
          <w:bCs/>
          <w:lang w:val="en-US"/>
        </w:rPr>
        <w:t>ontract</w:t>
      </w:r>
      <w:proofErr w:type="spellEnd"/>
      <w:r w:rsidRPr="00BF0BC1">
        <w:rPr>
          <w:bCs/>
          <w:lang w:val="en-US"/>
        </w:rPr>
        <w:t>.</w:t>
      </w:r>
      <w:r w:rsidR="00C22256">
        <w:rPr>
          <w:bCs/>
          <w:lang w:val="en-US"/>
        </w:rPr>
        <w:t xml:space="preserve"> </w:t>
      </w:r>
      <w:r w:rsidR="00C22256" w:rsidRPr="00C22256">
        <w:rPr>
          <w:bCs/>
          <w:lang w:val="en-US"/>
        </w:rPr>
        <w:t xml:space="preserve">After successfully compiled the Solidity </w:t>
      </w:r>
      <w:proofErr w:type="spellStart"/>
      <w:r w:rsidR="00C22256" w:rsidRPr="00C22256">
        <w:rPr>
          <w:bCs/>
          <w:lang w:val="en-US"/>
        </w:rPr>
        <w:t>Smart</w:t>
      </w:r>
      <w:r w:rsidR="004F7863">
        <w:rPr>
          <w:bCs/>
          <w:lang w:val="en-US"/>
        </w:rPr>
        <w:t>C</w:t>
      </w:r>
      <w:r w:rsidR="00C22256" w:rsidRPr="00C22256">
        <w:rPr>
          <w:bCs/>
          <w:lang w:val="en-US"/>
        </w:rPr>
        <w:t>ontract</w:t>
      </w:r>
      <w:proofErr w:type="spellEnd"/>
      <w:r w:rsidR="00C22256" w:rsidRPr="00C22256">
        <w:rPr>
          <w:bCs/>
          <w:lang w:val="en-US"/>
        </w:rPr>
        <w:t xml:space="preserve"> code, the ABI code and Byte code will be automatically generated by the IDE. These codes can be copied and passed into Web3js code by assigning a variable to store the code as its value. Noted that Byte code defines the behavior of the </w:t>
      </w:r>
      <w:proofErr w:type="spellStart"/>
      <w:r w:rsidR="00C22256" w:rsidRPr="00C22256">
        <w:rPr>
          <w:bCs/>
          <w:lang w:val="en-US"/>
        </w:rPr>
        <w:t>Smart</w:t>
      </w:r>
      <w:r w:rsidR="004206EB">
        <w:rPr>
          <w:bCs/>
          <w:lang w:val="en-US"/>
        </w:rPr>
        <w:t>C</w:t>
      </w:r>
      <w:r w:rsidR="00C22256" w:rsidRPr="00C22256">
        <w:rPr>
          <w:bCs/>
          <w:lang w:val="en-US"/>
        </w:rPr>
        <w:t>ontract</w:t>
      </w:r>
      <w:proofErr w:type="spellEnd"/>
      <w:r w:rsidR="00C22256" w:rsidRPr="00C22256">
        <w:rPr>
          <w:bCs/>
          <w:lang w:val="en-US"/>
        </w:rPr>
        <w:t xml:space="preserve"> and only required on the first deployment of the </w:t>
      </w:r>
      <w:proofErr w:type="spellStart"/>
      <w:r w:rsidR="00C22256" w:rsidRPr="00C22256">
        <w:rPr>
          <w:bCs/>
          <w:lang w:val="en-US"/>
        </w:rPr>
        <w:t>Smart</w:t>
      </w:r>
      <w:r w:rsidR="004206EB">
        <w:rPr>
          <w:bCs/>
          <w:lang w:val="en-US"/>
        </w:rPr>
        <w:t>C</w:t>
      </w:r>
      <w:r w:rsidR="00C22256" w:rsidRPr="00C22256">
        <w:rPr>
          <w:bCs/>
          <w:lang w:val="en-US"/>
        </w:rPr>
        <w:t>ontract</w:t>
      </w:r>
      <w:proofErr w:type="spellEnd"/>
      <w:r w:rsidR="00C22256" w:rsidRPr="00C22256">
        <w:rPr>
          <w:bCs/>
          <w:lang w:val="en-US"/>
        </w:rPr>
        <w:t xml:space="preserve"> which required only once in this implementation, while ABI code define</w:t>
      </w:r>
      <w:r w:rsidR="00731AE0">
        <w:rPr>
          <w:bCs/>
          <w:lang w:val="en-US"/>
        </w:rPr>
        <w:t>s</w:t>
      </w:r>
      <w:r w:rsidR="00C22256" w:rsidRPr="00C22256">
        <w:rPr>
          <w:bCs/>
          <w:lang w:val="en-US"/>
        </w:rPr>
        <w:t xml:space="preserve"> interface for communicating with the </w:t>
      </w:r>
      <w:proofErr w:type="spellStart"/>
      <w:r w:rsidR="00C22256" w:rsidRPr="00C22256">
        <w:rPr>
          <w:bCs/>
          <w:lang w:val="en-US"/>
        </w:rPr>
        <w:t>Smart</w:t>
      </w:r>
      <w:r w:rsidR="004206EB">
        <w:rPr>
          <w:bCs/>
          <w:lang w:val="en-US"/>
        </w:rPr>
        <w:t>C</w:t>
      </w:r>
      <w:r w:rsidR="00C22256" w:rsidRPr="00C22256">
        <w:rPr>
          <w:bCs/>
          <w:lang w:val="en-US"/>
        </w:rPr>
        <w:t>ontract</w:t>
      </w:r>
      <w:proofErr w:type="spellEnd"/>
      <w:r w:rsidR="00C22256" w:rsidRPr="00C22256">
        <w:rPr>
          <w:bCs/>
          <w:lang w:val="en-US"/>
        </w:rPr>
        <w:t xml:space="preserve"> and always required every time the native program communicate with </w:t>
      </w:r>
      <w:proofErr w:type="spellStart"/>
      <w:r w:rsidR="00C22256" w:rsidRPr="00C22256">
        <w:rPr>
          <w:bCs/>
          <w:lang w:val="en-US"/>
        </w:rPr>
        <w:t>Smart</w:t>
      </w:r>
      <w:r w:rsidR="004206EB">
        <w:rPr>
          <w:bCs/>
          <w:lang w:val="en-US"/>
        </w:rPr>
        <w:t>C</w:t>
      </w:r>
      <w:r w:rsidR="00C22256" w:rsidRPr="00C22256">
        <w:rPr>
          <w:bCs/>
          <w:lang w:val="en-US"/>
        </w:rPr>
        <w:t>ontract</w:t>
      </w:r>
      <w:proofErr w:type="spellEnd"/>
      <w:r w:rsidR="00C22256" w:rsidRPr="00C22256">
        <w:rPr>
          <w:bCs/>
          <w:lang w:val="en-US"/>
        </w:rPr>
        <w:t>.</w:t>
      </w:r>
      <w:r w:rsidR="00C22256">
        <w:rPr>
          <w:bCs/>
          <w:lang w:val="en-US"/>
        </w:rPr>
        <w:t xml:space="preserve"> </w:t>
      </w:r>
    </w:p>
    <w:p w14:paraId="6E79128F" w14:textId="71DAE8D3" w:rsidR="00632052" w:rsidRDefault="00C22256" w:rsidP="00710B9C">
      <w:pPr>
        <w:pStyle w:val="BodyText"/>
        <w:spacing w:after="0"/>
        <w:rPr>
          <w:bCs/>
          <w:lang w:val="en-US"/>
        </w:rPr>
      </w:pPr>
      <w:r w:rsidRPr="00C22256">
        <w:rPr>
          <w:bCs/>
          <w:lang w:val="en-US"/>
        </w:rPr>
        <w:t xml:space="preserve">Before begin registering health documents metadata into Blockchain </w:t>
      </w:r>
      <w:proofErr w:type="spellStart"/>
      <w:r w:rsidRPr="00C22256">
        <w:rPr>
          <w:bCs/>
          <w:lang w:val="en-US"/>
        </w:rPr>
        <w:t>Smart</w:t>
      </w:r>
      <w:r w:rsidR="004206EB">
        <w:rPr>
          <w:bCs/>
          <w:lang w:val="en-US"/>
        </w:rPr>
        <w:t>C</w:t>
      </w:r>
      <w:r w:rsidRPr="00C22256">
        <w:rPr>
          <w:bCs/>
          <w:lang w:val="en-US"/>
        </w:rPr>
        <w:t>ontract</w:t>
      </w:r>
      <w:proofErr w:type="spellEnd"/>
      <w:r w:rsidRPr="00C22256">
        <w:rPr>
          <w:bCs/>
          <w:lang w:val="en-US"/>
        </w:rPr>
        <w:t xml:space="preserve">, the </w:t>
      </w:r>
      <w:proofErr w:type="spellStart"/>
      <w:r w:rsidRPr="00C22256">
        <w:rPr>
          <w:bCs/>
          <w:lang w:val="en-US"/>
        </w:rPr>
        <w:t>Smart</w:t>
      </w:r>
      <w:r w:rsidR="004206EB">
        <w:rPr>
          <w:bCs/>
          <w:lang w:val="en-US"/>
        </w:rPr>
        <w:t>C</w:t>
      </w:r>
      <w:r w:rsidRPr="00C22256">
        <w:rPr>
          <w:bCs/>
          <w:lang w:val="en-US"/>
        </w:rPr>
        <w:t>ontract</w:t>
      </w:r>
      <w:proofErr w:type="spellEnd"/>
      <w:r w:rsidRPr="00C22256">
        <w:rPr>
          <w:bCs/>
          <w:lang w:val="en-US"/>
        </w:rPr>
        <w:t xml:space="preserve"> must be first deployed to act as a contract format for the entire Blockchain </w:t>
      </w:r>
      <w:r w:rsidRPr="00C22256">
        <w:rPr>
          <w:bCs/>
          <w:lang w:val="en-US"/>
        </w:rPr>
        <w:t xml:space="preserve">ledger for the implementation. </w:t>
      </w:r>
      <w:r w:rsidR="00082068">
        <w:rPr>
          <w:bCs/>
          <w:lang w:val="en-US"/>
        </w:rPr>
        <w:t>T</w:t>
      </w:r>
      <w:r w:rsidRPr="00C22256">
        <w:rPr>
          <w:bCs/>
          <w:lang w:val="en-US"/>
        </w:rPr>
        <w:t xml:space="preserve">he Web3js script that simply deploys the </w:t>
      </w:r>
      <w:proofErr w:type="spellStart"/>
      <w:r w:rsidRPr="00C22256">
        <w:rPr>
          <w:bCs/>
          <w:lang w:val="en-US"/>
        </w:rPr>
        <w:t>Smart</w:t>
      </w:r>
      <w:r w:rsidR="004206EB">
        <w:rPr>
          <w:bCs/>
          <w:lang w:val="en-US"/>
        </w:rPr>
        <w:t>C</w:t>
      </w:r>
      <w:r w:rsidRPr="00C22256">
        <w:rPr>
          <w:bCs/>
          <w:lang w:val="en-US"/>
        </w:rPr>
        <w:t>ontract</w:t>
      </w:r>
      <w:proofErr w:type="spellEnd"/>
      <w:r w:rsidRPr="00C22256">
        <w:rPr>
          <w:bCs/>
          <w:lang w:val="en-US"/>
        </w:rPr>
        <w:t xml:space="preserve"> into the Blockchain ledger. It required both the Byte code and ABI code received from the Solidity compiler to be completed. Once the </w:t>
      </w:r>
      <w:proofErr w:type="spellStart"/>
      <w:r w:rsidRPr="00C22256">
        <w:rPr>
          <w:bCs/>
          <w:lang w:val="en-US"/>
        </w:rPr>
        <w:t>Smart</w:t>
      </w:r>
      <w:r w:rsidR="00AE1F74">
        <w:rPr>
          <w:bCs/>
          <w:lang w:val="en-US"/>
        </w:rPr>
        <w:t>C</w:t>
      </w:r>
      <w:r w:rsidRPr="00C22256">
        <w:rPr>
          <w:bCs/>
          <w:lang w:val="en-US"/>
        </w:rPr>
        <w:t>ontract</w:t>
      </w:r>
      <w:proofErr w:type="spellEnd"/>
      <w:r w:rsidRPr="00C22256">
        <w:rPr>
          <w:bCs/>
          <w:lang w:val="en-US"/>
        </w:rPr>
        <w:t xml:space="preserve"> is deployed, any later communication with </w:t>
      </w:r>
      <w:proofErr w:type="spellStart"/>
      <w:r w:rsidRPr="00C22256">
        <w:rPr>
          <w:bCs/>
          <w:lang w:val="en-US"/>
        </w:rPr>
        <w:t>Smart</w:t>
      </w:r>
      <w:r w:rsidR="00AE1F74">
        <w:rPr>
          <w:bCs/>
          <w:lang w:val="en-US"/>
        </w:rPr>
        <w:t>C</w:t>
      </w:r>
      <w:r w:rsidRPr="00C22256">
        <w:rPr>
          <w:bCs/>
          <w:lang w:val="en-US"/>
        </w:rPr>
        <w:t>ontract</w:t>
      </w:r>
      <w:proofErr w:type="spellEnd"/>
      <w:r w:rsidRPr="00C22256">
        <w:rPr>
          <w:bCs/>
          <w:lang w:val="en-US"/>
        </w:rPr>
        <w:t xml:space="preserve"> will only need ABI code to act as an interface for the communication. This </w:t>
      </w:r>
      <w:proofErr w:type="spellStart"/>
      <w:r w:rsidRPr="00C22256">
        <w:rPr>
          <w:bCs/>
          <w:lang w:val="en-US"/>
        </w:rPr>
        <w:t>Smart</w:t>
      </w:r>
      <w:r w:rsidR="00AE1F74">
        <w:rPr>
          <w:bCs/>
          <w:lang w:val="en-US"/>
        </w:rPr>
        <w:t>C</w:t>
      </w:r>
      <w:r w:rsidRPr="00C22256">
        <w:rPr>
          <w:bCs/>
          <w:lang w:val="en-US"/>
        </w:rPr>
        <w:t>ontract</w:t>
      </w:r>
      <w:proofErr w:type="spellEnd"/>
      <w:r w:rsidRPr="00C22256">
        <w:rPr>
          <w:bCs/>
          <w:lang w:val="en-US"/>
        </w:rPr>
        <w:t xml:space="preserve"> deployment process only required once at the initiation of the Blockchain ledger and no longer needs to be performed ever again for the rest of the Blockchain ledger life cycle.</w:t>
      </w:r>
      <w:r w:rsidR="00632052">
        <w:rPr>
          <w:bCs/>
          <w:lang w:val="en-US"/>
        </w:rPr>
        <w:t xml:space="preserve"> </w:t>
      </w:r>
    </w:p>
    <w:p w14:paraId="565AC5C4" w14:textId="201CCE46" w:rsidR="00270605" w:rsidRPr="008550B6" w:rsidRDefault="00632052" w:rsidP="00710B9C">
      <w:pPr>
        <w:pStyle w:val="BodyText"/>
      </w:pPr>
      <w:r w:rsidRPr="00632052">
        <w:rPr>
          <w:bCs/>
          <w:lang w:val="en-US"/>
        </w:rPr>
        <w:t xml:space="preserve">For the coding process of all non-Blockchain native </w:t>
      </w:r>
      <w:proofErr w:type="spellStart"/>
      <w:r w:rsidRPr="00632052">
        <w:rPr>
          <w:bCs/>
          <w:lang w:val="en-US"/>
        </w:rPr>
        <w:t>Javascript</w:t>
      </w:r>
      <w:proofErr w:type="spellEnd"/>
      <w:r w:rsidRPr="00632052">
        <w:rPr>
          <w:bCs/>
          <w:lang w:val="en-US"/>
        </w:rPr>
        <w:t xml:space="preserve"> programs, the coding environment must be provided essential coding components. In this implementation, we use NodeJS as a compiler and coding environment for all </w:t>
      </w:r>
      <w:proofErr w:type="spellStart"/>
      <w:r w:rsidRPr="00632052">
        <w:rPr>
          <w:bCs/>
          <w:lang w:val="en-US"/>
        </w:rPr>
        <w:t>Javascript</w:t>
      </w:r>
      <w:proofErr w:type="spellEnd"/>
      <w:r w:rsidRPr="00632052">
        <w:rPr>
          <w:bCs/>
          <w:lang w:val="en-US"/>
        </w:rPr>
        <w:t xml:space="preserve"> programs. NodeJS is available at</w:t>
      </w:r>
      <w:r w:rsidR="000436D3">
        <w:rPr>
          <w:bCs/>
          <w:lang w:val="en-US"/>
        </w:rPr>
        <w:t xml:space="preserve"> </w:t>
      </w:r>
      <w:r w:rsidR="000436D3" w:rsidRPr="00710B9C">
        <w:rPr>
          <w:bCs/>
          <w:highlight w:val="yellow"/>
        </w:rPr>
        <w:t>???</w:t>
      </w:r>
      <w:r w:rsidRPr="00632052">
        <w:rPr>
          <w:bCs/>
          <w:lang w:val="en-US"/>
        </w:rPr>
        <w:t xml:space="preserve"> </w:t>
      </w:r>
      <w:r w:rsidR="002B435F">
        <w:rPr>
          <w:bCs/>
        </w:rPr>
        <w:fldChar w:fldCharType="begin" w:fldLock="1"/>
      </w:r>
      <w:r w:rsidR="005133A5">
        <w:rPr>
          <w:bCs/>
          <w:lang w:val="en-US"/>
        </w:rPr>
        <w:instrText>ADDIN CSL_CITATION {"citationItems":[{"id":"ITEM-1","itemData":{"URL":"https://nodejs.org/en/","accessed":{"date-parts":[["2021","6","10"]]},"id":"ITEM-1","issued":{"date-parts":[["0"]]},"title":"Node.js","type":"webpage"},"uris":["http://www.mendeley.com/documents/?uuid=4402469c-d174-38c9-8978-2acd7a2ef8cc"]}],"mendeley":{"formattedCitation":"[50]","plainTextFormattedCitation":"[50]","previouslyFormattedCitation":"[50]"},"properties":{"noteIndex":0},"schema":"https://github.com/citation-style-language/schema/raw/master/csl-citation.json"}</w:instrText>
      </w:r>
      <w:r w:rsidR="002B435F">
        <w:rPr>
          <w:bCs/>
        </w:rPr>
        <w:fldChar w:fldCharType="separate"/>
      </w:r>
      <w:r w:rsidR="003A1BEE" w:rsidRPr="003A1BEE">
        <w:rPr>
          <w:bCs/>
          <w:noProof/>
          <w:lang w:val="en-US"/>
        </w:rPr>
        <w:t>[50]</w:t>
      </w:r>
      <w:r w:rsidR="002B435F">
        <w:rPr>
          <w:bCs/>
        </w:rPr>
        <w:fldChar w:fldCharType="end"/>
      </w:r>
      <w:r w:rsidRPr="00632052">
        <w:rPr>
          <w:bCs/>
          <w:lang w:val="en-US"/>
        </w:rPr>
        <w:t xml:space="preserve">. The essential coding components node module can be installed using Node Package Manager (NPM) which comes together with NodeJS </w:t>
      </w:r>
      <w:r w:rsidR="002B435F">
        <w:rPr>
          <w:bCs/>
        </w:rPr>
        <w:fldChar w:fldCharType="begin" w:fldLock="1"/>
      </w:r>
      <w:r w:rsidR="005133A5">
        <w:rPr>
          <w:bCs/>
          <w:lang w:val="en-US"/>
        </w:rPr>
        <w:instrText>ADDIN CSL_CITATION {"citationItems":[{"id":"ITEM-1","itemData":{"URL":"https://www.npmjs.com/","accessed":{"date-parts":[["2021","6","10"]]},"id":"ITEM-1","issued":{"date-parts":[["0"]]},"title":"npm","type":"webpage"},"uris":["http://www.mendeley.com/documents/?uuid=20212789-1508-3f9d-82cf-8955f3b503ca"]}],"mendeley":{"formattedCitation":"[51]","plainTextFormattedCitation":"[51]","previouslyFormattedCitation":"[51]"},"properties":{"noteIndex":0},"schema":"https://github.com/citation-style-language/schema/raw/master/csl-citation.json"}</w:instrText>
      </w:r>
      <w:r w:rsidR="002B435F">
        <w:rPr>
          <w:bCs/>
        </w:rPr>
        <w:fldChar w:fldCharType="separate"/>
      </w:r>
      <w:r w:rsidR="003A1BEE" w:rsidRPr="003A1BEE">
        <w:rPr>
          <w:bCs/>
          <w:noProof/>
          <w:lang w:val="en-US"/>
        </w:rPr>
        <w:t>[51]</w:t>
      </w:r>
      <w:r w:rsidR="002B435F">
        <w:rPr>
          <w:bCs/>
        </w:rPr>
        <w:fldChar w:fldCharType="end"/>
      </w:r>
      <w:r w:rsidRPr="00632052">
        <w:rPr>
          <w:bCs/>
          <w:lang w:val="en-US"/>
        </w:rPr>
        <w:t>. The coding of program for native side of XDS Actor require</w:t>
      </w:r>
      <w:r w:rsidR="000436D3">
        <w:rPr>
          <w:bCs/>
          <w:lang w:val="en-US"/>
        </w:rPr>
        <w:t>s</w:t>
      </w:r>
      <w:r w:rsidRPr="00632052">
        <w:rPr>
          <w:bCs/>
          <w:lang w:val="en-US"/>
        </w:rPr>
        <w:t xml:space="preserve"> node module name "Web3" (Web3js) </w:t>
      </w:r>
      <w:r w:rsidR="002B2E06">
        <w:rPr>
          <w:bCs/>
        </w:rPr>
        <w:fldChar w:fldCharType="begin" w:fldLock="1"/>
      </w:r>
      <w:r w:rsidR="005133A5">
        <w:rPr>
          <w:bCs/>
          <w:lang w:val="en-US"/>
        </w:rPr>
        <w:instrText>ADDIN CSL_CITATION {"citationItems":[{"id":"ITEM-1","itemData":{"URL":"https://www.npmjs.com/package/web3","accessed":{"date-parts":[["2021","6","10"]]},"id":"ITEM-1","issued":{"date-parts":[["0"]]},"title":"web3 - npm","type":"webpage"},"uris":["http://www.mendeley.com/documents/?uuid=1af08d5e-a3a3-391a-90a5-4131426311a5"]}],"mendeley":{"formattedCitation":"[52]","plainTextFormattedCitation":"[52]","previouslyFormattedCitation":"[52]"},"properties":{"noteIndex":0},"schema":"https://github.com/citation-style-language/schema/raw/master/csl-citation.json"}</w:instrText>
      </w:r>
      <w:r w:rsidR="002B2E06">
        <w:rPr>
          <w:bCs/>
        </w:rPr>
        <w:fldChar w:fldCharType="separate"/>
      </w:r>
      <w:r w:rsidR="003A1BEE" w:rsidRPr="003A1BEE">
        <w:rPr>
          <w:bCs/>
          <w:noProof/>
          <w:lang w:val="en-US"/>
        </w:rPr>
        <w:t>[52]</w:t>
      </w:r>
      <w:r w:rsidR="002B2E06">
        <w:rPr>
          <w:bCs/>
        </w:rPr>
        <w:fldChar w:fldCharType="end"/>
      </w:r>
      <w:r w:rsidRPr="00632052">
        <w:rPr>
          <w:bCs/>
          <w:lang w:val="en-US"/>
        </w:rPr>
        <w:t xml:space="preserve">, "xml2js" </w:t>
      </w:r>
      <w:r w:rsidR="00334381">
        <w:rPr>
          <w:bCs/>
        </w:rPr>
        <w:fldChar w:fldCharType="begin" w:fldLock="1"/>
      </w:r>
      <w:r w:rsidR="005133A5">
        <w:rPr>
          <w:bCs/>
          <w:lang w:val="en-US"/>
        </w:rPr>
        <w:instrText>ADDIN CSL_CITATION {"citationItems":[{"id":"ITEM-1","itemData":{"URL":"https://www.npmjs.com/package/xml2js","accessed":{"date-parts":[["2021","6","10"]]},"id":"ITEM-1","issued":{"date-parts":[["0"]]},"title":"xml2js - npm","type":"webpage"},"uris":["http://www.mendeley.com/documents/?uuid=e8537c52-b9a2-3275-b2e8-d1b94a39248b"]}],"mendeley":{"formattedCitation":"[53]","plainTextFormattedCitation":"[53]","previouslyFormattedCitation":"[53]"},"properties":{"noteIndex":0},"schema":"https://github.com/citation-style-language/schema/raw/master/csl-citation.json"}</w:instrText>
      </w:r>
      <w:r w:rsidR="00334381">
        <w:rPr>
          <w:bCs/>
        </w:rPr>
        <w:fldChar w:fldCharType="separate"/>
      </w:r>
      <w:r w:rsidR="003A1BEE" w:rsidRPr="003A1BEE">
        <w:rPr>
          <w:bCs/>
          <w:noProof/>
          <w:lang w:val="en-US"/>
        </w:rPr>
        <w:t>[53]</w:t>
      </w:r>
      <w:r w:rsidR="00334381">
        <w:rPr>
          <w:bCs/>
        </w:rPr>
        <w:fldChar w:fldCharType="end"/>
      </w:r>
      <w:r w:rsidRPr="00632052">
        <w:rPr>
          <w:bCs/>
          <w:lang w:val="en-US"/>
        </w:rPr>
        <w:t xml:space="preserve">, "fs" </w:t>
      </w:r>
      <w:r w:rsidR="00A135B3">
        <w:rPr>
          <w:bCs/>
        </w:rPr>
        <w:fldChar w:fldCharType="begin" w:fldLock="1"/>
      </w:r>
      <w:r w:rsidR="005133A5">
        <w:rPr>
          <w:bCs/>
          <w:lang w:val="en-US"/>
        </w:rPr>
        <w:instrText>ADDIN CSL_CITATION {"citationItems":[{"id":"ITEM-1","itemData":{"URL":"https://www.npmjs.com/package/fs","accessed":{"date-parts":[["2021","6","10"]]},"id":"ITEM-1","issued":{"date-parts":[["0"]]},"title":"fs - npm","type":"webpage"},"uris":["http://www.mendeley.com/documents/?uuid=d04fe5c1-706f-333b-9b18-70026bcf319e"]}],"mendeley":{"formattedCitation":"[54]","plainTextFormattedCitation":"[54]","previouslyFormattedCitation":"[54]"},"properties":{"noteIndex":0},"schema":"https://github.com/citation-style-language/schema/raw/master/csl-citation.json"}</w:instrText>
      </w:r>
      <w:r w:rsidR="00A135B3">
        <w:rPr>
          <w:bCs/>
        </w:rPr>
        <w:fldChar w:fldCharType="separate"/>
      </w:r>
      <w:r w:rsidR="003A1BEE" w:rsidRPr="003A1BEE">
        <w:rPr>
          <w:bCs/>
          <w:noProof/>
          <w:lang w:val="en-US"/>
        </w:rPr>
        <w:t>[54]</w:t>
      </w:r>
      <w:r w:rsidR="00A135B3">
        <w:rPr>
          <w:bCs/>
        </w:rPr>
        <w:fldChar w:fldCharType="end"/>
      </w:r>
      <w:r w:rsidRPr="00632052">
        <w:rPr>
          <w:bCs/>
          <w:lang w:val="en-US"/>
        </w:rPr>
        <w:t xml:space="preserve">, "net" </w:t>
      </w:r>
      <w:r w:rsidR="00CE72E1">
        <w:rPr>
          <w:bCs/>
        </w:rPr>
        <w:fldChar w:fldCharType="begin" w:fldLock="1"/>
      </w:r>
      <w:r w:rsidR="005133A5">
        <w:rPr>
          <w:bCs/>
          <w:lang w:val="en-US"/>
        </w:rPr>
        <w:instrText>ADDIN CSL_CITATION {"citationItems":[{"id":"ITEM-1","itemData":{"URL":"https://www.npmjs.com/package/net","accessed":{"date-parts":[["2021","6","10"]]},"id":"ITEM-1","issued":{"date-parts":[["0"]]},"title":"net - npm","type":"webpage"},"uris":["http://www.mendeley.com/documents/?uuid=502c7bbb-ec31-38d8-a44b-1e64ed4b549f"]}],"mendeley":{"formattedCitation":"[55]","plainTextFormattedCitation":"[55]","previouslyFormattedCitation":"[55]"},"properties":{"noteIndex":0},"schema":"https://github.com/citation-style-language/schema/raw/master/csl-citation.json"}</w:instrText>
      </w:r>
      <w:r w:rsidR="00CE72E1">
        <w:rPr>
          <w:bCs/>
        </w:rPr>
        <w:fldChar w:fldCharType="separate"/>
      </w:r>
      <w:r w:rsidR="003A1BEE" w:rsidRPr="003A1BEE">
        <w:rPr>
          <w:bCs/>
          <w:noProof/>
          <w:lang w:val="en-US"/>
        </w:rPr>
        <w:t>[55]</w:t>
      </w:r>
      <w:r w:rsidR="00CE72E1">
        <w:rPr>
          <w:bCs/>
        </w:rPr>
        <w:fldChar w:fldCharType="end"/>
      </w:r>
      <w:r w:rsidRPr="00632052">
        <w:rPr>
          <w:bCs/>
          <w:lang w:val="en-US"/>
        </w:rPr>
        <w:t xml:space="preserve">, "util" </w:t>
      </w:r>
      <w:r w:rsidR="00CE72E1">
        <w:rPr>
          <w:bCs/>
        </w:rPr>
        <w:fldChar w:fldCharType="begin" w:fldLock="1"/>
      </w:r>
      <w:r w:rsidR="005133A5">
        <w:rPr>
          <w:bCs/>
          <w:lang w:val="en-US"/>
        </w:rPr>
        <w:instrText>ADDIN CSL_CITATION {"citationItems":[{"id":"ITEM-1","itemData":{"URL":"https://www.npmjs.com/package/util","accessed":{"date-parts":[["2021","6","10"]]},"id":"ITEM-1","issued":{"date-parts":[["0"]]},"title":"util - npm","type":"webpage"},"uris":["http://www.mendeley.com/documents/?uuid=f3bf682b-91a9-39c2-a115-f28cb1550006"]}],"mendeley":{"formattedCitation":"[56]","plainTextFormattedCitation":"[56]","previouslyFormattedCitation":"[56]"},"properties":{"noteIndex":0},"schema":"https://github.com/citation-style-language/schema/raw/master/csl-citation.json"}</w:instrText>
      </w:r>
      <w:r w:rsidR="00CE72E1">
        <w:rPr>
          <w:bCs/>
        </w:rPr>
        <w:fldChar w:fldCharType="separate"/>
      </w:r>
      <w:r w:rsidR="003A1BEE" w:rsidRPr="003A1BEE">
        <w:rPr>
          <w:bCs/>
          <w:noProof/>
          <w:lang w:val="en-US"/>
        </w:rPr>
        <w:t>[56]</w:t>
      </w:r>
      <w:r w:rsidR="00CE72E1">
        <w:rPr>
          <w:bCs/>
        </w:rPr>
        <w:fldChar w:fldCharType="end"/>
      </w:r>
      <w:r w:rsidRPr="00632052">
        <w:rPr>
          <w:bCs/>
          <w:lang w:val="en-US"/>
        </w:rPr>
        <w:t xml:space="preserve">, "moment" </w:t>
      </w:r>
      <w:r w:rsidR="009916D8">
        <w:rPr>
          <w:bCs/>
        </w:rPr>
        <w:fldChar w:fldCharType="begin" w:fldLock="1"/>
      </w:r>
      <w:r w:rsidR="005133A5">
        <w:rPr>
          <w:bCs/>
          <w:lang w:val="en-US"/>
        </w:rPr>
        <w:instrText>ADDIN CSL_CITATION {"citationItems":[{"id":"ITEM-1","itemData":{"URL":"https://www.npmjs.com/package/moment","accessed":{"date-parts":[["2021","6","10"]]},"id":"ITEM-1","issued":{"date-parts":[["0"]]},"title":"moment - npm","type":"webpage"},"uris":["http://www.mendeley.com/documents/?uuid=78c89f9f-d0e1-3d34-b0cf-105a390a4175"]}],"mendeley":{"formattedCitation":"[57]","plainTextFormattedCitation":"[57]","previouslyFormattedCitation":"[57]"},"properties":{"noteIndex":0},"schema":"https://github.com/citation-style-language/schema/raw/master/csl-citation.json"}</w:instrText>
      </w:r>
      <w:r w:rsidR="009916D8">
        <w:rPr>
          <w:bCs/>
        </w:rPr>
        <w:fldChar w:fldCharType="separate"/>
      </w:r>
      <w:r w:rsidR="003A1BEE" w:rsidRPr="003A1BEE">
        <w:rPr>
          <w:bCs/>
          <w:noProof/>
          <w:lang w:val="en-US"/>
        </w:rPr>
        <w:t>[57]</w:t>
      </w:r>
      <w:r w:rsidR="009916D8">
        <w:rPr>
          <w:bCs/>
        </w:rPr>
        <w:fldChar w:fldCharType="end"/>
      </w:r>
      <w:r w:rsidRPr="00632052">
        <w:rPr>
          <w:bCs/>
          <w:lang w:val="en-US"/>
        </w:rPr>
        <w:t>, and "</w:t>
      </w:r>
      <w:proofErr w:type="spellStart"/>
      <w:r w:rsidRPr="00632052">
        <w:rPr>
          <w:bCs/>
          <w:lang w:val="en-US"/>
        </w:rPr>
        <w:t>cryptr</w:t>
      </w:r>
      <w:proofErr w:type="spellEnd"/>
      <w:r w:rsidRPr="00632052">
        <w:rPr>
          <w:bCs/>
          <w:lang w:val="en-US"/>
        </w:rPr>
        <w:t xml:space="preserve">" </w:t>
      </w:r>
      <w:r w:rsidR="009916D8">
        <w:rPr>
          <w:bCs/>
        </w:rPr>
        <w:fldChar w:fldCharType="begin" w:fldLock="1"/>
      </w:r>
      <w:r w:rsidR="005133A5">
        <w:rPr>
          <w:bCs/>
          <w:lang w:val="en-US"/>
        </w:rPr>
        <w:instrText>ADDIN CSL_CITATION {"citationItems":[{"id":"ITEM-1","itemData":{"URL":"https://www.npmjs.com/package/cryptr","accessed":{"date-parts":[["2021","6","10"]]},"id":"ITEM-1","issued":{"date-parts":[["0"]]},"title":"cryptr - npm","type":"webpage"},"uris":["http://www.mendeley.com/documents/?uuid=b1a7f13c-b957-3d3a-a688-10443201bf93"]}],"mendeley":{"formattedCitation":"[58]","plainTextFormattedCitation":"[58]","previouslyFormattedCitation":"[58]"},"properties":{"noteIndex":0},"schema":"https://github.com/citation-style-language/schema/raw/master/csl-citation.json"}</w:instrText>
      </w:r>
      <w:r w:rsidR="009916D8">
        <w:rPr>
          <w:bCs/>
        </w:rPr>
        <w:fldChar w:fldCharType="separate"/>
      </w:r>
      <w:r w:rsidR="003A1BEE" w:rsidRPr="003A1BEE">
        <w:rPr>
          <w:bCs/>
          <w:noProof/>
          <w:lang w:val="en-US"/>
        </w:rPr>
        <w:t>[58]</w:t>
      </w:r>
      <w:r w:rsidR="009916D8">
        <w:rPr>
          <w:bCs/>
        </w:rPr>
        <w:fldChar w:fldCharType="end"/>
      </w:r>
      <w:r w:rsidRPr="00632052">
        <w:rPr>
          <w:bCs/>
          <w:lang w:val="en-US"/>
        </w:rPr>
        <w:t xml:space="preserve"> which can be installed using the command-line.</w:t>
      </w:r>
    </w:p>
    <w:p w14:paraId="1625138D" w14:textId="1E3E0636" w:rsidR="00EC6E92" w:rsidRPr="00710B9C" w:rsidRDefault="00B5260C" w:rsidP="00EC6E92">
      <w:pPr>
        <w:pStyle w:val="Heading2"/>
        <w:rPr>
          <w:color w:val="FF0000"/>
        </w:rPr>
      </w:pPr>
      <w:r w:rsidRPr="00710B9C">
        <w:rPr>
          <w:rFonts w:cs="Angsana New"/>
          <w:color w:val="FF0000"/>
          <w:szCs w:val="25"/>
          <w:lang w:bidi="th-TH"/>
        </w:rPr>
        <w:t xml:space="preserve">Implementing </w:t>
      </w:r>
      <w:r w:rsidR="00EC6E92" w:rsidRPr="00710B9C">
        <w:rPr>
          <w:rFonts w:cs="Angsana New"/>
          <w:color w:val="FF0000"/>
          <w:szCs w:val="25"/>
          <w:lang w:bidi="th-TH"/>
        </w:rPr>
        <w:t>XDS Actors</w:t>
      </w:r>
      <w:r w:rsidRPr="00710B9C">
        <w:rPr>
          <w:rFonts w:cs="Angsana New"/>
          <w:color w:val="FF0000"/>
          <w:szCs w:val="25"/>
          <w:lang w:bidi="th-TH"/>
        </w:rPr>
        <w:t xml:space="preserve"> for XDS Blockchain</w:t>
      </w:r>
    </w:p>
    <w:p w14:paraId="30C8A690" w14:textId="60B1EF3C" w:rsidR="001070A7" w:rsidRPr="00710B9C" w:rsidRDefault="00EC6E92" w:rsidP="00710B9C">
      <w:pPr>
        <w:pStyle w:val="BodyText"/>
        <w:spacing w:after="0"/>
        <w:rPr>
          <w:bCs/>
          <w:color w:val="FF0000"/>
          <w:lang w:val="en-US"/>
        </w:rPr>
      </w:pPr>
      <w:r w:rsidRPr="00710B9C">
        <w:rPr>
          <w:bCs/>
          <w:color w:val="FF0000"/>
        </w:rPr>
        <w:t> </w:t>
      </w:r>
      <w:r w:rsidR="000C30DE" w:rsidRPr="00710B9C">
        <w:rPr>
          <w:bCs/>
          <w:color w:val="FF0000"/>
          <w:lang w:val="en-US"/>
        </w:rPr>
        <w:t>As we have seen from HL7 and FHIR, current healthcare information exchanged related standards are mostly web-based protocol. Additionally, development of IT infrastructure to support healthcare operation require</w:t>
      </w:r>
      <w:r w:rsidR="008016BA" w:rsidRPr="00710B9C">
        <w:rPr>
          <w:bCs/>
          <w:color w:val="FF0000"/>
          <w:lang w:val="en-US"/>
        </w:rPr>
        <w:t>s</w:t>
      </w:r>
      <w:r w:rsidR="000C30DE" w:rsidRPr="00710B9C">
        <w:rPr>
          <w:bCs/>
          <w:color w:val="FF0000"/>
          <w:lang w:val="en-US"/>
        </w:rPr>
        <w:t xml:space="preserve"> the capability to handle a huge amount of transaction in a limited amount of time so, it requires our system implementation to be able to handle multitask properly. With asynchronous nature and compatibility with website integration, </w:t>
      </w:r>
      <w:proofErr w:type="spellStart"/>
      <w:r w:rsidR="000C30DE" w:rsidRPr="00710B9C">
        <w:rPr>
          <w:bCs/>
          <w:color w:val="FF0000"/>
          <w:lang w:val="en-US"/>
        </w:rPr>
        <w:t>Javascript</w:t>
      </w:r>
      <w:proofErr w:type="spellEnd"/>
      <w:r w:rsidR="000C30DE" w:rsidRPr="00710B9C">
        <w:rPr>
          <w:bCs/>
          <w:color w:val="FF0000"/>
          <w:lang w:val="en-US"/>
        </w:rPr>
        <w:t xml:space="preserve"> is one of the best choices for our implementation of this work. In this implementation, we adopt the "Node.js" variant of </w:t>
      </w:r>
      <w:proofErr w:type="spellStart"/>
      <w:r w:rsidR="000C30DE" w:rsidRPr="00710B9C">
        <w:rPr>
          <w:bCs/>
          <w:color w:val="FF0000"/>
          <w:lang w:val="en-US"/>
        </w:rPr>
        <w:t>Javascript</w:t>
      </w:r>
      <w:proofErr w:type="spellEnd"/>
      <w:r w:rsidR="000C30DE" w:rsidRPr="00710B9C">
        <w:rPr>
          <w:bCs/>
          <w:color w:val="FF0000"/>
          <w:lang w:val="en-US"/>
        </w:rPr>
        <w:t xml:space="preserve">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 All actors within IHE XDS Profile communicate with each other using XML message transaction. As we utilize </w:t>
      </w:r>
      <w:proofErr w:type="spellStart"/>
      <w:r w:rsidR="000C30DE" w:rsidRPr="00710B9C">
        <w:rPr>
          <w:bCs/>
          <w:color w:val="FF0000"/>
          <w:lang w:val="en-US"/>
        </w:rPr>
        <w:t>Javascript</w:t>
      </w:r>
      <w:proofErr w:type="spellEnd"/>
      <w:r w:rsidR="000C30DE" w:rsidRPr="00710B9C">
        <w:rPr>
          <w:bCs/>
          <w:color w:val="FF0000"/>
          <w:lang w:val="en-US"/>
        </w:rPr>
        <w:t xml:space="preserve"> as main programming language for the implementation, these XML messages need to be interpreted into programming object to allow simpler handling method within the program. JSON (</w:t>
      </w:r>
      <w:proofErr w:type="spellStart"/>
      <w:r w:rsidR="000C30DE" w:rsidRPr="00710B9C">
        <w:rPr>
          <w:bCs/>
          <w:color w:val="FF0000"/>
          <w:lang w:val="en-US"/>
        </w:rPr>
        <w:t>Javascript</w:t>
      </w:r>
      <w:proofErr w:type="spellEnd"/>
      <w:r w:rsidR="000C30DE" w:rsidRPr="00710B9C">
        <w:rPr>
          <w:bCs/>
          <w:color w:val="FF0000"/>
          <w:lang w:val="en-US"/>
        </w:rPr>
        <w:t xml:space="preserve"> Object Notation) is a lightweight data-exchange format for programming objects that was created specifically for this purpose. It is simple to read and write for humans, and it is simple to parse or generate for machines. That mean</w:t>
      </w:r>
      <w:r w:rsidR="00EB1D3A" w:rsidRPr="00710B9C">
        <w:rPr>
          <w:bCs/>
          <w:color w:val="FF0000"/>
          <w:lang w:val="en-US"/>
        </w:rPr>
        <w:t>s</w:t>
      </w:r>
      <w:r w:rsidR="000C30DE" w:rsidRPr="00710B9C">
        <w:rPr>
          <w:bCs/>
          <w:color w:val="FF0000"/>
          <w:lang w:val="en-US"/>
        </w:rPr>
        <w:t xml:space="preserve"> all XML message transactions sent to XDS Document Registry actor program will be converted into JSON. For this implementation, we utilize NodeJS “xml2js” module for the task. To connect our program to Ethereum smart contract, we can use Ethereum API tools which is Web3 </w:t>
      </w:r>
      <w:r w:rsidR="002A5951" w:rsidRPr="00710B9C">
        <w:rPr>
          <w:bCs/>
          <w:color w:val="FF0000"/>
          <w:lang w:val="en-US"/>
        </w:rPr>
        <w:fldChar w:fldCharType="begin" w:fldLock="1"/>
      </w:r>
      <w:r w:rsidR="005133A5">
        <w:rPr>
          <w:bCs/>
          <w:color w:val="FF0000"/>
          <w:lang w:val="en-US"/>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[59]","plainTextFormattedCitation":"[59]","previouslyFormattedCitation":"[59]"},"properties":{"noteIndex":0},"schema":"https://github.com/citation-style-language/schema/raw/master/csl-citation.json"}</w:instrText>
      </w:r>
      <w:r w:rsidR="002A5951" w:rsidRPr="00710B9C">
        <w:rPr>
          <w:bCs/>
          <w:color w:val="FF0000"/>
          <w:lang w:val="en-US"/>
        </w:rPr>
        <w:fldChar w:fldCharType="separate"/>
      </w:r>
      <w:r w:rsidR="003A1BEE" w:rsidRPr="003A1BEE">
        <w:rPr>
          <w:bCs/>
          <w:noProof/>
          <w:color w:val="FF0000"/>
          <w:lang w:val="en-US"/>
        </w:rPr>
        <w:t>[59]</w:t>
      </w:r>
      <w:r w:rsidR="002A5951" w:rsidRPr="00710B9C">
        <w:rPr>
          <w:bCs/>
          <w:color w:val="FF0000"/>
          <w:lang w:val="en-US"/>
        </w:rPr>
        <w:fldChar w:fldCharType="end"/>
      </w:r>
      <w:r w:rsidR="000C30DE" w:rsidRPr="00710B9C">
        <w:rPr>
          <w:bCs/>
          <w:color w:val="FF0000"/>
          <w:lang w:val="en-US"/>
        </w:rPr>
        <w:t xml:space="preserve"> as a middle. Web3 allows smart contract control through preferred programming language and transitions logic and variables from the language to Solidity. Web3 provides a programming API for </w:t>
      </w:r>
      <w:proofErr w:type="spellStart"/>
      <w:r w:rsidR="000C30DE" w:rsidRPr="00710B9C">
        <w:rPr>
          <w:bCs/>
          <w:color w:val="FF0000"/>
          <w:lang w:val="en-US"/>
        </w:rPr>
        <w:t>Javascript</w:t>
      </w:r>
      <w:proofErr w:type="spellEnd"/>
      <w:r w:rsidR="000C30DE" w:rsidRPr="00710B9C">
        <w:rPr>
          <w:bCs/>
          <w:color w:val="FF0000"/>
          <w:lang w:val="en-US"/>
        </w:rPr>
        <w:t xml:space="preserve"> called "Web3JS" which allows the </w:t>
      </w:r>
      <w:proofErr w:type="spellStart"/>
      <w:r w:rsidR="000C30DE" w:rsidRPr="00710B9C">
        <w:rPr>
          <w:bCs/>
          <w:color w:val="FF0000"/>
          <w:lang w:val="en-US"/>
        </w:rPr>
        <w:t>Javascript</w:t>
      </w:r>
      <w:proofErr w:type="spellEnd"/>
      <w:r w:rsidR="000C30DE" w:rsidRPr="00710B9C">
        <w:rPr>
          <w:bCs/>
          <w:color w:val="FF0000"/>
          <w:lang w:val="en-US"/>
        </w:rPr>
        <w:t xml:space="preserve"> program to interact with Ethereum based </w:t>
      </w:r>
      <w:r w:rsidR="000C30DE" w:rsidRPr="00710B9C">
        <w:rPr>
          <w:bCs/>
          <w:color w:val="FF0000"/>
          <w:highlight w:val="yellow"/>
          <w:lang w:val="en-US"/>
        </w:rPr>
        <w:t>smart-contract</w:t>
      </w:r>
      <w:r w:rsidR="000C30DE" w:rsidRPr="00710B9C">
        <w:rPr>
          <w:bCs/>
          <w:color w:val="FF0000"/>
          <w:lang w:val="en-US"/>
        </w:rPr>
        <w:t>. The API can be accessed using the node module provided via Node.js.</w:t>
      </w:r>
      <w:r w:rsidR="001070A7" w:rsidRPr="00710B9C">
        <w:rPr>
          <w:bCs/>
          <w:color w:val="FF0000"/>
          <w:lang w:val="en-US"/>
        </w:rPr>
        <w:t xml:space="preserve"> </w:t>
      </w:r>
    </w:p>
    <w:p w14:paraId="1256DF8A" w14:textId="7C767849" w:rsidR="00444EA4" w:rsidRPr="00710B9C" w:rsidRDefault="001070A7" w:rsidP="00710B9C">
      <w:pPr>
        <w:pStyle w:val="BodyText"/>
        <w:spacing w:after="0"/>
        <w:rPr>
          <w:bCs/>
          <w:color w:val="FF0000"/>
          <w:lang w:val="en-US"/>
        </w:rPr>
      </w:pPr>
      <w:r w:rsidRPr="00710B9C">
        <w:rPr>
          <w:bCs/>
          <w:color w:val="FF0000"/>
          <w:lang w:val="en-US"/>
        </w:rPr>
        <w:t>XML code of Registry Document Set-b [ITI-42] transaction sample composing of two main sections. The first section labeled with “</w:t>
      </w:r>
      <w:proofErr w:type="spellStart"/>
      <w:r w:rsidRPr="00710B9C">
        <w:rPr>
          <w:bCs/>
          <w:color w:val="FF0000"/>
          <w:lang w:val="en-US"/>
        </w:rPr>
        <w:t>lcm:SubmitObjectRequest</w:t>
      </w:r>
      <w:proofErr w:type="spellEnd"/>
      <w:r w:rsidRPr="00710B9C">
        <w:rPr>
          <w:bCs/>
          <w:color w:val="FF0000"/>
          <w:lang w:val="en-US"/>
        </w:rPr>
        <w:t xml:space="preserve">” is where XML schematic information are located and the label also </w:t>
      </w:r>
      <w:r w:rsidRPr="00710B9C">
        <w:rPr>
          <w:bCs/>
          <w:color w:val="FF0000"/>
          <w:lang w:val="en-US"/>
        </w:rPr>
        <w:lastRenderedPageBreak/>
        <w:t>act as marker which tell interpreter program to recognize it as ITI-42 transaction. The second section starts from label “</w:t>
      </w:r>
      <w:proofErr w:type="spellStart"/>
      <w:r w:rsidRPr="00710B9C">
        <w:rPr>
          <w:bCs/>
          <w:color w:val="FF0000"/>
          <w:lang w:val="en-US"/>
        </w:rPr>
        <w:t>rim:RegistryObjectList</w:t>
      </w:r>
      <w:proofErr w:type="spellEnd"/>
      <w:r w:rsidRPr="00710B9C">
        <w:rPr>
          <w:bCs/>
          <w:color w:val="FF0000"/>
          <w:lang w:val="en-US"/>
        </w:rPr>
        <w:t>” following with “</w:t>
      </w:r>
      <w:proofErr w:type="spellStart"/>
      <w:r w:rsidRPr="00710B9C">
        <w:rPr>
          <w:bCs/>
          <w:color w:val="FF0000"/>
          <w:lang w:val="en-US"/>
        </w:rPr>
        <w:t>rim:ExtrinsicObject</w:t>
      </w:r>
      <w:proofErr w:type="spellEnd"/>
      <w:r w:rsidRPr="00710B9C">
        <w:rPr>
          <w:bCs/>
          <w:color w:val="FF0000"/>
          <w:lang w:val="en-US"/>
        </w:rPr>
        <w:t>” contain</w:t>
      </w:r>
      <w:r w:rsidR="00ED2AA0" w:rsidRPr="00710B9C">
        <w:rPr>
          <w:bCs/>
          <w:color w:val="FF0000"/>
          <w:lang w:val="en-US"/>
        </w:rPr>
        <w:t>s</w:t>
      </w:r>
      <w:r w:rsidRPr="00710B9C">
        <w:rPr>
          <w:bCs/>
          <w:color w:val="FF0000"/>
          <w:lang w:val="en-US"/>
        </w:rPr>
        <w:t xml:space="preserve"> all information regarding corresponding health document. This section is where all Metadata attributes of the document are located. If the Document Registry Actor successfully received the transaction, they must return response. The response transaction included only XML schematic information, message UUID number, and status type “successful”. This response will let the Repository finish its process and end messaging attempt. </w:t>
      </w:r>
      <w:r w:rsidR="002F034D" w:rsidRPr="00710B9C">
        <w:rPr>
          <w:bCs/>
          <w:color w:val="FF0000"/>
          <w:lang w:val="en-US"/>
        </w:rPr>
        <w:t>For document registering, XDS Document Repository Actor register document Metadata attributes into XDS Document Registry Actor using IHE ITI-42 transaction. XDS Document Registry Actor then interprets the transaction into a programmable object before check if the transaction is ITI-42. Then, the actor proceeds to pass the retrieved object into Blockchain smart-contract and publish it into a Blockchain ledger.</w:t>
      </w:r>
    </w:p>
    <w:p w14:paraId="4EE4A194" w14:textId="1D4F431B" w:rsidR="00631A05" w:rsidRPr="00710B9C" w:rsidRDefault="00444EA4" w:rsidP="00710B9C">
      <w:pPr>
        <w:pStyle w:val="BodyText"/>
        <w:spacing w:after="0"/>
        <w:rPr>
          <w:bCs/>
          <w:color w:val="FF0000"/>
          <w:lang w:val="en-US"/>
        </w:rPr>
      </w:pPr>
      <w:r w:rsidRPr="00710B9C">
        <w:rPr>
          <w:bCs/>
          <w:color w:val="FF0000"/>
          <w:lang w:val="en-US"/>
        </w:rPr>
        <w:t xml:space="preserve">XML code of </w:t>
      </w:r>
      <w:proofErr w:type="spellStart"/>
      <w:r w:rsidRPr="00710B9C">
        <w:rPr>
          <w:bCs/>
          <w:color w:val="FF0000"/>
          <w:lang w:val="en-US"/>
        </w:rPr>
        <w:t>RegistryStoredQueryRequest</w:t>
      </w:r>
      <w:proofErr w:type="spellEnd"/>
      <w:r w:rsidRPr="00710B9C">
        <w:rPr>
          <w:bCs/>
          <w:color w:val="FF0000"/>
          <w:lang w:val="en-US"/>
        </w:rPr>
        <w:t xml:space="preserve"> [ITI-18] transaction sample compos</w:t>
      </w:r>
      <w:r w:rsidR="0036572F" w:rsidRPr="00710B9C">
        <w:rPr>
          <w:bCs/>
          <w:color w:val="FF0000"/>
          <w:lang w:val="en-US"/>
        </w:rPr>
        <w:t>es</w:t>
      </w:r>
      <w:r w:rsidRPr="00710B9C">
        <w:rPr>
          <w:bCs/>
          <w:color w:val="FF0000"/>
          <w:lang w:val="en-US"/>
        </w:rPr>
        <w:t xml:space="preserve"> of </w:t>
      </w:r>
      <w:r w:rsidR="0036572F" w:rsidRPr="00710B9C">
        <w:rPr>
          <w:bCs/>
          <w:color w:val="FF0000"/>
          <w:lang w:val="en-US"/>
        </w:rPr>
        <w:t>three</w:t>
      </w:r>
      <w:r w:rsidRPr="00710B9C">
        <w:rPr>
          <w:bCs/>
          <w:color w:val="FF0000"/>
          <w:lang w:val="en-US"/>
        </w:rPr>
        <w:t xml:space="preserve"> main sections. The first section labeled “</w:t>
      </w:r>
      <w:proofErr w:type="spellStart"/>
      <w:r w:rsidRPr="00710B9C">
        <w:rPr>
          <w:bCs/>
          <w:color w:val="FF0000"/>
          <w:lang w:val="en-US"/>
        </w:rPr>
        <w:t>query:AdhocQueryRequest</w:t>
      </w:r>
      <w:proofErr w:type="spellEnd"/>
      <w:r w:rsidRPr="00710B9C">
        <w:rPr>
          <w:bCs/>
          <w:color w:val="FF0000"/>
          <w:lang w:val="en-US"/>
        </w:rPr>
        <w:t>” is where XML schematic information are located and the label also act as marker which tell interpreter program to recognize it as ITI-18 transaction. The second section labeled “</w:t>
      </w:r>
      <w:proofErr w:type="spellStart"/>
      <w:r w:rsidRPr="00710B9C">
        <w:rPr>
          <w:bCs/>
          <w:color w:val="FF0000"/>
          <w:lang w:val="en-US"/>
        </w:rPr>
        <w:t>query:ResponseOption</w:t>
      </w:r>
      <w:proofErr w:type="spellEnd"/>
      <w:r w:rsidRPr="00710B9C">
        <w:rPr>
          <w:bCs/>
          <w:color w:val="FF0000"/>
          <w:lang w:val="en-US"/>
        </w:rPr>
        <w:t>” mark the expected format of query result that will return to Document Consumer. The third section start</w:t>
      </w:r>
      <w:r w:rsidR="00C363A0" w:rsidRPr="00710B9C">
        <w:rPr>
          <w:bCs/>
          <w:color w:val="FF0000"/>
          <w:lang w:val="en-US"/>
        </w:rPr>
        <w:t>s</w:t>
      </w:r>
      <w:r w:rsidRPr="00710B9C">
        <w:rPr>
          <w:bCs/>
          <w:color w:val="FF0000"/>
          <w:lang w:val="en-US"/>
        </w:rPr>
        <w:t xml:space="preserve"> from label “</w:t>
      </w:r>
      <w:proofErr w:type="spellStart"/>
      <w:r w:rsidRPr="00710B9C">
        <w:rPr>
          <w:bCs/>
          <w:color w:val="FF0000"/>
          <w:lang w:val="en-US"/>
        </w:rPr>
        <w:t>rim:AdhocQuery</w:t>
      </w:r>
      <w:proofErr w:type="spellEnd"/>
      <w:r w:rsidRPr="00710B9C">
        <w:rPr>
          <w:bCs/>
          <w:color w:val="FF0000"/>
          <w:lang w:val="en-US"/>
        </w:rPr>
        <w:t>” contain all search keywords issued by Document Consumer. These search keywords are selected Metadata attributes and its value. When Document Registry Actor received the transaction, they will use search keyword provided to search for registry with matched Metadata attribute value</w:t>
      </w:r>
      <w:r w:rsidR="006B1962" w:rsidRPr="00710B9C">
        <w:rPr>
          <w:bCs/>
          <w:color w:val="FF0000"/>
          <w:lang w:val="en-US"/>
        </w:rPr>
        <w:t>s. T</w:t>
      </w:r>
      <w:r w:rsidRPr="00710B9C">
        <w:rPr>
          <w:bCs/>
          <w:color w:val="FF0000"/>
          <w:lang w:val="en-US"/>
        </w:rPr>
        <w:t xml:space="preserve">hen </w:t>
      </w:r>
      <w:r w:rsidR="005E35D0" w:rsidRPr="00710B9C">
        <w:rPr>
          <w:bCs/>
          <w:color w:val="FF0000"/>
          <w:lang w:val="en-US"/>
        </w:rPr>
        <w:t xml:space="preserve">it </w:t>
      </w:r>
      <w:r w:rsidRPr="00710B9C">
        <w:rPr>
          <w:bCs/>
          <w:color w:val="FF0000"/>
          <w:lang w:val="en-US"/>
        </w:rPr>
        <w:t>return</w:t>
      </w:r>
      <w:r w:rsidR="00C363A0" w:rsidRPr="00710B9C">
        <w:rPr>
          <w:bCs/>
          <w:color w:val="FF0000"/>
          <w:lang w:val="en-US"/>
        </w:rPr>
        <w:t>s</w:t>
      </w:r>
      <w:r w:rsidRPr="00710B9C">
        <w:rPr>
          <w:bCs/>
          <w:color w:val="FF0000"/>
          <w:lang w:val="en-US"/>
        </w:rPr>
        <w:t xml:space="preserve"> the result to Document Consumer Actor as response transaction. With header labeled “</w:t>
      </w:r>
      <w:proofErr w:type="spellStart"/>
      <w:r w:rsidRPr="00710B9C">
        <w:rPr>
          <w:bCs/>
          <w:color w:val="FF0000"/>
          <w:lang w:val="en-US"/>
        </w:rPr>
        <w:t>query:AdhocQueryResponse</w:t>
      </w:r>
      <w:proofErr w:type="spellEnd"/>
      <w:r w:rsidRPr="00710B9C">
        <w:rPr>
          <w:bCs/>
          <w:color w:val="FF0000"/>
          <w:lang w:val="en-US"/>
        </w:rPr>
        <w:t>”, the transaction contain</w:t>
      </w:r>
      <w:r w:rsidR="001B08D0" w:rsidRPr="00710B9C">
        <w:rPr>
          <w:bCs/>
          <w:color w:val="FF0000"/>
          <w:lang w:val="en-US"/>
        </w:rPr>
        <w:t>s</w:t>
      </w:r>
      <w:r w:rsidRPr="00710B9C">
        <w:rPr>
          <w:bCs/>
          <w:color w:val="FF0000"/>
          <w:lang w:val="en-US"/>
        </w:rPr>
        <w:t xml:space="preserve"> search result depend on query type specified in ITI-18 transaction. If the query expected for “</w:t>
      </w:r>
      <w:proofErr w:type="spellStart"/>
      <w:r w:rsidRPr="00710B9C">
        <w:rPr>
          <w:bCs/>
          <w:color w:val="FF0000"/>
          <w:lang w:val="en-US"/>
        </w:rPr>
        <w:t>LeafClass</w:t>
      </w:r>
      <w:proofErr w:type="spellEnd"/>
      <w:r w:rsidRPr="00710B9C">
        <w:rPr>
          <w:bCs/>
          <w:color w:val="FF0000"/>
          <w:lang w:val="en-US"/>
        </w:rPr>
        <w:t>” as result, the response would return Metadata attributes of all matched result in detailed. Otherwise, if the query expected for “</w:t>
      </w:r>
      <w:proofErr w:type="spellStart"/>
      <w:r w:rsidRPr="00710B9C">
        <w:rPr>
          <w:bCs/>
          <w:color w:val="FF0000"/>
          <w:lang w:val="en-US"/>
        </w:rPr>
        <w:t>ObjectList</w:t>
      </w:r>
      <w:proofErr w:type="spellEnd"/>
      <w:r w:rsidRPr="00710B9C">
        <w:rPr>
          <w:bCs/>
          <w:color w:val="FF0000"/>
          <w:lang w:val="en-US"/>
        </w:rPr>
        <w:t>”, the response would return object reference number of all matched result</w:t>
      </w:r>
      <w:r w:rsidR="00B57C71" w:rsidRPr="00710B9C">
        <w:rPr>
          <w:bCs/>
          <w:color w:val="FF0000"/>
          <w:lang w:val="en-US"/>
        </w:rPr>
        <w:t>s</w:t>
      </w:r>
      <w:r w:rsidR="00143C14" w:rsidRPr="00710B9C">
        <w:rPr>
          <w:bCs/>
          <w:color w:val="FF0000"/>
          <w:lang w:val="en-US"/>
        </w:rPr>
        <w:t xml:space="preserve">. </w:t>
      </w:r>
      <w:r w:rsidRPr="00710B9C">
        <w:rPr>
          <w:bCs/>
          <w:color w:val="FF0000"/>
          <w:lang w:val="en-US"/>
        </w:rPr>
        <w:t>These two types of response specifically selected depend on search behavior of Document Consumer Actor’s user. The query which specified “</w:t>
      </w:r>
      <w:proofErr w:type="spellStart"/>
      <w:r w:rsidRPr="00710B9C">
        <w:rPr>
          <w:bCs/>
          <w:color w:val="FF0000"/>
          <w:lang w:val="en-US"/>
        </w:rPr>
        <w:t>LeafClass</w:t>
      </w:r>
      <w:proofErr w:type="spellEnd"/>
      <w:r w:rsidRPr="00710B9C">
        <w:rPr>
          <w:bCs/>
          <w:color w:val="FF0000"/>
          <w:lang w:val="en-US"/>
        </w:rPr>
        <w:t>” as its search result must provide keyword which unique to its corresponding document, such as document unique ID or object reference UUID. At the same time, “</w:t>
      </w:r>
      <w:proofErr w:type="spellStart"/>
      <w:r w:rsidRPr="00710B9C">
        <w:rPr>
          <w:bCs/>
          <w:color w:val="FF0000"/>
          <w:lang w:val="en-US"/>
        </w:rPr>
        <w:t>ObjectList</w:t>
      </w:r>
      <w:proofErr w:type="spellEnd"/>
      <w:r w:rsidRPr="00710B9C">
        <w:rPr>
          <w:bCs/>
          <w:color w:val="FF0000"/>
          <w:lang w:val="en-US"/>
        </w:rPr>
        <w:t>” are used to search for wide range of document with generic search keyword and value where discovery of document existent is the main goal.</w:t>
      </w:r>
    </w:p>
    <w:p w14:paraId="08C3C7D1" w14:textId="39EC63A6" w:rsidR="00644E56" w:rsidRPr="00710B9C" w:rsidRDefault="00631A05" w:rsidP="003E1AEF">
      <w:pPr>
        <w:pStyle w:val="BodyText"/>
        <w:spacing w:after="0"/>
        <w:rPr>
          <w:rFonts w:cstheme="minorBidi"/>
          <w:bCs/>
          <w:color w:val="FF0000"/>
          <w:szCs w:val="25"/>
          <w:lang w:val="en-US" w:bidi="th-TH"/>
        </w:rPr>
      </w:pPr>
      <w:r w:rsidRPr="00710B9C">
        <w:rPr>
          <w:bCs/>
          <w:color w:val="FF0000"/>
          <w:lang w:val="en-US"/>
        </w:rPr>
        <w:t xml:space="preserve">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w:t>
      </w:r>
      <w:r w:rsidRPr="00710B9C">
        <w:rPr>
          <w:bCs/>
          <w:color w:val="FF0000"/>
          <w:lang w:val="en-US"/>
        </w:rPr>
        <w:t>format. Following IHE XDS Profile, XDS Document Consumer actor is where the user specifies search keyword values of Metadata attributes for the system to query for matching document exist within XDS Affinity Domain. 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The command-line interface of XDS Document Consumer begins with prompt the user to input registry query types or choose to quit the program. The user will need to specify digit numbers corresponding to the choice. Then, the user will be prompt</w:t>
      </w:r>
      <w:r w:rsidR="00AE0389" w:rsidRPr="00710B9C">
        <w:rPr>
          <w:bCs/>
          <w:color w:val="FF0000"/>
          <w:lang w:val="en-US"/>
        </w:rPr>
        <w:t>ed</w:t>
      </w:r>
      <w:r w:rsidRPr="00710B9C">
        <w:rPr>
          <w:bCs/>
          <w:color w:val="FF0000"/>
          <w:lang w:val="en-US"/>
        </w:rPr>
        <w:t xml:space="preserve"> to input essential metadata attributes required for the query type (i.e., </w:t>
      </w:r>
      <w:proofErr w:type="spellStart"/>
      <w:r w:rsidRPr="00710B9C">
        <w:rPr>
          <w:bCs/>
          <w:color w:val="FF0000"/>
          <w:lang w:val="en-US"/>
        </w:rPr>
        <w:t>FindDocuments</w:t>
      </w:r>
      <w:proofErr w:type="spellEnd"/>
      <w:r w:rsidRPr="00710B9C">
        <w:rPr>
          <w:bCs/>
          <w:color w:val="FF0000"/>
          <w:lang w:val="en-US"/>
        </w:rPr>
        <w:t xml:space="preserve"> will require attributes included </w:t>
      </w:r>
      <w:proofErr w:type="spellStart"/>
      <w:r w:rsidRPr="00710B9C">
        <w:rPr>
          <w:bCs/>
          <w:color w:val="FF0000"/>
          <w:lang w:val="en-US"/>
        </w:rPr>
        <w:t>DocumentEntryPatientId</w:t>
      </w:r>
      <w:proofErr w:type="spellEnd"/>
      <w:r w:rsidRPr="00710B9C">
        <w:rPr>
          <w:bCs/>
          <w:color w:val="FF0000"/>
          <w:lang w:val="en-US"/>
        </w:rPr>
        <w:t xml:space="preserve"> and </w:t>
      </w:r>
      <w:proofErr w:type="spellStart"/>
      <w:r w:rsidRPr="00710B9C">
        <w:rPr>
          <w:bCs/>
          <w:color w:val="FF0000"/>
          <w:lang w:val="en-US"/>
        </w:rPr>
        <w:t>DocumentEntryStatus</w:t>
      </w:r>
      <w:proofErr w:type="spellEnd"/>
      <w:r w:rsidRPr="00710B9C">
        <w:rPr>
          <w:bCs/>
          <w:color w:val="FF0000"/>
          <w:lang w:val="en-US"/>
        </w:rPr>
        <w:t>) before prompt to input other metadata attributes as optional depending on the information the user known. When there are no more metadata attribute values to add, the user can choose to start a query for the document. The XDS Document Consumer Actor program will then accept the input and assort it into the ITI-18 transaction before sending it to XDS Document Registry Actor.</w:t>
      </w:r>
      <w:r w:rsidR="008B75AE" w:rsidRPr="00710B9C">
        <w:rPr>
          <w:rFonts w:cstheme="minorBidi"/>
          <w:bCs/>
          <w:color w:val="FF0000"/>
          <w:szCs w:val="25"/>
          <w:cs/>
          <w:lang w:val="en-US" w:bidi="th-TH"/>
        </w:rPr>
        <w:t xml:space="preserve"> </w:t>
      </w:r>
      <w:r w:rsidR="008B75AE" w:rsidRPr="00710B9C">
        <w:rPr>
          <w:rFonts w:cstheme="minorBidi"/>
          <w:bCs/>
          <w:color w:val="FF0000"/>
          <w:szCs w:val="25"/>
          <w:lang w:val="en-US" w:bidi="th-TH"/>
        </w:rPr>
        <w:t>After the query has been sent, the XDS Document Consumer will wait for the response from XDS Document Registry Actor. When the response is received, the XDS Document Consumer then shows the metadata attributes the value of the query result in the terminal or just terminates the program if there is no matched result registered.</w:t>
      </w:r>
      <w:r w:rsidR="00644E56" w:rsidRPr="00710B9C">
        <w:rPr>
          <w:rFonts w:cstheme="minorBidi"/>
          <w:bCs/>
          <w:color w:val="FF0000"/>
          <w:szCs w:val="25"/>
          <w:lang w:val="en-US" w:bidi="th-TH"/>
        </w:rPr>
        <w:t xml:space="preserve"> </w:t>
      </w:r>
    </w:p>
    <w:p w14:paraId="296059F4" w14:textId="47992BBF" w:rsidR="003E1AEF" w:rsidRPr="00710B9C" w:rsidRDefault="00644E56" w:rsidP="00710B9C">
      <w:pPr>
        <w:pStyle w:val="BodyText"/>
        <w:spacing w:after="0"/>
        <w:rPr>
          <w:rFonts w:cstheme="minorBidi"/>
          <w:bCs/>
          <w:color w:val="FF0000"/>
          <w:szCs w:val="25"/>
          <w:lang w:val="en-US" w:bidi="th-TH"/>
        </w:rPr>
      </w:pPr>
      <w:r w:rsidRPr="00710B9C">
        <w:rPr>
          <w:rFonts w:cstheme="minorBidi"/>
          <w:bCs/>
          <w:color w:val="FF0000"/>
          <w:szCs w:val="25"/>
          <w:lang w:val="en-US" w:bidi="th-TH"/>
        </w:rPr>
        <w:t xml:space="preserve">The XDS Document Registry Actor program must be able to communicate with the simulated XDS Document Repository actor and XDS Document Consumer actor. At the same time, the software will need to act as the </w:t>
      </w:r>
      <w:commentRangeStart w:id="298"/>
      <w:r w:rsidRPr="00710B9C">
        <w:rPr>
          <w:rFonts w:cstheme="minorBidi"/>
          <w:bCs/>
          <w:color w:val="FF0000"/>
          <w:szCs w:val="25"/>
          <w:highlight w:val="yellow"/>
          <w:lang w:val="en-US" w:bidi="th-TH"/>
        </w:rPr>
        <w:t>middle</w:t>
      </w:r>
      <w:r w:rsidR="00B13259" w:rsidRPr="00710B9C">
        <w:rPr>
          <w:rFonts w:cstheme="minorBidi"/>
          <w:bCs/>
          <w:color w:val="FF0000"/>
          <w:szCs w:val="25"/>
          <w:highlight w:val="yellow"/>
          <w:lang w:val="en-US" w:bidi="th-TH"/>
        </w:rPr>
        <w:t>ware</w:t>
      </w:r>
      <w:commentRangeEnd w:id="298"/>
      <w:r w:rsidR="00B13259" w:rsidRPr="00710B9C">
        <w:rPr>
          <w:rStyle w:val="CommentReference"/>
          <w:color w:val="FF0000"/>
          <w:spacing w:val="0"/>
          <w:lang w:val="en-US" w:eastAsia="en-US"/>
        </w:rPr>
        <w:commentReference w:id="298"/>
      </w:r>
      <w:r w:rsidRPr="00710B9C">
        <w:rPr>
          <w:rFonts w:cstheme="minorBidi"/>
          <w:bCs/>
          <w:color w:val="FF0000"/>
          <w:szCs w:val="25"/>
          <w:lang w:val="en-US" w:bidi="th-TH"/>
        </w:rPr>
        <w:t xml:space="preserve"> between the local XDS system and the Blockchain ledger. The Actor will wait until receiving the XML message transaction and react differently to ITI-42 and ITI-18 transactions. Unlike the XDS Document Repository Actor and XDS Document Consumer Actor, the XDS Document Registry was made to act as the medium between the native system and the Blockchain </w:t>
      </w:r>
      <w:proofErr w:type="spellStart"/>
      <w:r w:rsidRPr="00710B9C">
        <w:rPr>
          <w:rFonts w:cstheme="minorBidi"/>
          <w:bCs/>
          <w:color w:val="FF0000"/>
          <w:szCs w:val="25"/>
          <w:lang w:val="en-US" w:bidi="th-TH"/>
        </w:rPr>
        <w:t>Smart</w:t>
      </w:r>
      <w:r w:rsidR="001A2F63"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Java</w:t>
      </w:r>
      <w:r w:rsidR="001A2F63" w:rsidRPr="00710B9C">
        <w:rPr>
          <w:rFonts w:cstheme="minorBidi"/>
          <w:bCs/>
          <w:color w:val="FF0000"/>
          <w:szCs w:val="25"/>
          <w:lang w:val="en-US" w:bidi="th-TH"/>
        </w:rPr>
        <w:t>S</w:t>
      </w:r>
      <w:r w:rsidRPr="00710B9C">
        <w:rPr>
          <w:rFonts w:cstheme="minorBidi"/>
          <w:bCs/>
          <w:color w:val="FF0000"/>
          <w:szCs w:val="25"/>
          <w:lang w:val="en-US" w:bidi="th-TH"/>
        </w:rPr>
        <w:t xml:space="preserve">cript native program part and </w:t>
      </w:r>
      <w:proofErr w:type="spellStart"/>
      <w:r w:rsidRPr="00710B9C">
        <w:rPr>
          <w:rFonts w:cstheme="minorBidi"/>
          <w:bCs/>
          <w:color w:val="FF0000"/>
          <w:szCs w:val="25"/>
          <w:lang w:val="en-US" w:bidi="th-TH"/>
        </w:rPr>
        <w:t>Smart</w:t>
      </w:r>
      <w:r w:rsidR="001A2F63"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part. 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compatible format.</w:t>
      </w:r>
      <w:r w:rsidR="003E1AEF" w:rsidRPr="00710B9C">
        <w:rPr>
          <w:rFonts w:cstheme="minorBidi"/>
          <w:bCs/>
          <w:color w:val="FF0000"/>
          <w:szCs w:val="25"/>
          <w:cs/>
          <w:lang w:val="en-US" w:bidi="th-TH"/>
        </w:rPr>
        <w:t xml:space="preserve"> </w:t>
      </w:r>
    </w:p>
    <w:p w14:paraId="05FBA6B1" w14:textId="700821CB" w:rsidR="00990EC5" w:rsidRPr="00710B9C" w:rsidRDefault="00F75BDF" w:rsidP="00710B9C">
      <w:pPr>
        <w:pStyle w:val="BodyText"/>
        <w:spacing w:after="0"/>
        <w:rPr>
          <w:rFonts w:cstheme="minorBidi"/>
          <w:bCs/>
          <w:color w:val="FF0000"/>
          <w:szCs w:val="25"/>
          <w:lang w:val="en-US" w:bidi="th-TH"/>
        </w:rPr>
      </w:pPr>
      <w:r w:rsidRPr="00710B9C">
        <w:rPr>
          <w:rFonts w:cstheme="minorBidi"/>
          <w:bCs/>
          <w:color w:val="FF0000"/>
          <w:szCs w:val="25"/>
          <w:lang w:val="en-US" w:bidi="th-TH"/>
        </w:rPr>
        <w:t xml:space="preserve">In the implementation,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was designed to store string values and will return the stored value when called by the corresponding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function. The prepared JSON must be converted into a string variable before entering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This is due to the limit of the Ethereum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which can cover a limited number of programming variables so, we simplify our program to avoid that limit by storing the whole JSON in string form as </w:t>
      </w:r>
      <w:r w:rsidRPr="00710B9C">
        <w:rPr>
          <w:rFonts w:cstheme="minorBidi"/>
          <w:bCs/>
          <w:color w:val="FF0000"/>
          <w:szCs w:val="25"/>
          <w:lang w:val="en-US" w:bidi="th-TH"/>
        </w:rPr>
        <w:lastRenderedPageBreak/>
        <w:t xml:space="preserve">a single variable. Because the Ethereum Blockchain requires a particular amount of gas to run the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the length of the variable could produce an error if there isn't enough gas available. That means, we need to increase the limit amount of gas for executing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from the default value. Although this change may not affect the implementation, it may affect the network where its member prefers to use actual cryptocurrency like Ether to maintain Blockchain where an increase in required gas may accelerate the depletion of currency circulating in the network and severely reduce the maintainability of the Blockchain. By the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design, XDS Document Registry actors can keep Metadata attributes of each document by storing them as JSON string variable inside Blockchain using one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per document. At the same time, the actor can perform search operation by sequentially call upon each published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one-by-one until the result was found or until the last in the case which no matching result. It must be noted that publishing of </w:t>
      </w:r>
      <w:proofErr w:type="spellStart"/>
      <w:r w:rsidRPr="00710B9C">
        <w:rPr>
          <w:rFonts w:cstheme="minorBidi"/>
          <w:bCs/>
          <w:color w:val="FF0000"/>
          <w:szCs w:val="25"/>
          <w:lang w:val="en-US" w:bidi="th-TH"/>
        </w:rPr>
        <w:t>Smart</w:t>
      </w:r>
      <w:r w:rsidR="004E0A89"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always requires gas to execute the task while calling for the variable value stored in the </w:t>
      </w:r>
      <w:proofErr w:type="spellStart"/>
      <w:r w:rsidRPr="00710B9C">
        <w:rPr>
          <w:rFonts w:cstheme="minorBidi"/>
          <w:bCs/>
          <w:color w:val="FF0000"/>
          <w:szCs w:val="25"/>
          <w:lang w:val="en-US" w:bidi="th-TH"/>
        </w:rPr>
        <w:t>Smart</w:t>
      </w:r>
      <w:r w:rsidR="004E0A89"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is not consuming any Blockchain resource. It must be noted that at the beginning of the XDS Blockchain network, the base </w:t>
      </w:r>
      <w:proofErr w:type="spellStart"/>
      <w:r w:rsidRPr="00710B9C">
        <w:rPr>
          <w:rFonts w:cstheme="minorBidi"/>
          <w:bCs/>
          <w:color w:val="FF0000"/>
          <w:szCs w:val="25"/>
          <w:lang w:val="en-US" w:bidi="th-TH"/>
        </w:rPr>
        <w:t>Smart</w:t>
      </w:r>
      <w:r w:rsidR="004E0A89"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must be initially deployed into the Blockchain to allow further registration of health documents for the rest of the Blockchain ledger.</w:t>
      </w:r>
      <w:r w:rsidR="00990EC5" w:rsidRPr="00710B9C">
        <w:rPr>
          <w:rFonts w:cstheme="minorBidi"/>
          <w:bCs/>
          <w:color w:val="FF0000"/>
          <w:szCs w:val="25"/>
          <w:lang w:val="en-US" w:bidi="th-TH"/>
        </w:rPr>
        <w:t xml:space="preserve"> </w:t>
      </w:r>
    </w:p>
    <w:p w14:paraId="3816BC9A" w14:textId="03056EF2" w:rsidR="003A3ED8" w:rsidRPr="00710B9C" w:rsidRDefault="00990EC5" w:rsidP="00710B9C">
      <w:pPr>
        <w:pStyle w:val="BodyText"/>
        <w:spacing w:after="0"/>
        <w:rPr>
          <w:rFonts w:cstheme="minorBidi"/>
          <w:bCs/>
          <w:color w:val="FF0000"/>
          <w:szCs w:val="25"/>
          <w:lang w:val="en-US" w:bidi="th-TH"/>
        </w:rPr>
      </w:pPr>
      <w:r w:rsidRPr="00710B9C">
        <w:rPr>
          <w:rFonts w:cstheme="minorBidi"/>
          <w:bCs/>
          <w:color w:val="FF0000"/>
          <w:szCs w:val="25"/>
          <w:lang w:val="en-US" w:bidi="th-TH"/>
        </w:rPr>
        <w:t>Like IHE ITI-42 transaction handling, the XDS Document Registry actors also wait for ITI-18 on the TCP channel. The received transaction will be converted into JSON while matching UUID with its corresponding metadata attributes. The transaction is specified with the header “</w:t>
      </w:r>
      <w:proofErr w:type="spellStart"/>
      <w:r w:rsidRPr="00710B9C">
        <w:rPr>
          <w:rFonts w:cstheme="minorBidi"/>
          <w:bCs/>
          <w:color w:val="FF0000"/>
          <w:szCs w:val="25"/>
          <w:lang w:val="en-US" w:bidi="th-TH"/>
        </w:rPr>
        <w:t>QueryResponse</w:t>
      </w:r>
      <w:proofErr w:type="spellEnd"/>
      <w:r w:rsidRPr="00710B9C">
        <w:rPr>
          <w:rFonts w:cstheme="minorBidi"/>
          <w:bCs/>
          <w:color w:val="FF0000"/>
          <w:szCs w:val="25"/>
          <w:lang w:val="en-US" w:bidi="th-TH"/>
        </w:rPr>
        <w:t xml:space="preserve">” and compose of Metadata attributes value input by Document Consumer. These values will be used in search operation which will seek for the </w:t>
      </w:r>
      <w:proofErr w:type="spellStart"/>
      <w:r w:rsidRPr="00710B9C">
        <w:rPr>
          <w:rFonts w:cstheme="minorBidi"/>
          <w:bCs/>
          <w:color w:val="FF0000"/>
          <w:szCs w:val="25"/>
          <w:lang w:val="en-US" w:bidi="th-TH"/>
        </w:rPr>
        <w:t>Smart</w:t>
      </w:r>
      <w:r w:rsidR="003F04D5"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with matching metadata attribute values. After the result was found, the actor then proceeds to create a response XML message following the ITI-18 format. </w:t>
      </w:r>
    </w:p>
    <w:p w14:paraId="1E4A2246" w14:textId="79AEB174" w:rsidR="002B6ED1" w:rsidRPr="00710B9C" w:rsidRDefault="003A3ED8" w:rsidP="00F75BDF">
      <w:pPr>
        <w:pStyle w:val="BodyText"/>
        <w:rPr>
          <w:rFonts w:cstheme="minorBidi"/>
          <w:bCs/>
          <w:color w:val="FF0000"/>
          <w:szCs w:val="25"/>
          <w:lang w:val="en-US" w:bidi="th-TH"/>
        </w:rPr>
      </w:pPr>
      <w:r w:rsidRPr="00710B9C">
        <w:rPr>
          <w:rFonts w:cstheme="minorBidi"/>
          <w:bCs/>
          <w:color w:val="FF0000"/>
          <w:szCs w:val="25"/>
          <w:lang w:val="en-US" w:bidi="th-TH"/>
        </w:rPr>
        <w: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w:t>
      </w:r>
      <w:r w:rsidR="00F1770D" w:rsidRPr="00710B9C">
        <w:rPr>
          <w:rFonts w:cstheme="minorBidi"/>
          <w:bCs/>
          <w:color w:val="FF0000"/>
          <w:szCs w:val="25"/>
          <w:lang w:val="en-US" w:bidi="th-TH"/>
        </w:rPr>
        <w:t>like</w:t>
      </w:r>
      <w:r w:rsidRPr="00710B9C">
        <w:rPr>
          <w:rFonts w:cstheme="minorBidi"/>
          <w:bCs/>
          <w:color w:val="FF0000"/>
          <w:szCs w:val="25"/>
          <w:lang w:val="en-US" w:bidi="th-TH"/>
        </w:rPr>
        <w:t xml:space="preserve"> NoSQL. That means search operation will need to rely on a sequential search algorithm. The program will need to </w:t>
      </w:r>
      <w:r w:rsidR="00F1770D" w:rsidRPr="00710B9C">
        <w:rPr>
          <w:rFonts w:cstheme="minorBidi"/>
          <w:bCs/>
          <w:color w:val="FF0000"/>
          <w:szCs w:val="25"/>
          <w:lang w:val="en-US" w:bidi="th-TH"/>
        </w:rPr>
        <w:t>look</w:t>
      </w:r>
      <w:r w:rsidRPr="00710B9C">
        <w:rPr>
          <w:rFonts w:cstheme="minorBidi"/>
          <w:bCs/>
          <w:color w:val="FF0000"/>
          <w:szCs w:val="25"/>
          <w:lang w:val="en-US" w:bidi="th-TH"/>
        </w:rPr>
        <w:t xml:space="preserve"> at all published transactions one-by-one from the first until the result was found. Each transaction will require the program to call on smart-contract for reviewing the stored </w:t>
      </w:r>
      <w:r w:rsidRPr="00710B9C">
        <w:rPr>
          <w:rFonts w:cstheme="minorBidi"/>
          <w:bCs/>
          <w:color w:val="FF0000"/>
          <w:szCs w:val="25"/>
          <w:lang w:val="en-US" w:bidi="th-TH"/>
        </w:rPr>
        <w:t xml:space="preserve">value before comparing it with the specified value used for search. When all of the values called from the </w:t>
      </w:r>
      <w:proofErr w:type="spellStart"/>
      <w:r w:rsidRPr="00710B9C">
        <w:rPr>
          <w:rFonts w:cstheme="minorBidi"/>
          <w:bCs/>
          <w:color w:val="FF0000"/>
          <w:szCs w:val="25"/>
          <w:lang w:val="en-US" w:bidi="th-TH"/>
        </w:rPr>
        <w:t>Smart</w:t>
      </w:r>
      <w:r w:rsidR="00F1770D"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are matched with the value specified for search, the value called will be marked as a search result which will be returned to XDS Document Consumer Actor via ITI-18 format.</w:t>
      </w:r>
    </w:p>
    <w:p w14:paraId="37813392" w14:textId="263A813F" w:rsidR="00EC6E92" w:rsidRPr="000E219F" w:rsidRDefault="00EC6E92" w:rsidP="00EC6E92">
      <w:pPr>
        <w:pStyle w:val="Heading2"/>
      </w:pPr>
      <w:r>
        <w:rPr>
          <w:rFonts w:cs="Angsana New"/>
          <w:szCs w:val="25"/>
          <w:lang w:bidi="th-TH"/>
        </w:rPr>
        <w:t>Implementation Result</w:t>
      </w:r>
    </w:p>
    <w:p w14:paraId="0B4F956E" w14:textId="61F91BB6" w:rsidR="005A72BC" w:rsidRPr="005A72BC" w:rsidRDefault="007B3207" w:rsidP="00710B9C">
      <w:pPr>
        <w:pStyle w:val="BodyText"/>
        <w:spacing w:after="0"/>
        <w:rPr>
          <w:bCs/>
          <w:lang w:val="en-US"/>
        </w:rPr>
      </w:pPr>
      <w:r>
        <w:rPr>
          <w:rFonts w:cs="Angsana New"/>
          <w:bCs/>
          <w:szCs w:val="25"/>
          <w:lang w:val="en-US" w:bidi="th-TH"/>
        </w:rPr>
        <w:t>T</w:t>
      </w:r>
      <w:r w:rsidR="005A72BC" w:rsidRPr="005A72BC">
        <w:rPr>
          <w:bCs/>
          <w:lang w:val="en-US"/>
        </w:rPr>
        <w:t>he environment of the test machine is running on Linux Ubuntu (64-bit) version 18.10 with 8 GB RAM and 100 GB storage dynamically shared from the host machine.</w:t>
      </w:r>
    </w:p>
    <w:p w14:paraId="2C8ED5C9" w14:textId="3DDAAA19" w:rsidR="0027585A" w:rsidRDefault="002C0754" w:rsidP="00710B9C">
      <w:pPr>
        <w:pStyle w:val="BodyText"/>
        <w:spacing w:after="0"/>
        <w:rPr>
          <w:bCs/>
          <w:lang w:val="en-US"/>
        </w:rPr>
      </w:pPr>
      <w:r>
        <w:rPr>
          <w:bCs/>
          <w:noProof/>
          <w:lang w:val="en-US"/>
        </w:rPr>
        <mc:AlternateContent>
          <mc:Choice Requires="wpg">
            <w:drawing>
              <wp:anchor distT="0" distB="0" distL="114300" distR="114300" simplePos="0" relativeHeight="251640832" behindDoc="0" locked="0" layoutInCell="1" allowOverlap="1" wp14:anchorId="101BB03C" wp14:editId="0EBF86F2">
                <wp:simplePos x="0" y="0"/>
                <wp:positionH relativeFrom="column">
                  <wp:posOffset>1193165</wp:posOffset>
                </wp:positionH>
                <wp:positionV relativeFrom="paragraph">
                  <wp:posOffset>3583305</wp:posOffset>
                </wp:positionV>
                <wp:extent cx="4019550" cy="2943224"/>
                <wp:effectExtent l="0" t="0" r="0" b="0"/>
                <wp:wrapTopAndBottom/>
                <wp:docPr id="67" name="Group 67"/>
                <wp:cNvGraphicFramePr/>
                <a:graphic xmlns:a="http://schemas.openxmlformats.org/drawingml/2006/main">
                  <a:graphicData uri="http://schemas.microsoft.com/office/word/2010/wordprocessingGroup">
                    <wpg:wgp>
                      <wpg:cNvGrpSpPr/>
                      <wpg:grpSpPr>
                        <a:xfrm>
                          <a:off x="0" y="0"/>
                          <a:ext cx="4019550" cy="2943224"/>
                          <a:chOff x="0" y="-134240"/>
                          <a:chExt cx="4130675" cy="3190812"/>
                        </a:xfrm>
                      </wpg:grpSpPr>
                      <pic:pic xmlns:pic="http://schemas.openxmlformats.org/drawingml/2006/picture">
                        <pic:nvPicPr>
                          <pic:cNvPr id="65" name="Picture 65"/>
                          <pic:cNvPicPr>
                            <a:picLocks noChangeAspect="1"/>
                          </pic:cNvPicPr>
                        </pic:nvPicPr>
                        <pic:blipFill>
                          <a:blip r:embed="rId21"/>
                          <a:srcRect/>
                          <a:stretch/>
                        </pic:blipFill>
                        <pic:spPr>
                          <a:xfrm>
                            <a:off x="90232" y="180976"/>
                            <a:ext cx="3997988" cy="2875596"/>
                          </a:xfrm>
                          <a:prstGeom prst="rect">
                            <a:avLst/>
                          </a:prstGeom>
                        </pic:spPr>
                      </pic:pic>
                      <wps:wsp>
                        <wps:cNvPr id="66" name="Text Box 66"/>
                        <wps:cNvSpPr txBox="1"/>
                        <wps:spPr>
                          <a:xfrm>
                            <a:off x="0" y="-134240"/>
                            <a:ext cx="4130675" cy="286642"/>
                          </a:xfrm>
                          <a:prstGeom prst="rect">
                            <a:avLst/>
                          </a:prstGeom>
                          <a:solidFill>
                            <a:prstClr val="white"/>
                          </a:solidFill>
                          <a:ln>
                            <a:noFill/>
                          </a:ln>
                        </wps:spPr>
                        <wps:txbx>
                          <w:txbxContent>
                            <w:p w14:paraId="6283AA10" w14:textId="166CE3E5" w:rsidR="00C56988" w:rsidRPr="00710B9C" w:rsidRDefault="009F0A11" w:rsidP="00710B9C">
                              <w:pPr>
                                <w:pStyle w:val="Caption"/>
                                <w:rPr>
                                  <w:bCs/>
                                </w:rPr>
                              </w:pPr>
                              <w:bookmarkStart w:id="299" w:name="_Ref83203069"/>
                              <w:r>
                                <w:rPr>
                                  <w:color w:val="auto"/>
                                  <w:cs/>
                                </w:rPr>
                                <w:br/>
                              </w:r>
                              <w:r w:rsidR="00C56988" w:rsidRPr="00710B9C">
                                <w:rPr>
                                  <w:color w:val="auto"/>
                                </w:rPr>
                                <w:t xml:space="preserve">Table </w:t>
                              </w:r>
                              <w:r w:rsidR="00C56988" w:rsidRPr="00710B9C">
                                <w:rPr>
                                  <w:color w:val="auto"/>
                                </w:rPr>
                                <w:fldChar w:fldCharType="begin"/>
                              </w:r>
                              <w:r w:rsidR="00C56988" w:rsidRPr="00710B9C">
                                <w:rPr>
                                  <w:color w:val="auto"/>
                                </w:rPr>
                                <w:instrText xml:space="preserve"> SEQ Table \* ARABIC </w:instrText>
                              </w:r>
                              <w:r w:rsidR="00C56988" w:rsidRPr="00710B9C">
                                <w:rPr>
                                  <w:color w:val="auto"/>
                                </w:rPr>
                                <w:fldChar w:fldCharType="separate"/>
                              </w:r>
                              <w:ins w:id="300" w:author="Petnathean Julled" w:date="2021-11-05T06:52:00Z">
                                <w:r w:rsidR="00013395">
                                  <w:rPr>
                                    <w:noProof/>
                                    <w:color w:val="auto"/>
                                  </w:rPr>
                                  <w:t>3</w:t>
                                </w:r>
                              </w:ins>
                              <w:del w:id="301" w:author="Petnathean Julled" w:date="2021-11-05T06:08:00Z">
                                <w:r w:rsidR="00705FDE" w:rsidDel="00B6711F">
                                  <w:rPr>
                                    <w:noProof/>
                                    <w:color w:val="auto"/>
                                  </w:rPr>
                                  <w:delText>1</w:delText>
                                </w:r>
                              </w:del>
                              <w:r w:rsidR="00C56988" w:rsidRPr="00710B9C">
                                <w:rPr>
                                  <w:color w:val="auto"/>
                                </w:rPr>
                                <w:fldChar w:fldCharType="end"/>
                              </w:r>
                              <w:bookmarkEnd w:id="299"/>
                              <w:r w:rsidR="00C56988" w:rsidRPr="00710B9C">
                                <w:rPr>
                                  <w:color w:val="auto"/>
                                </w:rPr>
                                <w:t xml:space="preserve"> Modified metadata attributes in each sample transaction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1BB03C" id="Group 67" o:spid="_x0000_s1038" style="position:absolute;left:0;text-align:left;margin-left:93.95pt;margin-top:282.15pt;width:316.5pt;height:231.75pt;z-index:251640832;mso-width-relative:margin;mso-height-relative:margin" coordorigin=",-1342" coordsize="41306,3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6ZDfAMAAPMHAAAOAAAAZHJzL2Uyb0RvYy54bWycVdtu2zgQfS+w/0Dw&#10;PdHFdyFO4U2aoEDQGpss+kzTlEVUIrkkfUm/voeUZMdJFtvtg+UhORyeOXOGvPp4aGqyE9ZJreY0&#10;u0wpEYrrtVSbOf376e5iSonzTK1ZrZWY02fh6MfrPz5c7U0hcl3pei0sQRDlir2Z08p7UySJ45Vo&#10;mLvURigslto2zGNoN8nasj2iN3WSp+k42Wu7NlZz4Rxmb9tFeh3jl6Xg/mtZOuFJPafA5uPXxu8q&#10;fJPrK1ZsLDOV5B0M9hsoGiYVDj2GumWeka2Vb0I1klvtdOkvuW4SXZaSi5gDssnSV9ncW701MZdN&#10;sd+YI02g9hVPvx2Wf9ktLZHrOR1PKFGsQY3isQRjkLM3mwI+99Y8mqXtJjbtKOR7KG0T/pEJOURa&#10;n4+0ioMnHJPDNJuNRmCfYy2fDQd5PmyJ5xWqc9p3kQ2G+bArCq8+9fuzQTqejNr9g2yWTrM87E/6&#10;45OA8gjKSF7g17EF6w1b/60q7PJbK2gXpPmlGA2z37fmAoU1zMuVrKV/jiJFCQMotVtKvrTt4AXx&#10;yKwlHsvhVDIehfTCluDV7mEhpwfNvzui9E3F1EYsnIG+0XWRjHP3JAzPDlzV0tzJug7VCnaXGnrh&#10;lZbeYafV6a3m20Yo3zaeFTWy1MpV0jhKbCGalYCO7Od1BMQKZ/lfAIhUYHsrPK9C1QKyE5gwcpDW&#10;O2KapfkgpwSiyabpbDJuNdOrajCbTWZTXC9RVdPJaDSLHkdVgDHr/L3QDQkGkAEMSsEKtntwARZc&#10;e5cOV4skQgSwIH9cS67nCqM3bP2vznusmBGAEMK+EMC4F8BTSO5PfSDjmErnFjqP+APmu1qH+X/h&#10;DF0Gvs4aqSdsmL1oo3w6Hg/Pu+hExi/xhZrqWq57SQUib2pLdgw37b6SXnQteuZVq8C/0mFXW4Aw&#10;g/7tEwqWP6wO8UqKt0SYWen1MziwGlVEhs7wO4nzHpjzS2ZxYWMSj5D/ik9Z6/2c6s6ipNL2x3vz&#10;wR/VxColezwAc+r+2bLQ8/VnhTojpO8N2xur3lDb5kYj0yyiiSY2WF/3Zml18w1v0yKcgiWmOM6a&#10;U9+bN759hvC2cbFYRKf26nhQjwYXTha1Gnh9Onxj1nRV8ajnF90r6Y2YW9+W5cXW61JGpZ9Y7OiG&#10;qqMVXxZYZ0/Xy3H0Or3V1z8BAAD//wMAUEsDBAoAAAAAAAAAIQBu/Uc/dmgAAHZoAAAUAAAAZHJz&#10;L21lZGlhL2ltYWdlMS5wbmeJUE5HDQoaCgAAAA1JSERSAAADJgAAAicIAwAAAFrCvREAAAABc1JH&#10;QgCuzhzpAAAABGdBTUEAALGPC/xhBQAAAFRQTFRF////AAAA3d3daWlpR0dHIyMjw8PDp6enV1dX&#10;7Ozs0NDQenp6tbW1iYmJNDQ0ERERmJiYImLgd3d3zc3NdHR0cHBwqqqqlZWVwMDAn5+fnZ2dAAAA&#10;KRBk/AAAABx0Uk5T////////////////////////////////////ABey4tcAAAAJcEhZcwAADsQA&#10;AA7EAZUrDhsAAGeDSURBVHhe7V3pjqu8EgwEpPADyAUJ8f5PequqbWOyZ87MEObrkk4CeO/FC5nT&#10;dXA4HA6Hw+FwOByOT0HhcDhuI/gIkF06PhaupS3gbrIzuJa2gLvJzuBa2gLuJjuDa2kLuJvsDK6l&#10;LfAH3KQ8VuHqfdTVYfyH4htgF1qa+lGyBcpTURwbPd0xPtRNxqEo5nB9OBZFAbHfQdkWT+28TXVd&#10;oKvK+XnxT8InaKl8op2p4pOOcm3q8XBeMkMVer9adO2uXOdD3QRCLrpwVRbFKZNp04aLhCq38yF8&#10;52j6WJclr/OsigfcquUz8Bla6tLccqEdw5gc43zV36ZCYnksuqzUDa18Fj7WTSrNSMRQF7lntA/d&#10;pOnDRY4pzXdKHtd+ccNNLnJ8Ej5DS9BOcIQL7RjmtL6crvvbqmhXnO0WuKWVz8LnuskYJqymbnNF&#10;jNdaye38hlqwS26Lk10xuenXCrl2k8scn4TP0FJ3RzsBy2pSXfe3lQ/lW+VbWvksZKP4DAVEVJCw&#10;ZN22pgieBU84SQBtgw1xzYe8qLgJnnukjpijgHgTMR0PdVHySslILLpz105FN51QtKqwD6hn/rHO&#10;yK1zWzJHFRpkE30VvOwD8BlaonYk4KidQ9tDI9xHzTXO7Eg8Q7bhIAJwhQmOYatJVQymp3LRSpI5&#10;9DLWfdu1Y1VUn3CI+WA3mYojL+pGiij7+TD2va0mVd00J6ii6boGZlxBB2ekwJg5e6WbgJ7Wr7ps&#10;cqM6zsXpPNSaE6vu1MLbZkxq0N/E+vm4QbGxrw/HE5owBX8CPkNLl9o5nOoG55Ca8oPw+2JubL2h&#10;wHFLU2+DRtpiwgGzKMpReqIGglaCzHuU7dqWe4BhPAfNbYtM6p+hgAgIrecSMLWQKxRx5AlvKKaZ&#10;Nx0kPmrup/wh4JlZuXsyNwk3hpnyL5RzUcho0peSoGHc16gNE6Tq5+PYYMXvT1CV4TO0BPmstDNp&#10;tT4WU4NFggd3SJJCNIHbNqsK63tbYPnouWbkSlvJ/ECHg054a++VN0Ym9c9QQASEowmrL00RXJSB&#10;NpxN7J2k7WfNIyasz0Hi8cZQTfg4WrGkEHmDXVrxrkA7WE1UPx9be0WLnDSBT8FnaAnyWWnHjoRl&#10;UU3yCJ1NpAEJvKlh9aXEDJjTGDKl5TK3sqajZb7bEJnUP0MBERQOThQ4V5giJDJAsmuONZaV0aQp&#10;QU79cUwTU7wRdJoheHPfTZCyXk1ig1iNiuPnOMpnaIkiy7UjuVJu5gN60yXlWMKEBeLI2YpY3GTO&#10;lbaSucrajJgUuSUyqX+GAiIoHJwoKhiorSa27zlTdo1tunDq1u8hEORq/U43QmWi70zmUSFhUeKl&#10;5ay46cpXk9AglTt2/SecI4XP0BJFlmsnHOiLEw8ephsz9eA/dV+mN/V2hAe08kSlrWWusr6aPAeF&#10;0xSSW1jWKf9zSdnx7KcZq5N2IEgJOko83RAzd7kADh8w9aSQy9Wkwb30l47wocGR++MyTYCb4zO0&#10;ZCJbtGMHehwXJ706uVxNkN6nn0mSm6yUtpK5lXU3eYpSArP1+cTfecceUxWOeA1f4+IfPoYJtj8f&#10;xrqYsVaMA75xZDkP6Yb1cOEhcIg/Njgenoey66fjpBeNZYFlooLTlR3WpbGo5naw98rzMTZYYcfV&#10;6oT6EfgILV1pBxKjEOErVTE0zQBJlpyXyjpMMMt63KRj4ylXWpnLvCwo8Jku19T28mVbfKibVHaY&#10;aCAnO1uMh/FU6M0HVAA19GecF5sD/KOfu+MIV6nKoZ/gM/2UbgCrJ9aiZExtNerinT7LY20/wqDq&#10;Yhp7nNinvh71Dh8Nnuqi6D5mMfkILd3QDlQSfska+uI492cl2O8mLHK27RR9i9B6slJaLnPphX/W&#10;h099qOSWyKT+CQpwPMNOtdR9zHL8Jbib7Az71NIctr57hbvJzrBDLR0Le9WyY7ib7Aw71NJU7HzL&#10;5W6yO7iWtoC7yc7gWtoC7iY7g2tpC7ib7AyupS3gbrIzuJa2gLvJzuBa2gLuJjuDa2kLuJvsDK6l&#10;LeBusjO4lraAu8nO4FraAu4mO4NraQu4m+wMrqUtkLuJw+G4jeAjgM9Te4BraQu4m+wMrqUt4G6y&#10;M7iWtoC7yc7gWtoC7iY7g2tpC+zHTV4KuTyGGI9/F+4mW+COmygSE1Adv+P/+sfaCkZr/CpE5XcL&#10;FvlJ/ZxDRO0/jLWblO3CDkaul1P+n86nU59yz+v5o7HAZMJF0otoptpMo+2zMGYjVG0Bl8eaoQYD&#10;5r6oTfVnxubiRUpXYK8QsY75FF7NQnVBmSI8GWflZEC1QoHTfx133ORQ9jS8EibIEHL/ggn1YNC6&#10;HlYKebnma7rFBCY19dLJ/5abwEuW+2oa20RYCalUxTLHnU9rwWS3l0mvoTx3FpNuaMdJHA5E2R/b&#10;ipE0ofHzYUrBgmHolp2BIo/MvaRXXdkw5iZgxDShrhPDFZb0oFHEMyg7lPDOFWnjb+Gem2AF0BhL&#10;uvQ/oWI98feZvK6bNIk3cU23mKCkYYlv899yE6opXBxGyoA0VYamI+l0QoiZHHBW4N+AddLLsNCo&#10;DSd3Uv8I8ssT70SpcQxxTZlaMtJpqaa4fU7pirdtz0megZTQbXXrZBGgSY0Su1xu4SeZ1NcKiAyh&#10;WAiCe38NYoRJbpLjJk3iLYTo8bdgSSl483/ZTQTjRSISw6thJcOxyuX0QLyPkAk9US2qIto81wW6&#10;T7ZD4oo/yJawnCzpco0DCVDY5/JQxvVQblLZeKYZtcZZdYuNdSbltcDDamJBlEmo12vPWZLskDtQ&#10;xoUvKmxsGdEXw8XKyzCxvMFWFYcEyLGfGJaX5wZzkxKam04VNtHY14pxTyR7vJBIpNn5eGIGChhb&#10;vv7YWDRa0SRya4tNbjnU48SdliUhHwsqyPAGIvxdrLUEoYULQzpmBM63hHzJaDAdZ7dLEs+QLdXK&#10;4x5cKYTwlWZ4gU3dUs6ELgzrYyMMxtb3QEkmzOyo+URbTCm9sbjbdBBOqe05US2qW9hihVaGVBeJ&#10;zX4bmZQvBB7d5Ij+cUkYuQNtIIKy7hsMiNNGBRvuhnnu+7Ydj/SnjoHJi3LsYNj4YDB3jtPcZJgP&#10;pNUbprnHSKHhQLJ3srOFcjZjX50GeNeMoizO7WrLnJDncCTV4gRfxZYYF0oKExu3sWg6qfGPYq0l&#10;CnEB5qxwhec4JGTnynzJIHtrdpsliT3xxOMAlX3uOLlDyiXkC7nDTqnigLSalMc1+8uMFcCsZ46x&#10;58m1uJgBtk8p3RgakZ/J8EXUTx9Fj6xbMAR7JYAB8QuwcPW/i0zKawWkRbstqlLS4QR15JI49KWN&#10;gUOs+EQiI0XIxLsZGbVact9p0uRcBEhUzILFBll4x5nByI7HEGe24iuUGQkDl1lUatMdGitZaYPV&#10;N/hFTNKtjoG5NfxNrLVkQgzQGhAsFis5Z5TkJ9lqcqYyMzllSahiIAMWH3aj6oK4R3s3BdNOjFdA&#10;XE24ooeXXoYT6jfrWdwEecgQkLlJSA9Z5DZzXWnJsFNV6JbenaEji5uglry5X0Em5bUC8tXEzheH&#10;vkjSTZZrLC3BFyqcN4TAy8M9a3QTfHCLaYXwlC3EO8xiSDmGBm1KrJnaYJPF3V1o7Gy1B5ZEdsaS&#10;eBtOgfb5hyFBLlitJuSxsPGHSXrhBlnmj1FukMlpNbWcIgMyFhYri8nbrLKps7Uk6pzAbletGWbW&#10;b9YTekHwnSm2euptWk2QnlaT+XCsMV+yLdtnpW5xVz4iR+xlpJv9TWRSXisgrSZYdYNEoJLUdV1w&#10;iMFNmBm3adWX+kialK+2guRy4SaHuj8k1jGrg6lt3S5LBnKylBAqXVYTnIZ09R93E5iQyTN8L68A&#10;g3gAHkCE6yRg2dHU0Q3SmoSDgl0Ii5usemF7AnvjNme7PinJXl+jZErHxp2PsPkQ1dK5wIbenDHr&#10;FjY0+BeD2nOj8dvIpLwWeFxNsF/ECNTzqg9kh81sY+AQL1YTG8FkgrtcTQTJ5dJNpuKcFvTgJj2m&#10;F8waaCj55NlUOMVK89XE2JH/625yiAz2Zko2nRCL0U0tgWN63ODnbtJUc2/vW49TCCM/DTwEAmO1&#10;ei9gOjBMqRcNqbP4gHWeraCBBxzzjlNRLunaNbC75kKngpRbhLoVrnH0h/+GNWSL1zSZlNcCD6sJ&#10;vIRHOAkd3TNyPL59Qlc1Za1XEyO7H8+mvuvVZJ5vuwmWE1tMoDs9b1CR5g80lHwSB36IqhlipTGJ&#10;k2ZjmwTd/2UEQUYEN4kmf+g4ftyZhE6Y1Swp+kLMqNvrJJzuebJEeWhdDsM9FF/FwIPIyUf1W7HF&#10;BaEAapGPm/h7uv606ESdWm42g2s1xQZSun43GVGvUWhh28Uqzo11K/zm3iEjjk26Hvt8TfslZFJf&#10;KaDs2Wv+ysuODuh7c4TURoyi5VvHop6wF6vnsudrDr3KphE3XdG1FJqmojNGBqlPZy5JrHXqgzmf&#10;kEzGPSSYGIOu+JxciA3fnqDteSiqCUVm7L5Q7ljUQ9uVNqFwW6sk+xWerxog9H6Z4/4k1m6CoVN+&#10;I2aUoYbYWlkfhNh0dQn5j5ISYPOXkoQoQGBJao60xBPuz5wXeTwZqTgeT8qOhkBzYGPKxi0G9NYc&#10;JhIznHFf9gOXKjnbhCfQBavly6qxo2KGHo30yJ3SD13diPnyWBTneeqGGjoe0II4HStS/GE3Y0Z4&#10;0q/w6ZXxL+KOm8QNbDWYFeMo3WuiKCvjZJ34trHH4R6YmVvv2gv7wyKe1Qq9kcSYqmJI2+GCfgGZ&#10;86Md6x6Z4x7Z/GjAV9WFP06a+mJoOgiVvsKc8IWaL9Kz9pCkn2Ygcf650NiHDv9ZrNxEMoDBl5yP&#10;eghFk+9AO5Qi8B0mcIJJcedipS6SIFcu/4J+FyPgSnaBTBQ8Jiw4k36xQlJJZkp4Cp/McCeB3jdJ&#10;U9biib9/mV4w79rfncV0drQfUAH/tov+ZBZkjbdDg3xQKzPqh7EP+5uu34bejxjSawDHDWyqpf8s&#10;PsVN4o+tgLvJI3yvlv73PkLJ/xY+wU2wVtfLYoJDXNgYOG5g08nsP4tPcBOcP+wlBmHnlnDjuML3&#10;aimsEO8glPxv4RPcxPEGXEtbwN1kZ3AtbQF3k53BtbQF3E12BtfSFnA32RlcS1vA3WRncC1tAXeT&#10;ncG1tAXcTXYG19IWcDfZGVxLW8DdZGdwLW0Bd5OdwbW0BdxNdgbX0hZwN9kZXEtbwN1kZ3AtbQF3&#10;k53BtbQF3E12BtfSFnA32RlcS1vA3WRncC1tAXeTneF1LY2MZ/4riHQ/T1ucGEWtXoWjW989R6lo&#10;7/+CSSH/3oO7yc6QaUkMMUsIrEvMFnf0Ac7T4dCkIKmPURY1owUuoT0yDIG54bJFxe3K4uScFUp0&#10;zTX7EvPsgpLxhP8JowVmfQ/uJjtDrqVScXfbe3wfl/GFLzEzLuGrMRRHxi8U7cwdkG7gosVjBeQF&#10;Eq3WBZaIIc/x7/Gp3E3+PlZaMrOsGIbxBp65SVeWh9K4S17AOKOVMrJrXIOhGdctljGGfAKDSt9A&#10;847puZs4nmOlJTPLe/uQZ25SFQr0/qrZtfSQu5kVEHjd4ukqkumd1eRlFk7C3cTxHCstmVkyNjnQ&#10;1gzvPA4kE9P6wlRG5O1pFgz0zCjQJb4De/xIGo6hUAzmGWVaHnbaGY7DOMLiXlT4YKXZQcYotJnP&#10;AkczlnBLok1VMnZkaFJcbIAtFQzCbWAwYBI3nEWi2fYsUEyk1BT5JgtWxkqA+pqqmMiTVc+8i5Vy&#10;MJUOMyjet43eGZw52DHSzR/KoScD98BOkrEAfZxOnfGDnmudrYp27C0usYmMRSAGFb8Dd5Od4cpN&#10;5pMxQBsv5Xk8Fe3xTDtRatU3DcPQc7tDtyh7smiaOUagGKyHvnYmXe6Ke3FJYxvhHIOHWBXINwBL&#10;Ox7oHbBkbboC42YALD1wbuH0Dxfui9lINJmbVKONSOXY0UkR9JWVnF9TPRUnBty3O1Xa1F2JplHg&#10;hJ6RJzKmtcfxzOcAPCfwciZ+UIyb/KBF5ActTieGgS8jlSeeHqfK3eQvYaUlzteFGBVgD7DHBqYj&#10;eh4c7skTiokf54MRNqm4mnV3EDWD0ZRkqCKt4jX34pKWobRZmYbJTGxIzQbGzWxnJbsEGvmU2AlZ&#10;TEW11+KVyvM9r5rmPRytJPOB8eCoUsbKZ4d6LA+sBlWTDwqPjJSrMzexjjDYfsboxrr1nPygxpuD&#10;kWYiuxzgJdjTgOzS8bFYaQn2BYfQ5J3xUvKW2xtaH+yAr6fS2dn2OjKgDAut4jX34gXlooG/lDTk&#10;sClp2eYmWk1wtzqANOGFr1m2kmi44oEfmDu6SVOQYNhgHdfuC1epUqsKZxM7y5CPToM1f4iFjMUL&#10;j4wyR/WzYHiOSz1viuqCyvMRQt1Edun4WKy0RNOYbM9l3pEuqHlZ37Gf4CPJTS4dJCDRKuJIb96x&#10;cC+uKRcNI1ynLfvjQYcVNiRTk6muX2cFznjj1lISLXVG+bLmIhDdBA4XeUzsHju2CqeirFJmxW3g&#10;v1VRDdb8ITwMLeHRPX7QIAOewPgNWNIjxJxAdun4WKy0JNM4agHIeCn5Tc0jtbFN1xyYKWdy9REX&#10;m4xEq0juRVtFEvfiBeViQFc3/BnFCEnZjcVN1q+zBluKbF+TVhOcLuw1g5mxDao8hZJWzbLp4h2S&#10;zF3lJuoZxq3Bfmk1OZCgOoks7/EthLqJ7NLxsVhpSdt2bH5gxhe8lBV2NTAczvo2E5NrvTliv0Jz&#10;Pa9nz4VW8Zp7cUlbYeLUX4rs3SxUzcpUV6tJo6WO+elQaTU5y0WI6CZi3KplwFaNKkxuwpJGoAeb&#10;N7/lkUtucmc10eMb/KDmJih9IbJHCHUT2aXjY5FrqSl0bBh77usjL2XL9748K+NQAUuo5+lUHOep&#10;6Ie2n3mUObU6xy8oa06mfTFdcS92jaWll7wLaG+kWwZ0SBHHZmLcJE5sLu6jYMVDg2NSNYtEs+qr&#10;qmrbEp6GO7JwDh3ffakZ1IdGz8VpbvleOFTKXRRqnLEZLDvu2Uj5q3VFLhhYKHnigRfodRqyTy0+&#10;LvhBNWVoeY0i09u8h3A32RkyLdnfdOGCxJRt4KWEm7SFLpjY4vx+LnusCHNvXIckMFx7iX4fgcEJ&#10;19yLIY0zcI6BlU16ykwjbFu/nRjjJh9PfVEvf25GasXj3J9F2ngYa/1YUtgd7HhiObF6ho5jGSvq&#10;cVpVCo+p5+4467UEVx6lqcPqLD1aOfVI3J23+EEpAhGm5lSevL2PTOrZpeNj8VRLdjb5cNjPlOXy&#10;cuvD4W6yM/wJN5nCuzMy+O4C7iY7w1MtxddFn4yhOE3jPJ+uTjyfCneTneGZlrj7frLR/gBMPA/c&#10;+X8ynwh3k53BtbQF3E12BtfSFnA32RlcS1vA3WRncC1tAXeTncG1tAXcTXYG19IWcDfZGVxLW8Dd&#10;ZGdwLW0Bd5OdwbW0BdxNdgbX0hZwN9kZXEtbwN1kZ3AtbYHcTRwOx20EHwF8ntoDXEtbwN1kZ3At&#10;bQF3k53BtbQF3E12BtfSFnA32RlcS1tgj25i8Wjfxov0ZU27jtf+YXA32QJ33IT/VZmoLFLMvyBW&#10;ZaHXvgPzw6AIFmeK3eZ35hoxZPktLIUYu0mPPhTrzpUrn54ri6Y1k/1DV4bxWMeZpe2LOgZqaEKQ&#10;xdfAIIuh6iUeSmzxr+OOmzA6IKRSwnwuYp+9CZQew1vnIZfoFNT2ZdzvVlPFqOpzCAT4Apo6DfSz&#10;I/istQSrD5fA+WRB57jajv0SyHAoujlY9lC3Qx9D04XsrwECwuQ09wOmkTTfxBb/PDIpr62jsim7&#10;vI739w5GSjT+OJNXlIJmfhHNg51Rm7r82jZLGOJ8uyc3oZrCBWHBdBst20tcXPKABIgNsSTXD3Be&#10;5PQCTqpQQXfT0hRb/PvIpLxWQIj6zbXg63Fimj53kwxi6vsXPKLr+5KbLFHJ9+smFprdjm5lXFLb&#10;bLM7SZXG3o4Z7A0bP7eMCV/K4bKzobX495FJea2AsJowUi3EjJW25pa04cUsWjv4T9VMdVsy1ism&#10;YwWAPSP5fJhOVXPEU+zceDowNynHQznU48TdjQLDDqdqVCRZCB2fyGKke3N5Ij3gOJDGSCxPM2n7&#10;oGFsjLtuJlWewueSvINcUc25axlGl3WwV7mbpCbZKTyZOlRZ47xkA+AEa1yENvty6/4WYeav46Jz&#10;N1aT4PCBlaQsGDV7Bc0DDBUf5ARBQHSQCdkOC/hDTr5ogE8tgebtlCL4ahLdhOG6T+K6g9y7o6j8&#10;Iq1deS5OA2nvjhY4PPL/FfUwz9SPtrEm7GHOePFglKTEa9u605ZgFKkGWfSm/twjZ9+LRBBmO6Bl&#10;7rWLsuR3MaKCQHFTq7mBvTgfO/KowQZIerG4SWrSOP+OHesmr6UNAOsd60ZPZVyi0Ey28ZG46NyN&#10;1WS2dSQMoy2OR0wE4WwidMzF8L1RTiWVUFIAJDRcky8KZG9YaEsCsw/hq0mcMtqislUWtjbREmdy&#10;lFE6tDsdfEWzgdkmkNn1NpNxbQ9uIqAO2SJ58XShec4E3drGQKR7kR7QMveFODqw0h9HVj/NKGyE&#10;abZ5qItyNEoO9RKHntWmKzXJvozaQA7k/QgDSFyELG2v0Pa+mkAiZ758MWOuijZMcRGaks6UaZIT&#10;dDYaE+4N8kWAPpVWk6YPzgP4aiKTAbCamOFgOhafii6DlZmkpStILJHZSUVc23Vh89qM+mSzLGNu&#10;otpONF1jaLKKIj2gnRGwGph+sAZ0IttQYebUwYcLgymrIaFfiWfXbqJuorkTHROPgnrxxNoKPTK/&#10;2/vZhCItjpHB2V6FZcf4A/1hlCskOWEeiU5wTb6ISy34EiQwLFWlFv86MimvFZBWEyzIQReLmyQr&#10;W7tJMjA5wIWbEDbho4wulAgNHQ82gYWKouStNmwaTD9Ia1q99I+riZWHpoKyJtgCSWcv3CQ0yezW&#10;f1Sc/DxljZUq+YNx0TnrcoCpxRBZcUhGvUoJbIkBQcmcjewCDhMWi0S+GOcS0+NkC78hb/EvI5Py&#10;WgFxNcGBDsdqSbM4aXfFjU+0ssxNYHmJzE4GfNNNwtSerSbQ0FgHzaii8MYfmy5+0U2kGDEzwVGs&#10;sNxELzbn4hyVVfclH01R5TMaWK0myQ/SAGJjoVIO70+4SZoqtFhTSHZLtjhgagkc1YPgpyGsNyRf&#10;NB64RL6IMgR2FazS1qEIdxOTEbxk4rlAlzis8+JsZxPR2klM0hWeJTI7OcCVm8zzrdUE81evdR4a&#10;U0WRHtAyV3V4V4PqafBH0rfGs4kyRqOnf+h1W3q5c8JdapLNmcfFswkHkLgIubUblLxHNzFrX4w2&#10;sIrisa2bZ0wADa1/kjMEKImPZ+Tu5E83yBflNFI/P8MMdNXi30Ym9ZUCcHSGUfJXXso1ct01HSYg&#10;GCpO3xNm+xr+AgsX9x40cYQZiswOJ0LI9oSnXTHj5B3WoB52CKnylROZ+tq4vNvhA9mNdI9UgqQH&#10;TCSCAy6aY9eQmq+s2cqZFj0gI99b0Y3DYbOzlgZxjM8nbq5Tk2T5w6iq9sSjlvHy1XNsrKmRr+k5&#10;Th16PxZrNwmMg3qLZyog5pOtp2e6PfesFJJOKUPNhWEIti4bx2O9G+Hx5Ab5Yjjc0COgm6nXysKX&#10;IasW/zoyqecKiHvXapDFkDhPfwDUHIuCFEcT/4il56tGLBX8COx4IrPTe3h9tFNfhxM5MCiP/nwK&#10;+zg1Qf84jJr8h6LhExq10QNi32Akgvw1pofLzB3qGlAUucaaPoOMONWrRlZxOAel8Zcd6/DSJMFX&#10;zhWWKeobTfDHGGvMcoyoEHZQ5TPupyHXknUbwyz185LGQHsuwl/i2Zs7/hbE766DjA2WbG7SdVAV&#10;Z76YFKQVyBdZTOBqYr9OMU3vDmOLfx/ZIDcbb/7qJMMXNj/xPf9jfPau6gn+E1b5cfgAN2nCSeIS&#10;71uzkfk/hbuJ401s7SZTwd3TTbxJIngs0puZJ+ChabdwN9kCW7vJuPz3hwtw22uvwl7DVLy25bKj&#10;VLjeH9xNtsDWbuJ4E66lLeBusjO4lraAu8nO4FraAu4mO4NraQu4m+wMrqUt4G6yM7iWtoC7yc7g&#10;WtoC7iY7g2tpC7ib7AyupS3gbrIzuJa2gLvJzuBa2gLuJjuDa2kLuJvsDK6lLeBusjO4lraAu8nO&#10;4FraAu4mO4NraQu4m+wMrqUt4G6yM7iWtoC7yc7wupZGC4n8YwghaQ+H6ZQF8n6I8vhqznuYFE7/&#10;1+FusjNkWhLJS1H0pH65gfkpiSRDaDePY/dNjEfAiP3XKAO/YzO/GrMghcn/MsZpmzAG7iY7Q66l&#10;UhEZ23t8Zqv4wjcwMxRsIme4jTOD48Ifw+01FEfvZeOPsdq/DncTxwtYackcobJQqFd45iZdWR5K&#10;ozW5j3GYD015J5QalhK24W7i+DCstGSOcG8r88xNKiwS5dMoTyTaKu9GChb1jbuJ48Ow0lJcTbh7&#10;Yvzm/ozZv+c2jOsLUxn0WWeIGU5xpMXjm1yTwEgOraFQYOEZZVoedto5BF026sVmGPkyQDsz5gtR&#10;zpBhbnGaFncm3ATNBA4tMmMei4E0jvWsO4Vrtp5UNd2kNW55vmLAnm44jHUR1rSUHT1pGQxZrICr&#10;XEU79oV4oMnIOTQsEimPfg7uJjvDlZvMJ9FlJN5LUlaeZZlMrXqRZcLkyFvZ4ThDrsk1WziKYbWg&#10;r51JGbOiXpR/6ANGrID/FoyzmkrxV8pRi26Y5lApzPo4VcfixGj5vAtsm03dlWgIbnISkWfNeOgt&#10;KTvbI9k7Y+GQPZFjrnKd0NbpxLDuJRJYzdHaczdxrLDSEuylIJcxEHgvyX4MM8bhvpEJd7AsxpJX&#10;yPq6W7gmV6iKmTRj3L/dol6MIB2ZvQduYNbiNglugo/4+rllppJEM4zVbL1Bzpb9Iw9gIvK0R7NW&#10;gi5sxlJ2e9tM77nIJc47dPPQ01u7olR7P41M6tml42Ox0hKMFA6hDUvivbRA4uQklglj24QNUuIX&#10;jcSWdheBiV/7Nq4VIVx5Rr24gGyX2PzAYZBdlmxuQiOPAcyNngyWjU1WvENObbd4NjEiTy4UKmH+&#10;YF3Nshu/kLkJLpZcumiw7bKBFGNs70cRukdkl46PxUpLtJvJ9lzRSsMFjYepzbGf4CPJTWRl10Al&#10;doEjffCOhXpxAanHjmRj4puvbDVZuwmbGqsKx514h5zKQzcJHhHdxPwhPFyy56sJLpZcukCCkXcB&#10;VuSHEbpHZJeOj8VKS7IungM4+2tR4VaG3zQepDa26ZpHO+TOTWC3utinjFVgoSP1oq0iGfXiAhSf&#10;p0PXj7TVR6tJydXJ3CQsD+aHchNVi06rxJdWkwPZzzWGEs7oq4njEistiVO16WjiiffSZtcK8z2s&#10;Spz6XEoKHN2xtGDLQ+s6rx2gwSnEzivX1ItrwCUbLD16q/VoNWnptOYmbAo5zengJonI00rcWU30&#10;WOyeF7l0wdIa0eEYivwwQveI7NLxsci11BQ6UpA/Epsh472E2QTKShw4xrGo5+nENaDohxanXhxl&#10;xDWZoxTnXF9MV9SLV8eTsBfSyjNxFRMHpvJFOhpRZ58L7LmqYhoT9eVIs56xkysjkSesHgauWgKF&#10;JKsL2RO7p9FIL7lYjdZGjOjYdiTzV29+Fu4mO0OmJfubLlyQErE13kvOvq1RVjKxxfn9XPZYLebe&#10;eCwDsWUOVaKXZjeoFy+gt1+idrTfVsa6FwGnUW0ygx7DuMlfm7FtkvaynrvjrHcK5MXk01ZpKkwn&#10;y7IHdk+rd8k1sv9wDgA+V0+hvZ9GJocrkTg+EE+1FDc/jm+Eu8nO4G6yBdxNdoanWnqTstLxCtxN&#10;doZnWuIG/uf36v81uJvsDK6lLeBusjO4lraAu8nO4FraAu4mO4NraQu4m+wMrqUt4G6yM7iWtoC7&#10;yc7gWtoC7iY7g2tpC7ib7AyupS3gbrIzuJa2gLvJzuBa2gK5mzgcjtsIPgL4PLUHuJa2gLvJzuBa&#10;2gLuJjuDa2kLuJvsDK6lLeBusjO4lrbAR7lJeZsGrWxrhvJwEK9r6Y4078KC+74i7qZdx+p+jKe5&#10;59Pt/275pt7L4Z1evYc7bhLC0RSVYs38E2JVFlPqIe7QoJX+37sXZBIKkq2/TCq3xhykPD4Vd2s1&#10;W+QhPXmEkPsu7pLSPe/ICnOMifcDyGpeNVL2FEDZXgV1ehMoXYa3zgPDOEXMNwVwZ6C/EthvJ8gl&#10;JFK5po3UIpf4itk0UNJzcSt6S1lXVfVKKLmnsV7u/ef9N/X+gzFlsprXjVTmydBEbt3vYqQA4o8z&#10;eUXVe27yzqzyt7GSkMnrq6Ryt9DKTZ6JWwb58kbjH9zkLb1v4yYmhfkeAeYraBjpP7lJBgbvvAFf&#10;TZ5iJSGT11dJ5W5AwU9fW03Gu7u9S/yDm7yl923cJHgyQ75yf1m3DOVM5jLykyl2ZtVMXVtWBU5a&#10;Q0/il8MZ+c6H6USWsXrEUsRoOOYm5YhDVj1jxzwcxGM2nKpRpGRoCJ/MA8W2PWM+Ixfj4oqIjKHL&#10;59mYyRwrLZkjBFI5k/041JQhhcVUSpCRSBUUVaRy+DZSOUYctbCjlH+FE/CMOVHPMnHjfM1optNh&#10;qi1YL02BHCX4TsfN5ty15H5Aw2iEd2MF68hyq/3TfMgtJh1WRUrH43qgoqP6O9yvOmJG1Y+Mkcqx&#10;FXPZosc1CjcnGCUHBMMSg14YJIqU9Z0d6XvgCAKySyCuJgplfBKBVwefgRBOxRgpv8pzcRpICXac&#10;YPFlIjYrumGe+poCQA3mAsNsnGGzESWNOLl1bVt3csfRXlJURiBWzpDgWJwOxxPqIxFGoBpzXLsJ&#10;7C8jlZtw2x7NT5ha1UYqx9dYDGFdwvqwDqj0mZlEwHgY6wYCZjh6rSaLuKmlAe7Tt1Qc7Jq5zqbR&#10;xqY0gHZwPnac/dviHK0CXpVyMzR+CV3nFpOYIaK5NFB5iQN/CZuwkPXXHUEuvRJAzTInfpxQGgaE&#10;7AOcb4iDbDA2WNgPu0lYTbCkJx6wyQi+phCYHD4gXxd/wAwZiEeg6BeWseAmgvwdH0Yxhgtpy6pq&#10;bWJRRVMgdyIXBmtnbP5QzHHpJkAtM0qyl7CaS1K5mpLsLkjlairgxIJtUE7YdOXirqhLqxSPRl6g&#10;jJLsHQIxaqXRG1llYis1w9DH3DX6gTqRYWUxuASiuTSBim6UGcwXHZG50Ki0hlpvWYFKD3gmtgiO&#10;PA2S7X0LwjCJ7BLIVxOTCiYjWK5gdBNyE16o33iWiM3kHdwqBjfBh95tadwso12nEiFEDC4wBISK&#10;2PKEVZt1ci5IxRyXbkLTk+zuksqV2DJlbFkGE6WmP60Rpq/ZFLsWt3QeHlUyU97yE4hnTDMIGCl2&#10;fpHDBwVTbpsMoetxbTF8qHpjnVgc8F1bzPl1R1IuFaYFmZ+F54EvBe6h0PUapJK+A6rZkF0C2dkE&#10;FqurxU2y1SQNGs+S9NKIdGFuQqRx68IGUWIiMlrMVBHU1R9HNobNKs6Ja3H9t5FkSVBek7GQJNnb&#10;BUXGVCOVm23eBVZC5BuWcTrVolJUkWU1STnXbmKmkBprQr3BDdq6XfhFUTDljunIbmlMCA9Vr9U5&#10;Vp2o6LCd67HgrTuScqmw9Tb0ym6tV3CYWCJY2DdANRuySyC6CbalxsSCDCetlZhDrCPsxDJozA2J&#10;2CyNSBe5m7AilMlWE058cf8YKponVmQ+OXecIEMxx7WbQH7c0DwglYNAjQn3MJe9TUi26cLMWx6R&#10;PJ3M0dLZJBd3cBM9ouGvfLIJF7YwHOmwuEqrSco9q4+qxtJY7mo1GSP/Lx0FieuOJKNSYfqFrZHh&#10;eVxNsPWydw3RDr8DqtmQXQLBTUq95FC72OLqWIZdowYoyq9l0HCdRGyWRqSL6CZz4MmTAHARBoFt&#10;g2RIz7CKsIbgG2KmbnGeS8Ucl25CeT8jlePZRL8WX5HKlUUFocZXWDI83K/FHdxEj6ARVohbpgDn&#10;kMksXr6AK5tFqb+U2+iw+FcplmaKDqWjuajr+NZvz3p1k3ckGZUKD0i7uZqg2TTIYGH/DtVsyC4h&#10;QPsVfrB3GZEHDBqp2iOOTEU9n9uiHo3sS68sWgg7EJs1gWVsRMH5OAdy2Kk3sfGFy1wcpzaSxmI3&#10;iU9kjxW1p6Kdh77H1os7rlLbZ1GNOXItQUk0Q0xl90nluvl8KoZAKjeKgC4jlbPzuy1ElHKD/O1K&#10;3KbL8KhrcEKGKfCNZDGgGZu2oVu9/sVOaR6KajKr6PslNw5HellaopKVxRBlNJczxkEqujNsvqxp&#10;TlcdoVG1xTAOMJGxZXoszXV04Mu+Jg0SE7BG9u+44ybhz4WKalA7DdxFb9/RC4oHYsEqXhz1Vz06&#10;FmJ0/ImkJbGZsX/p6dT3+mlEyCjGsI9TE5wNoG1+Dj3UHSqq66IiL/6pwzVfpkeqMUcmA0mQ9zdI&#10;5SBYJgZSOSw0/CmCsxF/Ukhecpip1FJ2yNpaTFkdueqSuPVLCn8oi48alG/baoIG4RAsCITctIqm&#10;65Ej6H+OuWHtqPZEJwZyiwlNKDsMhL/dDMyLmrJW81wtEvqx7Sbm6jJja1o84W9DYZDWBfbvn5FJ&#10;Pbv8XQxR2o7neKol23o4vhUf4CbNd73c/k/A3WQLbO0mU1Hz1Z/jVTzVkv+vgx/A1m6CA5h7yTt4&#10;piXux/1dx3djazdxvAnX0hZwN9kZXEtbwN1kZ3AtbQF3k53BtbQF3E12BtfSFnA32RlcS1vA3WRn&#10;cC1tAXeTncG1tAXcTXYG19IWcDfZGVxLW8DdZGdwLW0Bd5OdwbW0BdxNdgbX0hbI3cThcNxG8BHA&#10;56k9wLW0BdxNdgbX0hZwN9kZXEtbwN1kZ3AtbQF3k53BtbQF9uYm9bP/5320yNN/Fq9rqTz+QMia&#10;V8QrTtJRRCMMz4WLM1lxlLaGpb6F8SdGFdlZ7+KOmzCSGPG7FKUvoLvlJqF+oDoM/x03CZK9S1Ea&#10;WRXuQNHeWL46PxSZAsoZSN7zXLwtCUhK2f/YN82xH06HsiO9wgUs9b3AjOOTUX0JiULiHrI2V82H&#10;4KgQ0RIi8CtAaajDLvN5Y/6C+93tSQdJK/5sYBP6y8i1JHqRBjq6bWmKtfsIg0VdrC5iiF7IWdwz&#10;zNkcX5z5l1BhRmV9b8W4Q3R9H7SaR6Miweq7eMm+szbXzcdQ2z9EUapAne9Bdd1Cw55aWOZ/6es+&#10;sNKSmcyXKUpjeN5j4EgxXMpZAaIs54viXdxE3Jt3CZyU+g5oNY9GRYLVN/FaMMWszXXzkQYIa8F7&#10;q2KOBxSlT1a5a1hdd2Fu8vexkqWZzJcpShMhexWCXhO35XynidtY3ETFEkHDJd6qFJDVPBjVQmzy&#10;OiLx12Nkmdb5Ew1QzTMFmSYjRWl9m6JUR4+nFKXjdE1RCn/EJ/McJp3pUH6s+xKp/dCQCqjoZsXh&#10;rpCCThzxYBIvJtLEhEnVyK3nY6FT3pkcfDghVvDxhZXzD2ClJTOZa4pSyC2kUlZ3KEqX1YRxrPEB&#10;bZ2izi5lFnJSvGVbj5EZFJpHNaYnAw0EpkfloAMJscZIZgpYargPOsUOMDKi9ovrojVyE8hqSOph&#10;JEGh3aVGReM+wsaGYgjjThaHjvUF2SxslNGSDwzXXZRDzyehC9F62XJEJvWVAjCI4CY3KErnWxSl&#10;jMWfUZRO8x2KUnFOwqgDgWQnZoiRwfeRR8QDg6Wc8ewM1fbGW8m6UAYV9kcOaciYMIGwmqAb/Cem&#10;0/ZIKgBMj+QrIHHfX8BKS3SE1yhKeUil8EwYYaORVhPMQYkWVjpTtsBkKoScEm9iBoWO0cRselI6&#10;rMU4SaEcOqeKaZIPNVJpZ1J/EEgN901tOqVRDPPc9y1bCO98yEKBkztNA7YbaWxju1mNbKiEvU7V&#10;EMaNu2BxU00TRpYwymDJJsIjLppgVuqCWe+CTOrZJZC4F29QlBoNkGQgRw2Ek+NjilLUIVvmVlUX&#10;VxSlZHDFx2ApZD4mQUqkULK6IqFfXZTGhBn2CGE10bBb6w9TO+Tnd2Tl3D1WWtKEzBmQYguyNxlf&#10;UpRqeakvKEqTm0BF48zNNTl/+PBKZjGnrIotLMygetVLuwUsiRsZ06uKyVpijUZmamCq3SedXjCi&#10;EqXchVRUeixjo0XGdpcaA4kRex3HvVicTBIFbZTRkjUg5BoP9qKZXUjWuyC7WT1HcfYCuEVRushA&#10;F2oKfXyHohQXSoRM0XFbTNKe1uRngPXD21NdVfALzFbmrKFPVrX1RfVYH3Eb6uHdH0AUkYDRwSFk&#10;oA8pSmdajBBymTDSpourCb5ECys5r7IRMSfrtNenegKpazcMqAEzLnZhmUlNEyFXUJqBqXafdGrq&#10;DHaih3iqqrFw6bFGhS4k+1hqVEPREDTuWFMLp+NWi9AooyVbdcxlrbELukq2KGQ3q+coHmq9RVG6&#10;yEAXoeevUJSyUpTRhXUsoyhdlU+ajbyVVheOOioGkQRH0C3KmnTYF9VjfcStvv8MkiwJDhb7cs4x&#10;SXZ2QXEwtTnWpChdmHxzYaTVhHTrOA0YLSwfXsks5mSdKy63hSSYYLJ1wZSjTNJErNGeG5ia5dN1&#10;cBPZiR5qKACq1mM1gUZTu4ub6MrK2ri5mqgmPMf+q8L1VGuU0ZKtOuay1liFrpI8hexm9RzFzezg&#10;tK9RlOLZCxSlwbd1YR3jxBcoSoNArPxoS345cc1d6opvBLCVDo5gtYSy6ouGaH3E7ZqVc+9IsiQk&#10;+KcUpTBr258ecEDPhZFWE+z303ZEcr6S2ZKTopcW+QRSj3qS+BMnaTBeZZImYo2LUVtqyKdO83gU&#10;3CS1wBvtyKuwn9SYNaTQrima0JUyxXHHmpSjxFlE5we6iVnyZNUxl3WBZ5cwMt5GZDer5yiuccNL&#10;XqQoxTMcftD4Q4rS4Nu6CGJYKEpxxEP5MfhzwdcPh6OYAZe6eDahfHAcMwknN5Erqy8aYkgtRMtH&#10;12bq/hFkaZCyn1KUclaVMC8pSuNqcmRZKTG6yZXMQk7lsnVeT9hY0BNTcfigSV+4iS5jjfbcwFS7&#10;jzpFN2K1qc3SXiUgnx6rn2lIaHepUVfKRIdTplATytIt6jaO0iz5nJ9NUhfCyPCRkN2snmPLCzcp&#10;23sUpf08tSLKg4Ub4SQbvklRyvWIVYqiFOPgHBYoSm0RSRSlLN8OdWNb5akojm03n4vTTN7KkXWR&#10;j7LscXjjXGKN16odfZCvqS9a/Ywnkyf9NSvnzpFrCUqiVXKA9ylKp+lUHANFKeSWC8N+hceemh5G&#10;zs+hxllDOruQGXQhXUm85KKm8aoQJ9GeelK+hZNU4h/1u2Wry1CjkZkKmhXt3nTaT6iAJY5mJ9pN&#10;spt8iYcbWM35HIyNy5+1u9QIuyPBKrodxj1MyeLajm/a8MxGCWuCJWP4cOxBHLjqwswuJOtdcMdN&#10;4hvvmxSl+J74xrF/haK05nt4ww2KUnUlUZRCohBmaeUxG3TkCELWmryVaLPXOVVv4CEeVRTy6pqO&#10;rW8A5yTAUvmTwV/xklxLpiRc3KAoxQUT26HozyXtaO6NonQRhn5mAOoTZ0L+ClGVA8wEOhsl40Vm&#10;ykeX0gVQZYyh/FkjcTmxHDlJKf5KHbRetqFGqcWyWgIRytWc/YCcEVU41ygK04Up6LeTYGzWbpaP&#10;fs9f4mT9Gjd/FrGaWKY/L6OUJaPOse4xT8QOwqzMZlQk1ArEBoDs8nfhFKVv4KmW1rsFx7fgA9yk&#10;0dbT8RrcTbbA1m4yFbVOP44X8VRLTlH6A9jaTXCMcy95B8+0xE01TxGO78TWbuJ4E66lLeBusjO4&#10;lraAu8nO4FraAu4mO4NraQu4m+wMrqUt4G6yM7iWtoC7yc7gWtoC7iY7g2tpC7ib7AyupS3gbrIz&#10;uJa2gLvJzuBa2gLuJjuDa2kL5G7icDhuI/gI4PPUHuBa2gLuJjuDa2kLuJvsDK6lLeBusjO4lraA&#10;u8nO4FraAn/ATZ7SMb6Ob6zqp/C6lpx78WV8APfiAgU/Er51pDfpGAFjxXgSoCsOFMDdvao+CJmW&#10;Qt+de/GfYeFeHyBrc9V8+U3ciwmq5mQhwsaLkENfIWJ8CsUenjuN6jYnH7vEMOUKPduseV8+FrmW&#10;oCSOLUbPvITifj6Ccy8CL9l31ua6+RBDGJr4QtPXMEI/hdXktz4TFI7wu6EgsYdGo7rJySfWPYZ1&#10;sSC04z7i9qy0ZCbj3IsRO+VeTAiEftFN1vgCEeMLCCZAC7qtp8S6t4Q03wFWWjKTce7FgK8o8lu5&#10;F8NGn/eBxE87Vaz37eGKgFHRWE9lRo6INUnRo4KbcH4aj+SrIIeeUeqR1a8rFPOV+eKAUb6ueG3M&#10;giLTGyySLJnSkE10jKgTRVUmZMQUeQpTpOLdop9H0fHFKsS6F9JDY6rqkrlxqfEjsNKSmYxzL34I&#10;96IinOPwBLnxtCPxKrrgBAuLHIiRgBHzkRH3xQQO18RsblIydjxODYFDD09RiPdzP4vhEa1Hs+RQ&#10;IfDILEjvIrVeaXHop2OgYwysjVlGxmUuFK2f5sBmIw1hYOeTFQlxEmo0u6JPOXNjVuNHYKUlDgH2&#10;r8jtzr2ohjbkXoQY2WPRnOg4VqNXgUdCwrC5C8oShVGk2UN/eKW3rCbm8NJE18qvN3FG1VLZ5k7G&#10;u4QVZlKJwTNzQ70ZtR4K8ksR+1mdsTZiDl0yIg9mGzmA9TLS8cUqkpssmwL1bM3cuKrxA7DSkiZk&#10;516MNaqh7bgX5c8A5g6TA6EOBGHwQ+2po3IFbnPM/kTsYmK21cTeRyi/qlNNds8hQZ6TchAQLMbD&#10;CUqImTEejKqUfFh12g0vGXXXi6siLhdGxxerCA2GTgvqpeqyIsyyrnFzrPqB/sEhZKCpmyYK5178&#10;fe7F2DSq1HIh5KsJP0L3calbwlKv3MQQ8qMS1WT3wBEay15QYknA1mnptGXmeKaDHZZYdUpfj+6A&#10;dRUtWj8iHV+sIjYYkolFQKHruLyocWusesP+OfdiqlFXVnYL7kWU0TYRVSYSPzxDBuuiPtSeBp2I&#10;+0wEj9zkejXBzHYKjKUBE6aaxCwYMkMOfW2LiaoOT6csoyWK+U79SHR8MXNsMHSTWAQUuo7LpcaP&#10;QOy0oCE492KsUVfKtAn3IkxXW3Pu9COJn3Xg0k10n4j7LPWWm0BpIT9qM4/XPXGMr6D5Se1O9E5O&#10;mQ3uLDPQktqIYNXiJyNr45LR5IC1NvQq0RDGKlKD1k1iEVDoOi6XGj8CsdOClN049yLTAV0p0zbc&#10;ixg+36NQEZHED8Kq5nYoTnyDAlNcCBj5VsKI+zJyRBL6cQskaytPGETIr2zH84TyZvVo2sQj9rvi&#10;3DQniCkyC+IiGGx8v28kgIG1MctY9DjVYAJBJeLkgyfNouOLVYh1jxeyEqLUz2xr5sasxo9AriUo&#10;iVZJeTv3IiA9S7th3L/MvYh+1fbaHUYdSPzQQDGNfcs/aMGCxY/AiRf5/ZSgk9YoQj+91zbod5eY&#10;H7If7J7VoofyTCNjrNGu3t8HZsHQgtKlGVWKb7E28kHIeBgaPOrttxPYQ8P+ioYwVjEaAZH1ik1b&#10;VbrLu55q/AhkWjIl4cK5Fy0f9fx3uRcv4CRzj/BUS+vdguNb8IFuoj+1c9yBu8kW+DQ3wdaAO0PH&#10;PTzVknMv/gA+zU3s7abjLp5piZvqcHhzfBs+zU0cT+Ba2gLuJjuDa2kLuJvsDK6lLeBusjO4lraA&#10;u8nO4FraAu4mO4NraQu4m+wMrqUt4G6yM7iWtoC7yc7gWtoC7iY7g2tpC7ib7AyupS3gbrIzuJa2&#10;QO4mDofjNoKPAD5P7QGupS3gbrIzuJa2gLvJzuBa2gLuJjuDa2kLuJvsDK6lLfAH3OT7CBN3QL34&#10;hpace/FlOPfiEmzqFuI4AdztgHox11LovHMv/jMs3OsDZG2umi//A9yLwO6oF1dagpI4thhM9hKK&#10;+/kIzr0IvGTfWZvr5kMMYWjiC01f4wO5FwkL+8jUnVAvrrVkJuPcixHOvfg2ggnQgpaY5bfwOPXT&#10;sNKSmYxzLwZ8RZPOvXjBvaiec5dVnjsS8i3JoS3VNJ9I/sdQunVYjzCqH1nuvoaVlsxknHvRuRdR&#10;/zdxL5LEoCSp0YiMVdtFnrg4B4l6ER81yf+KRP7XqVRmMdtipSU6Auxfkdude1ENOfeiCBC/zr1Y&#10;0ztFlmH9ikwRy55AHbsg/5t4Oy8z29ZYaUkTsnMvxhrVkHMvcmtgmTEejOot7kXrKlTIqZXD4UpI&#10;XLoJP6wV3mOrQKj7n4A4UAEyg0PIQJ17MTQUDcS5F4m3uReDm3Ao5uvhQegloU4GPbEV3id5fghW&#10;46PMnHsx1agrK+vci9avt7kXRd3FnHE1EfEYYL0k1MmgJ9bHe1J1Acv2Y2OstCSZOfdirFFXyuTc&#10;i8oMvMu9qG0nOqfcFHwbmrFUQp280JMdTkfzqA/ASktStnMvxhp1pUzOvWhVoN6Q7VXuRTSDx9ro&#10;8o0LPoJ019SLkfwPPZTloV9dO1hTn4BcS1ASrZLydu5FwLkXI7NgaEHp0owqxfdz7kW+c7Y8cwFJ&#10;6dV7KK+WdWXdXSj7IHusbvEnlg9ApiVTEi6ce9HyUc/OvfhtSO99doinWlrvFhzfgg90k5/nXrQj&#10;/D7hbrIFPs1NfoV7USeineKplpx78QfwaW7yG9yL2hSH693hWcc5tnB4c3wbPs1NHE/gWtoC7iY7&#10;g2tpC7ib7AyupS3gbrIzuJa2gLvJzuBa2gLuJjuDa2kLuJvsDK6lLeBusjO4lraAu8nO4FraAu4m&#10;O4NraQu4m+wMrqUt4G6yM7iWtkDuJg6H4zaCjwA+T+0BrqUt4G6yM7iWtoC7yc7gWtoC7iY7g2tp&#10;C7ib7AyupS3wX3OTpyx7CaP4Ij4O7iZb4I6b6L+LA3vgXryC4jIVRRdoG1awwJ53YB0075gVUu3z&#10;8PNu0oQococxhiVg7F3hCzHLSvKVBqh4CPwmNKJeMTDAlpF2vduK6XsMNCgWDYThyPoYXPvfccdN&#10;GFAQbfwS9+L0jb5INIzsWqZojgFPBhI6mGIShsCzn4afd5PhFAZeKf4dZozEkdh1ZXOyMKgvgnFD&#10;wyUqnMbW+GsCgj0QU1dVgdXm7VYaEf1kZJvNidew3rf6+gD33ATriabdchX87ut4yL2YZqvvgoUA&#10;7hQ6NOIJyZ51cBXh9lsG/t34cTcpq0OlGf/c4hJo6sYCbGK1hUimN+O2KEivMFLNJByIOGeh15fp&#10;6QutDJzTzSdEthnpFBI70b/igZtYS9iI5MvkF/HL3IsWYHnNSfiYZC900N3k0JW222ow7SuyYDvR&#10;U5gkNqTqTWUtbiK0jChtwMyUZHxe9shq5fRWK5oWg7a1rsTtYh2s+F/xwE1CR21ODvR3wIhzywX3&#10;Yh25FxmlFWA0VuxBM+5Fbh4xiuAmDDg7HiOHnlHqPeNejB1g3tBuJN3D9krUFbHdIDYMASJjdxkH&#10;WiR7B2PZu9/B4CYKtBu78FnItKTQt5jGFCQXJhdC3/I5R303jRfY/RTtjTRjYDpCYDqVwj20pARe&#10;pqIvQ4DnJFjsqnImxoz6MTDBX7jJ8mKEZ6AkYwjcIswDaKW6amXF96hW+qUVTYsL2SYpeQzfte16&#10;7iZX3IuM7A3R3edeLDFeEvfFBPaUJaKbfIV7cenAql2S7pXwTYW9XwgDSSzWQFvwhP50KEnnb+oS&#10;yx4eMqLyrQ5amPoS80CJ/vDJpyHX0pmDPWHOkmTOWAeMW5KEAQ/ScETGiDn73UjTeQ4ryawJeTyG&#10;HbHtw2Cj+JZPHTBjU7CQaM7EmFE/hkPJyk1m8TIYeMDOZMzJTk2hFfTIWonqe9AK99KaFheyTdJk&#10;GaZveluUjSEfDkdnfUYX1tyLdOENuBdTB5Z2A+me6CmHvskIA3FQDC866EO4RYKpy+adux208Yj/&#10;LxE7fBZWWmqLwSiT5qIbtbtvOBVjiI/TMAceNeFepYVTyLk1vzicBkoI0oB4cK7WDhy7Iq6/kjPl&#10;xCKJiVHKFPUjqwVyN9HyFZ6fqdGVjG2vdNFKUN/9VlidtIoKAtlm9DdWkrX+D8hqWVe4Wk0W+rsl&#10;mLt6arZktsXyMjNSJgOvcC/q/Wx0Ez6FYKCXG9yLsQNZu1b9ImprlrdBbAZMQqw6uglKp4xXHVS9&#10;ge7fPj8NJqWIU9yFY/Ew88P2MYz9QRoWXxopcKPcPdAxdNybQr3YJ6M3a+4s/GMSqR8DcjdB7rhI&#10;Y50C1jLm8fGqFVPf41bMgoBzz9eby2qCaSBc/RuyMayGg9GFLnwI92LsQNZumO9TnUvlmZuMFck2&#10;cGH1KyVlvOqgHtjTrLpPQpBSAIzbrByH1WAaosEhHqUFanbgOu0OGq7d9K/G1gMIdrZ5nrIOBsxj&#10;IxOT3S56DRDLH4AdkiFpioJ/0AorvNfKom+RbQaifODXziY43X0A9+LCv5e1G81ZGm/mjDBw0VJa&#10;tUP9SrnfQT0IY8z6+kEIUjI01dzbanCcdCzEoAZjR3uYNlbavwLXafdgRO/wPdu3JcHenOezeSrq&#10;NYIUVcDUEkXVLjMiFxBrhe8e3mlFWrUB0Q0nUyYQBvfPyMawHk5YTdBhCG9z7sWFfy9rN7iJNYeN&#10;7EIYqDyCCBZXboLk+x0UCbaxiu3BTXD60utTvrQte56+Z9wZR/uDNM7UOsPdKncP4YfB1l5InZNg&#10;r+Z5KRPqKq22oNdUNV/IpDvJOCWhy/dasV3MvVbsdxPVI7LNOMd/G0NHJvWVAj6Ne3HpwNJuIN1D&#10;c8eW7xlTu434zYUzMrZVMfFt9Xko4YN5xryDPdcw7OdxjUmu5EBDhz4KmZYavYo4QeRnTiI8Zowc&#10;Co8Zj9LKmgPj/Hedhvs7QOppnocOs9ipreYz1QDBYksEZUYmxjNkhwlL7yWtNkiX5ksbGeozzqXU&#10;TCI2lDaQdEbJhm8VuFrN41UroybYq1Zm6zPawGiLWmSbmsYrEsaV7Xd5yT03iTvHb+Re7MtI9ge8&#10;z72IDvTWgXW7QFmF32vydoPTQWD1OPEpSfY0LmrmRgeLOnQQ6WisGvs49o9CpiUMhvNq6LTGIfHb&#10;xcO0pOHLtAczwwhVdFDNLMpDCnaei0EqzJgYYc/IBgMZe/7BlrogCx9oOYX9IDLQK4mYVFLNsiry&#10;XpLJ8dVWihpLjhIGTup9+Jsx8Slajd+BO26yJX6ee3HP+BQt3YOdGoRZc9eP4HdaWfCBbvLz3It7&#10;xo7cJP5C8gPIWnnzL5a/hk9zk1/hXtwzPt1NEvVjef7BPevvtLLg09zkN7gXd40PdxOeEnhI/1n8&#10;TisZPs1NHE/gWtoC7iY7g2tpC7ib7AyupS3gbrIzuJa2gLvJzuBa2gLuJjuDa2kLuJvsDK6lLeBu&#10;sjO4lraAu8nO4FraAu4mO4NraQu4m+wMrqUt4G6yM7iWtoC7yc7gWtoC7iY7g2tpC7ib7AyupS3g&#10;brIzuJa2gLvJzuBa2gLuJjuDa2kLuJvsDK9raTx+pkYVJRpops4unmOuXs0Z8c2DdzfZGTItibKl&#10;iLwzV5gDc8J9nCcY689EI1PYwNskPMYugO+XGWS+wIM5i6zj2+BusjPkWirlCO09PrMUbvYOJprr&#10;D8XvORVFg+7dj+vAAIOvG//bbvJ08O8hq+xb63X8EFZaMlsQK9gNPLOUqiT/z88E8GnKrjmURt54&#10;C3OHf+4mjh/CSktmC6IDuYGnblIwhvkPRXxqWK3Wq1toSL3kq4njp7DSktlCoPNgBN3zYRx6bsO4&#10;vjC1we5HDFIznIIxmEt8hzi7c48pfSjEfTmjTMvDTjsXRcVHImW0uMK30xTSlwek+Ua5cUBbxubE&#10;fBb/d2bu5ly3cE49C8yXynUsGkbu7hX6l0ycaJUBh8m+qFMMh8LowjydnznCsWZIdMIqRxstI0xr&#10;nBi8HrLvq1F/Ce4mO8OVm8wn478fYBxH2NlCS8jUqiarJzkcGCOeRJXksFwTEi5cjGdSFa4IGx+l&#10;ibCx5DH9RjlVrOrVboj7f+jHUhQmXABHY7601UxcnPWAlhihfmHmTDyYTX1kb4aU1h5J+KnCpVU+&#10;HeEVZN5Bdzn4habzxqjfQib1lQIcH4qVljBHWpR4WAoNpSnIowvbEC0hLaWDEZLPKlJmis/BuE0y&#10;VJGL8Zqw8VFaU/Sjzec3ymUQF7x4AUc0r70W7XvWmifmS0Dcm6IxId9MYObE+kO+E9L82Rte0kCI&#10;M9sKd6HwpBGhYRIzaovGwYsFhSeg26N+A5nUs0vHx2KlJdgCHEKGim2IANvgLRmLaSmwZWxDZmPR&#10;ARIv5gqY6sMp4pqw8VGa2EWELK2/9BJZ+aGlP/DdtU7utpqwGyJh4ncY2SRyGt3BvxceTGO94VKk&#10;EYbCodChxlJRylGxqWMSUzRjMOPtUb+B2AyQXTo+Fist0RYm23OlGO12wYmUqc2xn+AjyU3umEri&#10;YoThBytPpIyP0h4RPWZAT5rhXJRGdc4+2GoiS1+5ydwfR1tNeFPM4ZiPT9tf8V4jDIVVCDhjqdDv&#10;Ry1PPkhiSlpNlPdfEJsBskvHx2KlJVmJRSeHEfIJ6WT5HdyksU0XrE3mPIsBFLjYfiQuxhuEjY/S&#10;HhE95piLqS3RdksPkuVnq0lwQo1l4iiSm2A1sb2V3ETjmrG03VpNDkWnxeTIXjCJKYl/8Pao30Bq&#10;ZnXp+FistKQdfNPRCnBO5vVgU6hoCWEptCp8jIkyc+GnzLBwMV4TNj5Ke0T0uEZPdz3asvRoNbGP&#10;6CZYTRYeTHPIM57fWk3wsKMPaspgElOSm9wc9TtIzawuHR+LXEtNoWMDqSRHmFE9tB0PuEejJcSh&#10;Alv7ep5OxXGOlJk4yhjtZAbjYuyL6YqwsWvup90meqQjpKPLAju/y1ixYsCUSXWpi/AGjM6Olk5F&#10;Ow7YtpWBmZM7rMCDWfbo/tijCrHnxsJaQwnblKGn81BUEwePBgNN561RvwV3k50h0xJ/rtBWZNLx&#10;tK3FRphoCZkIIynOZY8VYQ6UmYF2Mocq0UsznshRmkikjI/SYJl2cZUWqo5oZMPyHuYjJ3WNjqCc&#10;PvCY3yjLn0KGngOKzJyJB7Pk7yZwJaWpNRWmGxODLqa+GJquVop+RBFN561Rv4VsPJdDc3winmrJ&#10;ziaOb4W7yc7gbrIF3E12hqdaSrSEju+Du8nO8ExL3JSHd0eOb4O7yc7gWtoC7iY7g2tpC7ib7Ayu&#10;pS3gbrIzuJa2gLvJzuBa2gLuJjuDa2kLuJvsDK6lLeBusjO4lraAu8nO4FraAu4mO4NraQu4m+wM&#10;rqUt4G6yM7iWtkDuJg6H4zaCjwA+T+0BrqUt4G6yM7iWtoC7yc7gWtoC7iY7g2tpC7ib7AyupS3w&#10;X3OTSdFu3sG5LvoP+t/lb2qpPP78//idGCrvX1C2sYZL9Yyd0U5sjTtuEiIzFdXxHyWQIwR3Av4h&#10;hP4LCBGjuvYyqBowPwqoYB1cq+V8OpSKiv4hyLQUlFTf4V4kynsUQd+ISeHl/gUlqSWEC/WMfdMc&#10;+/vD+zXccRNGB0TPIeV/igKWQdWczAZHxg3MMH2jLxJNBWmXR4tBnfBkIKGDl6wDHzGZZci1BCVh&#10;sG3xyJBi7NHvw3yprfGfY7koiukNnD4l+MU9N8FUpZ6Xl7PrFzFqwG2o7KLK6pvdJIi9i4wDQvN4&#10;CbMOWmTaDIE44HOw0pKF0L3HvSh8v5soeGSOFO7+y7C4x9cwsoYPwAM3sZ5jI/INi15jA45usgYD&#10;3n4vTOzrDcdpPb4LhA5eucnVg61xw00ebqy+3U2utfVzq8nHhFJ64Cah5zYnzzjI2h6YXHjHhn/a&#10;orix7aGZ6rasino8DCT/Axjt9VQemnMXyPWwJil6VHATRlwmg17bM3Iy2fKKkWx7XcGwuMoXrRPl&#10;64rXsQPMG9pF9eLewPaq0IIU2o1i1yzL7jJWuQLuHspBh8XrDpIoBg3LK8qhHqdaUzQL8Tlj0J5u&#10;z3i/jBtuYtyLYaBZ5xvKRXxSbV3UOKktrIVdZC2UYIljFMp0qlAQ2tTbi/qsGodiCPWbtg7nnklW&#10;+mgzanlWy2LQtmTjU5zxsKMKlLdkffMs1jvqsYct4dtkS/WQm9GUYmev1Pst8dxNRL7HiOLi1dMK&#10;O9JyFmK7s3HoVUcy4mG8Yror6pTAgP4sQXHQ4o0MJrHrmZB4P/fz2YL7V3G7VKP+DoWWDqzaPR9J&#10;J3i2uOZNaJc1TmHP3vQ4gotKXyYFQ0Hp+x0UawbcbmiRU96sHo8wRDENbo+VljgmeLAIFsJA0e/Q&#10;+abrcACWqroSAuzoHQtrIZUAcGJAOUqKEu6bseiGae4hxuHI8hMqO07VMQpS2hrEgzhBD2eqRaYy&#10;QrtVi6kuJau9WqrDv6jCpYeJKDGuJng6Xykl9n5LZFJfKQAaMAfHECqsBjRb0cFEEj8Tl+1JNDOI&#10;a0PbVEXIJyeGkc+IXC+6iaDrwK6H/HHu1/wma27SGV9WDUUuHVjaHSXKAzwFzfVNxrDXclnqOf3T&#10;h3CLhLhBedhBG486ZKcSe1DTpkp54NZYaUnzbeReDANNnRdFIbf39pbV7BKPbNCRtVB7UVpwEoos&#10;EutOxuaIFlb1x6RGVbE0ESqGpVtybzoVv8OEh1GFqYeJKNEsAKB6LpQiZqDAbrIZMqlnl8BqNQmC&#10;6DFZBZGEodlkqw+ZoawqMd2ZjWl3HN2EDxp+xPyoxIRkZgzxQUjGlExAbxBy1oGsXaveWtdFbFfS&#10;TsAUxaqjm6D0/Q7aeKxDutQDe2rr2NYwKQVgTNguanoBbKCp88b9icHZqYxbAM0XYdChItGHUg0m&#10;E6RJEsiZsTnauJf6Y5I5YDyb2FEeC30qaY10cuRFhZl4A1FibEEXF0pZer8hgrCI7BJIqwn3GmEY&#10;GPXyViNfTZLcda9b4soK8yN8yI9KzKhzvWVvOLGxxb506UDWbrDeVOdSeeYmY1VNl6tJynjVQXtg&#10;xXWZN5TVuh2ClAwcU+Be5EBnm+1D521EGFyQLO4lCBtNFHdZY2t1wjppYwRUDjmVmbAa8/pjkqXE&#10;HzvsGxJLJa0RbH/r3IZSDxNRoj0BeHGhlKX3GyIOCMgugbiajOSe1AZSPbYV8TByU4kMNiQbF8tL&#10;Bb32QjioB4XEAVMKfGAI+VGJCTCIA8vJybiTIybsG2IH+pBb7Vrjtkk4NPPSbqiRSHuFUL9SbLN2&#10;q4P2wIrrUg9m28gnZW6JICWDxmTci+tNl9xEcpGbqN/IJkEEM4wVnbE/5bE7SS+6ScbmiBpX9cck&#10;bcdMifpmOzjHpZKpESh+UWHqYSJKtCcALy6UsvR+Q8RxANklEHoHL9HGVNty/tQWSfxsaJduovvE&#10;dBcUslhhchP4WsiP2sz8kkixtNtiwk865cR9sjrA4ku7Vn1o7tgs7VoegadEfODK6ldb9zvIVwMh&#10;k43Kchh32Uf82BWlJGTci2mgqfNGFYrBGcUojfiGm4xyJiAJJbrJms1xVX9Msvkj7jBE9MiMqaTp&#10;mLo4VosKTTu4UGn2xvoM8OJCKUvvZRDbIAiLyC7RI72+KNtewsMRgW89OPhI4oeOB2I7XGG4UBYG&#10;ohcU5AIU052kaOR6ONgdD83J1qLyBHmG/Mp2PE/GvafU8KOS/oKhONuWYOnA0u5kP5mjuWPLl8ap&#10;3UbU4sIZGduqmPi2+jyU8EFkxOCuO9hzDTtpYh2YyXbDbTAEvW0JutwUuZYwDhomx803jTbQ1PmR&#10;M9psRIZ8UYfhae5bsxa2RVVVQ6uXUBKKkYJS+JHNUazWsf4ZMpummFQVQ9MMSGJVY1GX+EDzIdl0&#10;SsrFEmtVUiE0YT2MRIloDYUIqmdRCiqkZmLv05+0/D7uuIm9si6KCpYl4KjFX0uAOZD4YbRGbKfX&#10;VzoBBra8yHSnBP2d1IidU1/OvDTod5eYH9Ic7J7VQhzyzMPAE0qNdvVTCP8C0Tqwbhcoq/B7Td5u&#10;cDp4TD1OfDrWPXcBauVWB6Fj66D1ahkVC8zcmWw3mWXItGRKwgWpCgcMFCaMr9T5sSv6uTrOmNf7&#10;osYo+DRjLZQWm06/KOHGhGIp/IhsjkFJoX5eUHRG9AgXKY5zfzbLKAYoScqzZKtl7npMrXgYVLj0&#10;MBIlWguAjQhQBwS0jDbYeyhezWyBO26yJZa3wY5rfLeWJk0wTRumqH/B8nrnz+ED3aSV4hy38c1a&#10;0k8cwBR2vP8Cd5NfA3Z0V6TijgzfrKW5qKdxHgcek/8VOmj+TXyam9jbTcddfLeW5lOPY9c3rCV2&#10;sAjXfw2f5iaOJ3AtbQF3k53BtbQF3E12BtfSFnA32RlcS1vA3WRncC1tAXeTncG1tAXcTXYG19IW&#10;cDfZGVxLW8DdZGdwLW0Bd5OdwbW0BdxNdgbX0hZwN9kZXEtbIHcTh8NxG8FHAJ+n9gDX0hZwN9kZ&#10;XEtbwN1kZ3AtbQF3k53BtbQF3E12BtfSFtirmyx0ff8xvKkl5178Ftxxkxgw6WO5Fxe6vv8YMi0F&#10;JTn34s/jjpswoCB6/kvci1dsfo+hiPZL/NP/FnItQUmUhnMv/jjuuQmmKvUcmviWRe8h9+IVm99j&#10;KPRaCjv7H8NKSxYI2LkXfxwP3MR6jp3SNyx638m9mEeN/+/hhps49+KP44GbhJ7XCuccqQ8hlJOi&#10;CWNTnLgXu8i9aKGfI4vfNbVhcBOGmR3JvaiIs8bmd4d7sTlaANmlOQX6ZVjzSDGoHpEZK5Ex/mXc&#10;cBPnXvxxPHeTK+5FhqCH7O9zL0YOxO/gXqzqptEBLzWXVpPIj5iIESMZ45/GlZtgkhBNgnMv/iAe&#10;uIk5OIaw5l6kjf4e92IHbYrbYmnO2lQhUS0txIiBjPFPY6UlzbfOvfjzyKSeXQKr1SQIQtyL4bEN&#10;zWZ2fci+ZcJyBdsfKSEOmGX4IONevGbLuuBexAMs8zGTmsvPJri0W6021t7fxkpLkBn2s5peAMzF&#10;SE2Cce7F70MQFpFdAmk12ZZ7sTnW05JJFVqtVgiXwU14byl/GystUWbOvfgLiAMCsksgribjptyL&#10;jW26YiY1Z7VaIVwasRnuuVwv1f9VrLQkmTn34s8jjgPILoHgJvASbUx1WPh97kXR+YVMsTmrNck6&#10;I0a0lL+NlZace/GXEIRFZJfo0WdwL0Lg04RSXJliczg6zpiJqBPtWBdixEDG+KeRawlKomFS3s69&#10;+KO44yb2yrr4Tu7FevwK9+JQ9OdS1h+b41XVqKS1nIgRw+3fRjZAUxIunHvxp5FJ/VMszLkXH+G7&#10;teTci6/gA93EuRcf4Zu15NyLL+HT3MS5F5/gm7Xk3Isv4dPcxLkXn+C7teTci6/g09zE8QSupS3g&#10;brIzuJa2gLvJzuBa2gLuJjuDa2kLuJvsDK6lLeBusjO4lraAu8nO4FraAu4mO4NraQu4m+wMrqUt&#10;4G6yM7iWtoC7yc7gWtoC7iY7g2tpC+Ru4nA4biP4CODz1B7gWtoC7iY7g2tpC7ib7AyupS3gbrIz&#10;uJa2gLvJzuBa2gIf7iYPKRbLYyKnG5fLf4Xi4oaqLQzvj6Bpv9bjN7X0iHuRjBvh8i7+RbAMgPQN&#10;AVsIKMJ6e0nO+HNYKeiOm8SASVtzLz6kWJzJqWYYl8unSMGgbletSLih6hi2PcdS/IUmy6GGEKfm&#10;OlhMSxKELyArFXryZe5FJD53kzcEe4E3iRMVuUu40Skownob4xXfwWJiz4f2BCsF3b6ECD+Ee9EC&#10;ad6BBfhU6RRa9QVgbPqqn1ZtWEuAhEMKbdiIKuchJsVDHG/aqgKVvo+8lAbSQEcPbFFBRu/glZjL&#10;7wh2jXeJExuLFlwe73Rq6a1RGtzCzJCL6vL5zdavkSvo9iUQYghDE89F+QK+yr2YosvegqlQpd/S&#10;Zsg8vuYm1vUERjW0MLePygsKQ6qLGzr7BjcJvfwy9+IrMZffEuwKbxMnhinxxtIrLL29H3tvZvAq&#10;6/LzoT3Bi25i9oll7OV18z6+zL34fDWx0m9p84XMS5bQ9RVemYaBRXQW7nWF73OTL3Mv/uxq8qhX&#10;N/FwSsx6+6zbX+/yCu+sJgz4Tu/einsRomOkWV4yVPDA2QKpYuyTPKw0L9ve4teGDop6kLFnA3cg&#10;EjAGVWBy1PhQl8VGxomt4C6M9H+4VZYJ+wbrOo8BqApfKhUnNmubX+W5S8SDDHrLJe7CfNkfY7bi&#10;vrc2ehujN3wDKy3ZQL7MvYhhcPwrgUc0LIPBUrAWGJhyFcUlq8Uyec3VmMMOToENE2cUDX1G3oG1&#10;oYfXAfRsSuS/MBZoACpDx6gICZ3aSaGoTfIsuYZJZRnZ6XhiDzWGaAI5OCAYCiWHM6lsbVGQ4fYl&#10;kNzkN7gXURMu2+mae3GhWJwVdx51JcY+k4fNQVWqLXUw0jaW4g4c4OmNVWDlRspjqasjGw6LHtkb&#10;ZWlUjboOSUp8agtlg1GJ8pHCbzLiwUMnLshyibNu6EVIyGrI6QlzxVWgN1T6a1hpib2E9ZIpgCwI&#10;j7kXa5MxPwL3IodxKfCIKI8k2ERxCaM7HKsbXI0XQMuBDbMh1RD61cxFPZCetGUPL1uEIiB5GUcY&#10;y2GAyiBYlEMn2VtphxeL5FV0BXOTNLJ2rKvTgKlrzkwgRzAU2Em0tUVBAbcvgbjpQjd/nnuRTd3m&#10;XjTRsRWSRWC9KVEzLtSu8toctNSm4OfsYEbbKDtMFSAzwRpSXZP1Hllib/BhvdaHbb1G6hBI22Tz&#10;F0Y9TsSDmAFxMUNWsDDmCTjZK2YZHHvCySrRG74O9StCA4nci/jiPiFJzLgX0Xt7iUr9X3AvahgX&#10;Ag9I8kiCTRSXmHFQ2zVX4yUoN2PDtEQOvWJe9bBZCUcw60CpOJbShoKG+FS9pXZ0sUj+CsFNDlVP&#10;6WJkFdc6uGhmAjmioSTJLQqKuH0JrFaT7bgXLQ3F4qs+diQw9lmRrLQtJOqqkNM2ouJUgTKXsq5Y&#10;17KFz3ujXlvXdQQ6MgmwgREnypxTmsWZ5uqKvQhBlqo0DMCOOGc8M6uhSSeSwtexyoteYlMYtY59&#10;K1KTxC64F0v0SNvtoBVcSntXZJdCkocEATWZplHXjPJsMXR94Wq8BJ9bW8vQVW3oYWwhQRNUOMBr&#10;LEulzKwesKxVmiR/BdMdC4SR2WDgpqHPi4UEmKEkyS0Kirh9CaTVZFvuRUtDscz8I2OfFclKs7al&#10;g2vaxiwhNQXEupJZrHqjXgd91j1MUldxYESJSUQceDZ/MCFVNWgqjbBqqGurm1q4YVzPsCrBmt7m&#10;XgxawaVdrQUekAahwpBdGDJrnyvSu9s9oHZujITPwzS6DN3yqoexhYRgZUAYy1IpM6sHal+VJslf&#10;IYx3GZkNBhathq8QDSVJzirIh3T7EoirCWbxDbkXQxqKkXMJKOeFsc+KZKVZG5lqeFle0DZmFaSm&#10;IMhYl/YWmPHWvVGvgz6n4ny0BYh1pXFgG1vTxrRhQ8L5QL5PYMJIrFKDrRkkXrO2qIVEUvg6UtcJ&#10;9fJd7sWgFVza1VrgAUkeUbCiRGPtrAuHleaKq/ESybQP9nOyhm551UMTawarG4hjsYwUDzOrt3wU&#10;pB8lf4Wk3jiyxU2SCWRIhpIktygo4vYlENwEXoKqf5p7kU2lwWG5tdHzM3m4NYw98cLYZ0Usx1Jb&#10;7GBO28gcSwVLU0tddrAjy0dWn/U66rNefpC2gQll0ct+EvFgqGrEbVpOuJOwk/oZdYhUDVlZOJAU&#10;vo7UB0L6/Dr3YhhGEniGJI8kWNvcnSr92loW4xVX4yX43FpYhv7ETWRyvLCxGKnciCpSXcwTuh0l&#10;f4VFvcdCy6Qe0K9tDEEpEZzaNMIkuUVBEbcv0YfP4F7EQCESvXFCw8eWbwkTYx9qRo5YWrUhc+zg&#10;Qtuod3VZBY1cX1jq6oqqPdphFJVY1ZgdYteBoB3iGDY6xMCc7GMXiAdRVdcOGsORf6gCJ+Gf/DSU&#10;qOYzXJ0PJU4uC73h68i1BCVRn5T3Te7FGg0+4l7U665F4DmiPBbBJorLCjsuGHLU8sLVuIZs3Ngw&#10;ZUxjDyn3PFUH2sxFhIYGezm7SmOBeFq+7YJH8BUVesuyRr6ZJH8JLOJRvY35It+YN0dUMRWFmUCO&#10;ZChJcklBSTF33MTeBeEc+ivci/wZWfesFiK3UZJqTxmsAf50o3ffkbEvFFlKh9ZjByNtY3icKuC9&#10;7YCyuiBG1IABMhUbFn6qv8wTfhTQUgzYOEJnYYj6yogHWZV+QKEk+qLojJqQvzOYinjVtnBOyMg4&#10;DF9HpqU0kDvcizO5FztxL9ovSHyacS+qPCsKAl+Bg4AOmSUINlJcnmAK7LNp2fSrbKGkwTpH4IYD&#10;hs9KcNiwpR7m0BMzfKjMeB4PmKbRpFXPD9bK2V5UtJd/82SwhsONjazqqBFaMsYgG1ohGErWL/S3&#10;DwoyZF1d93o7fCr3oq0pV8ByRdw5Hn47fkBLeyW7DJJ/gMbeudjZ5F/wgW7yqdyLt/dG0cbsCP/z&#10;+AEt7ZTs8gXvDiP7e27yodyL2O/WNxaTqajjPvi3iAe/W0vY9H2iwJ8hk/w9YGR2/LHT8T/h09zk&#10;Q7kXm04/7l8Cx9SgK25sf0WA393ITskuF8nfBUYm79CJaH1wehuf5iaOJ3AtbQF3k53BtbQF3E12&#10;BtfSFnA32RlcS1vA3WRncC1tAXeTncG1tAXcTXYG19IWcDfZGVxLW8DdZGdwLW0Bd5OdwbW0BdxN&#10;dgbX0hZwN9kZXEtbwN1kZ3AtbYHcTRx7QNCW4zfhq8nO4FraAu4mO4NraQu4m+wMrqUt4G6yM7iW&#10;toC7yc7wvpamrwSzCJEVb2FUiF0GM//v4M+4iUUVfh9f47z8KsHovyPTkv7/fVFccS5c4P4IJwZf&#10;K2+Guijvk4vOIiW8RUv5d3HHTWIwsq0pSl/HXb0yqNsdWyAeBQ5qzrDErr1B9dd+kWD035G3W/ZF&#10;w3i+twOIEQ+jvUyMvgjxhFtCQ2WI2EdYgo8GPCuwf2QjXg0eGoCD/BZF6b+J+WFxs4ULqzbDfzay&#10;sa+n5lBOt36ruBEz93ewateC44ZYiTfQPOyludcqj1gNSav6CFdu8qzA/pGNeD34EGob7nI9l34B&#10;DylK/1HMD4uHqXa9fskaQkjAu4CXWHinxNeQ4YPcBJ/3VJQz2VzDQsbms4VOJI+oMIVLN3laYP/I&#10;RrwefOQ3mX+DovSfdnaPi1/bQrCGJzZECcRIUDciQn3SatIX8/lUjX2vcM6inWz7op8POHpAeyKT&#10;ZBTfit/YTiuaLhADWQFYbouhYSxiw9x27QGVNiGmO+ntARMEW50YSXHqi7qbBxVQyp9FJvW14iO/&#10;CQ6KPCIyzvL3U5Qq3r2JGfdNdUVRCh0zF4yc2ibRKENA2zFkto5YcbaFZyTWFHNYg74oQnZmC9zG&#10;k+TU4pvpAMxqZ3S0Dh1FQdRPlDhJWSkDn/87wei/Y9UpEvFB2DUJENu2Ju2NqGjIdcgY8TRoCHY+&#10;kDGkrIumhMvAn6w0g5Azuji1a3wTmj/IX1CekYJKyaqI3Hw0Ju471CpaylJPI+HBn0Ym9ZUCIIsw&#10;9oWiVBML35uISOE+RWkJ+6RQX6coRSHd15cUpXCF9ig/gbZFNFr15H9ggdgRFadekT8Sayaa0MwW&#10;DlMwBhRlXk3FqFZGkTpaYafV2pDV5YCm/haC0X/HSktw7RC1VTYcmSQz4kQ8oHxESTH0ZSJMNPBV&#10;F0WhmQXiShQiJqLEqihRpNVXteLRyGYmugmL/2nEoQPZJZBWkwuK0pqC7iA/Cce2L7IeUdKIdud9&#10;ilI2lShKadPpNKA0bCtou1JuIh5VtNLUEetJso+JCiZNKBBtYSGotF5L21Z66aglcYu4pqs2Or6b&#10;BKNPjjjfjJWWbAhE6KwxSabQ0sFNZmNNAriqA+EOOPdFh6XBYASLQSK4UqXcXtbJCYnoJoeOjNih&#10;wN9GkvOFAiALmCJxSVEaHkM4uLJ5WR8Snk1ChlcoSvU61hbtoHIxZp6Vg7AzACdwywUYn+RFR6yt&#10;ZB/YjxHhVraAEoZIt2QNZsNgaTL6Qf+4WrvJwrK58Fd+gWD037FqLcgMCPI1JslLNxmTm8TvBVh8&#10;2yRLyWGRiCrlSEkFVqYoyqqVaU2rSL5JM38XmdSzSyA7m6wpSuPMsUw6mZvYJMRbwlKv3MQQ8stN&#10;WKfuAW6wF049cxPmCH1ojr34JC86Ym0t9hEvDLQF5IjaDP1KVecd5b16RYLkBdZ/5ovF7N+vY9Vm&#10;lFnoX2SStBU5EidyRLaVbcL6Gt5J2HWDo70t1OXd1eRw6ool1rhqNYEglczaURV/FpnUs0sguslM&#10;Pq8ritKZZ8U0DetDwtN9Iq9cJul7bqJNms1GugcuKUrtM64m4pOkiwQq0tgRayvZR6IJXWwBXQ/G&#10;EPsVqpZLpI42XSS90i9HERnLptpgv75AMPrvCFIyhPECkq+Cy2ModsqKxImUjxElHjFd8PtsA7Pu&#10;NygVaSklh0UiyU3OyUUI1Yo0/V51JD9wJqi/iUzqKwVAFnITI7IrzUr4hknGc5eiVJNQ0kU2SV+4&#10;CcQe8qMSm43MaoFj/LmMWjQVVLB6yyU+STubrDpiPUn2YRekCV1sIdg9EkK/1GA2DHX0xMoELCfB&#10;CKcSndKYYJYLf6XRB75FMPrviFIimsKmL6kJ44xMkolIEn0dSpJJIv3YVviOtJgEdkzNoTzBRSIt&#10;pVgNseRMZxI0LqyKVV9VVRuoCMVLSTZEzjsl5sQZE1vox19FJvVcAZQnbKoc7lCUIm0sqnkYihP3&#10;P7BB47LUO6JEUWpkmKKlvENRKr+RXlA+GOiKohQVkpwSV/aaCaY5n1ENTumxI+IoDW1F+8BFoAkN&#10;tkArkjHwt8gGlYivdaD9oy82AnW0gEWcWrElTijLYuS5hllgoFxm/olg9N+RaUmvtHVvpIYLkyTf&#10;XvP13lj3E//uCP5R2avrQIspDGVbR07CwGtJVsOmKobwrgWV8qMda/vdhFLR0ZOVFmPXQweNsV/+&#10;bdxxE4kBuEVRGkk1cZK+Q1HK300gOCVIzl+kKEXb8CMj9gxVs9Vz2dNhY0dUnG0hmfYBxfECvsoL&#10;2UJvv6jNXfiZY+A6UJJvidVmrJ3j4QzdA9rLl6gEnqCycHGybIarrxKM/jtWk9lvwf6yr8SU+B/F&#10;HTfZEitOPTub/B4a+zGyzPvwUdhCS3q9DmgC+k/iA91kxZj5224S9+082nwkttASttbTOM+3eLH/&#10;I/g0N+kjr2SAflL/RXTFMM7jmX/+9JnYREs64NjfKv038Wlukv8JFsBjgh3ofwkN/9arD3/d8on4&#10;CC395/BpbuJ4AtfSFnA32RlcS1vA3WRncC1tAXeTncG1tAXcTXYG19IWcDfZGVxLW8DdZGdwLW0B&#10;d5OdwbW0BdxNdgbX0hZwN9kZXEtbwN1kZ3AtbQF3k53BtbQFcjdxOBy3EXzE4XA4HA6Hw+FwOBwO&#10;x8fjcPg/EYWDLpglDzMAAAAASUVORK5CYIJQSwMEFAAGAAgAAAAhAMs54LfiAAAADAEAAA8AAABk&#10;cnMvZG93bnJldi54bWxMj8FOwzAQRO9I/IO1SNyonZS2IcSpqgo4VUi0SIibm2yTqPE6it0k/XuW&#10;Exxn52l2JltPthUD9r5xpCGaKRBIhSsbqjR8Hl4fEhA+GCpN6wg1XNHDOr+9yUxaupE+cNiHSnAI&#10;+dRoqEPoUil9UaM1fuY6JPZOrrcmsOwrWfZm5HDbylippbSmIf5Qmw63NRbn/cVqeBvNuJlHL8Pu&#10;fNpevw+L969dhFrf302bZxABp/AHw299rg45dzq6C5VetKyT1ROjGhbLxzkIJpJY8eXIlopXCcg8&#10;k/9H5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6OmQ3wD&#10;AADzBwAADgAAAAAAAAAAAAAAAAA6AgAAZHJzL2Uyb0RvYy54bWxQSwECLQAKAAAAAAAAACEAbv1H&#10;P3ZoAAB2aAAAFAAAAAAAAAAAAAAAAADiBQAAZHJzL21lZGlhL2ltYWdlMS5wbmdQSwECLQAUAAYA&#10;CAAAACEAyzngt+IAAAAMAQAADwAAAAAAAAAAAAAAAACKbgAAZHJzL2Rvd25yZXYueG1sUEsBAi0A&#10;FAAGAAgAAAAhAKomDr68AAAAIQEAABkAAAAAAAAAAAAAAAAAmW8AAGRycy9fcmVscy9lMm9Eb2Mu&#10;eG1sLnJlbHNQSwUGAAAAAAYABgB8AQAAjHAAAAAA&#10;">
                <v:shape id="Picture 65" o:spid="_x0000_s1039" type="#_x0000_t75" style="position:absolute;left:902;top:1809;width:39980;height:28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GhwwAAANsAAAAPAAAAZHJzL2Rvd25yZXYueG1sRI/RaoNA&#10;FETfA/2H5Rb6FtcGDMW4SikNTfrUGj/g4t6o1L0r7lZNvr4bCPRxmJkzTFYsphcTja6zrOA5ikEQ&#10;11Z33CioTvv1CwjnkTX2lknBhRwU+cMqw1Tbmb9pKn0jAoRdigpa74dUSle3ZNBFdiAO3tmOBn2Q&#10;YyP1iHOAm15u4ngrDXYcFloc6K2l+qf8NQr21eASe3j/uHaTlPRZHjdf/qjU0+PyugPhafH/4Xv7&#10;oBVsE7h9CT9A5n8AAAD//wMAUEsBAi0AFAAGAAgAAAAhANvh9svuAAAAhQEAABMAAAAAAAAAAAAA&#10;AAAAAAAAAFtDb250ZW50X1R5cGVzXS54bWxQSwECLQAUAAYACAAAACEAWvQsW78AAAAVAQAACwAA&#10;AAAAAAAAAAAAAAAfAQAAX3JlbHMvLnJlbHNQSwECLQAUAAYACAAAACEALIlRocMAAADbAAAADwAA&#10;AAAAAAAAAAAAAAAHAgAAZHJzL2Rvd25yZXYueG1sUEsFBgAAAAADAAMAtwAAAPcCAAAAAA==&#10;">
                  <v:imagedata r:id="rId22" o:title=""/>
                </v:shape>
                <v:shape id="Text Box 66" o:spid="_x0000_s1040" type="#_x0000_t202" style="position:absolute;top:-1342;width:41306;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6283AA10" w14:textId="166CE3E5" w:rsidR="00C56988" w:rsidRPr="00710B9C" w:rsidRDefault="009F0A11" w:rsidP="00710B9C">
                        <w:pPr>
                          <w:pStyle w:val="Caption"/>
                          <w:rPr>
                            <w:bCs/>
                          </w:rPr>
                        </w:pPr>
                        <w:bookmarkStart w:id="302" w:name="_Ref83203069"/>
                        <w:r>
                          <w:rPr>
                            <w:color w:val="auto"/>
                            <w:cs/>
                          </w:rPr>
                          <w:br/>
                        </w:r>
                        <w:r w:rsidR="00C56988" w:rsidRPr="00710B9C">
                          <w:rPr>
                            <w:color w:val="auto"/>
                          </w:rPr>
                          <w:t xml:space="preserve">Table </w:t>
                        </w:r>
                        <w:r w:rsidR="00C56988" w:rsidRPr="00710B9C">
                          <w:rPr>
                            <w:color w:val="auto"/>
                          </w:rPr>
                          <w:fldChar w:fldCharType="begin"/>
                        </w:r>
                        <w:r w:rsidR="00C56988" w:rsidRPr="00710B9C">
                          <w:rPr>
                            <w:color w:val="auto"/>
                          </w:rPr>
                          <w:instrText xml:space="preserve"> SEQ Table \* ARABIC </w:instrText>
                        </w:r>
                        <w:r w:rsidR="00C56988" w:rsidRPr="00710B9C">
                          <w:rPr>
                            <w:color w:val="auto"/>
                          </w:rPr>
                          <w:fldChar w:fldCharType="separate"/>
                        </w:r>
                        <w:ins w:id="303" w:author="Petnathean Julled" w:date="2021-11-05T06:52:00Z">
                          <w:r w:rsidR="00013395">
                            <w:rPr>
                              <w:noProof/>
                              <w:color w:val="auto"/>
                            </w:rPr>
                            <w:t>3</w:t>
                          </w:r>
                        </w:ins>
                        <w:del w:id="304" w:author="Petnathean Julled" w:date="2021-11-05T06:08:00Z">
                          <w:r w:rsidR="00705FDE" w:rsidDel="00B6711F">
                            <w:rPr>
                              <w:noProof/>
                              <w:color w:val="auto"/>
                            </w:rPr>
                            <w:delText>1</w:delText>
                          </w:r>
                        </w:del>
                        <w:r w:rsidR="00C56988" w:rsidRPr="00710B9C">
                          <w:rPr>
                            <w:color w:val="auto"/>
                          </w:rPr>
                          <w:fldChar w:fldCharType="end"/>
                        </w:r>
                        <w:bookmarkEnd w:id="302"/>
                        <w:r w:rsidR="00C56988" w:rsidRPr="00710B9C">
                          <w:rPr>
                            <w:color w:val="auto"/>
                          </w:rPr>
                          <w:t xml:space="preserve"> Modified metadata attributes in each sample transaction</w:t>
                        </w:r>
                      </w:p>
                    </w:txbxContent>
                  </v:textbox>
                </v:shape>
                <w10:wrap type="topAndBottom"/>
              </v:group>
            </w:pict>
          </mc:Fallback>
        </mc:AlternateContent>
      </w:r>
      <w:r w:rsidR="0033720B">
        <w:rPr>
          <w:bCs/>
          <w:lang w:val="en-US"/>
        </w:rPr>
        <w:t>T</w:t>
      </w:r>
      <w:r w:rsidR="005A72BC" w:rsidRPr="005A72BC">
        <w:rPr>
          <w:bCs/>
          <w:lang w:val="en-US"/>
        </w:rPr>
        <w:t>he Blockchain network environment for the implementation will be demonstrated using the 7-Nodes Example Blockchain. That means there will be seven IBFT Blockchain nodes simulated within the environment of the test machine. The test sample will be monitored from node number one (which would later refer as “1st Node”).</w:t>
      </w:r>
      <w:r w:rsidR="005A72BC">
        <w:rPr>
          <w:bCs/>
          <w:lang w:val="en-US"/>
        </w:rPr>
        <w:t xml:space="preserve"> </w:t>
      </w:r>
      <w:r w:rsidR="005A72BC" w:rsidRPr="005A72BC">
        <w:rPr>
          <w:bCs/>
          <w:lang w:val="en-US"/>
        </w:rPr>
        <w:t>To indicate that the implementation has the compatibility to operate with XDS Actors in a common XDS system, we created transaction samples based on the example provided by the IHE ITI framework. Transaction samples provided by the framework are including ITI-42 Register Document Set-b transaction, ITI-18 Registry Stored Query transaction and its corresponding response transaction. However, there is much more specification provided in the framework that far exceeds the element provided within the example</w:t>
      </w:r>
      <w:r w:rsidR="003D075D">
        <w:rPr>
          <w:bCs/>
          <w:lang w:val="en-US"/>
        </w:rPr>
        <w:t>.</w:t>
      </w:r>
      <w:r w:rsidR="005A72BC" w:rsidRPr="005A72BC">
        <w:rPr>
          <w:bCs/>
          <w:lang w:val="en-US"/>
        </w:rPr>
        <w:t xml:space="preserve"> </w:t>
      </w:r>
      <w:r w:rsidR="0075135A">
        <w:rPr>
          <w:bCs/>
          <w:lang w:val="en-US"/>
        </w:rPr>
        <w:t>T</w:t>
      </w:r>
      <w:r w:rsidR="005A72BC" w:rsidRPr="005A72BC">
        <w:rPr>
          <w:bCs/>
          <w:lang w:val="en-US"/>
        </w:rPr>
        <w:t>here may consist of an element that differs from the transaction used in the actual system which may cause an error and need further adjustment in the actual deployment.</w:t>
      </w:r>
      <w:r w:rsidR="005A72BC">
        <w:rPr>
          <w:bCs/>
          <w:lang w:val="en-US"/>
        </w:rPr>
        <w:t xml:space="preserve"> </w:t>
      </w:r>
      <w:r w:rsidR="005A72BC" w:rsidRPr="005A72BC">
        <w:rPr>
          <w:bCs/>
          <w:lang w:val="en-US"/>
        </w:rPr>
        <w:t xml:space="preserve">The main group of XDS Actors in the implementation are XDS Document Registry Actor, XDS Document Repository Actor, and XDS Document Consumer Actor. All files corresponding to the implementation must be included within the directory that contains the 7-Node Examples. </w:t>
      </w:r>
      <w:r w:rsidR="00991132">
        <w:rPr>
          <w:bCs/>
          <w:lang w:val="en-US"/>
        </w:rPr>
        <w:t>T</w:t>
      </w:r>
      <w:r w:rsidR="005A72BC" w:rsidRPr="005A72BC">
        <w:rPr>
          <w:bCs/>
          <w:lang w:val="en-US"/>
        </w:rPr>
        <w:t>he XDS Document Registry Actor is the actor that acts as the medium between the XDS system and the Blockchain network. At the same time, the main function and process triggered in the implementation including Document Register and Document Search (Document Query) are centered around the XDS Document Registry. The XDS Document Registry will always active and standby for incoming transactions.</w:t>
      </w:r>
      <w:r w:rsidR="0027585A">
        <w:rPr>
          <w:bCs/>
          <w:lang w:val="en-US"/>
        </w:rPr>
        <w:t xml:space="preserve"> </w:t>
      </w:r>
    </w:p>
    <w:p w14:paraId="6B643901" w14:textId="6A295912" w:rsidR="00F221FC" w:rsidRDefault="00B6065F" w:rsidP="00710B9C">
      <w:pPr>
        <w:pStyle w:val="BodyText"/>
        <w:spacing w:after="0"/>
        <w:rPr>
          <w:bCs/>
          <w:lang w:val="en-US"/>
        </w:rPr>
      </w:pPr>
      <w:r>
        <w:rPr>
          <w:bCs/>
          <w:lang w:val="en-US"/>
        </w:rPr>
        <w:t>T</w:t>
      </w:r>
      <w:r w:rsidR="0027585A" w:rsidRPr="0027585A">
        <w:rPr>
          <w:bCs/>
          <w:lang w:val="en-US"/>
        </w:rPr>
        <w:t xml:space="preserve">he XDS Document Repository Actor is the actor that triggers the Document Register function registering new health document metadata attributes set into the Blockchain ledger. The Document Register function is triggered once the XDS Document Repository Actor program was called to register new health document metadata set into the XDS Affinity Domain network. The XDS Document Registry Actor then received the Document Register transaction and proceeds to broadcast the transaction into the Blockchain network publishing the transaction into the Blockchain </w:t>
      </w:r>
      <w:r w:rsidR="0027585A" w:rsidRPr="0027585A">
        <w:rPr>
          <w:bCs/>
          <w:lang w:val="en-US"/>
        </w:rPr>
        <w:lastRenderedPageBreak/>
        <w:t>ledger through a Block validation process. After the transaction was successfully published into the Blockchain ledger, the XDS Document Registry Actor response back to the Document Repository Actor to report that the process was completed which terminating the XDS Document Repository Actor program.</w:t>
      </w:r>
      <w:r w:rsidR="00F221FC">
        <w:rPr>
          <w:bCs/>
          <w:lang w:val="en-US"/>
        </w:rPr>
        <w:t xml:space="preserve"> </w:t>
      </w:r>
    </w:p>
    <w:p w14:paraId="7DF83E76" w14:textId="5CD8C49D" w:rsidR="00EC6E92" w:rsidRDefault="00E13D89" w:rsidP="005A72BC">
      <w:pPr>
        <w:pStyle w:val="BodyText"/>
        <w:rPr>
          <w:bCs/>
          <w:lang w:val="en-US"/>
        </w:rPr>
      </w:pPr>
      <w:r>
        <w:rPr>
          <w:bCs/>
          <w:lang w:val="en-US"/>
        </w:rPr>
        <w:t>T</w:t>
      </w:r>
      <w:r w:rsidR="00F221FC" w:rsidRPr="00F221FC">
        <w:rPr>
          <w:bCs/>
          <w:lang w:val="en-US"/>
        </w:rPr>
        <w:t>he XDS Document Consumer Actor is the actor that triggers the Document Query function receiving user input search keyword values and asks the XDS Document Registry Actor to search for an existing registered document with the matching metadata attributes value as specified in the search keywords. Once called, the XDS Document Consumer Actor program will prompt the user for document query type then prompt for essential search keyword values and followed by the addition of optional search keyword values. After all search keyword values from the user were set, the XDS Document Consumer Actor program then proceeds to assort the input into the ITI-18 transaction format and send it to the XDS Document Registry Actor. Upon receiving the transaction, the XDS Document Registry Actor program then uses the provided search keywords to search the Blockchain ledger for the metadata set with a matching value. Whether the matching result was found or not, after searching on all registered metadata set, the XDS Document Registry Actor then response search result to the XDS Document Consumer Actor. The XDS Document Consumer Actor then interprets the response and displays the search result to the user.</w:t>
      </w:r>
    </w:p>
    <w:p w14:paraId="3C6ABCB5" w14:textId="074F2DE6" w:rsidR="00D949F2" w:rsidRPr="00710B9C" w:rsidRDefault="00D949F2" w:rsidP="00710B9C">
      <w:pPr>
        <w:pStyle w:val="Heading1"/>
      </w:pPr>
      <w:r>
        <w:t>evaluation</w:t>
      </w:r>
    </w:p>
    <w:p w14:paraId="0221BA3F" w14:textId="08BC5DC6" w:rsidR="00C56988" w:rsidRPr="00710B9C" w:rsidRDefault="00EC6E92" w:rsidP="00EC6E92">
      <w:pPr>
        <w:pStyle w:val="BodyText"/>
        <w:rPr>
          <w:bCs/>
          <w:lang w:val="en-US"/>
        </w:rPr>
      </w:pPr>
      <w:r w:rsidRPr="005061B7">
        <w:rPr>
          <w:bCs/>
        </w:rPr>
        <w:t> </w:t>
      </w:r>
      <w:r w:rsidR="00D949F2" w:rsidRPr="00D949F2">
        <w:rPr>
          <w:bCs/>
          <w:lang w:val="en-US"/>
        </w:rPr>
        <w:t>The goal of the evaluation is to test the functionalities and the performance of the implemented system. This includ</w:t>
      </w:r>
      <w:r w:rsidR="0024008D">
        <w:rPr>
          <w:bCs/>
          <w:lang w:val="en-US"/>
        </w:rPr>
        <w:t>es</w:t>
      </w:r>
      <w:r w:rsidR="00D949F2" w:rsidRPr="00D949F2">
        <w:rPr>
          <w:bCs/>
          <w:lang w:val="en-US"/>
        </w:rPr>
        <w:t xml:space="preserve"> the Document Register function and Document Query function. The evaluation will indicate the compatibility of the implemented system to an actual healthcare operation environment. The implemented system should be able to sustain a huge amount of data that continuously flows through the system without a failure. Each setup will be tested with the mockup transactions and measure the processing time required for the system to complete the specific process.</w:t>
      </w:r>
      <w:r w:rsidR="00D949F2">
        <w:rPr>
          <w:bCs/>
          <w:lang w:val="en-US"/>
        </w:rPr>
        <w:t xml:space="preserve"> </w:t>
      </w:r>
      <w:r w:rsidR="00D949F2" w:rsidRPr="00D949F2">
        <w:rPr>
          <w:bCs/>
          <w:lang w:val="en-US"/>
        </w:rPr>
        <w:t xml:space="preserve">There are ten transactions created for the experiment as test samples. In each transaction have its metadata attributes modified varied in each transaction for the test as shown in </w:t>
      </w:r>
      <w:r w:rsidR="00144A6A">
        <w:rPr>
          <w:bCs/>
          <w:color w:val="FF0000"/>
          <w:lang w:val="en-US"/>
        </w:rPr>
        <w:fldChar w:fldCharType="begin"/>
      </w:r>
      <w:r w:rsidR="00144A6A">
        <w:rPr>
          <w:bCs/>
          <w:lang w:val="en-US"/>
        </w:rPr>
        <w:instrText xml:space="preserve"> REF _Ref83203069 \h </w:instrText>
      </w:r>
      <w:r w:rsidR="00144A6A">
        <w:rPr>
          <w:bCs/>
          <w:color w:val="FF0000"/>
          <w:lang w:val="en-US"/>
        </w:rPr>
      </w:r>
      <w:r w:rsidR="00144A6A">
        <w:rPr>
          <w:bCs/>
          <w:color w:val="FF0000"/>
          <w:lang w:val="en-US"/>
        </w:rPr>
        <w:fldChar w:fldCharType="separate"/>
      </w:r>
      <w:r w:rsidR="00144A6A" w:rsidRPr="00C56988">
        <w:t xml:space="preserve">Table </w:t>
      </w:r>
      <w:r w:rsidR="00144A6A" w:rsidRPr="00C56988">
        <w:rPr>
          <w:noProof/>
        </w:rPr>
        <w:t>1</w:t>
      </w:r>
      <w:r w:rsidR="00144A6A">
        <w:rPr>
          <w:bCs/>
          <w:color w:val="FF0000"/>
          <w:lang w:val="en-US"/>
        </w:rPr>
        <w:fldChar w:fldCharType="end"/>
      </w:r>
      <w:r w:rsidR="00D949F2" w:rsidRPr="00D949F2">
        <w:rPr>
          <w:bCs/>
          <w:lang w:val="en-US"/>
        </w:rPr>
        <w:t>. Each transaction will have about the same file size but different metadata attributes values to prove functionalities of the Document Query function. All experiments will be tested with these transaction samples resulting as 10 times test for each setup ("transaction number #n" will be referred to as "</w:t>
      </w:r>
      <w:proofErr w:type="spellStart"/>
      <w:r w:rsidR="00D949F2" w:rsidRPr="00D949F2">
        <w:rPr>
          <w:bCs/>
          <w:lang w:val="en-US"/>
        </w:rPr>
        <w:t>Document#n</w:t>
      </w:r>
      <w:proofErr w:type="spellEnd"/>
      <w:r w:rsidR="00D949F2" w:rsidRPr="00D949F2">
        <w:rPr>
          <w:bCs/>
          <w:lang w:val="en-US"/>
        </w:rPr>
        <w:t>").</w:t>
      </w:r>
    </w:p>
    <w:p w14:paraId="70F0AA86" w14:textId="250A690C" w:rsidR="00EC6E92" w:rsidRPr="000E219F" w:rsidRDefault="00E97C39" w:rsidP="00EC6E92">
      <w:pPr>
        <w:pStyle w:val="Heading2"/>
      </w:pPr>
      <w:r>
        <w:rPr>
          <w:rFonts w:cs="Angsana New"/>
          <w:szCs w:val="25"/>
          <w:lang w:bidi="th-TH"/>
        </w:rPr>
        <w:t>Functionalities Test</w:t>
      </w:r>
    </w:p>
    <w:p w14:paraId="462A9086" w14:textId="270D2F2A" w:rsidR="00E97C39" w:rsidRDefault="00EC6E92" w:rsidP="00710B9C">
      <w:pPr>
        <w:pStyle w:val="BodyText"/>
        <w:spacing w:after="0"/>
        <w:rPr>
          <w:bCs/>
          <w:lang w:val="en-US"/>
        </w:rPr>
      </w:pPr>
      <w:r w:rsidRPr="005061B7">
        <w:rPr>
          <w:bCs/>
        </w:rPr>
        <w:t> </w:t>
      </w:r>
      <w:r w:rsidR="00E97C39" w:rsidRPr="00E97C39">
        <w:rPr>
          <w:bCs/>
          <w:lang w:val="en-US"/>
        </w:rPr>
        <w:t xml:space="preserve">The main functions of the implemented system are Document Register and Document Query. So, this setup will test the functionalities of each function under the normal circumstance where there are seven active Blockchain nodes </w:t>
      </w:r>
      <w:r w:rsidR="00E97C39" w:rsidRPr="00E97C39">
        <w:rPr>
          <w:bCs/>
          <w:lang w:val="en-US"/>
        </w:rPr>
        <w:t>and there is one node performing the task.</w:t>
      </w:r>
      <w:r w:rsidR="00E97C39">
        <w:rPr>
          <w:bCs/>
          <w:lang w:val="en-US"/>
        </w:rPr>
        <w:t xml:space="preserve"> </w:t>
      </w:r>
      <w:r w:rsidR="00E97C39" w:rsidRPr="00E97C39">
        <w:rPr>
          <w:bCs/>
          <w:lang w:val="en-US"/>
        </w:rPr>
        <w:t xml:space="preserve">The criteria to check if the Document Register function correctly is the registered document must be discoverable within the Blockchain ledger when its </w:t>
      </w:r>
      <w:proofErr w:type="spellStart"/>
      <w:r w:rsidR="00B06165">
        <w:rPr>
          <w:bCs/>
          <w:lang w:val="en-US"/>
        </w:rPr>
        <w:t>S</w:t>
      </w:r>
      <w:r w:rsidR="00E97C39" w:rsidRPr="00E97C39">
        <w:rPr>
          <w:bCs/>
          <w:lang w:val="en-US"/>
        </w:rPr>
        <w:t>mart</w:t>
      </w:r>
      <w:r w:rsidR="00B06165">
        <w:rPr>
          <w:bCs/>
          <w:lang w:val="en-US"/>
        </w:rPr>
        <w:t>C</w:t>
      </w:r>
      <w:r w:rsidR="00E97C39" w:rsidRPr="00E97C39">
        <w:rPr>
          <w:bCs/>
          <w:lang w:val="en-US"/>
        </w:rPr>
        <w:t>ontract</w:t>
      </w:r>
      <w:proofErr w:type="spellEnd"/>
      <w:r w:rsidR="00E97C39" w:rsidRPr="00E97C39">
        <w:rPr>
          <w:bCs/>
          <w:lang w:val="en-US"/>
        </w:rPr>
        <w:t xml:space="preserve"> was called. This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 xml:space="preserve"> must return metadata attribute values of its corresponding document when it was called by the system.</w:t>
      </w:r>
      <w:r w:rsidR="00E97C39">
        <w:rPr>
          <w:bCs/>
          <w:lang w:val="en-US"/>
        </w:rPr>
        <w:t xml:space="preserve"> </w:t>
      </w:r>
      <w:r w:rsidR="00E135E0">
        <w:rPr>
          <w:rFonts w:cs="Angsana New"/>
          <w:bCs/>
          <w:szCs w:val="25"/>
          <w:lang w:val="en-US" w:bidi="th-TH"/>
        </w:rPr>
        <w:t>T</w:t>
      </w:r>
      <w:r w:rsidR="00E97C39" w:rsidRPr="00E97C39">
        <w:rPr>
          <w:bCs/>
          <w:lang w:val="en-US"/>
        </w:rPr>
        <w:t xml:space="preserve">he XDS Document Registry Actor signal that it successfully published the metadata attributes set into the Blockchain ledger using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w:t>
      </w:r>
      <w:r w:rsidR="00E97C39">
        <w:rPr>
          <w:bCs/>
          <w:lang w:val="en-US"/>
        </w:rPr>
        <w:t xml:space="preserve"> </w:t>
      </w:r>
      <w:r w:rsidR="00E97C39" w:rsidRPr="00E97C39">
        <w:rPr>
          <w:bCs/>
          <w:lang w:val="en-US"/>
        </w:rPr>
        <w:t xml:space="preserve">When the published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 xml:space="preserve"> was called, it returns the value of metadata attributes set. That means the metadata attributes set of </w:t>
      </w:r>
      <w:r w:rsidR="00E97C39" w:rsidRPr="00710B9C">
        <w:rPr>
          <w:bCs/>
          <w:highlight w:val="yellow"/>
          <w:lang w:val="en-US"/>
        </w:rPr>
        <w:t>Document01</w:t>
      </w:r>
      <w:r w:rsidR="00E97C39" w:rsidRPr="00E97C39">
        <w:rPr>
          <w:bCs/>
          <w:lang w:val="en-US"/>
        </w:rPr>
        <w:t xml:space="preserve"> is now live on the Blockchain ledger. This proves that the Document Register is functions correctly.</w:t>
      </w:r>
      <w:r w:rsidR="00E97C39">
        <w:rPr>
          <w:bCs/>
          <w:lang w:val="en-US"/>
        </w:rPr>
        <w:t xml:space="preserve"> </w:t>
      </w:r>
    </w:p>
    <w:p w14:paraId="32E0BD03" w14:textId="6BEDEC5A" w:rsidR="00015DE4" w:rsidRDefault="00705FDE" w:rsidP="00710B9C">
      <w:pPr>
        <w:pStyle w:val="BodyText"/>
        <w:spacing w:after="0"/>
        <w:rPr>
          <w:bCs/>
          <w:lang w:val="en-US"/>
        </w:rPr>
      </w:pPr>
      <w:r>
        <w:rPr>
          <w:bCs/>
          <w:noProof/>
          <w:lang w:val="en-US"/>
        </w:rPr>
        <mc:AlternateContent>
          <mc:Choice Requires="wpg">
            <w:drawing>
              <wp:anchor distT="0" distB="0" distL="114300" distR="114300" simplePos="0" relativeHeight="251623424" behindDoc="0" locked="0" layoutInCell="1" allowOverlap="1" wp14:anchorId="52978C64" wp14:editId="64A8B1C0">
                <wp:simplePos x="0" y="0"/>
                <wp:positionH relativeFrom="column">
                  <wp:posOffset>1071880</wp:posOffset>
                </wp:positionH>
                <wp:positionV relativeFrom="paragraph">
                  <wp:posOffset>1943735</wp:posOffset>
                </wp:positionV>
                <wp:extent cx="4260215" cy="1454785"/>
                <wp:effectExtent l="0" t="0" r="6985" b="0"/>
                <wp:wrapTopAndBottom/>
                <wp:docPr id="70" name="Group 70"/>
                <wp:cNvGraphicFramePr/>
                <a:graphic xmlns:a="http://schemas.openxmlformats.org/drawingml/2006/main">
                  <a:graphicData uri="http://schemas.microsoft.com/office/word/2010/wordprocessingGroup">
                    <wpg:wgp>
                      <wpg:cNvGrpSpPr/>
                      <wpg:grpSpPr>
                        <a:xfrm>
                          <a:off x="0" y="0"/>
                          <a:ext cx="4260215" cy="1454785"/>
                          <a:chOff x="0" y="-95250"/>
                          <a:chExt cx="4260215" cy="1454785"/>
                        </a:xfrm>
                      </wpg:grpSpPr>
                      <pic:pic xmlns:pic="http://schemas.openxmlformats.org/drawingml/2006/picture">
                        <pic:nvPicPr>
                          <pic:cNvPr id="68" name="Picture 68" descr="Table&#10;&#10;Description automatically generated with medium confidence"/>
                          <pic:cNvPicPr>
                            <a:picLocks noChangeAspect="1"/>
                          </pic:cNvPicPr>
                        </pic:nvPicPr>
                        <pic:blipFill>
                          <a:blip r:embed="rId23"/>
                          <a:stretch>
                            <a:fillRect/>
                          </a:stretch>
                        </pic:blipFill>
                        <pic:spPr>
                          <a:xfrm>
                            <a:off x="0" y="180975"/>
                            <a:ext cx="4260215" cy="1178560"/>
                          </a:xfrm>
                          <a:prstGeom prst="rect">
                            <a:avLst/>
                          </a:prstGeom>
                        </pic:spPr>
                      </pic:pic>
                      <wps:wsp>
                        <wps:cNvPr id="69" name="Text Box 69"/>
                        <wps:cNvSpPr txBox="1"/>
                        <wps:spPr>
                          <a:xfrm>
                            <a:off x="0" y="-95250"/>
                            <a:ext cx="4260215" cy="276225"/>
                          </a:xfrm>
                          <a:prstGeom prst="rect">
                            <a:avLst/>
                          </a:prstGeom>
                          <a:solidFill>
                            <a:prstClr val="white"/>
                          </a:solidFill>
                          <a:ln>
                            <a:noFill/>
                          </a:ln>
                        </wps:spPr>
                        <wps:txbx>
                          <w:txbxContent>
                            <w:p w14:paraId="209A8197" w14:textId="20DE87BB" w:rsidR="00705FDE" w:rsidRPr="00710B9C" w:rsidRDefault="00705FDE" w:rsidP="00710B9C">
                              <w:pPr>
                                <w:pStyle w:val="Caption"/>
                                <w:rPr>
                                  <w:noProof/>
                                </w:rPr>
                              </w:pPr>
                              <w:r>
                                <w:rPr>
                                  <w:color w:val="auto"/>
                                </w:rPr>
                                <w:br/>
                              </w:r>
                              <w:bookmarkStart w:id="305"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ins w:id="306" w:author="Petnathean Julled" w:date="2021-11-05T06:52:00Z">
                                <w:r w:rsidR="00013395">
                                  <w:rPr>
                                    <w:noProof/>
                                    <w:color w:val="auto"/>
                                  </w:rPr>
                                  <w:t>4</w:t>
                                </w:r>
                              </w:ins>
                              <w:del w:id="307" w:author="Petnathean Julled" w:date="2021-11-05T06:08:00Z">
                                <w:r w:rsidRPr="00710B9C" w:rsidDel="00B6711F">
                                  <w:rPr>
                                    <w:noProof/>
                                    <w:color w:val="auto"/>
                                  </w:rPr>
                                  <w:delText>2</w:delText>
                                </w:r>
                              </w:del>
                              <w:r w:rsidRPr="00710B9C">
                                <w:rPr>
                                  <w:color w:val="auto"/>
                                </w:rPr>
                                <w:fldChar w:fldCharType="end"/>
                              </w:r>
                              <w:bookmarkEnd w:id="305"/>
                              <w:r w:rsidRPr="00710B9C">
                                <w:rPr>
                                  <w:color w:val="auto"/>
                                </w:rPr>
                                <w:t xml:space="preserve"> Functionalities experiment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2978C64" id="Group 70" o:spid="_x0000_s1041" style="position:absolute;left:0;text-align:left;margin-left:84.4pt;margin-top:153.05pt;width:335.45pt;height:114.55pt;z-index:251623424;mso-height-relative:margin" coordorigin=",-952" coordsize="42602,14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UAhRjgMAAEsIAAAOAAAAZHJzL2Uyb0RvYy54bWycVttu4zYQfS/QfyBU&#10;oG+JbCN2EjXKwk2aYIFg12iy2GeaoixiKZIlKUvu1/eQkmzn0t02D1GGw8ucOXOG9NWHrpZky60T&#10;WuXJ9HSSEK6YLoTa5MmXp7uTi4Q4T1VBpVY8T3bcJR+uf/7pqjUZn+lKy4JbgkOUy1qTJ5X3JktT&#10;xypeU3eqDVeYLLWtqcfQbtLC0han1zKdTSaLtNW2MFYz7hy8t/1kch3PL0vO/OeydNwTmSfA5uPX&#10;xu86fNPrK5ptLDWVYAMM+g4UNRUKQfdH3VJPSWPFq6Nqwax2uvSnTNepLkvBeMwB2UwnL7K5t7ox&#10;MZdN1m7MniZQ+4Kndx/LPm1XlogiT85Bj6I1ahTDEoxBTms2GdbcW/NoVnZwbPpRyLcrbR3+IxPS&#10;RVp3e1p55wmD82y2mMym84QwzE3P5mfnF/OeeFahOod9J5fz2XyoCav++MH2dIyeBpB7TEawDH8D&#10;WbBekfVjUWGXbyxPhkPq/3RGTe23xpygroZ6sRZS+F3UKCoYQKntSrCV7QcH3hfokJ53TIeoJHgK&#10;7hhk+kTXkv/6S7f8LX5ug1cYj2YjtPEaTSEYlXJHNlxxSz0vSCt8RWpeiKYmTKtSFGhIHvgOIELc&#10;HgUNLD1o9s0RpW8qqjZ86QwaBjUKq9Pny+PwWQprKcydkDKUP9gDWUD9Qpxv8N0L/1azpubK951s&#10;uUQ6WrlKGJcQm/F6zSFM+7GIgGjmvOWeVSFgicB/AmwAejQRUR6AhRQcdPuvSp1eTC7PBzG+Ldcp&#10;xLqImtzrDcxZ5++5rkkwgBBAUGSa0e2DGyCNSwYiexQRHkCFvsJ950bOMHrF2v9q6ceKGg4I4dgj&#10;aV2O0noKyf2uO7K4DLUdloWWJr6Df6h58H+Xr+MOfZOv2fliNouEvpcuVFNLUYzKCjzeSEu2FDd4&#10;WwkfpRxqfrxKqkC/0mFXL4ngwcUw5hMs3627eNVFfMGz1sUOFFiNIuL6c4bdCcR7oM6vqMVDACce&#10;N/8Zn1LqNk/0YCWk0vbvt/xhPYqJ2YS0eFjyxP3V0HCZyI8KZQ6v0GjY0ViPhmrqG41MpxFNNLHB&#10;ejmapdX1V7x5yxAFU1QxxMoTP5o3HiNM4M1kfLmMdn8nPahHg5tsGqUaeH3qvlJrBhF71POTHoX0&#10;Ssv92p7lJa6eUkShH1gc6IaooxVfLFjPnsTjcVx1+A1w/Q8AAAD//wMAUEsDBAoAAAAAAAAAIQCI&#10;S6pDwTsAAME7AAAUAAAAZHJzL21lZGlhL2ltYWdlMS5wbmeJUE5HDQoaCgAAAA1JSERSAAADFAAA&#10;ANoIAgAAALDrk58AAAABc1JHQgCuzhzpAAA7e0lEQVR4Xu2de4xV1Rm39Wv6h0ntcJGkAUIIYBNj&#10;yRAF1ISRYsJFJWrjBRBDaCFcBjT1Uhi51BjxAtia6MwAjaRmLDe1wRAHB01ELragaGewXlIupQT5&#10;o8oMo0ltbJp+D75f1rfc5zL77LPP2fuc89uZTPbZe13e9ex37fM7a7177Yv/97//XaRNBERABERA&#10;BERABEQgHIH/Ey6ZUomACIiACIiACIiACFwgIPEkPxABERABERABERCBAghc7E/bXXzxxQVkVVIR&#10;EAEREAEREAERqAECgRinoHhSCFTF+QCSV1fNXTXR8B1YNALdWUDkHrnu8PIN+Uaeb/9M99C0XcWJ&#10;JRksAiIgAiIgAiKQJAGJpyTpq24REAEREAEREIGKIyDxVHGXTAaLgAiIgAiIgAgkSUDiKUn6qlsE&#10;REAEREAERKDiCEg8Vdwlk8EiIAIiIAIiIAJJEpB4SpJ+FdS9adMmHkPI3DheBa0rpgkHDx5sbGwc&#10;NWoUcNgvpqiKzrt9+3bfPcaNG1fRzYnR+GnfbjEWWHFF4RvWQfi/bt26irM/XoMhYDQGDBiwcuXK&#10;c+fOxVt+xZUGAZhAI52Wa6mCdF6XAqxK9glbvgt7enro885iPP7IkSMnTpwYMWJEAc2IKWmyNFwj&#10;uPc98cQTY8eOffDBB8ePH58ICoxJAw08ZODAgY7Mfffdd9NNN8V0tQsuJg1AzGh+XSxatGjq1Kkd&#10;HR0FNyOmDMnSgMDzzz9/5513njp1ChXFbWTt2rXLli2LqXEFF5MsDX5obdiwAX+w+yfWc/fAN/y+&#10;U3CTisiQLA0M371797PPPrtnzx7207AWTxYgmOU2s1JbZRFI8Kp1dnYuXrw4gGvjxo10+6QYJkjD&#10;NXnGjBmYkUmm/EwSp7Ft2za+Ecvf8Fw1Jg7EDOOnBV+TGMP/BOEkSAMCfgc5cOAAxowcObI2aXAj&#10;5Z4JE2s+NPr37w8Q7qVJAUnQN/wm4xIpsSTTDE3bFSHOaz7roUOHWltbAxj4NTl//vyaZcMvyB07&#10;dvDFkEmmBpmsWrXqjjvuqMGG528yToKmrGUsdXV1fgeZMGEC6qG7u7s2mXAjZZDJjU9Dw+Ds3Lmz&#10;NoG4VvtzGmlDIfGUtitSSfYsXLgwYO7JkycZc548eXIlNSM+WxlqZuydX0tSTkBlLoYf01OmTEEr&#10;1HLUV8C/mK66+uqr6+vr4/O7yispczYKV5k5c2bltSQOi7mRBoAMHTqUgvv16xdH8SqjJAQknkqC&#10;tWYLffPNN/kFmVSIT+LYH3nkEWxYs2ZN4pakwYD9+/ejI/lSRFA2NDQgoRQDy68LhmYfeOCBNFyg&#10;9NiAoCQu+LHHHkuPSWmw5LbbbkuDGbIhKwGJJzlGnAT27t1bs3N2XV1dFunJxm9oe8SslhUDw2/H&#10;jx//4osvmKIihgMJNXv27Di9rQLLwh+eeeaZpKKAUwgMNckTVcTO85NDWNwFOnPmDF2mZofwU+io&#10;mSZJPFXEZaoMIxlXINynZjs8gQtcJ4v0bGlpQTQQ+YRiqPHH0flG5BEqZCVDkjw7w1xeZXhzCay0&#10;CTsiWkpQdkUWyWQuY5PLly/H+lmzZvGMakU2owRGEyz4hz/8QWqyBGhjK1LiKTaUKqjG5+x6e3vx&#10;AQQTw07c9dgYeuG7Ad1Qy4rB+gUzuUxXsfPqq6/WZk/RhF3mdUdH8miVPbTLWVb3UGwcHBDZRAom&#10;uKJHbfbQQlst8VQoMaXPSYDvxZqds3NQeIzIB/SrX/2Kj0T/yG8IkebJ/PPnz9cmCk3Y5bruOAY/&#10;M+zxw61bt9ame7hWM/vPQ3YK/0q/G0g8pf8aVYaFNT5nx0UKyCa7bFdeeSX/a/YZ7IDv3nDDDZXh&#10;zXFbyYAKU5ZEzfuLrVMJBzlS4xO7BnvevHnqKdxFGXbasmWLJuzi7oLxlyfxFD/T2iyROTumqGr2&#10;OTsuugV7vfXWW5kOMGnSpNr0ikCrP/jgg7lz59YgisGDBzOyEtjgQJfhYG0yCbiByYVa7ikop9Wr&#10;VzPmJOVUGbcIrTCe1BKucdWLn8VVVDHlsKz2ihUriikhlrzJ0rBlo4nhcG2BCSHkBI/H0rpCC0mW&#10;RsBaW0a50CbEmz5VQDCmZlcYz7ysuEeCPQV7kvUNbhE4g1tk3PjAJKlFxpOl4dzD7qjx3gSilZZp&#10;hkaeKkPjptxKm7O76667Um5nqc1jvJ0vAAK/iA6mLkbgiYElnqMGf0raG6OJnTcULB/KQ1UJvset&#10;1Jde5RdEwNyDODBzD6Y1b7/99l27dtVgT6H53D+ZumVdD4DY66LZeCnkmDFjanmBfnzj3XffNfco&#10;yLvKlFgjT9F0aHpypUGY8wqzZN9L5S5H4jT47WjvtmNjoIXXVCXoKgnSsF/SjkNSP6AD8BMEkukG&#10;tTzyxJiKvbaMjR2etgsMupS/1yToG9wosn7fcycpPwerMUEaZoC7exiZZMdoswK52I7alviLlMsk&#10;GKurGl01/3qKhmjk6d9yD7lHLveQb8g3Crp1aNquupSUWiMCIiACIiACIlBiAhJPJQas4kVABERA&#10;BERABKqLgMRTdV1PtUYEREAEREAERKDEBCSeSgxYxYuACIiACIiACFQXAYmn6rqeao0IiIAIiIAI&#10;iECJCUg8lRiwihcBERABERABEaguAhJP1XU91RoREAEREAEREIESE5B4KjFgFS8CIiACIiACIlBd&#10;BCSequt6qjUiIAIiIAIiIAIlJiDxVGLANVw8byZauXLlgAEDUvpmovJeGtHweYtGwPsERO6R64Yk&#10;30inb0g8lfcrNB218dZJ3kVgG/om0yh31nYiWE2Hf+WVV3hbcE9PT4Ts5cwiGj5t0Qj4noDIPXLd&#10;juQbNe0bejFwUm9ejKte3DdCUbyY072Nktf6ZpbAG20pOeup8NXZK3LL+XJc0Si+R1erb0R+3Wm1&#10;AlFnUWfJdTOXb/T5TvHvfO9G4xX+q1QpS0Eg8lXjvff2u6F///58PWR963uRBq9du7YixBPNFA3/&#10;WlcljcjiSe4RuA9UpXvoRlq8lKzWnpL11qFpu3JOEKWrroEDB2IQg0PMrN1+++3nzp1Ll33ltUY0&#10;fN6iEfA+AZF75LohyTdq0zcknsr7FZ2+2lpaWpi/O3HixJIlS/q0DoHV2NhIDDiBUOPGjdu+fXsg&#10;i5+AgIAPPvggTwJK8GPJyUsAlkVZkZetT3tiTyAaPlLRCDiYgMg9ct1z5Bu15hsST7F//1ZYgfxs&#10;IqybmTv+r1u3Lo/1xIBffvnlJDh27Bjj9kifWbNmoaVcFtQPiue99947cuQICUaMGEGZfoGWYPjw&#10;4d3d3UwUMuLV0NDQ1dVlaX7729+i4cjIdvXVV+/Zs6f8KEUj8CNSviEgeUZc5B4Ojm4dNddTYpnm&#10;LDIyRtmLIYDLRs7u8lp4OFt7e7srLVDy1KlTR44c6dfFR9K4ePDFixcjwpA+Lk0gASFQFOLOUhfZ&#10;mTe0I+T1a2c8LEK7RCOuHl19vlFMzJOfV51FNHJFE8s3qtI3st46FDAe4Qs6XVlikQs0aePGjRTl&#10;B4/7JTMmxMcVK1b4jedZPKd+LIYU/eQn4KOvriicWlwCBp9MsdkRlBaCyWkvP2V44qIRu3iqGt+I&#10;SzxVDRB1FnWWXLdW+UYufeyOSzyF/15Oacq4vJzmmdZxCsYv2aQVQ0c+BV/9mJAKJPCftjP5lXXj&#10;FMVaCQgscvnDVwVxF41SfB9Uh2/EKJ6qA4g6izpLqcVTdfSUrLcOxTzl+kKvxeOPPfYYyomIpczg&#10;8d7e3kwi9fX17uDp06fzIzt79iwJ/Ik512+JjuLUzJkzGfQmGn358uUEV+3evTvZayAaPn/RCHij&#10;gMg9ct2g5Bu14BsST8l+QaerdmIeOzo6LHh806ZNmcZlPj1HGgts6nO79NJLSfPOO+/kSTlhwoTj&#10;x4/bENTNN9+crH4SDf9KiUbAbwVE7pHrVibfqAnfiGvcsqC5FSWOkUCMY+9mlZuM80u2g+gq33I/&#10;zsmivwNR3oFFMsmO0gpMyWVdxNyq86PLQxITjbh6dFaSFe0b8U7bqbNkdsmKdg/dOnTryPMtk+ke&#10;inkK+aWc3mSx93kXfhQoGSnDEV/r2BCRRSwhidBGgQQEmHPEfxzPBJZlMaHmnrZzO3aK6tIgnkQj&#10;4Pp20SvRN0ohnuQeVeMeupGWVDxVdE/JeuuQeEqvKgppWeQ+b0/V5nqozYLHfRsQOsgjNhND/A88&#10;Pee+Vhlw4iz/7fV5qCILdUJguRfqIYzYDzzcR6Wmq8y2rAFS+bGIRix3wKr0jWLEU1UCUWdRZ8l1&#10;O5VvBMho5CmkIKmkZNG83AYP3Ja1wZkrLdlAkeXibKa44YiFQPGffVvYyU+GfjJZZqLKf6eeLVVg&#10;pyx7hMsgGsV/H1Srb0QWT9UKRJ1FnSVe8VStPSXrreNiO2obr8XwPwZA6GM6Ceiq+ddFNEQjTz+V&#10;e8g9crmHfEO+UdCtQ0/bpVMRySoREAEREAEREIGUEpB4SumFkVkiIAIiIAIiIALpJCDxlM7rIqtE&#10;QAREQAREQARSSiAY85RSM2WWCIiACIiACIiACCREIBARroDxhK5DfNUqztFnKRqikadvyT3kHrnc&#10;Q74h3yjo1qFpu/hUjEoSAREQAREQARGoAQISTzVwkdVEERABERABERCB+AhIPMXHUiWJgAiIgAiI&#10;gAjUAAGJpxq4yGqiCIiACIiACIhAfAQknuJjqZJEQAREQAREQARqgEBE8XTu3Ll169aNGjWKJxQG&#10;DBjQ2Nh48uRJjtQAMTVRBERABERABESgpglEFE/Tpk17+eWXX3jhBVY+OHbs2PDhw3ml6/Lly5Ni&#10;WX7dVoYaUaibNm1KCqnqFQEREAEREAERyEoginjavn37kSNHnnnmmQkTJlDowIEDly1btnfv3qQQ&#10;Hzx48K233ipn7ciap556qtQ1bt68ube3t9S1qHwREAEREAEREIGCCEQRT6dPn6aOwYMH+zXV19cv&#10;Xry4oLpjSdzV1XXLLbfEUlTIQlBODLz19PSETB8tGQo1wZG8aDYrlwiIgAiIgAjUAoEo4sm4PP30&#10;0wFA119/vTtiIVCEQ3GEkaFx48YRHcV/tA5Hdu/ebfFSqBC0iMvF/sqVK8lloVTsu7M2h0UuSkNY&#10;cJbSduzYMWnSJHTMnj17yMLmiiKNVWohWX4tZoB/Fmt9y82GrHaS8pprrmHgjbNWI/Zktc1qdG23&#10;5vMxAC2rnaCbNWsWKdFPRqkWfFFtFAEREAEREIHKIEDQktuw2P+Ya//EiRP9+/cnMXFOBw4cyEz2&#10;xRdfrF271tJs27aNESmSccSyBI7MmDHDlcA+uTo7Ozli41jksrMbN24krx0h2ciRI9m3lOxMnTrV&#10;N4O8JMZOy2j1ugQrVqygFrOc/+y7SgOWUxcJApaQi+p8VrlswzySkZ0s7FtFVOEsyWMn9frNz3Nd&#10;Ql61MFe2CtKIRoQeXQXXPWQT5B5yj1yuIt+QbxT0PfsdtRTee9rb200bmTgwmRLYTGEgldxxUz/+&#10;EdNALoEvgxAZAVVk8st0EmdNOWWKJ5MdTtWRElOpyBLbWd8G9gMVmeW0MathmeKJI1lts4POEkSb&#10;/zGMnU47FnRRQ36RVGWy8D5clc0PNEo0BES3jpA9XZ1F4qmgzhJx2u6mm27iITsbktmwYQPSxJ9i&#10;M1Fl28yZM90+oeWBI0zD+Ykp5+qrr7YjljhzW7VqlZ0lyiprgubmZsqxYHZL2d3dffz4cfu4detW&#10;/k+ePNm3kPRM/NmUottoo/+RBFmr8w8GbBs2bBi6zQWH1dXV+Ynz29lnXUogAiIgAiIgAiKQCIGI&#10;4slESWtrK8MnNk7zxBNPBAKYIrQHifP444+T0SKBIpRAFgKhAprML4eSzXj/oA2JhZFHBZmEcES3&#10;jRgxgkgp4q4CD+jlt7OgipRYBERABERABESgbASiiyczkQGejo4OZr4YYiGMevXq1UWaTlQ4wdr7&#10;9+9//vnniywqa/asT8ldddVVpaiLMpFNaMopU6YQTZ/I04glapeKFQEREAEREIGaJRBFPGWuD8kQ&#10;y65du4DIFF4xKBmeefjhh1kyijGtXLNyYcrvcwwpMENnZTLLFqbw8GmohTEtRp4YUQNRYNqOcvq0&#10;M3xdKUx59vzZ6c3T9/1tXwptK79JouEzF43ye6BqFAERiJFAFPFE9TzqHzCCISiL/o68MaGG9nry&#10;ySeLkU3UbtOINj3nNtYIMMHEk3r8P3TokH/W1qIcP358ZOOzZrz99ts5jhDMeja/nfFaUv7SdnXt&#10;um7tdTf+5MaJP55Y/trTVqNo+FdENNLmn7JHBESgUAIRxdMjjzwSWDmJjzxzZ4LA3wLJ8thna2+6&#10;LVfGL7/8Mk8hTJPNnTuXBAxiueEldu6//37TZEuXLuX/+vXr/UIIP2JOjSGiQvGR3l8jKmAbQPwC&#10;A8uF57czgCI8xghNiD1Ly9stc34/p+3nbUt+uiT2wiuuQNHwL5loVJwDy2AREIEsBCI8nWhP4DPO&#10;xMP8tmoRqwYwP+VWS7KlBGwgyi0KkHkEbWFpbFEAe3SfQvhILhsiso9WkR3hv79UEhldIawFYIsm&#10;OA3HTsAwzlrsEf8ph40dSnBlOjvdUgW2XBObWxzBrfyEnWy5bDMzbJkrW9KJjxjpFiDIY6cJLwyz&#10;vAU9Qhny0dwSJZu9efZFCy5q+3NbicrPXyzQEqk3V6Wi4ZNJlgaWpM09kvVV0Yjw9ZfsJStb7fKN&#10;Plc5ibLOE9/9yAW0BV/qttoT//3VnkwGuQ2J0OcR0xO2EhKl2Ucyss8SlHbX8ze/YbbolIk5O455&#10;thImWSjEiR6Xi/JNcpnlTjll2mlK0W1mmMk+Z2cu26jXajEbrHD23bJY+e10a0dl2p/aPm/fjs17&#10;m8vWyft08aQsoV7RyFROCfpGGsTTPxobv3z77QR9MlW3DtHwL4dopJZG1ltHFPGUkp4vM4xAen4i&#10;NG5tRDmhGBK8NKKRqm9HZ0wafCPxznKmqYn3OvHfsKCiPm1o4Mg/m5P5sZFsZxENv6uKRpppZL11&#10;XGxHbeM1av7HwICKPqaTQEquGrEsS7ctHT1k9NFfH00QlGj48EUj4IrJAjk+fXpve/v36uqu/Pjj&#10;fx87duLWW//77aMqHBlz/nz5e41opKezyDf8a5E2GlnVUcSA8fL3c9WYKgJIpX6/7Pfk60+aVaxH&#10;gHKqu6TuxV+8mCo7y2OMaPicRSOX1122YAGnEExnli07NWeOKacfNTWhpcrjqKmqRTT8yyEaFUdD&#10;I0+pup9EMab8Px+7znRNfHpi79cXbv2dqzsH/WAQqxKc7j7dPKs58cfrRCPZH9Np9o2sPx+jdLki&#10;8pxesuRzb+2SYc3Ng5Yk9kRq+TtLgJxo+EBEI7U0st46JJ6KuBGmI2sid0CGmm5tvRX9NPua2WDY&#10;cnhLw+UN+x/anzgS0UhWPNkwZDp9Iw3i6cLvjX79bMzpktGjL+/o+P7gwUn1mkQ6S6CxouEDEY10&#10;0sh669C0XVI3rsqul6UvF0+8sOLDa0dfQzmx89zM5yq7SUVYLxo+PNHI40p/v+ceU05sX3/44afX&#10;Xfd5S8t/zp4twvsqOKto+BdPNCqLhsRTBd96kjX93kn3EuRkk3dN05rqh15Yg7RmN9HwL71oZHaE&#10;r7u6CIPt3nLhl8agxkYm7IgT/4algZcuPTpkCGdrqu+Ihn+5RaMiaaTzweYEn3WvuKpxu6RstnWM&#10;Rj86+rOez5KyIVCvaKSkR6fQNxJcquBfnZ1/qatjVQL+jg4b9s1nF/qLLVXA8VpbqkA0/E4qGumn&#10;oaUKqvOnXYKBC0S3vPT+Sy2zWtJDVjT8ayEaAc9MEMhX+/bxhB32DG9ru3RiKl74KBop6SzyDf9C&#10;pJAG5mV2FgWMp+d7P6IlCd4BI1pcymyikZLvg1Je5Ohlyz3kHrm8R74h38hzZ8l0jwqIeeKduJs2&#10;bRo1atTBgwej3zWVUwREQAREQAREQATiIFCweJo2bRoSLHMbMGAAp9atW3fy5Mk4DPv/ZbzyyivP&#10;P/+8vShXmwiIgAiIgAiIgAgkS6Bg8dTR0cHrbO19t/4rdXft2jVixIjly5dzCgkVY6sWLlx45513&#10;xlhgskXFCyfZtqh2ERABERABEahBAgWLJxgNHDhwwbfvGRg+fDj7Rm3ChAmtra3btm1jHwnFRFsN&#10;0uyzycw8vvXWW30mUwIREAEREAEREIHUEoginvI0ZubMmRs3biTBokWLYp+/Sy3EkIZ1dXXdcsst&#10;IRMrmQiIgAiIgAiIQDoJxCyeaCSzbP3792dn8+bNfpuZriLom2Ap/vvjUtu3b7dgKbSFBVSRYPfu&#10;3X3yIj1azaKv2HHh5BTlh2S54y5aiwQEoVOvBaEj8qwcPnKQen1L2PctIWNjYyMBXqQfN26cH8Pu&#10;GmJpSEAyK5CNFk2aNKmnp2fPnj1mXp8NVAIREAEREAEREIEUEohfPNFItAj/d+zY4RqMmPjggw8O&#10;Hz5MvBQahXEp00/omN/85jfoiVOnTs2fP/+GG26YMWMGseE333xz/mfr0CJjxoxBjrB6FenZGhoa&#10;TKksW7bMRr/YOjs7mU+0faK1xo4dyykSEIROveT66KOPVqxYMWfOHCYcu7u7Z82aRb1PPvnkfffd&#10;Z0eowrUCVYQCY7KS45SMEqJSU1fY8+qrr9KQ3t7e1atXT58+vb29neM0nFzs3HTTTeRiZ+rUqbYm&#10;WAq9QSaJgAiIgAiIgAj0TSDaesRr166laP5nXVfazrLZ2QMHDjAWhWyyj+xwiiP20cKkkDUuAWrG&#10;FxmksQIpx5VAdsLVXe32LJ5fCxrFxJNLQ/muUlemX4jV6x9h368XM5z0oQSTR6g910wz2zUkYLYJ&#10;Jr+ErPQKPeg4F5qxKtOLRrQeXZXOkNkouYfcI5eryzfkG3lug5nuUZKRp4Bka25unjJligstZwcR&#10;w7CNjS0NHTqU/zxP5xI88MADHGEUx8ZsMrc333yT7IzuuFM86IfQ4SBDSnZw1apV/PfnBzllYsjf&#10;7r77bvexrq6Off8Ig0x+4qeeeupnP/uZOzJkyBD2/QE2PjJ45hpiKf/0pz9lbYUOioAIiIAIiIAI&#10;VCKBcoinI0eOoDD8OCRUDrDOnDmTFRniw8aNPvnkk6wJmCDj+A9/+EP/bH39hRfT7ty50w4yW0ch&#10;GzZscHHr69evv+uuuyJfJMrBbCYcXUOYN7TSFBofmaoyioAIiIAIiEDFESiJeCKACRDMxBkO5tSY&#10;EcscELPQqAjb+fPnM3NdeeWVgYNz587lyNNPP81/RrkY7jKBFW07e/YsGZmqy2wI417RylQuERAB&#10;ERABERCBiiNQEvFkgdtuZUtUyxtvvBEBzeDBg/PkItY786yvYxBnrNhpg09bt2598MEHI9jgslx6&#10;6aXsv/POO8UUorwiIAIiIAIiIAKVTiB+8cQDdExvIZjmzZtndAh4YuYu8Mw/gibP83REO6F7co3o&#10;WODR3r17ffpffvklH6+//nr/4Jo1a/jI4BMSavLkycVcLUataBTzj4FILLcYQTGFK68IiIAIiIAI&#10;iEClEIhZPKEkWF6cxrPauIubvu222zjCM/9OLdlKSFdccYXDxBP+bh9dhdiyRcyzbnfccYfpGD/Y&#10;6LXXXkNvBaYC+UhKlBOh4oE4bivZJFfIjdKYgmS1AlcvitACsCJsipSKAE1ZREAEREAERCBxAlHE&#10;E9Lnd7/7XcB0hBF6iHWSECsEBvkihn17FI5VkVhYEvFx2WWXEZDkqxn0jQ3hICl4+J94KVZjclWw&#10;RhT7TL3ZETIiztghpUkQnqoj+wsvvJAJtKmpiYP+M3SWxspEcuWqhWZamtdff93SPPbYYxiGsEOl&#10;0QragiJ8+OGH7axNI/L2FTc0Zdntv21k5ClCFoVauXJlpqk6IgIiIAIiIAIiUAEECl3awZ6Dy9zQ&#10;TJxiCUq3ylEgsJpFj2zlcfSHH3bN6k0cNMHEji3g5BcSqMsVSyEuJp3s/pJOftUcR7IEjMksM/8R&#10;tzgThrn1DvxKA1isUf5mBmAzDcSerIHn0dbaoZZoGasyl2gU2qOr0g20lk+Yy6rOos6inhKmp5Am&#10;s7NcbEdt4yF8/2N5pB9DVoxIIa38oaYYq2ZQijnBEhUeo52Ri0rkqkW2ttQZRcMnLBoBfxMQuUeu&#10;W5B8Q76R5+sp0z2iTNuV+vsv3vJZ3okYqXjLVGkiIAIiIAIiIAI1SyB58VRQyHb462SxUAxr8ayf&#10;1mEKz00pRUAEREAEREAE8hNIXjy1tbVhoh9VXfw1sxWeCOgmLP2hhx4qvkCVIAIiIAIiIAIiIAJG&#10;IPmYJ12JIgloqt4HKBqikadDyT3kHrncQ74h3yjo1hEUT0V+kSu7CIiACIiACIiACFQZgcDjdBp5&#10;qvjrqx9M+sGkH9Mhu7E6izqLOkuYzqKeEqBUi0/bhXEUpREBERABERABERCBkASSDxgPaaiSiYAI&#10;iIAIiIAIiEAaCEg8peEqyAYREAEREAEREIGKISDxVDGXSoaKgAiIgAiIgAikgYDEUxqugmwQAREQ&#10;AREQARGoGAIFi6dp06YRdp65DRgwgFPr1q2zpb21iYAIiIAIiIAIiEBVEihYPHV0dHzxxRes3w2O&#10;xYsXs28vJd61axdvQVm+fDmnkFBVCSvQKN79wlYLLVUbRUAEREAEREAEHIGCxRM5Bw4cuGDBAnaG&#10;Dx/OvpU1YcKE1tbWbdu2sY+E2rRpU9VTXrNmTdW3UQ0UAREQAREQAREIEIginvJA5KVyGzduJMGi&#10;RYuqe/6usbFxz5498icREAEREAEREIFaIxCzeALfwoUL+/fvz87mzZt9mrt37+ZNvQRLER2F8siU&#10;Vtu3b/cTnDt3juwuxIodK80dcZODXV1dFGgJGPEaNWoUtSDjrASSUSNHVq5cGbi6ZCSZxW+x40wi&#10;o5XDrBxprEY+su9s2LBhA/sNDQ2cqpFpylrrG2qvCIiACIiACGQnYBFLtpHC/5hnf+3atSTmf9Y0&#10;xEJxluAnd3bFihUoqgMHDnCE/+yzdXZ2ugRkGTt27IkTJzhiY1d8tLPt7e18nDp1qktsCax2CqFw&#10;S8AOByl/xowZHOFj4AgZXSFkxEIKd1Xw0UK4SEbtlMAOhlGg1ejbYASsRclu4a9asnaWp3bRiNaj&#10;y3N1Eq9F7iH3yOWE8g35Rp4bVKZ7fEcthfee/OLJzrrSUBjsEw7lLLPQKKdFLIETIigYpJWvvQLC&#10;xdL70o2PvhqjhMARZFmgEGr3SzAF5tSVNYGDzmbS+3wknhL/IsxqQHgfTqf98VolGgGeAqIvSImn&#10;MDcZ9ZQ+bx3xT9uZbPK3rVu38nHy5MnuIHNkaCNihmwirLm5mY+EnFsCgtC7u7uPHz+eWVSeI+PH&#10;j6+vr3clsOMf4UlAPy/1UrvpIduGDRvG/507d/rJbrzxxkCNeryuoIuixCIgAiIgAiJQfQTKIZ4I&#10;ZjJJ5OOzeTGLud6xYwcRReWE+8knn1DdmDFj3IJVRLhzpFDFVk6bVZcIiIAIiIAIiEAaCJREPJ06&#10;dYq2mTxi6+npyWzqVVddlWD7T58+Te1ukSo3QCfxlOBFUdUiIAIiIAIiUBEESiKebKjpzjvv9BG4&#10;R9X8gzZZxlbmx/7r6uqo9PDhwxVxkSrUyLPnz05vnr7vb/sq1P54zRYNn6doxOtdKk0ERKDMBOIX&#10;Tzy3z1AT4dvz5s2zxtizb4cOHfLb1tvby0fCkvhvsUcmudxmywSUCMe1115LyW1tbYHyAzaUqPZa&#10;KHZX167r1l53409unPjjibXQ3vxtFA2fj2ioR4iACFQ6gZjFE+KD5cWBwmrjLshp6dKlHFm/fr0P&#10;izgnVgGwOO65c+fyn7WanFpi5/7773cB4Jy1RZts++ijj/hvk4Nu8xP0eVUomRB1bKBSlxHjbTqv&#10;0K26lwMtlAbpW95umfP7OW0/b1vy0yURsldZFtHwL6hoVJl7qzkiUKMEIjy56t5t5z/qz/IBtrwT&#10;Y062eJK/2Sl7Fx4bO25RJUvmHnxjh2CpwCpQNnZlazixfICtukQajlAaKzbZxbNlotgyj9jqBmTx&#10;09hinvynUuyhXhcF5VaKsgJdk91aBrbaAslobK71rsI8EVp8GswovpAYS5i9efZFCy5q+3NbjGWG&#10;L0o0IvTo8HiLTJmsb2B82tyjSJ5FZheNNHeWIi9ukdnlGwGAmUAKXufJf7zf15smQdAWmVHYZgQK&#10;w14nTEr/jcJOndhCmiSgHH/9TBKgeKxe9A2nUEIUZXW5NaXMGD72ecQtKEVRVmzApICONuHlNrc8&#10;leXNbEuRXlto9lR5uX07Nu9tLrQVcaUXjdR+HyTuG2kQT/9obPzy7bfj8vYiy0m8s4iGfwVFI7U0&#10;st46ChZPRXZXZY+dQOJ3QNeixq2NKCe+I2NvY/gCRSOd4ikNvpG4eDrT1HTkoov4b9cIFfVpQwNH&#10;/tmczI+NZDuLaPhdVTTSTCPrreNiO2obix75HwMDMPqYTgIpuWrEsizdtnT0kNFHf300QVCi4cMX&#10;jYArJgvk+PTpve3t36uru/Ljj/997NiJW2/977fPzXBkzPnz5e81opGeziLf8K9F2mhkVUcxB4yX&#10;v/+rxkQIIJX6/bLfk68/abWzHgHKqe6Suhd/8WIi9iRbqWj4/EUjlzdetmABpxBMZ5YtOzVnjimn&#10;HzU1oaWSdeBEahcNH7toVBwNjTwlct+Is9Ly/3zsOtM18emJvV9fuPV3ru4c9INBrEpwuvt086zm&#10;xB+vE41kf0yn2Tey/nyMsyuGKOv0kiWft7a6hMOamwctSeyJ1PJ3lgAh0fCBiEZqaWS9dUg8hbjh&#10;pTtJIndAhppubb0V/TT7mtng2XJ4S8PlDfsf2p84KtFIVjzZMGQ6fSMN4unC741+/WzM6ZLRoy/v&#10;6Pj+4MFJ9ZpEOkugsaLhAxGNdNLIeuvQtF1SN67KrpelLxdPvLD8xGtHX0M5sfPczOcqu0lFWC8a&#10;PjzRyONKf7/nHlNObF9/+OGn1133eUvLf86eLcL7KjiraPgXTzQqi4bEUwXfepI1/d5J9xLkZJN3&#10;TdOa6ofWJ2tPsrWLhs9fNDK98euuLsJgu7dc+KUxqLGRCTvixL9hWd6lS48OGcLZZB24zLWLhg9c&#10;NCqSRjofbA7/aLpS4nZJQbCVe0Y/Ovqzns+SsiFQr2ikpEen0DcSXKrgX52df6mrY1UC/o4OG/bN&#10;Zxf6iy1VwPFaW6pANPxOKhrpp6GlCsr846pM1SUYuEB0y0vvv9Qyq6VMTQ1RjWj4kEQj4DIJAvlq&#10;3z6esMOe4W1tl05MxQsfRSMlnUW+4V+IFNLAvMzOooDxEF/I6U6S4B0whWBEIyXfByn0jax3wHTa&#10;WR6r1FnUWXJ5mnyjz99dFRDzNHPmzAEDBujlu+W5n6oWERABERABERCB/AQKFk/Tpk1Dk2ZuHF+3&#10;bt25c+dEXAREQAREQAREQASqmEDB4qmjo4PX8dorfnkFr4V68epcZNPy5cuRULHrp+3bt3d3d48Y&#10;MSLMZTj47RYmpdKIgAiIgAiIgAiIQAQCBYsn6hg4cOCCb98z4LYJEyYgqvr373/kyJFXXnklgh1x&#10;ZVmzZk1cRakcERABERABERABEcgkEEU8ZeWIoho/fjyndu7cmRToxsbGPXv2JFW76hUBERABERAB&#10;EagFArGJJwerX79+AXBM5CFrCPomUmrcuHGBaTUiwQkJzwyismScXblyJXn9Mjdt2uRKI6+lZMZw&#10;w4YN7DQ0NFAaAViWJU/tTAhaqFZXV9eoUaMok51auOpqowiIgAiIgAiIQGQCsYknZIeN+tx2222+&#10;NWgXBMrw4cOJW+rs7Ozp6UHcOI3C2bFjx5KeOKoTJ07Y/uLFi4mjYiqQs0wCIonI5crcvXv3+vXr&#10;mR8kzYMPPrhjxw47xbwhMVjsEIDFqWXLlplyylU75bz66qvY3NvbS7QW4olaDh06FBmlMoqACIiA&#10;CIiACNQEgWjrEZtMsYBxRM+2bdsIeHK6xy+TNFOnTnVH2tvbSTZjxgw7smLFCj4iqlzgOR+JRvdL&#10;IDsH3RHykst9ZN/UEpsvntyRPLWTkZKxHOlmYe+B5aor4qMPpyIMLqmRohGtR5f0oqSncLmH3COX&#10;N8o35Bt57lSZ7lHUyBMDNkyQoXVmzZo1ZcoUxEdra2tAcj711FM/+9nP3MEhQ4aw74aL3n//fT7W&#10;1/+/16Ix2sRH1Fge3crkGmNRbuzqrrvuypM4f+2WsampiYAtdqx2bSIgAiIgAiIgAiKQh0BR4slG&#10;nmz06Pz585nig4gl5sIWLVrkQprGjBlj1viLXgYWwLRBrFzbwoULOUU5xFGREeGVS/SErF3+IQIi&#10;IAIiIAIiIALhCRQlnqyaBx54gFglgodcjLar/uzZs+wzVZc5GmbrNtmg1LvvvmtZbI0oYsDzNAC1&#10;RMATk3GMPzHolVlp+NrDY1JKERABERABERABETACMYgn5ryef/55ymIWjyhsn+yll17Kx3feeScX&#10;7jvuuAPhtWrVKpuGW716NcNODz30UP7Lg/AiPJxZQvJSKY/jZU3fZ+1yAhEQAREQAREQAREolEAM&#10;4okqGQ2yYO177rnHn4PjOGKICKfAsuOsEWCGmvDiSbdJkyYxtccTeXv37g25mLitzMng0xNPPJG1&#10;2X3WXigspRcBERABERABERCBeMQTHFkagKk0Ipx4Gs6XSszBEQDOegFOVDHIxBoBhp79+fPno4GQ&#10;TUztIapc8Hiua0Ookys/c61zl8uqy1+7JWapAvmBCIiACIiACIiACIQlEOHpRPduO2bN7CF/2xBJ&#10;FuvNcRfnRAJbvYkNdcU+adzaBCzpxHFCzhm4Ytu4cSOTce4sZbq6WA3BarFCLA01MvLkVi4gDaWh&#10;3qjdgtnz126jZZRAOel5mrpQS2hCoVmqOL1oROjRVewPgabJPeQeWqogTH9XT+nz1vGd790wvGzV&#10;JX/zF1Iy+eI2qx4FYyLJlI2vjWzZp8zN1sm0dZjcZnqIEpwN6DD3cmInrUhPdqfqctUeaEiFLvJE&#10;q8NctTC9pTrSiIa+HfN4stxD7iHxFOZWr57Sp3i62L59bSPqyP+YVdbEe5AJOILE77777i+//PKv&#10;f/2rFX7q1Cnm7wh+6nMKL15jKrS08l+1NIMSDf/qiEbAVwVE7pHr9iXfkG/k+WrLdI8kxZO9O4WA&#10;J1uj0t94gI7VLyWewsgU9Xn1eX0fhOkpifw+DGlYIsl069CtQ7eOkF0vs7PEFjAe0gI/Ge+tY8Wm&#10;zIyIKgLPpZwiIFUWERABERABERCBUhNIcuSJRaFuvvlm4pYIURo9evTQoUOZvGNRKN7ZsmXLlszh&#10;qFKzqNDy9fNRPx/18zFk51VnUWdRZwnTWdRTApT6nrYLg1VpREAEREAEREAERKB2CAQiwpMceaod&#10;6CVtqX4i6Me0fkyH7GLqLOos6ixhOot6Sp8jT0nGPIW5hEojAiIgAiIgAiIgAqkiIPGUqsshY0RA&#10;BERABERABNJOQOIp7VdI9omACIiACIiACKSKgMRTqi6HjBEBERABERABEUg7AYmntF8h2ScCIiAC&#10;IiACIpAqAgWLJ9YEJw4/cxswYACn1q1bd/LkyVS1UMaIgAiIgAiIgAiIQIwEChZPvE2FV+2OHDkS&#10;I/z37+7atWvEiBHLly/nFBIqRhNTW9TBb7fUmifDREAEREAEREAESkGgYPGEEaz9vWDBAnaGDx/u&#10;1gGfMGFCa2vrtm3bOI6E2rRpUynMTVWZa9asSZU9MkYEREAEREAERKAMBKKIpzxmzZw5c+PGjSRY&#10;tGhRdc/fNTY27tmzpwxXSFWIgAiIgAiIgAikikDM4om2LVy4kNfVsbN582a/qbzJbty4cQRLER2F&#10;8siUVtu3b/cT8HpgsrsQK3asNHfETQ52dXVRoCVgxGvUqFHUgoyzEkhGjRxZuXJlAD0ZSWbxW+w4&#10;k8ho5TArRxqrkY/sOxs2bNjAfkNDA6dqZJoyVY4rY0RABERABEQgMQK8rsVtGOF/zLO/du1aEvM/&#10;axpioThL8JM7u2LFChTVgQMHOMJ/9tk6OztdArKMHTv2xIkTHLGxKz7a2fb2dj5OnTrVJbYEVjuF&#10;ULglYIeDlD9jxgyO8DFwhIyuEDJiIYW7KvhIOJcZQO2UwA6GUaDV6NtgBKxFyW7hr1qydpandtGI&#10;1qPLc3USr0XuIffI5YTyDflGnhtUpnt8Ry2F95784snOutJQGOwTDuUss9Aop0UsgRMiKBikla+9&#10;AsLF0vvSjY++GqOEwBFkWaAQavdLMAXm1JU1gYPOZtL7fCSeEv8izGpAeB9Op/3xWiUaAZ4Coi9I&#10;iacwNxn1lD5vHfFP25ls8retW7fycfLkye4gc2RoI2KGbCKsubmZj4ScWwKC0Lu7u48fP55ZVJ4j&#10;48ePr6+vdyWw4x/hSUA/L/VSu+kh24YNG8b/nTt3+sluvPHGQI16vK6gi6LEIiACIiACIlB9BMoh&#10;nghmMknk47N5MYu53rFjBxFF5YT7ySefUN2YMWPcglVEuHOkUMVWTptVlwiIgAiIgAiIQBoIlEQ8&#10;nTp1iraZPGLr6enJbOpVV12VYPtPnz5N7Rbh5G8STwleFFUtAiIgAiIgAhVBoCTiyYaa7rzzTh+B&#10;e1TNP2iTZWxlfuy/rq6OSg8fPlwRF6lCjTx7/uz05un7/ravQu2P12zR8HmKRrzepdJEQATKTCB+&#10;8cRz+ww1Eb49b948a4w9+3bo0CG/bb29vXwkLIn/FntkkstttkxAiXBce+21lNzW1hYoP2BDiWqv&#10;hWJ3de26bu11N/7kxok/nlgL7c3fRtHw+YiGeoQIiEClE4hZPCE+WF4cKKw27oKcli5dypH169f7&#10;sIhzYhUAi+OeO3cu/1mryakldu6//34XAM5ZW7TJto8++oj/NjnoNj9Bn1eFkglRxwYqdRkx3qbz&#10;Ct2qeznQQmmQvuXtljm/n9P287YlP10SIXuVZREN/4KKRpW5t5ojAjVKIMKTq+7ddv6j/iwfYMs7&#10;MeZkiyf5m52yd+GxseMWVbJk7sE3dgiWCqwCZWNXtoYTywfYqkuk4QilsWKTXTxbJoot84itbkAW&#10;P40t5sl/KsUe6nVRUG6lKCvQNdmtZWCrLZCMxuZa7yrME6HFp8GM4guJsYTZm2dftOCitj+3xVhm&#10;+KJEI0KPDo+3yJTJ+gbGp809iuRZZHbRSHNnKfLiFpldvhEAmAmk4HWe/Mf7fb1pEgRtkRmFbUag&#10;MOx1wqT03yjs1IktpEkCyvHXzyQBisfqRd9wCiVEUVaXW1PKjOFjn0fcglIUZcUGTAroaBNebnPL&#10;U1nezLYU6bWFZk+Vl9u3Y/Pe5kJbEVd60Ujt90HivpEG8fSPxsYv3347Lm8vspzEO4to+FdQNFJL&#10;I+uto2DxVGR3VfbYCSR+B3QtatzaiHLiOzL2NoYvUDTSKZ7S4BuJi6czTU1HLrqI/3aNUFGfNjRw&#10;5J/NyfzYSLaziIbfVUUjzTSy3joutqO2seiR/zEwAKOP6SSQkqtGLMvSbUtHDxl99NdHEwQlGj58&#10;0Qi4YrJAjk+f3tve/r26uis//vjfx46duPXW/3773AxHxpw/X/5eIxrp6SzyDf9apI1GVnUUc8B4&#10;+fu/akyEAFKp3y/7Pfn6k1Y76xGgnOouqXvxFy8mYk+ylYqGz180cnnjZQsWcArBdGbZslNz5phy&#10;+lFTE1oqWQdOpHbR8LGLRsXR0MhTIveNOCst/8/HrjNdE5+e2Pv1hVt/5+rOQT8YxKoEp7tPN89q&#10;TvzxOtFI9sd0mn0j68/HOLtiiLJOL1nyeWurSzisuXnQksSeSC1/ZwkQEg0fiGiklkbWW4fEU4gb&#10;XrqTJHIHZKjp1tZb0U+zr5kNni2HtzRc3rD/of2JoxKNZMWTDUOm0zfSIJ4u/N7o18/GnC4ZPfry&#10;jo7vDx6cVK9JpLMEGisaPhDRSCeNrLcOTdsldeOq7HpZ+nLxxAvLT7x29DWUEzvPzXyusptUhPWi&#10;4cMTjTyu9Pd77jHlxPb1hx9+et11n7e0/Ofs2SK8r4KzioZ/8USjsmhIPFXwrSdZ0++ddC9BTjZ5&#10;1zStqX5ofbL2JFu7aPj8RSPTG7/u6iIMtnvLhV8agxobmbAjTvwbluVduvTokCGcTdaBy1y7aPjA&#10;RaMiaaTzwebwj6YrJW6XFARbuWf0o6M/6/ksKRsC9YpGSnp0Cn0jwaUK/tXZ+Ze6OlYl4O/osGHf&#10;fHahv9hSBRyvtaUKRMPvpKKRfhpaqqDMP67KVF2CgQtEt7z0/ksts1rK1NQQ1YiGD0k0Ai6TIJCv&#10;9u3jCTvsGd7WdunEVLzwUTRS0lnkG/6FSCENzMvsLAoYD/GFnO4kCd4BUwhGNFLyfZBC38h6B0yn&#10;neWxSp1FnSWXp8k3+vzdpZin8tymVIsIiIAIiIAIiECVEChKPJ08eXLlypWjRo1CpbKNGzdu3bp1&#10;586dqxI2aoYIiIAIiIAIiIAIZBCILp62b9/Oa3p5Ze8f//hHC/h69NFHX3755csvv3z37t1CLQIi&#10;IAIiIAIiIAJVSSBizBPKadasWYsXL271VssFEMNO06ZNO3LkSHt7+0033VSVyNLWKE1O+1dENEQj&#10;Tw+Ve8g9crmHfEO+UdCtI4p4YrZu5MiR/fv3P3bs2MCBAwP1HTx4sKGhIdfZtCmPKrBHfV59Xt8H&#10;ITuyOos6izpLmM6inhKglAkkyrTd008/TbkzZ87MVE4cnzBhAtKqp6dn8+bNfGQgyiKi2DFr3BEC&#10;pHz7+GjhU/zftGmTO4Uaa2xsJJcNa5GAj1amba4cdgJ1hfESpREBERABERABERCB8ASiiKcNGzZQ&#10;wfXXX5+rmhkzZnCK+Cf+d3R0MIXnp+TIxo0bA3nRQx988MHhw4e/+OILxNOiRYtMP3V1db3++utW&#10;45IlS0aMGMFOd3f3gQMHGNxin6KWLVtmpbGzYsUKaqeK8AiUUgREQAREQAREQATCEyhYPKFmrPSh&#10;Q4fmqqauro5TRD5ZgszgpyuvvNLPy9gSQVQtLS0MZbFt+fYNBg8//DD/6+vrH3/8cXb27NmzdOlS&#10;Qqw6OztJyfhWU1NTpgFvvPGGZdQmAiIgAiIgAiIgAqUgULB4+uqrr2K3o7m5ecqUKW4SkB1GlZj4&#10;Q1S5uqZOnYpgMjllKefNm0ey9evXuzQm7EgQu4UqUAREQAREQAREQASMQMHiqRTgGKPasWOHH8aE&#10;cqKiM2fO5KkOCcXgE2slMGplyZjpmz9/fiksVJkiIAIiIAIiIAIiEFE82fAP20cffZQfIqtAhaSM&#10;ACJWKfPNssSk5y/hjjvuIMGqVav4Tzg5KsqOaBMBERABERABERCBEhGIMvLEDBrWuOCnTMveeust&#10;DjITF9JoZt+IVQqZ2E9G/DhrTdng05tvvpnrAcAIJSuLCIiACIiACIiACGQlEEU83XfffZTFE3BZ&#10;38TCKlAEd6OHiEkKCR2ZxcxdQI1Rjh/zlKuohx56iFO/+XabPn16yBqVTAREQAREQAREQASiEYgi&#10;nnh6jvEe6mPtgECtyClbp4DH4mxZAbf5Ssum/E6dOmVnb7vtNv5PmjTJqSUSs3jBFVdckTW7Xyy1&#10;UCPaizAprWkezQmUSwREQAREQAREIDyBKOLJtBH6iShvVq10I0a80s7ezbJt27ZAuJLpGxaxRB7x&#10;LmGzj7k2e5EwiSkN9cPS5LxdmEIuu+yyuXPn2lN1pqjInmsgiiUMSLBgwYLwzVZKERABERABERAB&#10;EYhIwA/TpojMqO08R1ip0uKf3IZIYh2mzCyEJVlKoshJQEZWIWd9S5bEdInXrl1r616ShnU17TgH&#10;/fL5mNUeMlJFQcZXTeJCr1rVNDxrQ0SjmB5d3b5B6+Qeco9cTi7fkG/kuQFmukeUd9sFZBoLBLAg&#10;OAdRMHv37i3/MksMfS1fvrxmVxXXS4h8hxQN0cjzO1LuIffI5R7yDflGQbeOiNN2fh0LFy60kSTm&#10;3YhbyvMUXsTBsb6yod6Y4+srlc6LgAiIgAiIgAiIQAwEYhBPWMHiT7yWzqbYxowZQ6x3mAflijSf&#10;x/EogZCp9957r88VoYqsS9lFQAREQAREQAREwAjEMG0XQEkY+P79+xE0hHhbkEEpNpsrZLiLwp99&#10;9tlafs5Oo82+g4mGaOS54cg95B653EO+Id8o6NYRFE+lEDoqUwREQAREQAREQAQql0BgMOg74qly&#10;WyXLRUAEREAEREAERKA8BOKJeSqPrapFBERABERABERABBInIPGU+CWQASIgAiIgAiIgApVEQOKp&#10;kq6WbBUBERABERABEUicgMRT4pdABoiACIiACIiACFQSgf8LSUvSV5zw0IQAAAAASUVORK5CYIJQ&#10;SwMEFAAGAAgAAAAhADDzMGzhAAAACwEAAA8AAABkcnMvZG93bnJldi54bWxMj0Frg0AUhO+F/ofl&#10;FXprViNaY11DCG1PodCkUHJ70ReVuG/F3aj5992e2uMww8w3+XrWnRhpsK1hBeEiAEFcmqrlWsHX&#10;4e0pBWEdcoWdYVJwIwvr4v4ux6wyE3/SuHe18CVsM1TQONdnUtqyIY12YXpi753NoNF5OdSyGnDy&#10;5bqTyyBIpMaW/UKDPW0bKi/7q1bwPuG0icLXcXc5b2/HQ/zxvQtJqceHefMCwtHs/sLwi+/RofBM&#10;J3PlyorO6yT16E5BFCQhCJ9Io9UziJOCOIqXIItc/v9Q/A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JUAhRjgMAAEsIAAAOAAAAAAAAAAAAAAAAADoCAABkcnMv&#10;ZTJvRG9jLnhtbFBLAQItAAoAAAAAAAAAIQCIS6pDwTsAAME7AAAUAAAAAAAAAAAAAAAAAPQFAABk&#10;cnMvbWVkaWEvaW1hZ2UxLnBuZ1BLAQItABQABgAIAAAAIQAw8zBs4QAAAAsBAAAPAAAAAAAAAAAA&#10;AAAAAOdBAABkcnMvZG93bnJldi54bWxQSwECLQAUAAYACAAAACEAqiYOvrwAAAAhAQAAGQAAAAAA&#10;AAAAAAAAAAD1QgAAZHJzL19yZWxzL2Uyb0RvYy54bWwucmVsc1BLBQYAAAAABgAGAHwBAADoQwAA&#10;AAA=&#10;">
                <v:shape id="Picture 68" o:spid="_x0000_s1042" type="#_x0000_t75" alt="Table&#10;&#10;Description automatically generated with medium confidence" style="position:absolute;top:1809;width:42602;height:1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EL2wAAAANsAAAAPAAAAZHJzL2Rvd25yZXYueG1sRE9Ni8Iw&#10;EL0L+x/CCN401RUp1SgiKyweFqxl2ePQjG2xmZQk1vrvNwfB4+N9b3aDaUVPzjeWFcxnCQji0uqG&#10;KwXF5ThNQfiArLG1TAqe5GG3/RhtMNP2wWfq81CJGMI+QwV1CF0mpS9rMuhntiOO3NU6gyFCV0nt&#10;8BHDTSsXSbKSBhuODTV2dKipvOV3o2Bvl7/5/acLX6e0P3xe/5oidU+lJuNhvwYRaAhv8cv9rRWs&#10;4tj4Jf4Auf0HAAD//wMAUEsBAi0AFAAGAAgAAAAhANvh9svuAAAAhQEAABMAAAAAAAAAAAAAAAAA&#10;AAAAAFtDb250ZW50X1R5cGVzXS54bWxQSwECLQAUAAYACAAAACEAWvQsW78AAAAVAQAACwAAAAAA&#10;AAAAAAAAAAAfAQAAX3JlbHMvLnJlbHNQSwECLQAUAAYACAAAACEA+uxC9sAAAADbAAAADwAAAAAA&#10;AAAAAAAAAAAHAgAAZHJzL2Rvd25yZXYueG1sUEsFBgAAAAADAAMAtwAAAPQCAAAAAA==&#10;">
                  <v:imagedata r:id="rId24" o:title="Table&#10;&#10;Description automatically generated with medium confidence"/>
                </v:shape>
                <v:shape id="Text Box 69" o:spid="_x0000_s1043" type="#_x0000_t202" style="position:absolute;top:-952;width:4260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209A8197" w14:textId="20DE87BB" w:rsidR="00705FDE" w:rsidRPr="00710B9C" w:rsidRDefault="00705FDE" w:rsidP="00710B9C">
                        <w:pPr>
                          <w:pStyle w:val="Caption"/>
                          <w:rPr>
                            <w:noProof/>
                          </w:rPr>
                        </w:pPr>
                        <w:r>
                          <w:rPr>
                            <w:color w:val="auto"/>
                          </w:rPr>
                          <w:br/>
                        </w:r>
                        <w:bookmarkStart w:id="308"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ins w:id="309" w:author="Petnathean Julled" w:date="2021-11-05T06:52:00Z">
                          <w:r w:rsidR="00013395">
                            <w:rPr>
                              <w:noProof/>
                              <w:color w:val="auto"/>
                            </w:rPr>
                            <w:t>4</w:t>
                          </w:r>
                        </w:ins>
                        <w:del w:id="310" w:author="Petnathean Julled" w:date="2021-11-05T06:08:00Z">
                          <w:r w:rsidRPr="00710B9C" w:rsidDel="00B6711F">
                            <w:rPr>
                              <w:noProof/>
                              <w:color w:val="auto"/>
                            </w:rPr>
                            <w:delText>2</w:delText>
                          </w:r>
                        </w:del>
                        <w:r w:rsidRPr="00710B9C">
                          <w:rPr>
                            <w:color w:val="auto"/>
                          </w:rPr>
                          <w:fldChar w:fldCharType="end"/>
                        </w:r>
                        <w:bookmarkEnd w:id="308"/>
                        <w:r w:rsidRPr="00710B9C">
                          <w:rPr>
                            <w:color w:val="auto"/>
                          </w:rPr>
                          <w:t xml:space="preserve"> Functionalities experiment result</w:t>
                        </w:r>
                      </w:p>
                    </w:txbxContent>
                  </v:textbox>
                </v:shape>
                <w10:wrap type="topAndBottom"/>
              </v:group>
            </w:pict>
          </mc:Fallback>
        </mc:AlternateContent>
      </w:r>
      <w:r w:rsidR="00E97C39" w:rsidRPr="00E97C39">
        <w:rPr>
          <w:bCs/>
          <w:lang w:val="en-US"/>
        </w:rPr>
        <w:t>The criteria to check if the Document Register function correctly is when users input corrected search keywords that match one of the documents registered within the Blockchain ledger, the XDS Document Registry actor must be able to find the matching document and return the search result to the XDS Document Consumer Actor to display it to the user correctly.</w:t>
      </w:r>
      <w:r w:rsidR="00015DE4">
        <w:rPr>
          <w:bCs/>
          <w:lang w:val="en-US"/>
        </w:rPr>
        <w:t xml:space="preserve"> </w:t>
      </w:r>
      <w:r w:rsidR="007776F2">
        <w:rPr>
          <w:rFonts w:cs="Angsana New"/>
          <w:bCs/>
          <w:szCs w:val="25"/>
          <w:lang w:val="en-US" w:bidi="th-TH"/>
        </w:rPr>
        <w:t>T</w:t>
      </w:r>
      <w:r w:rsidR="00015DE4" w:rsidRPr="00015DE4">
        <w:rPr>
          <w:bCs/>
          <w:lang w:val="en-US"/>
        </w:rPr>
        <w:t>he XDS Document Consumer user interface that prompts the user to input search keywords matching the document</w:t>
      </w:r>
      <w:r w:rsidR="00574979">
        <w:rPr>
          <w:bCs/>
          <w:lang w:val="en-US"/>
        </w:rPr>
        <w:t>,</w:t>
      </w:r>
      <w:r w:rsidR="00015DE4" w:rsidRPr="00015DE4">
        <w:rPr>
          <w:bCs/>
          <w:lang w:val="en-US"/>
        </w:rPr>
        <w:t xml:space="preserve"> they are seeking</w:t>
      </w:r>
      <w:r w:rsidR="00802F51">
        <w:rPr>
          <w:bCs/>
          <w:lang w:val="en-US"/>
        </w:rPr>
        <w:t xml:space="preserve"> and </w:t>
      </w:r>
      <w:r w:rsidR="00015DE4" w:rsidRPr="00015DE4">
        <w:rPr>
          <w:bCs/>
          <w:lang w:val="en-US"/>
        </w:rPr>
        <w:t>also show the list of search keywords that match with the Document01.</w:t>
      </w:r>
      <w:r w:rsidR="00015DE4">
        <w:rPr>
          <w:bCs/>
          <w:lang w:val="en-US"/>
        </w:rPr>
        <w:t xml:space="preserve"> </w:t>
      </w:r>
      <w:r w:rsidR="00802F51">
        <w:rPr>
          <w:bCs/>
          <w:lang w:val="en-US"/>
        </w:rPr>
        <w:t>T</w:t>
      </w:r>
      <w:r w:rsidR="00015DE4" w:rsidRPr="00015DE4">
        <w:rPr>
          <w:bCs/>
          <w:lang w:val="en-US"/>
        </w:rPr>
        <w:t xml:space="preserve">he XDS Document Registry Actor received the query from the XDS Document Consumer Actor and initiate search program. </w:t>
      </w:r>
      <w:r w:rsidR="00802F51">
        <w:rPr>
          <w:bCs/>
          <w:lang w:val="en-US"/>
        </w:rPr>
        <w:t>When t</w:t>
      </w:r>
      <w:r w:rsidR="00015DE4" w:rsidRPr="00015DE4">
        <w:rPr>
          <w:bCs/>
          <w:lang w:val="en-US"/>
        </w:rPr>
        <w:t>he XDS Document Consumer found the matching document as the search keywords provided</w:t>
      </w:r>
      <w:r w:rsidR="00802F51">
        <w:rPr>
          <w:bCs/>
          <w:lang w:val="en-US"/>
        </w:rPr>
        <w:t>,</w:t>
      </w:r>
      <w:r w:rsidR="00015DE4" w:rsidRPr="00015DE4">
        <w:rPr>
          <w:bCs/>
          <w:lang w:val="en-US"/>
        </w:rPr>
        <w:t xml:space="preserve"> </w:t>
      </w:r>
      <w:r w:rsidR="00802F51">
        <w:rPr>
          <w:bCs/>
          <w:lang w:val="en-US"/>
        </w:rPr>
        <w:t>t</w:t>
      </w:r>
      <w:r w:rsidR="00015DE4" w:rsidRPr="00015DE4">
        <w:rPr>
          <w:bCs/>
          <w:lang w:val="en-US"/>
        </w:rPr>
        <w:t>he XDS Document Registry Actor then returns the search result to the XDS Document Consumer Actor.</w:t>
      </w:r>
      <w:r w:rsidR="00015DE4">
        <w:rPr>
          <w:bCs/>
          <w:lang w:val="en-US"/>
        </w:rPr>
        <w:t xml:space="preserve"> </w:t>
      </w:r>
      <w:r w:rsidR="00802F51" w:rsidRPr="00710B9C">
        <w:rPr>
          <w:bCs/>
          <w:lang w:val="en-US"/>
        </w:rPr>
        <w:t>After</w:t>
      </w:r>
      <w:r w:rsidR="00015DE4" w:rsidRPr="00015DE4">
        <w:rPr>
          <w:bCs/>
          <w:lang w:val="en-US"/>
        </w:rPr>
        <w:t xml:space="preserve"> the XDS Document Consumer Actor received the search result returned from the XDS Document Registry Actor and display the result to the user. In this case, the result show metadata attributes set for the Document01 correctly. This proves that the Document Query is functioning correctly.</w:t>
      </w:r>
      <w:r w:rsidR="00015DE4">
        <w:rPr>
          <w:bCs/>
          <w:lang w:val="en-US"/>
        </w:rPr>
        <w:t xml:space="preserve"> </w:t>
      </w:r>
    </w:p>
    <w:p w14:paraId="15F00C62" w14:textId="2E999BF2" w:rsidR="004611D5" w:rsidRDefault="00015DE4" w:rsidP="00710B9C">
      <w:pPr>
        <w:pStyle w:val="BodyText"/>
        <w:spacing w:after="0"/>
        <w:rPr>
          <w:bCs/>
          <w:lang w:val="en-US"/>
        </w:rPr>
      </w:pPr>
      <w:r w:rsidRPr="00015DE4">
        <w:rPr>
          <w:bCs/>
          <w:lang w:val="en-US"/>
        </w:rPr>
        <w:t>On the hypothesis that a changed number of active nodes may cause a change in the functionalities of the XDS Blockchain, to test the functionalities, the experiment performs by varying the number of nodes and test if the system could perform any function. Start from the setup with seven active nodes as the reference, followed by six, five, four, three, two, and one active node for the variation.</w:t>
      </w:r>
      <w:r>
        <w:rPr>
          <w:bCs/>
          <w:lang w:val="en-US"/>
        </w:rPr>
        <w:t xml:space="preserve"> </w:t>
      </w:r>
      <w:r w:rsidRPr="00015DE4">
        <w:rPr>
          <w:bCs/>
          <w:lang w:val="en-US"/>
        </w:rPr>
        <w:t>To create a situation where there are fewer than seven active nodes, the 7-Nodes Example configuration must be modified to meet the situation. In Quorum 7-Nodes Example, the number of active nodes was defined in the "permissioned-</w:t>
      </w:r>
      <w:proofErr w:type="spellStart"/>
      <w:r w:rsidRPr="00015DE4">
        <w:rPr>
          <w:bCs/>
          <w:lang w:val="en-US"/>
        </w:rPr>
        <w:t>nodes.json</w:t>
      </w:r>
      <w:proofErr w:type="spellEnd"/>
      <w:r w:rsidRPr="00015DE4">
        <w:rPr>
          <w:bCs/>
          <w:lang w:val="en-US"/>
        </w:rPr>
        <w:t>" file. Each active node represents by its "</w:t>
      </w:r>
      <w:proofErr w:type="spellStart"/>
      <w:r w:rsidRPr="00015DE4">
        <w:rPr>
          <w:bCs/>
          <w:lang w:val="en-US"/>
        </w:rPr>
        <w:t>enode</w:t>
      </w:r>
      <w:proofErr w:type="spellEnd"/>
      <w:r w:rsidRPr="00015DE4">
        <w:rPr>
          <w:bCs/>
          <w:lang w:val="en-US"/>
        </w:rPr>
        <w:t xml:space="preserve">" identifier number together with its communicating TCP port number. The node will become inactive if its </w:t>
      </w:r>
      <w:proofErr w:type="spellStart"/>
      <w:r w:rsidRPr="00015DE4">
        <w:rPr>
          <w:bCs/>
          <w:lang w:val="en-US"/>
        </w:rPr>
        <w:t>enode</w:t>
      </w:r>
      <w:proofErr w:type="spellEnd"/>
      <w:r w:rsidRPr="00015DE4">
        <w:rPr>
          <w:bCs/>
          <w:lang w:val="en-US"/>
        </w:rPr>
        <w:t xml:space="preserve"> number was excluded from the file. That means, in each setup for a specific number of nodes, </w:t>
      </w:r>
      <w:proofErr w:type="spellStart"/>
      <w:r w:rsidRPr="00015DE4">
        <w:rPr>
          <w:bCs/>
          <w:lang w:val="en-US"/>
        </w:rPr>
        <w:t>enode</w:t>
      </w:r>
      <w:proofErr w:type="spellEnd"/>
      <w:r w:rsidRPr="00015DE4">
        <w:rPr>
          <w:bCs/>
          <w:lang w:val="en-US"/>
        </w:rPr>
        <w:t xml:space="preserve"> number of inactive nodes must be excluded from the file before initiate the 7-Nodes Blockchain network.  At the same time, the "</w:t>
      </w:r>
      <w:proofErr w:type="spellStart"/>
      <w:r w:rsidRPr="00015DE4">
        <w:rPr>
          <w:bCs/>
          <w:lang w:val="en-US"/>
        </w:rPr>
        <w:t>numNodes</w:t>
      </w:r>
      <w:proofErr w:type="spellEnd"/>
      <w:r w:rsidRPr="00015DE4">
        <w:rPr>
          <w:bCs/>
          <w:lang w:val="en-US"/>
        </w:rPr>
        <w:t xml:space="preserve">" variable value in the "istanbul-init.sh" file must be set to the specific number of active nodes (i.e., </w:t>
      </w:r>
      <w:proofErr w:type="spellStart"/>
      <w:r w:rsidRPr="00015DE4">
        <w:rPr>
          <w:bCs/>
          <w:lang w:val="en-US"/>
        </w:rPr>
        <w:t>numNodes</w:t>
      </w:r>
      <w:proofErr w:type="spellEnd"/>
      <w:r w:rsidRPr="00015DE4">
        <w:rPr>
          <w:bCs/>
          <w:lang w:val="en-US"/>
        </w:rPr>
        <w:t xml:space="preserve"> = 6 for six active nodes)</w:t>
      </w:r>
      <w:r w:rsidR="005C29E9">
        <w:rPr>
          <w:bCs/>
          <w:lang w:val="en-US"/>
        </w:rPr>
        <w:t xml:space="preserve"> </w:t>
      </w:r>
      <w:r w:rsidRPr="00015DE4">
        <w:rPr>
          <w:bCs/>
          <w:lang w:val="en-US"/>
        </w:rPr>
        <w:t xml:space="preserve">to declare that there will be file directory </w:t>
      </w:r>
      <w:r w:rsidRPr="00015DE4">
        <w:rPr>
          <w:bCs/>
          <w:lang w:val="en-US"/>
        </w:rPr>
        <w:lastRenderedPageBreak/>
        <w:t>prepared for the specified number of nodes at the initiation of the 7-Node Blockchain network.</w:t>
      </w:r>
      <w:r>
        <w:rPr>
          <w:bCs/>
          <w:lang w:val="en-US"/>
        </w:rPr>
        <w:t xml:space="preserve"> </w:t>
      </w:r>
      <w:r w:rsidRPr="00015DE4">
        <w:rPr>
          <w:bCs/>
          <w:lang w:val="en-US"/>
        </w:rPr>
        <w:t>After the configuration was modified, the 7-Nodes Example will automatically generate Blockchain nodes to meet with the specified number upon the initiation of the Blockchain ledger. That means every time the configuration file was modified for a new setup, the Blockchain network must be reset and re-initiated to ensure that there is no conflict with another setup which could affect the accuracy of the experiment result.</w:t>
      </w:r>
      <w:r w:rsidR="004611D5">
        <w:rPr>
          <w:bCs/>
          <w:lang w:val="en-US"/>
        </w:rPr>
        <w:t xml:space="preserve"> </w:t>
      </w:r>
    </w:p>
    <w:p w14:paraId="7E290AE1" w14:textId="6C6AA0EF" w:rsidR="00637FCE" w:rsidRDefault="00705FDE" w:rsidP="00710B9C">
      <w:pPr>
        <w:pStyle w:val="BodyText"/>
        <w:spacing w:after="0"/>
        <w:rPr>
          <w:bCs/>
          <w:lang w:val="en-US"/>
        </w:rPr>
      </w:pPr>
      <w:r>
        <w:rPr>
          <w:bCs/>
          <w:color w:val="FF0000"/>
          <w:lang w:val="en-US"/>
        </w:rPr>
        <w:fldChar w:fldCharType="begin"/>
      </w:r>
      <w:r>
        <w:rPr>
          <w:bCs/>
          <w:lang w:val="en-US"/>
        </w:rPr>
        <w:instrText xml:space="preserve"> REF _Ref83204373 \h </w:instrText>
      </w:r>
      <w:r>
        <w:rPr>
          <w:bCs/>
          <w:color w:val="FF0000"/>
          <w:lang w:val="en-US"/>
        </w:rPr>
      </w:r>
      <w:r>
        <w:rPr>
          <w:bCs/>
          <w:color w:val="FF0000"/>
          <w:lang w:val="en-US"/>
        </w:rPr>
        <w:fldChar w:fldCharType="separate"/>
      </w:r>
      <w:r w:rsidRPr="00705FDE">
        <w:t xml:space="preserve">Table </w:t>
      </w:r>
      <w:r w:rsidRPr="00705FDE">
        <w:rPr>
          <w:noProof/>
        </w:rPr>
        <w:t>2</w:t>
      </w:r>
      <w:r>
        <w:rPr>
          <w:bCs/>
          <w:color w:val="FF0000"/>
          <w:lang w:val="en-US"/>
        </w:rPr>
        <w:fldChar w:fldCharType="end"/>
      </w:r>
      <w:r>
        <w:rPr>
          <w:bCs/>
          <w:color w:val="FF0000"/>
          <w:lang w:val="en-US"/>
        </w:rPr>
        <w:t xml:space="preserve"> </w:t>
      </w:r>
      <w:r w:rsidR="005C29E9" w:rsidRPr="005C29E9">
        <w:rPr>
          <w:bCs/>
          <w:lang w:val="en-US"/>
        </w:rPr>
        <w:t>shows that the system result from the implementation can function normally with 7, 6, and 5 active nodes. The system stops functioning when there are active nodes lesser than 5.</w:t>
      </w:r>
      <w:r w:rsidR="005C29E9">
        <w:rPr>
          <w:bCs/>
          <w:lang w:val="en-US"/>
        </w:rPr>
        <w:t xml:space="preserve"> </w:t>
      </w:r>
      <w:r w:rsidR="004611D5" w:rsidRPr="004611D5">
        <w:rPr>
          <w:bCs/>
          <w:lang w:val="en-US"/>
        </w:rPr>
        <w:t xml:space="preserve">After looking into the root cause of the result, it is turn out that the 7-Nodes Example cannot resolve the Block validation process cycle in a situation with fewer than 5 active nodes. </w:t>
      </w:r>
      <w:r w:rsidR="00D91E1D">
        <w:rPr>
          <w:bCs/>
          <w:lang w:val="en-US"/>
        </w:rPr>
        <w:t xml:space="preserve">When </w:t>
      </w:r>
      <w:r w:rsidR="00E37693">
        <w:rPr>
          <w:bCs/>
          <w:lang w:val="en-US"/>
        </w:rPr>
        <w:t>investigate</w:t>
      </w:r>
      <w:r w:rsidR="00D91E1D">
        <w:rPr>
          <w:bCs/>
          <w:lang w:val="en-US"/>
        </w:rPr>
        <w:t xml:space="preserve"> t</w:t>
      </w:r>
      <w:r w:rsidR="004611D5" w:rsidRPr="004611D5">
        <w:rPr>
          <w:bCs/>
          <w:lang w:val="en-US"/>
        </w:rPr>
        <w:t>he log</w:t>
      </w:r>
      <w:r w:rsidR="00D91E1D">
        <w:rPr>
          <w:bCs/>
          <w:lang w:val="en-US"/>
        </w:rPr>
        <w:t>,</w:t>
      </w:r>
      <w:r w:rsidR="004611D5" w:rsidRPr="004611D5">
        <w:rPr>
          <w:bCs/>
          <w:lang w:val="en-US"/>
        </w:rPr>
        <w:t xml:space="preserve"> </w:t>
      </w:r>
      <w:r w:rsidR="00D91E1D">
        <w:rPr>
          <w:bCs/>
          <w:lang w:val="en-US"/>
        </w:rPr>
        <w:t xml:space="preserve">it </w:t>
      </w:r>
      <w:r w:rsidR="004611D5" w:rsidRPr="004611D5">
        <w:rPr>
          <w:bCs/>
          <w:lang w:val="en-US"/>
        </w:rPr>
        <w:t>shows that the Block validation process cycle which would repeat continuously and endlessly simply stopped at the first Block and there is no further upcoming process appeared in the log or none of any error notification appeared.</w:t>
      </w:r>
      <w:r w:rsidR="004611D5">
        <w:rPr>
          <w:bCs/>
          <w:lang w:val="en-US"/>
        </w:rPr>
        <w:t xml:space="preserve"> </w:t>
      </w:r>
      <w:r w:rsidR="004611D5" w:rsidRPr="004611D5">
        <w:rPr>
          <w:bCs/>
          <w:lang w:val="en-US"/>
        </w:rPr>
        <w:t xml:space="preserve">Noteworthy, this is not even related to the condition of IBFT consensus where it requires at least </w:t>
      </w:r>
      <w:r w:rsidR="002820F3">
        <w:rPr>
          <w:bCs/>
          <w:lang w:val="en-US"/>
        </w:rPr>
        <w:t>two-third</w:t>
      </w:r>
      <w:r w:rsidR="004611D5" w:rsidRPr="004611D5">
        <w:rPr>
          <w:bCs/>
          <w:lang w:val="en-US"/>
        </w:rPr>
        <w:t xml:space="preserve"> of all nodes to vote for the same Block version to complete the validation process. The system should be able to operate normally without error even there are fewer than </w:t>
      </w:r>
      <w:r w:rsidR="002820F3">
        <w:rPr>
          <w:bCs/>
          <w:lang w:val="en-US"/>
        </w:rPr>
        <w:t>five</w:t>
      </w:r>
      <w:r w:rsidR="004611D5" w:rsidRPr="004611D5">
        <w:rPr>
          <w:bCs/>
          <w:lang w:val="en-US"/>
        </w:rPr>
        <w:t xml:space="preserve"> active nodes when all active nodes agreeing on the same Block version and there is no "bad actor node" present in the system to propose a falsified Block version that interrupts the vote</w:t>
      </w:r>
      <w:r w:rsidR="004611D5">
        <w:rPr>
          <w:bCs/>
          <w:lang w:val="en-US"/>
        </w:rPr>
        <w:t xml:space="preserve">. </w:t>
      </w:r>
      <w:r w:rsidR="004611D5" w:rsidRPr="004611D5">
        <w:rPr>
          <w:bCs/>
          <w:lang w:val="en-US"/>
        </w:rPr>
        <w:t xml:space="preserve">We think that a possible reason could be that the 7-Nodes example may not be developed for the situation with 4,3,2, or 1 active node as it was only built to aid </w:t>
      </w:r>
      <w:proofErr w:type="spellStart"/>
      <w:r w:rsidR="004611D5" w:rsidRPr="004611D5">
        <w:rPr>
          <w:bCs/>
          <w:lang w:val="en-US"/>
        </w:rPr>
        <w:t>Smartcontract</w:t>
      </w:r>
      <w:proofErr w:type="spellEnd"/>
      <w:r w:rsidR="004611D5" w:rsidRPr="004611D5">
        <w:rPr>
          <w:bCs/>
          <w:lang w:val="en-US"/>
        </w:rPr>
        <w:t xml:space="preserve"> developers to easily deploy and test their </w:t>
      </w:r>
      <w:proofErr w:type="spellStart"/>
      <w:r w:rsidR="004611D5" w:rsidRPr="004611D5">
        <w:rPr>
          <w:bCs/>
          <w:lang w:val="en-US"/>
        </w:rPr>
        <w:t>Smart</w:t>
      </w:r>
      <w:r w:rsidR="001F6D30">
        <w:rPr>
          <w:bCs/>
          <w:lang w:val="en-US"/>
        </w:rPr>
        <w:t>C</w:t>
      </w:r>
      <w:r w:rsidR="004611D5" w:rsidRPr="004611D5">
        <w:rPr>
          <w:bCs/>
          <w:lang w:val="en-US"/>
        </w:rPr>
        <w:t>ontract</w:t>
      </w:r>
      <w:proofErr w:type="spellEnd"/>
      <w:r w:rsidR="004611D5" w:rsidRPr="004611D5">
        <w:rPr>
          <w:bCs/>
          <w:lang w:val="en-US"/>
        </w:rPr>
        <w:t xml:space="preserve"> in the proper 7 active nodes simulated environment closely similar to the actual Blockchain network.</w:t>
      </w:r>
      <w:r w:rsidR="00637FCE">
        <w:rPr>
          <w:bCs/>
          <w:lang w:val="en-US"/>
        </w:rPr>
        <w:t xml:space="preserve"> </w:t>
      </w:r>
    </w:p>
    <w:p w14:paraId="5D070250" w14:textId="70D2EBD5" w:rsidR="00EC6E92" w:rsidRPr="00710B9C" w:rsidRDefault="00637FCE" w:rsidP="004611D5">
      <w:pPr>
        <w:pStyle w:val="BodyText"/>
        <w:rPr>
          <w:bCs/>
          <w:lang w:val="en-US"/>
        </w:rPr>
      </w:pPr>
      <w:r w:rsidRPr="00637FCE">
        <w:rPr>
          <w:bCs/>
          <w:lang w:val="en-US"/>
        </w:rPr>
        <w:t xml:space="preserve">It also must be noted that it is possible for the case that contains an even number of nodes may cause failure in Block validation attempt due to the majority of Block approval from nodes not meet the least requirement of </w:t>
      </w:r>
      <w:r w:rsidR="001F6D30">
        <w:rPr>
          <w:bCs/>
          <w:lang w:val="en-US"/>
        </w:rPr>
        <w:t>two-third</w:t>
      </w:r>
      <w:r w:rsidRPr="00637FCE">
        <w:rPr>
          <w:bCs/>
          <w:lang w:val="en-US"/>
        </w:rPr>
        <w:t xml:space="preserve"> of all nodes in the network. For example, if ten nodes are participating, five nodes proposed Block named 'ABC' while another five nodes proposed Block named 'CBA'. This example will result in failed Block validation attempt. If this happened, the network was expected to try another attempt until the majority meet the least requirement of </w:t>
      </w:r>
      <w:r w:rsidR="001F6D30">
        <w:rPr>
          <w:bCs/>
          <w:lang w:val="en-US"/>
        </w:rPr>
        <w:t>two-third</w:t>
      </w:r>
      <w:r w:rsidRPr="00637FCE">
        <w:rPr>
          <w:bCs/>
          <w:lang w:val="en-US"/>
        </w:rPr>
        <w:t xml:space="preserve"> and all the remaining transactions were successfully added into the valid Block and published into the Blockchain ledger. However, the evaluation of the implementation will not cover the case due to complications in creating the “bad actor” node. We assume that the feature was not directly included with Ethereum, Quorum, or its 7-Nodes Example as it was not created for a malicious purpose so, it is too difficult for us to create the situation that half of the participate nodes attempt to propose falsified Block for the evaluation.</w:t>
      </w:r>
    </w:p>
    <w:p w14:paraId="50D49E3B" w14:textId="6D191169" w:rsidR="00E97C39" w:rsidRPr="000E219F" w:rsidRDefault="003436C6" w:rsidP="00E97C39">
      <w:pPr>
        <w:pStyle w:val="Heading2"/>
      </w:pPr>
      <w:r>
        <w:rPr>
          <w:rFonts w:cs="Angsana New"/>
          <w:szCs w:val="25"/>
          <w:lang w:bidi="th-TH"/>
        </w:rPr>
        <w:t>Performance Test</w:t>
      </w:r>
    </w:p>
    <w:p w14:paraId="138F313D" w14:textId="15383361" w:rsidR="00B83A76" w:rsidRDefault="00E97C39" w:rsidP="00710B9C">
      <w:pPr>
        <w:pStyle w:val="BodyText"/>
        <w:spacing w:after="0"/>
        <w:rPr>
          <w:bCs/>
          <w:lang w:val="en-US"/>
        </w:rPr>
      </w:pPr>
      <w:r w:rsidRPr="005061B7">
        <w:rPr>
          <w:bCs/>
        </w:rPr>
        <w:t> </w:t>
      </w:r>
      <w:r w:rsidR="00B83A76" w:rsidRPr="00B83A76">
        <w:rPr>
          <w:bCs/>
          <w:lang w:val="en-US"/>
        </w:rPr>
        <w:t>On the hypothesis that a changed number of active nodes or change in the amount of XDS transactions entering the system may cause a change in the performance of the XDS Blockchain, the performance test will be performed by triggering the Document Register function and/or the Document Query function depends on the setup. The prepared transaction samples will be tested on the setup with a specific number of nodes then measure the time the system took to complete the process. Additionally, to increase the accuracy of experiment results and reduce the effect from other factors outside the consideration, the experiment will be repeated ten times on each transaction sample. The final performance result of each transaction will be derived from the average values of these ten times repeated.</w:t>
      </w:r>
      <w:r w:rsidR="00B83A76">
        <w:rPr>
          <w:bCs/>
          <w:lang w:val="en-US"/>
        </w:rPr>
        <w:t xml:space="preserve"> </w:t>
      </w:r>
    </w:p>
    <w:p w14:paraId="7E279680" w14:textId="44650AD9" w:rsidR="00BF0FCA" w:rsidRDefault="00397242" w:rsidP="00710B9C">
      <w:pPr>
        <w:pStyle w:val="BodyText"/>
        <w:spacing w:after="0"/>
        <w:rPr>
          <w:bCs/>
          <w:lang w:val="en-US"/>
        </w:rPr>
      </w:pPr>
      <w:r>
        <w:rPr>
          <w:bCs/>
          <w:noProof/>
          <w:lang w:val="en-US"/>
        </w:rPr>
        <mc:AlternateContent>
          <mc:Choice Requires="wpg">
            <w:drawing>
              <wp:anchor distT="0" distB="0" distL="114300" distR="114300" simplePos="0" relativeHeight="251667456" behindDoc="0" locked="0" layoutInCell="1" allowOverlap="1" wp14:anchorId="3BC91536" wp14:editId="36B809A9">
                <wp:simplePos x="0" y="0"/>
                <wp:positionH relativeFrom="column">
                  <wp:posOffset>938530</wp:posOffset>
                </wp:positionH>
                <wp:positionV relativeFrom="paragraph">
                  <wp:posOffset>318770</wp:posOffset>
                </wp:positionV>
                <wp:extent cx="4524375" cy="2809240"/>
                <wp:effectExtent l="0" t="0" r="9525" b="0"/>
                <wp:wrapTopAndBottom/>
                <wp:docPr id="73" name="Group 73"/>
                <wp:cNvGraphicFramePr/>
                <a:graphic xmlns:a="http://schemas.openxmlformats.org/drawingml/2006/main">
                  <a:graphicData uri="http://schemas.microsoft.com/office/word/2010/wordprocessingGroup">
                    <wpg:wgp>
                      <wpg:cNvGrpSpPr/>
                      <wpg:grpSpPr>
                        <a:xfrm>
                          <a:off x="0" y="0"/>
                          <a:ext cx="4524375" cy="2809240"/>
                          <a:chOff x="-28576" y="-38100"/>
                          <a:chExt cx="4524596" cy="2809240"/>
                        </a:xfrm>
                      </wpg:grpSpPr>
                      <pic:pic xmlns:pic="http://schemas.openxmlformats.org/drawingml/2006/picture">
                        <pic:nvPicPr>
                          <pic:cNvPr id="71" name="Picture 71" descr="Chart, line chart&#10;&#10;Description automatically generated"/>
                          <pic:cNvPicPr>
                            <a:picLocks noChangeAspect="1"/>
                          </pic:cNvPicPr>
                        </pic:nvPicPr>
                        <pic:blipFill>
                          <a:blip r:embed="rId25"/>
                          <a:stretch>
                            <a:fillRect/>
                          </a:stretch>
                        </pic:blipFill>
                        <pic:spPr>
                          <a:xfrm>
                            <a:off x="-28576" y="-38100"/>
                            <a:ext cx="4524596" cy="2409825"/>
                          </a:xfrm>
                          <a:prstGeom prst="rect">
                            <a:avLst/>
                          </a:prstGeom>
                        </pic:spPr>
                      </pic:pic>
                      <wps:wsp>
                        <wps:cNvPr id="72" name="Text Box 72"/>
                        <wps:cNvSpPr txBox="1"/>
                        <wps:spPr>
                          <a:xfrm>
                            <a:off x="0" y="2381250"/>
                            <a:ext cx="4362450" cy="389890"/>
                          </a:xfrm>
                          <a:prstGeom prst="rect">
                            <a:avLst/>
                          </a:prstGeom>
                          <a:solidFill>
                            <a:prstClr val="white"/>
                          </a:solidFill>
                          <a:ln>
                            <a:noFill/>
                          </a:ln>
                        </wps:spPr>
                        <wps:txbx>
                          <w:txbxContent>
                            <w:p w14:paraId="5F925E98" w14:textId="37397C8D" w:rsidR="007C0D67" w:rsidRPr="00710B9C" w:rsidRDefault="007C0D67" w:rsidP="00710B9C">
                              <w:pPr>
                                <w:pStyle w:val="Caption"/>
                                <w:rPr>
                                  <w:noProof/>
                                </w:rPr>
                              </w:pPr>
                              <w:bookmarkStart w:id="311"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5</w:t>
                              </w:r>
                              <w:r w:rsidRPr="00710B9C">
                                <w:rPr>
                                  <w:color w:val="auto"/>
                                </w:rPr>
                                <w:fldChar w:fldCharType="end"/>
                              </w:r>
                              <w:bookmarkEnd w:id="311"/>
                              <w:r w:rsidRPr="00710B9C">
                                <w:rPr>
                                  <w:color w:val="auto"/>
                                </w:rPr>
                                <w:t xml:space="preserve"> Performance comparison of the system performing the Document Register function between when performed by only a single node 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C91536" id="Group 73" o:spid="_x0000_s1044" style="position:absolute;left:0;text-align:left;margin-left:73.9pt;margin-top:25.1pt;width:356.25pt;height:221.2pt;z-index:251667456;mso-width-relative:margin;mso-height-relative:margin" coordorigin="-285,-381" coordsize="45245,28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eXWoQMAAEsIAAAOAAAAZHJzL2Uyb0RvYy54bWycVttu4zYQfS/QfyBY&#10;oE9NZMt2bKtxFm7SBAsEu0aTYp9pirKIlUiWpG15v76HlOQ4l8VeHsIMydHwzJkzpC/fNXVFdsI6&#10;qdWCDs8HlAjFdS7VZkH/fbw9m1HiPFM5q7QSC3oQjr67+vWXy73JRKpLXeXCEgRRLtubBS29N1mS&#10;OF6KmrlzbYTCZqFtzTymdpPklu0Rva6SdDC4SPba5sZqLpzD6k27Sa9i/KIQ3H8sCic8qRYU2Hwc&#10;bRzXYUyuLlm2scyUkncw2E+gqJlUOPQY6oZ5RrZWvgpVS26104U/57pOdFFILmIOyGY4eJHNndVb&#10;E3PZZPuNOdIEal/w9NNh+YfdyhKZL+h0RIliNWoUjyWYg5y92WTwubPmwaxst7BpZyHfprB1+I9M&#10;SBNpPRxpFY0nHIvjSToeTSeUcOyls8E8HXfE8xLVCd+dpbPJ9IISOJyNZsPBcf/vkxiTOTxexEh6&#10;CElAegRmJM/w1zEG6xVj31YWvvJbK2gXpP6uGDWzn7fmDMU1zMu1rKQ/RKGijAGU2q0kX9l2ckL+&#10;sCcf2+FUMsVKLhyHVq9LZv0fpJJKEB7s339rln/G4SZ4SOPRfYRtvUaXSM6q6kA2QgnLvMhDFcPJ&#10;4bD2aBaoudf8syNKI7jaiKUzaBU0cPBOnrvH6TPc60qaW1lVofDB7hgC1BeyfIPkVvI3mm9roXzb&#10;w1ZUwK2VK6VxlNhM1GsBSdr3eQTEMuet8LwMBxY4+B+ADUBPNiLKJ2AhBQfFvqHRr2jtVK1PShsP&#10;5rN0ElnplQb6rPN3QtckGIAJNCgvy9ju3nW4epeOzRZKxAhkoa1w3bmeOMxeUfdDHf1QMiMAIYQ9&#10;EVXai+oxJPeXbsg0Dal0bqGjiW+w3hU+rH+FNNydoXnRm+mka84jYaOLdIzF2Jqj2Xw2jw7HzvxB&#10;vlBTXcm811cg8rqyZMdwg+9L6UVXjGdelQr8Kx2+aoURVnAn9AkFyzfrJl51Fz0Ja50fwIHVqCIS&#10;cIbfSpx3z5xfMYuHAIt43PxHDEWl9wuqO4uSUtsvb60Hf1QTu5Ts8bAsqPtvy8I9Ur1XqDNC+t6w&#10;vbHuDbWtrzUyRfcDTTTxgfVVbxZW15/w5i3DKdhiiuOsBfW9ee0xwwbeTC6Wy2i319G9ejC4xIZR&#10;q4HXx+YTs6ZTsUc9P+heSa/E3PoGlp1Z4qa5lVHpgdeWxY5uqDpa8cWC9exJPJ1Hr6ffAFf/AwAA&#10;//8DAFBLAwQKAAAAAAAAACEAnsfiB/iRAAD4kQAAFAAAAGRycy9tZWRpYS9pbWFnZTEucG5niVBO&#10;Rw0KGgoAAAANSUhEUgAAAx4AAAGpCAIAAACMCHeNAAAAAXNSR0IArs4c6QAAkbJJREFUeF7tvQuw&#10;VcW19xvktTcv2RsBAUHlIQj4wANEeRkV8R75+DianBC50eKkvN5SrtGLZSW5xo9QHEstSyqaElJJ&#10;ylBJCiTXqHx8miuSGF7GI0Q0AoqgRp7yVt5Pub+1h7aduV5zzTXn2mvt9Z+1a9Xac/XsHuPXPbvH&#10;HD26Z7MzZ858TYcIiIAIiIAIiIAIiEAcBM6KIxPlIQIiIAIiIAIiIAIikCIg00rtQAREQAREQARE&#10;QARiIyDTKjaUykgEREAEREAEREAEZFqpDYiACIiACIiACIhAbARkWsWGUhmJgAiIgAiIgAiIgEwr&#10;tQEREAEREAEREAERiI2ATKvYUCojERABERABERABEZBppTYgAiIgAiIgAiIgArERkGkVG0plJAIi&#10;IAIiIAIiIAIyrdQGREAEREAEREAERCA2AjKtYkOpjERABERABERABERAppXagAiIgAiIgAiIgAjE&#10;RkCmVWwolZEIiIAIiIAIiIAIyLRSGxABERABERABERCB2AjItIoNpTISAREQAREQAREQAZlWagMi&#10;IAIiIAIiIAIiEBsBmVaxoVRG1UNg4cKFU6dOnTx5Mp8bN26sHsWlaQkIzJ07l6a1Zs2aEpSlIkRA&#10;BJIgINMqCarKs/EJ3HfffYxP7uBfRqxYxGLMW7BgAVmNGzeuT58+hw4diiVbZVImBKhfms1DDz3U&#10;uPIcPny4cQVQ6SIgApEJyLSKjE4XljWBHTt2mPXDMXr06GPHji1evDiW8fLtt98m54kTJ06ZMmXa&#10;tGlDhgwpaxASrioJzJ8/HwNxxYoVVam9lBaBRiYg06qRK0DFJ0oA64fjzjvv/MlPflJXV7du3Trm&#10;8ooscd++feTQpk2bIvPR5eVJAFt53rx5DzzwQHmKF1Kq48ePh0ypZCIgArETkGkVO1JlWI4EOnfu&#10;PGrUKCTbvn17kfLt37+/yBx0uQiIgAiIQBMm0OzMmTNNWD2pVrUEmA1Bd9wPjgCTI7Nnzx40aJBz&#10;SHBm6dKluLJIg09r2LBhuLhc+gcffJDvN998869+9SvMqaFDhw4fPpwcfKScZE6QMwSzL1q0aO3a&#10;tcw88i+lXH311WbM2ZGem12InExZ9u3b9/nnn2cSs6amZsyYMYhhGa5evZo0lHLrrbdiHbrc8L3x&#10;0wcffJBRcqLKmP184oknnn322VWrViFSt27dbrjhBgryhSfNyy+/bDOngQS7d+9+8cUXudbsSNS5&#10;8cYbc099Umi29D5nFBw8ePCECRP69evnhIkAwWrz/vvvR1TTgpypwW9961sOlGnxzjvvZNQxd6X4&#10;7YToq5deesm1E6r1lltu8eti2bJlVoS1ovHjxzsZTM677rpry5YtfIdneksL3KRWfVyyadMmcqb6&#10;uCRQKJdka720nOnTpwfyNFDkDHknvKWk6h9//HGXftasWTQtGo+p4Ddsq7tAU8ydIIL6Acn1rwhU&#10;IoHmTJRUotySWQRyE/jDH/5Agm9+85su2cqVK99//33sg8svv5yTWCeMNKdOncKUIRqdaT6CqHbt&#10;2sXQaJe8+uqrnOSqrl272slLL720VatWnGS0w9xhmOFCDoZeBqfNmzeTMycZCDds2PDXv/61RYsW&#10;AwYMyJab5YmcR44coSxSci0CMIR//PHHzz333MGDB5GNNJxhALv22mstK8Jo+JVxbsSIEZSOH44E&#10;JDa9ON566y2sLtThk1LOP/98EnAS+Tt16mRp0J2iW7Zsaeoj/Ouvv264GIMfeeQRLkcep84bb7wx&#10;cOBAd3kAPoYj43GPHj0ornv37piY27ZtM4GNM+JdddVV6AgTcqasXr16MahbPhEgIDCW3EcffcTg&#10;7dCBHQvGoHH89Kc/pSDUp9KRChoISW1SdN5K6dChg8kPeSoXk8jk5wxWlKsLDJFXXnnFYbRWxHHF&#10;FVe0bduWxCbn1q1b//a3vxlPxEBOv20EYFr1YRHSDKz6+LJ+/foTJ05ccsklljhH66WOoE0aex6w&#10;VsqX2trav/zlL6dPn3bCg46GwToMiJm0HL/85S8xqm666Sa+W8O2m8LVHdphplvivAkiqB+goX9F&#10;oCIJ4LXSIQJNjwCP5hxOL4YH3ACcwbriJP/+x3/8B34jvrg0//mf/+kScPLHP/4x/3IyAMfOL1++&#10;3J23My+88II78+abb3KGIgJp0nMzOd21iGdnGNLctSa5E5Wiyd9XjV/RxZ359a9/bWfcJXjvOIP7&#10;xNJwnn/J1lffyWCXp6vji+QzwWkUAEW2nHSc4eALbML4KKJBMMIuZ1fF7gwq+AqanA5CjiomGXVq&#10;OpIJ/5o6gYOKCHAmgbUidLTElsaX09qGX1+BbNOrL9CcwrRey8RvpZRCoZx0xVGh1nSddlaQQ8Sv&#10;GevOtY28CSKon85ZZ0Sg4ggo1qoiDWIJHZIA/hKOOXPm/OAHP+Ahnhkxm4fiaRvPE14W/Ac8u9vB&#10;Yz0/4QjxM7/jjjtyl4VXAx8DDhjWDLqUuEmYUaKIwBKtjLnhVHDXIh5OL/Kx6UI7cDzwiaj2L3ND&#10;/twcPgZysAkp/8Dx4Kalxo4dy08uzuy1117jX1wR/iSjkwF/Cb/i/HBkbCMAHFEZUeCj4jwToO5X&#10;srXJRwoCAgX5AjN443Kz+TV3FArBLsTd4nKmUHMEvvfee/YrGvkKmkjpwXa5q9hcXJgIOPMC6uPJ&#10;4wwuHL8UZk45iZPJT+zLicC0lvT6ylF9XAIfSNpmV+FbbyBPfFecYbbRztNu8UQijNWgQ3fllVfy&#10;HX1JQGuk9l1LsGTGMG8CV3oE9QOS618RqCwCMq0qq74kbWEEGEU4GBcZmWy1oD82MD3EA7o7LLBp&#10;7969fhn+qJmx7J07d3KeYKnAr9htEXLjkvr6+kBWZvP5B/YcJiN7STATx5HN6HGXBLSwCKp0mS29&#10;jfo+GYswyxa/b+f9wDJXrv0E/Ixwcuy2GgZCenUw68dJf3EcNgGgjJKFu6UfuasYs4bNOzAy7rnn&#10;Hqb/fFvZtAuEoNm/tow02xFheampZjauWTZhWm9AADOtLEQP+MjPNB/NwM5wfPjhh9hSpoKZ8jQG&#10;vyUQ/+e0y5sgRvVzwNRPIlCGBGRalWGlSKTYCDAvYweh64EgbspgpGFSLHCYg6ecD+JsiD7GZMTx&#10;w6DIYbHz8R7pZO6+++54i0g6NywhzAJAGSVnQBRaLpt3EAaOgYV3hwzJttAckkgfofXiE8VHRXQ8&#10;8uBXw3eIFUX8FjaWmbm0KHORuoP06S3h29/+dvgESeiuPEWgzAnItCrzCpJ4iRCwSTdcI/haAkde&#10;N1VAIIv/teHKP8yT5CKmY1TDtuaaNGkSy7jMcEx3C+UurnXr1hlltqsMTjqZbCsEGaFJn3F3Siso&#10;3aYBDlf5iwRj4eOWTJIbs2b4ddAFV6WzsCOXgu4YWI8++iimBtnaxJwpHngjjf1rTqYYD2tgxOC7&#10;CorWejGkcETZLLY1G3M3YmlZDdpsoCsLB1t6S7CKM2FyJIhRfWUlApVFQKZVZdWXpI2HACEmZMTK&#10;9kAADYvvCi2AQZfxm+HKty0YX3EAuLmVQvPMnd42U3CBRAyTuaef0nOziSFWrvnqu81UbcQNvBcI&#10;jbJt7W1+DraxcAWRrQX0ZCwIyKgQ8I5EQ0QNOsuGQtGIfKxybe6MUpy3svityTG7/VlUU4HpZl94&#10;tmmwcqNp5K5iMw5XO+hIA6M5mU0TpvWaUct6yYAYl112GWcwpDCtevfubb8SF4hDjhg7v8Va2B/J&#10;AtyoWXNx5U1QJAFdLgKVS0CmVeXWnSSPToBRgRGXAZ7wdoLcLdSddy2zkD5CphYAblNFZMXnY489&#10;hkvj9ttvj5Bb3kssaJ3IISvr4YcfPnr0aN6r/ASoz/QW00DsvWKR/rxj0V6MyMHGRQjPCGpFWFAX&#10;GqWP05Ye9TH1MCUtPSTJ1gwOK8jnTBridUhPKQXJnC0xghl2CqUgijP7o3///miBGPYrKlBB5mcq&#10;6DA41kjIigwR3hx4pjjGBy3HQPEFDhiU/pqGgorzE1vj5PjZz35mxdmvYVqv7RNBezaxXVibPQng&#10;eLNAK8sQGwstcIwFLEIWHPCra9iGgk/33sy8CSLrrgtFoKIJyLSq6OqT8FkJMIjmHkctqp1gcwZL&#10;zAie2jFZfvSjH/k5ZszBTrp9gPiOlUY8Co/+jFiWFYMrWQVm0LLJk34+t+Tf//73yZ85NYsiuv76&#10;61mBlX6JL6Ep5adhesvcORbpz7QOM4yWDN8MM18UgTPMfsVk4VcbRzMeP/zhD51IuI6YDnNbH1EQ&#10;1zKcG2fypFzSByZeC4VgYqA4uQHcnGTsh0lxTguCw1ylUC51RHUHCspbKTa15xoJaiK8g8B3HyO5&#10;oay/utNSmg8pb9NyCciHnDF0KJfDpjX9YMG8rZe25wSjkXTs2NFlzjpKzliglZ3ExqKKsdfdvll2&#10;nqlAgszMpwVhfITMQoLRXZg3QTT1szUznReBSiGg3dgrpaYkpwiIwFcEbJtvrAd/A30BEgEREIFy&#10;ICCvVTnUgmQQAREQAREQARFoIgRkWjWRipQaIiACIiACIiAC5UBAplU51IJkEAERiEIgPYYpSi66&#10;RgREQARiJaBYq1hxKjMREAEREAEREIHqJiCvVXXXv7QXAREQAREQARGIlYBMq1hxKjMREAEREAER&#10;EIHqJiDTqrrrX9qLgAiIgAiIgAjESkCmVaw4lZkIiIAIiIAIiEB1E5BpVd31L+1FQAREQAREQARi&#10;JSDTKlacykwEREAEREAERKC6Cci0qu76l/YiIAIiIAIiIAKxEpBpFStOZSYCIiACIiACIlDdBGRa&#10;xVD/kydPfuihh2LIqDGyePDBB7/3ve81RsnJljl37lzqZc2aNckWU3juvFcYwebPn1/4pSW6Ys6c&#10;OTQJhKRtlKjI+Iopf7zx6aqcmiCBeDsu3Q6N1URkWsVD/tixY/Fk1Bi5NLrwGEAJmaeHDx9uDKL5&#10;yzx+/Hj+RI2RAptv+fLlPXr0GDduXE1NTWOIEEOZ8eLduHEj7dM/pk6dOmvWLM7HIGvTymLhwoUB&#10;Vjx2Ll68OEYtaaJl/nBSvLLxdlzx3g7Fa1cNOci0qoZalo4iEJbA+vXrSfr9739/ypQpDzzwQNjL&#10;GiOdDbE8lydd+M6dOymirq4Oc9MOjM7Vq1dPnz4dH0PSpZdP/vgy8zoy9+/fj8B9+vQxUEOHDl23&#10;bh2UMLlKr4g9s1VVHZUeskrMSECmlRpG4xMYMmTIvHnzynwgb3xMJZFg3759lNO5c+eSlFZUISV+&#10;Fq+vr8fctOPxxx+/6667MLDwx8TrkimKSMIXh3dvY1oZqGnTpgEKuWKkdMstt9Bd8JlX3Xh9P3mL&#10;UwIRcARkWqkxiIAIfEXAvA468hIYNWqUBSk2ij8mr3jlkwBQCKN2VT41IklKQKDZmTNnSlBMBRVx&#10;33330Qs8/fTTTmaCKnD+8wSGf9tOEmPBXMDo0aPvvPNO/sXnzFPazTff/Nxzz33wwQc8yw4ePPjW&#10;W2/1H/1379794osvrlq1yrqYQYMG3XjjjXhrXClkQv59+/Z9/vnnd+zYkTGTAMZAnt26dRszZszE&#10;iRNdMjzhPCw+8cQTzz77LEXz0EmaG264wSlCSjz8yMxTIN/RnaJnzJjRr1+/QCY8eloX6R8mwDvv&#10;vMNVnE/PPJAe//xLL73EBAHnmV4hQ/foifowcY4rm3e47bbbfv/731v6dGJ+bq4guFndme6+2NTa&#10;okWL1q5dC4e8eJlmmj17Npdv2bKF79QaAg8bNoxm4Cvl52lCXn311QFQzFtZDhRKBVHF5EwV+Fkx&#10;PC9btiwkRuCQ1R133PHb3/7W1IH8TTfd5Jcbsr2hFEWTw6RJk5Aw4FrgpDUnXzzjMH78eL95W+v1&#10;c+PCjAw5T0p+evnll+1mgYmPAsmdXlZNeD4CDcluwMDJ+++/nxvKCqWI7t27I3aYigvZGLjHZ86c&#10;GSjUbplszSxbk4Az6qdXN02FJjphwgTfJUN1b9u2zfVI6Te1dT7ojr7kbCobZ19ayCxdutTdfYHG&#10;nPuOsz7Qz82/W/3zJp7fvKnQe+65x92Ylji3MH4b8DP3q9inFOBp9wLxcAF7zl2Suytw7ZaejbhD&#10;JL/77rv9vtpEytv7henEyMR1zlZr27dvD3RcjgDnwesrbjcCtz9uVJfMKotunzs0ltshzDgSuC/0&#10;b/Of/OQnouAToOvZvHlz165de/XqZed/97vfMfa0b9+ezsjO0MTff//9a6+9lk6Nf//whz8cPXqU&#10;oZEpA9IcOHCAX/fs2XPVVVe5m/CRRx55++23GSc4uIU2bNjwxhtvDBw4sFOnTpaGTI4cOfLqq69S&#10;dMZMAtXEPWl5EnFMegYS7knuqI8//tiV+9ZbbzF6kYZP0px//vlox8lLL73UlUuJdEDf/OY3yZ/J&#10;ICRH00suucQV98tf/pLvdC7p7eSnP/3p66+/Trb0OwhAKQjgo/MvoRfg/qcsxBswYAA/MbTA0Knf&#10;oUMH9y9SIQyfkGfopXdD8nfffZcR3SElPNblRmJS0t0T22HCm+5obfWIHUbpu3bt4gylt2jRAiwc&#10;GJoZ2z9tAGN069atf/vb36zWyI1a40IT3uVJyssvv9xV61//+lc/Db3SH//4x9raWrQALHm+9957&#10;iErL4SrLh67wlVdesXq3eoQqia11pR9gQRGyPXjw4IgRI2hO1Bo59+7dm06W9K5t5G1vFIQYFERx&#10;5513HlmhJjkwNHKyf//+ZGjitWzZEhU4CWpDd8UVV7Rt29ZvvX5uUHIMqTtaCO2ExkkLQXhau90s&#10;fOdXFHE0/sf/+B+oY0iRCtvRf1qw4mi9XMIXGgA1TkoE4wvyWKHYIhSUu+IKbQwI7NqnqxTaMMTg&#10;ZvJbM8vbJFDf8SQx3OwGpLGR2wUXXOBocJLqpkItgWvY8KedWO0D8M033+RCqslQGGf/TsTqoime&#10;OnXKr0QjYNnmvuNOnz5tbYNPy4H6zdg+7b5zzRsgWLqHDh0CnVMqrzD0bChlbcBqmXaIsn4VO0pm&#10;cDieKMV3rkVZ7jsoIQxq8klu5JO3K3DtFkXorKj3Cy+80O4s/8jb++XtxMgNTSHGrWEVQQ1aV+Y6&#10;Lr/Ezz///C9/+Qt14dohlhOgwEuluJuRHhujCvuSa2O5HcKMIxn6qeo+1aK61c+gPbcfvdKmTZvM&#10;B4BBwI3NbckZl/rDDz/ku/8cY8/9NgbQD2Kwkglf7Mke1w5dsEtgXfBjjz3GE6r/RO6nSc8kIKvl&#10;SV/jcnCXkHngGevRRx81STp27EihS5Ys8f1SLmdy41ckdw/N5m7BP5exncAK34nzXkCJPo5HvXT/&#10;FpcTHw0l3/mXu+3ZqOm0w5CiE7EHYi5EBZ85JtcPfvADzmSLwMChyFX+06d5COjl00duJxgy2IMy&#10;Zy677DKqDAPapSdPXwZXrS5PaoT02IW0B6NE1WCp+4pDGODp9UgmAa+Df1UAjumCR9BEDd/eAg4S&#10;Ks4cV86NZOIxrvzwhz90FW11QRX4tGmNgdxMYER12DEcFyxYgCfA3QsjR47ksZs2Y4m53cjH+YNz&#10;tBAkpLEx+A0fPjxje8tdcREaQ+7mar+GaRIQxkBxTQJFok0puhzMS4EN6lQ2zu5OpB1SRHolUhFj&#10;x451XUGOOw7C1jYs4CwvCj8EDWX9hpFXGO4RqtW/I8yz7jtmfAFQnH8dDfeT+U0hY4Ff7nzIroB2&#10;6Hhm1DdM75e7E0M8M0OdNxRuzzzzTDa81BSVaA8/dtjlfALNugu+0CnhGg9kEsvtEHIcyds8qiGB&#10;Yq2CtWzLf1xfj0HAv/T13GlurTVNGQeJPyFC+3YjLuftYQsnh+VuufGozb1kh8VX8mztF587k4Cg&#10;PJpzhmlHd55ybYzhidZPzOOLE5WelJ94ksvYuLl10QtN3XZQuNZIeeWVV2ZMj8o+BLu3s2Vu3iN6&#10;c/rWkLeWb3faU53L3EKYeZC1rBAD712ApyuFEu2BG+yuCuzXbNLarzwLOiOVL/RrNonDQWMgT874&#10;lhlpAEjXZsvWrJtDckeJBAE/mbUN8nGC0WxocnTKuUH5cMzEcX1uyPZGoXljga0BILNf0cxlc9LW&#10;ErojW24+Q9y0pPfbuY0Wjir/ojuDZZEbkuWouMiNIW+jDdMkXnvtNfLxmwT/5jDusxXq39TmPfJV&#10;tvvCtW1rh9wgNC3XzPDokOajjz7yi8hxx+VV309gKwQxjziJR985et1NkUMY6xutC7XDFMzWJMyf&#10;xLRaGAnD1z59fvokoF9EyN4vB1K7T/0HV6A5P2JGdQypm7jnlueegoDZlxw4xfkM9Nix3A7hx5Ew&#10;FdHk08i0ylDF3NX09Taw2WOB3WM2llg/5d/56VlYt+UOGzlwjPsHZ3KHdgYyCZRiTvLASq6ePXuS&#10;zBZ5ZTzyrvwyvZihsMu5Y7FIcnQx9NQ4D3istCPHDUMmdCLwJPCC5+xC18y3adPGz7x169ZWF3bS&#10;ekz664wCmI1LLfj8cfPkZpWelS+DLchPfzo0Gfbu3cunjW2BegwoYmkQxpfNGgzTkTl4Bn6iMbgF&#10;XCHbW0CSjGVZEw00APs30MzC5JbRVxq4kBGLwRgHIc0pmjsnd8XF1RjSW2OYJmE805tN+IpOT+km&#10;991Pgdvc2hj+G7+NWeyUNdSMR5gKzXatOYpseSDN8le/+pVLmVcYm9jyfTNmgmTrhXhcpDie2VhV&#10;wG63uTcbC1/7ubtfUyd872fpM977gZO5yzXTyuDYjApmK83J4WJGJXePHRAjPBC/rvOOI8W056Zx&#10;rUyrDPVo5oUN2zRZQlhoSeZ35Yz5hJy/JHw7oJcJHBkDmMJnmERKBjZzG5A5z0Z0ixlnW6xoLCQ6&#10;a5JBxo7cIhH1j18aA4v8uZDLI6tg7jec53Sm2HYWMpht4tJKwfhIr4Jvf/vbkWWI8UJmTNJly/3Q&#10;nLf0imhv6VrQAn/0ox8BBNONWS3ixMO7OfMycQniagw26vtemfAylDglo3J6k7D7KLmD3oNy01dI&#10;5BDG3MOYSvQP9thmc8TZhKRzZkINS45+m6uYX85rkcdS+4X2frFANi+vRafYjAq4iC6FsNmUzNTn&#10;fuzPKEYsQGJRsMlkItMqQ1XaxBbDv3ss4F9nWqXPBuZtDTxGkMbiFfyjmLGTm8q51pwALGczGyKv&#10;SDkS4JG2rtAMLHtOSj8wPXnwRTU6NRYY2pG3XFTGwGLOHiG5PPK8D+FEtrCLiVFE5XuOKC7ieRGM&#10;p8P0KsjoR8mrBQns2dqPwLOrbFLSZj8JeeETH4yfIYsV/H+tbeBuTJctjBiWBuODxmBZccTY3mxD&#10;9kA12b+mXRIHlcJM5VNPPUXbQy+CumIsJcbGAAfDbjdymCZh3tb0ZmMK2q+xH9YeCJNKb2MlcD/Y&#10;SG8BDK5x5hAGV5BFkdLTcmtjYdMh21rsHAdpcJLx5EaLzWFaxVX70Xq/gPx2BwU6hEB3ka4yhpRF&#10;p9iMCgns6RdLy6YCssVvZKQXF5DYG22lZyjTKnMNEjFDw3WPBSQiihmDwwIPC30ssBsgsCkwN2eh&#10;k2K+rCYDFoY7yfhqGWYzhkI2Vrsz6QoxreCQzfhwIREu2jq8OnToRc6JUAt4zgk1Y1E6Jh0hrjmC&#10;vlHB1jcFJKTjjvyuEkZT8qSP8/OkTnlqdGMtC4sgCUbndyFBIEzV2gZL8f3asVDf3PXl+/ysGbgV&#10;WzG2N2tmOAN8YYiX599C74KQzS+9kWe70AwRe5wIf8TVGKhKm+dykVJhmoTdm9xcvivO1bVN6Pve&#10;XwvVD69dxpQW4saKioD/r9AXWWK1ZAtnzCGh7crBfWH3Wl5hzO685pprsK25tfkMEzhvAlgVOGHM&#10;2PVljqv2i+n9nHhmWjmjk++0hMC9lg6WkYiTjE02o2IJ6KjpZ/Ch5p0NDGQYF5Aim2jTu1wrBDPX&#10;KcMGfYGtLnE3LT2LDYGFzgZiAdDubeLMMuRuJ39mPSI3Ka718+RZx3auYu1VZE+M0xSXku1/k2P4&#10;ZGU+QOgIKJpnUNMox1vnbPEgFhUmEU+itu4sst/OnIiEbTmAnKHXzhaXzXkLNCEuG2m5yrbj4jE3&#10;chUwpqKUy9OUgsDtt99ueVIRTGSAiPlKfIFOaxe1TRoy4Sp0YRsei2AlGTXrx3pnlJA0dokr1zWn&#10;GNsb4jEk++LZ3myYCBGCr/Oixk5lvEd36siaNDyzPSowDUeMGuvVWdMABNQP2fKjNQaKcE9Hbvqb&#10;28236QttEq4dGkzcD6hP5syCWQvntmKwzB2UmZcqWBCS/odVtDQYbkDY0n74zLuOwc8ckbjHWR9q&#10;AYXhLR6bqlu5ciWS5BWGLgJRCbZzRdNRcPJb3/pWRh+bhXhavwoxf/aQ7sX2bSFswNLAIVrtByAX&#10;2vtlrCO7uRDPVTfy+6s6Ml5l5iOdhgVaWRpsLNu4IcIDTyxA8jbCaksgr1XmGsd44p70HwvszjTb&#10;KP0Oz2hSuI1GSM8UGCMETd+WJZsNFOjXcmcSEJQeipAU8qTzJUN6LgQjliJ9wHNiuBwCBaWXy4oS&#10;EnM+x/CJUsSK8bTETW5+e0qnz81mXdkjGnLaVCOSs57fVyqvVCR2MyZ0LqSndHtVGRYMAjDQWh/q&#10;Dqc7gxZWlD3bIYBtQobAuW279AkaX0jKJQdHwJSiUvw8mcggGWOYGdYM/9/97nd9RfhOpIitS7W2&#10;QYXCn10tcndGwEcF0sMfGSjXGRbFtDfECFQE1WTWg4nHrzTd9G08s9V7boYBHZmeQClrUdakUTOb&#10;wQRnJxhs2VjE5Za70EIbg02a2Cy5HUzi0OTYXDdwg4RvEo4n89TwdJLfe++95jI31KjPjZPONv2m&#10;zj2ZaK+d4fZ0NyBsaTM5bkD7yc+WlaFmXSFbtuLsfOBXi+hy7rfcwqAadzcWht3aVsWIzRZQvrSu&#10;CERy/Wr67OF3vvMdcuNyzHQLGA9Z+7l5huz9Mt4Ufs7cXG7qk0ZFf2IPEun16+uOfQxMMnddDTYW&#10;Ywpmpb8lYby3Q95xJHd/VW2/ajf2aqvxUPraHr7+1jKhLithIlYDMU74u2Pbps/0s+lbZpdQrlIU&#10;5W+gX4ryVIYIlJAAXjHsBreFkpVsu96HieYsoaQqSgSyEpDXSo0jAwHbzSiCb7k0NLH8eETzgyoo&#10;t6CtCkojp0oRAREolABeMaYsA28JC/9m6EKLU3oRSIKAvFZJUK3sPHH/EJNB70YAadlqYi8IY9bA&#10;HOAWn0T/m/Fdh2WrRTTB5LWKxk1XVQQB21yeByce7VxYGDc7M4Pho7sqQlMJ2YQJ6B2CTbhyI6pG&#10;tCldG+E+/ovMIuaV2GUXXXQRb87CCuQZl+kDTCvbpfDrX/96YmWWS8a8m4zgrSSiyMtFQ8lRxQSI&#10;WOdledzRdmvzFjym/mnt7i2KVcxGqlcMAXmtKqaqJKgIiIAIiIAIiED5E1CsVfnXkSQUAREQAREQ&#10;ARGoGAIyrSqmqiSoCIiACIiACIhA+ROQaVX+dSQJRUAEREAEREAEKoaATKuKqSoJKgIiIAIiIAIi&#10;UP4EZFqVfx1JQhEQAREQAREQgYohINOqYqpKgoqACIiACIiACJQ/AZlW5V9HklAEREAEREAERKBi&#10;CMi0qpiqMkHZiZvX5zmh586dO3ny5DVr1pRYDV41Q7nz588vcbnFF8cuo7ykDOE5oFd8hknkULl4&#10;k6ChPCuUALcY91qFCi+xRaAYAjKtiqHXONemv07r8OHDjSLK8ePHG6XcYgr9xS9+wS7PvHma92aw&#10;p3kxWSV9bbx4Fy5caAalO3jlLcYltmbSilRc/rxrxQfFwwxn4n2A4bGkQh9OCqpNvfsPXFVS1wU1&#10;jCafWKZVk69iKfhPBLCrePPgtGnTeCvOnXfe2eh0rNvFTZW0JLyFjSJ4HRA2Jcfo0aMZ9hYvXsz7&#10;IvlMuvTyyR87CddvbnmMldnfHLxohVc//exnP4vXugrJpGQtJKM85uLNLSpYytkHHJJzLMkat7Ji&#10;UUGZxEJAplUsGJVJZRDYuHEjgrZp06Z8xI3XNZVXL3vTopmVvH57woQJGFjPPPOMkamGI7wfZfjw&#10;4cZq5syZGFhcyNsb40J0yy23zJs3j8+8GZa4hQTkCYOrsbzmedGVPkHGygpf16UXWCUmRECmVUJg&#10;lW05Eti5c2c5itV4MtHpm9GwaNGixpOiAkrmncFIad4sHSIgAiKQm4Bez1xeLYTAlxdffPGdd97Z&#10;sWMHkjF1dcMNNzD4OSmZy+Bt8Dzv2hliZZjNueuuu0aNGpWuif36xBNPPPvss6tWrWIETc+Qq5iN&#10;Wrp0KTNlfK+pqRk8eDDOjH79+vkZ4ugmGUMLCcaMGcNIM3v2bATjmd6SmeSUYsPPoEGDbrzxxiFD&#10;hrhMkOTll192et10000ZZaYUcr7//vvJ0NJT4rBhw771rW917tzZ5YaXBWtg7dq1KGUy33rrrS6B&#10;U/zJJ58EV11dHR4aQ+crNWPGDNQMSA4iFJw4caJLmTE3frV5pdtuu+33v/+90WMKCTH4Aoply5Yh&#10;G16im2++2efgqzB9+vRAraE4iQ0CeLt3706MFEhRAQiOtl2VG0IgZ9PCrzJXcffccw/fXaMK2STI&#10;MGN1M4UEDVPEycCEEU3igQcesDOR0fltNZ1JerZ+OyReink9H4svkn/emop/W4EOfQPpqRpqOdut&#10;Srv67W9/a03Uz9yvYm4057gK8Pz2t7/NVdlaSN7atyaECnQmy5cv5x65++6709thjg4H7RYsWOBL&#10;TiZPP/10oF1NnTo1YHE6pah0a//PPfccPNPv0zD9RqC4HN0IAlO/do+HaRsh79bcTS787ezXNWS4&#10;E+lFn3/+eevi6HO4u+2OtlZq4vmdXt4+NsBK/zYigeY/+clPGrF4FR0g8NOf/vT1118///zz6QQZ&#10;VukmuM26du3aq1cvS8mUBB3ZN7/5Tfv3rbfeIg2DrkvgZ2i/vv3225aGbBnzOHnppZd26tTJUtIf&#10;0acfPHjwqquuGjBgQIsWLUiPDGSIkWFpSPDHP/6xtraW+799+/YMqO+9957ZDZdffrn1j4888ggX&#10;YuJw0K9t2LDhjTfeGDhwoBVkI1PLli3Jgat27drFd7s2cGzevJn8P/roI3o05CE3EpPbli1buNYS&#10;E9vx+OOPcx6lnMyUjhnqY+EMetlVfPIdFbZv3454JgYcjhw5YpITT0NuMCcBzD/++GOA5MjN6mLf&#10;vn18MsPItZwBL50jZxCYM126dOHMm2++OWLEiLZt2wY0hQwicZIKpRtFU0TiCykNwrZt25DEkFKD&#10;5EntoG9ICIHirDG4KnO/Uhw/IYNrZmGaBMYHsjloGBBIe+2115LtK6+8Qm5Urt8m//CHP3To0MES&#10;REZngp06dcqqD/hUnDWDQLY0TtIwYsH/3XffHT9+PAlOnz5N1ZupbTkAk8/0Rmh3mbutaL3MmVLu&#10;v//7vzulMNTQFGiu2XDXcHe4DGlXlA4Hqs9qmRuKluBX8QUXXGB3wZw5cyjU8UTICy+8kE4gWwvJ&#10;ewtYE9q6dStZ0ZLr6+vJ0N3RTuUcHU7z5s1btWoFZGBiB6DXRRdddMkllwRwgcVuKxKAgk/0tYKo&#10;dFaKYH1SOj8dOHDg/fff37Nnj7uz8vYbgbJydCM8+2HAUeMQRgbkAT70XCcT7W7N2+SchHlvZ1fX&#10;RoaeB5FcF4e09Dmo4Los60zcLVMoq/RWrTOlJNCilIWprLwE6JXuuOMO96RCH8FYwnNnRgdP3txc&#10;gkcffdTy7NixI09FS5YsMacUtyt9R+CJlk6KNC+99JI945KGzpE0WOGWCd367373O790nDQ8e02a&#10;NMk5e0jz2GOPkQ8B46Rk6OXT5ZBXcsYh5/ZgXORCOhryNJHogPj0n8JNZnTxvU0MCX6J/IS5hkFA&#10;R+/cP+BFckY7k9P05SqSueLsfCA3O2lWkbuWJ3hGMsYVB9w8JWTlux6d+oiBAFxCWE/GKnYQLrvs&#10;MnhSEU7BkBDyog4kCNMkGOGQ2Xfh4FMsNMS7UHQmGGx/+MMfuhsEDxkumbFjxzonayBbc6GZuw7C&#10;HHz3G0AOPnh9OCwB5fp+VmtI6c0GCa2ioQEiP4F5wngkyFgiNwhFENQV+DVbCwlZ+7TtgPswkH+O&#10;DgekHMgM0oC71M/E3VYWxhfIn7vGdQvuzuKL1WDefiOQW45upGfPnr6mdBr4Yuk5/RwSanLhb2df&#10;GL/DHDlyJO7JQIuyziQyq0JvfKWPl4BireLlWWxu9FO+B9i6aZ7AismXIcHlySDkZ/jaa6/R9/FA&#10;6c8UMENhj/tWKIOEpXGZkNj5hyyNdWE8tzHk2GGRrXgyLIE9xTIvGVIRnApOJMo1twSuMj7pa8zx&#10;QBGuOMs2ACoAM2PRPNlz3mbx7KA4s3LwiPiXZMvN2VUkNo+FD9w8FtFq0IcADRja3FNBEEICd8nC&#10;NAkb4a6++mofWkbbMXfpBaGzdohfB++dq3f8JRSBj9MvyM/WWk40/rZC0Hmh+vfv70qxBk+NOEmQ&#10;iruGwds2s7D2b7Vvh+WTzQDFXUrlhlyqGf4WYB1oxsloJ1USHY5fF2jtHga4swwIrCxN3n4j0H5y&#10;dCPcs76mlEXR7n5x+STU5Aq9y6w9ODKYsHRonPTFK5JVBJF0SYwEZFrFCDOerOis8WTwjGtHPJl+&#10;mYtvt3HOLcgPlMIAxhlbNWbDko1h7ggssrMuzJ7y3eHy5wsmHV0JDgaWvjP3Ueh6NAYeMrHVN9Yv&#10;U6JflkVhM3mRQ8iMJG2aJoCFJ+BoueEOCZQS42pEP6vwEMK3H5uyDNMkLE2RntSAYHnRWTvkyd6v&#10;d4tK2bt3bzY1i+FvKwRteSDtjcApV4oJQ6vzhbG7gDk4Pg2mH9tnZkQ2Q4fARAZXbnx8Fbhgc282&#10;Fr72A7dtRkqJdjiBEgPy5O03Apfn7kboVQCIn9J6Tvdcl61tJNTkwt9xfsp0YYpkFU0MXRUXAZlW&#10;cZGMJx/mj+isbcLFjnjyLUkuxMwGDubsrGRsF4YoBioexTCw8H4zdVKMUNhD6cVZ5G/1HLFAMBcI&#10;Hpfc7o0yoYonKb3ezReb3EG7xe7BjAtYPAQmpwtjGM3LSFPnjrYnJcwIfEjZhCQ909DMnTHEYrGx&#10;2VjeCdZYar8cOpwc/UYAV45uhP6EXoWeE3e79Zxhto0I02YapcllEyw8qzCqKU1yBGRaJce24Jzp&#10;TOm+6cTpylmuZUfBuRRyQevWrUmebsDxwMdYa/Er5jEKbFxODKZfjnmzLZbFPwKjNU//eLwJiSDz&#10;gkwrk9BKIXCYT7wR6cUFVjWGIYEkjHmBIZOQea5Nj/kNk2Fp0sQIgcA7ZHZTV2GaBNC4JNs2p/Zr&#10;7IfVPpZHer0HnI6xF+34GCvXFPFupgtjCYBjMXw0XcZ7/Kk0/txb1KIFM0Q8gWBgYRYQ7JhNkbhq&#10;v/QdTkCjkP1G4KqM3Yj1J6BjQbT1nBkXKBTUNhq3ycXCqiB9lThGAjKtYoRZbFYuPsOFrSS9STdd&#10;P0ITb+TbFsxH0LO7sZaFRaQhvMaloUdmwZSvrfVigVfykSyj/Nhb1mflOIjXdk/tlGsRUaw35NPi&#10;EhixApkzgBU6z+iGTMJpnTAUZzkbnKQPM2XMmAt/xAUBaPhIMIZwwFjpYZqEtQ027PChuTghm03e&#10;tGmT/WovbQyvWraUVvs0jIAdXOiLLFE271RRugzmGHNNzho8m4P4KS3Q3s6Y+tdccw27fjDM85kj&#10;EjxQHGvc/DPpLSSu2g/T4ZihnNuFZrOfEagW1G8EKAW6EdtZxoWO0RUEwgMitMAITS7a7RxGtmJY&#10;hclfaeIloBWC8fIsKjfiZOnImETARcTTOV0Vzu2EfAAmKH00kxSUyAQEAb/M7psvnU7KRXa7NExY&#10;kIYOC9eaH1JNPiTG9rJ5TOsCTHg3YFvQmP1EmtyTIyYbC+IY5uFgO3Ihp3NKEWhvMS7s72AxCrYT&#10;GP6wQisACX3JIW/F8fgbwQdWaOmkZ/U1xg3L+Ikkg236jmLZ8owGAfhmAaMpw7/tqcO8rVM2TJNg&#10;AMPEoX6pVuqUrGBIRdgjAcudaAnmqrHqi6UNIxj525t5rK1auXyG2dPcYURgJMfaMxMwpMVD6dbm&#10;sa7wVEHAtlAiNMoi5VEWYVxsMlsWISpt2JXL5ZwMbM/mfiUGkWtNJHuQcDtKZGwh0Wo/0JbCdDi9&#10;e/cGFyuCWdWBjn6ctcsNK8cWvhBGabd5yDUNefuNgMA5uhEKpTqsQVpdRLgZA5dEaHKRb+e80hbK&#10;Km+GSpAoAXmtEsVbWObMCDDIsaadXttGJmbW6W0DI1P6QJW+Z5JfcPqvfg5MUmBG4AfCwHIzF/76&#10;drIiDX0lY5gZTwz/3/3udzlvj2gcSM52A1hCyGzDqlknbsyz/s6NuHknR1gcRxozesifEv3JFMY2&#10;rChAWQLbOAdWgfnHdMXtjK8+veePfvQjJMcWJCsgICpZ+Zs4mI4ZIWc0GnJXR6BNILONQ8aW3TFc&#10;AofXnfGLCwnBXWueQpufMk2ZVAUsFRfgFqZJ0EIcNEwBZo3dolGQAhBLgmZM1cCTxEietxlng+xU&#10;sNfOcEdYWzVThurzkWasEZ8kAeNmXZFDOmHLyjIJ1KNtkOa8cRbeTkrjSfshATunuNYCcCA0vIQw&#10;dXAesdnsypfWCWCWgWVFnqjprJOMLSRk7WdT0N22eTsc3HVUtK1ezPE68+985zvWh9AY/KUDuW+Q&#10;vP1G4GbJ0Y18//vfdw0Sktdff71tbJa3beS+W8M0Ob+I8LdzOpncTyCFsgqg078lJqDd2EsMXMXl&#10;IeA2Ig/pThBQEShDAnjFGODd9mYm4X333YeNknQAZRnSkEgiUG0E5LWqthqXviIgAokTwCvGlGXg&#10;LSVxrVlLXHoVIAIiUBwBmVbF8dPVIiACIpBGgMkpdv8iEovwI4Lb+CRUkTMhg5BEVAREoKIJyLSq&#10;6OprssLnjhFpsmpLsaZCgKBji8SysDA+7e06muZuKjUsPUQgFwHFWql9iIAIiIAIiIAIiEBsBOS1&#10;ig2lMhIBERABERABERABmVZqAyIgAiIgAiIgAiIQGwGZVrGhVEYiIAIiIAIiIAIiINNKbUAEREAE&#10;REAEREAEYiMg0yo2lMpIBERABERABERABGRaqQ2IgAiIgAiIgAiIQGwEZFrFhlIZiYAIiIAIiIAI&#10;iIBMK7UBERABERABERABEYiNgEyr2FAqIxEQAREQAREQARGQaaU2IAIiIAIiIAIiIAKxEZBpFRtK&#10;ZSQCIiACIiACIiACMq3UBkRABERABERABEQgNgIyrWJDqYxEQAREQAREQAREQKaV2oAIiIAIiIAI&#10;iIAIxEZAplVsKJWRCIiACIiACIiACMi0UhsQAREQAREQAREQgdgIyLSKDaUyEgEREAEREAEREAGZ&#10;VmoDIiACIiACIiACIhAbgWZnzpyJLbOYMlqxYsXs2bNdZvPmzYspY2UjAiIgAiIgAiIgAskSKDuv&#10;1caNG7GrJk2ahEXF0adPn6lTpybLQLmLgAiIgAiIgAiIQEwEys60Wr9+PapNnDjRFBw6dOj+/ftj&#10;UlbZiIAIiIAIiIAIiECyBMrOtOrUqRMaMydoen/wwQd1dXXJMlDuIiACIiACIiACIhATgXKMtZo1&#10;a9bq1avHjRuHXcUxY8aMfv36xaSvshEBERABERABERCBBAmUo2mFumZd8QUDa8qUKQkCUNYiIAIi&#10;IAIiIAIiEB+BcjStJk+eTPT6zJkzbakgE4JPPfVUQSrvbTgKukSJRUAEREAEREAERMARIELJgpQK&#10;PcrOtMJfxSSgs6XMumLBoAtsL1RDpRcBERABERABERCBkhEouzB21gPisnL6jxo1qmQsVJAIiIAI&#10;iIAIiIAIFEmg7Ewr7CqirNjdyhSbO3cunwMHDixST10uAiIgAiIgAiIgAiUgUHYTgujsYthNf60Q&#10;LEE7UBEiIAIiIAIiIAKxEChH0yoWxZSJCIiACIiACIiACJSeQCKm1eLFi7dv375t27Zjx46ZSqzy&#10;69at24ABA4YMGVJ6JVWiCIiACIiACIiACJSGQJymFav53njjDduPyg7MqTZt2gRsrGHDho0fP75z&#10;586l0VCliIAIiIAIiIAIiEDJCMRmWlmAFLbUJZdc0rdv3/SVfWvWrNm8eTMbK6xduxb17r77bnmw&#10;SlbNKkgEREAEREAERKA0BGIzrRYuXNirV68w1tLu3btfe+01Fv3p9TWlqWOVIgIiIAIiIAIiUDIC&#10;sZlWJZNYBYmACIiACIiACIhA2RJIyrQi7qp///4WUEVU+6pVq3r37j127FiFWJVtU5BgIiACIiAC&#10;IiACxRNIZMtQJgeffvppEw67im0/WTC4aNGiJ598sniJlYMIiIAIiIAIiIAIlC2BREwr4tlZBmgO&#10;quXLl7PBOu8EvOuuu4hhd9usly0RCSYCIiACIiACIiACkQkkYlo5aTCkMKdGjx7NGVszuHPnzsiy&#10;6kIREAEREAEREAERKHMCiZhWrP4juIp5wJ///OdsFjpu3DgomL+qbdu2ZU5E4omACIiACIiACIhA&#10;ZAKJmFaEq/fo0YMoK3Zjv/322024lStXYmaF2Z0hsjK6UAREQAREQAREQAQal0BSKwTTtWLL0Hbt&#10;2mkvq8atb5UuAiIgAiIgAiKQKIHSmVYh1XjwwQcJzwokJgQ+fXv3kBkqmQiIgAiIgAiIgAiUjEBs&#10;ptWcOXPYYSGv3DfffHNBc4Ls47BgwYJ58+blzVkJiidw5vPPtzz/3M5X/3zy8KHOV43sMnr02RcP&#10;LD5b5SACIiACIiAC1UMgkVgr8PFKZt/5tG/fPs6wCwNzggXBJWBr6NChBV2ixNEIbF30P1+//T8+&#10;+t1vjmzbevLTT7f/8cW3/p8frvr+//Xx/7vg6I4d0fLUVSIgAiIgAiJQbQRi81r54Aireuyxx/xZ&#10;PN4b+Mgjj/Da5jvvvDM8YrZ0nz17tmYDwxOLlnLH4pe3PP+Ho598kuPyuksv6zxqdJfRY5rX1EQr&#10;RVeJgAiIgAiIQDUQSMS0mjVrFuymTZvmE2TzhenTp8+YMSN8JDtxV+Qwc+bMaqiJRtFx519e3fLC&#10;84c//kfI0puddRbWVeeRozoNGx7yEiUTAREQAREQgaoikIhphUnUvXv3dAfV5MmTw7ugzBSbNGnS&#10;xIkTC62SvQ1HoVdVVfpj7/z90NK/nNyyOaj1WWe1/8a1zbt0PrZuHWmyMWl+9tk1l15We/mQluf1&#10;rCpuUlYEREAERKBKCHRqOCIom4hpRUg7W4Z+73vf85f14criBTjhvVbsOEqglQLYI1Rq7kv2vfk3&#10;YtU/XftOerLzJkzsefPNrTrW2U+nDh3ctXz5rhXLPlu/Plue7Xr3Idq9y6gxrc85J3ZRlaEIVDSB&#10;I1u37nz1TzuXLj115HDNOee06nQOt4l9cZ/Na2srWkcJLwIikE4gEdPKIqt27NjBHqH19fWUSgw7&#10;24fyxpvwsVa4uNjGfcqUKaq2uAhgTmFUYVqlZ9j9hn8976abaruem7Gsw1u27F6xbPeKFUe2b8sm&#10;TP2/DO3SEIzVrHnzuARWPiJQoQT2/PW1T/78p72rV+WVv0W7dq07dWp9TueGT0yuzq06dbLP5q1b&#10;571cCURABMqQQCKmFXpiXS1ZsmT9l96OmpqawYMHh5/asz0Xwru4ypBsWYl0cOP7GFW7//paulRd&#10;v3Etnqq2PXuFERjjbNfyZbtWLD995EjG9AwGFu1ed9nlYTJUmkIJHNu169O/v72/4Q8rtsvIUV3G&#10;XN2+b79C81H6JAgc270bN9Unf1pCNRWff8sOHTxjy/m6UnbYWS1aFJ+/chABEUiIQFKmVZHiTp06&#10;FXeXAtiLxMjlhz/+mNV/O5f+JT2rziNG9vy3m9v3K3xUPnMG64qJwr1vvJFNQhxgnUeN6jxqTLsL&#10;LiheiyrP4fSxY5/+/e9mTh1JD4/72tc6XHRRl9FXd736Gy3at69yVo2lPs7gnX/+066VK0ojALP2&#10;rc7BucUMo7m7vnJ6fa1Zs9LIoFLKkMDJA58d3ryZXoLPw5s/5pO1Rx0GXHz2xfwN7NB/QBnK3CRF&#10;KkfTyvZciBbA3iQrKZpSxz75ZPPzf2BjhfTLmbzrddM3zx40KFrO7qoT+/ebEwuvWLasuJltorDl&#10;2WcXWVy1XX5gw3sN5tTfP8sUGJeRBqgxsOqHDqs2Vo2l78kDB7Codvx5yZEtWzLKcPbAQedeex13&#10;HDfL8T27j+/d++XnnuN79xzfs+fzkyfjFb5VvZlc57RuCO2yv1RoV32UaNx4ZVNu8RI4deSIWVHO&#10;lqKZ5SjirFatMLAws1LG1sCBZ7VsFa88ys0RSMq0IpJ9+fLl6aDDrxBUJUUmcHzfPjxV2/7XovQc&#10;6i659Lx/u7n+iisiZ57xwkMffogTi2CsY7uzzoOcc+WVRLuzcUO8RTex3NidFXPqs3dSPqqTBw9G&#10;06515y5dr74aP1bbXqHmeaOVUuVXfbZuLdFU/GXk0Kxly27Xju167bUdLuqfGxTb8x7bs+fE3j18&#10;mrHlzK8zp0/HCblZM0K4Gkyur7xc5u5qVffFypU4i1NecRPACv/ChNqy+QhOqS2bj+3cWUwhHQYM&#10;SFlaAwZ2uPjilnJ4F4My7dpETKv58+cvWrRo0KBBPXr0CJQ4fvz4zp07x6qCMvuKwKnDhzGqCKvi&#10;lTUBLnTxPW/6JvZNoryYFtmdmitcnu1ZnKBdc2LxNJ+oJBWUOcvHUq4pzKm332Yr/LySdxx8CTu4&#10;nn3JJSf27Nm5bOneVVmnZTtecolNFPK0mjdbJQhD4PTx47ipPvnzkoObNmVM375P367XXnfutdc2&#10;ryl26R821om9e4/t2d3w+U/mVxhRw6dp1qLFl+HzX0R0OacX8V7h81HKeAk4d9QXrqkQnUNkAdpd&#10;2BtXVseBA/nUcu/IGN2FiZhW7GvF2sDAlqHFy6occhDAlMGi2vrCc6eOHg0ka3fBhef9202MryUD&#10;+PnJE+zagI21b82b2Qptc15PgrHwY7VJs79LJmfjFnTg3fVfzPetX5dXEvxPDebUpXwGNsTHU7hr&#10;2dJdy5YRWpExH+wqbFkaQMdLLs1bkBJkI3Bw08bU3N+flnx+4kTGNF2vufbca67DnE2c4Zkz2FvH&#10;93wxt+iZX7tzzwdFEIyFKW7FYsDpxWNShAx1STYChHAc2vyxuaPsM4Lb8qyWLdv07EV3YZ+sT+LJ&#10;7cB77372Ln/r8YmG4V/brTvThSlL6+KBtdXaP4cBlSNNIqbVQw89RBB6+H0WitRBl29d+AJhVSc/&#10;+yyAgjuk5003d7t+XGMhYp0UE4WYWYf/8VE2Gc4efEmDH2t0izZtG0vOkpV7dNs2i0ZnlR9xErnL&#10;bXX22WZL8VfTtWteIVPrN5ct27nsL58fP54xcZvzzsPAwo8VJre8xVVPArOoPstiAfOQQDQVc3+t&#10;zu7Y6Ew+P3XK5hZTn7tTc4tfTDXu2U1YWLziYeK3qqtvVV/Xms+6utT31OcXXzTBlJs2VYP99JUt&#10;tWUzq1UiVJCzolK2VM9e3OM5Mjm6YzubFKYsrffeZdO1MMUxX9wQBZ+K0GIXwzCXKA0EEjGt2Orz&#10;mWeeefTRRzX3l3Qj2/7Hl7a88Fz6Sm8iWHv+2009/tuEpAUImf+BDRtSwVgrV+R4qraJwk7Dvx4y&#10;z0pJxs6rzPeZORXmRdcdU7ZUyqJq3++iCDriv8S62r1sGSVmu7zT0KEYWOzaECH/6rkEtwHbKGBX&#10;ZQt6Y41t12uuA2ZFMMHZFphbZEK5IcBrL000dhXwlfqWFuZX63psr5QpxvmWHaprUUv6wr1Thw5F&#10;YF7brVvKfmpwR9ln5H0EqfcGb9Z6HFqHPvwgjDD4Kc8ecDGBWQ0RWhdrLWoOaImYVrye+Xe/+x17&#10;hA4bFlypNHLkyPDvEAxT2VWbhvhZZgCPbA2uS2rRrn2vm25mBpA1t2UIZ89/vW7BWNlkY1W5be/e&#10;/qIohkX5qIwPqcGc+jsL/fJK1fb8C+ouS3mnOl56aVzLdmgbOLGYKzy6M/OLt1u2a995TGqiMG+o&#10;dV75m1gCngEwqrJNZ9ewSiAVTXVdTZcuTUPx00ePEkHf4OtyoV0NAV6795w+mse3Go0ABgEGVuv6&#10;VAS95/HC/Pri32jZlslVhS7cyyY2HiPsp3a9zv/ClurZKxAMEJe+BOliYx14991P+Xzv3a+dOZM3&#10;Z+LzmC7EzLIIrbNa1+S9pKoSJGJaEWv1wQeZrWCtECy+edHvY1Qd/CAYRcssO4HqzAAmdPsVL7nL&#10;gR1HbdeGjO/bsWSEVeLHYgPSChrACDu1/Tw/fefved37jCgNtlTKoko0bnTf31ZDO+PeZl+g7tOn&#10;65hv4MRq1bFjjLVccVmx3or4dB5asoWksIcCFhXOqopTLbLADLoNixZt6eI/mV95W3jkQnGHtE6b&#10;YWxV/6Xfq66urJ4b41q4hyfPZvfanX9+m549+c5zcnSGUa88c+oU04U2b/jp+vWfHw81TcmTMH6s&#10;1NZZFw8kkiFq4U3nukRMq6aDp8w0YS0YRhWPF+lysfknM4AVt3cUsUepYCxeoZPmfnM61g0ZghML&#10;M6s8l7md+OwzZ07lXQvNw7q5pogoZylZKdsXExBMFOLHyuFFw2jAwDrn68kuIy2l1iHL4o00uKn2&#10;vP7XjOkZ8xqiqa5r21MvI/+KUMrq2rfvxH7+9n/xmfqX7/uP79+HJywk/AjJ6OgstKvG/F4pX9dX&#10;8V48ZEbIM/wlsSzca96mTWpSryHY3PxS5bkFxoH330/NG65fh72VHs6bERo+eDdvWEEPxuEbQJiU&#10;Mq3CUGr8NAzem59/bv9ba9JF6f6v45kBbF3hW1p8um4tnhUcctlCEOgu7RU69UNi3pQrSu2eOdPg&#10;mkpN+eXYLtXl3L53H7xTmFMEUeFIj1JifNfg77Rod3ZUypgrgXpdGiYK6SLjK7Ycczrx6aepaKpX&#10;/3RkW+aXY7LPRWru75pry1H68pYJ08rsreNmeO3bf3zfXmeEYZYlJz4R9F9ZWg0zjC7Qnnivswp8&#10;M2MSC/ewqGpDLExJDlG0nA9//A8MLOYNebwP+Sqnmq7nstgwZWkNuLiqttlL0LQimJ1pwe3btzPv&#10;0adPnxEjRiiqPUKD5okBo2rvG/+Vfu25112Ppyr3kpAIJTbuJcwSYmBl8x8gG5EunRuCsdpdeGGJ&#10;RT30j4+Y6fv07dQO6Wwwkbt05vgabKnUlB8deolFDVPc7tdWprbF+q/XsyWmT7SJwua1xW7RFEae&#10;UqahHlNGVaYXQCEGU+rEp3e7bmy7PloSlUi1sD3Yl+6u/Se+8HXt+8II278/9sWMvg4t2rT5Mpo+&#10;5ejy472YhWTzmjgX7rmQ85wL9xJBnHCmx3Z+wnQhwxN/uPHClEYcLbFZFqHV5F97mpRpNWvWrNWr&#10;V/u4MbBuv/32IUOGhKkDpYHAoY8+Yv9PfDnpNJgdI6yqXe/eTRUUnmfbtSHH7FXqxXmjxpwzahSP&#10;pMlx4DnbFvfxmXdXGKYszTWFOcV2YslJFWPO+BJ2LU1NFGI4ZsyWScyuY67uPObq+ssr/ubFlcI2&#10;CripeH9ARmVZlcnc37nXXRfXYoIYa6p6siLchylFm1s0w8s8XnYym7e1EfnEuHCvEbWIXDSVkgrM&#10;agiEZ/u3MPnwtPbVK3cuHhh5nWOYsholTSKm1cKFCxcsWDBu3Di39zqvBXz++efbtGmjNy6HqWam&#10;JzCqeKpOT3zO8K/zphq2GAmTTxNIgws6NVG4YkW2ZW7o2GnYcCYKMTfjWgzMTn0NtlRqx4Qwy5J5&#10;AvsyIP3SuGQofd0RTmEThdmiZGq7d8eDhR+LgaT04hVZ4oH3N9hOCuz8lCGrZs3Y7fPc68biqCuy&#10;IF2eNAFeNeGHdjlf1xfTjvv3hVngVoyQLNxre/75X22CkNjCvWKEbKxr6T1sQwfb2SHMrqdfvEDa&#10;5g0vvrhpbHCYiGnFlqG1tbWB3djZkeGxxx6bMWOGNl/I0ejxi6Re//fSi+lp6i67HE8VS/Qb655p&#10;3HKJM8PA2rliWbb9MJvXtrFdGyJvh40V9eV+nn/P2yMQnmmL+/iruNUDOaoSxXctX7pz6dKMgX12&#10;IQsLbKKwrBZqZVSKYdgsKmJEMiZo2+t8oqm6XXddo6zGatx7qqmWfuJTfF1fRtZ/6esyw4vPzLZ1&#10;dhYsYrAdEBqW7zXawr1KrCzuvoYQ+PUWocW+8GG0aN+3r20En1psWLFvt0zEtGLzBYKrpkyZEuA4&#10;efLkkJsv4OWaPXv2F/14Xd1TTz0VpkoqOg3hBaz+Y//PdC1wnBJT1fT20oxQX3SLFu3OhgLZLk85&#10;V1hROHo022TnLQJb1swpXuHHcqfc6QnBYXFfykF1yaUMyXkzr+gEbNyMgZXaFmvH9oyK8HBJtDsG&#10;Fu2zDDXF34lRxU4K2SKmWRXBG5QxE8tQeImUHAGCDf7J0WVLGr+M92KVSUUs3EuOT3I589rNhg0d&#10;1vEZ8o1MrMnt0PD2aCytmnPPTU622HNOxLQi0Oro0aMPPPCAL+7GjRunT59+//335w23mjt3LiHw&#10;1ePfwg1DoDrOqvR3k/FiAVb/MQbEXvGVnuGx3bt3r1xOMFaOCbuzBw3Cxuo8clTgnRtwZrKPKT9i&#10;mbMFGPl8OvQf0GBOXVKd7+Bj58zUJmRL/5L+zm+jlNqBjBWFY77BzkPl0K6IzcdNtf/ttzIKw5Il&#10;i6ZiIWQ5SCsZRKAKCfCanc/eXWeblLIGMwwBFjDZRvD4tNpdcEGYSxoxTSKmlfmc0mOt2J89jP8p&#10;vHOrEcHFUvSZM2fsncrpb9LA44KniuCPWApqwpkQNWl+LN7bkE1NtmvqPHoMERK4piyCKm80BuFE&#10;GFI25ae3oQGWDaaZKNy1dGnGbdWMPBtisWXDOVeNaJT2xkuE2PAToyqb95GYPG6oKty1q1GqQ4WK&#10;QEgCvGDeNnRg3vDwP/4R5iriMfr9n3fWX/EvYRI3SppETCs0mTNnzvLl//Qyk5qamrvvvjuvy8pC&#10;4OfNm9coOEpZ6LYX/xeeqnSDANucHdW7/+uNpRSmCZTFfqoYWJhZ2ZwreXVkhivlmsKcuuyyNj1y&#10;veU0b1ZNOAFv2maikGh3lm5lVJMFm7w/h4lCdvMqDQfenoRFtSfTBiUIwJLvhmiqscwUl0YelSIC&#10;IhCNANO1qcAs2w7+/Q05MmElwdCf/ixaKSW4KinTCtGJW3/77bfZ2gqjqnfv3kOHDg0TwM5s4KpV&#10;q+rr692rckKGZ5UAVlxFfLLkFWYAj24P7lLYskOH1Jtq/u2muAqqwnxYn2IThTleThzAgofZ3oh8&#10;9sBBVUgsssrsPZbyF762MlsOHQYM4CXQ+LFatG0buZQcF/JYwjYKRFNle+k11YpFpbdQJwFfeYpA&#10;0gQIlbENHWxnhzMnT/ol4oP4+i9+lbQMkfNPyrQisipgSGFpnXfeeXl3DbUNsZw5FS3uam/DERlK&#10;chceXfPmoaV/OZUWF9ysVat237i2LUuuEn5FQ3KqlVvOp/fsOfL2mmNvv30q08uJm3fu3LpvP/tr&#10;VqMXi0avvc8PHjz61ptH16w5uW1r5lyaNau9fEjtkCta9x8QvZh/vvLY+xuO/W310UwvJyAhFdrm&#10;X4bVDh3WUm6quIgrHxFobAInP/7HiX/w99GJjz5qfnaH9v86vvWAxDch6tRwRFA9EdPKYq1YIUi4&#10;lZOJZYN8z7uvFaYV/ioXkmXB75MmTZo4cWIE9crnEva8xlOVYQPMZs16NbxTuUW7duUjbVOShCl8&#10;nFh7Xlvx+enPcU3ZBlSVuDNTmVcKbbthReFfsq3Iqz23W2pF4eirI78/4CSvQfzzn1IbfmYJyGDB&#10;AdFU5157bbPmjfw2oTKvLIknAiKQKIFETCvMI7awDlhRIfe1sglBP9qdqPaKNq1YYEWsOovR0ivy&#10;vP/238/7t5sIr060jpW5CJSSQOol0EuX7nvzb9kKJZTti22xQr9OEfsYo4qN1DOuP0jtF9/wXhqm&#10;IEupqcoSAREQgYwEEjGtitnXysLY3c4L5gCr0HArtrfGqNq7elU6+m7XjyOsSr4T3ZZNlQCvGEs5&#10;sZYvZZV1Rh2bt67pcvXVBEJ1HDQ4G4TPT57Eovrk1T8d2JA5oLXtBRdiUXW99tqmsYNzU20M0ksE&#10;qo1AIqZVRq+VGUlh9rXCTUXMu23mjpW2b9++MFs2lFXNsTcaq/8yRvgS1cubasp/W46y4ilhKpcA&#10;+4elNppiW6yMb5j52tfann+BTRTWdO7s1Dz44Qcpo+pPS04fO5ZRd+4jPFVV+3KCym0PklwEqoFA&#10;IqaVWVGDBg0aNmwY7w2E45YtW1555RXefhPGSLL4KqPPru55w7PKqp6ObNmy+fk/7Hz1z+lSnXPl&#10;VYRVtb/oorISWMKIQAkIsNjHDKzP1q3NVhz7TmEwmadqf6YJdC6s7dbdoqlaJflO7hIAUREiIAJN&#10;mEAiphW8mNfjYI9Qx66uru7222/Pu69V5bI+tnMnr6nZ/v/9MV0Fdjbr+W83R363XeUykeQiECBw&#10;ePPHTBTuXr6U/fQLgsOTCW9Q7jR8eEFXKbEIiIAIlJ5AUqYVmvAmkg0bNmzatKl169Y9e/YcNWpU&#10;6dUrTYknPv00tan6/3whvTjiSFj9V/8vQ0sjiUoRgUohwA6fu3l/zop/2lg4XfhW9Z0aoqmuq62o&#10;N4hVSi1IThEQgSQIJGhaJSFuueXJ2z+2vvB86vV/aXEkHfpdxOo/XrFSbjJLHhEoHwInPvsMA4uJ&#10;Ql5YFJCqfsgVWFRd9ALN8qktSSICIhCOQFKmFeFWL7/8su2obqHrDz300I033tiUJgT3vbVm/WOP&#10;nj5yJIC6ba/z8VR1/cY14apAqURABL52cOP7qYnClcvZSaHzyNG8QZkXWYiLCIiACFQigURMK9vC&#10;iuAqwtgXL15sWyekb1hVibx8mV+bcisvPPLP1HQ9N/X6vxv+t0pXTfKLgAiIgAiIgAhEI3BWtMty&#10;X/Xqq6+yso/FgGzI7lKOHz+efURZ/ZdEiY2Sp79/equ6ur7fu/3rP/+F7KpGqQsVKgIiIAIiIAJl&#10;QiAR0woTCtMqoKG9PXDnzp1lonnxYvS9/Y6WZ59d2737hf/7rVf+8ukeE/578XkqBxEQAREQAREQ&#10;gYomkIhpVVNTwz6fAS7MEnKmbdu2Fc3LF77+8iEj5v52+FM/7/WtfydApMnoJUVEQAREQAREQAQi&#10;E0jEtBo8ePDq1avnz5/P/gsmGfOAv/vd74i+akph7JGh60IREAEREAEREIGmSiCRMHZgzZkzZ/ny&#10;f9qxBlfW3XffLdOqqbYk6SUCIiACIiACIgCBpEwrsmYG8O233962bVt9fX3Hjh3Hjh1r4VY6REAE&#10;REAEREAERKCpEkjQtGqqyKSXCIiACIiACIiACGQjkIhpRYjViy++OHLkyH79+lEwk4OrVq1izWAT&#10;2zJUrUoEREAEREAEREAEAgQSMa383UEJZl+0aNHQoUNtZ3Y2u8pdBwS8T58+3U8zbtw4f38sVaEI&#10;iIAIiIAIiIAIlC2BRFYIYkWxD7vpzBtvsKumTZt27733st+VbcGQ92AD93lfHrKr8uJSAhEQAREQ&#10;AREQgTIhkIhp5fa1wq7CnLrmmtTb9Gxy8PDhw2WiucQQAREQAREQAREQgdgJJGJa2b5WDz744NNP&#10;P02IlW24YP6qrl27xq6DMhQBERABERABERCBMiGQSKwVuhFuxbQge4TeeuuttufCrFmz8GDNnDkz&#10;t+aBWCsss7yXlAlKiSECIiACIiACIiACSZlWsZA1MyuCdbW34YhFBmUiAiIgAiIgAiJQhQQ6NRwR&#10;FC9r08q8X4sXL54xY4aFaukQAREQAREQAREQgXImEFusFZFVDz30EGZQbm2JuGKbq6lTpxLhHoYL&#10;U4phkimNCIiACIiACIiACJQDgdi8VphKL7/8sm1exRQeB1+6d+/epk2bLVu2HD9+nDfebN++nXAr&#10;1g+OGTNm/PjxYd57Y14r9mEoB1iSQQREQAREQAREQARyE4jNtLJiiI5ibeD69evNxvIPLCrsLRYP&#10;jhgxIodRRbQ7ySZOnMi1mGuzZ8/WlqFqxCIgAiIgAiIgApVCIGbTylebuT+3i1X//v3D+KicOeXy&#10;mTRpkplZOkRABERABERABESg/AkkaFqVv/KSUAREQAREQAREQATiJRBbGHu8Yik3ERABERABERAB&#10;EahEAjKtKrHWJLMIiIAIiIAIiECZEpBpVaYVI7FEQAREQAREQAQqkYBMq0qsNcksAiIgAiIgAiJQ&#10;pgQSDGNn64RNmzaht21hxb+jRo0qUwwSSwREQAREQAREQATiIJCUacXm7G5rq7vuugujijPsIHrn&#10;nXfGIbbyEAEREAEREAEREIFyJJDIhOD8+fPZe50tqfxd1G+44Ybly5eXIwPJJAIiIAIiIAIiIAIx&#10;EUjEtGI39mHDhgW2+rTZwJCvDoxJO2UjAiIgAiIgAiIgAiUlkIhphQa1tbUBPXbv3l1SzVSYCIiA&#10;CIiACIiACJScQCKmFTFVq1atCthSS5YsQTveeFNyHVWgCIiACIiACIiACJSIQCJh7Lyk+eGHH8Zx&#10;xcuYia8aOnQo2vDa5tGjRyuMvUQVq2JEQAREQAREQAQag0AiphWKYF39/ve/X7dunSlVU1MzZsyY&#10;KVOmNIaOKlMEREAEREAEREAESkQgKdPKib9mzZrzzjuPfa0KVQjjbPr06Vw1Y8aMfv36FXq50lch&#10;gYNHTu4/dHzfoRP7D57gy/5DJ/YdTH2mvh880bamxdWXnjvuiu7n1gUDAauQVbmpvHP/scVrti17&#10;Z+fxk6cvOu/s/j069D+Pv46tWyYStFBu6kseERCBpkQgcdMqMiz2weJaNseSaRWZYdO78LPD2EnO&#10;YMKEajCkGiwnPk+c+jyMyiMHdb1+SLfLe9eHSaw0SRNY88G+JWu2r1y/K2NBfbq1H9Dz7It6nI2l&#10;JZs46bpQ/iIgArEQSMq0mjNnDpHsx44dC0hp24fmFX3hwoWLFy++5ZZbZs+eLdMqL66mlCDlZPon&#10;g+nEPhxRB3A+pfxPpz8/E5eyfbu3H3dFD2ysZs2axZWn8glPADt4yZodr6zZ9tEnh0Je1al964tS&#10;riwsrQ7YW2ep4kKCiynZ9r1HPvzk4IefHPpwB58Hm5911pUDzuFBZfD5HWMqQdmIQBMhkIhpNXfu&#10;XAyjPg1HgNPIkSPDzO5NnjyZHUc7deok06qJNLQv1cA2wnJKeZ6+dDUFvFCxmU7hwLVv0/L6Id01&#10;SxiOVjypPt51qMGo2n7sxOnIOWJW9ceV1TPlzeJLpw6tI2elC7MR2LrnyAc7DmBLffTJwQ92HDx8&#10;7FTGlHgTRw7sMmJgF1yMgikCIgCBREwr5vLq6uqmTZsWDfGsWbP2798/c+ZM9heVaRWNYSNedfLU&#10;5xbetO/LgKcvvVApd9Snh08kJ1ub1i3q2rWqa9+az/ovv9S1a13fvhWfTDkxnG/cdiCjAJolTK5e&#10;XM6vv7cbo2r1xj0Zy+rXvcPYId3wS23cdnDD1s/e33Zgy+7DIaXqWlfbEJ6VMrb6aoAPSS0tGVZv&#10;yimFayrllzp09HhmWypb9r3PbT9iYOeRA7t2q1c4Y9Q60HVNgkAiptVDDz1UX18fbZ8Fi163ScDI&#10;ptXehqNJVFA5KnHi1JmDx04fPPr5gWOnDxzly+mDxxq+H0l9OXw8uisir7a1LZt1aNOifc1Z7Wua&#10;n92muX1pX3vW2bWpk2FCnjftPP5fHxx6e/PRjGWdV9/y633aDe/dRrOEeesifIKjJ87A/I0PD+85&#10;mHmoHnJB22EXtunbNeh5Onz88817jm/ed/JjPveeoOGFKbRl82a9OrU6/5zWvTq17HVO63atFQif&#10;Fdv2/Se37T/R8Jn6cvJ0KMJ5a6F3l9aX9qy9pGcb7sq8iZVABMqWAFNnHBHES8S0YlXgz372s7vv&#10;vnvIkCGFyoTHi2lE26YhsmlVaKFKHyBw5PgpCwxvWG33xSI754XKNi8QC8az2+JhSjmZ6trjeUr5&#10;n3wvVKsW8fTUn+w/Suj04je3HzhyMl1szRLGUpVkgucJzq+s2XHmTIYxm1m8sZd3x1PV+eyaMCVu&#10;2n5gw9YD72/7jE9qMMwlpDnvnLYNk4YdWHh4Qdd2Ia9qksmoBJvgs2Apvpw6HWrlh9FoV9uy97nt&#10;mPW78Nz2fG7bc2Tl+p2vvbsbR3U2XMMuOueqi1N+rDCPPU2SuZSqTgKJmFagJNxq2bJlPXr0CGC9&#10;7bbbcsdaEWWVXhNsOhp5ejG5en1p1dYlb+0IH4SbnCSx55xxIIyrFGc5pabqgtN2rVo0j8d4Cikt&#10;1pVmCUOyKijZ0nd2vvLmtrUff5rxqkHndyS+7epLzi0oTz/x3oPH39+KpfXZhm0H3t/6Wcj1DWzA&#10;kZo37NmxwdLqwAxyZAEq4kIsJ+wnwqQIlmr4ciCTiZtVFZ5zsKWY5uvdrT2fGaf5sKuYan/t3V1v&#10;bMg8z0vu3NQNBlaXKwcUvAtPRXCWkCIQIJCIaWXepoys77///vCurDL3Wt33y1X0WWpSwSbV7Gsp&#10;b1NDeFMq5qkh8sn3Qp11VtmtyPv7R/sXv7ltxbrM6/+1ljB8I9974DimKn98yXjV9Vd0H3t5N4Ki&#10;wueZN+Xnn5/Z0ODKwsbC0spWdHo+eF/MxiIQvsc5bfIWVP4J2BXMC5bCogq7+tJU41bt060D5pT5&#10;pbp0DOVNtGvZGAUPFmbW2n/szwaqXW0LPFgjLu58mbY+Kf/GJAmLIJCIaUWs1fbt2++9994wiwFz&#10;CF/mptX//Ys3Cu25iqipMrq0+VnNLDA8ZTl1qKlr27K+fY3ZUnihOrZrVUayFiJK7llCRgU2a9Ba&#10;wmxE3/nHfkLUl77zScYE3evbMPGHXdW+tmUhdRIl7c79RzGwUoHwWw9s3J551UJ6vh3btkqtN2yI&#10;hWdzh5YxTT1HUaCQa46ewJZqiDpvCDwnDr2Qq792ToealF8Kc6ob3ql2/FvQ5RkTcx+l/Fjrd+Mk&#10;y5YbRtuIi7vgx+rXo0PxJSoHESg3AomYVn68VDEKl7lp9eIbW3k6/8fOwvqyYoCU7NpWLZunpuq+&#10;inP6Jy9UhzaJj44l0zRjQZolDM+fCaaUm+rN7dmMmCv6dsKiuqqRZoLw4rjwLIytjKF1GZXFujIb&#10;izitLh3LaL3boaMn3W4IfNm6J+wiSlMTm8aCpRqipjpwj4ev60JTYvNhYGFm7dh3JNu153dpm/Jj&#10;DexMSFyh+Su9CJQtgURMq/nz5/My5scff7xs1Y5RsETDkmKUs6CstD4OXJolzN1miGJe8lYqRJ3B&#10;Pj0lYcvXD+mBp6qsIscxRLC0bGeH8A9FRNmntnU4r4NtCl/QrVR8YsxBF3WOH2jHvrDx+1Y0AVIu&#10;WApzivCp4kUqNId1mz99bd0ubKwce69c3PNsdsbij41hC81f6UWg3AgkYlqh5H333cf+C1dffXVA&#10;4f79+0d4n2C5UZM81UNAs4Tpdb16417W/bFJVcZmgC3FLqx4quJazplQY8MitBD4hs8DrIoNUxAR&#10;2Q02VsMeWj06sHw1zFUFpWFbOBd1jl+K+c2CLu/RqY1FnZtfionsgi5PNPHq9/dYPBbexGwFXdGn&#10;fsSgVDxWk19kkChqZd64BBIxrZgQ5N1/GRUL+aKbxoWi0kUgnUDuWUKetgnDatrvJWTzdCb+Xnlr&#10;++ZdmSehWAWGUcUMYCW2H+ImiYVPrTrc9hkOuZAq4BMa8OV6Q6yZkFcFkrHa0fmlPtxxYPdnmVcA&#10;ZMu8V+e2FnVuq/na1JSRLZVR5lOnz7zWsGtDNuucq1jqMmJQF4vHika1aq/iaZD1VbSoDxqC8Lht&#10;a1u3YG1sbavmWKs0jzZ8qWnZpnXz2tbN27b+6kvqX5KRphUvMSq7xUaVVaGJmFbsa3X4cObOV16r&#10;ymofkjZAoDpnCQmaIUQdT1XGF2ATe4dFxdxft/qmsMiOGmdHtwYb64upwxz7NvnNgzHJrTdk1WGO&#10;gP3dnx1riD1P7YaASYdpVdCNhl+wYY7vi20Ralo2L+jy8kl86OgpdsbCicVtlU0qTAE8WMRjDemj&#10;96lnhhSwpcIHFOZoCTUNdliD7dXCGWRfmGgNBhk/YZylTLQvLTZMt/JpWo0uSSKmVaNrJQFEIFEC&#10;1TNLyLCHUbXmg8zvNmBSjPdbjx3SPVHajZ45gVkWnvXels+wikLK06tLW7eHFnOjKUfCl++QKeh1&#10;TwQ+NuyGkJrds20RynymNSQfP9muT4/Z7qPZ3kNFYjaYTb2p8OIuvJk7QhFN6ZIkbKni+eDmSrnE&#10;vjTIfFeZc4Z5Cb4wzlpX7INBbmIyrYpvUcqhegk01VnCzw6ffGXNNkLUswX6XHNZN7anYufPaqt7&#10;jADbDt7srSTUZ3MTP1gKo4ozSRRUhnmytoDdRzHoc8zJ9uzc1vxYGK9lqEISIpWnLRWLprTtL7xi&#10;ac4wM85SE5etGiY0U36yBhda6xYtmpf7HRGbacWqwEWLFtmOoIq1iqXNKZNKIZBvlrADYVh4dypi&#10;3eW7Wz5j4u9Pb+3ICJ+1cjb3x06wlVI7ycnJXudmY7235VNmDz89FPHV43ih3G4IGFK4piqiqSQH&#10;lpxph/ix/rp+d47ZUhYT4Me66uIuBW1tmqjYcWVejC2F5ZEKvOvWrk/DNvrcs0eOnz5y7NSRE6eO&#10;Hj99+NhJPo+c4MzJ1Pnjp9gajXeX8Spu+zd15jhvN4jnbZJxAQnkw4T4fxt+3rWXd0so/+Kzjc20&#10;Wrx48fLly+09NgsXLty/P/Pc+ciRI4vcR7R4nZWDCCRBoNJnCV99+xN2qFq/+dOMcC69sO76K3qM&#10;HqSY4qxtZ/veI6mdHRpi4QmlytHGiI5yfim+lNX+FEncGsXk+bdNe/+KH2vdLiyAbPmwfCT1Ip1B&#10;XduVfQh/NhVitKVi2SHMDCw+D6e+pKyulFl2PGWWfWGHYZxxHouNn06c4iTx8sVUdKHXYj4+/n8M&#10;K/SqkqWPzbQqmcQqSATKnECeHUcHdmFjgvJZS8iUH6/CxKjK6HTBXd/wapruvO2nzLGXlXjYAbYd&#10;/Hupz894ffGXuyGktutkTV9ZSVv+wuBE+Su7NqxLvawwh7S8o3Bkw7rC8p9CLTdbqvg2wPumnDPM&#10;2WENbrCvnGEps+xE6oxznp3Ivg1HbpF4IPnp/zm8eLETyiFO02rOnDndu3efOHFiQrIqWxGoIALl&#10;P0v41of7CFFfsW5nRqo8+1qIOlEOFYRdojZtAgzVDQbW7mxLK1CfyOhUwPvAzkP7nVM+NJqeLRUL&#10;W3biMGdYw6zlSYwzm7Vs8JOZz+xL99gXE5qpKUvC7MYP70m4ZywyJJFJnKZVXO+3SUJP5SkCjUKg&#10;DGcJ6cuIpsK1lm3SathF5+CpGn5RGQ1LjVJ3KrScCew5cMzeopNjMQFvNcXAwswa2Ktj6XWRLVV6&#10;5uVTokyr8qkLSdKUCZTDLOHm3YcxqvBUZdx5nJU49moaVmA15ZqQbk2LwJbdh1Nvg3539+bsr6bu&#10;3qk29abCizszG5uc9rKlkmNbcTnHbFrV1dUNH55r+nPUqFF5Gc2aNYtXEFqyoUOHTps2Le8lSiAC&#10;FUGgsWYJ/2vDHoyqVe/vyUiJgFAm/pj+4y0uFYFRQopAOgHcVxhYr63flWPvMUIGzcbqWhfDK7fj&#10;s6U6nHdOE9luVy3TCMRsWmV7v43DnfdFNytWrHj55ZdnzpzJJXyfPXv2pEmTFL+l9tqUCJRslpCg&#10;UXs1TbZdgkYNIqa+x2UX1jUlvNKlygkQRIiBhZmV8cXhBueSCzqOGNiVuULeJRAel2yp8KyqPGXM&#10;phU0+/Tpk4Pp+PHjC3o989SpU8lQjqsqb6ZNVf3kZgk3bj9gr6Zhg5p0eh3btRqX2p6qe9PbEKip&#10;NhXpFYEAuzak3ga9bleOXZqG9z/H/FgtW2Rw2cZkS3Vgiw35pSLUYOVeErNphRk0ZcqUGHFMnjx5&#10;3Lhx8eYZo3jKSgSKJxDvLOHytTvZRf3vH+3LKBjxvERTXXtZ+a6sKZ6nchABnwD7LaV2eF+3iy2y&#10;spFh11besM6uDSw9899tXND7+L7cq7O97dUpW6qa22FZm1YWdDVjxgztMlrNbbRKdC9ylnDvgeNL&#10;3kqFqGcLNLnu8m6s+xtwXrW/f61KmpPUTCew/9CJ1JsK1+/Oti9uodBkSxVKrHrSl6NpNXfuXPZ2&#10;tzrIG5tVPVUlTauEQKGzhGs//pSJv7/8/ZOMfM6tr73+8tSrac5u26pKAEpNEchNYNveIwRjsa6Q&#10;VxYWxOorW4o3yZwrv1RB8KorcZymVezkNm7cOH369AiLBPc2HLHLowxFoGQENu08/l8fHHp789GM&#10;JZ5X3+rrfdryhtJVHx35eM/xjGkuOrf18D7tLu0Zw0qokmmtgkSglAS27jv59ubDa7ce23voVMZy&#10;a1qe1aOuZY/6VqnPulZdOmj73FLWT+OX1anhiCBHWZtW6MPrCBcsWKA5wQhVq0uaAIHcs4QZFSQa&#10;l20U2KGKF/02AQJSQQRKQIB4x9SbCtfvYkPdhncbt099yi9VAvRNtAiZVk20YqVW0yKQe5bQdD2/&#10;Szsm/q4f0r2mVfOmpb20EQEREIFKIlB2phWh6/X19W5JICsEI0wIVlINSFYRCE0g21pC3kqLUVVW&#10;b0wLrZMSioAIiEBTI1Ai02rNmjVDhgwJCQ9zyqWUXRUSmpJVDwGbJVz6Tuq1yqMHd+Udpd07aSvn&#10;6ql/aSoCIlDuBBIxrQg//81vfnPbbbexacLu3bsfeeSRHTt21NTUsKm69lUv9xYh+URABERABERA&#10;BIogkMgrwxYtWoRIthnVs88+u3//fl5Ww26ixKQXIaouFQEREAEREAEREIFyJ5CIaYUt5V53s2rV&#10;qjFjxuCsuuOOO44dO8ZrAcsdieQTAREQAREQAREQgagEEjGt6urq7D3N8+fPx5waOXIk3wt6dWBU&#10;dXSdCIiACIiACIiACDQmgURMq+HDh2NaEY3OzODo0aNtZtA2WO/fv39jqquyRUAEREAEREAERCBJ&#10;AomEsSMwE3+bNm3CfeXi1nl9Def1ouUka1N5i4AIiIAIiIAINDKBpEyrRlZLxYuACIiACIiACIhA&#10;YxBIyrTCa8Xcn8VXMRVIMHvv3r3Hjh2riKvGqGWVKQIiIAIiIAIiUCICicRascnC008/bRpgVzEV&#10;uH37duKunnzyyRKppWJEQAREQAREQAREoDEIJGJarV69etiwYeagWr58ORsxPPXUU3fddRex7ewm&#10;2hhqqkwREAEREAEREAERKAWBREwrJziGFOYUiwQ5M2rUKD537ky9nUOHCIiACIiACIiACDRJAomY&#10;VgMHDiS4innAn//85ywSHDduHOzMX9W2bdsmyVFKiYAIiIAIiIAIiAAEEjGtCFfv0aMHUVbsF3r7&#10;7bcb6JUrV2JmhX9Js6pHBERABERABERABCqOQFIrBNNBrFmzpl27drZ9aO5j1qxZRGtZGjxe2gor&#10;HzD9LgIiIAIiIAIiUC4EEjStdu/evWHDBhS1KKuQB6sLsatmzpxJer4vWLCAVzu7fUdDZqJkIiAC&#10;IiACIiACItAoBJIyrQi0WrZsGROCaMXaQKyrqVOn4oIq1EjiKhYYTps2rVHoqFAREAEREAEREAER&#10;KIhAIrFWRFlxDB48GKPKSYNdhReqIOFIXF9fX+glSi8CIiACIiACIiACjUUgEdOK5YFDhw7F1eRP&#10;BeKvwolFxFV4VW3vBrxW4S9RShEQAREQAREQARFoRAKJmFaYUNm8TYcPHw6vLRu4k7jQOcTw+Sul&#10;CIiACIiACIiACMRLIJFYK5b47d+/30LRJ0+ebLFW9sabGTNmhFkkyIUWw27XFqrz3oaj0KuUXgRE&#10;QAREQAREQASMQKeGIwKNREwr3s08e/bsQYMG8bobzKkJEya0adMGU4nNrszeyntYDtp5IS8oJRAB&#10;ERABERABESgrAomYVmiIj+qZZ56xFYJ2EDL1/e9/314smPsgxGr69Omyq/Jx0u8iIAIiIAIiIAJl&#10;RyAp08oUxfm0ZcsW/GlYVOH3YWcO0aLgy46WBBIBERABERABERCBnASSMq2Y/uNNgn5Y1fz58wcM&#10;GJDXwGICEY9XQOZoEVeqehEQAREQAREQAREoMYFETCuLQL///vt9Q2rOnDlr16596qmnSqyhihMB&#10;ERABERABERCBkhFIZPMFTChm9AIOKt7ZzLLBgva1KhkFFSQCIiACIiACIiACsRBIxLTKuK+VTQ4W&#10;tK9VLBoqExEQAREQAREQAREoGYFETKvu3buzITuvZ/bVINaKf7t27Voy3VSQCIiACIiACIiACJSY&#10;QCKxVuye8PDDD9fW1vIaQT5Radu2bevWrWP/hZD7WpWYgooTAREQAREQAREQgVgIJGJaIRkxVc89&#10;9xxvAHRSEn116623htnXKhbFlIkIiIAIiIAIiIAIlJ5AUqaV04Strdq2bZt3z4XSa64SRUAEREAE&#10;REAERCB2AgmaVsRa4bvavn17XV1dYI+r2NVQhiIgAiIgAiIgAiJQDgSSMq1saytfQ14peMcdd2hC&#10;sBxqXTKIgAiIgAiIgAgkRCAR08perkzQ+ujRo3kxM6Jv2rRp2bJlRLXr9TUJVaSyFQEREAEREAER&#10;KAcCiZhWs2bNYnfQwGJAXl/DS2yeeOIJOa7KoeIlgwiIgAiIgAiIQBIEEtnXCrsKl1VA3HHjxnFm&#10;w4YNSaihPEVABERABERABESgHAgkYlrV1NTs27cvoF5gB9FyUF4yiIAIiIAIiIAIiEC8BBIxrYip&#10;4jWCRFw5WbGrfvvb32JyjRo1KqQCU6dOnTx5csjESiYCIiACIiACIiAC5UAgkVgrFLvvvvt27NjR&#10;rVs3C2NnN3ZeLDhp0qSJEyfmVdui4C3ZvHnz8qZXAhEQAREQAREQAREoEwJJmVaox0sD169fz4bs&#10;OKsIvRo2bJiFW+U9cFZZSiLfZVrlxaUEIiACIiACIiAC5UMgQdOqSCVZTijTqkiGulwEREAEREAE&#10;RKDEBBKJtXrooYfYf6HEmqg4ERABERABERABEWh0AomYVoRV1dbWNrpuEkAEREAEREAEREAESkwg&#10;kQlB4tCffvrp73znOyGDqzLqXMyE4N6Go8QoVZwIiIAIiIAIiECTIdCp4YigTiKmFS8QXL16NQHs&#10;boWgk+zmm28eMmRIGEGLMa3C5K80IiACIiACIiACIhA7gUQmBLdv346grAq0nRd0iIAIiIAIiIAI&#10;iECVEEjEaxULO3mtYsGoTERABERABERABEpJoBxNq/RN2O+6667w27iXEp/KEgEREAEREAEREAGf&#10;QMymFTtRvfzyy+zDXldXxx6hU6ZMEW4REAEREAEREAERqB4CccZabdy4kVm8/fv3E2UFQcws/q0e&#10;lNJUBERABERABERABOI0rZYsWYKz6tFHH505c+ZTTz01dOjQZcuWCbEIiIAIiIAIiIAIVA+BOE0r&#10;FgYOHjy4c+fOhu/WW29l71D2uKoemtJUBERABERABESgygnEaVqB0t+E3dlYVY5Y6ouACIiACIiA&#10;CFQPgTjD2B988EEmBIcPH+7wzZ49e8KECT179nRntNCvetqWNBUBERABERCBKiQQs2nFDuy5IWob&#10;hSpsZFJZBERABERABKqHQJymFWFVmzZtys1u/PjxmiisnuYlTUVABERABESg2gjEaVpVGzvpKwIi&#10;IAIiIAIiIAIBAjGHsYuvCIiACIiACIiACFQzAZlW1Vz70l0EREAEREAERCBmAjKtYgaq7ERABERA&#10;BERABKqZgEyraq596S4CIiACIiACIhAzgTINY588ebIpykZZvDMnZqWVnQiIgAiIgAiIgAgkQyAp&#10;rxUbMbCDKBYSx5o1axD+oYcesi95Dy4ZN27cvIajvr5+6tSpeS9RAhEQAREQAREQAREoBwKJmFaY&#10;UOzDvm/fPiwklDx8+DCfPXr0+NWvfpVX57lz55JmypQplvKGG27Yv3+/XkSYl5sSiIAIiIAIiIAI&#10;lAOBREyrV199tU+fPkzkOQsJVdksFCNp48aNudVmP3eudWnsxTh5dyItB5SSQQREQAREQAREQAQS&#10;Ma0woXzzyCjbJuw7d+7MDR1fF/FVfprAv6ozERABERABERABEShbAomYVjU1NVhIAZ0t0Kpt27Zl&#10;y0KCiYAIiIAIiIAIiECRBBJZIbhw4cIFCxZMmDBh7Nix99xzD69k7tq1689//vNjx47lXe5H0Doe&#10;r2nTpjnFODNs2DB/bjGvznsbjrzJlEAEREAEREAEREAEMhLo1HBEgJOIaYUcc+bMWb58uS8Qrqy7&#10;7757yJAhuaVkXSEJZs6c6ZKxYHDSpEkTJ06MoJ4uEQEREAEREAEREIFSEkhkQhAF7rzzzvvvv58V&#10;goMGDRo9ejQerEcffTSvXcWFuKz8yURbGzhw4MBSQlFZIiACIiACIiACIhCNQCJeq927d1vQeoSD&#10;JYTTp0/HJrMZQGYD2drKd2JFyFOXiIAIiIAIiIAIiEBpCCRiWjGph/Np5MiRrAe03RM4sLeefPJJ&#10;9lZgxd/tt9+ew4OFp4ptsewq8pFdVZqmoFJEQAREQAREQASKJ5CUabVt2zaC1pGPEKvvfOc7eKHm&#10;z5//yiuvjBkz5p133mnTpo0MpuIrTzmIgAiIgAiIgAiUG4GkYq3Qk9hz1gbidnrmmWf498MPPxw8&#10;eDDTfN/97nfxXeXdO7TcSEkeERABERABERABEchLICnTiu0SWNPHbOAdd9yB+4o5Pj6JmkIgmwrM&#10;u3doXtGVQAREQAREQAREQATKjUBSplW56Sl5REAEREAEREAERKAEBBIxrdgrYdWqVWwcirPqt7/9&#10;LeFWuK/YUoEALFSy/RTYRLQE6qkIERABERABERABESglgUTC2FGARYIEVPEFu4pPZgPtC8sDecNg&#10;bW1t3m3ZS0lBZYmACIiACIiACIhALASSMq0QjpcGHj58uH///nxfsmTJgAED+PLSSy/xeeONN4bZ&#10;PjQWDZWJCIiACIiACIiACJSMQIKmVcl0UEEiIAIiIAIiIAIiUCYEkjKtFi9evHbtWub+AnrefPPN&#10;8leVSd1LDBEQAREQAREQgdgJJBLGTqD63LlzMa0Ql4irI0eO2BfCrdq1axe7DspQBERABERABERA&#10;BMqEQCKm1dKlS9kp9Omnn7Yt12+66Sa+8JJmFgn269evTDSXGCIgAiIgAiIgAiIQO4FEJgTtHYL2&#10;fuXJkyezJzubL/AOwXvuuef+++8vtwlBeyG0T9a9HDoabj/DjO9AhAkrJRNdI8nOFwsWLPDlt1qI&#10;phFX+RkG+KCOy3bGjBnJWc+4Qplo9lUosjg/Q14ewCa3lnmgSRRZSm7mbi2tJSu+YfgZZpScV54z&#10;U+/rG7lVZLvQinC/Fv8mUD/DefPmuZz9tsfJoUOHTps2LXZ10psEZxLtJfzbrXh62YCUppdI72Bj&#10;aefZlCpZL4EA/r1WZHson17C3VPF90W5lUri5rWOwu8iTIaSKfWVymcSOP7zP/+T9ytbxozo6MmX&#10;Xbt23XLLLcuXL0+gwKKyRCRfsPfff59/ETtapnb5Cy+84NT/8Y9/7LLiPL8Wk39IqX79619TSqDc&#10;xx9/POTlgWQmNqpx3hQkf0uDdk5ZvvuFRisrx1XI79eL6egkKbQ4H5G1AV8R11BRKnJjCCMSmfv1&#10;Ygwj3yZc7tqbKWi15g5OWhFO2TBCFpomUC/omC5J+Dx9RLDy21jSijghS9lLBHQMD6rQlCXrJQKC&#10;0QIj90V5dSxZL+EXFOhA8gpZaIKS9RLcUK5qKNQfvAqVOXf6wEBJYhsZI5diVZAxk8CAlWh/7uRP&#10;ZEKQdwVaoBUHj1y8lZkniV/84hf8a3sxlPOB04VnfSxfZI4g56JFizD2nf+DRxn3wkSe3vAk4S3g&#10;2TpCzsVcgjyUu3r1atuvtdADXxEymzuKT76zJaxlwlSvU/aGG27gTLQiChWJ9LhFwYts0d5HyYVc&#10;buXiz6Ohwscp5Tx8KEtjiFZEBKXgiSS8yzzCtZCnsVktGB8+V65c6bJCC7S+7bbbImRezCU4aLkp&#10;fvOb30TIBM8K/CdMmGDX2hdORsgqxksS7SVoh3RBMUobMqvkeglfAGulw4cPDylVkcmS6yXQgve5&#10;uQ7EtmwsUtqQlyfUS9ht5fy+WCToWLL+3FxNs2bNCgkhkAxvDv2569LdrzaOW2fIQfdINZVAqURM&#10;qxEjRnTv3p19rdDk1ltvpc3Roa9bt47RvXPnztHAlfKqgPXAgIQ70R2BbsKdt3ZJW2RodGnYmJ7v&#10;69ev55NsaT3OECmlRpRFuVTEG2+8YeUirZMct7YvDG3R/YTuHLRFXym+Z7Q2Sr/DfsB68CUP3KL8&#10;69eg3Vp9+/Z1iqOUbXIbOKy7TG6WM73EwM1P7QTamLsE77f9ZDW4adMmPv1p34BSGDfORC5x8/Of&#10;MSjaSY7wgW7OKWs1SKXQbh1/vvBvxpoqsUYJ9RKYwr6+JVaqBL0EXRAKFhOcUCiThHoJXonr2qF1&#10;kuhVqGyR0yfRSwRUsP587969kYUs9EJ6Cfd8y7X+sOs/3PojsvOAMLY6+8kvNzAiW8OzrjLRIxHT&#10;CvvpgQcesJgqvuNg5CGsEa2KCAS5bWxMpd8nEgujEPk5GJncrC0/YSnbjCeHxTZxlb2F2o5SDsl5&#10;1XRK0RyR1iqFg+UFzrqySAU7j2oMxvYi7U6dOrn8/e9+oeYgKWWnSXF0Z8jPF0ZiJznCc4s664ov&#10;3GCmFFXJv9Zf+LZgxm7R3Dwl9jL6PRomCHK66qDWnMOGn7Cc7CeE5zwcAlr4/5IACAmFIuVte9Zm&#10;rC1xBznJqQ5uImdd8RPdqyllD5eBG4rL/fuLf2FiXbCxKuWRRC9BJZKtb3qWzGNq6BLtJdCFGzPd&#10;tZB0rSXRS+D95YayZwPGCHqJUj42J9RL+I43G7xK5oqzzpxPe573uwIaDITtRrDQPTciM3+S+wbJ&#10;3Ssm1/ASMa0YngOzaWVlYYSh6cYknrEYBtw9YyOTaffyyy/zk7MkGAzC5NyIaZxSNEcaq6sU3/Eb&#10;mCazNZ4hj9JbIf5AS5fN/eZEtQlQu0v93pyqDGNe2GjNPUwVh0kfElGYZK5ezLBw83e0NLpvC+QP&#10;TJMhYd5unQt9PmEkiTGNs2IDkw6IDWFuJXdbuUdP2l5eM92MMGeKldi6SqKXoMYZsO+9915TihoP&#10;LLKJsVIyZpVoL2FPX3nbauw6OnM8xl7CJoURlWcDPptAL2FefDd2l37a3T20m+/WdQV84V+CbRAv&#10;EHJDsEF5WheJmFbl4K4v8uZ0pnrAnUi2jATmJuHTnyYrssQSXG5Kme/anwuzAQxHjpn//k/hpcLv&#10;Resvcf9itcCnuT1s+tUO+46bxDwl/k9hlHIDNkphY5XSc+DKwmsdmBuyqVjkN9d9+D6F7pLRpfRD&#10;mkNttcCR3A2F4ViaKAqnVEK9BLXsatZikkoQGhJQKqFegoe6EvuATa8kegnuKaxem7WgyuglSmmL&#10;JNFLMBBwE/EMZg+WNjdXyllON/mYsZdwXV9FDLuJmFYMY3nddGGGt0ZME9lscp5nE95ugGwzaCVW&#10;MJpS6TPudgP447rNuPGoXWKNzMiIcKf581Mmc7ZQCYxF98BUGu2i2YLI5qZy/GHSekZqxyYv7OAM&#10;82il9PFYm8nrhUonHLihbJgMzAnaVaW/y6LdUDZc2WCf3ksERrLSxy9GUypMLxFwtZbmbnJ3d7y9&#10;hIUKYIhYk7a48sDWMIkqmEQvgcA8fbmnSvOXl/K2KvSJMQzhHL1imMsjp0nEtOJNzOjz8MMPz5kz&#10;xyYH3VHKp//IUGwKyZ6u/FhFy9AZ1Ok/8avzK1hiC2CPMKJEFj7bhdavjRw50kwiP47PuXzSfyKl&#10;BQ77M+6BRwoq19Y0hXeixKWd+a7pDqxnN9oB8uk/uRrxIzTTn5PiErLQfGyi2WH3bxknpNVI4G4y&#10;d2PG9HT9/twZyRgVEt1ZLaC1mywu8oZK96a4gtLj5wolX1D6hHqJAB9r0iUzsJLrJdCCXsJ3yBVE&#10;u5jESfQS6ZZNBNOtGKWS6CUC8tD2SrzggF7CFl2mL1Xxu76CpsXcLJNplz6/UUwt5Lg2EdPqueee&#10;Q/ljx46x1QSw/MPNCySkT/HZWpSci69iIQa6OE8v7hlq3SZWsL38tanmDMCB76fHN9AoDvAAB9sb&#10;0MVXBfYsYKm/WzjmonmsFVp4O83d7XHASWd38hM58xNe8Uaxq1z8kC3X8ndJNX2RkJ/8B0oEtvB2&#10;P72FeNvki0VQOoD0y/7i/+IbWO4cbBNCe1605VpuzwIjb3srWAu04AMONEIFLHg/vanZiJOATlPb&#10;x88miy1+wq0wMPK2pQJ2P58u1AMUqGzyu/TQcN29H9NJrdm9Vpp2mFwvEYBACy+ZOZJcL2GdCRVd&#10;+s7Q1uVYlGGMvYQ9LbsbkO9WU0n3D5Z/CXoJ6st1oaVRil7XxVfRIdBjuK7AOmHrOuil+e6v5snt&#10;r+GG8rNisCvNDZXIbuylqYm4SrFe0s8tsFG1rQS0BNS9/6zvb2fsrvJP+ttDpxdEhgk5e9L3WQ4U&#10;ZD2OKRXYw5phzK2AdVf5J30+gX230xHFVU026AZc7oGlA76Qgc2R/X2T3VX+SX+3+kBBCdWR30s6&#10;Stz2gaUDPuHAlvrOBPSv8u3CbEsrSFPK3djTN0n3hfTx+veIu8o/6d+AgRsq0e2wS9ZLmBXiOpzk&#10;9penoJL1EmYc06uUYK1PyXqJQJNItKYC72xIqJcIaJRov0eT8DsB/g3cvwFh/Jbj3yDuqkBuZOh6&#10;Sz99OroYRyg/K5lWCYFVtiIgAiIgAiIgAtVIICnTijcGvvjiizYnyuwGnlgeJsaPH18RW4ZWY0OQ&#10;ziIgAiIgAiIgAnEQSCTWCrvqBz/4gc3dYF1ZfBULT5588sk4ZFYeIiACIiACIiACIlCmBBIxrZ59&#10;9tna2lpmav2oEQLTMLOwusqUhMQSAREQAREQAREQgaIJJGJabd++nTVlgaU69u+GDRuKllkZiIAI&#10;iIAIiIAIiECZEkjEtELXo0ePBjSuiB2tyrSWJJYIiIAIiIAIiECFEEjEtLLd2NesWeNDYAuQmpqa&#10;ctg8s0KqRmKKgAiIgAiIgAhUHoFEVggSUPXII4/s2LGjW7du9sn2oWzblehWOpXHXhKLgAiIgAiI&#10;gAg0OQKJmFZGiW1P2Sl/27Zt7PLH2xuuvvpquayaXPuRQiIgAiIgAiIgAv9EIEHTSqRFQAREQARE&#10;QAREoNoIJGJasSs/YVWDBw8eMWKE9gittiYlfUVABERABESgmgkkYloxFcjrooiygixvVsLGshfl&#10;6hABERABERABERCBpk0gEdPKkLHbAgYW4VbsFGpOrGuuuWbIkCFNG6i0EwEREAEREAERqGYCCZpW&#10;DisLBl977TUMrLVr137ve99TMHs1NzjpLgIiIAIiIAJNm0Ai+1oFkG3dupX92VkqyBYMbdu2bdpA&#10;pZ0IiIAIiIAIiEA1E0jQtOL1zLNmzZo6depjjz2Gv+qSSy7hrYKaEKzm1ibdG53AihUrJk+ePHfu&#10;3EaXJEYB6GRYOhMhQzhwbYQLdUlkAgwKtMDIl/sXWmPWez5igalM4iWQyIQgHdayZcvwURFixcsE&#10;r7zySllU8VabcmsUAgzD7HybsWgeGwIvzWwUCfMWymg0e/ZslpVMmTIlb+KCEvhw7rrrrlLO+1M0&#10;O+f5L4MPKTkDs0NhZPwL2ZDvqaeeCplVRSczWyfQKujGeTyOvWFjWhGDO2/evFiIUfV9+vSZNm1a&#10;LLkpExGIi0AiXivm/ghap+9++umn77zzTtlVcdWW8mlcAgy0DAkcmA5IwtsF7F+OsrWrGDUZzBw3&#10;LB6kjd2uohSMG0PBYBywURq31rKVvnDhQn4aOXKkn8CvUzRqGh4+NEURbMfcFYEhVXEeIB7dMdTK&#10;s4FJqmomkIhp9cADD/AYEdhwgZt2zpw5FXfrVnPjkO4iEIaA2Sg33HCDJcbKjMsnEab0yGlYWINf&#10;KodNjBuMvWMwOPIaJZFlKJ8L0RRheNNr+YgURhKzjKuhgsLQUJryIZDIhKCvHssDlyxZ4ra5KvFM&#10;QfmAliRNiYBNHgXeiYlziNH6lltuMZ+N/cqzxPTp053ubnrFcuB2ePnll7mKBMxr+FNaBA/ZeX9a&#10;Kltulr8fwkJBK1euxCzwsXOSf5HHn/rBMFqwYEG6hJahPSC5fDLaTJZDtjeE2ryS5e/raLjuvfde&#10;x8dysAkjEjPYu4keaMBhwoQJLrGvQmBC0KeUY1IP7fwiMtapQfCTOfECVZOxCrDbDI4/rYYu+/bt&#10;s6nGgiCYDeE8gj5Mg0ztuDbg+ARmsQPNzIltphXknaj+hKBrrm6e15/Xy1a6q/pAvduEYLqoJozf&#10;IAPk0++v9ApqSv2MdKlcAol4rQwHt/pDDz10zz338CREhAo3yf3331/KCIzKrRVJXqEEaOeMfDYv&#10;5uwqN2nIAOObWehIYk7aJBrDhpu54wujr13IGGlR52YxZMuNgcqysvnK3/zmN8z6mSXErZdt1pKc&#10;GfhJbwlISRG+a5m7GMHsV8yUjEHfaEop5JPuPCB/p0hARy4Bl9OIosnBTSwiEgOwH27PvyQmEyTB&#10;CEMw85YFDmQw29FkZlIvo8ymI8TytjTSmI3LgVVkZoEdnPEzT6+CvJkXBAF9zaC30gEbCN5HAKtK&#10;nw82HP9SkP2UIyLNDFlaThix09NQutUO8Kkd/rWqT693rnWJkYrErqIDDRLa/nR24P4yGaigbBGQ&#10;0RTRVSJQPIH4Tas1a9ZwM7B/FTfJunXr7GGIf7lvFXRVfIUphzInYMOYHYGpMbsXfPvDuRZIya9u&#10;CGeocKM+houFRuXIzUYmN2ryABMmphvzglENGdwDjw2u/qyQ728gJYJlnNM3fxgDP0Omb/EgufM8&#10;Ib9vphgiu5Bj+PDhfDogiIQl54C4xDZ/BxN+zRhkgxeQUlww2W233YbM6UbYzp07yadTp055mxMF&#10;2chNJshjYXZ24KF0mUergoIgUFk0EjNkrXTk8ZuTmxMwPgF6eTU1/oE8w1xlaSjdascm6ZzDKWO9&#10;u8RUNPW1atUqyyTQILmbqGW/yfn3l12Cpthw4eVUShEoAYE4TSu6HttqgZuhR48e3ANPPPGE1m6U&#10;oBZVRPkQcCNfukjpAzmjgkuGf8U9fDPYBJ7Xc+dmYUOFQuBNCVzSt29f/8KA9eNna/KbURI4zOwz&#10;swPnU7YdDdKFdKFOXbt2tWHSB+IPmYG4qHQrzS4Ehe+LsvzTvRp79+4tFJdZKr7f3b7b+WhVYDKE&#10;gYB54RvcXGXEfEXsjB1+cwqvqZmkmKfhL3EpXemmDgK4n5x56s74GM3thIJmJvoNMr3JZby/5LWK&#10;UF+6JFECcZpWDAZ28/MkykMz94DezZxo5Snz8idgW+/YEX7dHCMc/gNuKK7yzZQcufkjWUFY/PGY&#10;CyOYaP54afNB9ANuisf2MbIj6cVc5t6w2Sh3FEQjPTG6OCbpcAK2YJFl5bjcLFqbM7UjMLkcV9E8&#10;EmMmZpxsjauIbPmYmWi+z0JvmaRlU/4iUBCBOE2rgQMHmhf64Ycfpj/Vqo2CakKJmx6BQHCMP5eU&#10;V1mLlOIShnYLqSkmt7xjtktQvAPAPB/mcAoEJ9mUaFxHNivQBVq5oKj0zSbCTAWanL4bLB1O8bgK&#10;ouHvDWHa5fCSFpSzS2yTiYEFENGyKugq57pzkX+u+vJG6BbzPFCQkEosAiEJxGlaMfdPyCQ3Bpta&#10;sf06Dx88cLPhQkhRlEwEmhgBmyoqZvBjUMEcMTMlR27ZZse4Kseow7MQCTZt2uRjD0yoFVkj5BaX&#10;ORUI8yLndEcdw3PIyJv02bSMmprvjZWJfNo8o//EaN/tfLYqSJ/SihACRf5mXkSz5MLbkQbBYshc&#10;/BNn0nFF08JB9jG6uVRrkIXO1SJqZJdtkc1bl4tANgJxmlZWBl0A8VVsFsoDVvfu3ZcvX87J+Q2H&#10;NrVSQ6wqAtbj2yhC4w8/IchsiAPFJJrlkyM3Cxx2a6ko0a0d46pso6DFzvsbRdpVhcZHUq6/jMsy&#10;MXPED6bGTClyQtBNgZEVA6rbSctvVDaR6s9nATO95zEfSW77AKWAQz/mx87Tj7nibIGnmc7ZqsBM&#10;Ihe9VMx7dWzlnTNKUMpvJznuLDOMAjZ0jvQWWu6bcWazOlcWVRzNyPPRWaXY4gDb48MaJJOerr5Q&#10;Ni+xYqLcqqo7krKlJBC/aeWkp8dh71Ai2elkeeMNy47oGVk/WEr1VJYINCIB5qEYKix2hMYffkKQ&#10;lC7cxK3Ry5EbYxIBjhabxUGJrIwzxW2JnJ1PR4EVZRsuWAJbLV8oMTJheHMCWyZmjuDGdqW7EbTQ&#10;/C09Q7vDwhifbYc8uh1+8mOSsr2qJaOfyb/Qdp3wnY62GZXTFHRuJWaOKrDdB+wqHEKR3Xg0AOw8&#10;F4pk+1aEgYlsbkME3wjOca1rP26ezq9KVAjsCB1GDJeGqoSJtbrAjmi217RrkBiyud815DsOC5JB&#10;iUUgUQKJbxnqpMeoev3118eOHVu2rwRJFLQyFwERiEzA32YzciaBC9M384wrZ+VTMgJut9KSlaiC&#10;RCAMgQS9VoHi2dSK9wnKrgpTK0ojAiKQNAFzR7FnfdIFKf/kCBAQFtkLmJxUylkESmdaibUIiIAI&#10;lBUB5p78YO2ykk3C5CXAbCDTzRbVp0MEyopA6SYEy0ptCSMCIiACIiACIiACSRCQ1yoJqspTBERA&#10;BERABESgSgnItKrSipfaIiACIiACIiACSRCQaZUEVeUpAiIgAiIgAiJQpQRkWlVpxUttERABERAB&#10;ERCBJAjItEqCqvIUAREQAREQARGoUgIyraq04qW2CIiACIiACIhAEgRkWiVBVXmKgAiIgAiIgAhU&#10;KQGZVlVa8VJbBERABERABEQgCQIyrZKgqjxFQAREQAREQASqlIBMqyqteKktAiIgAiIgAiKQBAGZ&#10;VklQVZ4iIAIiIAIiIAJVSkCmVZVWvNQWAREQAREQARFIgoBMqySoKk8REAEREAEREIEqJSDTqkor&#10;XmqLgAiIgAiIgAgkQUCmVRJUlacIiIAIiIAIiECVEpBpVaUVL7VFQAREQAREQASSICDTKgmqylME&#10;REAEREAERKBKCci0qtKKl9oiIAIiIAIiIAJJEJBplQRV5SkCIiACIiACIlClBGRaVWnFS20REAER&#10;EAEREIEkCMi0SoKq8hQBERABERABEahSAjKtqrTipbYIiIAIiIAIiEASBGRaJUFVeYqACIiACIiA&#10;CFQpAZlWVVrxUlsEREAEREAERCAJAjKtkqCqPEVABERABERABKqUgEyrKq14qS0CIiACIiACIpAE&#10;AZlWSVBVniIgAiIgAiIgAlVKQKZVlVa81BYBERABERABEUiCgEyrJKgqTxEQAREQAREQgSolINOq&#10;SiteaouACIiACIiACCRBQKZVElSVpwiIgAiIgAiIQJUSkGlVpRUvtUVABERABERABJIgINMqCarK&#10;UwQqlcCsWbMefPDBRpGeoqdOndooRTdioQsXLpw8ebIJ4H9PQiTLf+PGjUlkrjxFQAQcAZlWagwi&#10;UMEEMIMYLO1wQyYnS2aj2GgdKA4BGss+K+e6tMqCWEFCUq2B+uXyuXPnOoOsoNyUWAREoAQEZFqV&#10;ALKKEIFECDBU79u3b17Dcdddd/3mN79xxdTX1ydSZFqm+/fv5xyfhVoMpRGvfErBQvrggw/69Omz&#10;evXqgqTauXOnpV+0aFFBFyqxCIhAYxGQadVY5FWuCBRLgKF62LBhlsuoUaNmzpxp3/nivhdbRrjr&#10;hw4dunjx4nBpqzTVypUrsasARa1FQMCF2GSay4uATpeIQOkJyLQqPXOVKALxEKirq8s4TvvxUnzn&#10;sPkjDn+ezs0k2heSpYvlLsw9kzVhwgQcVyTOqJhNGqYLQGIKzXien0IWHQ/K5HNZtWoVptXEiRMp&#10;KoKHb/jw4VS375j0RXaThgbT/8mHH9ByxYoVrl782md6185HkDN5kCpBBCqAgEyrCqgkiSgCGQng&#10;ssK08qOsMibD2+HmDUlvBhA2Fo4Qm0xkzOb7tGnTApeTEl+UpZkxY8aCBQuyjbX9+vXL5rgiEy7k&#10;cssHSZx5x0/IZj8FZsrCF10RbQPTB9Nz5MiRSBthTtB0HDduHNWHPZRuIU2fPn3SpElGmIpw1hWJ&#10;gW8/MWXMd3ctP82ePZuTdhU5m3XFJ7PJdrLQucuKqAsJKQIlINDszJkzJShGRYhAkyTw4htb/vTW&#10;Jx9+crA02vU+t/3YId1uHHaeK44xm2HV/sVGwcSx0ZGB3OYE/e/+v4y+jLjmRMGOYWRNT4/3guHc&#10;0qRnZSedDWSSkH7KlClmPFmGZIIJyElL70Z0ZjADPyEqYjz11FN2Vd6iwzPf9uL/+uTPSw59+GH4&#10;S4pM2a5373Ovu77HjeMdJbxWphrmqdmaVln2L3ZM4LsTIEAMuwewDnvGeqFyrSICte8XbYaUs6ed&#10;GNQdpna6nV0kEF0uAlVFQF6rqqpuKRszgVLaVYiODbdkzQ5fB4Zncylx0tlYuZXEb0QCfCduMpFR&#10;n9E0cJU5Whj13ZxRbh8GkjCcByKuLJO+ffu6zLGo+L53714++Sm9XM4XWnTeSi2xXYU8mHGf/OkV&#10;JxiEXVTcwIEDOU/oVV6x0xPccsst6Y4ri473E/Ov1XI2wvzEVVSoq1zn0LrhhhvsvGYDI1SQLhEB&#10;IyDTSi1BBCqeAGaNWVcFDYduZMURks1L4SaMbIYod3S8uaYyxmxFQFxQ0RHyL9kluJ0wcTA6zY4x&#10;CxhjK4IAGKaYTfPnz49wbfolmMJWre4gDUXwLz+ZVR1LQcpEBKqNgEyraqtx6Rsngesu78YkXZw5&#10;5szrwq7tKLH44mwjABf/lNFgsumqTZs2FVQcQ7Lv3ErPxEKFzHODy8r2bggc0YrOIee5145lhq4g&#10;RYpM3PbCCynUMnnjjTfQ1LdgmIpF8WjL/fAqca2/fAHLOLCawfmxshFGqvSrfJWxkt0cZZEodLkI&#10;VCMBYq10iIAIVByB5cuX49dxYv/4xz92/z7++OP8az/53+1fS8bUkn9wPj39r3/9a9K8//777qcX&#10;XnghAMrS+CfJnzNOgEAm/OqX5a61ZE6FMEVXSpWhF+oEpHUnQeog+N9deiqaBHy6MwC0urMzlsBV&#10;jatifrIM7VpL5io0cBUprV4C2frlVgpwySkCjU5AXqtqtKelcxMgwMQN4TsuVobYGouSDnkwr+TW&#10;lOG+wtWUvnUCrgu8UExgWSn4OVxIe45SuMQ8UpYmkAnluslHvvCvZY78yOOyjVZ0SN1Lmcy8dH60&#10;mZWO4tHmBLmWrS58wrQEW/1nJN1SANJQX1QHKwE5zzSizRrbEbiKBmD1QlaWD1dRIxYbp0MERKAg&#10;AlohWBAuJRaBpkDAX5Vm+gQW6zUFJaWDCIiACDQSAXmtGgm8ihWBxibgdkjC0gqs42ts0VS+CIiA&#10;CFQwAXmtKrjyJLoIRCZgGyO5y5kG0tRPZJi6UAREQAR8AjKt1B5EQAREQAREQAREIDYCmhCMDaUy&#10;EgEREAEREAEREAGZVmoDIiACIiACIiACIhAbAZlWsaFURiIgAiIgAiIgAiIg00ptQAREQAREQARE&#10;QARiIyDTKjaUykgEREAEREAEREAEZFqpDYiACIiACIiACIhAbARkWsWGUhmJgAiIgAiIgAiIgEwr&#10;tQEREAEREAEREAERiI2ATKvYUCojERABERABERABEZBppTYgAiIgAiIgAiIgArERkGkVG0plJAIi&#10;IAIiIAIiIAL/P1XR4FKAn4y3AAAAAElFTkSuQmCCUEsDBBQABgAIAAAAIQB7lcih4QAAAAoBAAAP&#10;AAAAZHJzL2Rvd25yZXYueG1sTI9BS8NAFITvgv9heYI3u5u0jTVmU0pRT0WwFcTba/KahGZ3Q3ab&#10;pP/e50mPwwwz32TrybRioN43zmqIZgoE2cKVja00fB5eH1YgfEBbYussabiSh3V+e5NhWrrRftCw&#10;D5XgEutT1FCH0KVS+qImg37mOrLsnVxvMLDsK1n2OHK5aWWsVCINNpYXauxoW1Nx3l+MhrcRx808&#10;ehl259P2+n1Yvn/tItL6/m7aPIMINIW/MPziMzrkzHR0F1t60bJePDJ60LBUMQgOrBI1B3HUsHiK&#10;E5B5Jv9fy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zHl&#10;1qEDAABLCAAADgAAAAAAAAAAAAAAAAA6AgAAZHJzL2Uyb0RvYy54bWxQSwECLQAKAAAAAAAAACEA&#10;nsfiB/iRAAD4kQAAFAAAAAAAAAAAAAAAAAAHBgAAZHJzL21lZGlhL2ltYWdlMS5wbmdQSwECLQAU&#10;AAYACAAAACEAe5XIoeEAAAAKAQAADwAAAAAAAAAAAAAAAAAxmAAAZHJzL2Rvd25yZXYueG1sUEsB&#10;Ai0AFAAGAAgAAAAhAKomDr68AAAAIQEAABkAAAAAAAAAAAAAAAAAP5kAAGRycy9fcmVscy9lMm9E&#10;b2MueG1sLnJlbHNQSwUGAAAAAAYABgB8AQAAMpoAAAAA&#10;">
                <v:shape id="Picture 71" o:spid="_x0000_s1045" type="#_x0000_t75" alt="Chart, line chart&#10;&#10;Description automatically generated" style="position:absolute;left:-285;top:-381;width:45245;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wXxQAAANsAAAAPAAAAZHJzL2Rvd25yZXYueG1sRI9Ba8JA&#10;FITvBf/D8oTe6kYRlegqIii2IDW2It5es69JMPs2ZLcm/nu3IHgcZuYbZrZoTSmuVLvCsoJ+LwJB&#10;nFpdcKbg+2v9NgHhPLLG0jIpuJGDxbzzMsNY24YTuh58JgKEXYwKcu+rWEqX5mTQ9WxFHLxfWxv0&#10;QdaZ1DU2AW5KOYiikTRYcFjIsaJVTunl8GcUJKcfufvIPG/ek/Pn8njZb9fDRqnXbrucgvDU+mf4&#10;0d5qBeM+/H8JP0DO7wAAAP//AwBQSwECLQAUAAYACAAAACEA2+H2y+4AAACFAQAAEwAAAAAAAAAA&#10;AAAAAAAAAAAAW0NvbnRlbnRfVHlwZXNdLnhtbFBLAQItABQABgAIAAAAIQBa9CxbvwAAABUBAAAL&#10;AAAAAAAAAAAAAAAAAB8BAABfcmVscy8ucmVsc1BLAQItABQABgAIAAAAIQClVlwXxQAAANsAAAAP&#10;AAAAAAAAAAAAAAAAAAcCAABkcnMvZG93bnJldi54bWxQSwUGAAAAAAMAAwC3AAAA+QIAAAAA&#10;">
                  <v:imagedata r:id="rId26" o:title="Chart, line chart&#10;&#10;Description automatically generated"/>
                </v:shape>
                <v:shape id="Text Box 72" o:spid="_x0000_s1046" type="#_x0000_t202" style="position:absolute;top:23812;width:4362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14:paraId="5F925E98" w14:textId="37397C8D" w:rsidR="007C0D67" w:rsidRPr="00710B9C" w:rsidRDefault="007C0D67" w:rsidP="00710B9C">
                        <w:pPr>
                          <w:pStyle w:val="Caption"/>
                          <w:rPr>
                            <w:noProof/>
                          </w:rPr>
                        </w:pPr>
                        <w:bookmarkStart w:id="312"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5</w:t>
                        </w:r>
                        <w:r w:rsidRPr="00710B9C">
                          <w:rPr>
                            <w:color w:val="auto"/>
                          </w:rPr>
                          <w:fldChar w:fldCharType="end"/>
                        </w:r>
                        <w:bookmarkEnd w:id="312"/>
                        <w:r w:rsidRPr="00710B9C">
                          <w:rPr>
                            <w:color w:val="auto"/>
                          </w:rPr>
                          <w:t xml:space="preserve"> Performance comparison of the system performing the Document Register function between when performed by only a single node and</w:t>
                        </w:r>
                      </w:p>
                    </w:txbxContent>
                  </v:textbox>
                </v:shape>
                <w10:wrap type="topAndBottom"/>
              </v:group>
            </w:pict>
          </mc:Fallback>
        </mc:AlternateContent>
      </w:r>
      <w:r w:rsidR="00B83A76" w:rsidRPr="00B83A76">
        <w:rPr>
          <w:bCs/>
          <w:lang w:val="en-US"/>
        </w:rPr>
        <w:t>Test if the number of transactions would cause a change in performance of the XDS Document Registry to perform the Document Register function.</w:t>
      </w:r>
      <w:r w:rsidR="00B83A76">
        <w:rPr>
          <w:bCs/>
          <w:lang w:val="en-US"/>
        </w:rPr>
        <w:t xml:space="preserve"> </w:t>
      </w:r>
      <w:r w:rsidR="00B83A76" w:rsidRPr="00B83A76">
        <w:rPr>
          <w:bCs/>
          <w:lang w:val="en-US"/>
        </w:rPr>
        <w:t>This setup is performed by trigger the XDS Document Repository Actor to start the Document Register function which will send the ITI-42 transaction containing metadata attributes set of the selected document (Doc01 - Doc10) to the XDS Document Registry Actor. The processing time the XDS Document Registry took to complete the process publishing the metadata attributes set into the Blockchain ledger will be measured for the experiment result.</w:t>
      </w:r>
      <w:r w:rsidR="00B83A76">
        <w:rPr>
          <w:bCs/>
          <w:lang w:val="en-US"/>
        </w:rPr>
        <w:t xml:space="preserve"> </w:t>
      </w:r>
      <w:r w:rsidR="00B83A76" w:rsidRPr="00B83A76">
        <w:rPr>
          <w:bCs/>
          <w:lang w:val="en-US"/>
        </w:rPr>
        <w:t>The "Single Node" line was the averaged processing time monitored at the 1</w:t>
      </w:r>
      <w:r w:rsidR="00B83A76" w:rsidRPr="00710B9C">
        <w:rPr>
          <w:bCs/>
          <w:vertAlign w:val="superscript"/>
          <w:lang w:val="en-US"/>
        </w:rPr>
        <w:t>st</w:t>
      </w:r>
      <w:r w:rsidR="00FC22F5">
        <w:rPr>
          <w:bCs/>
          <w:lang w:val="en-US"/>
        </w:rPr>
        <w:t xml:space="preserve"> </w:t>
      </w:r>
      <w:r w:rsidR="00B83A76" w:rsidRPr="00B83A76">
        <w:rPr>
          <w:bCs/>
          <w:lang w:val="en-US"/>
        </w:rPr>
        <w:t>Node performing the Document Register function when there is only one node performing the function. The "All Nodes" line was the average processing time monitored at the 1</w:t>
      </w:r>
      <w:r w:rsidR="00B83A76" w:rsidRPr="00710B9C">
        <w:rPr>
          <w:bCs/>
          <w:vertAlign w:val="superscript"/>
          <w:lang w:val="en-US"/>
        </w:rPr>
        <w:t>st</w:t>
      </w:r>
      <w:r w:rsidR="00867168">
        <w:rPr>
          <w:bCs/>
          <w:lang w:val="en-US"/>
        </w:rPr>
        <w:t xml:space="preserve"> </w:t>
      </w:r>
      <w:r w:rsidR="00B83A76" w:rsidRPr="00B83A76">
        <w:rPr>
          <w:bCs/>
          <w:lang w:val="en-US"/>
        </w:rPr>
        <w:t xml:space="preserve">Node performing the Document Register function when all active nodes performed the function within the same time. Both setups measure the processing time the node used to complete the Document Register function since the moment </w:t>
      </w:r>
      <w:r w:rsidR="00B83A76" w:rsidRPr="00B83A76">
        <w:rPr>
          <w:bCs/>
          <w:lang w:val="en-US"/>
        </w:rPr>
        <w:lastRenderedPageBreak/>
        <w:t>it received the ITI-42 transaction from the XDS Document Repository actor.</w:t>
      </w:r>
      <w:r w:rsidR="00B83A76">
        <w:rPr>
          <w:bCs/>
          <w:lang w:val="en-US"/>
        </w:rPr>
        <w:t xml:space="preserve">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00B83A76" w:rsidRPr="00B83A76">
        <w:rPr>
          <w:bCs/>
          <w:lang w:val="en-US"/>
        </w:rPr>
        <w:t xml:space="preserve"> shows that when all nodes perform the Document Register function at the same time, it took a longer time to complete the function when compared to the situation when there is only a single node perform the Document Register function. The raw results can be further inspected in Appendix Section C.</w:t>
      </w:r>
      <w:r w:rsidR="00B83A76">
        <w:rPr>
          <w:bCs/>
          <w:lang w:val="en-US"/>
        </w:rPr>
        <w:t xml:space="preserve"> </w:t>
      </w:r>
      <w:r w:rsidR="00B83A76" w:rsidRPr="00B83A76">
        <w:rPr>
          <w:bCs/>
          <w:lang w:val="en-US"/>
        </w:rPr>
        <w:t xml:space="preserve">Evidently, the nature of the 7-Nodes Example which its Blockchain nodes need to share processing units of the same host machine could be the main factor affecting the performance. The more processing threads executed together at once mean the more processor resource of the host machine divided for each thread. So, the shared processing unit environment may be affecting the performance of each node resulting in a difference in performance as shown in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00B83A76" w:rsidRPr="00B83A76">
        <w:rPr>
          <w:bCs/>
          <w:lang w:val="en-US"/>
        </w:rPr>
        <w:t>.</w:t>
      </w:r>
      <w:r w:rsidR="00BF0FCA">
        <w:rPr>
          <w:bCs/>
          <w:lang w:val="en-US"/>
        </w:rPr>
        <w:t xml:space="preserve"> </w:t>
      </w:r>
    </w:p>
    <w:p w14:paraId="07C7152E" w14:textId="257D286C" w:rsidR="00E97C39" w:rsidRDefault="00BF0FCA" w:rsidP="00710B9C">
      <w:pPr>
        <w:pStyle w:val="BodyText"/>
        <w:spacing w:after="0"/>
        <w:rPr>
          <w:bCs/>
          <w:lang w:val="en-US"/>
        </w:rPr>
      </w:pPr>
      <w:r w:rsidRPr="00BF0FCA">
        <w:rPr>
          <w:bCs/>
          <w:lang w:val="en-US"/>
        </w:rPr>
        <w:t>Test if the number of search keywords would cause a change in performance of Document Query function.</w:t>
      </w:r>
      <w:r>
        <w:rPr>
          <w:bCs/>
          <w:lang w:val="en-US"/>
        </w:rPr>
        <w:t xml:space="preserve"> </w:t>
      </w:r>
      <w:r w:rsidRPr="00BF0FCA">
        <w:rPr>
          <w:bCs/>
          <w:lang w:val="en-US"/>
        </w:rPr>
        <w:t>This setup is performed by trigger the XDS Document Consumer Actor to start the Document Query function which prompts for input from the user. The user then selected for “</w:t>
      </w:r>
      <w:proofErr w:type="spellStart"/>
      <w:r w:rsidRPr="00BF0FCA">
        <w:rPr>
          <w:bCs/>
          <w:lang w:val="en-US"/>
        </w:rPr>
        <w:t>FindDocument</w:t>
      </w:r>
      <w:proofErr w:type="spellEnd"/>
      <w:r w:rsidRPr="00BF0FCA">
        <w:rPr>
          <w:bCs/>
          <w:lang w:val="en-US"/>
        </w:rPr>
        <w:t xml:space="preserve">”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w:t>
      </w:r>
      <w:r w:rsidR="0072117F">
        <w:rPr>
          <w:bCs/>
          <w:noProof/>
          <w:lang w:val="en-US"/>
        </w:rPr>
        <mc:AlternateContent>
          <mc:Choice Requires="wpg">
            <w:drawing>
              <wp:anchor distT="0" distB="0" distL="114300" distR="114300" simplePos="0" relativeHeight="251675648" behindDoc="0" locked="0" layoutInCell="1" allowOverlap="1" wp14:anchorId="249B93A6" wp14:editId="4D577C59">
                <wp:simplePos x="0" y="0"/>
                <wp:positionH relativeFrom="column">
                  <wp:posOffset>-328295</wp:posOffset>
                </wp:positionH>
                <wp:positionV relativeFrom="paragraph">
                  <wp:posOffset>0</wp:posOffset>
                </wp:positionV>
                <wp:extent cx="3486150" cy="2343150"/>
                <wp:effectExtent l="0" t="0" r="0" b="0"/>
                <wp:wrapTopAndBottom/>
                <wp:docPr id="76" name="Group 76"/>
                <wp:cNvGraphicFramePr/>
                <a:graphic xmlns:a="http://schemas.openxmlformats.org/drawingml/2006/main">
                  <a:graphicData uri="http://schemas.microsoft.com/office/word/2010/wordprocessingGroup">
                    <wpg:wgp>
                      <wpg:cNvGrpSpPr/>
                      <wpg:grpSpPr>
                        <a:xfrm>
                          <a:off x="0" y="0"/>
                          <a:ext cx="3486150" cy="2343150"/>
                          <a:chOff x="0" y="0"/>
                          <a:chExt cx="3629025" cy="2343150"/>
                        </a:xfrm>
                      </wpg:grpSpPr>
                      <pic:pic xmlns:pic="http://schemas.openxmlformats.org/drawingml/2006/picture">
                        <pic:nvPicPr>
                          <pic:cNvPr id="74" name="Picture 74" descr="Chart, line chart&#10;&#10;Description automatically generated"/>
                          <pic:cNvPicPr>
                            <a:picLocks noChangeAspect="1"/>
                          </pic:cNvPicPr>
                        </pic:nvPicPr>
                        <pic:blipFill>
                          <a:blip r:embed="rId27"/>
                          <a:stretch>
                            <a:fillRect/>
                          </a:stretch>
                        </pic:blipFill>
                        <pic:spPr>
                          <a:xfrm>
                            <a:off x="0" y="0"/>
                            <a:ext cx="3629025" cy="2040890"/>
                          </a:xfrm>
                          <a:prstGeom prst="rect">
                            <a:avLst/>
                          </a:prstGeom>
                        </pic:spPr>
                      </pic:pic>
                      <wps:wsp>
                        <wps:cNvPr id="75" name="Text Box 75"/>
                        <wps:cNvSpPr txBox="1"/>
                        <wps:spPr>
                          <a:xfrm>
                            <a:off x="0" y="2047875"/>
                            <a:ext cx="3629025" cy="295275"/>
                          </a:xfrm>
                          <a:prstGeom prst="rect">
                            <a:avLst/>
                          </a:prstGeom>
                          <a:solidFill>
                            <a:prstClr val="white"/>
                          </a:solidFill>
                          <a:ln>
                            <a:noFill/>
                          </a:ln>
                        </wps:spPr>
                        <wps:txbx>
                          <w:txbxContent>
                            <w:p w14:paraId="2238C843" w14:textId="7198B58B" w:rsidR="0072117F" w:rsidRPr="00710B9C" w:rsidRDefault="0072117F" w:rsidP="00710B9C">
                              <w:pPr>
                                <w:pStyle w:val="Caption"/>
                                <w:rPr>
                                  <w:bCs/>
                                </w:rPr>
                              </w:pPr>
                              <w:bookmarkStart w:id="313"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6</w:t>
                              </w:r>
                              <w:r w:rsidRPr="00710B9C">
                                <w:rPr>
                                  <w:color w:val="auto"/>
                                </w:rPr>
                                <w:fldChar w:fldCharType="end"/>
                              </w:r>
                              <w:bookmarkEnd w:id="313"/>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9B93A6" id="Group 76" o:spid="_x0000_s1047" style="position:absolute;left:0;text-align:left;margin-left:-25.85pt;margin-top:0;width:274.5pt;height:184.5pt;z-index:251675648;mso-width-relative:margin;mso-height-relative:margin" coordsize="36290,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asymggMAADcIAAAOAAAAZHJzL2Uyb0RvYy54bWycVU1v4zYQvRfofyBU&#10;oKduZDvOlxpn4SZNsECwazQp9kxTlEUsRbIkbcv99X1DSd44XrTbHCwPyeHM45s35PX7ttFsI31Q&#10;1syy8ckoY9IIWyqzmmV/Pt+/u8xYiNyUXFsjZ9lOhuz9zY8/XG9dISe2trqUniGICcXWzbI6Rlfk&#10;eRC1bHg4sU4aLFbWNzxi6Fd56fkW0RudT0aj83xrfem8FTIEzN51i9lNil9VUsRPVRVkZHqWAVtM&#10;X5++S/rmN9e8WHnuaiV6GPwNKBquDJLuQ93xyNnaq6NQjRLeBlvFE2Gb3FaVEjKdAacZj16d5sHb&#10;tUtnWRXbldvTBGpf8fTmsOLjZuGZKmfZxXnGDG9Qo5SWYQxytm5VwOfBuye38P3EqhvRedvKN/SP&#10;k7A20brb0yrbyAQmT6eX5+MzsC+wNjmdntIgES9qVOdon6h/H3aeT65Gk7OjnfmQOCd8ezhOiQK/&#10;nidYRzz9t56wK669zPogzXfFaLj/snbvUFLHo1oqreIuyRPFI1Bms1Bi4bvBC8qnA+VYpqzsAjOl&#10;DAIKva25j78wrYxkguyff2rnv6bPHXkoF9FzjK+jRW8owbXesZU00vMoS+KXMlOyLjUnah6t+BKY&#10;sQhuVnIeHBoEbUve+aF7Gh7gXmrl7pXWVG6ye4YA9ZUYv0FyJ/Q7K9aNNLHrXC81cFsTauVCxnwh&#10;m6WEEP2HMgHiRYheRlFTwgqJ/wBYAvpiIaH8CoyOEKDT71bmgb5G09HlVVLmXl8gzYf4IG3DyAA4&#10;YEBRecE3j6FHM7j0HHYAEjLgoRbC1RYGujA6Iux/de9TzZ0EBAr7Qkpokq57n6ntfrMtuzijsvZu&#10;1L0stpjvy03z/0rVZDS9uOxi8GLfygeEXZ1NOoe38oVKWq3KQVVE5K32bMNxW29rFWUS5isvbYh/&#10;Y2lXJweawU0wHIis2C7b7lobSFjacgcOvEUVcRcFJ+4V8j3yEBfc49LHJB6y+AmfStvtLLO9lbHa&#10;+r+/NU/+qCZWM7bFIzLLwl9rTreH/mBQZ3pxBsMPxnIwzLq5tTjpOKFJJjb4qAez8rb5jPdtTlmw&#10;xI1ArlkWB/M2YoQFvI9CzufJ7i6hR/PkcHWNk1aJ1+f2M/euV3FEPT/aQUlHYu58O5bnuF8qlZRO&#10;vHYs9nRD1clKrxOsg+fv5Th5fX3vb/4BAAD//wMAUEsDBAoAAAAAAAAAIQCuvbMLX4sAAF+LAAAU&#10;AAAAZHJzL21lZGlhL2ltYWdlMS5wbmeJUE5HDQoaCgAAAA1JSERSAAADAAAAAbAIAgAAAJG2lYUA&#10;AAABc1JHQgCuzhzpAACLGUlEQVR4Xu29CbRU1Z3vL/MMwhURcIiIwRAn0kBUHGLaQEfio2PywtNu&#10;Cc826SjLIbhcJstnCIt2JS6fvMQ0kk73so1Jg+QlMTz/alDTRnFIgDhEpVXAxIFLALkg83z/n6of&#10;bLfnVJ06NZxzT1V9z7rrrqpTe/jtz55+57d/e59O7e3tR+gSAREQAREQAREQgWYi0LmZCquyioAI&#10;iIAIiIAIiECOgBQgtQMREAEREAEREIGmIyAFqOmqXAUWAREQAREQARGQAqQ2IAIiIAIiIAIi0HQE&#10;pAA1XZWrwCIgAiIgAiIgAlKA1AZEQAREQAREQASajoAUoKarchVYBERABERABERACpDagAiIgAiI&#10;gAiIQNMRkALUdFWuAouACIiACIiACEgBUhsQAREQAREQARFoOgJSgJquylVgERABERABERABKUBq&#10;AyIgAiIgAiIgAk1HQApQ01W5CiwCIiACIiACIiAFSG1ABERABERABESg6QhIAWq6KleBRUAEREAE&#10;REAEpACpDYiACIiACIiACDQdASlATVflKnBdE5g7d+7ll1++cOHCui5FCsLfe++92QdVF0KmUFnK&#10;QgQ6hIAUoA7BXpeZvvDCC4zX/K9L6RMW+tFHHwXOxo0bE87niM2bN5PFnj17ks6oMdKvC1B1IWRj&#10;tAeVQgR8Ap3a29tFxBFgdr/jjjt8ID179jzppJMuuOCCc889t8lB3XrrrWvWrIHGnDlzmhxFuPgY&#10;G7g5ceLE6dOnJwrHaiGFjBItRQqJo4+ilWYcVApC3nbbba+++qoPfODAgcOGDTv11FOnTJmSQkU0&#10;QxaLFy9+5ZVX6Ji7d++mvDZriHD2q14WoA/V0Y4dO+w7zdcuPjN83H333Sw9ZL86ayIhUyzTedjS&#10;w7hJ+gydNcmlwRLJGhxq8Morr2wwyKkVp+b0ivWpFEpkUzLt041pu3btYkxbtGjRjBkzZNANV0FZ&#10;lYXRl/DABGmvXr38WYOb/JSCVTiFVtSoWUgBKlyzGDnsuueee8477zwCrVix4umnn27UdhAul9MF&#10;3U8zZ85csGDB1Vdf3TwQ4pd03rx5wMHeED9K0iFt5tNVGYEk6IX7VGWyVRBr3Lhx/ph2zTXXDB06&#10;lOXUH/zgB9KBCvKMU1koN9/97ncx/KBfgpRBwM0aU6dOxQ7ET3fddVcF9aUo6RCQAlSaM1M+gwXh&#10;li1bVjq0QoiACIhAtgmwoP+Nb3yDYQ0976c//Wm2hc2udA899NC6detQdL797W8HfCRYXrz22msR&#10;HR2IBbLslqG5JZMP0IfqHxsPq13c4mne/8GW6n33F4zkfL3uuut+/vOfL126lMCo/G5NnXSefPJJ&#10;tyTMQDN27NjLLrss3NhI+eWXX6YX8ROPESwbX3TRRSeffLILSed56qmnXAAyveSSS/wAhPQT+fjH&#10;P37xxRePGTPGpYDkSIgw3EGSSZMmFTNUmH9JQEgkx/ZjuZAUubuC2B0efYYMGfKzn/3MXA38LAiw&#10;fPlyHjQZI84///ywfwyPUAwiFsbinnbaaZMnTx48eHBEx4wD34SJcOHywQLtS1/6Eka+Bx980C+g&#10;+U/4d0wq1g4Q+KabbnKcDV34Dg2JHVuPPfYYM40jSQqrVq0iL/wGzNJAtfJr2CcjLOR9990X7QNk&#10;3kiBy2+cljWJGHNrdV/84hejmVuC0c3VatO1Z+CT8oUXXui3RhKx6uNZGTL0FGsehLziiiuQAYPE&#10;ww8/bNVHsEsvvbRYdNrekiVLrGuEm30x95roDlWSnnXtkq3L8Y/Tp+iPtPmf/OQn1h6oEe6EG0Nl&#10;nSXCacy5PNIx/TEhfgvxxxarxPHjx5sqQOXSzKiXW265xW+N+BLQ0dIfRowD/dGvQRoY46HTXaIr&#10;K9ytWGWmvsLjgwtphfUhxMdiiZQc/90gbMzpTbQfbFFWlrBsVO6sWbMIHJjjIsbbBv6pC6prAxev&#10;3KK9/fbbTMbE+sIXvuDHfe655/hp0KBBn/70p+3+L37xC77+/ve/f/HFF5m2+/Xr179//zPPPNOa&#10;rG0I4ubw4cMZFxij33jjjWefffYTn/hEnz59LAUCfOtb33rppZe2b99OPyS11tZWcunevbulw0X/&#10;Ye50Adra2gjwu9/97vjjjzejFNf8+fOfeOIJC0Neb7755vPPP+9GT9udRK8gPGoK0RF4xIgRLrpf&#10;zNdff71bt264COzfv9/CIxWBUUoIRkR61Ec+8hEnnt3Bj/6Xv/wlZTSXKcrFfcqOKknp6I183rJl&#10;CyE3bNiAKd7laAZkwnDnhBNOIC/EIxh3fFDhSowD3+SnIFanXbt2PeWUU1xSDqwFo+BQ7dSpEyL5&#10;BQQ+6Pw7lsJ//Md/8B8OVITdoQoIGb6zbdu2Rx55xFoCY6W1HyaeO++8E8FcC+Ezc+pbb7119tln&#10;RwtJiUgH1K4WAnyAD0lTbqxdcVGDJqrL2jG3Vvfb3/7Wb1Rh5iWbq6tN11wpOynT7APwqT4aKvMQ&#10;zHGbgAxxEYOhmSg/+tGP+E97oB1yn8Y8evTolpYWJ5LVPsVET6K5Ep2QND8yoipdjVjjDIAq2aGi&#10;6bmuHd26yu1T0OD5AVaUmrjUHY0BCH4VV9xZrGUWbDCUAmjUF+3Qdcz4LQSYVIEbW6y6GaOskf/h&#10;D3+AP6OiGzMNi0VJfxgxDgxBtB+/gTE4uGYTPQAGOgUNmHmBm3/3d3/nt08/GNlRldSdm1DiYyGd&#10;ks2VMNbOGWbvv/9+69RUAeP/+vXrmXTIGt3aF4kZgfvoZDyRhrt5s93p2mwFrqy8PJkRMeD/a8YS&#10;/9mar/QKfN/44Kve3MSXiDEac5HzoeEzdxiDvva1r5lFh8b6+OOP9+7d24REceHpwexM7uncHilQ&#10;OOyxmDkD6w4D6O23325hyOuBBx5wxTTrK0Yae8ohPENtseVtk80eHT7/+c/H3PiGPK4UFIE1b6Ij&#10;vA8HMcCCqL59i5AQwMXKMbFRnpsYEqK3U0XAZyy46qqrnNnAsub/Oeec4xAhs4+FQZ+FgMBmmcqa&#10;SiAWw41v+LFaxvECJcZ/7EYAbpqfmWHnQ0EhzeARcdkePbNkBPbruawRycwt1iR++MMfkiwEArYW&#10;P5eSzdVqM9CesWpQCuCjxPhmSyuF6yOmplOnXKTA6gyyucaAIcFskO6y2nfRXUiegCMabZwOFUHP&#10;unbJ1hWomjh9iobnc+ORhp6C3dfvAtV0lojWMnLkSOoC7dPCxG8hVBk1y8iDFcQx52bYhByzH6Uz&#10;jADWNX43WGHSsyLEqSxXnHfeeYfPEAjY4/3yOsWIDh7RuQoiitNcXUTIu45jNxlp6TjofIGsbVTB&#10;VhezXho7mHyAStQvnQSdw6z0NKlA6LClmr5EmMCCF73LTDJmXrLLPqNnuP7DoM/qkjPeMAISwNd+&#10;+GozgRtlUPP5ymO005DIC+uCy8UsATzi2B3ywiIdU7OJ2fSt41kpEMN8xrl81ZBC2T4pE5iLbmmz&#10;ne9VTXSA+AWMkKEYfPLyxxq+okSicPB4Z6m5OnIcCE8RTMLaXmQdmLzRcREGSv6iAwLYA9nq1auT&#10;E9KyppiI5BoMFYcKTqZMhBH+sNHN1WqTRJw2b42BjMiOTG3Y9S+ah1tLBYWZJP1BnOjGxNpwRHRC&#10;WhFsuC9Wg3E6VETtW7Mp2boqaD9+DyI6y5H8B5rbdVF9ZykmFUOH/1P8FmLtgQryBxPqseJNEukM&#10;I/Y0Yo3fDVaVPfnY6U0YICNqfNSoUfZrHJfqQDplNVemJ3tscInwGTMPX7Gzups87ZjTEk+DFTTU&#10;xosiBahwnWIFsev666+3Bx0GvrCmH7ZSWF9iITyQrqk1blBjaDPnj2K6CEOeBeDJzwljHyxlGxyJ&#10;jmyM+3ir0LjDhbE+wCN+clvYWF7xO56zYAWcGFi2QBI3wb/22mt8RfJA6cx8Fec5MgzfYuEXEkhz&#10;7dq1ftYWLFBHFMEkrO2Fh0EgQdYouYNNMSCkzSiu4EkIuXLlSrLwVyFNNhq2LV/acmT4KtlcLSKJ&#10;hPuIZWdZ+1egeVizCbQle4Au2BgC0cnX9FdWYQoWIWaHiqj9mK2rgvYTKDVN0arDXdV3lphSxW8h&#10;NtBhQIqZcslg6QwjgV6f9LZNlv5LFrwmzRVNNOzDZ13Pli/scuafOA5/lUleX7GkABWuL7PGm4mC&#10;h/VvfvObZR0a5hT/6NYQGOb8wO6JwUniPhAMpccZddhrwFfGI1zbmFMDOw6++tWvUgS0fjxycN1l&#10;jSAj51LY8xNKXqCAtjhS0EWpZNcylZEUAmnafbeCmcQO55KyuQCWO5pfQEizc6QgZMUnOUU0Vytd&#10;xSnHpxcR0vTXguYi7sfvUMWyiNm6alKWQCJJdBbLAvepsMDx67G2tuQK0CVHJqYw9nBV7HIG75gz&#10;gkun+uZKUqh39njMApmlbI/BWv9ynKUAFW66eMjbxXISRt2IVd6Y/aTiYE4S/wMeRU4kVk9wAGJB&#10;AaWBORU3hRtvvNFpOWj6FAFjCaYgegKrwjfffHN2Tv5gTi1YQH8Vr1x0ODwVTDPpp72y5ESYgkJW&#10;vIJQVu7NHLhkh4qG04GtK4nOYhbZkqptxhtMEmRKFtmsX6jFEY+UmzZtIgxaSMUWlyqbq28EYti3&#10;PWKZGglLck40gBSgRPA6dxOXuuskbhcYP8VZ6IkjH70LAxVKA6OzbTpjLd+PSIvH9Wf27Nl28gcb&#10;MeIkqzD1PjEUrEHn8er/unPnTr726NEjotJLNteCKZuNgWaZdHNi8wtZxLdeJC1P9tM3jxDkPOOM&#10;M3xp47eQiIX1Gq6OZZOkM+qwk66YhGGP45SxnHXWWcjGKhgTkDkDyfzjV5YUoBp3Llu74SiUQLrW&#10;SdC+zT/XdZ5iI4g59xCyrEO0iGV+owVfr4jRyFyMO3YNyMjYmMucWtB1qbJaMYenkudVmloTqCMG&#10;CJtBw1fAyl2l/Yz9UGThu8MXzLRcIeMQM+Ug3DjdRIiLaMF0SjZXS5naDD8NmwtCzYfdQL+w84TI&#10;6MQTTyxYhMo6lJ9UzNYVpyLKDZNEZ0EGzpTiPy3NbRqI30JsoHMufcVKFOg7Eb2sXCbJDSMxJXFe&#10;xiwwFTQCuT1xYZfQkliqb65WCmrWHnqZgKwnmkqkywhIAapxSzD9g82W/gDN6Gxf3ZI5nccmG3x+&#10;fQ2AYLjpmExmveSOryTR0+wwEgtDYN/9mV/tMd0e5ZmqWQ7zo9vkF+dxPDxN1paU9UzSxEHbJ8Bn&#10;O9qrguyMGE9djqElQmr+q9yMPCqIU2X4wPb7sPuIzQf4V7mQwGS/egWyuSjkbgvziOSPm2TBHYci&#10;vpARwgQw2jZGHvp9GrYNnvtM8MWWeks2V0yM5oMMRlcot4OSn2q+64SlXlfLZGS+8wW9sB2fOB3K&#10;hxmgF7N1RVRHxX2q5p2FZszIwFhBU+SoSSdz/BZiAx07lfzhhc/s4bfUTGlm6nXVREsr2Muq6U01&#10;J+OEiVNZnJ5qfZlyBR7kKLUdzIMLqe8pFR9Luc21GEYbSWjMdmJTubvxq6md7MfVOUA1riOWohhW&#10;mIMZoGlzOGayuGB25sDeeE4xQSXnJ5yX7XGfxwLGC3vQ5GI3LA9Y5r9MdzIfT9NvXBj2zpj7My2b&#10;z5YC840NZH379vWjY+GwOZ6joiOKjZzkgg5nj3fs8wxs5K4Vsr//+79HmTACJr9jBZwKcmEaBqkd&#10;6MwZhrZD1Zj4Oh91ZIdr33HHHZC3TIHGFdCBSNDOGvZDmt5W8jyeYvKjZCAAzQM57ZwnQrqq4dxk&#10;i1hQSEpB1cfZtUslkjiqJPVI4nZkAFnjK2ZZc3yL8bEWRaHwl49gXrK5cvaS1SYbJ/32jMz8VLEP&#10;RDGRyIJaZsalX7gqnjZtWkQR4nQoi16QXszWVVCA6vtUlZ0Fdd+tYBouq3SS9WfE+C3EtU9GJ7RP&#10;Oq+1Yarb/NhskznNj2qivRHA9K2YDTh+96+STDij+JUFLvaguEGMAcQfpS1lsKAb+WedxMQSv7lG&#10;s3IHAlnDjg+2GULqJOgP1bKdGkw7DpyeGW4Kdpptwa1hHObL0bcMMSylMyJw0Cp9ngTpqH46bPHl&#10;sfi9997DScJCMmQwGDHT2O5fvIXYRL13794DBw5YAEJy0CfPE//9v/938yXidGPLC8kJwImurDUw&#10;A9l8QzpsFmOC50BSey7n+QOH6OiHANLkpFRGSfZwcu4wB7nafGZHjrKCYwdDuzuBQ2bx+8PcGobD&#10;qanI4Edn/IUA+x327dvHxIn8HOxLauRoR6EUu6LhA4EESY3s+A8xmHz5y1/2T2vlpOmDBw8yNgGW&#10;MnLkLtD++Mc/Ej5QHEJSR4QkNcTjwRfVgd3CfP3Upz7ldqvZObPRd1xxIMz52tSsq3qaHDf/9m//&#10;9pOf/KQLFhaSp3Zy4SBXH2NBSrgaILY1G856cY2KXKxJOD4UAa2LlH3vtHCaJZsr6SAVrd0Vys4X&#10;dvqQS5Pq43P4sPVA8yBMwbZk0Tnsn1ZKAbnoAtTgP/zDP/gWrHBzjdOhTMhi9OjacVpXmF50nwof&#10;02zNCXruYOuKO4v1O4YIErSLIlgv44yx8HbL+C2E0YkqsOcHa2Z0tM997nNOZuQngPUdWoXVER8C&#10;Dbjgmd01H0bCSK2awq2xWGUV7GhWL4wMbpR2hhYIc7a7nd3PTZqfDUExscRsruF2HpCTdDhGwcZ/&#10;NgJHd/OIUbchf9K7wBqyWlWoSghEvDWpkuQUJxkCdsi13mSUDF2lWksCqB3uZZGk678rsJbZlEqr&#10;2AvISsVr/N/lA9T4dawSioAIiIAIpE8ASzwLgmy/Nc+/9AWwHHX8TzHyUoA6qk0qXxEQAREQgcYn&#10;wMosbpQc3tYhDsh2/A+Ua74RoQFqTgpQA1SiiiACIiACIiACBQjY8T/4odZ8I0ID4JYC1ACVqCLU&#10;hoBt5I4+DLA2OSmV6gh04GpCdYIrtgikTcCO/wm/ATBtOTKZn5ygM1ktEkoEREAEREAERCBJArIA&#10;JUlXaYuACIiACIiACGSSgBSgTFaLhBIBERABERABEUiSgBSgJOkqbREQAREQAREQgUwSkAKUyWqR&#10;UCIgAiIgAiIgAkkSkAKUJF2lLQIiIAIiIAIikEkCUoAyWS0SSgREQAREQAREIEkCUoCSpKu0RUAE&#10;REAEREAEMklAClAmq0VCiYAIiIAIiIAIJElAClCSdJs17RkzZvDKbt5BEwGAV6+XDNOs/FTu+iOw&#10;atUq2vOVV15Zf6LXrcTNPIbMnTuX9sZr3uu29jIhuBSgTFRDgwlh797bsWNHyXLFCVMyEQWIIPDo&#10;o4/ee++9GzduLJcSUYhI9HIjNmf49evXU/Ddu3dnv/jMmo00cTbnGGJj7J49e7Lf3rIsoRSgLNeO&#10;ZBOBagmYEvPQQw+VmxBRTHkqN6LCZ5nA008//WD+4kOW5ZRsIpACASlAKUBWFmkQaGZ7eARfe8Pr&#10;sGHDyq0Dizh06NByIyp8lgn06dOHV8lyDRkyJMtySjYRSIGAFKAUICuL9Ag0pz08gu+8efMWLFgw&#10;ceLEcutgypQpRLzzzjvLjajwWSYwZsyYe/LXySefnGU5JZsIpEBAClAKkJWFCIiACIiACIhAtgh0&#10;am9vz5ZEGZYGf4iXX3553bp1yMgCwamnnnrRRRe5BymcRnGbcAEwMhPgwgsv5JHLLxOu+yeddNKc&#10;OXPwQ2QZHl82C3nFFVcMHjyYnVMPP/zwq6++ShSCXXrppX50wt999908zU+fPh1hli9fHojuZ0Tg&#10;ZcuWvfLKK+aYSWrnnXdewBJgwlx33XU///nPly5dSrCpU6fy6G/pkMKTTz5pwiAkIS+44IJzzz3X&#10;z8VK7SQZN27cF7/4xeuvv54w11xzTSCwH5EVqzVr1hAGm7wrMgsukyZNCpsr2GKD14JflrFjxzo5&#10;LalAwyHAzJkz7Se/UAQz1xZqEOuIH+u2226jsOUSiAPKVdzkyZN9XOeffz53qPeIVm9FwBhDIg88&#10;8IA1v49//OMXX3wxbQP+P/nJT4wMJYJJgJ5Fv+mmm1xD8hN09UvlQt6vL5OZjG655RbXHqz5ITMN&#10;hkq3TKl0GqSBXbJkiUkIf2vSrmg0eCrRT9B+Yj/LihUrLrnkkssuu8zuVFnkMEwoPf744+TiOi/l&#10;DYhnzlI0SNaGXGOjdJTXtTSXst8gCQO34447DjgEoKaK1abfDCoAaC0tolMbYbrq7bff7shT9ptv&#10;vpmacm2AXk8YjEBOzmoGJYasO+64I5AgKS9evHjRokV+dfuEf/azn9nA4nd5f0yja1ijKtk1/HHG&#10;MiXK97//fSPgD1CW3WmnneY6nYkUbpOEZCsroyuJ85maDQ8XN954I80pMLYYjUBgpKLtuTGK7Ogy&#10;BfspjYdKfOyxx6gvG8Gs+KTw1FNPub7/pS996b777iNBmwscIn+GckNENMMm/7XLt7/97SZHEKf4&#10;9KJvfetbL7300vbt2xk6Bw0a1Nra+vbbb3fv3v3MM8+0bvbd737XD7Bt2zYCPPvss127dj3llFNc&#10;Lr/4xS8YLBjIfve73/Xq1Wv48OHEJTWGVKL86Ec/4v8JJ5ywa9cu7j///POjR49uaWmx6CTIrIM/&#10;x/33309edDMGa4v+29/+9pxzzkGZsJDz588nI+4zCthiP59ffPHFfv36Ib8vDGX5/e9/z08MDfza&#10;v39/KxFdznYPcZ8U9u/fb7n7xXGlpruSLD8xqBkEUqCTH3/88cXwPvHEE4wv6N/MBFZkw4gkAWKM&#10;KSzEkDvigQt6fCajt9566+yzzybW66+/3q1bN4ghpElLoUaMGMFIx08EJgzjqZOEIY+byHz66ac7&#10;tvz6wx/+kP8MLnYzDoGYwQwdkjM/ITkVR1m2bNnCEEa9f/rTn45ohAZqw4YNVCgFtLbBUEjbQE5G&#10;WxI3egQLV7FFp05dXfgJ+o0NCUHngpnMtAcnnl8KwNK0KAVVRilI5z//8z9RZKkI6ogcaW+0BJQq&#10;V7Q//OEPhPQTtJ+IRfiPfOQj1vC4qixyACaEZ82atXLlSqNnnTcsHugQjwb5y1/+0kdKfVE6JxuJ&#10;uwZJQ7XqoKTvvvuuNfsvfOELxWqzSoAlOzUNngGHdsVCML3PxPiXf/kX8uXhBxXT7lhD8uWsZlAC&#10;Gu0kkCC5ML4FqtsnTAO2gci6PA0JJcPGNNc1aPOuFAWRWjtx44zTflBKPvGJT1jiNizz2aoeFEjF&#10;HQIwWlLdECNYYCigin/zm9/QYa+99lpG6V//+tcMFwwpziWOKP/3//5fkuVXG4Xs4gGA9HmgdTfR&#10;71FokNOGJsIgA0V2w5ff5mlpjzzyiA105Ghdz1KgdVkKdD3YAtxGXdcyaR4AsRkKyd98802GiLDu&#10;XqxxNud9KUCx6h11m3GQ9sdTFBYO2iUTKmM9o7kpN3QzmrUfAHXkvffeY5ylP/hKDGMNbZT+wHjE&#10;kxlJ0dzpD9yxLGbPnv25z32O6PRSxjICu75kAyj/af1f/epXv/KVrxCdbklDpzOQnQvJHE+H/8d/&#10;/EeeqgnDEw/9DWH4z2dXZoQhXy6GDOxATFfWndDPzEZC///yl79sKZh+Q3GcpsUQYGPWN7/5TbAQ&#10;nbLwrIN4JBJHAUIkHnR4lqLITkhyceMRAw2GGUrHgw4SIgm5WJHhYBM2GXGffCnItGnTCMlXJgNk&#10;QGYGOIYVfyCgaGYVQ1oLxgUx0wLNDhGTQMxgVnG2F90qzlhZvfsDa7g52ihPCg4UzYkRkCKYPvr1&#10;r3+dJ/hiVRyYJEg/nCAVipZALjt37nSaosnMnBFQgAKlYJayScWq8p/+6Z9cm6T1+rqszX9+gv7Q&#10;7w/lVRY5wBDxsMvSAKy7RYtnzwzWzUFqpVu7dq3ffpiqgcAT9je+8Q1rtzQwm2W5SipAFQOM06mZ&#10;1G2IsK5B+0QtYDrEKOuejuj1ATmrH5TCBQ9Xt93xCY8fP94aHj8x0LlRyIYaShHQSwI167dtX/tx&#10;lWXDMsqfNUsbt6kp1K+DBw8y1tHfGR/I2h8KyOVXv/oVEQnAiAq31157jVrjecMNFxgUzYLV1tbm&#10;tw3MsaSGYcbUO4YaLOvwd8M1rWXv3r1vvPEGHPzHUSsLfFwnsn5nNcgHbFFuwAeatSLXa7jz4x//&#10;mIx4VqRNMrzQAP785z/7TyCxpromCyQfoFgVzphCuM9//vNuwYtRkpnSmj6PC2be/NrXvuYHwICJ&#10;csBExdwcyIau7gz+9BZ7sOA/Q6pZbvlvU5Gd9+Bf9lziVitY2jAxWAdxwVi2IHffz9Ge/8KpcTNs&#10;5GdlhPsk6y/A8ZX+RnF4BLGMsMpadJcRn5EtFtN8IDPzOnO9EeO+I8ZAQ46BxTukMjirV6+OzouQ&#10;VgXuPBsbcJm9iMhDkotuNYg8dicmgZjBLM1Axbl6d3NnRFl8UNC2J2NL0NVRRBWHU/YThD+ECWNj&#10;evQVKAWKgoX3LfaIxEMwNwu2t1I5HPq9VkVGGNY6/VkqQjzrg649W+loP27TuOvsWApdu0XndvaV&#10;kqWrGGCcTs2wYFXJailzpJ338z/+x/+IXmY1masZlEqW2gXwCbuGZ7m7OuKDjQN2ulLJi0ph5Quw&#10;aK4uEaspsrv66qtdCuTIMM5XtyBlXT4wRNtYin5mEa0x+2EsOsMIbcOd+ApwVCvEcMtbNkIikr+4&#10;zMhvmdq04l8MsG7Zy+7bCEN4f8CniRofdxkozFGuogmvHQwlW44UoJKIcjq4GQyKebTYBEbbDW+s&#10;sIkK83sgm4Blsnfv3gTg8cIfp2whJuzdgnU04FeESYCQCMnsXqw8EZs+wmvtlinmXLwx/ItHYe6b&#10;2kG3NyyBsgRki+brhhgXzJ6cbLWby3QUxqOAJDZ2hOGEs7MEXUirC+qFEcSf723Ic4uVcQi4ZKNB&#10;OZHCFeceKEu2wgAoRjqiBBJ0VRzniJdAgvG3iQUydS02kCCWnpgVVKzsNS+yn5GJF74CfZDS+UvG&#10;hMcYwP9wZ8cHqGQlWoAaAizYqVHaaNv0INwbTNePWbnVDEoxy06wAGEb+rgCuVsFlXzCIcw777zz&#10;gx/8IPAw4GoKAoGhA9XQb5n4cfIVXG7wZGQjlrl2mWw2wBLG7C4WHdXKFCP3AIMxydqGhXETR3gd&#10;ytp2+HkjbLCxgSjQF2iWgQaMqBBAbOzlEbNA/GpqkpBSgOJWdGAcDEer4KiVuHmXCufGQf+ByZ7/&#10;WD92/b9UMh/8bpoNHZ7u519230qa0IZz69jOcmA5mnHYvyxAHOY2SDnzmA0ozgZgliEzCzHkOe0t&#10;DgEixgwWn7xCJkTAFitdXwg/fMfMt2PP3o3TqZkdbcalSTMpYqmKWbQ6DYZhhm7II8Gxxx7rF8Fq&#10;ip8CQ4c9XDlvHnCZPRhjs0VnNYr/Nm7YxQBr4U3FseFi5MiRrB3zlQVWC2Zjix/Rz6gyvDbCxLkw&#10;BlPdKFV4vNHObeFMVzQBKUCN2UJo/Xg84HJruw/sKreorDqzKyF8xXygLDe7iPDkWFAS37hdLDpx&#10;7dnIHozQhBjL3JO9YTHjdmDk4k5MAjGD1RCIkopPAKWB+QDHHZRd1xeqWZuLn3VtQ8bv1Js2bbKs&#10;mT5jriLVVtQ0U8NqQo+mQu+6665wvjy4Fhw6/OUhs9O7ZyT7YJYhd9milT9ckDLDCFk7y5BFNK0o&#10;/YuHN3b/sZKISMjJmiC+lc5klb48dZGjFKC41VRSgcCpLZwWO0S4yQQcN5uKwjmb56hRo0iAr7R+&#10;xj7mfhbFXf+vKO20I+FUSJZxTDvxJXNL+LZsZwtPZuyxMcsW2s4666z4aSpkuQR4Yi43Sk3C45dq&#10;CxYs9bI72rpD+kp8lWWJ36kJyaYhsrM5O+nXfkUcdVFlkWNGZxEN50vGWGq5sje3uGckzIRoyQwR&#10;tJbA8qLB9IcLa0LWqrEM2diCMSngbuVW8/3isNsgiXnBjH/odjySAYSsnVkrJsxmCyYFqHSNm1bB&#10;Vcy1wmZrul9Y3bYOEzYtlM61eAgccQIvWn/mmWcIzgqO9T175rMRvyyPHJen2YQ5cSRCTjfwBd6X&#10;Gf0S+ECCgSwAaMScAmSr7xUvWFh2xh8txxw4bMwyIxAPjghsW9N9VnEIkEjMYNVUd4PFNTcyd1Hj&#10;pvImd5mxx86XiuMLHC2JNZ5wZ8cTJbkilNWp2bJqDz8cdESrpviVqQXlFifQ8QMVXW5qZYVHWcHR&#10;myiMRW44OuOMM6ym4vjEmBHIzljig9sM4cSwVTBzeSZN5xFhT1PEMk8gf6h3E0f4jcLx5wXLyK2y&#10;mTwlew2Ds20T6dgV27IqsUMCSwEqjZ1B0/oD3nN+X8IibU9XjDXmk8+uS6cD8QH/G/Msqa1RlE6I&#10;05+/LcX2GgTOzLCp3YqH2DjHlS7q4RCWFAtDgcdHejKFcukYFlyAXakJgGzxMyILEnTReVindDy7&#10;OGJkYQtYfjDSp2jcCQ9tgZHCJDHNBi3HLD0B30bOfeFmwMcrJoGYweIDaeCQNh9Qv65RUX10mXRW&#10;o/w9knasXGWoaTzW2WmrLgU0DJabK0uwrFglOzVsmZ6RkIcf26lK+vTKsh5LyhKJwOYfw3lOFtGG&#10;vjg7CsvNKCI8g7CZZDgjzYYFer0Jxvle/kDBZzv/0E/NrL80koLrXxbSdF+KSRt2w4V5H8PcRh57&#10;YLPLTRyI5POnjmzNnWNySxJw+8VcCnwI9xrS9N2f7XQuEu/Ro0fJLJo5QNdmLnz8srPHlY6BRRH/&#10;Mmv6PN+YwdMSueqqq5j4CcB5G34A+gY/Vf/c6Ytq4y8+DShkmH+toZu9x4LRJ+3IYE7Jc3ugkMQe&#10;B+OUmqGE8tJLGdYxp7NvxRXZX85zWPA3IgyP8qRvg05Bw284a7o3uZCXi04Yf9cuD14YdVnRIxiX&#10;FccyCowgJAUKTt2wnSMk6DaUmp8jIzKXr+iw54sCFnRdjEkgZrA4zBs+jO15poLMNc2aLs3Jqia5&#10;4pMpGZEjZ/viYu9aacwmGhaMBskM6hK0ocBacnKliNOpmfZs8csdsUEsO+wbLb8yY3CcEmFdAwi5&#10;GOF0gIQFYwA0Hy80HjtP5O///u9tWGbcZlyiybH2ZPUeOLbAtCV31HLBERslidZrbdVfz2VI4SZx&#10;wwtnGOGgYUOxCeDGLpx14tQIjc3OgLbB3OQP9xpSNvdny8WqgAE/4MkUpzabKowsQLGqm2kY/zLG&#10;OJqU9TE+MLC6HRY0ZQ4D9AOwK4EAxIrTyk2rCGjrdnBZ2H+IIYYNruRle6OQhGmYDu+XhK9mOyEA&#10;nYHP7BEo6FhTzD8J7YEBxTQ8KzIqBSWimC4jsFipLQz/kYQVaNvJ5Q5ei0BsuRhV27LL6nXAP4Mh&#10;AE8mny0y85WQgWOKbC2fAYKkAsuOzjzmP6K5Z0T/6A4nbRwCBI4ZLFY7ix3Imkq47uxOmHycuiiY&#10;eRz3tYKZFpQQp3Uzl1JH1ixpP5wDGW78YWHKLbJLgRxpY+YnayoXkx9TY2zYwYAkSNujrboOSPo0&#10;A1KOgyucb0yAJTs1h6qbKub75TBG2Tjg2zziyBl/UAoQZp6Gj5k3SmZUbJQrmHvBKvPbNmelmh5j&#10;vi/mF8yoZTeBYE+t/olHLk237FXs+Gl/uPAJu/DhhTMUKWrNTvwyAfAKJZh/XpFfqIL91FJwgyTR&#10;KVSg1zBIUijIWy7MPgRjmqjts3fFXSazEfUusMxWTQHB7F1CtHJeJVZPcktWERABEcg2gWIvNcu2&#10;1JKuKgKyAFWFT5FFQAREQAQagED4+J8GKJSKEE1ACpBaiAiIgAiIQLMTiL8zq9lJNVD5pQA1UGWq&#10;KCIgAiIgAuUTsON/CvoClp+YYtQNASlAdVNVTtCSfoX1VyRJLAIiIAIdR8DMP8XcnztOLuWcLAE5&#10;QSfLV6mLgAiIgAiIgAhkkIAsQBmsFIkkAiIgAiIgAiKQLAEpQMnyVeoiIAIiIAIiIAIZJCAFKIOV&#10;IpFEQAREQAREQASSJSAFKFm+Sl0EREAEREAERCCDBKQAZbBSJJIIiIAIiIAIiECyBKQAJctXqYuA&#10;CIiACIiACGSQgBSgDFaKRBIBERABERABEUiWgBSgZPkqdREQAREQAREQgQwSkAKUwUqRSCIgAiIg&#10;AiIgAskSkAKULF+lLgIiIAIiIAIikEECUoAyWCkSSQREQAREQAREIFkCUoCS5avURUAEREAEREAE&#10;MkhAClAGK0UiiYAIiIAIiIAIJEtAClCyfJV6kxNYtWrVbbfddnn+uvHGGzdu3FjvQBYvXkxZKFRE&#10;Qe69917CLFy4sN4LW1B+inbllVfWUdFohHUncx3hlaj1S0AKUP3WnSSvAwI//OEPX3311YEDB550&#10;0kmbN29+/fXX60DoSBEpBb/v3r27ZEH27NlTMkwSAVC8kta94hQ/iaJVlub69etjVlll6SuWCNQp&#10;ASlAdVpxErsOCDz99NPr1q3r2bPnt7/97Tlz5txzzz3nnntuHchdzyLC/MH8xYd6LodkFwERSJyA&#10;FKDEESuDpiWwevVqyo7tZ/DgwU0LIeWC9+nTB42Ta8iQISlnrexEQATqi4AUoPqqL0lbfwSGDx9e&#10;f0LXrcRjxozB0sZ18skn120hJLgIiEAaBKQApUFZeYiACIiACIiACGSKQKf29vZMCSRhRCBRArfe&#10;euuaNWsWLFjwwgsvPPzww3gok93QoUMnTZo0ceLEQNZsn8Gb5JVXXjGnVxazxo4dO2XKFD8Y+2u4&#10;f9111/385z9funQpP02dOhVP4UcffTSQGulPnz7dbrKXasWKFUhiXz/+8Y+PGzcuIIATFZfexx57&#10;DBnIfebMmYR3P+Hp8sADD+BpZIlcfPHFmEDYa/aTn/zExMb/GoErKxppkv6TTz7pKH3+859nXY+i&#10;UWS8morVFLvACEOmkydP9iWhjI4AKd99992sVWGtCaQzd+5c4Pi4AgFIHNRGL1x31EggWasjBAb7&#10;U089ZbiAeckllwQMRYEa9/O96aabYMsdUuM/Tcj/NU5TCZTCCBilhx56aPny5TQbJD///PO5E142&#10;jdNmyMKXhNrH7ey4444jo5rInGjfVOIikDKBLrhnppylshOBDiTwxBNPMM107dr1Rz/60bZt2044&#10;4QSEQWN48cUX+XrmmWc62dCQ7rzzzrfffrtfv34sYzEz8RlV4K233jr77LNdsF/84heDBg36/e9/&#10;TwpMxgTu378/E4/pTKaCEJ0wzMGnnHIKN5ngUWgQg/DmqkLKRA+kbKIi1SOPPGIykNqnP/1pwttP&#10;GzZsIPf9+/dTil27djGvP//88y0tLXfccQcJWtEIRspEJ/dyi8aMiyoDHCsC2T333HM7d+7cvn07&#10;xTFJCl7kiHYCsZ/97GcmCZ9Jh5uujMcffzyzPiWiLgyLu/71X/+VQl166aXwCaeP9oNUjp6hGzFi&#10;hAtsTL7whS/4dYQAKByoTd26daMsRG9tbf3d7353zjnn4DZkIVEdvvOd77gat+rjv1UT2hts+Ur6&#10;/PfTj9lUAmUhI5QeBEPJtq2CVNOWLVughCQBvDHbjJMEqtYqXnrppXfffZcqq4nMHdhzlbUI1JyA&#10;FKCaI1WCmSZgqgPzDQYADub53Oc+x9M2szLTIRPP6aefbpMcszVH3TD/YbHAusNshImIWRYNg3mL&#10;6ZD528rJdEiCXBh+CEkwtChmdKLYlM8DPWYbvto0z+TNNMy099WvfvUrX/kK9xFg7969b7zxBjL4&#10;moqJSgqI+k//9E+EdJOi/YQkrhSjR49mOkdg5lQmv69//esYKlzRKCCfTeCYRSPYP//zP6NJYKK4&#10;5ZZbyBpd4Z133nnzzTdJJI4CRAqYMTCcfPGLXwQLUoGdMjqNh88UgdRA5BoN+g3mH7SBf/iHfyjY&#10;klAFKOY111xj9KgyMho2bJhfI4HJnjpCA4AYJp+bb77ZYhku9KHTTjvNMvrxj3+MPBjSvvvd71q9&#10;WMOg4iBgDcNq3E8/Js9wWUwBsqOhrDFAiQaAPoeovkoXv81g6SFBivCNb3zD2jYKNDqQ5e6Utopl&#10;znTflnAiUCYB+QCVCUzBG4KArSW5VQY+M+NSMqZeK9/jjz/O7Hjeeef5i0esgNhUbdu7/ItggaWx&#10;YpxYguEnAvtb4i+77DJE4j4zYiAilhtb9gpffilYysFEQRhUq2uvvdYWa7iY8vlvh/eUVTQjABa3&#10;aAUu9AAm15hNAMMJ07BbY6LIVkbW5iyFs846i/9oRf75kParlaXgZWVxm7xIH6ninC+AhgpnS9Ph&#10;Wrlypctl7dq1fGYZ0d254oor+OxaRUF5ym0qgUSsvpz8NCQzZTmthc8x2wzmH1sW/NKXvuTaNtVn&#10;bcC/qpQ5ZgNQMBHIOAEpQBmvIImXCIHx48cH0rUVIvMO4TI7B5Mx3jb+ZQqK891xiTgtIVpcVmFs&#10;VSWsLZlI5m3jX1gFiqUZKEWvXr0IyfqO03746vQPdy5OzKJZsLAiEn9TG5aVgCOLQcamYiVCTpvs&#10;n332WVdGU4AmTJhQrNSmgXHCZLkn/QSYO8OPy6iy4w1j8ixWnEB9ESwgWPw289prrxEdyAHHJnyA&#10;ArlXKXN0I9evIlAvBKQA1UtNSc5kCbCmQwbOUmJzoa1A+ZcFYMGlGmkKurZUk2BZcWMWrTJtIFoS&#10;W0XyzVFmEzILBxdeR+QLn4hN7KwWEQBVleWeGTNm4CFeqxeMmH7G8qIrBR7cfI42esXkWVYdhQPH&#10;aTPxj95OR+Yqi6zoIpA0ASlASRNW+nVMgPUINvuEr6uvvrqOS5UXPSNFu+iiixAGbQa3Xz6Y+cd3&#10;CQpzxqqEczomN/QSdCk8iHHrYfWn+hoxixoLXuhVmP34z2eWqPxFsWK5ZIRnWRDqUeayCqjAIhBN&#10;QAqQWogI5Ai0tbXxv0rTTkyUbqHND8/uKr4y3cZMpB6Dbdq0CbF9YwbajNlXnnnmGQw5tgKIt3XJ&#10;0plr9uzZs0kNewYnGpSMUjLAkiVLCIPjF/8x+7GFCgOV71BVMoXkAjRtm0kOqVIWASlAagPNSGDZ&#10;smV+sZl6zfbgFCA2VfE17JJcJaxRo0ZZCuFTgkyAU089tcosSkaPWTRbD3r55ZcDCZqncJyLuIHF&#10;KfMmDngRmZsRqM0TCH0o/ptDWCnjaCJiVb9gZ1v2KDXmvXnz5mH244Ai3M99h6qCpY7JMw6xgmHi&#10;t5mRI0ea6hbAzt69QMpJy1xxYRVRBNIkIAUoTdrKKysEmInZTe3mCVw9mEGxvjjbA4/+fGWFxQ+G&#10;9Cy1cMfWayq4mNrN6+X+++/3V21wZDHl4MILL6wg2bKixCyauSFjeMAvx9K3vdNhN+1iuROX/eSO&#10;FemY83jAdxtbjqE2pTBi/5fx5/AC3/3ZVLRaWc5Q78pdTYvJs6w68gPHbzNsJbPNjOa6ZBdb6Fkl&#10;DOSetMwVF1YRRSBNAjoJOk3ayqvjCdgZyjzo20l9WCNY/DK3XNxK/E3vTNiLFi0yic0c4kK6Q4G5&#10;WfBcYDf32IHI/h4x1AjUAlvRYPmmd+/eLln2afs7lUxUDrwJ7/Eu+JOdvxw+o9kk9NOJWbT58+fb&#10;2dYmp6kvzJ3oanFOgraQRo8FPisyC0xhDyqXUcGDof1Ggzo1a9Ys7jDT47ces0YK1pEdxOwXxInh&#10;cqTg5IJZzq+XcGoxeQZaf1iAYs0mfpuxUyIdH/Q5O0DcKsI/vboymTu+A0sCEagdAVmAasdSKdUP&#10;AfaWo5QwiTKpo/2w7IJ+EHhfBHMeig6ThwUzhYmvhAwsixQzP/To0SOMhAd6Tsex417QCZyvCXkV&#10;PEnInVNckq5lFxbG7vjpxCwamgo6mZMTSghpNqo4FhcsPYQnFmWkpKRDagX9x+1AIK5o8w8BWPOC&#10;P2nioGPoTKqYNRLN0BZAKRpakV12ZiZ6MLqRHzdQ/Jg8S9ZgsQDx2wztyvjYBkY7xomFPAROWeaK&#10;C6uIIpAaAVmAUkOtjDJBIMKskgn5mlWIK6+8EltFWJVJjYfZY9AYeDuQ74TkLCWBl3+lJpgyEgER&#10;SIiALEAJgVWyIiACcQnY8T8oHyU9juOmWH44O90bE1TABTvmAd/lZ6gYIiACHUxAClAHV4CyFwER&#10;SG0HXEnUgZ1rON/g804scy7WJQIi0EgEpAA1Um2qLCJQfwTc8T/OE6hDysCuN7xk8FW6/vrr2Whm&#10;7z/hs52FeNVVV3WIVMpUBEQgOQJSgJJjq5SzSyC+Z3F2y9AoktnxP7hId+D6FwLgXv3Nb36TTWrO&#10;6RsnYj5zh/sdK1ujVLXKIQLZIiAn6GzVh6QRAREQAREQARFIgYAsQClAVhYiIAIiIAIiIALZIiAF&#10;KFv1IWlEQAREQAREQARSICAFKAXIykIEREAEREAERCBbBKQAZas+JI0IiIAIiIAIiEAKBKQApQBZ&#10;WYiACIiACIiACGSLgBSgbNWHpBEBERABERABEUiBgBSgFCArCxEQAREQAREQgWwRkAKUrfqQNCIg&#10;AiIgAiIgAikQkAKUAmRlIQIiIAIiIAIikC0CUoCyVR+SRgREQAREQAREIAUCUoBSgKwsREAEREAE&#10;REAEskVAClC26kPSiIAIiIAIiIAIpEBAClAKkJWFCIiACIiACIhAtghIAcpWfUgaERABERABERCB&#10;FAhIAUoBsrIQAREQAREQARHIFgEpQNmqD0kjAiIgAiIgAiKQAgEpQClAVhYiIAIiIAIiIALZIiAF&#10;KFv1IWlEQAREQAREQARSINCpvb09hWwqyGLVqlWzZs0i4uzZs08++WRL4fLLL7cPAwcOnDdvnp9s&#10;xE8V5K4oIiACIiACIiACDUwguxag++6776STTgqoOBMnTlyQvwYNGjRjxgz3K9pPsZ8auPJUNBEQ&#10;AREQAREQgcoIZFQBWrx4cVtb26RJk1yp7r33Xj5Pnz7d7vDT5s2bn376aT5H/FQZFMUSAREQAREQ&#10;ARFobAIZVYAWLVqERcdHv2bNGt8gdO655/Lr6tWr+R/xU2NXnkonAiIgAiIgAiJQGYEsKkBz585F&#10;15kyZYpfJAxC+P34d9zXiJ8qg6JYIiACIiACIiACjU0gcwoQvs8rVqyYNm1aY3NX6URABERABERA&#10;BDqQQOZ2gd16662Yf8zXBxefu+++23aB4fLM/ZkzZzpY3Bk3bhwhI36KT3ZT/oofXiFFQAREQARE&#10;QAQyRaAlf8UUKXMKkNvN7hdg7NixuDxzZ86cOe4+IadOncpKGTpTsZ9iUlAwERABERABERCBpiKQ&#10;uSUw2+Vu1zXXXENlYAHC8IP5B18fVze2/2v06NH8j/ipqepShRUBERABERABEYhJIHMKUDG5J0yY&#10;gBHIdrxzLVy4EL3HDkiM+CkmBQUTAREQAREQARFoKgKZWwLz6fs+QNy3rxYA7cdfDov4qamqU4UV&#10;AREQAREQARGIQyDTClCcAiiMCIiACIiACIiACJRLoG6WwMotmMKLgAiIgAiIgAiIQDECiViAHn30&#10;0dbW1rVr1+7evdsy5tDCoUOHnnLKKWPGjFFliIAIiIAIiIAIiEDHEqilAoQjzrJlyzjG0BUJpad3&#10;794BTYjDeyZPnjx48OCOLblyFwEREAEREAERaFoCNVOAeH8Fqg8az2mnnTZy5Eh7V5d/vfDCC2+/&#10;/Tbv7XrllVe4f+2118oa1LTNTgUXAREQAREQgY4lUDMFiPe3H3/88XF0mo0bNz777LMc4WOb2HWJ&#10;gAiIgAiIgAiIQMoEaqYApSy3shMBERABERABERCBigmkoQDZ+03lAV1xJSmiCIiACIiACNQpgXVt&#10;ux57Ye3SVzYcbG+/7r997IwRgzJSkEQUIP8AQ1x/fvCDH9h2sPPOO+/qq6/OSMklhgiIgAiIgAiI&#10;QHIEXljT9tjzrc/+1waXxeABPf/1+nOSy7GslBM5B+jJJ5/k9aXm4vPEE0/06tWL93lNnDhx6dKl&#10;OACVJZ8Ci4AIiIAIiIAI1BGBfQcOPrz83Zk/Wj77P170tR+KgBEoOwVJRAHC3jNoUM7GhbrD4heq&#10;D8rQ9OnTufP6669np/CSRAREQAREQAREoFYE3t6w455HV027Y+mPHnnjzb9sCyTbv3c3lsBqlVf1&#10;6SSyBDZ//nz2ul922WUcC8SH22+/nVN/UIauv/56XvAe3iEfKIbtqLebWJJ4FTwfcCSaNWuWHxK9&#10;ypQquy6//HL7wKGL8+bNqx6NUhABERABERABEYhDYNnr7z3+Yiv/Cwb+6PD+n/nEsIvOHNqpU6c4&#10;qaUTJhEFCGXlO9/5jvn9TJ06dcqUKXxgnzzXPffcE10w/IeWLFliLzo1XyJLwRSgYvoT2o/Th269&#10;9da2tjbpQOk0IOUiAiIgAiLQtAR27tn/+AvrHnuh9Z2NOwpCuOC0Yy4aM/S0jwzMIKJEFCDKib2H&#10;1a4hQ4a4w37QfnAGQk0pi8KMGTN48TtGoAgF6N577+XlGwsWLLCUTW2KY2oqSxIFFgEREAEREAER&#10;MAKscJnqs2//wTCTQf26f2bMcFQfvJ4zSywRHyBKy5oXS13+UYdYccrVfkhn8+bN5k4UcXG6NEqS&#10;C2BLbKtXr84sdAkmAiIgAiIgAnVKAL9mvJvxccbTOaz9fPyEI6+fMvqer5972adOzLL2A/yaWYAw&#10;8KCslKzOCRMmxD8A2pyB2EFGlIAPEBqPLZNxOSuRy507vHHM9xAqKZgCiIAIiIAIiIAIFCOwdec+&#10;7D1Yfda17SwY5q/PHIqjzynHDqgXhjVTgPC8wRITUeyePXsOHz780ksvLfm6DFvSsqQKrmSZMuR0&#10;IClA9dLaJKcIiIAIiEDdEXhj7VaO80H7KSj5kCN7sdSF6nNkn+71VbSaKUB+sXEAuvnmm88//3xn&#10;g7HjEFkFM4fomJcpOm4jmB/LlCQzDtVEAdq0aROu0zEFUzAREAEREAERaHgCz/95x/I3d65en9vS&#10;FL5OPqbnJ0/qe8bxvbLDAZ+ZlpaWmPIkogCxDb61tdUtUZko+CazBcy2xMcUjmCsrC1atMgUHT+W&#10;fx/jEz/52bEpzO0+i59Xe5YOaIovtkKKgAiIgAiIQA0JbNq6hz3trHa9t3VPONkunTth8rnozGEj&#10;h/WrYaY1SaqsbfaJOEGj/fheyVYqfJPZGF+rgxDN38i0IvLyjTdoWtzkbfPl0gScLhEQAREQARFo&#10;WgIr337/rv/32lXff/b+J/8c1n6Gt/Se/pmRP77x3Ksnn3Ly8P4ZpFTWvJ+IAsRRhMuXLw+89QKb&#10;DZL16dMnWj4cn1necmEw/9hbNbhvKXCh4rD+5faU4ViNPuRiLVy4EJUovqt1WbwUWAREQAREQAQa&#10;j8BvXlz3jX//wy0/fv6Jl9aFSzf25KO+8aXT5s0462/PPr5vr26NUfxElsDM4wdAp556qm1iX7t2&#10;7auvvupv3YrA5850JoxzALLTfVyswAqX/2vMXBqj/lQKERABERABEaiYwPotu3BwfvzFdVu27w0n&#10;0qNbZzvO5yND+lacRWYjJqIAUVp0oIcffhilx0rOFjCUoSuuuKIsB6DMUpNgIiACIiACIlDXBF76&#10;02ZUn6dfXV+wFGg8ub1dY4ajA9V1MSOET0oBalReKpcIiIAIiIAI1C+BAwfbbU/7mnXBl5Vaoc46&#10;ZTB72v9qZNy9VPWLQgpQ/dadJBcBERABERCBuATWbtppqs+O3fvDcfr27GbH+eDpHDfFOg+XlAKE&#10;k/LSpUvDcOIchFjnSCW+CIiACIiACGSIwIpV76H6/L7Iq9rZzW6OPuxvz5DQyYuSiAKE9sOeLPaC&#10;hV/jNW3aNO3PSr5alYMIiIAIiECzE9i99wDezag+b23YXpDFuR8/+jNjhp0xosQLNxuVYyIK0G23&#10;3caRP9ddd51cnhu13ahcIiACIiACmSXw5/XbWepC9dlb6FXtvLOCpa6Lzhw6ZGCGDnFOH2YiChBH&#10;M7MXXe8iTb86laMIiIAIiEAzE/jdaxtRff6walNBCB877kiWunhraTMjcmVPRAHiKEIO5pk3b54Q&#10;i4AIiIAIiIAIJE1g++795uDcuqnwq9ovPP2Yi8YM+/gJRyYtSR2ln4gCRPlvvPFGHIAuuOCCAItR&#10;o0ZpXayO2odEFQEREAERyDKB1a3bcqtdL7QePNgelnPwgJ7543yGDerXI8ul6BDZElGAWAJbs2ZN&#10;wfJcc801vBSsQ4qqTEVABERABESgYQgsfWU9es8f/5R7M2b4Ou0jA3H0Of/UIQ1T3poXJBEFiGOg&#10;d+zYUVBWWYBqXoVKUAREQAREwCew8u0tz67c+NxrG7bv2s9Bxr26d+3RvXPPbl16du/as1vnnj1y&#10;/3t069Kre5ce3bvk7uTud+nZo8uhm7mQdrNz1y6ZOwd5y469ttq1YcvucL136nQE72lH9fno8P5q&#10;FdEEElGAqoTOe09XrFhhibh3gdlX95ow9tgHfIwifqpSHkUXARFoDALt7e0H9+5t37fvIH979x7c&#10;t/fg3n3t+/cdyH3O3+HX/fvtpwN7CUbg/flguZD5r/sOfDiu/XTgcFKdunbtfuSRub8BR3YbMIAP&#10;3Y4cmPvP5wG5+137NuA7lTLSPN5ct+3Z/9rwzMqN69oK+8FUICcK0CENKa8SoU6ZquTUKVSonCJl&#10;6tQHmhMqVO6P8NysIN+CUf7rnfdRff6z0MtKCT90UC+WunD06d+7QV5WWituxdJJUAHiNCAWwlpb&#10;W1FW2BR2zjnnxPH+wXt6yZIlc+bMQWJ7xal77ykqDm+At81lrLK1tbU5HSjip6QJKn0REIFaEchp&#10;IXlN4pDmcVhHQb0Iai05ReRQSFNi8lpL7j/ajFNi3E+mtXC/VqJWnE7nbt3yWtGR3frn1KP8X05D&#10;6npYQ+rWXw/u5dHlgONnV25A9fnTXwqfdlNecrUOjUkmZ4LyrEo521L3wyYos0t5X3vlDVFO68qr&#10;Vl1/+/JfUH2wbBWUbsxJg1B9zhl9dK1lb/D0klKAfCuOIUQNuuqqq8aMGVMW0RkzZqA8zZw5k5MV&#10;0agWLFhg0U03Mo+iiJ/KykuBRSDLBPZu2bJ744a9Gzfuzv1t2L1hw5733uPDgV27six2fNnaDx48&#10;or2AF2f8FBojZKcuXXIaUl49Qk8yJalb3nqUsyrlvzZGSassxaate1B6UH2wi1SZVJ1G79alc+44&#10;nzFDRxzTr06L0LFiJ6IALV68eNGiRVhrJk+ebFYf9JUHHnigd+/eZtqJfznTDiYfYvnR4/wUPyOF&#10;FIGMEECn2bMxp9nscVrOhg18xYCREQklRgcT6NTJLagdVo8G2EKbrbLxK1pUBwuZWPbs9zZ7z4tr&#10;2oplwisdzvnY0eeMHjzmpJY9+w7s2nuA/7v3Hdy9Z3/u/979e3L/D/CBr7kAe3IBLJh93s0fAfYd&#10;OHAgi0r58YP7sNSF9sO6W2KkGz/hRBQgToLu1asXZhufH57Rd9xxx+zZs+O/CsPMSBbFmYJcmtwZ&#10;N24cK2IRPzV+BaqE9UkAbcbsNxhycroOn7Ho5JSejfip1GeZ6kHqTp1Ygercvfuh/1353K1zt+65&#10;O927dcp97d4lHyD/+YOfOud/slh4+eQ/d+9CgA+H5CeW6rDV5f7e37L//ff3btl86OuWLfve5+/9&#10;/Ttr5p4SQZx1NGcuOuSBdMgV6ZBnEmWphwr7QMb9B9rN3sNBfxGSj/voUab61MrzBh8wtKVdeZ0p&#10;9z+nFeVUKKdO5bSlnC4VVqEOBcNDrIaox486ihOcx4/KWRaycx3YvXv/tm37tm/bt3Xrvm3b9m+z&#10;/9v2bt2au5//yk+9jz3u2MmfO/qCT2VE8kQUoGInQWOzibMN3pa0DJALLwUoIy1GYpRF4MDOnabi&#10;OLuOfdi7uejDa1npN1jgnIZxSEHp3qlbV6eadOnG1w//lNNUcloLYVxIdJdcMKffHP6pS/6OpdDh&#10;xA7u2eM0JPShfTlt6bCSZBrS9jQcWfDFNnPRIfejw65I5rvNQluXHlk5NmbZ6++Z6lPwrQ5WoWz5&#10;xgMGvWdA7+4dXsUBAQ62t5tV6bAKZerUBxapwsanw0qVaVr9enf71OnH4Ohz3OA+aRZw/84deQ3m&#10;kDaDKmNfA4rOgT17YkrV98QRfzX3ezEDJx0sEQUIy82uXbtuueUWX/pVq1bNmjXrpptuiu8GZFFs&#10;I1jSCtCmTZvwqk4at9JvVAIHtm07sGXzwc2bD2zZsn9z24H8h9yd2j3ud+7Zs/PAgV0HDuo84Miu&#10;gwZ2OTL3x4fOfVIdEBOswU6dj8BftOmvnAf3tm0Hd2zPNapt29p37ODrgW1b7c7B7dsPFjlkpLbk&#10;sGahMmIJO6JrlyMwenVFg+x6RJf8zW5duU+AI7p04Wv+JtrqocD5KITvyv98CrkP+ej5pPKBD0WP&#10;lHjV+j1/fHsnfzv3HiwW8PiW7qcf3/v043oP7KOVoPLqn6Hp4M4dtCU+tO/ceYAPO7bb59xPO3Yc&#10;2LGdz+0Hamm+QsRuw4YNvuHG8mQtJzQnMLe0tMSMkYgCZB7KYR8g3pBa7vsxzJ2IVbD77ruPIgV8&#10;gGyDWEH3ILd3LCYIgmnpIT6rpg3pO+iwXGVLV7V10OGJvOfgo7sPPor/PY4a3GPw4J65v6Mbb/s0&#10;iwuvv7v19bXvr2rd9sa773OM7Yhj+uLOeWL+P3t6m7aZRRecOQkbEgtqZknKmZHya212J/95Sx2g&#10;Yzny8GJibv2xWzcz6e060On9vUe07Tqw80DnA5267O/U5UDnrvzf37nLwdyHrgc6dR4woM+Jxw4c&#10;dULL4Ja+ZvA7HN0tZeaXLzNg8Eu5IthJcHjh6dAilBlvnOXGrUl1yIaD3BLYlL895q8vSg5Lp3Ie&#10;ohJRgCjb/Pnzly5d6heyZ8+e1157bXzzj8V1CtAzzzyzfPlypz+ZjmXuQSyZFfspOcpKuYEJpOOg&#10;k9Nv8lpOXt3JazlH5z4zoDcw2/Wbd6PxvP7u+2+s3bpq7daIkvbt1c30oZOGohL1O/ao3g2MpcZF&#10;a2/HAymnDB3WkA4vum3mjmlIuT13DX/ldaycP3inzp3wi+7SpTMmq0Nfcx/sZqfOnTt1tq/5XzsT&#10;LffhUODcr/lg+T9u5lM7HPfwVwtMgod/PRz4w9GP6MzlxfWy7kzcoCS50HmBO3HEw+G1p/cP6zS2&#10;FOV/3ZrO+mm44aBr4nbWtV+/bv36de3br3v/AfaZm7k7/Q7d6Zoxc3VSChCA8Hp+6aWXOAoI1WfE&#10;iBGsZMVxf2b5DBOWe5M8bkO2BGbLYe4cIFbECGYGoYifGr6Dq4DVEEjBQQdtpsdReS3n6Jw5x7Sc&#10;HnnVh1G2GuHrJS6+q6tat6Lx5JWebZu2Fji7Nk5ZevfoimUIZQiVCMXo+KN1nGAcbEXDMHE67+y8&#10;s3bOa9vu7M9/OJiBM5OqKmEDRUYD6yiFtUvPnnmF5pByw+kMh7ScnE5jN/uj5RCsHnknqABVjMOd&#10;6UwK/knQZvWxZDkcyF8Oi/ipYjEUsWMJ0OHzJ9dxSu/hY+44H8/Ouzt8em/++LvcMb724dCRvv6x&#10;eHZor/2aP2TPnZKXO9K3dhvLu/TubfabnJZzdG7Fygw83QcO6liMHZL7xvd3Y+DJKz05Mw9OoDUX&#10;gwN2Txra3xbL0IcwEdU8iyZP8NCJlIc7V/7YycMnTOb61KHzsq1nuUMpvfMqPzhum9O0D0U/fKw2&#10;51ISsskJd2zxu/bu3RXdJWSk8e8QgA0EHStnorknogBhkvne976Hdw4GGyc974cfOXLk1VdfnWh5&#10;lHg6BOzE3ty4dnh8PKxn5IbI3IsF3FgZVFly4+aHtJDD7xDIn+R7+LUD+/dn4dDeMMxDDjoYdUzd&#10;aVwHnbIaEhrOG2tzq1o5n55330cBihmdha2PHjvgo8P6jzp2AK6xb/5lO28zyP/fynEvMRMhWNcu&#10;nZw+lLcS9S3LFSB+RgpZDYGde3JH+Dz32nt/WPUePihdjzjQ5eCBrgf3d2nn/4HO7fv53O2Ig6cd&#10;2/djQ3uPGtrHHlqkY5XF3JaczDBz+DNLUQMOL0XlzTZ9++Wc05v+SkQBwgHolVdeCfg7s7MdZ53v&#10;f//7cV6I0fT1kkUAuA60Lnlk3eOP73lvY4c40KUJpTkddMoivGnbHjyXWdWy5a0D+DDHuLDcoOt8&#10;dDh/KD39B/Qp+ny5rm3Xm3/Zhj60JqcSbdu6swyDAY4T5j804vCSWQZfaRmDVoMEOXjw0BE+qD4R&#10;e03+6uQWjvA5+2ODWe6sScnJi+cofMbbDx44AjskHw4cOHjo68H8V/t/gHfEHfqQv3nE4a+5wGyD&#10;Ih0L9qHAh6J8OPDBfF4fpEYKgeiEP+jyzf3qAnPf/3ooa0uBVbCc4pLTaXIajLcmlb/T9wOHG22l&#10;jN94ElGAqjwHKL70dRRyxapNC3/75ntb9zAuu0fVetnnsvOdd1p//fDaRx5uML1HDjrl9iC8ed54&#10;d6stb/1lc9xXcNDOR6Hx5PSefiOHVfiiq/VbdmMWOmwi2rZ5e3nnYh9aLDusD9XqlLxyATZb+OVv&#10;5I7wee6/NnJOYLGyn3oCR/gMPvuUwQP7ZeXkoaxVEyoTClDWpGoAeRJRgAqeBG2uynEOQmwArOEi&#10;XDPvudZNwQkj+/tc3n/1FfSejc88nX6l0OHdqbv5c/Byx+9yfIg71O6D0+3YB3v43N7cbljvSF87&#10;Fi8fyzu01071zZ+hl3656ivHLTv2sqqVt/TklJ6Ik+j8crEgZWYebDxYegYlMLGxyoZZiJdf5q1E&#10;298r07f6+KP78BySdx7KPZDofQK1bZYv/3mzva3i/R1F7Xaowud8bDCnFx4zUOcd1Ba/UotLIBEF&#10;yPauX3LJJRdddJEteLEj7Kc//enmzZvvueeeuKI1Vrgb/mXZn9eXOODV9rmYUyeDMmN0BzJ479ln&#10;1v764S0vv1xQhvyJvYeUEqd85M/wtfu5Iz1MZfmw7nLo15z+4Y4AOazZ5AIf1l1ybxvQEnUHVT9W&#10;ltyOrbzSw3u2Y0px9JE982aenDcPSk/MWLUK1rZtT844lFOJcvrQ+i1xrVMmwLFH9cktmQ09tOW+&#10;b8/aLMHUqnT1kg4O73ZkM+a6YjKDOndk88cGf2SI9vHVS8U2rJyJKEDQCr8NnpsVHE7YMOAxAv/7&#10;Y6s2FB8XwiXFSv/BuXB50306NFofebj114/sePutcHa9jjlm2GcnD5v0N50zc0x+OkwaOxfca9B1&#10;0Hhyek/rtl17Ynkf42eTd17uz9oWSs9R/TO0fvH+jr2mD5k/Ne5EZdXgsEG9c48ih/WhAb07/gUa&#10;ZcmfcuC3N+4we8/bG3YUy3rwgJ75V3QdTYNJWTxlJwLFCCSlAJEfW9NXr15t5wANHz58woQJcc4B&#10;auyqeve9nflBedua1tyjaln7XDiyy4z2jMtmt+9c09cGcArIul8/gupT8BjZ/h8dNeyzFw/51IWN&#10;XUHNUzrskYeUnrVb39lYdN4KADmqf0/8eHI2nrzSU9sWmBz87bv25zqduRD9Zdva9+KatUykIUf2&#10;+uAIoqF9B/bNkKqXHLSSKfM4Z/YeGlKxwP16dcu/ouvoM04cWDJBBRCBlAkkqAClXJJ6zM7tc7Fx&#10;mcfW+KVA+eHsk5OGHToXjs/du1boJbfj7bfXLXmkmI/zUeM/OfRvPjtozCfiy6aQGSSwY/d+O3/Z&#10;vHn4GlPI/Hat3KoWSs+QI+vyuLNASSl7bqXskIloW4TdoiAibF3+EURHDWgEJjEbA8He37nP7D0v&#10;/2lzsVgsa2PvmTD6aF5dHj9lhRSBlAkkpQBt3LjxoYcewvxDeaZNm2YvrJg8ebL2wEdUcG6fC04M&#10;dg7KX7bh1lBWa2BN3SxDtnDWs3vptwNueeVlFrw2PvtMwYyGXvQZVJ9+J40sS4xMBWZndtvW3W3b&#10;9rZt38sZxHzYtG33Zr5u28Mubg4pZld2r+5dYdWze+ee3bvaV3ezR/cPvuZvdunZ40NhynntTAeA&#10;wbSDrsObtvhf0gXNyTewb3en8bBg0Y0T+hv6YoPSB/7Uf9mOblRWccF12J8650KEL1RZ0eslMG8s&#10;f/a/NqL6sLErQuazTsn5NaP94AhfL0WTnE1LIBEFCO3n5ptv5tWnnNeMDmQ7v/AKwgnaP765aaHH&#10;LDgbW3DntCUzdrvEP1zO0j9ucM6vM2clyvsP9fmwXydKD6oPClBYmC69eg//7MUsePEOh5iidmww&#10;VhJRaNq27mnbvmcT//m8fW/ua17LSVQ2/LQypUIxl+dO5cm/ZosP8c/OoZEcVnr64wGTKLSMJ85h&#10;nDyB5E1EuUcRFs7KOsg659Of++uCBsCH3FvS83fQI3OfeXt619yWRPeVkHa/e7dDUQ7H7ZLbaZBL&#10;5MP3u+F8lapugf+imXwijno686RB5uIj//GMN2+J5xNIRAGygxBvuOEGDD+818IUINsGr4MQK25/&#10;m7fvcfoQ4/L62KewWI7DWnrnLEND+g5/c3mnZb/dtfadsCS9hg4d9jefHfY3F2ftfZyYarDc5Aw5&#10;WHFQbjDk5D/wH3PO7n1FjxipmHZqEatXoda17UTjyVl61m7lzMCYkvfv3Q2NJ6/09GO/ehx7YcyU&#10;GywY5+dZv+MhJO9FtI3W2LFl5FBH0674kFe28lsqD+tYHyhbXXPKk9O6TMc6pGw5pSqodeU1s7x+&#10;9vzqTWby4fjmYuX92HEDzN7TkiUX+I6tHeVeRwQSUYD8gxCdAgQU/3MEI38HmXv7qelPfiz3k910&#10;bxAbOHBg4BDqOqqP+KLiMHToEJT8c2prqe3KvffvOn3jS2e+91Kv/QV2xPQfdQpWn6Mv+FR8AWoe&#10;khJhsMlpObn/eftN3qjDnbK8o2ouWMMkyCJpXunpz+6tYwd35CELdY30T+u3r2nN+VObIxFrQ3Vd&#10;nAqEZ6nd7D3DW5raWFgBOkXJFIGkFKBhw4bZa78CFqCSByFyhtCKFStspczOE7LN89HnKJKL04dQ&#10;v9ra2ppBB/JbEn6dbtMvg7K/r6dl93tnvPfyGRtfKtjy1vQf8cfBp28/dlQKfp0s0Nj61IfdcXJ+&#10;OWg5+zmBPoGLly0M6te9pV9P/nMiH388rQ7q272lf09WInbvOcAEtmuv+39w1979e/Ye3L13v39z&#10;9579u/cVuNnBpoBSuDhp0944gd5z8rD+gWXQUrH1eywCb21gp/0HS9UR9pJYyWU4ECd6o/RM+NjR&#10;bETNsJgSTQTiEkhEAVq4cOFjjz127bXXjhkzxilA2HVYFyv3IMQZM2bgSDRz5swIBQj3al40tmDB&#10;Aiu0vRm+pKYVl1B9hjO/zrd+//zeZ39z5J8LH2b4ylGn/vGo09f3OjpcRN+vc8TQvmwDjokh53T8&#10;IXccvI/z3jl5d5z4O49iZmfBenbrMgid5gMtJ6fr5LWc3M1EXwLF6lvWVKjjj+5rO9U5lrBjz9Is&#10;qxIbJjAuRJyXjTrPShkfcq/3zd/Zd+DQBxT9vftyd3Ifcvfz7xTOfW3fu+/wB96enrufS2ff/kMf&#10;LEHulOWTVD1YnhnsyObRxx9ZfWpKQQSyQyARBQgn6O9+97vr1q0bOnSo/cchGg/oCg5CxJzDkla0&#10;AkQYgPru1b5BKDus05SEl1ewrZ0XWYQz3d+1xwstZ7x01Onbusc9iRV/Edyoc87U+SOI+vfu7rSc&#10;gDsO1p2Ilx1WQ6ClX4+BObWmZ954k1duckpPD+7XtWGjehWqV4+unL+cs/TkXj0xoG8vnWJcTUOr&#10;g7g4IweVqkM61iFd6pBSxZvUfa3LKVu5+57WZerXfrSrD7QutCy6Fe8lZanrEyNb6gCKRBSB8gkk&#10;ogCZGNiBVq5cuXbtWjSYQYMGXXDBBbhClyWhWX38JTAXHbOQ03iclcj9yp1x48ZNnz69rOwaIDDK&#10;R+sjD3GYIa8vDRcn7+N8Mb4+B7t09d+jhGtnzFd5J4qIARdtxlap8iYc03V6ovfwoVO6O18SLakS&#10;F4GME2AkUY/LeB1JvOoJJKgAVS+ceUO7tS2XoClGTgeqiQK0adMmPIeql7mjUji4bduO557l7+CO&#10;Am8c6/GRE3uddXbvT/xVMfHWbt67tm1fK/837+MzD4hJFITDrPv36jygV5cBvbv2792lf88u+a9d&#10;B/C5d5fuOjgkCehKUwREQASahgDWlpaWuDbLpBQgHHFGjRplxx7ioLN8+fIRI0a4d6PGqQvzgC7m&#10;ymN+P7Nnz2anfU0UIERKaO0mTmGrCbPjrT+vW/JrrD4FE7FznAeeOaasLPJ+ndv+tH6HbTQry6/T&#10;nI5ZosotVLFu1Tfnemx+x/xUlhgKLAIiIAIiIALxCZRluUxEAUJ34br99ttRgFBTUFZYBcMHyF+3&#10;ii6POTIHNrr7UUw9MgWooA9QBf5G8RFnJOSWl/+I3lPsHOdjLprIalffESOql5Z3J7n3KKES4X/g&#10;3HEOKzfmkZPbbKUTYKsHrhREQAREQASSJpCIAoRG4rbBO+3EdBpTWaJLZStcEdoP0f2dX3zGwuT2&#10;vcfPKGm4yaW/8emlOR/nla+Gs+japw+HOHOeYY+W+jjHOTlKSlkEREAEREAEihFI9i0/qDK8CuO8&#10;884je/OAXr9+fcnKQPsZO3ZswIUZfyCsPhYXFQfDEhqSfeU985iXUIPsK87XmJpKqlklxchggPaD&#10;B1sffmj5tTNW3nlHWPvpNXTYSVdedfa/33fi310h7SeD1SeRREAEREAEskMgEQuQnQN0/vnnv/zy&#10;y2yAN9uM2XVuuukmDgeKKL+ZdgIB8ATiDgYkdz+wwmVWH/s1/kJbdqqhpCR7t2zm1V0seO3bujUc&#10;uP8pp2D1GXL+p0qmowAiIAIiIAIiIAIQSEQB4hygu+66C9sPrj9XXXWVaTyBhSrRj0lgx1tv5VSf&#10;JUV8nD95Fqtd5fo4x8xawURABERABESgUQkkogAVhPXCCy/07du3IVemEmocm//40jp8nJ97tmD6&#10;Qz8zCR/nPieemFDuSlYEREAEREAEGphAegpQA0OsedE2PL103a8f3vJqIR/nvn0x+aD6dB8U96iD&#10;mounBEVABERABESg3gnUTAHCcWfp0qXTpk3DxjN//vzW1taCaC699NJoH6B6B1qN/O0HDuDlw4LX&#10;zrXvhtPpNWy4qT6duupdB9VgVlwREAEREAEROKJmu8A4SRmnn+3bCxxDLMwlCezdvPlPC3763P+c&#10;tvrffhTWfvqf8rGPff3G8fPmH3vJf5P2UxKmAoiACIiACIhASQI1swCVzEkBChLgHGdO9OEo54K/&#10;tnzyLEw+A884U/REQAREQAREQARqSEAKUA1hlpfU5pdeZMHrvd89VzDa0ImTWPDqe2INznEuTyyF&#10;FgEREAEREIEmIFAzBYhTCjmNsCQxDi3URrANS59C9Sl8jnPOx9nOcZaPc8nWpAAiIAIiIAIiUCGB&#10;milAvPICH6CSUhR7uWnJiA0QoH3/fo7zYcFr19q14eL0Hj6ct5YO/+zkTl26NEBhVQQREAEREAER&#10;yDKBmilAWS5kFmRjwWvl/75j//ZtYWEGfGw0qs+Q8y/IgpySQQREQAREQASagYAUoJRq+bn/+WVe&#10;ZxHI7KizOMd58sAzzkhJCGUjAiIgAiIgAiKQJ1AzBYiDnnfs2FGS6qhRowYPHhwdjPeerlixwsIE&#10;3gl/+eWX231esuFe/253In4qKVUKAX7/ta/s9l4Em/Nx/uzFfT+ic5xTYK8sREAEREAERCBIoGYK&#10;UK18gHCmRvuZM2cOkvJ50aJF7r2nqDhOHyK7trY2pwNF/JSROmcJ7LXv/Z/OPbrzylJ8nLsPGpQR&#10;wSSGCIiACIiACDQhgZopQDW0APnVMGPGDN7uPnPmTHtL/IIFC+xXe/27uVRH/NSENaoii4AIiIAI&#10;iIAIlCRQs5OgecEFukjJq+T6V0DiQYctJWwxQxNyv5IRn1evXs3/iJ9Kll8BREAEREAEREAEmpBA&#10;zRSgJNitWrXKKTcseOH34+fivkb8lIRUSlMEREAEREAERKDeCdRsCWzhwoUPPvjgTTfdhCkowh+o&#10;rHOAzBvalr3cWpgjzp1x48ZNnz494qf41cO7zFCk4odXSBEQAREQAREQgUwRYNWoJfYxwjVTgPy3&#10;wUecCh3/JGjzgHYKU9IKEFXY3t6eqYqUMCIgAiIgAiIgAvEJdOrUqYzA2Zz1zcfZ3wOPVYlS2e4w&#10;u9j5ZRvEIn6KD0IhRUAEREAEREAEmodAFn2AcP0JaD/UBx7Q/hIVGhI3R48eHf1T81SkSioCIiAC&#10;IiACIhCfQFIK0Pz586+88kqMNIHLFJfoa9asWWPHjsW5xw/G2hkvW2XHu93E5QiVyN6rGvFTqaz0&#10;uwiIgAiIgAiIQDMSqJkPkA/PDuZBQfE3rluAkj5AFjdQFeYJZOti9hMp+8thET81Y62qzCIgAiIg&#10;AiIgApEEElGAcMphjzqnFwq+CIiACIiACIiACGSQQCJLYD179uzVq1cGSyuRREAEREAEREAERAAC&#10;iShAF1988fLly3k5hhCLgAiIgAiIgAiIQAYJJLIERjlx5XnqqaeGDx8eKPO0adPMc1mXCIiACIiA&#10;CIiACHQUgUQUIN8lOVAwOyq6o0qrfEVABERABERABEQAAokoQLfddltra+sNN9wgY48amQiIgAiI&#10;gAiIQAYJJOIDtHv3bt7SJe0ng/UtkURABERABERABCCQiALEAc0vv/yy+IqACIiACIiACIhANgkk&#10;sgRGUW+88UZeynrBBRcEij1q1KjBgwdnk4WkEgEREAEREAERaBICiShAHIS4Zs2aggTd292bhK+K&#10;KQIiIAIiIAIikEECiShAnAC0Y8eOgqWNbwGaMWMGL/9asGCBpcMbUnlHmJ+m/6547vPSMfuVQ6jn&#10;zZuXQdYSSQREQAREQAREICMEElGAqiybv4s+oAAVMyCh/Th9CPsT742XDlRlLSi6CIiACIiACDQw&#10;gUScoKvkxRtP0Wa4YqZjr4h3b4+fNGkSpqM4r52Pmb6CiYAIiIAIiIAINBiBmilA2F04/if8IvcA&#10;L1bH5s+fz/JWhIKC1cdpM3Fw42/kv3ae98YTa/Xq1XHiKowIiIAIiIAIiEATEqjZEhgKzZIlS8z3&#10;GXXENJJhw4b17t37nXfe2bNnz9q1azkdEdsMr0o9//zzJ0+eHL0dDLsO6lQxHyDSnzNnjlUY6hRf&#10;/ZfPc4eDiMrSopqw7lVkERABERABEWhaAjVTgIwgrsorVqxYuXJleBcYeg9qyqmnnnrOOefE2Qkf&#10;UID8GjKHaKcDSQFq2uargouACIiACIhAZQRqrAD5Qvh7weJv/nIpRChAhLFfZ8+ezXnTNVGANm3a&#10;hOt0ZRAVSwREQAREQAREoMMJcABhS0tLTDESVIBiSlAsWLQCtHjx4kWLFpkChPsRibgVMT6zKWzq&#10;1KlTpkwpS4b29vaywiuwCIiACIiACIhAdgh06tQpvjA1c4KOn2VNQuJLRDr2ujHWwnzjjblX8zqO&#10;cjMCnC4REAEREAEREIE6JVDWvF83CtDcuXOx+ljZUHFY/3L75CdMmIA+ZJvhuRYuXIhKpFexltUO&#10;FFgEREAEREAEmopAFpfA3JnOriY4/5DPnA/k7gRWuPyzE/0NYk1VlyqsCIiACIiACIhATAJZVIBi&#10;iq5gIiACIiACIiACIlAZgQQVIKwydhqhHfnDVzuiUJcIiIAIiIAIiIAIdCyBpBQg/4Xw9gIv7nAu&#10;4tVXX92xBVbuIiACIiACIiACIpCIEzRuyJz7jJuOO8cZ0Lyia+nSpSIuAiIgAiIgAiIgAh1OIBEF&#10;iJOgeRNF4BgeW//SO0o7vMolgAiIgAiIgAiIQCIKEFh79eoVgLtx40bhFgEREAEREAEREIEsEEhE&#10;AcLXZ/ny5QGN5/HHH6fAvBMjC8WWDCIgAiIgAiIgAs1MIBEnaF5W+p3vfAcjEK8+xe9n7NixIOYl&#10;qeedd56coJu5tansIiACIiACIpARAokoQJQNHehnP/vZq6++auXkVfDnn3/+9OnTM1JsiSECIiAC&#10;IiACItDMBJJSgBxT3gl/7LHHcg5QM1NW2UVABERABERABDJFIHEFKFOllTAiIAIiIAIiIAIiAIGk&#10;FKD58+fjB7179+4AZTsUMQ76GTNm8IpT/yQhYrnXhA0cOHDevHl+OhE/xclOYURABERABERABJqH&#10;QCIKEC9m523tvJSUK4CSN7eXfE+7/2ZTXwFCxeEN8OZIxLnSbW1tTgeK+Kl56lIlFQEREAEREAER&#10;iEkgkW3wa9asYefXnDlzUFYCV0ntB7l56zuKDpdfBpQqvjo3as6Vxj5kxypG/BSTgoKJgAiIgAiI&#10;gAg0FYFEFCD2fIUPQoyPFatPeL8YSpVvT7J1NHvZasRP8TNVSBEQAREQAREQgeYhkIgCdPHFF+MA&#10;xP6vGnJkwQu/Hz9B9zXipxoKoKREQAREQAREQAQahkAiCtCYMWM49ecHP/gBnjqBi/OBGoadCiIC&#10;IiACIiACIlCnBBJxgva9mANcbrrpJtSjOLDMk9o5QbMpjCWwmTNnurjc4ZWrLJZF/BQnIwuzadMm&#10;LEnxwyukCIiACIiACIhApggMGjSopaUlpkiJKEC33XZba2vrDTfcEMfluZigAQUISxIhcax24dn5&#10;NXXqVN45H/FTTAoWrL29vazwCiwCIiACIiACIpAdAp06dYovTCJLYBz/g22mGu0nXADMP76FxvZ/&#10;jR49mv8RP8UHQUjA6RIBERABERABEahTAmVN+okoQOglL7/8cllylAzMAULse7cd71wLFy5E7zEd&#10;K+KnkskqgAiIgAiIgAiIQBMSSGQJDI433ngjS3EXXHBBgOmoUaNKvhfMnens4tr50b5rEdqPvxwW&#10;8VMTVqqKLAIiIAIiIAIiEE0gEQUIpxzO5imYcfxXYajmREAEREAEREAERCAhAokoQJwAtGPHjoIS&#10;x7EAJVRUJSsCIiACIiACIiACRiARBUhwRUAEREAEREAERCDLBBJxgs5ygSWbCIiACIiACIiACNTM&#10;AsS2rAcffNDOOZQPkBqWCIiACIiACIhAlgnUTAHi1OalS5dOmzaNremLFy9my3rBYrNlvbbnA2UZ&#10;rmQTAREQAREQARHIJoGaKUDZLJ6kEgEREAEREAEREIEwgVr6AM2fPx/bjyiLgAiIgAiIgAiIQMYJ&#10;1FIB4v1fxVa+Mk5B4omACIiACIiACDQVgVoqQE0FToUVAREQAREQARGoXwK19AFi89fAgQPHjx8f&#10;gYM3WtQvLEkuAiIgAiIgAiLQGARqrAAVewOGg1XNqzDmzp27YsUKn/uCBQvsKy9JZRuafZ46deqU&#10;KVMao3pUChEQAREQAREQgSQI1FgBQkReUxoh6OTJk0u+DLVYdBQgfIz8d6D62o8pQ/ZWVOlASbQV&#10;pSkCIiACIiACDUOgxgoQ2s/06dMTolNMAeLt8RMnTnT5shKHAGE9KSGplKwIiIAIiIAIiEDdEah7&#10;J2hMPkAfOXKkQ48SVnIlru7qSQKLgAiIgAiIgAjUkECdKUBoNth77DLVZ9OmTfwfMmSIg4Ijdg0B&#10;KSkREAEREAEREIHGI1DLJbA06ZhDNC7VKECLFi2aPXu2e8MGhzFyx/lHpymV8hIBERABERABEagL&#10;AvWqAAEXI9DYsWNZ8KqJAoQi1dbWVhd1JiFFQAREQAREQATCBAYNGtTS0hKTTB0rQDNmzED74dgh&#10;tn35u+vZEr98+fJ58+bFROCCtbe3lxtF4UVABERABERABDJCoFOnTvElqWMFyG3+4oO/793OY5w5&#10;c2Z8CgopAiIgAiIgAiLQVATqxgl61apVmHxc3dhed9v6zkIYq2D2Ew5AOEpHn0bdVBWswoqACIiA&#10;CIiACIQJJGIB2rhx40MPPTRhwgRzTOYt8axJsVx18cUXjxkzpuJqQOlx+9ux8fiLXP5P1Rw2XbFs&#10;iigCIiACIiACIlBHBBJRgHwvnIULFz744IMYaUx3qcA1p45oSlQREAEREAEREIG6IJDIEhi6zrhx&#10;46z8nNaD9oNHzg033MCLLF544YW64CIhRUAEREAEREAEGphAIgpQz549bUs52g9Kz4UXXshnWw7b&#10;sWNHA9NU0URABERABERABOqCQCIK0Kmnnsophfjl3HPPPbj+mN+P2X78I5vrApCEFAEREAEREAER&#10;aDwCiShAU6ZM4e2kwEITuu6664zaE088gTLkzmtuPJQqkQiIgAiIgAiIQL0QSMQJul4KLzlFQARE&#10;QAREQASak0BSChDeP6NGjRo8eDBYH330UbbBjxgx4qKLLrI7ukRABERABERABESgAwkksgTGaYR4&#10;/1ip0H7YFd/a2spm+LvuuqsDi6qsRUAEREAEREAERMAIJKIA4QHNNngz9ixduhTXH47/4XxCtsdz&#10;oLPQi4AIiIAIiIAIiEDHEkhEAXJFQt1B6TnvvPO4c+655/J//fr1HVtg5S4CIiACIiACIiACiShA&#10;o0ePxumHla8f/vCHvLPCdoSZ7adPnz6CLgIiIAIiIAIiIAIdSyARBQhn5+HDh+P9s3v37quuuspK&#10;+Mwzz6AMVfMusGhSvBPeLv+dqR0LV7mLgAiIgAiIgAhkk0BSu8DCpeUgxL59+yZ0DhB6D3Ymezk8&#10;BzByDrVeOpbNBiepREAEREAERCALBBKxAFnBeCc8m+G57Cu2n4S0H9baSN+0H65Jkybx/g2XbxYo&#10;SwYREAEREAEREIFMEUhKAUIpufnmm+/OX6aLsDLF9vgkCo+fNRvNXMrmbb169eok8lKaIiACIiAC&#10;IiACDUAgEQUI7x8u3oPB1nfHiCWqhBQgFrzwLvIrI/C1AepJRRABERABERABEaghgUQUILaAjR07&#10;dubMmWaMsYsXhOETba9E1SUCIiACIiACIiACHUggESdo3JBZkzKnHNyTsQOZJuR/rmGZWVwjO/Qt&#10;lyZ3OInReQXFyWtT/ooTUmFEQAREQAREQAQySKAlf8UULBEFaO7cubghz5kzx1d67J0Ys2fPrrkr&#10;NPoWGVl2dqFpTZ06FZtTTAoKJgIiIAIiIAIi0FQEElkCGz9+PI7Jt912G0oPNN955x28f+6//37s&#10;NDXXfkifZHEDctVmPtccxthUFanCioAIiIAIiIAIxCfQ5dvf/nb80DFDHn/88f369eMtYLwUjChv&#10;vPHGq6++esIJJ1x33XVJnARNmo888si2bdvOPPNMsrv99ts5hvGLX/xiTGkVTAREQAREQAREoNkI&#10;JLIE5htjMP+wIMeLUZM7A5rssPqw397yxSDkL4c1W42qvCIgAiIgAiIgAiUJJKUAsebFIpS/4LVw&#10;4cJTTjklUTWoZGkVQAREQAREQAREQAQgkIgPENrPokWLtm/f7iPesmXLv/3bvwm6CIiACIiACIiA&#10;CHQ4gUQUoFdeeYVzgALGHt6QytYwnQPU4VUuAURABERABERABBJRgDjwcNCgQQG4thy2Y8cOQRcB&#10;ERABERABERCBjiWQiAI0bNgwDoPmZah+2fAB4uuQIUM6tsDKXQREQAREQAREQAQScYJetWrVd77z&#10;nV69evE6MP5Dee3ateyE1/4sNTgREAEREAEREIEsEEhEAaJg+Pr88pe/5DhEV0i8gq644gr2w2eh&#10;2JJBBERABERABESgmQkkpQA5ppzQw0GF2v3ezI1MZRcBERABERCBrBFIxAfIFdLcgPr27Zu1Ykse&#10;ERABERABERCBZiaQlAWIJbCf/vSn69atM7gDBw7khfCXXXZZM7NW2UVABERABERABDJCIBEFyJyg&#10;KeG4cePMCRpnIK6JEydOnz49IyWXGCIgAiIgAiIgAk1LIBEFaP78+ZyFyGtWfZdntsE/9thj99xz&#10;T12z9l86ZgWZOnXqlClTKi6UnyB+4jNnzvSTQpWcNWtWErvnbr31Vt9FHRPdvHnzKi4FEf0EZ8+e&#10;7d6CYseCW8o1L0ia1TFjxgxO8qxJpYc5p1YdLmsrTpWtN1CQ1KrDb1QmwzXXXIONuZoG7MdNuTou&#10;v/xyl7vfd6osTmrV4cvvZF6wYEGV8rvoaVaHX5baNqrUqgNu995776OPPlovgxVyzp07l1enh4EX&#10;m1Zq1bSOaE/g+l//63/9+7//eyDhDRs2sATGK+ITyDC9JH/1q19RCt5vb1lSHL5S3soksOiOCZ/v&#10;vPNOlxQMuVNN+hFS0dT8vChCNbVDdAfBxDZE/OeziWGf/Uwrg+bHSq06KJRr0n4Bqy+CpZBOdfhN&#10;y2ocgLUqAumkVh2WUQ0lDySVWnXYCFDbWnBlSa06AvTo4xUPiQXrNLXq8DOqeTdPrTp8yS3T2k67&#10;ta0OatymubCcxaaVGnb8pJygd+3aFdDRGnIDPA+dtAZMKTySVqCTLlmyBKOIe3JliRAt2NLhcQEV&#10;nsQJUEHK5UaZM2cOGdlhleVeiAqBSZMmWURb5XzmmWf4jx3IPQjyGROXb3YqN6OS4ZOrDgrlVm8n&#10;TJiAJCtXriwpT8UBEqoOkwezIk1r2rRpFYsXM2Jy1RFTgFoFS646GAHo9dWYkOOXMZ3qoHUxiNHT&#10;4wtWbsiEqgPJsYmOHz/e5LFuvn79+nLFixk+uergFGIaldngaVoM7DSzmFJVEKya6iA7bDxIyEwX&#10;yDpiWqlAyGJRElGAeA88S2AFT4IeNWpUDaXPQlK0Y+rPV1wwotrFKoMvIUqS+4na5Se0AV+/GTly&#10;JDftJ5JFdaihVb8kKzQY+r/lbu3SSRtQ7yiX/UQYQq5evdoEdllQqIKKTvgFKSWlKjdAQtXhi2Fj&#10;YktLS7mylRU+ueq47777mJ/cGmVZUpUbOIXqKFekysInUR3MuHQT6/XpXClUhz35JK3SJVEd1iNs&#10;NOOyJ5xEX12QUHUwjOPS4FoUn9va2hJtYBVXB1KhP3GFxYs/rVRTtEQUIN57igXo5ptvxhmIxUgu&#10;ZsoHH3zwvPPOa0g7kGthKAp33303yiy6CxfzvdOBzGuBBX7u8x9bC8MfNee31EQ7W8lWYrlv2rSJ&#10;/ya2lYLiILnTgfgJ/cZ+Qnju07v8UgQK5efLo0kKBq2kq4O6s12NJZFWEyCh6qC+mHQDrmbVyFky&#10;bnLV4RR0RpiSYlQZIInqME162bJlaRYkueowwhgXMT9USbtk9CSqg0xxiUN+ZitaFIMeX5N+Tkio&#10;Opy3IoViGvK/lmRbQYCKqyMir/jTSgUCuyiJKEBoOd/85jeZ6lh6pD1x8SoMtJ+rr766GlkzG9cZ&#10;Nsz266ZGVhloeaY6AME9dtOpqvQ4TgKF6+oYgRDbLZFQHCQ3lzrKwk+XXHKJCcA8Gv9Rz+I6C3MS&#10;RbA0E6oOZxKjFClUX0LVQT0yrCcHP5xyEtVBqzMVnMsmraR1oCSqwx424OOeNChIZYvp8Ss0iepw&#10;uZvwtniU6JVEdSAw7YrmxBMCFcH8FX9wq7iwSVQHkjsPaATjsbNi8WJGTKg6YuZeTbBEFCAEgsgt&#10;t9xi9oObbrqJzV+Nqv1QWGdgDCxpAQEF37Rv/qdg/KimKZhFigvbI2L7jz5I7koR+ClmjiTOExWP&#10;hkkbTpKrDuy0bsblkT3piSqJ6kBLYMBNYVj3W0XSvcO8HJIe5ZOoDqPk1AW6Bp0rUSe55HqHlYUn&#10;QOoiaasJGSVUHTzkMExZN6ci6OYuo5gDXbnBkugdjFQ0JGdWpMsHLPTlClkyfELVUTLf6gMkogDZ&#10;spcJR69u+PdgVKbc2DDhGyfNJN5RC2GWO/5b5baqsIk1sAhNgraZP51ToJKuDmZcZxIrl1X88ElU&#10;hx3H5UZGhGG4D3iqxZcwZsikqwMxkh7fySKJ6gi7kaXgJJdcdQS8VmM2j8qCJVEdtjqMf4KJZLs3&#10;8NyoTMKYsRKqDkzUzkRK70i6XVVcHRGU4kwrMSFHBEtEAUr6Iab6YtcwBev2trITeICzbQXm5Fjw&#10;2Q6dwHdPC5teaihnyaRsS5qzWvmPPs6yZQatwFORFbBgeMvU3IYKerqVlKrcAKqOiOpwRiwbHGGL&#10;wT/R5bx0qoM2mfQQn0TvsEcdfzshHS3RgiRaHTgzpeAbZwNCEtVhj20By3e5409Z4ROtDicJjSrR&#10;TXnVVEcErpLTSlmoiwVORAHCioBFOmnjYU3KX2UidraV8/uxfexuIxXbbdwudw7F5idjwn977Cai&#10;C2+bkwlWpUiVRbfzpszvBwsHAwHCW1IUByFtl7utnrinIk6v4rHJTPcuPDddSD7YTrHUtJ+EqoP6&#10;ctVqQBL19EyuOiprHpXFSq53UB1ueMHY7J/CUJmo0bESqg7mWt9dw6zmyTnQJFcdNqbRKdIZvhKq&#10;DmZc57Jp417ApaG2TSvR6nCi2vCb6Kp3NdURgTR6WqlVXSRyEjQvAvvlL3+J47N7FYYTl+6dwgpx&#10;reiE0wmf5hk4vDLi4GP/dE4Xy7/pvyoknBHC2FN7Ta7A4aphC41/8HGgjO6wVD+Wf4Kqk7NgKWr4&#10;RpSOqo7aHqBsaqJvN02oOgIthyqrbUFSqw6/11CoGp6ebIjSrA6/o9Wwg9sUzvOAX+kJDVZkYTVS&#10;84pIuToCJ4zXae+wU5UNXfjtAtVPH7XtHYHUEM+fIApOK9UXwaWQiAIULpLLr7aHi9cQhJISAREQ&#10;AREQARFoHgKJKEDNg08lFQEREAEREAERqEcCifgA1SMIySwCIiACIiACItA8BGpsAWIZGP/8devW&#10;4RWLA1A6256bp7ZUUhEQAREQAREQgZoQqKUFiI0AuMK5gw1SOJ61JgiUiAiIgAiIgAiIQLMRqKUC&#10;9Pjjj2P4uf3229nzzOEi+J8/9dRTzQZU5RUBERABERABEcg+gVoqQK2traeeeqp73ekVV1yxe/du&#10;d3pK9llIQhEQAREQAREQgSYhUEsFCGS9evVy4Bryxe9N0ixUTBEQAREQARFobAK1dILm+B+WwPzX&#10;fXMMF28OP+644xzEFN6F2dgVptKJgAiIgAiIgAhUT6DGClDJt4DpIMTq60wpiIAIiIAIiIAIVEmg&#10;lgoQ7j68zjNaoMmTJ2tprMo6U3QREAEREAEREIEqCdRSAapSFEUXAREQAREQAREQgXQI1NgJOh2h&#10;lYsIiIAIiIAIiIAIVENAClA19BRXBERABERABESgLglIAarLapPQIiACIiACIiAC1RCQAlQNPcUV&#10;gTogwPkUl19+eR0IGlvExYsXU6LKDlmdMWMGb+yJnZUCVkuAVyRRWbViPnfuXNpztTIpvgjkCUgB&#10;UkMQgaIEbKIteDEQNzk4H069zEnIzMsKJ0yYYHVnqqF/EaAZqhV1xEodKCx3Mt6wOWeOw1Yq032b&#10;oWZVxrIISAEqC5cCNxeBKVOmLDh8nXTSSZzz6b7OnDkzmyzC1hHezYfYtZWWGXTRokUc62VAIFOr&#10;R/zayhlIbcWKFdTjySef7O77dUpxKFRjWMvQ7bB1lYSZcXUnLD9H6VJly5YtK1k0BRCBkgSkAJVE&#10;pAAiIAJBAsuXL0eTcAe7ow5Onz49+5gwHiB2MTkpzuzZs80ylP2yVC8h76tGI2SJqvqk0kxh3Lhx&#10;JU/cTVMe5VW/BHQOUP3WnSRPlQCTYltb27x58/xcsRZMnDiR+0wk3DdDC0/V9pWLOcbZirjPwH3D&#10;DTfMmjXLfp06dSpGJvuMVZ9Xx4TvF0uNkBh7sFhYFOZ1LD089LPE4yS0m5aCbwSiLG4KsTAWBSvO&#10;o48+SkhnBaF0BTUbsy4EaLh8fSOKf/i74SIYuVhgk8qFd4GZlaHEV85WdYHRTsx4YwX3U/Yp+VSd&#10;SAVjFaxTg+Dy8sXjcwCIBbZcXF0DB6qu3q1mTSorF5/hb40EewYY7b6l42fNV7+y4sD0G5IlGAZi&#10;YpMagvlNlIpwX00LdG3DJHTFL7cqC9a7q53oMgb6V7j2/VrWZxGIT0AWoPisFFIEChCw+c9WgvjA&#10;TDxo0CD7ygTDJOevDaGdMIsww/ErUwKzuHkzMLvYHGkR3ZwakZpNAy4K8yh3mEq5Q4K2OOVmL19u&#10;pmdmFLeWx0wcMHgwt1l0kkKSgm4xPIVTloKWEqJbAbmYTSmXb2MgQZe76RYufDgwcRHPkkKlcCpC&#10;oBoQwzQ8Yw6WgjKbaljydYQjR44k2MqVK61eTCdwiSO/q1CnRtivpB/TNwUJrZEAilhkQdEKFtOv&#10;LKoDIH4WCOP40ABMK6WAhsut7jklO8BtyJAhNELQxRQ7EL2sqvQDI5uvIpcso9+/+Dx69Gj+b9q0&#10;SeORCFRJQApQlQAVXQSO8P2B/MUg81cImOvd871ZVuztMevXr3cjOx+cZSUiNWYUJmY3txGy2Dzn&#10;1xBzNjMuVih306wR/hTozAwkGJbfIiI8uRORmSzga8Ls65xs7NXIpkzY5ZtGSIE7DkjBwE6HmzRp&#10;EoHDmg2SIwYyW/owJ1mnQfplR/GiOCXbK2oBYUxbuu+++4ji6jeQOLmgQDiNClFLaleWOxJa7QPK&#10;luSA5n7ig1WHuWy7yqI6CLxkyRIfpuODJAQudz3LxPDTLMmn4qp0GP2qLFlGsgv421nr8i2d8WVW&#10;SBHwCUgBUnsQgaoI2Cxe7OJBP/BTwAOXWZkANnFiBoiewFxqBGMCCCdesiToCszovgz2PO2/xc80&#10;ALvIothMw7RklgazYRQ0uvhJWYK+CmLyO2F8zcMC+/46hijs/GGS+5pHMZkrmDLDPkMmEgqK6Shx&#10;NKpwpfgVRwp+Ii0tLYQ380a4sghpDSYM0yKaJl3WheZU2b6qmlRlyTIW618+h7LKq8Ai4AhIAVJj&#10;EIEaE/A3V8f31jQbADpQQJmISK362dfXPyqj4LaYOW8kWzayq9iiVWV5FYxlE6HLkQ8FzT/xczQd&#10;wrENaJmmZ7gr8DV+LnFCorGZcuku51sWJ3rMMBiBKOzChQtjhq9tsHTKWFuZlVrDEJAC1DBVqYJk&#10;gkDAwyZiz1FYXOcF4nyDqkmtGI7Ao3O5iyYFkzUXV5LCLmKuslYW21RVw6uY0cu5NLkP4Uxj6otm&#10;UjLDGFcAV8quJ/4ufStaMcfzaiDb8lnKZyC5qqysjBWYP6tBpLgNSUAKUENWqwrVMQRsZQoH4Wqy&#10;nzZtGtGZaCNSY9momHdOtE3CVqx8pcccdMzzt/rLtAd30mCVCfr2s2JLTqZixlHjIpbzfDnNucoW&#10;5kg8YMOzr6y42aKbv3ToEglkVDBMHDJWWXFCVqztWUTzLgpYzgLLbb4jVwUiFavKCspodR1Tna1A&#10;VEVpHgJSgJqnrlXSxAnYrOnGetv3HidXfJPd3qJnnnmGKOgx0amhZvn7d8jLnuDNk6bYpGtOr/j2&#10;mlTMJVibmO9jeu+6WCzKOJ0D1cQpDTYtucmyyiUw6LmT+lijIfGwo7d5an/ve99znCFZ8Hw/ky1i&#10;x5Mt3vlez7jrooK4qoEwzG2fHZd5WzsOLFZa4qY2OUfmipfkrLL8rXaUK+aBk6aExdELrSxWUr+t&#10;mmpijYqyuCXOOO05HKZYVVZQRmtdiS4+VlZGxao7AlKA6q7KJHCmCbDoY3ujbKNvtIu0KwnTgItl&#10;B7SYRhKRGlFYuWBftOXFXGXKAWoT90mEmwX1AJZRXF62XFXuqdZkgRJg7kpctoHfEkEG295vP7nN&#10;WZXVma2sOZjFVn+4z3zvHGVYtCpYorC7N4n7TjZ2Qo+fC7VAEQwmlx0+5O+8o34dBzQnqzXbImdV&#10;g8JUzToglUVxXNEoZswDJ82zx2SLs8vdNrghvFta8qsS7dPtU6usKk1rLFiV5ZbRGeEqk0SxRMAR&#10;0EGIagwiIAKZIxA4dq9W8gUO96tVskonTQKBcybTzFp5NRgBWYAarEJVHBEQgaIE7Oyi+AtDQpk1&#10;AlizMNrZkVG6RKBKAlKAqgSo6CIgAnVDwByGzMtKVz0S4DWo/kvo6rEIkjk7BLQElp26kCQiIAIi&#10;IAIiIAIpEZAFKCXQykYEREAEREAERCA7BKQAZacuJIkIiIAIiIAIiEBKBKQApQRa2YiACIiACIiA&#10;CGSHgBSg7NSFJBEBERABERABEUiJgBSglEArGxEQAREQAREQgewQkAKUnbqQJCIgAiIgAiIgAikR&#10;kAKUEmhlIwIiIAIiIAIikB0CUoCyUxeSRAREQAREQAREICUCUoBSAq1sREAEREAEREAEskNAClB2&#10;6kKSiIAIiIAIiIAIpERAClBKoJWNCIiACIiACIhAdghIAcpOXUgSERABERABERCBlAhIAUoJtLIR&#10;AREQAREQARHIDgEpQNmpC0kiAiIgAiIgAiKQEgEpQCmBVjYiIAIiIAIiIALZISAFKDt1IUlEQARE&#10;QAREQARSIiAFKCXQykYEREAEREAERCA7BKQAZacuJIkIiIAIiIAIiEBKBKQApQRa2YiACIiACIiA&#10;CGSHgBSg7NSFJBEBERABERABEUiJgBSglEArGxEQAREQAREQgewQkAKUnbqQJCIgAiIgAiIgAikR&#10;kAKUEmhlIwIiIAIiIAIikB0CUoCyUxeSRAREQAREQAREICUCUoBSAq1sREAEREAEREAEskNAClB2&#10;6kKSiIAIiIAIiIAIpERAClBKoJWNCIiACIiACIhAdghIAcpOXUgSERABERABERCBlAhIAUoJtLIR&#10;AREQAREQARHIDgEpQNmpC0kiAiIgAiIgAiKQEgEpQCmBVjYiIAIiIAIiIALZISAFKDt1IUlEQARE&#10;QAREQARSIiAFKCXQyqaZCaxateryyy9/+umnGwOCFWfx4sWNURyVogMJqGt0IHxlLQVIbSAWgRkz&#10;ZjDnzZ07Nxyam/x066238hNzfJypMWawWJJVGshksKtguSpNuKp4CHPvvfe6JMBuYHVljUDMHlGu&#10;2OoaBYmpX5TbkBQ+DgEpQHEoKcwRmzdvHjhw4IoVKwIseIDjJj/591taWuIgixksTlLlhmGaufvu&#10;u6dOnbogf1G6DJpnUH0QbM6cOeWWTuFTIFBWjyhXHnWNCGLqF+U2J4UvRkAKkNpGXALjxo0jaGDh&#10;45lnnjkpf1kq5557LvoE/6MTjRksrmTlh1u9ejWRpkyZYlFRMkrKXH4mVcXADrRmzZrZs2dXlYoi&#10;J0kgTo8oN391jWhi6hfltiiFjyAgBUjNowwCY8eODRiBli9fzk2XhL+ib5/tv13OylIymB/LEg/4&#10;CvhuKAUzCqfgl9NMVsWsPk5gljlcrIJLZk6qQAGLLa7ZuklJfyDyevTRRzFQnXzyyU6AglIFlgaY&#10;HrhDLm4dzST0l9X8NUonT8Ha8UX1ea5cudKHaWugmVpJLKNNVxe0ZI+wZhZuD5gxXOsKN2aixG/V&#10;qXWNgi2wWAGT6BoF+wUChAUr2C8ImWbXaOZ+UV2vSi921/SyUk5VEHho2TuPv7DuT+u3V5FGeVFH&#10;HNPvojFDLx53rB9t/PjxrBwxDJm9BGsQCwHYUSJ8aGbNmoUZg4mcOZi4xQwtLhhJEYzEsSTZgMVU&#10;EWcZqKwUkHnRokVktGzZspkzZ/plZOicOHHi9OnTuYkwCDBv3jyKvHDhQhOJkZ28KLszIJGOldHS&#10;8VNAeOIOGTKE+y5YNAoLiQwu/UCaTiruMwGjg5q0XBiNTB91N01Z4b4FMAOepYycBLbic9+wuwoK&#10;FIoiu8BEdMSIiE5sZCiXaxs+0iQ+r33o/1v3m8d2/OlPSSReMM2+I0YM/evPDLt4sv9ryR5RrOVM&#10;mzYNpBCj7u677z5sqH51uyzKatXFUJSVSLGuUbBfkGOaXSPcL4p1jWL9As7pdI2O6hepdYfGyEgW&#10;oPqox9+8+Jc0tR+gvPmXbahcATrMjthOUBrsPjOfb/4piPKaa64xzWDChAk2XEYHY0YhgFv6YZWh&#10;ra0tTiW5jGKmwJxtj+++6YJhiwI6feKSSy4x9yAKjhpkYlAcwnDfSeWbaszW4lLwF9diosD2Qwoj&#10;R4506ReTigAUFknQyfjMfxQd7vg3ucOg7xQg+0pg04Sc8se0x/0lS5YULFQgsL8wZ64wFotSp7aS&#10;+Jf/fDxN7YfSbX/zTVSucntEsZZDK0LHpa5hS6WgDyXUL0i2+q4R0QJT6xrhfmHNuGCHLdgvAv0l&#10;0a7RUf0izlCpMI6AFCA1hvIIoJHYKpibbsuKv2nTprLCE9hXNcqNa+GLpcD079QgU1wYEwnsLOo8&#10;OvtaiLsfSNB3WUVdcx5R0dIWQ8G8iGZm9hi7IqQylRRPLILxn8/cMS3E2X4mTZrEfVM9nYnIaUIu&#10;F8T2dU2/UP5oHigUSo8Ry85OusoaScWxSvYIJumCLQd01AuWSGrcX+uMKUn1/SJ+14hogSRSrID8&#10;VMOuEe4XEV2jYL8gfGpdQ/0iZjPu2GBSgDqWf9zc//rMY1iTihu6FuFOHNL3r88cGk7JDDkMeW66&#10;rUVuHZkGapAZzE0I9ADbGuYuBk3Ky0TFk7TdDOx6q7n0iEQW/gb4glJZvkzAJjyzlLnlclEivqKk&#10;Mk0iP9Hx+7avo0ePrq3AAIGM2dJS20x3zKcvYk2qtgWJTq3PiSeSabk9IrrlmBIT08aZZmEtL79r&#10;FGuBaXaNcL8o1mGL9Ys0u0aH9Iv0G0ld5ygFqD6qb/L44+Z+ddyvvvXp1P7+zz+Onzz+Qw5ARopH&#10;VYZCZjss0jyT1Qe+2FIOGjTIrRb5kcxeEmd9p1gKsUU4FPCyyy4jU7NLRafJYhnzqK2kuIUzW/bC&#10;CGTmKHN9sK9mbAinGbYJOZkDS37hstjeJRJ3y6Pllrfc8MMnf+6v7vzeBQ/8v9T+xs79PpmG5Yzu&#10;EREtB5sZYFk/pTelpjiWy9nCR7TAlLuG3y+iBSvYL6wvpNY10u8XldVv08aSAtS0VV95wc26QPyC&#10;bpuVpxsZ0zxvnJOKvzhVQY4YV9x+fuYeZiBT5pzvs6WJycS26vgTAPNWxOqDWcjcritzgq5AQoZO&#10;8xEhejGpLFmz9mOgsvUvu0nVICTlMgUIq4//NVxS05/weSooqhmNXKF8+H4BSQFQFRS23qNE9Ihi&#10;LcdaHdO5eV/hYl8xhBS6RkQLTLlr+P0iosMW6xepdQ31i4rbc5oRpQClSbtB8jK9p6T7c81Le8MN&#10;NzDFmjtFlQfk4JuMxmBJ2YmITpnDkmGrOVzM9Ob7zATALGU30SQivHyYjZANxcUC+0pJuUAsU7cn&#10;LiyVS9BWvtz6l923J12zCZmVgq+mn9nllxQa/ka2gKhEZ5HLFYqQbhEQkkhohaVJOO/vcgtb1+Ej&#10;ekSxloPGAy5TWPGAplH5RxWUSyOFrlGwX3RI1/D7RaAZuw5rAAv2i3S6hvpFuW24Q8J3am9v75CM&#10;lakIiECtCJgfRoQGU6uMlI4I1BEB9Ys6qqwOEVUWoA7BrkxFoJYEbKmrgp1EtRRCaYlAxgioX2Ss&#10;QjInjhSgzFWJBBKBsgjYeQTpr0iWJaQCi0DKBNQvUgZej9lpCawea00yi4AIiIAIiIAIVEVAFqCq&#10;8CmyCIiACIiACIhAPRKQAlSPtSaZRUAEREAEREAEqiIgBagqfIosAiIgAiIgAiJQjwSkANVjrUlm&#10;ERABERABERCBqghIAaoKnyKLgAiIgAiIgAjUIwEpQPVYa5JZBERABERABESgKgJSgKrCp8giIAIi&#10;IAIiIAL1SEAKUD3WmmQWAREQAREQARGoioAUoKrwKbIIiIAIiIAIiEA9EpACVI+1JplFQAREQARE&#10;QASqIiAFqCp8iiwCIiACIiACIlCPBKQA1WOtSWYREAEREAEREIGqCEgBqgqfIouACIiACIiACNQj&#10;ASlA9VhrklkEREAEREAERKAqAlKAqsKnyCIgAiIgAiIgAvVIQApQPdaaZBYBERABERABEaiKwP8P&#10;4ZrMlTiRgJQAAAAASUVORK5CYIJQSwMEFAAGAAgAAAAhANhRT1bgAAAACAEAAA8AAABkcnMvZG93&#10;bnJldi54bWxMj09Lw0AUxO+C32F5grd2E2P/xWxKKeqpCLZC8faafU1Cs29Ddpuk3971pMdhhpnf&#10;ZOvRNKKnztWWFcTTCARxYXXNpYKvw9tkCcJ5ZI2NZVJwIwfr/P4uw1TbgT+p3/tShBJ2KSqovG9T&#10;KV1RkUE3tS1x8M62M+iD7EqpOxxCuWnkUxTNpcGaw0KFLW0rKi77q1HwPuCwSeLXfnc5b2/fh9nH&#10;cReTUo8P4+YFhKfR/4XhFz+gQx6YTvbK2olGwWQWL0JUQXgU7OfVIgFxUpDMVxHIPJP/D+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tqzKaCAwAANwgAAA4A&#10;AAAAAAAAAAAAAAAAOgIAAGRycy9lMm9Eb2MueG1sUEsBAi0ACgAAAAAAAAAhAK69swtfiwAAX4sA&#10;ABQAAAAAAAAAAAAAAAAA6AUAAGRycy9tZWRpYS9pbWFnZTEucG5nUEsBAi0AFAAGAAgAAAAhANhR&#10;T1bgAAAACAEAAA8AAAAAAAAAAAAAAAAAeZEAAGRycy9kb3ducmV2LnhtbFBLAQItABQABgAIAAAA&#10;IQCqJg6+vAAAACEBAAAZAAAAAAAAAAAAAAAAAIaSAABkcnMvX3JlbHMvZTJvRG9jLnhtbC5yZWxz&#10;UEsFBgAAAAAGAAYAfAEAAHmTAAAAAA==&#10;">
                <v:shape id="Picture 74" o:spid="_x0000_s1048" type="#_x0000_t75" alt="Chart, line chart&#10;&#10;Description automatically generated" style="position:absolute;width:36290;height:2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wRxgAAANsAAAAPAAAAZHJzL2Rvd25yZXYueG1sRI9BawIx&#10;FITvQv9DeIVeRLOKqKxGKYripWC3Ih6fm+fu0s1L3KS69tc3hUKPw8x8w8yXranFjRpfWVYw6Ccg&#10;iHOrKy4UHD42vSkIH5A11pZJwYM8LBdPnTmm2t75nW5ZKESEsE9RQRmCS6X0eUkGfd864uhdbGMw&#10;RNkUUjd4j3BTy2GSjKXBiuNCiY5WJeWf2ZdRMN5Pzt21c8N9/vbN09N1e1llR6VentvXGYhAbfgP&#10;/7V3WsFkBL9f4g+Qix8AAAD//wMAUEsBAi0AFAAGAAgAAAAhANvh9svuAAAAhQEAABMAAAAAAAAA&#10;AAAAAAAAAAAAAFtDb250ZW50X1R5cGVzXS54bWxQSwECLQAUAAYACAAAACEAWvQsW78AAAAVAQAA&#10;CwAAAAAAAAAAAAAAAAAfAQAAX3JlbHMvLnJlbHNQSwECLQAUAAYACAAAACEAR2BMEcYAAADbAAAA&#10;DwAAAAAAAAAAAAAAAAAHAgAAZHJzL2Rvd25yZXYueG1sUEsFBgAAAAADAAMAtwAAAPoCAAAAAA==&#10;">
                  <v:imagedata r:id="rId28" o:title="Chart, line chart&#10;&#10;Description automatically generated"/>
                </v:shape>
                <v:shape id="Text Box 75" o:spid="_x0000_s1049" type="#_x0000_t202" style="position:absolute;top:20478;width:3629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2238C843" w14:textId="7198B58B" w:rsidR="0072117F" w:rsidRPr="00710B9C" w:rsidRDefault="0072117F" w:rsidP="00710B9C">
                        <w:pPr>
                          <w:pStyle w:val="Caption"/>
                          <w:rPr>
                            <w:bCs/>
                          </w:rPr>
                        </w:pPr>
                        <w:bookmarkStart w:id="314"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6</w:t>
                        </w:r>
                        <w:r w:rsidRPr="00710B9C">
                          <w:rPr>
                            <w:color w:val="auto"/>
                          </w:rPr>
                          <w:fldChar w:fldCharType="end"/>
                        </w:r>
                        <w:bookmarkEnd w:id="314"/>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v:textbox>
                </v:shape>
                <w10:wrap type="topAndBottom"/>
              </v:group>
            </w:pict>
          </mc:Fallback>
        </mc:AlternateContent>
      </w:r>
      <w:r w:rsidRPr="00BF0FCA">
        <w:rPr>
          <w:bCs/>
          <w:lang w:val="en-US"/>
        </w:rPr>
        <w:t xml:space="preserve">Actor until the XDS Document </w:t>
      </w:r>
      <w:r w:rsidR="00BC63AC" w:rsidRPr="00BF0FCA">
        <w:rPr>
          <w:bCs/>
          <w:lang w:val="en-US"/>
        </w:rPr>
        <w:t>Consumer</w:t>
      </w:r>
      <w:r w:rsidR="00BC63AC" w:rsidRPr="0072117F">
        <w:rPr>
          <w:noProof/>
        </w:rPr>
        <w:t xml:space="preserve"> </w:t>
      </w:r>
      <w:r w:rsidR="00BC63AC" w:rsidRPr="00BF0FCA">
        <w:rPr>
          <w:bCs/>
          <w:lang w:val="en-US"/>
        </w:rPr>
        <w:t>received</w:t>
      </w:r>
      <w:r w:rsidRPr="00BF0FCA">
        <w:rPr>
          <w:bCs/>
          <w:lang w:val="en-US"/>
        </w:rPr>
        <w:t xml:space="preserve"> the search result from the XDS Document Registry will be measured for the experiment result. The "minimum" search keywords will include only two attribute values while the "maximum" search keywords will include fifteen attribute values. The setup for “Single Node” and “All Nodes” </w:t>
      </w:r>
      <w:r w:rsidRPr="00382398">
        <w:rPr>
          <w:bCs/>
          <w:lang w:val="en-US"/>
        </w:rPr>
        <w:t xml:space="preserve">is like </w:t>
      </w:r>
      <w:r w:rsidR="00382398" w:rsidRPr="00710B9C">
        <w:rPr>
          <w:bCs/>
          <w:lang w:val="en-US"/>
        </w:rPr>
        <w:t>the first case.</w:t>
      </w:r>
      <w:r>
        <w:rPr>
          <w:bCs/>
          <w:lang w:val="en-US"/>
        </w:rPr>
        <w:t xml:space="preserve"> </w:t>
      </w:r>
      <w:r w:rsidRPr="00BF0FCA">
        <w:rPr>
          <w:bCs/>
          <w:lang w:val="en-US"/>
        </w:rPr>
        <w:t xml:space="preserve">The Document Query with the </w:t>
      </w:r>
      <w:r w:rsidR="001D201C">
        <w:rPr>
          <w:bCs/>
          <w:noProof/>
          <w:lang w:val="en-US"/>
        </w:rPr>
        <mc:AlternateContent>
          <mc:Choice Requires="wpg">
            <w:drawing>
              <wp:anchor distT="0" distB="0" distL="114300" distR="114300" simplePos="0" relativeHeight="251692032" behindDoc="0" locked="0" layoutInCell="1" allowOverlap="1" wp14:anchorId="4B0450D0" wp14:editId="304A4803">
                <wp:simplePos x="0" y="0"/>
                <wp:positionH relativeFrom="column">
                  <wp:posOffset>3215005</wp:posOffset>
                </wp:positionH>
                <wp:positionV relativeFrom="paragraph">
                  <wp:posOffset>6057265</wp:posOffset>
                </wp:positionV>
                <wp:extent cx="3523615" cy="2581275"/>
                <wp:effectExtent l="0" t="0" r="635" b="9525"/>
                <wp:wrapTopAndBottom/>
                <wp:docPr id="83" name="Group 83"/>
                <wp:cNvGraphicFramePr/>
                <a:graphic xmlns:a="http://schemas.openxmlformats.org/drawingml/2006/main">
                  <a:graphicData uri="http://schemas.microsoft.com/office/word/2010/wordprocessingGroup">
                    <wpg:wgp>
                      <wpg:cNvGrpSpPr/>
                      <wpg:grpSpPr>
                        <a:xfrm>
                          <a:off x="0" y="0"/>
                          <a:ext cx="3523615" cy="2581275"/>
                          <a:chOff x="0" y="0"/>
                          <a:chExt cx="3523615" cy="2514600"/>
                        </a:xfrm>
                      </wpg:grpSpPr>
                      <pic:pic xmlns:pic="http://schemas.openxmlformats.org/drawingml/2006/picture">
                        <pic:nvPicPr>
                          <pic:cNvPr id="80" name="Picture 80" descr="Chart, line chart&#10;&#10;Description automatically generated"/>
                          <pic:cNvPicPr>
                            <a:picLocks noChangeAspect="1"/>
                          </pic:cNvPicPr>
                        </pic:nvPicPr>
                        <pic:blipFill>
                          <a:blip r:embed="rId29"/>
                          <a:stretch>
                            <a:fillRect/>
                          </a:stretch>
                        </pic:blipFill>
                        <pic:spPr>
                          <a:xfrm>
                            <a:off x="0" y="0"/>
                            <a:ext cx="3523615" cy="2031365"/>
                          </a:xfrm>
                          <a:prstGeom prst="rect">
                            <a:avLst/>
                          </a:prstGeom>
                        </pic:spPr>
                      </pic:pic>
                      <wps:wsp>
                        <wps:cNvPr id="82" name="Text Box 82"/>
                        <wps:cNvSpPr txBox="1"/>
                        <wps:spPr>
                          <a:xfrm>
                            <a:off x="95250" y="2085975"/>
                            <a:ext cx="3428365" cy="428625"/>
                          </a:xfrm>
                          <a:prstGeom prst="rect">
                            <a:avLst/>
                          </a:prstGeom>
                          <a:solidFill>
                            <a:prstClr val="white"/>
                          </a:solidFill>
                          <a:ln>
                            <a:noFill/>
                          </a:ln>
                        </wps:spPr>
                        <wps:txbx>
                          <w:txbxContent>
                            <w:p w14:paraId="039C8562" w14:textId="201712B9" w:rsidR="001D201C" w:rsidRPr="00710B9C" w:rsidRDefault="001D201C" w:rsidP="00710B9C">
                              <w:pPr>
                                <w:pStyle w:val="Caption"/>
                                <w:rPr>
                                  <w:bCs/>
                                </w:rPr>
                              </w:pPr>
                              <w:bookmarkStart w:id="315"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8</w:t>
                              </w:r>
                              <w:r w:rsidRPr="00710B9C">
                                <w:rPr>
                                  <w:color w:val="auto"/>
                                </w:rPr>
                                <w:fldChar w:fldCharType="end"/>
                              </w:r>
                              <w:bookmarkEnd w:id="315"/>
                              <w:r w:rsidRPr="00710B9C">
                                <w:rPr>
                                  <w:color w:val="auto"/>
                                </w:rPr>
                                <w:t xml:space="preserve"> Processing time to complete Document Query</w:t>
                              </w:r>
                              <w:r w:rsidRPr="00710B9C">
                                <w:rPr>
                                  <w:color w:val="auto"/>
                                </w:rPr>
                                <w:br/>
                                <w:t xml:space="preserve">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w:t>
                              </w:r>
                              <w:r w:rsidRPr="00710B9C">
                                <w:rPr>
                                  <w:color w:val="auto"/>
                                </w:rPr>
                                <w:br/>
                                <w:t>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0450D0" id="Group 83" o:spid="_x0000_s1050" style="position:absolute;left:0;text-align:left;margin-left:253.15pt;margin-top:476.95pt;width:277.45pt;height:203.25pt;z-index:251692032;mso-height-relative:margin" coordsize="35236,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Xq6iAMAADsIAAAOAAAAZHJzL2Uyb0RvYy54bWykVdFu2zYUfR/QfyBY&#10;YE9rZMu156pxCi9ZggJBaywZ+kxTlEWUIjmStuV+/Q4pyU3iDNvSB8uX5OW9h+eeS55/aBtFdsJ5&#10;afSCjs9GlAjNTSn1ZkH/vL9+M6fEB6ZLpowWC3oQnn64ePXT+d4WIje1UaVwBEG0L/Z2QesQbJFl&#10;nteiYf7MWKGxWBnXsICh22SlY3tEb1SWj0azbG9caZ3hwnvMXnWL9CLFryrBw+eq8iIQtaDAFtLX&#10;pe86frOLc1ZsHLO15D0M9gIUDZMaSY+hrlhgZOvkSahGcme8qcIZN01mqkpykc6A04xHT05z48zW&#10;prNsiv3GHmkCtU94enFY/mm3ckSWCzqfUKJZgxqltARjkLO3mwI+N87e2ZXrJzbdKJ63rVwT/3ES&#10;0iZaD0daRRsIx+Rkmk9m4yklHGv5dD7Of512xPMa1TnZx+vfn985fjsbpZJlQ+Is4jvCsZIX+PU8&#10;wTrh6d/1hF1h6wTtgzT/KUbD3NetfYOSWhbkWioZDkmeKF4EpXcryVeuGzygHIrsKMdyzErmmCmF&#10;51DoZc1c+IUoqQXh0f75dbt8nz5X0UPagJ4jbBsMekNyptSBbIQWjgVRRn5j5pisS80iNbeGf/VE&#10;GwTXG7H0Fg2Cto3e2WP3NHyEe62kvZZKxXJHu2cIUJ+I8RmSO6FfGb5thA5d5zqhgNtoX0vrKXGF&#10;aNYCQnQfywSIFT44EXgdE1ZI/AfARqAPFhLK78DiETx0+jJljibjySwp86gvkOZ8uBGmIdEAOGBA&#10;UVnBdre+RzO49Bx2ABIy4IkthKvND3RhdELY/+reu5pZAQgx7AMp5YOU7mPb/WZaMs9jWXu32L0k&#10;tJjvyx3n/4Gqd9N8Ch3GZh3Np++GZj2289t8HnlK7Qx7lv8QZ6imUbIclBXJvFSO7Bhu7H0tg0ji&#10;fOKldKyBNnFXJ4k4g9tgOFS0Qrtuu6ttIGJtygN4cAaVxAm95dcS+W6ZDyvmcPFjEo9Z+IxPpcx+&#10;QU1vUVIb9+25+eiPimKVkj0ekgX1f21ZvEHUR41aI2QYDDcY68HQ2+bS4KTjhCaZ2OCCGszKmeYL&#10;3rhlzIIlpjlyLWgYzMuAERbwRnKxXCa7u4hu9Z3F9TVOeo283rdfmLO9kgPq+ckMajoRdOfbsbzE&#10;HVPJpPbIa8diTzeUnaz0QsF69AQ+HCev72/+xd8AAAD//wMAUEsDBAoAAAAAAAAAIQBltFlHlYsA&#10;AJWLAAAUAAAAZHJzL21lZGlhL2ltYWdlMS5wbmeJUE5HDQoaCgAAAA1JSERSAAADAgAAAbwIAgAA&#10;AOKBhcMAAAABc1JHQgCuzhzpAACLT0lEQVR4Xu29C7RV1ZXnLa/74Ckg8jK+gGAIJpICKhHUSmJj&#10;tcRBJ5UOrV3SVLXlF2FoLBwOk5E2SNOOxOEnbfQD0hkZtmUSkKo8irZNIualaGIJiRofiYImUXl7&#10;ecO9Fy7c73fuhOVyn9c65+x92Oec/x53nHHuPmuvNddvrr3W3HPNtXav7u7u03SIgAiIgAiIgAiI&#10;QOMR6N14VVaNRUAEREAEREAERCBDQGaQ2oEIiIAIiIAIiECDEpAZ1KCKV7VFQAREQAREQARkBqkN&#10;iIAIiIAIiIAINCgBmUENqnhVWwREQAREQAREQGaQ2oAIiIAIiIAIiECDEpAZ1KCKV7VFQAREQARE&#10;QARkBqkNiIAIiIAIiIAINCgBmUENqnhVWwREQAREQAREQGaQ2oAIiIAIiIAIiECDEpAZ1KCKV7VF&#10;QAREQAREQARkBqkNiIAIiIAIiIAINCgBmUENqnhVWwREQAREQAREQGaQ2oAIiIAIiIAIiECDEpAZ&#10;1KCKV7VrkcCyZcuuueaa1atX16Lw1ZT5wQcfTD+omhCymlpTWSJwSgjIDDol2Guv0Oeee45em8/a&#10;Ez15idetWwecXbt2JV3Unj17KKKzszPpguoj/5oAVRNC1kd7UC1EICeBXt3d3UJjBBjj7777bp9G&#10;S0vLuHHjLrvsspkzZzY4pdtvv/3111+HxtKlSxscRXb1cTxwctasWfPnz08UjmmhCgUlWosqZI5V&#10;im2aclBVEPLOO+98+eWXfeBDhw4dM2bM5MmT58yZUwVFNEIRa9eufemll7gxOzo6qK+NGiJcQ6qX&#10;N+hdZR06dMj+oRHbwXc6kRUrVjAZUUNKrURUBloG9WyvD70n2dKBVpJ5vV6bNjho8O///u/rlXbS&#10;9YqdXr57KumKkL8NzLRP16e1t7fTp61Zs2bhwoVy7maroCRl4QAmPTBB2tra6o8anOSnKniIq9CK&#10;6r4ImUE5VIzDw44HHnjgkksuIcXGjRufeuqpum8NroLOInRnFi1atGrVqhtuuKFxIITXdPny5cDB&#10;9xB+SdIpbfzTUR6BJOhl31PlyVbGVdOmTfP7tAULFowePZoJ1vvvv1+WUE6eIcrCxPna176GEwgr&#10;E6R0Am7UmDt3Lj4hfrrvvvvK0JcuqTIBmUFFgDPw02WQ6Nlnn62yblScCIiACMROgCn+L37xi3Rr&#10;WHvf+c53Ys+/QTJ89NFHt23bhrlzxx13RKImmHC88cYb4YAlxJRZgwCp3WoqNuhd3eHvYf6L/3my&#10;9zVqU/h+WAxuc/696aabvve9761fv57EmP9urp18nnjiCTdVTHczderUq6++OruVkPOLL77IvcRP&#10;PFIwnXz55ZdPmDDBpeQWevLJJ10CCr3qqqv8BKT0M/ngBz945ZVXTpkyxeWA5EiIMJxBkiuuuCKf&#10;08LiTiJCIjl+ICuFrCjdVcTO8Bg0cuTIf/7nf7YQBL8IEmzYsIGHTnqKSy+9NDtuhscpuhJLY9de&#10;eOGFs2fPHjFiRIE7KgS+CVMgtMsHC7TPfe5zOPweeeQRv4IWV+GfMamYTUDgW2+91XE2dNlnaEis&#10;6nr88ccZbxxJcti0aRNlEU9gXgfUyq/ZsRrZQj700EOFY4MsSily+I3TiiYTY26t7rOf/Wxh5pZh&#10;4eZq2nTtGfjk/PGPf9xvjWRi6uO5GTLcKdY8SHnttdciA86JH/3oR6Y+kn3mM5/Jdzlt77HHHrNb&#10;I7vZ5wu7KXxDFaVnt3bR1uX4h9xT3I+0+W9/+9vWHtAIZ7IbQ3k3S4FgMhcKyY3p9wnhLcTvW0yJ&#10;06dPN4MA5dLM0MuXv/xlvzUSXcCNVv1uxDhwP/oapIHRHzoLprCysm8r5p3RV3b/4FJaZX0I4Vgs&#10;k6L9v+uEjTl3E+0Hv5TVJVs2lLt48WISR8a4Av1tI/zUB0u2EeoZUsc333yTIZmUf/M3f+On//Wv&#10;f81Pw4YN+8QnPmHnv//97/Pvv/3bvz3//PMM3oMGDRo8ePBFF11kDdcWDXFy7Nix9A701K+99tqv&#10;fvWrj3zkIwMGDLAcSPCVr3zlhRdeOHjwIHcjuW3dupVSmpqaLB8O7iJGUJdg9+7dJHjmmWfOPvts&#10;c1BxrFy58he/+IWloaw33njjt7/9retDbQUT9wbpMVa4HIHPP/98d7lfzVdffbVfv36EDnR1dVl6&#10;pCIxpgnJuJD76txzz3Xi2RlC7H/wgx9QRwulol6cp+4YlNSOe5Lve/fuJeXOnTtxzrsSzaVMGs6c&#10;c845lIV4JOOMDypbcSHwTX4qYjrt27fvBRdc4LJyYC0ZFYdqr169EMmvIPBB55+xHL773e/yCQcU&#10;YWdQASmzzxw4cODHP/6xtQR6TGs/DD/33HMPgrkWwndG1j//+c8f+9jHCgtJjcgH1E4LET7Ah6SZ&#10;ONauONCgieqKdsyt1f3yl7/0G1U286LN1WnTNVfqTs40+wh81EdDZTSCOeEUkOFaxKCD5pJvfvOb&#10;fNIeaIecpzFPmjRp+PDhTiTTPtXEWqK5cjkpaX4UhCqdRqxxRkAVvaEK03O3duHWVeo9BQ2eImBF&#10;rbkW3dEYgOCruOybxVpmzgZDLYCGvmiH7sYMbyHARAWubzF100dZI//Nb34Df3pF12caFruk+t2I&#10;caALov34DYzOwTWbwh1g5KagATMucPI//+f/7LdPPxnFoUp05waUcCzkU7S5ksbaOd3sww8/bDc1&#10;KqD/37FjB4MORWNh+yIxInAey4zn0uzbvGHP9G3YmodXnKc0Ekeig81x4j9n8y/3BpFxfPHNcE4S&#10;Y0RPjevIxdbwnTP0RJ///OfNu0OT/elPf9q/f38TDPOFJwnzObkndXu8wOywR2RGDjw9dKN33XWX&#10;paGsH/7wh65q5o/FYWNPPKSnw8037W2y2WPEpz/96cDFccjjakEVmAvncoT34SAGWBDV93WREgKE&#10;Xjkm1tdzEqdC4SVXBeDTI1x33XXOhWBF83nxxRc7RMjsY6HrZ2ogsqAmvHkUSEmn4zuBTMsEZGDK&#10;+I/gCMBJiz8z7HzJKaQ5Pwocto7PvBqRNX2uaEQy14s1iW984xtkC4GI38UvpWhzNW1G2jMeDmoB&#10;fEwZ34VptXD3iBnr6JSDHJivQTbXGHAqmD/SHaZ9d7lLydNwgUYbckMVoGe3dtHWFVFNyD1Fw/O5&#10;8WDDnYIP2L8FKrlZCrSW8ePHowtsUEsT3kJQGZql58Ej4phzMtudHHgfVacbAaxr/K6zwr1nVQhR&#10;lqvOW2+9xXcIRHzzfn2decQNXuDmyokopLm6CyHvbhw7SU/LjYPlFynaehX8doF6aZBkig0qpGhu&#10;FSwP89vTsCJJs33X3FGkiUyBcY+Ze8ZcTXbYd6wNdxfR9TPf5Bw59IMk8G0g/rXxwPU1mPz8yyO1&#10;s5MoC0+DK8W8Ajzu2BnKwkcdaN8E3gB2+1ktEMMiyjl8A5FK2VoqE5iDm9PGPD/mmssB4lewgAz5&#10;4FOW3+PwL6YkZgePepab05HjQHqqYBLGe1B0ZAjH0kUYKPnTEAhgD2ebN29OTkgrmmoikmswKA5D&#10;nEIZDgtEyxZurqZNMnE2vTUGCqI4CrXO1z9oHm52FRTmnvS7ci43JtaGC1xOSquCdfr5NBhyQxXQ&#10;vjWboq2rjPbj30FczgQln0BzazIqv1nySUXX4f8U3kKsPaAgvzNBj2UvoahON2LPJNb4XWdV3vOP&#10;7faEM7KAxidOnGi/hgRcR/IpqbkyPNnDg8uE77h8+BefqzvJM48FM/FMWEZDreNLZAblUC4eETu+&#10;8IUv2EMP3V+21Z/tsbA7ignySKZm3LiujQ7OgkLyWSR0fJaAp0AnjH2xnK2L5HJko/cnioUmnl0T&#10;uxN43E9umRsTLv7t57xZkeAGJjKQxA3zf/jDH/gXySO1M1dWyDNlNny7iniRSJ5btmzxi7ZkER1R&#10;BZMw3oPIg0iGzFpyBv9iREgbV1zFkxDylVdeoQh/XtJko2HbhKZNUGYfRZurXUgm2feIFWdF+0ek&#10;eVizibQle5jO2Rgil1OuWbHMy+SsQuANVUD7ga2rjPYTqTVN0dThjspvlkCpwluIdXQ4kwJzLpqs&#10;Ot1I5K5PemknwQBFKx5Lc8UezY7ts1vPpjLscK6gkEDA8iSv0atkBuVQnPnnzV3Bg/uXvvSlkrYa&#10;cw8BhdtEpLPzE7unByeJ+0IyTB/n4GE9Av/SKxH4xsgaWZVw/fXXUwWeAIjUIbCXWYOU7GNhz1KY&#10;epEK2nRJztClojeYGY7kEMnTzrs5zSTWQheVzSWw0rH/IkKaz6MKQpa981OB5mq1KzvncHoFUpoV&#10;m9N1xPnwGypfEYGtK5a6RDJJ4maxIgiryhY4XI/x+pXLQJccmUBh7BEr3+Gc34Ejgsun8uZKVhh5&#10;9pDMlJnlbA/DmhHL1pfMoBxtmCh6O5hgws1bYPY38G4pO5mTxP9CpJETifkUAoOYYsB0YGQlfOGW&#10;W25xtg5WP1XAcYJbiPuB2eLbbrstPTuFMLLmrKA/r1cqOgKhcuaZ9JNfSXIiTE4hy55TKKn0Rk5c&#10;9IYqDOcUtq4kbhbzzhY1cFPeYJIgU7TK5gnDOC7wYNnW1kYabJGyvS8VNlffIUS3b+vIUtUTFuVc&#10;nQQyg+Ln7MJQXNbuVnErxfgpZOonRDjuMZxVmA700bYwjTl+/0LaPSFBS5YssZ1CWKwRkq3S1Prw&#10;kFODLh7W//Xw4cP829zcXEDpRZtrzpzN30CzTLo5sUCGIsI9GUnLk/78LVIEOT/84Q/70oa3kAJT&#10;7THOl6WTpHPwsNoun4TZ8chVxvLRj34U2ZgXYwCyICG5gnIqS2ZQnHeZzeawdUokU7tVsMQtetfd&#10;Qvn6EQv6IWVJW29xlUWV5nxZIw4kC0A+tbNCRsZ6XkbWnCFN5anEAqGK7nJpxk1ER3QTNo5mHxG/&#10;d4W+NNZMUYQfLJ+z0FKFDCFmJkJ243TDIQGkOfMp2lwtZ7SZ/WRsoQmxd76R+8L2H6Kg8847L2cV&#10;yruh/KwCW1eIIkpNk8TNggzsQcUnLc0tKQhvIdbRuVC/fDWK3DsF7rJSmSTXjQRK4mKQmXLK6RBy&#10;6+ayQ0WLYqm8uVot0Kw9+jIA2Z1ohpGOCAGZQXE2CbNCWJbpd9P00favm0rnFrIhh4hg3w4gGeE7&#10;JpD5Mznjm0rcb7Z5iaUhsR8cza/2yG6P9QzYTJD5l9sQGPJonj1Yxonp5P1JnoRv+wT4bhuClVGc&#10;EeMJzDG0TMjNfyWckccQcQYNX1ionx1WYqMCcVcuJTBZ2V6GbO4SSrcJe0Tye0+K4IxDES5kAWEi&#10;GG2pIw4An4YtmOc8w3y+yd+izRV3o0Uog9FVyq2y5KfYV6Yw+eu0TEEWWZ8zRtvxCbmhfJgReoGt&#10;q4A6yr6nbDCL8WahGdMz0FfQFNmg0skc3kKso2M1k9+98J3V/pabmc4MwE5NtLScd1kld1PsZJww&#10;Icpiz1W7l6lX5HGOWttGPoSW+hFU4VhKba75MFpPQmO2HZ5KXbdfiXZq6FrtGxSnspiconNhJKab&#10;puURtsl0g3meI6vo2fUE85yfCG22R38eEeg17KGTg3WzPGxZdDM3lUWAmpXj0rC+xoKjad98txwY&#10;daw7GzhwoH853g4b6dlmukCdkZNSsOTsUY8VoZEl33Hx+tu//VtMCiNg8jtWwCmjFAZjkNpm0Ox8&#10;aGtZjYlv+aEj25j77rvvhrwVCjSOiCVEhrZPsZ/SBqSi+/fkkx9TAwFoHshp+0KR0qmGPZftwpxC&#10;UgtUH7K+FyWSOQYleiRz21yAookhs6LZ7sX4WIuiUkTTF2BetLmyV5Npk8WVfntGZn4qOzYin0gU&#10;gZYZd7kvnIrnzZtXoAohN5RdnpNeYOvKKUDl91SFNwtGv5vTNFymdLL1x8XwFuLaJ70TNig3r7Vh&#10;1G3xbbYcneaHmmhvJDCrK7ABh9/+FZLJLihcWeBihYrrxOhA/F7acgYLFpK/K0oglvDmWpiV20DI&#10;GnY42IZKqV2k31W37ThMa47svJndIGwn3JzLx9gImG1z6WiYYqdfYJNW7nwy5Hb182ExMI/I77zz&#10;DsETlpKOgy6J8cbWCRNFxHLrI0eOHDt2zBKQkk1Cebb4j//xP1qMETsjW1lITgJ2g2X2gXHIRh3y&#10;YUEZwzybmdozOs8ihEsXfiAgT3ZZpa9ktSd7FrMJrI1qtl0pczq2qbQ7E9mglqhAHLDZcNhxFRn8&#10;y+mFIcCaiKNHjzJ8Ij+bApMbJdrWKfmOwvCBQIbkRnF8Qgwm/+W//Bd/p1d2qT5+/Dg9FGCpI9v1&#10;Au13v/sd6SPVISU6IiW5IR4PwRgQrCvm37/6q79yK9psj9rCZ1x1IMze3GjWqZ4mx8n/8B/+w1/+&#10;5V+6ZNlC8gRPKWwC62PMSYkQBMS2ZsPeMK5RUYo1CceHKmB7kbMftZadZ9HmSj5IRWt3lbK9iZ1V&#10;5PJEfXzP3qg90jxIk7Mt2eW8LoBWSgU5uAXQ4H/9r//V92ZlN9eQG8qEzEePWzukdWXTK3xPZW/x&#10;bM0Jem5T7LJvFrvv6CLI0A6qYHcZe5JlL8kMbyH0TqjAniKsmXGjfepTn3IyIz8J7N6hVZiO+BJp&#10;wDn3+469G8lGamrKbo35lJXzRjO90DO4Xto5XSDMvvC27z8naX7WBQViCWyu2e08Iif5sOGC9f8s&#10;Fi58mxfodev7J71TrL71q9qFEijw9qXQLJQueQK2QbbeiJQ8aZVQKQGMD/fSSfLy3zlYadalXJ/v&#10;RWal5FHnaRUbVOcKVvVEQAREQASqTwCvPFOELNG1iMDqC2AlarugouRlBhVFpAQiIAIiIAIiUA4B&#10;5moJr2Szt1MSnmzbBSF37MsUymGR1mtkBqVVM5JLBERABERABCogYNsFEZ8a+zKFCoRK3aUyg1Kn&#10;Egl0SgjYku/CWwieEsFUaITAKZxfkC5EoLYI2HZB2W8SrK1aJC2tQqSTJqz8RUAEREAEREAEUkpA&#10;3qCUKkZiiYAIiIAIiIAIJE1AZlDShJW/CIiACIiACIhASgnIDEqpYiSWCIiACIiACIhA0gRkBiVN&#10;WPmLgAiIgAiIgAiklIDMoJQqRmKJgAiIgAiIgAgkTUBmUNKElb8IiIAIiIAIiEBKCcgMSqliJJYI&#10;iIAIiIAIiEDSBGQGJU1Y+YuACIiACIiACKSUgMyglCqmccTatGkTrw3/+7//+8JVDknTONBUUxHI&#10;JhB4KwldDRGQTqugLJlBVYCsIgoR2LFjBz93dHQUxRSSpmgmSiACKSHAay8ffPBBPuOSJ/xWiqtE&#10;5ZM0Aek0acLkr5dpVAGyiihE4KmnnlqxYgUpVq1aVSAd3qCiaQRaBFJCAOPm7rvvzinMggULZs6c&#10;yU+3337766+/Pm7cuKVLl8Yids5bCT9r5Plh9OjRY8eOnT59uomhI80EArvHNFch/bLJG5R+HUnC&#10;RAholi0RrPFlygCAju688874sqxeTocOHbLCsHIix4ABA+wne5vvmDFjEhXLbCBMHyfGtm3bNm7c&#10;yLMHdtiuXbsSLb0WM1fPUItaq0RmmUGV0NO1tU1As2zp11+t6whPT+SYMmWKYV+0aBEe0BtuuKEK&#10;Wvj0pz/txKDQuXPntrS04Iv62te+Jksom3+tt7oqtKh6KkJmUD1pU3URAREQgeIE5syZc+ONN2IJ&#10;4Rn63ve+V/wCpRCB+iWg2KCkdEtwwI9+9COet+zB4oMf/ODkyZPpfVx5LAF45JFHSLBnzx5O4iEn&#10;wWc/+9kRI0a4NDYxPGvWrNmzZ9NbbdiwgdxIOW3atPnz55Ns3bp1jz32GH0Z36dOnXrttdf6lxOA&#10;SQJiESZOnPjtb3/7pZdeilzuV37t2rUkePnllzlJ/4gL/corr3RPrpx0ufF99erViI0ky5cvt0x4&#10;pnz00UeR0KqDE/7CCy9EbF8ezlutnSREJ7zvfe8rKTbIrzJUI0KaMNTlySefNCwISV2uuuqqCRMm&#10;2K8WZhQ5eD5GO/bTkiVLXGL+Xbly5fr168HL47t/lUVd+IkLl+uuLZrMoR45cqSPi5bgN6HsWtgZ&#10;ms0TTzxhqkQReAKYiCFUBVxf/vKXLQ0aJGf/jJ1ftmwZMybguvrqq/38i8pskS54Gsj58ccfh4wR&#10;M6S33nqr35ZMR2vWrMkZGePiISIVBPXTTz9NA8gWm5QLFy6k7VnkjbtxuE2Aac2SVs0tFrlHrIii&#10;tSMN+bz44ovWqPI1PCdwSEiHadlHXZLeA28l4+8Cknyk1gY48/Wvf92/T0O6JssH+bk10DvfDa8L&#10;OQpvYK7lAO2HP/xhhDAdi9930f65CyINI6TzgYM1Nl/XNNHAniFSovu3aLfp9+Guh4TVpZdeGmP3&#10;mE88nQ8h0OeOO+4ISac0JRHg3vjmN7/JzTlo0CCiEbn2zTffZFj6m7/5G8sHI+mee+7hJN/POeec&#10;YcOGbd26lX9/+ctfnn322Qxdlowz9ODcM/RWr776Kl0VGZIt/c6BAwd+/vOfY2n169ePIujlyeGF&#10;F1644oornKjPP/88KUeNGvW//tf/IisKIiu7nJ8+8YlPuJS33HLLM888w0/0FAhD5nRGv/3tbydN&#10;mjR8+HBLZrlhVTz88MMm9u7du21U5kK865TuqkNxJObMRz7yERcM4Wrdt29fLm9vbyfB22+/ffDg&#10;QS50cHKi/v73v8/5P//5z67KXG5C+sRIw0DOMEyeVheERBhq55JREc6buWZpODDaSPCrX/2KC4HM&#10;v04M6stJiqPbcifp3X79619Dg2HVThYtNzyZoe7u7v7BD35giuNaBKYJoZqLLrooJyI7SdtjNEUj&#10;yEbD2LlzJ3IeOXKE5jF48GCn9N/85jcU4Z+xy8FLQeeee65fSkjVfvGLX3Ah4v34xz+2Zo8lRHF/&#10;+MMfEAYBPvaxj/lio1DOY7L4qC1BW1sbC2Roq2Dn024Qjssuu6x///7oiAs/9KEPuZbJJTStn/3s&#10;ZyTGycG/duMQdoPuaGOgwKDkKiBwi1188cWuTQYqDlOYClqjopQ33niDhlfAJDUBCrdq07KPOlzv&#10;4beS3Tg8ONG8I82GnuEnP/kJJ/lCvezXwK7JuFlrob8CL6qn1txu1sbCG5i1HBoqonZ1dVnPYLc2&#10;KsZ8928BENG6nLQUFNj5kDmK47bFbvP7THoG1x4K9Aw577iQbtPvw7l/aYrIv3fvXlSPuel3wuE6&#10;LXD766cyCPQt4xpdUpgAjZuhiDT+c545h+xC7tv777/fHpfdsylXfeMb3+Dm/853vhN5bubm4QZ2&#10;z3PmnOA5jKyci4L8yZPLKTrSO2NC0U99/vOfNw+HPYVzE/opEcZ8TvZQaD0LuXFtxAVCueT2xS9+&#10;0X98vO+++0h8ySWXuEAHlwMPQOa44mBQpyCepK+//nq73B5/w1uU76hwRXzrW99yTikyJA295E03&#10;3eQkNA8HpRtYW5hjT8mRRTrwpMoMck4k9GKPp/TUQHaqwTHASR5/LWVIueHJLE9k9hVnesfL5Xhm&#10;c4OJtT20ack4g0VOVuGQIykDq2ZXoc2I24wBmAaM/8/PFqnMWUXibMGAzGGP0ZhTvo7QKUwsyNf3&#10;2DGY+eqwPMHl3zh2j9AC8S64Vh1SO9qAZXXXXXdZozK/RdlIC18YovfKbyVkcDCxDk2k8K4JRSMn&#10;TPCJuhVnnDTPUBmHOVytPwT4V7/6VTRFA6AI50q0G5kW7juEAjsfRLIb2XXLrpSf/vSn5vss0DPk&#10;rFF4txnpwwFFw4OV36XEotMyyOsSxQbF3wa4Ubk9GIn9aQW6dTcfwV1nk1P0xW6opk/HUrF7NbKV&#10;iD3jur6GiTMT2h9vyN+GZHNy+IdZLW7MwEiysccfmTAjGDWdMHzBZ5szN4SJ2EBIy/1MKX6wJzkw&#10;F0MOrlu0ZJz53Oc+5wqiUHqlcB0wdeWokokRMwPFMsFK4NO3gfjXxryQDtrI0Ge5uNFXXnmFM5hu&#10;fOLYcKJu3ryZ7x/96EdLKrck8SKKM73TchiD8xFzTcuZSlCi4Zn85R0lyUyzj9jNjFi0GcT27V08&#10;OghDYt+UCRTPdBQx7KwxMyPjZxK5cbhH7AnBb/khtbO9W1pbW1275WbEmxsiMDM+/hGy8K2o3mO5&#10;lUx4vGt+LcK7JvN10Uv4q+7RddkR39abGWFaBdYzX0yD7tnD+gq/iwvsfFwd/Q7ElWL3eBlHSd2m&#10;34cDylz+5kHniFGnZVSkwS+RGRR/A7CbynfbRsqwBHaf+we3pV3l7g37lQdi3z/k+uJIp8+sAYmz&#10;B3smHSIBOlaKewTMicCfcfAT0PFFcjPjgL4p0uPb47KTx5Jlj3zEBoXrIOLogpitOrbpRboSi8Ti&#10;ATEijBVRwICwBC5DZ1eZ/EQg8em6S3MR0UebXgLLDUzmaEQUB/YCjcquMj9WdtOymdkyjlJl9udk&#10;XXEmj2982PecrqCiQl5++eWkgT9asMQIaZFqkY1wIjcOKZnk5ZNGYtcG1o5s0TVFYMS4QovKaQlo&#10;P5Gj6IVF9R7LrZRTjPCuyZx548ePL1qdwASR3gyjkwsjGnRGs7uRAzsfJ0OkA8mekA2UNl+yfN1m&#10;dlOMFJ2cTiusUSNcLjMoKS0X7SCS3i+kQMXsXo34jejf8dPS0ZsBEe7z7+zstKEl0t2bC9rFOVmy&#10;2A8z/qwubrOWnGMPIxkRDEUFMKeaG7PN0YW5wyffzUtko4WbEQssNzBZUQkLJIh9oW8sMpvPDP+N&#10;0aOl2SBKTEYZlcUcNOcWrgu7nOASXx0F8nTjqDl4wmtn66oQe/HixdwdNvMYchAz7h8PPPBAyFWF&#10;08R4Kx0+fDi7rPCu6ZRvwBjY+VTOPF8OZXebkQxj1Glyla3XnGUG1atmS6sXcSf070xb0NGbDWFG&#10;TPiBoyLS49u/gXMH4QWFpMwpCSNQyBSMjdnmBDI3g1m09mleIjOSnBnkRAosNzBZSE2rlqYSmc2I&#10;RFSbC7P5LFxBEbdieF0i7iVTh3mJyjuK1o4qEBjElIpZw0TXER5b6zvuIL/d5kWf2cqjWrWrTlXn&#10;U3m3WTVEKqgAAZlBSTUPix0pcOSck7KHs+bm5qTE6smXlTh8Oj8Nj7YWAUovz5pkGxKIyE5Uhrgy&#10;Z2UKWYU/vxYtlwGP6RWLNzJPtbmvbULKRlwGQnBlL9wtmnl6ElR55PMDeswMyjYiw+FYvBE6YnIE&#10;2x0fGI05xMZ1U1psIRFenKXEaGNKBbOeW8N23HHuqFKzSkl6s0qpS8SpE941FZhlrnIDqz7Smu42&#10;q48rzSXKDIpfOzYkFwjItQS21Mg/3KKk8mIm8tWEgiKPrTYOuXgRm1HiCZtePmQsiRT04Q9/2Opb&#10;OGzCukU3r+Qyeeutt8J1EJmMoBc24c877zw+LYaDL+FzFjmLthEaG8hCbWyQMKMHM4hCGXf9UTyw&#10;3MBk4TSyU5qtlt20tmzZkjPbyHnaiZmV7ohLZnPVoH3oWVhVhUakOYSeffbZAmFG1C6y2oBth7gK&#10;M9ccUeXVjqtsAcGpmsiI5VZyiwqtLnaEd032EFX0Ya9oA6uktXNtYOdTYSk5L6+w24zkGYtOk6hm&#10;I+QpMyh+Lbsenw3EXO6YCKz2NHPExXhyxk/Agnn+Je6hDFukQDUYdVj97mwUTAQz0SIxifRozloq&#10;aT2wm/JAft8Ssllztz6IwcPCmVmu7KQlgW3gFngwGeGoIq0FMPlh1zY6Ukf/OdV6fMrKLiXncn0z&#10;JggAApQflYxqMIDYr9IK9XMLLDcwWSCN7GQzZszgpO2bYL9Sd+K9LBbHP8wdQnUcT/RFO8leaRiL&#10;zC6gx4rLDuLOV+Vsu9lS2twlNlCBGTFqxwp51xIwiWxdmF96SO2Q2Q+Otp23yCdpr20+JpXfSjSP&#10;2267zbxo/m5Y4V2TGU/w9G80vjNPZGKHN7CyWzsXBnY+ZRQRuJFH2d1mRKTKdVpGHXWJEdC+QfG3&#10;BIwYdtBhmokBnn6BGF6mumwO/uMf/zjjAQmYfmJExyvDrhvmlbGOlV6JPXXilYk8GdsI/WHkdpIg&#10;ofOEM3bansv0jAhjadyUWYgwf/u3f2u7FlEKF7IK1xXkr4fH22TbtLDhL1h4UrTNkwJ3tTGRHFW7&#10;HL/CvHnznJCsKqdjQhJ2HGH08lfPRRaNW7nIg6ZwgfgbNPOdbfdMI765c/7551vsFOcj4b2B5QYm&#10;C2GeM41re7QudIoibP7O9trxL6EdulYKB5cSShGbKS6ZbQMhM7PcRgMFakr7tM3KrVmi7i996Uvu&#10;CcHGP7fjcM4wIzO7aQmYy1ZBu8X8jZdCase1FhxtbdsaHplXEo1UtortwlJvJQiY+e66Gr74O3jZ&#10;T+FdEwJYp+HwchPZVt22Zj68gVWIIrDzCS+lQM/gZ1J5txkRqVSdhtdIKQsTkDcokRZCR0BXywhK&#10;v0Dnyyc9DqaPW/dOiyfCwAZmC0mmh8ViIPIgJG7Upn78nXD5155N7Sf/ILSFdS6UZYHPFIQk/vYe&#10;9H2WwFZ78ckAyeZA2Vm5UiJFWAApV9nIZJlYlf3NkzAvrNaGhYEESmwWQkE5y4qUwggEH5tMsSGN&#10;DssfGq3zJQ0kHXwGLXuZRsS+ZKM2m3y0rGwptTucw8C87naQ3uSkChE1BZYbmKySRolmLZLXFIGo&#10;KDfnwmBSAhMtkBJKBhNTL6LlkmSOtEm/IhbQwxlbeRdSx+uuuw7dWbPEEop4Sd3ccT7fEkYwu+ST&#10;zLU3ZKBh+0WH1I67FaRIYkhZy02e5Fz0VjU7rPBRnksp/FYy5ia562qQnzuRDaWyqxDeNdnN6Fqa&#10;3SA817n6BjawnHzy9WbZXV9g51NMD+/+XrhncOlK6jZDSg/XaUhuShNOQO8UC2dVeyltTsptKFx7&#10;FZDEMRGwlpDzBV4xlRCUjU3PZb+wLOjirERMcvGmBcbF7FXotgP1Ka9vefXSVSIgAtUkIG9QNWmr&#10;LBFoXAJuu6C4VgCEbxfUuNBVcxEQgWIEZAYVI6TfRUAE4iBgEWCBK9tDCsy3e1PItUojAiIgAkZA&#10;ZpBaggiIQDUIuF0TYynMtguqfOF9LMIoExEQgdolIDOodnUXKnl5MZihuStdLRCwWN2QOPSEauPe&#10;whbXjJi5ggovvD+F9U0Io7IVARGInYBCpGNHqgxFQAREQAREQARqg4C8QbWhJ0kpAiIgAiIgAiIQ&#10;OwGZQbEjVYYiIAIiIAIiIAK1QUBmUG3oSVKKgAiIgAiIgAjETkBmUOxIlaEIiIAIiIAIiEBtEJAZ&#10;VBt6kpQiIAIiIAIiIAKxE5AZFDtSZSgCIiACIiACIlAbBGQG1YaeJKUIiIAIiIAIiEDsBGQGxY5U&#10;GYpAYxFYvXr1woULr7nmGt4uzvc6qLxVh1e3FqjL7bffXjRNjaLgRbxUrbZUuWzZspqTuUabR/2J&#10;LTOo/nSqGolA9QjwUotHHnlkz549vM6dvapfeeWV6pWdWElUh7wPHTpUtISQNEUzKTUB9hmWSmEr&#10;rdQ8s9N3dnZWnknVcjCV1ZbMVYOjggoTkBmkFhIlwMB255132gMxB1940nrqqadiJ4XzwIpwxy23&#10;3JJQWbELrwyNwPr16/mcNWvW0qVL77nnHj5FJmkCP/jBD7hJ+Uy6IOUvAo1AQGZQI2g5tI48X2KI&#10;8KD58ssvt7e383zPwRdeirlixQoMlNCMvHQFHOy8GpOEvHLcCuLYtm2blcWMw65du8ooro4vwRLF&#10;XsRCTVUdX3/9deT58Ic/nCqp6lsYe0PcmDFj6ruaqp0IVIeAzKDqcK6BUrCB7r//fgwR7JIFCxY8&#10;8MADPNlz8IV/OYmBUrZPqICz+tOf/rQVxLFq1aq5c+fyRkwG16997WuyhLLbjdmOaTumTJmSNpHq&#10;WJ5FixZxp9xwww11XEdVTQSqRkBmUNVQp72g73znOwyxmDtf/OIXZ86c6YvLv8x3XHLJJQMGDEi6&#10;GnPmzLnxxhuxhDDIvve97yVdnPIXAREQARFoZAJ6w3wja//duq9du3bNmjUYH3fdddeIESMCoWza&#10;tInw2JdeeslcFMxqTZ06FTvGLmc6jAiGSFb485cvX24nmeLhE1dTxOriJKtUyJkvX//61315cEc9&#10;8cQT+IrchBolXn311dkCU/qLL76ILcVPFDp58uTLL798woQJ/Mu8ErN+V111VeRCoqAItLz11lud&#10;b4O5OcriyZtyf/jDH1puH/zgB6+88krS4Kz69re/bdWnCCpOiExEksKIHAfQ4QxDC08++aSVQr2Q&#10;0ASmdCYKs+u4ZMkSS+AflhhJ5s+fD4QNGzZQKTQLgWuvvTZbuX6h1AJJXLm+HlGT6YXcTImmvsgB&#10;KztjFYeexa6aCj772c9GtGmizpgx46GHHiIxcmIEw9bVYvbs2VjD1MIgT5s2jXqRIU3rsccec6zK&#10;qxr5oMRHH33UUSJ/hPzCF76Qr2W6+lrbAAvPBj/60Y9oUfzEU8QVV1zhmoGlyW5pwFm8eDHpHa7C&#10;Ddg1OV8jfrZ2ryHMyJEj3S0JLiRx96Mrwte4Xy6lfPnLX+aM5WZNyE9QtKlk18K/g7hzjRJtDErZ&#10;d31Im7EifEkQ+3Of+5y1n1hkzq6FztQ3gT533HFHfddQtQsh8P3vf5/x4KKLLsJWCElPGibRcBG9&#10;+eabgwYNGjt2LAMY3+nm/vznP3/sYx8jAV/MWLEBjDTDhg0joMF+5aBQPhl4zj777Eiho0aN+slP&#10;fsJJvtBpur6PDho5XYmMgq+99tqvfvWrj3zkI85TRYKvfOUrL7zwwsGDB7mWQrdu3YpsTU1NVJCs&#10;Hn/8ccbmc8891/51x3e/+12+c9LJ84tf/IKUO3fuRNSurq5zzjmHSCkK/e1vfzt8+PC7776bbDnJ&#10;VSR7/vnnEcxJG4LIcYAeAz/hxv369QMUuSHzM888c/HFF1Ovtra2HTt2kIYa8UmJVIrjsssuy/bP&#10;IRKDOpwffvhhIECeoREmZPjLX/7SMnRVJt4LGg7U7t27uZxyIcCIbsmoFwMM+ZAh/1I6yRhcOY8M&#10;ZuUYZ45PfOITfsUtvVMBAvg5O1ExwZGQTIA8ceJE0thPVJZB/dVXX8V4gi1pkOTAgQM///nPsTx8&#10;VtSUkdXXZkjVyJC5V66liVJ63759acDWcvK1TFeEtY3u7m6sNESyZkCGYCGfCy64gH/RGu2Tkxhz&#10;vmwYGZxn/L700ksjLd/+XblyJfmbXoDwxhtv0OScQWMa8RuwnUEY4qb9Nkl1kM1v5+QMOqdxU581&#10;Kg5LablRtH9hCM/suvh3kFHiDgIIyqVZ+je+608Ktxl+dZLQRMmE5kGLpeWYEiuXOadGdLKOCcgM&#10;qmPlllC1b3zjG6TmWcofxQtcT0eGT4V+h+fFm266icGPQej888+ns6YXtg6OkYDzNnTR3RPQwL/O&#10;BiLzAmYQQzXGDZ31mWeeaf0aVgI2EF94CL7tttusRArC5bN3717WLWNOmcA8F9L700Xi1+HJnpSU&#10;zpA5ePBgG5ysa470mDnlsZTUCN8MweOf+tSnJk2aRJ9LxenHGe3+8R//EacIgxw2H3YGn27AC0Fk&#10;AsOBmlKQq9qHPvQhKwWxL7zwQupCLWBCoQwk+I34185k68gMCD4ZGK6//vp/+Id/IKWphgzfeecd&#10;pwJ4YnjBgWchqkYyBlqqwLWM32bQuEERJSIG/idS2nhsMpgScQ7Zv3x3FXfQOE+NGK7Q1B//+Edn&#10;rzhRfZI2NNpPFhxmteAq7FHOIwmoyfx//I//4apGzs744JLAqv3Lv/yLWYpf+tKXaCoUgbFFDBzo&#10;yCSnge6AW9swSaxtuGZA86O+GMpmzYMd/s6sNPHQOMJbg4wcOEX+6Z/+CdOExwyytXb+pz/9yXHL&#10;NlPsDMJgL1qzRxjDtWXLFmc/Wc4URxrard8wbr755k9+8pO+xv0bJJBndl2y7yAMccQA3eHDh50V&#10;GN5m6AdwBVEQri/XtsnQmkosMmfXQmfqm4Big+pbv6XVrn///u4CHs4iq9n9zeJ++tOf0rkTLeRP&#10;AzGXYf3a5s2bSys4V2pfGH7Ho85nZAoMv7p18QyZLg/7TuS1mzBibGD+K3t2IFBICsWGs9kc8jR7&#10;y03fWCZYMHzas7UdpSIiNtxN0rlSyt6Gx8Rz8w6oxqrPFJ6TkAk4vmPF+hNV1JSTtv7LP8iQoLGQ&#10;CVOrOLaFg2bcPv/5z/MFX1r2hjdsnZAzyDpSC0Z3E8k0Yt+5kOm2CPzAqlky2rBrKnyHW6TuBf71&#10;2wbJkMqWcWFL8QkuXD58wah1mTBmA4GqYRDkzBkblPOtra2OtgXnFZXKAvtcXQwXunArG7BBOYNI&#10;jjZfrD0//fTTBfIP5JkvB58SlaLfIKVNkNkR3mZcP+C3bWpt2P2jQpmL0laCuiEgM6huVBlzRQYO&#10;HOjWsTsXkdssDi895TGmMvfvH2aCZA+ilQtnneb06dMjWdno7vp6enybicuOPChbhkihjE9kxdSV&#10;P3K7sccNOaUiilhpOIHKFjhbPM7gxzJQDMN8wRYxUPfdd19EiVZuZFUgBm6IDcSFZro555yrBYis&#10;IeGA8avGyXzKikB2AkQ0wqSb3+oCq+aSRciXtOotu0FaHS1oyXHwrU+zkDDd8vGEBkYSJjUOV1NW&#10;4EGb8fPke8S5y4RUYFZ+skCeBXKOUMoOoQtvM9a3RDKkptYG3FG5zGWA0iU1SkBmUI0qLhGxcVP7&#10;g5Zbx569J56NoPTU9Er+Ye6QWHY08YVxUhE4ElLzwKm9kKzKTlMFRCXJ5gw1czY4izaiQRtmGIaZ&#10;iCkp/0jiWNpAeQIEVi2hDaBtPHZ+QYZ8s2nccgGzL82Dle+wxZKY/kRSY6TaNFDlh5nCqNg55Phi&#10;jy4Fdn4K5Fm5eCFtJnDDiKrJXHmtlcMpJyAz6JSrIBUCWOCC/8waIhZdPEtdso/KdzRhpt+ep8eP&#10;Hx8iSWrTJIcorirn1CCbRWWvQYurxKrlk5KqmWPMbi7MDltql+0R8bHgkWLNJvOk3JhYLYSQE35U&#10;+TZa5pDDkiC631yAfOFfJq1CfGAp4VlS+6lFmUuqoBJXTkBmUOUM6yEHm4Khp668q40FB/HR5MMD&#10;cWS6hDDbSP5OYD9euPCsXBp8RbFQKikTN70S6FErKfPsxITrZp80D19zc3OFmaf5cpbRIZ7v2Pjo&#10;Rz/qbi4LEirsCrLaMdHDbB0hQcQC2zZaBNBUWHEcUbYEjPAg8wJiZhHW5gKtKsy/wssbts1UyE2X&#10;V0hAZlCFAOvkctaV0NXyXPjNb34zpErmXfcDk0OuCkyDZWOzAP5yYvNXsS4skokZTDxe2+OsG+OL&#10;bnjNCho/q9hfVJkooqIkqV2kRhYDCygLH7EAFL7ENeHiRDILIFtTFhrMT/geispfSYLAqjkLO7K7&#10;VUkt4dlnn/VFpema18c3g2iZtF5uLtqq/WqGUeCBnHYjVP7eUFMKK87YH8jcJJhZObfd8mUL5BlY&#10;nZzJwtuMPcNEWhfYzfp0RxVkrqS+ujZVBGQGpUodp0wYhsb/9J/+E8UTjoD7PWJDZJsUjGQW8cAe&#10;Hr4DiSGEM9lxndmDYr6qMiqzHt72s/Z3W7GRgAXe/rDtVs+6IY2K2CjLboe+GFzF1n9WqPW51NQN&#10;eOTDi0TipV8qosDSeYIP8dgBkBo5xVFTWzjjRy7bd8j4+jUb1PYmKO+wraewePyX0KEL25QBP0QV&#10;ptsCq2ZNhW0YHVJMopJaAvHO/i3AdpqQz14FZgWRObcMDbvwDBQN1Q+Oti0nuDwuL1rEdAvRciDP&#10;kKxypglvM0aSBzA/vInNn/xFmlZE0jKXXVldmDYCfdMmkOQ5VQQIVmCNOkEhDGDs7csX1ukgDH4F&#10;C0v0w2YZyfDYE7LAMMBhj2g8kFln9PGPf9zVgg2C6f3Jkz2aiR4ljdtF2tJgrzAO2Xc3mcVgyW4x&#10;/rIXiuNXyqJQMiQrZlicd8F/osXJzzM3PxFeaoJZFWzpMgc1tQ2ICYwggeVj3ia3wKdyLYQjCiwL&#10;U882ccZMRDVUit1u8pkUtn4YPYIXtRpY6ujvC8yCarY2MHWTs7/eyrEKlM1PhkgEtVjbYCW8tSIn&#10;AGotI89SLwmsmmsqhtQacEktgVGZatLe3OWIyhNFZBUYwzz7QNrdUdQZhr4sOBpJ+G6tF4WGb22a&#10;Dxc5YEAgsNsBnJsayXkwcHus57w2kGepanLpw9sM/YDttO7fvNSCFuuvwCfnpGUuu7K6MG0E5A1K&#10;m0ZOpTwMtBaYaaOgRQ+wPpx/OclP/qBLf8QmbPTpdNCWks6IfwlliKwkZ+gljS0r870RNilDj+YW&#10;K9HvWw447bOXExPBgBgYLpYVFyIYmUciGxASUX3BKJ2tSthx38FloxHz1pAPYwyGEWfMDij63jR7&#10;KDfh/cPO+JcHIgpX+XXXXWchrojN6FXArUJd2BSROhori8mljn5ZEGZOBFPAIWXE5Ttnso2VfK6I&#10;bA4UQcVRot+KLAaF4rLVmjOHfEyyIZMyWyOBVQMgpqTZJWaoQQkhA1sC6Wl71ry5HNRUmYpnhz+7&#10;DYS4pKg1Az1r53ZrcAMiIdqMoCvDOXT66aebfYw6bDsMkxwn61e/+tWIE9fPP5BneEvOThneZmjG&#10;EHbMgcP9zgaVriVY5lWQuZL66tr0ENA7xdKjC0kiAjEQsLdxMcJlb3MQQ+7KolwC9po8996ucrOp&#10;6Lqc7zizN4pgcmW/kKuiwnSxCNQIAXmDakRRElMERKCWCYRsF5R0/czjFYmJxmtS4V6dSYut/EUg&#10;UQIygxLFq8xFQARE4MR2QYDI9wKNajKKrA3EPrPw+ez3UVRTKpUlAqeKgMygU0Ve5YqACDQKAdsu&#10;iBmxwBeSJMTFXuZF9Dqh67Z9IgsXmEK1HRTLfuleQtIqWxGoDgGZQdXhrFJEoKoESoo7rqpkDVmY&#10;bReU/Z61KsNge/fIAgjeMmYLIFKyg2KVgag4EYCAQqTVDERABERABERABBqUgLxBDap4VVsEREAE&#10;REAEREBmkNqACIiACIiACIhAgxKQGdSgile1RUAEREAEREAEZAapDYiACIiACIiACDQoAZlBDap4&#10;VVsEREAEREAEREBmkNqACIiACIiACIhAgxKQGdSgile1RUAEREAEREAEZAapDYiACIiACIiACDQo&#10;AZlBDap4VVsEREAEREAEREBmkNqACIiACIiACIhAgxKQGdSgile1RUAEREAEREAEZAapDYiACIiA&#10;CIiACDQoAZlBDap4VVsEREAEREAEREBmkNqACIiACIiACIhAgxKQGdSgile1RUAEREAEREAEZAap&#10;DYiACIiACIiACDQoAZlBDap4VVsEREAEREAEREBmkNqACIiACIiACIhAgxKQGdSgile1RUAEREAE&#10;REAEZAapDYiACIiACIiACDQoAZlBDap4VVsEREAEREAEREBmkNqACIiACIiACIhAgxKQGdSgile1&#10;RUAEREAEREAEZAapDYiACIiACIiACDQogV7d3d0prPqmTZsWL16MYEuWLJkwYYJJeM0119iXoUOH&#10;Ll++3Be7wE8prJ1EEgEREAEREAERSAOBlHqDHnrooXHjxkUMnVmzZq3qOYYNG7Zw4UL3KzZQvp/S&#10;gFgyiIAIiIAIiIAIpJNAGs2gtWvX7t69+4orrnDIHnzwQb7Pnz/fzvDTnj17nnrqKb4X+CmdxCWV&#10;CIiACIiACIhASgik0Qxas2YN3h0f0Ouvv+47h2bOnMmvmzdv5rPATylBLDFEQAREQAREQATSSSB1&#10;ZtCyZcuweObMmePzwjlEPJB/xv1b4Kd0EpdUIiACIiACIiACKSGQLjOIyOiNGzfOmzcvJXQkhgiI&#10;gAiIgAiIQB0TSNdKsdtvvx1XkMUAEfqzYsUKWylGQDTnFy1a5DTBmWnTppGywE/hamvrOcLTK6UI&#10;iIAIiIAIiECqCAzvOUoVKV1mkFv37ldj6tSpBERzZunSpe48KefOncvcGZZTvp9KZaH0IiACIiAC&#10;IiACDUUgXZNith7ejgULFqAJvEE4gXAFEQPkFGNrxCZNmsRngZ8aSpGqrAiIgAiIgAiIQKkE0mUG&#10;5ZN+xowZOIRsbTzH6tWrsX5sW8UCP5XKQulFQAREQAREQAQaikC6JsV89H5sEOftX0uADeRPkBX4&#10;qaF0qcqKgAiIgAiIgAiURCC9ZlBJ1VBiERABERABERABESiVQG1MipVaK6UXAREQAREQAREQgaIE&#10;4vcGrVu3buvWrVu2bOno6LDi2epw9OjRF1xwwZQpU4oKpAQiIAIiIAIiIAIiUB0CsZlBBOg8++yz&#10;bH7o5Mb06d+/f8QeYrOf2bNnjxgxojrVUykiIAIiIAIiIAIikI9APGYQb8DAAMLuufDCC8ePH2/v&#10;/PKP55577s033+T9Xy+99BLnb7zxRnmG1ChFQAREQAREQAROLYF4zCDeCX/22WeHWDa7du361a9+&#10;xZY/ttxdhwiIgAiIgAiIgAicKgLxmEGnSnqVKwIiIAIiIAIiIAJlE0h8pRhvS2W3QybFyhZRF4qA&#10;CIiACIiACIhAEgTi9wb52x5i/dx///22ZOySSy654YYbkqiD8hQBERABERABEUghgf2Hjz767Fu/&#10;fHFH55Fj//jpSR8+f1jahIzfG/TEE0/wMlQL/fnFL37R2trKe8FmzZq1fv16AoPSVn/JIwIiIAIi&#10;IAIiEDuB7XvaH1i3+e+WPbXmyT/t2NO+99CRFY++GnsplWcYvxmE72fYsIy5h9HD8jEMIEyi+fPn&#10;c+bVV9OIoHKIykEEREAEREAERMAI/HH7gf/vkT98/v5f/59n3jx2vNthwSGUQkTxm0FjxozZsGED&#10;U2Pf/va3W1paLr74YjOJUlh5iSQCIiACIiACIhAXgVfe3Hf39176x29u+OlzWyN5Dmrtx6RYXAXF&#10;mE/8sUHERH/1q1+1eKC5c+fOmTOHL6yo53jggQdiFF1ZiYAIiIAIiIAIpIHAxk1txAA99/rubGHO&#10;PL119rSxs6ef1bdP/J6Xyusevxlkvh/mv0aOHOk2B8IGIkiICbKiEttOjJaMGKNFixbxBdNq8eLF&#10;/rVkZRNtdlxzzTX2hRd3LF++vGgpSiACIiACIiACIlA5gfUv7fi/z7796tv7srM658wBs6e/b9ZH&#10;xlReSnI5JGIGlS0uU2mPPfbY0qVLycFWnJk/ycygBQsWZO9PbTaQs4puv/323bt3yxIqWwW6UARE&#10;QAREQARCCDz2my2PPvv2m7sOZSf+wPuG4P6Z+cGRIfmc2jTxmEE4e/bs2VO0JjNmzChp8+iFCxeO&#10;GzcOh1ABM+jBBx/kZa6rVq2y0s14ymcwFZVQCURABERABERABAoQONJ1HOuHKbB39ndmJ/vI+OGf&#10;mn4Wn7XCMJ6JOqaxsEUKHE8++SQvFDt48GBJXDCtbNFZgYNsMZVcAnMXbd68uaSClFgEREAEREAE&#10;RKAwgX2Hjnz3F2+wBv6ffro52wbC9/PVv/uLr1zz4RqygahvPN4gHxyBQbfddtull17qYndsE0Xm&#10;tixcOvCwICH2HMKBFIkNwu6xiTMO5zFy2XKG99j7kUOBJSqZCIiACIiACIhANoFtu9tx/zy6YUt3&#10;97sL4F0yon+IASISqBbRxW8GrVy5cuvWrc5MMSjMVbFM7K677hoxYkRhTDbJZWlyzm2ZSeQsIZlB&#10;tdjsJLMIiIAIiEBNEHh924EfbXj7Z89vy5aWlV8EALEKjLVgNVGXnELGbwYRpIyNku2MIZC5pJAd&#10;M3fcYjFfejOVzFEUixnU1tZGYHXtalGSi4AIiIAIiEC8BF7f0fH0pkMvvnU4O9sBzb1nvH/QzPcP&#10;bG2KJ7QmFsmJohk+vOSYpPjNICaziNe54447fMcPMdRr1qy59dZbp0yZEl5bu8rMHf8q/zxWFz/5&#10;zifsLbdfUXhZOR194ZcrpQiIgAiIgAjUB4ENr73zow1bnn8jh3dg1NDWfz81MwXWp3evtFW2V69y&#10;RIrfDLJIIOhMnjzZApy3bNny8ssv+wE9gezymUH+6jC+s2m1WyHvv9g1sBQlEwEREAEREAERgMAT&#10;L+4gBui1LfuzaZw3ahDzX5dPSfUmQGUosQ9umzIuK3DJ6NGjzz77bKaZXnjhBdxCHAcOHLjooouu&#10;v/76AQOKxE/hSWLfRRJb/v/9v/93JsU+9alPcX7nzp0XXHABJzF0Hn74YTYKsmTk+eMf/9iK4F/C&#10;j8aOHfvZz3423kopNxEQAREQARGoYwI/2bjl3n99Zd1vt7YdiC6Dn3T2kPn/bsI//PX7zx89qP4I&#10;xO8NqpCR2w+afFxgkPl4XM6ROS//1zJ8ThUKrMtFQAREQAREoEYJdB5lE6C32AZ6d5b1kxmFJwxn&#10;/mvKuCI719Ro3U3s1JlBNU1TwouACIiACIhATRDYc/AIBhAxQIc7u7IFvmTySHZBnHjWkJqoSyVC&#10;JmIGsYxr/fr12WJ95jOfKSlEupKK6VoREAEREAEREIFsAlvbDuP+YRl8TjhX/MXYK6eNPefMgQ2C&#10;Ln4zCBuIsGVecZq9AfS8efNKeplGg+hA1RQBERABERCBKhDYvHU/7p+fv5BjE6B+fXvj/rly2lkj&#10;hrRUQZL0FBG/GXTnnXd2dHTcdNNNRXdKTA8FSSICIiACIiACdUzgd3/cg/vnmT/syq7jkAFNPbsg&#10;njWgpW8dE8hXtfjNoHzbJzYgXFVZBERABERABE4tgX/7w65HN7yNGZQtxuhhrbh/PjX9fWVtuHNq&#10;qxVb6fGbQatXr2bpltvIJzZJlZEIiIAIiIAIiEAwgV/+bjuvgt+0NccmQONGD8IA+uRFo4Mzq9uE&#10;8ZtBoLrlllsIDLrssssi2CZOnKiZsrptSqqYCIiACIhAOggw/4UBtKUtx3swJp87lPmvj32gyPs9&#10;01GPakgRvxnEpBhbJuaUvaR3ilWj9ipDBERABERABOqFQMeRYywBYxk8i+Gz6zTt/WcQA3TR+fW8&#10;CVAZmozfDOJlGocOHcopirxBZWhIl4iACIiACIhAYQJsfoj7hxggLKHslJddOJJdEN8/drAwZhOI&#10;3wwSZREQAREQAREQgeoQePudw7h/frxxS87i/nrqWKbA3jeiyJusqiNqOktJygxi9yCmxrZu3coG&#10;Qrzg4uKLL1ZUUDpbgKQSAREQARGoRQKbtuzH/UMcdLbwzf164/7BABo+uLkWq1ZNmRMxg3gT6saN&#10;G/1qYAxdd9112kK6mqpVWSIgAiIgAnVJ4IU3drML4r+9mmMToKED2QTofWwD3b+5ETcBKkPd8ZtB&#10;a9euXbNmDW+Anz17tnmAWD//wx/+sH///kuXLi1DRF0iAiIgAiIgAoEE/rjj4BO/277+5R0H27tw&#10;irQ29W1u6t3Sr09LU9+Wfr1bmjOfzf36tDb1aW7qkzmTOd+npbnPiZOZlHayd98+vQMLrVqyX/9+&#10;JwbQi3/KsQnQmOH9Z08biw1UNWHqo6D4zSB2kW5tbV20aJEPiLjpu+++e8mSJUVfpuF7ktwb5i0r&#10;9/J5fEuRfYkK/FQfelItREAEREAEChA41NH15Es7nnhx+x/e2hcXKMygE3ZSj2GEUWUGkzOqMKQy&#10;5pQZVe/aTxhSmT/SczIuYX7xwvb/++xbr287kJ3h+DGDcf984sPaBKgc2PGbQfl2kcZSKbpgHr/R&#10;Y489Zk4jvq9YsWLu3Llz5swxGwgP0/z58/lOEbt373aWUIGfykGia0RABERABGqHwG82tZkBlEKR&#10;2Z05447yPEwZP1PTSXeU+ai8f1t7nFLO9ur53ofwZwygbbvbsyv4ofOGsgviRy/QJkDlKz9+Mwh3&#10;Tnt7+5e//GVfqE2bNi1evPjWW28tKTxo4cKFhFfjWOJdrcRcr1q1yvI0C8mMqgI/lU9FV4qACIiA&#10;CKSbACukMH2efHHHjr057IN0yx6DdNMnnsFLMDCDYsirsbOI3wwyGyU7Noj3rZb6hg3n5sH9g5r8&#10;0KKQnxpbs6q9CIiACNQhgSNHj/X4fnbkjI+xCn9k3LDLPjRq+sQRJG4/cqzz6LGOo8c7Orsyn0e6&#10;OjOfx/jCv/zU3plJYMnsewd/JDh67Nix7hQS/KsPjWIJ2ARtAhSTbuI3gxBs5cqV69ev9yVsaWm5&#10;8cYbS3IFWZCQhRM5t5DLkzPTpk1jjqzATzEhUjYiIAIiIAKnnsDv/rgb3w820JGu4zmlOeuM/pdO&#10;HnnZhaNGDm2NRdyjXdhJx9t7LKfMZ8Y2yhhSzqjK2EwZiyrbkDqRDDssFkksE+a/iAE66wxtAhQj&#10;1NMSMYMQkJjoF154ga2DMIDOP/98gp2LBkdbtWySy767WKKkzaC2tjaCjeLkqrxEQAREQATiILD7&#10;YNdzfz782z8d2rm/K2d+fXv3+sh5/aec03/8yJY4Cowzj+Pd3Z1Hu48e6z7S1d3Zdfxo12k4mTL/&#10;HjsNo4pPvmNU8UkyzLsjlvLocT4zJ7u6jxw9Pqi1z9TzBsx4/8DBrbEFXMdZydTkxctMhw8fXqo4&#10;SZlBpcqRnd7CiWyxWNJmEKV3d6fR+Vk5RuUgAiIgArVIgB6Z0J/1L+387ea2fPJfeO5Q3D+XTj7z&#10;+J532rdt69ixo2PHdj7bt2/r2L6j63Du1zr1Im6ZPr8UKHYJ40TkogKZnLgkoBSXSb5LON+rTx/+&#10;Tuvdu1dvvvS2f3u+88m/PWfs3xMpe7l/e5/4KZMmk8O7KU/kc9ppJ/L38zmZMpMmk8PJEk/r7RK7&#10;EpEqIkBGzhM52IUGMOGjvFLiN4MwX+69916WdxEe5KrMO+fHjx9/ww03lATBtiBiXuyhhx7iwkhs&#10;kC0iyxk25NaXlVScEouACFSTwKat+1nb/Mqbe/nkofmCs4a8/6whmc+xg/v1Td1+LdUk0+Bl/f6t&#10;fZnY55d2HO6Iun/6He8a0rn37H4dHx7adXaf9r773slYPDt2dB+Lc+6pwfknUX0MlIHjxo2e9dej&#10;/927hkESBZWRZ/xmEIFBL730UiQamnkuZru+/vWvl/RKDWcGPf300xs2bHB5WhS2hQ2Rbb6fysCh&#10;S0RABJIjcOx49+/f3PfKW3v/8OZehjqCUvOVNXHs4InvGzJx7BA+z9DbAJJTSZpybjvQSegPBtCf&#10;dhxErtauw6d37hvC35F9px/p+dK5b+DRzE86apTAoHHjP/L/Lkub8PGbQZXsG0RYNHN7tjkQB8vB&#10;bFLMJsjcvkHMkZHMnEMFfkoba8kjAg1IgE3tsHh+32P38FfG7POooa34hy54X8ZLxDZxDciw7qv8&#10;1NO//91vX922+U08PWbuYPc0H+us+4o3WgUHnnveX/zPr6et1vGbQTl3kTZjpej2iWb6OEb+LtLm&#10;AbKf2EzInyAr8FPacEseEWgEAjzWm93DbFfOTW/LhsBWcj1eIvMVDR7Y2q/srHRh9QkcP3KE2B2C&#10;eNp7wnd2/3nL/i1b+u5r692de+VXuIRNQ4e1jBzZf/RoPltHnfjsd/rp+XLwzfHAoJX3WPCZa969&#10;Ll8O4Ua/yyHnJZxk1s/+Tus+3o1b1f49fuIk597zb+bX4/x62vETKY9nUp74njl54kIvnxMp3U89&#10;ZWVSnszh3RKPu2zfk09GsJPy9JR+QmDLobt7wDnnjLnir8f8+9nhaq1OyvjNIJvJuuqqqy6//HKb&#10;AmPV2He+8509e/Y88MAD1amVShEBEagyga1thy3KB+tnS9vhkNJ5B+Sks0/HzfOB9w3p07v3H97e&#10;99rb+17dsp+sQi4nzTlnDpx41uCJZw3hU6uIA6FVJ9nR/fszFs92Apaxe3o+t2/rbMsb7BwqVa9e&#10;raNGtYwcdeLzpN3TpyV1a8RCa9Qg6Ygur0qUdBk44zeDECL7DfOcVNhyGerRJSKQZgJvbD94crZr&#10;b9v+oCmM0cNaP3D26dg9/OUzXHYf6Hz17f2vbdn/h7f3vvb2fh4sQyAMGdBPQdYhoGJP07FrJ8uy&#10;LFS55zNj/XQdrDSIB8sm49cZZd6dE3YPzh4WJcVeBWXYyAQSMYMAykTV5s2bbd+gsWPHzpgxI3Df&#10;oEZWhuouAikngD3ionxw/BxsPxoi8HmjBpndg+NnxJDSntpxqOMfehUv0duZTyykkBJJoyDrQFDh&#10;ybqPHjXvzmGzeHoWqGP3dHfl3s4nPOf2fv17DT9z6PvGjjz/bAydllEYPaObhuo1EeEIlbJ8AkmZ&#10;QeVLVI9X8ua/Vb98g4CJ8aMHEePJJuh8GTKgqR7rqjrVGwF2yHWzXUx4dR0LCuP4wPtOzHZh/Qzq&#10;H1sEz9bdh/EP9Uyf7X9je45XbeekryDrUhvl0QMHMhvwbD85q9Vj/XTs2lVqPtnp9zUN2ds8eF/z&#10;6XubhuxvHjJ2/Ll/8ZcTL/mLcyvPWTmIQHkEEjGDdu3a9eijj+IKQqZ58+bZsvbZs2eXtFq+vPqk&#10;86oFy5/JDndgdmBCj0k0bvQgvmijlHTqrjGl2nOw06J8+Nu0ZX8IhOZ+vd1s1wXvO70p+Y1/Dnce&#10;e/XtveYl4vNwZ5BPwgVZv/+swUyi1WKQNVGrxBp3dx09doT9idmB+MhxdhruYuPhzJee85lf+e6+&#10;2En7NZMsc1XPl55klklPYrYxPsK/fA9ReoE0x/v2291vCLbOvuYhmD77WrB7Bu9rOr27J0Dk7DMH&#10;2lsvRgxprrAgXS4CFRKI3wzCBrrtttt4kSrrubCEbHUY0UKESPvLuyqUu7Yu/8I3nv3zziIz5ePH&#10;ZIyhjEk0djCBn7VVQUlbBwS2727//duZle0YQG/uyr39bqSaeDTdbBdxyqcWwh+3H0xDkHWPhYEl&#10;0fWuCYJVkbFUMkZGjy1ywtqIGi68vypii/TYNyfMmp5fewyXrsonoeLVVL/Bg3uCeEZ1DRn+RmfL&#10;b9p6v9HRcrApRyeGDcobTy+ZPHLyOafHK4NyE4GyCcRvBtn2iTfffDNOIFa/mxlkC+ZL3T6x7Fql&#10;7cJ/e3XXt37y2q59oWEN/Zv7Mnc2fsxADCO+lBpOkbbqS57UEmCfOlvWzrTXrn0dIXKOPL3V1nZ9&#10;4OwhqbXXkw6yPrJ3L3HBR3btYp6IL50nv3QdOpT9voUQqrWSpuXMM91y9J4InsyirV6t/Z/4XWbT&#10;5+ffyPtmxovOH5Zx/3xoFG99qJXKSs4GIRC/GeRvn+jMIGj63xsEbqSaOISYX3h920HeIbB5a9BE&#10;g+VwxuAWfEWZoCI8RmMHYyQ1JkDVOhYCTCHZbBeOn/2Hg2KcmcIwrw/TXiNPLy3GORaZK8mkkiDr&#10;Dw49dn7z0VF9Ovod2H3knR6jZ+dO7B68MpWIlP5rezc1ZRZnjbal6aNbT27G06vvezqfl/6890ne&#10;evHiDl4XmrNSTP0z84UBNGZ4//TXWhI2JoFEzKAxY8bY68Mi3qCQ7RMbRA14uDGG2FkOw4gv23a3&#10;h1f87BEDTsRZ98yjhV+olI1JgBARZ/fwhbdYh3Bgy2Zb2zXp7KGsRQ+5pCbSZAdZ9z3eNejowcFH&#10;9g/q3D/46IFBRw8M5suRzF86a8SKccwULBI++/Rr6kVcYebffn2amnr369er37tfON+7b7/eTf16&#10;Z5Jxvh/Jeq7KJDt51YkvmWQ9v1r6AnXHsW3v/Hozz1w/Lh8L/blo3LB0MpRUIuAIxG8GrV69+vHH&#10;H7/xxhunTJnizCBig5gp0/aJ+VrevkNHNveYRHiJsIr2HQp6Ric3uhv8QzZ3hq9Ij1zZhFmg986+&#10;DjpuJn3e2d+xk9kMvuzj8bWbqN7Wpj4tTX1bmnrz2fOvfWZONje5f0+ebPbT9E3rZmAZBrh5Ts52&#10;7SF8OKTLYzA9afdkFnkRxhFyVQ2lOXb4sPlyOvHr7MxMZh3esePwzp3d+/fFWAsMkR6boy9GSY/N&#10;kfk3c/JdW+SEBXPCQDlhwZywVHoMl4xZ03PVCfsmY7ictGAy1s97XTIxCl80q/Uv73jidzs2bnon&#10;X8oPnnO6GUAtTfXWforCUYIaJRC/GUSI9Ne+9rVt27aNHj3aPgmXJj5a2yeGNxGcQ2YP9UyiHQh8&#10;fCf/wf379dhDWEVMog0aOrBRVmHgXcvYN/sz9k3G4un5YhZP4OZ74dpxKZv79clvSGFa9amyIUVl&#10;ndfHXk5Z9GCdlJvt4kvR9DWRIG/gTsUb+rnqH+nTtK9p8IGmwfv7Deo7/IzTx44afd5Z4z5wzjnn&#10;j03tVrmV6I6JVHw/T7y4I99OUbz+NjP5deHI1IaLVVJ9XVvfBOI3g4wXPqFXXnlly5YtQ4cO5TWo&#10;l112GYHS9Y0yudrZ3BnuImyjwOHNhGG7lJNBRRlfUVPtP9/j5MgYOvs7d+5tty89rp1OFngnxz+5&#10;nE8aUhmbKcsjFWRIvf3OIffi0u17gqZWCTVzXp/zRtXwmsR3Y5N37kwocOdY/0EHmwfvOm3Avn4D&#10;92fsnkH7mwYd6De4o2/uAKmM+ybz16dvn1584V87069Pz/c+PU4i/D4n/yWlnefetEtOXsu0Vc/5&#10;k1md+NKvd+8qOiH3HjqSmfx6cUeBF8PN/OCZGEDT3n9GcreJchaBRAkkZQYlKnQjZ95+5Ji5iMxX&#10;FLi6x4idP2qg+YqYRzt3ZHrHP94SiGXznjmsHnOHP7bya2Ttl133s87o3xPlw2zX6WOGtZadT/Uv&#10;JBi58513Mq9r2NkzmdUTpNzZszgr/L2VRcVuGXFm84gz+GQlVPMZI5pHjLAvfZoz/tSyg6yLlltG&#10;gr59epvBxJces6lnDu2kpfWuydU3Y0I528ssrRMmlzOtorZXj33WY6U984ddGEC//n3e/RLfP3bI&#10;pReeeenkUXigy6iFLhGB9BBIxAziTRoTJ060zRLXrVu3YcOG888/371ptXDl/feRzZo1a/78+aS3&#10;9fb+he4nO+neS4/zafny5enhm7Qkbfs7NrP07GRQ0aGOoB3kkAo/xISxmQhrM4zOPBXLf9jvzpvD&#10;yjh4ekyfjMUTD7fu7oFHD43s2zmqb+cZvTpOP36If5vb9/c9vP/43j2nHTvWe0D/Xi39e7f2725u&#10;Pd7c2t3UerSpuatfS1ef5s6+LUf69Gvv3dLeq6m9V7+DpzUdOt4bG7Tz6LGez+MdnV1Bb7qKpybl&#10;5MIeVLa2i89hg9I+PZoduNPj7HnnyJ68a7BLhUKETfMZ79o6LSdtneYzz+xVioulvJ2sS5U2nenZ&#10;KcpCf3Azp1NCSSUCpRKI3wziDfMcd911F2YQNhD7R2OaEBvEbopFt0/kwo0bN1oye1O9RRSZGZRv&#10;oRk2kLOKWK6/e/fuhrKEfJW/tetQz2r8jK9o85b94eM0wySzZifiisYOHtgS55r8PQeP9MxhZUJ2&#10;bA4rY/Hs7zjYHmq0FWjWzcc6MW4GHj04uu+REb3ahxw/PODowZaOA30O7e/evyfOTVx69+43YECf&#10;/gP6DuCvf98BA3u1tJ7W0trd3P94U8uxppajTa1dfZs7+zQd6dPa0avv4d7Nnce6nc3UgeV0pCtR&#10;Q4rpEmf3sKlPNTdWYE+/4x0dxzo7j7W3H+/s6OrocP+ePNl5rLODX9/7L5dwMvN5vDO2ac2+/ftj&#10;2WQcPGfg1BnhvjQNjX/VUnk7WZfaTach/V9eMAIDaMakM9MgjGQQgRgJxG8GYYi4BfN8R1bMGvxD&#10;K1asWLJkSUkvWF24cCHG06JFiwqYQZhZGFurVq0yKFaQVuaDgtDgk3HWmaCiLW2Hw9sNr/7GV3Ri&#10;Bm3M4JBH5aPHjttMVsbiOTGH1dmzMqu961i4PZZDxt7dx7FszNYZ2n34jNM6+Bxw5GBL54E+B/ed&#10;diS24TOcT2DKPs0tfQdiOfXvN2Agnye+ZEyoAX17zCnsp+MYT/1ajvZrPtq3BeMJP1P7ka7OIzls&#10;ppyGVGtzH+a5ema7Mvv6lLc3HRNPxzraj3V02id2zAl75eS/Xe2YKc5e6XjPv7jFOtpPyb7GTaef&#10;3jOZ1TOH1fMl4+AZcWbfgadswpdQfRY0cC+c+ML3zL/dR7qO9XzpeelFz78ksy+Z812ZL+85z77T&#10;x9iJmtxOfMnkyXsveKNbRTdTYMt9Nxmz5xb7PDz1DsWS66YLRKCHQIJmkNkuzGrhqqGkMrZPxIrC&#10;k1TYDHKWllOo7xySlh2BA+1HT86dHSDaek/wm7qJyXQL8vkyeEA/8+hkLJ59PT6ensVZFQYpt3a1&#10;ZwydrkP9j2DxHBx+Wvvpxw/zpaXzIH6dRtFjlsMJxwbWEi6oHkdUfwZ4zmS+DMh84afTevfO+F3e&#10;a6+YMwb/Spf5ZnqMmJP/2kksnsxVdjJOn1kCqiocuJNAganOEjvIN7Z6rKh3ba8TJhfv8/BtL0yu&#10;HkvL2V49JlfmnWMnTDFncnVlMsfkYgmhxT7XzfrBVCtVwp1SAvGbQbZv0KWXXvriiy+yVN7mp8wk&#10;uvXWW9lMKLC+dok/KeYu9OfXnMfI/cqZadOmWVCRjnwEWFVkcdabt2Q+CXlJmlXf7i5cOBlbh8+u&#10;QwPYpK7r8Ondh/m3ueNg72OhWyWVJGe/IUOahg1rGTacz+bhPZ8nv7MvS9fhw12HDhKVcvTgoWOH&#10;D/EmBDvDJye7Dma+cJKfjh46FOOsTUlVaJDEcQXuNAiuRKtJ7HlJwVKJCqPMRSBpAvGbQewbdN99&#10;9/FSVRw51113ndk9TF0RKF1SyI7FSrvZLgfCzCNnCcViBrW1tRFRlDTrNOe/dc/Rt3Yfeaut863d&#10;R7fuKf9FAQOOHh7QdXCA2TqZmayM3TOoKzOf1Xw0aDl3qZR6sbPc4CF9hgzpPXgwX/jkr9/pp/ce&#10;NJiTp/WJbw83Xut9+DBelu6Mr6U984lbhS/tmTPH2g/zaT8dP8x5vqfdy1Iq6gLpe/VhJVLTaez4&#10;19zUq6mZT75zpjcrrfqxGUDm0346jZVIzc381PNry2ksH2868W+M8igrERCBBiTA7jzDhw8vteLx&#10;m0E5JXjuuecGDhwYHhhk8dH5QnwsHsgijWIxg5A5xsW3peogbekJT7GgIkKt+dux9z3mS7/jR9/1&#10;6Jy0dTJ2z9EDA48e7t2diFepedgw58jhC7GuzrVzCgNBiiqOCJucDqeM5ylNDicWSfdpbcUo6dva&#10;wierxPnXPjFZ+rS8e9L+PfmXSdO7519yKEpDCURABEQgUQLleTGrZAaVVHMLc44sifdzMCPJzKCc&#10;sUHasbok4PkSZzZr2b5j95tvb9v85v6tW4/t2tnvQFtLV0yr2d9bKiHDGfvGpq56rBxMHzeBVZc7&#10;82Zj7z52zGbiMvN0PbN1PfN0h7oyc3bRM2ZgkYmzWjIWzEnzxQyUvmbBtGLZtGT929y3pbV3S+aT&#10;AKNYGowyEQEREIGaIxCPGYRvZv369fPmzcMuWbly5datW3OC+MxnPlM0NsjmvArYQOTsrw6LTLeV&#10;tySt5tQWr8DHjx7B3Gnfvq1jx46OHdsPb8t84d94l//wPkhn4rzHo9Nj9xDwG2+llJsIiIAIiIAI&#10;FCUQjxlEWPQjjzxiEdAVmkGs85o6dSqrw3zRiRMiGIgNhDgZ8RVFzCbmyJgdLLpBUVEu9Zrg6P79&#10;GDrt27fzielzOGP6bGeX3rjqyxRV8/AzmoYNbR52RjOffD85gdU0dGhcpSgfERABERABEYiFQDxm&#10;UCyiODdPJDcihDjDNJk7H5nzMsPIfg3ZpDEuaVOeT+Zl2hmLZ1vG02NfduxgzqVCsYkCeTc05+QE&#10;lgvcsZcP6BABERABERCBmiCQLjOoJpClTUi25c24dpjP2p6xddp75rP4TqBJhaL2GzykZdTI1lGj&#10;W0eOahk5snX0aD5x8FSYrS4XAREQAREQgZQQiMcMImaZ12UUrdKMGTPCF4sVza0BExzdv699W898&#10;Vo+tg48HT09nWwxTWtg3LSNHtY4albF4+ByF3TMqszufDhEQAREQARGoXwLxmEEs12KjoKKU9I6L&#10;oohcAjN0TsQsE8rTE83DuqHwHHKmZG3zSYtndMbTkzF9Mj4e9n2pMGddLgIiIAIiIAI1RyAeM6jm&#10;qp0egXmnwUmLp8fHs63Hx7NjR+VTWpk3Lr07mYWbJzO9RRBPeuouSURABERABETg1BKQGVQ9/kf2&#10;7j0xn5VZkb79cI+D50gcu1fbHJabzOrx8YzizVPVq5tKEgEREAEREIEaJBCPGcQm0YcC5msmTpw4&#10;YsSIGqRUqci7fvX0n1Z/9/Dbb1eYEVNamTmsURbHk5nMylg8o0c3yO6CFdLT5SIgAiIgAiIQIRCP&#10;GaTYoMIN6ze33HzwjTdKanxNpw9tHZ3x8Zzw9GTMnVGcLCkTJRYBERABERABEShAIB4zSN6gwo1s&#10;w40L8rqCevXKrM8y107PZ8/c1mgcP2q4IiACIiACIiACiRKIxwxKVMQ6yJxJsTe//y/s3YyV0z9j&#10;6/T4eDIBPRnTpw4qqCqIgAiIgAiIQC0SkBlUi1qTzCIgAiIgAiIgAjEQiMcM8t8pViBOSPsGxaAx&#10;ZSECIiACIiACIhATgXjMIP8N8wV2lNYu0jFpTdmIgAiIgAiIgAjEQCAeMygGQU5mwcvkN27caP/N&#10;mjVr/vz5LnNePm/fhw4dunz5cr/QAj/FKJuyEgEREAEREAERqCcCvVNVGfMkreo5eI08TibOmIQY&#10;OlhF9tOwYcMWLlzom0f5fkpV7SSMCIiACIiACIhAqggk4g1auXLlhg0beEtEpKqlxgZh64wbN27R&#10;okUPPvggJhEGkGX41FNPrVixwnIr8FOqQEsYERABERABERCBtBGI3xuEXbJ+/fqxY8fioYkcI0eO&#10;LKn+eH0sPe9txR5y12L98H3z5s2FfyqpLCUWAREQAREQARFoNALxm0GYLFOnTl26dClhPZFjwoQJ&#10;4Xw3bdrkrJ/du3cTD+Rf6/4t8FN4WUopAiIgAiIgAiLQgATiN4NaeO9Va2vlKB955BEymTNnTuVZ&#10;KQcREAEREAEREAERyCYQf2wQL9a4//77b7zxxilTppRNnMjoNWvWuFgiFyTkMuTMtGnT8DYV+Cm8&#10;9La2NrxK4emVUgREQAREQAREIFUECKQZPnx4qSLFbwYhAeFBTz75JOFBEWnmzZsXMi9mEdD+anm2&#10;ZCQrJtpchiwcYykZvqICP5XEoru7u6T0SiwCIiACIiACIpAeAr169SpDmPgnxTBiWNXFMjEieyLH&#10;wYMHi4pISFDEBuIS4qN9bw1FcHLSpEmFfypalp8AfDpEQAREQAREQARqlEBJg75LHL836M4779y6&#10;devNN98c4vjJFho3DxHWLJL3f8I2Wrx4sfMPMRGG78ucQwV+Ko+IrhIBERABERABEWgQAvGbQcxS&#10;4bzxd38OR2mbAEXSW4SQzZTZT+TvT5AV+Cm8aKUUAREQAREQARFoNALxm0G8ZpW3Ydxzzz2NhlL1&#10;FQEREAEREAERqC0C8ZtB1P+WW25h0uqyyy6LsJg4ceKIESNqC5CkFQEREAEREAERqFcC8ZtBTIoR&#10;GZ2TV6kv06hX6KqXCIiACIiACIhAGgjEbwaxb9ChQ4dy1k3eoDSoXDKIgAiIgAiIgAgYgfjNIJEV&#10;AREQAREQAREQgZogEP++QTVRbQkpAiIgAiIgAiIgAvF4g4gH4lVivN2CrX0KMGW+7JlnnnnppZeu&#10;vvpqe0u8DhEQAREQAREQARE4VQTiMYPYueexxx6zyGg29eHgy5gxY/r37//WW291dnZu2bKFPRX3&#10;7NmDtXTppZfOnj1bS8ZOlcpVrgiIgAiIgAiIgBGIxwyyvNjQmR2DXnnlleyVYlg/2EaTJ0+++OKL&#10;ZQCp8YmACIiACIiACKSBQJxmkF8ff72YFoilQdOSQQREQAREQAREIEIgKTNIoEVABERABERABEQg&#10;5QS0UizlCpJ4IiACIiACIiACSRGQGZQUWeUrAiIgAiIgAiKQcgIpnRRbuHAhy8pWrVpl+Ai+Xrx4&#10;sY+Slfn+S+yvueYa+3Xo0KHLly9POXSJJwIiIAIiIAIikAYCqTODWHu/YsUKQxMxg/K9kgwbyFlF&#10;7GC0e/duWUJpaFuSQQREQAREQARSTiCpSTGsmQd7jl27doGAfwNBYANh0xTehtHPiiL413mGrrji&#10;CtxI4cUFSqVkIiACIiACIiAC9UcgETMIlwzWzLqe49VXX4UamyuuXLkyBB8eIH+2q+gl7FFkuzXa&#10;YZtTb968ueiFSiACIiACIiACItDgBOI3g1avXs2e0XPnznVTWiDGSbN+/foKWWNaMf/FgZnlsmIK&#10;jHggP+fIvxUWqstFQAREQAREQATqlUD8ZhC7SPNysTlz5vjIzElT9lzVhAkTMKrsWLJkCR4g3xKq&#10;V92oXiIgAiIgAiIgAokSiD9EGgOFWSqb2MJzY3HNRAh94QtfyBfjnF1DIn6YUPP9SX4a+xV7CPOI&#10;NWUUt2jRIpeAM9hhJc2stbW14VVKFLQyFwEREAEREAERSI7AsGHDhg8fXmr+8ZtBxADxDvk77riD&#10;d4c5M4iZskceeeTrX/964AvFCptBa9euXbNmjZlB5hZaunSpqzmFMiUXcUcV5dLd3V00jRKIgAiI&#10;gAiIgAikk0CvXr3KECz+SbHLL7+8vb0dM8hiop999tlly5ZhA11yySWBNlDRarAWjDTYQHziCvId&#10;OTbvNmnSpKKZRBKAT4cIiIAIiIAIiECNEih13Lf08ZtBWCdf+tKXxowZYzHRvHMe5xAL4G+44Yby&#10;ROQqDCk8QHY5hg4zYm5F/YwZM7CKbNk8B24nDCOzkHSIgAiIgAiIgAiIQAEC8U+K+YXxnvmzzjqr&#10;JCeQ2w/a5UNEEd/dnop8j8x5+TsuYgP5E2TSvQiIgAiIgAiIgAjkI5CsGSTuIiACIiACIiACIpBa&#10;AomYQUQFbdiwoaOjI1Lt8JViqeUlwURABERABERABOqGQPxmkC3yYnLK39zZeBHHo6idumk6qogI&#10;iIAIiIAI1DqB+M0gVrCzj7O/kU+tM5L8IiACIiACIiACdUkg/pViLS0tra2tdQlLlRIBERABERAB&#10;EagnAvGbQVdeeSWBQawRqydMqosIiIAIiIAIiED9EYh/UgxGhAc9+eSTY8eOjfCaN2+eYoPqrw2p&#10;RiIgAiIgAiJQowTiN4P8XXwiUG699dYpU6bUKCmJLQIiIAIiIAIiUGcE4jeD7rzzzq1bt958881y&#10;/NRZW1F1REAEREAERKDOCMQfG8R2QbzgXTZQnTUUVUcEREAEREAE6o9A/GYQrzV98cUX64+UaiQC&#10;IiACIiACIlBnBOKfFAPQLbfcMmzYsMsuuywCa+LEiSW9X6zOWKs6IiACIiACIiACqSIQvxnE9omv&#10;v/56zkrqZRqp0r2EEQEREAEREIEGJxC/GcSOQYcOHcqJNdwbtHDhwj179qxatcrPx718nl2qly9f&#10;HvhTgytY1RcBERABERABEchHIH4zqELW/np73wzCBpo1a9b8+fPJH4fT7t27nSVU4KcKhdHlIiAC&#10;IiACIiACdUwg/hDpCmGtWLECc4fDz4f9GPnXbCCOK664Al8RBhPfC/xUoSS6XAREQAREQAREoL4J&#10;xGMGrV69GpeMvUADVw3fcx5muBQ+8AA5c8elJNjIf1/9zJkz+Wnz5s18FvipWFH6XQREQAREQARE&#10;oKEJxGMGDR8+HDNl4MCBsJw6daq5c7KPkSNHlgebKTDigfxr3b8FfiqvLF0lAiIgAiIgAiLQIATi&#10;MYOweJYuXWpbJs6ZMwd3Ts5Deyo2SKtSNUVABERABESgJgjEFiK9cuXKMWPGYAPFUm0iftatW+dC&#10;pFk4hrdp0aJFLnPOsFc1xlaBn8IlaWtrw6sUnl4pRUAEREAEREAEUkWADQuZmypVpNjMIEKCsFSy&#10;w3pKFcjSR8wgMuckDieXG7FHc+fOxeoq8FNJRXd3d5eUXolFQAREQAREQATSQ6BXr15lCBPPpFgZ&#10;BZd0CQaW762xUGve2sFngZ9KKgJ8OkRABERABERABGqUQEmDvkscpxmEpYKBUuAoT0SumjFjBivk&#10;bW08BwvTsH4s0qjAT2UXpwtFQAREQAREQAQagUCck2L53qHhOIa8TMNtFR25yt9WERvInyAr8FMj&#10;qFB1FAEREAEREAERKI9AnGaQTVEVkGP27Nl6tWp5etJVIiACIiACIiACsROI0wyKMUQ69noqQxEQ&#10;AREQAREQARGIEIgzNkhwRUAEREAEREAERKCGCMgMqiFlSVQREAEREAEREIE4CcQ2KRanUMpLBERA&#10;BERABERABJInIG9Q8oxVggiIgAiIgAiIQCoJyAxKpVoklAiIgAiIgAiIQPIEZAYlz1gliIAIiIAI&#10;iIAIpJKAzKBUqkVCiYAIiIAIiIAIJE8g/hDpXbt2Pfroo7zjwl52wZvnN2zYwJZCV1555ZQpU5Kv&#10;kUoQAREQAREQAREQgSAC8XuDsIGwe8wG4uVf69evnzx58tatW7/1rW8FSaREIiACIiACIiACIlAV&#10;AvGbQbxZbNq0aSY8b/uaOnXqokWLbr75Zt6N+txzz1WlUipEBERABERABERABIoTiN8Mamlp4VXz&#10;ZgNh+nz84x/nuzmHDh06VFwipRABERABERABERCBqhCIPzZo7dq1a9asIRhoy5YtY8eOtVfB4we6&#10;++67lyxZYvZQGceyZcs2btzoX7hq1Sr798EHH1y3bp19nzt37pw5c8rIX5eIgAiIgAiIgAg0GoH4&#10;zSCzS5gaGzp06LXXXmuvlMeIwTNkJlF5R74czAYykwj/04oVK2QJlUdYV4mACIiACIhAoxFIxAxK&#10;AmI+M+iaa66ZNWvW/PnzrdDbb7+dz0rsrSSEV54iIAIiIAIiIAIpJBB/bJB5ZVg2b7XFVXPnnXey&#10;ZMydiZECBZHb+PHjXZ5MxuGIirEIZSUCIiACIiACIlCvBOI3g4gNeuCBB5wNxKQVq+UfeeSR++67&#10;r0KI2Df4fuwwA6itrY3PkSNHupyZiauwFF0uAiIgAiIgAiLQIATinxRjWmrMmDE33HADBN0UlUXt&#10;VBIi7evDwqUXLFiAGUQ4tp+tBWi76OlALZKPrW7TIQIiIAIiIAIiUIsEhg0bNnz48FIlT9AM2rRp&#10;0+LFi4naIXYHsXDhYLjMnDmzVBFzpic3diRiCiwWM4giuru7YxFMmYiACIiACIiACFSfQK9evcoo&#10;NP5JsUmTJrGLNHNh3/jGN5iiMhsIk4jPAQMGlCFizkts8svsvh07drg0rEcrb14MfDpEQAREQARE&#10;QARqlEB5Bkb8ZtDll1/OdkFERnd0dFx33XUm1tNPP411EuM7xTB3cH+Zb8kihOwgfggXUXksdJUI&#10;iIAIiIAIiEBDEYh/UiwnPrZPHDhwYNl7J+JMuvfee5cvX26ZE3KEuWMBQBYnZN8tMCjGqbeGagqq&#10;rAiIgAiIgAg0GoGkzCCWx7/66qvQjCsYyEwfUw+OJWcSOavIfpIN1GgtWPUVAREQAREQgbIJJGIG&#10;ERj05JNPMinm7JKFCxcSJKTXXJStJ10oAiIgAiIgAiIQO4H4Y4OICuKYPHkyjhknLjYQM1axS68M&#10;RUAEREAEREAERKBsAvGbQSwTYyn7okWL/Okw/EA4h4gQKltQXSgCIiACIiACIiAC8RKI3wzC3GEN&#10;V04pDx06FK/0yk0EREAEREAEREAEyiYQvxlE/HL2W72YJkNE/60XZUusC0VABERABERABEQgFgLx&#10;m0HTp0/HDOJ1qmb6vPXWW0QFPfzww2znU/aC+ViqqkxEQAREQAREQAREwCeQyEoxDCDsHlspZgc2&#10;0E033TRixAjRFwEREAEREAEREIGUEEjEDLK68TpVXEG87wLrJ8b9o1MCTmKIgAiIgAiIgAjUOoFE&#10;zCBmwXizmD8Ftnr16gsuuEDGUK03F8kvAiIgAiIgAvVEIP7YIHujxcGDB31Me/fu/da3vlVP4FQX&#10;ERABERABERCBWicQvxn00ksvsW9QxPHD+1Z5Gar2Dar15iL5RUAEREAERKCeCMRvBuXcN8gmyLRv&#10;UD01HdVFBERABERABGqdQPxm0JgxY9hImler+miIDeLf5PYNuubkwcvLal0lkl8EREAEREAERKA6&#10;BOIPkd60adNXv/rV1tZWXivGJ9XYsmXLyy+/zJr5pUuXJlErTCDeWTZ//nwy50X0u3fv9t8/n0SJ&#10;ylMEREAEREAERKAOCPS544474q0GK+TPPvvsP/3pT88//zz7KHLgGSJa6Prrrx8wYEC8ZZEbb7On&#10;CGdgNTU1rV+/HrcTMsReljIUAREQAREQARGoJwLxe4N8OmwdhOmT6Dp53D+U6PuZfOdQPalKdREB&#10;ERABERABEYiXQPyxQU4+Cw8aOHBgvBJHcmMKjLeY+Scj/yZaujIXAREQAREQARGoXQKJmEEsjL/l&#10;llu+8IUvrFixYvHixYQtW4i0DhEQAREQAREQARFID4H4J8UsRJoaTps2zUKkLULIRTHHW3lsLIKv&#10;Fy1a5LLlDEVbxHTg0dZzBCZWMhEQAREQAREQgbQRIDSZo1Sp4jeDVq5cyQ6KRF77L1LFG/T4448/&#10;8MADpcpXNH3O2KC5c+fOmTOn6LVKIAIiIAIiIAIi0MgE4p8U27p1K86YyMvk2UWabRWJmI6dNa4g&#10;woNctlYEbzSLvSBlKAIiIAIiIAIiUGcE4jeDANTe3h7BFLGKYoQ4Y8YMXtPBsnnLE7cThpH/VtcY&#10;y1JWIiACIiACIiAC9UQgfjMITwyTYjl3kZ44cWLs7LB4FixYsG7dOttHetiwYQlt0hi75MpQBERA&#10;BERABETg1BKIPzYIA+i2226jVpEQ6UsuueSGG244tbVV6SIgAiIgAiIgAiLgCMRvBpE1i8X++Z//&#10;mRdoWDEtLS2YRLKB1OxEQAREQAREQARSRSARM8jVsAq7SKeKpoQRAREQAREQARGoIQLxm0EWrVzS&#10;tj01xEuiioAIiIAIiIAI1A2B+EOk2SmxbuioIiIgAiIgAiIgAnVMIH4ziJViGzZsIDyojqmpaiIg&#10;AiIgAiIgAnVAIP5JMV4o9oMf/GDLli1upZjDxB4/2tGnDhqNqiACIiACIiAC9UEgfjOIt1vkmxdj&#10;g5+ZM2fWBzjVQgREQAREQAREoNYJxG8G1ToRyS8CIiACIiACItAgBOKPDWoQcKqmCIiACIiACIhA&#10;rROI0xvEGy0ee+yxbdu2DR06lMAgrZmv9cYh+UVABERABESgvgnEZgaxNGzx4sVsGD127Fhe+c7r&#10;TmfNmlVnlhC7Qa5YscJvEHPnzp0zZ07ZTcTPcOrUqYsWLfKzMqS8KTb2t6RF4rcwW5cvX152LbjQ&#10;z3DJkiUuEH7t2rVr1qyxnGOvSDXVsXDhQpq0VaRCpWdzrpo6XNFWnXgrUjV1+I3KahRv0GGV1cGb&#10;EJ1e/HunkvuRa6umDl9+J/OqVasqlN9dXk11+HWJt1FVTR1wY+s+XBK10lkh57JlyzZu3JgNPN+w&#10;ElfTejef7pgO7AOqsXPnTsvvnnvu+bu/+7uY8k5LNv/6r/969dVXv/baaybQ+vXr+fe//bf/Vp58&#10;djmfdjnfgeay+t//+39zppL8C0iFpvyyqIIvSanV4XIHwcQ2RHzy3XKz736hpZaSnb5q6qBSHCaA&#10;X8HKq2A5VEcdftMyjQMwriqQT9XUYQXFKHkkq6qpw3qAeLXg6lI1dUTocY+X3SXm1GnV1OEXFPtt&#10;XjV1+JJboW6IieWWiVcdNvDZEZEz37ASSy0imcQWG7R169bJkyePGDHCLKxrr722o6MDEzh+wy01&#10;ObLqjTbBsjgeT8sQiglEHCRu6RzOMyxiywdumPNkToIyci71ErxNFLR69epSLzRRIXDFFVfYteb/&#10;e/rpp/nEJ+QeCvmOuyvRrTWTUweVcn5NNn2gaq+88koZrAIvSUgdVjouRprWvHnzAoUpO1ly6ihb&#10;pPIuTE4d9ADc9ZW4k8NrVB110LroxLjTwwUrNWVC6kBy/KPTp083eew237FjR6niBaZPTh1s2kej&#10;Mn88TYuOnWYWKFUZySpRB8Xh70FCRrpI0QWGlTKELHpJbGYQJbW2trrynD1UVIKaTkBrRou++YJb&#10;1Q7mHfyqYSq5n8w6xCbwrZzx48dz0n4iWwyIam4ugB1DL+DMVlqnkzZi5FEv+4k0iLp582YT2FWW&#10;SuU0d4YNG5a0rhNShy+29YzDhw9PtC7JqeOhhx5ilKrO9l1VUEeiWnCZJ6EOxl1uE7vrq3NUQR32&#10;/JO0YZeEOuyOsN6Mw55zRo4cmZxqElIH3ThBDk5svhOjklwtyLlsdXAtVlTOkI/wYSWWqsVpBoGb&#10;cdQdyPfWW29FzsQidKoyce0Mc8FmBrFgOBj1nSVk0QxM/HOeT/wutsu2314TveWKErPS29ra+DSx&#10;rRZUB8mdJcRPWDn2E8JzHqX7tYhUyi+Xx5QqOLeSVge6o4ikLdSE1IG+GHojIWhF20YlCZJThzPT&#10;7SWGiR5JqMPs6WeffbaaFUlOHcYfRyOuiER14ayT2DsrQuWQn6c7WhSdHv8m/bSQkDpcFCOsGIb8&#10;f5NQTdl3RwFhwoeVWGoUpxmEUwQ7wB3I98gjj/hn6nKOzDk5zBvsBkjmHWh/ZkBwd7lHcG6tCuOR&#10;Y1F8JBN3w6MjxHaTJlQHyS3gjrrw01VXXWXXMpqGP/bZtc7nnEQVLM+E1OHcY9SiCupLSB3okc49&#10;OfjZOSehDlqdGeIcNnQlbQkloQ4bxeHjnjeoSHnT6+EKTUIdrnQT3qaTEj2SUAcC065oTjwnoAge&#10;2MI7t7Irm4Q6kNzFRyMYD59lixd4YULqCCw9lmSxmUF4xngOKHxMnDgxFqFTlYlzOUYmuWgcGPtm&#10;ifNZBUdIJVjcO+DwRiK2/xiE5K4WkZ8CSyRznq5oG0k7UZAnIXXguXXjLo/vSQ9XSagDW4Futwqd&#10;u98qElKHK8KiH5Lu65NQh1XBGQ3cGtxciQbPJXd3WF14DkQXSXtQKCghdfCoQzdltzmK4DZP+s2Y&#10;Sdwd9FQ0JOdi5JaPeOsDO+3wZAmpI1yAylPGZgZxG1skaYGjLgOGyjNxrLPw3ZXmJD9VU2NWOq/F&#10;LbVJZTtdI5PTZGjL/quze0LS6mDcde6xUlmFp09CHfTs1rnbgTB0+pEItnAJA1MmrQ7ESLqXp4gk&#10;1JEdXlaF4Lnk1BGJaQ1sHuUlS0IdNl9MxIKJZGs7mM0oT8LAqxJSB+5q5y7l7ki6XZWtjgKUQoaV&#10;QMghyWIzg0IKq780dvPbXE/kYc6WHlgIZM7nPCwDP3gt2w1TTVy2bM15sPzHIOflMudW5AnJKpgz&#10;vclv4USxb32UE47UUUAdzqFlXSQAmQJIdIKvOuqgTSbd0Sdxd9gDj7/kkBst0Yokqg6CnKoQM2d3&#10;fRLqsIe3iBc80R44UXU4yWlUiS7cq0QdBfAWHVbiVY3MoPJ52o5YLh7IVry7+CeW5Lj18OypzU9m&#10;K/Bpj+Bc6NLbMmaSlS9NBVfaLlUWD4S3g+4A4S0/qoOQth7e5lPcExJ7XvEIZc58l56TLiVfbDVZ&#10;1WyghNSBvpxaDUiicaDJqaOCNlLypcndHajDmd3M9Pn7NZQsZcAFCamDEdcP47DwpuQCa5JTh/Vp&#10;3BTV6b4SUgfjrgvltH4vEuQQ0FJKSJKoOpwc1v0mOg9eiToK8Co8rJQAOixpbLtIhxVX26mydwKN&#10;bHxZYNNkf2dPd5V/0t90O7sgwNkTfCxHZGPWbG+Nv2lypI5uo1X/Kn/3VSdnzlrEuLf4qVJHvJsv&#10;m7HoB4UkpI5Iy0Fl8Vakaurw7xoqFePOy4aomurwb7QYb3AbyCNb3ifUWVGWaSR2RVRZHZHdyWv0&#10;7rAdmQ1d9psJKh8+4r07Irkhnj9A5BxWKq9Cdg4yg5KgqjxFQAREQAREQARqgIAmxWpASRJRBERA&#10;BERABEQgCQIyg5KgqjxFQAREQAREQARqgIDMoBpQkkQUAREQAREQARFIgoDMoCSoKk8REAEREAER&#10;EIEaICAzqAaUJBFFQAREQAREQASSICAzKAmqylMEREAEREAERKAGCMgMqgElSUQREAEREAEREIEk&#10;CMgMSoKq8hQBERABERABEagBAjKDakBJElEEREAEREAERCAJAjKDkqCqPEVABERABERABGqAgMyg&#10;GlCSRBQBERABERABEUiCgMygJKgqTxEQAREQAREQgRogIDOoBpQkEUVABERABERABJIgIDMoCarK&#10;UwREQAREQAREoAYIyAyqASVJRBEom8Dtt99+zTXXlH15Ci9cu3YtNXrqqafKkG3hwoUPPvhgGRfq&#10;kvIIbNq0CWXFxXzZsmW05/Ik0VUikI+AzCC1DRHITcCG25wH3XGDU/Ph1MrIhMx79uyZMWOG6c4M&#10;RP8gQSOoFaPEah2pLGdS3rCnT5/++uuvl2cBN4JmVcfyCMgMKo+brqp/AnPmzFl18hg3btzQoUPd&#10;v4sWLUpn/bM9JUuXLkXseKVlHF2zZs2CBQsMCGTietyPV85Ibhs3bkSPEyZMcOd9nVIdKlUfnjMs&#10;PPxeRWGm3OjJln/mzJmo7Nlnny1aNSUQgXACMoPCWSmlCIhAhsCGDRuwJxiTDAdG4fz589OPBkcC&#10;YueTk+osWbKEX2vFuVUh8KlTp2IXMmlVYT5VvnzatGnoscqFqrj6JtCru7u7vmuo2olA5QQYGnfv&#10;3r18+XI/KzwHs2bN4jzDCefN6cITtv3LwUjj/Eacp/u++eabFy9ebL/OnTsXh5N9x8+/YsWK7PP5&#10;ciMljh+8F3YJozteHxwATPo4Ce2k5eA7hKiLG0gsjV2CR2fdunWkdB4RapfTvjFPQ4SGK9d3qOBi&#10;cdaS4SIZpVhik8qld4kZm6HEv5s3b3aJsVHMkWMV93P2KflUnUg5r8qpU4PgyvLF43sEiCW2Upyu&#10;gQNVp3fTrEll9eI7/K2R4NsAo523fPyi+ddXVghMvyFZhtlATGxyQzC/iaII96/Zgq5tmISu+qWq&#10;MqfenXYK1zFyf2Vr39eyvotAGQTkDSoDmi4RgRMEbBS0uSG+MB4PGzbM/mWYYajzZ4uwURhLGOf4&#10;lYGBsdyiHBhjbKS0C93IWiA3GwzcJYymnGFA5QwZ2nSVG8N8bTFIM6642T3G44jzgxHOLicrJMkZ&#10;LsMTOXXJ6TXhcqsgB2Mq9fL9DWToSjcLw6XPTsy1iGdZYVg4QyHS+BDD7DxjDpacMpuB6GyyfC14&#10;/Pjx/PTKK6+YXswycJkjv1OoMybsV/IPjFlBQmskgOIqiqBqOavpKwt1AMQvAmEcHxqA2aZU0HC5&#10;+T5nakeqPHLkSBoh6ALFjlxekir9xMjmG8pF6+jfX3yfNGkSn21tbeqDRCAuAjKD4iKpfBqUgB8n&#10;5E8PWRxDxIHvnvXNy4K3g88dO3a4/p0vzstSIDfGFYZnN8KRMt9o52uFkZtxF4+UO2meCX8gdC4H&#10;MsyW3y5EeErnQsazSAwKY7ALviGg1ZkUdqHvJiEHzjggORM7S+6KK64gcbZ9g+SIgcyWP8zJ1tmR&#10;ft0xv6hO0TaKcUAas5keeughLnH6jWROKZgRzq5C1KI2lpWOhKZ9QNkkHdDcT3wxdVhAt1MW6iDx&#10;Y4895qrge/KQhMSlznCZGH6eRfn4pTsyIap0iX1VFq0jxUXi8Kx1+V7PcJmVUgRyEpAZpIYhAuUT&#10;sAEg38FDf+SnSHwuYzMJbPjEJVB4GHO5kYxhIDvzotXAYmBc92WwZ2uzxuwwO8AOisg33jA4mdfB&#10;/Bk5HTB+Vpahb4iY/E4Y3/6wxH4cjyHKDgoxyX37I5/MZQyc2bFEJhJmilkqIXZVtlJ8xZGDn8nw&#10;4cNJb66ObGWR0hpMNky70Ozpkg7sp/LWXsWiyqJ1zHd/+RxKqq8Si0A2AZlBahUiECcBfxl2eCyn&#10;+QOwhCImRYHcKh+DfSukPARuGZqLUrKJJDvyTWOVV1bOq2w4dCXyJacrKLxEsyQc24itadaGOyL/&#10;hpcSkhK7zUxMd7iYs5DLA9PgEKKyq1evDkwfb7Lq1DFemZVb/RGQGVR/OlWNThmBSORNgXVJ2SK6&#10;6BAXM1RJbvkQRB6jS51GyZmtBcCSFT4SC6S1utjCqxiPfA4wF+rkvmQXGmg1mnvJnGQcEVxVDknx&#10;1/Nb1fKFpVcC2SbUqrxnklNleXUswxVaCSJdW98EZAbVt35Vu+oRsLkqwocrKXLevHlcznBbIDcm&#10;kvJF7RT2T9gclm/6WCywxQVXfpgN4fYnrDBD35eWbxLKDM0QY67ABJ8vpwVd2VQdmUf8efYvc3A2&#10;DedPJrpMIgXlTBNCxpQVkrJsm88utKijiBctMgFn7aTsI58qy6ij6TrQqC1bYF3YUARkBjWUulXZ&#10;BAnY2Ol6fFshH1Iekctu/dHTTz/NJVgzhXPD2PLX+FCWPc1bhE2+oddCYon8NakYUfA8MeoHxva6&#10;q5imcZYHBoozHWxwckNmhZNi0HP7+zFrQ+bZYeAWx33vvfc6zpDMuSugyVZgVZRN5/kx0QTzYog4&#10;1UAY5rYWj8NisR0Hpi8tczOeXJhz2ZN0pix/OR71Ctym0kyxEOvQ6mI19duqGSjWqKiLm/QMac/Z&#10;afKpsow6WutKdDqyvDrqqtolIDOodnUnyVNHgGkgWz9lS4ILB1A76RkM3FW2oYvZJQVy4xLmMlhB&#10;bWUxYpmJgPHEeTLhZE5rgIkVV5ZNYJW6IzZFYApYGBOHLfW3TJDBNgKwn9wCrvL0ZHNtDma++SDO&#10;M+q7ABqmsXLWKDsYnMz94Bvb0ccvBS1QBYPJYZsV+avz0K/jgP1kWrNldKYazKZKZgZRFtVxVaOa&#10;gdtUWsSPyRayHt4WwSG8m2zyVYkN6tayladKsx1zqrLUOjqHXHmS6CoRyCag7RPVKkRABNJFILJZ&#10;X1zCRbYEjCtb5VNNApHdKatZtMqqVwLyBtWrZlUvERCB9xCwvY7Cp4qEL20E8GzhwLMtpnSIQFwE&#10;ZAbFRVL5iIAIpJqABRJZ9JWOWiTAS1X9l9nVYhUkcwoJaFIshUqRSCIgAiIgAiIgAtUgIG9QNSir&#10;DBEQAREQAREQgRQSkBmUQqVIJBEQAREQAREQgWoQkBlUDcoqQwREQAREQAREIIUEZAalUCkSSQRE&#10;QAREQAREoBoEZAZVg7LKEAEREAEREAERSCEBmUEpVIpEEgEREAEREAERqAYBmUHVoKwyREAEREAE&#10;REAEUkhAZlAKlSKRREAEREAEREAEqkFAZlA1KKsMERABERABERCBFBKQGZRCpUgkERABERABERCB&#10;ahCQGVQNyipDBERABERABEQghQRkBqVQKRJJBERABERABESgGgRkBlWDssoQAREQAREQARFIIQGZ&#10;QSlUikQSAREQAREQARGoBgGZQdWgrDJEQAREQAREQARSSEBmUAqVIpFEQAREQAREQASqQUBmUDUo&#10;qwwREAEREAEREIEUEpAZlEKlSCQREAEREAEREIFqEJAZVA3KKkMEREAEREAERCCFBGQGpVApEkkE&#10;REAEREAERKAaBGQGVYOyyhABERABERABEUghAZlBKVSKRBIBERABERABEagGAZlB1aCsMkRABERA&#10;BERABFJIQGZQCpUikURABERABERABKpBQGZQNSirDBEQAREQAREQgRQSkBmUQqVIJBEQAREQAREQ&#10;gWoQkBlUDcoqQwREQAREQAREIIUEZAalUCkSSQREQAREQAREoBoEZAZVg7LKEAEREAEREAERSCEB&#10;mUEpVIpEEgEREAEREAERqAYBmUHVoKwyREAEREAEREAEUkhAZlAKlSKRREAEREAEREAEqkFAZlA1&#10;KKsMERABERABERCBFBKQGZRCpUikBiXw4IMPXnPNNQ1aeVVbBERABE4FgV7d3d2nolyVKQJ1QuCp&#10;p55asWKFX5m5c+fOmTNn2bJlGzduXLVqVXg9MYPWrVtnl+TLNjw3pUyIwKZNmxYvXuxnXpKW7ULp&#10;NyHtKFsRKJWAvEGlElN6EXgPgba2Nv5fsmQJY6Ed2ECWYujQoWXDimS7YMGCNWvW3H777WVneEou&#10;xGLAv8WQf0pKT6JQTFVsICxdp26+F9VLNoc60G/9KTeJBqM8009AZlD6dSQJa5LAokWLli9fHpfo&#10;M2fOxBJ6/fXX165dG1eeyqdUAthzuOvM2+eu5fvSpUtLzSqSXvqtEKAuF4GyCWhSrGx0ulAEMgSw&#10;S/DT4A2aMGGCTwS3wYYNG8wS4jsWzNSpU0lpXiJnIdlEmJ2cNm2amxTLma15HWzQ9WdV/AydSCYM&#10;xhNDrC+MyeMKyimbkwqZsedcvUwq+3fWrFnz588vUDuXSSR97bYbJjr37NlT2OjJRpSTQwr12+DK&#10;rd1mKckrJNC3wut1uQiccgKPPvvWz57f/sb2A1WT5PxRgz45ZfTsaWeFl4gZRGILIlm4cCEDKuYF&#10;Aw/miFkq/iCUL1vMHcvHEtuF/It5RJ5mWvnjK9MW9957r6UpcPiyMYfFgfWDqGZpkaE5PyIjt0Vz&#10;myWUs3b8NGPGDKaQnJzhuPKl3PLo/93+858efOONyrMKyWHg+eeP+uS/G3vlbEtMNTFVC1yYD1Eg&#10;h1Oo3zQoN0QjSiMCsRPQpFjsSJVhtQlU2QaiephcP3tum19PBnszIDgwPrIRMMI5LwJDqdkNxFBj&#10;cJiZgqmBf6Uwu2HDhlkC/0L+nTdvHl4Kmy/DriJPc03xGTIx58vGtePGjTMPEILxEzm7QpHQOb34&#10;jrvLfspZuyTaQTVtIOTH3tr+s8ddRRwKztiyPjtcbBB6yYcohMYp1G8Byaum3BBESiMCsROQGRQ7&#10;UmVYbQJpWO3oh0hHZsdy4rABdffu3W7kC6FGekuGFYWx4i6hRGevkLP/U0i2hdP4hWJjubHf5vIK&#10;1K7yotOcA74ui5LGcHRyopdARDmrdgr1Gy65bwumWUGSTQQCCcgMCgSlZOklcPmUMcxSVVO+80YO&#10;/ORFo6tZopUVu4lTahX8FVJYACGuplKLKJx+1CcuZ6Iq3jwL5DbgvPMo0SXAvjQ3XoGjEkSnVr+V&#10;SF41jaggEYidgMyg2JEqw2oTmD39rGXXT/vXr3yian//8/+ZTqGV1xNXkHMAFM2NSB3G4OnTp5PS&#10;BZHYVUzDMYKOHz8++6ei2YYniBQafmGMKcfO/tRf3HPvZT/8P9X5m7rs65To5MfxgwoKrP+vBNGp&#10;1W8lkseoX2UlAtUnIDOo+sxVogicIIB3gZgMiyWycOl8aCxa2QUSEYDChW48fuihh8jKYowIPHJ5&#10;kjOh05zEQnLBQ4ULKqCbSKEEx3AU1qXND9oeOXVwEL+FCixs3FXHnyTKh6goh1OuXym3DtqnqlAe&#10;AZlB5XHTVSIQAwHiSxhWLbwa24UVVS7T4cOH891FXjP08qtbu854zBQGJy1Sh5Qu/po8GdLsQj6v&#10;vvpqfsVC4iSLy6wgri1D+kih+LFsmVjhw5VbHzseoQLbytLFSMHBwS+AKMIhbfqVcos1ZP1etwS0&#10;b1DdqlYVEwEREAEREAERKExA3iC1EBEQAREQAREQgQYlIDOoQRWvaouACIiACIiACMgMUhsQAREQ&#10;AREQARFoUAIygxpU8aq2CIiACIiACIiAzCC1AREQAREQAREQgQYlIDOoQRWvaouACIiACIiACMgM&#10;UhsQAREQAREQARFoUAIygxpU8aq2CIiACIiACIiAzCC1AREQAREQAREQgQYlIDOoQRWvaouACIiA&#10;CIiACMgMUhsQAREQAREQARFoUAIygxpU8aq2CIiACIiACIiAzCC1AREQAREQAREQgQYlIDOoQRWv&#10;aouACIiACIiACMgMUhsQAREQAREQARFoUAIygxpU8aq2CIiACIiACIiAzCC1AREQAREQAREQgQYl&#10;8P8D2LQVdvLgHmgAAAAASUVORK5CYIJQSwMEFAAGAAgAAAAhAKYW+lDjAAAADQEAAA8AAABkcnMv&#10;ZG93bnJldi54bWxMj8FqwzAMhu+DvYPRYLfVTrOENY1TStl2KoO1g9GbG6tJaCyH2E3St597Wm8S&#10;+vj1/flqMi0bsHeNJQnRTABDKq1uqJLws/94eQPmvCKtWkso4YoOVsXjQ64ybUf6xmHnKxZCyGVK&#10;Qu19l3HuyhqNcjPbIYXbyfZG+bD2Fde9GkO4aflciJQb1VD4UKsONzWW593FSPgc1biOo/dhez5t&#10;rod98vW7jVDK56dpvQTmcfL/MNz0gzoUweloL6QdayUkIo0DKmGRxAtgN0Kk0RzYMUxxKl6BFzm/&#10;b1H8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0perqIAwAA&#10;OwgAAA4AAAAAAAAAAAAAAAAAOgIAAGRycy9lMm9Eb2MueG1sUEsBAi0ACgAAAAAAAAAhAGW0WUeV&#10;iwAAlYsAABQAAAAAAAAAAAAAAAAA7gUAAGRycy9tZWRpYS9pbWFnZTEucG5nUEsBAi0AFAAGAAgA&#10;AAAhAKYW+lDjAAAADQEAAA8AAAAAAAAAAAAAAAAAtZEAAGRycy9kb3ducmV2LnhtbFBLAQItABQA&#10;BgAIAAAAIQCqJg6+vAAAACEBAAAZAAAAAAAAAAAAAAAAAMWSAABkcnMvX3JlbHMvZTJvRG9jLnht&#10;bC5yZWxzUEsFBgAAAAAGAAYAfAEAALiTAAAAAA==&#10;">
                <v:shape id="Picture 80" o:spid="_x0000_s1051" type="#_x0000_t75" alt="Chart, line chart&#10;&#10;Description automatically generated" style="position:absolute;width:35236;height:20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05hwgAAANsAAAAPAAAAZHJzL2Rvd25yZXYueG1sRE9da8Iw&#10;FH0X9h/CHexN01k2XGeUMSaUgQOre78017asualJbDt/vXkQfDyc7+V6NK3oyfnGsoLnWQKCuLS6&#10;4UrBYb+ZLkD4gKyxtUwK/snDevUwWWKm7cA76otQiRjCPkMFdQhdJqUvazLoZ7YjjtzROoMhQldJ&#10;7XCI4aaV8yR5lQYbjg01dvRZU/lXnI0Ckvv07fhy6i/ND3/9ztPTkG+/lXp6HD/eQQQaw118c+da&#10;wSKuj1/iD5CrKwAAAP//AwBQSwECLQAUAAYACAAAACEA2+H2y+4AAACFAQAAEwAAAAAAAAAAAAAA&#10;AAAAAAAAW0NvbnRlbnRfVHlwZXNdLnhtbFBLAQItABQABgAIAAAAIQBa9CxbvwAAABUBAAALAAAA&#10;AAAAAAAAAAAAAB8BAABfcmVscy8ucmVsc1BLAQItABQABgAIAAAAIQBde05hwgAAANsAAAAPAAAA&#10;AAAAAAAAAAAAAAcCAABkcnMvZG93bnJldi54bWxQSwUGAAAAAAMAAwC3AAAA9gIAAAAA&#10;">
                  <v:imagedata r:id="rId30" o:title="Chart, line chart&#10;&#10;Description automatically generated"/>
                </v:shape>
                <v:shape id="Text Box 82" o:spid="_x0000_s1052" type="#_x0000_t202" style="position:absolute;left:952;top:20859;width:34284;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039C8562" w14:textId="201712B9" w:rsidR="001D201C" w:rsidRPr="00710B9C" w:rsidRDefault="001D201C" w:rsidP="00710B9C">
                        <w:pPr>
                          <w:pStyle w:val="Caption"/>
                          <w:rPr>
                            <w:bCs/>
                          </w:rPr>
                        </w:pPr>
                        <w:bookmarkStart w:id="316"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8</w:t>
                        </w:r>
                        <w:r w:rsidRPr="00710B9C">
                          <w:rPr>
                            <w:color w:val="auto"/>
                          </w:rPr>
                          <w:fldChar w:fldCharType="end"/>
                        </w:r>
                        <w:bookmarkEnd w:id="316"/>
                        <w:r w:rsidRPr="00710B9C">
                          <w:rPr>
                            <w:color w:val="auto"/>
                          </w:rPr>
                          <w:t xml:space="preserve"> Processing time to complete Document Query</w:t>
                        </w:r>
                        <w:r w:rsidRPr="00710B9C">
                          <w:rPr>
                            <w:color w:val="auto"/>
                          </w:rPr>
                          <w:br/>
                          <w:t xml:space="preserve">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w:t>
                        </w:r>
                        <w:r w:rsidRPr="00710B9C">
                          <w:rPr>
                            <w:color w:val="auto"/>
                          </w:rPr>
                          <w:br/>
                          <w:t>performed by single node</w:t>
                        </w:r>
                      </w:p>
                    </w:txbxContent>
                  </v:textbox>
                </v:shape>
                <w10:wrap type="topAndBottom"/>
              </v:group>
            </w:pict>
          </mc:Fallback>
        </mc:AlternateContent>
      </w:r>
      <w:r w:rsidRPr="00BF0FCA">
        <w:rPr>
          <w:bCs/>
          <w:lang w:val="en-US"/>
        </w:rPr>
        <w:t>"</w:t>
      </w:r>
      <w:proofErr w:type="spellStart"/>
      <w:r w:rsidRPr="00BF0FCA">
        <w:rPr>
          <w:bCs/>
          <w:lang w:val="en-US"/>
        </w:rPr>
        <w:t>FindDocument</w:t>
      </w:r>
      <w:proofErr w:type="spellEnd"/>
      <w:r w:rsidRPr="00BF0FCA">
        <w:rPr>
          <w:bCs/>
          <w:lang w:val="en-US"/>
        </w:rPr>
        <w:t xml:space="preserve">" query type performed by a single node using minimum keywords took an average process time of </w:t>
      </w:r>
      <w:commentRangeStart w:id="317"/>
      <w:r w:rsidRPr="00BF0FCA">
        <w:rPr>
          <w:bCs/>
          <w:lang w:val="en-US"/>
        </w:rPr>
        <w:t xml:space="preserve">285.2455158 </w:t>
      </w:r>
      <w:commentRangeEnd w:id="317"/>
      <w:r w:rsidR="00E57EAB">
        <w:rPr>
          <w:rStyle w:val="CommentReference"/>
          <w:spacing w:val="0"/>
          <w:lang w:val="en-US" w:eastAsia="en-US"/>
        </w:rPr>
        <w:commentReference w:id="317"/>
      </w:r>
      <w:r w:rsidRPr="00BF0FCA">
        <w:rPr>
          <w:bCs/>
          <w:lang w:val="en-US"/>
        </w:rPr>
        <w:t xml:space="preserve">milliseconds to complete the function. </w:t>
      </w:r>
      <w:proofErr w:type="spellStart"/>
      <w:r w:rsidRPr="00BF0FCA">
        <w:rPr>
          <w:bCs/>
          <w:lang w:val="en-US"/>
        </w:rPr>
        <w:t>FindDocument</w:t>
      </w:r>
      <w:proofErr w:type="spellEnd"/>
      <w:r w:rsidRPr="00BF0FCA">
        <w:rPr>
          <w:bCs/>
          <w:lang w:val="en-US"/>
        </w:rPr>
        <w:t xml:space="preserve"> with maximum keywords took an average process time of 287.7405654 milliseconds to complete the function. Performed by all active nodes, minimum keywords took an average process time of 754.1227332 milliseconds to complete the function while maximum keywords took an average process time of 767.9703297 milliseconds to complete the function. </w:t>
      </w:r>
      <w:r w:rsidR="00397242">
        <w:rPr>
          <w:bCs/>
          <w:color w:val="FF0000"/>
          <w:lang w:val="en-US"/>
        </w:rPr>
        <w:fldChar w:fldCharType="begin"/>
      </w:r>
      <w:r w:rsidR="00397242">
        <w:rPr>
          <w:bCs/>
          <w:lang w:val="en-US"/>
        </w:rPr>
        <w:instrText xml:space="preserve"> REF _Ref83205362 \h </w:instrText>
      </w:r>
      <w:r w:rsidR="00397242">
        <w:rPr>
          <w:bCs/>
          <w:color w:val="FF0000"/>
          <w:lang w:val="en-US"/>
        </w:rPr>
      </w:r>
      <w:r w:rsidR="00397242">
        <w:rPr>
          <w:bCs/>
          <w:color w:val="FF0000"/>
          <w:lang w:val="en-US"/>
        </w:rPr>
        <w:fldChar w:fldCharType="separate"/>
      </w:r>
      <w:r w:rsidR="00397242" w:rsidRPr="0072117F">
        <w:t xml:space="preserve">Figure </w:t>
      </w:r>
      <w:r w:rsidR="00397242" w:rsidRPr="0072117F">
        <w:rPr>
          <w:noProof/>
        </w:rPr>
        <w:t>6</w:t>
      </w:r>
      <w:r w:rsidR="00397242">
        <w:rPr>
          <w:bCs/>
          <w:color w:val="FF0000"/>
          <w:lang w:val="en-US"/>
        </w:rPr>
        <w:fldChar w:fldCharType="end"/>
      </w:r>
      <w:r w:rsidRPr="00BF0FCA">
        <w:rPr>
          <w:bCs/>
          <w:lang w:val="en-US"/>
        </w:rPr>
        <w:t xml:space="preserve"> and </w:t>
      </w:r>
      <w:r w:rsidR="00397242">
        <w:rPr>
          <w:bCs/>
          <w:color w:val="FF0000"/>
          <w:lang w:val="en-US"/>
        </w:rPr>
        <w:fldChar w:fldCharType="begin"/>
      </w:r>
      <w:r w:rsidR="00397242">
        <w:rPr>
          <w:bCs/>
          <w:lang w:val="en-US"/>
        </w:rPr>
        <w:instrText xml:space="preserve"> REF _Ref83205369 \h </w:instrText>
      </w:r>
      <w:r w:rsidR="00397242">
        <w:rPr>
          <w:bCs/>
          <w:color w:val="FF0000"/>
          <w:lang w:val="en-US"/>
        </w:rPr>
      </w:r>
      <w:r w:rsidR="00397242">
        <w:rPr>
          <w:bCs/>
          <w:color w:val="FF0000"/>
          <w:lang w:val="en-US"/>
        </w:rPr>
        <w:fldChar w:fldCharType="separate"/>
      </w:r>
      <w:r w:rsidR="00397242" w:rsidRPr="002F2B46">
        <w:t xml:space="preserve">Figure </w:t>
      </w:r>
      <w:r w:rsidR="00397242">
        <w:rPr>
          <w:noProof/>
        </w:rPr>
        <w:t>7</w:t>
      </w:r>
      <w:r w:rsidR="00397242">
        <w:rPr>
          <w:bCs/>
          <w:color w:val="FF0000"/>
          <w:lang w:val="en-US"/>
        </w:rPr>
        <w:fldChar w:fldCharType="end"/>
      </w:r>
      <w:r w:rsidRPr="00BF0FCA">
        <w:rPr>
          <w:bCs/>
          <w:lang w:val="en-US"/>
        </w:rPr>
        <w:t xml:space="preserve"> show no significant difference between the Document Query with maximum search keywords compared to the Document Query with minimum search keywords. That means the amount of search keywords input is not affecting the performance of the Document Query function. A full version of the experiment result can be further inspected in the Appendix section.</w:t>
      </w:r>
      <w:r>
        <w:rPr>
          <w:bCs/>
          <w:lang w:val="en-US"/>
        </w:rPr>
        <w:t xml:space="preserve"> </w:t>
      </w:r>
      <w:r w:rsidRPr="00BF0FCA">
        <w:rPr>
          <w:bCs/>
          <w:lang w:val="en-US"/>
        </w:rPr>
        <w:t>The Document Query function program only used provided search keywords to search for the matching transaction registered in the Blockchain ledger. A greater number of search keywords may take a little more process to finish the search, but the change will not add more significant processing time to the whole process which was expected not to affect the performance of the system.</w:t>
      </w:r>
      <w:r w:rsidR="00371FB9">
        <w:rPr>
          <w:bCs/>
          <w:lang w:val="en-US"/>
        </w:rPr>
        <w:t xml:space="preserve"> </w:t>
      </w:r>
    </w:p>
    <w:p w14:paraId="4C66C929" w14:textId="0F8ED8F1" w:rsidR="00371FB9" w:rsidRDefault="002F2B46" w:rsidP="00710B9C">
      <w:pPr>
        <w:pStyle w:val="BodyText"/>
        <w:spacing w:after="0"/>
        <w:rPr>
          <w:bCs/>
          <w:lang w:val="en-US"/>
        </w:rPr>
      </w:pPr>
      <w:r>
        <w:rPr>
          <w:bCs/>
          <w:noProof/>
          <w:lang w:val="en-US"/>
        </w:rPr>
        <mc:AlternateContent>
          <mc:Choice Requires="wpg">
            <w:drawing>
              <wp:anchor distT="0" distB="0" distL="114300" distR="114300" simplePos="0" relativeHeight="251683840" behindDoc="0" locked="0" layoutInCell="1" allowOverlap="1" wp14:anchorId="3DFDB141" wp14:editId="2CB96139">
                <wp:simplePos x="0" y="0"/>
                <wp:positionH relativeFrom="column">
                  <wp:posOffset>-261620</wp:posOffset>
                </wp:positionH>
                <wp:positionV relativeFrom="paragraph">
                  <wp:posOffset>-4143375</wp:posOffset>
                </wp:positionV>
                <wp:extent cx="3438525" cy="2657475"/>
                <wp:effectExtent l="0" t="0" r="9525" b="9525"/>
                <wp:wrapTopAndBottom/>
                <wp:docPr id="79" name="Group 79"/>
                <wp:cNvGraphicFramePr/>
                <a:graphic xmlns:a="http://schemas.openxmlformats.org/drawingml/2006/main">
                  <a:graphicData uri="http://schemas.microsoft.com/office/word/2010/wordprocessingGroup">
                    <wpg:wgp>
                      <wpg:cNvGrpSpPr/>
                      <wpg:grpSpPr>
                        <a:xfrm>
                          <a:off x="0" y="0"/>
                          <a:ext cx="3438525" cy="2657475"/>
                          <a:chOff x="0" y="0"/>
                          <a:chExt cx="3438525" cy="2569210"/>
                        </a:xfrm>
                      </wpg:grpSpPr>
                      <pic:pic xmlns:pic="http://schemas.openxmlformats.org/drawingml/2006/picture">
                        <pic:nvPicPr>
                          <pic:cNvPr id="77" name="Picture 77" descr="Chart, line chart&#10;&#10;Description automatically generated"/>
                          <pic:cNvPicPr>
                            <a:picLocks noChangeAspect="1"/>
                          </pic:cNvPicPr>
                        </pic:nvPicPr>
                        <pic:blipFill>
                          <a:blip r:embed="rId31"/>
                          <a:stretch>
                            <a:fillRect/>
                          </a:stretch>
                        </pic:blipFill>
                        <pic:spPr>
                          <a:xfrm>
                            <a:off x="0" y="0"/>
                            <a:ext cx="3385820" cy="1990725"/>
                          </a:xfrm>
                          <a:prstGeom prst="rect">
                            <a:avLst/>
                          </a:prstGeom>
                        </pic:spPr>
                      </pic:pic>
                      <wps:wsp>
                        <wps:cNvPr id="78" name="Text Box 78"/>
                        <wps:cNvSpPr txBox="1"/>
                        <wps:spPr>
                          <a:xfrm>
                            <a:off x="0" y="2047875"/>
                            <a:ext cx="3438525" cy="521335"/>
                          </a:xfrm>
                          <a:prstGeom prst="rect">
                            <a:avLst/>
                          </a:prstGeom>
                          <a:solidFill>
                            <a:prstClr val="white"/>
                          </a:solidFill>
                          <a:ln>
                            <a:noFill/>
                          </a:ln>
                        </wps:spPr>
                        <wps:txbx>
                          <w:txbxContent>
                            <w:p w14:paraId="626A1A2F" w14:textId="7668F490" w:rsidR="002F2B46" w:rsidRPr="00710B9C" w:rsidRDefault="002F2B46" w:rsidP="00710B9C">
                              <w:pPr>
                                <w:pStyle w:val="Caption"/>
                                <w:rPr>
                                  <w:bCs/>
                                </w:rPr>
                              </w:pPr>
                              <w:bookmarkStart w:id="318"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bookmarkEnd w:id="318"/>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DFDB141" id="Group 79" o:spid="_x0000_s1053" style="position:absolute;left:0;text-align:left;margin-left:-20.6pt;margin-top:-326.25pt;width:270.75pt;height:209.25pt;z-index:251683840;mso-height-relative:margin" coordsize="34385,25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KFWSiAMAADcIAAAOAAAAZHJzL2Uyb0RvYy54bWykVdtu2zgQfV9g/4Hg&#10;Avu0jWwnjh1tlMKbNEGBoDU2KfpMU5RFlCJZkrblfv0eUlKaxEFv+2B5SA5nzpy58Px12yiyFc5L&#10;ows6PhpRIjQ3pdTrgn64v341p8QHpkumjBYF3QtPX1/8/tv5zuZiYmqjSuEIjGif72xB6xBsnmWe&#10;16Jh/shYoXFYGdewgKVbZ6VjO1hvVDYZjU6znXGldYYL77F71R3Si2S/qgQP76vKi0BUQYEtpK9L&#10;31X8ZhfnLF87ZmvJexjsF1A0TGo4fTB1xQIjGycPTDWSO+NNFY64aTJTVZKLFAOiGY+eRXPjzMam&#10;WNb5bm0faAK1z3j6ZbP83XbpiCwLOjujRLMGOUpuCdYgZ2fXOXRunL2zS9dvrLtVjLetXBP/EQlp&#10;E637B1pFGwjH5vHJ8Xw6mVLCcTY5nc5OZtOOeF4jOwf3eP3mxZvT07PJOKUsGxxnEd8DHCt5jl/P&#10;E6QDnr5fT7gVNk7Q3kjzQzYa5j5t7Cuk1LIgV1LJsE/lieRFUHq7lHzpusUjymcD5TiOXskMO6Xw&#10;HBV6WTMX/iJKakF4lP/8o138nT5XUUPagJ4jbBMMekNyptSerIUWjgVRRn6j5+isc80iNbeGf/JE&#10;GxjXa7HwFg2Cto3a2VP1tHyCe6WkvZZKxXRHuWcIUJ8V4wskd4V+ZfimETp0neuEAm6jfS2tp8Tl&#10;olkJFKJ7WyZALPfBicDr6LCC438BNgJ9dJBQfgUWQ/Co0x+uTBTmfIK5ECtzfHY2mqFMOxdDYVvn&#10;w40wDYkCwAEDkspytr31PZpBpeewA5CQAU9sIYw2P9CF1QFhP9W9dzWzAhCi2UelhDnbde99bLt/&#10;TEtm8xhKrxa7l4QW+3264/43qZqMTmbzoVFfbOXpZHx8/L/4QiaNkuVQVZHIS+XIlmFa72oZRJ+M&#10;J1pKR/61ibe6XMUdTIIhoCiFdtWmsdZPMZ+vTLkHB84gi8i4t/xawt8t82HJHIY+NvGQhff4VMrs&#10;Cmp6iZLauC8v7Ud9ZBOnlOzwiBTUf96wOD3UW408xxdnENwgrAZBb5pLg0jHCU0SccEFNYiVM81H&#10;vG+L6AVHTHP4KmgYxMuAFQ7wPnKxWCS5G0K3+s5idI1TrUZe79uPzNm+igPy+c4MlXRQzJ1ux/IC&#10;86WSqdIjrx2LPd2o6iSl1wnSk+fv8TppfX3vL/4DAAD//wMAUEsDBAoAAAAAAAAAIQBXP6hB/JcA&#10;APyXAAAUAAAAZHJzL21lZGlhL2ltYWdlMS5wbmeJUE5HDQoaCgAAAA1JSERSAAADAAAAAdEIAgAA&#10;AFIeSXoAAAABc1JHQgCuzhzpAACXtklEQVR4Xu29CbRU1bXvfZBGWoWDiIAtHC5GUcEAiYIajYEb&#10;iZeoiQQSDdcYE+VpvPgcJl9uLvIRR/T55NN4AZObZ4x6IRjbR9SAGqOoMYC9EBWwAQGRVgEFO75f&#10;nYkry72rdu2q2rtONf89zjijatdq5vqtbu655lq71a5duxp0iYAIiIAIiIAIiEA9EdijngqrsoqA&#10;CIiACIiACIhAhoAUILUDERABERABERCBuiMgBajuqlwFFgEREAEREAERkAKkNiACIiACIiACIlB3&#10;BKQA1V2Vq8AiIAIiIAIiIAJSgNQGREAEREAEREAE6o6AFKC6q3IVWAREQAREQAREQAqQ2oAIiIAI&#10;iIAIiEDdEZACVHdVrgKLgAiIgAiIgAhIAVIbEAEREAEREAERqDsCUoDqrspVYBEQAREQAREQASlA&#10;agMiIAIiIAIiIAJ1R0AKUN1VuQosAiIgAiIgAiIgBUhtQAREQAREQAREoO4ISAGquypXgUVABERA&#10;BERABKQAqQ2IQDURmDZt2vjx42fPnl1NQreErDfddFPlg6oKIVui9pSnCJSDgBSgclCujTyeeeYZ&#10;xmv+10Zxki3F/PnzgbN+/fpkkw2ntnnzZm7u3Lkz7YxqI/2qAFUVQtZGe1ApRMAn0GrXrl0i4ggw&#10;u1999dU+kPbt2/fr1++EE04YMWJEnYP62c9+tmLFCmhMnTq1zlGEi4+xgZsjR46cMGFCqnCsFsqQ&#10;UaqlKEPi6KNopRUOqgxCXnHFFUuWLPGBd+vWrXfv3gMHDhwzZkwZKqIesrjnnntefPFFOuaOHTso&#10;r80aIlz5VS8L0GfqaPv27fad5msXnxk+ZsyYwdJD5VdnIhIyxTKdhy09jJukz9CZSC41lkilwaEG&#10;zznnnBqDXLbiJE4vV58qQ4lsSqZ9ujHt/fffZ0ybM2fOxIkTZdANV0FBlYXRl/DABGmHDh38WYOb&#10;/FQGq3AZWlGtZiEFKHvNYuSw68YbbzzuuOMItHjx4scee6xW20G4XE4XdD9NmjRp1qxZ559/fv1A&#10;iF/S6dOnAwd7Q/woaYe0mU9XcQTSoBfuU8XJVkSsoUOH+mPaBRdc0KtXL5ZTr7/+eulAWXnGqSyU&#10;myuvvBLDD/olSBkE3KwxduxY7ED89Mtf/rKI+lKU8hCQApSfM1M+gwXhFi5cmD+0QoiACIhAZRNg&#10;Qf/HP/4xwxp63q233lrZwlaudPfee+/atWtRdC6//PKAjwTLixdeeCGiowOxQFa5ZahvyeQD9Jn6&#10;x8bDahe3eJr3f7Clet/9BSM5Xy+66KLbb799wYIFBEbld2vqpPPII4+4JWEGmiFDhowbNy7c2Ej5&#10;hRdeoBfxE48RLBuffPLJ/fv3dyHpPI8++qgLQKannnqqH4CQfiKHH374KaecMnjwYJcCkiMhwnAH&#10;SUaNGpXLUGH+JQEhkRzbj+VCUuTuCmJ3ePTp2bPnbbfdZq4GfhYEWLRoEQ+ajBHHH3982D+GRygG&#10;EQtjcY844ojRo0f36NEjomPGgW/CRLhw+WCBduaZZ2Lkmzt3rl9A85/w75hUrB0g8KWXXuo4G7rw&#10;HRoSO7YeeOABZhpHkhSWLVtGXvgNmKWBauXXsE9GWMibb7452gfIvJECl984LWsSMebW6r7xjW9E&#10;M7cEo5ur1aZrz8An5RNPPNFvjSRi1cezMmToKdY8CHnWWWchAwaJ++67z6qPYKeffnqu6LS9efPm&#10;WdcIN/tc7jXRHSovPevaeVuX4x+nT9EfafO33HKLtQdqhDvhxlBcZ4lwGnMuj3RMf0yI30L8scUq&#10;cdiwYaYKULk0M+rlpz/9qd8a8SWgo5V/GDEO9Ee/BmlgjIdOd4murHC3YpWZ+gqPDy6kFdaHEB+L&#10;JZJ3/HeDsDGnN9F+sEVZWcKyUbmTJ08mcGCOixhva/in1qiuNVy8Qou2cuVKJmNinXHGGX7cv/71&#10;r/zU2Nh40kkn2f077riDr3/729+effZZpu0uXbrstddegwYNsiZrG4K42adPH8YFxuhXXnnliSee&#10;OProozt16mQpEOA//uM/nnvuuW3bttEPSW3NmjXk0q5dO0uHi/7D3OkCbNq0iQBPPvnkgQceaEYp&#10;rpkzZz788MMWhrxeffXVp59+2o2etjuJXkF41BSiI3Dfvn1ddL+YL7/8ctu2bXER+Oijjyw8UhEY&#10;pYRgRKRHHXzwwU48u4Mf/Z133kkZzWWKcnGfsqNKUjp6I5+3bNlCyLfffhtTvMvRDMiE4c5BBx1E&#10;XohHMO74oMKVGAe+yU9BrE7btGlz6KGHuqQcWAtGwaHaqlUrRPILCHzQ+Xcshf/+7//mPxyoCLtD&#10;FRAyfGfr1q3333+/tQTGSms/TDzXXHMNgrkWwmfm1DfeeOOYY46JFpISkQ6oXS0E+AAfkqbcWLvi&#10;ogZNVJe1Y26t7i9/+YvfqMLM8zZXV5uuuVJ2UqbZB+BTfTRU5iGY4zYBGeIiBkMzUX7961/zn/ZA&#10;O+Q+jfmwww7r3r27E8lqn2KiJ9FciU5Imh8ZUZWuRqxxBkDl7VDR9FzXjm5dhfYpaPD8ACtKTVzq&#10;jsYABL+Ki+4s1jKzNhhKATTqi3boOmb8FgJMqsCNLVbdjFHWyJ966in4Myq6MdOwWJTyDyPGgSGI&#10;9uM3MAYH12yiB8BAp6ABMy9w89vf/rbfPv1gZEdVUnduQomPhXTyNlfCWDtnmP39739vnZoqYPxf&#10;t24dkw5Zo1v7IjEjcB+djCfScDevtztt6q3AxZWXJzMiBvx/zVjiP1vzlV6B7xsffNWbm/gSMUZj&#10;LnI+NHzmDmPQD3/4Q7Po0FgffPDBjh07mpAoLjw9mJ3JPZ3bIwUKhz0WM2dg3WEAveqqqywMed11&#10;112umGZ9xUhjTzmEZ6jNtbxtstmjw2mnnRZz4xvyuFJQBNa8iY7wPhzEAAui+vYtQkIAFyvHxEZ5&#10;bmJIiN5OFQGfseDcc891ZgPLmv/HHnusQ4TMPhYGfRYCAptlimsqgVgMN77hx2oZxwuUGP+xGwG4&#10;aX5mhp0PWYU0g0fEZXv0zJIR2K/nskYkM7dYk7jhhhtIFgIBW4ufS97marUZaM9YNSgF8FFifLOl&#10;lcL1EVPTqVMuUmB1BtlcY8CQYDZId1ntu+guJE/AEY02ToeKoGddO2/rClRNnD5Fw/O58UhDT8Hu&#10;63eBUjpLRGtpamqiLtA+LUz8FkKVUbOMPFhBHHNuhk3IMftReYYRwLrG7wYrTHpWhDiV5YqzatUq&#10;PkMgYI/3y+sUIzp4ROfKiihOc3URIe86jt1kpKXjoPMFsrZRBVtdzHqp7WDyAcpTv3QSdA6z0tOk&#10;AqHDlmr6EmECC170LjPJmHnJLvuMnuH6D4M+q0vOeMMISABf++GrzQRulEHN5yuP0U5DIi+sCy4X&#10;swTwiGN3yAuLdEzNJmbTt45npUAM8xnn8lVDCmX7pExgLrqlzXa+VzXRAeIXMEKGXPDJyx9r+IoS&#10;icLB452l5urIcSA8RTAJk73IOjB5o+MiDJT8RQcEsAey5cuXpyekZU0xEck1GCoOFZxMmQgj/GGj&#10;m6vVJok4bd4aAxmRHZnasOtfNA+3lgoKM0n6gzjRjYm14YjohLQi2HCfqwbjdKiI2rdmk7d1FdF+&#10;/B5EdJYj+Q80t+ui9M6SSyqGDv+n+C3E2gMV5A8m1GPRmyTKM4zY04g1fjdYFffkY6c3YYCMqPEB&#10;AwbYr3FcqgPpFNRcmZ7sscElwmfMPHzFzupu8rRjTks8DRbRUGsvihSg7HWKFcSuH/3oR/agw8AX&#10;1vTDVgrrSyyEB9I1tcYNagxt5vyRSxdhyLMAPPk5YeyDpWyDI9GRjXEfbxUad7gw1gd4xE9vCxvL&#10;K37HcxasgBMDyxZI4ib4l156ia9IHiidma/iPEeG4Vss/EICaa5evdrP2oIF6ogimITJXngYBBJk&#10;jZI72BQDQtqM4gqehpBLly4lC38V0mSjYdvypS1Hhq+8zdUikki4j1h2lrV/BZqHNZtAW7IH6KyN&#10;IRCdfE1/ZRUmaxFidqiI2o/ZuopoP4FS0xStOtxVemeJKVX8FmIDHQakmCnnDVaeYSTQ69PetsnS&#10;f96CJ9Jc0UTDPnzW9Wz5wi5n/onj8Fec5NUVSwpQ9voya7yZKHhY/8lPflLQoWFO8Y9uDYFhzg/s&#10;nhicJO4DwVB6nFGHvQZ8ZTzCtY05NbDj4LzzzqMIaP145OC6yxpBhZxLYc9PKHmBAtriSFYXpbxd&#10;y1RGUgikaffdCmYaO5zzyuYCWO5ofgEhzc5RBiGLPskporla6YpOOT69iJCmv2Y1F3E/fofKlUXM&#10;1pVIWQKJpNFZLAvcp8ICx6/HZG3JRaBLj0xMYezhKtflDN4xZwSXTunNlaRQ7+zxmAUyS9keg7X+&#10;5ThLAcredPGQt4vlJIy6Eau8MftJ0cGcJP4HPIqcSKye4ADEggJKA3MqbgqXXHKJ03LQ9CkCxhJM&#10;QfQEVoUvu+yyyjn5gzk1awH9VbxC0eHwlDXNtJ/2CpITYbIKWfQKQkG513PgvB0qGk4Ltq40OotZ&#10;ZPOqthXeYNIgk7fIZv1CLY54pNy4cSNh0EKKtriU2Fx9IxDDvu0Rq6iRMC/nVANIAUoFr3M3cam7&#10;TuJ2gfFTnIWeOPLRuzBQoTQwOtumM9by/Yi0eFx/pkyZYid/sBEjTrIKU+0TQ9YadB6v/q/vvfce&#10;X/fcc8+ISs/bXLOmbDYGmmXazYnNL2QR33qRtjyVn755hCDnUUcd5Usbv4VELKwnuDpWmSSdUYed&#10;dLkkDHsclxnLF7/4RWRjFYwJyJyBZP7xK0sKUMKdy9ZuOAolkK51ErRv8891nSfXCGLOPYQs6BAt&#10;YpnfaNbXK2I0Mhfjll0DMjI25jKnZnVdKq5WzOEp73mVptYE6ogBwmbQ8BWwcpdoP2M/FFn47vBZ&#10;My1UyDjETDkIN043EeIimjWdvM3VUqY2w0/D5oKQ+LAb6Bd2nhAZHXLIIVmLUFyH8pOK2briVESh&#10;YdLoLMjAmVL8p6W5TQPxW4gNdM6lL1eJAn0nopcVyiS9YSSmJM7LmAWmrEYgtycu7BKaF0vpzdVK&#10;Qc3aQy8TkPVEU4l0GQEpQAm3BNM/2GzpD9CMzvbVLZnTeWyywefX1wAIhpuOyWTWS+74ShI9zQ4j&#10;sTAE9t2f+dUe0+1Rnqma5TA/uk1+cR7Hw9NksqSsZ5ImDto+AT7b0V5FZGfEeOpyDC0RUvNf5Wbk&#10;UUGcKsMHtt+H3UdsPsC/yoUEJvvVi5DNRSF3W5hHJH/cJAvuOBTxhYwQJoDRtjHy0O/TsG3w3GeC&#10;z7XUm7e5YmI0H2QwukK5HZT8lPiuE5Z6XS2TkfnOZ/XCdnzidCgfZoBezNYVUR1F96nEOwvNmJGB&#10;sYKmyFGTTub4LcQGOnYq+cMLn9nDb6mZ0szU66qJlpa1l5XSmxIn44SJU1mcnmp9mXIFHuQotR3M&#10;gwup7ykVH0uhzTUXRhtJaMx2YlOhu/FLqZ3Kj6tzgBKuI5aiGFaYgxmgaXM4ZrK4YHbmwN54TjFB&#10;JecnnJftcZ/HAsYLe9DkYjcsD1jmv0x3Mh9P029cGPbOmPszLZvPlgLzjQ1knTt39qNj4bA5nqOi&#10;I4qNnOSCDmePd+zzDGzkTgrZd77zHZQJI2DyO1bAKSIXpmGQ2oHOnGFoO1SNia/zUUd2uPbVV18N&#10;ecsUaFwBHYgE7axhP6TpbXnP48klP0oGAtA8kNPOeSKkqxrOTbaIWYWkFFR9nF27VCKJo0pSjyRu&#10;RwaQNb5iljXHtxgfa1EUCn/5COZ5mytnL1ltsnHSb8/IzE9F+0DkEoksqGVmXPqFq+Kzzz47oghx&#10;OpRFz0ovZuvKKkDpfarEzoK671YwDZdVOsn6M2L8FuLaJ6MT2ied19ow1W1+bLbJnOZHNdHeCGD6&#10;VswGHL/7l0gmnFH8ygIXe1DcIMYA4o/SljJY0I38s05iYonfXKNZuQOBrGHHB1sPIXUS9Gdq2U4N&#10;ph0HTs8MNwU7zTbr1jAO8+XoW4YYltIZETholT5PgnRUPx22+PJYvGHDBpwkLCRDBoMRM43t/sVb&#10;iE3UH3zwwccff2wBCMlBnzxPfPOb3zRfIk43tryQnACc6MpaAzOQzTekw2YxJngOJLXncp4/cIiO&#10;fgggTU5KZZRkDyfnDnOQq81nduQoKzh2MLS7EzhkFr8/zK1hOJyaigx+dMZfCLDf4cMPP2TiRH4O&#10;9iU1crSjUHJd0fCBQIKkRnb8hxhMvvvd7/qntXLS9CeffMLYBFjKyJG7QHv++ecJHygOIakjQpIa&#10;4vHgi+rAbmG+fulLX3K71eyc2eg7rjgQ5nxtatZVPU2Om1//+te/8IUvuGBhIXlqJxcOcvUxZqWE&#10;qwFiW7PhrBfXqMjFmoTjQxHQukjZ904Lp5m3uZIOUtHaXaHsfGGnD7k0qT4+hw9bDzQPwmRtSxad&#10;w/5ppRSQiy5ADX7ve9/zLVjh5hqnQ5mQuejRteO0rjC96D4VPqbZmhP03MHWRXcW63cMESRoF0Ww&#10;XsYZY+HtlvFbCKMTVWDPD9bM6Ghf+9rXnMzITwDrO7QKqyM+BBpw1jO7Ex9GwkitmsKtMVdlZe1o&#10;Vi+MDG6UdoYWCHO2u53dz02anw1BMbHEbK7hdh6Qk3Q4RsHGfzYCR3fziFG3Jn/Su8BqslpVqGII&#10;RLw1qZjkFCcdAnbItd5klA5dpZokAdQO97JI0vXfFZhkNvnSyvUCsnzxav93+QDVfh2rhCIgAiIg&#10;AuUngCWeBUG235rnX/kFsBx1/E8u8lKAWqpNKl8REAEREIHaJ8DKLG6UHN7WIg7IdvwPlBPfiFAD&#10;NScFqAYqUUUQAREQAREQgSwE7Pgf/FAT34hQA7ilANVAJaoIyRCwjdzRhwEmk5NSKY1AC64mlCa4&#10;YotAuQnY8T/hNwCWW46KzE9O0BVZLRJKBERABERABEQgTQKyAKVJV2mLgAiIgAiIgAhUJAEpQBVZ&#10;LRJKBERABERABEQgTQJSgNKkq7RFQAREQAREQAQqkoAUoIqsFgklAiIgAiIgAiKQJgEpQGnSVdoi&#10;IAIiIAIiIAIVSUAKUEVWi4QSAREQAREQARFIk4AUoDTpKm0REAEREAEREIGKJCAFqCKrRUKJgAiI&#10;gAiIgAikSUAKUJp06zXtiRMn8spu3kETAYBXr+cNU6/8VO7qI7Bs2TLa8znnnFN9oletxPU8hkyb&#10;No32xmveq7b2KkJwKUAVUQ01JoS9e2/79u15yxUnTN5EFCCCwPz582+66ab169cXSokoRCR6oRHr&#10;M/y6deso+I4dOyq/+MyatTRx1ucYYmPszp07K7+9VbKEUoAquXYkmwiUSsCUmHvvvbfQhIhiylOh&#10;ERW+kgk89thjc5svPlSynJJNBMpAQApQGSAri3IQqGd7eARfe8Nr7969C60Di9irV69CIyp8JRPo&#10;1KkTr5Ll6tmzZyXLKdlEoAwEpACVAbKyKB+B+rSHR/CdPn36rFmzRo4cWWgdjBkzhojXXHNNoREV&#10;vpIJDB48+Mbmq3///pUsp2QTgTIQkAJUBsjKQgREQAREQAREoLIItNq1a1dlSVTB0uAP8cILL6xd&#10;uxYZWSAYOHDgySef7B6kcBrFbcIFwMhMgBNPPJFHLr9MuO7369dv6tSp+CGyDI8vm4U866yzevTo&#10;wc6p++67b8mSJUQh2Omnn+5HJ/yMGTN4mp8wYQLCLFq0KBDdz4jACxcufPHFF80xk9SOO+64gCXA&#10;hLnoootuv/32BQsWEGzs2LE8+ls6pPDII4+YMAhJyBNOOGHEiBF+LlZqJ8nQoUO/8Y1v/OhHPyLM&#10;BRdcEAjsR2TFasWKFYTBJu+KzILLqFGjwuYKttjgteCXZciQIU5OSyrQcAgwadIk+8kvFMHMtYUa&#10;xDrix7riiisobKEE4oByFTd69Ggf1/HHH88d6j2i1VsRMMaQyF133WXN7/DDDz/llFNoG/C/5ZZb&#10;jAwlgkmAnkW/9NJLXUPyE3T1S+VC3q8vk5mMfvrTn7r2YM0PmWkwVLplSqXTIA3svHnzTEL4W5N2&#10;RaPBU4l+gvYT+1kWL1586qmnjhs3zu6UWOQwTCg9+OCD5OI6L+UNiGfOUjRI1oZcY6N0lNe1NJey&#10;3yAJA7cDDjgAOASgpnLVpt8MigBoLS2iUxthuupVV13lyFP2yy67jJpybYBeTxiMQE7OUgYlhqyr&#10;r746kCAp33PPPXPmzPGr2yd822232cDid3l/TKNrWKPK2zX8ccYyJcp1111nBPwByrI74ogjXKcz&#10;kcJtkpBsZWV0JXE+U7Ph4eKSSy6hOQXGFqMRCIxUtD03RpEdXSZrP6XxUIkPPPAA9WUjmBWfFB59&#10;9FHX988888ybb76ZBG0ucIj8GcoNEdEM6/zX1pdffnmdI4hTfHrRf/zHfzz33HPbtm1j6GxsbFyz&#10;Zs3KlSvbtWs3aNAg62ZXXnmlH2Dr1q0EeOKJJ9q0aXPooYe6XO644w4GCwayJ598skOHDn369CEu&#10;qTGkEuXXv/41/w866KD333+f+08//fRhhx3WvXt3i06CzDr4c/z+978nL7oZg7VF/8tf/nLsscei&#10;TFjImTNnkhH3GQVssZ/Pzz77bJcuXZDfF4ay/O1vf+MnhgZ+3WuvvaxEdDnbPcR9Uvjoo48sd784&#10;rtR0V5LlJwY1g0AKdPIDDzwwF96HH36Y8QX9m5nAimwYkSRAjDGFhRhyRzxwQY/PZPTGG28cc8wx&#10;xHr55Zfbtm0LMYQ0aSlU3759Gen4icCEYTx1kjDkcROZjzzySMeWX2+44Qb+M7jYzTgEYgYzdEjO&#10;/ITkVBxl2bJlC0MY9X7SSSdFNEID9fbbb1OhFNDaBkMhbQM5GW1J3OgRLFzFFp06dXXhJ+g3NiQE&#10;nQtmMtMenHh+KQBL06IUVBmlIJ0///nPKLJUBHVEjrQ3WgJKlSvaU089RUg/QfuJWIQ/+OCDreFx&#10;lVjkAEwIT548eenSpUbPOm9YPNAhHg3yzjvv9JFSX5TOyUbirkHSUK06KOmbb75pzf6MM87IVZsl&#10;AszbqWnwDDi0KxaC6X0mxq9+9Svy5eEHFdPuWEPy5SxlUAIa7SSQILkwvgWq2ydMA7aByLo8DQkl&#10;w8Y01zVo864UWZFaO3HjjNN+UEqOPvpoS9yGZT5b1YMCqbhDAEZLqhtiBAsMBVTxQw89RIe98MIL&#10;GaX/9Kc/MVwwpDiXOKL84Q9/IFl+tVHILh4ASJ8HWncT/R6FBjltaCIMMlBkN3z5bZ6Wdv/999tA&#10;R47W9SwFWpelQNeDLcBt1HUtk+YBEJuhkPzVV19liAjr7rkaZ33elwIUq95RtxkHaX88RWHhoF0y&#10;oTLWM5qbckM3o1n7AVBHNmzYwDhLf/CVGMYa2ij9gfGIJzOSornTH7hjWUyZMuVrX/sa0emljGUE&#10;dn3JBlD+0/rPO++873//+0SnW9LQ6Qxk50Iyx9Phf/CDH/BUTRieeOhvCMN/PrsyIwz5cjFkYAdi&#10;urLuhH5mNhL6/3e/+11LwfQbiuM0LYYAG7N+8pOfgIXolIVnHcQjkTgKECLxoMOzFEV2QpKLG48Y&#10;aDDMUDoedJAQScjFigwHm7DJiPvkS0HOPvtsQvKVyQAZkJkBjmHFHwgomlnFkNaCcUHMtECzQ8Qk&#10;EDOYVZztRbeKM1ZW7/7AGm6ONsqTggNFc2IEpAimj/7bv/0bT/C5qjgwSZB+OEEqFC2BXN577z2n&#10;KZrMzBkBBShQCmYpm1SsKn/+85+7Nknr9XVZm//8BP2h3x/KSyxygCHiYZelAVh3ixbPnhmsm4PU&#10;Srd69Wq//TBVA4En7B//+MfWbmlgNsty5VWAigYYp1MzqdsQYV2D9olawHSIUdY9HdHrA3KWPiiF&#10;Cx6ubrvjEx42bJg1PH5ioHOjkA01lCKglwRq1m/bvvbjKsuGZZQ/a5Y2blNTqF+ffPIJYx39nfGB&#10;rP2hgFzuvvtuIhKAERVuL730ErXG84YbLjAomgVr06ZNftvAHEtqGGZMvWOowbIOfzdc01o++OCD&#10;V155BQ7+46iVBT6uE1m/sxrkA7YoN+ADzVqR6zXc+d3vfkdGPCvSJhleaACvv/66/wQSa6qrs0Dy&#10;AYpV4YwphDvttNPcghejJDOlNX0eF8y8+cMf/tAPgAET5YCJirk5kA1d3Rn86S32YMF/hlSz3PLf&#10;piI778G/7LnErVawtGFisA7igrFsQe6+n6M9/4VT42bYyM/KCPdJ1l+A4yv9jeLwCGIZYZW16C4j&#10;PiNbLKbNgczM68z1Roz7jhgDDTkGFu+QyuAsX748Oi9CWhW482xswGX2IiIPSS661SDy2J2YBGIG&#10;szQDFefq3c2dEWXxQUHbnowtQVdHEVUcTtlPEP4QJoyN6dFXoBQoChbet9gjEg/B3Mza3vLlsPv3&#10;pIqMMKx1+rNUhHjWB117ttLRftymcdfZsRS6dovO7ewreUtXNMA4nZphwaqS1VLmSDvv51vf+lb0&#10;MqvJXMqglLfULoBP2DU8y93VER9sHLDTlfJeVAorX4BFc3WJWE2R3fnnn+9SIEeGcb66BSnr8oEh&#10;2sZS9DOLaI3ZD2PRGUZoG+7EV4CjWiGGW96yERKR/MVlRn7L1KYV/2KAdctedt9GGML7Az5N1Pi4&#10;y0BhjnIVTXjtYMjbcqQA5UWU0cHNYJDLo8UmMNpueGOFTVSY3wPZBCyTHTt2JACPF/44ZQsxYe8W&#10;rKMBvyJMAoRESGb3XOWJ2PQRXmu3TDHn4o3hXzwKc9/UDrq9YQmUJSBbNF83xLhg9uRkq91cpqMw&#10;HgUksbEjDCecnSXoQlpdUC+MIP58b0OeW6yMQ8AlGw3KiRSuOPdAmbcVBkAx0hElkKCr4jhHvAQS&#10;jL9NLJCpa7GBBLH0xKygXGVPvMh+RiZe+Ar0QUrnLxkTHmMA/8OdHR+gvJVoARIEmLVTo7TRtulB&#10;uDeYrh+zcksZlGKWnWABwjb0cQVytwrK+4RDmFWrVl1//fWBhwFXUxAIDB2ohn7LxI+Tr+Bygycj&#10;G7HMtctkswGWMGZ3seioVqYYuQcYjEnWNiyMmzjC61DWtsPPG2GDjQ1Egb5Asww0YESFAGJjL4+Y&#10;BeJXU52ElAIUt6ID42A4WhFHrcTNO184Nw76D0z2/Mf6sev/+ZL5x++m2dDh6X7+ZfetpCltOLeO&#10;7SwHlqMZh/3LAsRhboOUM4/ZgOJsAGYZMrMQQ57T3uIQIGLMYPHJK2RKBGyx0vWF8MN3zHxb9uzd&#10;OJ2a2dFmXJo0kyKWqphFq9JgGGbohjwS7L///n4RrKb4KTB02MOV8+YBl9mDMTZbdFaj+G/jhl0M&#10;sBbeVBwbLpqamlg75isLrBbMxhY/op9RcXhthIlzYQymulGq8HijndvCma5oAlKAarOF0PrxeMDl&#10;1nYf2FVoUVl1ZldC+Ir5QFlodhHhyTGrJL5xO1d04tqzkT0YoQkxlrkne8Nixu3AyMWdmARiBksQ&#10;iJKKTwClgfkAxx2UXdcXSlmbi591siHjd+qNGzda1kyfMVeRkhW1nKlhNaFHU6G//OUvw/ny4Jp1&#10;6PCXh8xO756R7INZhtxli1b+cEHKDCNk7SxDFtG0ovJfPLyx+4+VRERCTtYE8a10Jqvyy1MVOUoB&#10;iltNeRUInNrCabFDhJtMwHGzKSqcs3kOGDCABPhK62fsY+5nUdz1/6LSLncknArJMo5pJ75kbgnf&#10;lu1s4cmMPTZm2ULbF7/4xfhpKmShBHhiLjRKIuHxS7UFC5Z62R1t3aH8SnyJZYnfqQnJpiGyszk7&#10;7dd+RRx1UWKRY0ZnEQ3nS8ZYarm4N7e4ZyTMhGjJDBG0lsDyosH0hwtrQtaqsQzZ2IIxKeBu5Vbz&#10;/eKw2yCNecGMf+h2PJIBhKydWSsmzHoLJgUof42bVsGVy7XCZmu6X1jdtg4TNi3kzzV3CBxxAi9a&#10;f/zxxwnOCo71PXvmsxG/II8cl6fZhDlxJEJON/AF3pcZ/RL4QIKBLABoxJwCZKvvRS9YWHbGHy3H&#10;HDhszDIjEA+OCGxb031WcQiQSMxgpVR3jcU1NzJ3UeOm8qZ3mbHHzpeK4wscLYk1nnBnxxMlvSIU&#10;1KnZsmoPPxx0RKum+MWpBYUWJ9DxAxVdaGoFhUdZwdGbKIxFbjg66qijrKbi+MSYEcjOWOKD2wzh&#10;xLBVMHN5Jk3nEWFPU8QyTyB/qHcTR/iNwvHnBcvIrbKZPHl7DYOzbRNp2RXbgiqxRQJLAcqPnUHT&#10;+gPec35fwiJtT1eMNeaTz65LpwPxAf8b8yxJ1ihKJ8Tpz9+WYnsNAmdm2NRuxUNsnOPyF/XTEJYU&#10;C0OBx0d6MoVy6RgWXIBdqQmAbPEzIgsSdNF5WKd0PLs4YmRhC1h+MNKnaNwJD22BkcIkMc0GLccs&#10;PQHfRs594WbAxysmgZjB4gOp4ZA2H1C/rlFRfXSZ8qxG+Xsk7Vi54lDTeKyz01ZdCmgYLDcXl2BB&#10;sfJ2atgyPSMhDz+2U5X06ZUFPZYUJBKBzT+G85wsog19cXYUFppRRHgGYTPJcEaaDQv0ehOM8738&#10;gYLPdv6hn5pZf2kkWde/LKTpvhSTNuyGC/M+hrmNPPbAZpebOBDJ508d2Zo7x+TmJeD2i7kU+BDu&#10;NaTpuz/b6Vwkvueee+bNop4DtKnnwscvO3tc6RhYFPEvs6bP840ZPC2Rc889l4mfAJy34Qegb/BT&#10;6c+dvqg2/uLTgEKG+dcautl7LBh90o4M5pQ8twcKSexxME6pGUooL72UYR1zOvtWXJH95TyHBX8j&#10;wvAoT/o26GQ1/IazpnuTC3m56ITxd+3y4IVRlxU9gnFZcSyjwAhCUqDg1A3bOUKCbkOp+TkyInP5&#10;ig57vihgVtfFmARiBovDvObD2J5nKshc06zp0pysatIrPpmSETlyti8u9q6VxmyiYcFokMygLkEb&#10;Cqwlp1eKOJ2aac8Wv9wRG8Syw77R8oszBscpEdY1gJCLES4PkLBgDIDm44XGY+eJfOc737FhmXGb&#10;cYkmx9qT1Xvg2ALTltxRy1lHbJQkWq+1VX89lyGFm8QNL5xhhIOGDcUmgBu7cNaJUyM0NjsD2gZz&#10;kz/ca0jZ3J8tF6sCBvyAJ1Oc2qyrMLIAxapupmH8yxjjaFLWx/jAwOp2WNCUOQzQD8CuBAIQK04r&#10;N60ioK3bwWVh/yGGGDa4kpftjUISpmE6vF8SvprthAB0Bj6zRyCrY00u/yS0BwYU0/CsyKgUlIhi&#10;uozAYqW2MPxHElagbSeXO3gtArHlYlRtyy6r1wH/DIYAPJl8tsjMV0IGjimytXwGCJIKLDs685j/&#10;iOaeEf2jO5y0cQgQOGawWO0sdiBrKuG6szth8nHqImvmcdzXsmaaVUKc1s1cSh1Zs6T9cA5kuPGH&#10;hSm0yC4FcqSNmZ+sqVxMfkyNsWEHA5IgbY+26jog6dMMSDkOrnC+MQHm7dQcqm6qmO+Xwxhl44Bv&#10;84gjZ/xBKUCYeRo+Zt7Im1GuUS5r7lmrzG/bnJVqeoz5vphfMKOW3QSCPbX6Jx65NN2yV67jp/3h&#10;wifswocXzlCkqDU78csEwCuUYP55RX6hsvZTS8ENkkSnUIFewyBJoSBvuTD7EIxpItln76K7TMVG&#10;1LvAKrZqsghm7xKilfMqsWqSW7KKgAiIQGUTyPVSs8qWWtKVREAWoJLwKbIIiIAIiEANEAgf/1MD&#10;hVIRoglIAVILEQEREAERqHcC8Xdm1TupGiq/FKAaqkwVRQREQAREoHACdvxPVl/AwhNTjKohIAWo&#10;aqrKCZrXr7D6iiSJRUAERKDlCJj5J5f7c8vJpZzTJSAn6HT5KnUREAEREAEREIEKJCALUAVWikQS&#10;AREQAREQARFIl4AUoHT5KnUREAEREAEREIEKJCAFqAIrRSKJgAiIgAiIgAikS0AKULp8lboIiIAI&#10;iIAIiEAFEpACVIGVIpFEQAREQAREQATSJSAFKF2+Sl0EREAEREAERKACCUgBqsBKkUgiIAIiIAIi&#10;IALpEpAClC5fpS4CIiACIiACIlCBBKQAVWClSCQREAEREAEREIF0CUgBSpevUhcBERABERABEahA&#10;AlKAKrBSJJIIiIAIiIAIiEC6BKQApctXqYuACIiACIiACFQgASlAFVgpEkkEREAEREAERCBdAlKA&#10;0uWr1EUgDoH169fPnDnznHPOGT9+/MSJEx977LE4sSo5zLJlyygLJYoQkmIS5oorrmjBgtx0003I&#10;MHv2bCdD+E4Lijdt2rSAeC0ojLIWgRojIAWoxipUxalKArfffvuCBQsQvV+/fvxfvnx5VRbDE3rd&#10;unV827FjR96CxAmTN5ESA+zcuTOQQvhOiVkUF33z5s1ErBBhiiuCYolAxRKQAlSxVSPB6oiAaT/Y&#10;S6ZOnTp9+vQJEybUUeFVVBEQARFoCQJSgFqCuvIUAY+ALXi1b99+xIgRAiMCIiACIlAeAlKAysNZ&#10;uYhAHgJ9+vQRIxEQAREQgbIRkAJUNtTKSAREQAREQAREoFIItNq1a1elyCI5RKBiCLAVaP78+Rdc&#10;cMGAAQNuueWWF198EV/dbt26DR06NOygwx6ue++9d9GiReay2qtXryOOOGL06NE9evRwBfrZz362&#10;YsWKWbNmseHogQceILUhQ4YMGzZsxowZgULjB40nkN285557Fi9eTET7evjhhyPAyJEj/ShZU540&#10;aRJhXCl69ux52223LVmyxMQbNWqUJUIAE5sFuOOPP764opEOe77mzp3rKLGWd8ABB1jRKHKuWmXt&#10;jzBWXl+SgQMHnnXWWUbPwiDejTfeGEiHHVLAoSC5XKaolwcffJAwa9euJS7VR14uZUvNEPmJhO+E&#10;5XfMEe+RRx4xsCQO2PA6psGhEq15IAYF/MY3vuE3D1fdjz76qElLXZ955pk333wzEcNlpGG4kFau&#10;U089tX///r6oFOSFF15wqZ1yyimDBw+umB4mQUSg5Qm0vvzyy1teCkkgAhVG4Nlnn2Xi2W+//X71&#10;q1+tXLnyoIMOYg5mQuUmP5100klOXm5eeeWVzz33HHcI1tjYSHiCcefoo4/u1KmThXz44YeZ/7Zu&#10;3Xr//fd36dKFBS90oKOOOordUqS8bds2/lv03r17o+UQhQkeVYlYqCxoMNwhZXJ/4403jjnmGCdA&#10;1pRNQisFDzl33nknE6FtMUNg7iMDigVCMn3yecuWLYR8++23LWu7YhbtmWeeueaaa5CtTZs2FOH9&#10;998n2TfffJNCkcgZZ5yRq26JgvpFwVFBTBKKSaZr1qxx9A488ECUS1iR+KGHHuon9V//9V8fffTR&#10;6aefDp9wFqgdkydPXrp0KWEMLMlayqgpLrwhgsygQYPsZvhOOHFjDq477riDOrVSIznFoQjI7KI4&#10;OK55IAMF/8tf/kIwX3KrbqBZdb/88stPPvkkwlN2XzzXMAjJfcq1adMmEiSwnyCnKiCkhYHwq6++&#10;+vTTT48ZMyZXXei+CNQhASlAdVjpKnJ+AjYLvvLKKzymX3rppTyvM2syB/Osz8znT8ZoP0w/xx13&#10;3M9//nPUDi5MKcyyKByffPKJm1ZtyiRNDD8uJFMd4VGSmDiZRDGE8NVUEB7f2RrG1HXeeed9//vf&#10;5z4mpQ8++ACRmEFRWUyb4cqasj+XE96VApsTmgGSUEBmx7Fjx1500UWuaBTkyCOP7N69u0WPWTQU&#10;KeZ+LBY//vGPv/a1ryEnOoFphFx5FSDEYJp3xezbty9TNQrZhg0bTM8zjYEPgHU1h86EaQed6Xvf&#10;+17W6iQK9g+m/Msuu8zqxaXsV18pChBZUJuXXHIJpT722GMN7HvvvefkBAunHJm1z4IhBoRRbijg&#10;a6+95lQxLEkYdSgIRkerbqQlQVLgpq8AWcPgDs+uliBlRCdGGJRpU3yJ+Lvf/Y7Gg2JKGHJBo3r9&#10;9dd9zS9/H1AIEah1AvIBqvUaVvlKIICCwqTuVhaYaZjJSI+1HkuV53t0GoKdf/75Lh+0jdNOO42v&#10;bunK/cS8ZYtTeS8WOAhDjv6Syrhx40wAFKZAChEp+6VANnQ1i4v240wCfECZ4Kad3xO/aEaA8KzX&#10;uDUd1qRYkclbRgvAPH3hhRe6YrJMY1I5yF/84hf5iupp2oBd9qtvrwpkRzocKODbPLjD2hPBbCmq&#10;9Iu6oDat1A6sLYfZxQKcrZy6YNykOf3whz/kAyoy9Cwk62j8J0GfA23PKsW/rGGgtvoraNaoXHuz&#10;SuzQoYMLQ7IoQ6UXWSmIQC0RkAJUS7WpsiRMAFeegKOG2V2wSVhOL730Ev+ZUHEK8a+77rrLn5Cc&#10;WDEfwbEH2PGA4TULTDjc92dZSzwi5UApOnbsaFECibOYwk13BmPMolkwsAQcUPABilkZrAYGfFMO&#10;O+ww4kIASwYf+NWWip544gmXpilAw4cPj5mLBbMyJnVZXbgr4JvFfRbg+B/W0mBlDcnZyUx3CSRI&#10;2wsIjMJkDeOXv/xloMmZGHakAuoOaiXNEvuTMdQlAiIQJiAFSK1CBAogYMtDzoRgR/QyJzGB+Zd5&#10;nmb1TYmfWYnR42eUNWTMoqVxSLHTpZw5yuxeZvzgYrUI5vAJaF3hgqAQsGbkdIWw5axESnGi49SV&#10;N1jM47C3b99uSQXam+lPKD3mK8aFUY2vKMo4QlF8W1/TJQIi4BOQAqT2IAKlEuBpnr1O4asGFh0q&#10;pGgnn3wylYRaafYMM//4LkHhKmS9jIkf/yS8hZy6kNTiV6ktpuT4WdsbG+WcRojZ7KqrrmKVEzWR&#10;4s+ZMwcnJH8NsWQRlIAIVD0BKUBVX4UqQDkJbNy4kezKY5sxM1LgwseWOzzcl7PUZc7LrdpwBoFl&#10;zWIQTtZ8ePzxx5nFbQUQv+MIwTi8wNyzcEi67rrrTGMIr1KVoWhuwdTPy+pxzz33TE8AoLHKiRaO&#10;YzUNhuaET1J62SllEag6AlKAqq7KJHD5CLCNKPDQzM4jsnenNrOPna9MtMl6WriJH+tFoLRm/DBn&#10;3lSvmEVramoyAgFQq1atiine6tWrnS+wRUHL4T/+v74DlnnSsIZlnkDoQ+FzdPwczdhjJx5Fh4wp&#10;ZxHBbPGLVhSIS2sx7daW9rjMJSgQEqRscffjmnMPdwpa0iKWWcvSWK8sAouiiECFEJACVCEVITEq&#10;kQCzFFvBnXLDrBNwVnX+uTfccIOvA/HZztMrrlRM2DY1/v73v/eVAw5RNA3sxBNPLC7l+LFiFo3J&#10;1XYqYXFxiVN2jv6LmRfuL9dff71573JRXvP1CfgOo8eYY69Rjdj/5efrtpKZ0uC8iGLKVmIwt3LH&#10;GT8uKdoGrYWv6HBuxcpt7nPVzQfaXnjNzgpOWRwxvqIqcQfslgvtxHd/tvOruJ+qwalEVoouAuUn&#10;oHOAys9cOVYBATsehgUUZiAWDvjKcXycNYfobCP3z7bZd9997dwajrbDOMG0REg7+ZedUOzAstLa&#10;aT3MXv4pefaTnQfIfh//fEUsK2wRIlnStGQ5c882DeHY8aUvfclBjEg565l+lh3RAyf0WDr+kTMx&#10;i9a2bVsyYqHnz3/+M4huvfVWzrlhRreln7znAKEHkO9f//pXK+Yf//hHjgWCPOf3BBqKHQiEwoQm&#10;lPc0ARLxpYIeuiOapZ0NGHHsYfyDEMO1SS5+kXGZt7OjkJxWgQBA5lBKO+3wRz/6kTsnkzMeKb5V&#10;tzW2efPmUQRsgagvvsAHH3ywNQwq0YCTJqt75GLHeSMAxx5y0zVIciQR9NRzzjnH5VgFnVAiikDK&#10;BGQBShmwkq9mAqgv7KZhhkabwRrEpIXy4R/5Q+HM2xStiF8JQ0hmaKIQkmN7AqXPOv1kvclUzTEw&#10;mD1cspw1jFbBqYxZz/ONP7FZyLAXkd3xjQQxi4aQeJmYHkPxmWhxu0FBIcE4vkqsJwKQornoJEjZ&#10;ww3HDgTiimP+sddHmAqLVEjC0UTf+c53srbHsGkkKWMJlWVwyNd8sREJSXDNCSzMWXVDjzDIDBCw&#10;cBxioFKIRVxSQCuyorGGaK/C4DBJKx2Z0vy4aQ2SA4FIjYMTW2opsJrHAMleywT0LrBarl2VrWgC&#10;cV4IVXTiilg0AWwY6JdogXqtVdEMFVEERMAIyAKkliACIlAdBOz4H2wk0n6qo8IkpQhUNgEpQJVd&#10;P5JOBETgUwJl2wEn5CIgAvVAQApQPdSyyigCVU/AHf/jPIGqvkgqgAiIQIsSkALUoviVeWUTSMoT&#10;trJLWR3S2fE/eBBr/as6KkxSikDFE5ATdMVXkQQUAREQAREQARFImoAsQEkTVXoiIAIiIAIiIAIV&#10;T0AKUMVXkQQUAREQAREQARFImoAUoKSJKj0REAEREAEREIGKJyAFqOKrSAKKgAiIgAiIgAgkTUAK&#10;UNJElZ4IiIAIiIAIiEDFE5ACVPFVJAFFQAREQAREQASSJiAFKGmiSk8EREAEREAERKDiCUgBqvgq&#10;koAiIAIiIAIiIAJJE5AClDRRpScCIiACIiACIlDxBKQAVXwVSUAREAEREAEREIGkCUgBSpqo0hMB&#10;ERABERABEah4AlKAKr6KJKAIiIAIiIAIiEDSBKQAJU1U6YmACIiACIiACFQ8ASlAFV9FElAEREAE&#10;REAERCBpAlKAkiaq9ERABERABERABCqegBSgiq8iCSgCIiACIiACIpA0ASlASRNVeiIgAiIgAiIg&#10;AhVPQApQxVeRBBQBERABERABEUiaQKtdu3YlnWYy6U2cOHHz5s2zZs3ykxs/frx97dat2/Tp0+P8&#10;FBElGUGVigiIgAiIgAiIQLURqEQL0GOPPYbWgvYTgMnNkSNHohJxNTY2oiG5ALl+iohSbTUleUVA&#10;BERABERABBIjUIkK0IwZM1B0uPxS3nTTTXydMGGC3Rw1ahQaEqoSn3P9FBElMX5KSAREQAREQARE&#10;oAoJVKIChIHHKToO6YoVK/r16+e+jhgxgs/Lly/nf66fIqJUYU1JZBEQAREQAREQgcQIVKIClLVw&#10;mzZtwu/H/8l9zfVTRJTE+CkhERABERABERCBKiRQNQpQFbKVyCIgAiIgAiIgAhVKoHJ3geHBM3/+&#10;fLcLDJdnlsAmTZrkQHJn6NChLJbl+mnRokW5ohRUGxubr4KiKLAIiIAIiIAIiECZCXRvvmJmWjUK&#10;0M9+9jOKNHXqVFcwdniNHTt2zJgxuX5avHhxrigx6SiYCIiACIiACIhATRKomiUwbDn49Lg6sP1f&#10;hx12GP9z/RQRpSbrUoUSAREQAREQARGISaBqFKDhw4ez7912tnPNnj0b/aZ///58zvVTRJSYdBRM&#10;BERABERABESgJglU4hKYO7vZEb/gggvY947VhyOC7Cbaj78cluuniCg1WZ0qlAiIgAiIgAiIQBwC&#10;lagAxZFbYURABERABERABESgaAJVswRWdAkVUQREQAREQAREQAQCBFKxALF9fc2aNatXr96xY4fl&#10;x6GFvXr1OvTQQwcPHqw6EAEREAEREAEREIGWJZCkAoTDzcKFC23zuV0oPR07dgxoQhzeM3r06B49&#10;erRsyZW7CIiACIiACIhA3RJITAGaNm0aqg8azxFHHNHU1GTv6vKvZ555ZuXKlbyf68UXX+T+hRde&#10;KGtQ3TY7FVwEREAEREAEWpZAYgrQPffcc+CBB8bRadavX//EE09whI9tYtclAiIgAiIgAiIgAmUm&#10;kJgCVGa5lZ0IiIAIiIAIiIAIFE2gHLvAli1bxrmFLIEVLaUiioAIiIAIiIAIiECCBFJRgPCG5jBD&#10;9B4ERe/5xS9+MXfu3KuvvnrmzJkJiq6kREAEREAEREAERKA4AqkoQI888siQIUPMxefhhx/u0KHD&#10;lClTRo4cuWDBAhyAihNUsURABERABERABEQgKQKpKEAc/9PY2IiIqDtsDUP1QRmaMGECd15++eVS&#10;ROfF79iW7DILk128I8zdxx3bzyLip1IkUVwREAEREAEREIHqJZCKAtS7d+9FixaxEHbLLbe0b9/+&#10;2GOPNWWoRExoP7wQflbzhYVp8uTJTvvh6EW7z1vD5syZ43QgtJ9cP5UojKKLgAiIgAiIgAhUL4FU&#10;FKCTTz75/fff58WlmH/GjBljZx6y9R1lKHw+UEx22Hs4Q2jcuHEWftKkSWb44T8qDkYmu0/6vCfV&#10;HcYY8VPMfBVMBERABERABESg9gikogCx4HXVVVdhjMH1BwXIUfvWt75VNMF169YRt2fPni4FXq+B&#10;QQg7E3c4etHdRwFCVeJrxE9Fi6GIIiACIiACIiACNUAgFQUILlh9MMb4Rx2iCTk7TdHgTA2yCzej&#10;zZs3b9y4MawYWYCIn4oWQBFFQAREQAREQARqgEBiChBuNyxI5b18z+WC8Nna2bx58yyWrYgVlIIC&#10;i4AIiIAIiIAIiIARSOwkaDyUozUSHID69Olz+umnx3ldRtbqQelxjs8EYKmLVTD+4/XMWpuzNqGK&#10;cQeHaPuQ9aeCqh9LkhmTdImACIiACIiACFQsge7NV0zxElOA/PzY8HXZZZcdf/zxtvWdi+MQr7/+&#10;elbBfJegmCLmCjZx4kReLI/3D97W+Bs592qsUOxBmz59Oj5AuX4qMWtFFwEREAEREAERiEtg+fKG&#10;3/ym4fe/b/j444bf/rbh5JPjRkwzXGJLYL6Qt99+O8Yep/3wE1afc845B5NM6ZvhLSOsQTgADR8+&#10;3PQe30KDIQqzEDcjfkoTqdIWAREQAREQARFoJvCnPzV885sNHIx81VUNb7zR8OabDd/7XoWgSUUB&#10;WrNmjakg/oU6wgGJJR6E6BJkLcwdNs0HlrrsJ3QsFKBhw4bZ14ifKqQCJIYIiIAIiIAI1BqBnTsb&#10;pk9vOProhq9+teH22z9Tuk8+qZDCprIENm3aNLSQyy+/3E4AcqoJasqll15atA8Qa15YfSy1sWPH&#10;+qtpvgeSvxxGyIifKqQOJIYIiIAIiIAI1AiBJUsa/s//ySx4bd2apUT77NMwe3aFLIGlogCZxw8l&#10;HzhwoL0TY/Xq1UuWLMEsNHXq1BqpYxVDBERABERABETAEfi//zej98ydmx3JF77QcO65mfWvVq0q&#10;hFkqChBlQwe67777UHqsnGwBQxk666yzfJtQhSCQGCIgAiIgAiIgAkUSePfdjN6D1Wfp0uwpfPvb&#10;Gb3nxBOLTD+1aGkpQKkJrIRFQAREQAREQAQqgMDTT+9e7frggyzS9OmT0Xuw+hxwQAXImkUEKUCV&#10;WS+SSgREQAREQAQqlcAf/pCx+syfn12+44/P6D1nnVWp0u+WKy0FiLeQLliwIFz4Ug5CrHCUEk8E&#10;REAEREAEapnA+vW7TT653sTwr/+aUX2OPbYqIKSyDR7th9MIeVNpGEHnzp2rgouErC8C997bcN55&#10;Dfvtx2t1Gy6/vGHDhvoqvkorAiIgAtEEnnwyo9nsu2/DT37SENZ+Djmk4YorGt56q+HGG6tF+6G4&#10;qViArrjiCo78ueiii+TyrD5VuQQ++ohjoxrYtsD/d975jJxt2zb8j/+R+evbt3Lll2QiIAIiUAYC&#10;t96asfr85S/Zs/rKVzKOPmPHlkGQxLNIRQHi6B12vPsnQScutxIUgSIJbNu2W+lB9dmxI08idGzU&#10;oEGDisxL0URABESgSglwZLMd58OH8MVTojk4f/7zVVq+tCxAs2fP5j1cvI2rerlI8lojwOtsnb2n&#10;0LJxjjtqEG59ukRABESg5gk88khG78Hwk/U69NDdx/l07VrtJFKxAAHlkksu4QjEE044IQBowIAB&#10;Wher9kZTTfKvXr3b3jNvXpTYvXs3/Mu/NJxySsMrrzT85382vP56lsCjRmXUoK99rZqKX42yvvRS&#10;w003ZV6auPfeDd/5TsOll1ZjISSzCFQlATx4UH3++tfswjP6YfX5+tersmjZhE5FAfLfPhHINPCe&#10;iprhqIJUFoFXX91t78m1bm3i4rg3ZkxG9Qmc0PVf/5VRg55/PkuhjjkmowaNH19Z5a0Nae64I6P6&#10;/PGPnynNP/1Tw7//e+Xvp62NGlAp6pQAAyZ6D39s8gpfnTrtNvkccUSN8UlFAeIY6O3bt2clVaIF&#10;yFetRo4c6dyM2HTG1jPLMfCasIifaqwuVZzMOaTm1MyGhYjrc5/LKD38Re/V5A27qEGPPZYlpcMP&#10;z6hBP/yhmCdAYNWqht/+NqP6vPZaztRYf0QNwt1SlwiIQIIEmDfRezjUJ+t11FG7HX06dEgwzwpK&#10;alf1XNdccw0GJJOXQ4bGjRt399138/m3v/0tn8P3o3+qnnJL0nwEnn561+TJuwYP3tXQEPU3aFAm&#10;2FNP5Uvus7/fd9+ur341e7IHHLDrqqt2vfdeYQkqtCNw//27zjwzT615dfrxN7+56/nnxU8ERKBU&#10;Ajt37poxY9fRR+fsfaefvouhr9avVCxApt9hkuGd8GvWrOnWrRubwo499tgSvX94G/zQoUOd1cd9&#10;HT9+vG8NwkpE7vbW1YifKkgJlSjFEWCh2uw9f/97VAJf/OJuew9mm6Kvxx9v4P2+2ITCF64qWIMu&#10;vLChZ8+ik6+viJwQhsmHv0/fFRgo/t8PHPj44V/ad8vaf/nrHWEyC0eNX3bOhY19D+jTvWOffTp2&#10;77JnfdFTaUWgFAKMlrbaxQu8whcvL7f3lbL0XAdXWgrQtGnTFi9e7ANEDTr33HMHDx5cNFVfs1m2&#10;bNnkyZNZ7erevfuMGTN81yJb85o1axY70XL9VLQMitjyBHDrsf1crFtHXDjgm39Pv36JyfzCCxk1&#10;CA+h8MX7jU0N6t8/sexqLyFOh7fVrl08eQavD9u0/fOgUQ8N/udX9v+c/XbA+jfOfOTW4174cyDo&#10;jnbtbz/+27cfl/HE6ti+Te/GDn26d0IZyqhE3Tv27t6xXZtUjnitvQpRieqIAC9pZ1s7g2fWa9iw&#10;3atde9RR30lFAbrnnnvmzJmDVWb06NFm9UEXueuuuzp27GiGmeIuU3qIi7qDZjNkyJBJkyZZXlOm&#10;TOn/6cRjd1CAIn4qTgDFakkCbOOi6/K3Zk2UGOzVMv+e/fdPS9o33sioQbgH7dyZJYvvfjejBlXz&#10;2RjJc+O8JZQeVJ+FC7MmvqJX/z8Pzqg+O9plcTU48rVnvvnIrUe89mwg7rpuvW474TvECqfZsxsq&#10;UbM+tE/H3o0yFCVfpUqxDAQ+/PiTl1e989Kb77yy+t2XVr3zya5d/Xrt1Xe/zofs16Vfry4071gy&#10;bN26+zifHAbXhnHjMlafk06KlVptBUpFAeIk6A4dOqCd+KzwjL766qt9TaUIkk4HIi4qDv/LoABt&#10;bL6KkFZRSifQ+aGH+Ov00EOtt2yJSG3bSSdt//KXt335yx9361Zopu+89/GydTuWvbVz+bqdH3+y&#10;64DGtvt3b3dAY7sDuu/ZpX3Oh6HW777b9ZZbut56a+tsr3zZ9pWvbDnrrPe+8IVChamx8O2XLOl0&#10;+x1d77yz9Y73sxbtkaNORoN5/pB/GIb79mjXf7/2TT3bd+3Uev27H63f+mHz/4/6PfKnU+b/bv/1&#10;KwPpvHTA4ahBT/cfFo2ufds9euzVpkeXNvt0abPvXm35wNc2e7SqMeD1WZxWO3a02bix9fr1//i/&#10;YUObDRtaf/q/oVWrD3v3/qhPnw979cr8790785W/ylu23rz9o5UbP3hjwwf85y+iQtu326N317Z9&#10;urXdv7Fdr65t99u7bSDwnn//+95/+AN/rbK9qv2jHj3e/eY33/nmN0FRS82GRSGumCVKRQHKdRI0&#10;HjmlbIO3tS1LwbaDsQRGOavaAvT08o2/e3DF5m07jzi428CDux1+UNcDe3SKWXk1GwyDgTn38Jdj&#10;O2Gm7HvuuXuRC3tPly4F0cC377lXNz/32ib+v/rW1lxxe3Zr37/3Xk299+J//95d2rVtHQz58ce7&#10;rUFZXw345S9nrEGsxNXf9dZ1v2p98+96PJ39QJHV+xxgq11bOmcU1gN6dDrykG78HXVIY/t2Icif&#10;0vvgo0+2XXHVXtP+V5t3g9rwXz933B9O+M6rvZoKIk39ZtbOmg1FzRajTo1d2hWUggKXg8CHHzas&#10;W5d5z1Tgv/sa+XQUJWG7dg0HHthw0EG7/9xnPrRpU46iNeexbM27r7z5Lpael9985+0t+Y6nzyFW&#10;+7atD9mvc7/eGRPRwMV/3vf2Wxv+9KfsYUeMyJh8sFXX/ZWKAoQD0Pvvv//Tn/7Ux2vGm0svvbQ4&#10;NyDn9DPm0+kEHYj3rbL/K+zos2jRIs6hzuoDZD9VTr1//7on1r/zmRa/z17tBx7cdeBBXdGH9utW&#10;o5sPs1YAL+RyhzXzoq5cF07HtshFS+A49kKuN97e9vxrW57P6D2bmE0LiZoJi9nZlKGm3l0O7vnZ&#10;1/pygBiLYs88kyXNoUMzatBZZxWaXdWFZ+xe8fCi1rf87tAH7txr2+as8qOpsNq1aMAxXTq0Papv&#10;Y7PS040VqwIKSzvhtYtXXx2OsvgrZ952wlmvfBxvaSBblh33bON8ifrs06nZu6hjW3kUFVA9hQfF&#10;IcyUm1xaTou8nPiAAzJaka8SmZ7EoTglX1vf+/Dl1e+i7rCwxfLWzg8/LjnJTAJd3nv3K0/f95Wn&#10;7uu1aXX2BCdMyDj6oADpaiaQigJkmkfYB4g3pBatfFia/goaBiHTZjAs+Wf/oBjhcG0LcBE/VUgD&#10;uGjm31auz35mEhL2auww8KCMWQj7UPe9anS3C6Oe2Xt4JXvExVuIzam5wLOYt+34CHUn8/fa5nWb&#10;sy/EFNEYMFQ0m4X2aurThf899m6fSeT22zNqEAfJh68BAzJq0MSJReRVyVEYu59/bTN/re6848i/&#10;3DPklewnMG3cqwf2nocGj+ox6HNHNus9h+6/d0nlevnljBp0yy3BRPbc8+Of/D8rf3Dxmk07Vm98&#10;b/WG91Zv3L5m0/vv7citUueTg+eQ3b5En9qKGrX1LB+0z/zO8XoR+g3aTxVdeLUGLEamJOVbdnlz&#10;w3sZG8+qd1B9Vr69LWaJ0b//af+9Dt2/K//3bLMH5upX39rG/9fWbnvnvX8skP3Tm39H9Tn56fuZ&#10;0cMpv911v4c+f8qyr565z4CD+jb7D+FF1Ka11n/TUYCogJkzZ3JUj18T7du3v/DCC4sz/1g6aDPm&#10;+Bz4ajvOfJcgt9AW8VPM9pd2sKeWb5wx96WNW7O503427wP37TzwoL0xC6ES7dWxMMtH2qUoJv2V&#10;K3fbex58MCo6g4vZewo8BO/vq7awvMXEvHTllrzife6AvbFG8Ne5fRvM0SvWbl22+l0+ZBtMsifG&#10;ZuymPruNQ4cu/Vv7X89sYM9F+OrVK6MGsV+swDW7vEUocwDgPP/q5mdf3bT2uVe+/MyfTnr2Tz03&#10;Z5/Gnmka+uwJYz76xjePPKQRY0/EClcxRUDXRA164IFgXCYkLNDf/767TxdrVoaa9aGN7/OhFG24&#10;U/s2rJf17t7sap1ZPsuso9XvjLJ58z+MN1mtOBEG3WJqPRSH5ar99sucQ2H/3Qd3k0U09i7wx7Dj&#10;f0jQuXOvvQIWo48OOGBF624vfNTRXJjffe/DOGVtvUerQw/Y+5/67D1g/70G7L93t84512RpwChD&#10;n/z3f/e5a9bBSxdlTfz5vkc/cPQpC444MfwrmlBmyazZq5q/LOv7ccSt8jCpWICMCV7Pzz33HJ46&#10;qD59+/ZFd3EbtYqD5ntAk4KvDPknRAfcjCJ+Kk6MNGItW7P1xdc3v/jGZv7v/DD/0gwqfLMmlFkm&#10;65DbZyINUUtNk5dtmb0n6wnLLnX29Nki13HHxc+RJRhz68Hes/X9PMNNz64djuqb8TsZ1K87ek84&#10;Fxyil695F01o+dqtfOABLr4kOLUct/W1EQ/f1vtPd2WJhRXd1KA+feKn2eIhwZtZPWy297yz/YOj&#10;ly9C9Rn+4l+yCra9Q5e/f/m0D876br+vHFPYClcR5eR8JtQgDikIXDihowademrWJFkDRQ1ak1GJ&#10;Moai5g/b39tZ/GKEGYrMl6jZYtShRgxFbCPK5XxjS1c47aV9+fpNWMvZZ58i86dopg8FdCPeIZjQ&#10;9VHrNm937bl+757r7f/e+/KBOxv23vfjPXa7u2HdH4DGc8DeA/rshaVnD87UyHuxGdaO8+Eg9dD1&#10;yR57oPc8ePQpy/oMyJuSBTho304oQ6hEZiJK+EElphBlD5aiAlT2stRIhlgsUINeeH3LkpVbPvkk&#10;iz0zUE6sF6yRoQmxTMbTQ4VSYHIy/55F2Z9UdovNu2bM3sOhFPGujz7+5FN35k1vvJ1zMdES4xl9&#10;UN/u6D2YIrCoxcthdyg0qowytAZ9aBsf8FuPE52TbL628O5RC/9v9sAXXJBRg3g1R6VeboULzXJl&#10;M97O729F7+HvwLdfzyr1hiOHfHT2hP3+7fyGMh8oct11GTUo/DIj1GjUIDyxYlzOUJTRhzZk1s7e&#10;KmHZFEvt5/t3H9K0D/+rb0bhwC2WdPlDxUn7QoMJmG0CX+PoBAkKybYpZysK6EbJWbO29ej18f4H&#10;tGvq26HpkM9Yj6LdjB59NLOt/eabsxeXAwybTzLc2KZTZqWseb2Mv0J9q3mEQxPKGId68b8LJs8E&#10;6VZOUqkoQJhqrr32WryVcQNyReX98E1NTeeff37lFL7CJWFqX7LynYxl6PXNf1/1Tl5p99ijVcZb&#10;qNlniL+84csRAHXH7D3hp3M/+yFDdtt7jjwyplSvr9tmbj38x1QTHYvHGrYXDerHEkxjUgMp9meW&#10;gTDdLW82EUW7MXZ/d/3ov919ysK723+Q7VmZd56jBlXSnnk0PMw8zcaeTY7tYW+80LzaNS+rn8Gu&#10;du0++e6E1t87pyULwp7Bn/+84cors7SHH/wgowbh2VrghaHIKUPOqagIQ9HRTd2blaHuqdvDCixg&#10;MDh91vSe6INGC8qla9csy1L+WlWBuxkKyjzhwKtWvffyireef+Xdvy/7cMVrbVe/2X3zWz3eWZe9&#10;axeXN/6OAedr+8pYisnniSeyp3rKKRkH59NPz/rrlu0fvLp2tz7EEn+haj2Hi6IMORNRLfhgNGNK&#10;RQHCAejFF18M+Duzgx235euuu67EF2IU16KqPdaODz7OmIXeyBiHaL55i7Nn29ZsJTN9qH+fvfKG&#10;TzgAy1tm72HBK+JiM4LZe3AQjnHh9Iffiek9ga1z4dh7d2rXbOnBs6cbG+tiJF9SEJ6xlq/Z7TmE&#10;cpY1rY473zvlb3ePXnh3t61ZjpXa+pWvdvi3H7X56qiS5CghcmCFy6XU7qMPTnpmHqpP/9UvZU/+&#10;6KMb2F3yr//a0Lkwo1oJwkZG5UgC1CCOXgxcrVtn3qiKGlTydLvx3R0Yh3Y7FW3YnvEoir17mfWF&#10;z/fP2IRY70iLQBHp8iJh03uin1Wypky953K+MS2n+l+lmdeFea/tW/Z9Z12PLet6vPM2//fdsm6f&#10;d97e7923O23P/+xaRHX9I0rHjrtPcI799Ehc7NkZZ+q1WzN/b22lARckA0q86UPNpzJ27ta5Wjfo&#10;pKIApXQOUEE1VMOBcaZDDWKB7IXXN9uqRPSFg0vGYaj5kKFDApu388Ut7Hfcmc3eg/U44uJ0HNN7&#10;Dj44TvqU1Nx62DWaNzxlHNTszvxPLTe7YA1atnor9qGMC9Gad8PGZ7MG9dmQZfF+xYDPLz/9u62/&#10;+Y0sO+3zFr7wAJg3mhXKTdh7wm2p35pXsPeg+uR8usV2hd5TmWfI8vo2VsTuvz9IBb8r1KAf/rBw&#10;WlExPmz2KHKbzkw3em9n1NYzPD8+32wW4n+b1i30/gHWd0zveTL79r1MmbGaYn6IcDGuEMU30RoN&#10;nMJcvAtzem5GOAzYe7tK3pm/fUezPsRi2dptr721NWJjclbGPfbes+9uZ+ouLJlV0ev5UlGAsp4E&#10;bS7MpRyEmGjzrpHEcFloXiPbggP12k3593ijqh/RbBlCH4p7knouVHg+Pv985o9HRvsfvaUCC63t&#10;Y+dhMd9FWZrdmTMezdGzCCnxroMjPzX2cI5LvrTL/fvGd3dmtpU1K0Osl7Et3yQ48dn5qEH9V78c&#10;FohXQ9z3ha8//oXRWXbaJyF+1hUuP2FkQ/UJv31idxgsdmbyqbyDdIN47rgjowaFz2fiXSWoQV//&#10;ehI4c6bBI8pTyzay03NV7qMuiIxr2ueb/YT4K9Pkwck6pvc89FBO6Tlo9BvfyPylTCnVKigocezK&#10;PGW9/GbmhB62bsWMW4wLM0mX4mZ02mkZvWf06JgSFhqMBQe33x4TUS6Tdq5kacOHZDyHdpuIdh8R&#10;UqgQZQmfigJkr6c49dRTTz75ZFvwYkfYrbfeunnz5hs5L05XOgRY1m3eSpZZJtvwbn4X3X27tmdH&#10;Pa7T6EN8zi8UD4u+uoPNPO/F9lQz9vCX7yUV5m9rbj3REwbZ7tl2D9yZTe/Zf5/iD77LW4LEA1C0&#10;zLay5m32/A37++Ojn7yL112FM1rb2Ac16I9fOG1Xs+OSv9MexahQt8S3t7z/qVtPZg9X1nLtv2Gl&#10;rXbtvX1L9oLjYYDqk2NfVeKsEkuQs09Rg9auDSbIFIIa9MUvJpZRjoR4pH5q2Yanl29CJYrOiy3Q&#10;ZhbC8zR5qd57rwGNEL0HS23EhcZjqg86UK1fxZ3CjJ2Dg6wwM1NfyR9Xy8au8I597rDT/tvfzlh9&#10;4vkMJFV12IkxC2EiWrH23Wav6m2cpB8/8a6d2jU7U+/Vt1dmi1nyuOKLEgqZigJELuG3wXPTP66w&#10;BJkVNT8BZlnThPifa7bzU0GHyJiFmvWhrnbyRKEGHj85TLK2iZ3/+Zb/sY44d+a8BWNhyNx6OFQm&#10;b+DKD+B22u+c/2D/O2468rlHwzK/06nrvV/4+r1fOG17+8942LBNw86ktpd1ZHXuZuRqVnoytrTo&#10;1dJjlj765Wfm5TrGMPNmWew9qD59+1Y+1ewS8uZaHINQg8JjNw/TqEHxFmRLLD4rKRiEMmahZRve&#10;/yBqy32vxo62Oja4XxJNHb3HVB9OxMl1cdSW6T2NSeRYIqnUohd3CjPPG5zKY2fz4LzVofIszakB&#10;CybMqIUahDL06arZ1rzbUPwkON33e6P6D+lf7MkFiZYzLQUIITm7efny5XYOUJ8+fYYPH17iOUCJ&#10;FryOEkPDMJ8h/kfsXsFx7+B1rx607rXD31l5yNuvdl25omBGnIXq7D2RW6A3b91plh7m5k1bo174&#10;hwwcBcZRPWxcx7Mn4liwgqWtvAjvPf7kjmuubbxrTli0D9q0wxqEGsQ5IuFfOf6g+R0dzW/q6LMX&#10;px7baT3+Hq6sxd3nnfWnvfzQ8U/d3+WtN7PzGDUqo/o0v3SvFi4eo1GD2EoTvnCO5i+fvp4gBN4D&#10;aMpQ9JYcDvoyTQjX6YJ33/A2KFvq4v0hua7hwxvOOCOj9xS+RS5BGqkmldeFOWvun57CvPc/7b93&#10;ut6TqRY+5cSxBqEJ+SaivG8Z4j1C1/4g7kEnqYqfogKUqtxKvDgCLG83HzK0+ZVX3+6zevnBb716&#10;0NuvHfzWCv7zHpmC0+S4QrYe2B8eef36RadgUzJuPZid8+aVeUsU7syHdGNSzxu4pgKwde766zOv&#10;1Mh2zR/ytT9+4esr9z2klCJ37tBmzDtLj1t4334PZDuumqRZrzSTD9Vae9ff/pZRg/74x2DJcGnC&#10;FMSRBOW9eERp1oQ20D2jc8ZAa8oQ9r+okJzCb3oPx+XlugYN2q33HHpoeYubem4ffbyLt/7hufI6&#10;/9/KfMh7LKrJFP8U5tTLUM0ZANw3EeFRFCjNfo0dbvgfx1RCEdNSgNavX3/vvfdi/qGQZ599NrYf&#10;9sCPHj1ae+BbrNZ9Dx5cef7+90Il2dmh07tNn9tj0FGNxw5pZUpPjN0fb27YbgcVsoN9R753/u2/&#10;T6fM3vWM3tOIl0+hEtZUeM7YNTXo3SyTImfbYw166YDDCyoyq5xDu+9x7N/u3feu2Q1LlmSPy9kE&#10;pvqU+RjDgkqSSGC2K6IGLV4cTOyoozJqEBaRsl/4yy/GVWjFJsxCHAMWkf+BPTo1a0L7cNrFP4I9&#10;/fRuvWfZspxxeWihaJh8cAOvlWvztg/QeDBCvL5uu6k+8UvmuzBzFnOlniQbv0AVFxJ/DFR8O5KR&#10;D/hEjz+x7xcG1O4SGNrPZZddxqtP+/Xrhw5kO7/wCsIJeurUqcXVj70MNRCX9C1BtCvOGbJfA55G&#10;ET8VJ0l1xCrFg+fTEq7p3ueNnv1e79n39f36vrHvIW819rZf2LSy+0UcB3XDBzAMBOcG59bDIXLR&#10;xNi3tdvY07cb+7mqA2/ZpMRr1dSgN7MsUb11zImPnXTm/H2PjDjm1XRKXKYGrV6y562/y5yOk9WB&#10;EXdX29hVSecxlgPzr36VUYPCeFn7Qw1qofdm41SBDrS42SyEVhTBgfOuTu7w7vEvP3bAI/ft8dxz&#10;OUP27r3bv6eQd8uUg39ReaDlvJEx8GxH1+FzNKJwDum6MBdVIkVqEQKpWIDsIMSLL74Yww9vMDUF&#10;yLbBJ3gQ4sSJE4cOHTphwgRTcexlqKYnOR0o4qcWwZ1ipiUbeDJbDI488sPDB77Zq9+SvQ94rPV+&#10;L23O/14k1BfbVM+LWnlkNbcetuXnLSm+hObWUymHVueVuGUDzJyZUYOy7rwbMWLbuecv/eJIt9Oe&#10;g1tgi1rJX6+Oe2SUnt/+tmHhwuwlqLRjDMvPmZcb4ByNGhR+y8F3v5tRg5qayi+Uy5Et2aYMsSHZ&#10;F4PjxY9d8uixSx/93MoXc4q399679Z5//ucWLEKJWW97/0N0nWaNJ2PmeWPddg7pKShNuTAXhKt+&#10;AqeiAPkHIToFCKb+5xIR2077KVOmmI7FOzfQhCxNcue/WYYifipRgBaOHjDwsKS16R+vLIgrWz4P&#10;HgzLS5q3kr3wxmYOdoubbO5w++y1p7n18J8n19ITrLsU/vu/M2pQ1jPrWJHkBatskXXXU0/tVn14&#10;QUTWq5KPMSx/1WIEQg264YYsOV92WUYNirHgm6rU+EqjCS159tXO996D6jNoRWjx7tPsP9mj9aov&#10;fbXt2DN7n3dWqiKllDjHgKHroPFkVrXe3s5rZwrNiKOKD9630yH7dTmoZ+eD9+3MzqNCU1D4eiCQ&#10;lgLUu3dve+1XwAKU1EGITssxk4+frLP6RPxUfVVrBh53DE/hHjxm4PmHw3I8Dx4HiiPCcJ1u1oe2&#10;rNtSwHjEG8pM48Gth0PTq498BUo8d25GDfp0zfczArKXGzUIF+Zbbml4+OHsslfRMYblh49LEGrQ&#10;3XcHc+ZtnewRu/ji8ku0O0fOzTO/5rvuipBh0YBjnjjs+CcOP2Fn28wRPpnDpvvvwwvIcBiq2Dcl&#10;s2mo2W12Ky8zzngur9ta6KvW2rbe4+D9OrO3CF2nWePp1LlD2xarKWVcPQRSUYBmz579wAMPXHjh&#10;hYMHD3YKED5ArIslchCir9n4piDDbndYEYv4qdIr6P33/3G8suk9KRh4iobAGf9oQqYPbdqa3UHh&#10;wH072YE9/G/bpr7dmYsGHR3xkUcyahAzYvyrSo8xjF/ApEKyQQw1KGxpGzgwowZ961tJ5RMrHZy1&#10;TfXB7pvjemXAkD/3H47q826nrlmD8KoNdKCj+zUO4bDp9F+NF10uXHZeW7fbYRm9hz3qsTh4gTgU&#10;NKPoNOs6B+/XBZfwQlNQeBGAQCoKEE7QV1555dq1a3v16mX/cYjGAzqpgxDRpfCttpet1ogClKyB&#10;xzall8VizxMbb+Fo1oe2UB2fvn+0sWeco6XVBUsnwEseUIOiD1ivgWMMSwdVRAocF4Qa9Prrwagn&#10;n5xRg770pSKSLCAKb9b7wx8yek/Eww8e63Z04cEHs9fGThXKe9g07ne2l57XshYgT7FBP9m1yzks&#10;v968pBXnaNZAbug6B+2LxtO8qrUvb9/UAnqx9aF4HoFUFCBLHzvQ0qVLV69e3a1bt8bGxhNOOAFX&#10;6ETg+549ZVCANjZfiUgeTqTzn/+8z//6X+1ee63Q9D846KAPDj1054AB9vdh7R5iViiZOgzfduXK&#10;rrfeyl+rjz/jt759xIh3zzhjK29h01UsgcYZM7rfcEMrDpL+7PXuv/zLpvPP/yDpo7E7PPNM5z/9&#10;qcu8eW3CL+74VICd/ftv++d/3jpq1Ae48YWu7Ts/eWnN+y+t3fHSmh07P4p6ZUH3zm0O7d3+0F7t&#10;B/SK8Sac2AC37fzkrS0frt3y4ZotH7y15SP+F/LihEw2Hdvt0atr217d2vbau23vbu34vIe2p8fm&#10;X+cBuzdfMSGkqADFlKDQYP7GLuJmdfRZtGgR9qGInwrNNMXwgwc3PPts/vTZzYFRx3fiKYuBJ79g&#10;ClE5BNavz1iDbr21gdmas5tr9RjD8gPnTCZMQVmPpvyf/zNjDeratVSh2MFu61wvvZQzKZQtO7J5&#10;WNxTdDls2k4VWrspapmpw56td7+Ntal7wYdNNzSwhoXjjp3Bw5JWnBcRBsrYu3uHQ3rudljGU7CS&#10;X59ZakUrfiURSEsBQvkYMGCAHXvIHnU0kr59+7p3o5ZCgN3vHP8zadIklwgGIX9xDf9obE4WIOKn&#10;UmRIMi7PcMuXZ0nQ36KF3pP0g2aSRVBaIlAPBHhQQQ0KO12h/bBH7JJLimFA3ze9hy17uS7Op7Z1&#10;rhIW3XhZAUcKsUb20qrc78RoFmDgQV2b30u/Ty7HGk758h2W0Xt4jXFBZW/frrVzWOYVE3zmTkEp&#10;KLAIJEIgFQWIZSmuq666CgUI7QebDRoJPkDu3MKiRbcFr8BWMnvxqp0DFAgQ8VPRMiQckT0dkyc3&#10;rFwpA0/CYJWcCKRBgLdroQY99lgwbV4ogRrEy7rjXCxvmd7zaJbX3+5OABOv6T28sj65a+PWnc2v&#10;YuU1ZBt4ZUREwrxtw95Lv2/X9hy90+y2zNb07WsijUlZE8Si4xyW+cA7tpIrkFISgeIJpKIAYYNx&#10;2+AD+9Xt5J6i5SW1TZs2mfuzf3HfXrvBFVCPIn4qWgxFFAERqGsCnC2JGhS23WKkQQ368pezw+Gt&#10;Jqb33H9/TnqtWu3We1B90nwbCdoPOlCzJrSx0JOUo6ue/fZs0TLTDg7LLGl10ab0uu4tlVv4dBUg&#10;O/2ZIwo5qBAGCR6EWLlEJZkIiECdELjyyowatC305in2yeMYxJ55u/BMN70n+swCfNXN5NOlHJuz&#10;/Cp66c13nl6ecRVasTb/W4rDddu1U7vMMTyZXVq7/+qk/lXMaieQigJk5wAdf/zxL7zwAhvgzWBj&#10;ytCll17K4UDVTk3yi4AIiECGwIYNmXdoXHddFhqcmjh0aOa8SvSeXIdxE+2EE3brPfvt1+JIOXO5&#10;+QVkG/GejhAG9yDfxsNxiy0uuQQQgSIIpKIAcQ7QL3/5S9akcP0599xzTePBE8g2ZxUhpaKIgAiI&#10;QOUSePHFjBo0Z04BEg4Zslvv6devgFjlCrrjg4/tVCHeTs+bWTPWnWYbT/PLJTpx8nK5BFE+IpAi&#10;gVQUoKzyPsP5Fp07l+IAlCIGJS0CIiACJRLg6ELUIE7ojrg+97ndeg9bO3WJgAi0KIHyKUAtWkxl&#10;LgIiIAJlIcA5TKhBL7/8mcwOPHC33nPMMWURQpmIgAjkJ5CYAsR29wULFpx99tnYeGbOnLlmzZqs&#10;mZ9++unyAcpfLQohAiJQ1QT+9/9m1b/h7bd3H12Ya19YVZdRwotAlRNIbCmXl0Xg9LMtvCGiygFJ&#10;fBEQAREomAAnROMYhAI0c2bOXfEFJ6oIIiACSRJIzAKUpFBKSwREQAREQAREQATSJJCYBShNIZW2&#10;CIiACIiACIiACCRJIDELEO+g4GUXeUUbPny4NoLlpaQAIiACIiACIiACqRJITAHy3zgRIXHgPRVF&#10;lM3PyL0D1V4Rb6n5L0bla8RPReSuKCIgAiIgAiIgAjVAIDEFqDwseJnGkCFD/FfBOxXHXobKW+hn&#10;zJgRUIyy/lQegZWLCIiACIiACIhABRKoJh8gbDm8Tz6g/cAU24+9a4xrxIgRhOHl8PY14qcKrAyJ&#10;JAIiIAIiIAIiUB4CiSlAHPSM9SXvxVsyii4Yb9JAuQlEJ0fuNDU1ufuEsTfDR/xUtAyKKAIiIAIi&#10;IAIiUAMEElsCK4MPkK1/OesOis7UqVNxvp4zZ86UKVOcb7XdYdkr4qcaqDkVQQREQAREQAREoGgC&#10;iSlAWIC2R7zx+FMBBwwY0KNHjyLEtZfJm9Jj0U0f4o4UoCJ4KooIiIAIiIAI1DOBxBSgtCGaAuTv&#10;8Jo2bRpLXXj/pK0Accg1V9oFVPoiIAIiIAIiIAKlEOjefMVMoWoUIDP5+AoQPtF4BY0bN45tX/7u&#10;ers/ffp02xGW9aeYdBRMBERABERABESgJgkk5gQ9e/ZsFBQWwsCEPxCfs17mmFzc1a1bN/NutovP&#10;jY2NbPvis2+h4b75Skf8VJwAiiUCIiACIiACIlAbBBJTgDA6oXZ07twZLrjmsDKV9erZs2fR4IYO&#10;HYoHNGthpIAihaJDRpYdq2CWLI7P3B82bJh9jfipaDEUUQREQAREQAREoNoJVNMSGKzx+3G7wPy1&#10;LX8PWuCw6Yifqr3yJL8IiIAIiIAIiEBxBKpMASqukIolAiIgAiIgAiIgAj6BtBSgmTNn4om8Y8eO&#10;AO7S3wWm+hMBERABERABERCBEgmkogDZ+0dxCQof3Ky3wZdYYYouAiIgAiIgAiJQOoFUFCDcbtix&#10;FX5pV+niKgUREAEREAEREAERKJ1AYrvAfFHat2/foUOH0oVTCiIgAiIgAiIgAiKQBoFUFKBTTjkF&#10;ByA7E0iXCIiACIiACIiACFQagVSWwCgkbkCPPvponz59AgU+++yz3VtLK42F5BEBERABERABEagT&#10;AqkoQPYOiqwEL7300sGDB9cJXBVTBERABERABESgMgmkogBdccUVa9asufjii2Xsqcxal1QiIAIi&#10;IAIiUOcEUvEB4vgfXlsh7afO25aKLwIiIAIiIAIVSyAVCxAvRuWFFddcc02yxfbfg2Epz5o1yz7Y&#10;yUP22X9jfPRPyYqn1ERABERABERABKqFQCoKEIW/5JJLeFX7CSecEAAxYMCAHj16FEcHBWjz5s1T&#10;p04NRDftx5Qhcz9yOlDET8XJoFgiIAIiIAIiIAI1QCCVJTAOQly7du2SJUvQRQLXyy+/nDg1tB/e&#10;PG/JjhgxguOn3QtTI35KXAwlKAIiIAIiIAIiUC0EUlGATj/9dN75lfXCApQsGkw+JNjU1OSSRQFa&#10;sWKFWYNy/ZSsDEpNBERABERABESgugikogCx0R1LTNar6PUvw4pmM/7Ty/SbjRs38r9nz56OO2/h&#10;sM8RP1VXJUlaERABERABERCBZAmkogAlK6JLjZeL4ehj15AhQ1hcMx1IlwiIgAiIgAiIgAgURCAx&#10;J2j8fngFGLvfnTtOVjl4P8aTTz754osvjhs3DhNRQbIGAmMJQg1iwWvOnDlTpkxxu+7vuece7qAk&#10;2YesPxWUL5YkMybpEgEREAEREAERqFgC3ZuvmOIlpgBhjJk3b54536CUcPGhd+/eHTt2XLVq1c6d&#10;O1evXs3piGzjQk86/vjjR48eXeJy2MSJE8ll2LBhmILwN3LqFDu/eBPZ9OnTbUdY1p9i0lEwERAB&#10;ERABERCBmiSQ2BIY+gcb1DG3nHrqqZBi+xUXuggqyNy5c/mMboQ+xAb1q666asKECSVqP2SBLsVO&#10;e9N7fAsNGZn6FfFTTdalCiUCIiACIiACIhCTQGIWoHB+rHZt377d7pdy/I+lsGzZsmuvvRa7jn1l&#10;xQ1Fx87+sQMS7bMtezmrT8RPMQEpmAiIgAiIgAiIQO0RSFEBShyWKT2WLFu9nDLk9CH7yV/ziv4p&#10;cQmVoAiIgAiIgAiIQFUQqCYFqCqASkgREAEREAEREIHKJ5CYD1DlF1USioAIiIAIiIAIiIARkAKk&#10;liACIiACIiACIlB3BKQA1V2Vq8AiIAIiIAIiIAIp+gBxDM/y5ctBbEf+8LXEkw9VWyIgAiIgAiIg&#10;AiKQCIG0FCB/x5Zty+IO5wCdf/75icitRERABERABERABESgaAKpLIHNnj2bc58589DO5rFr1KhR&#10;CxYsKFpQRRQBERABERABERCBpAikogAtXbqUl4KNGTPGl9LWv/T60qRqTumIgAiIgAiIgAgUTSAV&#10;BQhpOnToEJBp/fr1RUupiCIgAiIgAiIgAiKQIIFUFCB8fXgdaUDjefDBB5Gbd2IkKL2SEgEREAER&#10;EAEREIEiCKTiBM17u37xi19gBBo4cCB+P0OGDEEyXtd13HHHyQm6iEpSFBEQAREQAREQgWQJpKIA&#10;ISI60G233bZkyRITt3379scffzwvgU9EenvFKXrVpEmTLEFeO88L5+0zzte++1HET4kIo0REQARE&#10;QAREQASqjkBaCpADwTvh999/f84BSgoNbtQzZszo168f70M1BchUHNtxZr86HSjip6TkUToiIAIi&#10;IAIiIAJVRyAVHyCfwuDBgxPUfkiZPfboN34WaD8jR460O+w1QzfCPmRfI36quqqSwCIgAiIgAiIg&#10;AkkRSEsBmjlz5jnnnDM+dJW4DR6LDiX3V7gswaamJkcEBWjFihV8jfgpKXxKRwREQAREQAREoBoJ&#10;pKIAoabg+9ynTx8MM4GrZ8+eRWPCrwiLzrhx4/wUNm7cyFc/WZbGLEDET0XLoIgiIAIiIAIiIAI1&#10;QCAVHyDeeuEcdBJkhO8zqZnfj8vinnvumTNnzpQpU/r372952R1cgiJ+KkgqFCnTpXSJgAiIgAiI&#10;gAhULIHuzVdM8VJRgK644orGxsZkd7ybd7N7t0Y5FaCYKBVMBERABERABESgWgiksgR2yimncBAi&#10;+78SpGAvlnc+RXj54OnM1w8//JD769atc3lt3rzZVsFMDcz6U4KCKSkREAEREAEREIGqI5CKBQgK&#10;uAE9+uijuAEFiJx99tluraoUWP4qG2qQf/ZPzJ9KyV1xRUAEREAEREAEqppAKhYglqvwVt6xYwd2&#10;msC1bdu2xHlxIiJOP5Ysfj/kOGzYMPsa8VPiYihBERABERABERCBaiGQigUIH6A1a9ZcfPHFiRh7&#10;sqIM+Fnz1ba+c11wwQX25nm7In6qlkqSnCIgAiIgAiIgAskSSEUBQufgMJ6kXnyRbIGVmgiIgAiI&#10;gAiIgAiksgR22GGHvfDCC4IrAiIgAiIgAiIgApVJIBULEEW95JJL2Al/wgknBIo9YMCAZN+MUZlY&#10;JZUIiIAIiIAIiEAlE0hFAfLdbgKFDzjoVDIaySYCIiACIiACIlCrBFJRgDgBaPv27VmRyQJUqy1J&#10;5RIBERABERCBKiKQigJUReWXqCIgAiIgAiIgAnVIIBUn6DrkqCKLgAiIgAiIgAhUEYHELECzZ8+e&#10;O3fupZdeOnjwYPkAVVELkKgiIAIiIAIiUIcEElOAOPp5wYIF9qYLjmPmhVxZaQ4fPjy90xHrsP5U&#10;ZBEQAREQAREQgSIIJKYAFZG3ooiACIiACIiACIhAixBIUgGaOXNm7969x4wZk1JJli1bNnnyZJf4&#10;lClTnDGJd69igrKf/Bej8jXip5TkVLIiIAIiIAIiIAIVTiBJJ2je/5Vr5SsRCjfffDPHCM1qvnjV&#10;xrXXXmvJmopj9wnAi1FZg8v7UyIiKREREAEREAEREIFqJJCkApR2+adOnerecspr3lG2sAmRKdrP&#10;yJEjLXcCoBstXrzYvkb8lLa0Sl8EREAEREAERKBiCSSsAG3atOmxyCspEGZqYgmM3PjQ1NTkUkYB&#10;sjfDR/yUlBhKRwREQAREQAREoBoJJKwAYXqZEXmZUlLiheEH0w5GINLZuHEj/3v27OnS7Natm32O&#10;+KlEARRdBERABERABESgqgkkrABhfWE1KuLiVRil8BrffOEKTUaTJk0qJSnFFQEREAEREAERqFsC&#10;Se4C4/xD9JIJEyaUgea0adOwNrERbOnSpXg9+zvC8IDmDg7R9iHrTwVJiCXJjEm6REAEREAEREAE&#10;KpZA9+YrpnjVqgBRvIkTJ6JvDRs2jDU3/yXzbApbtGjR9OnTWW7L9VNMOgomAiIgAiIgAiJQkwQS&#10;XgIrPyPbF+ZbaPCARjHiZsRP5ZdTOYqACIiACIiACFQOgSQVILapp7f+heMz3j8OHGYeNoKdeuqp&#10;3MEbmqUu+4llLxQgzEL2NeKnyqkDSSICIiACIiACIlBmAkkugaUtun+mM3n5zj3+61f95TCCRfyU&#10;tsBKXwREQAREQAREoDIJVJMCVJkEJZUIiIAIiIAIiEDVEUhyCazqCi+BRUAEREAEREAE6pOAFKD6&#10;rHeVWgREQAREQATqmkAqS2Dr16+/9957hw8fbm9r5y3x7EtnZ9Ypp5wyePDguuatwouACIiACIiA&#10;CFQAgVQsQGg/aDym/cyePXvBggUDBw7kXfG/+c1vKqDIEkEEREAEREAERKDeCaSiALERfejQoYaW&#10;0wjZi85rKy6++GI2rj/zzDP1jlzlFwEREAEREAERaGkCqShA7du357Xwpv2g9Jx44ol8NoPQ9u3b&#10;W7rIyl8EREAEREAERKDeCaSiALHgxYu6OIDnxhtvxPXH/H7M9uO/tr3e2av8IiACIiACIiACLUQg&#10;FQVozJgxvBCeEqEJXXTRRVa0hx9+GGXI7EC6REAEREAEREAERKAFCaSyC6wFy6OsRUAEREAEREAE&#10;RCAvgbQUILx/BgwY0KNHDySYP38+m8L69u178skn253iLl4HNnnyZBd31qxZ7rP/loyxY8digorz&#10;U3FiKJYIiIAIiIAIiEC1E0hFAeKNpFxXXXUV6g7aD9pJt27d8IZmCYwXphaNbOLEiePGjbN3vPOZ&#10;/9OnT+e/aT+mD6F4zZgxw+lAET8VLYYiioAIiIAIiIAIVDuBVHyA8IBmG7wZezgECL0HTYV3lLI9&#10;HitO0chIxLQfLnyM0KgsNbQfczniIgDZIYB9jfipaDEUUQREQAREQAREoNoJpKIAOSgoKCg9xx13&#10;nKkm/F+3bl0iyLp3727pYPLhf1NTk0sWBYhMo39KRAYlIgIiIAIiIAIiUKUEUlGADjvsMJx+WH66&#10;4YYbWPwy84xZazp16pQIqYULF5Iye8o2btxIgv7ueu5bFhE/JSKDEhEBERABERABEahSAqkoQDg7&#10;9+nTh+WnHTt2nHvuuYbm8ccfRzVJ5F1g6FK2ylal0CW2CIiACIiACIhAyxJIxQk6a5E4CLFz586J&#10;nAOEB3RjY6P5U+NtPWfOnClTpriU7Q4+0RE/FQQdS5IZk3SJgAiIgAiIgAhULAHcY5yHTF4hU1SA&#10;eCf8yy+/jATOczmvNHECcMA0Lj5uD7xt+8LD2uXC0hsLcHhMR/wUJyM/zK5duwqNovAiIAIiIAIi&#10;IALlJNCqVav42aWyBEb2aCGXXXYZqgmX+SljtsEkE1+yrCGnTZvmaz9Ou/ItNATADzr6p0LFgKku&#10;ERABERABERCBSiZQ0OSeigKE9w8X78HAMOOkwRW6RAUIpQrXH1a7AiXkbfOsedlNskABGjZsmH2N&#10;+KkgTAosAiIgAiIgAiJQSwRSWQK74oorOnToMGnSJEiNHz/erU/x+dJLLy3aD5roAfTuZEVbF7Nf&#10;/eUwvkb8VEsVqbKIgAiIgAiIgAjEJ5CKAoTOgWoyYcKEsAIU0E7iC6qQIiACIiACIiACIpAUgVSW&#10;wNju7uwxTlAWxfjsH9iTVBmUjgiIgAiIgAiIgAgURCAVBQgXHBQgFsJM6Vm1ahWuOb///e8xCyWy&#10;Db6gEiqwCIiACIiACIiACAQIpLIERh6oPmg8HITo8kP7ueiii0p5G7wqTwREQAREQAREQAQSIZCW&#10;AmTCsQEe8w+nEqH3FO37nEg5lYgIiIAIiIAIiIAIOAJpKUCsefFGMH/Ba/bs2YceeqjUIDU+ERAB&#10;ERABERCBFieQig+QvYNi27ZtfvG2bNnym9/8psULLAFEQAREQAREQAREIBUF6MUXX+QEwoCxhzek&#10;bt68mTeCCboIiIAIiIAIiIAItCyBVBQgfJ95WWmgYLYctn379pYtsHIXAREQAREQAREQgVQUoN69&#10;e/M6Ul6G6vPFB4ivOgdIbU4EREAEREAERKDFCaTiBL1s2bJf/OIXvA2D14Hxn0KuXr16yZIl7s0V&#10;pRTbHIx4s5idNG0XrwmzM4e4xo4dO2bMmDg/lSKG4oqACIiACIiACFQvgdaXX3554tKz7/3AAw98&#10;/fXXn332WU5E5MIahFfQeeed16lTp1Ky4yUbCxYsIAV0qUGDBvnaz6xZs8444wwsTChDbdq0YceZ&#10;U4yy/lSKGIorAiIgAiIgAiJQ1QRSWQKDCB7QU6dORfPg5V+8AJUPvBu1xFMQ0WzQpUgqQBzbDwYh&#10;uzlixAh0I14ab18jfqrqapPwIiACIiACIiACpRBISwEymcwNqHPnzqWI6OKy5hXWfjhrkQBNTU0u&#10;GAqQvYks4qdE5FEiIiACIiACIiACVUogLQWI7e6XXHLJj370oxkzZkyePHnixInmBJ34tXHjRtL0&#10;fat5FavlEvFT4mIoQREQAREQAREQgSoikIoChBP09ddfz6k/xx13HItTXOyKnzt3LmtYVYRGooqA&#10;CIiACIiACNQqgVR2gc2cOZOzEHGv9p1+sAA98MADN954Y+kox48f73aB2aawKVOmuNdu2B0WyyJ+&#10;KkgGLElmTNIlAiIgAiIgAiJQsQTYg8UVU7xUFCD2auGI429TRxr8gVgRwycaP+WYwuUK5itAOPqw&#10;yuYni52JU4imT58e8VOhAuzatavQKAovAiIgAiIgAiJQTgKtWrWKn10qS2Bk//777weEKHELWK4i&#10;mTrlW2jwgEb94mbET/EBWUiY6hIBERABERABEahkAgVN7qkoQLwHniWwrCdBDxgwoCD54gTmhCHW&#10;vCwky14oQMOGDbOvET/FSVlhREAEREAEREAEapJAKktgqD6XXXYZvIYOHWonQdtxiPhEn3/++UVz&#10;9I97tkTc0dIsutnWd67AKlvET0VLoogiIAIiIAIiIAJVTSAVBQgibAS77bbbeP2F0Wnfvj3KUCna&#10;T1VTlvAiIAIiIAIiIAIVRSAtBcgVEk9kXn/BwdAVVWwJIwIiIAIiIAIiUM8EUlGA7LyfwC6weqas&#10;souACIiACIiACFQUgVScoJ07TkUVVcKIgAiIgAiIgAiIgBFIRQFiFxgn8eAGJMoiIAIiIAIiIAIi&#10;UIEEUlkC40Vgd9555+rVq90uMFfy4cOHuyObKxCHRBIBERABERABEagHAqkoQP7O8wDERE6CroeK&#10;URlFQAREQAREQATSI5CKApSeuEpZBERABERABERABEonkIoPUOliKQUREAEREAEREAERSI9Awhag&#10;+fPnz5s3b+3atd26dcMBSDvh06s5pSwCIiACIiACIlA0gSQtQGz74gSgzZs327tIUYbsQCBdIiAC&#10;IiACIiACIlBRBJK0AM2cOZN3oF5++eX24vdp06bx9cYbb2zZAvtvEBs7duyYMWNaVh7lLgIiIAIi&#10;IAIi0OIEkrQArVmzZuDAgab9cJ111lk7duzgVRgtWEjTfmY1X2xA46XxvC6+BeVR1iIgAiIgAiIg&#10;ApVAIEkFiPLYu9/tcppQC5YT7WfkyJEmwIgRI1ibW7x4cQvKo6xFQAREQAREQAQqgUDCCtCmTZsw&#10;+biLEq5atSpwp2zFNuNTU1OTyxEFSK/pKBt/ZSQCIiACIiACFUsgSR+giPMPXfnLeRAiq12seU2Z&#10;MsWdPW13WA6r2PqQYCIgAiIgAiIgAmUgkKQChMVl+fLl0UKPHj26bEtjSSlAG5uvMlSGshABERAB&#10;ERABESiaQPfmK2b0JBWgmFmWLVhSClDZBFZGIiACIiACIiAC5SGQsA9QeYSOmYupgevWrXPhOaOI&#10;ExpjRlcwERABERABERCBWiVQywoQ276oNn/1Cg9oO6RRlwiIgAiIgAiIQD0TqGUFiHodMmQIXs9W&#10;wayIoQANGzasnutbZRcBERABERABEYBALfsAWQX7e9PKuQdNzUsEREAEREAERKBiCdS+AlSx6CWY&#10;CIiACIiACIhASxGo8SWwlsKqfEVABERABERABCqZgBSgSq4dySYCIiACIiACIpAKASlAqWBVoiIg&#10;AiIgAiIgApVMQApQJdeOZBMBERABERABEUiFgBSgVLAqUREQAREQAREQgUomIAWokmtHsomACIiA&#10;CIiACKRCQApQKliVqAiIgAiIgAiIQCUTkAJUybUj2URABERABERABFIhIAUoFaxKVAREQAREQARE&#10;oJIJ6CToZGrnsccemzFjhp/W2LFjx4wZU3TqfoK80WzSpEl+UsuWLZs8eTIvdp06dWrRWYQj3nTT&#10;TfPnz/fvT5kypX///kVn4SfoAzH5XbKzZs0qOotwxIkTJ27evNndL52Sn6Avql+60nPxC1Lm5kTW&#10;vCmPt+Z169Zt+vTpSdXFtGnTFi9e7KdWYkX7CfqvtfFfd0N2yZaibM0JyVPqF2VrTuPHjw83nhIr&#10;3SVYtuZEjn6llziSB4CUrTn5banCRyfX8sNyRs+DCYxUu3QlQeDuu+8eN27cK6+8YoktWLCAr//+&#10;7/9eXNoWnf8Wnc/XXHONS+q3v/0td0pJP5dU5MK8EsiI7IorhcnpA4GSfSUXVzo++5kWl5cfi0x9&#10;mUncr5pC0ye6g88HVyLq2onN50CmheYSCF/O5uTaGM012YogQb8LGD3XBgpF5DdO4+OaELn4HaTQ&#10;lKPDl6c5IUOgUAmWovzNyYSnUooeA8PFL2dzcmInXinlaU6BESkwg5TYtJJtTgiTa0aLngdLLIVF&#10;1xJYAkpkOIkRI0Ywl/DyeR6si8hg3rx56MIkYnFHjhzpnqTRiDHSkDgBiki5oCgTJkwga7LjYaKg&#10;iBaYiES3z5QFgV0pMDP4pcNgU1wWcaQiL0wCN998c5zAgTBUH7Kdeuqpdt8+WJ1iGHPGEj5TOqq7&#10;iCziREmvOVnuPFtjZUy7RWHFJBfsTHGKHAhD86DxuOaEbZU6XbhwYRFJlRglpeZk/QVjg+sXJcoZ&#10;ET3t5mRZW5VR4ykVJL3mREd2YpsVf+PGjSmVIqXm9Pjjj9NBGMBNbNoVdZHSGFtic4qY0SLmwaSq&#10;QwpQUiSD6QSmfKoZ+7BdWEH90Eyo7ieC8RM90J+NmpqauGk/kSwm5TKMkiahdSG6k31l0ceJyqzp&#10;l4Kv7icnrUluVy4VoXv37mnVwafpMnGC1PV/+AeAOwECpSMW44hbBOQDX7MqOps2beKn9AqSUnOy&#10;mmJwdEpeekUgZV+D5KvfZmhaftasavmdZenSpfx62GGH5W1OqcpviafRnKgFVG2/gKkWJL3m5MS2&#10;QaMUN4C8BFJqTn4ft1E31TEqjebEcNTY2OgAmvzr1q3Li7S4AKU0p4gZLWIeLE7OcCwpQEmRzJIO&#10;HYmGyA+oOHgIYbZBd+GiaTodyHwvcLXhPv9nz55t87Q/m/bs2TNFKfMl7UrBdMVDqhWBi1nT6UB8&#10;oLHafZ42+GrPTL7kufQDnuN9JSOfOMX87vd/plVUMScq9WJjHBc/MRjZT8xGNif54whhAl8tIpM3&#10;IYcNG1aMcLHjpNScaHKUuhRPr9glyJjNCGweWua4Y7Rp+TQtpwPxEwHsp6FDhxpe7vhCBiqC1uiU&#10;15SedLNOJ0k1J+svc+fOdaUozngcvy5Sak5OAN8AHF+qgkKm1JxYMKI5MUTbuE3vSPWBM6XRyaYe&#10;u2wcTs+OReLFNaeI6i7PPCgFqKAeV1hgN0abKdj1orPPPpsB3QY4hgl+sp7sr6oUllOaof1SoNy4&#10;rJxZNbw8EXDZjm7lwGGSS7ME/9DDjLkTj8dTlCEMrdy02dcZjfEuzzvqOdNdeRYv0mhOBsSVOtVa&#10;sMRND6bNoP0w09hNWr4ttvIZvZOfRo0aZT8hW17xqCynl1Oh+NenqgM5tT7B5mQanq+a81zkVPM0&#10;6iWN5uTkNDLDhw9PQ3I/zTSak63pUCO2LSBv8yuxjGk0JxqSm2IQz5nwSxQ1InqqzSk9saUApce2&#10;wengAVOeraTYkMf/tH0vSiyhlcLGYt9Eb58xq5pltTjr/bXXXkvx0x5inO03UBE25VgB+V9oRaA/&#10;uXmXsdLsFuldaTQnxHZaSHqS+ylbs7clLV/FtNVSFBd7Ts2rfeaSlqeLtEf8lJoTYrsFI/uwfPny&#10;9ColjebkpOWpht5UBrNiGs0JAzaGH7PKUyJscqlqomk0J9oPTxT0bjMo2qp9qgt5qTan9HqBFKD0&#10;2Bap3Ph2XRPOekhLLYQVp6KFV51JJ7AKhsbAzWR38metzqLnVGfXdckGFtfdffN5T3WgLK4iIpqT&#10;SctYb6MkBhiy4EN6iy9mmPE9w2J2P/egn7ciyjDpptGcwgvEqbqUgTHx5uSqJmDDi1nFRQRLozmZ&#10;Sxzd2RqSOSmbkTilK43mhKg8VbrHM7OnpjqDFNecIpCWZx6UApRSq95tyTe/kIDnLP2W5mLTQFan&#10;WmeWMOF4EEzbSyYXBVsY4nnCOo89uNvlHuLDP/GrPcH7q84B64tzG0qrArx0bZ2RG9hpAy7MTqrw&#10;T4Q3S7JLya+4MojtZ2GTSrLNydwP3cUjI82Mr+k5ruLjQhbka/qxry+6Rh7+iZDO3OiYhI159lPY&#10;dSDxmkqjOQVKbS0tPR0ojebkOJtXX9E2vPj1lUZzCqsjhRqG48tvIdNoTgEZ6FypGuRKaU4RuMow&#10;D0oBKrS5xgpvxzc5vx/bx+6Ge7Zku13uuL+4DYqMeuYcTUQXnpv0kLS9ZLKWyg76M78f9PHAHmbs&#10;q7Yt2TaBuxMUsR+Yc7Qfnptu/uYnUqaAGJlj0SwtkJ08Zn4/ttbmfLdNKttLYv4Kvh8u9WWqgAtP&#10;xbmRnZD+Pjhcif2TC0oTORi7NpqTHWRnK262bQRoVlRr5Nac+Ml/5oYzl7UxF97coq3KgOMvPrKo&#10;SvT0dLiUmlOg1EztFC2lUqTanMwjsAzjVUrNyVRtNw5YcdLTgVJqTv4IwihH53JOdckOTdYBS5ns&#10;IuQpwzyok6CTaQ/hs1b9k2rJw3Z7WWaB8y79A4VdLP8mE4PzkglnRIK2Vl36FT4JOpCyfxirLxVZ&#10;+6fxulj+TR9I+MTYBM8qDZy1Gj5H28/dP+raPzvVxfJvMrP6ByX7GSUovxtT/ApNqTn5WVD7ixYt&#10;Su8k6AC9QJsJnLfr2PqxfOB+xaVXEQhZtuZEXq5lhlmV0rvLNjqZ6sB0W+IJ8lkLGzgJOr3mFMAV&#10;GOhKqYiyNadAEZKaIKzsyTan6Bkt1zxYYi246FKAkiKpdERABERABERABKqGgJbAqqaqJKgIiIAI&#10;iIAIiEBSBKQAJUVS6YiACIiACIiACFQNASlAVVNVElQEREAEREAERCApAlKAkiKpdERABERABERA&#10;BKqGgBSgqqkqCSoCIiACIiACIpAUASlASZFUOiIgAiIgAiIgAlVDQApQ1VSVBBUBERABERABEUiK&#10;gBSgpEgqHREQAREQAREQgaohIAWoaqpKgoqACIiACIiACCRFQApQUiSVjgiIgAiIgAiIQNUQkAJU&#10;NVUlQUVABERABERABJIiIAUoKZJKRwREQAREQAREoGoISAGqmqqSoCIgAiIgAiIgAkkRkAKUFEml&#10;IwIiIAIiIAIiUDUEpABVTVVJUBEoncBNN900fvz4xx57rPSkKiSFZcuWUSLKVYQ806ZN+9nPflZE&#10;REUpmsDEiROTYn7PPfdQ9UVLoogiIAVIbUAEYhGwiTbrxZgeK4naDRSAUxUFRebFixcPGTLEpDXV&#10;0L9Qj6qiICUKiTZspQ6oxagpFd6wx4wZYxVXIgFFr1sCUoDqtupV8MII9O/ff9an18iRI4k8ZcoU&#10;uzF9+vTC0ipX6LB1ZMKECQg8YsSIBEVg4pw8eTJMjMbYsWOTesRPUMhwUo8//jg3bRJ1l6tTCoJ6&#10;VBvWMtPtaAzRPGfPnp0q8DQSR39dtGhRGikrzXogIAWoHmpZZRSBFAksXLiQ1FGtLA9UiqlTp6aY&#10;X0JJr1ixol+/fhGJoQN169ZtxowZCWVY0cmgSWzevJlFpYqWMiTcsGHDEDuvblddhZK0ZSPQateu&#10;XWXLTBmJQG0Q4JF6/vz5WAswC7kSmdmDiWTOnDl8uOCCCzC0MKPYVy5mU2crsvukcO211zKCW8RJ&#10;kya51Jxzg38/V2rEYg7ADOOiM3mzgoMNwwfOTUvBZLOfrCx+RPuMXYe5n5Dz5s1DV+AO6kJWzcYy&#10;CtDwsVh0LqxETk8yXKNGjXIahknFfQvvB2YtZujQoU1NTS4wdiYz3ljB/cA+pQBVJ1U4VtY6NQgu&#10;L6IjidVXuMossP3k6ho4FMe3EVKzTipSgyqXaySG0eXiZx2orDgwiRLwkgkDcWW0ZuBEpSI2bdpk&#10;Xw0O7ccBRMLGxkZrD4VWJRHD9e5S9htkuIyB/hWuR5eOPohAXgKyAOVFpAAiEJcAU53NE7bMxEyM&#10;ZuAWzpg4A2tDbuWIuZ+QzpuB2YWB3iKStzlnRKRm04CLwqzJvIs6xWxqmoRLKlASgpkmZwGYiQPz&#10;JTM6N/mJMJQuq1sMT+Ek66tfLhfK60tFXr6NgQRZdnFZk5cpB7aOFgjMVwJYYEqExpDVlRuGpuFZ&#10;SKhmlXndunUIiUYVXbWmJjoFDvGYvC1lgPiJmxrhUKOuxfRNIRHXSFCbwEgu48aNCxfTryxyB4if&#10;BUI6PjDks9lFLB0+WC37Snag7GRKE40pdiBuQVXpB0Y2RHVVmbeMfv9CBpRFoKGoxe2iCicCHgEp&#10;QGoOIpAkAWYRl1xgMYhpyU2lFsY93zPRome4X5mH3OoMM5ZNwxGpzZ07l2nAzW2EjJjnnHjMOky9&#10;yODsWGeffTa/+lOgewQnTFh+SwrxSIQP5kvrr0dgIXBONvYhQMDZG8wZ2QHJGtjUQS4zI9nSW+Bi&#10;gkRmZ98iQcoYXiLZuHEjEXv27Jm37gFrJh9TpJwNDCBk5BLHTkaVOfsWH9zn6CxI36WJ2kRgZ58b&#10;Pnw4X5cvX85/c9l2lWW5+6Y7wjg+p556Kl+XLl2at3R+AGuEgTTjp1BQVbrAflXGKaPfv0w2VFJn&#10;k4svrUKKAASkAKkZiEBiBJjMIvyLGakDOXXv3t3d8R9kbU0k2iHDTw2tIpx43lLZzHrYYYe5kPY8&#10;7esofHW/Rsw06CvO0oANI9f+KT81kvW/GooAEH9iC/jr+Pqik9AMCb5dxxI0e49/FTFlhn2GLCPT&#10;M/g1ULq8/N387bcBPju1zBRTM29YLn5lWXZOt/Nzt4hFlJGVKSIWYQRKpCrjlDFr/5IFKGZjU7AA&#10;ASlAahIikCIBf3N1/GdrTAKmA2FQ8ZWJiNSKm30pue/GxNciFCmHz7aYITm2CreowXKe21texJRc&#10;UN2YXceW0uwq3YUZmR3bAOSAAakUdHmLaehsgcwu5zaUN278AKgXmOJoqC3iVlyeMsanoZA1T0AK&#10;UM1XsQrYYgQCHjbmihHzQgcym4rzDSoltYhMA1Nd6Q/TZkUwXcR3mqE4RWtpWeXPpXA4ByBz1uEK&#10;mw1iSmJqnDM+BRS4sGEpZuUWHczfpW9FC+ivRafsItryGYuqpScVPwW/KosoY6qqZ/xSKGTVEZAC&#10;VHVVJoGrhoAtmpQyRWFTcUtjEallXQ8CU3TW/gqOMUUZ8t2PSgRt2oM7abDE1ALOQ1mXnGyFyHSv&#10;6CvX0lggFp498DeHpDBkfw0xVxUE1g2LPoPbKqs4lSumtmdld75NviocWG6zdpKPcc7fc1VlcWVE&#10;zoIKWLTYilh7BKQA1V6dqkSVQoDJz431OPTEXAJjjnSbxfjMTGMPuBGp2WkoznWDvNzCWcCnx0dj&#10;Tq/+Sgp78gkf03vXJcUil++uxKqTKQ22QuQIUKhSZk2ScgcTW+nMVuFf5qlNiZxZC4BZjzM22UyD&#10;yXUREeEvvvhiC2DZObCkbA7XpmWah7jjQF1Yddikbp+RquglOassPzp5xTxw0rS9+D7R1gD8yjLN&#10;0pmFsu74K6jXZa3KIspoqpgsQAXBV2BHQAqQGoMIpEWAZSxUAfPYYLK0rVJ5L5sGnAuL24cVkRpR&#10;WPchC+cd4naBsWuGiZn7WfUAczZybiVMJEWcao2KYO5KdqEKWCJoBra93+7bgTd5i58rAHFBYUlF&#10;HDtEwQnmfGXYZp+1RGF3b8vXd7Kx/f/OisYH2/ruqoYK9Y9/5KvjwPHE9pNtkbOqIfFS1gGpLNg6&#10;zkgS88BJ8+wx2WI6OFtbdYpFoCrhUEpVIkyuqiy0jKbV5T3OoOhWp4i1TUAHIdZ2/ap0IlALBPxj&#10;95IqT/hwv6RSVjplIxA+Z7JsWSujGiAgC1ANVKKKIAIiUDABO2Wn6l7+UHA5azoCZjA7PEmXCBRB&#10;QApQEdAURQREoOoJmMNQ4G0hVV+qeiqAKa+FuqzVEyGVNQ8BLYGpiYiACIiACIiACNQdAVmA6q7K&#10;VWAREAEREAEREAEpQGoDIiACIiACIiACdUdAClDdVbkKLAIiIAIiIAIiIAVIbUAEREAEREAERKDu&#10;CEgBqrsqV4FFQAREQAREQASkAKkNiIAIiIAIiIAI1B0BKUB1V+UqsAiIgAiIgAiIgBQgtQEREAER&#10;EAEREIG6IyAFqO6qXAUWAREQAREQARGQAqQ2IAIiIAIiIAIiUHcEpADVXZWrwCIgAiIgAiIgAlKA&#10;1AZEQAREQAREQATqjoAUoLqrchVYBERABERABERACpDagAiIgAiIgAiIQN0RkAJUd1WuAouACIiA&#10;CIiACEgBUhsQAREQAREQARGoOwJSgOquylVgERABERABERABKUBqAyIgAiIgAiIgAnVHQApQ3VW5&#10;CiwCIiACIiACIiAFSG1ABERABERABESg7ghIAaq7KleBRUAEREAEREAEpACpDYiACIiACIiACNQd&#10;ASlAdVflKrAIiIAIiIAIiIAUILUBERABERABERCBuiMgBajuqlwFFgEREAEREAERkAKkNiACIiAC&#10;IiACIlB3BKQA1V2Vq8AiIAIiIAIiIAJSgNQGREAEREAEREAE6o6AFKC6q3IVWAREQAREQAREQAqQ&#10;2oAIiIAIiIAIiEDdEZACVHdVrgKLgAiIgAiIgAhIAVIbEAEREAEREAERqDsCUoDqrspVYBEQAREQ&#10;AREQASlAagMikDqBZcuWjR8//rHHHks9p7JkYMW55557ypKbMqllAuoatVy7FV82KUAVX0WVIeDE&#10;iROZ86ZNmxYWh5v89LOf/YyfmOPjTI0xg6VadJPBrqzlSjX3XIkjzE033eR+BbuB1VVpBGL2iELF&#10;VtfISkz9otCGpPBxCEgBikNJYRo2b97crVu3xYsXB1jwAMdNfvLvd+/ePQ6ymMHiJFVoGKaZGTNm&#10;jB07dlbzRekq0DyD6oNgU6dOLbR0Cl8GAgX1iELlUdeIIKZ+UWhzUvhcBKQAqW3EJTB06FCCBhY+&#10;Hn/88X7Nl6UyYsQI9An+RycaM1hcyQoPt3z5ciKNGTPGoqJk5JW58ExKioEdaMWKFVOmTCkpFUVO&#10;k0CcHlFo/uoa0cTULwptUQofQUAKkJpHAQSGDBkSMAItWrSImy4Jf0XfPtt/u5yVJW8wP5YlHvAV&#10;8N1QsmYUTsEvp5mscll9nMAsc7hYWZfMnFSBAuZaXLN1k7z+QOQ1f/58DFT9+/d3AmSVKrA0wPTA&#10;HXJx62gmob+s5q9ROnmy1o4vqs9z6dKlPkxbA62olcQC2nRpQfP2CGtm4faAGcO1rnBjJkr8Vl22&#10;rpG1BeYqYBpdI2u/QICwYFn7BSHL2TXquV+U1qvKF1sKUPlYl5LTvQtXTfr1oq//v38u2x/Z3bvo&#10;zYDMw4YNwyzh9AasQSwEODtK1gJOnjwZMwZmoZEjR7LqlAuCC8aMQjC+2uIUmkpMJ5iCUjCZySjs&#10;/cPQiaiWO5Ytm6Uo8uzZs+0mxUEL9C1hpGNlNDOSn4K/uEawiy++OC8KEwwZfLBZpSIkuNBBHVVq&#10;hzuI7W6assJ9C2NiW8qkSUgrFMoWmfoaYaBQ4CVlCzxnzhyXIwlCw+43NjaWbyXx+usbjj66oVWr&#10;8v2R3X/+Z6E9IlfLOfvss2kbppjefPPNVETWflRQq06kc+XqGrlaYDm7RrhfBLqb67BZ+wWBy9Y1&#10;WqxflDLN1F9cKUDVUecPPfvWq29tLaesZPfQM2sDOTLBo5EsXLjQ7jPz+eafrOJdcMEFZsYYPny4&#10;aRLRwdCxCOCWflhl2LRpU5yCu4xipsCEbY/vvumCYYsCTpgwwXI89dRTTYOh4NOnT7ebFIcw3HdS&#10;+aYam9JcCv7iWkwU2H5IoampyaWfSyoCUFgk4Wmbz/xH0eGOf5M7DPpOAbKvBDZNaNKkSZYL0x73&#10;582bl7VQgcD+wpy5wlgsSl2+lcTf/rbhmWfiNIzEwpDdjTcGUsvbI3K1HFoROi51DVsqBX0oq5yF&#10;tupEEgl3jYgWWLauEe4X1oyzdtis/SLQX1LtGi3WLxJr7nWRkBSg6qjmXbt2VYigaCS2Cuam24IE&#10;27hxY0HhCeyrGoXGtfC5UmD6d2O9KS6MiQR2FnWev12ODLXufiBB32UVdc15REVLmwsF86KZwVz0&#10;CKlsAsYTi8D85zN3TAtxtp9Ro0Zx31RPMxHZh4CcfPV1Tb9Q/mgeKBRKjxGrnJ10xTWSomPl7RG5&#10;Wg7oqBfMadS4v9YZU5LS+0X8rhHRAk0LKUPXCPeLiA6btV8QvmxdQ/0iZjNu2WBSgFqWf9zcTx7c&#10;u+9+XeKGTiLcIT07f3lQr3BKZshhyHPTbRK5tWQaqEG+wdytCtmyji1sUV4mKh7H7U5g11vi0iNS&#10;YO0vq1SWLxOwLXgxS5lbLhcl4itKKtMk8hMdv2/7ethhhyUrMEAgY7a08i2B/eu/NgwenGxB8qQ2&#10;aFADmYau6B4R3XJMiYlp4yxrYZsz87tGrhZYzq4R7hcImUuwrP2inF2jZfpF+VtJNecoBag6am/0&#10;sP2nnTf07v84qWx//98PhpFpmA6Pqow4zHZYpHkmqw58saXEi8WtFvmRzF4SZ30nVwqxRdgdcNy4&#10;cWRqdqnoNFksYx61lRS3cGbLXhiBzMxjrg/21YwN4TTDNiEnc2DJL1wW27tE4m55tNDyFhz+wgsb&#10;nn66Acto2f5YAiPT0BXdIyJaDjYzwLJ+Sm8qn+JYMOhMhIgWWOau4feLaMGy9gvrC2XrGi3QL4qq&#10;37qNJAWobqu++IKbdYH40e7PxWeQLaZ53jgnFX9xqoiMcKx2XszMPcxApsyZ745bzcFkYk7Q/gTA&#10;rxGrD2YPcLuuyKi4uY2h03xEiJ5LKiu4WfsxUNn6l92kahCScpkChNXH/xouqelP+DxlhWlGI1co&#10;H75fQFIAVBHVUe1RInpErpZjrY7p3LyvcLEvGkIZukZECyxz1/D7RUSHzdUvytY11C+Kbs/ljCgF&#10;qJy0ayQv03vyuj8nXlq2UDHFmrdBiQfk4JuMxmBJ2YmITpnDkmGrOVzM9Ob7zATALGU30SQivHyY&#10;jZANxcUC+0pJoUAsU3MGyiqVS9BWvtz6l923J12zCZmVgq+mn9nlpwkNxM7licJ9FrlcoQjpFgEh&#10;iYRWWJqE8/4utLBVHT6iR+RqOWg84DKF1d8RVhyHMnSNXC2w/F3D7xfRXSNrvyhP11C/KK4llzlW&#10;q8rxri1zyZWdCNQMAfPDiNBgaqakKogIxCegfhGfVX2GlAWoPutdpa4pArbUVcROopqioMKIwGcJ&#10;qF+oRUQTkAKkFiIC1U3AziMo/4pkdVOT9LVOQP2i1ms4gfJpCSwBiEpCBERABERABESgugjIAlRd&#10;9SVpRUAEREAEREAEEiAgBSgBiEpCBERABERABESgughIAaqu+pK0IiACIiACIiACCRCQApQARCUh&#10;AiIgAiIgAiJQXQSkAFVXfUlaERABERABERCBBAhIAUoAopIQAREQAREQARGoLgJSgKqrviStCIiA&#10;CIiACIhAAgSkACUAUUmIgAiIgAiIgAhUFwEpQNVVX5JWBERABERABEQgAQJSgBKAqCREQAREQARE&#10;QASqi4AUoOqqL0krAiIgAiIgAiKQAAEpQAlAVBIiIAIiIAIiIALVReD/B4M0rV+907wwAAAAAElF&#10;TkSuQmCCUEsDBBQABgAIAAAAIQDFKdJr4gAAAA0BAAAPAAAAZHJzL2Rvd25yZXYueG1sTI9NS8NA&#10;EIbvgv9hGcFbu5ukKRKzKaWopyLYCuJtmkyT0OxuyG6T9N87nvQ2Hw/vPJNvZtOJkQbfOqshWioQ&#10;ZEtXtbbW8Hl8XTyB8AFthZ2zpOFGHjbF/V2OWeUm+0HjIdSCQ6zPUEMTQp9J6cuGDPql68ny7uwG&#10;g4HboZbVgBOHm07GSq2lwdbyhQZ72jVUXg5Xo+FtwmmbRC/j/nLe3b6P6fvXPiKtHx/m7TOIQHP4&#10;g+FXn9WhYKeTu9rKi07DYhXFjHKxTuMUBCOpUgmIE4/iZKVAFrn8/0Xx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QoVZKIAwAANwgAAA4AAAAAAAAAAAAAAAAA&#10;OgIAAGRycy9lMm9Eb2MueG1sUEsBAi0ACgAAAAAAAAAhAFc/qEH8lwAA/JcAABQAAAAAAAAAAAAA&#10;AAAA7gUAAGRycy9tZWRpYS9pbWFnZTEucG5nUEsBAi0AFAAGAAgAAAAhAMUp0mviAAAADQEAAA8A&#10;AAAAAAAAAAAAAAAAHJ4AAGRycy9kb3ducmV2LnhtbFBLAQItABQABgAIAAAAIQCqJg6+vAAAACEB&#10;AAAZAAAAAAAAAAAAAAAAACufAABkcnMvX3JlbHMvZTJvRG9jLnhtbC5yZWxzUEsFBgAAAAAGAAYA&#10;fAEAAB6gAAAAAA==&#10;">
                <v:shape id="Picture 77" o:spid="_x0000_s1054" type="#_x0000_t75" alt="Chart, line chart&#10;&#10;Description automatically generated" style="position:absolute;width:33858;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ObwgAAANsAAAAPAAAAZHJzL2Rvd25yZXYueG1sRI9Pi8Iw&#10;FMTvwn6H8IS9iKaKWKlGWQRxb+KfXa+P5tkWm5eSxNr99htB8DjMzG+Y5boztWjJ+cqygvEoAUGc&#10;W11xoeB82g7nIHxA1lhbJgV/5GG9+ugtMdP2wQdqj6EQEcI+QwVlCE0mpc9LMuhHtiGO3tU6gyFK&#10;V0jt8BHhppaTJJlJgxXHhRIb2pSU3453o2Cy1+09Gew0ut1lejk72v7+DJT67HdfCxCBuvAOv9rf&#10;WkGawvNL/AFy9Q8AAP//AwBQSwECLQAUAAYACAAAACEA2+H2y+4AAACFAQAAEwAAAAAAAAAAAAAA&#10;AAAAAAAAW0NvbnRlbnRfVHlwZXNdLnhtbFBLAQItABQABgAIAAAAIQBa9CxbvwAAABUBAAALAAAA&#10;AAAAAAAAAAAAAB8BAABfcmVscy8ucmVsc1BLAQItABQABgAIAAAAIQA7aIObwgAAANsAAAAPAAAA&#10;AAAAAAAAAAAAAAcCAABkcnMvZG93bnJldi54bWxQSwUGAAAAAAMAAwC3AAAA9gIAAAAA&#10;">
                  <v:imagedata r:id="rId32" o:title="Chart, line chart&#10;&#10;Description automatically generated"/>
                </v:shape>
                <v:shape id="Text Box 78" o:spid="_x0000_s1055" type="#_x0000_t202" style="position:absolute;top:20478;width:34385;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z34wQAAANsAAAAPAAAAZHJzL2Rvd25yZXYueG1sRE+7bsIw&#10;FN0r9R+sW4mlAgcGilIMggSkDu3AQ8xX8W0SEV9HtvPg7/FQqePR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LqLPfjBAAAA2wAAAA8AAAAA&#10;AAAAAAAAAAAABwIAAGRycy9kb3ducmV2LnhtbFBLBQYAAAAAAwADALcAAAD1AgAAAAA=&#10;" stroked="f">
                  <v:textbox inset="0,0,0,0">
                    <w:txbxContent>
                      <w:p w14:paraId="626A1A2F" w14:textId="7668F490" w:rsidR="002F2B46" w:rsidRPr="00710B9C" w:rsidRDefault="002F2B46" w:rsidP="00710B9C">
                        <w:pPr>
                          <w:pStyle w:val="Caption"/>
                          <w:rPr>
                            <w:bCs/>
                          </w:rPr>
                        </w:pPr>
                        <w:bookmarkStart w:id="319"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bookmarkEnd w:id="319"/>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v:textbox>
                </v:shape>
                <w10:wrap type="topAndBottom"/>
              </v:group>
            </w:pict>
          </mc:Fallback>
        </mc:AlternateContent>
      </w:r>
      <w:r w:rsidR="00371FB9" w:rsidRPr="00371FB9">
        <w:rPr>
          <w:bCs/>
          <w:lang w:val="en-US"/>
        </w:rPr>
        <w:t>Test if different query types would cause a change in performance of Document Query function.</w:t>
      </w:r>
      <w:r w:rsidR="00371FB9">
        <w:rPr>
          <w:bCs/>
          <w:lang w:val="en-US"/>
        </w:rPr>
        <w:t xml:space="preserve"> </w:t>
      </w:r>
      <w:r w:rsidR="00371FB9" w:rsidRPr="00371FB9">
        <w:rPr>
          <w:bCs/>
          <w:lang w:val="en-US"/>
        </w:rPr>
        <w:t xml:space="preserve">This setup is performed by trigger the XDS Document Consumer Actor to start the Document Query function which prompts for input from the user. The user then selected for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Actor until the XDS Document Consumer received the search result from the XDS </w:t>
      </w:r>
      <w:r w:rsidR="00371FB9" w:rsidRPr="00371FB9">
        <w:rPr>
          <w:bCs/>
          <w:lang w:val="en-US"/>
        </w:rPr>
        <w:lastRenderedPageBreak/>
        <w:t>Document Registry will be measured for the experiment result. The test begins with the "</w:t>
      </w:r>
      <w:proofErr w:type="spellStart"/>
      <w:r w:rsidR="00371FB9" w:rsidRPr="00371FB9">
        <w:rPr>
          <w:bCs/>
          <w:lang w:val="en-US"/>
        </w:rPr>
        <w:t>FindDocument</w:t>
      </w:r>
      <w:proofErr w:type="spellEnd"/>
      <w:r w:rsidR="00371FB9" w:rsidRPr="00371FB9">
        <w:rPr>
          <w:bCs/>
          <w:lang w:val="en-US"/>
        </w:rPr>
        <w:t>" query type with minimum keywords before the "</w:t>
      </w:r>
      <w:proofErr w:type="spellStart"/>
      <w:r w:rsidR="00371FB9" w:rsidRPr="00371FB9">
        <w:rPr>
          <w:bCs/>
          <w:lang w:val="en-US"/>
        </w:rPr>
        <w:t>GetDocument</w:t>
      </w:r>
      <w:proofErr w:type="spellEnd"/>
      <w:r w:rsidR="00371FB9" w:rsidRPr="00371FB9">
        <w:rPr>
          <w:bCs/>
          <w:lang w:val="en-US"/>
        </w:rPr>
        <w:t>" query type with required keyword (1 keyword). The result then compares the performance of each query type. The setup for “Single Node” and “All Nodes” situation is like Section 4.4.2.1.</w:t>
      </w:r>
      <w:r w:rsidR="00371FB9">
        <w:rPr>
          <w:bCs/>
          <w:lang w:val="en-US"/>
        </w:rPr>
        <w:t xml:space="preserve"> </w:t>
      </w:r>
      <w:r w:rsidR="00371FB9" w:rsidRPr="00371FB9">
        <w:rPr>
          <w:bCs/>
          <w:lang w:val="en-US"/>
        </w:rPr>
        <w:t>The Document Query with the "</w:t>
      </w:r>
      <w:proofErr w:type="spellStart"/>
      <w:r w:rsidR="00371FB9" w:rsidRPr="00371FB9">
        <w:rPr>
          <w:bCs/>
          <w:lang w:val="en-US"/>
        </w:rPr>
        <w:t>FindDocument</w:t>
      </w:r>
      <w:proofErr w:type="spellEnd"/>
      <w:r w:rsidR="00371FB9" w:rsidRPr="00371FB9">
        <w:rPr>
          <w:bCs/>
          <w:lang w:val="en-US"/>
        </w:rPr>
        <w:t>" query type performed by a single node using minimum keywords took an average process time of 285.2455158 milliseconds to complete the function. The "</w:t>
      </w:r>
      <w:proofErr w:type="spellStart"/>
      <w:r w:rsidR="00371FB9" w:rsidRPr="00371FB9">
        <w:rPr>
          <w:bCs/>
          <w:lang w:val="en-US"/>
        </w:rPr>
        <w:t>GetDocument</w:t>
      </w:r>
      <w:proofErr w:type="spellEnd"/>
      <w:r w:rsidR="00371FB9" w:rsidRPr="00371FB9">
        <w:rPr>
          <w:bCs/>
          <w:lang w:val="en-US"/>
        </w:rPr>
        <w:t>" took an average process time of 266.3474373 milliseconds to complete the function. Performed by all active nodes, the "</w:t>
      </w:r>
      <w:proofErr w:type="spellStart"/>
      <w:r w:rsidR="00371FB9" w:rsidRPr="00371FB9">
        <w:rPr>
          <w:bCs/>
          <w:lang w:val="en-US"/>
        </w:rPr>
        <w:t>FindDocument</w:t>
      </w:r>
      <w:proofErr w:type="spellEnd"/>
      <w:r w:rsidR="00371FB9" w:rsidRPr="00371FB9">
        <w:rPr>
          <w:bCs/>
          <w:lang w:val="en-US"/>
        </w:rPr>
        <w:t>" took an average process time of 754.1227332 milliseconds to complete the function while the "</w:t>
      </w:r>
      <w:proofErr w:type="spellStart"/>
      <w:r w:rsidR="00371FB9" w:rsidRPr="00371FB9">
        <w:rPr>
          <w:bCs/>
          <w:lang w:val="en-US"/>
        </w:rPr>
        <w:t>GetDocument</w:t>
      </w:r>
      <w:proofErr w:type="spellEnd"/>
      <w:r w:rsidR="00371FB9" w:rsidRPr="00371FB9">
        <w:rPr>
          <w:bCs/>
          <w:lang w:val="en-US"/>
        </w:rPr>
        <w:t>" took an average process time of 76</w:t>
      </w:r>
      <w:r w:rsidR="00371FB9" w:rsidRPr="00387A28">
        <w:rPr>
          <w:bCs/>
          <w:lang w:val="en-US"/>
        </w:rPr>
        <w:t xml:space="preserve">5.7761302 milliseconds to complete the function. </w:t>
      </w:r>
      <w:r w:rsidR="00387A28" w:rsidRPr="00710B9C">
        <w:rPr>
          <w:bCs/>
          <w:lang w:val="en-US"/>
        </w:rPr>
        <w:fldChar w:fldCharType="begin"/>
      </w:r>
      <w:r w:rsidR="00387A28" w:rsidRPr="00387A28">
        <w:rPr>
          <w:bCs/>
          <w:lang w:val="en-US"/>
        </w:rPr>
        <w:instrText xml:space="preserve"> REF _Ref83206079 \h </w:instrText>
      </w:r>
      <w:r w:rsidR="00387A28" w:rsidRPr="00710B9C">
        <w:rPr>
          <w:bCs/>
          <w:lang w:val="en-US"/>
        </w:rPr>
      </w:r>
      <w:r w:rsidR="00387A28" w:rsidRPr="00710B9C">
        <w:rPr>
          <w:bCs/>
          <w:lang w:val="en-US"/>
        </w:rPr>
        <w:fldChar w:fldCharType="separate"/>
      </w:r>
      <w:r w:rsidR="00387A28" w:rsidRPr="00387A28">
        <w:t xml:space="preserve">Figure </w:t>
      </w:r>
      <w:r w:rsidR="00387A28" w:rsidRPr="00387A28">
        <w:rPr>
          <w:noProof/>
        </w:rPr>
        <w:t>8</w:t>
      </w:r>
      <w:r w:rsidR="00387A28" w:rsidRPr="00710B9C">
        <w:rPr>
          <w:bCs/>
          <w:lang w:val="en-US"/>
        </w:rPr>
        <w:fldChar w:fldCharType="end"/>
      </w:r>
      <w:r w:rsidR="00371FB9" w:rsidRPr="00387A28">
        <w:rPr>
          <w:bCs/>
          <w:lang w:val="en-US"/>
        </w:rPr>
        <w:t xml:space="preserve"> and </w:t>
      </w:r>
      <w:r w:rsidR="00387A28">
        <w:rPr>
          <w:bCs/>
          <w:color w:val="FF0000"/>
          <w:lang w:val="en-US"/>
        </w:rPr>
        <w:fldChar w:fldCharType="begin"/>
      </w:r>
      <w:r w:rsidR="00387A28">
        <w:rPr>
          <w:bCs/>
          <w:color w:val="FF0000"/>
          <w:lang w:val="en-US"/>
        </w:rPr>
        <w:instrText xml:space="preserve"> REF _Ref83206087 \h </w:instrText>
      </w:r>
      <w:r w:rsidR="00387A28">
        <w:rPr>
          <w:bCs/>
          <w:color w:val="FF0000"/>
          <w:lang w:val="en-US"/>
        </w:rPr>
      </w:r>
      <w:r w:rsidR="00387A28">
        <w:rPr>
          <w:bCs/>
          <w:color w:val="FF0000"/>
          <w:lang w:val="en-US"/>
        </w:rPr>
        <w:fldChar w:fldCharType="separate"/>
      </w:r>
      <w:r w:rsidR="00387A28" w:rsidRPr="007E1E70">
        <w:t xml:space="preserve">Figure </w:t>
      </w:r>
      <w:r w:rsidR="00387A28" w:rsidRPr="007E1E70">
        <w:rPr>
          <w:noProof/>
        </w:rPr>
        <w:t>9</w:t>
      </w:r>
      <w:r w:rsidR="00387A28">
        <w:rPr>
          <w:bCs/>
          <w:color w:val="FF0000"/>
          <w:lang w:val="en-US"/>
        </w:rPr>
        <w:fldChar w:fldCharType="end"/>
      </w:r>
      <w:r w:rsidR="00371FB9" w:rsidRPr="00371FB9">
        <w:rPr>
          <w:bCs/>
          <w:lang w:val="en-US"/>
        </w:rPr>
        <w:t xml:space="preserve"> show no significant difference between the Document Query with the "</w:t>
      </w:r>
      <w:proofErr w:type="spellStart"/>
      <w:r w:rsidR="00371FB9" w:rsidRPr="00371FB9">
        <w:rPr>
          <w:bCs/>
          <w:lang w:val="en-US"/>
        </w:rPr>
        <w:t>FindDocument</w:t>
      </w:r>
      <w:proofErr w:type="spellEnd"/>
      <w:r w:rsidR="00371FB9" w:rsidRPr="00371FB9">
        <w:rPr>
          <w:bCs/>
          <w:lang w:val="en-US"/>
        </w:rPr>
        <w:t>" query type compared to the Document Query with the "</w:t>
      </w:r>
      <w:proofErr w:type="spellStart"/>
      <w:r w:rsidR="00371FB9" w:rsidRPr="00371FB9">
        <w:rPr>
          <w:bCs/>
          <w:lang w:val="en-US"/>
        </w:rPr>
        <w:t>GetDocument</w:t>
      </w:r>
      <w:proofErr w:type="spellEnd"/>
      <w:r w:rsidR="00371FB9" w:rsidRPr="00371FB9">
        <w:rPr>
          <w:bCs/>
          <w:lang w:val="en-US"/>
        </w:rPr>
        <w:t>" query type. That means the query type is not affecting the performance of the Document Query function. A full version of the experiment result can be further inspected in the Appendix section.</w:t>
      </w:r>
      <w:r w:rsidR="00371FB9">
        <w:rPr>
          <w:bCs/>
          <w:lang w:val="en-US"/>
        </w:rPr>
        <w:t xml:space="preserve"> </w:t>
      </w:r>
      <w:r w:rsidR="00371FB9" w:rsidRPr="00371FB9">
        <w:rPr>
          <w:bCs/>
          <w:lang w:val="en-US"/>
        </w:rPr>
        <w:t>The different query types only change the end content of the search result while remain operates on the same base algorithm, so the change will not add more significant processing time to the whole process which was expected not to affect the performance of the system.</w:t>
      </w:r>
      <w:r w:rsidR="00D818A9">
        <w:rPr>
          <w:bCs/>
          <w:lang w:val="en-US"/>
        </w:rPr>
        <w:t xml:space="preserve"> </w:t>
      </w:r>
    </w:p>
    <w:p w14:paraId="27C1E054" w14:textId="77777777" w:rsidR="001D201C" w:rsidRDefault="001D201C" w:rsidP="00EC6E92">
      <w:pPr>
        <w:pStyle w:val="BodyText"/>
        <w:rPr>
          <w:bCs/>
          <w:lang w:val="en-US"/>
        </w:rPr>
      </w:pPr>
    </w:p>
    <w:p w14:paraId="71B89262" w14:textId="4D84793F" w:rsidR="00E97C39" w:rsidRPr="00710B9C" w:rsidRDefault="007E1E70" w:rsidP="00EC6E92">
      <w:pPr>
        <w:pStyle w:val="BodyText"/>
        <w:rPr>
          <w:rFonts w:cstheme="minorBidi"/>
          <w:bCs/>
          <w:szCs w:val="25"/>
          <w:lang w:val="en-US" w:bidi="th-TH"/>
        </w:rPr>
      </w:pPr>
      <w:r>
        <w:rPr>
          <w:bCs/>
          <w:noProof/>
          <w:lang w:val="en-US"/>
        </w:rPr>
        <mc:AlternateContent>
          <mc:Choice Requires="wpg">
            <w:drawing>
              <wp:anchor distT="0" distB="0" distL="114300" distR="114300" simplePos="0" relativeHeight="251700224" behindDoc="0" locked="0" layoutInCell="1" allowOverlap="1" wp14:anchorId="400FC788" wp14:editId="5ED3A225">
                <wp:simplePos x="0" y="0"/>
                <wp:positionH relativeFrom="column">
                  <wp:posOffset>-280670</wp:posOffset>
                </wp:positionH>
                <wp:positionV relativeFrom="paragraph">
                  <wp:posOffset>-47625</wp:posOffset>
                </wp:positionV>
                <wp:extent cx="3472180" cy="2542540"/>
                <wp:effectExtent l="0" t="0" r="0" b="0"/>
                <wp:wrapTopAndBottom/>
                <wp:docPr id="86" name="Group 86"/>
                <wp:cNvGraphicFramePr/>
                <a:graphic xmlns:a="http://schemas.openxmlformats.org/drawingml/2006/main">
                  <a:graphicData uri="http://schemas.microsoft.com/office/word/2010/wordprocessingGroup">
                    <wpg:wgp>
                      <wpg:cNvGrpSpPr/>
                      <wpg:grpSpPr>
                        <a:xfrm>
                          <a:off x="0" y="0"/>
                          <a:ext cx="3472180" cy="2542540"/>
                          <a:chOff x="0" y="0"/>
                          <a:chExt cx="3472180" cy="2542540"/>
                        </a:xfrm>
                      </wpg:grpSpPr>
                      <pic:pic xmlns:pic="http://schemas.openxmlformats.org/drawingml/2006/picture">
                        <pic:nvPicPr>
                          <pic:cNvPr id="84" name="Picture 84" descr="Chart, line chart&#10;&#10;Description automatically generated"/>
                          <pic:cNvPicPr>
                            <a:picLocks noChangeAspect="1"/>
                          </pic:cNvPicPr>
                        </pic:nvPicPr>
                        <pic:blipFill>
                          <a:blip r:embed="rId33"/>
                          <a:stretch>
                            <a:fillRect/>
                          </a:stretch>
                        </pic:blipFill>
                        <pic:spPr>
                          <a:xfrm>
                            <a:off x="0" y="0"/>
                            <a:ext cx="3472180" cy="2091690"/>
                          </a:xfrm>
                          <a:prstGeom prst="rect">
                            <a:avLst/>
                          </a:prstGeom>
                        </pic:spPr>
                      </pic:pic>
                      <wps:wsp>
                        <wps:cNvPr id="85" name="Text Box 85"/>
                        <wps:cNvSpPr txBox="1"/>
                        <wps:spPr>
                          <a:xfrm>
                            <a:off x="0" y="2152650"/>
                            <a:ext cx="3472180" cy="389890"/>
                          </a:xfrm>
                          <a:prstGeom prst="rect">
                            <a:avLst/>
                          </a:prstGeom>
                          <a:solidFill>
                            <a:prstClr val="white"/>
                          </a:solidFill>
                          <a:ln>
                            <a:noFill/>
                          </a:ln>
                        </wps:spPr>
                        <wps:txbx>
                          <w:txbxContent>
                            <w:p w14:paraId="1A140E55" w14:textId="76B6B76E" w:rsidR="007E1E70" w:rsidRPr="00710B9C" w:rsidRDefault="007E1E70" w:rsidP="00710B9C">
                              <w:pPr>
                                <w:pStyle w:val="Caption"/>
                                <w:rPr>
                                  <w:noProof/>
                                </w:rPr>
                              </w:pPr>
                              <w:bookmarkStart w:id="320"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9</w:t>
                              </w:r>
                              <w:r w:rsidRPr="00710B9C">
                                <w:rPr>
                                  <w:color w:val="auto"/>
                                </w:rPr>
                                <w:fldChar w:fldCharType="end"/>
                              </w:r>
                              <w:bookmarkEnd w:id="320"/>
                              <w:r>
                                <w:rPr>
                                  <w:color w:val="auto"/>
                                </w:rPr>
                                <w:t xml:space="preserve"> </w:t>
                              </w:r>
                              <w:r w:rsidRPr="00710B9C">
                                <w:rPr>
                                  <w:color w:val="auto"/>
                                </w:rPr>
                                <w:t xml:space="preserve">Processing time to complete Document Query 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00FC788" id="Group 86" o:spid="_x0000_s1056" style="position:absolute;left:0;text-align:left;margin-left:-22.1pt;margin-top:-3.75pt;width:273.4pt;height:200.2pt;z-index:251700224;mso-width-relative:margin;mso-height-relative:margin" coordsize="34721,25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8zEcdgMAADgIAAAOAAAAZHJzL2Uyb0RvYy54bWykVdtu4zYQfS/QfyBY&#10;oE/dyPbGqaNGWbhJEywQ7BpNin2mKUoiliJZkrblfn0PKcm5OOi2KZDIw9vMmTNnyIsPXavIVjgv&#10;jS7o9GRCidDclFLXBf3j4ebdghIfmC6ZMloUdC88/XD5/XcXO5uLmWmMKoUjcKJ9vrMFbUKweZZ5&#10;3oiW+RNjhcZiZVzLAoauzkrHdvDeqmw2mZxlO+NK6wwX3mP2ul+kl8l/VQkePleVF4GoggJbSF+X&#10;vuv4zS4vWF47ZhvJBxjsDShaJjWCHlxds8DIxskjV63kznhThRNu2sxUleQi5YBsppMX2dw6s7Ep&#10;lzrf1fZAE6h9wdOb3fJP25Ujsizo4owSzVrUKIUlGIOcna1z7Ll19t6u3DBR96OYb1e5Nv4iE9Il&#10;WvcHWkUXCMfk+9OfZ9MF2OdYm81P8TcQzxtU5+gcb377xslsDJxFfAc4VvIc/wNPsI54+raecCps&#10;nKCDk/Zf+WiZ+7qx71BSy4JcSyXDPskTxYug9HYl+cr1gyeUn46UYzlGJQvMlMJzKPSqYS78RJTU&#10;gvBo//hDt/wlfa7jDmkDeo6wTTDoDcmZUntSCy0cC6KMtYuRY7A+NIvU3Bn+1RNt4FzXYuktGgRt&#10;G3dnz7en4TPcayXtjVQqljvaA0OA+kKMr5DcC/3a8E0rdOg71wkF3Eb7RlpPictFuxYQovtYJkAs&#10;98GJwJsYsELg3wE2An2ykFA+AospeOj0bcqcnE/PzpMyD/oCac6HW2FaEg2AAwYUleVse+cHNOOW&#10;gcMeQEIGPLGFcLX5kS6Mjgj7T9173zArACG6fSKl+Silh9h2v5qOLOZ9A6dtsXtJ6DA/lDse/0eq&#10;ZtP57Gw+NOqrrfx+cb74f3yhkkbJclRVJPJKObJluK13jQwiCfPFLqUj/9rEU70c4gxugjGhaIVu&#10;3aVrbZoyiFNrU+5BgjMoIy4jb/mNRMA75sOKOdz6mMRLFj7jUymzK6gZLEoa4/56bT7uRzmxSskO&#10;r0hB/Z8bFq8P9VGj0PHJGQ03GuvR0Jv2yiDVaUKTTBxwQY1m5Uz7BQ/cMkbBEtMcsQoaRvMqYIQF&#10;PJBcLJfJ7m+hO31vcXdNk1gjsQ/dF+bsIOOAgn4yo5SO1NzvjTR7u8QFcyOT1B9ZHPiGrJOVnidY&#10;z96/p+O06/HBv/wbAAD//wMAUEsDBAoAAAAAAAAAIQDclOPt/ZQAAP2UAAAUAAAAZHJzL21lZGlh&#10;L2ltYWdlMS5wbmeJUE5HDQoaCgAAAA1JSERSAAAC+gAAAcsIAgAAADazqxcAAAABc1JHQgCuzhzp&#10;AACUt0lEQVR4Xu29C7AV1b3nL+83wjni4eELOAQvopEESCI+oiFYJdc/E5MJgxO5jOP1RpmYDJZl&#10;UhkvUoyVWFYYYwrMzaQyXnVAMsZc//71jqjXBB+JgBojEJGHDwKIeg7PwxvO/7P3D1dWeu/du/fu&#10;7n323ufbdepU7+71+K3PWr3Wr3/rt1Z3aW9vP0WHCIiACIiACIiACNQvga71WzSVTAREQAREQARE&#10;QAQyBKTuqB2IgAiIgAiIgAjUOQGpO3VewSqeCIiACIiACIiA1B21AREQAREQAREQgTonIHWnzitY&#10;xRMBERABERABEZC6ozYgAiIgAiIgAiJQ5wSk7tR5Bat4IiACIiACIiACUnfUBkRABERABERABOqc&#10;gNSdOq9gFU8EREAEREAEREDqjtqACIiACIiACIhAnROQulPnFaziiYAIiIAIiIAISN1RGxABERAB&#10;ERABEahzAlJ36ryCVTwREAEREAEREAGpO2oDIlADBBYtWnTttdcuW7asBmTtUBEfeOCB6gdVE0J2&#10;aDUqcxFInoDUneSZ1lmKr7/+Or0z/+usXIkUZ8WKFcD56KOPEkktJJFdu3Zx9/Dhw2lnVB/p1wSo&#10;mhCyPtqDSiECEOjS3t4uEIzl99xzj8+hd+/eo0ePvuyyyy6++OJOzueOO+7YvHkzNBYuXNjJUeQW&#10;H0MCF6dNmzZnzpxU4VgtVCCjVEtRgcTRPtFBqxxUBYS866671q1b5wMfPHjw8OHDx48fP2PGjApU&#10;RGfI4vHHH1+7di0P5qFDhyivjRoiXLVVL+tOpmra2tqshmisdnBOZ7FkyRImEaq28pIVjAGVwTvX&#10;ikMvSUZ0lMlmVx+pVRscavD666+vD7aVL0Xi9Ao9UxUomg3AtE/Xpx08eJA+bfny5XPnzpWxNrcK&#10;SqosDLqEByZI+/Tp448aXORWBSy+FWhFdZaF1J2/qlAMGHb84he/uOSSS7i3Zs2aF198sc5qPaQ4&#10;TvNzYebNm7d06dKbbrqp80CIXtLFixcDB1tC9Chph7RxTkd5BNKgl/tMlSdbGbEmTZrk92k333zz&#10;sGHDmBj9yU9+Io0nL88olYUq88Mf/hCjDtokSOkE3Kgxc+ZMbDzcuu+++8qoL0VJlYDUnYJ4GeDp&#10;Gri9atWqVOtAiYuACIhABQgwNf/d736Xbg2t7uGHH65AjnWZxZNPPrljxw7UmjvvvDPg7cBE4be+&#10;9S1KjcbDVFddFr92CyXfnUzdYb9h3ooT3tT9urQpdt9tBXM3P2+55ZZHH330hRdeIDDqvJsLJ53f&#10;/va3biqXbmXixImzZs3KbR+k/Oabb/LMcItXBKZ7p06dOmbMGBeSR2XlypUuAJleffXVfgBC+omc&#10;d955V1111YQJE1wKSI6ECMMVJLnyyisLGSHMLyQgJJJj17FcSIrcXUHsCq81TU1Nv/zlL81FwM+C&#10;AKtXr+Ylkh7h0ksvzfVr4fWILsPCWNzzzz9/+vTpQ4YMCXmWosA3YUJcr3ywQPv617+OAe+JJ57w&#10;C2h+D/4Vk4pZAAS+7bbbHGdDl3uFhsQqqmeeeYZxxZEkhY0bN5IX8/1mRaBauZvrS5Er5IMPPhju&#10;u2NeRIHDb5yWNYkYc2t1X/va18KZW4LhzdVq07Vn4JPy5Zdf7rdGErHq4z0YMjwp1jwIed111yED&#10;xoannnrKqo9g11xzTaHotL2nn37aHo3cZl/ILSb8gSpKzx7toq3L8Y/yTPE80uYfeughaw/UCFdy&#10;G0N5D0uIs5dzVeTB9PuE6C3E71usEidPnmwDP5VLM6Nevv/97/utEa8AHrTKdyPGgefRr0EaGP2h&#10;01TCKyv3sWK+mPrK7R9cSCusDyE6FkukaP/vOmFjztNE+8HOZGXJlY3KnT9/PoEDY1xIf1t/t7qh&#10;n9ZfqUot0fvvv8/QS6yvfvWrftzf/e533GpoaLjiiivs+q9+9St+vvLKK3/4wx8YpAcMGDBw4MAL&#10;L7zQGqgt0uHiiBEj6AXokd9+++2XX375M5/5TL9+/SwFAvzjP/7jG2+8sX//fp46Utu+fTu59OzZ&#10;09Lh4GlhpHQBWltbCfD73//+rLPOMoMTx/333//8889bGPLasmXLa6+95vpKWzHEM0B4lBKiI/Co&#10;UaNcdL+YGzZs6NGjB1P7x44ds/BIRWBUEIIRkefnnHPOceLZFZzcH3vsMcpork6Ui+uUHcWR0vHs&#10;cb57925CfvjhhxjVXY5mCiYMV84++2zyQjyCccUHlVuJUeCb/BTE6rR79+7nnnuuS8qBtWAUHKpd&#10;unRBJL+AwAedf8VS+N//+3/zHw5UhF2hCgiZe2Xfvn3/+q//ai2BntHaD8PMj370IwRzLYRzRtD3&#10;3nvvC1/4QriQlIh0QO1qIcAH+JA0VcbaFQc1aKK6rB1za3W/+c1v/EaVy7xoc3W16ZorZSdlmn0A&#10;PtVHQ2XUgTnuDpAhLmLQERPlZz/7Gf9pD7RDrtOYx40b19jY6ESy2qeYaEU0V6ITkuZHRlSlqxFr&#10;nAFQRR+ocHru0Q5vXaU+U9DgbQFWlJq41B2NAQh+FZf9sFjLzNtgKAXQqC/aoXswo7cQYFIFrm+x&#10;6qaPskb+6quvwp9e0fWZhsWiVL4bMQ50QbQfv4HRObhmE94BBh4KGjDjAhf/43/8j3779IORHVVJ&#10;3bkBJToW0inaXAlj7Zxu9pFHHrGHmiqg/9+5cyeDDlmjSfsiMSJwHQ2M98/cx7yTXOneScpZXjF5&#10;6yJiwEvXDCH+ezM/eQbwUOPEV6u5iA8QPTKmIOf7wjlX6HG++c1vmrWGpvnss8/27dvXhERN4c3A&#10;bEjuzdteF1Av7JWXEQLLDd3l3XffbWHI69e//rUrptlRMcDYGwzh6VgLTUubbPZa8JWvfCXiYjTk&#10;caWgCMxVEx3hfTiIARZE9W1XhIQArlGOifXpXMRIEL7EKQQ+T/4NN9zgTAKWNf8vuugihwiZfSx0&#10;8Zj0AwtYymsqgVh0Lr5Rx2oZhwlUFv+VGgG4aP5hhp2TvEKaMSPksHVzZqUIrKFzWSOSmVKsSfz0&#10;pz8lWQgE7Ch+LkWbq9VmoD1jsaAUwEdl8U2SVgr3jJhSTp1ykALzLMjmGgNGArMvusNq30V3IXm7&#10;DWm0UR6oEHr2aBdtXYGqifJM0fB8brzA8KRg0/UfgTgPS0hraW5upi7QNS1M9BZClVGz9DxYOBxz&#10;LuaahyM+R5XpRgDrGr/rrDDXWRGiVJYrztatWzmHQMDW7pfXqUE84CEPV15EUZqriwh59+DYRXpa&#10;Hhw0vEDW1qtgh4tYL3UZTL47+auVRwINw+ztNKBAoFybM08OYQJTVzxLZm4x05Eddo5W4Z4Wunjm&#10;iZxhhv6OAL6uw0/r912fggrPT16RnT5EXlgOXC72ls/ri10hL2zLEfWYiA3dHjMrBWKYZzeHrwhS&#10;KFu7ZAJz8BDa2Ob7PhMdIH4BQ2QoBJ+8/J6Fn6iMqBe8ullqro4cB8JTBJMw2YOsA0M1Gi3CQMmf&#10;PkAAe9natGlTekJa1hQTkVyDoeJQuMmUYS/EazW8uVptkojT3a0xkBHZkal1sv5B83CzoqAwc6Pf&#10;ZRPdmFgbDolOSCuCde6FajDKAxVS+9ZsirauMtqP/wQRnYlF/gPNrY2I/7AUkoquw78VvYVYe6CC&#10;/M6Eeix7KUNluhF797DG7zqr8t5zbLckjIshNT527Fi7G8XxOZBOSc2V4cleElwinGPC4Sc2VHeR&#10;dxtzNuLdr4yGWjdRpO78VVVi4bDj29/+tr3E0M3lavG5Fgh7cpjADrQMU2JcF0ZHZk4bhTQPOjgL&#10;wFudE8ZOLGXrComObPTyeJnQlHObo7V4Xt/TW1bGRIn/mDnrVMD5gAkIJHHD+VtvvcVPJA+UzkxT&#10;Ud4Rc+FbLPw5Amlu27bNz9qCBeqIIpiEyR54BgQSZLaRK9gLA0La+OEKnoaQ69evJwt/PtFko2Hb&#10;RKRNLOYeRZurRSSR3GfEsrOs/SPQPKzZBNqSvRznbQyB6ORr2irzKXmLEPGBCqn9iK2rjPYTKDVN&#10;0arDHfEflohSRW8h1tFhHIqYctFglelGAk992kspmcQvWvBEmit6Z67vnT16NjVhhzPtRHHUK0/y&#10;mogldeevqsns6mZ+4EX8e9/7XklbcjmlPrzuA52aH9i9DThJ3AnBUHGcwQb/f37S++CAxggaWAVw&#10;4403UgQ0ejxpcLDF2l8l+0DYuxEqXaCANs2R17Wo6INkCiIpBNK0624uMo01xkVlcwEsd/S8gJBm&#10;w6iAkGXvnBTSXK10ZaccnV5ISNNW85qCuB79gSqURcTWlUhZAomk8bBYFrg95QocvR6TtROXgS49&#10;MhGFsVepQoczZkccEVw68ZsrSaHM2cswU12Wsr30dvKZLAhI3fmrFovXuh1MDGGeDZmdjfhUlB3M&#10;SeKf4AnkRGIeBMcdpgZQERhBcS+49dZbnU6DFk8RMIRg5qHdM5t7++23V89OG4ygeQvoz8eVig5H&#10;pbxppv0mV5KcCJNXyLLnAkrKvTMHLvpAhcPpwNaVxsNi1taiimyVN5g0yBQtslm2UIJDXiBbWloI&#10;g85RtjUlZnP1DTx0+7Zuq6p6wqKc0wggdSdJqs5NxCXqHgm3MotbUaZsoojFs4TxCRWBvtgWgjEH&#10;70ekfeOys2DBAttpg8URUZJVmFofBvLWoPNL9e8eOHCAn7169Qqp9KLNNW/KZj+gWabdnFiQQhbR&#10;LRNpy1P96ZsnB3J++tOf9qWN3kJCpsgTnOeqTpLOYMPqtkIS5voFVxjL5z//eWRjPosByJx4ZNoB&#10;gtSdZJ4pm4Vh65FAcvZIoFmbF617VAr1F+aUQ8iStqgilnl35v3oIAYhcwTu2NkcI2M9LCNoXpej&#10;8irDHJWK7gZpSkygjugObLzMPQL26pi2MdYokYXvtJ4301KFjELMVIHcxumGPRw586ZTtLlaytRm&#10;7puuuQ4k3skGngvbv4eMRo4cmbcI5T1QflIRW1eUiig1TBoPCzKwhxP/aWnOtT96C7GOzrniFSpR&#10;4NkJecpKZZJeNxJREucLzFRRXgOPW6eW68pZFEv85mqloGbtFZcByJ5EU4A6+SF1J5kGYNoGyx39&#10;7pi+2H66qW4eFRta8Mz1x3uC4V5jopgdkiu+SsRzZZt/WBgC+07K3LVXcHtNZ2BmYsuPbkNdlFft&#10;3EExGUCfpGLPIb9wo/YJcG4bZ5WRnRHjjcoxtERIzf/kmZFH4XCKCycsgM91+7DeH78oFxKYrBgv&#10;QzYXhdxtQh2R/F6SLLjiUEQXMkSYAEZbWsgLvU/DFqJzneG80KRt0eaK+dA8hcHoCuVWNXIr8ZUg&#10;TNq6WiYj83DP6yvt+ER5oHyYAXoRW1dIdZT9TCX+sNCM6RnoK2iKbOToZI7eQqyjY/WQ371wzip6&#10;S81UZAZaV020tLxPWZynKXEyTpgolcXepPYsU67Aaxulto1wcP30PZyiYym1uRbCaD0Jjdl2SCp1&#10;PXyc2qnauNp3J5mqYVKJToQRl+6YFob7JNMEZjEOrE5n1xDUbW7hYmyv8qj89A72EsnBelRenszL&#10;mIfHPDFNm3FhWM9iTsq0Y84tBUYX67b69+/vR8d6YSM62y6HlBY5yQWNzV7dWGkZWEqdDKlTTvnG&#10;N76B6mAETH7HCjhl5MKgC1LbHJkdAm2NqDHxNTzqyDaqvueeeyBvmQKNI6DxkKDt2+uHNC2t6P43&#10;heRHpUAAmgdy2r5KhHRVwx7EFjGvkJSCqo+ybpZKJHEUR+qRxG3RPlnj42VZs12K8bEWRaHwag9h&#10;XrS5steR1SaLGf32jMzcKtt3oZBIZEEtM77yXLgqnj17dkgRojxQFj0vvYitK68A8Z+pmA8Lyr2b&#10;izRcVukk649/0VuIa5/0TuiaPLzWhqlu8z+zZd40P6qJ9kYA064iNuDoj39MMrkZRa8scLFSxHVi&#10;dCB+L20pgwVNyN9tJCKW6M01nJXbgMcadnSwdRxSuypnKtd24KXVBnaizK142xk273ItNsZlG1k6&#10;FKbAef7ZtJQnnAR5LP10WGTLK+/HH3+Mc4OFpIOg62FcsfW3ePmwjPnIkSPHjx+3AIRk00zeFf79&#10;v//35gPETsGWF5ITgN1RmTVgvLHRhXRYwMVwzuae9s7NuwVuy+EKPmmy6yh9Iqso2cOXTVFt9LLt&#10;O5mLsU2W3ZXAhq1452E4zYXDDqTI4Eent4UAaxCOHj3KMIn8bJJLauRoW48UOsLhA4EESY3s+A8x&#10;mPzd3/2dv/MpuzafOHGCngiwlJHta4H2xz/+kfCB4hCSOiIkqSEeL7UoCqzX5ecXv/hFt4LM9mwN&#10;v+KKA2H2qqZmXdXT5Lj47/7dv/vc5z7nguUKyRs5ubApqo8xLyVcBBDbmg17q7hGRS7WJBwfioCO&#10;Rcq+V1lumkWbK+kgFa3dFcr26nXaj0uT6uM8d+PyQPMgTN62ZNHZJp9WSgE5eASowf/8n/+zb53K&#10;ba5RHigTshA9Hu0orSuXXvgzlbvlsTUn6LlNost+WOy5o4sgQTsogj1l7OmVuwQyeguhd6IK7G3B&#10;mhkP2t/+7d86mZGfAPbs0CqsjjgJNOC8+18n3o3kIrVqym2NhSor74Nm9ULP4HppZ0SBMPuk2z74&#10;XKT5WRcUEUvE5prbzgNykg4bGVj/z+Lc8Mc8pNetp1v6ZlY91abKUg6BkK8LlZOc4qRDwDaM7sxf&#10;/EmHq1JNngBKhvuoIqn739RLPrPCKRb6UFclZaiqvOS7U1XVIWFEQAREQARqmwBWdqb2WBJrHnsd&#10;VRhttxMgL3Wno5qi8hUBERABEahbAsyx4v7IZmkd4iZs2+0AN/HlArVbYVJ3arfuJLkIiIAIiIAI&#10;5CFg2+3gP5r4coHaxS11p3brTpInQ8CWUodvtZdMTkolHoEOnBeIJ7hii0ClCdh2O7lfyqu0HNWU&#10;n1yVq6k2JIsIiIAIiIAIiEAKBGTdSQGqkhQBERABERABEagmAlJ3qqk2JIsIiIAIiIAIiEAKBKTu&#10;pABVSYqACIiACIiACFQTAak71VQbkkUEREAEREAERCAFAlJ3UoCqJEVABERABERABKqJgNSdaqoN&#10;ySICIiACIiACIpACAak7KUBVkiIgAiIgAiIgAtVEQOpONdWGZBEBERABERABEUiBgNSdFKAqyWgE&#10;Nm7cyGeur7/++vDgUcJEy1ChRKA+CUR8lOqz8HVaKtVp4hUrdSdxpEowKoGdO3cS9NChQ0UjRAlT&#10;NBEFEIEqIcDnGx944AH+JyVP9EcpqRyVTtoEVKeJE9ZHJBJHqgSjEnjxxReXLFlC6KVLl4bEwbpT&#10;NEzULBVOBFImgBJzzz335M3k5ptvvvjii7l1xx13bN68efTo0QsXLkxEnLyPEnbTwHvCsGHDRowY&#10;MXnyZBNDRzUTiNg9VnMRqk02WXeqrUYkT+oENDuWOuJ4GdDRU0d33XVXvGQ6JnZbW5tljDYTOPr1&#10;62e37Ku0w4cPT1VE03VQcZwYO3bsWLNmDe8Y6FsfffRRqrnXYuLqGWqx1qLLLHUnOiuFrB8Cmh2r&#10;/rqs9TrCchM4JkyYYNjnzZuHRfOmm26qQC185StfcWKQ6cyZM/mwPLalH/7wh9J4cvnXequrQIuq&#10;3Syk7tRu3UlyERABESiNwIwZM771rW+h8WDpefTRR0uLrNAiUMsE5LuTfO0xef/UU0/x/mQvCued&#10;d9748ePpZVxOuNw/8cQTBNi1axcXsWwT4Gtf+9qQIUNcGJu4nTZt2vTp0+mVVq9eTWqEnDRp0pw5&#10;cwi2YsWKp59+mj6L84kTJ1533XV+dBwhCYCvwNixYx966KG1a9cGovvFfvzxxwmwbt06LtIPYvq+&#10;6qqr3JsoF11qnC9btgyxkWTx4sWWCO+ITz75JBJacTCen3/++Yjty8N1K7WTBO+BM888syTfHb/I&#10;UA0IacJQlpUrVxoWhKQsV1999ZgxY+yuuQEFDt53qR27tWDBAheYn/fff/8LL7wAXl7H/VjmFeEH&#10;Ds/XxS0azKFuamrycdES/CaUWwq7QrP57W9/a1VJRfBmzwQKriTg+v73v29hqEFS9q/Y9UWLFjHT&#10;Aa5Zs2b56ReV2TxRsByQ8jPPPAMZI2ZIb7vtNr8tWR0tX748r+eK81cIFBDUL730Eg0gV2xCzp07&#10;l7ZnnjHuweExAaY1S1o1j1jgGbEsipaOMKTz5ptvWqMq1PCcwFFcLqyWfdQl1XvER8n4O4chH6m1&#10;Aa78+Mc/9p/TKF2TpYP8PBrUO+eG17kERW9gruUA7de//nWAMB2L33fR/nkKAg0jSucDB2tsfl3T&#10;RCP2DIEc3c+i3abfh7seElaXXnppgt1jIfF0PZdAtzvvvFNcEiTAM/Czn/2Mh3DAgAF4BZLy+++/&#10;z/Dz1a9+1XJBGfrRj37ERc7PPvvshoaG7du38/M3v/nNWWedxRBlwbhCT82zQa+0YcMGuiQSJFn6&#10;l3379v3bv/0bGlWPHj3Igt6cFN54440rr7zSFeQPf/gDIYcOHfpP//RPJEVGJGXRuXXFFVe4kLfe&#10;euvvf/97btEjIAyJ0+m89tpr48aNa2xstGCWGtrDI488YmK3trba6EtErOLk7opDdgTmymc+8xnn&#10;rOBK3b17d6IfPHiQAH/+85/3799PRAcnb0X86le/4vp7773nikx0E9InRhgGbIZb0rSyICTCUDoX&#10;jIJw3dQyC8OBckaAl19+mYhA5qcTg/JykezontxFerHf/e530GD4tItF840ezFC3t7c/9thjVnHE&#10;RWCaEFVz4YUX5kVkF2l7jJrUCLLRMD788EPkPHLkCM1j4MCBrtJfffVVsvCvWHTwktE555zj5xKl&#10;aM8//zwREe9f//Vfrdmj8ZDdW2+9hTAI8IUvfMEXmwrlOqqJj9oCtLS0sCCFtgp2/tsDwnHZZZf1&#10;7duXOiLiBRdc4FomUWhazz33HIExWvDTHhzcYqg72hgoUByJBQQesYsuusi1yYgVh8pLAa1RkcuW&#10;LVtoeCGqpwkQ3qqtln3U0es9+qNkDw4vSDTvQLOhZ/i///f/cpETymV3I3ZNxs1aC/0VeKl6Ss3j&#10;Zm0segOzlkNDRdRjx45Zz2CPNlWMmu4/AiCidTlpyShi50PiVByPLfqZ32fSM7j2ENIz5H3ionSb&#10;fh/O80tTRP7du3dT9aiVficcvU5DHn/dKkqge9EQChCdAI2YIYfw/nubGXssEZ7Pn/zkJ/b66941&#10;ifXTn/6Uh/zhhx8OvAfzkPCguvczMzbwXkVSzuRA+qRJdLIO9MKoSvRH3/zmN81iYW/VPGx+SIQx&#10;G5K95FkPQmrEDZg0yJfUvvvd7/qvg/fddx+BL7nkEueI4FLghcYMURwM3mTEm/GNN95o0e11Njpb&#10;3/Dgsvj5z3/ujEwkSBh6w1tuucVJaBYLcjewthDG3noDi2LgSZEZzJxI1Iu9btIjA9lVDS/6XOR1&#10;1kJGyTd6MEsTmf2Ks3rHauV45nKDibU9atOCcQXNm6SiQw6EjFg0i0VtBsxgDLQ0YOx5frJIZcYn&#10;AucKBmQOey1GbfLriDqFiTnb+hY4Bi2/OixNcPkPjj0jtECsBa5VRykdbcCSuvvuu61RmR2ibKTh&#10;EaPUe/xHCRkcTLRAEyl610RFIydMsHG6FV5cNEtPGYcZUK0/BPgPfvADaooGQBbONGgPMi3cN/BE&#10;7HwQyR5k1y27XJ599lmzZYb0DHlLFL3bDPThgKLhwcrvUhKp0zLId7Yo8t1JssZ5IHkMGHH96QC6&#10;bzePwNNlk0r0uW5Ipu9GI7FnMrAVh72zuj6FCS8T1x9XSN+GXjNa+IdpJ25sQBmyMcYfgVAXGB2d&#10;MJxga82bGsIEdB2k5bklF9/pkhSYQyEF1/1ZMK58/etfdxmRKb1PdPpMOTmqJGLETBGxRNAG+O/r&#10;Ovy0sS1KR2xk6Juc/+b69eu5gorGfwwVTtRNmzZx/vnPf76kfEsSL1BxVu+0HMbaQsRc03IqEZRo&#10;eCZ/eUdJMtPsA/oxIxNtBrF9vRYLDcIQ2FdZIopndRRQ4KwxM5PiJxJ4cHhG7E3Ab/lRSmd7n/Tp&#10;08e1Wx5GrLNRBGamxj+iLDQrWu+JPEomPNYyvxTRuyazXdFL+KvZqeuyPa+tNzPCtAq0ZE6sBt07&#10;hvUVfhcXsfNxZfQ7EJeLPeNlHCV1m34fDigz4ZtFnCPBOi2jIJ0qitSdJKvbHh7f3BpI3QLY8+wf&#10;PH4Wyz0DdpcXXN/e4/rcQOeOtZ/AuYM6kwUBBxrLxb3S5S28P1PgB6CDC6RmSgB9UKBnt9dfJ48F&#10;yx3h8N2JTj9guIKYrea1aUG6DPOU4oUvIIxlEaIoWACXoNOfTH48hPjvukUz+dAXW71EzDdiMEcj&#10;UHFgD2lUFsvsUrlNy2ZUyzhKldmfS3XZmTy+kmHneU07RYWcOnUqYeBPLVhghDRPssBGMoEHh5BM&#10;zvKfRmJxI5aOZKlrskBZcZkWldMC0H4CR9GIRes9kUcprxjRuyYzzjU3NxctTsQAgd4M5ZKIgRp0&#10;yrF7kCN2Pk6GQAeSO5EaUdpCwQp1m7lNMZB1enUas0T1F13qTvJ1WrQjSHu/jZAi2TMZsAPRj2Nf&#10;pUM3RSG6rf7w4cM2hAS6dTMdOz8kC5b4YUqelcVtdpJ3jGHEwsOgqABmJHNjsxmuUGv4z7lZfWxU&#10;cDNZEfONGKyohCEBEl9Am4jMZgPDHmP0aGk2WOIzUUZhUfvMWIUpwqLj/OFXR0iabrw0g0300tk6&#10;JsSeP38+T4fNGEY58N32j1/84hdRYoWHSfBROnDgQG5e0bumDt+oMGLnE595oRTK7jYDCSZYp+kV&#10;tj5SlrpTH/VYfinwC6EfZ7qBDt10BVNWoh8YHgI9u/2MaPOPnlGUkHklYaSJMnViY7MZdcxsYJqr&#10;/TerjylDTt1xIkXMN2KwKCWtWJg4MpuyiKg2h2XzUJh2AmbC6GUJmIusOszqU95RtHQUAccdpkJM&#10;68X7DTfVWt+xBvntMS/6blYe1YrF6qjOJ363WTFEysgRkLqTfGMw346QI+9ckr1s9erVK3mBvBRZ&#10;+cIvZ3fhVdU8MenNWetrXT+e0anKkFTirAQhqejvo0XzZWBjWsT8gczCbGZnm0iykZUBD1y5C2KL&#10;Jl49ASo8wvkON6bu5CqL0eGYPxB1xKQGOjo2LRpzFF3WTUWxNUP07CwkyhlTIajvPBq2Y40zL5Wa&#10;VJWEN+2TsgSMNNG7ppDZ4Qo3sMojrelus/K4qidHqTtJ1oUNvSGOsRbAlvb4h1sEVJ5PQ6EykFHg&#10;NdTGG+fPYTNBvDHTm0cZMwIZffrTn7byhrs1WPfn5oNcIlu3bo1OPzCJQG9rwo8cOZL/5mPBSfS5&#10;hrxZ20iMrmOuMDYYmHKDukOmjK/+aB0x34jBotPIDWk6WW7T2rZtW95kA9dpJ6Y+uiMpmc30Qu1D&#10;z9yeYiqLZuBZtWpViBsQpQt4/bNtD7FQZ82wVF7piGWO/B01AZHIo+QW8VlZ7IjeNdnLUtGXuqIN&#10;LE5rJ27EzidmLnmjx+w2A2kmUqdpFLP+0pS6k2Sdup6djbZcuqgCrKI0tcP5WnLFD8BCdH7il1CG&#10;zhFSAEYXVpU7XQRVwFSxgG8gPZfTikpaZ+umKpDf13hsVtutx2GQMLdilgE7aQlgG51FPJhEcFSR&#10;1hyMfPdnGwUpo//eaT07eeXmkncZvCkNOOgAyvcOpmpQdNjX0TL1U4uYb8RgEWnkBpsyZQoXbT8C&#10;u0vZ8ccyXxn/MPMGxXE8qS/aSe7KvkRkdg43ll2uM3WhIufqxxbS5hzRdUJmsigdK89dS0D1sXVY&#10;fu5RSofMvpOy7VxFOmlbYQsxif8o0Txuv/12s4r5u0lF75pMSYKn/6BxzvyOiR29gZXd2okYsfMp&#10;I4uIG2SU3W0GRIpfp2WUsXNG0b47SdY7ygo70DA9xEDO848vLVNUNkd++eWX0+8TgGkjRm6sLOxa&#10;YVYW60DpfdiTJklpsmkyhuGawwjtJEFCZ8FmjLQ9iOkBEcbCuKmuKMJ84xvfsF1/yIWIrG51Gfnr&#10;zLEe2TYnbIALFt78bPOhiLvCmEiOqkXHTjB79mwnJKu16YCQhB07GKX81WqBxdiWL/JQU5g0/A2L&#10;OWd7OqsRX60ZNWqU+TZxPeBmGzHfiMGiMM8bxrU9Whd1SkXYvJvtVeNHoR26VgoHFxJKAd0oKZlt&#10;Ax5Tp9wC/pCS0j5t825rllT39773PfcmYOOc24E3rxuQqde0BNRiK6A9Yv7GRVFKR1xzUra2bQ2P&#10;xON4C5VdxRax1EcJAqamu66GE38HLLsVvWtCAOs0HF4eItu62taiR29gMVFE7Hyi5xLSM/iJxO82&#10;AyKVWqfRS6SQPgFZdxJuDzzwdKmMlDz/dLL8p2dBxXHryWnZeADYAGyuwfSkaAZ4BkTx37QpG39n&#10;WH7au6bd8g9cT1hXQl7mgExGSOJvj0EfZwFsdRX/GQjZXCc3KZdLIAtz5CSWjUCWiBXZ33wINcJK&#10;bVgYMKDEZhtklDevQC6MNPCxSRAbuuiY/CHQOlnCQNLBZ3Cyj0gE9Eg2NLNJQ0vKlii7wxkAzFpu&#10;B+FNTooQqKaI+UYMFqc5UrPmUWsVgahUbt4Ft4QEJrVASCgZTFS6QC2XJHOgTfoFMYcbrthKtyhl&#10;vOGGG6g7a5ZoPAGrp5vzLWQrQtllv3iCufaGDDRsP+sopeNpBSmSGFLWSJMmKRd9VE3fCj/KMxFF&#10;f5SMuUnuuhrk50lkQ6bcIkTvmuxhdC3NHhDe31x5IzawvHwK9Wa5XV/EzqdYPfzlfnjP4MKV1G1G&#10;yT16nUZJTWEKEdA3s+qzbdhckttgtz4LqVJFIGAtIe8HqiLETiyITavlfpCrvAyYnOILA4x/uau7&#10;bUfmDi9veeVSLBEQgfQIyLqTHlulLAIikCHgtttJyhM/+nY7qgAREAERMAJSd9QSREAE0iVgHloR&#10;V4xHEaXQ7kdR4iqMCIhA5yQgdadz1rtKLQKVI+B2F0wkS9tuJ/6C9kSEUSIiIAK1QkDqTq3UVDly&#10;lucLWU5OilOtBMxnNoo/eEolcF8ZS2omy0w74QvaO7C8KWFUsiIgAjEJyFU5JkBFFwEREAEREAER&#10;qHYCsu5Uew1JPhEQAREQAREQgZgEpO7EBKjoIiACIiACIiAC1U5A6k6115DkEwEREAEREAERiElA&#10;6k5MgIouAiIgAiIgAiJQ7QSk7lR7DUk+ERABERABERCBmASk7sQEqOgiIAIiIAIiIALVTkDqTrXX&#10;kOQTAREQAREQARGISUDqTkyAii4CIlCEAJ/tvPXWW6/NHosWLaoDXpSCsixbtiykLHyctWiYtFEg&#10;gP+hcrLLvZK2DCHpz507F3n44GsHyqCsOw8BqTudp65VUhHoAALsqsx3y3fs2ME3s/hQuX1QotaP&#10;Xbt2UYTDhw8XLUiUMEUTiROAD24EoudeiZN+nLiGsa2tLU4iiisCEQlI3YkISsH+QoC3Md5u3fs6&#10;r4933XXX448/njgjkjWTgDt4HUwpr8SFV4JG4KWXXmJ8RdH50Y9+tHDhwqVLl4qMCIiACFSegNSd&#10;yjOv4Rw/+ugjtI177rmHd3Te1xnDOPr06bNu3brly5ejABGg1OIx04E2Q7K5Ee01lK8+WUYcBw8e&#10;tLzQe2QDzyVWVVMVJt7mzZv5P27cuFIbhsKLgAiIQIIEpO4kCLPOk0KV+eEPf4i2wfcXZ86cyWs6&#10;L+scixcvXrBgwXnnnYcC9OSTT5ZHIcTAzscgLSMOpkVuvvlmpkUwg//kJz+RxlNIRyyvFtKLdeaZ&#10;Z6aXuFIWAREQgaIEpO4URaQAJwk8+uijKDToOt/61rdmzJjhcxkzZsz3v/99dCD7/naqx8UXX/zd&#10;734XjQcN6eGHH041LyUuAiIgAiJQHwT0RfT6qMfUS4HD6fz588kG4woKR8T8MAhh71m9erX5JKKj&#10;nH/++dOnTx8yZAg/mcZasmRJblLYitCfuH7HHXcwFTJt2rQ5c+YEgmHXYU6Ni9wigLuLnE888QSx&#10;LEfUr/Hjx3/ta1+zHP1jxYoVL7zwgk21oMMRbPLkyVY0VtyQCPYqdDg/Ch5LzOJdffXVs2bNsusm&#10;IYYuyvLrX/8adZCLRLzqqqsmTJhA8R966KG1a9eimSEJOqIvqqUQjig3l9/+9rcY2LjO1N6VV17p&#10;6oJprFySKKABxdTCEJjoWMuA8PTTTwfEDqRD0VymgCLiZZdd5rcBq0eKNmXKlAcffBAgphM/9thj&#10;htc/XPuxgr/55puWu1XB5ZdfDjc/vIl6yy23oG1TX9xyhXKloL6QgRq3RK677jqqmxby1FNPOVbX&#10;XHNNIGWSKlo0kwS/tJUrVzpKX//6162YeVumE56VWeAlDA3ebwZYK117tjC5LY1EmK6lRCGPG8Kv&#10;WrXKWpe1h0suuSTQwKxV+P5SuVdym40D6xd84sSJtHx7MP3DGELDxOAZJ6R7QFxIv51TTUDgqfz2&#10;t79NgEAZ7RH2y0WCgWZslWuZ8mT5SHOLoysiYAS63XnnnWIhAkUJ0Cm//fbb9Cw33XRT0cAWwCa/&#10;3njjDc7PPvvshoaG999/nx6KK5/5zGf69evX0tKyc+dO+r79+/fz38JwMJpyl1jPP/88PT79+IUX&#10;XhjIlF715ZdfJuKAAQPo7OwunSD+sOTicty+fTs/f/Ob35x11llEcYmguNBdkjgXm5qa9u3bR7DW&#10;1tYrrriCMK+++ipyDhw40H66w6Kcc845Th6T8MMPP/zVr3517NgxioB3EePia6+91tjYiEJGslwk&#10;BYL94Q9/QFqK4xIsishC+rkgquVCXPRIhKdohCFx0JmSRxZGEuXS7gYOpOUuUShRjx49RowYYWKD&#10;1CVoURjwGJLJy0BRRkpEvt27dz/33HMtjF0ZPnw4PlWEJHeCjR07ljRJnP/8tOhk+ulPf5pzV3Bq&#10;0KS1KkAAP2USN1FfeeUVpCUiAKkX488tmg3D7e9//3scyCgFyVLjjJek9rOf/cxnRY3gP0SlOBRR&#10;ikZgmsozzzyDnFaEDRs2kB0lMv/r3Jbp0kdg0/x++ctfWjPgHAm5+N57733hC18gZHt7O0Xm4gUX&#10;XODLRkt+7rnnTGvMrT6u3H///RSfwqLYIRVXOM9tYITh1le/+lWXSO6VvM3DwKJfWvOgXZE+Bb/o&#10;oovs2Qw0D+qFYMSiFdFRUCh7xi2Yq26DRhWjhtIPQJW7PL+ulbpH2CUIOgI7YoSnfnnMycjC8NhS&#10;KUeOHKG152WliyJgBKTuqCVEIkCXTZdHx+R0i6LR0HXoqnjj/O///b+jN3Bceuml9HH0UydOnGCc&#10;YPzgIn0igyWDAcYGC+Z6yRB1h9y3bNlC+nTHppSYGzX9Ke+COE3/7d/+LdcZRegKd+/e/c4772AL&#10;MZlR3Rjm6ZpvvPHGv//7vycY7450nYxhVjobqBhlA+pOrjx2BTFcpoypjAqIYTrBf/2v/5V3Zd7v&#10;6a8ZMPjPuUNXFJGFzM2FUYdOn6wPHDgAVcIYOhvM8Kayn3l1HQIQzAYw3tdvv/12QpKgDT+bNm1y&#10;EjLgoeug4zLo/t3f/R3BuGVjFXzcyGfqDv/98pI1MImCPYy8Zs+ejUmDn6Z0WsE5v+2223jLNwE+&#10;/vhjRCJlXy8xUTkw6mDjoRKdhsEtBOaWKwWVSN1xBQlJHDMhzcCKRhsgsCkZHBGLRjBbcogFwprK&#10;qFGjIG8u+VHUHUKikVgxEd7oUUzT6nyt3R+t/+Vf/gU+lNQJHHjcaMM8Mv/wD/+AHcXqJW8DK1vd&#10;CYDlObJWzePm5DSGCOb4U0B0Lyx20GZ5uesr/s//+T9UAQ3pe9/7nnGgpmgYPHFEd+qOe4RpKtQ1&#10;5SIkwFFVoeEU8X/+53/mJ3YsjK/WcuhPjh8/HqJ6Fu2sFKAzEJDvTmeo5cTKyDu0nxZL0AMLxd3G&#10;a7ylMW7Rm/vWIPr9r3zlK6SQO8dRhogBYZ599lmzbM+bN89NXWF7/+Y3v0ni6FjOr5mxmStoCf6M&#10;DL1ndMNVQFp0HZcpOVovb6/mbgKFIYGLZn2xo1REfi4UED2SRGyyprwDBcJNOpCggUJCB4pJCq6g&#10;C/rTQPxkmAc1emQgX9pD7oRRrmxWcK6To5scQQAYUn2knLs3D7WTd1aORPxSEMzUKf7j4GXNgP+m&#10;EfrwIxbNgkHeNRUKSMrRfdRMEldMSkFqpMlkjZGxn4Ei211mVwvVLCM9uPyppdwGVl6rcLF8sK5V&#10;r1+/3gVwcPypK0BZTdlTZgdTgfyndpzAnOcaruwRDkzJAdyqD0XcUnPz1PaT+kU9yp3vjll8Ra8/&#10;AlJ36q9OK1citz6cE0Z3Mnabqr311lvWMeHd4h84uHA9EXUnUE7riHONT/SwNn9k02ocpiI0Nzcn&#10;RSowLJkehpndH/tdR887seVbKqJALrluQKUWJ9ff3EZxmw101YRzT6ASt23bxl03/FhgIEd06rKK&#10;IHyuI4hVnz+mWuIhg1mgFH379iU8FgjfW8vmifxWZ+dFi2bBAuRJGctfRNoBSazg/MfAYylMnTqV&#10;/6jjGI3sCuogDw51EZGnxcqFGVHCQsECYHOniuw5ytXJLCKKizV1imNuPYEEczVj7LUEQ9ULtDfT&#10;nFz12aYGWN3S2OsrJjRFr2YCUnequXaqTjb8MHyZeMV0S8QZ3f1bpvfQzdFJ+Yf5e/puNGUXMiCM&#10;pYMHScQESxpLIqZZUrAKICpJHgLbKO6sIDZKUWWBSrTr0VHnFSNm9FKLFggfsWhpbEBsupeDjPKE&#10;qzJXsG2YkMxd8h+f6/AyMvWDMRXXIqccxGRSXnSctMIjRt802WhDJtDejJVrMBiTMIkRGF8xDIq4&#10;MTlNsbwiKFYnISB1p5NUdNxiWl/jLPARk+NFllUhuQeehhFTCAlm1gXf8zd+mpVPIVVEiRQHt5W8&#10;lRjfvJSIeHESqZKimU3LPVx2YlafQgeGDZyuWMHELJhTDuKgqJ64tKu87c2fa2YiD3comwfEn5pF&#10;o7L0VE8NVq0kUneqtmqqSzAzZfOa5eZiOlY+3ufMUMRKH18SN0fgX8Sfl5+9evXyL4YUJMF5ro6l&#10;VGruLHIhSmXsLnlryix2NjFarwcLEimab+BkgKfI9nDhg4zdgrshk1M0fgwbBCMio75TDjqEWK4L&#10;l9ta3V/DlbhszIWh9Nx9992m9EjdSZxw/SUodaf+6jSVEjH1Y3YU7OdRvhRhWgjvnSnZmdn4hPQR&#10;yXkA2CDNqpBA+Z1iZN2iG2kCrie51MxDxR2U2rSBpI60ERWVMzBC2NY1xBo5cqTFtUkWNncpmlRJ&#10;AaymaBu5DckMG0XncUrKLm/giEWzNh9oVCW1BOIGimleyYHJXzPw2D46nLi2mld4tm+wZoxLUxTf&#10;8Pi48qZgGlvuE8cqdK7je2SyuVljNDk/ndwt0c0px/dxLiq5ebgTLI1px6K5K0BtEZC6U1v11ZHS&#10;spbY3kGxogdGSlSKgCpAT2e94U9/+lNf4+HctlYLlCTv4Je3tIzKrDO3HU3YO86FcS6feDO4i2SH&#10;APxkeHOvy7bQg9UivoGHc5wALKK5I9CBuoVmpMPaaX9pT/yaKBVR9Bxz8eaNi4XAFZAh2bzIfQ9i&#10;G4MZnl0wS4f0fcjRBbOQ2CTMJxqkThXghDTNRZelxaWmWWr4iEUztYMB2I3NnJTUErBBEt49Ajw4&#10;ed2fP//5z5MRuk6UmSwrrL+GjvTzfnWuVCwlhbfniLkkvzdwS/d93zjDiGO4q26aEB+BCWRHMOth&#10;aAm+jmjfJHYM2YDRz9Fae31bBEuqFwUuREC7KqttlEDAtAebReKwd18UHacH+Hsc00nRo7m9Vlky&#10;w6SSxfU3JuanbSBLh8UrLzYVNufwd1Vm/HMLYbjrEvzGN74ReLWlE2QIt77P3p5taPGXJZvkKEzO&#10;aRrBrAjE4ptcFgDVx/bwJS4BTLuivKxG8ffStV2VA9vCmj5n2xb7cG1DWz9wRER5cyGp3B1ybd9n&#10;qxoKVWj9tkUkDMIbXgNLGR18k9wl6JC6kI6V7aqcW15LIa/wfsGtFblk/dX7ecvokObdIDjvTtxu&#10;/25/f+EoRfObCnJaA87bEvyKtnNrBgzhrkZc+2etde6uB65N5t1kOZC+C2z0rH2yJJBmHL6HcsRd&#10;lUkz8O36vLXsGForcgW0TROczPQbP/jBD6yB2caAyGmvQ/D0nwj3CFv75L/rXpi2s+fd7y4KdSm5&#10;1aErIiDrjtpACQTQQvAyRqehO6ODMx9J/C3omNBg2NXNd1+lb2JmnZ6dfs1W99Df0ZX7+3lY3jfc&#10;cINt5UIYekNnhrE3Nn+lBh26pYAYuWZ8VrrSddo8hclG1ghG4MBHJLhie7SYYISnRKzycCwYjcwI&#10;QQBGYu6iB7DjGQECPkC5+CxA7uumXfEdGqIjilhJfD/B3qStUOHfIUcbs/pyBAK6DrcYtKhuHykV&#10;RJ0SMiBSodfrvNcpOCn4rYiaJVkaTG61lvTiboEDdWTMA+lELBq75lhLgBJNEZkRMmJLIFPWaTNO&#10;A5DotCWaHK037w5PbgIryk6eSGW2EJK19omamNfpqlA7jNiiwoPBkOLw8NpDSgEpKQ3G13VIgSfa&#10;qts1NpDyDNprjP9E8AibD7LrXpCfnzzXrmF85zvf4QoNxnIkd3LM/WxFIgVUIvVEQNadeqpNlUUE&#10;IhGI8oofKSEFSo6AfQbONzEml7ZSEgEROEXWHTUCERABEeh4AhG32+l4QSWBCNQmAak7tVlvkloE&#10;RKC+CFRsVVp9YVNpRCAqAak7UUkpnAiIgAikRMC222Emqw42b0wJkZIVgZgEpO7EBKjoIlCTBEry&#10;/63JEtaU0GbaieKkXFPFkrAiUEUE5KpcRZUhUURABERABERABNIgIOtOGlSVpgiIgAiIgAiIQBUR&#10;kLpTRZUhUURABERABERABNIgIHUnDapKUwREQAREQAREoIoISN2posqQKCIgAiIgAiIgAmkQkLqT&#10;BlWlKQIiIAIiIAIiUEUEpO5UUWVIFBEQAREQAREQgTQISN1Jg6rSFAEREAEREAERqCICUneqqDIk&#10;igiIgAiIgAiIQBoEpO6kQVVpioAIiIAIiIAIVBEBqTtVVBkSRQREQAREQAREIA0CUnfSoKo0RUAE&#10;REAEREAEqoiA1J0qqgyJIgIiIAIiIAIikAYBqTtpUFWaIiACIiACIiACVURA6k4VVYZEEQEREAER&#10;EAERSIOA1J00qCpNERABERABERCBKiIgdaeKKkOiiIAIiIAIiIAIpEFA6k4aVJWmCIiACIiACIhA&#10;FRGQulNFlSFRREAEREAEREAE0iAgdScNqkpTBERABERABESgighI3amiypAoIiACIiACIiACaRCQ&#10;upMGVaUpAiIgAiIgAiJQRQSk7lRRZUgUERABERABERCBNAhI3UmDqtIUAREQAREQARGoIgJSd6qo&#10;MiSKCIiACIiACIhAGgS6tLe3p5Fu2WnOnTt3165dS5cu9VO49tpr7efgwYMXL14c5VZIlLJlU0QR&#10;EAEREAEREIFaJFBF1p0XX3wRHQVdJ8CRi9OmTUMB4mhoaEAfcgEK3QqJUouVJJlFQAREQAREQATi&#10;EKgidWfJkiWoNRx+eR544AF+zpkzxy5eeeWV6EMoRpwXuhUSJQ4pxRUBERABERABEahRAlWk7mC8&#10;cWqNo7l58+bRo0e7nxdffDHnmzZt4n+hWyFRarSSJLYIiIAIiIAIiEAcAlWk7uQtRmtrK/46/i33&#10;s9CtkChxSCmuCIiACIiACIhAjRKodnWnRrFKbBEQAREQAREQgeohUHUrs/C8WbFihVuZhWMyk1nz&#10;5s1zyLgyadIkpr0K3Vq9enWhKCVxb8keJUVRYBEQAREQAREQgQoTaMwe4ZlWu7pzxx13UICFCxe6&#10;YrDqaubMmTNmzCh0a82aNYWiVLgClJ0IiIAIiIAIiEA1EKj2ySzsNPjiOFK2JmvcuHH8L3QrJEo1&#10;EJcMIiACIiACIiACFSZQ7erOlClTWHlua8s5li1bhjYzZswYzgvdColSYbjKTgREQAREQAREoBoI&#10;VNFkltsH2XG5+eabWXmORYcteewiuo4/sVXoVkiUaoAuGURABERABERABCpJoIrUnUoWW3mJgAiI&#10;gAiIgAh0HgLVPpnVeWpCJRUBERABERABEUiJQJLWnY8++mjDhg1bt249fPiwicuWgGedddaECRNS&#10;kl7JioAIiIAIiIAIiEBRAgmoO2g5L7/8Msu/+XpD3vx69+49fvz4yZMn2ycgdIiACIiACIiACIhA&#10;JQnEVXdYKvXMM88cOnQIJ2KO5uZmpB87duyQIUNef/31trY2jD07duxAE2KBFQFmz55t66p0iIAI&#10;iIAIiIAIiEBlCMRVd+6///5BgwZNnToV/SZcYlZLrVq16vLLL9fcVmWqVrmIgAiIgAiIgAgYgbjq&#10;jjiKgAiIgAiIgAiIQJUTSHFl1saNG5nqYkqryhFIPBEQAREQAREQgfomkKS6w3QVWwWi5YAMLecH&#10;P/jBE088cc899zDhVd8QVToREAEREAEREIFqJpCkuvPb3/524sSJ5on8/PPP9+nTZ8GCBdOmTXvh&#10;hRdYvVXNFCSbCIiACIiACIhAHRNIUt1hfVZDQwOwUG5Yl46ig+ozZ84crrAfTxyIfPwcu5EdZj2y&#10;g29pueuPP/64n0XIrTiSKK4IiIAIiIAIiEDNEUhS3Rk+fPjq1auZ0nrooYfYa+eiiy4y1ScmFHQd&#10;Poq+NHtgPZo/f77TdVasWGHX+brW8uXLncaDrlPoVkxhFF0EREAEREAERKDmCCSp7rAc/eDBg3zO&#10;E9POjBkzbGk6OxCi+pS9wSC2HPbsmTVrlpGdN2+eGXX4j0KDAcmukz6b+pCv/Qy5VXM1JIFFQARE&#10;QAREQARiEkhS3WHq6u6778bQgssO6o6T7D/8h/9QtpQ7d+4kblNTk0uBD1Ng7MGGxBXb1dAO1B3b&#10;1jnkVtliKKIIiIAIiIAIiEDtEkhS3YECFh0MLf6+yeg9zgZTNiZTeuzAPYgNmltaWnLVIAsQcqts&#10;ARRRBERABERABESgdgnEVXdwl2Fqqejh+xeXBMtmwZ5++mmLZXNbJaWgwCIgAiIgAiIgAp2cQNxd&#10;lfEjDtc/cNwZMWLENddcU/a3I1BxnHsytcWkFfNZ/Mc3mVkzZ0lC8eIKbst2kvdWSZWNlcgMRTpE&#10;QAREQAREQASqlkBj9ggXL66646fOIqzbb7/90ksvtcXnHGw2+JOf/IT5LN+VJyavuXPnTpo0Ca8d&#10;fKLxE3JO0FiYWBe2ePFifHcK3YqZtaKLgAiIgAiIgAjUIoG4k1l+mR999FEMOU7X4RYWneuvvx5z&#10;S/zl6JYRlh4cd6ZMmWJajm99wciEyYeLIbdqsYYkswiIgAiIgAiIQEwCSao727dvN4XDP1A+2H4w&#10;5jaDLkFmtdzGzZwwaWW30KhQdyZPnmw/Q27F5KXoIiACIiACIiACNUcgycmsRYsWoXPceeedtuOO&#10;U0RQSm677bayfXeYvcKiY6nNnDnTnxfzPYf8iS1ChtyquUqSwCIgAiIgAiIgAnEIJKnumKcO0owf&#10;P96+JrFt27Z169Zh8lm4cGEcKRVXBERABERABERABMomkKS6gxBoPE899RQqjgnEsixUn+uuu863&#10;95QtqyKKgAiIgAiIgAiIQBkEElZ3ypBAUURABERABERABEQgVQJJuiqnKqgSFwEREAEREAEREIHy&#10;CCRs3WGh+EsvvZQrCkvH/S9LlCerYomACIiACIiACIhAGQSSVHfMVZll57lyxFmZVUapFEUEREAE&#10;REAEREAEHIEk1R1biH7DDTeUveZcFSMCIiACIiACIiACiRNI0neH3XH4vIN0ncQrSQmKgAiIgAiI&#10;gAjEIZCkdef+++9nY2VtsROnPhS3YgT2bdq0Z/26PX9az//jhw/3HDSo56mDeg4ezEkPO7cT/p86&#10;qHvfvhUTTBmJgAiIgAgkTiBJdcc+EfrlL3951qxZiQuqBEUgPoG9Gzbs+dO6PeszKs6xtrboCXbt&#10;1cspQ6YAOWVI+lB0jAopAiIgAh1FIEl1B+vO2rVr3Qcf/CIFvvDQUaVVvp2QwN63/rR73VpTcY7n&#10;86NPhEm33r3Rh05ag/7aOGR6Urc+fRLJSImIgAiIgAiUQSBJdYfvdObVdRAr5kJ0/wNY06ZNcx9d&#10;f+CBB1asWGHFDnxOK+RWGZgUpZYItLdnZqmy+s3u9etOHDlSDcKH6UODMjNo0oeqoZokgwiIQL0S&#10;SFLdSYmRLfhavHgx6b/44otLliwxzcYUmqVLlwau8zPkVkpCKtmOJXDi2DGn4nDSfvx4UXnQME4d&#10;d96p48ad+jfn9R469Oie3Ud2Z/6O8n9P9v/u3Yd37bKfJw4fLppgzADoQzZH5pyHsBX1Ml+i7PU6&#10;1oc+3H3ojS2tf3yn9Y13dh073j6ise+I0/ryf3hD5mR4Y9+e3ZNcVBGzphRdBESgFgkkr+7gwcMG&#10;PPgsDx48eNy4cfF3F+SL6Cz4chYd9/Paa6/1LT1YgKgAc5QOuVWLlSSZ8xLAv/gvKs6f1p/S3l4U&#10;VM+GhoyK8zfjBp03vt/ZZxcN7wIcO3DA9CFTg1CAjuza5etGCBM9tfJCOn3Ipsx6DRpsJzWqDx0+&#10;evyP7+ziDxXn/Q/3hzMZOrhPRvtp7DO8sZ8pQ40DepWHMb1Yhz76cMeKFTt/8/yJQ4f6nn12/3PO&#10;6X/2OdmTkV179kwvX6UsAh1O4PjBgydfF3PeG3lp5FbfM0ac8f/MaLr0ix0oasLqDvNZy5cv98tz&#10;3nnn3XjjjXE+EerrMezaPH/+fKw7jY2NmHl8lyBn0TELUN5bHQhaWSdCgIfKpqj4v/ett6Kk2WvI&#10;EPSbrCHnvH5nnhklShlhjh844HSgjBr017oRSlIF9KGegwY3ffHyoVd8qW9qxSyDTCDK29v2mhXn&#10;zXd2xUmtb+/uwxvQgfqZHSirDHWYEWj32jd3PLPiw5W/LVSivmeciXqNAtT3rIz20/v00+OUXXFF&#10;oMIEQrQZs4KfOJxne+GAkLT/z/6P+yosuZ9dkuqO6RmjR4++5JJL+mYX7m7atGnlypV8FH3evHll&#10;F9JUHKKjwZD+xIkTSc30qgULFjjrkV1hbivkVtkyKGIHEji2f78tF8+oOG+/HUWSPk1DM7NU2bmq&#10;PsNHRImSdphjB9qccSgwcWaGogR9jBo+OxGlZ8hFU9IuVMT0mavKGnJa/7Clde+BoxFjlRGsKWsE&#10;MvOPTYSlbQT64N+e2/HM0xE1b1eiHv0HyPxTRv12kihHj5/YsHXPW3/ew7vBW1v3nGhvHz1s4Kih&#10;/UcOHTB62ACad+Icjh08aHbrvHP6XD9+6GD8TPuPHPXZRffGT6fsFJJUd3CywVU5sO8O7jXYXX78&#10;4x/HMfA4jYdymrNOBdSdluxRNllFjEPgRNv+I++8c+SdLfw/uu3PUZLq1nhaz5Eje40azf9uDY1F&#10;o+w5cHzjzkMbPzi8aefh4yfaz2zocUZjzzMbep7Z2GtA7w7wFDlx6GD7/v3H9+07sX//if37Mif7&#10;sv/b9nPCxfajpSkK3QYN7jNxUt9JkzgpSiPxAEeOnQAsf0DeuedY0fRHDek5Zmjv5qbeg/p1+2jv&#10;sY/2Hc3+z/y17i8evVD6vXt0HTKw+5AB3U8b0P30gT044Wf3rl2KyhMe4Pie3QdXrTqw6vfH9+6N&#10;mZRF7356U/ehQ3sMG9Z96LAew4Z3G9wBVZZIQZRIeQR2tR17v+XIex8f4T9/IYn07tl1+KAeIwb3&#10;OKOh57BBPYae2qNojrgeWh9Cx8J/epVMV5PtZNrtf/rrOXo0De132Rf7fHZiUWnLC8CED0d43CTV&#10;HWadMO04JxuXMZ40cRai2yyVpWBLtJjMIvGatu68tqnln5/dvGv/4fPPGTz+nMHnnT3orCH9yqvm&#10;uol1ZFcry6myE1Xr2959J0q5mCNwVpzeQ4pPELS3t7+xBWeRVv5v+WBfoSyaBvceM3xg8/CB/B8z&#10;fEDPHt2iCJN2mIz/kHkO7cYa9FeeQ1w8+OGHhcbw075w0bAvTcXkk7aEpP/2tj0Zd5wtu958t/hc&#10;1ZlD+l0wcjB/nx7Z0LtnQchoTttbDmyzv4/537a99eCBQ+XrQNRvZhbsE4dozhsGRPWtwdCYddD5&#10;t7wweX8dNu3KwRdc0LZ1a9u777a9/97+d985uH17qeRl/imVWC2G37h979t/3osVZ8Of92ABLa8I&#10;vXt0a+ZVYeApZ/Y5PrTH0UGnHHI+hdmTTEeR3gYcTuauPXpkl1Y0BLcl+2R7ju79On6AS1Ldueuu&#10;u/r06ROYt8Jz+dvf/nbZ6o5z1mEplpFF42ltbWUnw1wHndWrV7OAK6/vjt0qrz2lEevvf/zyR3v+&#10;qn2fNrD3+HMGjT97ENoPjplpZFqFaR5uabFZqoyK8/57USTsd/Y5J1WcvxnXq5g6bwm+9+H+P76z&#10;O+MysqWVsTNKLn4YDMim+jQPH3BOU/9So1cs/E4mVp57Fph5c8RvqemKLw29YmqPgQOTFcnmqlAi&#10;+b+nrciy/wF9enx6VENWxRnM3FPZkrTsO5xVfQ5sbzUd6MDOXeXb2/v26u58gEac1i/rFdS3x18v&#10;B/vwt79h3mr3uvx4T/v8F1B0GiZ8JrdEDDZt7727/913D2S0n3dR5dFcSy24vH9KJVaF4fcdOLph&#10;216UG6aomKjCWz+KkD1OHO139EDfo239jh/okzk50O/Ygb78ZU7a+E+AKOnECWPaDN6BrBX9q01W&#10;q0mbKVrAJNUdJpg4rr/+eswwljG6zkMPPcTeg7/4xS+KipI3gOkuvo8Oxh7TXTAa+XvtoAaxFsyU&#10;rZBb5YmReKxb7n/l/Y8K7uo7rKHP+LMzJh9sP40Dq24FSkwahz780K2oOhBtoqr/yJGspcLjeOC4&#10;83h7iCLA/kPHUG4yf+/sijMQBvLCCJE1+QxsHjGA/0NO7R1FmEqG2bdp4wfPPYvqc7yAgbrp8isw&#10;9px63vg4Unnrqlrf/7D4/tSo8heMzGg5555xapx8Q+KiyGYMPy0HkzICZZaDndb3zN7Hznj3tV5/&#10;fOnE7tbc3NkdYNiXrxz25Wl9zzgjerkO7fwgq/fI/BOdWZkh2ZMi83fi+Cm4wBw/fuKTn9nrJ045&#10;cYJbJ8Nkr5zI/sxcPxnykxMutnPO/U/C/yVkNswn6WQDnMgGzoRkDcPeA4fa2o60HThy5PDRLu0n&#10;upxyoms7f+2cZ066tGd/fnLllBNc735Ke7dT2rue0k46p0TYVqNMOp9E69qj58n1nrWszRSFkKS6&#10;Q2a33nrrjh07hg0bZq7K27ZtO3ToUGADwKIyBQKgu5h7sl13P3EVWrNmje/K42xIIbdKzT2l8K9u&#10;alnyxFu8oRZN/6zT+48/+1RMPihAA/sWn6YtmmCHBDi4Y8dJFedP6ziPIsOA5mZ2xDFDTnSDxJ+2&#10;7mYmBTPD+vd3F83lb848FUsDf/17d8ewvHnHvo3b9nISYUn7ybTxhG0ecdLwg/bTr3f3oplWJgAW&#10;hZ3PZ4w9+zdvzpsjeLH0YO/p1qsEfRo4f9yyC4/jUuaqGjDkhMxVpQrEGYGcJhRd9x12YMf4j9eN&#10;b1mbV8Kuw84YfNmXx86Y3qN31ImwQiWV+afUNoBf/9G9e4/u23d07x5Oju3fd4T/mZ+Z/5zbxQpM&#10;4pQqeYeEP9al+4EefQ9078v/bgMH9WkYPKjptCFnnH7GWUP7npaZfqqGmaYKkElY3UHiZcuWrV+/&#10;Hg+b3r1748rDljnsjhOnJL6fMun4qo+/23JgvizkVhxhko27cfu+te/uWvveLv4fPlp8koVZlaze&#10;k5nw6lPY1yFZIctO7cCf/8wHqvb+6U+44xzauTNKOgM/Nfbk1n/jzov+BGY2qcu642DL2XewiF23&#10;aVCfT4/K+ItcOLoRLSdXKtyWN23fi96zacc+Tv78cQnzDjij2JyXuf50iesRG4VZkTCskc4Ye37z&#10;fP4xu2fPoV+aOvTyLw0YM6ZQQtm5qoyRLOJclbnjXDiqEReZBAqQdBJZI9CBk85AH9tJ24HDfzWt&#10;MHbXhvNb3jxzX34f+c0DR7055Px3Bo400cwIlF0RllkVz0RYQ+w9gcz888n8Vyfy/pEeU057797j&#10;WJ8BB3v03dOl965Teh/o0e9g975tWf2mLaviHO5W8JXm7NP7sexr5ND+o7LLvjrqtaScUpceJ3l1&#10;p3QZFCNDAGsESs+b7+5e9/5uLKlFoWCZYLYLvYcJr26xV5oUzS5igANb3zdfY2w5hz/+OEqsTzbF&#10;yVhx2EkvShTCHDt+4hOn49b3ik2mdO/WhdEXLQczA9ayiFlYMPSnjOqzHe1nPyd4l0eMTqVkPX6y&#10;fj8jBqaxfDSiJATjJfiD555j1fSBP2/NG4u5QvQe5rnsbulzVeZxPHhsanNV0QtbRkgzAm3f+uGB&#10;l3/Tb+3Lvdvy+Fkf69r9zcbz1542/uPeRRaAYIX97JjTJo5p/GxzYyLjRx2Yf6THlNEsLQozTe6D&#10;xPjNnNxpPfthPpuB8t8MW/YeZhHGOx/s5z9/pXpA88KG3sOi91HD+D+geszVZdPzIyap7mCGuffe&#10;e/Ep9s05TG81NzffdNNNiYjbGRJhIF/3/p6M1efdXX/auqdokbt27ZLx8sn6+vBXNHziAVh7YvoN&#10;f2whUzz9Ll2cCYdRFie44lE+CfHuzv3mjsN/zDDhEXllYcnPhaOZTGlIytDCVAgTOpjlNmXNPxGd&#10;DZETF92M6nNy5mvg4P5xZ0CiQ/NDtqxZwyTXRy+/lDd61/4D2s793BuD/uZ3LcUXo51xWl/ccS7M&#10;+h0nMqiXV6JEYu3buBE3ZLYKzJvaoUGnbx4+4ff9xu49VvIOBZ9pbvzsmMaJzdi6yvfLzpXqpPfP&#10;e+9lnaDjmX8+2fywvK2fPT2GKaQ91Tav1KVbN/5O6dK1S7euXbPnmb+u2Ytdu7hzu961W9dsyE+C&#10;ZUKe/HlK167HTnTZe+j4rgPHWg8cbW07dvRElxOndDnRpWt7l8z/E6d05T/Rj3fpkrmS/clfz549&#10;hg3pzx6YI04fcObpA/lUjOWOPFkZun7yM3MlI2HX7MWTcn6Se7mtfHfbkS07Tmo/TNZ/UKI7P2Kj&#10;+jjzT+16Uxi/JNUd+yJ6YAFUIvvulFvXNR/v0JHjGZPPexnDD421aHl69eiGT6hpP1gUioaPE6Bl&#10;9aqPV61qXbOKhY5F0+navbtTcTDndOlego/LngNH8BcxLSewnC0331P79cxacfDIGcxit6KCxQzA&#10;+9Om7Sc9flDFoqfWsWvd8RbPLOP6t2cPf/RRXpmZqVnfOO7tQcEZLpS2jBUnq+LUx/pBNL8dK57e&#10;9cYf8nJonDhx6NRpp33u83a3Ze8h1sDbQrBtH7dlloNFXj/MTAEmn880N6ThrJ2G+QezwSf+MVWn&#10;x9CB9Bw4sPuAAXj19RiQ/fvLz5MXuds960Ia52AuO7NQfOseVlQV/dSJywhT7qfOGHjuGYP4P7Ka&#10;1nJiq96C4WfHvszfB/towCXBQWU37Se752H/wf1LcPsrKaOUAiep7qS0705KJa+5ZNmOFqWHqS68&#10;RKOshcExJePok93UJ6lHjl4VLcf+iroB8l6TWU6V/QYn/08p0cBCSc0dh3WbRSuLMmJmYBj+VMpK&#10;XogkWHo2btuH7Sfj+rN9b0lm5Aqvdcd/Jas+trb87uWh77x2zt5385ZrX8+BaxvGrWscd/anzmai&#10;ChWnRueqckvHVt1mzsnrOM9omllvNW0aH3wIb3tHs55Abjcg04QOHA7bE4i1lkxyYfL5bPNpTLMW&#10;bdvlBYhv/ikv35ixKqbHFJIzsKNxxE3AsdSce+apnxpx6tgzBvKMdJTttlT4bYey2g/TXjv2v/PB&#10;vpDFwnlTHnJqr1FZ1Scz/zVsQNo7mJdautzwSao7effdMUfjsvfdiV/CukwBV4PsbNdu3Jx3tBbf&#10;bgQ1/Pys1QftpwwnkqN79ny86pWWNWg5q8O/xMm6XPcNzoHnnlsqfMqSdTrO+B2HjxmkzFcCLvjE&#10;kMO+KaXmlXZ4JtEzS72yqg8zXyyMj5hjemvd8T2yT3LieuwL03iw5bxd68e1rOtzLP9eZ5XcqDAi&#10;pbKD7d+yxRSdzHrjnKPP8OGm6HTvW/6uaLyQvLqxhdWXWwtvNkHO6DpoPBm9Z0xj2kNFIuafspkT&#10;scP1mBDhsRnzTrXhz5kdcdgOJ2IxUVvHot+ceerYEQOx4jAzFjFi1QZjMiHr8WMK0L6SzNUUijY8&#10;MuPxc9L8U4WbdCSp7tiHHa6++uqpU6faJyP4NPrDDz/MlyXK3nenaltG9QjGdGx2eVdmwuvjvcUd&#10;aU8f1Js17Tg4o/1wHlKQgzs/wIrTunr1rj++ERKse//+zoTD0qpSyZhXrLnjhA8PpNyrR1ecjk3L&#10;wXek1Lw6MDxFyyz1yi50r+Ra9w93H/xExSm+B+Bn9701Ye+GAR/m39I6vY0KK1MvH/3+d5l5q9df&#10;y5sdOwSyfQ6KXYLC8Lr86saPX9tUfN0+toGsyec0RosEBQhJKinzTzXrMSHFL29HY2wYzEViQqa+&#10;6mMyNwQRNmBMPmg/m3fszfo+72dX+uiNc1C/nlmX54GjhmXMP9WAK0l1BxC24U2ASMx9d6LzVUjG&#10;VNN7+F90f1twoTFkTD5Z7WfQJ86zbe+9l5muWrNq74YNIUh7nXbaaZM/1zhx0uB8O8kWrQssH87p&#10;uGhglnabOw6+sUUDV3+AtNe600/ZNscQjjLvSRvIzlU10IlDrzIbFVasmviYc8acs2JF/j0tu3Rh&#10;N2QUnQGjm9MTiTkRjD0Zk8/Gjw8eCdtLd1hDX4w9nxndgI9zevLkpmzmH5592wCarZ/ZprKQf8zJ&#10;6wMy3jPx/WMqU8zydjRmaRKTUzZFhRWnT/VZkStDj1zotVB6UH2c+afoYhFfNvbOvX7amEmfOq1i&#10;AudmlLC6Qwbsg8yH0G3fnREjRkyZMsV9tLwDy9kJs0afMF8f/ge2FclL4zO99lxw5P3GbRtO7Az7&#10;JCeb2TdOmtQ4aTIex6VS3bXvsFlxGIlb9xX52gDz32yNwzCMR06tzIWXCsTCe2vd8XreV/Zadz4j&#10;ZbvjBOaq8kp1xmn9zB3nglENefdwSmmjwvIQlReLYfuDZ1cwb5X3a/N9hg7NzltdiXmyvPTLi8X3&#10;8kz1CV8mQ6WYfw//a31FTHmg4seK52h86qfOODUpr8f4Zam2FLD0oPf45p+i3+fhCzz3/sPkDixI&#10;8upOBxZGWRciwLR0dlOfjPaDc6Uf7Mx974/e886ovZtPPRw2ac0mvKg4jRMn9x81qlTONgDjjoMB&#10;uWhcW/jDSMx2NUUD12WAT9a67928fT/Eoq91L0qjf5/uGMmMcHTbcvyNCosKlniAllWrsOi0rFmd&#10;N+VBF3wac87pF1+SeL4lJcgLSVbv+ZjHMzwixtes6tPItiglZdGpAh873s7X8fA4eZf/bNO4c3/R&#10;TUeNT406Gldb5QLcN//gCRSQcGhDn5/+ly90oNgJqzt8JOvJJ5/EtEORZs+ejV2HT1xNnz7dXHl0&#10;dDgBpl4zU13vtH64alX3jX8ctWdL32Nhns7b+p/RdvZ5p06c+DcXjuVbFl0iu+P9+eM22waQNeSH&#10;in0JL2NpwB0no+U04J3T4ZSqSgC31h3XH96lypCNbbhPfq8qO1dV3lHqRoXl5RIzFlYcm7cq9LlZ&#10;tJyhU79chodZTMHCo+PVvgYXn82tmHzYdisk8FlD+uHfg+pDnaYqUk0kvmv/EfQbHop3d7aZohNd&#10;bN/RGHfjmnczjl7ySoXEswKF3jY85ATP5WsvH/W5sfUymYWuc/vtt/ORLL4dgcZjq7Hw5sFVeeHC&#10;heVBtk+EBuKSviWILsW+PnY34CEUcqs8Seog1sll5Jk1VqvDl5Gz7cqWU0duGThqf8+/2PlZSHLy&#10;ExZnDzYnj8CBU4Jzx2Fv/nBirKU6acgZNZg1VnWAtwJFQHHcFG2tO18zyG4AmLHlJPu9kfCNCtn+&#10;hE9xDb3iS33PPLMCQFwWB7ZutfVWeRt2ryGns9hq+Jev7HFq+QpfBYqDMwQaz5qsyQcdKCRH9pfC&#10;v8dMPp3HoQSd5r2M8aYNzYbzcES59DqVo3EFmmvNZZGkdce2GfzOd76DUYcPeZq6YwvRf/zjHydl&#10;4Jk7dy7f4ZozZ44pNPaJUNOKnMYTcqvmaii+wGwD2LL6FdaQ44AcllqPHvvPGreh3zmvnDLicLci&#10;e/6irNiydkw+vI6aOw4L44tKi8efueN0yAbQRcWrrQD4P9keP7bWnZ2NTrrjjByMx2uqZSm6UWHD&#10;Zyei9Ay5aEqqYpB466tr0HI+fuX3eTMaNP58zDlNl30xbTEST59F0ab6sCQ4PPGs3pMx+USfoExc&#10;2jQS3H/wKJpNVr/JmHDe29nGpjglZSRH45Jw1X3gJNUdf5tBp+5A0D+PCdTWui9YsMA0Kr5Wgd5j&#10;aZI7/83qE3IrpgA1FJ2Fpux6jIqz+80/hojdY8CAhkmTbY1VZlPzU07BRLwuu7zrzfd2sW1a/CKf&#10;NrCXuePwn7fS+Akqheoh8OFLL7JBc+trr+YVqfeQ0/no+tAvfYmTZGU+cewYq8pRdFhDlDdllC08&#10;kcvY/ClZOeOnhkezLelitis8tczGzdkNDGt0N0i23UKzQb/JzE992Bb92/UOC9v+nnN6v5FDB5zd&#10;1P+c0/uzGig+f6VQNwQSVneGDx9un8cKWHeS2mbQ6TRmzvGTdRadkFt1U20hBWE1Ch92QMvZ+/bb&#10;IcF6nTYE1+PTJk8efOGEkGBswJVxcM5oP7t37i6+n6FLiq++mH6DOw7bjXcG8p25jG3vv8+nuHY8&#10;9+yxfflNEQluVHhw+3Zz0Dl2oC2Xea/G04Z++csoOr0a6mHPAr+ABw8fw7WZXXz4H77NBI4pE7H3&#10;ZFWf6vl+cKCyWMiTdW7dxyd+M/7FO/dFWUDqJ9KjW9dzhvZnvQ+aTVa/6de/Twkf4OvMD2znLHuS&#10;6s6yZcueeeaZb33rWxMmTHDqDr47zHAlss2gr8f4Zh6rObvC3FbIrTqu470b3sp+22F1ISdNK3vf&#10;M87IGHImTR547t+USoPd8dF7TPtp3ZffseCs01nenNkgh/89usvpuFTGNR8+8ymu557lY7F5SxJz&#10;o8LW11/LzFv97uW8ibMzAg46TV88+VH3mkcZWgBeP17d9DFWn/CN/7t368pXutB7+Dx7Y/qfkAtn&#10;jqvNOztPuhWj5bBKvNQ6Yt/ejFqT1WzOGToAx+1SU1D4zkwgSXUHV+Uf/vCHO3bsGDZsmP3HbRk/&#10;5aS2GURzwgPaPkEqdcdaLZ82xO8YRefQzp0h7XjAGD7KPBktp//IIt8Aivgw8DbG9yuy2s9uonzy&#10;Vc6GptBtmiMmrmC1TiDhjQrb223eat/mTXnJnH7ZF3FDPvW882qdWxnys/7FdvHhPSQ8OjNc5trM&#10;nFcZGZUa5UR7u3Mrfjc7ORVl49NALmg2Z5+OfpOdnzqdb1JqKrzUelD4vxBIUt2xVLHxrF+/ftu2&#10;bYMHD25oaLjssstwWE4Eue+RUwF1pyV7JCJ5som0nzhx5K0/HVq/jr8TbXns+S67nqNG9x43rve4&#10;87o1duTyv2SLr9RqhUD7kSMHX13dtnrVsW3b8src44wz+k6c3PuzE/mabN4Ax1o+PrDqlQOv/L79&#10;YJ6J1K79B/T93Of6TPpc98GDa4VJenK2HT7x1vaDb+049Nb2Q4ePhW3239i/+7nDe587rPfYYWHf&#10;kClV1P2HT3yw++iO3Ue37z7ywe5j/C/lkwOZ3Pr27DpsUI9hg3sMO7XH8ME9Oe+qBeKlVkNnDd+Y&#10;PcJLn7y6kxJtf7EVWeR10Fm9ejW2n5BbKclWmWTZC9+mqz5e/cqJw2GLVBsnTsSWgwNy/bkvVAa1&#10;ckmWQBkbFe7+4xuYcz588YW8kgz41Njh064c+qWpycpZN6mxcbPt4rOjNWzCiBXsn3ybvZyNm5mN&#10;wuHG9rxhcirKB/sChIc39hnZdNKtGA+/KvyoZN00CRUEAgmrO6gaY8eOtTXnrBJH/xg1apT7Ymgc&#10;4qw/Z7udefPmuUQw9vjTZHgxY0+yACG34sjQIXGP7N6VUXFWvdJaYItYk4r348yux5m/SXE+5twh&#10;ZVSmnYFAxI0KM0uumLfamN/R/vRLLh365WmDz7+gMxCLX0a2+WdJF7Ndb23dE54a+xZmv81+WiGH&#10;GHbV8t2K0XJK3e+7d89uzq2YjzNwzpX4ZVQKIhCRQJLqDhNMHHfffTfqDroO9hj0D3x33K6AEWXK&#10;DWZTV4HlXfY5Utt3JxAg5FbZMlQ44qEPMl8jx5Cz+803Q7JmV7esU84kHJBP6SrX4ArXkrIrh0D4&#10;RoV5U6SdsyEy6616NzWVk2Wnj9Oy73B2NTuf6/qYjy2E8OA7FWbyOX1Qb7a6yToXszi8bXuooShv&#10;glhrnFsxJyMa090LqtNXsgAUIZCkuoN9xS1ED6wYt51yyq4NUmttbTUnZf/gun2wgiOgDIXcKluM&#10;CkTkc8QYcjDnFHq7NRnYxaQhq+IM/vSFFZBKWYhA4gSKblRoOQ5oHpNVdKaxiWLiMnTCBNF1bEkX&#10;Jp9SdyUOx8WKd5ZNmdkGt2ImpwZoWXgnbGFVXORU1B3bSZkNANkGkLInuM1gFZOMJdqet/6EitO6&#10;elXb1vdDEmJj/sxmOZM+Vwebp8Xipch1RKDQRoXsyMznyqXQp1fVb/15T2YXn40tm3cU/3ZvrhiD&#10;+vXMbHuTWTl18i89UZWyCMQnkKS6Y/vuXHrppW+++SZL0M0YY6rPbbfdxmY88cWtsxQyy8gz3ser&#10;eNMNKRovuNnNcib1OyeZZeR1hlHFqQMCtlHhhytXdunWdciUS9hBp8+w4XVQrpooAvsXZz/UxR6G&#10;YWtRcevx7TdsZlgTpZOQImAEklR32HfnvvvuY3YJl50bbrjB9Bs8eGzBlIj7BFB0/vQ/fnR0T5j/&#10;4Knjzz8t633cZ9gw0RMBERCBtAkcOnLcdvHhC+18rzRjucnab7KfZejHLsZpC6D0RSA9AkmqO3ml&#10;fP311/v37x/HcSe9wndgyqv/y00HCmxGwrerbIFVz8H1tgt+BwJX1iIgAiIgAp2ZQOrqTmeGG1L2&#10;l+dc55t2uvXqhYqD9zHLrLr31foFtRoREAEREAERSJJAXHUH480bb7wxffp0Fp+zGpxl53mlmzJl&#10;igw8gcmsTf/zn47u248Vx/bL6aJl5Ek2bKUlAiIgAiIgAn8hEFfdsc2ObRG4v/Y7wDipL6Kr6kRA&#10;BERABERABESgVAJx1R3ckzds2JDUV7FKlV7hRUAEREAEREAERKAogbjqTtEMFEAEREAEREAEREAE&#10;OpZAXHUH35220I9yW/Hch7Q6trTKXQREQAREQAREoBMSiKvuhPjr+DTj++74Gbkvg5rnkGXkfy6U&#10;nyG3OmE1q8giIAIiIAIi0JkJxFV3KmPd4TMUEydO9D+H7hQa+0QoX2JfsmRJQA3Ke6szV7bKLgIi&#10;IAIiIAKdk0BcdacC1LDTsFPzwoULA3mhA/FNLr7MZdfdR0k5D7lVAYGVhQiIgAiIgAiIQFURqIFN&#10;wfkGxejRowPUMOdwpbm52V0njH0dPeRWVaGXMCIgAiIgAiIgApUhEFfdwaaCKaXoYSpIeQdbF7a2&#10;troszIrT0pL5lF1TU5NLkw912XnIrfIEUCwREAEREAEREIGaJhBX3cGlhhmlooevl5TEiw+qEx6N&#10;B0ccOzDhLFq0qKREFFgEREAEREAERKAzE6h23x3Unfnz5/urrtB10HhQsJYvX75gwQL3bQo+YcEV&#10;9CE7yXurpJrGSmSGIh0iIAIiIAIiIAJVS6Axe4SLV+3qDtIzjeWrO3gu480za9YslmL569vt+uLF&#10;i22VVt5bVVtVEkwEREAEREAERCA9AnEns9j2Bmcam3K6//77Oc97sF697DLglGM+yHZw3tDQYJ+t&#10;8K0vXDeP5pBbZcugiCIgAiIgAiIgArVLIK66g8KBnrF///70EEyaNGnNmjWmUWG5ITschjjnP5NW&#10;li8TWFyfPHmy/Qy5lZ6cSlkEREAEREAERKA6CdTAZBbg8NdB4zGC/iyVv9VyYOPmkFvVWROSSgRE&#10;QAREQAREICUCtaHupFR4JSsCIiACIiACItAZCCSs7uDKg7/woUOHAuyuueaaCRMmdAagKqMIiIAI&#10;iIAIiEC1EYjru+OXB13HPvhQbYWUPCIgAiIgAiIgAp2ZQJLWHdvv+JZbbhkyZEhnZqqyi4AIiIAI&#10;iIAIVBWBJK07FIyl4NJ1qqqCJYwIiIAIiIAIiECS6s4ll1yC485HH30krCIgAiIgAiIgAiJQPQSS&#10;nMyiVKwY37Zt2/nnnx8o4fTp02X1qZ5alyQiIAIiIAIi0KkIJKnusBPgvffey+c8cwkGNsXpVIhV&#10;WBEQAREQAREQgY4lkKS6g2ln7dq1M2bMyP1Sl33YQYcIiIAIiIAIiIAIVJ5AkuoOK7OGDx9+0003&#10;Vb4YylEEREAEREAEREAEChFIUt3hE6Gtra3f//73k8Xtf0HCUl66dKmdsM0Pm/3Yuf/V9PBbyYqn&#10;1ERABERABERABKqcQLc777wzKRHPOeecX/7ylwcOHMh1VY6Txe9+97s+ffosXrz4q58cvq6D6sPl&#10;pqYmVJ/u3bufe+65TtfJeyuOJIorAiIgAiIgAiJQiwSSXIj+6KOPopc88cQT1+YcfMk8cTrYdaZN&#10;m2bJ4hvElj/uM6IhtxIXQwmKgAiIgAiIgAhUOYEk1R0cdyZNmoQKkntgfUkWhOlPzc3NLlnUHft+&#10;RcitZGVQaiIgAiIgAiIgAjVBIEl1hzVZcwocY8aMiYMDPcYZjEybaWlp4b+vRQ0ePNiyCLkVRwbF&#10;FQEREAEREAERqFECSao7KSGYN28eXjh2TJw4ccmSJWlMjaUkvJIVAREQAREQARHocAJxV2axGmvQ&#10;oEFTp04tumky/jTsynP55ZdPmDAhTrEx86D0MHW1fPnyBQsWOLvR448/zhVUIjvJe6ukfLESmaFI&#10;hwiIgAiIgAiIQNUSYLe/3A3/AtLGVXeWLVv2zDPPHDp0CP2Dw5xpxo4di/bz+uuvt7W1bd26dceO&#10;HSg6Fmb27NkxJ7bmzp1LOpMnT8bM42/WzMosvtjFAi5sP4VuVW1VSTAREAEREAEREIH0CMRVd5CM&#10;b4K+/PLLKDTr1q3LK2jv3r3Hjx+PgpLI3spYd3CFxkeIE3+vHTY5xH2HmS9kCLmVHkqlLAIiIAIi&#10;IAIiUJ0EElB3/IJhWcGcc/jwYbvIWi3MPHFmr+w7XNhsLEF0GtyWbZtB237Qzm0Cyxl7Qm5VZzVI&#10;KhEQAREQAREQgfQIJKzupCGoqTiWMvYbp/o47cduBb5C6sfSB0rTqBelKQIiIAIiIAK1QqAG1J1a&#10;QSk5RUAEREAEREAEqpNADSxEr05wkkoEREAEREAERKBWCEjdqZWakpwiIAIiIAIiIAJlEpC6UyY4&#10;RRMBERABERABEagVAsn77rAufcOGDZQ/kWXntcJRcoqACIiACIiACFQtgYTVHfb6W7lyJTsKUmBb&#10;D8WugGyTw+e0qhaBBBMBERABERABEahvAklOZvGZCA52FETRcdTQddgUp74hqnQiIAIiIAIiIALV&#10;TCBJdYdvOPA1K/Y19qexsOtg7OGDEtVMQbKJgAiIgAiIgAjUMYEk1R3UmoaGhryw+HhWHUNU0URA&#10;BERABERABKqZQJLqDlseu+2PXZmZ3uK8qampmilINhEQAREQAREQgTomkKS6w0dAUXfuuusuU3H4&#10;eBZeO4888ggfMI/5FfQ6rgAVTQREQAREQAREIG0CCa/MQtFBv7GVWXag69xyyy18KDR+SezDn+Ye&#10;ZKmxEMxUKw7/6+jht+JLohREQAREQAREQARqiEDC6o6V3L6L3tjYGPNz6D5H0lyyZAnKE1Nmpu6Y&#10;rmNfRLe7TuMJuVVDdSNRRUAEREAEREAEEiGQ5GSWE4iVWbNmzWIJ+oQJExKRkkSWLVuGNuOnhq5D&#10;FnaFHNGEsP3Yz5BbScmjdERABERABERABGqFQMLqDnoGvjt35BwxF6JjrQGov1ch5hyuNDc3O9Co&#10;O+YoHXKrVmpFcoqACIiACIiACCRIIEl1B10HvSR3cVZMcTdu3EjKmIv8dFpaWvjpL/hikssChNyK&#10;KYmii4AIiIAIiIAI1CKBJH13sOmAICnHZEcTD2XOzV+HLMx3hzVfy5cvX7BggVvzZVdw5Qm5VVIN&#10;oTaZ5qRDBERABERABESgagngK8wRLl7C6g4zSnPmzEmQiPkgmz9yhdWdBEuhpERABERABERABDqQ&#10;QJKTWZdccgnfkeCL6AmWZ9OmTaR27ScHM2X4I/Pr6NGjXN+5c6fLa9euXTafZSpe3lsJCqakREAE&#10;REAEREAEaoVAktYdyszE07Zt284///xA+adPn57I1jtuMst0IH+vnYi3aqViJKcIiIAIiIAIiEBS&#10;BJK07uBTjPVlx44d9ml0/9iwYUNSErt02G8QZx37ib8OWbOts/0MuZW4GEpQBERABERABESgygkk&#10;ad3BtLN27VqWi+d6DPnfSI9DxDfhkA4/3UKwm2++2c8l5FYcARRXBERABERABESg5ggkqe6gYQwf&#10;Pvymm26qOQoSWAREQAREQAREoI4JJDmZha7T2tpax7BUNBEQAREQAREQgVokkKS687WvfY2pJb72&#10;UIsgJLMIiIAIiIAIiEC9EkhyMuv+++/Hd4cF4bmwAo419UpT5RIBERABERABEahCAkmqOyyPyqvr&#10;UOwpU6a47Y+rkIJEEgEREAEREAERqGMCSao7dYxJRRMBERABERABEahdAkn67tQuBUkuAiIgAiIg&#10;AiJQxwTiWnfYS/CFF16YPXs2c1X47mzfvj0vrGuuuWbChAl1zFFFEwEREAEREAERqFoCca07fDOc&#10;1Vj79++v2hJKMBEQAREQAREQgU5OIK51p5PjU/FFQAREQAREQASqn0AC6g4LsvhqRFKfichFxqe4&#10;5s+f764vWLDALfJ64IEHmE2zW/7nQvkZcqv6a0USioAIiIAIiIAIJEgg7mQWoqxZs2bTpk0JyhRI&#10;6sEHH2TbnqXZY/To0ffee68FMIXGrhOAz4WieBW9lZ6cSlkEREAEREAERKA6CSSg7qRdsIULFzrT&#10;EZ86Z2sf7D1kiq4zbdo0y50AaEIoXvYz5Fba0ip9ERABERABERCBaiNQA+qOj8y2MWQy68UXX+Sk&#10;ubnZ3UXdsa+jh9yqNvqSRwREQAREQAREoAIEklF3sKZcG3q8/vrr8QuDUYeMMPCQFCvC+N/U1OSS&#10;HTx4sJ2H3Iovg1IQAREQAREQARGoOQLJqDuoGhhXQo7+/fvHQWOqFA7LZDFv3rw4SSmuCIiACIiA&#10;CIhAZyOQwMqsO+64Ay1kzpw5FWC3aNEiHHRYnLV+/Xp8k/1VWvgpcwW3ZTvJe6skCbESmaFIhwiI&#10;gAiIgAiIQNUSYHk4R7h4NabuUJi5c+eiXU2ePHnJkiX+h9ZZqLV69erFixfju1PoVtVWlQQTAREQ&#10;AREQARFIj0Ayk1npyVcoZVur5Vtf8FNGDeJiyK3Ky6kcRUAEREAEREAEOpxAAuoO38OaMmVKSiXB&#10;PRmvHZc4JhwWZ1199dVcwWeZSSu7xQQW6g4mH/sZcislOZWsCIiACIiACIhA1RJIYDIr7bL5+yOT&#10;l++Ug9uQLT7n8Ce2+BlyK22Blb4IiIAIiIAIiEBVEagBdaeqeEkYERABERABERCBmiOQwGRWzZVZ&#10;AouACIiACIiACHQqAkmqOx999FGnYqfCioAIiIAIiIAI1ASBJCezbAMe3JZ37tzpvnKFDnTffffh&#10;YcNWhDfccMOECRNqgouEFAEREAEREAERqBsCSVp3gLJy5Ur2Pmbbm+uvv54PPnDl2Wef3bZtG9/y&#10;7N2792OPPVY34FQQERABERABERCBWiGQsLpDsWfOnMkiKcw8jzzyCD+3bNkyfvx49lz+xje+gY3H&#10;PmauQwREQAREQAREQAQqRiBhdWfSpEkzZsxgJuvGG288dOgQGxzzv6GhgfLYNBbzXBUrmzISAREQ&#10;AREQAREQAQgkrO6IqQiIgAiIgAiIgAhUG4Ek1Z1x48bx1So2OMao89BDD+Gsg5mntbUV3x2KzUX+&#10;NzU1VRsCySMCIiACIiACIlDfBJJcmQUpt5cxug4/mcmyE5Zl8fGHPn368AnP+gaq0omACIiACIiA&#10;CFQbgYTVHYr3+uuvt7W1jR07lnOWZZ177rmcPPXUU/y/6qqryliIjnczq70cuKVLl7pz//sSuEjj&#10;NhTlVrXVgeQRAREQAREQARFIlUDy6k7i4s6dO3fWrFm2kQ/n/DcTkek6pv0wU8bqd6fxhNxKXDwl&#10;KAIiIAIiIAIiUOUEkvTdsaKieeQecTZcRrlxmxayfw+TYraaHV2Hn5YpAVj6vmbNGvsZcqvK60Pi&#10;iYAIiIAIiIAIJE4gSXUHnebWW2/FypJ7bNiwIRHRGxsbnVLFSXNzs0sWdce+jm4+0XlvJSKDEhEB&#10;ERABERABEagtAkmqO48++iiml6uvvpptBgOHM8/EpLNq1Sq8nseMGdPS0kJS/jovrlviIbdi5q7o&#10;IiACIiACIiACtUggSXVn+/btbDNofjaBIxE0zGExXUUWiaSmRERABERABERABDoJgSRdlRctWgS1&#10;efPmpcQOP2U2aF64cCHps7vP8uXLFyxYgKXHsrMreC6H3CpJMKxEZijSIQIiIAIiIAIiULUEcHRx&#10;vi6FhExS3WEJ+j333HPbbbeVsdq8KETb0cetQrelWEyZuWkyVmOxySF+zSG3iuYSCNDe3l5qFIUX&#10;AREQAREQARGoJIEuXboUzS5JdQezCl9E37FjB17DgYyvueaaODoQdiOmsfwdd0j/2muv9ffaQR/C&#10;fcdsSyG3ihJRABEQAREQAREQgTojkLDvTt++fXN1nZjIMNug6zBvFUhn4sSJzF7ZRTQtbD+TJ0+2&#10;nyG3Ygqj6CIgAiIgAiIgAjVHIEnrTkqFx1QTSBmNyjx43DcrOPcntsJvpSSnkhUBERABERABEahO&#10;AjWg7lQnOEklAiIgAiIgAiJQKwTiqju4J7/xxhvTp08fMmQIM0rsu5O35FOmTHFLqGoFjeQUAREQ&#10;AREQARGoDwJx1R37OpVNJPlTSwE6gZmm+mCnUoiACIiACIiACNQEgbjqDh+O4AMRSW2aXBPIJKQI&#10;iIAIiIAIiEBtEYir7tRWaSWtCIiACIiACIhAJySQpLqDpefJJ590bjr3338/+/6xiuqqq66Ks+lO&#10;J6wVFVkEREAEREAERCBBAknuu4Oug35jLsnLli174YUXxo8fz4e0fv7znycosZISAREQAREQAREQ&#10;gZIIJKnusNGf+34nX3Jgrz/2OP7Od77Dci0WcJUklgKLgAiIgAiIgAiIQFIEklR3evfu3draimTo&#10;Oqg4l19+Oedm7Glra0tKYqUjAiIgAiIgAiIgAiURSFLdYeqKrz2wHP0Xv/gFLjvmr2N2naamppLE&#10;UmAREAEREAEREAERSIpAkq7KyMQ2PExp8anO6667jo0HucLXPbH02Dcf4hzsYcgXsqZNmzZnzhyX&#10;ju36Yz/9z4WaJIVuxRFDcUVABERABERABGqOQMLqTkrldxsY+uqOKTT2mXSmz5YsWeI0npBbKUmo&#10;ZEVABERABERABKqWQJKTWaZ2sBzdSosuctddd7FEy10pj4JZjEyt8Q/SR/uxK+xzyPQZU2ku60K3&#10;ypNBsURABERABERABGqXQJLqDvNNeO04hQM1hVXoTzzxxH333RcHELNXuboOehVpNjc3u5RRd9CK&#10;TOUqdCuOGIorAiIgAiIgAiJQowSSVHcwrrAQ3Vx22HQH/WPx4sV8LQstZOPGjckCamlpIUHfAxqH&#10;Icsi5FayMig1ERABERABERCBmiCQpLrjCoxyg4pzySWXcMU+p7Vz586awCEhRUAEREAEREAE6o9A&#10;kq7KuOk888wzl1566Ztvvnno0CFMO/BC9Zk/f/5tt90W/zsS1157rXNVtoVaCxYssH19OOwK014h&#10;t0qqP6xEZijSIQIiIAIiIAIiULUEGrNHuHhJqju4JOOmYwvRb7jhBtNv8ODhyxKm+sQ8fHXHlmIx&#10;U+Y+xu4yCrlVqgDt7e2lRlF4ERABERABERCBShLo0qVL0eySVHfyZsY2g/3793c2mKIChQTw1R2C&#10;8dPfa4fF6qhZfLYi/FYcARRXBERABERABESgFgkk77uDjQf7ii2P4sDGk4iukwuXb3Ixe2XXmcDC&#10;qjR58mT7GXKrFitJMouACIiACIiACMQhkLB1hxmllStX4riDTDbTNHfuXBxuZsyYUbaU/v7Ilghr&#10;vmybZrf9oMvO5RJyq2xJFFEEREAEREAERKAWCSSp7rDvH6oJlhWsLM6xBruLvx9PLTKSzCIgAiIg&#10;AiIgAjVNIMnJLFyS0XXwnnHuw6DBroOxxz4UqkMEREAEREAEREAEKk8gSXUHtaahoSFvGdra2ipf&#10;NuUoAiIgAiIgAiIgAhBIUt1hYZR9xsE/7LPk/vbH4i4CIiACIiACIiAClSSQpLqDyw7qDp8FNRVn&#10;69ateO088sgjeBantDirkqSUlwiIgAiIgAiIQI0SSNJVGQQoOug3tjLLDnSdW265xT6kpUMEREAE&#10;REAEREAEKk8gYXXHCsCmO5h22NEZLSf+tyMqD0U5ioAIiIAIiIAI1BOBhNUdZq/GjRvnT13xIa1z&#10;zz1XSk89NRqVRQREQAREQARqi0CSvjv2bc79+/f7CHbv3v3zn/+8tqBIWhEQAREQAREQgXoikKS6&#10;s3btWvbdCRhypk6dumvXLu27U0+NRmURAREQAREQgdoikKS6k3ffHZvY0r47tdUsJK0IiIAIiIAI&#10;1BOBJNWd4cOHs7Eynwj1AeG7w8/K77vD5yz4ZLodzLLVU52pLCIgAiIgAiIgAiURSNJVeePGjT/4&#10;wQ/69Okzfvx4/iPHtm3b1q1b577oWZJkcQLbV0WXLl1KIiwT4wNeM2fOjPOZ0jjCKK4IiIAIiIAI&#10;iEDHEkhS3aEk+Og89thj/t7KePNcd911Fd53B4sOn2GfM2eOweXr6Py3j6jrEAEREAEREAER6GwE&#10;ElZ3HD5sKv369euQ9edmzrn55pvdl0p9Y09nq2CVVwREQAREQAREIEnfHUfT3Hf69+/fIXxbWlrI&#10;1/cW4mNeHSKJMhUBERABERABEagGAglbd5jMevjhh3fs2GFlQ8/AxDJr1qxKFtW2/1mwYIHb7dCu&#10;mCtP9AO1yTQnHSIgAiIgAiIgAlVLgK84cISLl6S6Y67K5Ddp0iRzVcaJh8N3o6kArKTUnQqIqixE&#10;QAREQAREQAQqQCDJyaxnn30WLefuu+++6aabcBPmwDv46quvXrlyZQVK4rIwFW/nzp3uCvscaj6r&#10;klWgvERABERABESgqggkqe5s374du05gERa7KrP9IO7DFSu2eSj781BYmFgMXzEBlJEIiIAIiIAI&#10;iEBVEUhS3aFgBw8eDBSvwkvQLXdWv+OsY+fMbaHuTJ48uaq4SxgREAEREAEREIGKEUhS3eFb6Hw2&#10;K++uymPHjq1Ykcho3rx5mHNsS2X0Hn9ReiXFUF4iIAIiIAIiIALVQCBJV2UUndtvv51SBVyVL7nk&#10;Erx5qqG0kkEEREAEREAERKATEkhS3QEfi7N++ctf8uEIQ9m7d29UH+k6nbBhqcgiIAIiIAIiUD0E&#10;ElZ3XME6cFfl6oErSURABERABERABKqBQJLqDt9qoEjuS1XVUDzJIAIiIAIiIAIiIAJJuir7XwYV&#10;WREQAREQAREQARGoEgJJqjuszFq9ejXuO1VSNokhAiIgAiIgAiIgAhBIcjKLD2Y99thj27Ztcyuz&#10;HOIpU6a4L1iJuwiIgAiIgAiIgAhUkkCS6s4dd9xRaD5LO99UslKVlwiIgAiIgAiIgE8gSXVHZEVA&#10;BERABERABESgCgkk6btThcWTSCIgAiIgAiIgAiKQjHVnxYoVTz/99I4dO/jwOI47nWctOtsLLVmy&#10;xG9GM2fOnDFjRtkNy0+QL3/xNQw/KdzA58+fz/cx+NR82VnkRmQHAWrQv75gwYI4vlZ+gj4Qk99l&#10;tHTp0gRLMXfu3F27drkE41PyE/RF9UsXPxefQIWbE1nzRTm+ssJju3jx4qTqYtGiRWvWrPFTi1nR&#10;foL+tHhg9jzZUlSsOQEqpeeiYs2Jb/XkNp6Yle4SrFhzIke/0mP25AEgFWtOfluq8t7JtfxcOcPH&#10;wfJ7qvbYx9tvvz1r1qz/9J/+03/7b/+Nzojz//W//lfsVGsjgX/5l3+hvBAwcV944QV+wqE86S06&#10;/y065z/60Y9cUlDlSpz0C0lFLlRcIKOyK9Hk9IFAyX6Siysd536m5RHzYwUanjVFVzWlpk90B58T&#10;VyISdGJbyy8bVK5IlWxOro3ZY1sqn5DwJOg/AkbPtYFSM/Ibp/FxTYhc/Aek1JTDw1emOSFDoFAJ&#10;lqLyzcmEp1LK7gNzi1/J5uTETrxSKtOcAj1SYASJ2bSSbU4IU2hECx8H45QigcmsZ599lvequ+++&#10;G5MD74jYJFauXFm+/lXLMS+++GJGDvy1eWkuoxxYyNBzScTiTps2zb0lo+1igCFxApSRcklRMM6R&#10;NdmVt6cAEYluOVIWBHaloHn4pcMYU14WUYpDXjTLBx98MErgQBiqD9muvvpqu24nVqcYvZwhhHNK&#10;l952U+k1JysX7808rWm3KCyU5IINqYyKoHnQeFxzwm5Kna5ataqMpGJGSak5IRXPC4YE91zElDMk&#10;etrNybK2KqPGUypIes2JB9mJbRb6lpaWlEqRUnN66aWXeEDc7ArtirpIqY+N2ZxCRrSQcTBmdSSg&#10;7mzfvn38+PFDhgwxUa677rpDhw5RmJiS1Wj0wAAPB/swOwf2TL9QDJ/uluHiefPHnubmZi7aLZLF&#10;OFyBPtEktAeGh8d+Mn3jRGWM9EvBT3fLSWuS21FIIWhsbEy7ihkmQeqedvgHgDsBAqUjFr2Gm87j&#10;hJ951ZrW1lZupVeQlJqT1RRdoVPp0isCKfv6Ij/9NmNbsbuD+Sn/YVm/fj232NCraHNKVX5LPI3m&#10;RC2gWPsFTLUg6TUnJ7Z1GnEm9IsSSKk5+c+49bqp9lFpNCe6o4aGBgfQ5N+5c2dRpOUFiNOcQka0&#10;kHGwPDldrATUHdLq06ePS9HpPTElq93oPDY0O+RHocGzB5MMmgoHDdFpPOYzgYsM1/m/bNkyG5X9&#10;sbOpqakDIbhSMDjxAmpF4GCMdBoPJzRNu86bBD/tfciXvJA2wDu6r1KkUVL/aWcQRfFyolIvTiPn&#10;Fl2P3WLssRHI7zWQLfDTpGWoJuTkyZPTEN6lmVJzoslR6jgeWtFLbbmYZ5U53BhtWj5Ny2k83CKA&#10;3cIF0PByxRcyUBG0RqeqpvQWm3fwSKo52fPyxBNPuFKUZxiOXhcpNScngG/cjS5VSSFTak5M/dCc&#10;6KKt3+bpSPX1MqXeyYYeO6wfTs9GZQNWGYNdSHWnOg4mo+5QYAYJd1CYrVu3Bq6U1KBrOrDrkc2o&#10;656Z2bNn031bd0anwC17bv35keopuF8KVBknmDOQ5k40BByrw9s0cBjSUi2v07qMuROPV09UH0ym&#10;XAx86I0J2aJ9nDPLVWYaIo3mZEAquaTAtF7aDLoO44rVOy3fpk05p7vg1pVXXmm3kK2oeFSW08Kp&#10;ULzgU9V40mhOps/5ijhvQamaxtNoTu4ptnbFprKpPtc2yibenGx2hhox5/2izS9mGdNoTjQkN8Qg&#10;njPPxxQ1JHqqzSlxsZNRdxi6UIfdgZS8r/hXUn2AE4cSM0GnXweMcjYnYh0c/9P2mUikFFZxvrHd&#10;zjGQmo20PDv8vffeS/HT7lCcFTdQETbAWDXxv9SKQFtyoyw9o9kk0jvSaE6I7XSO9CT3U7Zmb5NT&#10;vkJp856oKfYOWlTXLCQt7xJp9+8pNSfEdlM/drJp06b0KiWN5uSkZSDgaaqAyTCN5oRxmjHLLO6U&#10;CHtbqsNWGs2J9sP7A0+3GQtt/j3VKblUm1PiT0EC6g4vZCAOP8aOHZu46FWbYHmqjG+htaLZ89BR&#10;U1rllSJ3tph0AvNZ6AdcTHYtfd7GUPYI6iy0LtnApLi7bp7pqXaL5VVESHMyaenZrU/EuEIWnKQ3&#10;jWJGF9+jK+LD617ii1ZEBYbYNJpT7lRvqq5gYEy8ObmqCdjnIlZxGcHSaE7mysbjbA3JXInNAJzS&#10;kUZzQlTeId3LmNlKUx1BymtOIUhTHQcTUHd4ITPLc8jReRx67Jk3f46AfytPKY3DOv28rq/O5GCt&#10;gZe8tL1bCjU7m+LhXcEeFXspt8O9oOfe4q69nfuzxQHLinP3SakT8ZO1GUOuYHENOBo7qXJvEd5s&#10;wi4pv+IqILafRRrNyZwE3cGLCs2Mn+m5l2LrJQvyNW3Y1w5dI8+9RUhnSnRMcg11dit3yj/xmkqj&#10;OQVKbS0tPY0njebkOJs3Xtn2uej1lUZzylU+SjX6RpffQqbRnAIy8HClamyL05xCcKU3Diag7pRa&#10;zXUc3jZHcv46tpLcde4sinbrzHFbcUsE6ePMhZmILjwXeR7S9m7JWxe2jZ7566BrB1YRYym1hcG2&#10;DNvtT4htwFyY/fBcdMoft0iZAmIurkAbsH29zF/HZs2ch7VJZes7zM/A95alvmzgd+GpONePE9Jf&#10;m4bDr793QLLlqo/mZNvE2dyZLeUAmtNRnGcrt/z3aThzWBtz4c152aoMOP40ItOjRE9PY0upOQVK&#10;zUBO0VIqRarNyTz5KtBfpdScTLF2/YAVJz2NJ6Xm5Pc/9HI8XM4ZLtmuyR7AOINdiDzpjYPJ7Kqc&#10;OMpaSdCq3Jc28DFUW4FlAQJ7R/qb87pY/kW0CufdkpsRCdocc/wjd1flQMr+xqa+VGTt72zrYvkX&#10;fSC5u68muO9nYN/S3D2p/dz9baP9fUhdLP8i46i/6bCfUYLyux6kAs3Jz4LaX716dXq7KgfoBdpM&#10;YO9ax9aP5QP3Ky69ikDIijUn8nItM5dVnKe7Yr2TKQoMrjF3Y89b2MCuyuk1pwCuQEcXpyIq1pwC&#10;RUhqgLCyJ9ucwke0QuNgzFqQuhMToKKLgAiIgAiIgAhUOwFNZlV7DUk+ERABERABERCBmASk7sQE&#10;qOgiIAIiIAIiIALVTkDqTrXXkOQTAREQAREQARGISUDqTkyAii4CIiACIiACIlDtBKTuVHsNST4R&#10;EAEREAEREIGYBKTuxASo6CIgAiIgAiIgAtVOQOpOtdeQ5BMBERABERABEYhJQOpOTICKLgIiIAIi&#10;IAIiUO0EpO5Uew1JPhEQAREQAREQgZgEpO7EBKjoIiACIiACIiAC1U5A6k6115DkEwEREAEREAER&#10;iElA6k5MgIouAiIgAiIgAiJQ7QSk7lR7DUk+ERABERABERCBmASk7sQEqOgiIAIiIAIiIALVTkDq&#10;TrXXkOQTgfgEHnjggWuvvfbFF1+Mn1SVpLBx40ZKRLnKkGfRokV33HFHGREVpWwCc+fOTYr5448/&#10;TtWXLYkidloCUnc6bdWr4JEI2LCa96AHj5RE/QYKwKmJgiLzmjVrJk6caNKaIugfKEM1UZCYQqL7&#10;WqkDSjBKSZU37BkzZljFxSSg6J2NgNSdzlbjKm9pBMaMGbP0k2PatGlEXrBggV1YvHhxaWlVKnSu&#10;5WPOnDkIfPHFFycoAsPk/PnzYWI0Zs6cmdTre4JC5ib10ksvcdGGTHe4OqUgKEP1YQkzTY7GEM5z&#10;2bJlqQJPI3G01dWrV6eRstKsYwJSd+q4clU0EUiRwKpVq0gdRcryQIFYuHBhivkllPTmzZtHjx4d&#10;khgaz+DBg5csWZJQhlWdDHrDrl27mB6qailzhJs8eTJiF9XkaqtQkjZtAl3a29vTzkPpi0B9EOB1&#10;ecWKFVgCMPm4EplJg2Fj+fLlnNx8880YURg/7CcHY6ezA9l1Urj33nvpry3ivHnzXGrOKcG/Xig1&#10;YtHjY2Jx0RmqmYvBPuED56KlYLLZLSuLH9HOsdkw0hPy6aefRjPgCspBXj3GMgrQ8LFYdA4sQE4r&#10;MlxXXnml0ydMKq5beD8wsyqTJk1qbm52gbEhmWHGCu4H9ikFqDqpcmPlrVOD4PIiOpJYfeVWmQW2&#10;W66ugUNxfPsfNeukIjWocrhGYhhdLn7WgcqKApMoAe+WXCCujNYMnKhURGtrq/00OLQfBxAJGxoa&#10;rD2UWpVEzK13l7LfIHPLGHi+cuvRpaMTEShEQNYdtQ0RiEuAgc1GBZswYtxFD3BTYAyTgVkeNwfE&#10;SE9I54XAWEK3bhGRyZwqQlKzTt9FYYxklEV5Yuw0vcElFSghwUxvswCMu4HRkfGbi9wiDKXL687C&#10;GzbJ+sqWy4Xy+lKRl28/IEEmUFzW5GWqgM2IBQLzkwAWmBKhH+R1uIah6XMWEqp5Zd65cydCoj+F&#10;V7kphU5dQzyGaksZIH7ipjQ41ChnEX1KSMQ1EpQkMJLLrFmzcovpVxa5A8TPAiEdHxhybjYPS4cT&#10;q2VfpQ6UnUxpohHFDsQtqSr9wMiGqK4qi5bRf76QAdUQaKhlcR9dxe9MBKTudKbaVllTI8CY4dIO&#10;TOswCLmB08K4d3eGVbQKd5dRx82zMD7ZoBuS2hNPPEGn70YyQoaMak48xhgGWmRwNqrZs2dz1x/w&#10;3Os1YXLlt6QQj0Q4MY9Xf2aBt3/nHGMnAQLOlmAuww5I3sCm/HGYicgm0QIHwyEyO9sVCVLG3MmO&#10;lpYWIjY1NRVtCIA1c46pTc6+BRAycoljA6PKnO2KE3cengXpuzRRkgjsbG9Tpkzh56ZNm/hvjtWu&#10;six33yxHGMfn6quv5uf69euLls4PYI0wkGb0FEqqShfYr8ooZfSfL5MNBdTZ26JLq5CdmYDUnc5c&#10;+yp7MgQYukK8gOmXA9k0Nja6K/5Lqs1uhDtS+KmhQ+QmXrRINo6OGzfOhbR3ZV8j4ae7GzKuoJ04&#10;KwL2iUJrmvzUSNb/aSgCQPxhLOBn42uHTkIzEvg2G0vQbDn+UcYAmevrYxmZVsHdQOmK8nejtd8G&#10;OHdKmKmhZrqwXPzKsuycJufnbhHLKCNzTEQsw8CTSFVGKWPe50vWnYiNTcGMgNQdtQQRSJ6Av7w5&#10;+nszr/um8WAs8VWHkNTKG2spsO9+xM8y1CZHzZZ9ITl2CDc9wcScW91dxgBcUpWYzcYmxeyI72iM&#10;zI5tAHLAOBQHXdFiGjqb6rLDufsUjRs9AMoEZjYaaoc4/1amjNFpKGS9EpC6U681q3J1GIGAZ4y5&#10;UEQ80HjMXuJ8euKkFpJpYGCL/6JsFgLTPHxnF4pTtk6WV/5C6oVz3DEnG45ck0BESUxpc4algLqW&#10;azSKWLllB/PXyVvRAtpq2Sm7iDYRxvRo/KSip+BXZRllTFXRjF4KhawVAlJ3aqWmJGfNELDpjzgD&#10;EvYSN8kVklremR0whWftz8UYU1Qf320oJmjTFdw+fjFTCzj95J08srke07TCj0KTXIFYeOTA3xyJ&#10;ciH7s4GFqiAwA1j2ftZWWeUpWBF1Oyu780nyFd/AxJm1k2KMC94vVJXllRE5Sypg2WIrYt0QkLpT&#10;N1WpglQLAYY617PjiBNxMosR0S3g4pxxxV5eQ1Kz3UecywV5uSmwgC+Oj8ZcU/05EVbFEz6ij61L&#10;iukq382I+SNTEWyuxxGgUHHGSJJym/xa6cwO4R/mT02JnMkKgHm3BjbZTF8pdBAR4b/zne9YAMvO&#10;gSVlc4s2ndL8uB0H6sKqw4ZwO0eqsifXrLL86OQVcTtH0+2iey5bA/Ary/RIZ/LJuwqvpKcub1WW&#10;UUZTvGTdKQm+AkvdURsQgYQJMCHFwG+eFgyNtnyp6GGdvnM9cWujQlIjCjM4ZOG8OtzKLFayMAxz&#10;Pe+ob05Czh2EYaOMHaJRCMzNyA4GfksEPcAW2Nt122CmaPELBSAuKCypkG1+KDjBnI8LC93zlijX&#10;Kdvy9Z1jbAW+s5BxYovPXdVQof7mivx0HNjq127ZsjWrGhKPM6NHZcHWcUaSiNs5mkeOyRbRDdna&#10;qlMjAlUJhzhViTCFqrLUMpoOV3RDgbJbnSLWJQFtM1iX1apCiUA9EPA3tUuqPLlb5yWVstKpGIHc&#10;XRwrlrUyql0Csu7Ubt1JchEQgZIJ2K42NffZhJLLWdcRMHHZZkU6RCA6Aak70VkppAiIQM0TMEef&#10;wHc2ar5UnakApqqW6mrWmQiprPkJaDJLLUMEREAEREAERKDOCci6U+cVrOKJgAiIgAiIgAhI3VEb&#10;EAEREAEREAERqHMCUnfqvIJVPBEQAREQAREQAak7agMiIAIiIAIiIAJ1TkDqTp1XsIonAiIgAiIg&#10;AiIgdUdtQAREQAREQAREoM4JSN2p8wpW8URABERABERABKTuqA2IgAiIgAiIgAjUOQGpO3VewSqe&#10;CIiACIiACIiA1B21AREQAREQAREQgTonIHWnzitYxRMBERABERABEZC6ozYgAiIgAiIgAiJQ5wSk&#10;7tR5Bat4IiACIiACIiACUnfUBkRABERABERABOqcgNSdOq9gFU8EREAEREAEREDqjtqACIiACIiA&#10;CIhAnROQulPnFaziiYAIiIAIiIAISN1RGxABERABERABEahzAlJ36ryCVTwREAEREAEREAGpO2oD&#10;IiACIiACIiACdU5A6k6dV7CKJwIiIAIiIAIiIHVHbUAEREAEREAERKDOCUjdqfMKVvFEQAREQARE&#10;QASk7qgNiIAIiIAIiIAI1DkBqTt1XsEqngiIgAiIgAiIgNQdtQEREAEREAEREIE6JyB1p84rWMUT&#10;AREQAREQARGQuqM2IAIiIAIiIAIiUOcEpO7UeQWreCIgAiIgAiIgAlJ31AZEQAREQAREQATqnIDU&#10;nTqvYBVPBERABERABERA6o7agAiIgAiIgAiIQJ0TkLpT5xWs4omACIiACIiACEjdURsQgY4n8MAD&#10;D1x77bUdL4ckEAEREIE6JdClvb29ToumYolAugRefPHFJUuW+HnMnDlzxowZixYtWrNmzdKlS6Nn&#10;j7qzYsUKi1Io2eipKWRKBDZu3Dh//nw/8ZJq2SKqflOqHSUrAuEEZN1RCxGBMgm0tLQQc8GCBYx5&#10;dqDrWFqDBw8uM9FTTgkke/PNNy9fvvyOO+4oO8EOiYhmgL2Kob1Dck8jU1RSdB00WlfdnBetl1wO&#10;dVC/9Ve5aTQYpVltBKTuVFuNSJ6aJzBv3rzFixcnVYyLL74YjWfz5s2PP/54UmkqnVIJoLdhfjPr&#10;nYvL+cKFC0tNKhBe9RsToKKLQEQCmsyKCErBRCBIAP0DuwvWnTFjxvj3MAOsXr3aNB7O0VQmTpxI&#10;SLP6OE3IJrDs4qRJk9xkVt5kzYpgg6s/G+InyC2La8KgJDGU+sKYPC6jvLI5qZAZvc2Vy0952rRp&#10;c+bMCSmdS8Siu/C124aYoNy1a1e4cpOLKC+HKqzfTl65tdssJXlJBLqXFFqBRaCqCDy5auuzr+94&#10;Z+f+ikk1auiAqROGXTXpjOg5ou4Q2Jw85s6dy8CJGsEAg9phGok/2BRKFrXG0rHAFpGfqEGkaSqU&#10;P44y3XDvvfdamJDDl425Jw60HEQ1jYoEzZgRGKHNq9o0nryl49aUKVOY+nFyRsdVKOS2J/+/Hc89&#10;0/bOO/GTipJC/1Gjhn3py8Ovmm6BKSYqaUjEQogicujA+q2Gyo1SIwojAjEJaDIrJkBF70gCz/3h&#10;g0rqOhR1ywf7ULD8MjOom6LAgZKRi4ORzFkFGDJNP8CXGcXC1BFUCuwf4RwbGhosgB+Rn7Nnz8bq&#10;YPNc6E+kaaYm/keZUPNlI+7o0aPNooNg3CJllykSOiMW55iv7Fbe0qXRJj74t2crpusg//4tW9Cu&#10;XEEcCq7YMjo7nO8O9VIIURQaHVi/IZJXrHKjIFIYEYhJQOpOTICK3tkJ+K7KgVmtvGhs4GxtbXUj&#10;XBSChLdgaEsoJS4KOTq9hJT9W1GSDQ/jZ4ou5cZ4m4MLKV38rKs5BWxX5q2MgujkpF4iIspbtA6s&#10;3+iS+zpfNVeQZBOBvASk7qhh1DCBL104lNmlShZgZFP/L104rJI5Wl6JqzKlFsFfkcRIH8V0VGoW&#10;4eGHXjGVCaZk0wxJrd/IkeToAqBHmlku5IiDqGPrN47kFasRZSQCMQlI3YkJUNE7ksD0yWcuunHS&#10;v/zjFRX7+x//MHn65BIcdwrRwbTjXuiLEsSThrF28uTJhHROHhaL6TNGyubm5txbRZONHiCQafSI&#10;CYYcMf1vP/ujey/79f9bmb+Ji35Mjk5+DDlUQci6+jiIOrZ+40ieYP0qKRFIm4DUnbQJK30RyEMA&#10;awE+E+brY27LhTCZ17Bz9MFBhIhu3H3wwQdJynyAcAxyaZIyLsxcRBNyzj3hGYXUUyBTnFc4wuvV&#10;5vVsj5k6OPCvogrMfdsVx5/cKYSoKIcOr19Vbh20TxUhCgGpO1EoKYwIJEwA/w+GT3NzRkdhBZPL&#10;oLGxkXPnAc0Qy123Jpxxl6kHLponDSGdHzRpMnRZRP7PmjWLu2hCXGQxl2VE3DJKEsgUu5Qtywo/&#10;XL71sWMQVWBbPjofJjg4+CGIAhyqrX5VucUasu7XCQHtu1MnFaliiIAIiIAIiIAIFCIg647ahgiI&#10;gAiIgAiIQJ0TkLpT5xWs4omACIiACIiACEjdURsQAREQAREQARGocwJSd+q8glU8ERABERABERAB&#10;qTtqAyIgAiIgAiIgAnVOQOpOnVewiicCIiACIiACIiB1R21ABERABERABESgzglI3anzClbxREAE&#10;REAEREAEpO6oDYiACIiACIiACNQ5Aak7dV7BKp4IiIAIiIAIiIDUHbUBERABERABERCBOifw/wPv&#10;wC2VAxW/6QAAAABJRU5ErkJgglBLAwQUAAYACAAAACEAzxTFKOIAAAAKAQAADwAAAGRycy9kb3du&#10;cmV2LnhtbEyPwW6CQBCG7036Dptp0psuoFilLMaYtidjUm1iehthBCK7S9gV8O07PbW3mcyXf74/&#10;XY+6ET11rrZGQTgNQJDJbVGbUsHX8X2yBOE8mgIba0jBnRyss8eHFJPCDuaT+oMvBYcYl6CCyvs2&#10;kdLlFWl0U9uS4dvFdho9r10piw4HDteNjIJgITXWhj9U2NK2ovx6uGkFHwMOm1n41u+ul+39+xjv&#10;T7uQlHp+GjevIDyN/g+GX31Wh4ydzvZmCicaBZP5PGKUh5cYBANxEC1AnBXMVtEKZJbK/xWy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q8zEcdgMAADgIAAAO&#10;AAAAAAAAAAAAAAAAADoCAABkcnMvZTJvRG9jLnhtbFBLAQItAAoAAAAAAAAAIQDclOPt/ZQAAP2U&#10;AAAUAAAAAAAAAAAAAAAAANwFAABkcnMvbWVkaWEvaW1hZ2UxLnBuZ1BLAQItABQABgAIAAAAIQDP&#10;FMUo4gAAAAoBAAAPAAAAAAAAAAAAAAAAAAubAABkcnMvZG93bnJldi54bWxQSwECLQAUAAYACAAA&#10;ACEAqiYOvrwAAAAhAQAAGQAAAAAAAAAAAAAAAAAanAAAZHJzL19yZWxzL2Uyb0RvYy54bWwucmVs&#10;c1BLBQYAAAAABgAGAHwBAAANnQAAAAA=&#10;">
                <v:shape id="Picture 84" o:spid="_x0000_s1057" type="#_x0000_t75" alt="Chart, line chart&#10;&#10;Description automatically generated" style="position:absolute;width:34721;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dxAAAANsAAAAPAAAAZHJzL2Rvd25yZXYueG1sRI9Li8JA&#10;EITvwv6HoRe86WR9rWQdZREUD140guytyXQebKYnZMYY/fWOIHgsquorarHqTCVaalxpWcHXMAJB&#10;nFpdcq7glGwGcxDOI2usLJOCGzlYLT96C4y1vfKB2qPPRYCwi1FB4X0dS+nSggy6oa2Jg5fZxqAP&#10;ssmlbvAa4KaSoyiaSYMlh4UCa1oXlP4fL0bB+Z58j8v9XzJd8ynbdiYz57RVqv/Z/f6A8NT5d/jV&#10;3mkF8wk8v4QfIJcPAAAA//8DAFBLAQItABQABgAIAAAAIQDb4fbL7gAAAIUBAAATAAAAAAAAAAAA&#10;AAAAAAAAAABbQ29udGVudF9UeXBlc10ueG1sUEsBAi0AFAAGAAgAAAAhAFr0LFu/AAAAFQEAAAsA&#10;AAAAAAAAAAAAAAAAHwEAAF9yZWxzLy5yZWxzUEsBAi0AFAAGAAgAAAAhAB1L5B3EAAAA2wAAAA8A&#10;AAAAAAAAAAAAAAAABwIAAGRycy9kb3ducmV2LnhtbFBLBQYAAAAAAwADALcAAAD4AgAAAAA=&#10;">
                  <v:imagedata r:id="rId34" o:title="Chart, line chart&#10;&#10;Description automatically generated"/>
                </v:shape>
                <v:shape id="Text Box 85" o:spid="_x0000_s1058" type="#_x0000_t202" style="position:absolute;top:21526;width:34721;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14:paraId="1A140E55" w14:textId="76B6B76E" w:rsidR="007E1E70" w:rsidRPr="00710B9C" w:rsidRDefault="007E1E70" w:rsidP="00710B9C">
                        <w:pPr>
                          <w:pStyle w:val="Caption"/>
                          <w:rPr>
                            <w:noProof/>
                          </w:rPr>
                        </w:pPr>
                        <w:bookmarkStart w:id="321"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9</w:t>
                        </w:r>
                        <w:r w:rsidRPr="00710B9C">
                          <w:rPr>
                            <w:color w:val="auto"/>
                          </w:rPr>
                          <w:fldChar w:fldCharType="end"/>
                        </w:r>
                        <w:bookmarkEnd w:id="321"/>
                        <w:r>
                          <w:rPr>
                            <w:color w:val="auto"/>
                          </w:rPr>
                          <w:t xml:space="preserve"> </w:t>
                        </w:r>
                        <w:r w:rsidRPr="00710B9C">
                          <w:rPr>
                            <w:color w:val="auto"/>
                          </w:rPr>
                          <w:t xml:space="preserve">Processing time to complete Document Query 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performed by all nodes</w:t>
                        </w:r>
                      </w:p>
                    </w:txbxContent>
                  </v:textbox>
                </v:shape>
                <w10:wrap type="topAndBottom"/>
              </v:group>
            </w:pict>
          </mc:Fallback>
        </mc:AlternateContent>
      </w:r>
      <w:r w:rsidRPr="00D818A9">
        <w:rPr>
          <w:bCs/>
          <w:lang w:val="en-US"/>
        </w:rPr>
        <w:t xml:space="preserve"> </w:t>
      </w:r>
      <w:r w:rsidR="00D818A9" w:rsidRPr="00D818A9">
        <w:rPr>
          <w:bCs/>
          <w:lang w:val="en-US"/>
        </w:rPr>
        <w:t>Test if the number of transactions would cause a change in performance of Document Query function.</w:t>
      </w:r>
      <w:r w:rsidR="00D818A9">
        <w:rPr>
          <w:bCs/>
          <w:lang w:val="en-US"/>
        </w:rPr>
        <w:t xml:space="preserve"> </w:t>
      </w:r>
      <w:r w:rsidR="00D818A9" w:rsidRPr="00D818A9">
        <w:rPr>
          <w:bCs/>
          <w:lang w:val="en-US"/>
        </w:rPr>
        <w:t>This setup compares all graphs resulting from</w:t>
      </w:r>
      <w:r w:rsidR="00D818A9" w:rsidRPr="00C317D2">
        <w:rPr>
          <w:bCs/>
          <w:lang w:val="en-US"/>
        </w:rPr>
        <w:t xml:space="preserve"> </w:t>
      </w:r>
      <w:r w:rsidR="00C317D2" w:rsidRPr="00710B9C">
        <w:rPr>
          <w:bCs/>
          <w:lang w:val="en-US"/>
        </w:rPr>
        <w:t>all cases above</w:t>
      </w:r>
      <w:r w:rsidR="00D818A9" w:rsidRPr="00D818A9">
        <w:rPr>
          <w:bCs/>
          <w:lang w:val="en-US"/>
        </w:rPr>
        <w:t xml:space="preserve"> to show the overall difference between the case when there is only one single node</w:t>
      </w:r>
      <w:r w:rsidR="00D818A9">
        <w:rPr>
          <w:bCs/>
          <w:lang w:val="en-US"/>
        </w:rPr>
        <w:t xml:space="preserve"> </w:t>
      </w:r>
      <w:r w:rsidR="00D818A9" w:rsidRPr="00D818A9">
        <w:rPr>
          <w:bCs/>
          <w:lang w:val="en-US"/>
        </w:rPr>
        <w:t>(1</w:t>
      </w:r>
      <w:r w:rsidR="00D818A9" w:rsidRPr="00710B9C">
        <w:rPr>
          <w:bCs/>
          <w:vertAlign w:val="superscript"/>
          <w:lang w:val="en-US"/>
        </w:rPr>
        <w:t>st</w:t>
      </w:r>
      <w:r w:rsidR="008E6727">
        <w:rPr>
          <w:bCs/>
          <w:lang w:val="en-US"/>
        </w:rPr>
        <w:t xml:space="preserve"> </w:t>
      </w:r>
      <w:r w:rsidR="00D818A9" w:rsidRPr="00D818A9">
        <w:rPr>
          <w:bCs/>
          <w:lang w:val="en-US"/>
        </w:rPr>
        <w:t>Node) perform the Document Query function and when all active nodes perform the Document Query function (inspect process time from 1st Node).</w:t>
      </w:r>
      <w:r w:rsidR="00D818A9">
        <w:rPr>
          <w:bCs/>
          <w:lang w:val="en-US"/>
        </w:rPr>
        <w:t xml:space="preserve">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 xml:space="preserve"> shows a significant difference between the setup when the Document Query function is performed by a single node and </w:t>
      </w:r>
      <w:r w:rsidR="00D818A9" w:rsidRPr="00D818A9">
        <w:rPr>
          <w:bCs/>
          <w:lang w:val="en-US"/>
        </w:rPr>
        <w:t>the setup when the Document Query function is performed by all active nodes. When transactions are entering all nodes at the same time, the system took a significantly longer time to complete the Document Query function when compared to the processing time when there is only one transaction from a single node performing the function. That means the number of transactions is affecting the performance of the Document Query function.</w:t>
      </w:r>
      <w:r w:rsidR="00D818A9">
        <w:rPr>
          <w:bCs/>
          <w:lang w:val="en-US"/>
        </w:rPr>
        <w:t xml:space="preserve"> </w:t>
      </w:r>
      <w:r w:rsidR="00791462">
        <w:rPr>
          <w:bCs/>
          <w:lang w:val="en-US"/>
        </w:rPr>
        <w:t>T</w:t>
      </w:r>
      <w:r w:rsidR="00D818A9" w:rsidRPr="00D818A9">
        <w:rPr>
          <w:bCs/>
          <w:lang w:val="en-US"/>
        </w:rPr>
        <w:t xml:space="preserve">his could be the effect from the 7-Nodes Example which its Blockchain nodes need to share processing units of the same host machine. This may be the main factor affecting the performance when all nodes need to perform the Document Query function at once at the same time. So, the shared processing unit environment may be affecting the performance of each node resulting in a difference in performance as shown in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w:t>
      </w:r>
      <w:r w:rsidR="00A5720A" w:rsidRPr="00A5720A">
        <w:rPr>
          <w:noProof/>
        </w:rPr>
        <w:t xml:space="preserve"> </w:t>
      </w:r>
    </w:p>
    <w:p w14:paraId="7A85DF43" w14:textId="7540EB88" w:rsidR="00EC6E92" w:rsidRDefault="00EC6E92" w:rsidP="00EC6E92">
      <w:pPr>
        <w:pStyle w:val="Heading1"/>
      </w:pPr>
      <w:r>
        <w:t>discussion</w:t>
      </w:r>
    </w:p>
    <w:p w14:paraId="3D40D05A" w14:textId="357634EF" w:rsidR="00EC6E92" w:rsidRDefault="00856095" w:rsidP="00856095">
      <w:pPr>
        <w:pStyle w:val="BodyText"/>
        <w:rPr>
          <w:lang w:val="en-US"/>
        </w:rPr>
      </w:pPr>
      <w:r w:rsidRPr="00856095">
        <w:rPr>
          <w:lang w:val="en-US"/>
        </w:rPr>
        <w:t>Amongst many metadata attributes, there are attributes that value can expose patients' confidential information into the Blockchain network. The attribute "</w:t>
      </w:r>
      <w:proofErr w:type="spellStart"/>
      <w:r w:rsidRPr="00856095">
        <w:rPr>
          <w:lang w:val="en-US"/>
        </w:rPr>
        <w:t>sourcePatientInfo</w:t>
      </w:r>
      <w:proofErr w:type="spellEnd"/>
      <w:r w:rsidRPr="00856095">
        <w:rPr>
          <w:lang w:val="en-US"/>
        </w:rPr>
        <w:t>", for example, directly contains personal information for patients whose medical record the document is associated with. This attribute can contain multiple values such as patient name and address. So, in the actual adoption of the proposed concept, these metadata attributes values must be anonymized before entering the Blockchain ledger. This can be done by replacing the value with its hash counterpart when the attributes entering the Blockchain ledger via the Document Register function. At the same time, when the attributes were required for the search operation as search keywords input, the XDS Document Consumer will only need to hash the input value and use the hash to allow the XDS Document Registry actor to search for the matching hash value registered within the Document Registry Blockchain. This allows the concept to maintain confidentiality of patients' data while preserving the functionalities of the concept.</w:t>
      </w:r>
      <w:r>
        <w:rPr>
          <w:lang w:val="en-US"/>
        </w:rPr>
        <w:t xml:space="preserve"> </w:t>
      </w:r>
      <w:r w:rsidRPr="00856095">
        <w:rPr>
          <w:lang w:val="en-US"/>
        </w:rPr>
        <w:t>During the study on the IHE Profiles standard, we found that the complexity of the IHE standard gave difficulty for interpretation. There are a lot of components including transaction formats, data structures, and specific protocols that are specifically designed for each IHE Profile that published separately in different volumes of IHE Framework documents. Some part of the document was deprecated or obsoleted in the present. There are a limited number of transaction samples available from the framework which makes it difficult for a beginner to develop a system that fully complies with the standard. These make the standard implementation the most time-consuming process.</w:t>
      </w:r>
      <w:r>
        <w:rPr>
          <w:lang w:val="en-US"/>
        </w:rPr>
        <w:t xml:space="preserve"> </w:t>
      </w:r>
      <w:r w:rsidRPr="00856095">
        <w:rPr>
          <w:lang w:val="en-US"/>
        </w:rPr>
        <w:t xml:space="preserve">For Ethereum, the usage of </w:t>
      </w:r>
      <w:proofErr w:type="spellStart"/>
      <w:r w:rsidRPr="00856095">
        <w:rPr>
          <w:lang w:val="en-US"/>
        </w:rPr>
        <w:t>Smart</w:t>
      </w:r>
      <w:r w:rsidR="001C7A7A">
        <w:rPr>
          <w:lang w:val="en-US"/>
        </w:rPr>
        <w:t>C</w:t>
      </w:r>
      <w:r w:rsidRPr="00856095">
        <w:rPr>
          <w:lang w:val="en-US"/>
        </w:rPr>
        <w:t>ontract</w:t>
      </w:r>
      <w:proofErr w:type="spellEnd"/>
      <w:r w:rsidRPr="00856095">
        <w:rPr>
          <w:lang w:val="en-US"/>
        </w:rPr>
        <w:t xml:space="preserve"> was limited by its gas requirement. Every task performed by </w:t>
      </w:r>
      <w:proofErr w:type="spellStart"/>
      <w:r w:rsidRPr="00856095">
        <w:rPr>
          <w:lang w:val="en-US"/>
        </w:rPr>
        <w:t>Smart</w:t>
      </w:r>
      <w:r w:rsidR="001C7A7A">
        <w:rPr>
          <w:lang w:val="en-US"/>
        </w:rPr>
        <w:t>C</w:t>
      </w:r>
      <w:r w:rsidRPr="00856095">
        <w:rPr>
          <w:lang w:val="en-US"/>
        </w:rPr>
        <w:t>ontract</w:t>
      </w:r>
      <w:proofErr w:type="spellEnd"/>
      <w:r w:rsidRPr="00856095">
        <w:rPr>
          <w:lang w:val="en-US"/>
        </w:rPr>
        <w:t xml:space="preserve"> requires gas which represents the computational power of the network to perform. That means there will be more factors for the platform to be addressed before the actual adoption. We suggest that the adopted network must be able to provide enough amount of gas or disregard the component from the consideration by integrating it into the common agreement amongst the networks.</w:t>
      </w:r>
    </w:p>
    <w:p w14:paraId="109AE4D0" w14:textId="7AD86DE1" w:rsidR="00A5720A" w:rsidRPr="00710B9C" w:rsidRDefault="00A5720A" w:rsidP="00856095">
      <w:pPr>
        <w:pStyle w:val="BodyText"/>
        <w:rPr>
          <w:lang w:val="en-US"/>
        </w:rPr>
      </w:pPr>
      <w:r>
        <w:rPr>
          <w:bCs/>
          <w:noProof/>
          <w:lang w:val="en-US"/>
        </w:rPr>
        <w:lastRenderedPageBreak/>
        <mc:AlternateContent>
          <mc:Choice Requires="wpg">
            <w:drawing>
              <wp:anchor distT="0" distB="0" distL="114300" distR="114300" simplePos="0" relativeHeight="251708416" behindDoc="0" locked="0" layoutInCell="1" allowOverlap="1" wp14:anchorId="682DCC65" wp14:editId="7800487E">
                <wp:simplePos x="0" y="0"/>
                <wp:positionH relativeFrom="column">
                  <wp:posOffset>-2351405</wp:posOffset>
                </wp:positionH>
                <wp:positionV relativeFrom="paragraph">
                  <wp:posOffset>3408045</wp:posOffset>
                </wp:positionV>
                <wp:extent cx="4467225" cy="2952750"/>
                <wp:effectExtent l="0" t="0" r="9525" b="0"/>
                <wp:wrapTopAndBottom/>
                <wp:docPr id="89" name="Group 89"/>
                <wp:cNvGraphicFramePr/>
                <a:graphic xmlns:a="http://schemas.openxmlformats.org/drawingml/2006/main">
                  <a:graphicData uri="http://schemas.microsoft.com/office/word/2010/wordprocessingGroup">
                    <wpg:wgp>
                      <wpg:cNvGrpSpPr/>
                      <wpg:grpSpPr>
                        <a:xfrm>
                          <a:off x="0" y="0"/>
                          <a:ext cx="4467225" cy="2952750"/>
                          <a:chOff x="0" y="0"/>
                          <a:chExt cx="4400550" cy="3267075"/>
                        </a:xfrm>
                      </wpg:grpSpPr>
                      <pic:pic xmlns:pic="http://schemas.openxmlformats.org/drawingml/2006/picture">
                        <pic:nvPicPr>
                          <pic:cNvPr id="87" name="Picture 87" descr="Chart, line chart&#10;&#10;Description automatically generated"/>
                          <pic:cNvPicPr>
                            <a:picLocks noChangeAspect="1"/>
                          </pic:cNvPicPr>
                        </pic:nvPicPr>
                        <pic:blipFill>
                          <a:blip r:embed="rId35"/>
                          <a:stretch>
                            <a:fillRect/>
                          </a:stretch>
                        </pic:blipFill>
                        <pic:spPr>
                          <a:xfrm>
                            <a:off x="0" y="0"/>
                            <a:ext cx="4400550" cy="2912745"/>
                          </a:xfrm>
                          <a:prstGeom prst="rect">
                            <a:avLst/>
                          </a:prstGeom>
                        </pic:spPr>
                      </pic:pic>
                      <wps:wsp>
                        <wps:cNvPr id="88" name="Text Box 88"/>
                        <wps:cNvSpPr txBox="1"/>
                        <wps:spPr>
                          <a:xfrm>
                            <a:off x="0" y="2971800"/>
                            <a:ext cx="4400550" cy="295275"/>
                          </a:xfrm>
                          <a:prstGeom prst="rect">
                            <a:avLst/>
                          </a:prstGeom>
                          <a:solidFill>
                            <a:prstClr val="white"/>
                          </a:solidFill>
                          <a:ln>
                            <a:noFill/>
                          </a:ln>
                        </wps:spPr>
                        <wps:txbx>
                          <w:txbxContent>
                            <w:p w14:paraId="09C9F83A" w14:textId="71C4193B" w:rsidR="00A5720A" w:rsidRPr="00710B9C" w:rsidRDefault="00A5720A" w:rsidP="00710B9C">
                              <w:pPr>
                                <w:pStyle w:val="Caption"/>
                                <w:rPr>
                                  <w:rFonts w:cs="Angsana New"/>
                                  <w:noProof/>
                                  <w:szCs w:val="22"/>
                                  <w:lang w:bidi="th-TH"/>
                                </w:rPr>
                              </w:pPr>
                              <w:bookmarkStart w:id="322"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bookmarkEnd w:id="322"/>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2DCC65" id="Group 89" o:spid="_x0000_s1059" style="position:absolute;left:0;text-align:left;margin-left:-185.15pt;margin-top:268.35pt;width:351.75pt;height:232.5pt;z-index:251708416;mso-width-relative:margin;mso-height-relative:margin" coordsize="44005,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DPkiAMAADgIAAAOAAAAZHJzL2Uyb0RvYy54bWycVdtu4zYQfS/QfyBY&#10;oE/dyFbj2FHjLNykCRYIdo0mi32mKcoiliJZkrblfn0PKcmJ40X38mB5eJs5PHNmePW2bRTZCuel&#10;0XM6PhtRIjQ3pdTrOf34dPdmRokPTJdMGS3mdC88fXv9809XO1uI3NRGlcIRONG+2Nk5rUOwRZZ5&#10;XouG+TNjhcZiZVzDAoZunZWO7eC9UVk+Gl1kO+NK6wwX3mP2tluk18l/VQkePlSVF4GoOQW2kL4u&#10;fVfxm11fsWLtmK0l72GwH0DRMKkR9ODqlgVGNk6euGokd8abKpxx02SmqiQX6Q64zXj06jb3zmxs&#10;usu62K3tgSZQ+4qnH3bL32+XjshyTmeXlGjWIEcpLMEY5OzsusCee2cf7dL1E+tuFO/bVq6J/7gJ&#10;aROt+wOtog2EY/L8/GKa5xNKONbyy0k+nfTE8xrZOTnH678OJ0ejCTank7/nF9PRdBJRZUPgLOI7&#10;wLGSF/j1PME64enresKpsHGC9k6ab/LRMPd5Y98gpZYFuZJKhn2SJ5IXQentUvKl6wYvKJ8OlGM5&#10;RiUzzJTCcyj0pmYu/EaU1ILwaP/6S7v4I31u4w5pA2qOsE0wqA3JmVJ7shZaOBZEGVmKkWOwLjSL&#10;1DwY/tkTbeBcr8XCWxQIyjZxerw9i8Mj3Csl7Z1UKqY72j1DgPpKjF8guRP6reGbRujQVa4TCriN&#10;9rW0nhJXiGYlIET3rkyAWOGDE4HXMWCFwH8DbJf8w0JC+QwsYvbQ6bcr84W+8stxPj0/1hdIcz7c&#10;C9OQaAAcMCCprGDbB9+jGbZAl88AkolhLCG0Nj/QhdEJYd9VvY81swIQotsXUkKf7ar3KZbdn6Yl&#10;s1lMa78tVi8JLeb7dMf5/6Uqv5yOZ6O+UJ9L+YiwWMpH9fidfCHFRslyUFUk8kY5smXo1rtaBtE7&#10;P9qldORfm3iqk0OcQScYLhSt0K7a1NbGSUtxamXKPUhwBmlES/GW30kEfGA+LJlD18ckXrLwAZ9K&#10;md2cmt6ipDbu3y/Nx/1IJ1Yp2eEVmVP/z4bF9qHeaSQ6PjmD4QZjNRh609wYXHWc0CQTB1xQg1k5&#10;03zCA7eIUbDENEesOQ2DeRMwwgIeSC4Wi2R3XehBP1r0rnESayT2qf3EnO1lHJDQ92aQ0omau70d&#10;zQs0mEomqT+z2PMNWScrPU+wjt6/l+O06/nBv/4PAAD//wMAUEsDBAoAAAAAAAAAIQDO+w4Q48EA&#10;AOPBAAAUAAAAZHJzL21lZGlhL2ltYWdlMS5wbmeJUE5HDQoaCgAAAA1JSERSAAAC+wAAAfkIAgAA&#10;AJDDZo8AAAABc1JHQgCuzhzpAADBnUlEQVR4Xu29C5hU1ZnvXVV9v3DpbpqGbu7dCCJecIBEQU2M&#10;A3MkHhJNQuBEwiQmE+VoPPg5JidjkIfjSRwf+YwOkMk34zCagORiQhhNRBMvqEmEeAWUq3Jp7t3N&#10;pZu+VtX33/VWLxa7qnbt2rWruqr6v59+6tm997q867fWXuvd73rX2t5gMOjhQQIkQAIkQAIkQAI5&#10;TcCX06Vj4UiABEiABEiABEjAIECNh+2ABEiABEiABEgg9wlQ48n9OmYJSYAESIAESIAEqPGwDZAA&#10;CZAACZAACeQ+AWo8uV/HLCEJkAAJkAAJkAA1HrYBEiABEiABEiCB3CdAjSf365glJAESIAESIAES&#10;oMbDNkACJEACJEACJJD7BKjx5H4ds4QkQAIkQAIkQALUeNgGSIAESIAESIAEcp8ANZ7cr2OWkARI&#10;gARIgARIgBoP2wAJkAAJkAAJkEDuE6DGk/t1zBKSAAmQAAmQAAlQ42EbIAESIAESIAESyH0C1Hhy&#10;v45ZQhIgARIgARIgAWo8bAMkkOkEVqxYsWDBgnXr1mW6oH0t35o1azIfVFYI2dc1yfxJICUEqPGk&#10;BGvOJPr222+jg8ZvzpTIxYJs2rQJcE6cOOFimlGTamlpwfXOzs5UZ5Qb6WcFqKwQMjfaA0tBAoqA&#10;NxgM9nMcGM4ffvhhHUJxcXF9ff111103c+bMfg7n/vvv37t3L2gsX768n6OILD7MCbg4a9asRYsW&#10;pRSO1EIaMkppKdKQOBRQqKEZDioNQj744IPbt2/XgVdUVNTW1k6ePHnu3LlpqIj+kMWGDRu2bduG&#10;B7OjowPllVGDhDO86mnj8bS1tUklob3KgXP0F6tWrcJsQobXn1viYUzF+B1py0FHiSzQV7qVUS6l&#10;k2lwUINf+9rXcolwOsviOr1Yz1QaCiVjMNqn6tPa29vRp61fv37x4sU02UZWQUKVBbMuwgMmkJaU&#10;lOijBi7iVhrsvmloRTmZBTWe89UKM4YcTzzxxDXXXIMbW7dufe2113Ky4qMWSil/6u6SJUvWrl17&#10;++239x8I9ku6cuVKwIFFwX6UVIeUoY6HMwKpoBf5TDmTzUGsadOm6X3aHXfcMXz4cMyQPv7441R6&#10;bHaAkcGgzfzwhz+EaQcKJZCiE1Cjxrx582Dpwa3HHnvMQX0xShoIUOOJDhljPHoH3HvzzTfTUA3M&#10;ggRIgARSSgBz9N/5znfQrUGx++lPf5rSvHI48WefffbIkSPQbB544AGT2wNmDO+8806UHUoP5rxy&#10;GEL2Fo1+PB5YcTCBhSrE+7pekTLdrruwwO6Nf++6665f/vKXmzdvRmAo9WpeHOm88soraloXPcvU&#10;qVPnz58f2TiQ8vvvv4/HBrfwooCp3xtuuGH8+PEqJJ6WV199VQVApjfddJMeACH1RC655JIbb7xx&#10;ypQpKgVIDgkhDK5AktmzZ8cyRYiPiElISA7rjuSCpJC7KohcwctNTU3Nz3/+c3EX0LNAgC1btuBV&#10;Ep3CtddeG+njgpck9BoSRuJeeumlc+bMqa6utniQ7MAXYSzcsHSwgPalL30JZryNGzfqBRQfCP2K&#10;SIXpAAh87733Ks6CLvIKGhLWVb3wwgsYWhRJpLB7927khbl/sSWgWnE30q8iUsgnn3zS2o9HPIpM&#10;h944JWskIsyl1X3hC1+wZi4JWjdXqU3VngEfKX/605/WWyMSkerD2zDI4EmR5oGQt956K2SAyeG5&#10;556T6kOwm2++OVZ0tL3nn39eHo3IZh/LRcb6gYpLTx7tuK1L8bfzTOF5RJt/6qmnpD2gRnAlsjHY&#10;bDOmqrdw/FJui3gw9T7BfgvR+xapxOnTp8vYj8pFM0O9fO9739NFgnsAHrT0dyPCAc+jXoNoYOgP&#10;lbJiXVmRjxUmjlFfkf2DCimF1SHYxyKJxO3/VScszPE0of3A2iRliZQNlbt06VIENo1xFv1trt7K&#10;g6Kaq2WzWa4DBw5g9EXgW265RY/ypz/9CbcqKyuvv/56uf6rX/0K//7lL3955513ME4PGDBg4MCB&#10;V1xxhbRRWbaDi3V1degI0Cnv2rXrjTfeuPLKK8vKyiQFBPj+97//7rvvtra24sFDaocPH0YuhYWF&#10;kg4OPDAYLFWA5uZmBPjzn/88atQoMTvhWL169UsvvSRhkNe+ffveeust1V3KGiI8BggPvQTRIfC4&#10;ceNUdL2YO3fuLCgowDR/T0+PhIdUCAwtBMEQEY/QmDFjlHhyBQ7vzzzzDMoobk8oF66j7NAdUTo8&#10;fjg/deoUQh4/fhzWdZWj2IQRBldGjx6NvCAeguGKDiqy7uzAF/lREKnT/Pz8iRMnqqQUWAmGgoOq&#10;1+uFSHoBAR/o9CuSws9+9jP8ggMqQq6gChAy8srZs2d/97vfSUtA5yjtByPNI488AsFUC8E5BtH9&#10;+/dfddVV1kKiREgHqFUtmPgAPkiKNiPtCgdqUERVWSvm0upefvllvVFFMo/bXFVtquaKsiNlNHsT&#10;fFQfGioGHjCH6wPIIC7EQF+MKD/5yU/wi/aAdojraMyTJk2qqqpSIknto5hQjNBcER0h0fyQEapS&#10;1Yg0ThOouA+UNT31aFu3rkSfKdDACwNYodSIi7pDYwAEvYpttpnIipOWGbXBoBSAhvpCO1QPpv0W&#10;ApioAtW3SHWjj5JG/te//hX80SuqPlNkkyjp70aEA7ogtB+9gaFzUM3GugM0sUUDxriAi//jf/wP&#10;vX3qwZAdqhLNWA0o9rEgnbjNFWGknaObffrpp+WhRhWg/z927BgGHWQNZVoXCSMCrkMJwytoZGvp&#10;V1fy+1VpEyos3r0Q3uS0K+YQ/e0Z/+IxgMMaTnTlGhfhD4ROGQYh5QeDc1xBp/Otb31LbDZonS++&#10;+GJpaanIBk0F7wdiSVLv3/LSAA1DXnwxSMB+gx7zoYcekjDI69e//rUqnRhUYYaR9xiER98ay59A&#10;ZJOXg89//vM2l6dBHlUKFAHz1ogO4XU4EANYIKpuwUJIEICblGIioyYuwlRgvejJAj4e/ttuu00Z&#10;BiRr/F599dUKEWTWsaCXh23ftKQloRYSKzD6F920I7UM5wloLfqLNQTARfEVE+w4iSqkmDQsDllJ&#10;J7YK06o6lTVEEoOKNIkf//jHSBYETNYUPZe4zVVq09SeYbdAKQAfWotumJRSqGdE9HLUKQ6kgAkX&#10;yKYaA0wFYmVUh9S+iq5C4h3XotHaeaAs6MmjHbd1marGzjOFhqdzwzsMnhRYdtUjYLPNOGixDQ0N&#10;qAuomxLXfgtBlaFm0fPAzqGY42KkkdimVOnpRgBWNX7VWcFoJ0WwU1mqOAcPHsQ5CJgs7np5lSaE&#10;B9zi4YqKyE5zVRFBXj04chE9LR4cKHmmrKVXgTXOZr3kcDD68USpXDwVUDLE8I42ZAoRaXzGw4Mw&#10;pjksPE5idBEDkhxyDsVCPTDo5TFhpMwz6PIQQFd38K90/apbgSKPf/GirFQi5AX7gcpF3vXxEiNX&#10;kBeMzDZVGZttXZ40KQXEEEdvHLouiELJaiYRGAeeQxnedFdoRAcQvYAWMsSCj7z0zgX/QmuEhoEX&#10;OElN1ZHigPAogkjo7oGsTaM1lFoIA0r6PAIEkFeuPXv2pE5IyRrFhEiqwaDioHMjU4x8Fk6s1s1V&#10;ahOJKPVdGgMyQnbIVPpZ/UDzUNOjQCFGR73XRnRhIm3YIjpCShGkf49Vg3YeKIval2YTt3U5aD/6&#10;E4TomGHEL6CppRI224yDrNF16LHstxBpD6ggvTNBPTpe2ZCebkReP6Txq87K2auO7KIEE6MF9gkT&#10;JshdB07rCTVXDE/ynqCEwTkMOfgXllR1Ea834niE1z8HrSXHolDjOV+hsHPI8e1vf1teZdDTRery&#10;kXYIeXgwmW1qHKLHqF4MfZk4cMRSPtBxSwC8Oith5ERSlt4Q0SEbOnp4nKA1R7ZIafR4iU/dQjPM&#10;mOhPmrJRmRwRMBMBSdSI/uGHH+JfSG4qnRio7LwpRsKXWPDtMKXZ2NioZy3BTHWEIoiE7h7wEjAl&#10;iGlHXIHV0CSkDCGq4KkQcseOHchCn1gU2dCwZUZSZhgjj7jNVSIikchnRLKTrPXD1Dyk2Zjakrwi&#10;R20MpujIVxRWTKxELYLNB8qi9m22Lgftx1RqNEWpDnXYbDMOsjZFsd9CpKODiSj5TCWF9HQjpqc+&#10;1YsrMZvvjE+izRWqZ6Qfnjx6MkEhhzLw2HHacyZ5FsWixnO+ssTALkYIvI5/97vfTWi3LqXaW1e/&#10;qV/TA6t3AiWJOkEwaDnKbIMVAfgXHRD80TCImtYFfPOb30QRoNfDqwb+tjD7Z8j+EPKGBK3OVECZ&#10;74jqZhT3WRIdESmY0pTralIyFQuP48qmAkjuUPVMQoolIw1COt5RyaK5Sukcp2yfnkVIUVijGoRw&#10;3f4DFSsLm63LlbKYErHZZhxkDReoyFj269Fda7ED+VPRjSQkhrxNxTqUSdvmiKDSSb65Iinoc/I+&#10;jDkvSVneezmlJTSo8Zxvt/BjlwMzRLDTWszUJvR4OAisJNFP4BWkRMKECJx4MEcALQGDKFwN7rnn&#10;HqXWQJdHEWAOgbEHTR8zu/fdd1/m7MCBQTRqAfWJuUShwWkpapqpfp9LSE4IE1VIx5MCCeXenwPH&#10;faCs4fRh60pFmxGba1xdNsMbTCq6kbhFFvsWlFGLd8impiaEgdrh2KaSZHPVzTzo9mUlV0b1hHE5&#10;py4ANR7X2CqXEZWieirUWi3csjN3Y0cmPE4wQUFLQHcsS8MwH69HRBOH+86yZctkBw4sl7CTLMNk&#10;+0gQtQaVm6p+99y5c/i3qKjIotLjNteoKYsVAc0y1c0JS1SQhX37RKrlyfz0xasDcl5++eW6tPZb&#10;iMVcuYsTXplJUpltsN4tloSRbsJpxvLJT34SsmFiCwOQOPTQwKMqixqPC0+WTMdgSxJTWvJUQL8W&#10;p1r1tMTqMsRBByET2r0KscTZM+q3CWEWEr/gvp3WETLSyWIQjep+5KwmxGkp7kaRoseY6gg9ggyZ&#10;kYfJcJ2khQyrlpCF7sMeNdNEhbRDTLSByMapRj74dUZNJ25zlZRRm5Hvu+JG4Ho/a3ouZF8fZDR2&#10;7NioRXD2QOlJ2Wxddioi0TA220yiyWJvJ0RBS1Oe/vZbiHR0yi0vVtamZ8fiKUtU+NR1IzYlUa7B&#10;mDOKauZRK9ci3TrjYkm+uUopULPylosBSJ5E0YF4gAA1HheagSgcWAOp98jojuVfNe2Np0VGFzjq&#10;6kM+gsHVRuQQgySu6FoRHi3ZFETCILDus4y78iIuL+sYmzHDpUeX0c7OC3fkuOgCHS0JeRRxAV7V&#10;OgGcy55aDrITYnivUgwlEaSmfxZNyEPnULoLTrAqPtIFRAYA+EipkICJZeQOZFNRkLtMrkMkvaNE&#10;FriiUNgX0kIYE0ZZbIjXep2GrE7HdYzosWZv4zZXGBHFcRgYVaHUOkfccn1tCGZvVS0jI3F4j+o6&#10;rfjYeaB0mCZ6NluXRXU4fqZsthn7zRLNGD0D+go0RezxqCLabyHS0WE9kd694BxL6yU10ZIx1qpq&#10;QkuL+pTZFzsyZCq6EcnFTmVh21J5llEu05sbSi0b5MANVPd2so8l0eYaC6P0JGjMsnNSoovkk6md&#10;DI/L/XhcqCDMLqEfwaCLHhmNDN6UmC8Q07FpyTp2E4HSjVvwOJYXeij+6CDkVRIHFqniFUqcjvH8&#10;iGOmKDQqDFa4iM8ymjLOJQUMMNJzlZeX69Fhw5BBHZsyWxQVciIXKG3yAofll6b11S5gCiXxla98&#10;BdqDEBD5FSvAcZALxl0gla2TsXmgLBwVJrqShzqSbawffvhhkJdMAQ2HSelBgrKrrx5SFLW4++LE&#10;kh9aBQRA84Ccst8SQqqqwQ7FEjGqkCgFqt7OYlpUIhKH7oh6ROKykh9Zw99LssY2KsJHWhQKBSd3&#10;C+Zxmyv2QJLaxPJGvT1DZtxy7McQSyRkgVrGEIvnQlXxwoULLYpg54GS6FHp2WxdUQVI8pmy2WYs&#10;yg79Xk1KCi6pdDyD+hBov4Wo9oneCeomHl5pw6hu8UWTtd9ofqgmtDcEEAXLZgO2//i73o3Yryzg&#10;wsIR1YmhA9F7aSkCsEAZ0rcgsYnFfnO1ZqU25pGGbR9szofknsvG0lZ0DWi4pn0qI+te9o2NuoAL&#10;2+Zik1n0KZgORxeALU3xkCNBPJl6Olh5ixffkydPwtFBQqKPQO+DoUUW5cLjB2ubu7q6/H6/BEBI&#10;bKmJN4YvfvGL4g+EfYQlL0iOANg7FdMHGHJkgEE6WNKFER1bf8qbN94w4MVsreYjTexJim4RSyux&#10;wy+2TJUBTDb3hIFdtmBWV0zbucJZDxbUSDjYnxQy6NHR4YIAViV0d3djpIT82EIXqSFH2ZIk1mEN&#10;HxCQIFJDdvgFMTD56le/qu+Lij2dA4EAOiOARRmxuS2gvffeewhvKg5Coo4QEqlBPLzaQlfAIl78&#10;+6lPfUqtKZMdXa2vqOKAMHayRs2qqkeTw8XPfe5zn/jEJ1SwSCHxXo5csGWqjjEqJbgLQGxpNthz&#10;RTUq5CJNQvFBEaBmIWXdwywyzbjNFelAKrR2VSjZyVcpQCpNVB/OI7c1NzUPhInaliQ69tFHK0UB&#10;ceARQA1+/etf121Ukc3VzgMlQsaih0fbTuuKpGf9TEVuiCzNCfTUFtI220xk1vLcoYtAgnKgCPKU&#10;Ya+vyEWR9lsIeidUgbwwSDPDg/bZz35WyQz5EUCeHbQKqSOcmBpw1N2xXe9GIpEKq8jWGKuyoj5o&#10;0omhZ1C9tDKlgDB2UZdd8nERzU+6IJtYbDbXyHZukhPpYCsQ6f+xXNf6MbfodXPvFr+rlXt1yhIl&#10;QMDiC0QJpMKgKSYg20nzq0ApxszkXSAAPUN9eBHJ6d/dcyF120nE+piX7QRyMyD9eHKzXlkqEiAB&#10;EiCB9BOArR1zfFgkK55Y6RdAcuQ2PFHJU+PpqwbJfEmABEiABHKTACZb4QqJTdT6xGtYtuEBWddX&#10;D2R7bVHjyfYapPwkQAIkQAIkcJ6AbMMDX1LXVw9kO2VqPNleg5Q/KQKyvtp6F76kMmBklwj04QSB&#10;SyVgMiSQJgKyDU/k1/TSlH0GZ0PP5QyuHIpGAiRAAiRAAiTgEgHaeFwCyWRIgARIgARIgAQymAA1&#10;ngyuHIpGAiRAAiRAAiTgEgFqPC6BZDIkQAIkQAIkQAIZTIAaTwZXDkUjARIgARIgARJwiQA1HpdA&#10;MhkSIAESIAESIIEMJkCNJ4Mrh6KRAAmQAAmQAAm4RIAaj0sgmQwJkAAJkAAJkEAGE6DGk8GVQ9FI&#10;gARIgARIgARcIkCNxyWQ/SOZ3bt34yvWX/va1yyKiy/YIcyDDz7YP5D0QSnXrFkDwvg2ch/k3ddZ&#10;otSLFy+WRpgbBKQ4+BCSBdq4D11fV4vz/LOxMa9YsSK7HkA7bcx5FWZVTGo8WVVdfS3ssWPHIEJH&#10;R0dcQeyEiZsIA1gQ6Ozs7G98Nm3atHHjRnwisb6+Hp8H2bFjRw4QkC8+trW1WZelrx4oqGJQSqwV&#10;suRrIbsas1RZFslss40lX4+ZnwI1nsyvI0pIAiRgENi8eTN+Z82atXz58kceeQS/5JJqAs888wwU&#10;TfymOiOmTwJpIECNJw2QmUVSBDhNlhS+HIq8d+9elObyyy/PoTJlelHkU7u1tbWZLijlIwEbBKjx&#10;2IDEIBlAoK+s+hlQdIpwAYEpU6aQSNoILFmyZO3atbfffnvacmRGJJA6AtR4UseWKZMACZAACZAA&#10;CWQKAW8wGMwUWfpODvjlPffcc7CZiyHhkksumTx58ty5c5VEmFh55ZVXVIDhw4dPnTp1/vz5usjw&#10;78OE9x133FFTU/Pzn/98+/btuIuQs2fPhucBzhFgy5YtcCIrLi6+9tprFy1apEe///77kT5ep0SY&#10;yOgq8IkTJ1588cWtW7ceOXIEF2F2hiPnrbfeWl1drcIoYXAFS1qQKYKtXLlSAiCFZ599VoQRIS+9&#10;9NI5c+boKeA6VmbBUXTbtm3AgugzZ84cOXLkqlWrcAtyxqousEIYiAQ3C73IQGoSUlLYsGHDq6++&#10;qpflpptuGj9+PG5JUpEZLVu2DD7UuKUXSoLdc889SGrevHl69QHpww8/bApska+OOi4oVXHSSKTi&#10;UHzUO4hZU3Imv1QuGhWq7KmnnlIVhCt6qe3XtbMiqApCvmjMSda1SBur3WJpTCRJ1QiloeLxkfYM&#10;qmhsX/jCF/T2LG0Jos6YMePJJ59EYDyGd955JyxG6hZ4/vKXv8RzIQ1+2rRp8pCC9vPPPy9NFA9+&#10;os04anNC7kgfQn77299GAPQbFq1Fio/y6pKgm7rxxhuVxUsqEc+OqV8CnKVLl1o8s+gN0IqEHqQy&#10;PadSI3qyeken9w9Rm5/+lOk1COG/973vqRqXJqQHsPN4mppEQs3YTpuR9HVJIPaXvvQlaT+uyCzp&#10;4xGWfgP80XXo1ao/ZWifqjuSQSSy09b79oTaWKyeKseu5z3wwAM5VqREi4MG95Of/AQNZcCAAXV1&#10;dYh+4MABtL9bbrlFtXg85CoAmhH6vl27dr3xxhtXXnllWVmZBHvnnXfwGECDhJcfAqDh4iJi4TpS&#10;Rm/77rvvohvF+alTpxDy+PHj6PKUtC+99BJ6nPz8fAhz9uzZ0aNHq+j494orrpCQ0n9hlUpPTw/C&#10;VFZWHg4dSBxDrEpNhEF2Tz/9NC4iZHNzswyHEOmHP/whwst1pIDyIjCu6MWBlgDnUNyCSAjW3t6O&#10;AIcOHWptbUVEBSeSNqJgzAAldJRSZKiAyFSE1LNAXKzzfOGFF5AmcEESCInof/7zn0eNGgU9rKmp&#10;CZoNkkIA/Iq0OK677rohQ4b8/ve/x8g0btw4hBQxkMsvfvELnJSUlFx11VVKNgxXKCC6cnXROl+V&#10;mh1QUnGozV/96ldScWAFSQABBUdBojZISOhYfqlcAIFiDVzSVCADGq3eVOzXtbMiyJOCYsLJA83M&#10;VNcvv/zy1VdfrZ6OuHWtP0SR7RZFRr2LQiNNBcf111+Pf1VDVe0ZLQ2CQQBpRZKyEnX9+vWoHSSC&#10;J2jChAkIo1osxu+dO3dCT8JDijCADJ5//OMf8QZSUFCAzgECRD5rNoumnjs0WuSOxwr1BWjyQKEr&#10;iNVUcBdNC7/79+9XkqCNoZN56623VBnxpKBTQi4YBfUmh8cQ1zFUY4CM2hS///3vI4DQA5N9+/Yd&#10;PHhQBZbGNmbMGNUF6R2ddfNbvXo1BFZPt1SfPMg4JEFJDUBU+jZ5RpbFfjO22WZ0SdCQ8DijeaB3&#10;AiWpxORlxhsaEpQGiSaN9ibVOmnSpKqqKr3pghvaJ9qMPohgOJCnwNRlOWhjUdtG7l3Mz70iJVQi&#10;tBhoPIiiv8SIlUXSwfsfukhTAFx84okn0DTxRmia4YbpBc/Gt771LVgp0I4fe+wxPM9QmJCCMjwg&#10;R6SJhSc33HCDGDPUgev6SyQGZiSIPgsvphIS3QcGS+gu6m0e0j7++OMQBsmaXvEREcJ85zvf0V92&#10;IRICX3PNNUpy6YtxES8Q6k0LehseG3SU3/zmNyW6vNvZxIvU8IiqN1clJN4m4RkgiSBBlA6P+l13&#10;3aUklCIjd7y8yiGv4BhvTGtzIBue/w8//FC95kIHlZTxzqTL+f777+NfaDw285VgNkFJYNSmqjhV&#10;7zD5xHpxR3kdyy85ouyqpeFfjC6QAdYy/V05pUVQhJFvZF2j8SRU13p9RbZbqXoxdejNAKjR+JGX&#10;/tTgof7xj3+MFvjTn/7U5PQjot57772RzkDgqZdCeEqDR+LSaKM+a3GbsRQNDxdEwnB19913y7OM&#10;xOWFxOaB50J1U+qZ/bd/+zex3aIzkaX7EFIvHWLpjd+UFzoNeT1TVMXkEFckvaOL2vxQC7K2TtEW&#10;eqishQsXmvo9PTubPGNJGPdJtN9m0PMIPb0fQ6MSa58rMoOGGGulA1TViqpU/aRkZGqfaDwAhcFF&#10;r+7k21jces/2AP3djwcNWtRh3RSM/kIsrjgwaOHXNIeFYUx0C7zgmlqAaBjyPKMRQ7GQAPo8C+LK&#10;CgjZ3kY/pG9Vwz/OJaQ8eDggGzo4XbPBFRnL5RVKP9CDm9QdPB54SCCkrqghu89//vOIKGthcEgw&#10;nMCEq4TBUIoO15RFrH9lykCN9xBSZNY7UwzPuKKrO/hXnnMliUV2UmpFRsWCJoE6VTuIoBMR9Uvm&#10;FnHYydcmKCWeXnGq3sVSHetwLL8kqLc0/Iv5Efyi4Oim9UqMW9fJFEHiul7Xke02FkNM78oMlP7U&#10;4OnDKweioN4jN5LB1oVRfZ9NpRCeOJS6g/Ooz5qd5qRaHRqhGuxxjmfEooWYbqEPUd0U2piUUVQc&#10;nIgOjRPYDFREqB3S+GFvi5qRmgdUd/Gcqt7PQra4ze+jjz5CdIikaONErNqvv/66Rco2ecZKIe6T&#10;aL/NqM5f78fQo0qfrB+OZUZnjn5V9bE4Eeta1M5c71HReMR+KdZ6OUSMZNqY/daYpSH7u8Yjm5jJ&#10;DFTUQwat6dOnm+7K+K0PMBIADjG6QaW0tFSum6wvMGDi4p49e0zJRmYkskW+VegRJbXIAw+PyTUH&#10;FhEEw+OEOW/9+PWvf43rSs+QYMja9CoGPx6bDR0mGdO4AjutEEMvjBN00+I1BTuESRjJQo3csXKU&#10;BEEGOo2EEWVONAnVEYjhR1WxzXxtglKymSpOaVcWuJzJrxI0tTRUtKkZp6EIIozrdR3ZbmNhlOdX&#10;nx2WkGi3QkMfD6QZxLK6mUqhHhxTzcqzpr8b2GnGqtWZ+oGE1p2Z4qKMMvRiaklKLRz0lwpl4DH1&#10;A4qnLPVHMJm4t2iupltxmx/m3eynpkLafDwtUo77JNpvM1LLpgRB0tTfJi+zXhw1mWUqY+RThirQ&#10;w7jSxhxUWXZF6e8aj9RWQ0ODdbVhvr+v6lWeLpPKD20APZRSFCJNTbGklX1C0UfjYdYP0aiU00Mq&#10;thNVypNYttQmsyZJpJfBWylmza2ZI0ERWHQaKFKghKqU11mZycIhCaopLZv52gSVTKtwJr/9HNNQ&#10;hFjCuF7X1qXuw91ibDanuFsq269WPaSpc4CejQcHT4GafZbXBtX4I3OBygXTEa4jCnyoMacc903D&#10;pqii0Mu0i0TBifRUFjsq2eRpUwaLYHbajM0dMZKUGR0XOnN8lkf6c3n5dHCkqI05kCSTo1DjyeTa&#10;iSIb3sPwVMCvBT2U0hUiTaDWpcKbLtZ9RB5wVU4/jqiSwE3KYqZfCQkLttJp5HUWRcNLGDQhZfuR&#10;V95Iq76dfFMNKhn5bdZUqotgUwwJZod5QglmTuAMKZpu5oGGIYs0rS2OMB1h8SPCICQeIvQt0HuS&#10;BytmNigNWCYpYzlOxOPKjmUrQ3gmxMGBzHAXw0oUdOaYTJD+3Nqcn5A8DBxJgBqPwSRydslECi76&#10;pivKAqyvRklFC8PyJSSr3khkHSlGdMz+/uhHP5JnzM4cSipkSyhNmczC4aLBTDQG0WmwxgS/gkKM&#10;drD9iKUXzgSxrPoJFcH1wNkufywgqahrC/hYPxV599y5c7hYVFTkeq1lToKmzgGCffKTn5QnAh2U&#10;OPRYGHhUQaCdoD+BT4k46kHvSf5DWrAVySIsPH0ylqPXQvomh9y+gpkJbQZO4uJKDzMblE7pzOEl&#10;3VdM+kO+/V3jEU3Cwk9W5k3UFIlqEzKTgrciO+8r9lvSm2++qQdGtyXDudJ4xJwje/w4GMXFnozy&#10;qjEpqmyiMSCYaWofy1ZtlqWxsdHUaYq7IoiJ2HCnwKOOE1kr5+yQiSHxU5buVdKRGW6gEzcOvdO3&#10;ma9NUM7E1keaROW3n2N6igB50lPXUQsuz0Xk4ykeu7glOmXqDpvNSTkPmVY7JqRYmJ4UqBTSG4wd&#10;O1YVEN2RtCh0UNJ1iA5k84BntDxEyU+RSKWgp4IftIzlMCGb9gqKlMomT5vFSbLNCApT60KXKIqm&#10;OhzLLNUHsxzMbHZM2taldqWNJQM2K+L2d40HSzpRTxgssU2fqjB0l7DrymAvnvPQxPXuBn2N/Gux&#10;aZiz6sfblcoaKcCig84rcqmF7pwoG2TZzE46RATG8l1d6ZG5ZNUdo1ziFAkBVMoIgDWTNjOC2FiJ&#10;qq8bEiF1J1M5h/y66wCw44qs59ePSPVL7opyht0EZM2dXJQ+CFGktxKXAnXYydcmKJs0LII5kN9m&#10;pmkrgut1bbOACCbPL5QbfSJGVqfjOqwLyQ8kcYWx05yQiOhe2BpKvUXgccMzEjd9FQBbV6huComI&#10;w0fk8gLJCIljQMXDbv1KBvcR3WcZ6KC/IrpbpmvTK5ydwtrkaSepqGHstxkhCd8j3RUJG3lEehEk&#10;IzNmGFSTQE/o2I/HlTbmmGq2ROzv+/GgQ8QCcig0GMvR2uAJCGO4vB1++tOfhjUC2jcGTigi6G7Q&#10;iegBIrddTr7W0X8hLyg08MzHm4Q8Wl/+8peVOQfSijyLFy+WLfukX7M/+/uVr3xF9u/B/DEiYjWZ&#10;KrK++BwFl40xJCP0gzIHr68GtyivmLLhE4AHGFmIFU0m41QsLADG0w5JEAxdub4KRtbZygH1RbaN&#10;vu+++4AFknz3u99VIxleYVF9sqRO90AHSVxE4sjUNOzZzNcmqCQr3YH89nNMTxFEOXalru0XTUKi&#10;ZjEjgGcTzRLLzmUHUdXYsJVUogk6CG+zOeHhwnONBinNWD25yNHOwysvKqqbkucRaj32tjHJrDbm&#10;UUOgRaGwuRe6NRzytiDo9CXlDoBIFIgBXQH1ovbLhrQoOMxykfuQ6bnY5OlYMPttBn2gbAcPDyTw&#10;kX4SpZCdtJKXGbusSfrSJCR9tXzEQQGTbGMOcsy6KP3dxoMKw840GIbRoDGm4oHHLxo0ulH1boSJ&#10;Z/yrAqBRIgCi2JmQllclmb7RD7kS6WQAIzBSxhCiJMG0ru6mI1ub46kQaZEOWjkGtqgtL6oTA8r1&#10;0EMPQXMSPQmJiKeLvtsHUkNGyBrXJSOIJEVGjpHFicwdDzBygYakoiNBbGWhh4QaB0M35Fds0Y/j&#10;HFdMY9Vtt90mXpCQBCnrGoyyZEAq3eSmjEmR8xo287UJKsln3oH89nNMTxGgqmLrdrfqOupzIUWO&#10;2vAwLElDlQFb+YugaUVO+9ppugqvBDZZO+SZ0tOx2ZzQaKGp677qeCIgpCj6cW0qeG1AYOkKRC9B&#10;Urrqr8RWG/PgitgzLA58MUN2dlHo8G/kfjwO3KEGDx4sqjASx8OLQ7o1vJ/84Ac/MM2q6+nb5Gn/&#10;KYgMab/NoMsSn27pkMEc3Rr2eTe1Umcyo0lgix3ZP0z6YXTLyDGhVqqXLsk2lgzSbInL72plSk3J&#10;R2GsP6+TKbJSDhIIEdC/oUYkmUMANlFYg9S3q/pEsKjf+VJ7Ckd+lKpPhGSm/Y0AbTz9rcZZXhIg&#10;gRwnEHcbnjSUXwxRJldl2EJM++alQRJmQQKKADUeNgYSIAESyB0Csg0PyhPryxLpLGrk+jJZwRD5&#10;oYZ0SsW8+i0Bajz9tupZcBIggRwkINvw9PkeVPJJQTiVw6NcdiDEGgi4t8sCCNMXM3KwGlikjCRA&#10;jSezqiWuA2NmiUtpSCCGQzHB9BUB2boi8ltjaZYHK0KwGEL3KMeXtmSFhJ01H2mWltn1EwL0XO4n&#10;Fc1ikgAJkAAJkEC/JkAbT7+ufhaeBEiABEiABPoJAWo8/aSiWUwSIAESIAES6NcEqPH06+pn4UmA&#10;BEiABEignxCgxtNPKprFJAESIAESIIF+TYAaT7+ufhaeBEiABEiABPoJAWo8/aSiWUwSIAESIAES&#10;6NcEqPH06+pn4UmABEiABEignxCgxtNPKrr/FhPfGFqwYMGDDz7YDxHgi5LY6BbFx763OM8BAitW&#10;rEBxrMuC7X0RBh9b6MPyCnNdgMgrfSUevlueOcL0FQTm2z8JUOPpn/Xe70qNve37W5k3bdqED2jj&#10;E0v19fX4jNGOHTtygIB8MaqzszNuWdra2uKGSWmAyCaXIY3w2LFjKHiGCJPSKmDiJGAiQI2HTYIE&#10;cpPA5s2bUbBZs2YtX778kUcewW9ulpOlIgESIAF7BKjx2OPEUCSQbQT27t0LkS+//PJsE5zykgAJ&#10;kEBKCFDjSQlWJkoCGUJgypQpGSIJxSABEiCBviVAjadv+TN3EiABEiABEiCBdBDgt9PTQZl5JEkA&#10;661WrVoF99uVK1fqSd1zzz1HjhyZN2/e3Llz1XUs0nn44YdVYIkL7104sqxZs2bLli3wfi0uLr72&#10;2mvnzJlTXV2tJ3jixIlnn31WwuD68OHDL730UlMwLAXChNHatWuR8iuvvLJ9+3aERPqzZ8+eOXOm&#10;dUmxRkYkgVvx888/D+ER/pJLLrnxxhsjjTEbNmx49dVXJQyKg4g33XTT+PHjVRYoDtK54447cAXL&#10;lyCzlBq5RIoBgeUilurAoxlFkDIiyuTJk7/whS/oKAQafIBmzJjx5JNPIjCI3XnnnRBS3QKWX/7y&#10;l2AFH1gkMm3atEWLFiFBvWhTp0699dZbTZARRkeHlFG06667LpKeTgCUvvSlL4kwEEzyinpIBQFL&#10;WVnZc889JxWEqkQFIaJEkTDgOX/+fD0RwFm6dCmuKFyRWUD4N998c9u2beL8C+GvueYalbKElyrQ&#10;E4m8YkpZB6saYayGiriAs3XrVpm7xAE+qAKTGKq6RVpUEyCPHDkSlRtZRmkYerlQffqTJZUL/zDJ&#10;1IQ0VnXwOglkDoG8Bx54IHOkoSQkEJVASUnJ73//e3TZ48aNQz8rYaCd/OIXv8AJ7l511VUqIjQJ&#10;9MgYxeXigQMHMCpj5EBn/e6776LTHzBgwKlTpxAGXfz111+vIiLBH/7whwiDK6NHj66srERcBMOV&#10;K6+8EsOnhHzppZegKxw/fvxXv/rV2bNnEbK9vR1xkUtNTc2oUaMsKhFRkOw777yDkbigoKCurg5x&#10;odO88cYbprhYhv3CCy+0trZiQEWU5uZmCPPnP/8Z6SsCSAfioURPP/20yIxgGKJwHVFEoZHoOKSk&#10;UAfhxYykVBkPHz6Mf19++WU9ZYFWW1u7fv16FA2J9PT0TJgwAWEUT4yOO3fuhDYDnggDSUDjj3/8&#10;oyoaBEDioAdVQ2eCoRq6GqKgICg1UpY08/PzJ06cqEIqAhIMeaH4CIxmAHmuuOKKWJylgoLBIBQy&#10;qSBpLcCissB6pV27duEi9DY9HTQSXIf2AIU4avqrV69GJaJcKDikQhicI2VAgFQqCsLg/JZbbrG4&#10;YkpfBwstzaKhIqLAQTEFjrRziLF//379WVDVjYJLQ0V1HDp0CO3KJJ4KiYKgWeJ5QYIQQ08QcFBx&#10;KlPJUX8kLVo+b5FAJhCgxpMJtUAZ4hCAtvHhhx9ifKqqqoLRRUK/+OKL8vouw7xK4qmnnkKHjpdd&#10;GYFkIMEVDJbf/OY3v/GNb2AARreOzhp9t95fQ91BYLyv/5//83+gH+DAsIcRAhpJIBBQQ6wMqAiJ&#10;N2AYmT772c9effXVUJ5w8dy5c7FGShEPA6HoAbAu3HfffcgCcZEFxNuzZ48afTGu4E0a8uOFBOkj&#10;GAqIsQeZYqhWWppoPDgw7C1btgwhhYMIL4MuTD7yr4z62JcIGoOSHNcvu+wyKBNQAT/66COlmgg0&#10;/GKk/F//63/BPgHZRJmTW0gK54on9D/RDlE0JC4Awfatt95CyroqA0sGSofhHBajr371qwiGlBEA&#10;VYnooCGaJYJBMcIJTDWoMkkNkCVfOxqPSCIVhCxAD1eQC8qLVjRs2LBIHRopQzbUBbLTdS+9dWLU&#10;h+rwD//wDzAOifCSMn515cmxxmMCG7WhSvOAUiL8RYyuri7oapBE171gy0GCUOC+853vCAeogKLT&#10;6xqPahiwnN11111IEC1Bqg/VqnRxqFloPKpGQBIRoRZba/ns3UggcwjQjydz6oKSWBGAzQa3YcZX&#10;gcS0jt4cvbDabg5dMBQUDAYm875Myqh5E9wVS4nq/ZGCqA633367ygLv8Z///Ofxr5o7ULcwmi5Z&#10;skTma/ALPQknooHFPTANpyZTEPdb3/oWokATUqXAZBauYOzR54OQXVRJUDSMZ5EzR5FiQEeUqQ0l&#10;OcJgmkwEALfIXfuwjV5U32cTT0yKSXaCRc4RUWpNrE1yYB4Qv9DM9GTxL5QYyAbdSw+G1FSVITyK&#10;CeHj4tUlUVgglcSVJoTraDk4gd1IJQiNShoPFK9YuXzve99DUvrcIpRXUxltShg1WNyGiljSPABN&#10;nwdEiwIuXIc+KilLk8YJZgMVB+g0IrB+SMMwzc0BuKjv0MUlsNSjmJRwAAJoxJ3JTYYG45KAuwSo&#10;8bjLk6mlisCkSZOQNAYkeQnGIQqKjKlKccH0EP7V5xckMAz1ppFb2YokAGxI0qfDw0M/fv3rX0te&#10;poJNnz5dvxLpP2EBwuQbgZFDBmOZbMJAJQ4ijz32mEkYSRP2Dz1xDEt21B1EkU0I4e1hkg0CCDGF&#10;UQLgYqzxzMRTCWDCgtk0Ez0hiZlHU9EaGxtxXQ2uEsyUGnKRBO0cprhSHPyKX5TiALcVlZooQ2hR&#10;NnlKRF37sSOYdZi4DRW1L83D1IoULqV2S5NGqU0Swo/HJMO+fftwBShMlSLKk+4qhH9//OMfm1pg&#10;8qVmCiSQHgLUeNLDmbkkSwC9tlhlRKeRWaSGhgZ5HX///fclA+mdRQ1K6JBtfDGWyDyROmSAVK4z&#10;CaVpP7AM5PIOrTYLNkkiRYMNQL1k209fD4lpCGcRXYklozWomkon15VsqdgRWIeMvKCkAiaYY6JK&#10;iiYDedzGA50bfuKY4lH6gStkEkrEToO0szO1ZCq0gcJUKdIgVaVgEg35ou4wWYavlwCCev1ISHgG&#10;JoG+IkCNp6/IM9+ECYjRXgZ+eR3H+ytex6UXls5XXtktZiWsc0WCWF8TecDbN2Fxk44QVZInnnjC&#10;XaNC0mI6SQC+IFFLl5CpzEnGF8YRc5e0GZjWZLGbtQzwLoIDFry2ZZ2UHMlLkgkpoOBRK0XN8+JZ&#10;w4OAeTFMCIIVIABF336/LBO4UYYsIkCNJ4sqq7+LKhqPjE9ih5fBCZYe/ML2I/NB6I4TmpXIBKxw&#10;voYY6bG+wLk1ssjwucbFoqKiTKCRIhkiIX/yk5+UFgV1WRx6rA08sCxi8RraGBrevffeq/SDFAls&#10;kayam9PDSCXCcJVSeVB2uO/AUx5vGkCBpXkpzY6Jk4CLBKjxuAiTSaWWgExsiZ8yXqyVs4545GDc&#10;EjeUuLMSUaWUrzEgWYxqqS1GaCcVPQtMpsj0wdixY/EL1xkZtEzBkpdKNCo1A6gSFI9d/Cs6ZUoP&#10;8RfGfjbWuUjlmkSFXiJai53DlAXiiq6sq5Vw7ZIWBXVZ7ooOFOuQb3AiCuwcfbWZNfYIEPHUZJyS&#10;Voqg2r+8CaBJm+aeDh48aCqgOMkpl2c7ePEwilN/KuYf7QjAMCTggAA1HgfQGKXPCEgnjtdK2ZRF&#10;5BAVAT27DJDSfSd6yOCHWHDM1JUenMtGf4kmaBEedgL4QEgAjEbiHK17mMpsCzQe3UUUIWUnG8eS&#10;3HDDDYgL5QY+KCoRFBBFxr/QRdIwXyZFw5SQIiCSgLAulVp2pCZNcILtA/RlX9YckAUSVIM99ixA&#10;m4lchyUZIXfZZsaOHqOvqgM9LPh3XCMOIsJ+KTJjEyZ9Rgk8Zar305/+tCSL50I84lF2lRHaD2aj&#10;TPkiQXFp0okhDNLHFXkccI6l/nqDlMct1SYlB4gYhQRiEaDGw7aRTQTkFVxWo4j2I4esbcZYjkHL&#10;8bD9la98Bd03EsGuu+jc4ZeKX5xjOGxqanIRE6TFqAPfT2QBTwhZEb1w4UKVBRZ7i+1BXETFQ/bb&#10;3/42VCVZ0+TsABksjEdcDI1Ydi7JooDCDX6pzpJNKBbmRGTABgElA04wEuvLprAQSQhg+2ypCJxg&#10;SBYTkZ0DuaCYwIvoYCjawJe//GXTjKdogaJIxTVxQYfQpRJ6ULXtr5m3I3ncMNjGWokhDRUFFD0G&#10;9Wta9i/VLa0InNGYI4uJhiErvxASzUwaBqKAOa7IdoXl5eXKZ1nuYk8gXMd24XEFZgASyBAC1Hgy&#10;pCIohi0CyhIDFUFfOK1WXMcdtCyyQeIPPfQQdiURV2iMZOIVpG+fY0vKeIHwlQnxQBKnV8j83e9+&#10;V1fUxEUU+6ZAN5IVNFB05CsTkXpJLOebqC/fGNjgNSx6g3jdorBIFtlFOj8l9PougdXO1MJAZDOl&#10;g/1sxPtVyYAl2cAOCDo57L4DSlAmICQggBJqB9viqWStMUsuKjqyQ8EjvZLVxjxITbQf6wNSiUVE&#10;KgXn2OcpqgNWJL2EeFqIAZkFjmqo2EwZksC1yLRkHWGkuqUVgQaYgAwkMQmDiIiORIQYDgTAv4gu&#10;KhTapySFvHAXvzhHFDtWsXhQeZ8E0kSA39VKE2hmQwIgEPfjSqSUfgKYD4KBBOM3HHLTnztzJAES&#10;SBsB2njShpoZkQAJZCIBm9vwZKLolIkESCARAtR4EqHFsCRAArlFQLbhQZkc7+GUWzxYGhLIZQLU&#10;eHK5dlk2EiABawKyDU827uHEmiUBEkiUADWeRIkxPAkkRcAt99WkhGDkXgKyQCzyW2MkRAIkkHsE&#10;6Lmce3XKEpEACZAACZAACZgJ0MbDNkECJEACJEACJJD7BKjx5H4ds4QkQAIkQAIkQALUeNgGSIAE&#10;SIAESIAEcp8ANZ7cr2OWkARIgARIgARIgBoP2wAJkAAJkAAJkEDuE6DGk/t1zBKSAAmQAAmQAAlQ&#10;42EbIAESIAESIAESyH0C1Hhyv45ZQhIgARIgARIgAWo8bAMkQAIkQAIkQAK5T4AaT+7XMUtIAiRA&#10;AiRAAiRAjYdtgARIgARIgARIIPcJUOPJ/TpmCUmABEiABEiABKjxsA2QAAmQAAmQAAnkPgFqPLlf&#10;xywhCZAACZAACZAANR62ARIgARIgARIggdwnQI0n9+uYJSQBEiABEiABEqDGwzZAAiRAAiRAAiSQ&#10;+wSo8eR+HbOEJEACJEACJEAC3mAwmFEUFi9e3NLSsnbtWl2qBQsWyL8VFRUrV660c8siSkaVl8KQ&#10;AAmQAAmQAAmkgUAG2Xhee+01qClQd0zFxsVZs2ZBB8JRWVkJlUgFiHXLIkoamDILEiABEiABEiCB&#10;TCOQQRrPqlWroNng0BmtWbMG/y5atEguzp49GyoRdCOcx7plESXT6FMeEiABEiABEiCB9BDIII0H&#10;Jhyl2ajC7927t76+Xv07c+ZMnO/Zswe/sW5ZREkPU+ZCAiRAAiRAAiSQaQQySOOJiqa5uRm+O/ot&#10;9W+sWxZRMo0+5SEBEiABEiABEkgPgUzXeNJDgbmQAAmQAAmQAAnkNoGMW6sFL5xNmzaptVrwU8as&#10;1pIlS1Q14Mq0adMw/xXr1pYtW2JFSagum0JHQlEYmARIgARIgARIIG0EqkKHzewyXeO5//77UZLl&#10;y5er8mAd1rx58+bOnRvr1tatW2NFsQmFwUiABEiABEiABHKMQKbPasFaA78cBV1WaU2aNAm/sW5Z&#10;RMmxymNxSIAESIAESIAEbBLIdI1nxowZWI4uC85xrFu3DgrN+PHjcR7rlkUUm1AYjARIgARIgARI&#10;IMcIZNCsltolWSG+4447sBwddh1s1SMXoe7oM1yxbllEybH6Y3FIgARIgARIgATsEMggjceOuAxD&#10;AiRAAiRAAiRAAg4IZPqsloMiMQoJkAAJkAAJkAAJmAhQ42GTIAESIAESIAESyH0C1Hhyv45ZQhIg&#10;ARIgARIgAWo8bAMkQAIkQAIkQAK5T4AaT+7XMUtIAiRAAiRAAiRAjYdtgARIgARIgARIIPcJUOPJ&#10;/TpmCUmABEiABEiABNzcjwdfAD18+HBjY2NHR4eQraioGD58+MSJE6dMmULWJEACJEACJEACJNBX&#10;BFzQeLDB8Ztvvinf75QDWk5paalJ9cEHz+fMmVNdXd1XRWW+JEACJEACJEAC/ZZAshrPihUroOtA&#10;xbn00ksbGhrwUQgTyrfffvvAgQN79+7dtm0bbt1555209/Tb1saCkwAJkAAJkEBfEUhW49mwYcOo&#10;UaPsKDEnTpx444038Nlz+Q4oDxIgARIgARIgARJIG4FkNZ70CHr//ffDSiR5LVu2TOlM+KY6nIfk&#10;+rx58+bOnavksbiVHpmZCwmQAAmQAAmQQOYQyHvggQdSJM3u3buhjvT09GDOK5ksoO40Nzc/8cQT&#10;t9xyy/79+9euXYsTJCg6jfxbU1ODf/Pz8+ElbX0rGUkYlwRIgARIgARIIEsJuLk6HS7MCxYsgKID&#10;FnDf+cEPfrBx48aHH3549erVjukgNVh35s+fLyksWbJEFBr8Qt2ZNWuWXIf/UH19vfKetrjlWBJG&#10;JAESIAESIAESyF4Cbmo8r7zyytSpU2XK6aWXXiopKcEMFJSSzZs3w4nHGaNjx44hIkw4KjpWvMPk&#10;A+0KV+Arra5D45GZL4tbzmRgLBIgARIgARIggWwn4KbGg214KisrQQT6Dcwt0HWg/SxatAhXdu7c&#10;mQwp0XvkQBYtLS1NTU2RmpAEsLiVjAyMSwIkQAIkQAIkkL0E3NR4amtrt2zZAhPLU089VVxcfPXV&#10;V4v2kwwdWe7+/PPPSyIyyZVMgoxLAiRAAiRAAiTQDwm4uVYL6gh8d2TDZbVyCsvXccDv2DFcJLt0&#10;6VIVHbNXmNjC7/r16/V1W8gFV+DILCdRbyUkA2xFYi7iQQIkQAIkQAIkkIEEqkKHTcHc1HjEooMJ&#10;LLjdqAXk0D/g0KNcjG2KZRFs8eLF2L4ZHjyrVq2644471J6HcGeGhWnlypUwMsW6lWjuwWAw0SgM&#10;TwIkQAIkQAL9ncDJk95/+RfPT3/qaWsLPvWU54YbUgTE6/XaT9lljcd+xs5Cir1H7DdYF6bvwYNF&#10;7LD9yGIui1vO8mUsEiABEiABEiCB+AT27fM8/rgH6k5PTzjwuHGezHBHSVbjgQkHfsRxEcyYMcOV&#10;rZahymA5mKg18oELTGPhXGaylMnH4lZcURmABEiABEiABEggYQLvvGMoOv/+7+aIWG199GjCqaUg&#10;QrIaj74bclTx4MJcV1d388032/kSRdQUMI2llCrTxsp67voMF9KxuJUCjEySBEiABEiABPorgVdf&#10;NXSdX/wiSvmxgnv9+tTNaiVEPFmNR88MTjz33XfftddeKyvScWAfwscffxwff9C//5CQfAxMAiRA&#10;AiRAAiSQoQSefdaYw+pdT32BkGPGeP7n/8T3wz2FhRkivJur03/5y1/CnKPUHZQQdp2vfe1rmHJK&#10;co16hsCiGCRAAiRAAiRAAgaBdes82IPms5+Nou5cdpnnJz/xfPSR5557MkfdgchuajyHDx/GonFT&#10;U8BaKqxXT3IHQjYvEiABEiABEiCBjCDwr//qmTwZS4Q8f/qTWZ4ZMzxPP+15913PN76REaJeKISb&#10;Gg+WSmF9uMmcAwMPciwrK8vAwlMkEiABEiABEiABWwSw2d7DD3tGjfJ861ue7dvNUf7bf/M89xw+&#10;84Tt+Gyl1heB3PTjEa8dlGLy5MnyuYnGxsbt27fD8LN8+fK+KB3zJAESIAESIAESSI7A8eOGsw7+&#10;Tp+OkhBUHDjrwLqT8YebGg8KC6Xnueeeg5YjBcdCLWg/t956a3V1dcajoIAkQAIkQAIkQAIagT17&#10;wrpO1P14MXUFXefSS7MFmcsaT7YUm3KSgEHg5Zc9v/qV8QeT5K23ev7xHz2JbN9JhiRAAiSQswTe&#10;esvQddasiVJArL2CooO/0aOzq/jUeLKrviitGwS2bDG0nF/+0rwN6IgRhtKDx5gHCZAACfRbAngV&#10;hK7zzDNRAAwZEtZ1KiqyEY/LGs+mTZs2b94cCSKZHQizEStlzkQCO3aEFZ333rMS76KLDL3n61/P&#10;xCJQJhIgARJIHYHf/tbQdV58MUoO+FIE3gaxv05+furyT3XKbmo8UHfwOU+s2BK3Zf1YuHChK1+Z&#10;SDUOpp+DBPbvDys6Fy6kDNaW+8dXBi+qCIyvCBbmec90ec50+vB7thPn3kFDvX/3Oc/f3uQtq/CW&#10;VHjyi3KQDItEAiRAAkIAn/zEpsl/+UsUHldcYeg6X/taDqByU+N58MEHsfXOXXfdRT/lHGgZWV+E&#10;kyfDio72vhKsLg0YKk4lfoODi+2X0VtY5impgPaDX1+p8estDf/h3FMy2JtXYD81hjQTwEqQ1auN&#10;Dc0GDzY2+bjrLiIiARJIE4FVqwxd54MPomR37bWGrvOFL6RJktRn46bGg09ZYSG6vudy6uVnDiRw&#10;IYH2dsNBB246oY2gcAQrioPjK/wXVRq2nOrSVPEqHnheE+rVjc6rR1CVPN5UZZ3V6WJdJzpcqDv6&#10;SpBrrvH83//rmTkzq0tG4Ukgowm0tRmKDuawGhujyImdlKHrzJqV0UVIXDg3NZ5169a99tprK1eu&#10;TFyMODH0z4LOmjVLKVWYRMNUmkQ2fWTU4pbr4jHBjCAAPzvxR+7qCpYXGlac8ZV+/A4vzwTxvKWV&#10;hikoZBnSDUWeUhiNKj3FAzNByLTKAO9I6DpRPz0ocnz724beU5oyJTWtpWVmJJAxBI4cCes6Z89G&#10;kQlGVjjrXHVVxojrpiBuajyQ65577oETz3XXXWeSccKECY6nulasWLF3715RpKBRrVq1SpQb0WnW&#10;rl1ruo5/LW65CY9pZQIBfMEupOgE28+KLQe/gVE2FIj8Yl/dZXm1l3trL/UNHhlsbwmea/G0twTa&#10;Wjz7dwa3bPacOBQYWOgZUBTEb76bu5NHwebNu3DKLKQelVV6DSUpdF6UEXqbOxUOLQe6DjSeuAdW&#10;zz34oGfhwrgBGYAESCA+gZ07DV0Hf1EP7KQMXeeSS+Knk7Uh3NR4dEuMCcgdd9yBD2w5o7R48eJp&#10;06Ypu476d8GCBbq9B7kjfdnc2eKWMxkYK+MIYC9zKDrP/CpQdg7TVQFMWo0bHF9IX55v+KW+usvz&#10;6i73Dov3YMPT+Z//2fOb3xjJlhVA7wmK9jOwKHDNNM+UScG8Hk/7qcC5ZuhJF0zKxJcj8RD5Ree1&#10;H10TKoVWFHIwyk/ALSnx7N2IgXkrzF5B14ncn97jaR5Ys63+qsozxybvNX+p58jlM4/efs+AGdNr&#10;RgweMDhTTT5d53re/41/5wuezlbv0Am+oRf5hk7wVl9kmPR4kECfE9i61ZjAevLJKIKUlIQXYY0c&#10;6VjMYFtT6O8k/jxtzXIiV7yDRuRfcUtew6ccJ+5iRDc1Hmy43IapwWhHMjYeXZXZvXv30qVLYeOp&#10;qqqCsUdXpJRdR+xAUW+5CI5J9Q2Bt9+GohN4Y2OgpFUckO3sGegbPlkUHRh1PN68xCT/wx8Mvad3&#10;8vSCuJh2wTr22lpcDNmHTgXPNQdDv55zhsVI2Y2C7dG2Zk9Mjnihy6ryL/5veZd8NhOHWHFMhq6D&#10;k4jj0NCGLZM+815DeIv6Cfvf+syWX1SfMvsWvHzl51+58vPlA0tqRlbUjKgYFvodWmdDzY1HLsn7&#10;qO6e934T2LYh2N0RmZR34HBD9QkpQFCDPHmFSWbH6CSQGIE//tHQdeTNzXTU1IR1nUGD4qZpNO9z&#10;vWpNa1ibMfQbdHqtJz3BgEUKvqqxhV/6cdws0hDATY0nReKKloPEocRAlZk6deqSJUvwgdL169cv&#10;W7ZMLXqXK5jksriVIgmZbMoJ7NoV2LAmsP2VYHmHf3yFpzC+1uKrvgj6jbcW81aXeQpKkpUQ21RA&#10;73n9dXM62JoCSg/+rLuMgP+89tOma0Kngm2GiSjY2ZqshL3x8y6Zkz/5Jm/lWLcSTCqdqI7JvSnu&#10;HH3l1ouv3zPissgsPvXXZ65729xHH68Y8YdpX9w1aooKD5udUn2GjayEEaikLH37CAROHw68vwGm&#10;HfuIvEMaRPUx7EBVmVFH9qVnyOwiAC0Hug40nshj/HhjAgu+yRfuMm+8sIltBkqM0m/k385oTj/2&#10;gPiGNBR+0X0HX3uZXxDKfY0HvjVwuzl8+DA25sHSrauvvtqxB4+SVCk9uCKOO9R4HFR21kUJ7Phz&#10;8I/r/YffD1YFgqXxl397K8f4oOJgxqr2Um9x/LeWhIE8/bSh98DOZDoGDgzrPQXxhYyeqb/LsAmF&#10;/gwFKGQrusBQ1N2ekLS+cTOh9/jqrkgolpuBX36550eP5/8m2rat+ADfhOu2XPyZI0PGSI7VwweN&#10;v7Su4dK6iiHlRw82Hzt06njjqe6/vj1105qLDrxjkurd8TP/MPWLZ43lb1GOwVVlNSHVBwoQLEBV&#10;NTY8uhIvdrDpI2MO64PfJx71fAxvYal3yHhfDRSgkPmnfGgyqTFubhA4eqB5/+7jB3Yf37/7WDAQ&#10;rB0zpG5sVe2YqroxQ8oG2p65xuwVdB3MZEUcwelTg9/6qufvPh2afjoZCE08eUI2G0PF8Xe7jtFX&#10;MSrvyi/nXfQZ11N2kKDLGg+8jLdeSBl6z2233TZlyvnXskSllOkqmaUSVyHMaiGRVNt4mkJHotIy&#10;fJIECs4dLz7yfvmuN/L9x7wl8Vd0d5dUd1Y0dFZe1Dm4oadosP3cO9u7j3x0+ujHp498bEw5VQ0v&#10;r64bUDW8bEjdAJ/PKt9Bv/pVxU9+Uvjxx6a8eoYMafnmN1u++lX7MtgP6e3pyOs6m9991tt5Br++&#10;DuPX23k6v7vV13k6r6MlqsRg0jrimraaK+1nlHxI7/rfVKxdN+RDs6aClDsLS7dcfP2WSTecKTM2&#10;KR06ckDtuMHDxw0ePCS6d053p7/wZz8f+ZN/KW45qQvWnV/0h6lf+Mvk2XGlzS/MqxhaivQH47e6&#10;pGJoWV5yTuiFpz4a2Phq6dEoY4m/cODZkdd1VE0sOHu48MyBwrP7i84ciCuhCuAvHtw1cHTXgFGd&#10;+B04KpCftGHSft5ZGNLb1ZV38mT+yZPnf5ua8k6cyO/9Dfp83aNGhf9GjsRJ18iRPcOHZ2BZm4+2&#10;HT905sShs8cPnu3q6IklYfng4qphZZXDy6qGlVcOi96SB//0p4OfeqrwRGNwUBG2HAsOxm+RByeD&#10;ivx1VcFKdKmdqSAQKCj3Fw/yFw32Fw1CP4yTnsKBxr/Fg3ArFTmqNOHigsNmFm5qPGJ3gTfxnDlz&#10;xK4Dl5pf//rXpaWl4lDs4FCOO1icJdGh9DQ3N8+fPz/SWWfLli1Y0hXVj0duJSpAMOrXYhNNJVr4&#10;vdsPv/DLt9rOdoy7ePjYi4fhd2BFprpkulFe6zSCZ48HDr8bbHw3sOfPwUD8+R2vt9Q3drp35BVw&#10;zYGfREICHv64CfD37jiCt6ioEWHlHdkwdMS46hHjqvBbPijGwPP4496HH/YcOmROpL4+eO+9nm9+&#10;MyGpkg0c6OnZtjGw49ngqQh5sBEQ3rEu+Sz+PN4Urjjbu62x69HHh218uvJElGEejslbL/4M/HV8&#10;pSUw59RPrr3oshGl5fZmoFpbvf/0T57HHjNRahxx8aYrbj4wbEJC9GBPGjoCPkCDa+oq4BJk/7kL&#10;NL7tf/+3gY/NjtXIHY0w79K5eZPnmr3KAj2B47sCx3d6TuzGSfB0lNqJJbyvcjRmvmAEEj/ohMqY&#10;C4H9fs+xY56jR9WvF//Kn1xsbnZSTHjp1tfLXxCfTZBznPhS+GhElfPQ3hOw5Rzcc/zAnhMd57oS&#10;LYvXG6wfXTi6Lm9YtadqYPeA4OngW28Ej+wLlvo80HJszPsnmiM8IL3lVd6yIfjzlFV5SnEe+rcc&#10;V6r60EHNm8jnn93UeLDncklJCZxsdJRwZ3744Yd1h5uEQIv6okeHyUfUFyzI0vfggSYEe5LkbnEr&#10;odxTF/j//cdfnWk5p6c/fFTluEnDx04cht+EqjB1QqY0ZUzcBA6/byg6+G2x8SrcEcwrHuGbcoP3&#10;ohkYDBKSDR0KVBxD0dl+2IQ9bjoYIEfUQ/upHlE/ZGjt4AvCQyHGJBf+IjvfSy815rm+8pW46bsb&#10;ILD7JUP1Obo9Mllv8cC8S27Kg4uPe6uH2ts6d7/feOCNbYN//tSU9zaVtZ+JzFcckw9+cjZUHMxb&#10;NUw2HL2dHK++6vnf/zvSler0rbd9+MXbj5zoOHqo+djBlkRTxkyBofpAAQrNhdWMqIzsP6HlGL7J&#10;je9EoVo1FroOfMbt5BvsOB00FCBDB8IJXLvsxDLC+PLDi7/gAY31X4NH2I2YyeFMGoym3BgKTTQn&#10;91SVBlXeqwZdcAL1yNUDE1UH95w4sAszVse7OuPPHxXldZcXnBtQ0F5eiN+2AQUdxr+F58pxpeCC&#10;4cMtMbELhqG+GGpNWLkRLceDNaHYJiP7Dzc1nlh7LkP/SGZ1OqKLt7LQVv/KDJru1qNysbiVIVW2&#10;aunGE4dPRRUmvyAPJh/oPeMuHlZtGmIzRHqnYsA/N3D4veDh9/z4Pbk3bjLejh7v8aCvZlLep7/o&#10;vdy8yVPc6JgR37P98L4dRz768GjcwHYClA4oGlk/dKShAA2BGpSXF3ovbG0N6z2dEebiT37S0Hs+&#10;/3k7ibsYJnDoLUPv+eiNqGkm79p88uhpKDr4a33jr9M+eHHaDrhGBiPzgmPy/us/X3zLXBh1oNC7&#10;U8BHHzX0HuysrR91dcZehQsXBgLB44dajh5qOYa/g8bvudbEbPgY+8JuQCMqh8IZqOf9/D3PBY5G&#10;2YDfN+xiGHXyxn/acbmCZ46I6oNfqEEev90XfSivWbAAHi4BuklGV2jkPGC1uscx1QsiYnra5w3i&#10;N884wR/sFMa/8ofn98K7CCZ3EcwIUD0kOKzGg7+h1Tj3VFcFq7BZaJEn6PcEQn+eQPgE53C6kYu9&#10;d4M48fvbW9s78NfW3nGuwxsM+HxBnwd/Aa8vYJx4AyERAl5PMM+4Zfybn2dYYxHYG4w5w5UMHzHS&#10;hKw1VWKhEcuNoeskv8gjGclSH9dNjQd6Rnt7+/e+9z1dbJmWuvfeex278uhuy0hZ1370HYBMSpXF&#10;rdRTjZ8DRouN//mns6fjuKPCkTOk+gwfO2l4SWl2rmv1dwUa3wscec/4PRbt0y0mWj0B3+4W3+l8&#10;H2w5c//eM3lyfJpaiK7Onj3bGqHlQNc53RR9rwQVHMMwplfqJw0vLi08tPfkwX0nYGpuPm5rSYKa&#10;/BpZP8SY/MJCBhh7HnkkirTXX2/oPbPjO50kVNK4gaFTQu/xf/C7qCEduDbv33Uc7XbP+43HGlvG&#10;HPlg2o4/TProzaiJ77vqxs6vfaPulln254ziFud8AMwkQul56ilzlJtuMvSeCxvM6eY2UX2gBkEZ&#10;Onk0ihUqataXVe35m6EfDi05FXnXN2JK/qVzfWNc3pQ2eHKPqD5B/DZ9ZB9I3yyAP336/ATThdNP&#10;4VmnLrsKnP2SXhCyqCBYXxccOdRTWxWoHuipKPEMKAgWQ1/wB4Mdnp7W0GYBURRxh9llVbQef/6Z&#10;7tKz3aWtXaVne0o8pUOKq2oG1I2sGjO2ZkJDf5hDiFVdbmo8MgMV6ceDz4s68KHJqgbmUNgDe45j&#10;bN73wVHM5sZNYtT4oWL7gY0hbuA+DhAMBo68H4BfTujXjjCGlrO72Xe2yDftRuPDdZ/4hJ1YKgyG&#10;NGPeatvhfR8csY5YWFzQcEktMGJ6ZVBlWWRgjJGH9p2E6gMFqHHfBQ6zFinL5Ne40q76/3qy5Mkn&#10;ooTEeAy9x+k+nAnR0ANjIYZh79n+X1EXwGObImNJV0NM+1l3l1/MOVB0Ws8YCjq0HOg60HgiReou&#10;LT8zb+Hg+/8xb2xi045OSof9AqD3RG5miJ0sHnggVoLdnT26BQjnuGIKDEVnavWHg4ui+JPtOT3y&#10;3ZZJHRWThhmeQIYbEH4Li/KdyG8dp7vdUH1OGAqQcXL2mP0s3FkAj53VTHqM6d9zKZlVOV9MmFjq&#10;6wIjazzwtx06KFhZGiwv8JT4goWBIHxv/W0ubuhgn21mhTzT5T3V4T3dafye6uw8l//h4Ev+OnxG&#10;S3Bwhz/m6zE2dKgbE1r8NXYIflO0mDGzQGnSuKnxINnVq1dv3rxZL21xcfGdd97p2MCTseDcFQy2&#10;dwzVH394FApQy8k4rrvYcUTmvPA7uCq1bvAJFRPG/5Atx3DNCdow0Xs/Pp0HRWdXs7clzzv3ZkPR&#10;gTnE9tHT7Rcf5D3bDreciGOYwa4thpZzSR38xG3n4Onu6jm494QoQPhrt+dgOKrrxKd3Pj/mL+Ev&#10;vl2QHZYZQu+5Mq2LpwwBQq7Nfug9sV2bofoo1+ZTTW2i5eC3138/iNkrzGFVt0T57mDP6LH5d/1P&#10;bJnlKba9gNZ+NViEhHKzbJn5Psw8+DbFf//vdnLADN3xQ6eONZ46cfDYsLOvXVL2XllBFMvrjpYx&#10;fz0x8XDrkMg0MWaE3YDqjCXxg6qiqNF2JLEIg91Qgid2+Q0P6JACZHv3poQXwG/bZhjPfvaz6F+X&#10;TLIYF0YPjqrxjB4WHDEkWDPIU1keGFDgKc0zFBpvl8d/Lthp1xrnqlAZllheYe/E0xBvY5P3jbe9&#10;W7dBufGc6vSe7vD4ey1YEyac+/tv7Lv+lsMfNTV+fBKLM9A32iwJVg/I0vfa0Bp47PBpM2KWBnNZ&#10;4wEFuCq/++67WEMOXWfcuHGYhFKbBGYpozSLjZ1IQoYf48/fE2eqG6+YYvgZO7EmD9O/aT8CJ/cY&#10;rseH3/U3vufpijOLBOl8h856Q+acvF1w2ywwtBz8wf5h+zhx+PTeHYYP8t7tR6wX0xUU5tdfMrz+&#10;EmPeqqJ6gO0cYgbEVjH2J79qT+yb8d6zkz7aEiW5v/97Q++ZODF5kRJNwdK1eVBb7fUfnLt0x/bT&#10;h/ef35cB/shTP/jDtA/+ENUx2fji4O23e269NVFJXAv//vsezKRv3GhOEF/jwiQXXHziHh2n4Zhs&#10;bCTYFcVu8V5Tw9bjE0602/1YBMaMiy4fcdHldfDUTtH0QaB5vzHzBfPPCcMNKG75VAA4bRh7/8D3&#10;WdZ/FfYqZ/DBxw4u0HWww7hLR3B4lWfMcEOhGTrIM2SAsVi6LD9YEPD4ugP+Nk/XmZR/mAUFgTuM&#10;L8/rg19MXlA7x0Xjz+szboXuyhX470gw4w+OPOfaPfg722r8nTnrPXXG03LK090DVQNOO14Ym/AH&#10;tSN04vXDp+f8FeNuKFjv3fCJB8Fqhnlr6zx1Iz0jRnpGjfaMGuMZPcYzYKCSJCSwiBEyH65ZY2yu&#10;89ZbUWpm2jRjF8GIp+/IgWal/cD+bb9KK6rLR4ythuoDBQhqUJJbOdjPN20h3dd40iZ6zmeEp0X0&#10;nn07jmKstS4vtpARjx/8wdieajiBI9v8e1/FH3bJi5uX91ibMWm1qxm/sMEa4W+5JazrYM9iG4ff&#10;H9i33XDN2bfjcFxXDLh7Y95KdB0baTsMYnPyC7M/0HsaDr4XJRvseQq9J4lv2TgUHRYfS9fmt0+O&#10;f/vERRjjYc6xcEw2jCjQdf7u7xyL4WbE//xPQ+9pvND+hO+uQ+nBx0BiHJgtCn8gwvBCNR/GIqxL&#10;P3fsTMnxxpajIWcguARhRwmbYhcU5U+4fOQEQ/sZkZKZL5GjdwG8eEAHT0exwMUS2FgA76vybWv0&#10;PvOSb1sCK+eRYLBqoGdsbXBEdXDYYE/1wJBCUwALjSevOxhoD3adhWA2QTkMBn0l9JFdH/Z2Khns&#10;Kanw4d9S48u74S/QFUGfi7+hV9zcUePGfoC7sCvgMWgSg1qbKs4exwfgKs4crzh7Qk6Ko+nKcVO+&#10;IAA2ClKr5WXh2Nix2HTO0HX27ImS1Gc+Y2ya/LnPxc0Fro2w+jR+dBJ/OEHHFTeKClA72jD8iPaT&#10;CV90sS95rJBuajxwMX700UexcQ5ceVR++Jp6Q0PD7egZeSRBAM1UGX7OnY2z/ARTXTD5wNkZ2k/Z&#10;ADdnGbDVrCg6USdH9PL5mtrFluPb1eJt6p0mwOgoRh0bn3FBak3HzogtB7pOAO9GsQ+8i8CQU39J&#10;HRSd9M9Mx538Gn/wXeg9o498GFmCxi9+LfD/3Fv7NxeFV34l0UgSigqv+UNv/sW3+3ejve9Ejdi6&#10;q7vyd+/6dkZTtb/+dWMCK/1zc9YlhOsJPHsitu0xfKeg91xzjR4bZhL/tg3+7c9GSTK/CIpO/mWf&#10;w4rcyLvY3UAtBIMb0Mkjtr6YNuGKkTD5QPtJYNvchKqzN7DzBfD+oG//ad/+M178fnwaUyfBi8ca&#10;fsHDKwJDBngGl3jKCwLoS/J7gv72YPdZ+yvLHJXDiGRso1CiaTClFepjuoaWk4pN1XtlPXvqXGjX&#10;Y2PvYzs2Epg/xxW2jS06V9tzqvLM8YJD+z179xqOUKk4sPYTuk4iDgC6FGjAxszXR02GGvTxSWzE&#10;alPGouICQ/vpdQCK6gRpM6k+DOamxgMnnm3btpmclLFdMnbQ+dGPfpT8tyb6EFNGZQ23kpDh58j+&#10;XfGfKMOdNmT4GX2R8z3sjR0C977as/cVaxO690wntBxMV0HR8R7V3iQw2IiiE/ropvUB+/re7Y3i&#10;hnwi3nBSNWxgrxtynfVGyfGydfN+rMkvzHDNePe/ak+al+FgB+HXL59z4OZFwy+qC6/8irXtYdJi&#10;wlYh3jnwmpfEsLHHlOpdf1O9qygvyuIamOXyXz3o+2toeT/0VLy6QNfpC7uU3aLDjxB6z2uvmcPf&#10;dZeh95SVoQ0bH4jYFWX6xlsyyFhwftnnvGq6J16uUHYxDW2sBTuItWCnUPWdHVZDCDbcEu0H0wfx&#10;0nbhvuMF8C7kHS8JrLHvVWgqvPhmSEmvQtNrp0nphpmR0uGtUgw50HLi9jwSHU4FWFAyevxQ/A4Y&#10;HLGF7Jkzht5j+tu/Px6Y2Pexnzt0nalTnacQEfP44VNQfdQUmP2UsQxTdwAqLsmOpcRuajwp2o/H&#10;fh30t5Ad7V3GZjMfHIUCFHdNdVFJQe82P8Mrh9pyajG2zwlZdAKHIr4k1csaCkr+e8dDik6z99CF&#10;7sOwAYiig6/WxTtaTrSG3JAPww3Z2u0OvhGGlnMJ3JBrhwxPwcez4oma0P3Iya/Ld782491nI78N&#10;fq54APSeNy69EekPGTYwvO9z5LaHCWXfGxjtRJZcwWwWNYE8n3+u/9n6MSd9VVF6Lm9zd96Ay/K/&#10;8X89JVmyM/iPfmToPReuJwpcPb7nq9cG/AcjCXgH1MgcVsiBI6kD9shd7x7Cn/X0AVbKwOQD7SdN&#10;kwWnTsFNJ/i7dYHWg4HRg4KjBwbqbHUCzlkUlhkmGWPKCfNNIYUGRppes43xb56tGW3nAtiIeepk&#10;a/gjVruOxXo0TMlgS4uQllMz6qKhTizo2LVr374omlCP5SQgnHWg61yU2q23YUdvhPYTmgLDr00g&#10;wqe6dpDh/tw7BWaDfd8EcVPjibrnsuymk8wOhH0DJttyhXVdDD9Y6473Tmvx0TrF8APXH2x4aA6M&#10;nbOg5UDX2RfxoqyCBoJ5bx3Dn++dCDvThAlhReeKK+JShMyYtIKuE9d0DC2tflKtbJ8TRea4OWVA&#10;AH3yq/o3a6dv2TAIXyS+8DhdPuT1y+Zgk2J1GdsejqofGtr3Wdv20EZxsNO0aDn4s9jGHgb5mfs3&#10;X/nepsIzhktWYNrwnmtHBuoHR1ELigcZX6twdddmG+VwGgTb9sCzBw65KNTkIT2fGh2YFOXjO/gE&#10;Byaw8ibNcZpNzHjYXXfnuwd3vnvIeuYLGg9MPvD1SdWuE/h0NlySwcG0419RnqH6jBkY+MSEQF2Z&#10;na+7XFDU/GLlQCOqTEibCSs3Hvybb+8TIq5zj5cgXg5hHYchB3/N8dZ4SmJQT5UtB0tl4+Xg6L5S&#10;g3R9aPBg7Ktp+CYPS2CFqaPso0TCCmKl/eBENqewc2AB/IjQ0neZArP5gm0n5eTDuKnxyHe1brrp&#10;phtuuEHmsLBu66c//WlLS8sTT0TboSR58ZlCNAJi9cEfmmlcQmp/5+GjqwIHt/q3bvAfe9sTjGmZ&#10;920/aSg6bx31dl7o7DliRFjRmTHDOtNTTa3GDoHYO2fHEespAKQTWlION+TaNL0Kx+XlXgDMgPT8&#10;34eqf/aTorOnTKmeGFwHew8+Em66DvvWyAbjkxcWk19NR8+IlhN3a6LJZW1X7X659nc/j1w1E7i4&#10;qudL0wI10X2nkt+12T2KcVLyr1/h3/7bwPAooxQWKxkfw7rohlQLgwmvne8c3PXeIevnEduNhhZ5&#10;jcAj6YJIcCIRRQdr2aIeo0cboymW+YRMsLIAXm0CFOzpPO8CjGmmkIUmZKfB1wYM35rs2pwXSqfY&#10;cjBphZ0X7OCFAjpqfA2cAaDrwIXFTpTcDgMzPPx+sEWZOADFXUesaEDj+bsvT8PG65nAx02NB+WJ&#10;/HY6Lupfv8qEMvcfGeB/B5OPuDy3RtvfuajrXE3zwQl5e0fXnKio9/gGxDTpe/edyv9rSNGRxVbq&#10;qKgIKzqau3pUwh/vPGY46Gw/gvUO1lUAz2u1qhwbBuZ4fXV0YLPm4EP/7D1n7ogPDxkLvWfH2Omx&#10;COiTXx1tYYuOtbUMC1zQ9Vzpbxz30jMFG34dPeVex2TrXZvzxs2EvcdXd0VmVpD/w03w14n6MRPD&#10;OemlA77uIYZnj71te1wpI6wLMPlA+7H2wIN3s7g5Q/txsr79uecMXefpp2PKfPPNhqJjY5mPK6Xu&#10;q0SwMzi+YCUOyOgJ7YgB5QZ/Yy6qga5TkIqPcdoRIkvCYAML5QAEVzZrqbEd2j98/7OZUDKXNR4U&#10;CTsv79mzR/bjqaurmzFjBvfjyYSaRuuE3nPitbe73vxrTfMBKDq1BcfLLioIXDksMDzmnmm+w60+&#10;Y/bq6HlPZKyZvOwyz+WXG7/4s/TRQUcjK60wbxX3+8BjJgzDPsgw6rj2DaZM4G5TBnyL9KGHjO9U&#10;RBz7h0/EPNfukZfbTClqMHwBHooO/i7a9ae8f/2x5+WXowSL4ZgcZ9fm2kvzL7HatTkZsZ3F9W/f&#10;iDXnUZcTwkJp6Do7tMlEjP3Qe2ChTOOB58Lw9XmvEYYfi2wx6IqbM1Sf+GYGuMRC0cHfrhg79GC6&#10;GYWFXSeTHc+TqAUYIfA2deRA09H9+G22s48AljsYhhwoOiFbTn5fbGmWRIkzJSpM9Yb20+sAFOnB&#10;hpfYb/8w3Z8XjErHfY0nUyqBcoAAvOTefdfz3nvGn5ycOhWsKPZfWeO/clhwbEy3X29Lhyg6wQNt&#10;p+vq/ZdMLr16WtnMTxiKDow68Q6sA8JKK6y3ggecdVg4/Bs7BBpuyHXwrY6XcK7fP3jQUHr+5V8i&#10;y3ns0k9C73m/JLGvN2AtiSg6oxqqsSG6Z9WqKJ9lQGYNDeFFWBY7Jie4a3MfVJW/21iEBV2nLUqr&#10;8427Bv46vhfeMjyaI7ftwR7Nd9+dfpmx+EDcnKH9WLvfXXRZnWg/UF7Ncv7614aig99Yx/z5hqKT&#10;ITsnuUcZXjhHDOUmrOLY/GosvAB7nXJgyxmaOWs83QPTxylhAfxhzH+FloBBDRpQUfqZm6fAZtnH&#10;YoWyd1njOXHixLPPPgsDD5JeuHAhrDtYmj5nzhzHS9PlW10mUvX19cuXL8dFJI7V73LXNHdmcSsT&#10;uKdKhsOHw5qN6DfaV4eCxfkBQ9GpCUyKslN+WJ6OnuC7Lc378j4+XXOscuSxqlHHK843U+xz07vJ&#10;4bDIyaa2Mx1iy8Ff3K5n9EU1xvY5k2uxw1WqUGRvujt3GnpPNNe37pvmHvzC13YX1Vp/8wvVJIqO&#10;sTXR8eOGogN1ByeRR+I7Jlvv2twnrs3BjrN+6DrbNuAksoh5E/4Wug6+NhW+hW174NGMxVymA9v2&#10;QO+59to+aThYJgN7D+a8oP1YPz4whU64wpjzqmg5EvbUOXAguswwwYqnzlDnO1P0CY1YmULFEfvN&#10;kf1N+I3bz6h0sAPkeVtOQ47QyKiqyRZh3NR4oO7cd999+G4oNBIoPbI+C5498FwWBcWVY/HixdOm&#10;TVu0aJHoNGvXrkWyohgppcfilisyZFAiuv0GWk60Pa9E0YFRx0LsvJ6as8UX78if9uGR7riGGaQz&#10;ZkKNuDwHsDF06EPl+OyUNZbygcX1k+sMN2R8B748NesdMqhikhYFm8pD78Gmq5EHhrF//Mfu8RP0&#10;b37hEzui5eAPn4I3IkHfFV0HWwhEHsntmGy9a3P6XJvxnVT5QIQ/iq+98ZHUyXN9FSOjFB/b9kDv&#10;ufAjgEaw3m17kq4/5wngnUG0n9MxfGwn7/3z5Xtei76RN7LNywvPXn36086FyIyY+F5eyIpjGHJw&#10;Yl/Fgfh4CsLLyMcPxTrHzCgQpehjAm5qPLID4d133w3TzoIFC0TjkdXpbu1AKMvBli1bJllgc2eo&#10;PoIQuwHhV1Qri1t9zDvJ7Juazs9PiRUn9i4O/ourQrrOME9JzH0vfHVTfOOvy6+/zlN4fp8VzH/3&#10;7u989EwiW5JHLRyWPITckOvY6TipfOykB70n8qNRSOtb3zI+UgG3qsgDbjrQdX7xi+g5urdjch+6&#10;NsNNx5jD2hbxOS0YrvMKfKHNdbzlxopRqwOWHug9sProB/bJhGcPdnvr6wMarbHI691DsiHe0OaD&#10;l+9+/fI9r5e1x9joGV9ZEqOOvT3N+7p8UfLXVBzDkJOQioNp8eGjquAFOHx0JX4zf7OuDOSf8yK5&#10;qfHoOxAqjUf0D7f241FqjRh19GSVXcfiVvZVJ5wQdUccG/t1BsYMEkUnWBnz+xK+movz6q/x1V8b&#10;d0jAwlr4O38UWu0Fc45NgNiYy1hVHnJDzvmP8dpkklQwTN3Crxkbq0Qe99xj6D1q2gJaDnSdRByT&#10;kxIsFBl+M9A8jA+zR/umt89t1+bAiT2BbRt6Poz2afqi8vAHIopsb68Hnx549oS27bng+OxnDb3n&#10;0kuT55NsCoHAmR+tDqx5cvB7b0ZNqju/EBsZvNcw4+wlU8TNGWbUZDNNV3zD3Tg0RRWaq4IVx+5n&#10;yyBgSMWBclNFFSdd1ZX1+bis8dTW1sontEw2Hlc0Hl2V0Y09UglyBZNcFrcyvbrwrmlyNG5ttSlz&#10;cFiZMXU1tTY4LOauuNhsTRQdX+UYm8mqYD09/o92hLf5ibUWEZtNyYfKYUxONH2Gj08Arqmw9/z5&#10;z+aQRUWG0gOP8n//d+eOyfGzjxci9a7NgSPbDX8dfL824sBXwcMfiMhztNs9rGjQe7ZtMyf8/e97&#10;li2LV/KU3d+yJbz8CjsmRzsODJvwbsMMqDv+C/cvxiuHsbVPSPvJNM9cLNGXKSpRcdrb4nwlUC83&#10;FqyJcoPNw4aNqqzO+C3XU9YymLBDAm5qPOvWrXvhhRfuvPPOKVOmKI0HfjyY6nJlB0IkBfcg+W5X&#10;jmg8cDkUFUd+4bKa4IGv/fmvnxBoKA0UxdSNvGVVefXX4s87bFKCyUcPjq3Z5Yvu+A0Gg7DlGLsh&#10;X1I7AJ8b5JFqAj/7mWHvibWtnCn3xB2Tkxffv+uPsPcEjm6Popc43bUZe2P2vLchcCCKkcM7qM7Y&#10;NHnyf09eckO5eeABczqXXGJ4NM+d60L6NpPAxzFknfnrr0ePUVnZ/aX5e/7mhnfaB1mvb8e6JKzw&#10;Mrb2uWxEX62FDKk4YV9jxyrOsJAhhyqOzRbEYLEIuKnxwHP5hz/84ZEjR4YPHy6/8GKG27JbOxDq&#10;3jlp0HiaQkeKmk7ZH/9Y/c//XPiR+aOScbLz+TonTOicOLFr4nhPfXFBSXPR6Rh7b2CuIa/oXM2U&#10;c0OntFe5o+ikCAWTdUBg0Pr1lf/2bwWxFul4PK3XX396wYK2Cz8Y7iAjx1GKmz8sP7S59MR7UVNo&#10;HTGzdcQ1XWXxvyxbcvydAYdeLW7ZHZlO94CRZ0Ze2zb8k46FjIxYtHt31YoV5RETiGfmzj25ZElP&#10;ijf7L/nrXwdu2DDwN7/xYl+JaMe5q68+87nPQRh1s7vTf3jfqUN7Wg7vPWX9QbracYPrGipGNFQU&#10;l6V2G4izLR0tx881H201fo+1dbXH+eiNXlAsqqqoKa2oKasYWlo5rHxg7Kl5FyudSWU1garQYbMI&#10;bmo8kiUsPTt27GhsbKyoqKisrLzuuuvgv2xTGotg+vIrBIvqrLNlyxZYgCxuJSoGDBiJRrEZ3ouv&#10;bL7zTvzA+FhHaK+/IPwJQieB/X/y792Mj155gtG/AIA0feNmYPeRPPgje73xs2CI7CXw6KPehx/2&#10;HDlyQQm+/vUgZpbRwDLggGuzf8d/+Xf8Lqos2LXZd8lnY+3ajM+bw18H3z2IjOsbPtl3yU15Ddel&#10;qohPPun9p3/y4Mtc+lFSEkzRtj0tLbDoeGHU+etfo5do+HC4JAe/8hUPDE4xDrjZwccZXxfBr/Xm&#10;e1hoKRNebn3wSKw4Rw+0HMV0VSKLxlEUwxdntOFujG15cYJtxFNVp0w3RwkktC+5+xpPiqhiUToW&#10;vS9ZskSlD5OPbj2CUzN0LAlgcStF4iWcLPZ8C+1aZD4uvji8l7Fsaty7Oyq+Xi6KTrAzyo4jkghG&#10;DowBmL3yFJUnLA8jZCkBLNbDJBcGS1gFvvxlzx13ZOCOuom6Nvt3PGtsmtwSZZsZ38i/gW+yb3TM&#10;L2+4Vo2YWoJnT+S2PfhsHDya3dq25w9/MJymUX2xXq7gQI21V1/6UkLlwuafsrEhvmFnEREfejS+&#10;3375yJqR8bcV1dPBV7VDKk54rqq9rcu+eOEVVWF3nMohw2Lug2o/TYYkAZsEXNZ4YF+ZMGGC7DeI&#10;zXJgdBk3bpz6sKhNmSKDyRyWyf1ZvuEl+/GYAljcciyDyxHhhQqnSMxKyLcaRL/Bb8kFrjABfNtv&#10;72a4agbPHI0lAD6ICGdkw01nQI3LQjI5EnCRgKVrs69ilG/SjZ6A37/tt8GzxyKzzRs7Iw+bJtde&#10;5qJE8ZPC7gDQeyK37cHnrKH3lDt9tTh6NKzoRPpKi0zYdACKDv7wapTEgfXt0Huwtc+Jw6cskqmu&#10;HWR8yeuKkbG+3w4Vx9BvQr7G8DtOXMUxfI1l3ThVnCTqk1GTJeCmxgO1A8dDDz0EjQfqDuahYHSB&#10;H4/aItmxsLDfNDc3i8+yfuC67O+Mw6QPWdxyLEbaIgZPN/r3vGooOk37YmXqHTTCV4+pq2t9Q8al&#10;TTBmRALJE7BwbY6auG/89cYHIoZOSD5rhyk89pih90Ru24NJrt79wOym/OyzhkUn6saSksQttxiK&#10;jtuO0vi+7M538C2LQ9b7iw6uKpNFXhXVA8KLxkOLqhJaUYWt/2Q5lTFXNaqCKo7dtsFwqSfgpsYD&#10;JUOtTjdtnCN7Bqa+ONmdQ/BcS2CfYdEJHH4/pqJTWhleYT58cnaXltL3bwL+g38NbP8v/0dvWGDI&#10;m3SjsZFgZWJfE0sJV3y/BUrPf/6nOXHMOkHvgYHW+vj44/AXIfbsiR5w4sTwRskp/qYptviT77d/&#10;vDOKIc0Zul4VJ7Q1zqjKKvriOOPIWKknkBKNR/ZZxm7I2BMZRXBxB8LUA+mLHPxd4qPj/zhiqxUl&#10;Tn6RKDp5oz/RFyIyTxJICQFj1+btG82uzV4fjDrQdTyZNlGLbXuwR3Pk1gAW2/Y884wxgbVhQ0x8&#10;CxYYGyXPnp0SvrETbT3dDpOPzHklmnVYxek15FDFSRQgw/cVATc1HtmP59prr33//fexLl0moUT7&#10;uffee7FJT18VMmPz9X/0J0PRwcKrQMwFnL4xV+U3XIcJLI8v5sciMraAFIwE7BAIuzbv/qPXm+dr&#10;+BT8dbwlg+1E7JswUbftmTTJ8OxRs1HYW0tckg8ejC4knPbkixAhr8c+PDo7ukMfbzcMP91d/qiS&#10;aCoOJqq4oqoPq4tZJ0XATY0H+/E89thjcKyB+85tt90mKg68eWTReFJi5lxkrL3qfvEHwVjfxzEW&#10;Xl1u+OjUX+Mt5lqGnKt+FijbCeArrZjk+u1vzeXAAvLp0z3PPef5/e+jFzE/P6zofOpTmcYAm3GI&#10;yQfaT6AnAEccrOEK7XFMFSfT6oryOCTgpsYTVYS33367vLycTjwmOJ0/WxQ8c+E2KqEQvuoG3zgs&#10;vLrGOyj+5mwO65zRSIAEXCEAEw70HtO2PbFS/sQnwsuvBnLLGVfoMxESSJhAyjWehCXqHxE61szz&#10;tJ9SZfUOHC5b6XiH1PcPACwlCeQEgfZ2Q+l59NGYhcEKdllnji9+8CABEuhTAslqPFiFvnnz5oUL&#10;F8KKs3r16sNY0RDtuPnmm+nHo4MxZrVe+VHR/1jTvflfjNmrNO8y0qdtjpmTQK4RwAewoPe8euEn&#10;TrFLIRQdOOsUOvq4aa4xYnlIoO8J+JIUAV+eguNOq+1PfCeZXc5E942YAnUHxSm45n9S3cmZamVB&#10;+ikBbMT8yisebNuDj3tgefndd3veesu4ctttVHf6aZNgsTOSQLI2nowsFIUiARIgARIgARIggQsI&#10;JGvjIU4SIAESIAESIAESyHwCydp48FkJfEcibjlnzJjB5VpxKTEACZAACZAACZBAiggkq/Hon6+y&#10;ENH00asUFYbJkgAJkAAJkAAJkEBUAslqPGnDqqtW8+bNmxva2xTbG2KxmMigLsq/FrfSJjMzIgES&#10;IAESIAESyBAC2aHx4MtcU6dOXbJkiU5NdJq1a9fi4muvvbZq1SqTJhT1VoZwpxgkQAIkQAIkQALp&#10;JJCsxoMtldva2uJKPGHChGqnn4+BZoMF8MuXLzflAjUIXyrF90rluvpaO84tbsUVlQFIgARIgARI&#10;gARyj0CyGk8a/HgWL148bdo0pdlIHYhRR3cPUiYfi1u5V38sEQmQAAmQAAmQgB0CyWo8abDxyJTW&#10;1q1bpTz19fWw92CN2Pr165ctW6aWgMkVzGRZ3LJDhGFIgARIgARIgARyj0Cy+/Hg2xEzbRyOp7R2&#10;794N6FgAD1VGDsxwrVixIvdqgiUiARIgARIgARJIHYFkbTypk0xShsazdOlSfR0W1B0oPfDgSbWN&#10;Bx/QwJHqAjJ9EiABEiABEiABZwSqQofNuMlqPOvWrdu4ceO9994LY4+FT08y+/FgVkvXeOCvs2XL&#10;lvnz50f68eD6ypUro/rxyC2bUFSwYDCYaBSGJwESIAESIAESSA8Br9drP6NkZ7WgW8Gxpry8HFnC&#10;2waml6hHTU2NfZlMISsqKmDUURdxXllZiZk0XNFtMLgOSXDR4laiMgAlDxIgARIgARIggcwkkNCw&#10;nqyNJ6HMnAWWRVjipKzvu4PpLbgzy6Y74q2sLEkWt5zJwFgkQAIkQAIkQAJZTSALNB7wFQ1GQOsT&#10;ZPo8mmnizOJWVlcYhScBEiABEiABEnBAwGWNZ/Xq1fCY6ejoMImSjB+Pg1IxCgmQAAmQAAmQAAno&#10;BNzUeGT6Cc404k+jH/x2OpsdCZAACZAACZBAHxJwU+PBRBK8jE1fv+rDsjFrEiABEiABEiABEhAC&#10;ya7V0jkWFxeXlJSQLAmQAAmQAAmQAAlkGgE3NZ4bb7wRTjz47kSmFZLykAAJkAAJkAAJ9HMCbs5q&#10;ASVceV599dW6ujoT1oULF6oPYPVz4iw+CZAACZAACZBA+gm4qfHIZjlRyyCbMqe/eMyRBEiABEiA&#10;BEiABEDATY3nwQcfPHz48N13301zDtsWCZAACZAACZBARhFw048H2/BMmzaN6k5GVTCFIQESIAES&#10;IAESAAE3NZ5Jkya9//77xEoCJEACJEACJEACmUbAzVktlO2ee+7BZz6vu+46UzknTJhQXV2daYWn&#10;PCRAAiRAAiRAAv2EgJsaj/4pKxM+fmWin7QnFpMESIAESIAEMpOAmxoPduJpa2uLWs5kbDz6Z0Ql&#10;cfleOg75roWcz5s3b+7cuSp3i1uZWROUigRIgARIgARIIHUE3NR4UiQlNJ6Wlpbly5eb0hedRrQf&#10;WRivlB6LWykSksmSAAmQAAmQAAlkMgE3PZfTXE6oO7NmzZJMZ86cic+Xbt26Vf61uJVmIZkdCZAA&#10;CZAACZBAJhBIVuOB7w624VFTS7GKhAmv1atXL168GMYYV4ot6TQ0NKjUoPHs3btX7D2xbrmSNRMh&#10;ARIgARIgARLIOgLJajyzZ8/GNjyYRVqwYAG0H5zIjBLUjnXr1uEc+hAUnYcffhif3MJuPXDoccAI&#10;qgzSl0MUmqamJvzW1NSo1PDZdjm3uOUga0YhARIgARIgARLIAQLu+PHs3r0bM0o7duwQK4t+4IPq&#10;sL5Mnjz56quvTn6BungxY+UX1Jr169cvW7ZMbXi4YcMGXIFbj5xEvZUDFcYikAAJkAAJkAAJOCDg&#10;jsajZ6yv2EpmiVaswsDMM3XqVGhRqdZ4oFSJuYgHCZAACZAACZBABhKoCh02BXNf47GZseNgmCOD&#10;ujN9+nQsztK3+cEMGibOVq5cKeu2ot5KNNNgMJhoFIYnARIgARIgARJIDwGv12s/o2T9eOzn5FZI&#10;rFTHts5YnIUEdRsMJtSgCeGixa1EZQBKHiRAAiRAAiRAAplJIKFhPdM1HngIwaijigTnaJwvWrQI&#10;v5jbwsSW3ILvDjQeGH7kX4tbCdFhYBIgARIgARIggdwgkAWzWvrHK7AgC/NWugKkfKVNH7LQY/Eb&#10;F7nRWFkKEiABEiABEnBMIAs0HsdlY0QSIAESIAESIAESEALuazxwHN6zZw+SnjNnDpaj419xrOFB&#10;AiRAAiRAAiRAAn1FwGWNJ3IuCVdqa2tvv/32vioh8yUBEiABEiABEiABNz2XsclyY2MjPuepvm0O&#10;vtiUefPmzQRNAiRAAiRAAiRAAn1IwE2NB3su4zsSc+fO1csjU1pufU6rD0kxaxIgARIgARIggewl&#10;4KbGAwolJSUmFidOnMheOpScBEiABEiABEggNwi4qfHAXwe7HptUnBdffBGknH1ANDcQsxQkQAIk&#10;QAIkQAJ9TsBNz2XsFviDH/wAZh58NxS+O9gGEMXDhz+vueYaei73eU1TABIgARIgARLozwTc1HjA&#10;EUrPz3/+8+3btwtTfDj92muvlS2SeZAACZAACZAACZBAXxFwWeNRxcAX1EeMGIH9ePqqYMyXBEiA&#10;BEiABEiABBSBVGk8REwCJEACJEACJEACmUPAZY1n9erVcF7u6OgwlZBftsqcKqckJEACJEACJNAP&#10;Cbip8axZs2bTpk31ocOEcsaMGePHj0+S74oVK+AHDYfoJUuWSFKSo5xj50N9KyCLW0mKwegkQAIk&#10;QAIkQAJZR8BNjQcflMC3zZU64i4L7GG4atUq6FIqC9FpZH9nuauUHotb7krF1EiABEiABEiABLKC&#10;gJv78WBlVuQOhG5RwCcsoNDoqUHdmTVrllzBzs5QhmABkn8tbrklD9MhARIgARIgARLIIgJuajw3&#10;3ngjnHiwSsv18sNmgzT1SSv5bEVDQ4PKCxrP3r178a/FLdcFY4IkQAIkQAIkQAJZQcBNjWfKlCnY&#10;fefxxx/H9JbpwD49jnEgLmw28+fP11NoamrCvzU1NeoiZrvk3OKWYxkYkQRIgARIgARIIKsJuKnx&#10;wLgC1QQLtWBrMR2tra2OMW3cuBHeyvJFUh4kQAIkQAIkQAIk4ICAm57LDz744OHDh+++++7kl2Wp&#10;kohLsrgn41DO0Rs2bFi/fv2yZctUXnIFIS1uJQQItiIxF/EgARIgARIgARLIQAJVocOmYG5qPFBH&#10;4Ezj7jcl9EXmepFuvvnmZ555Rt/mByHhRbRy5UpRkqLesglFBQsGg4lGYXgSIAESIAESIIH0EPB6&#10;vfYzclPjwXIqrJZ65JFH7GefaEh9AfyCBQv0PXhs3ko0R4YnARIgARIgARLIAQJu+vGIczHmtmBl&#10;MR0nTpxwHRacezCNJcliJgueQ9OnT5d/LW65LgYTJAESIAESIAESyHwCbtp4YGWR9eGRh1tfmTBt&#10;cqjnaMrC4lbm1wolJAESIAESIAEScJeAmxoPduJpa2uLKt+ECRP4HXV3a46pkQAJkAAJkAAJ2Cfg&#10;psZjP1eGJAESIAESIAESyD0Cnd3+XY1nPjx4Wn4rBxTd+pn6qePtLqdKKRBqPCnFy8RJgARIgARI&#10;IMcJHD/V8eGh07sOnfnw0Kk9h8+aSlszuORf77oqExAkq/FgfRZ2CLz33nux4XIa/HgyARllIAES&#10;IAESIIF+TmBX4+mdh87sPGT8njjdYUFj9NDyH30rvK6ob6Elq/Fgk+XNmzcvXLgQOwFiwVRLS0vU&#10;8syYMcPFbQn7FhlzJwESIAESIIH+RuDMuW7Rb4zfxjNd3X47BGDg+cZ/u4izWnZYMQwJkAAJkAAJ&#10;kEDfEDhwok3mqvCLc5tCjKwum1A38KIRgyaOGDRqaJnNWGkIlqyNByKuXr26trZW/7B5GuRmFiRA&#10;AiRAAiRAAu4SgOUG9htly4Fdx076BXm+CSMHQcuR30FlhXZipT+MCxpPKj4ukX4QzJEESIAESIAE&#10;+iEBeOH0euQYC6xsEqgeVHxR3cCJIwfhd8KIQTZj9W0wajx9y5+5kwAJkAAJkEC6Cew+fN6Qg5VW&#10;NrNvqB2otJxhFSU2Y2VOMHc0noqKCvWFh6hlmzlzZuaUmZKQAAmQAAmQQL8icLa9W+2RA0MOds2x&#10;U/wBJQUXjRgIdxzDkDNyUHFBnp1YGRvGHY0n1sclVLHd+spExnKkYCRAAiRAAiSQUQQOnTwX2ibn&#10;NH4PHLfrdzxiSOlFdYMwXYW5qtGZ5HecPFt3NB7IUV9fbyHNnDlz+JWJ5GuLKZAACZAACZBALALd&#10;/sDOg8bScfk93dZlh1U+/I5HGL444no8OFP9ju2UxTqMOxoP1J1FixYlL03UFHbv3r106VJ1a9my&#10;ZWprnzVr1mBDILk1b948fb2Yxa0UyclkSYAESIAESCDNBOB3rL7qgDVWNnOvGlgk+o3MWHm9XpsR&#10;szpYFmg8WAs2e/Zs8QTCeXNz88qVK3EuOs3atWtx/tprr61atUopPRa3srq2KDwJkAAJkAAJ4EsO&#10;Ow+dwgIr6DpHW9ptAhk3fIDoN5ixyka/Y5vFtAiWBRqPLj22dV6/fr2YeRYsWDBr1ixlW4IyhJDL&#10;ly/Hr8Wt5JExBRIgARIggYwiEAgEPz7euv9Y20fHzn58rBV/7Z09Bfl5hfm+gnyf/GLPGOOkIPxv&#10;Yehufp63N0xeOGSetzdKOHpBOMz51BALM0HpJNDa3q3mqjBj1WHP77isON9QcUIzVjgpLsxuv+Pk&#10;gbug8SQvhP0UlPFGjDq6Q7SdW/YzYkgSIIE+IRDE2OX3G38B/Ornvf8a1+UvEArj90gUFTGRuKak&#10;erPuzReJB3FuS4xwXK83r6DQV4hxtdBXUGgMnqF/QxcLvfkYfo0TDLxejL0FhXkIaQTDbyhKYWFe&#10;7y0jEYkVSkSF9PrSOtb2STOImyk8VD4+3vbR0bP7od8ch4rTFgwG48ZyMUCez1B6oC1pSlUedCPR&#10;qJQWpWlUuGgoVUaYcABDhdK0rvMalVxsbGrv3Qnw1H7bfse1VaVQbqDiQNEZW1PuYpFzIKls0njE&#10;oWfq1KlLlizRjT1SDXIFk1wWt3KgwliEfkIg0NXV09bac+5cT1tbT2ub/1ybcdLW1t12/tx/7lw3&#10;whhXziF8DpAxBq30jlvZCM2bh5HWUKfCKpExxoZ1o15FqiAvpDyFFaxQSG9+6GKvXqVuRahcRsgM&#10;9OrAsiPoNyFDjqHfnDxjdwuZbKzihGSG7mU4HfcacgaXZ+h+xwkVKkWBs0PjwSyVlB8u0jJvRY0n&#10;RQ2CyaaIgL+93VBZehUX6ChQaLpbDSVGzuXkvAbTbWtz9xRJy2T7OQGxOYU0pLBepVmhwtpVhC3q&#10;AmOV0q6gP/UqZL0mKxi68vOtCZ/r9H/cOz8F8wZ0na6egETJ8/UUFnQWFrQX5HcU5uNE/eKkw7gV&#10;+vX5euJUovLV7bUN2bMRnQ8V39c3dorGnbjOwkFv0OMLBH3BAF4EjBNP7xWf17AYFebnlxQWlhYX&#10;emH38+bBvOj1eI0TH7Sg8BU5wWXTFYSRwJ5A0BvweP2QKOiBTdMf8PoDOPEYv34vrvT4PT3+YLdh&#10;7PT09Hi6jeuerh5c9HfiF1f8eOPyGr89wc6uQHd3sMvv6ewMdnYHunvKRo0ePmv28L+dlQnPVHZo&#10;PIrUihUrtm7dCj+eHTt2KIceueu6jacpdGRCJVGGjCMAW0RHR6C9PdDREexoxwn+xQnUmtAJbp0L&#10;nGvHM48rODce/kC4v864slAgEkg/AUzM5eUbszuwJxXgpMDvze/M87QX+toLvO0Fwc4CT6DI6ykO&#10;BIuCxm9hwFsY8BX1+Ar93jxbW+elv0zMMQqBoKfohL/ycPn4/35fivhUhQ6biWeZxoNSLV68GJYe&#10;bPEc6cezZcsWLOOK6uIjt2xCUcHSPDGcqHgM7xaBoL8HM0fhKaRec4uYZEIGGLHEGDNK4TkmKDE8&#10;UkMg6PUGvD78GW+32nnQeB31wTbgw5xOXh4cImCDyMdvYUGh4fWQH3qVzQv/4f0Vb7nyr3He+68v&#10;zxMOhjfe3sByV/sXL9+xkkLW4ZTPh78gLlRbvOPilTfQ3RXs7vF3dxnnXd3BHrlo/OIibqkwoVvd&#10;EtK4LlEQ0vgz4soVueXH9GW2TfwF8j2BYq+/xIvfHpzIX+hfOQ+deAIF8Y0mqWl0TDW1BEpO5y+4&#10;+T9TlEdCM7BuajwnTpx49tlnZ8yYIfvl4Jvq0DOgndx4441Tpkxxq7Si8cCVB1Nd+h48WKuFj13g&#10;OjKyuOWWGExH1wt73T9DPqRRHE7hVRrs9UW9wO007HPa63YaCHukGl6roVvikapFwb+GJ6nZdzXs&#10;vtqbdTidsFtrKGtTOqH0e7NDgvEM4Gmvb8wp5JeV4S+v1Pg1/kpL88vKQ1dwUlZQfv4c1+G0kXYZ&#10;wxlisD5xpvPkqY7jZzpOnu44fhq/nfhSz8kznQ7eGaDxOCgINhepHFBUNcD4HTKwSP1bNbC4qCDX&#10;/HwDPYa2JHpSr3p0Xk8KiqoEvSqkNoX+7VWbem+FoodVLr/SxlRqmKewp1RBlQnpKz5/iXHiL/IG&#10;Ss4rNFBiRKEJUpVx0KZzKMqAYMW8v03Y4pAKAG5qPFgtpUwp69at27hxI7yM5QMUDuwrUlrxVpZN&#10;d3DIgixZnS4zXHJLprTU0i2LW6mA6CDNzduO/fbPBxubzqFrNv56O+vQv8VVAwoHZfCul6379p3e&#10;sf3UB9vPfPBB16lTNjtHB5RyKUpecXGvBmMoLgW9igvOwxqMUm7Kod+UQ+PJtOK3dfRgr7OQKmP8&#10;qvOW1ox2msaHgUQBgiZkaEXhc+MpKy/JOMgZUuk9nefazrV0dJxq72hpb8da6LMdXfCkae3oae3y&#10;n+sMnOsKduAPHhzpFxgeJ772YF6nJx+/HcG89qAPv8afp/ffAE58NkQzu9n0Ktv2le6QTh8vuOV9&#10;i5tBL/x2PB547/i8+EU+OAl58uBXvx7EewKcfCRkKAAiXnjFCN97xbgVhCFTosCHPZiPhWc+mD89&#10;+A0tQgtiGTv8fHw+I+s8JIsTD3x+jGSNpJCjIZtxjgEAegTWNCJfvEfi39ALLm7hVRLnleWjJtZd&#10;P2lkzvnxwMqiNl9WlhhRWe69917HZh5992TQ1fdcRo7qk16mT3dZ3Er/IxqZ47d//Ob+460WkmCC&#10;W95Z0S8bOlDvK2zovNDn6D04mYKf3bPb0HJ27DjzwY7uM2eSSSo34orFxVBWDAWlrKBXcRGrDBSa&#10;C8wzZWWYJcmWgkODgTYT/oPlpvccGo9bRcA2IdWDiocOLh4y0PjFefWgoupBJehdm892Np3twi/0&#10;quYzODf+bTrT4WLuqhT4LGLlwF5NSOxDg4or8cSFzh0XNtTlo683Vs8bYwBO8BOyWOKKXJdRAScq&#10;pPEvrJLGgKGFDISjGCNKb5qwempJhaJceEVyQUIXZhoWIxiyxIZv9QpmyKOuh1JzXHznETG6BooL&#10;gkXFeSVlvuJCT2GBvyC/J7/An5/f5cvr8hZ0eaHKeDuNecOQBUtNF4anEcXoBbOWH47/9sxUzqVN&#10;S8yw53ho2V2vI3l4CR7+vWAtHmZ5exflyfYHRoDeXQ/Efzy8RUJ4x4TwPggpLocNjTDFEujJu2nj&#10;efDBB0tKSjCvJJ40SsvBHBO/JGqq0yU/2bLv6FnHFa0M+CFNqBDDhry84s/Fb9ue2fnh6R07QorO&#10;drizOJY28yPCBSRiCik0kRTSZjQN5vy8UkKTxxlIAMOBodOc6TghOg1sNr3ncBdxS+CK8kLoMSFt&#10;5gL9BhpPolm0d/qh/YQ1IahBZ8JaES6eSoGRCS8VQwaJTSivsjxYMSBYXtJTXtxTXNRTXIB5vHNd&#10;PeG/zu62bn87fnGlG39+WLzsLfpJFEHWhg8E87q6i7q6i7t6irp6iruNk+KSwgGDSgcNHVxZVzVk&#10;dHX1iOqhBXnFLhYxB9YKcOMlF9uDJOWmxiNTSzDzNDY21tXVyTLyt99+++GHH9YNM66XIRsTfOX9&#10;o7/YvP/QSbsfs7VfxvLifN0mZOhDg2DAN/rugaXxbfjQb3q1nB2BTls7XojHaNghNHQe8u40PEZD&#10;F00OpMbF0NpJzW9UTyEUUfmHGilc6HkqefVmoTmr4rrmcGoECEWELVdzXw07sRprNZWXqyFhwgOw&#10;/Rrp25DiZNOr1rQb5+GZKSdONlHLAoOjodYMLKoeXDx0UDHaG35xjit4q0xD8WGRaIIjEWxCYh86&#10;f25oSFhXq8uQ7+vKz+8uyO+U38K87vz8zoI8XMRv+Lwgvyt8Jb/bh+W5PGIQwHpp6DHdIT2mq6u4&#10;y4/f0Dn+uou6e0o6e4p6EMBfAOfyMTXlY4cNGD20fExN2Zih5aWJa72sBxJIkoCbGg9EwQwUppng&#10;QXzrrbfKx9LhUtPS0iLaDw8TgdPn0Dt3nX9z7bXho5vGnuKu40Kno5wYQi+vhvW+qqyg+MhHgY92&#10;nvkQ5pwdMBfHzbdg4MBBky4ZNGnSoImTBjQ0xN9VIm6KyQXAgNfR1dPRHejo9HfidbtL+9WudHT5&#10;sTU7whghJXxXDzaMwG70MOgbak/oz1CxMHPde47lQfotdY4TjPShf3v3vuhNIbwVRu+/YTVMS19P&#10;JKQThlIwJs3DMmi5y5VwFhcKdj4wslBONidOt584rdSaDhedbKC+RFVroO6kfZZVtRhs+QFbC+wr&#10;7fjFOawvcqW7BxXb1tV9rq0TPijncN7jb0dLwTRTcs2tX8QOvbiUBQIlnd3FrR2Fp1vzDNsMNJuQ&#10;eSak0Bg6TY8/pr88upqxNQOg3IRUnPKR1WX9AhwLmdkEXNZ4Mruw2SQdhufQO2tIHwppQuFX2DNd&#10;La2dSZYkP9hT13q4rrXR+GtrNNzO4h2FgysMFQeKzsWTyseNixc8gft4BYeagvJiyDL0D/x2nddI&#10;QnqJcTesr/RqM+oi4qqtyVSuxnt8QXd+nv4Gb7zQGy/xeZ0FBV0IYLzH53fl5+FtvtNwCQzm+QN5&#10;gUCeP5gXDOTj3O/Hll+4ko/f0C1c9CFAKEx+6MRnXA8a14O42HseupWPdIyQASM1bPGVAJHEg0Lj&#10;cbAqKlY+sZxsMEWVuGiJxYD7SBemh9AWuts6MW2knWPCSK4onSak5WTiZCucQrFfHHx4jC3jQk6e&#10;xiZyoe3jDH9OY0+5UADjz/AylZASwDjBlVAKgYDhGhq+cj5KKHDIN1ViGakZXqPn0+zNN5ysCADv&#10;U4QJRUHIcGDsPBcWzMgrJKrhIoumm1iLRegxwwaMGVoG5WY0bDk1AwaVxbcoJ9Y4GJoEkibgZkcJ&#10;YeDBM2HCBLHuYFEVlm6NGzfuhhtukCs8XCEAk0bIet/ZdFr8OkPODafDJv0ebIsZ7SgIdIuKM6K1&#10;sbbtsB1JWgvKG8vrDpXXna4a5R02IrymLLSULLTypRhen8UFvl6lpKfDrKkYugssLiaDSkitCZth&#10;cMs06RApGPZk6Z1lMLSTgvyQ1iLKiqG1dOf7QkpMXlehMTdh/KHztlPAtIXBoIL1JaIJiVJl/PqN&#10;37A6palQ/kC+oT8ZYaBRqXNDeTL0J6WZhc9DCfqxjsIYosAKzp/GIgxjF9XQIIalFaEr4a1tjCvG&#10;NjdQ8gaV+gaXFQ4uyxtUlo+/AaV5A0t95SX4NhBSMpxbI11lz1/XXGXDTrUhH9sLPHZ7vW6Vmy3c&#10;Y5Xrbjik4dOLaaNwdoGAa87RblVuaB/bkmAQFo7Czp7Cjs78to58nHf7i3p6CtRvd/i80O/Ph2Lh&#10;Vu4Zmw4Wk44O6TeYnzJ0nZqy9C+nyFg4FCxjCbip8cCPB8dDDz0E/QbqDma4ML2FKS31aYiMpZBL&#10;gp1qM/wYxCZ0Cvui7Pkw7+DesmMfVZ1utFPMM4UDoeUYf2W1zcWVdqIkGiZRA0wet1hNFDHDxyaQ&#10;n1dUlF9WWFBamFeKX5wXYKf+/LKigtKCvFL84ryw9wrO83xmWwW0ac1VKOw2JC8e8CKC41RO4h8x&#10;pFTmp0K+OGVwRc/JYrJQuU3ATY0HC8Jra2tvv/12IMM5fuG+I+u26LmctmaEpeOG9/EHxhqrs3v2&#10;2Mn3TMngg6XQcmoPl9a1FA+2E0WFyQEDTELlZeBMI1CYDx0l/FdUAGXl/HlBXklhQVlRfmlBvqHZ&#10;iJYDn6iUFkG+6W4sNDfMWb37aMpumjBohe1d+GZR7xr0UEgJHLaSyRaboeuYcFYhQ3fDyYaj9CZr&#10;zku+K28zcK9gIoDIUFKYp+anxBenuDC13FJaKUycBIRASjQe2YNn0aJFs2YZmw5xdXqqW1vXqRZZ&#10;YIXf1o/22cmutG5E2Pv44knFNTWYWjImyLA++fTZ5rOnm8+eOdN+9mz72fautvbONmOqKDSRhAUs&#10;vatajMkjXMFX/exkl+YweI83jXyhsdB4lTeuy/s9/sXF0Is+ttzCR/D8AXwKr9vvN/b/D+DrecY5&#10;fIRCFwPd2ANEnct1FQZ3Q7e6EBcX1blcD+ATfNjimYcNAvggIioIlQVlxaS+GHUnGkzIGKOCZfs2&#10;ATaopDtIZu2gku7SM79cJuCmxoN9ll944YVrr732/fff7+jokH2Wk9+BMJfxJ1G2zqamkIpjaDlt&#10;B/bHSilQ6AkU+oxv1hR6C0cMLRw9PL92KHZ/wxoL5Rbau87F8BjNSEcKX/g1/fxAWBKagDDmI4x3&#10;d6XEGFMSeJsvhe9FEmjdj4pXfShDIQUopFeFFaPweUijCqlQAahZxkVDZzLCG4qXOg/rT71hQppZ&#10;OAzO4UwT/n5yaI1+ePlX7/ozeMviigQIfWM59K+EDC1Q06OEFo1dcMWIYk7WCGCERFg9ESNrw133&#10;fLKhK+HAkqzxbedwgPMhe5fEuU+fKZIACZCA6zYefFfrsccek9Xpt912m2yyrH96gsyTJNB+7MjJ&#10;D95p2bPj1Me7zp0+7i/0Boo8/kJfEN+vgWZT5MMvLgblovGLcSrJPN2PnqgBxt19ydwvT6akyDfz&#10;TKkJykECJJCZBNy08UQtIXYgLC8vl2+L8jARwEu8sXcI9m81Nmy9YEOR8BLc7raO9lMd504b+4t4&#10;urFwJ9MYwloQaYCRyaNsMcBkGlLKQwIkQAIkkAoC7ms8sPTs3LkTss6cOTMVEudGmrsOv7LtwO+a&#10;Ww9kWnGwMiW8biU0PRRy+YSnS68LRWhhiyxvEVdQGmAyrQYpDwmQAAmQQFQCLms8mMN69dVX4cSD&#10;zORbWvikKPyX586d67gCxBNIRVffUccV/SOj8+bN03OxuOVYEhcj/uYv3zt59iMXE4yVFDQSs76i&#10;rWcRrxflwIt/I9fipkFIZkECJEACJEACqSbgpsYje/BMnTp1+vTpWJEuGo9s0vPEE084Lgl0pvnz&#10;54vFCOf4FZ9o0WlEAZI18ErpsbjlWAx3Iz7z5+84MPBgX9U8f16Bt6ioaEBxWUVx0QB9SYta4RK+&#10;GFqRhFkndyVnaiRAAiRAAiSQjQTc1HjUt9MBQl+RjnP1HfUkGcnHSmV3HyQL6xHWwEuaagcgyT3W&#10;rSQFcCv6W2/85weNL3QM9Ps6PXldHl9nAL/eTnxiOGj8dnp8XfjFZ/o8+X7fwJH1leMmVjRcWnXJ&#10;Fb78nP3mpVtsmQ4JkAAJkAAJRBJw0wCAyazKyui79La1ufOR8KqqKikDjDr4bcBnLHsP7OyMZWLW&#10;tzKnBQTWbx2x9kzDj9vG/Ufb6J+1jfxle+1v24c/3zH0pc7qN7qqt/nG5V962bT5M76x/G9/9ItP&#10;3vvQRbf8ffXlU6nuZE4NUhISIAESIIHsIuCmxoNF6aJz6AcmnvBvTU2NK1zefPNN5AIDT1NTkylZ&#10;XJcsLG65IoMrifS0m7+AmF9aWjV12riFi6b88J9nPv3zS7//wKgvfBGbBHKDNVeAMxESIAESIIF+&#10;TsBNjQfuO9B4MLclWs7BgwcxCfX000/D+uLK6nS4MG/dunXatGk5UGfj/+H2slGjCwYMGPKJT9b/&#10;/deufPiRGT97evL37h/5+ZsHTpiYAwVkEUiABEiABEggowi46ceDgkHXgYoja7XkgLpz1113ufLt&#10;dLgtY9YM3+pCsrpDj2QkV+DIbHErIfSwFYm5iAcJkAAJkAAJkEAGEoCvi3J3iSueyxqP5AcnGxh4&#10;IAQUHdl5OfkDjskwIKml6bI4S5aDSeJqc2eLW4mKYXzHjwcJkAAJkAAJkEBGEkjI8cNljQf2lUmT&#10;JulzWPjY1sSJE5PUe1asWIH5LH0nHpDHgix9Dx6oRHDlWbJkifWtjKwyCkUCJEACJEACJJBaAm76&#10;8ch0Umtrqy7yqVOn/u3f/i2ZQsB4A3UHK9JNiWDjH2QnF5E1LEBwJJJ/LW4lIwnjkgAJkAAJkAAJ&#10;ZCkBN208+n48Ckfy306HLccEF75B4s0jU11yV5/hsr6VpVVFsUmABEiABEiABBwTcFPjgf4BXURt&#10;Cahk0ncjdCwoI5IACZAACZAACZCAYwJuzmrV1tZu2bIFXxLVpYEfD/51az8ex+VkRBIgARIgARIg&#10;gf5MwE0bDyawfvCDH5SUlEyePBm/wNrY2Lh9+3Y1CdWfQbPsJEACJEACJEACfUjATY0HxXj77bef&#10;eeYZfedlOBHfeuutruzH04eYmDUJkAAJkAAJkEBWE3BZ41EssClOWVlZkovSs5oshScBEiABEiAB&#10;EsgcAm768ahSiStPeXl55pSTkpAACZAACZAACfRnAi7beDCr9dOf/vTIkSPCFFsCYk/k+fPn92fE&#10;LDsJkAAJkAAJkECfE3BT4xHPZRQJH/sUz2U49OCYNWtW5JL1Pi85BSABEiABEiABEug/BNzUeFav&#10;Xr1t27YHHnhA91PG6vQXXnjhiSee6D9MWVISIAESIAESIIFMI+CmH8/hw4dh3TEty7rhhhvwKXU4&#10;MmdaySkPCZAACZAACZBA/yHgpsYDau3t7SZ2XJfefxoTS0oCJEACJEACGUvATY0HX03HrFbUPZcn&#10;TJiQsQgoGAmQAAmQAAmQQM4TcNOPB7rOfffdB2Qmz+Vrrrnm9ttvTxKlfJjd5ASNz6pv2rRJUp43&#10;b97cuXNVLha3kpSE0UmABEiABEiABLKOQB4cjd0SGlsOwsyDpelbt26VVVqY5LrqqquSV3fwjdLN&#10;mzdDTnyw4oorrhCBRadZu3btLbfcgu924d/8/PyJEyda33KrsEyHBEiABEiABEggiwi4OauFYo8f&#10;P/573/setJA77rjj3nvvxRKt5NUdqDJQnpCmCSvUHZh85CJ2/YEyBE1L/rW4lUV1Q1FJgARIgARI&#10;gATcIuCmxgPVBIdSQdz6xAT28olUd2TxV0NDgwIBjUe+52Vxyy1qTIcESIAESIAESCC7CLip8egf&#10;EE01haamJmSBySyVEfZ3lnOLW6mWiumTAAmQAAmQAAlkJgE3NR448WzZsgU7L2dmUSkVCZAACZAA&#10;CZBAvyXg5lotfFTrmWeeaWxsVGu1FNYZM2bAxSdJygsWLFBrtWTp1rJly1SycgXzXxa3EhIAtiIx&#10;F/EgARIgARIgARLIQAJVocOmYG5qPFhRFWtiC47McC62KVOsYLrGA2edVatW6cnChQgWppUrV1rc&#10;SlSAYDCYaBSGJwESIAESIAESSA8Br9drPyM3NR77uToLqWs8SAH/6nvwQN+CK8+SJUusbznLmrFI&#10;gARIgARIgASymoCbfjxpBjF16lRMY0mmmMmCeWn69Onyr8WtNAvJ7EiABEiABEiABDKBgDs2Hux/&#10;8/zzz2PvQVhZ4MSD9eQulk3fPVmSxUL05cuX40SfRzNNnFncclE2JkUCJEACJEACJJAVBFzQeLA4&#10;a+nSpcXFxXV1dc3NzS0tLaZvQWQFCApJAiRAAiRAAiSQwwRcmNV68cUXYdp56KGHYHeB4zBmlF59&#10;9dUcRsaikQAJkAAJkAAJZB0BFzSew4cPT548ubq6Wgp/6623dnR0yMbHPEiABEiABEiABEggEwi4&#10;oPGgGCUlJaowSvXJhOJRBhIgARIgARIgARIAARf8eGRZuFonhUSxU85NN900cuRIhTj5zXhYWyRA&#10;AiRAAiRAAiTgmIA7Gk/cL2q5sgOh40IyIgmQAAmQAAmQQD8n4ILGA5edPXv2WHOcM2cOZ7v6eVNj&#10;8UmABEiABEigDwm4oPH0ofTMmgRIgARIgARIgATsEHDHc9lOTgxDAiRAAiRAAiRAAn1FgBpPX5Fn&#10;viRAAiRAAiRAAukjQI0nfayZEwmQAAmQAAmQQF8RoMbTV+SZLwmQAAmQAAmQQPoI5Kznsv790Xnz&#10;5s2dOzd9UJkTCZAACZAACZBAhhHITY1H1J21a9eCNhbPY0dEKj0Z1vAoDgmQAAmQAAmklUBuzmpB&#10;3cH32wUktnuur6/funVrWrkyMxIgARIgARIggUwikIMaj3zEtKGhQXGGxhN3V+hMqhTKQgIkQAIk&#10;QAIk4DKBHNR4mpqaAKmmpkahwme/XMbG5EiABEiABEiABLKKQA5qPFnFn8KSAAmQAAmQAAmkg0AO&#10;ei5v2LBh/fr1y5YtGz9+vCCUK+LIbP+ArUjMRTxIgARIgARIgAQykEBV6LApWA5qPLI4S/9aO5Zu&#10;bdmyZeXKlTahMBgJkAAJkAAJkECOEcjBWS0szkIl6eYZuC3DeTnHao7FIQESIAESIAESsE8gBzUe&#10;FH7q1KmYxhIKmNKCxjN9+nT7UBiSBEiABEiABEggxwjk4KyW1ND999+vVqTrM1w5Vn8sDgmQAAmQ&#10;AAmQgB0COavx2Ck8w5AACZAACZAACfQTArk5q9VPKo/FJAESIAESIAESsEmAGo9NUAxGAiRAAiRA&#10;AiSQxQSo8WRx5VF0EiABEiABEiABmwSo8dgExWAkQAIkQAIkQAJZTIAaTxZXHkUnARIgARIgARKw&#10;SYAaj01QDEYCJEACJEACJJDFBKjxZHHlUXQSIAESIAESIAGbBKjx2ATFYCRAAiRAAiRAAllMgBpP&#10;FlceRScBEiABEiABErBJgBqPTVAMRgIkQAIkQAIkkMUE+JWJpCoPnylVnyyVhJL8hpee4KxZsxYt&#10;WqTL99prr61atQrfSV2yZElScl8YefHixS0tLeoavjO/fPnyZNLXE1y7dq1Kas2aNZs2bZJ/3S1F&#10;OitiwYIFqkRJVrcJsp6yK4hUghUVFStXrjRlt3v37qVLl+LismXLxo8fn0yNR61iuZhk4nqbmTdv&#10;3ty5cyXZFStWbN26VZdZb2lJliWdFSEPtQgctZqclcV1PnqCqtlHPneutFspsmqfikBkl5gQHD1B&#10;Uy+nF8TFWkhFQ41aEcIhVsebEKXIwHoTlbv6k+gscamLyLFGz8vdMSIsZ5BHEgT+4z/+Y/78+SqB&#10;3/zmN/j3kUcecZakRN+1axei4xfnSF8lhWRxJZn0Y0llygjdmRLDQUEQXREQmSWRzZs345Y6N2Xq&#10;ICM9StoqAiVCNUnWeumSlF/VuEocV6S6HaesE/6nf/onBV8liIs4kqnrSNnARM9I6kVvxgkVR69W&#10;tB8kpcOH8AmlZjOwPHrpqQgpoDzy7h5SuabeQy9UQtnp1SrdFKojagomdAnlYgosNa4yknqJbMY2&#10;szBVK9JRfEwZ6bdsJm4RLG0VoYsd9Xl3XBZ9YJKeHBWRzNMnzT4yEVNFpGKw46yWMw01eiy8gEL5&#10;xasnFFUH6cL+Aa1W3rbxi/MtW7ZIOngFQbJ4Xcb7h4OUE4oCYwByefLJJxOKpeSEueimm26Sf+UE&#10;wuN35syZysyAc2j36uP2DjKyjpK6ioB1TZkZpk+fDjGc1bWdIovRAq90dgKbwsA0givKRjh79mzU&#10;iy4qKqW5uRnXHSRuPwoEwHs5GjZe6ezHUiEREdHlX2kzJruOgzQdREldRaCAGKjcMrBZFA3tFv2J&#10;ySBtEwXqDthVRaD9o3948803I6NLq1MPiM30bQYDJXSAaMaSS6LHxo0bIbaSDcVB/yPNcs+ePbiF&#10;BiZpTps2DY9GounbDJ+iisCjDTILFy4UMXCCf6Xjdf0AKDRa0HOWPkSVZo/H2STb888/j4uqIlBH&#10;rj/v1Hhcbg+m7gBtAhZyOe6//349Mzy36hYePBxoo3ojwDmuyDOJZNHtpqFnFAn17gD/wliqRDUN&#10;8Oq6DMx4DNB3KDlxgn+jajapVt1SVBF6DTY1NeHfmpoal9uQlpzpmVe0caLrEDhXt2Q8AHO9LUkn&#10;gp5dpY3BT41hqZMfKYvW9frrr0suerM3KXP4V5UCIaWlNTQ0KPFSqiVbQ0hFRag3gZTyV4nrrx+4&#10;qNM26RDoqaQi8OAj5I4dO/A7adKkuBWBNzToVakrjuk9UG/2polINB7VloSz6YmQ4kjR0BepnlZC&#10;VlZWpq4UqagI6Yv0jhf/6r4K7hbH9Pqh05Y2ow59BJQnGnExlim1Rg9sqiN59t19paTG425LMFLD&#10;0yJNDf0IxhW8l6CCceC9QSk94p0g16HtwqBy7NgxRKmqqlIC6efuS2mZomQtIqHjwEgjosKCBZ8D&#10;1QRxCyOB3BITAn5NnUWsvgPKe6SO724xU10RqFwUIaVqqOiFohDrtIEds+Ci9MiMOKpGKgKjDq6g&#10;sZl0Sv1fjHaQPEXv4pGViKzlpRn5qmYPUdEGlNKDE/R3qpnh30iF0lQihI+liLvbkGRQdL0i8LAg&#10;WaVeoCzudu4mCNJQpWtCpoo2OihUilJ6pI+SioC1A9clit7Ooz7UGNt0+67rVSAJqocarPRmD01L&#10;KT3iC4J+VUohli1T16QXBw8CHgekhiJgwAaZJB0ZrcueuorQ34LUQ5eiilDpA5pOGxWklB7xjpIR&#10;EL/r1q2zEEaE15/xVLxMUuNxvz2oOsPYg5FJPVqYlcSzJJ2ayVyf0gfMQQlVU5PXI+UoLV0DbI+4&#10;aJo3QRGiqu1Rc5e4M2bMcCCb/Sgpqghl8UL6qa44pfXCRoLs1CwVTvAvDPWgYTLXY+rQWgmTSQpl&#10;ALfP03FINUAiX2hmKh2ZAhZ9zjRvEtc3HwFkPMOB0U5XxB3LaRExFRUBLRDDMCYWpRToK1AKZ9N/&#10;Nous9DZ0ROiOJBZai8w84hy9E26puU40M9PiCYuM5B0mpS8A+oiIaTVda5cGIx2LaXIEbOPywYOM&#10;1DA8o0b0Jho3orMArleEmKykQ5B6TJ2BR7LQH2o8gKrz1yfUTH4akYsnnNFLJhY1nmToRY8rTU1m&#10;qXSbvLQJvLlKp6bfcl+I5FIU6w4Ok5kRV9AvyPs6fp0ZaWQeF91KqjvHFFUEnlv1Bpzq93Kxc8Sq&#10;CCmgaTI0bs3DoKgr4nHDJx9AGozo+vrkiJyjsUl7028llKmMdlE9SxJKxyJwKioC2enuI/ICIPMs&#10;KTqkwUgW+vuJ9EXol6SY9l9dlJyIi74ipVNakpcayF3smsSAirrAc41+CXqPyQPB9epwvSLQl8Km&#10;BaVTrJ6wpqA4KZ2bU65OpooQTwZnXZPrnCMTpMbjPmRnqoCYVVTHqs5TrRZELb/jji/SlAoa+oOH&#10;zkUW2KdhSiXVFYHXX2Xxcr8Z9fbvul+U/VyU8V9FkTkU/IseChqn9IyyLhr2fGf+0TblSVQnk2T1&#10;qVU12sVy/0q1W5jQc/AwWlSEaUBykLhN/hLM8YuWMkio7EwPNa6bDI0JCZZQYGcPNbIwdU1CQ9oY&#10;3gHwIIveLIselDE+IdlsBk5RRYh/jBx4K1PPu02pEg3m7KG2yEWf7JNg8iLk7twWNZ5EKzpOeJnM&#10;xuua1J/uK6recSNvIaSuGksekS8xLssaOzmxRuI+OmWT37GSKvIWwou3tUo40tCFwTUluyxElCVn&#10;KgK+FNJfx6qIyFtSEfp6E92+orpFnOC9EIExxR53Fslx21Prd6Tn0m0YytgQeQshlU1UZW3xREQ6&#10;kDkWOGpEPBGuV4TJYVbqKHXee6KUgKpkofsMyWIldEGRtxBSmeIsKgLWBeGT0kNmP13pmnRDl0mL&#10;cmxrtFn2lFaEyCCVm7q3Spn9lMWqpv5H7/Ojdk0WlEy9lmqWNsHaCUaNxw4lu2HEUUtNGZjW5cLS&#10;qBaf40TtxYfWI0ZUdBlqHS8uqmfbbvYuhZNtrGQIlFl8ZQBAAdHQZa2BGOF1h0fILM+YCo+XJ91u&#10;j5TVu5RLwkZPJnUVoS+SEhqpW+AtlnapAjBHpSja4k8qt9Dv4FytFAVkdDqoHT082l4afCwiK0M8&#10;9MUxQhba6Auk1Xox3IJ46olAWaQJ6eGFtnSyKKC+JEQeH/seJ4m2vRRVhDwsyvcC3if6w5KokNbh&#10;Zds68d2RhTbKjRQwlVshbkEGcdSTpxuH1I4KL21Pd8JLj1ueeOgr3x08d/oCaRQQkgtSNBvdSCMe&#10;zWg5eni0PTUHp7c9VSMOpvbsVFlKK0IEEDt66lZiimO48t2RZYxKgRaDmdDDiCaOepHPbFRWSFMl&#10;Jc3SdTWaey7baaUxw0RuOWraYVbfMdZk29C3zlSx9Iv6vpaRGeHxdssRzLTncqQNRl/5qRdQ+iCh&#10;o2LpF3Uho27PmvzenZJ7X1VESvdcNu0wq4NFkXV/TOmDBIWKpV9EHxTVyVrCJLktsv546A1erpv8&#10;RvUWbiqgLCAyxdIv6rT16y4+C5K7aalz6ipCr9NYdeSshzLtuRyJSAdoegxVh6DH0nsJU4PBLVh8&#10;XffiNzV4cDDJqbdwUwH1DkHF0i+aejmdRmSjdVYFEittFaE3Wnf7JZ2zFMqUvg7W1Iz1DkFiRaam&#10;A9fDJ7nFdtRao8aTTGNmXBIgARIgARIggewgwFmt7KgnSkkCJEACJEACJJAMAWo8ydBjXBIgARIg&#10;ARIggewgQI0nO+qJUpIACZAACZAACSRDgBpPMvQYlwRIgARIgARIIDsIUOPJjnqilCRAAiRAAiRA&#10;AskQoMaTDD3GJQESIAESIAESyA4C1Hiyo54oJQmQAAmQAAmQQDIEqPEkQ49xSYAESIAESIAEsoMA&#10;NZ7sqCdKSQIkQAIkQAIkkAwBajzJ0GNcEiABEiABEiCB7CBAjSc76olSkgAJkAAJkAAJJEOAGk8y&#10;9BiXBEiABEiABEggOwhQ48mOeqKUJEACJEACJEACyRCgxpMMPcYlARIgARIgARLIDgLUeLKjnigl&#10;CTgmsGbNmgULFrz22muOU8i0iLt370aJUC4Hgq1YseL+++93EJFRHBNYvHixW8xR6UjNsSSM2M8J&#10;UOPp5w2AxbciICNr1IPdrglOVrQkyLx169apU6eKtKIL6gf0oawoSJJCQv2VUpv0YOglGd6wZ8yY&#10;0dLSsmHDhiQJMHr/JECNp3/WO0tti8D48ePX9h6zZs1CnGXLlsmFlStX2koi7YFkMNOHhEWLFkHg&#10;mTNnuigLclm6dCmYCI158+a59RLvopCRSb3++uu4OHfuXP2WqlMUBPpQbtjDoLqhIHFhrlu3Lm6Y&#10;jAqAR7K+vh7VlFFSUZhsIUCNJ1tqinKSQAYRePPNNyENdCmRCTrE8uXLM0i+GKLs3bsX46WFnFB6&#10;KioqVq1alfllSV5C2Lqy0V4CsVGPyRefKfRDAt5gMNgPi80ik0CiBDADsmnTJtgD8Jap4mIKACNo&#10;ZWUlbuGi3IV9Zf369RIGw6eyBsl1hHn00Ucx0uAu+u4lS5ao1NRLuX49VmqIBUOLGpslIxha9MFA&#10;LkoKd9xxhzLzwACg3pJ1CSVBhHz++eclHZQuqiojKZhoqILoYsAOpBQjsQPNnj1biS1SqfB6YNCA&#10;6QjhFUxVBExOiYVJpaxTMlFVUkXGilqnAgFZK1MQalnqK7LKIqsAYQAH9HQrIMqipJI2g0OVSzCq&#10;XPSskZoIKbnbgSnF1Ju3HkuuqzJKykpUVERzc7P8K/lCBdRbO5q6tIeEqhJFQ8TIelcp6w3SRD7y&#10;+YqsIL2wPCcBCwK08bB5kEBSBDDwY3iTyR1Rd3BFzYVhpDRN96jJIIzfCKncbzEqYFCUiDIm4dci&#10;Nen31bzStGnTkBRGIySLiBg2Yk29QR5dQgQ2uW4gWQwziI6RGEWL6toyffp0RDSNrMIR6auCQAyM&#10;mvoUGxLETIoUE7kgL9EGZGrMFBg6gQy6OBAGgTGcR9YWCi4qnYRE6aLKfOzYMcRtaGiwrm/RC5Xi&#10;CPEwWkvKAKInHrUK7DQmJKKqABonMCKX+fPnIwtUKMqi3GtQENGzJXec6/7aEBJMTHxkKlZ8leSW&#10;0gsjZUOmaKLOfMATqko9MMoIsVUZ9QaJSkTx9QZjer5QBKkgpYPaAc4wJCAEqPGwJZBAsgQWLlyo&#10;kjDN70Ra4NUrLDpuDPlqZEUPriZcYPiRbt0iNZhhEF4NZjixGNiUeBhLkKNoRXLImKePMcokgLEz&#10;1gwCxBMDjDjA6ooItC5lHZET0xyEsijIqKyARAbW7U833XQTAosjjumAHgCZlQULCWKYjNSNmpqa&#10;ELGmpiZufSNfGVBFc1JWLgBBRipxZ1WABJG+ShOqKq4o8xU8c/Hvnj178Ct+1iiOmBUld2XvkVKI&#10;foxD+OzYsSNu6fQA0ghNadpPwX5VIk0VWBqqTIxC79EbJORBqzDJoz9fIhsAwhZlX06GJAEhQI2H&#10;LYEEkiKAAUOf5zKlBfOA6UpVVZW6onfcMs1hvQhFTw3jBKInKrooH7oXs8mkIcOJShY5xnqZhoIi&#10;NgkEhpUi1ionk5D6v4LCBETPTve5AWTEjXTgEFOBbrmRBMWiox8OrAKRfj+SkSgWzqoAEfV6FCBK&#10;D5O2JMO55DJp0iS9weBcKXM6TInooIyYbEJEB2Yex1WJ7JSuL7qd3iBNTS7W8+WgpIk+LAyfewSo&#10;8eRenbJEfUxAX/Ns/+0ZL/2i9MBkomsPFqlFqlN2Sh6pJznQnFRGshBMls+oeQpMk6kl36kemcRy&#10;I7NjciTvdwyZFRMTHJOJyFkV2Kkmpb7InJccyvXHZgp2gimzStQZQzspJBNGdDtVQJzYf2SSyZdx&#10;+ycBajz9s95Z6lQR0B0vlAnEZmZQeiSK8u9JJrVYmUaqIMkrJWInEOVDd3xBcZJRpyKLECs15cQj&#10;nis4Ilfj25RE9DZlXjLBiTQd2axcx8H0xfNSNAuborNcZEZs48aNzqI7i6Uri6rW1EncNG3WZtx0&#10;GKBfEaDG06+qm4VNOQGZB0lmTILVRM12WaSm+wDppbL2U5GBXN93zjTAJwlIUlNb/CWZmj6HBQsE&#10;lI9Im4pM+oiyZX3Emu0yxYJ3DviLU1EkZJmFkUxjVYFpXsbxbtcyg+ZMx0rI+KT8k3TnGFEplOFH&#10;+MdjHPO+aTpSTQhKg0zUvBS1JTiWjRH7DwFqPP2nrlnSdBDASKM6dzjl2DTRY1BUS7pwrjp0i9TE&#10;p1j5/WDyS1wxRNmKtWEJBnKMZPq+c7Iyy7QpX1xSmLfSXY6QiGgJom+p3FGoZIZJfaXbk08+iZQj&#10;vbPFvRrTPWrUBMCoGweLbKKyxDoQEcLffffdEkCMH2qSESmLl7RAjlUFoqlIdUAqx7Ns4lasRwdz&#10;mzs9ir5iX9kSsHpliVanDD9R1+XFbSd6AFUpwlPYSoPEfg0qJLhZ73wthaKNJyH4DCwEqPGwJZCA&#10;mwQwM4W+WPwSMDrKgqa4h4xtyg1FrZaySA1DBRIXvx8cW7ZsUdqALFbCxaijoyyZUZ4TGLYdbB4I&#10;nUBljaSQiCQLVUBW3Uv6svFM3OLHCoBkFRbZAiBqSCxtAzHl7wJ9LuqO2LF8n3VHGVmWr0x0OJEV&#10;6apqwFbfdzFqFchCNtQ+YiHxZKb2UDWAoCoLktisLDQPtfjf5jcZpK0q45CpKsEhyapEHUlBTDs5&#10;obKQqSoj7Ez6JlWRNa6b2Rw3LUbsnwS4A2H/rHeWmgQynYAoUtaDX6JliNxVL9EUGL7PCYgeb1Pz&#10;63NpKUBGEaCNJ6Oqg8KQAAmkkIDsdmPT5pFCOZi0UwKYJYS1zy1HMadSMF62EqDGk601R7lJgAQS&#10;JSBOP/wOZaLcMic8tqBUfuWZIxUlyRYCnNXKlpqinCRAAiRAAiRAAs4J0MbjnB1jkgAJkAAJkAAJ&#10;ZAsBajzZUlOUkwRIgARIgARIwDkBajzO2TEmCZAACZAACZBAthCgxpMtNUU5SYAESIAESIAEnBOg&#10;xuOcHWOSAAmQAAmQAAlkCwFqPNlSU5STBEiABEiABEjAOQFqPM7ZMSYJkAAJkAAJkEC2EKDGky01&#10;RTlJgARIgARIgAScE6DG45wdY5IACZAACZAACWQLAWo82VJTlJMESIAESIAESMA5AWo8ztkxJgmQ&#10;AAmQAAmQQLYQoMaTLTVFOUmABEiABEiABJwToMbjnB1jkgAJkAAJkAAJZAsBajzZUlOUkwRIgARI&#10;gARIwDkBajzO2TEmCZAACZAACZBAthCgxpMtNUU5SYAESIAESIAEnBOgxuOcHWOSAAmQAAmQAAlk&#10;CwFqPNlSU5STBEiABEiABEjAOQFqPM7ZMSYJkAAJkAAJkEC2EKDGky01RTlJgARIgARIgAScE6DG&#10;45wdY5IACZAACZAACWQLAWo82VJTlJMESIAESIAESMA5AWo8ztkxJgmQAAmQAAmQQLYQoMaTLTVF&#10;OUmABEiABEiABJwToMbjnB1jkgAJkAAJkAAJZAsBajzZUlOUkwRIgARIgARIwDkBajzO2TEmCZAA&#10;CZAACZBAthCgxpMtNUU5SYAESIAESIAEnBOgxuOcHWOSAAmQAAmQAAlkCwFqPNlSU5STBEiABEiA&#10;BEjAOQFqPM7ZMSYJkAAJkAAJkEC2EKDGky01RTlJgARIgARIgAScE6DG45wdY5IACZAACZAACWQL&#10;AWo82VJTWSbnhg0bFixYkE6hJcfdu3enM1PmFZUAa78/N4z0135/ps2yJ0SAGk9CuHI28Jo1a6Au&#10;yIEOS8opF1OnQyBllamcIEdX8o2VsrP6U6kpMno6ixcvdlFyZxImGYu1bwHQfu0nWQt9Fb1Pal8V&#10;1tQDOOht3H3Y+6oWmG96CFDjSQ/njM4FXd6mTZuWLVu2NnSsX79eF3f8+PEpkv7YsWNI+Y477pB8&#10;cSxatEjllUy+ppRRNBQQqomzgkhqFRUVW7duNaUAHailpQW30kPMmfzWsVj71nwSrf1U1FHq0uyr&#10;2keJxBQ0a9Ys9fijK3j00UfjFlZ/K0Ngdx/2uLkzQFYToMaT1dXnjvB79+6tr69XGgY6IEkX+oc6&#10;dycne6m4ni+KBqUHqonYkJwd06ZNAyjTOyh0IHTZKkHXJXcmakKxWPt2cNmpfTvpZFqYvqp9PEd4&#10;s8Kzo7/kzJw5c+XKlUkicuVhT1IGRs9YAtR4MrZq0icYTBTo+CLz0+fjcQ4byWuvvaas0Cr8/fff&#10;r5umo5pS9IgrVqywLpvNfJGIhJTDOk30g1OnTt2yZYsEM1nC9bi6qPo0VkNDA0C9/vrrKjASAbcZ&#10;M2aoK/YlT1/txsuJte9W7SOdqDNEaJyqzWeat1lf1T6eI2StqzuR7TSy01DPF7QlnaopbvIPe7yH&#10;hvezlUB+tgqeW3I/++bBP7xzdN/Rs2kr1rhhAz4zZficaSOQ4/Tp02GrQA8yb968uXPnxpIBNpJ1&#10;69aJ1QdaDo7ly5eji29ubpaL6NahAUS+paHnWrVqFUzWeIdDMKhECLlkyRKbhY2aL+IiWXR8IrNk&#10;YZ1gZWWlTEtJYFVYCIOySxFMouK6DgQv+pgdU930xo0bddtYZO6xJDeFbHz2v47+8cXWfftsAkk+&#10;WPm4ccM+87d1N85h7btY+/qzgLEZjXPSpEkYfdHScI6mhfYvhg19xnb7wed3HX6l6ezHyVerzRSq&#10;BoyZUPupSSMN22RfPftiW7IQOFangecxbk+FZJN/2G3CZLDsIkAbT0bUV5rVHZQZ2tUf3j4ihUdH&#10;jPEer1zy5hTVP1dCKm0G9hIxC+k9F3pPjPGRQN98802EF3UHB3p83SEGyoey06Cbi1ofkfkiGJJF&#10;pykaCRLHuGJdl8rbRo+IKKJ7yYTX888/jzSVqKZJPTHnKD4oBcplnWlUyU1R0qzuIHdoV0f/8AJr&#10;393ahyqs9HjoOkhcXEzQRNGo0LSgXUUaNtKs7kAeaFc7D7/ct7WP1yT1FOiWWmUhtu40rB863E3+&#10;YY+bBQNkIwFqPBlRa8FgsM/lwNis9J5YmodJSEzroCtXM2LopEw+vBIeAcSGJIfJM1r3XFaqhjUN&#10;caaJdBm2jqW0scj3S5RCumD8Wrx64tUcd0VdE73HwiQWVZioS1FY++K7mgO1LxYjHEuXLtUbwMKF&#10;C+UpmD9/vrlh9ONnX1DgIZIGoLvEWXcacXvL5B/2uFkwQDYSoMaTEbV2w5ThmGZKpyhja8o/c8Xw&#10;yByh90Brge5iXxh0LtLLo0OP5Xior8iQ3s1++m6FtNZmbOYixi0oLnYMPDbTHP6Zv8U0k83ArgQr&#10;Gzt22PU3sPYThWld+1B30CqkecNTXk9cjD04mpqaTJleVPcpTDMlKkky4avKR19Ue13f1r7+phSr&#10;LMl0Gq487MlAZtzMJEA/noyolznTR+IvI0RJUAj4Alt7/yA9zKlH9YxOMCtzcGhmUSfRoiYrOorM&#10;fEXKA/Fi3TKlhvdR2KiefPJJRDGNao6LUzfns/hzHL0PI7L2dfhoErqVQr8FBziZAEXjMdkFLxk5&#10;G399WImOs06m9sV/CIbSWFbSZDoNtx52x2QYMWMJ0MaTsVWTPsFgnlGzLXBngRpx00032cweHZN4&#10;/8gRdaHW7NmzMRgo9xecxF2uZSd3eU2UCTjxYo4VC6XDLINy+jHJI94V0vPKS7ya1Iu6BEzCWPss&#10;25E/Q8Kw9t2qfX2Q1veVkWcKLj7i5eNK43er8fRV7WMGE9ohnll9wwjducei07B+1XH3YXeLM9PJ&#10;EAK08WRIRfSlGPCk0d0OYLqwv/sfBn50QMphExqPrOHSyyP+GfBQFqUEUUwBnBUeOgoGEiSLAzJA&#10;bFWKmpoayVEt4NINUSZ5EFdNxoneoyJG9YaW19O4PsvOCpX+WKx9t2ofrVr0flQihnMs68MJBmCc&#10;qIakr9tKf11H5tiHtQ9HbywFwDMroORQ890WnYaoSogl2/mk9GHPhDqiDC4S8GaC16SL5WFS6SQg&#10;r1Nq2bm8v0ILcUWhSWdBmJcDAqx9B9ByJgprP2eqsl8VhLNa/aq6U1LYPXv2SLoyfW69zUZKJGCi&#10;fUeAtd937Ps+Z9Z+39cBJUiEAG08idBi2AgCpq3/TNvGE1huE2Dt53b9WpeOtd+faz9Ly06NJ0sr&#10;jmKTAAmQAAmQAAkkQICzWgnAYlASIAESIAESIIEsJUCNJ0srjmKTAAmQAAmQAAkkQIAaTwKwGJQE&#10;SIAESIAESCBLCVDjydKKo9gkQAIkQAIkQAIJEKDGkwAsBiUBEiABEiABEshSAtR4srTiKDYJkAAJ&#10;kAAJkEACBKjxJACLQUmABEiABEiABLKUADWeLK04ik0CJEACJEACJJAAAWo8CcBiUBIgARIgARIg&#10;gSwlQI0nSyuOYpMACZAACZAACSRAgBpPArAYlARIgARIgARIIEsJUOPJ0oqj2CRAAiRAAiRAAgkQ&#10;oMaTACwGJQESIAESIAESyFIC1HiytOIoNgmQAAmQAAmQQAIEqPEkAItBSYAESIAESIAEspQANZ4s&#10;rbj0ib1hw4YFCxZIfvq5ixJIsrt373YxTSblCgHWvisYszSRNNR+lpKh2FlKgBpPllZcSsS+//77&#10;oXmgm4ubOrQThNSPNWvWIBZ+k9RdYqUcV6SoAVRqUQu1ePFiSOuW5M4kzJxY/bn2M6cW+koS+7Wv&#10;JDT1AA7eWNx92PsKHfPNIgLUeLKoslIrKnqfvXv31tfXb926NW5Ox44dQ5g77rhjbe+xaNEiFWv8&#10;+PFxU4gVwJTysmXLNm3aBNXEWYKSWkVFRWShoAO1tLTglp5yMpI7kzBDYrH2M6Qi+kSMhGofEort&#10;Z9asWerxR1fw6KOPxhXe9ELl7sMeN3cGIAFqPGwDYQKvv/461J2pU6dC73EMBXoPOkHH0SMjQgWB&#10;0gPVRCwxzo5p06ahUKZ3UOhA6LJVgq5L7kzUvorVz2u/r7BnSL4J1T6eo/Xr1+PZ0V9yZs6cuXLl&#10;yiSL48rDnqQMjJ7bBKjx5Hb9JlC6LVu2QOOZO3euvMMlEFMLapr4h23mtddeU9ZvPU0JKYd1XugH&#10;oYdBPAlmsoTrcfW89CI0NDTAloNuXQWWl9oZM2aoK/Yld0Ymw2P189pH7ciErByq8eB8xYoVUnc5&#10;7G2WUO3jOcLTpKs7kW1bfxIFoHq+oC3pVE1xk3/YM/xBo3h9SyC/b7Nn7kLgL3/88J3X9hw92JI2&#10;IMNGVV4xo/4T109UagTsKKIByMSWqD5JHkhz3bp1YvWBowCO5cuX4xwdIjq+efPmIRecr1q1yjqj&#10;yspKmZaSwBIR/6IzRe8p6cstWNfxuol/cV0vAsw8mB1T3fTGjRtRTIs5rFiSJwkkevTHH/c88YTn&#10;nXdSknjURKdM8fz933vuvJO1LwSg7jQ3N0tDwtiMxjlp0iQ0D7Q0nKNpoVGJYcP1ec+e9zf4P3g+&#10;2OTcsJpos/ENafBNnJV/afgBh/af0LMvc98WmZqeRLz24DldsmQJnkc8lerhjZVC8g97okAYvv8Q&#10;oI0nI+r6ndf3plPdQZmPHmh+9/Xznay8t0lvLhNbdvwQoWGo12J0c1FRKlu3Pl/25ptvKnsSxhJ0&#10;gtbVoLxt9IiIgm5Uhiv8Pv/880hT1B0cpsk1UebUuzv0J8hjnWlUyVPSXP7jP9Kq7qAMb79t6Fi9&#10;B2sfqrC0JRzQdfArLiYYpNGo0LQwZsc1bDhrG4EPN6VT3YGQgZN7oGM5rn2ohiqubqlVznZ4SPFw&#10;qScRaqId10CVZvIPu7OKYKz+QIAaT2bUcjCYfjn0LGHWhhVE7/H1OaBYsumey6qDsy6IKFKRLsPW&#10;sRBeAkS+X2JAki4YvxavnlDmlFO26D2JGrHsqIAOK7Evat/j9SppWftAIfZCHEuXLtXrceHChWh1&#10;GLPnz5/vsH4towX7ova9Sde+lAkPkTgv6y5xgku9C8E2lhC35B/2hLJj4H5FgBpPRlT3FTMbMM2U&#10;TlGGjayYMiNsmoZ5Br0MJn30Hl/5zaRTqlh5WWszNiVUtis7Bh6baboT7Gtf82CaKZ3HFVcYs1qh&#10;g7Uv6g5ahQze8JTXq0KMPTiamppSUUV5F8/GNFMqUo6VpreqHrNajmsfbw5xFzfoy7iEqv0CuvKw&#10;28+OIfsVAWo8GVHd8Kf5h/vnLP3/bk3b3z98/7PTe514YIWGJVktNMUJppmgA6XOqoHs1Jtc3AqA&#10;GEpHwRy/qbdVVp/IW6aUxajz5JNPIspNN90UN9/0BYA/zVtvefCun7Y/zGr1OvGw9lHRaBK6lUKv&#10;ejiiQVfGkaitwmb7gT9N4RdXFt/+fNr+ir60SjnxOKj96dOn4+G1WNwQ90m0IOPWw24TPoP1NwLU&#10;ePpbjUcpL/QJNaUlt0U5sDOx5QyfvCaK6494McdKBz0gZhmU08/s2bMRUfW24l0h0ooJR7kTRV0C&#10;JmGsfZadlSh7Y7H2UXf6IK3vKwMXMYzucPERLx+1bit7q9skuYPax/w1tEM8s/qGEbpzj+khxdOq&#10;uFm/6rj7sOdMHbEgLhKgxuMizKxMSlQErN82SQ+1IHUTW9BR0GmK4zPeofV5hJqaGkiifKKh7sDg&#10;JCu8cKC3hfOQLHDFAfVF+RcjTYRUEaN6Q+P1VHSjrKyqFAjN2heoaGBoS9KolPaPARhTvaoh4QT6&#10;QSwP/RRUTsqTdFz7cPSWrUGVsw7IqCfR9JDilvIKx1MvsURbSunDnnJ8zCALCXj7xG8uC0FRZBIg&#10;ARIgARIggSwmQBtPFlceRScBEiABEiABErBJgBqPTVAMRgIkQAIkQAIkkMUEqPFkceVRdBIgARIg&#10;ARIgAZsEqPHYBMVgJEACJEACJEACWUyAGk8WVx5FJwESIAESIAESsEmAGo9NUAxGAiRAAiRAAiSQ&#10;xQSo8WRx5VF0EiABEiABEiABmwSo8dgExWAkQAIkQAIkQAJZTIAaTxZXHkUnARIgARIgARKwSYAa&#10;j01QDEYCJEACJEACJJDFBKjxZHHlUXQSIAESIAESIAGbBKjx2ATFYCRAAiRAAiRAAllM4P8H96M+&#10;x4hd9oUAAAAASUVORK5CYIJQSwMEFAAGAAgAAAAhAHCP1/niAAAADQEAAA8AAABkcnMvZG93bnJl&#10;di54bWxMj8FqwzAQRO+F/oPYQm+J5IjExbEcQmh7CoUmhZLbxtrYJpZkLMV2/r7qqT0u85h5m28m&#10;07KBet84qyCZC2BkS6cbWyn4Or7NXoD5gFZj6ywpuJOHTfH4kGOm3Wg/aTiEisUS6zNUUIfQZZz7&#10;siaDfu46sjG7uN5giGdfcd3jGMtNyxdCrLjBxsaFGjva1VReDzej4H3EcSuT12F/vezup+Py43uf&#10;kFLPT9N2DSzQFP5g+NWP6lBEp7O7We1Zq2AmUyEjq2ApVymwiEgpF8DOkRUiSYEXOf//RfE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NQQz5IgDAAA4CAAADgAA&#10;AAAAAAAAAAAAAAA6AgAAZHJzL2Uyb0RvYy54bWxQSwECLQAKAAAAAAAAACEAzvsOEOPBAADjwQAA&#10;FAAAAAAAAAAAAAAAAADuBQAAZHJzL21lZGlhL2ltYWdlMS5wbmdQSwECLQAUAAYACAAAACEAcI/X&#10;+eIAAAANAQAADwAAAAAAAAAAAAAAAAADyAAAZHJzL2Rvd25yZXYueG1sUEsBAi0AFAAGAAgAAAAh&#10;AKomDr68AAAAIQEAABkAAAAAAAAAAAAAAAAAEskAAGRycy9fcmVscy9lMm9Eb2MueG1sLnJlbHNQ&#10;SwUGAAAAAAYABgB8AQAABcoAAAAA&#10;">
                <v:shape id="Picture 87" o:spid="_x0000_s1060" type="#_x0000_t75" alt="Chart, line chart&#10;&#10;Description automatically generated" style="position:absolute;width:4400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cVwwAAANsAAAAPAAAAZHJzL2Rvd25yZXYueG1sRI9Ba8JA&#10;FITvQv/D8gredGMPaqOrSEURe9HY9vzMvm5Cs29DdjXx33cFweMwM98w82VnK3GlxpeOFYyGCQji&#10;3OmSjYKv02YwBeEDssbKMSm4kYfl4qU3x1S7lo90zYIREcI+RQVFCHUqpc8LsuiHriaO3q9rLIYo&#10;GyN1g22E20q+JclYWiw5LhRY00dB+V92sQp2Zlu6/fr8uT6+t9/8czocgjNK9V+71QxEoC48w4/2&#10;TiuYTuD+Jf4AufgHAAD//wMAUEsBAi0AFAAGAAgAAAAhANvh9svuAAAAhQEAABMAAAAAAAAAAAAA&#10;AAAAAAAAAFtDb250ZW50X1R5cGVzXS54bWxQSwECLQAUAAYACAAAACEAWvQsW78AAAAVAQAACwAA&#10;AAAAAAAAAAAAAAAfAQAAX3JlbHMvLnJlbHNQSwECLQAUAAYACAAAACEAH4CXFcMAAADbAAAADwAA&#10;AAAAAAAAAAAAAAAHAgAAZHJzL2Rvd25yZXYueG1sUEsFBgAAAAADAAMAtwAAAPcCAAAAAA==&#10;">
                  <v:imagedata r:id="rId36" o:title="Chart, line chart&#10;&#10;Description automatically generated"/>
                </v:shape>
                <v:shape id="Text Box 88" o:spid="_x0000_s1061" type="#_x0000_t202" style="position:absolute;top:29718;width:440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3fwQAAANsAAAAPAAAAZHJzL2Rvd25yZXYueG1sRE/Pa8Iw&#10;FL4P/B/CE3YZmtqDSDXKpg52mAe19Pxonm2xeSlJtO1/vxwGHj++35vdYFrxJOcbywoW8wQEcWl1&#10;w5WC/Po9W4HwAVlja5kUjORht528bTDTtuczPS+hEjGEfYYK6hC6TEpf1mTQz21HHLmbdQZDhK6S&#10;2mEfw00r0yRZSoMNx4YaO9rXVN4vD6NgeXCP/sz7j0N+/MVTV6XF11go9T4dPtcgAg3hJf53/2gF&#10;qzg2fok/QG7/AAAA//8DAFBLAQItABQABgAIAAAAIQDb4fbL7gAAAIUBAAATAAAAAAAAAAAAAAAA&#10;AAAAAABbQ29udGVudF9UeXBlc10ueG1sUEsBAi0AFAAGAAgAAAAhAFr0LFu/AAAAFQEAAAsAAAAA&#10;AAAAAAAAAAAAHwEAAF9yZWxzLy5yZWxzUEsBAi0AFAAGAAgAAAAhAI9eTd/BAAAA2wAAAA8AAAAA&#10;AAAAAAAAAAAABwIAAGRycy9kb3ducmV2LnhtbFBLBQYAAAAAAwADALcAAAD1AgAAAAA=&#10;" stroked="f">
                  <v:textbox inset="0,0,0,0">
                    <w:txbxContent>
                      <w:p w14:paraId="09C9F83A" w14:textId="71C4193B" w:rsidR="00A5720A" w:rsidRPr="00710B9C" w:rsidRDefault="00A5720A" w:rsidP="00710B9C">
                        <w:pPr>
                          <w:pStyle w:val="Caption"/>
                          <w:rPr>
                            <w:rFonts w:cs="Angsana New"/>
                            <w:noProof/>
                            <w:szCs w:val="22"/>
                            <w:lang w:bidi="th-TH"/>
                          </w:rPr>
                        </w:pPr>
                        <w:bookmarkStart w:id="323"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bookmarkEnd w:id="323"/>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v:textbox>
                </v:shape>
                <w10:wrap type="topAndBottom"/>
              </v:group>
            </w:pict>
          </mc:Fallback>
        </mc:AlternateContent>
      </w:r>
    </w:p>
    <w:p w14:paraId="259E66B2" w14:textId="761F392D" w:rsidR="00D913D1" w:rsidRPr="00EA4BDB" w:rsidRDefault="00D913D1" w:rsidP="00D913D1">
      <w:pPr>
        <w:pStyle w:val="Heading1"/>
      </w:pPr>
      <w:r w:rsidRPr="00EA4BDB">
        <w:t>Conclusion</w:t>
      </w:r>
      <w:r w:rsidR="00A02A5F">
        <w:t xml:space="preserve"> &amp; Future Works</w:t>
      </w:r>
    </w:p>
    <w:p w14:paraId="3084D472" w14:textId="7834C986" w:rsidR="00017117" w:rsidRDefault="00935D21">
      <w:pPr>
        <w:ind w:firstLine="360"/>
        <w:jc w:val="both"/>
      </w:pPr>
      <w:r>
        <w:t xml:space="preserve">In this work, we achieve the system prototype for the XDS Blockchain which acts as the medium for health document sharing amongst the XDS Affinity Domain Network. The prototype was designed to be compatible with normal XDS Actors while also act as a medium for a common XDS network to interface with the IBFT Blockchain ledger. This enhances the IHE </w:t>
      </w:r>
      <w:proofErr w:type="spellStart"/>
      <w:r>
        <w:t>XDS.b</w:t>
      </w:r>
      <w:proofErr w:type="spellEnd"/>
      <w:r>
        <w:t xml:space="preserve"> Profile with the Blockchain characteristics while appreciating the network to further share their health document to further benefit from the network for both operational interoperability and cyber-security. However, due to the ever-changing nature of the software platform, further adoption of the implementation will need to be updated as the platform released newer </w:t>
      </w:r>
      <w:commentRangeStart w:id="324"/>
      <w:r w:rsidRPr="00710B9C">
        <w:rPr>
          <w:highlight w:val="yellow"/>
        </w:rPr>
        <w:t>version</w:t>
      </w:r>
      <w:commentRangeEnd w:id="324"/>
      <w:r w:rsidR="00DC1DB9">
        <w:rPr>
          <w:rStyle w:val="CommentReference"/>
        </w:rPr>
        <w:commentReference w:id="324"/>
      </w:r>
      <w:r w:rsidRPr="00710B9C">
        <w:rPr>
          <w:highlight w:val="yellow"/>
        </w:rPr>
        <w:t xml:space="preserve"> of the software to avoid version conflict of the source code.</w:t>
      </w:r>
      <w:r>
        <w:t xml:space="preserve"> </w:t>
      </w:r>
    </w:p>
    <w:p w14:paraId="39534C67" w14:textId="77777777" w:rsidR="00017117" w:rsidRDefault="00935D21">
      <w:pPr>
        <w:ind w:firstLine="360"/>
        <w:jc w:val="both"/>
      </w:pPr>
      <w:r>
        <w:t xml:space="preserve">In the implementation of the proposed concept, we excluded an XDS On-Demand Document Repository Actor and XDS Patient Identity Feed actor to reduce the complexity of the concept demonstration. For future work, those XDS Actors should also be implemented to the XDS Blockchain concept too. The XDS On-Demand Document Repository would enhance the benefit of the XDS Blockchain as it provides On-Demand health document type which gave flexibility and a wider range of usability of shared health documents to healthcare operation. </w:t>
      </w:r>
    </w:p>
    <w:p w14:paraId="59071111" w14:textId="1C242486" w:rsidR="00017117" w:rsidRDefault="00935D21">
      <w:pPr>
        <w:ind w:firstLine="360"/>
        <w:jc w:val="both"/>
      </w:pPr>
      <w:r>
        <w:t xml:space="preserve">At the same time, The Patient Identity Feed Actor would aid the member of the XDS Affinity Domain Blockchain network by establishing the medium identifier for all members to seamlessly share their health documents. The Patient Identity Feed Actor may even further integrate into the </w:t>
      </w:r>
      <w:proofErr w:type="spellStart"/>
      <w:r>
        <w:t>Smart</w:t>
      </w:r>
      <w:r w:rsidR="00271917">
        <w:t>C</w:t>
      </w:r>
      <w:r>
        <w:t>ontract</w:t>
      </w:r>
      <w:proofErr w:type="spellEnd"/>
      <w:r>
        <w:t xml:space="preserve"> and eliminate the need for centralized identity feed in the network. Eliminate the cost which would be spent on maintaining the Patient Identity Feed Actor for the network. </w:t>
      </w:r>
    </w:p>
    <w:p w14:paraId="072A8363" w14:textId="3199F27C" w:rsidR="00017117" w:rsidRDefault="00935D21">
      <w:pPr>
        <w:ind w:firstLine="360"/>
        <w:jc w:val="both"/>
      </w:pPr>
      <w:r>
        <w:t xml:space="preserve">Furthermore, the </w:t>
      </w:r>
      <w:proofErr w:type="spellStart"/>
      <w:r>
        <w:t>Smart</w:t>
      </w:r>
      <w:r w:rsidR="00271917">
        <w:t>C</w:t>
      </w:r>
      <w:r>
        <w:t>ontract</w:t>
      </w:r>
      <w:proofErr w:type="spellEnd"/>
      <w:r>
        <w:t xml:space="preserve"> also has the potential to become the exchange medium for ITI-43 transactions where the XDS Document Consumer negotiates with XDS Document Repository for retrieving actual health </w:t>
      </w:r>
      <w:r>
        <w:t xml:space="preserve">documents, allow health documents exchanging activities in the network to be recorded in the Blockchain ledger which could be further used in the incident investigation during the cyber-incident. These would maximize the potential of Blockchain technology implemented on the Cross-Enterprise Document Sharing Profile. </w:t>
      </w:r>
    </w:p>
    <w:p w14:paraId="551DB1E2" w14:textId="267BFA20" w:rsidR="00BC3892" w:rsidRDefault="00935D21">
      <w:pPr>
        <w:ind w:firstLine="360"/>
        <w:jc w:val="both"/>
      </w:pPr>
      <w:r>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r w:rsidR="00370A88">
        <w:t xml:space="preserve"> </w:t>
      </w:r>
      <w:r>
        <w:t>As Blockchain technology still has a long way of development and research path to go through, the concept proposed in this work also could be further developed into a more advanced version for actual adoption in the future.</w:t>
      </w:r>
    </w:p>
    <w:p w14:paraId="3CD13AE0" w14:textId="526125CD" w:rsidR="00BC3892" w:rsidRDefault="00BC3892">
      <w:pPr>
        <w:ind w:firstLine="360"/>
        <w:jc w:val="both"/>
      </w:pPr>
      <w:r>
        <w:t>The source code of the project can be downloaded at URL.</w:t>
      </w:r>
    </w:p>
    <w:p w14:paraId="2CBB8B6C" w14:textId="59A8FCEE" w:rsidR="002B5937" w:rsidRDefault="002B5937" w:rsidP="00710B9C">
      <w:pPr>
        <w:ind w:firstLine="360"/>
        <w:jc w:val="both"/>
        <w:rPr>
          <w:color w:val="7030A0"/>
        </w:rPr>
      </w:pPr>
    </w:p>
    <w:p w14:paraId="0BACAD00" w14:textId="2D8E0105" w:rsidR="009303D9" w:rsidRPr="005B520E" w:rsidRDefault="005C30C9" w:rsidP="005B54B0">
      <w:pPr>
        <w:pStyle w:val="Heading1"/>
        <w:tabs>
          <w:tab w:val="clear" w:pos="216"/>
          <w:tab w:val="left" w:pos="0"/>
        </w:tabs>
      </w:pPr>
      <w:r>
        <w:t>References</w:t>
      </w:r>
    </w:p>
    <w:p w14:paraId="5513EB76" w14:textId="7E04191D" w:rsidR="005133A5" w:rsidRPr="005133A5" w:rsidRDefault="00A578E5" w:rsidP="005133A5">
      <w:pPr>
        <w:widowControl w:val="0"/>
        <w:autoSpaceDE w:val="0"/>
        <w:autoSpaceDN w:val="0"/>
        <w:adjustRightInd w:val="0"/>
        <w:ind w:left="640" w:hanging="640"/>
        <w:rPr>
          <w:noProof/>
          <w:sz w:val="16"/>
          <w:szCs w:val="24"/>
        </w:rPr>
      </w:pPr>
      <w:r w:rsidRPr="007035BE">
        <w:rPr>
          <w:rFonts w:eastAsiaTheme="minorHAnsi"/>
          <w:color w:val="FF0000"/>
          <w:sz w:val="16"/>
          <w:szCs w:val="16"/>
        </w:rPr>
        <w:fldChar w:fldCharType="begin" w:fldLock="1"/>
      </w:r>
      <w:r w:rsidRPr="007035BE">
        <w:rPr>
          <w:color w:val="FF0000"/>
          <w:sz w:val="16"/>
          <w:szCs w:val="16"/>
        </w:rPr>
        <w:instrText xml:space="preserve">ADDIN Mendeley Bibliography CSL_BIBLIOGRAPHY </w:instrText>
      </w:r>
      <w:r w:rsidRPr="007035BE">
        <w:rPr>
          <w:rFonts w:eastAsiaTheme="minorHAnsi"/>
          <w:color w:val="FF0000"/>
          <w:sz w:val="16"/>
          <w:szCs w:val="16"/>
        </w:rPr>
        <w:fldChar w:fldCharType="separate"/>
      </w:r>
      <w:r w:rsidR="005133A5" w:rsidRPr="005133A5">
        <w:rPr>
          <w:noProof/>
          <w:sz w:val="16"/>
          <w:szCs w:val="24"/>
        </w:rPr>
        <w:t>[1]</w:t>
      </w:r>
      <w:r w:rsidR="005133A5" w:rsidRPr="005133A5">
        <w:rPr>
          <w:noProof/>
          <w:sz w:val="16"/>
          <w:szCs w:val="24"/>
        </w:rPr>
        <w:tab/>
        <w:t>D. H. Interoperability, “Digital Healthcare Interoperability,” no. October, 2016.</w:t>
      </w:r>
    </w:p>
    <w:p w14:paraId="783CF21E"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w:t>
      </w:r>
      <w:r w:rsidRPr="005133A5">
        <w:rPr>
          <w:noProof/>
          <w:sz w:val="16"/>
          <w:szCs w:val="24"/>
        </w:rPr>
        <w:tab/>
        <w:t>PolicyMedical, “Interoperability in Healthcare: To Have or Not to Have.” https://www.policymedical.com/interoperability-healthcare/ (accessed Sep. 22, 2018).</w:t>
      </w:r>
    </w:p>
    <w:p w14:paraId="55216A73"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w:t>
      </w:r>
      <w:r w:rsidRPr="005133A5">
        <w:rPr>
          <w:noProof/>
          <w:sz w:val="16"/>
          <w:szCs w:val="24"/>
        </w:rPr>
        <w:tab/>
        <w:t>Carestream Health, “Interoperability : Connecting the Healthcare Enterprise to Deliver Responsive Patient Care,” pp. 1–9, 2015, [Online]. Available: http://www.carestream.com/clinical-collaboration/sites/default/files/WhitePaper_CCP_Interoperability_LTR_201508_en_Web.pdf.</w:t>
      </w:r>
    </w:p>
    <w:p w14:paraId="7DFD99DC"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w:t>
      </w:r>
      <w:r w:rsidRPr="005133A5">
        <w:rPr>
          <w:noProof/>
          <w:sz w:val="16"/>
          <w:szCs w:val="24"/>
        </w:rPr>
        <w:tab/>
        <w:t>Dr.David Hay, “Why is interoperability so important for healthcare organisations? | Orion Health.” https://orionhealth.com/global/knowledge-hub/blogs/why-is-interoperability-so-important-for-healthcare-organisations/ (accessed Apr. 27, 2019).</w:t>
      </w:r>
    </w:p>
    <w:p w14:paraId="05049632"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w:t>
      </w:r>
      <w:r w:rsidRPr="005133A5">
        <w:rPr>
          <w:noProof/>
          <w:sz w:val="16"/>
          <w:szCs w:val="24"/>
        </w:rPr>
        <w:tab/>
        <w:t>Paige Goodhew, “Why Healthcare Interoperability Matters | Redox.” https://www.redoxengine.com/blog/why-healthcare-interoperability-matters/ (accessed Apr. 27, 2019).</w:t>
      </w:r>
    </w:p>
    <w:p w14:paraId="1C02A6A7"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[6]</w:t>
      </w:r>
      <w:r w:rsidRPr="005133A5">
        <w:rPr>
          <w:noProof/>
          <w:sz w:val="16"/>
          <w:szCs w:val="24"/>
        </w:rPr>
        <w:tab/>
        <w:t xml:space="preserve">Oracle, “Interoperability : A Key to Meaningful Use,” </w:t>
      </w:r>
      <w:r w:rsidRPr="005133A5">
        <w:rPr>
          <w:i/>
          <w:iCs/>
          <w:noProof/>
          <w:sz w:val="16"/>
          <w:szCs w:val="24"/>
        </w:rPr>
        <w:t>Solutions</w:t>
      </w:r>
      <w:r w:rsidRPr="005133A5">
        <w:rPr>
          <w:noProof/>
          <w:sz w:val="16"/>
          <w:szCs w:val="24"/>
        </w:rPr>
        <w:t>, no. November, 2010, [Online]. Available: http://www.oracle.com/us/industries/healthcare/interoperability-wp-188782.pdf.</w:t>
      </w:r>
    </w:p>
    <w:p w14:paraId="2CC007C5"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[7]</w:t>
      </w:r>
      <w:r w:rsidRPr="005133A5">
        <w:rPr>
          <w:noProof/>
          <w:sz w:val="16"/>
          <w:szCs w:val="24"/>
        </w:rPr>
        <w:tab/>
        <w:t>HIMSS, “What is Interoperability?” https://www.himss.org/library/interoperability-standards/what-is-interoperability (accessed Apr. 27, 2019).</w:t>
      </w:r>
    </w:p>
    <w:p w14:paraId="5DF6E5C2"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lastRenderedPageBreak/>
        <w:t>[8]</w:t>
      </w:r>
      <w:r w:rsidRPr="005133A5">
        <w:rPr>
          <w:noProof/>
          <w:sz w:val="16"/>
          <w:szCs w:val="24"/>
        </w:rPr>
        <w:tab/>
        <w:t xml:space="preserve">Healthcare Information and Management Systems Society, “Definition of Interoperability,” </w:t>
      </w:r>
      <w:r w:rsidRPr="005133A5">
        <w:rPr>
          <w:i/>
          <w:iCs/>
          <w:noProof/>
          <w:sz w:val="16"/>
          <w:szCs w:val="24"/>
        </w:rPr>
        <w:t>Himss</w:t>
      </w:r>
      <w:r w:rsidRPr="005133A5">
        <w:rPr>
          <w:noProof/>
          <w:sz w:val="16"/>
          <w:szCs w:val="24"/>
        </w:rPr>
        <w:t>, p. 2013, 2013.</w:t>
      </w:r>
    </w:p>
    <w:p w14:paraId="63D93178"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[9]</w:t>
      </w:r>
      <w:r w:rsidRPr="005133A5">
        <w:rPr>
          <w:noProof/>
          <w:sz w:val="16"/>
          <w:szCs w:val="24"/>
        </w:rPr>
        <w:tab/>
        <w:t>IHE International Inc, “About IHE.” https://www.ihe.net/about_ihe/ (accessed Sep. 11, 2018).</w:t>
      </w:r>
    </w:p>
    <w:p w14:paraId="1E4BBB50"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[10]</w:t>
      </w:r>
      <w:r w:rsidRPr="005133A5">
        <w:rPr>
          <w:noProof/>
          <w:sz w:val="16"/>
          <w:szCs w:val="24"/>
        </w:rPr>
        <w:tab/>
        <w:t>“FHIR v4.0.1.” https://www.hl7.org/fhir/ (accessed Oct. 13, 2020).</w:t>
      </w:r>
    </w:p>
    <w:p w14:paraId="5A5DA30F"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[11]</w:t>
      </w:r>
      <w:r w:rsidRPr="005133A5">
        <w:rPr>
          <w:noProof/>
          <w:sz w:val="16"/>
          <w:szCs w:val="24"/>
        </w:rPr>
        <w:tab/>
        <w:t xml:space="preserve">S. Rosslyn, “DICOM PS 3.15 Security and System Management Profiles,” </w:t>
      </w:r>
      <w:r w:rsidRPr="005133A5">
        <w:rPr>
          <w:i/>
          <w:iCs/>
          <w:noProof/>
          <w:sz w:val="16"/>
          <w:szCs w:val="24"/>
        </w:rPr>
        <w:t>DICOM Stand.</w:t>
      </w:r>
      <w:r w:rsidRPr="005133A5">
        <w:rPr>
          <w:noProof/>
          <w:sz w:val="16"/>
          <w:szCs w:val="24"/>
        </w:rPr>
        <w:t>, 2011.</w:t>
      </w:r>
    </w:p>
    <w:p w14:paraId="55455CBA"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[12]</w:t>
      </w:r>
      <w:r w:rsidRPr="005133A5">
        <w:rPr>
          <w:noProof/>
          <w:sz w:val="16"/>
          <w:szCs w:val="24"/>
        </w:rPr>
        <w:tab/>
        <w:t xml:space="preserve">W. E. Hammond and J. J. Cimino, </w:t>
      </w:r>
      <w:r w:rsidRPr="005133A5">
        <w:rPr>
          <w:i/>
          <w:iCs/>
          <w:noProof/>
          <w:sz w:val="16"/>
          <w:szCs w:val="24"/>
        </w:rPr>
        <w:t>Standards in Medical Informatics</w:t>
      </w:r>
      <w:r w:rsidRPr="005133A5">
        <w:rPr>
          <w:noProof/>
          <w:sz w:val="16"/>
          <w:szCs w:val="24"/>
        </w:rPr>
        <w:t>, no. December. 2001.</w:t>
      </w:r>
    </w:p>
    <w:p w14:paraId="61032316"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[13]</w:t>
      </w:r>
      <w:r w:rsidRPr="005133A5">
        <w:rPr>
          <w:noProof/>
          <w:sz w:val="16"/>
          <w:szCs w:val="24"/>
        </w:rPr>
        <w:tab/>
        <w:t>DICOM Library, “About DICOM SOPs.” https://www.dicomlibrary.com/dicom/sop/ (accessed Oct. 22, 2018).</w:t>
      </w:r>
    </w:p>
    <w:p w14:paraId="5065E2D3"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[14]</w:t>
      </w:r>
      <w:r w:rsidRPr="005133A5">
        <w:rPr>
          <w:noProof/>
          <w:sz w:val="16"/>
          <w:szCs w:val="24"/>
        </w:rPr>
        <w:tab/>
        <w:t>The Royal College of Radiologists Board of the Faculty of Clinical Radiology, “DICOM and HL7 standards.”</w:t>
      </w:r>
    </w:p>
    <w:p w14:paraId="6FBB9EB4"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[15]</w:t>
      </w:r>
      <w:r w:rsidRPr="005133A5">
        <w:rPr>
          <w:noProof/>
          <w:sz w:val="16"/>
          <w:szCs w:val="24"/>
        </w:rPr>
        <w:tab/>
        <w:t>“First known ransomware attack in 1989 also targeted healthcare.” https://www.beckershospitalreview.com/healthcare-information-technology/first-known-ransomware-attack-in-1989-also-targeted-healthcare.html (accessed Oct. 29, 2021).</w:t>
      </w:r>
    </w:p>
    <w:p w14:paraId="0BC4485E"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[16]</w:t>
      </w:r>
      <w:r w:rsidRPr="005133A5">
        <w:rPr>
          <w:noProof/>
          <w:sz w:val="16"/>
          <w:szCs w:val="24"/>
        </w:rPr>
        <w:tab/>
        <w:t>Healthcare IT News, “The biggest healthcare breaches of 2017.” https://www.healthcareitnews.com/slideshow/biggest-healthcare-breaches-2017-so-far?page=1 (accessed Sep. 11, 2018).</w:t>
      </w:r>
    </w:p>
    <w:p w14:paraId="0419040F"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[17]</w:t>
      </w:r>
      <w:r w:rsidRPr="005133A5">
        <w:rPr>
          <w:noProof/>
          <w:sz w:val="16"/>
          <w:szCs w:val="24"/>
        </w:rPr>
        <w:tab/>
        <w:t>Healthcare IT News, “The biggest healthcare data breaches of 2018 (so far).” https://www.healthcareitnews.com/projects/biggest-healthcare-data-breaches-2018-so-far (accessed Apr. 27, 2019).</w:t>
      </w:r>
    </w:p>
    <w:p w14:paraId="4EBD78FB"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[18]</w:t>
      </w:r>
      <w:r w:rsidRPr="005133A5">
        <w:rPr>
          <w:noProof/>
          <w:sz w:val="16"/>
          <w:szCs w:val="24"/>
        </w:rPr>
        <w:tab/>
        <w:t>HIPAA Journal, “Largest Healthcare Data Breaches of 2018.” https://www.hipaajournal.com/largest-healthcare-data-breaches-of-2018/ (accessed Apr. 27, 2019).</w:t>
      </w:r>
    </w:p>
    <w:p w14:paraId="55D7249A"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[19]</w:t>
      </w:r>
      <w:r w:rsidRPr="005133A5">
        <w:rPr>
          <w:noProof/>
          <w:sz w:val="16"/>
          <w:szCs w:val="24"/>
        </w:rPr>
        <w:tab/>
        <w:t>“The 10 Biggest Healthcare Data Breaches of 2019, So Far.” https://healthitsecurity.com/news/the-10-biggest-healthcare-data-breaches-of-2019-so-far (accessed Mar. 04, 2021).</w:t>
      </w:r>
    </w:p>
    <w:p w14:paraId="39A4059B"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[20]</w:t>
      </w:r>
      <w:r w:rsidRPr="005133A5">
        <w:rPr>
          <w:noProof/>
          <w:sz w:val="16"/>
          <w:szCs w:val="24"/>
        </w:rPr>
        <w:tab/>
        <w:t>“UPDATE: The 10 Biggest Healthcare Data Breaches of 2020.” https://healthitsecurity.com/news/the-10-biggest-healthcare-data-breaches-of-2020 (accessed Mar. 04, 2021).</w:t>
      </w:r>
    </w:p>
    <w:p w14:paraId="6477E718"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[21]</w:t>
      </w:r>
      <w:r w:rsidRPr="005133A5">
        <w:rPr>
          <w:noProof/>
          <w:sz w:val="16"/>
          <w:szCs w:val="24"/>
        </w:rPr>
        <w:tab/>
        <w:t>“Czech hospital hit by cyberattack while in the midst of a COVID-19 outbreak | ZDNet.” https://www.zdnet.com/article/czech-hospital-hit-by-cyber-attack-while-in-the-midst-of-a-covid-19-outbreak/ (accessed Mar. 04, 2021).</w:t>
      </w:r>
    </w:p>
    <w:p w14:paraId="66E9711D"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[22]</w:t>
      </w:r>
      <w:r w:rsidRPr="005133A5">
        <w:rPr>
          <w:noProof/>
          <w:sz w:val="16"/>
          <w:szCs w:val="24"/>
        </w:rPr>
        <w:tab/>
        <w:t xml:space="preserve">V. Puri, A. Kataria, and V. Sharma, “Artificial intelligence-powered decentralized framework for Internet of Things in Healthcare 4.0,” </w:t>
      </w:r>
      <w:r w:rsidRPr="005133A5">
        <w:rPr>
          <w:i/>
          <w:iCs/>
          <w:noProof/>
          <w:sz w:val="16"/>
          <w:szCs w:val="24"/>
        </w:rPr>
        <w:t>Trans. Emerg. Telecommun. Technol.</w:t>
      </w:r>
      <w:r w:rsidRPr="005133A5">
        <w:rPr>
          <w:noProof/>
          <w:sz w:val="16"/>
          <w:szCs w:val="24"/>
        </w:rPr>
        <w:t>, p. e4245, 2021, doi: 10.1002/ETT.4245.</w:t>
      </w:r>
    </w:p>
    <w:p w14:paraId="24A546DE"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[23]</w:t>
      </w:r>
      <w:r w:rsidRPr="005133A5">
        <w:rPr>
          <w:noProof/>
          <w:sz w:val="16"/>
          <w:szCs w:val="24"/>
        </w:rPr>
        <w:tab/>
        <w:t>D. Cosset, “The 4 characteristics of a blockchain - DEV Community.” https://dev.to/damcosset/the-4-characteristics-of-a-blockchain-2c55 (accessed Oct. 29, 2018).</w:t>
      </w:r>
    </w:p>
    <w:p w14:paraId="739C8A9D"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[24]</w:t>
      </w:r>
      <w:r w:rsidRPr="005133A5">
        <w:rPr>
          <w:noProof/>
          <w:sz w:val="16"/>
          <w:szCs w:val="24"/>
        </w:rPr>
        <w:tab/>
        <w:t>Deloitte, “Key Characteristics of the Blockchain,” Accessed: Oct. 29, 2018. [Online]. Available: https://www2.deloitte.com/content/dam/Deloitte/in/Documents/industries/in-convergence-blockchain-key-characteristics-noexp.pdf.</w:t>
      </w:r>
    </w:p>
    <w:p w14:paraId="577E8C50"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[25]</w:t>
      </w:r>
      <w:r w:rsidRPr="005133A5">
        <w:rPr>
          <w:noProof/>
          <w:sz w:val="16"/>
          <w:szCs w:val="24"/>
        </w:rPr>
        <w:tab/>
        <w:t>Data Flair, “6 Major Features Of Blockchain | Why Blockchain is Popular?” https://data-flair.training/blogs/features-of-blockchain/ (accessed Oct. 29, 2018).</w:t>
      </w:r>
    </w:p>
    <w:p w14:paraId="2CD9CCD4"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[26]</w:t>
      </w:r>
      <w:r w:rsidRPr="005133A5">
        <w:rPr>
          <w:noProof/>
          <w:sz w:val="16"/>
          <w:szCs w:val="24"/>
        </w:rPr>
        <w:tab/>
        <w:t>Techracer-Medium, “4 Key Features of Blockchain – Techracers – Medium.” https://medium.com/techracers/4-key-features-of-blockchain-5a4aff025d38 (accessed Oct. 29, 2018).</w:t>
      </w:r>
    </w:p>
    <w:p w14:paraId="3A93ACD8"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[27]</w:t>
      </w:r>
      <w:r w:rsidRPr="005133A5">
        <w:rPr>
          <w:noProof/>
          <w:sz w:val="16"/>
          <w:szCs w:val="24"/>
        </w:rPr>
        <w:tab/>
        <w:t xml:space="preserve">D. Yaga, P. Mell, N. Roby, and K. Scarfone, “Blockchain Technology Overview (NISTIR-8202),” </w:t>
      </w:r>
      <w:r w:rsidRPr="005133A5">
        <w:rPr>
          <w:i/>
          <w:iCs/>
          <w:noProof/>
          <w:sz w:val="16"/>
          <w:szCs w:val="24"/>
        </w:rPr>
        <w:t>Draft NISTIR</w:t>
      </w:r>
      <w:r w:rsidRPr="005133A5">
        <w:rPr>
          <w:noProof/>
          <w:sz w:val="16"/>
          <w:szCs w:val="24"/>
        </w:rPr>
        <w:t>, p. 59, 2018, doi: 10.6028/NIST.IR.8202.</w:t>
      </w:r>
    </w:p>
    <w:p w14:paraId="4E5AAD6A"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[28]</w:t>
      </w:r>
      <w:r w:rsidRPr="005133A5">
        <w:rPr>
          <w:noProof/>
          <w:sz w:val="16"/>
          <w:szCs w:val="24"/>
        </w:rPr>
        <w:tab/>
        <w:t>henriquegaia, “ethereumbook/07smart-contracts-solidity.asciidoc at develop · ethereumbook/ethereumbook · GitHub.” https://github.com/ethereumbook/ethereumbook/blob/develop/07smart-contracts-solidity.asciidoc#what-is-a-smart-contract (accessed Aug. 23, 2020).</w:t>
      </w:r>
    </w:p>
    <w:p w14:paraId="07BB9846"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[29]</w:t>
      </w:r>
      <w:r w:rsidRPr="005133A5">
        <w:rPr>
          <w:noProof/>
          <w:sz w:val="16"/>
          <w:szCs w:val="24"/>
        </w:rPr>
        <w:tab/>
        <w:t>V. Buterin, “A NEXT GENERATION SMART CONTRACT &amp; DECENTRALIZED APPLICATION PLATFORM.”</w:t>
      </w:r>
    </w:p>
    <w:p w14:paraId="42CD63F6"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[30]</w:t>
      </w:r>
      <w:r w:rsidRPr="005133A5">
        <w:rPr>
          <w:noProof/>
          <w:sz w:val="16"/>
          <w:szCs w:val="24"/>
        </w:rPr>
        <w:tab/>
        <w:t xml:space="preserve">K. Peterson, R. Deeduvanu, P. Kanjamala, and K. Boles, “A Blockchain-Based Approach to Health Information Exchange Networks,” </w:t>
      </w:r>
      <w:r w:rsidRPr="005133A5">
        <w:rPr>
          <w:i/>
          <w:iCs/>
          <w:noProof/>
          <w:sz w:val="16"/>
          <w:szCs w:val="24"/>
        </w:rPr>
        <w:t>Mayo Clin.</w:t>
      </w:r>
      <w:r w:rsidRPr="005133A5">
        <w:rPr>
          <w:noProof/>
          <w:sz w:val="16"/>
          <w:szCs w:val="24"/>
        </w:rPr>
        <w:t>, no. 1, p. 10, 2016, doi: 10.1016/j.procs.2015.08.363.</w:t>
      </w:r>
    </w:p>
    <w:p w14:paraId="5C80A67D"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[31]</w:t>
      </w:r>
      <w:r w:rsidRPr="005133A5">
        <w:rPr>
          <w:noProof/>
          <w:sz w:val="16"/>
          <w:szCs w:val="24"/>
        </w:rPr>
        <w:tab/>
        <w:t xml:space="preserve">S. Tanwar, K. Parekh, and R. Evans, “Blockchain-based electronic healthcare record system for healthcare 4.0 </w:t>
      </w:r>
      <w:r w:rsidRPr="005133A5">
        <w:rPr>
          <w:noProof/>
          <w:sz w:val="16"/>
          <w:szCs w:val="24"/>
        </w:rPr>
        <w:t xml:space="preserve">applications,” </w:t>
      </w:r>
      <w:r w:rsidRPr="005133A5">
        <w:rPr>
          <w:i/>
          <w:iCs/>
          <w:noProof/>
          <w:sz w:val="16"/>
          <w:szCs w:val="24"/>
        </w:rPr>
        <w:t>J. Inf. Secur. Appl.</w:t>
      </w:r>
      <w:r w:rsidRPr="005133A5">
        <w:rPr>
          <w:noProof/>
          <w:sz w:val="16"/>
          <w:szCs w:val="24"/>
        </w:rPr>
        <w:t>, vol. 50, p. 102407, Feb. 2020, doi: 10.1016/j.jisa.2019.102407.</w:t>
      </w:r>
    </w:p>
    <w:p w14:paraId="4E7FE63F"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[32]</w:t>
      </w:r>
      <w:r w:rsidRPr="005133A5">
        <w:rPr>
          <w:noProof/>
          <w:sz w:val="16"/>
          <w:szCs w:val="24"/>
        </w:rPr>
        <w:tab/>
        <w:t>A. Medical Association, “What is Information Blocking? Part 1.”</w:t>
      </w:r>
    </w:p>
    <w:p w14:paraId="1BB0DAC0"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[33]</w:t>
      </w:r>
      <w:r w:rsidRPr="005133A5">
        <w:rPr>
          <w:noProof/>
          <w:sz w:val="16"/>
          <w:szCs w:val="24"/>
        </w:rPr>
        <w:tab/>
        <w:t xml:space="preserve">G. Zyskind, O. Nathan, and A. S. Pentland, “Decentralizing privacy: Using Blockchain to Protect Personal Data,” </w:t>
      </w:r>
      <w:r w:rsidRPr="005133A5">
        <w:rPr>
          <w:i/>
          <w:iCs/>
          <w:noProof/>
          <w:sz w:val="16"/>
          <w:szCs w:val="24"/>
        </w:rPr>
        <w:t>Proc. - 2015 IEEE Secur. Priv. Work. SPW 2015</w:t>
      </w:r>
      <w:r w:rsidRPr="005133A5">
        <w:rPr>
          <w:noProof/>
          <w:sz w:val="16"/>
          <w:szCs w:val="24"/>
        </w:rPr>
        <w:t>, pp. 180–184, 2015, doi: 10.1109/SPW.2015.27.</w:t>
      </w:r>
    </w:p>
    <w:p w14:paraId="6AC4C5C0"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[34]</w:t>
      </w:r>
      <w:r w:rsidRPr="005133A5">
        <w:rPr>
          <w:noProof/>
          <w:sz w:val="16"/>
          <w:szCs w:val="24"/>
        </w:rPr>
        <w:tab/>
        <w:t xml:space="preserve">IHE International Inc, “IHE IT Infrastructure ( ITI ) Technical Framework Volume 1 Integration Profiles,” </w:t>
      </w:r>
      <w:r w:rsidRPr="005133A5">
        <w:rPr>
          <w:i/>
          <w:iCs/>
          <w:noProof/>
          <w:sz w:val="16"/>
          <w:szCs w:val="24"/>
        </w:rPr>
        <w:t>Int. J. Healthc. Technol. Manag.</w:t>
      </w:r>
      <w:r w:rsidRPr="005133A5">
        <w:rPr>
          <w:noProof/>
          <w:sz w:val="16"/>
          <w:szCs w:val="24"/>
        </w:rPr>
        <w:t>, vol. 1, no. 8.0, pp. 1–177, 2008, doi: 10.1504/IJHTM.2008.017371.</w:t>
      </w:r>
    </w:p>
    <w:p w14:paraId="19E333F7"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[35]</w:t>
      </w:r>
      <w:r w:rsidRPr="005133A5">
        <w:rPr>
          <w:noProof/>
          <w:sz w:val="16"/>
          <w:szCs w:val="24"/>
        </w:rPr>
        <w:tab/>
        <w:t>“Blockchain Consensus: A Simple Explanation Anyone Can Understand.” https://blockgeeks.com/guides/blockchain-consensus/ (accessed Oct. 13, 2020).</w:t>
      </w:r>
    </w:p>
    <w:p w14:paraId="3C4D3CB5"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[36]</w:t>
      </w:r>
      <w:r w:rsidRPr="005133A5">
        <w:rPr>
          <w:noProof/>
          <w:sz w:val="16"/>
          <w:szCs w:val="24"/>
        </w:rPr>
        <w:tab/>
        <w:t xml:space="preserve">D. Drescher, </w:t>
      </w:r>
      <w:r w:rsidRPr="005133A5">
        <w:rPr>
          <w:i/>
          <w:iCs/>
          <w:noProof/>
          <w:sz w:val="16"/>
          <w:szCs w:val="24"/>
        </w:rPr>
        <w:t>Blockchainbasics</w:t>
      </w:r>
      <w:r w:rsidRPr="005133A5">
        <w:rPr>
          <w:noProof/>
          <w:sz w:val="16"/>
          <w:szCs w:val="24"/>
        </w:rPr>
        <w:t>. Apress, Berkeley, CA.</w:t>
      </w:r>
    </w:p>
    <w:p w14:paraId="7A1ECB82"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[37]</w:t>
      </w:r>
      <w:r w:rsidRPr="005133A5">
        <w:rPr>
          <w:noProof/>
          <w:sz w:val="16"/>
          <w:szCs w:val="24"/>
        </w:rPr>
        <w:tab/>
        <w:t xml:space="preserve">D. Mingxiao, M. Xiaofeng, Z. Zhe, W. Xiangwei, and C. Qijun, “A review on consensus algorithm of blockchain,” </w:t>
      </w:r>
      <w:r w:rsidRPr="005133A5">
        <w:rPr>
          <w:i/>
          <w:iCs/>
          <w:noProof/>
          <w:sz w:val="16"/>
          <w:szCs w:val="24"/>
        </w:rPr>
        <w:t>2017 IEEE Int. Conf. Syst. Man, Cybern. SMC 2017</w:t>
      </w:r>
      <w:r w:rsidRPr="005133A5">
        <w:rPr>
          <w:noProof/>
          <w:sz w:val="16"/>
          <w:szCs w:val="24"/>
        </w:rPr>
        <w:t>, vol. 2017-Janua, pp. 2567–2572, 2017, doi: 10.1109/SMC.2017.8123011.</w:t>
      </w:r>
    </w:p>
    <w:p w14:paraId="0A723FAD"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[38]</w:t>
      </w:r>
      <w:r w:rsidRPr="005133A5">
        <w:rPr>
          <w:noProof/>
          <w:sz w:val="16"/>
          <w:szCs w:val="24"/>
        </w:rPr>
        <w:tab/>
        <w:t>“Proof-of-Work, Explained.” https://cointelegraph.com/explained/proof-of-work-explained (accessed Oct. 13, 2020).</w:t>
      </w:r>
    </w:p>
    <w:p w14:paraId="5C0196A7"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[39]</w:t>
      </w:r>
      <w:r w:rsidRPr="005133A5">
        <w:rPr>
          <w:noProof/>
          <w:sz w:val="16"/>
          <w:szCs w:val="24"/>
        </w:rPr>
        <w:tab/>
        <w:t xml:space="preserve">S. De Angelis, L. Aniello, R. Baldoni, F. Lombardi, A. Margheri, and V. Sassone, “PBFT vs proof-of-authority: Applying the CAP theorem to permissioned blockchain,” </w:t>
      </w:r>
      <w:r w:rsidRPr="005133A5">
        <w:rPr>
          <w:i/>
          <w:iCs/>
          <w:noProof/>
          <w:sz w:val="16"/>
          <w:szCs w:val="24"/>
        </w:rPr>
        <w:t>CEUR Workshop Proc.</w:t>
      </w:r>
      <w:r w:rsidRPr="005133A5">
        <w:rPr>
          <w:noProof/>
          <w:sz w:val="16"/>
          <w:szCs w:val="24"/>
        </w:rPr>
        <w:t>, vol. 2058, pp. 1–11, 2018.</w:t>
      </w:r>
    </w:p>
    <w:p w14:paraId="43FD7775"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[40]</w:t>
      </w:r>
      <w:r w:rsidRPr="005133A5">
        <w:rPr>
          <w:noProof/>
          <w:sz w:val="16"/>
          <w:szCs w:val="24"/>
        </w:rPr>
        <w:tab/>
        <w:t>“ethereum/go-ethereum: Official Go implementation of the Ethereum protocol.” https://github.com/ethereum/go-ethereum (accessed Jun. 05, 2021).</w:t>
      </w:r>
    </w:p>
    <w:p w14:paraId="6DDCA7D5"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[41]</w:t>
      </w:r>
      <w:r w:rsidRPr="005133A5">
        <w:rPr>
          <w:noProof/>
          <w:sz w:val="16"/>
          <w:szCs w:val="24"/>
        </w:rPr>
        <w:tab/>
        <w:t>“Installing Geth | Go Ethereum.” https://geth.ethereum.org/docs/install-and-build/installing-geth#install-on-ubuntu-via-ppas (accessed Jun. 10, 2021).</w:t>
      </w:r>
    </w:p>
    <w:p w14:paraId="451F7889"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[42]</w:t>
      </w:r>
      <w:r w:rsidRPr="005133A5">
        <w:rPr>
          <w:noProof/>
          <w:sz w:val="16"/>
          <w:szCs w:val="24"/>
        </w:rPr>
        <w:tab/>
        <w:t>“Command-line Options | Go Ethereum.” https://geth.ethereum.org/docs/interface/command-line-options (accessed Jun. 10, 2021).</w:t>
      </w:r>
    </w:p>
    <w:p w14:paraId="635FF7CF"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[43]</w:t>
      </w:r>
      <w:r w:rsidRPr="005133A5">
        <w:rPr>
          <w:noProof/>
          <w:sz w:val="16"/>
          <w:szCs w:val="24"/>
        </w:rPr>
        <w:tab/>
        <w:t>Quorum, “GoQuorum,” 2020. https://github.com/ConsenSys/quorum (accessed Jun. 03, 2021).</w:t>
      </w:r>
    </w:p>
    <w:p w14:paraId="73B2AA72"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[44]</w:t>
      </w:r>
      <w:r w:rsidRPr="005133A5">
        <w:rPr>
          <w:noProof/>
          <w:sz w:val="16"/>
          <w:szCs w:val="24"/>
        </w:rPr>
        <w:tab/>
        <w:t>“Install - GoQuorum.” https://docs.goquorum.consensys.net/en/stable/HowTo/GetStarted/Install/ (accessed Jun. 10, 2021).</w:t>
      </w:r>
    </w:p>
    <w:p w14:paraId="2841C6FC"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[45]</w:t>
      </w:r>
      <w:r w:rsidRPr="005133A5">
        <w:rPr>
          <w:noProof/>
          <w:sz w:val="16"/>
          <w:szCs w:val="24"/>
        </w:rPr>
        <w:tab/>
        <w:t>“Quorum 7-nodes Example.” https://github.com/ConsenSys/quorum-examples/tree/master/examples/7nodes (accessed Jun. 03, 2021).</w:t>
      </w:r>
    </w:p>
    <w:p w14:paraId="7E7B76DA"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[46]</w:t>
      </w:r>
      <w:r w:rsidRPr="005133A5">
        <w:rPr>
          <w:noProof/>
          <w:sz w:val="16"/>
          <w:szCs w:val="24"/>
        </w:rPr>
        <w:tab/>
        <w:t>“ConsenSys/tessera: Tessera - Enterprise Implementation of Quorum’s transaction manager.” https://github.com/ConsenSys/tessera (accessed Jun. 05, 2021).</w:t>
      </w:r>
    </w:p>
    <w:p w14:paraId="618B8A12"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[47]</w:t>
      </w:r>
      <w:r w:rsidRPr="005133A5">
        <w:rPr>
          <w:noProof/>
          <w:sz w:val="16"/>
          <w:szCs w:val="24"/>
        </w:rPr>
        <w:tab/>
        <w:t>“ConsenSys/constellation: Peer-to-peer encrypted message exchange.” https://github.com/ConsenSys/constellation (accessed Jun. 05, 2021).</w:t>
      </w:r>
    </w:p>
    <w:p w14:paraId="413CBE90"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[48]</w:t>
      </w:r>
      <w:r w:rsidRPr="005133A5">
        <w:rPr>
          <w:noProof/>
          <w:sz w:val="16"/>
          <w:szCs w:val="24"/>
        </w:rPr>
        <w:tab/>
        <w:t>“quorum-examples/README.md at master · ConsenSys/quorum-examples.” https://github.com/ConsenSys/quorum-examples/blob/master/README.md (accessed Jun. 10, 2021).</w:t>
      </w:r>
    </w:p>
    <w:p w14:paraId="526774FA"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[49]</w:t>
      </w:r>
      <w:r w:rsidRPr="005133A5">
        <w:rPr>
          <w:noProof/>
          <w:sz w:val="16"/>
          <w:szCs w:val="24"/>
        </w:rPr>
        <w:tab/>
        <w:t>“Remix - Ethereum IDE.” https://remix.ethereum.org/ (accessed Mar. 08, 2021).</w:t>
      </w:r>
    </w:p>
    <w:p w14:paraId="65FF6C6A"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[50]</w:t>
      </w:r>
      <w:r w:rsidRPr="005133A5">
        <w:rPr>
          <w:noProof/>
          <w:sz w:val="16"/>
          <w:szCs w:val="24"/>
        </w:rPr>
        <w:tab/>
        <w:t>“Node.js.” https://nodejs.org/en/ (accessed Jun. 10, 2021).</w:t>
      </w:r>
    </w:p>
    <w:p w14:paraId="12EF174C"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[51]</w:t>
      </w:r>
      <w:r w:rsidRPr="005133A5">
        <w:rPr>
          <w:noProof/>
          <w:sz w:val="16"/>
          <w:szCs w:val="24"/>
        </w:rPr>
        <w:tab/>
        <w:t>“npm.” https://www.npmjs.com/ (accessed Jun. 10, 2021).</w:t>
      </w:r>
    </w:p>
    <w:p w14:paraId="795D6A97"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[52]</w:t>
      </w:r>
      <w:r w:rsidRPr="005133A5">
        <w:rPr>
          <w:noProof/>
          <w:sz w:val="16"/>
          <w:szCs w:val="24"/>
        </w:rPr>
        <w:tab/>
        <w:t>“web3 - npm.” https://www.npmjs.com/package/web3 (accessed Jun. 10, 2021).</w:t>
      </w:r>
    </w:p>
    <w:p w14:paraId="0FCF149A"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[53]</w:t>
      </w:r>
      <w:r w:rsidRPr="005133A5">
        <w:rPr>
          <w:noProof/>
          <w:sz w:val="16"/>
          <w:szCs w:val="24"/>
        </w:rPr>
        <w:tab/>
        <w:t>“xml2js - npm.” https://www.npmjs.com/package/xml2js (accessed Jun. 10, 2021).</w:t>
      </w:r>
    </w:p>
    <w:p w14:paraId="1656013C"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[54]</w:t>
      </w:r>
      <w:r w:rsidRPr="005133A5">
        <w:rPr>
          <w:noProof/>
          <w:sz w:val="16"/>
          <w:szCs w:val="24"/>
        </w:rPr>
        <w:tab/>
        <w:t>“fs - npm.” https://www.npmjs.com/package/fs (accessed Jun. 10, 2021).</w:t>
      </w:r>
    </w:p>
    <w:p w14:paraId="7C7A117E"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[55]</w:t>
      </w:r>
      <w:r w:rsidRPr="005133A5">
        <w:rPr>
          <w:noProof/>
          <w:sz w:val="16"/>
          <w:szCs w:val="24"/>
        </w:rPr>
        <w:tab/>
        <w:t>“net - npm.” https://www.npmjs.com/package/net (accessed Jun. 10, 2021).</w:t>
      </w:r>
    </w:p>
    <w:p w14:paraId="71FDFF8A"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[56]</w:t>
      </w:r>
      <w:r w:rsidRPr="005133A5">
        <w:rPr>
          <w:noProof/>
          <w:sz w:val="16"/>
          <w:szCs w:val="24"/>
        </w:rPr>
        <w:tab/>
        <w:t>“util - npm.” https://www.npmjs.com/package/util (accessed Jun. 10, 2021).</w:t>
      </w:r>
    </w:p>
    <w:p w14:paraId="38413936"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[57]</w:t>
      </w:r>
      <w:r w:rsidRPr="005133A5">
        <w:rPr>
          <w:noProof/>
          <w:sz w:val="16"/>
          <w:szCs w:val="24"/>
        </w:rPr>
        <w:tab/>
        <w:t>“moment - npm.” https://www.npmjs.com/package/moment (accessed Jun. 10, 2021).</w:t>
      </w:r>
    </w:p>
    <w:p w14:paraId="393C8BA2"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[58]</w:t>
      </w:r>
      <w:r w:rsidRPr="005133A5">
        <w:rPr>
          <w:noProof/>
          <w:sz w:val="16"/>
          <w:szCs w:val="24"/>
        </w:rPr>
        <w:tab/>
        <w:t>“cryptr - npm.” https://www.npmjs.com/package/cryptr (accessed Jun. 10, 2021).</w:t>
      </w:r>
    </w:p>
    <w:p w14:paraId="62C59679" w14:textId="77777777" w:rsidR="005133A5" w:rsidRPr="005133A5" w:rsidRDefault="005133A5" w:rsidP="005133A5">
      <w:pPr>
        <w:widowControl w:val="0"/>
        <w:autoSpaceDE w:val="0"/>
        <w:autoSpaceDN w:val="0"/>
        <w:adjustRightInd w:val="0"/>
        <w:ind w:left="640" w:hanging="640"/>
        <w:rPr>
          <w:noProof/>
          <w:sz w:val="16"/>
        </w:rPr>
      </w:pPr>
      <w:r w:rsidRPr="005133A5">
        <w:rPr>
          <w:noProof/>
          <w:sz w:val="16"/>
          <w:szCs w:val="24"/>
        </w:rPr>
        <w:t>[59]</w:t>
      </w:r>
      <w:r w:rsidRPr="005133A5">
        <w:rPr>
          <w:noProof/>
          <w:sz w:val="16"/>
          <w:szCs w:val="24"/>
        </w:rPr>
        <w:tab/>
        <w:t>“web3.eth.Contract — web3.js 1.0.0 documentation.” https://web3js.readthedocs.io/en/v1.3.4/web3-eth-contract.html (accessed Mar. 08, 2021).</w:t>
      </w:r>
    </w:p>
    <w:p w14:paraId="205F82CE" w14:textId="25351130" w:rsidR="00836367" w:rsidRPr="0056733C" w:rsidRDefault="00A578E5" w:rsidP="00710B9C">
      <w:pPr>
        <w:pStyle w:val="references"/>
        <w:numPr>
          <w:ilvl w:val="0"/>
          <w:numId w:val="0"/>
        </w:numPr>
        <w:tabs>
          <w:tab w:val="left" w:pos="0"/>
        </w:tabs>
        <w:spacing w:line="240" w:lineRule="auto"/>
        <w:ind w:left="360" w:hanging="360"/>
        <w:jc w:val="left"/>
        <w:sectPr w:rsidR="00836367" w:rsidRPr="0056733C" w:rsidSect="003B4E04">
          <w:type w:val="continuous"/>
          <w:pgSz w:w="11906" w:h="16838" w:code="9"/>
          <w:pgMar w:top="1080" w:right="907" w:bottom="1440" w:left="907" w:header="720" w:footer="720" w:gutter="0"/>
          <w:cols w:num="2" w:space="360"/>
          <w:docGrid w:linePitch="360"/>
        </w:sectPr>
      </w:pPr>
      <w:r w:rsidRPr="007035BE">
        <w:rPr>
          <w:color w:val="FF0000"/>
        </w:rPr>
        <w:fldChar w:fldCharType="end"/>
      </w:r>
    </w:p>
    <w:p w14:paraId="30E1EDD3" w14:textId="02A682FD" w:rsidR="00807E13" w:rsidRDefault="00807E13" w:rsidP="00193BFC">
      <w:pPr>
        <w:jc w:val="both"/>
      </w:pPr>
    </w:p>
    <w:sectPr w:rsidR="00807E13" w:rsidSect="003B4E04">
      <w:type w:val="continuous"/>
      <w:pgSz w:w="11906" w:h="16838" w:code="9"/>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2" w:author="Petnathean Julled" w:date="2021-10-29T10:33:00Z" w:initials="PJ">
    <w:p w14:paraId="6D7AD6AC" w14:textId="331900CD" w:rsidR="00380831" w:rsidRDefault="00380831">
      <w:pPr>
        <w:pStyle w:val="CommentText"/>
        <w:rPr>
          <w:rFonts w:cstheme="minorBidi"/>
          <w:szCs w:val="25"/>
          <w:lang w:bidi="th-TH"/>
        </w:rPr>
      </w:pPr>
      <w:r>
        <w:rPr>
          <w:rStyle w:val="CommentReference"/>
        </w:rPr>
        <w:annotationRef/>
      </w:r>
      <w:r>
        <w:rPr>
          <w:rFonts w:cstheme="minorBidi" w:hint="cs"/>
          <w:szCs w:val="25"/>
          <w:cs/>
          <w:lang w:bidi="th-TH"/>
        </w:rPr>
        <w:t>1</w:t>
      </w:r>
      <w:r w:rsidRPr="00380831">
        <w:rPr>
          <w:rFonts w:cstheme="minorBidi"/>
          <w:szCs w:val="25"/>
          <w:vertAlign w:val="superscript"/>
          <w:lang w:bidi="th-TH"/>
        </w:rPr>
        <w:t>st</w:t>
      </w:r>
      <w:r>
        <w:rPr>
          <w:rFonts w:cstheme="minorBidi"/>
          <w:szCs w:val="25"/>
          <w:lang w:bidi="th-TH"/>
        </w:rPr>
        <w:t xml:space="preserve"> paragraph </w:t>
      </w:r>
      <w:r>
        <w:rPr>
          <w:rFonts w:cstheme="minorBidi" w:hint="cs"/>
          <w:szCs w:val="25"/>
          <w:cs/>
          <w:lang w:bidi="th-TH"/>
        </w:rPr>
        <w:t xml:space="preserve">ลง </w:t>
      </w:r>
      <w:r>
        <w:rPr>
          <w:rFonts w:cstheme="minorBidi"/>
          <w:szCs w:val="25"/>
          <w:lang w:bidi="th-TH"/>
        </w:rPr>
        <w:t xml:space="preserve">Flow </w:t>
      </w:r>
      <w:r>
        <w:rPr>
          <w:rFonts w:cstheme="minorBidi" w:hint="cs"/>
          <w:szCs w:val="25"/>
          <w:cs/>
          <w:lang w:bidi="th-TH"/>
        </w:rPr>
        <w:t xml:space="preserve">อย่างเดียว </w:t>
      </w:r>
      <w:r>
        <w:rPr>
          <w:rFonts w:cstheme="minorBidi"/>
          <w:szCs w:val="25"/>
          <w:lang w:bidi="th-TH"/>
        </w:rPr>
        <w:t xml:space="preserve">A </w:t>
      </w:r>
      <w:r>
        <w:rPr>
          <w:rFonts w:cstheme="minorBidi" w:hint="cs"/>
          <w:szCs w:val="25"/>
          <w:cs/>
          <w:lang w:bidi="th-TH"/>
        </w:rPr>
        <w:t xml:space="preserve">ส่งไป </w:t>
      </w:r>
      <w:r>
        <w:rPr>
          <w:rFonts w:cstheme="minorBidi"/>
          <w:szCs w:val="25"/>
          <w:lang w:bidi="th-TH"/>
        </w:rPr>
        <w:t xml:space="preserve">B </w:t>
      </w:r>
      <w:r>
        <w:rPr>
          <w:rFonts w:cstheme="minorBidi" w:hint="cs"/>
          <w:szCs w:val="25"/>
          <w:cs/>
          <w:lang w:bidi="th-TH"/>
        </w:rPr>
        <w:t xml:space="preserve">ด้วย </w:t>
      </w:r>
      <w:r>
        <w:rPr>
          <w:rFonts w:cstheme="minorBidi"/>
          <w:szCs w:val="25"/>
          <w:lang w:bidi="th-TH"/>
        </w:rPr>
        <w:t>transact X</w:t>
      </w:r>
    </w:p>
    <w:p w14:paraId="48D820AE" w14:textId="497F6A87" w:rsidR="00380831" w:rsidRPr="00380831" w:rsidRDefault="00380831">
      <w:pPr>
        <w:pStyle w:val="CommentText"/>
        <w:rPr>
          <w:rFonts w:cstheme="minorBidi"/>
          <w:szCs w:val="25"/>
          <w:cs/>
          <w:lang w:bidi="th-TH"/>
        </w:rPr>
      </w:pPr>
      <w:r>
        <w:rPr>
          <w:rFonts w:cstheme="minorBidi" w:hint="cs"/>
          <w:szCs w:val="25"/>
          <w:cs/>
          <w:lang w:bidi="th-TH"/>
        </w:rPr>
        <w:t>2</w:t>
      </w:r>
      <w:r w:rsidRPr="00380831">
        <w:rPr>
          <w:rFonts w:cstheme="minorBidi"/>
          <w:szCs w:val="25"/>
          <w:vertAlign w:val="superscript"/>
          <w:lang w:bidi="th-TH"/>
        </w:rPr>
        <w:t>nd</w:t>
      </w:r>
      <w:r>
        <w:rPr>
          <w:rFonts w:cstheme="minorBidi"/>
          <w:szCs w:val="25"/>
          <w:lang w:bidi="th-TH"/>
        </w:rPr>
        <w:t xml:space="preserve"> paragraph </w:t>
      </w:r>
      <w:r>
        <w:rPr>
          <w:rFonts w:cstheme="minorBidi" w:hint="cs"/>
          <w:szCs w:val="25"/>
          <w:cs/>
          <w:lang w:bidi="th-TH"/>
        </w:rPr>
        <w:t xml:space="preserve">ลง </w:t>
      </w:r>
      <w:r>
        <w:rPr>
          <w:rFonts w:cstheme="minorBidi"/>
          <w:szCs w:val="25"/>
          <w:lang w:bidi="th-TH"/>
        </w:rPr>
        <w:t xml:space="preserve">detail </w:t>
      </w:r>
      <w:r>
        <w:rPr>
          <w:rFonts w:cstheme="minorBidi" w:hint="cs"/>
          <w:szCs w:val="25"/>
          <w:cs/>
          <w:lang w:bidi="th-TH"/>
        </w:rPr>
        <w:t xml:space="preserve">ของ </w:t>
      </w:r>
      <w:r>
        <w:rPr>
          <w:rFonts w:cstheme="minorBidi"/>
          <w:szCs w:val="25"/>
          <w:lang w:bidi="th-TH"/>
        </w:rPr>
        <w:t xml:space="preserve">transactions -&gt; mention </w:t>
      </w:r>
      <w:r>
        <w:rPr>
          <w:rFonts w:cstheme="minorBidi" w:hint="cs"/>
          <w:szCs w:val="25"/>
          <w:cs/>
          <w:lang w:bidi="th-TH"/>
        </w:rPr>
        <w:t xml:space="preserve">ด้วยว่า </w:t>
      </w:r>
      <w:r>
        <w:rPr>
          <w:rFonts w:cstheme="minorBidi"/>
          <w:szCs w:val="25"/>
          <w:lang w:bidi="th-TH"/>
        </w:rPr>
        <w:t xml:space="preserve">scope </w:t>
      </w:r>
      <w:r>
        <w:rPr>
          <w:rFonts w:cstheme="minorBidi" w:hint="cs"/>
          <w:szCs w:val="25"/>
          <w:cs/>
          <w:lang w:bidi="th-TH"/>
        </w:rPr>
        <w:t xml:space="preserve">งานเราแค่ไหน ทำไมถึงพิจารณาแค่ </w:t>
      </w:r>
      <w:r>
        <w:rPr>
          <w:rFonts w:cstheme="minorBidi"/>
          <w:szCs w:val="25"/>
          <w:lang w:bidi="th-TH"/>
        </w:rPr>
        <w:t xml:space="preserve">transaction </w:t>
      </w:r>
      <w:r>
        <w:rPr>
          <w:rFonts w:cstheme="minorBidi" w:hint="cs"/>
          <w:szCs w:val="25"/>
          <w:cs/>
          <w:lang w:bidi="th-TH"/>
        </w:rPr>
        <w:t>นี้</w:t>
      </w:r>
    </w:p>
  </w:comment>
  <w:comment w:id="286" w:author="Pattanasak Mongkolwat" w:date="2021-10-07T15:30:00Z" w:initials="PM">
    <w:p w14:paraId="60B990A0" w14:textId="1B21689A" w:rsidR="00D12C27" w:rsidRDefault="00D12C27">
      <w:pPr>
        <w:pStyle w:val="CommentText"/>
      </w:pPr>
      <w:r>
        <w:rPr>
          <w:rStyle w:val="CommentReference"/>
        </w:rPr>
        <w:annotationRef/>
      </w:r>
      <w:r>
        <w:t>I don’t see important relationship between not having document sharing and information system being hacked.</w:t>
      </w:r>
    </w:p>
  </w:comment>
  <w:comment w:id="287" w:author="Pattanasak Mongkolwat" w:date="2021-10-07T15:32:00Z" w:initials="PM">
    <w:p w14:paraId="56276E37" w14:textId="3BDB6907" w:rsidR="00D12C27" w:rsidRDefault="00D12C27">
      <w:pPr>
        <w:pStyle w:val="CommentText"/>
      </w:pPr>
      <w:r>
        <w:rPr>
          <w:rStyle w:val="CommentReference"/>
        </w:rPr>
        <w:annotationRef/>
      </w:r>
      <w:r>
        <w:t xml:space="preserve">Need </w:t>
      </w:r>
      <w:r w:rsidR="00340C61">
        <w:t xml:space="preserve">a </w:t>
      </w:r>
      <w:r>
        <w:t>medical doctor to verify this. I don’t understand or know if this is correct (sound)</w:t>
      </w:r>
      <w:r w:rsidR="00340C61">
        <w:t xml:space="preserve">. Otherwise, we need to get a simple scenario. </w:t>
      </w:r>
    </w:p>
  </w:comment>
  <w:comment w:id="290" w:author="Pattanasak Mongkolwat" w:date="2021-10-07T16:08:00Z" w:initials="PM">
    <w:p w14:paraId="64C6D0AC" w14:textId="7559365D" w:rsidR="002A11D9" w:rsidRDefault="002A11D9">
      <w:pPr>
        <w:pStyle w:val="CommentText"/>
      </w:pPr>
      <w:r>
        <w:rPr>
          <w:rStyle w:val="CommentReference"/>
        </w:rPr>
        <w:annotationRef/>
      </w:r>
      <w:r>
        <w:t>I don’t see this section.</w:t>
      </w:r>
    </w:p>
  </w:comment>
  <w:comment w:id="291" w:author="Pattanasak Mongkolwat" w:date="2021-10-07T16:09:00Z" w:initials="PM">
    <w:p w14:paraId="6368CC1B" w14:textId="26592640" w:rsidR="00FA0E88" w:rsidRPr="00FA0E88" w:rsidRDefault="00FA0E88">
      <w:pPr>
        <w:pStyle w:val="CommentText"/>
        <w:rPr>
          <w:rFonts w:cs="Angsana New"/>
          <w:szCs w:val="25"/>
          <w:lang w:bidi="th-TH"/>
        </w:rPr>
      </w:pPr>
      <w:r>
        <w:rPr>
          <w:rStyle w:val="CommentReference"/>
        </w:rPr>
        <w:annotationRef/>
      </w:r>
      <w:r>
        <w:rPr>
          <w:rFonts w:cs="Angsana New"/>
          <w:szCs w:val="25"/>
          <w:lang w:bidi="th-TH"/>
        </w:rPr>
        <w:t>Don’t see it.</w:t>
      </w:r>
    </w:p>
  </w:comment>
  <w:comment w:id="292" w:author="Pattanasak Mongkolwat" w:date="2021-10-07T16:09:00Z" w:initials="PM">
    <w:p w14:paraId="4D06EA18" w14:textId="1D4F8A4A" w:rsidR="00FA0E88" w:rsidRDefault="00FA0E88">
      <w:pPr>
        <w:pStyle w:val="CommentText"/>
      </w:pPr>
      <w:r>
        <w:rPr>
          <w:rStyle w:val="CommentReference"/>
        </w:rPr>
        <w:annotationRef/>
      </w:r>
    </w:p>
  </w:comment>
  <w:comment w:id="295" w:author="Pattanasak Mongkolwat" w:date="2021-10-07T16:14:00Z" w:initials="PM">
    <w:p w14:paraId="6179F0D0" w14:textId="01D4ED4D" w:rsidR="00DE5055" w:rsidRDefault="00DE5055">
      <w:pPr>
        <w:pStyle w:val="CommentText"/>
      </w:pPr>
      <w:r>
        <w:rPr>
          <w:rStyle w:val="CommentReference"/>
        </w:rPr>
        <w:annotationRef/>
      </w:r>
      <w:r>
        <w:t>Please check</w:t>
      </w:r>
    </w:p>
  </w:comment>
  <w:comment w:id="296" w:author="Pattanasak Mongkolwat" w:date="2021-10-07T16:26:00Z" w:initials="PM">
    <w:p w14:paraId="13390362" w14:textId="58FB0197" w:rsidR="00612CB7" w:rsidRDefault="00612CB7">
      <w:pPr>
        <w:pStyle w:val="CommentText"/>
      </w:pPr>
      <w:r>
        <w:rPr>
          <w:rStyle w:val="CommentReference"/>
        </w:rPr>
        <w:annotationRef/>
      </w:r>
      <w:r>
        <w:t>Who? The developer (You)?</w:t>
      </w:r>
    </w:p>
  </w:comment>
  <w:comment w:id="297" w:author="Pattanasak Mongkolwat" w:date="2021-10-07T16:30:00Z" w:initials="PM">
    <w:p w14:paraId="028FE82F" w14:textId="0F2C6160" w:rsidR="007044E0" w:rsidRDefault="007044E0">
      <w:pPr>
        <w:pStyle w:val="CommentText"/>
      </w:pPr>
      <w:r>
        <w:rPr>
          <w:rStyle w:val="CommentReference"/>
        </w:rPr>
        <w:annotationRef/>
      </w:r>
      <w:r>
        <w:t>What is it?</w:t>
      </w:r>
    </w:p>
  </w:comment>
  <w:comment w:id="298" w:author="Pattanasak Mongkolwat" w:date="2021-10-07T16:53:00Z" w:initials="PM">
    <w:p w14:paraId="224B1017" w14:textId="77777777" w:rsidR="00B13259" w:rsidRDefault="00B13259">
      <w:pPr>
        <w:pStyle w:val="CommentText"/>
      </w:pPr>
      <w:r>
        <w:rPr>
          <w:rStyle w:val="CommentReference"/>
        </w:rPr>
        <w:annotationRef/>
      </w:r>
      <w:r>
        <w:t>Middleware???</w:t>
      </w:r>
    </w:p>
    <w:p w14:paraId="0C3B2BEC" w14:textId="0C61E2EB" w:rsidR="00B13259" w:rsidRDefault="00B13259">
      <w:pPr>
        <w:pStyle w:val="CommentText"/>
      </w:pPr>
    </w:p>
  </w:comment>
  <w:comment w:id="317" w:author="Pattanasak Mongkolwat" w:date="2021-10-07T17:18:00Z" w:initials="PM">
    <w:p w14:paraId="7131933B" w14:textId="4D69A2FA" w:rsidR="00E57EAB" w:rsidRDefault="00E57EAB">
      <w:pPr>
        <w:pStyle w:val="CommentText"/>
      </w:pPr>
      <w:r>
        <w:rPr>
          <w:rStyle w:val="CommentReference"/>
        </w:rPr>
        <w:annotationRef/>
      </w:r>
      <w:r>
        <w:t>No need to have this many digits.</w:t>
      </w:r>
    </w:p>
  </w:comment>
  <w:comment w:id="324" w:author="Pattanasak Mongkolwat" w:date="2021-10-07T17:22:00Z" w:initials="PM">
    <w:p w14:paraId="6DBD49CA" w14:textId="09D64B37" w:rsidR="00DC1DB9" w:rsidRDefault="00DC1DB9">
      <w:pPr>
        <w:pStyle w:val="CommentText"/>
      </w:pPr>
      <w:r>
        <w:rPr>
          <w:rStyle w:val="CommentReference"/>
        </w:rPr>
        <w:annotationRef/>
      </w:r>
      <w:r>
        <w:t>Not sure if this is the main reason.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D820AE" w15:done="0"/>
  <w15:commentEx w15:paraId="60B990A0" w15:done="0"/>
  <w15:commentEx w15:paraId="56276E37" w15:done="0"/>
  <w15:commentEx w15:paraId="64C6D0AC" w15:done="0"/>
  <w15:commentEx w15:paraId="6368CC1B" w15:done="0"/>
  <w15:commentEx w15:paraId="4D06EA18" w15:done="0"/>
  <w15:commentEx w15:paraId="6179F0D0" w15:done="0"/>
  <w15:commentEx w15:paraId="13390362" w15:done="0"/>
  <w15:commentEx w15:paraId="028FE82F" w15:done="0"/>
  <w15:commentEx w15:paraId="0C3B2BEC" w15:done="0"/>
  <w15:commentEx w15:paraId="7131933B" w15:done="0"/>
  <w15:commentEx w15:paraId="6DBD49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64C61" w16cex:dateUtc="2021-10-29T03:33:00Z"/>
  <w16cex:commentExtensible w16cex:durableId="25099103" w16cex:dateUtc="2021-10-07T08:30:00Z"/>
  <w16cex:commentExtensible w16cex:durableId="2509918C" w16cex:dateUtc="2021-10-07T08:32:00Z"/>
  <w16cex:commentExtensible w16cex:durableId="250999E6" w16cex:dateUtc="2021-10-07T09:08:00Z"/>
  <w16cex:commentExtensible w16cex:durableId="25099A57" w16cex:dateUtc="2021-10-07T09:09:00Z"/>
  <w16cex:commentExtensible w16cex:durableId="25099A4D" w16cex:dateUtc="2021-10-07T09:09:00Z"/>
  <w16cex:commentExtensible w16cex:durableId="25099B6D" w16cex:dateUtc="2021-10-07T09:14:00Z"/>
  <w16cex:commentExtensible w16cex:durableId="25099E3A" w16cex:dateUtc="2021-10-07T09:26:00Z"/>
  <w16cex:commentExtensible w16cex:durableId="25099F09" w16cex:dateUtc="2021-10-07T09:30:00Z"/>
  <w16cex:commentExtensible w16cex:durableId="2509A48A" w16cex:dateUtc="2021-10-07T09:53:00Z"/>
  <w16cex:commentExtensible w16cex:durableId="2509AA73" w16cex:dateUtc="2021-10-07T10:18:00Z"/>
  <w16cex:commentExtensible w16cex:durableId="2509AB5F" w16cex:dateUtc="2021-10-07T1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D820AE" w16cid:durableId="25264C61"/>
  <w16cid:commentId w16cid:paraId="60B990A0" w16cid:durableId="25099103"/>
  <w16cid:commentId w16cid:paraId="56276E37" w16cid:durableId="2509918C"/>
  <w16cid:commentId w16cid:paraId="64C6D0AC" w16cid:durableId="250999E6"/>
  <w16cid:commentId w16cid:paraId="6368CC1B" w16cid:durableId="25099A57"/>
  <w16cid:commentId w16cid:paraId="4D06EA18" w16cid:durableId="25099A4D"/>
  <w16cid:commentId w16cid:paraId="6179F0D0" w16cid:durableId="25099B6D"/>
  <w16cid:commentId w16cid:paraId="13390362" w16cid:durableId="25099E3A"/>
  <w16cid:commentId w16cid:paraId="028FE82F" w16cid:durableId="25099F09"/>
  <w16cid:commentId w16cid:paraId="0C3B2BEC" w16cid:durableId="2509A48A"/>
  <w16cid:commentId w16cid:paraId="7131933B" w16cid:durableId="2509AA73"/>
  <w16cid:commentId w16cid:paraId="6DBD49CA" w16cid:durableId="2509AB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279A2" w14:textId="77777777" w:rsidR="000472F3" w:rsidRDefault="000472F3" w:rsidP="001A3B3D">
      <w:r>
        <w:separator/>
      </w:r>
    </w:p>
  </w:endnote>
  <w:endnote w:type="continuationSeparator" w:id="0">
    <w:p w14:paraId="556883D6" w14:textId="77777777" w:rsidR="000472F3" w:rsidRDefault="000472F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D9614" w14:textId="77777777" w:rsidR="008E0799" w:rsidRPr="006F6D3D" w:rsidRDefault="008E0799"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BFE44" w14:textId="77777777" w:rsidR="000472F3" w:rsidRDefault="000472F3" w:rsidP="001A3B3D">
      <w:r>
        <w:separator/>
      </w:r>
    </w:p>
  </w:footnote>
  <w:footnote w:type="continuationSeparator" w:id="0">
    <w:p w14:paraId="43F7FB7D" w14:textId="77777777" w:rsidR="000472F3" w:rsidRDefault="000472F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nathean Julled">
    <w15:presenceInfo w15:providerId="Windows Live" w15:userId="0e2ce6bcdf9157df"/>
  </w15:person>
  <w15:person w15:author="Pattanasak Mongkolwat">
    <w15:presenceInfo w15:providerId="None" w15:userId="Pattanasak Mongkolw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trackRevisions/>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7Q0MTQ0MzAwNDA0NDdW0lEKTi0uzszPAykwrQUA+CzRvSwAAAA="/>
  </w:docVars>
  <w:rsids>
    <w:rsidRoot w:val="009303D9"/>
    <w:rsid w:val="00000576"/>
    <w:rsid w:val="00001838"/>
    <w:rsid w:val="00001D3B"/>
    <w:rsid w:val="00002237"/>
    <w:rsid w:val="00002428"/>
    <w:rsid w:val="0000269F"/>
    <w:rsid w:val="00003C52"/>
    <w:rsid w:val="00003D44"/>
    <w:rsid w:val="00004443"/>
    <w:rsid w:val="00004CFA"/>
    <w:rsid w:val="00006F34"/>
    <w:rsid w:val="000109EF"/>
    <w:rsid w:val="000119A7"/>
    <w:rsid w:val="00011AA5"/>
    <w:rsid w:val="0001316A"/>
    <w:rsid w:val="00013395"/>
    <w:rsid w:val="00013F6D"/>
    <w:rsid w:val="0001422F"/>
    <w:rsid w:val="000144F2"/>
    <w:rsid w:val="00015DE4"/>
    <w:rsid w:val="00016001"/>
    <w:rsid w:val="00016CC8"/>
    <w:rsid w:val="00016E6F"/>
    <w:rsid w:val="00017117"/>
    <w:rsid w:val="000179F5"/>
    <w:rsid w:val="00020A32"/>
    <w:rsid w:val="00020DEA"/>
    <w:rsid w:val="00021B22"/>
    <w:rsid w:val="00022876"/>
    <w:rsid w:val="00022E11"/>
    <w:rsid w:val="00023739"/>
    <w:rsid w:val="000242CE"/>
    <w:rsid w:val="00024891"/>
    <w:rsid w:val="00024BC1"/>
    <w:rsid w:val="0002560C"/>
    <w:rsid w:val="00026536"/>
    <w:rsid w:val="00030330"/>
    <w:rsid w:val="000306E5"/>
    <w:rsid w:val="00032362"/>
    <w:rsid w:val="00032977"/>
    <w:rsid w:val="00032D1A"/>
    <w:rsid w:val="0003356C"/>
    <w:rsid w:val="000340B0"/>
    <w:rsid w:val="000373A3"/>
    <w:rsid w:val="00037BE7"/>
    <w:rsid w:val="00040334"/>
    <w:rsid w:val="000410E8"/>
    <w:rsid w:val="00042AB2"/>
    <w:rsid w:val="00042D14"/>
    <w:rsid w:val="000436D3"/>
    <w:rsid w:val="00044FA9"/>
    <w:rsid w:val="00045E93"/>
    <w:rsid w:val="00046451"/>
    <w:rsid w:val="000472F3"/>
    <w:rsid w:val="000474F3"/>
    <w:rsid w:val="0004781E"/>
    <w:rsid w:val="000500E9"/>
    <w:rsid w:val="0005100A"/>
    <w:rsid w:val="00051C49"/>
    <w:rsid w:val="0005757E"/>
    <w:rsid w:val="0006080A"/>
    <w:rsid w:val="000615FA"/>
    <w:rsid w:val="00064D45"/>
    <w:rsid w:val="00066CD8"/>
    <w:rsid w:val="00071322"/>
    <w:rsid w:val="000713E3"/>
    <w:rsid w:val="0007149B"/>
    <w:rsid w:val="00071AF8"/>
    <w:rsid w:val="000737EF"/>
    <w:rsid w:val="000746A6"/>
    <w:rsid w:val="00075E91"/>
    <w:rsid w:val="00076206"/>
    <w:rsid w:val="00077702"/>
    <w:rsid w:val="00082068"/>
    <w:rsid w:val="000825F7"/>
    <w:rsid w:val="00082610"/>
    <w:rsid w:val="000833B6"/>
    <w:rsid w:val="000836BE"/>
    <w:rsid w:val="00084741"/>
    <w:rsid w:val="00085632"/>
    <w:rsid w:val="000864FC"/>
    <w:rsid w:val="0008666B"/>
    <w:rsid w:val="0008758A"/>
    <w:rsid w:val="00087639"/>
    <w:rsid w:val="00091E4D"/>
    <w:rsid w:val="00091F67"/>
    <w:rsid w:val="000945DC"/>
    <w:rsid w:val="00094A18"/>
    <w:rsid w:val="0009788D"/>
    <w:rsid w:val="00097BC2"/>
    <w:rsid w:val="000A146C"/>
    <w:rsid w:val="000A26BE"/>
    <w:rsid w:val="000A2D04"/>
    <w:rsid w:val="000A3548"/>
    <w:rsid w:val="000A40C9"/>
    <w:rsid w:val="000A50F9"/>
    <w:rsid w:val="000A5340"/>
    <w:rsid w:val="000A5743"/>
    <w:rsid w:val="000A6808"/>
    <w:rsid w:val="000A75E4"/>
    <w:rsid w:val="000B0B34"/>
    <w:rsid w:val="000B1453"/>
    <w:rsid w:val="000B18F1"/>
    <w:rsid w:val="000B636C"/>
    <w:rsid w:val="000B645C"/>
    <w:rsid w:val="000B6A2E"/>
    <w:rsid w:val="000C09E4"/>
    <w:rsid w:val="000C1E68"/>
    <w:rsid w:val="000C2790"/>
    <w:rsid w:val="000C27F6"/>
    <w:rsid w:val="000C30DE"/>
    <w:rsid w:val="000D228A"/>
    <w:rsid w:val="000D2EDB"/>
    <w:rsid w:val="000D3740"/>
    <w:rsid w:val="000D39B3"/>
    <w:rsid w:val="000D465C"/>
    <w:rsid w:val="000D6140"/>
    <w:rsid w:val="000E219F"/>
    <w:rsid w:val="000E2287"/>
    <w:rsid w:val="000E2EAC"/>
    <w:rsid w:val="000E3653"/>
    <w:rsid w:val="000E3DC5"/>
    <w:rsid w:val="000E4F4B"/>
    <w:rsid w:val="000E65CA"/>
    <w:rsid w:val="000E73B3"/>
    <w:rsid w:val="000F0032"/>
    <w:rsid w:val="000F1E06"/>
    <w:rsid w:val="000F1ECD"/>
    <w:rsid w:val="000F2485"/>
    <w:rsid w:val="000F3406"/>
    <w:rsid w:val="000F5BB4"/>
    <w:rsid w:val="000F62B7"/>
    <w:rsid w:val="000F6C48"/>
    <w:rsid w:val="000F7BE4"/>
    <w:rsid w:val="00100CB0"/>
    <w:rsid w:val="001018A5"/>
    <w:rsid w:val="0010475E"/>
    <w:rsid w:val="001048D8"/>
    <w:rsid w:val="001052E8"/>
    <w:rsid w:val="00106EAF"/>
    <w:rsid w:val="001070A7"/>
    <w:rsid w:val="001107CE"/>
    <w:rsid w:val="00110FFD"/>
    <w:rsid w:val="00112B36"/>
    <w:rsid w:val="00112CA9"/>
    <w:rsid w:val="001204E8"/>
    <w:rsid w:val="00121042"/>
    <w:rsid w:val="00121833"/>
    <w:rsid w:val="001222C0"/>
    <w:rsid w:val="00123456"/>
    <w:rsid w:val="00123B02"/>
    <w:rsid w:val="00125442"/>
    <w:rsid w:val="0012627F"/>
    <w:rsid w:val="0012630D"/>
    <w:rsid w:val="0012764E"/>
    <w:rsid w:val="00127BFE"/>
    <w:rsid w:val="0013079C"/>
    <w:rsid w:val="00131450"/>
    <w:rsid w:val="00132738"/>
    <w:rsid w:val="00132B8B"/>
    <w:rsid w:val="001343C8"/>
    <w:rsid w:val="001348AE"/>
    <w:rsid w:val="00136090"/>
    <w:rsid w:val="0013631E"/>
    <w:rsid w:val="0014015E"/>
    <w:rsid w:val="00140B9B"/>
    <w:rsid w:val="00141455"/>
    <w:rsid w:val="00141B23"/>
    <w:rsid w:val="00142B38"/>
    <w:rsid w:val="001433D7"/>
    <w:rsid w:val="00143AA5"/>
    <w:rsid w:val="00143C14"/>
    <w:rsid w:val="00144A6A"/>
    <w:rsid w:val="00145007"/>
    <w:rsid w:val="001458BE"/>
    <w:rsid w:val="001503B6"/>
    <w:rsid w:val="001509B0"/>
    <w:rsid w:val="00152380"/>
    <w:rsid w:val="00152DBD"/>
    <w:rsid w:val="00156106"/>
    <w:rsid w:val="00157033"/>
    <w:rsid w:val="00160CEC"/>
    <w:rsid w:val="00160F61"/>
    <w:rsid w:val="001614CE"/>
    <w:rsid w:val="00161520"/>
    <w:rsid w:val="0016198E"/>
    <w:rsid w:val="001653E4"/>
    <w:rsid w:val="0016700F"/>
    <w:rsid w:val="0016754C"/>
    <w:rsid w:val="00170082"/>
    <w:rsid w:val="0017119C"/>
    <w:rsid w:val="00171535"/>
    <w:rsid w:val="0017315B"/>
    <w:rsid w:val="001756B0"/>
    <w:rsid w:val="00183499"/>
    <w:rsid w:val="00183AB6"/>
    <w:rsid w:val="0018524D"/>
    <w:rsid w:val="00185667"/>
    <w:rsid w:val="001868BF"/>
    <w:rsid w:val="001878BC"/>
    <w:rsid w:val="00190127"/>
    <w:rsid w:val="0019172D"/>
    <w:rsid w:val="00191F70"/>
    <w:rsid w:val="00191F77"/>
    <w:rsid w:val="0019208E"/>
    <w:rsid w:val="00192185"/>
    <w:rsid w:val="00192A3F"/>
    <w:rsid w:val="00193BFC"/>
    <w:rsid w:val="00194180"/>
    <w:rsid w:val="001947B4"/>
    <w:rsid w:val="001961A9"/>
    <w:rsid w:val="00196B61"/>
    <w:rsid w:val="00197B87"/>
    <w:rsid w:val="001A0257"/>
    <w:rsid w:val="001A0C10"/>
    <w:rsid w:val="001A1A6D"/>
    <w:rsid w:val="001A2062"/>
    <w:rsid w:val="001A2EFD"/>
    <w:rsid w:val="001A2F63"/>
    <w:rsid w:val="001A3B3D"/>
    <w:rsid w:val="001A3E14"/>
    <w:rsid w:val="001A3F4A"/>
    <w:rsid w:val="001A6361"/>
    <w:rsid w:val="001A75A7"/>
    <w:rsid w:val="001A7692"/>
    <w:rsid w:val="001B02C6"/>
    <w:rsid w:val="001B079E"/>
    <w:rsid w:val="001B08D0"/>
    <w:rsid w:val="001B1B2E"/>
    <w:rsid w:val="001B500B"/>
    <w:rsid w:val="001B62BA"/>
    <w:rsid w:val="001B67DC"/>
    <w:rsid w:val="001B6B77"/>
    <w:rsid w:val="001B6F08"/>
    <w:rsid w:val="001B7AC4"/>
    <w:rsid w:val="001C084F"/>
    <w:rsid w:val="001C16CD"/>
    <w:rsid w:val="001C2407"/>
    <w:rsid w:val="001C6775"/>
    <w:rsid w:val="001C7410"/>
    <w:rsid w:val="001C7A7A"/>
    <w:rsid w:val="001D0019"/>
    <w:rsid w:val="001D00CA"/>
    <w:rsid w:val="001D1A5A"/>
    <w:rsid w:val="001D1FCE"/>
    <w:rsid w:val="001D201C"/>
    <w:rsid w:val="001D3241"/>
    <w:rsid w:val="001D5618"/>
    <w:rsid w:val="001D6252"/>
    <w:rsid w:val="001D7060"/>
    <w:rsid w:val="001E2BF1"/>
    <w:rsid w:val="001E2F1B"/>
    <w:rsid w:val="001E4DA2"/>
    <w:rsid w:val="001E5758"/>
    <w:rsid w:val="001E68A8"/>
    <w:rsid w:val="001E6DB4"/>
    <w:rsid w:val="001E71FA"/>
    <w:rsid w:val="001F0AA6"/>
    <w:rsid w:val="001F1D32"/>
    <w:rsid w:val="001F4039"/>
    <w:rsid w:val="001F4552"/>
    <w:rsid w:val="001F4ABE"/>
    <w:rsid w:val="001F5563"/>
    <w:rsid w:val="001F6D30"/>
    <w:rsid w:val="001F709B"/>
    <w:rsid w:val="00200C0A"/>
    <w:rsid w:val="002011D8"/>
    <w:rsid w:val="0020354F"/>
    <w:rsid w:val="0020479F"/>
    <w:rsid w:val="00210268"/>
    <w:rsid w:val="00210637"/>
    <w:rsid w:val="00210F3F"/>
    <w:rsid w:val="002111C3"/>
    <w:rsid w:val="0021269E"/>
    <w:rsid w:val="00212751"/>
    <w:rsid w:val="002127FB"/>
    <w:rsid w:val="00212F8C"/>
    <w:rsid w:val="002141CC"/>
    <w:rsid w:val="002145B3"/>
    <w:rsid w:val="00214ABF"/>
    <w:rsid w:val="00214D6E"/>
    <w:rsid w:val="0021567C"/>
    <w:rsid w:val="0021595C"/>
    <w:rsid w:val="002178C3"/>
    <w:rsid w:val="00223300"/>
    <w:rsid w:val="0022367A"/>
    <w:rsid w:val="00223B76"/>
    <w:rsid w:val="00223ECB"/>
    <w:rsid w:val="00224898"/>
    <w:rsid w:val="002254A9"/>
    <w:rsid w:val="00225F49"/>
    <w:rsid w:val="00227108"/>
    <w:rsid w:val="00232F36"/>
    <w:rsid w:val="00233150"/>
    <w:rsid w:val="00233D97"/>
    <w:rsid w:val="002347A2"/>
    <w:rsid w:val="00234FC8"/>
    <w:rsid w:val="00236037"/>
    <w:rsid w:val="0023645E"/>
    <w:rsid w:val="00236E45"/>
    <w:rsid w:val="0024008D"/>
    <w:rsid w:val="002415F1"/>
    <w:rsid w:val="00241DE8"/>
    <w:rsid w:val="00242DEE"/>
    <w:rsid w:val="00243BBE"/>
    <w:rsid w:val="00247ECC"/>
    <w:rsid w:val="00250C7B"/>
    <w:rsid w:val="00250D5F"/>
    <w:rsid w:val="00252F5E"/>
    <w:rsid w:val="002545A4"/>
    <w:rsid w:val="00254605"/>
    <w:rsid w:val="00256F77"/>
    <w:rsid w:val="0026110A"/>
    <w:rsid w:val="00261867"/>
    <w:rsid w:val="00261D85"/>
    <w:rsid w:val="00264EAE"/>
    <w:rsid w:val="00265222"/>
    <w:rsid w:val="00266EE1"/>
    <w:rsid w:val="00267F37"/>
    <w:rsid w:val="00270605"/>
    <w:rsid w:val="00271917"/>
    <w:rsid w:val="002719BC"/>
    <w:rsid w:val="00272E32"/>
    <w:rsid w:val="00272F86"/>
    <w:rsid w:val="00273873"/>
    <w:rsid w:val="00273FDA"/>
    <w:rsid w:val="00274455"/>
    <w:rsid w:val="0027553E"/>
    <w:rsid w:val="0027585A"/>
    <w:rsid w:val="00275B51"/>
    <w:rsid w:val="00281A9F"/>
    <w:rsid w:val="002820F3"/>
    <w:rsid w:val="00284248"/>
    <w:rsid w:val="0028506C"/>
    <w:rsid w:val="002850E3"/>
    <w:rsid w:val="0028793C"/>
    <w:rsid w:val="002916E2"/>
    <w:rsid w:val="002919D9"/>
    <w:rsid w:val="00292520"/>
    <w:rsid w:val="00292F74"/>
    <w:rsid w:val="002938C0"/>
    <w:rsid w:val="00294530"/>
    <w:rsid w:val="00295214"/>
    <w:rsid w:val="00295A21"/>
    <w:rsid w:val="002A11D9"/>
    <w:rsid w:val="002A148D"/>
    <w:rsid w:val="002A1A83"/>
    <w:rsid w:val="002A3023"/>
    <w:rsid w:val="002A3708"/>
    <w:rsid w:val="002A4811"/>
    <w:rsid w:val="002A5951"/>
    <w:rsid w:val="002A5C3C"/>
    <w:rsid w:val="002A69F3"/>
    <w:rsid w:val="002A70B2"/>
    <w:rsid w:val="002A7358"/>
    <w:rsid w:val="002A74AA"/>
    <w:rsid w:val="002B0990"/>
    <w:rsid w:val="002B17C1"/>
    <w:rsid w:val="002B1CA3"/>
    <w:rsid w:val="002B2486"/>
    <w:rsid w:val="002B2E06"/>
    <w:rsid w:val="002B35F9"/>
    <w:rsid w:val="002B38A9"/>
    <w:rsid w:val="002B435F"/>
    <w:rsid w:val="002B4899"/>
    <w:rsid w:val="002B5937"/>
    <w:rsid w:val="002B5E54"/>
    <w:rsid w:val="002B6342"/>
    <w:rsid w:val="002B68A5"/>
    <w:rsid w:val="002B6ED1"/>
    <w:rsid w:val="002B7A64"/>
    <w:rsid w:val="002C0754"/>
    <w:rsid w:val="002C0AAF"/>
    <w:rsid w:val="002C0FE6"/>
    <w:rsid w:val="002C1E07"/>
    <w:rsid w:val="002C441B"/>
    <w:rsid w:val="002C4618"/>
    <w:rsid w:val="002C4C12"/>
    <w:rsid w:val="002C4EAF"/>
    <w:rsid w:val="002C5CD3"/>
    <w:rsid w:val="002C5E50"/>
    <w:rsid w:val="002C6854"/>
    <w:rsid w:val="002C6957"/>
    <w:rsid w:val="002C720C"/>
    <w:rsid w:val="002C748E"/>
    <w:rsid w:val="002C7A7B"/>
    <w:rsid w:val="002D0403"/>
    <w:rsid w:val="002D05CC"/>
    <w:rsid w:val="002D0F01"/>
    <w:rsid w:val="002D24F6"/>
    <w:rsid w:val="002D3F23"/>
    <w:rsid w:val="002D555E"/>
    <w:rsid w:val="002D5A35"/>
    <w:rsid w:val="002D6233"/>
    <w:rsid w:val="002D748D"/>
    <w:rsid w:val="002D7E38"/>
    <w:rsid w:val="002E114C"/>
    <w:rsid w:val="002E1769"/>
    <w:rsid w:val="002E461B"/>
    <w:rsid w:val="002E4EBC"/>
    <w:rsid w:val="002E6116"/>
    <w:rsid w:val="002E6E2C"/>
    <w:rsid w:val="002E6EC2"/>
    <w:rsid w:val="002E7F0D"/>
    <w:rsid w:val="002F034D"/>
    <w:rsid w:val="002F12AC"/>
    <w:rsid w:val="002F2B46"/>
    <w:rsid w:val="002F2F94"/>
    <w:rsid w:val="002F47EE"/>
    <w:rsid w:val="002F6B30"/>
    <w:rsid w:val="002F73A1"/>
    <w:rsid w:val="002F7F89"/>
    <w:rsid w:val="00300EB4"/>
    <w:rsid w:val="00302B83"/>
    <w:rsid w:val="00303E2F"/>
    <w:rsid w:val="0030529B"/>
    <w:rsid w:val="00306A89"/>
    <w:rsid w:val="00306BE3"/>
    <w:rsid w:val="00306C9A"/>
    <w:rsid w:val="00307ED5"/>
    <w:rsid w:val="00307FD6"/>
    <w:rsid w:val="00311134"/>
    <w:rsid w:val="003128C7"/>
    <w:rsid w:val="00313895"/>
    <w:rsid w:val="00314E46"/>
    <w:rsid w:val="00315BD5"/>
    <w:rsid w:val="00315E3D"/>
    <w:rsid w:val="00316D18"/>
    <w:rsid w:val="003171A6"/>
    <w:rsid w:val="003200E6"/>
    <w:rsid w:val="00321856"/>
    <w:rsid w:val="003218D8"/>
    <w:rsid w:val="00323801"/>
    <w:rsid w:val="00323839"/>
    <w:rsid w:val="003238A1"/>
    <w:rsid w:val="003258B8"/>
    <w:rsid w:val="00325BFE"/>
    <w:rsid w:val="0032719D"/>
    <w:rsid w:val="00331755"/>
    <w:rsid w:val="00334381"/>
    <w:rsid w:val="00334754"/>
    <w:rsid w:val="00334B58"/>
    <w:rsid w:val="00334D32"/>
    <w:rsid w:val="00335D66"/>
    <w:rsid w:val="00336087"/>
    <w:rsid w:val="003368EA"/>
    <w:rsid w:val="0033720B"/>
    <w:rsid w:val="003409D5"/>
    <w:rsid w:val="00340C61"/>
    <w:rsid w:val="00341276"/>
    <w:rsid w:val="00341727"/>
    <w:rsid w:val="00342BEE"/>
    <w:rsid w:val="003436C6"/>
    <w:rsid w:val="00343EAE"/>
    <w:rsid w:val="0034403D"/>
    <w:rsid w:val="00344516"/>
    <w:rsid w:val="00346DFD"/>
    <w:rsid w:val="0035023C"/>
    <w:rsid w:val="00350EC9"/>
    <w:rsid w:val="00353330"/>
    <w:rsid w:val="00353813"/>
    <w:rsid w:val="00354193"/>
    <w:rsid w:val="00354762"/>
    <w:rsid w:val="00354FCF"/>
    <w:rsid w:val="0035791C"/>
    <w:rsid w:val="00360548"/>
    <w:rsid w:val="0036107E"/>
    <w:rsid w:val="00362919"/>
    <w:rsid w:val="00365522"/>
    <w:rsid w:val="0036572F"/>
    <w:rsid w:val="00365D76"/>
    <w:rsid w:val="003668C8"/>
    <w:rsid w:val="003668EE"/>
    <w:rsid w:val="00366D5E"/>
    <w:rsid w:val="00370A88"/>
    <w:rsid w:val="00370C72"/>
    <w:rsid w:val="00371EC5"/>
    <w:rsid w:val="00371FB9"/>
    <w:rsid w:val="00373E51"/>
    <w:rsid w:val="00374DA5"/>
    <w:rsid w:val="00374E59"/>
    <w:rsid w:val="00377B8A"/>
    <w:rsid w:val="003800AF"/>
    <w:rsid w:val="003801B3"/>
    <w:rsid w:val="00380831"/>
    <w:rsid w:val="00381320"/>
    <w:rsid w:val="003820C4"/>
    <w:rsid w:val="003821C7"/>
    <w:rsid w:val="00382218"/>
    <w:rsid w:val="00382398"/>
    <w:rsid w:val="003843D3"/>
    <w:rsid w:val="00387A28"/>
    <w:rsid w:val="003920F8"/>
    <w:rsid w:val="003921E0"/>
    <w:rsid w:val="00392A63"/>
    <w:rsid w:val="00393720"/>
    <w:rsid w:val="00395EA1"/>
    <w:rsid w:val="0039632C"/>
    <w:rsid w:val="00396588"/>
    <w:rsid w:val="003965EC"/>
    <w:rsid w:val="00397242"/>
    <w:rsid w:val="003A0425"/>
    <w:rsid w:val="003A05A4"/>
    <w:rsid w:val="003A19E2"/>
    <w:rsid w:val="003A1BEE"/>
    <w:rsid w:val="003A22C7"/>
    <w:rsid w:val="003A397A"/>
    <w:rsid w:val="003A3E14"/>
    <w:rsid w:val="003A3ED8"/>
    <w:rsid w:val="003A605F"/>
    <w:rsid w:val="003A6118"/>
    <w:rsid w:val="003B06FC"/>
    <w:rsid w:val="003B0812"/>
    <w:rsid w:val="003B0BD8"/>
    <w:rsid w:val="003B0E7A"/>
    <w:rsid w:val="003B1186"/>
    <w:rsid w:val="003B1472"/>
    <w:rsid w:val="003B2B40"/>
    <w:rsid w:val="003B2F6E"/>
    <w:rsid w:val="003B4C53"/>
    <w:rsid w:val="003B4E04"/>
    <w:rsid w:val="003B57C4"/>
    <w:rsid w:val="003C1D01"/>
    <w:rsid w:val="003C3AAB"/>
    <w:rsid w:val="003C4183"/>
    <w:rsid w:val="003C5208"/>
    <w:rsid w:val="003C556E"/>
    <w:rsid w:val="003C59FE"/>
    <w:rsid w:val="003C67B9"/>
    <w:rsid w:val="003D075D"/>
    <w:rsid w:val="003D0E7D"/>
    <w:rsid w:val="003D1AD5"/>
    <w:rsid w:val="003D24B2"/>
    <w:rsid w:val="003D2C8E"/>
    <w:rsid w:val="003D4830"/>
    <w:rsid w:val="003D5060"/>
    <w:rsid w:val="003D544D"/>
    <w:rsid w:val="003D5BC2"/>
    <w:rsid w:val="003D5DCC"/>
    <w:rsid w:val="003D71DA"/>
    <w:rsid w:val="003D74C0"/>
    <w:rsid w:val="003D7F66"/>
    <w:rsid w:val="003E065B"/>
    <w:rsid w:val="003E0A9C"/>
    <w:rsid w:val="003E1AEF"/>
    <w:rsid w:val="003E1BFE"/>
    <w:rsid w:val="003E2CF6"/>
    <w:rsid w:val="003E3AD8"/>
    <w:rsid w:val="003E3C6E"/>
    <w:rsid w:val="003E4663"/>
    <w:rsid w:val="003E60B0"/>
    <w:rsid w:val="003E631C"/>
    <w:rsid w:val="003F04D5"/>
    <w:rsid w:val="003F1EAE"/>
    <w:rsid w:val="003F1FA7"/>
    <w:rsid w:val="003F44B9"/>
    <w:rsid w:val="003F4C1D"/>
    <w:rsid w:val="003F56FC"/>
    <w:rsid w:val="003F5A08"/>
    <w:rsid w:val="003F6DE2"/>
    <w:rsid w:val="0040157C"/>
    <w:rsid w:val="0040443F"/>
    <w:rsid w:val="00405954"/>
    <w:rsid w:val="00410B2F"/>
    <w:rsid w:val="004124E5"/>
    <w:rsid w:val="00412500"/>
    <w:rsid w:val="0041542F"/>
    <w:rsid w:val="00415FB4"/>
    <w:rsid w:val="00416CE0"/>
    <w:rsid w:val="004206EB"/>
    <w:rsid w:val="00420716"/>
    <w:rsid w:val="00420E92"/>
    <w:rsid w:val="0042109F"/>
    <w:rsid w:val="0042132F"/>
    <w:rsid w:val="004215B0"/>
    <w:rsid w:val="00423CC4"/>
    <w:rsid w:val="0042523C"/>
    <w:rsid w:val="00426F86"/>
    <w:rsid w:val="00426FDF"/>
    <w:rsid w:val="00430938"/>
    <w:rsid w:val="004325FB"/>
    <w:rsid w:val="00434C40"/>
    <w:rsid w:val="00435560"/>
    <w:rsid w:val="00435BC9"/>
    <w:rsid w:val="00437339"/>
    <w:rsid w:val="00437363"/>
    <w:rsid w:val="00442CD0"/>
    <w:rsid w:val="004432BA"/>
    <w:rsid w:val="004433FD"/>
    <w:rsid w:val="00443782"/>
    <w:rsid w:val="00443909"/>
    <w:rsid w:val="0044407E"/>
    <w:rsid w:val="00444EA4"/>
    <w:rsid w:val="0044595D"/>
    <w:rsid w:val="00446A52"/>
    <w:rsid w:val="00447218"/>
    <w:rsid w:val="00447383"/>
    <w:rsid w:val="00447BB9"/>
    <w:rsid w:val="00447C03"/>
    <w:rsid w:val="00450D58"/>
    <w:rsid w:val="00452DB1"/>
    <w:rsid w:val="00453C10"/>
    <w:rsid w:val="00454531"/>
    <w:rsid w:val="00454B43"/>
    <w:rsid w:val="00455353"/>
    <w:rsid w:val="0045794A"/>
    <w:rsid w:val="004600F8"/>
    <w:rsid w:val="0046031D"/>
    <w:rsid w:val="0046043C"/>
    <w:rsid w:val="004611D5"/>
    <w:rsid w:val="00463E07"/>
    <w:rsid w:val="004670D2"/>
    <w:rsid w:val="00470198"/>
    <w:rsid w:val="0047037D"/>
    <w:rsid w:val="00471B41"/>
    <w:rsid w:val="004720C8"/>
    <w:rsid w:val="0047355B"/>
    <w:rsid w:val="00473AC9"/>
    <w:rsid w:val="00473BB5"/>
    <w:rsid w:val="00473D83"/>
    <w:rsid w:val="00475F42"/>
    <w:rsid w:val="004779B0"/>
    <w:rsid w:val="004815C2"/>
    <w:rsid w:val="00482CF5"/>
    <w:rsid w:val="00484551"/>
    <w:rsid w:val="0048517F"/>
    <w:rsid w:val="0048618A"/>
    <w:rsid w:val="004874E0"/>
    <w:rsid w:val="004906FE"/>
    <w:rsid w:val="00490CBD"/>
    <w:rsid w:val="00491017"/>
    <w:rsid w:val="00492CFF"/>
    <w:rsid w:val="00492E6D"/>
    <w:rsid w:val="004941A3"/>
    <w:rsid w:val="00494E56"/>
    <w:rsid w:val="00494EAC"/>
    <w:rsid w:val="0049526F"/>
    <w:rsid w:val="00495EFE"/>
    <w:rsid w:val="0049757A"/>
    <w:rsid w:val="004A1602"/>
    <w:rsid w:val="004A450A"/>
    <w:rsid w:val="004A4973"/>
    <w:rsid w:val="004A59CA"/>
    <w:rsid w:val="004A5C75"/>
    <w:rsid w:val="004A70F4"/>
    <w:rsid w:val="004A7987"/>
    <w:rsid w:val="004A7EF0"/>
    <w:rsid w:val="004B1D28"/>
    <w:rsid w:val="004B393C"/>
    <w:rsid w:val="004B3B29"/>
    <w:rsid w:val="004B5674"/>
    <w:rsid w:val="004B7F0D"/>
    <w:rsid w:val="004C19C1"/>
    <w:rsid w:val="004C3BAC"/>
    <w:rsid w:val="004C48D7"/>
    <w:rsid w:val="004C4A92"/>
    <w:rsid w:val="004C5EE4"/>
    <w:rsid w:val="004C67F6"/>
    <w:rsid w:val="004C6854"/>
    <w:rsid w:val="004C7765"/>
    <w:rsid w:val="004D1066"/>
    <w:rsid w:val="004D50EC"/>
    <w:rsid w:val="004D555A"/>
    <w:rsid w:val="004D6DB3"/>
    <w:rsid w:val="004D72B5"/>
    <w:rsid w:val="004D7BFE"/>
    <w:rsid w:val="004E0A89"/>
    <w:rsid w:val="004E10FB"/>
    <w:rsid w:val="004E124F"/>
    <w:rsid w:val="004E1B4A"/>
    <w:rsid w:val="004E29BD"/>
    <w:rsid w:val="004E3175"/>
    <w:rsid w:val="004E33F7"/>
    <w:rsid w:val="004E49E2"/>
    <w:rsid w:val="004E5CFA"/>
    <w:rsid w:val="004E6164"/>
    <w:rsid w:val="004E651F"/>
    <w:rsid w:val="004F07D1"/>
    <w:rsid w:val="004F0B26"/>
    <w:rsid w:val="004F13FB"/>
    <w:rsid w:val="004F1B9E"/>
    <w:rsid w:val="004F24AC"/>
    <w:rsid w:val="004F4394"/>
    <w:rsid w:val="004F515D"/>
    <w:rsid w:val="004F6107"/>
    <w:rsid w:val="004F7863"/>
    <w:rsid w:val="00500684"/>
    <w:rsid w:val="00500F30"/>
    <w:rsid w:val="00502628"/>
    <w:rsid w:val="0050300B"/>
    <w:rsid w:val="0050302E"/>
    <w:rsid w:val="005042C7"/>
    <w:rsid w:val="00505CE2"/>
    <w:rsid w:val="005061B7"/>
    <w:rsid w:val="0050684C"/>
    <w:rsid w:val="0050728C"/>
    <w:rsid w:val="00510F1B"/>
    <w:rsid w:val="005133A5"/>
    <w:rsid w:val="0051379D"/>
    <w:rsid w:val="00513E29"/>
    <w:rsid w:val="00514384"/>
    <w:rsid w:val="00514B60"/>
    <w:rsid w:val="005159FF"/>
    <w:rsid w:val="0051718A"/>
    <w:rsid w:val="00517A81"/>
    <w:rsid w:val="00520473"/>
    <w:rsid w:val="00520D38"/>
    <w:rsid w:val="00521BC4"/>
    <w:rsid w:val="00524C2C"/>
    <w:rsid w:val="005261C9"/>
    <w:rsid w:val="00526367"/>
    <w:rsid w:val="00526E35"/>
    <w:rsid w:val="00531E5D"/>
    <w:rsid w:val="0053287C"/>
    <w:rsid w:val="00532881"/>
    <w:rsid w:val="00532A94"/>
    <w:rsid w:val="005342F4"/>
    <w:rsid w:val="0053480D"/>
    <w:rsid w:val="00534BCE"/>
    <w:rsid w:val="005366B0"/>
    <w:rsid w:val="00536F4D"/>
    <w:rsid w:val="00537681"/>
    <w:rsid w:val="005376CA"/>
    <w:rsid w:val="00540E73"/>
    <w:rsid w:val="00540EC1"/>
    <w:rsid w:val="005418B9"/>
    <w:rsid w:val="00542DEA"/>
    <w:rsid w:val="00544668"/>
    <w:rsid w:val="005447AD"/>
    <w:rsid w:val="005517D8"/>
    <w:rsid w:val="00551B7F"/>
    <w:rsid w:val="005527A1"/>
    <w:rsid w:val="00552BFF"/>
    <w:rsid w:val="0055495B"/>
    <w:rsid w:val="00554D81"/>
    <w:rsid w:val="00555242"/>
    <w:rsid w:val="00555F31"/>
    <w:rsid w:val="0055773A"/>
    <w:rsid w:val="00557F0D"/>
    <w:rsid w:val="00561BF4"/>
    <w:rsid w:val="005625D7"/>
    <w:rsid w:val="00563F17"/>
    <w:rsid w:val="0056449C"/>
    <w:rsid w:val="0056610F"/>
    <w:rsid w:val="0056733C"/>
    <w:rsid w:val="0057043F"/>
    <w:rsid w:val="0057136C"/>
    <w:rsid w:val="005718D8"/>
    <w:rsid w:val="00572028"/>
    <w:rsid w:val="005729B6"/>
    <w:rsid w:val="0057409C"/>
    <w:rsid w:val="005740B9"/>
    <w:rsid w:val="00574919"/>
    <w:rsid w:val="00574979"/>
    <w:rsid w:val="00575A83"/>
    <w:rsid w:val="00575B4C"/>
    <w:rsid w:val="00575BCA"/>
    <w:rsid w:val="00577E8A"/>
    <w:rsid w:val="00581D71"/>
    <w:rsid w:val="00583B9E"/>
    <w:rsid w:val="005841E9"/>
    <w:rsid w:val="00585432"/>
    <w:rsid w:val="00585EB5"/>
    <w:rsid w:val="00586E18"/>
    <w:rsid w:val="005909FD"/>
    <w:rsid w:val="00591110"/>
    <w:rsid w:val="00591ED7"/>
    <w:rsid w:val="0059340D"/>
    <w:rsid w:val="00595DD8"/>
    <w:rsid w:val="00596FFE"/>
    <w:rsid w:val="005A0961"/>
    <w:rsid w:val="005A42A3"/>
    <w:rsid w:val="005A5A6C"/>
    <w:rsid w:val="005A5B6E"/>
    <w:rsid w:val="005A603C"/>
    <w:rsid w:val="005A6603"/>
    <w:rsid w:val="005A6AB6"/>
    <w:rsid w:val="005A72BC"/>
    <w:rsid w:val="005B0344"/>
    <w:rsid w:val="005B0B4C"/>
    <w:rsid w:val="005B2B08"/>
    <w:rsid w:val="005B2BB7"/>
    <w:rsid w:val="005B3EE8"/>
    <w:rsid w:val="005B4272"/>
    <w:rsid w:val="005B520E"/>
    <w:rsid w:val="005B54B0"/>
    <w:rsid w:val="005B6A0D"/>
    <w:rsid w:val="005B74F9"/>
    <w:rsid w:val="005B75A2"/>
    <w:rsid w:val="005C096B"/>
    <w:rsid w:val="005C0F45"/>
    <w:rsid w:val="005C29E9"/>
    <w:rsid w:val="005C30C9"/>
    <w:rsid w:val="005C3F59"/>
    <w:rsid w:val="005C41ED"/>
    <w:rsid w:val="005C4842"/>
    <w:rsid w:val="005C75CD"/>
    <w:rsid w:val="005C7747"/>
    <w:rsid w:val="005D0433"/>
    <w:rsid w:val="005D0AE9"/>
    <w:rsid w:val="005D309C"/>
    <w:rsid w:val="005D31E9"/>
    <w:rsid w:val="005D329C"/>
    <w:rsid w:val="005D5662"/>
    <w:rsid w:val="005D58E2"/>
    <w:rsid w:val="005D729F"/>
    <w:rsid w:val="005E087F"/>
    <w:rsid w:val="005E0E43"/>
    <w:rsid w:val="005E157E"/>
    <w:rsid w:val="005E1F98"/>
    <w:rsid w:val="005E2800"/>
    <w:rsid w:val="005E2F68"/>
    <w:rsid w:val="005E35D0"/>
    <w:rsid w:val="005E475B"/>
    <w:rsid w:val="005E743A"/>
    <w:rsid w:val="005F075D"/>
    <w:rsid w:val="005F219D"/>
    <w:rsid w:val="005F2B5C"/>
    <w:rsid w:val="005F2CCD"/>
    <w:rsid w:val="005F36FF"/>
    <w:rsid w:val="005F3C27"/>
    <w:rsid w:val="005F4575"/>
    <w:rsid w:val="005F5302"/>
    <w:rsid w:val="005F6466"/>
    <w:rsid w:val="0060008D"/>
    <w:rsid w:val="00601116"/>
    <w:rsid w:val="00602A68"/>
    <w:rsid w:val="00602CBB"/>
    <w:rsid w:val="006035DE"/>
    <w:rsid w:val="0060401F"/>
    <w:rsid w:val="00604684"/>
    <w:rsid w:val="00605707"/>
    <w:rsid w:val="00605825"/>
    <w:rsid w:val="00606948"/>
    <w:rsid w:val="00606D7F"/>
    <w:rsid w:val="00607702"/>
    <w:rsid w:val="006100C3"/>
    <w:rsid w:val="00611B79"/>
    <w:rsid w:val="00612112"/>
    <w:rsid w:val="00612CB7"/>
    <w:rsid w:val="006131BC"/>
    <w:rsid w:val="00613A65"/>
    <w:rsid w:val="00613DB2"/>
    <w:rsid w:val="00613DD6"/>
    <w:rsid w:val="00614C05"/>
    <w:rsid w:val="00614C49"/>
    <w:rsid w:val="00615172"/>
    <w:rsid w:val="00615880"/>
    <w:rsid w:val="00615DCD"/>
    <w:rsid w:val="006162D7"/>
    <w:rsid w:val="00616EBA"/>
    <w:rsid w:val="0062188F"/>
    <w:rsid w:val="00622152"/>
    <w:rsid w:val="00622859"/>
    <w:rsid w:val="0062380A"/>
    <w:rsid w:val="00624021"/>
    <w:rsid w:val="00624E35"/>
    <w:rsid w:val="00627721"/>
    <w:rsid w:val="006303DC"/>
    <w:rsid w:val="00630C79"/>
    <w:rsid w:val="00631A05"/>
    <w:rsid w:val="00632052"/>
    <w:rsid w:val="00632C50"/>
    <w:rsid w:val="00633087"/>
    <w:rsid w:val="0063385B"/>
    <w:rsid w:val="00633DCB"/>
    <w:rsid w:val="00634155"/>
    <w:rsid w:val="00634BA5"/>
    <w:rsid w:val="0063741D"/>
    <w:rsid w:val="00637B90"/>
    <w:rsid w:val="00637FCE"/>
    <w:rsid w:val="00642205"/>
    <w:rsid w:val="0064311C"/>
    <w:rsid w:val="006432BA"/>
    <w:rsid w:val="0064453C"/>
    <w:rsid w:val="00644E56"/>
    <w:rsid w:val="0064555D"/>
    <w:rsid w:val="00645853"/>
    <w:rsid w:val="00645D22"/>
    <w:rsid w:val="00646052"/>
    <w:rsid w:val="006474C6"/>
    <w:rsid w:val="006476B7"/>
    <w:rsid w:val="0064778D"/>
    <w:rsid w:val="00647B42"/>
    <w:rsid w:val="00647D73"/>
    <w:rsid w:val="00651A08"/>
    <w:rsid w:val="0065209E"/>
    <w:rsid w:val="006540B4"/>
    <w:rsid w:val="00654204"/>
    <w:rsid w:val="00654615"/>
    <w:rsid w:val="0065690B"/>
    <w:rsid w:val="00656EFE"/>
    <w:rsid w:val="00657B02"/>
    <w:rsid w:val="006600FF"/>
    <w:rsid w:val="00660B6F"/>
    <w:rsid w:val="006616B0"/>
    <w:rsid w:val="00661D4C"/>
    <w:rsid w:val="00662B0A"/>
    <w:rsid w:val="00663778"/>
    <w:rsid w:val="00664508"/>
    <w:rsid w:val="00665B0F"/>
    <w:rsid w:val="00670434"/>
    <w:rsid w:val="00670FCD"/>
    <w:rsid w:val="00672392"/>
    <w:rsid w:val="006741B2"/>
    <w:rsid w:val="0068039B"/>
    <w:rsid w:val="00681318"/>
    <w:rsid w:val="00682593"/>
    <w:rsid w:val="00682D2B"/>
    <w:rsid w:val="00682FF0"/>
    <w:rsid w:val="006835AC"/>
    <w:rsid w:val="00684CDE"/>
    <w:rsid w:val="006909D9"/>
    <w:rsid w:val="00691445"/>
    <w:rsid w:val="00691E6B"/>
    <w:rsid w:val="006925CE"/>
    <w:rsid w:val="00692DF9"/>
    <w:rsid w:val="006937D7"/>
    <w:rsid w:val="006954E7"/>
    <w:rsid w:val="00695A3B"/>
    <w:rsid w:val="00695F91"/>
    <w:rsid w:val="00697591"/>
    <w:rsid w:val="006A0C1B"/>
    <w:rsid w:val="006A1FAA"/>
    <w:rsid w:val="006A3198"/>
    <w:rsid w:val="006A4889"/>
    <w:rsid w:val="006A7E6F"/>
    <w:rsid w:val="006B02DA"/>
    <w:rsid w:val="006B0C3C"/>
    <w:rsid w:val="006B1510"/>
    <w:rsid w:val="006B1962"/>
    <w:rsid w:val="006B1FE7"/>
    <w:rsid w:val="006B3203"/>
    <w:rsid w:val="006B39F6"/>
    <w:rsid w:val="006B5BB4"/>
    <w:rsid w:val="006B618D"/>
    <w:rsid w:val="006B65B6"/>
    <w:rsid w:val="006B6B66"/>
    <w:rsid w:val="006C001D"/>
    <w:rsid w:val="006C029F"/>
    <w:rsid w:val="006C07A5"/>
    <w:rsid w:val="006C10C6"/>
    <w:rsid w:val="006C14A1"/>
    <w:rsid w:val="006C1B51"/>
    <w:rsid w:val="006C31CB"/>
    <w:rsid w:val="006C4A21"/>
    <w:rsid w:val="006C60C3"/>
    <w:rsid w:val="006D0147"/>
    <w:rsid w:val="006D073A"/>
    <w:rsid w:val="006D26A7"/>
    <w:rsid w:val="006D292D"/>
    <w:rsid w:val="006D496F"/>
    <w:rsid w:val="006D5091"/>
    <w:rsid w:val="006D7539"/>
    <w:rsid w:val="006D7D5F"/>
    <w:rsid w:val="006E2056"/>
    <w:rsid w:val="006E5D50"/>
    <w:rsid w:val="006E61AB"/>
    <w:rsid w:val="006E67BA"/>
    <w:rsid w:val="006F45F6"/>
    <w:rsid w:val="006F4B49"/>
    <w:rsid w:val="006F4FDF"/>
    <w:rsid w:val="006F5B13"/>
    <w:rsid w:val="006F673A"/>
    <w:rsid w:val="006F6D3D"/>
    <w:rsid w:val="00700327"/>
    <w:rsid w:val="007004FB"/>
    <w:rsid w:val="00701449"/>
    <w:rsid w:val="007015CE"/>
    <w:rsid w:val="00702FBB"/>
    <w:rsid w:val="007035BE"/>
    <w:rsid w:val="00703CA4"/>
    <w:rsid w:val="007044E0"/>
    <w:rsid w:val="00705892"/>
    <w:rsid w:val="00705FDE"/>
    <w:rsid w:val="00706AC8"/>
    <w:rsid w:val="00706B5F"/>
    <w:rsid w:val="00707221"/>
    <w:rsid w:val="00710B9C"/>
    <w:rsid w:val="0071138D"/>
    <w:rsid w:val="00712E68"/>
    <w:rsid w:val="007130C9"/>
    <w:rsid w:val="00714444"/>
    <w:rsid w:val="007145FC"/>
    <w:rsid w:val="00714CBB"/>
    <w:rsid w:val="00715745"/>
    <w:rsid w:val="00715BEA"/>
    <w:rsid w:val="0071678E"/>
    <w:rsid w:val="0072117F"/>
    <w:rsid w:val="00721681"/>
    <w:rsid w:val="00721BA3"/>
    <w:rsid w:val="007230F9"/>
    <w:rsid w:val="00724BB1"/>
    <w:rsid w:val="007262FA"/>
    <w:rsid w:val="0073069F"/>
    <w:rsid w:val="007306E0"/>
    <w:rsid w:val="007312F0"/>
    <w:rsid w:val="00731AE0"/>
    <w:rsid w:val="00731C82"/>
    <w:rsid w:val="00731ED1"/>
    <w:rsid w:val="00732A8A"/>
    <w:rsid w:val="00732B62"/>
    <w:rsid w:val="007365DF"/>
    <w:rsid w:val="00737F7C"/>
    <w:rsid w:val="00740EEA"/>
    <w:rsid w:val="00741149"/>
    <w:rsid w:val="007411D7"/>
    <w:rsid w:val="007423B4"/>
    <w:rsid w:val="00745041"/>
    <w:rsid w:val="00745390"/>
    <w:rsid w:val="00745437"/>
    <w:rsid w:val="007458CF"/>
    <w:rsid w:val="00747DB0"/>
    <w:rsid w:val="0075135A"/>
    <w:rsid w:val="007524FE"/>
    <w:rsid w:val="00753FC3"/>
    <w:rsid w:val="007555E5"/>
    <w:rsid w:val="0076086D"/>
    <w:rsid w:val="00760F78"/>
    <w:rsid w:val="00762FEE"/>
    <w:rsid w:val="007636CC"/>
    <w:rsid w:val="0076380A"/>
    <w:rsid w:val="007658CA"/>
    <w:rsid w:val="007666AD"/>
    <w:rsid w:val="007705EF"/>
    <w:rsid w:val="007711B6"/>
    <w:rsid w:val="00772F54"/>
    <w:rsid w:val="00773AA3"/>
    <w:rsid w:val="007741A6"/>
    <w:rsid w:val="00775AD0"/>
    <w:rsid w:val="00776D91"/>
    <w:rsid w:val="007776F2"/>
    <w:rsid w:val="007809CA"/>
    <w:rsid w:val="0078134D"/>
    <w:rsid w:val="007825D2"/>
    <w:rsid w:val="007845A3"/>
    <w:rsid w:val="00785656"/>
    <w:rsid w:val="00787D20"/>
    <w:rsid w:val="00787F49"/>
    <w:rsid w:val="00790641"/>
    <w:rsid w:val="00791462"/>
    <w:rsid w:val="00791F24"/>
    <w:rsid w:val="00794804"/>
    <w:rsid w:val="00794B3A"/>
    <w:rsid w:val="00794C01"/>
    <w:rsid w:val="00797C9A"/>
    <w:rsid w:val="007A0A20"/>
    <w:rsid w:val="007A10A9"/>
    <w:rsid w:val="007A2D5C"/>
    <w:rsid w:val="007A3C71"/>
    <w:rsid w:val="007A635C"/>
    <w:rsid w:val="007B3207"/>
    <w:rsid w:val="007B33F1"/>
    <w:rsid w:val="007B363C"/>
    <w:rsid w:val="007B4AF8"/>
    <w:rsid w:val="007B6DDA"/>
    <w:rsid w:val="007C0308"/>
    <w:rsid w:val="007C0D67"/>
    <w:rsid w:val="007C1DCF"/>
    <w:rsid w:val="007C2FF2"/>
    <w:rsid w:val="007C42D1"/>
    <w:rsid w:val="007C437D"/>
    <w:rsid w:val="007C5BEE"/>
    <w:rsid w:val="007C69FB"/>
    <w:rsid w:val="007D07A8"/>
    <w:rsid w:val="007D1814"/>
    <w:rsid w:val="007D19E3"/>
    <w:rsid w:val="007D3257"/>
    <w:rsid w:val="007D339D"/>
    <w:rsid w:val="007D4A6A"/>
    <w:rsid w:val="007D6232"/>
    <w:rsid w:val="007D7353"/>
    <w:rsid w:val="007E1529"/>
    <w:rsid w:val="007E15AB"/>
    <w:rsid w:val="007E1E70"/>
    <w:rsid w:val="007E2238"/>
    <w:rsid w:val="007E5B8A"/>
    <w:rsid w:val="007F1A70"/>
    <w:rsid w:val="007F1F99"/>
    <w:rsid w:val="007F2EDF"/>
    <w:rsid w:val="007F3D69"/>
    <w:rsid w:val="007F415B"/>
    <w:rsid w:val="007F4747"/>
    <w:rsid w:val="007F5DF4"/>
    <w:rsid w:val="007F768F"/>
    <w:rsid w:val="008016BA"/>
    <w:rsid w:val="00802F51"/>
    <w:rsid w:val="0080336E"/>
    <w:rsid w:val="00803579"/>
    <w:rsid w:val="008053B7"/>
    <w:rsid w:val="008066F8"/>
    <w:rsid w:val="00806A5E"/>
    <w:rsid w:val="008074F4"/>
    <w:rsid w:val="0080791D"/>
    <w:rsid w:val="00807E13"/>
    <w:rsid w:val="00807F26"/>
    <w:rsid w:val="00810047"/>
    <w:rsid w:val="008104AA"/>
    <w:rsid w:val="008125C8"/>
    <w:rsid w:val="008126B5"/>
    <w:rsid w:val="00813E81"/>
    <w:rsid w:val="00813FB9"/>
    <w:rsid w:val="0081463C"/>
    <w:rsid w:val="00815708"/>
    <w:rsid w:val="008157EE"/>
    <w:rsid w:val="00815ACF"/>
    <w:rsid w:val="00816D71"/>
    <w:rsid w:val="00820C00"/>
    <w:rsid w:val="00821414"/>
    <w:rsid w:val="008220EF"/>
    <w:rsid w:val="00822671"/>
    <w:rsid w:val="00823913"/>
    <w:rsid w:val="00825606"/>
    <w:rsid w:val="00825FF1"/>
    <w:rsid w:val="008347FC"/>
    <w:rsid w:val="0083484F"/>
    <w:rsid w:val="0083493C"/>
    <w:rsid w:val="008349E1"/>
    <w:rsid w:val="00836367"/>
    <w:rsid w:val="008416A6"/>
    <w:rsid w:val="008422B8"/>
    <w:rsid w:val="00842735"/>
    <w:rsid w:val="00844789"/>
    <w:rsid w:val="0084491D"/>
    <w:rsid w:val="00850234"/>
    <w:rsid w:val="00850CD1"/>
    <w:rsid w:val="00851412"/>
    <w:rsid w:val="00853D18"/>
    <w:rsid w:val="008547DA"/>
    <w:rsid w:val="00854E0A"/>
    <w:rsid w:val="008550B6"/>
    <w:rsid w:val="008556C3"/>
    <w:rsid w:val="00856095"/>
    <w:rsid w:val="008560F7"/>
    <w:rsid w:val="0085662B"/>
    <w:rsid w:val="0085774D"/>
    <w:rsid w:val="00862092"/>
    <w:rsid w:val="008627FA"/>
    <w:rsid w:val="008631F8"/>
    <w:rsid w:val="0086378E"/>
    <w:rsid w:val="00867168"/>
    <w:rsid w:val="008726E3"/>
    <w:rsid w:val="00872998"/>
    <w:rsid w:val="008729CD"/>
    <w:rsid w:val="00873603"/>
    <w:rsid w:val="00875FA0"/>
    <w:rsid w:val="0087664F"/>
    <w:rsid w:val="00876D7A"/>
    <w:rsid w:val="00876E3E"/>
    <w:rsid w:val="0087779C"/>
    <w:rsid w:val="00880AEA"/>
    <w:rsid w:val="0088106C"/>
    <w:rsid w:val="0088358F"/>
    <w:rsid w:val="00886346"/>
    <w:rsid w:val="00887B40"/>
    <w:rsid w:val="00893C7D"/>
    <w:rsid w:val="00894547"/>
    <w:rsid w:val="00894F7C"/>
    <w:rsid w:val="0089557C"/>
    <w:rsid w:val="00897DB2"/>
    <w:rsid w:val="008A1D9D"/>
    <w:rsid w:val="008A2C7D"/>
    <w:rsid w:val="008A4652"/>
    <w:rsid w:val="008A6B76"/>
    <w:rsid w:val="008A72F6"/>
    <w:rsid w:val="008A7328"/>
    <w:rsid w:val="008B1B6B"/>
    <w:rsid w:val="008B3404"/>
    <w:rsid w:val="008B3A7D"/>
    <w:rsid w:val="008B5096"/>
    <w:rsid w:val="008B50BF"/>
    <w:rsid w:val="008B5D11"/>
    <w:rsid w:val="008B5E7F"/>
    <w:rsid w:val="008B6524"/>
    <w:rsid w:val="008B75AE"/>
    <w:rsid w:val="008C0F6D"/>
    <w:rsid w:val="008C36B9"/>
    <w:rsid w:val="008C4B23"/>
    <w:rsid w:val="008C621E"/>
    <w:rsid w:val="008C6257"/>
    <w:rsid w:val="008C631F"/>
    <w:rsid w:val="008D16D5"/>
    <w:rsid w:val="008D3627"/>
    <w:rsid w:val="008D42D5"/>
    <w:rsid w:val="008D4E85"/>
    <w:rsid w:val="008D560C"/>
    <w:rsid w:val="008D7730"/>
    <w:rsid w:val="008D79F6"/>
    <w:rsid w:val="008E0267"/>
    <w:rsid w:val="008E0799"/>
    <w:rsid w:val="008E160E"/>
    <w:rsid w:val="008E18E8"/>
    <w:rsid w:val="008E1979"/>
    <w:rsid w:val="008E2194"/>
    <w:rsid w:val="008E24E8"/>
    <w:rsid w:val="008E2A5C"/>
    <w:rsid w:val="008E3C9F"/>
    <w:rsid w:val="008E4614"/>
    <w:rsid w:val="008E49B8"/>
    <w:rsid w:val="008E5301"/>
    <w:rsid w:val="008E574D"/>
    <w:rsid w:val="008E6727"/>
    <w:rsid w:val="008F01C1"/>
    <w:rsid w:val="008F024B"/>
    <w:rsid w:val="008F02A0"/>
    <w:rsid w:val="008F1A27"/>
    <w:rsid w:val="008F2F42"/>
    <w:rsid w:val="008F3C0F"/>
    <w:rsid w:val="008F46D2"/>
    <w:rsid w:val="008F687C"/>
    <w:rsid w:val="008F6E2C"/>
    <w:rsid w:val="008F772E"/>
    <w:rsid w:val="0090055C"/>
    <w:rsid w:val="009005FE"/>
    <w:rsid w:val="00900A20"/>
    <w:rsid w:val="00902FC5"/>
    <w:rsid w:val="0090458B"/>
    <w:rsid w:val="0090476A"/>
    <w:rsid w:val="00906D7F"/>
    <w:rsid w:val="00907082"/>
    <w:rsid w:val="00907E5C"/>
    <w:rsid w:val="00911580"/>
    <w:rsid w:val="0091395A"/>
    <w:rsid w:val="00913DE2"/>
    <w:rsid w:val="00915ABA"/>
    <w:rsid w:val="00916486"/>
    <w:rsid w:val="009177CF"/>
    <w:rsid w:val="00920899"/>
    <w:rsid w:val="00922308"/>
    <w:rsid w:val="00923C5A"/>
    <w:rsid w:val="00924AA2"/>
    <w:rsid w:val="00926B1B"/>
    <w:rsid w:val="00927B38"/>
    <w:rsid w:val="009303D9"/>
    <w:rsid w:val="0093118F"/>
    <w:rsid w:val="00931C3E"/>
    <w:rsid w:val="00932FAD"/>
    <w:rsid w:val="00933418"/>
    <w:rsid w:val="0093389F"/>
    <w:rsid w:val="00933C64"/>
    <w:rsid w:val="00934435"/>
    <w:rsid w:val="00934F0F"/>
    <w:rsid w:val="00934FB5"/>
    <w:rsid w:val="009358C6"/>
    <w:rsid w:val="00935D21"/>
    <w:rsid w:val="009400FB"/>
    <w:rsid w:val="0094068A"/>
    <w:rsid w:val="0094166E"/>
    <w:rsid w:val="009417BB"/>
    <w:rsid w:val="009426FB"/>
    <w:rsid w:val="00942999"/>
    <w:rsid w:val="0094388C"/>
    <w:rsid w:val="00944A39"/>
    <w:rsid w:val="00944F8F"/>
    <w:rsid w:val="00945E7D"/>
    <w:rsid w:val="00946365"/>
    <w:rsid w:val="00947108"/>
    <w:rsid w:val="009472BB"/>
    <w:rsid w:val="00951272"/>
    <w:rsid w:val="00953956"/>
    <w:rsid w:val="0095592E"/>
    <w:rsid w:val="00960735"/>
    <w:rsid w:val="00961E28"/>
    <w:rsid w:val="009631EF"/>
    <w:rsid w:val="00963C9C"/>
    <w:rsid w:val="00963EC9"/>
    <w:rsid w:val="009647F3"/>
    <w:rsid w:val="00964932"/>
    <w:rsid w:val="009669EB"/>
    <w:rsid w:val="00970823"/>
    <w:rsid w:val="009710DB"/>
    <w:rsid w:val="0097111C"/>
    <w:rsid w:val="00971371"/>
    <w:rsid w:val="00972012"/>
    <w:rsid w:val="00972203"/>
    <w:rsid w:val="00973ECC"/>
    <w:rsid w:val="00975E48"/>
    <w:rsid w:val="0097683C"/>
    <w:rsid w:val="00976CD3"/>
    <w:rsid w:val="009772F7"/>
    <w:rsid w:val="009773A6"/>
    <w:rsid w:val="00977DC5"/>
    <w:rsid w:val="0098216F"/>
    <w:rsid w:val="00982265"/>
    <w:rsid w:val="009832A2"/>
    <w:rsid w:val="009853EA"/>
    <w:rsid w:val="00985F23"/>
    <w:rsid w:val="009879A5"/>
    <w:rsid w:val="00990EC5"/>
    <w:rsid w:val="00991132"/>
    <w:rsid w:val="009916D8"/>
    <w:rsid w:val="0099533A"/>
    <w:rsid w:val="009A4DC0"/>
    <w:rsid w:val="009A59AD"/>
    <w:rsid w:val="009A7B1E"/>
    <w:rsid w:val="009B20A7"/>
    <w:rsid w:val="009B2390"/>
    <w:rsid w:val="009B34CE"/>
    <w:rsid w:val="009B44A0"/>
    <w:rsid w:val="009B4A10"/>
    <w:rsid w:val="009B4F07"/>
    <w:rsid w:val="009B6459"/>
    <w:rsid w:val="009B79FC"/>
    <w:rsid w:val="009C17D5"/>
    <w:rsid w:val="009C224E"/>
    <w:rsid w:val="009C416F"/>
    <w:rsid w:val="009C584A"/>
    <w:rsid w:val="009C64A6"/>
    <w:rsid w:val="009C6FB1"/>
    <w:rsid w:val="009C7D0C"/>
    <w:rsid w:val="009D0D5E"/>
    <w:rsid w:val="009D1298"/>
    <w:rsid w:val="009D15D3"/>
    <w:rsid w:val="009D16CB"/>
    <w:rsid w:val="009D2E51"/>
    <w:rsid w:val="009D31B6"/>
    <w:rsid w:val="009D5129"/>
    <w:rsid w:val="009D5673"/>
    <w:rsid w:val="009D6270"/>
    <w:rsid w:val="009D7675"/>
    <w:rsid w:val="009E0C94"/>
    <w:rsid w:val="009E0E84"/>
    <w:rsid w:val="009E2148"/>
    <w:rsid w:val="009E2B42"/>
    <w:rsid w:val="009E2CE2"/>
    <w:rsid w:val="009E358F"/>
    <w:rsid w:val="009E7625"/>
    <w:rsid w:val="009E78D4"/>
    <w:rsid w:val="009E7E19"/>
    <w:rsid w:val="009F0A11"/>
    <w:rsid w:val="009F1D79"/>
    <w:rsid w:val="009F79FE"/>
    <w:rsid w:val="00A01032"/>
    <w:rsid w:val="00A01AED"/>
    <w:rsid w:val="00A02A5F"/>
    <w:rsid w:val="00A02F6C"/>
    <w:rsid w:val="00A04D35"/>
    <w:rsid w:val="00A04E62"/>
    <w:rsid w:val="00A05542"/>
    <w:rsid w:val="00A059B3"/>
    <w:rsid w:val="00A0638E"/>
    <w:rsid w:val="00A07CA2"/>
    <w:rsid w:val="00A11ED4"/>
    <w:rsid w:val="00A12C7A"/>
    <w:rsid w:val="00A12E60"/>
    <w:rsid w:val="00A135B3"/>
    <w:rsid w:val="00A17063"/>
    <w:rsid w:val="00A17610"/>
    <w:rsid w:val="00A17DF3"/>
    <w:rsid w:val="00A20C0C"/>
    <w:rsid w:val="00A222FA"/>
    <w:rsid w:val="00A24E06"/>
    <w:rsid w:val="00A264E0"/>
    <w:rsid w:val="00A269D0"/>
    <w:rsid w:val="00A3403F"/>
    <w:rsid w:val="00A350CB"/>
    <w:rsid w:val="00A36029"/>
    <w:rsid w:val="00A36CA9"/>
    <w:rsid w:val="00A37B19"/>
    <w:rsid w:val="00A4082D"/>
    <w:rsid w:val="00A41C5E"/>
    <w:rsid w:val="00A43465"/>
    <w:rsid w:val="00A467AF"/>
    <w:rsid w:val="00A509B0"/>
    <w:rsid w:val="00A51BB7"/>
    <w:rsid w:val="00A52AC9"/>
    <w:rsid w:val="00A5380C"/>
    <w:rsid w:val="00A54292"/>
    <w:rsid w:val="00A54FD8"/>
    <w:rsid w:val="00A55075"/>
    <w:rsid w:val="00A5720A"/>
    <w:rsid w:val="00A57262"/>
    <w:rsid w:val="00A578E5"/>
    <w:rsid w:val="00A57DDC"/>
    <w:rsid w:val="00A628F0"/>
    <w:rsid w:val="00A62B2A"/>
    <w:rsid w:val="00A63815"/>
    <w:rsid w:val="00A6492D"/>
    <w:rsid w:val="00A64A62"/>
    <w:rsid w:val="00A64CFD"/>
    <w:rsid w:val="00A65301"/>
    <w:rsid w:val="00A6680A"/>
    <w:rsid w:val="00A66C53"/>
    <w:rsid w:val="00A701E8"/>
    <w:rsid w:val="00A7074D"/>
    <w:rsid w:val="00A73001"/>
    <w:rsid w:val="00A7587F"/>
    <w:rsid w:val="00A766E3"/>
    <w:rsid w:val="00A80552"/>
    <w:rsid w:val="00A81231"/>
    <w:rsid w:val="00A81E19"/>
    <w:rsid w:val="00A83697"/>
    <w:rsid w:val="00A83DEA"/>
    <w:rsid w:val="00A84270"/>
    <w:rsid w:val="00A8653B"/>
    <w:rsid w:val="00A86D54"/>
    <w:rsid w:val="00A87212"/>
    <w:rsid w:val="00A87402"/>
    <w:rsid w:val="00A87D1C"/>
    <w:rsid w:val="00A9105F"/>
    <w:rsid w:val="00A91364"/>
    <w:rsid w:val="00A9143B"/>
    <w:rsid w:val="00A92FBB"/>
    <w:rsid w:val="00A95D30"/>
    <w:rsid w:val="00A966C2"/>
    <w:rsid w:val="00A96CFB"/>
    <w:rsid w:val="00A9715C"/>
    <w:rsid w:val="00A97BB4"/>
    <w:rsid w:val="00AA1C98"/>
    <w:rsid w:val="00AA2788"/>
    <w:rsid w:val="00AA3628"/>
    <w:rsid w:val="00AA40FE"/>
    <w:rsid w:val="00AA4FF9"/>
    <w:rsid w:val="00AB09F9"/>
    <w:rsid w:val="00AB0B81"/>
    <w:rsid w:val="00AB1034"/>
    <w:rsid w:val="00AB106B"/>
    <w:rsid w:val="00AB1124"/>
    <w:rsid w:val="00AB3F8F"/>
    <w:rsid w:val="00AB5B21"/>
    <w:rsid w:val="00AC0865"/>
    <w:rsid w:val="00AC0AA0"/>
    <w:rsid w:val="00AC1532"/>
    <w:rsid w:val="00AC3FE1"/>
    <w:rsid w:val="00AC43BC"/>
    <w:rsid w:val="00AC526F"/>
    <w:rsid w:val="00AD143D"/>
    <w:rsid w:val="00AD4550"/>
    <w:rsid w:val="00AD523D"/>
    <w:rsid w:val="00AD6D78"/>
    <w:rsid w:val="00AD711B"/>
    <w:rsid w:val="00AD715F"/>
    <w:rsid w:val="00AD7F13"/>
    <w:rsid w:val="00AE0389"/>
    <w:rsid w:val="00AE0EDC"/>
    <w:rsid w:val="00AE1F74"/>
    <w:rsid w:val="00AE278B"/>
    <w:rsid w:val="00AE2BD3"/>
    <w:rsid w:val="00AE3409"/>
    <w:rsid w:val="00AE394E"/>
    <w:rsid w:val="00AE6141"/>
    <w:rsid w:val="00AE70F2"/>
    <w:rsid w:val="00AF03AE"/>
    <w:rsid w:val="00AF0644"/>
    <w:rsid w:val="00AF1621"/>
    <w:rsid w:val="00AF171B"/>
    <w:rsid w:val="00AF2B60"/>
    <w:rsid w:val="00AF2D06"/>
    <w:rsid w:val="00AF4627"/>
    <w:rsid w:val="00AF6514"/>
    <w:rsid w:val="00AF67AE"/>
    <w:rsid w:val="00AF6A33"/>
    <w:rsid w:val="00AF7A55"/>
    <w:rsid w:val="00AF7C5F"/>
    <w:rsid w:val="00B000D6"/>
    <w:rsid w:val="00B01153"/>
    <w:rsid w:val="00B030E9"/>
    <w:rsid w:val="00B035BE"/>
    <w:rsid w:val="00B04112"/>
    <w:rsid w:val="00B04D58"/>
    <w:rsid w:val="00B051B1"/>
    <w:rsid w:val="00B06165"/>
    <w:rsid w:val="00B07FA9"/>
    <w:rsid w:val="00B11A60"/>
    <w:rsid w:val="00B13259"/>
    <w:rsid w:val="00B1350E"/>
    <w:rsid w:val="00B15EE2"/>
    <w:rsid w:val="00B16258"/>
    <w:rsid w:val="00B210A8"/>
    <w:rsid w:val="00B220A8"/>
    <w:rsid w:val="00B22613"/>
    <w:rsid w:val="00B22B51"/>
    <w:rsid w:val="00B25636"/>
    <w:rsid w:val="00B25ED4"/>
    <w:rsid w:val="00B26CBC"/>
    <w:rsid w:val="00B301AF"/>
    <w:rsid w:val="00B302D8"/>
    <w:rsid w:val="00B32FEF"/>
    <w:rsid w:val="00B34F56"/>
    <w:rsid w:val="00B35D7D"/>
    <w:rsid w:val="00B3698D"/>
    <w:rsid w:val="00B410C5"/>
    <w:rsid w:val="00B4169F"/>
    <w:rsid w:val="00B41B8A"/>
    <w:rsid w:val="00B42D1F"/>
    <w:rsid w:val="00B4310D"/>
    <w:rsid w:val="00B4386D"/>
    <w:rsid w:val="00B43C90"/>
    <w:rsid w:val="00B43DF2"/>
    <w:rsid w:val="00B43EC6"/>
    <w:rsid w:val="00B44A76"/>
    <w:rsid w:val="00B471AE"/>
    <w:rsid w:val="00B51D63"/>
    <w:rsid w:val="00B5260C"/>
    <w:rsid w:val="00B54C97"/>
    <w:rsid w:val="00B54FBF"/>
    <w:rsid w:val="00B55A1F"/>
    <w:rsid w:val="00B5615C"/>
    <w:rsid w:val="00B57C71"/>
    <w:rsid w:val="00B6065F"/>
    <w:rsid w:val="00B625EE"/>
    <w:rsid w:val="00B6439B"/>
    <w:rsid w:val="00B64A7A"/>
    <w:rsid w:val="00B6606A"/>
    <w:rsid w:val="00B6711F"/>
    <w:rsid w:val="00B70CBF"/>
    <w:rsid w:val="00B7211D"/>
    <w:rsid w:val="00B72828"/>
    <w:rsid w:val="00B74CE8"/>
    <w:rsid w:val="00B768D1"/>
    <w:rsid w:val="00B769D2"/>
    <w:rsid w:val="00B770CB"/>
    <w:rsid w:val="00B82102"/>
    <w:rsid w:val="00B824D2"/>
    <w:rsid w:val="00B83A76"/>
    <w:rsid w:val="00B83C14"/>
    <w:rsid w:val="00B84847"/>
    <w:rsid w:val="00B84C8E"/>
    <w:rsid w:val="00B867F7"/>
    <w:rsid w:val="00B87DE6"/>
    <w:rsid w:val="00B87F6F"/>
    <w:rsid w:val="00B87F8F"/>
    <w:rsid w:val="00B9125E"/>
    <w:rsid w:val="00B920BB"/>
    <w:rsid w:val="00B922FA"/>
    <w:rsid w:val="00B953E9"/>
    <w:rsid w:val="00B958BD"/>
    <w:rsid w:val="00B97293"/>
    <w:rsid w:val="00B97594"/>
    <w:rsid w:val="00BA1025"/>
    <w:rsid w:val="00BA4BDE"/>
    <w:rsid w:val="00BA5BFD"/>
    <w:rsid w:val="00BA69C6"/>
    <w:rsid w:val="00BA6D7F"/>
    <w:rsid w:val="00BA7030"/>
    <w:rsid w:val="00BA745D"/>
    <w:rsid w:val="00BB0142"/>
    <w:rsid w:val="00BB0912"/>
    <w:rsid w:val="00BB1038"/>
    <w:rsid w:val="00BB16FA"/>
    <w:rsid w:val="00BB1CB6"/>
    <w:rsid w:val="00BB1E84"/>
    <w:rsid w:val="00BB2B04"/>
    <w:rsid w:val="00BB3EA1"/>
    <w:rsid w:val="00BB425B"/>
    <w:rsid w:val="00BB692F"/>
    <w:rsid w:val="00BC3420"/>
    <w:rsid w:val="00BC3892"/>
    <w:rsid w:val="00BC3B77"/>
    <w:rsid w:val="00BC3C84"/>
    <w:rsid w:val="00BC3FBF"/>
    <w:rsid w:val="00BC63AC"/>
    <w:rsid w:val="00BC76E5"/>
    <w:rsid w:val="00BC7CE6"/>
    <w:rsid w:val="00BD02A9"/>
    <w:rsid w:val="00BD1D73"/>
    <w:rsid w:val="00BD3542"/>
    <w:rsid w:val="00BD3E3C"/>
    <w:rsid w:val="00BD541C"/>
    <w:rsid w:val="00BD670B"/>
    <w:rsid w:val="00BD74E5"/>
    <w:rsid w:val="00BD76FA"/>
    <w:rsid w:val="00BE1773"/>
    <w:rsid w:val="00BE1F98"/>
    <w:rsid w:val="00BE1FFB"/>
    <w:rsid w:val="00BE3C57"/>
    <w:rsid w:val="00BE4BCB"/>
    <w:rsid w:val="00BE6E86"/>
    <w:rsid w:val="00BE7D3C"/>
    <w:rsid w:val="00BF0BC1"/>
    <w:rsid w:val="00BF0F67"/>
    <w:rsid w:val="00BF0FCA"/>
    <w:rsid w:val="00BF17E5"/>
    <w:rsid w:val="00BF473E"/>
    <w:rsid w:val="00BF5900"/>
    <w:rsid w:val="00BF5B97"/>
    <w:rsid w:val="00BF5FF6"/>
    <w:rsid w:val="00BF72DA"/>
    <w:rsid w:val="00C01913"/>
    <w:rsid w:val="00C0207F"/>
    <w:rsid w:val="00C0361E"/>
    <w:rsid w:val="00C04EA9"/>
    <w:rsid w:val="00C05BBA"/>
    <w:rsid w:val="00C067D1"/>
    <w:rsid w:val="00C1079B"/>
    <w:rsid w:val="00C130E3"/>
    <w:rsid w:val="00C158F8"/>
    <w:rsid w:val="00C15A2F"/>
    <w:rsid w:val="00C16117"/>
    <w:rsid w:val="00C166B9"/>
    <w:rsid w:val="00C178A9"/>
    <w:rsid w:val="00C2109F"/>
    <w:rsid w:val="00C219B0"/>
    <w:rsid w:val="00C21E49"/>
    <w:rsid w:val="00C22256"/>
    <w:rsid w:val="00C2244C"/>
    <w:rsid w:val="00C2304C"/>
    <w:rsid w:val="00C23790"/>
    <w:rsid w:val="00C24501"/>
    <w:rsid w:val="00C26686"/>
    <w:rsid w:val="00C27482"/>
    <w:rsid w:val="00C27BE2"/>
    <w:rsid w:val="00C30324"/>
    <w:rsid w:val="00C30630"/>
    <w:rsid w:val="00C3075A"/>
    <w:rsid w:val="00C317D2"/>
    <w:rsid w:val="00C32153"/>
    <w:rsid w:val="00C32204"/>
    <w:rsid w:val="00C3310B"/>
    <w:rsid w:val="00C3316D"/>
    <w:rsid w:val="00C33B17"/>
    <w:rsid w:val="00C345A8"/>
    <w:rsid w:val="00C348D1"/>
    <w:rsid w:val="00C363A0"/>
    <w:rsid w:val="00C36CC1"/>
    <w:rsid w:val="00C40065"/>
    <w:rsid w:val="00C404F1"/>
    <w:rsid w:val="00C4079E"/>
    <w:rsid w:val="00C40D48"/>
    <w:rsid w:val="00C457DF"/>
    <w:rsid w:val="00C45C32"/>
    <w:rsid w:val="00C46E99"/>
    <w:rsid w:val="00C50017"/>
    <w:rsid w:val="00C513EA"/>
    <w:rsid w:val="00C54F4D"/>
    <w:rsid w:val="00C550F3"/>
    <w:rsid w:val="00C5589F"/>
    <w:rsid w:val="00C559AA"/>
    <w:rsid w:val="00C56988"/>
    <w:rsid w:val="00C60C9F"/>
    <w:rsid w:val="00C618CB"/>
    <w:rsid w:val="00C6370E"/>
    <w:rsid w:val="00C64B8E"/>
    <w:rsid w:val="00C64F0C"/>
    <w:rsid w:val="00C65810"/>
    <w:rsid w:val="00C66685"/>
    <w:rsid w:val="00C677D2"/>
    <w:rsid w:val="00C67CFF"/>
    <w:rsid w:val="00C67E90"/>
    <w:rsid w:val="00C71015"/>
    <w:rsid w:val="00C7370B"/>
    <w:rsid w:val="00C73CA6"/>
    <w:rsid w:val="00C73CFF"/>
    <w:rsid w:val="00C76061"/>
    <w:rsid w:val="00C80645"/>
    <w:rsid w:val="00C81A79"/>
    <w:rsid w:val="00C916AC"/>
    <w:rsid w:val="00C919A4"/>
    <w:rsid w:val="00C91FFC"/>
    <w:rsid w:val="00C93505"/>
    <w:rsid w:val="00C9354C"/>
    <w:rsid w:val="00C97009"/>
    <w:rsid w:val="00C97231"/>
    <w:rsid w:val="00C975F5"/>
    <w:rsid w:val="00C976C5"/>
    <w:rsid w:val="00CA11A1"/>
    <w:rsid w:val="00CA1E74"/>
    <w:rsid w:val="00CA2DCD"/>
    <w:rsid w:val="00CA42D4"/>
    <w:rsid w:val="00CA4392"/>
    <w:rsid w:val="00CA489B"/>
    <w:rsid w:val="00CA498B"/>
    <w:rsid w:val="00CA4CB8"/>
    <w:rsid w:val="00CA5D9F"/>
    <w:rsid w:val="00CA6C6C"/>
    <w:rsid w:val="00CA725B"/>
    <w:rsid w:val="00CA764A"/>
    <w:rsid w:val="00CB209B"/>
    <w:rsid w:val="00CB226F"/>
    <w:rsid w:val="00CB29B0"/>
    <w:rsid w:val="00CB3147"/>
    <w:rsid w:val="00CB331A"/>
    <w:rsid w:val="00CB5E74"/>
    <w:rsid w:val="00CB76EB"/>
    <w:rsid w:val="00CC0851"/>
    <w:rsid w:val="00CC0C26"/>
    <w:rsid w:val="00CC1670"/>
    <w:rsid w:val="00CC1A5C"/>
    <w:rsid w:val="00CC393F"/>
    <w:rsid w:val="00CC39E0"/>
    <w:rsid w:val="00CC3F03"/>
    <w:rsid w:val="00CC4123"/>
    <w:rsid w:val="00CC4639"/>
    <w:rsid w:val="00CC5FD1"/>
    <w:rsid w:val="00CC6F8F"/>
    <w:rsid w:val="00CC743B"/>
    <w:rsid w:val="00CC774C"/>
    <w:rsid w:val="00CD0FD4"/>
    <w:rsid w:val="00CD3070"/>
    <w:rsid w:val="00CD46C6"/>
    <w:rsid w:val="00CD59FF"/>
    <w:rsid w:val="00CD5CB9"/>
    <w:rsid w:val="00CD6029"/>
    <w:rsid w:val="00CD6805"/>
    <w:rsid w:val="00CD7786"/>
    <w:rsid w:val="00CD77F5"/>
    <w:rsid w:val="00CE3015"/>
    <w:rsid w:val="00CE339C"/>
    <w:rsid w:val="00CE3D9D"/>
    <w:rsid w:val="00CE5AF7"/>
    <w:rsid w:val="00CE6F89"/>
    <w:rsid w:val="00CE72E1"/>
    <w:rsid w:val="00CF0870"/>
    <w:rsid w:val="00CF0BCD"/>
    <w:rsid w:val="00CF0D25"/>
    <w:rsid w:val="00CF13A0"/>
    <w:rsid w:val="00CF2CEE"/>
    <w:rsid w:val="00CF3402"/>
    <w:rsid w:val="00CF6161"/>
    <w:rsid w:val="00CF6349"/>
    <w:rsid w:val="00D01146"/>
    <w:rsid w:val="00D02E46"/>
    <w:rsid w:val="00D04BCA"/>
    <w:rsid w:val="00D07D90"/>
    <w:rsid w:val="00D1070A"/>
    <w:rsid w:val="00D10B39"/>
    <w:rsid w:val="00D11B6E"/>
    <w:rsid w:val="00D12C27"/>
    <w:rsid w:val="00D13F81"/>
    <w:rsid w:val="00D14D84"/>
    <w:rsid w:val="00D16B87"/>
    <w:rsid w:val="00D17419"/>
    <w:rsid w:val="00D20F0D"/>
    <w:rsid w:val="00D2176E"/>
    <w:rsid w:val="00D21A46"/>
    <w:rsid w:val="00D23516"/>
    <w:rsid w:val="00D235CF"/>
    <w:rsid w:val="00D250D5"/>
    <w:rsid w:val="00D25221"/>
    <w:rsid w:val="00D25EB2"/>
    <w:rsid w:val="00D26604"/>
    <w:rsid w:val="00D26E17"/>
    <w:rsid w:val="00D27326"/>
    <w:rsid w:val="00D27446"/>
    <w:rsid w:val="00D27C00"/>
    <w:rsid w:val="00D304C5"/>
    <w:rsid w:val="00D31215"/>
    <w:rsid w:val="00D31324"/>
    <w:rsid w:val="00D32073"/>
    <w:rsid w:val="00D33E24"/>
    <w:rsid w:val="00D33FAA"/>
    <w:rsid w:val="00D353F3"/>
    <w:rsid w:val="00D364D4"/>
    <w:rsid w:val="00D370EE"/>
    <w:rsid w:val="00D404C5"/>
    <w:rsid w:val="00D40E8E"/>
    <w:rsid w:val="00D43571"/>
    <w:rsid w:val="00D4594D"/>
    <w:rsid w:val="00D46FA0"/>
    <w:rsid w:val="00D47B0E"/>
    <w:rsid w:val="00D51BB2"/>
    <w:rsid w:val="00D524C2"/>
    <w:rsid w:val="00D52F12"/>
    <w:rsid w:val="00D53D20"/>
    <w:rsid w:val="00D5437D"/>
    <w:rsid w:val="00D559C2"/>
    <w:rsid w:val="00D55C42"/>
    <w:rsid w:val="00D56014"/>
    <w:rsid w:val="00D57C22"/>
    <w:rsid w:val="00D57DC6"/>
    <w:rsid w:val="00D57E9C"/>
    <w:rsid w:val="00D6060A"/>
    <w:rsid w:val="00D60D8B"/>
    <w:rsid w:val="00D61D54"/>
    <w:rsid w:val="00D6223F"/>
    <w:rsid w:val="00D62FF6"/>
    <w:rsid w:val="00D63141"/>
    <w:rsid w:val="00D632BE"/>
    <w:rsid w:val="00D63428"/>
    <w:rsid w:val="00D6449B"/>
    <w:rsid w:val="00D64B9B"/>
    <w:rsid w:val="00D66CD0"/>
    <w:rsid w:val="00D67D98"/>
    <w:rsid w:val="00D711DF"/>
    <w:rsid w:val="00D715DF"/>
    <w:rsid w:val="00D717B0"/>
    <w:rsid w:val="00D72D06"/>
    <w:rsid w:val="00D7522C"/>
    <w:rsid w:val="00D7536F"/>
    <w:rsid w:val="00D76668"/>
    <w:rsid w:val="00D7700F"/>
    <w:rsid w:val="00D8024D"/>
    <w:rsid w:val="00D81326"/>
    <w:rsid w:val="00D818A9"/>
    <w:rsid w:val="00D831DF"/>
    <w:rsid w:val="00D8350E"/>
    <w:rsid w:val="00D837EE"/>
    <w:rsid w:val="00D83E02"/>
    <w:rsid w:val="00D86500"/>
    <w:rsid w:val="00D87870"/>
    <w:rsid w:val="00D913D1"/>
    <w:rsid w:val="00D91E1D"/>
    <w:rsid w:val="00D929AA"/>
    <w:rsid w:val="00D948D4"/>
    <w:rsid w:val="00D949F2"/>
    <w:rsid w:val="00D95EC4"/>
    <w:rsid w:val="00DA1A96"/>
    <w:rsid w:val="00DA2CD6"/>
    <w:rsid w:val="00DA345D"/>
    <w:rsid w:val="00DA392D"/>
    <w:rsid w:val="00DA4CBC"/>
    <w:rsid w:val="00DA51E6"/>
    <w:rsid w:val="00DA7F60"/>
    <w:rsid w:val="00DB123E"/>
    <w:rsid w:val="00DB19A2"/>
    <w:rsid w:val="00DB262F"/>
    <w:rsid w:val="00DB2C62"/>
    <w:rsid w:val="00DB4EF1"/>
    <w:rsid w:val="00DB5907"/>
    <w:rsid w:val="00DB5F00"/>
    <w:rsid w:val="00DC0888"/>
    <w:rsid w:val="00DC1DB9"/>
    <w:rsid w:val="00DC1E0E"/>
    <w:rsid w:val="00DC2D1F"/>
    <w:rsid w:val="00DC5738"/>
    <w:rsid w:val="00DD3B48"/>
    <w:rsid w:val="00DD7F84"/>
    <w:rsid w:val="00DE15A8"/>
    <w:rsid w:val="00DE1B52"/>
    <w:rsid w:val="00DE1BD7"/>
    <w:rsid w:val="00DE400B"/>
    <w:rsid w:val="00DE4251"/>
    <w:rsid w:val="00DE46EE"/>
    <w:rsid w:val="00DE5055"/>
    <w:rsid w:val="00DE5522"/>
    <w:rsid w:val="00DE5A36"/>
    <w:rsid w:val="00DE6478"/>
    <w:rsid w:val="00DE6DA8"/>
    <w:rsid w:val="00DF048C"/>
    <w:rsid w:val="00DF0C65"/>
    <w:rsid w:val="00DF18BB"/>
    <w:rsid w:val="00DF23CB"/>
    <w:rsid w:val="00DF315A"/>
    <w:rsid w:val="00DF352E"/>
    <w:rsid w:val="00DF3F9A"/>
    <w:rsid w:val="00DF519F"/>
    <w:rsid w:val="00DF7C53"/>
    <w:rsid w:val="00DF7D2A"/>
    <w:rsid w:val="00DF7EC9"/>
    <w:rsid w:val="00E01E9E"/>
    <w:rsid w:val="00E022E9"/>
    <w:rsid w:val="00E02D54"/>
    <w:rsid w:val="00E046BC"/>
    <w:rsid w:val="00E04B81"/>
    <w:rsid w:val="00E063FE"/>
    <w:rsid w:val="00E06694"/>
    <w:rsid w:val="00E07308"/>
    <w:rsid w:val="00E07383"/>
    <w:rsid w:val="00E12E55"/>
    <w:rsid w:val="00E13247"/>
    <w:rsid w:val="00E13283"/>
    <w:rsid w:val="00E135BB"/>
    <w:rsid w:val="00E135E0"/>
    <w:rsid w:val="00E13D89"/>
    <w:rsid w:val="00E161A7"/>
    <w:rsid w:val="00E163C8"/>
    <w:rsid w:val="00E165BC"/>
    <w:rsid w:val="00E170E5"/>
    <w:rsid w:val="00E17287"/>
    <w:rsid w:val="00E21E5F"/>
    <w:rsid w:val="00E225DF"/>
    <w:rsid w:val="00E22D96"/>
    <w:rsid w:val="00E23159"/>
    <w:rsid w:val="00E238BB"/>
    <w:rsid w:val="00E2502A"/>
    <w:rsid w:val="00E26895"/>
    <w:rsid w:val="00E348F3"/>
    <w:rsid w:val="00E351A4"/>
    <w:rsid w:val="00E35351"/>
    <w:rsid w:val="00E35C3C"/>
    <w:rsid w:val="00E374AB"/>
    <w:rsid w:val="00E37693"/>
    <w:rsid w:val="00E37858"/>
    <w:rsid w:val="00E37CEE"/>
    <w:rsid w:val="00E407F4"/>
    <w:rsid w:val="00E416C0"/>
    <w:rsid w:val="00E440F8"/>
    <w:rsid w:val="00E445C8"/>
    <w:rsid w:val="00E50403"/>
    <w:rsid w:val="00E5198E"/>
    <w:rsid w:val="00E53E08"/>
    <w:rsid w:val="00E54B59"/>
    <w:rsid w:val="00E5554B"/>
    <w:rsid w:val="00E567D2"/>
    <w:rsid w:val="00E569CF"/>
    <w:rsid w:val="00E57096"/>
    <w:rsid w:val="00E5727D"/>
    <w:rsid w:val="00E57BB0"/>
    <w:rsid w:val="00E57EAB"/>
    <w:rsid w:val="00E60B84"/>
    <w:rsid w:val="00E61D9F"/>
    <w:rsid w:val="00E61E12"/>
    <w:rsid w:val="00E633CE"/>
    <w:rsid w:val="00E63E82"/>
    <w:rsid w:val="00E65113"/>
    <w:rsid w:val="00E66F50"/>
    <w:rsid w:val="00E6750F"/>
    <w:rsid w:val="00E70318"/>
    <w:rsid w:val="00E70347"/>
    <w:rsid w:val="00E7596C"/>
    <w:rsid w:val="00E7727E"/>
    <w:rsid w:val="00E81267"/>
    <w:rsid w:val="00E8197F"/>
    <w:rsid w:val="00E827F8"/>
    <w:rsid w:val="00E8348F"/>
    <w:rsid w:val="00E83C0E"/>
    <w:rsid w:val="00E83F37"/>
    <w:rsid w:val="00E845C8"/>
    <w:rsid w:val="00E847D3"/>
    <w:rsid w:val="00E84E0F"/>
    <w:rsid w:val="00E856A3"/>
    <w:rsid w:val="00E878F2"/>
    <w:rsid w:val="00E90755"/>
    <w:rsid w:val="00E9142E"/>
    <w:rsid w:val="00E9316E"/>
    <w:rsid w:val="00E957C7"/>
    <w:rsid w:val="00E96590"/>
    <w:rsid w:val="00E9707B"/>
    <w:rsid w:val="00E97C39"/>
    <w:rsid w:val="00EA0623"/>
    <w:rsid w:val="00EA3ABA"/>
    <w:rsid w:val="00EA3D50"/>
    <w:rsid w:val="00EA3F49"/>
    <w:rsid w:val="00EA50E2"/>
    <w:rsid w:val="00EA5A05"/>
    <w:rsid w:val="00EA6834"/>
    <w:rsid w:val="00EA7181"/>
    <w:rsid w:val="00EA76AD"/>
    <w:rsid w:val="00EB07AC"/>
    <w:rsid w:val="00EB1D3A"/>
    <w:rsid w:val="00EB2B75"/>
    <w:rsid w:val="00EB4202"/>
    <w:rsid w:val="00EB4234"/>
    <w:rsid w:val="00EB46B6"/>
    <w:rsid w:val="00EB62D1"/>
    <w:rsid w:val="00EB6CF9"/>
    <w:rsid w:val="00EC27D7"/>
    <w:rsid w:val="00EC3C92"/>
    <w:rsid w:val="00EC47C9"/>
    <w:rsid w:val="00EC4C95"/>
    <w:rsid w:val="00EC566A"/>
    <w:rsid w:val="00EC6173"/>
    <w:rsid w:val="00EC6E92"/>
    <w:rsid w:val="00EC7C2D"/>
    <w:rsid w:val="00EC7FC5"/>
    <w:rsid w:val="00ED0149"/>
    <w:rsid w:val="00ED05B4"/>
    <w:rsid w:val="00ED089D"/>
    <w:rsid w:val="00ED1D48"/>
    <w:rsid w:val="00ED25F1"/>
    <w:rsid w:val="00ED2AA0"/>
    <w:rsid w:val="00ED3398"/>
    <w:rsid w:val="00ED3452"/>
    <w:rsid w:val="00ED3555"/>
    <w:rsid w:val="00ED36B1"/>
    <w:rsid w:val="00ED4370"/>
    <w:rsid w:val="00ED4DD2"/>
    <w:rsid w:val="00ED6AB7"/>
    <w:rsid w:val="00ED7EA5"/>
    <w:rsid w:val="00ED7ED2"/>
    <w:rsid w:val="00EE346E"/>
    <w:rsid w:val="00EE5414"/>
    <w:rsid w:val="00EE5E5C"/>
    <w:rsid w:val="00EE5F5C"/>
    <w:rsid w:val="00EE6026"/>
    <w:rsid w:val="00EE6F67"/>
    <w:rsid w:val="00EF5636"/>
    <w:rsid w:val="00EF7DE3"/>
    <w:rsid w:val="00F00BEA"/>
    <w:rsid w:val="00F01A12"/>
    <w:rsid w:val="00F0202E"/>
    <w:rsid w:val="00F02810"/>
    <w:rsid w:val="00F03103"/>
    <w:rsid w:val="00F035E4"/>
    <w:rsid w:val="00F03C8C"/>
    <w:rsid w:val="00F03D13"/>
    <w:rsid w:val="00F04C37"/>
    <w:rsid w:val="00F06690"/>
    <w:rsid w:val="00F07431"/>
    <w:rsid w:val="00F07FE0"/>
    <w:rsid w:val="00F12A41"/>
    <w:rsid w:val="00F13999"/>
    <w:rsid w:val="00F141C4"/>
    <w:rsid w:val="00F1469A"/>
    <w:rsid w:val="00F15211"/>
    <w:rsid w:val="00F152D7"/>
    <w:rsid w:val="00F15B10"/>
    <w:rsid w:val="00F1770D"/>
    <w:rsid w:val="00F17916"/>
    <w:rsid w:val="00F20625"/>
    <w:rsid w:val="00F20C4C"/>
    <w:rsid w:val="00F216F6"/>
    <w:rsid w:val="00F2187C"/>
    <w:rsid w:val="00F221FC"/>
    <w:rsid w:val="00F23C5E"/>
    <w:rsid w:val="00F240C2"/>
    <w:rsid w:val="00F24961"/>
    <w:rsid w:val="00F24C54"/>
    <w:rsid w:val="00F254B2"/>
    <w:rsid w:val="00F266A0"/>
    <w:rsid w:val="00F26E86"/>
    <w:rsid w:val="00F271DE"/>
    <w:rsid w:val="00F30244"/>
    <w:rsid w:val="00F3191C"/>
    <w:rsid w:val="00F32863"/>
    <w:rsid w:val="00F36DB2"/>
    <w:rsid w:val="00F36F48"/>
    <w:rsid w:val="00F374B2"/>
    <w:rsid w:val="00F413E0"/>
    <w:rsid w:val="00F42A47"/>
    <w:rsid w:val="00F434A4"/>
    <w:rsid w:val="00F43B3E"/>
    <w:rsid w:val="00F43B82"/>
    <w:rsid w:val="00F44299"/>
    <w:rsid w:val="00F44363"/>
    <w:rsid w:val="00F45699"/>
    <w:rsid w:val="00F45783"/>
    <w:rsid w:val="00F459BA"/>
    <w:rsid w:val="00F46298"/>
    <w:rsid w:val="00F47450"/>
    <w:rsid w:val="00F47B68"/>
    <w:rsid w:val="00F51213"/>
    <w:rsid w:val="00F5358D"/>
    <w:rsid w:val="00F54D51"/>
    <w:rsid w:val="00F6049A"/>
    <w:rsid w:val="00F627DA"/>
    <w:rsid w:val="00F63B0C"/>
    <w:rsid w:val="00F63D1C"/>
    <w:rsid w:val="00F647B5"/>
    <w:rsid w:val="00F6673D"/>
    <w:rsid w:val="00F67E35"/>
    <w:rsid w:val="00F70936"/>
    <w:rsid w:val="00F70A1B"/>
    <w:rsid w:val="00F711A1"/>
    <w:rsid w:val="00F7184C"/>
    <w:rsid w:val="00F71BFC"/>
    <w:rsid w:val="00F725D2"/>
    <w:rsid w:val="00F7288F"/>
    <w:rsid w:val="00F729F2"/>
    <w:rsid w:val="00F72FD8"/>
    <w:rsid w:val="00F73D05"/>
    <w:rsid w:val="00F750C3"/>
    <w:rsid w:val="00F75BDF"/>
    <w:rsid w:val="00F7752D"/>
    <w:rsid w:val="00F80B8E"/>
    <w:rsid w:val="00F81E9A"/>
    <w:rsid w:val="00F827F1"/>
    <w:rsid w:val="00F836E6"/>
    <w:rsid w:val="00F84569"/>
    <w:rsid w:val="00F847A6"/>
    <w:rsid w:val="00F84920"/>
    <w:rsid w:val="00F900D0"/>
    <w:rsid w:val="00F90D69"/>
    <w:rsid w:val="00F9133C"/>
    <w:rsid w:val="00F9283C"/>
    <w:rsid w:val="00F93A2B"/>
    <w:rsid w:val="00F9441B"/>
    <w:rsid w:val="00F96E2A"/>
    <w:rsid w:val="00F96F8B"/>
    <w:rsid w:val="00F9746E"/>
    <w:rsid w:val="00F97E1A"/>
    <w:rsid w:val="00FA0E88"/>
    <w:rsid w:val="00FA4C32"/>
    <w:rsid w:val="00FA53C7"/>
    <w:rsid w:val="00FA55BD"/>
    <w:rsid w:val="00FA6902"/>
    <w:rsid w:val="00FA7DFF"/>
    <w:rsid w:val="00FB19A9"/>
    <w:rsid w:val="00FB2A8C"/>
    <w:rsid w:val="00FB4085"/>
    <w:rsid w:val="00FB469D"/>
    <w:rsid w:val="00FB46B6"/>
    <w:rsid w:val="00FB51F7"/>
    <w:rsid w:val="00FB5E89"/>
    <w:rsid w:val="00FB75CA"/>
    <w:rsid w:val="00FC04B4"/>
    <w:rsid w:val="00FC0939"/>
    <w:rsid w:val="00FC16A1"/>
    <w:rsid w:val="00FC22F5"/>
    <w:rsid w:val="00FC3CDE"/>
    <w:rsid w:val="00FC45D9"/>
    <w:rsid w:val="00FC4856"/>
    <w:rsid w:val="00FC5A96"/>
    <w:rsid w:val="00FC7C45"/>
    <w:rsid w:val="00FC7D79"/>
    <w:rsid w:val="00FD0775"/>
    <w:rsid w:val="00FD07F6"/>
    <w:rsid w:val="00FD1369"/>
    <w:rsid w:val="00FD2F4D"/>
    <w:rsid w:val="00FD373F"/>
    <w:rsid w:val="00FE1168"/>
    <w:rsid w:val="00FE2494"/>
    <w:rsid w:val="00FE2AE2"/>
    <w:rsid w:val="00FE40BA"/>
    <w:rsid w:val="00FE456A"/>
    <w:rsid w:val="00FE50F3"/>
    <w:rsid w:val="00FE7114"/>
    <w:rsid w:val="00FF0356"/>
    <w:rsid w:val="00FF09F4"/>
    <w:rsid w:val="00FF4F72"/>
    <w:rsid w:val="00FF5207"/>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B8F11E"/>
  <w15:docId w15:val="{66936B73-CA7D-44BC-AE29-46E21CF23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FootnoteReference">
    <w:name w:val="footnote reference"/>
    <w:basedOn w:val="DefaultParagraphFont"/>
    <w:uiPriority w:val="99"/>
    <w:semiHidden/>
    <w:unhideWhenUsed/>
    <w:rsid w:val="00A578E5"/>
    <w:rPr>
      <w:sz w:val="32"/>
      <w:szCs w:val="32"/>
      <w:vertAlign w:val="superscript"/>
    </w:rPr>
  </w:style>
  <w:style w:type="paragraph" w:styleId="BalloonText">
    <w:name w:val="Balloon Text"/>
    <w:basedOn w:val="Normal"/>
    <w:link w:val="BalloonTextChar"/>
    <w:semiHidden/>
    <w:unhideWhenUsed/>
    <w:rsid w:val="002C748E"/>
    <w:rPr>
      <w:rFonts w:ascii="Segoe UI" w:hAnsi="Segoe UI" w:cs="Segoe UI"/>
      <w:sz w:val="18"/>
      <w:szCs w:val="18"/>
    </w:rPr>
  </w:style>
  <w:style w:type="character" w:customStyle="1" w:styleId="BalloonTextChar">
    <w:name w:val="Balloon Text Char"/>
    <w:basedOn w:val="DefaultParagraphFont"/>
    <w:link w:val="BalloonText"/>
    <w:semiHidden/>
    <w:rsid w:val="002C748E"/>
    <w:rPr>
      <w:rFonts w:ascii="Segoe UI" w:hAnsi="Segoe UI" w:cs="Segoe UI"/>
      <w:sz w:val="18"/>
      <w:szCs w:val="18"/>
    </w:rPr>
  </w:style>
  <w:style w:type="character" w:styleId="CommentReference">
    <w:name w:val="annotation reference"/>
    <w:basedOn w:val="DefaultParagraphFont"/>
    <w:semiHidden/>
    <w:unhideWhenUsed/>
    <w:rsid w:val="00EE5414"/>
    <w:rPr>
      <w:sz w:val="16"/>
      <w:szCs w:val="16"/>
    </w:rPr>
  </w:style>
  <w:style w:type="paragraph" w:styleId="CommentText">
    <w:name w:val="annotation text"/>
    <w:basedOn w:val="Normal"/>
    <w:link w:val="CommentTextChar"/>
    <w:semiHidden/>
    <w:unhideWhenUsed/>
    <w:rsid w:val="00EE5414"/>
  </w:style>
  <w:style w:type="character" w:customStyle="1" w:styleId="CommentTextChar">
    <w:name w:val="Comment Text Char"/>
    <w:basedOn w:val="DefaultParagraphFont"/>
    <w:link w:val="CommentText"/>
    <w:semiHidden/>
    <w:rsid w:val="00EE5414"/>
  </w:style>
  <w:style w:type="paragraph" w:styleId="CommentSubject">
    <w:name w:val="annotation subject"/>
    <w:basedOn w:val="CommentText"/>
    <w:next w:val="CommentText"/>
    <w:link w:val="CommentSubjectChar"/>
    <w:semiHidden/>
    <w:unhideWhenUsed/>
    <w:rsid w:val="00EE5414"/>
    <w:rPr>
      <w:b/>
      <w:bCs/>
    </w:rPr>
  </w:style>
  <w:style w:type="character" w:customStyle="1" w:styleId="CommentSubjectChar">
    <w:name w:val="Comment Subject Char"/>
    <w:basedOn w:val="CommentTextChar"/>
    <w:link w:val="CommentSubject"/>
    <w:semiHidden/>
    <w:rsid w:val="00EE5414"/>
    <w:rPr>
      <w:b/>
      <w:bCs/>
    </w:rPr>
  </w:style>
  <w:style w:type="paragraph" w:styleId="Revision">
    <w:name w:val="Revision"/>
    <w:hidden/>
    <w:uiPriority w:val="99"/>
    <w:semiHidden/>
    <w:rsid w:val="003D5BC2"/>
  </w:style>
  <w:style w:type="paragraph" w:styleId="Caption">
    <w:name w:val="caption"/>
    <w:basedOn w:val="Normal"/>
    <w:next w:val="Normal"/>
    <w:unhideWhenUsed/>
    <w:qFormat/>
    <w:rsid w:val="00E238BB"/>
    <w:pPr>
      <w:spacing w:after="200"/>
    </w:pPr>
    <w:rPr>
      <w:i/>
      <w:iCs/>
      <w:color w:val="44546A" w:themeColor="text2"/>
      <w:sz w:val="18"/>
      <w:szCs w:val="18"/>
    </w:rPr>
  </w:style>
  <w:style w:type="character" w:styleId="Hyperlink">
    <w:name w:val="Hyperlink"/>
    <w:basedOn w:val="DefaultParagraphFont"/>
    <w:unhideWhenUsed/>
    <w:rsid w:val="00D913D1"/>
    <w:rPr>
      <w:color w:val="0563C1" w:themeColor="hyperlink"/>
      <w:u w:val="single"/>
    </w:rPr>
  </w:style>
  <w:style w:type="character" w:styleId="UnresolvedMention">
    <w:name w:val="Unresolved Mention"/>
    <w:basedOn w:val="DefaultParagraphFont"/>
    <w:uiPriority w:val="99"/>
    <w:semiHidden/>
    <w:unhideWhenUsed/>
    <w:rsid w:val="00E5198E"/>
    <w:rPr>
      <w:color w:val="605E5C"/>
      <w:shd w:val="clear" w:color="auto" w:fill="E1DFDD"/>
    </w:rPr>
  </w:style>
  <w:style w:type="table" w:styleId="TableGrid">
    <w:name w:val="Table Grid"/>
    <w:basedOn w:val="TableNormal"/>
    <w:rsid w:val="00E819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20321">
      <w:bodyDiv w:val="1"/>
      <w:marLeft w:val="0"/>
      <w:marRight w:val="0"/>
      <w:marTop w:val="0"/>
      <w:marBottom w:val="0"/>
      <w:divBdr>
        <w:top w:val="none" w:sz="0" w:space="0" w:color="auto"/>
        <w:left w:val="none" w:sz="0" w:space="0" w:color="auto"/>
        <w:bottom w:val="none" w:sz="0" w:space="0" w:color="auto"/>
        <w:right w:val="none" w:sz="0" w:space="0" w:color="auto"/>
      </w:divBdr>
      <w:divsChild>
        <w:div w:id="1673951961">
          <w:marLeft w:val="0"/>
          <w:marRight w:val="0"/>
          <w:marTop w:val="0"/>
          <w:marBottom w:val="0"/>
          <w:divBdr>
            <w:top w:val="none" w:sz="0" w:space="0" w:color="auto"/>
            <w:left w:val="none" w:sz="0" w:space="0" w:color="auto"/>
            <w:bottom w:val="none" w:sz="0" w:space="0" w:color="auto"/>
            <w:right w:val="none" w:sz="0" w:space="0" w:color="auto"/>
          </w:divBdr>
        </w:div>
      </w:divsChild>
    </w:div>
    <w:div w:id="205527567">
      <w:bodyDiv w:val="1"/>
      <w:marLeft w:val="0"/>
      <w:marRight w:val="0"/>
      <w:marTop w:val="0"/>
      <w:marBottom w:val="0"/>
      <w:divBdr>
        <w:top w:val="none" w:sz="0" w:space="0" w:color="auto"/>
        <w:left w:val="none" w:sz="0" w:space="0" w:color="auto"/>
        <w:bottom w:val="none" w:sz="0" w:space="0" w:color="auto"/>
        <w:right w:val="none" w:sz="0" w:space="0" w:color="auto"/>
      </w:divBdr>
      <w:divsChild>
        <w:div w:id="1144548453">
          <w:marLeft w:val="0"/>
          <w:marRight w:val="0"/>
          <w:marTop w:val="0"/>
          <w:marBottom w:val="0"/>
          <w:divBdr>
            <w:top w:val="none" w:sz="0" w:space="0" w:color="auto"/>
            <w:left w:val="none" w:sz="0" w:space="0" w:color="auto"/>
            <w:bottom w:val="none" w:sz="0" w:space="0" w:color="auto"/>
            <w:right w:val="none" w:sz="0" w:space="0" w:color="auto"/>
          </w:divBdr>
        </w:div>
      </w:divsChild>
    </w:div>
    <w:div w:id="409692208">
      <w:bodyDiv w:val="1"/>
      <w:marLeft w:val="0"/>
      <w:marRight w:val="0"/>
      <w:marTop w:val="0"/>
      <w:marBottom w:val="0"/>
      <w:divBdr>
        <w:top w:val="none" w:sz="0" w:space="0" w:color="auto"/>
        <w:left w:val="none" w:sz="0" w:space="0" w:color="auto"/>
        <w:bottom w:val="none" w:sz="0" w:space="0" w:color="auto"/>
        <w:right w:val="none" w:sz="0" w:space="0" w:color="auto"/>
      </w:divBdr>
      <w:divsChild>
        <w:div w:id="406651087">
          <w:marLeft w:val="0"/>
          <w:marRight w:val="0"/>
          <w:marTop w:val="0"/>
          <w:marBottom w:val="0"/>
          <w:divBdr>
            <w:top w:val="none" w:sz="0" w:space="0" w:color="auto"/>
            <w:left w:val="none" w:sz="0" w:space="0" w:color="auto"/>
            <w:bottom w:val="none" w:sz="0" w:space="0" w:color="auto"/>
            <w:right w:val="none" w:sz="0" w:space="0" w:color="auto"/>
          </w:divBdr>
        </w:div>
      </w:divsChild>
    </w:div>
    <w:div w:id="439883016">
      <w:bodyDiv w:val="1"/>
      <w:marLeft w:val="0"/>
      <w:marRight w:val="0"/>
      <w:marTop w:val="0"/>
      <w:marBottom w:val="0"/>
      <w:divBdr>
        <w:top w:val="none" w:sz="0" w:space="0" w:color="auto"/>
        <w:left w:val="none" w:sz="0" w:space="0" w:color="auto"/>
        <w:bottom w:val="none" w:sz="0" w:space="0" w:color="auto"/>
        <w:right w:val="none" w:sz="0" w:space="0" w:color="auto"/>
      </w:divBdr>
      <w:divsChild>
        <w:div w:id="1581477169">
          <w:marLeft w:val="0"/>
          <w:marRight w:val="0"/>
          <w:marTop w:val="0"/>
          <w:marBottom w:val="0"/>
          <w:divBdr>
            <w:top w:val="none" w:sz="0" w:space="0" w:color="auto"/>
            <w:left w:val="none" w:sz="0" w:space="0" w:color="auto"/>
            <w:bottom w:val="none" w:sz="0" w:space="0" w:color="auto"/>
            <w:right w:val="none" w:sz="0" w:space="0" w:color="auto"/>
          </w:divBdr>
        </w:div>
      </w:divsChild>
    </w:div>
    <w:div w:id="449016006">
      <w:bodyDiv w:val="1"/>
      <w:marLeft w:val="0"/>
      <w:marRight w:val="0"/>
      <w:marTop w:val="0"/>
      <w:marBottom w:val="0"/>
      <w:divBdr>
        <w:top w:val="none" w:sz="0" w:space="0" w:color="auto"/>
        <w:left w:val="none" w:sz="0" w:space="0" w:color="auto"/>
        <w:bottom w:val="none" w:sz="0" w:space="0" w:color="auto"/>
        <w:right w:val="none" w:sz="0" w:space="0" w:color="auto"/>
      </w:divBdr>
      <w:divsChild>
        <w:div w:id="1746953440">
          <w:marLeft w:val="0"/>
          <w:marRight w:val="0"/>
          <w:marTop w:val="0"/>
          <w:marBottom w:val="0"/>
          <w:divBdr>
            <w:top w:val="none" w:sz="0" w:space="0" w:color="auto"/>
            <w:left w:val="none" w:sz="0" w:space="0" w:color="auto"/>
            <w:bottom w:val="none" w:sz="0" w:space="0" w:color="auto"/>
            <w:right w:val="none" w:sz="0" w:space="0" w:color="auto"/>
          </w:divBdr>
        </w:div>
      </w:divsChild>
    </w:div>
    <w:div w:id="475493418">
      <w:bodyDiv w:val="1"/>
      <w:marLeft w:val="0"/>
      <w:marRight w:val="0"/>
      <w:marTop w:val="0"/>
      <w:marBottom w:val="0"/>
      <w:divBdr>
        <w:top w:val="none" w:sz="0" w:space="0" w:color="auto"/>
        <w:left w:val="none" w:sz="0" w:space="0" w:color="auto"/>
        <w:bottom w:val="none" w:sz="0" w:space="0" w:color="auto"/>
        <w:right w:val="none" w:sz="0" w:space="0" w:color="auto"/>
      </w:divBdr>
      <w:divsChild>
        <w:div w:id="1350570863">
          <w:marLeft w:val="0"/>
          <w:marRight w:val="0"/>
          <w:marTop w:val="0"/>
          <w:marBottom w:val="0"/>
          <w:divBdr>
            <w:top w:val="none" w:sz="0" w:space="0" w:color="auto"/>
            <w:left w:val="none" w:sz="0" w:space="0" w:color="auto"/>
            <w:bottom w:val="none" w:sz="0" w:space="0" w:color="auto"/>
            <w:right w:val="none" w:sz="0" w:space="0" w:color="auto"/>
          </w:divBdr>
        </w:div>
      </w:divsChild>
    </w:div>
    <w:div w:id="477110433">
      <w:bodyDiv w:val="1"/>
      <w:marLeft w:val="0"/>
      <w:marRight w:val="0"/>
      <w:marTop w:val="0"/>
      <w:marBottom w:val="0"/>
      <w:divBdr>
        <w:top w:val="none" w:sz="0" w:space="0" w:color="auto"/>
        <w:left w:val="none" w:sz="0" w:space="0" w:color="auto"/>
        <w:bottom w:val="none" w:sz="0" w:space="0" w:color="auto"/>
        <w:right w:val="none" w:sz="0" w:space="0" w:color="auto"/>
      </w:divBdr>
      <w:divsChild>
        <w:div w:id="991101726">
          <w:marLeft w:val="0"/>
          <w:marRight w:val="0"/>
          <w:marTop w:val="0"/>
          <w:marBottom w:val="0"/>
          <w:divBdr>
            <w:top w:val="none" w:sz="0" w:space="0" w:color="auto"/>
            <w:left w:val="none" w:sz="0" w:space="0" w:color="auto"/>
            <w:bottom w:val="none" w:sz="0" w:space="0" w:color="auto"/>
            <w:right w:val="none" w:sz="0" w:space="0" w:color="auto"/>
          </w:divBdr>
        </w:div>
      </w:divsChild>
    </w:div>
    <w:div w:id="563294839">
      <w:bodyDiv w:val="1"/>
      <w:marLeft w:val="0"/>
      <w:marRight w:val="0"/>
      <w:marTop w:val="0"/>
      <w:marBottom w:val="0"/>
      <w:divBdr>
        <w:top w:val="none" w:sz="0" w:space="0" w:color="auto"/>
        <w:left w:val="none" w:sz="0" w:space="0" w:color="auto"/>
        <w:bottom w:val="none" w:sz="0" w:space="0" w:color="auto"/>
        <w:right w:val="none" w:sz="0" w:space="0" w:color="auto"/>
      </w:divBdr>
      <w:divsChild>
        <w:div w:id="122700519">
          <w:marLeft w:val="0"/>
          <w:marRight w:val="0"/>
          <w:marTop w:val="0"/>
          <w:marBottom w:val="0"/>
          <w:divBdr>
            <w:top w:val="none" w:sz="0" w:space="0" w:color="auto"/>
            <w:left w:val="none" w:sz="0" w:space="0" w:color="auto"/>
            <w:bottom w:val="none" w:sz="0" w:space="0" w:color="auto"/>
            <w:right w:val="none" w:sz="0" w:space="0" w:color="auto"/>
          </w:divBdr>
        </w:div>
      </w:divsChild>
    </w:div>
    <w:div w:id="629214096">
      <w:bodyDiv w:val="1"/>
      <w:marLeft w:val="0"/>
      <w:marRight w:val="0"/>
      <w:marTop w:val="0"/>
      <w:marBottom w:val="0"/>
      <w:divBdr>
        <w:top w:val="none" w:sz="0" w:space="0" w:color="auto"/>
        <w:left w:val="none" w:sz="0" w:space="0" w:color="auto"/>
        <w:bottom w:val="none" w:sz="0" w:space="0" w:color="auto"/>
        <w:right w:val="none" w:sz="0" w:space="0" w:color="auto"/>
      </w:divBdr>
      <w:divsChild>
        <w:div w:id="1857428856">
          <w:marLeft w:val="0"/>
          <w:marRight w:val="0"/>
          <w:marTop w:val="0"/>
          <w:marBottom w:val="0"/>
          <w:divBdr>
            <w:top w:val="none" w:sz="0" w:space="0" w:color="auto"/>
            <w:left w:val="none" w:sz="0" w:space="0" w:color="auto"/>
            <w:bottom w:val="none" w:sz="0" w:space="0" w:color="auto"/>
            <w:right w:val="none" w:sz="0" w:space="0" w:color="auto"/>
          </w:divBdr>
        </w:div>
      </w:divsChild>
    </w:div>
    <w:div w:id="687219689">
      <w:bodyDiv w:val="1"/>
      <w:marLeft w:val="0"/>
      <w:marRight w:val="0"/>
      <w:marTop w:val="0"/>
      <w:marBottom w:val="0"/>
      <w:divBdr>
        <w:top w:val="none" w:sz="0" w:space="0" w:color="auto"/>
        <w:left w:val="none" w:sz="0" w:space="0" w:color="auto"/>
        <w:bottom w:val="none" w:sz="0" w:space="0" w:color="auto"/>
        <w:right w:val="none" w:sz="0" w:space="0" w:color="auto"/>
      </w:divBdr>
      <w:divsChild>
        <w:div w:id="1350988379">
          <w:marLeft w:val="0"/>
          <w:marRight w:val="0"/>
          <w:marTop w:val="0"/>
          <w:marBottom w:val="0"/>
          <w:divBdr>
            <w:top w:val="none" w:sz="0" w:space="0" w:color="auto"/>
            <w:left w:val="none" w:sz="0" w:space="0" w:color="auto"/>
            <w:bottom w:val="none" w:sz="0" w:space="0" w:color="auto"/>
            <w:right w:val="none" w:sz="0" w:space="0" w:color="auto"/>
          </w:divBdr>
        </w:div>
      </w:divsChild>
    </w:div>
    <w:div w:id="699823147">
      <w:bodyDiv w:val="1"/>
      <w:marLeft w:val="0"/>
      <w:marRight w:val="0"/>
      <w:marTop w:val="0"/>
      <w:marBottom w:val="0"/>
      <w:divBdr>
        <w:top w:val="none" w:sz="0" w:space="0" w:color="auto"/>
        <w:left w:val="none" w:sz="0" w:space="0" w:color="auto"/>
        <w:bottom w:val="none" w:sz="0" w:space="0" w:color="auto"/>
        <w:right w:val="none" w:sz="0" w:space="0" w:color="auto"/>
      </w:divBdr>
      <w:divsChild>
        <w:div w:id="742534625">
          <w:marLeft w:val="0"/>
          <w:marRight w:val="0"/>
          <w:marTop w:val="0"/>
          <w:marBottom w:val="0"/>
          <w:divBdr>
            <w:top w:val="none" w:sz="0" w:space="0" w:color="auto"/>
            <w:left w:val="none" w:sz="0" w:space="0" w:color="auto"/>
            <w:bottom w:val="none" w:sz="0" w:space="0" w:color="auto"/>
            <w:right w:val="none" w:sz="0" w:space="0" w:color="auto"/>
          </w:divBdr>
        </w:div>
      </w:divsChild>
    </w:div>
    <w:div w:id="742608742">
      <w:bodyDiv w:val="1"/>
      <w:marLeft w:val="0"/>
      <w:marRight w:val="0"/>
      <w:marTop w:val="0"/>
      <w:marBottom w:val="0"/>
      <w:divBdr>
        <w:top w:val="none" w:sz="0" w:space="0" w:color="auto"/>
        <w:left w:val="none" w:sz="0" w:space="0" w:color="auto"/>
        <w:bottom w:val="none" w:sz="0" w:space="0" w:color="auto"/>
        <w:right w:val="none" w:sz="0" w:space="0" w:color="auto"/>
      </w:divBdr>
      <w:divsChild>
        <w:div w:id="607156584">
          <w:marLeft w:val="0"/>
          <w:marRight w:val="0"/>
          <w:marTop w:val="0"/>
          <w:marBottom w:val="0"/>
          <w:divBdr>
            <w:top w:val="none" w:sz="0" w:space="0" w:color="auto"/>
            <w:left w:val="none" w:sz="0" w:space="0" w:color="auto"/>
            <w:bottom w:val="none" w:sz="0" w:space="0" w:color="auto"/>
            <w:right w:val="none" w:sz="0" w:space="0" w:color="auto"/>
          </w:divBdr>
        </w:div>
      </w:divsChild>
    </w:div>
    <w:div w:id="774790910">
      <w:bodyDiv w:val="1"/>
      <w:marLeft w:val="0"/>
      <w:marRight w:val="0"/>
      <w:marTop w:val="0"/>
      <w:marBottom w:val="0"/>
      <w:divBdr>
        <w:top w:val="none" w:sz="0" w:space="0" w:color="auto"/>
        <w:left w:val="none" w:sz="0" w:space="0" w:color="auto"/>
        <w:bottom w:val="none" w:sz="0" w:space="0" w:color="auto"/>
        <w:right w:val="none" w:sz="0" w:space="0" w:color="auto"/>
      </w:divBdr>
      <w:divsChild>
        <w:div w:id="2083333130">
          <w:marLeft w:val="0"/>
          <w:marRight w:val="0"/>
          <w:marTop w:val="0"/>
          <w:marBottom w:val="0"/>
          <w:divBdr>
            <w:top w:val="none" w:sz="0" w:space="0" w:color="auto"/>
            <w:left w:val="none" w:sz="0" w:space="0" w:color="auto"/>
            <w:bottom w:val="none" w:sz="0" w:space="0" w:color="auto"/>
            <w:right w:val="none" w:sz="0" w:space="0" w:color="auto"/>
          </w:divBdr>
        </w:div>
      </w:divsChild>
    </w:div>
    <w:div w:id="794644554">
      <w:bodyDiv w:val="1"/>
      <w:marLeft w:val="0"/>
      <w:marRight w:val="0"/>
      <w:marTop w:val="0"/>
      <w:marBottom w:val="0"/>
      <w:divBdr>
        <w:top w:val="none" w:sz="0" w:space="0" w:color="auto"/>
        <w:left w:val="none" w:sz="0" w:space="0" w:color="auto"/>
        <w:bottom w:val="none" w:sz="0" w:space="0" w:color="auto"/>
        <w:right w:val="none" w:sz="0" w:space="0" w:color="auto"/>
      </w:divBdr>
      <w:divsChild>
        <w:div w:id="1546870865">
          <w:marLeft w:val="0"/>
          <w:marRight w:val="0"/>
          <w:marTop w:val="0"/>
          <w:marBottom w:val="0"/>
          <w:divBdr>
            <w:top w:val="none" w:sz="0" w:space="0" w:color="auto"/>
            <w:left w:val="none" w:sz="0" w:space="0" w:color="auto"/>
            <w:bottom w:val="none" w:sz="0" w:space="0" w:color="auto"/>
            <w:right w:val="none" w:sz="0" w:space="0" w:color="auto"/>
          </w:divBdr>
        </w:div>
      </w:divsChild>
    </w:div>
    <w:div w:id="930431330">
      <w:bodyDiv w:val="1"/>
      <w:marLeft w:val="0"/>
      <w:marRight w:val="0"/>
      <w:marTop w:val="0"/>
      <w:marBottom w:val="0"/>
      <w:divBdr>
        <w:top w:val="none" w:sz="0" w:space="0" w:color="auto"/>
        <w:left w:val="none" w:sz="0" w:space="0" w:color="auto"/>
        <w:bottom w:val="none" w:sz="0" w:space="0" w:color="auto"/>
        <w:right w:val="none" w:sz="0" w:space="0" w:color="auto"/>
      </w:divBdr>
      <w:divsChild>
        <w:div w:id="1028023988">
          <w:marLeft w:val="0"/>
          <w:marRight w:val="0"/>
          <w:marTop w:val="0"/>
          <w:marBottom w:val="0"/>
          <w:divBdr>
            <w:top w:val="none" w:sz="0" w:space="0" w:color="auto"/>
            <w:left w:val="none" w:sz="0" w:space="0" w:color="auto"/>
            <w:bottom w:val="none" w:sz="0" w:space="0" w:color="auto"/>
            <w:right w:val="none" w:sz="0" w:space="0" w:color="auto"/>
          </w:divBdr>
        </w:div>
      </w:divsChild>
    </w:div>
    <w:div w:id="976569651">
      <w:bodyDiv w:val="1"/>
      <w:marLeft w:val="0"/>
      <w:marRight w:val="0"/>
      <w:marTop w:val="0"/>
      <w:marBottom w:val="0"/>
      <w:divBdr>
        <w:top w:val="none" w:sz="0" w:space="0" w:color="auto"/>
        <w:left w:val="none" w:sz="0" w:space="0" w:color="auto"/>
        <w:bottom w:val="none" w:sz="0" w:space="0" w:color="auto"/>
        <w:right w:val="none" w:sz="0" w:space="0" w:color="auto"/>
      </w:divBdr>
      <w:divsChild>
        <w:div w:id="414135781">
          <w:marLeft w:val="0"/>
          <w:marRight w:val="0"/>
          <w:marTop w:val="0"/>
          <w:marBottom w:val="0"/>
          <w:divBdr>
            <w:top w:val="none" w:sz="0" w:space="0" w:color="auto"/>
            <w:left w:val="none" w:sz="0" w:space="0" w:color="auto"/>
            <w:bottom w:val="none" w:sz="0" w:space="0" w:color="auto"/>
            <w:right w:val="none" w:sz="0" w:space="0" w:color="auto"/>
          </w:divBdr>
        </w:div>
      </w:divsChild>
    </w:div>
    <w:div w:id="1045639355">
      <w:bodyDiv w:val="1"/>
      <w:marLeft w:val="0"/>
      <w:marRight w:val="0"/>
      <w:marTop w:val="0"/>
      <w:marBottom w:val="0"/>
      <w:divBdr>
        <w:top w:val="none" w:sz="0" w:space="0" w:color="auto"/>
        <w:left w:val="none" w:sz="0" w:space="0" w:color="auto"/>
        <w:bottom w:val="none" w:sz="0" w:space="0" w:color="auto"/>
        <w:right w:val="none" w:sz="0" w:space="0" w:color="auto"/>
      </w:divBdr>
      <w:divsChild>
        <w:div w:id="700935334">
          <w:marLeft w:val="0"/>
          <w:marRight w:val="0"/>
          <w:marTop w:val="0"/>
          <w:marBottom w:val="0"/>
          <w:divBdr>
            <w:top w:val="none" w:sz="0" w:space="0" w:color="auto"/>
            <w:left w:val="none" w:sz="0" w:space="0" w:color="auto"/>
            <w:bottom w:val="none" w:sz="0" w:space="0" w:color="auto"/>
            <w:right w:val="none" w:sz="0" w:space="0" w:color="auto"/>
          </w:divBdr>
        </w:div>
      </w:divsChild>
    </w:div>
    <w:div w:id="1059356032">
      <w:bodyDiv w:val="1"/>
      <w:marLeft w:val="0"/>
      <w:marRight w:val="0"/>
      <w:marTop w:val="0"/>
      <w:marBottom w:val="0"/>
      <w:divBdr>
        <w:top w:val="none" w:sz="0" w:space="0" w:color="auto"/>
        <w:left w:val="none" w:sz="0" w:space="0" w:color="auto"/>
        <w:bottom w:val="none" w:sz="0" w:space="0" w:color="auto"/>
        <w:right w:val="none" w:sz="0" w:space="0" w:color="auto"/>
      </w:divBdr>
      <w:divsChild>
        <w:div w:id="1209952111">
          <w:marLeft w:val="0"/>
          <w:marRight w:val="0"/>
          <w:marTop w:val="0"/>
          <w:marBottom w:val="0"/>
          <w:divBdr>
            <w:top w:val="none" w:sz="0" w:space="0" w:color="auto"/>
            <w:left w:val="none" w:sz="0" w:space="0" w:color="auto"/>
            <w:bottom w:val="none" w:sz="0" w:space="0" w:color="auto"/>
            <w:right w:val="none" w:sz="0" w:space="0" w:color="auto"/>
          </w:divBdr>
        </w:div>
      </w:divsChild>
    </w:div>
    <w:div w:id="1068839517">
      <w:bodyDiv w:val="1"/>
      <w:marLeft w:val="0"/>
      <w:marRight w:val="0"/>
      <w:marTop w:val="0"/>
      <w:marBottom w:val="0"/>
      <w:divBdr>
        <w:top w:val="none" w:sz="0" w:space="0" w:color="auto"/>
        <w:left w:val="none" w:sz="0" w:space="0" w:color="auto"/>
        <w:bottom w:val="none" w:sz="0" w:space="0" w:color="auto"/>
        <w:right w:val="none" w:sz="0" w:space="0" w:color="auto"/>
      </w:divBdr>
      <w:divsChild>
        <w:div w:id="1280449843">
          <w:marLeft w:val="0"/>
          <w:marRight w:val="0"/>
          <w:marTop w:val="0"/>
          <w:marBottom w:val="0"/>
          <w:divBdr>
            <w:top w:val="none" w:sz="0" w:space="0" w:color="auto"/>
            <w:left w:val="none" w:sz="0" w:space="0" w:color="auto"/>
            <w:bottom w:val="none" w:sz="0" w:space="0" w:color="auto"/>
            <w:right w:val="none" w:sz="0" w:space="0" w:color="auto"/>
          </w:divBdr>
        </w:div>
      </w:divsChild>
    </w:div>
    <w:div w:id="1128814195">
      <w:bodyDiv w:val="1"/>
      <w:marLeft w:val="0"/>
      <w:marRight w:val="0"/>
      <w:marTop w:val="0"/>
      <w:marBottom w:val="0"/>
      <w:divBdr>
        <w:top w:val="none" w:sz="0" w:space="0" w:color="auto"/>
        <w:left w:val="none" w:sz="0" w:space="0" w:color="auto"/>
        <w:bottom w:val="none" w:sz="0" w:space="0" w:color="auto"/>
        <w:right w:val="none" w:sz="0" w:space="0" w:color="auto"/>
      </w:divBdr>
      <w:divsChild>
        <w:div w:id="682324348">
          <w:marLeft w:val="0"/>
          <w:marRight w:val="0"/>
          <w:marTop w:val="0"/>
          <w:marBottom w:val="0"/>
          <w:divBdr>
            <w:top w:val="none" w:sz="0" w:space="0" w:color="auto"/>
            <w:left w:val="none" w:sz="0" w:space="0" w:color="auto"/>
            <w:bottom w:val="none" w:sz="0" w:space="0" w:color="auto"/>
            <w:right w:val="none" w:sz="0" w:space="0" w:color="auto"/>
          </w:divBdr>
        </w:div>
      </w:divsChild>
    </w:div>
    <w:div w:id="1167015131">
      <w:bodyDiv w:val="1"/>
      <w:marLeft w:val="0"/>
      <w:marRight w:val="0"/>
      <w:marTop w:val="0"/>
      <w:marBottom w:val="0"/>
      <w:divBdr>
        <w:top w:val="none" w:sz="0" w:space="0" w:color="auto"/>
        <w:left w:val="none" w:sz="0" w:space="0" w:color="auto"/>
        <w:bottom w:val="none" w:sz="0" w:space="0" w:color="auto"/>
        <w:right w:val="none" w:sz="0" w:space="0" w:color="auto"/>
      </w:divBdr>
      <w:divsChild>
        <w:div w:id="1180779847">
          <w:marLeft w:val="0"/>
          <w:marRight w:val="0"/>
          <w:marTop w:val="0"/>
          <w:marBottom w:val="0"/>
          <w:divBdr>
            <w:top w:val="none" w:sz="0" w:space="0" w:color="auto"/>
            <w:left w:val="none" w:sz="0" w:space="0" w:color="auto"/>
            <w:bottom w:val="none" w:sz="0" w:space="0" w:color="auto"/>
            <w:right w:val="none" w:sz="0" w:space="0" w:color="auto"/>
          </w:divBdr>
        </w:div>
      </w:divsChild>
    </w:div>
    <w:div w:id="1558005120">
      <w:bodyDiv w:val="1"/>
      <w:marLeft w:val="0"/>
      <w:marRight w:val="0"/>
      <w:marTop w:val="0"/>
      <w:marBottom w:val="0"/>
      <w:divBdr>
        <w:top w:val="none" w:sz="0" w:space="0" w:color="auto"/>
        <w:left w:val="none" w:sz="0" w:space="0" w:color="auto"/>
        <w:bottom w:val="none" w:sz="0" w:space="0" w:color="auto"/>
        <w:right w:val="none" w:sz="0" w:space="0" w:color="auto"/>
      </w:divBdr>
      <w:divsChild>
        <w:div w:id="375856863">
          <w:marLeft w:val="0"/>
          <w:marRight w:val="0"/>
          <w:marTop w:val="0"/>
          <w:marBottom w:val="0"/>
          <w:divBdr>
            <w:top w:val="none" w:sz="0" w:space="0" w:color="auto"/>
            <w:left w:val="none" w:sz="0" w:space="0" w:color="auto"/>
            <w:bottom w:val="none" w:sz="0" w:space="0" w:color="auto"/>
            <w:right w:val="none" w:sz="0" w:space="0" w:color="auto"/>
          </w:divBdr>
        </w:div>
      </w:divsChild>
    </w:div>
    <w:div w:id="1619725308">
      <w:bodyDiv w:val="1"/>
      <w:marLeft w:val="0"/>
      <w:marRight w:val="0"/>
      <w:marTop w:val="0"/>
      <w:marBottom w:val="0"/>
      <w:divBdr>
        <w:top w:val="none" w:sz="0" w:space="0" w:color="auto"/>
        <w:left w:val="none" w:sz="0" w:space="0" w:color="auto"/>
        <w:bottom w:val="none" w:sz="0" w:space="0" w:color="auto"/>
        <w:right w:val="none" w:sz="0" w:space="0" w:color="auto"/>
      </w:divBdr>
      <w:divsChild>
        <w:div w:id="1396928379">
          <w:marLeft w:val="0"/>
          <w:marRight w:val="0"/>
          <w:marTop w:val="0"/>
          <w:marBottom w:val="0"/>
          <w:divBdr>
            <w:top w:val="none" w:sz="0" w:space="0" w:color="auto"/>
            <w:left w:val="none" w:sz="0" w:space="0" w:color="auto"/>
            <w:bottom w:val="none" w:sz="0" w:space="0" w:color="auto"/>
            <w:right w:val="none" w:sz="0" w:space="0" w:color="auto"/>
          </w:divBdr>
        </w:div>
      </w:divsChild>
    </w:div>
    <w:div w:id="1638993891">
      <w:bodyDiv w:val="1"/>
      <w:marLeft w:val="0"/>
      <w:marRight w:val="0"/>
      <w:marTop w:val="0"/>
      <w:marBottom w:val="0"/>
      <w:divBdr>
        <w:top w:val="none" w:sz="0" w:space="0" w:color="auto"/>
        <w:left w:val="none" w:sz="0" w:space="0" w:color="auto"/>
        <w:bottom w:val="none" w:sz="0" w:space="0" w:color="auto"/>
        <w:right w:val="none" w:sz="0" w:space="0" w:color="auto"/>
      </w:divBdr>
      <w:divsChild>
        <w:div w:id="2079091382">
          <w:marLeft w:val="0"/>
          <w:marRight w:val="0"/>
          <w:marTop w:val="0"/>
          <w:marBottom w:val="0"/>
          <w:divBdr>
            <w:top w:val="none" w:sz="0" w:space="0" w:color="auto"/>
            <w:left w:val="none" w:sz="0" w:space="0" w:color="auto"/>
            <w:bottom w:val="none" w:sz="0" w:space="0" w:color="auto"/>
            <w:right w:val="none" w:sz="0" w:space="0" w:color="auto"/>
          </w:divBdr>
        </w:div>
      </w:divsChild>
    </w:div>
    <w:div w:id="1661228205">
      <w:bodyDiv w:val="1"/>
      <w:marLeft w:val="0"/>
      <w:marRight w:val="0"/>
      <w:marTop w:val="0"/>
      <w:marBottom w:val="0"/>
      <w:divBdr>
        <w:top w:val="none" w:sz="0" w:space="0" w:color="auto"/>
        <w:left w:val="none" w:sz="0" w:space="0" w:color="auto"/>
        <w:bottom w:val="none" w:sz="0" w:space="0" w:color="auto"/>
        <w:right w:val="none" w:sz="0" w:space="0" w:color="auto"/>
      </w:divBdr>
      <w:divsChild>
        <w:div w:id="426775936">
          <w:marLeft w:val="0"/>
          <w:marRight w:val="0"/>
          <w:marTop w:val="0"/>
          <w:marBottom w:val="0"/>
          <w:divBdr>
            <w:top w:val="none" w:sz="0" w:space="0" w:color="auto"/>
            <w:left w:val="none" w:sz="0" w:space="0" w:color="auto"/>
            <w:bottom w:val="none" w:sz="0" w:space="0" w:color="auto"/>
            <w:right w:val="none" w:sz="0" w:space="0" w:color="auto"/>
          </w:divBdr>
        </w:div>
      </w:divsChild>
    </w:div>
    <w:div w:id="1819761682">
      <w:bodyDiv w:val="1"/>
      <w:marLeft w:val="0"/>
      <w:marRight w:val="0"/>
      <w:marTop w:val="0"/>
      <w:marBottom w:val="0"/>
      <w:divBdr>
        <w:top w:val="none" w:sz="0" w:space="0" w:color="auto"/>
        <w:left w:val="none" w:sz="0" w:space="0" w:color="auto"/>
        <w:bottom w:val="none" w:sz="0" w:space="0" w:color="auto"/>
        <w:right w:val="none" w:sz="0" w:space="0" w:color="auto"/>
      </w:divBdr>
      <w:divsChild>
        <w:div w:id="127826118">
          <w:marLeft w:val="0"/>
          <w:marRight w:val="0"/>
          <w:marTop w:val="0"/>
          <w:marBottom w:val="0"/>
          <w:divBdr>
            <w:top w:val="none" w:sz="0" w:space="0" w:color="auto"/>
            <w:left w:val="none" w:sz="0" w:space="0" w:color="auto"/>
            <w:bottom w:val="none" w:sz="0" w:space="0" w:color="auto"/>
            <w:right w:val="none" w:sz="0" w:space="0" w:color="auto"/>
          </w:divBdr>
        </w:div>
      </w:divsChild>
    </w:div>
    <w:div w:id="1878546947">
      <w:bodyDiv w:val="1"/>
      <w:marLeft w:val="0"/>
      <w:marRight w:val="0"/>
      <w:marTop w:val="0"/>
      <w:marBottom w:val="0"/>
      <w:divBdr>
        <w:top w:val="none" w:sz="0" w:space="0" w:color="auto"/>
        <w:left w:val="none" w:sz="0" w:space="0" w:color="auto"/>
        <w:bottom w:val="none" w:sz="0" w:space="0" w:color="auto"/>
        <w:right w:val="none" w:sz="0" w:space="0" w:color="auto"/>
      </w:divBdr>
      <w:divsChild>
        <w:div w:id="1944721686">
          <w:marLeft w:val="0"/>
          <w:marRight w:val="0"/>
          <w:marTop w:val="0"/>
          <w:marBottom w:val="0"/>
          <w:divBdr>
            <w:top w:val="none" w:sz="0" w:space="0" w:color="auto"/>
            <w:left w:val="none" w:sz="0" w:space="0" w:color="auto"/>
            <w:bottom w:val="none" w:sz="0" w:space="0" w:color="auto"/>
            <w:right w:val="none" w:sz="0" w:space="0" w:color="auto"/>
          </w:divBdr>
        </w:div>
      </w:divsChild>
    </w:div>
    <w:div w:id="1940600376">
      <w:bodyDiv w:val="1"/>
      <w:marLeft w:val="0"/>
      <w:marRight w:val="0"/>
      <w:marTop w:val="0"/>
      <w:marBottom w:val="0"/>
      <w:divBdr>
        <w:top w:val="none" w:sz="0" w:space="0" w:color="auto"/>
        <w:left w:val="none" w:sz="0" w:space="0" w:color="auto"/>
        <w:bottom w:val="none" w:sz="0" w:space="0" w:color="auto"/>
        <w:right w:val="none" w:sz="0" w:space="0" w:color="auto"/>
      </w:divBdr>
      <w:divsChild>
        <w:div w:id="1107385627">
          <w:marLeft w:val="0"/>
          <w:marRight w:val="0"/>
          <w:marTop w:val="0"/>
          <w:marBottom w:val="0"/>
          <w:divBdr>
            <w:top w:val="none" w:sz="0" w:space="0" w:color="auto"/>
            <w:left w:val="none" w:sz="0" w:space="0" w:color="auto"/>
            <w:bottom w:val="none" w:sz="0" w:space="0" w:color="auto"/>
            <w:right w:val="none" w:sz="0" w:space="0" w:color="auto"/>
          </w:divBdr>
        </w:div>
      </w:divsChild>
    </w:div>
    <w:div w:id="1975714820">
      <w:bodyDiv w:val="1"/>
      <w:marLeft w:val="0"/>
      <w:marRight w:val="0"/>
      <w:marTop w:val="0"/>
      <w:marBottom w:val="0"/>
      <w:divBdr>
        <w:top w:val="none" w:sz="0" w:space="0" w:color="auto"/>
        <w:left w:val="none" w:sz="0" w:space="0" w:color="auto"/>
        <w:bottom w:val="none" w:sz="0" w:space="0" w:color="auto"/>
        <w:right w:val="none" w:sz="0" w:space="0" w:color="auto"/>
      </w:divBdr>
      <w:divsChild>
        <w:div w:id="1879733559">
          <w:marLeft w:val="0"/>
          <w:marRight w:val="0"/>
          <w:marTop w:val="0"/>
          <w:marBottom w:val="0"/>
          <w:divBdr>
            <w:top w:val="none" w:sz="0" w:space="0" w:color="auto"/>
            <w:left w:val="none" w:sz="0" w:space="0" w:color="auto"/>
            <w:bottom w:val="none" w:sz="0" w:space="0" w:color="auto"/>
            <w:right w:val="none" w:sz="0" w:space="0" w:color="auto"/>
          </w:divBdr>
        </w:div>
      </w:divsChild>
    </w:div>
    <w:div w:id="1980915955">
      <w:bodyDiv w:val="1"/>
      <w:marLeft w:val="0"/>
      <w:marRight w:val="0"/>
      <w:marTop w:val="0"/>
      <w:marBottom w:val="0"/>
      <w:divBdr>
        <w:top w:val="none" w:sz="0" w:space="0" w:color="auto"/>
        <w:left w:val="none" w:sz="0" w:space="0" w:color="auto"/>
        <w:bottom w:val="none" w:sz="0" w:space="0" w:color="auto"/>
        <w:right w:val="none" w:sz="0" w:space="0" w:color="auto"/>
      </w:divBdr>
      <w:divsChild>
        <w:div w:id="675621177">
          <w:marLeft w:val="0"/>
          <w:marRight w:val="0"/>
          <w:marTop w:val="0"/>
          <w:marBottom w:val="0"/>
          <w:divBdr>
            <w:top w:val="none" w:sz="0" w:space="0" w:color="auto"/>
            <w:left w:val="none" w:sz="0" w:space="0" w:color="auto"/>
            <w:bottom w:val="none" w:sz="0" w:space="0" w:color="auto"/>
            <w:right w:val="none" w:sz="0" w:space="0" w:color="auto"/>
          </w:divBdr>
        </w:div>
      </w:divsChild>
    </w:div>
    <w:div w:id="2008702797">
      <w:bodyDiv w:val="1"/>
      <w:marLeft w:val="0"/>
      <w:marRight w:val="0"/>
      <w:marTop w:val="0"/>
      <w:marBottom w:val="0"/>
      <w:divBdr>
        <w:top w:val="none" w:sz="0" w:space="0" w:color="auto"/>
        <w:left w:val="none" w:sz="0" w:space="0" w:color="auto"/>
        <w:bottom w:val="none" w:sz="0" w:space="0" w:color="auto"/>
        <w:right w:val="none" w:sz="0" w:space="0" w:color="auto"/>
      </w:divBdr>
      <w:divsChild>
        <w:div w:id="84352158">
          <w:marLeft w:val="0"/>
          <w:marRight w:val="0"/>
          <w:marTop w:val="0"/>
          <w:marBottom w:val="0"/>
          <w:divBdr>
            <w:top w:val="none" w:sz="0" w:space="0" w:color="auto"/>
            <w:left w:val="none" w:sz="0" w:space="0" w:color="auto"/>
            <w:bottom w:val="none" w:sz="0" w:space="0" w:color="auto"/>
            <w:right w:val="none" w:sz="0" w:space="0" w:color="auto"/>
          </w:divBdr>
        </w:div>
      </w:divsChild>
    </w:div>
    <w:div w:id="2045716642">
      <w:bodyDiv w:val="1"/>
      <w:marLeft w:val="0"/>
      <w:marRight w:val="0"/>
      <w:marTop w:val="0"/>
      <w:marBottom w:val="0"/>
      <w:divBdr>
        <w:top w:val="none" w:sz="0" w:space="0" w:color="auto"/>
        <w:left w:val="none" w:sz="0" w:space="0" w:color="auto"/>
        <w:bottom w:val="none" w:sz="0" w:space="0" w:color="auto"/>
        <w:right w:val="none" w:sz="0" w:space="0" w:color="auto"/>
      </w:divBdr>
      <w:divsChild>
        <w:div w:id="14625760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866C48-1CCA-4A0C-B6EB-69A9FE5C219D}">
  <we:reference id="wa104382081" version="1.28.0.0" store="en-001" storeType="OMEX"/>
  <we:alternateReferences>
    <we:reference id="WA104382081" version="1.28.0.0" store="" storeType="OMEX"/>
  </we:alternateReferences>
  <we:properties>
    <we:property name="MENDELEY_CITATIONS" value="[]"/>
    <we:property name="MENDELEY_CITATIONS_STYLE" value="&quot;https://www.zotero.org/styles/sage-vancouver-bracket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173A10-AACB-46C9-B815-21EB66356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3192</TotalTime>
  <Pages>16</Pages>
  <Words>24314</Words>
  <Characters>138593</Characters>
  <Application>Microsoft Office Word</Application>
  <DocSecurity>0</DocSecurity>
  <Lines>1154</Lines>
  <Paragraphs>325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Petnathean Julled</cp:lastModifiedBy>
  <cp:revision>571</cp:revision>
  <cp:lastPrinted>2020-08-09T07:53:00Z</cp:lastPrinted>
  <dcterms:created xsi:type="dcterms:W3CDTF">2021-03-23T18:34:00Z</dcterms:created>
  <dcterms:modified xsi:type="dcterms:W3CDTF">2021-11-05T00:17:00Z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05e4d2d8-c212-3dcd-9c26-371e1ddf6c1f</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http://www.zotero.org/styles/sage-vancouver-brackets</vt:lpwstr>
  </property>
  <property fmtid="{D5CDD505-2E9C-101B-9397-08002B2CF9AE}" pid="20" name="Mendeley Recent Style Name 7_1">
    <vt:lpwstr>SAGE - Vancouver (brackets)</vt:lpwstr>
  </property>
  <property fmtid="{D5CDD505-2E9C-101B-9397-08002B2CF9AE}" pid="21" name="Mendeley Recent Style Id 8_1">
    <vt:lpwstr>http://www.zotero.org/styles/springer-vancouver-brackets</vt:lpwstr>
  </property>
  <property fmtid="{D5CDD505-2E9C-101B-9397-08002B2CF9AE}" pid="22" name="Mendeley Recent Style Name 8_1">
    <vt:lpwstr>Springer - Vancouver (brackets)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