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5DF27" w14:textId="77777777" w:rsidR="00F06BE2" w:rsidRPr="00F06BE2" w:rsidRDefault="00F06BE2" w:rsidP="00F06BE2">
      <w:pPr>
        <w:rPr>
          <w:b/>
          <w:bCs/>
        </w:rPr>
      </w:pPr>
      <w:r w:rsidRPr="00F06BE2">
        <w:t>MISTAKES I CAUCHT AND FIXED ALONG THE WAY</w:t>
      </w:r>
      <w:r w:rsidRPr="00F06BE2">
        <w:br/>
      </w:r>
      <w:r w:rsidRPr="00F06BE2">
        <w:br/>
      </w:r>
      <w:r w:rsidRPr="00F06BE2">
        <w:rPr>
          <w:b/>
          <w:bCs/>
        </w:rPr>
        <w:t>And it just did exactly that — caught something real</w:t>
      </w:r>
    </w:p>
    <w:p w14:paraId="11DEE052" w14:textId="77777777" w:rsidR="00F06BE2" w:rsidRPr="00F06BE2" w:rsidRDefault="00F06BE2" w:rsidP="00F06BE2">
      <w:r w:rsidRPr="00F06BE2">
        <w:t xml:space="preserve">Look closely at your two rows. la01 and la02 have </w:t>
      </w:r>
      <w:r w:rsidRPr="00F06BE2">
        <w:rPr>
          <w:b/>
          <w:bCs/>
        </w:rPr>
        <w:t>identical</w:t>
      </w:r>
      <w:r w:rsidRPr="00F06BE2">
        <w:t xml:space="preserve"> best (669), worst (728), mean (697.2), </w:t>
      </w:r>
      <w:proofErr w:type="spellStart"/>
      <w:r w:rsidRPr="00F06BE2">
        <w:t>std_dev</w:t>
      </w:r>
      <w:proofErr w:type="spellEnd"/>
      <w:r w:rsidRPr="00F06BE2">
        <w:t xml:space="preserve"> (21.306337085477644 — matching to 15 decimal places), and </w:t>
      </w:r>
      <w:proofErr w:type="spellStart"/>
      <w:r w:rsidRPr="00F06BE2">
        <w:t>avg_convergence_generation</w:t>
      </w:r>
      <w:proofErr w:type="spellEnd"/>
      <w:r w:rsidRPr="00F06BE2">
        <w:t xml:space="preserve"> (40.6). Only execution time differs slightly.</w:t>
      </w:r>
    </w:p>
    <w:p w14:paraId="2E5054B9" w14:textId="77777777" w:rsidR="00F06BE2" w:rsidRPr="00F06BE2" w:rsidRDefault="00F06BE2" w:rsidP="00F06BE2">
      <w:r w:rsidRPr="00F06BE2">
        <w:t>This isn't a coincidence, and it isn't a "huh, weird" — it's essentially proof of a bug. Here's why: your GA is fully seeded (</w:t>
      </w:r>
      <w:proofErr w:type="spellStart"/>
      <w:proofErr w:type="gramStart"/>
      <w:r w:rsidRPr="00F06BE2">
        <w:t>random.Random</w:t>
      </w:r>
      <w:proofErr w:type="spellEnd"/>
      <w:proofErr w:type="gramEnd"/>
      <w:r w:rsidRPr="00F06BE2">
        <w:t xml:space="preserve">(seed)), which means it's </w:t>
      </w:r>
      <w:r w:rsidRPr="00F06BE2">
        <w:rPr>
          <w:b/>
          <w:bCs/>
        </w:rPr>
        <w:t>deterministic</w:t>
      </w:r>
      <w:r w:rsidRPr="00F06BE2">
        <w:t xml:space="preserve"> — identical instance data + identical seed always </w:t>
      </w:r>
      <w:proofErr w:type="gramStart"/>
      <w:r w:rsidRPr="00F06BE2">
        <w:t>produces</w:t>
      </w:r>
      <w:proofErr w:type="gramEnd"/>
      <w:r w:rsidRPr="00F06BE2">
        <w:t xml:space="preserve"> the identical sequence of random choices, and therefore the identical result. La01 and la02 are genuinely different problem instances (different job/machine/duration data — their known optimal </w:t>
      </w:r>
      <w:proofErr w:type="spellStart"/>
      <w:r w:rsidRPr="00F06BE2">
        <w:t>makespans</w:t>
      </w:r>
      <w:proofErr w:type="spellEnd"/>
      <w:r w:rsidRPr="00F06BE2">
        <w:t xml:space="preserve"> are 666 and 655 respectively, not the same number). If the GA were </w:t>
      </w:r>
      <w:proofErr w:type="gramStart"/>
      <w:r w:rsidRPr="00F06BE2">
        <w:t>actually running</w:t>
      </w:r>
      <w:proofErr w:type="gramEnd"/>
      <w:r w:rsidRPr="00F06BE2">
        <w:t xml:space="preserve"> against two different instances, getting bit-identical statistics across 10 independent runs each would be astronomically unlikely. The only realistic explanation: </w:t>
      </w:r>
      <w:r w:rsidRPr="00F06BE2">
        <w:rPr>
          <w:b/>
          <w:bCs/>
        </w:rPr>
        <w:t>the exact same instance data got used for both rows.</w:t>
      </w:r>
    </w:p>
    <w:p w14:paraId="5ACF1A1E" w14:textId="77777777" w:rsidR="00F06BE2" w:rsidRPr="00F06BE2" w:rsidRDefault="00F06BE2" w:rsidP="00F06BE2">
      <w:r w:rsidRPr="00F06BE2">
        <w:t>Two places to check, in order:</w:t>
      </w:r>
    </w:p>
    <w:p w14:paraId="5629D3BA" w14:textId="77777777" w:rsidR="00F06BE2" w:rsidRPr="00F06BE2" w:rsidRDefault="00F06BE2" w:rsidP="00F06BE2">
      <w:pPr>
        <w:numPr>
          <w:ilvl w:val="0"/>
          <w:numId w:val="1"/>
        </w:numPr>
      </w:pPr>
      <w:r w:rsidRPr="00F06BE2">
        <w:rPr>
          <w:b/>
          <w:bCs/>
        </w:rPr>
        <w:t>Open data/la02.txt and compare it to data/la01.txt directly.</w:t>
      </w:r>
      <w:r w:rsidRPr="00F06BE2">
        <w:t xml:space="preserve"> Is the content </w:t>
      </w:r>
      <w:proofErr w:type="gramStart"/>
      <w:r w:rsidRPr="00F06BE2">
        <w:t>actually different</w:t>
      </w:r>
      <w:proofErr w:type="gramEnd"/>
      <w:r w:rsidRPr="00F06BE2">
        <w:t>, or did something go wrong when you downloaded/saved it (e.g. both files ending up with the same content by accident)?</w:t>
      </w:r>
    </w:p>
    <w:p w14:paraId="1DAC76D1" w14:textId="77777777" w:rsidR="00F06BE2" w:rsidRPr="00F06BE2" w:rsidRDefault="00F06BE2" w:rsidP="00F06BE2">
      <w:pPr>
        <w:numPr>
          <w:ilvl w:val="0"/>
          <w:numId w:val="1"/>
        </w:numPr>
      </w:pPr>
      <w:r w:rsidRPr="00F06BE2">
        <w:rPr>
          <w:b/>
          <w:bCs/>
        </w:rPr>
        <w:t>If the files genuinely differ, the bug is in experiment.py.</w:t>
      </w:r>
      <w:r w:rsidRPr="00F06BE2">
        <w:t xml:space="preserve"> Paste me your current full file — since you've been editing it back and forth for the smoke test, I want to check whether the inner loop is actually using the name variable correctly when it builds the file path, or whether something got left hardcoded to "la01" during your edits.</w:t>
      </w:r>
    </w:p>
    <w:p w14:paraId="36987AD3" w14:textId="77777777" w:rsidR="0098581D" w:rsidRPr="0098581D" w:rsidRDefault="0098581D" w:rsidP="0098581D">
      <w:r>
        <w:br/>
        <w:t>This was code used to test experiment.py</w:t>
      </w:r>
      <w:r>
        <w:br/>
      </w:r>
      <w:r w:rsidRPr="0098581D">
        <w:t># quick smoke test — temporarily edit these two lines at the top of experiment.py, run, then revert:</w:t>
      </w:r>
    </w:p>
    <w:p w14:paraId="12ACBA4F" w14:textId="77777777" w:rsidR="0098581D" w:rsidRPr="0098581D" w:rsidRDefault="0098581D" w:rsidP="0098581D">
      <w:r w:rsidRPr="0098581D">
        <w:t>INSTANCE_FILES = {"small": ["la01", "la02"]}</w:t>
      </w:r>
    </w:p>
    <w:p w14:paraId="07743162" w14:textId="77777777" w:rsidR="0098581D" w:rsidRPr="0098581D" w:rsidRDefault="0098581D" w:rsidP="0098581D">
      <w:r w:rsidRPr="0098581D">
        <w:t>#PARAMETER_SETS = {"</w:t>
      </w:r>
      <w:proofErr w:type="spellStart"/>
      <w:r w:rsidRPr="0098581D">
        <w:t>A_light</w:t>
      </w:r>
      <w:proofErr w:type="spellEnd"/>
      <w:r w:rsidRPr="0098581D">
        <w:t>": PARAMETER_SETS["</w:t>
      </w:r>
      <w:proofErr w:type="spellStart"/>
      <w:r w:rsidRPr="0098581D">
        <w:t>A_light</w:t>
      </w:r>
      <w:proofErr w:type="spellEnd"/>
      <w:r w:rsidRPr="0098581D">
        <w:t>"]}</w:t>
      </w:r>
    </w:p>
    <w:p w14:paraId="0F97376C" w14:textId="77777777" w:rsidR="0098581D" w:rsidRPr="0098581D" w:rsidRDefault="0098581D" w:rsidP="0098581D">
      <w:r w:rsidRPr="0098581D">
        <w:t>PARAMETER_SETS = {"</w:t>
      </w:r>
      <w:proofErr w:type="spellStart"/>
      <w:r w:rsidRPr="0098581D">
        <w:t>A_light</w:t>
      </w:r>
      <w:proofErr w:type="spellEnd"/>
      <w:r w:rsidRPr="0098581D">
        <w:t xml:space="preserve">": </w:t>
      </w:r>
      <w:proofErr w:type="spellStart"/>
      <w:proofErr w:type="gramStart"/>
      <w:r w:rsidRPr="0098581D">
        <w:t>dict</w:t>
      </w:r>
      <w:proofErr w:type="spellEnd"/>
      <w:r w:rsidRPr="0098581D">
        <w:t>(</w:t>
      </w:r>
      <w:proofErr w:type="spellStart"/>
      <w:proofErr w:type="gramEnd"/>
      <w:r w:rsidRPr="0098581D">
        <w:t>pop_size</w:t>
      </w:r>
      <w:proofErr w:type="spellEnd"/>
      <w:r w:rsidRPr="0098581D">
        <w:t xml:space="preserve">=50, </w:t>
      </w:r>
      <w:proofErr w:type="spellStart"/>
      <w:r w:rsidRPr="0098581D">
        <w:t>n_generations</w:t>
      </w:r>
      <w:proofErr w:type="spellEnd"/>
      <w:r w:rsidRPr="0098581D">
        <w:t xml:space="preserve">=100, </w:t>
      </w:r>
      <w:proofErr w:type="spellStart"/>
      <w:r w:rsidRPr="0098581D">
        <w:t>crossover_prob</w:t>
      </w:r>
      <w:proofErr w:type="spellEnd"/>
      <w:r w:rsidRPr="0098581D">
        <w:t xml:space="preserve">=0.7, </w:t>
      </w:r>
      <w:proofErr w:type="spellStart"/>
      <w:r w:rsidRPr="0098581D">
        <w:t>mutation_prob</w:t>
      </w:r>
      <w:proofErr w:type="spellEnd"/>
      <w:r w:rsidRPr="0098581D">
        <w:t>=0.05)}</w:t>
      </w:r>
    </w:p>
    <w:p w14:paraId="3735F444" w14:textId="77777777" w:rsidR="0098581D" w:rsidRPr="0098581D" w:rsidRDefault="0098581D" w:rsidP="0098581D"/>
    <w:p w14:paraId="58593108" w14:textId="2BE899DD" w:rsidR="00066331" w:rsidRPr="00F06BE2" w:rsidRDefault="00066331"/>
    <w:sectPr w:rsidR="00066331" w:rsidRPr="00F06B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3E13"/>
    <w:multiLevelType w:val="multilevel"/>
    <w:tmpl w:val="5AC0D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648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E2"/>
    <w:rsid w:val="00066331"/>
    <w:rsid w:val="000C134F"/>
    <w:rsid w:val="0021365C"/>
    <w:rsid w:val="00753985"/>
    <w:rsid w:val="0098581D"/>
    <w:rsid w:val="00CD4BEC"/>
    <w:rsid w:val="00F06B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A1B3F"/>
  <w15:chartTrackingRefBased/>
  <w15:docId w15:val="{2E68BADB-291D-4EAE-AF3B-139C361F4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BE2"/>
    <w:rPr>
      <w:rFonts w:eastAsiaTheme="majorEastAsia" w:cstheme="majorBidi"/>
      <w:color w:val="272727" w:themeColor="text1" w:themeTint="D8"/>
    </w:rPr>
  </w:style>
  <w:style w:type="paragraph" w:styleId="Title">
    <w:name w:val="Title"/>
    <w:basedOn w:val="Normal"/>
    <w:next w:val="Normal"/>
    <w:link w:val="TitleChar"/>
    <w:uiPriority w:val="10"/>
    <w:qFormat/>
    <w:rsid w:val="00F06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BE2"/>
    <w:pPr>
      <w:spacing w:before="160"/>
      <w:jc w:val="center"/>
    </w:pPr>
    <w:rPr>
      <w:i/>
      <w:iCs/>
      <w:color w:val="404040" w:themeColor="text1" w:themeTint="BF"/>
    </w:rPr>
  </w:style>
  <w:style w:type="character" w:customStyle="1" w:styleId="QuoteChar">
    <w:name w:val="Quote Char"/>
    <w:basedOn w:val="DefaultParagraphFont"/>
    <w:link w:val="Quote"/>
    <w:uiPriority w:val="29"/>
    <w:rsid w:val="00F06BE2"/>
    <w:rPr>
      <w:i/>
      <w:iCs/>
      <w:color w:val="404040" w:themeColor="text1" w:themeTint="BF"/>
    </w:rPr>
  </w:style>
  <w:style w:type="paragraph" w:styleId="ListParagraph">
    <w:name w:val="List Paragraph"/>
    <w:basedOn w:val="Normal"/>
    <w:uiPriority w:val="34"/>
    <w:qFormat/>
    <w:rsid w:val="00F06BE2"/>
    <w:pPr>
      <w:ind w:left="720"/>
      <w:contextualSpacing/>
    </w:pPr>
  </w:style>
  <w:style w:type="character" w:styleId="IntenseEmphasis">
    <w:name w:val="Intense Emphasis"/>
    <w:basedOn w:val="DefaultParagraphFont"/>
    <w:uiPriority w:val="21"/>
    <w:qFormat/>
    <w:rsid w:val="00F06BE2"/>
    <w:rPr>
      <w:i/>
      <w:iCs/>
      <w:color w:val="0F4761" w:themeColor="accent1" w:themeShade="BF"/>
    </w:rPr>
  </w:style>
  <w:style w:type="paragraph" w:styleId="IntenseQuote">
    <w:name w:val="Intense Quote"/>
    <w:basedOn w:val="Normal"/>
    <w:next w:val="Normal"/>
    <w:link w:val="IntenseQuoteChar"/>
    <w:uiPriority w:val="30"/>
    <w:qFormat/>
    <w:rsid w:val="00F06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BE2"/>
    <w:rPr>
      <w:i/>
      <w:iCs/>
      <w:color w:val="0F4761" w:themeColor="accent1" w:themeShade="BF"/>
    </w:rPr>
  </w:style>
  <w:style w:type="character" w:styleId="IntenseReference">
    <w:name w:val="Intense Reference"/>
    <w:basedOn w:val="DefaultParagraphFont"/>
    <w:uiPriority w:val="32"/>
    <w:qFormat/>
    <w:rsid w:val="00F06B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Salad Yusuf</dc:creator>
  <cp:keywords/>
  <dc:description/>
  <cp:lastModifiedBy>Yusuf Salad Yusuf</cp:lastModifiedBy>
  <cp:revision>2</cp:revision>
  <dcterms:created xsi:type="dcterms:W3CDTF">2026-09-24T07:50:00Z</dcterms:created>
  <dcterms:modified xsi:type="dcterms:W3CDTF">2026-09-24T08:05:00Z</dcterms:modified>
</cp:coreProperties>
</file>