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7A6C3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B64B6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 c</w:t>
            </w:r>
            <w:bookmarkStart w:id="0" w:name="_GoBack"/>
            <w:bookmarkEnd w:id="0"/>
            <w:r w:rsidR="007A6C36">
              <w:rPr>
                <w:rFonts w:ascii="Arial" w:hAnsi="Arial" w:cs="Arial"/>
                <w:sz w:val="22"/>
              </w:rPr>
              <w:t>arrito de compras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Freddy Jhovan Moreno</w:t>
            </w:r>
          </w:p>
          <w:p w:rsidR="003853B2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  <w:p w:rsidR="00B11A19" w:rsidRDefault="00B11A1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Leidy Patricia Quevedo</w:t>
            </w:r>
          </w:p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Cristhian León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4F730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3853B2">
              <w:rPr>
                <w:rFonts w:ascii="Arial" w:hAnsi="Arial" w:cs="Arial"/>
                <w:sz w:val="22"/>
              </w:rPr>
              <w:t>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4F730C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A350F1" w:rsidP="004F73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F730C">
              <w:rPr>
                <w:rFonts w:ascii="Arial" w:hAnsi="Arial" w:cs="Arial"/>
                <w:sz w:val="22"/>
              </w:rPr>
              <w:t>podrá visualizar las ofertas disponibles en el momento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7A6C36" w:rsidP="007A6C36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CU004, CU05,</w:t>
            </w:r>
            <w:r w:rsidR="008E52C3">
              <w:rPr>
                <w:rFonts w:ascii="Arial" w:hAnsi="Arial" w:cs="Arial"/>
                <w:sz w:val="22"/>
                <w:lang w:val="es-MX"/>
              </w:rPr>
              <w:t xml:space="preserve"> CU06, CU07</w:t>
            </w:r>
            <w:r>
              <w:rPr>
                <w:rFonts w:ascii="Arial" w:hAnsi="Arial" w:cs="Arial"/>
                <w:sz w:val="22"/>
                <w:lang w:val="es-MX"/>
              </w:rPr>
              <w:t xml:space="preserve"> CU08, CU09, CU010, CU011, CU012, CU029 , CU030, CU031, CU032 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4F730C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4F730C" w:rsidP="004F73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previamente al catálogo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B11A19">
              <w:rPr>
                <w:rFonts w:ascii="Arial" w:hAnsi="Arial" w:cs="Arial"/>
                <w:bCs/>
                <w:sz w:val="22"/>
              </w:rPr>
              <w:t>Ingresa al url del aplicativo web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3828" w:rsidRDefault="00E66ED9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  <w:r w:rsidR="00333828">
              <w:rPr>
                <w:rFonts w:ascii="Arial" w:hAnsi="Arial" w:cs="Arial"/>
                <w:b/>
                <w:bCs/>
                <w:sz w:val="22"/>
              </w:rPr>
              <w:t>una lista con los productos seleccionados por el usuario</w:t>
            </w:r>
          </w:p>
          <w:p w:rsidR="008E52C3" w:rsidRDefault="008E52C3" w:rsidP="008E52C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E52C3" w:rsidRDefault="008E52C3" w:rsidP="008E52C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-Cantidad del producto</w:t>
            </w:r>
          </w:p>
          <w:p w:rsidR="008E52C3" w:rsidRDefault="008E52C3" w:rsidP="008E52C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-Valor total</w:t>
            </w:r>
          </w:p>
          <w:p w:rsidR="008E52C3" w:rsidRDefault="008E52C3" w:rsidP="008E52C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E52C3" w:rsidRDefault="008E52C3" w:rsidP="008E52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Agregar</w:t>
            </w:r>
          </w:p>
          <w:p w:rsidR="008E52C3" w:rsidRDefault="008E52C3" w:rsidP="008E52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Quitar</w:t>
            </w:r>
          </w:p>
          <w:p w:rsidR="008E52C3" w:rsidRPr="006E16D6" w:rsidRDefault="008E52C3" w:rsidP="008E52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Consolidar compra</w:t>
            </w:r>
          </w:p>
          <w:p w:rsidR="00E66ED9" w:rsidRPr="006E16D6" w:rsidRDefault="00E66ED9" w:rsidP="004F730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E52C3" w:rsidRDefault="008E52C3" w:rsidP="008E52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1.4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441DA7" w:rsidP="008E52C3">
            <w:r>
              <w:t xml:space="preserve">1.2.1 </w:t>
            </w:r>
            <w:r w:rsidR="00072811">
              <w:t xml:space="preserve">El usuario podrá </w:t>
            </w:r>
            <w:r w:rsidR="008E52C3">
              <w:t>agregar más productos al carrito de compras</w:t>
            </w:r>
          </w:p>
          <w:p w:rsidR="008E52C3" w:rsidRPr="00205591" w:rsidRDefault="008E52C3" w:rsidP="008E52C3">
            <w:r>
              <w:t xml:space="preserve">1.3.1 El usuario podrá quitar productos del </w:t>
            </w:r>
            <w:r w:rsidRPr="00BA25AA">
              <w:rPr>
                <w:u w:val="single"/>
              </w:rPr>
              <w:t>carrito</w:t>
            </w:r>
            <w:r>
              <w:t xml:space="preserve"> de compras.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F75C92">
            <w:pPr>
              <w:pStyle w:val="Ttulo1"/>
            </w:pPr>
            <w:r>
              <w:t xml:space="preserve">Excepciones  </w:t>
            </w:r>
          </w:p>
          <w:p w:rsidR="00E63FF3" w:rsidRDefault="00E63FF3" w:rsidP="00E63FF3">
            <w:r>
              <w:t>1.1.2 El producto se encuentre agotado</w:t>
            </w:r>
          </w:p>
          <w:p w:rsidR="00E63FF3" w:rsidRPr="00E63FF3" w:rsidRDefault="00E63FF3" w:rsidP="00441DA7">
            <w:r>
              <w:t xml:space="preserve">1.1.3 El usuario </w:t>
            </w:r>
            <w:r w:rsidR="00441DA7">
              <w:t>cierre el navegador.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F75C9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por 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B64B6A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2811"/>
    <w:rsid w:val="000C1C5F"/>
    <w:rsid w:val="003009AD"/>
    <w:rsid w:val="00333828"/>
    <w:rsid w:val="003853B2"/>
    <w:rsid w:val="00441DA7"/>
    <w:rsid w:val="00482EFC"/>
    <w:rsid w:val="004F730C"/>
    <w:rsid w:val="00577026"/>
    <w:rsid w:val="00686B06"/>
    <w:rsid w:val="007115E4"/>
    <w:rsid w:val="007A173F"/>
    <w:rsid w:val="007A6C36"/>
    <w:rsid w:val="008E52C3"/>
    <w:rsid w:val="00976C8E"/>
    <w:rsid w:val="00A350F1"/>
    <w:rsid w:val="00A727A3"/>
    <w:rsid w:val="00B11A19"/>
    <w:rsid w:val="00B64B6A"/>
    <w:rsid w:val="00BA25AA"/>
    <w:rsid w:val="00CE0F95"/>
    <w:rsid w:val="00D347E1"/>
    <w:rsid w:val="00E53DEE"/>
    <w:rsid w:val="00E63FF3"/>
    <w:rsid w:val="00E66ED9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A901CC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12</cp:revision>
  <dcterms:created xsi:type="dcterms:W3CDTF">2019-02-23T15:29:00Z</dcterms:created>
  <dcterms:modified xsi:type="dcterms:W3CDTF">2019-02-24T19:48:00Z</dcterms:modified>
</cp:coreProperties>
</file>