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0B146" w14:textId="77777777" w:rsidR="0045313E" w:rsidRDefault="0045313E" w:rsidP="0045313E">
      <w:r>
        <w:t xml:space="preserve">A CT scanner system will be demonstrated in our project. The CT scanner consists of an X-ray source and multiple detectors placed opposite each other. The X-ray source emits a narrow beam of X-rays that pass through the body. The X-ray source and detectors are mounted on a rotating gantry, which rotates around the patient during the scanning process.As the gantry rotates, the X-ray beam passes through the body at various angles. The detectors measure the intensity of the X-ray beam after it passes through the body, capturing data from multiple angles.The collected data is processed to reconstruct cross-sectional images (slices) of the body. </w:t>
      </w:r>
    </w:p>
    <w:p w14:paraId="7E9DA311" w14:textId="77777777" w:rsidR="0045313E" w:rsidRDefault="0045313E" w:rsidP="0045313E">
      <w:r>
        <w:t>We plan to use STM32F411RE Nucleo board for this project. The reason we chose it is because it has a built-in debugger and easier to use than blue pill(which has more source and tutorials on the subject). Also, although we did not include in our project, in medical devices, digital signal processing plays a cruical role. We wanted to implement our project using a microcontroller that is suitable for signal processing tasks. STM32F411RET6 microcontroller features an ARM Cortex-M4 core includes 512 KB of Flash memory for program storage and 128 KB of RAM for data storage, running at up to 100 MHz with DSP capabilities. (Noise Reduction, Image Reconstruction etc.)</w:t>
      </w:r>
    </w:p>
    <w:p w14:paraId="6A68EB2C" w14:textId="41D0E749" w:rsidR="00565818" w:rsidRDefault="0045313E" w:rsidP="0045313E">
      <w:r>
        <w:t>A NTC thermistor is going to be used to control heat on X-ray tubes. An encoder or hall effect sensor will be used to control the position of X-ray source or patient table. The encoder can be used for linear motion on source or rotary motion on gantry, it is not decided yet. Also, hall effect sensor will be used to detect motion inside the room. We will try to write a feedback control algorithm for the motor control and positioning. In order to demonstrate a working system a DC motor and L298N motor driver will be used and the system will shut down in presence of motion at the door due to dangerous level of radiation in the room. Also it will shut down in 70C degrees detection on X-ray tubes.</w:t>
      </w:r>
    </w:p>
    <w:p w14:paraId="0645AB2C" w14:textId="39C46DAF" w:rsidR="002069AB" w:rsidRDefault="002069AB" w:rsidP="0045313E"/>
    <w:p w14:paraId="3FB09CFA" w14:textId="75830AD1" w:rsidR="002069AB" w:rsidRDefault="002069AB" w:rsidP="0045313E"/>
    <w:p w14:paraId="3F42F8A0" w14:textId="398D5D1F" w:rsidR="002069AB" w:rsidRDefault="002069AB" w:rsidP="0045313E">
      <w:r>
        <w:t>My part of the report</w:t>
      </w:r>
    </w:p>
    <w:p w14:paraId="7F3A4074" w14:textId="43D4A8A9" w:rsidR="002069AB" w:rsidRDefault="002069AB" w:rsidP="0045313E">
      <w:r>
        <w:t xml:space="preserve">In this project a CT scanner system is demonstrated using an NTC thermal sensor, a rotary encoder, a step motor and Nucleo-F103RB board. A CT scanner </w:t>
      </w:r>
      <w:r w:rsidR="00C348FE">
        <w:t>has these five basic components: X-ray tubes, detectors, gantry, cooling system and patient table.</w:t>
      </w:r>
    </w:p>
    <w:p w14:paraId="6ACC8462" w14:textId="6744806E" w:rsidR="00927DFE" w:rsidRDefault="00C348FE" w:rsidP="00C348FE">
      <w:pPr>
        <w:rPr>
          <w:rFonts w:cstheme="minorHAnsi"/>
        </w:rPr>
      </w:pPr>
      <w:r>
        <w:t>The patient lies on the table, which then moves into the gantry and X-ray tube emits a focused beam of X-rays through the body. As the X-rays pass through the body, they are attenuated (absorbed or scattered) by different tissues to varying degrees. Then, detector array captures the attenuated X-rays, measuring their intensity. After a full turn and data collection, table moves 1-10 mm forward for the next layer scanning</w:t>
      </w:r>
      <w:r w:rsidR="00927DFE">
        <w:t xml:space="preserve"> and the processed data is sent to the computer for display</w:t>
      </w:r>
      <w:r>
        <w:t xml:space="preserve">. While X-ray tubes waves, they produce heat. Therefore a cooling system must be working throughout this process in order to prevent overheat (approximately </w:t>
      </w:r>
      <w:r w:rsidR="00927DFE">
        <w:t>80</w:t>
      </w:r>
      <w:r w:rsidR="00927DFE">
        <w:rPr>
          <w:rFonts w:cstheme="minorHAnsi"/>
        </w:rPr>
        <w:t xml:space="preserve">˚ C) </w:t>
      </w:r>
    </w:p>
    <w:p w14:paraId="6B6533C0" w14:textId="6C528558" w:rsidR="001F0E90" w:rsidRDefault="00927DFE" w:rsidP="001F0E90">
      <w:r>
        <w:t>This project covers the control system of the CT scanner system by detecting a full turn of the gantry and collecting data from the cooling system. The full rotation of the gantry corresponds to one full rotation (20 ticks) of the encoder. Due to lack of X-ray tubes, detector arrays and the DSP for display, the position of the tubes-detectors, the DSP applications are neglected. When full rotation is detected, the table moves</w:t>
      </w:r>
      <w:r w:rsidR="003F1BDF">
        <w:t xml:space="preserve"> forward</w:t>
      </w:r>
      <w:r>
        <w:t xml:space="preserve"> quarter of a </w:t>
      </w:r>
      <w:r w:rsidR="00525428">
        <w:t xml:space="preserve">full </w:t>
      </w:r>
      <w:r>
        <w:t>step motor turn</w:t>
      </w:r>
      <w:r w:rsidR="003F1BDF">
        <w:t xml:space="preserve">. The NTC sensor demonstrates the cooling system part. The decided degree for the cooling system that is easy-to-demonstrate is set to 30 degrees. When the cooling system reaches to that degree the table that patient lays will move backwards </w:t>
      </w:r>
      <w:r w:rsidR="007F4A66">
        <w:t>four</w:t>
      </w:r>
      <w:r w:rsidR="003F1BDF">
        <w:t xml:space="preserve"> full turn of the step motor. </w:t>
      </w:r>
      <w:r w:rsidR="001F0E90">
        <w:t xml:space="preserve">We used timer interrupt for encoder and ADC interrupt for </w:t>
      </w:r>
      <w:r w:rsidR="001F0E90">
        <w:lastRenderedPageBreak/>
        <w:t>NTC in order to</w:t>
      </w:r>
      <w:r w:rsidR="001F0E90" w:rsidRPr="007F4A66">
        <w:t xml:space="preserve"> ensure that </w:t>
      </w:r>
      <w:r w:rsidR="001F0E90">
        <w:t>the</w:t>
      </w:r>
      <w:r w:rsidR="001F0E90" w:rsidRPr="007F4A66">
        <w:t xml:space="preserve"> system remains responsive and can handle external events efficiently while still </w:t>
      </w:r>
      <w:r w:rsidR="001F0E90">
        <w:t xml:space="preserve">be able to </w:t>
      </w:r>
      <w:r w:rsidR="001F0E90" w:rsidRPr="007F4A66">
        <w:t>focus on processing tasks within the while(1) loop.</w:t>
      </w:r>
      <w:r w:rsidR="001F0E90">
        <w:t xml:space="preserve"> </w:t>
      </w:r>
    </w:p>
    <w:p w14:paraId="569D4B79" w14:textId="77777777" w:rsidR="001F0E90" w:rsidRDefault="001F0E90" w:rsidP="0045313E"/>
    <w:p w14:paraId="0098607C" w14:textId="77777777" w:rsidR="00525428" w:rsidRDefault="00525428" w:rsidP="002069AB"/>
    <w:p w14:paraId="0D62E3CC" w14:textId="59427AC3" w:rsidR="002069AB" w:rsidRDefault="00525428" w:rsidP="002069AB">
      <w:r>
        <w:t>Although it is not covered in this project, an image processing application can be implemented via c</w:t>
      </w:r>
      <w:r w:rsidR="002069AB">
        <w:t>onfigur</w:t>
      </w:r>
      <w:r>
        <w:t>ing</w:t>
      </w:r>
      <w:r w:rsidR="002069AB">
        <w:t xml:space="preserve"> the </w:t>
      </w:r>
      <w:r w:rsidR="00C348FE">
        <w:t>detector</w:t>
      </w:r>
      <w:r w:rsidR="002069AB">
        <w:t xml:space="preserve"> and transfer the</w:t>
      </w:r>
      <w:r w:rsidR="00C348FE">
        <w:t xml:space="preserve"> data coming fro</w:t>
      </w:r>
      <w:r w:rsidR="002069AB">
        <w:t>m</w:t>
      </w:r>
      <w:r w:rsidR="00C348FE">
        <w:t xml:space="preserve"> </w:t>
      </w:r>
      <w:r>
        <w:t>the detector</w:t>
      </w:r>
      <w:r w:rsidR="002069AB">
        <w:t xml:space="preserve"> to memory. </w:t>
      </w:r>
      <w:r w:rsidR="00C348FE">
        <w:t>T</w:t>
      </w:r>
      <w:r w:rsidR="002069AB">
        <w:t>he DMA controller</w:t>
      </w:r>
      <w:r w:rsidR="00C348FE">
        <w:t xml:space="preserve"> must be set up for this process</w:t>
      </w:r>
      <w:r w:rsidR="002069AB">
        <w:t xml:space="preserve"> to transfer the image data from the </w:t>
      </w:r>
      <w:r w:rsidR="00C348FE">
        <w:t>detector</w:t>
      </w:r>
      <w:r w:rsidR="002069AB">
        <w:t xml:space="preserve"> to a buffer in memory. Once </w:t>
      </w:r>
      <w:r w:rsidR="00C348FE">
        <w:t xml:space="preserve">the data </w:t>
      </w:r>
      <w:r w:rsidR="002069AB">
        <w:t>has been captured and transferred to memory, processing</w:t>
      </w:r>
      <w:r w:rsidR="00C348FE">
        <w:t xml:space="preserve"> begins</w:t>
      </w:r>
      <w:r w:rsidR="002069AB">
        <w:t xml:space="preserve"> using the CPU. After processing is complete</w:t>
      </w:r>
      <w:r>
        <w:t>,</w:t>
      </w:r>
      <w:r w:rsidR="00C348FE">
        <w:t xml:space="preserve"> a layer of one stack of a 3D image is sent</w:t>
      </w:r>
      <w:r w:rsidR="002069AB">
        <w:t xml:space="preserve"> for display. This can be done by configuring the LTDC peripheral to output the image data to the display.</w:t>
      </w:r>
      <w:r w:rsidR="00C348FE">
        <w:t xml:space="preserve"> Then </w:t>
      </w:r>
      <w:r w:rsidR="002069AB">
        <w:t xml:space="preserve">the process </w:t>
      </w:r>
      <w:r w:rsidR="00C348FE">
        <w:t xml:space="preserve">must be repeated </w:t>
      </w:r>
      <w:r w:rsidR="002069AB">
        <w:t xml:space="preserve">for the next </w:t>
      </w:r>
      <w:r w:rsidR="00C348FE">
        <w:t>layer</w:t>
      </w:r>
      <w:r w:rsidR="002069AB">
        <w:t xml:space="preserve"> by setting up the </w:t>
      </w:r>
      <w:r w:rsidR="00C348FE">
        <w:t>detector</w:t>
      </w:r>
      <w:r w:rsidR="002069AB">
        <w:t xml:space="preserve"> and DMA to capture another frame into a new buffer.</w:t>
      </w:r>
      <w:r>
        <w:t xml:space="preserve"> </w:t>
      </w:r>
    </w:p>
    <w:p w14:paraId="666C64D4" w14:textId="6764F89F" w:rsidR="00525428" w:rsidRDefault="00525428" w:rsidP="002069AB"/>
    <w:p w14:paraId="27A2E346" w14:textId="5AD424C1" w:rsidR="00525428" w:rsidRDefault="00525428" w:rsidP="002069AB">
      <w:r>
        <w:t>What we have done wrong? How did we solve it?</w:t>
      </w:r>
    </w:p>
    <w:p w14:paraId="693FF81E" w14:textId="77777777" w:rsidR="00525428" w:rsidRDefault="00525428" w:rsidP="002069AB">
      <w:r>
        <w:t xml:space="preserve">In the beginning we were unsure whether we should get the data coming from the patient table or the gantry. Because the step motor will be connected to the table and position reading is related to the motor. </w:t>
      </w:r>
    </w:p>
    <w:p w14:paraId="1792D7A2" w14:textId="3E5D6527" w:rsidR="00525428" w:rsidRDefault="00525428" w:rsidP="002069AB">
      <w:r>
        <w:t xml:space="preserve">We first started with an L298N motor driver with NTC without implementing the encoder. In that project the motor was kind of vibrating but not </w:t>
      </w:r>
      <w:r w:rsidR="00F450CD">
        <w:t xml:space="preserve">rotating </w:t>
      </w:r>
      <w:r>
        <w:t xml:space="preserve">the way we wanted. Then we used the user LED on the board for debugging, toggling the LED when the motor is turning clockwise, set ON when it is counter clockwise. </w:t>
      </w:r>
      <w:r w:rsidR="00F450CD">
        <w:t xml:space="preserve">After that, we understood that the code was not problematic, we should check for hardware. After measuring the voltage coming from the supplier, we have realized the supplier is less then 3V and not providing sufficient current. We solved the problem by connecting another supplier (battery) in series. Then the motor started rotating by the algorithm. </w:t>
      </w:r>
    </w:p>
    <w:p w14:paraId="680550D0" w14:textId="6B3BAF7F" w:rsidR="001F0E90" w:rsidRDefault="00CF5DE4" w:rsidP="002069AB">
      <w:r>
        <w:t>Then we moved to implementing DC motor with encoder without using interrupt service routine. We had to create a loop everytime the encoder takes the 20th tick to start from 0. After that, we implemented the step motor instead of DC motor.</w:t>
      </w:r>
      <w:r w:rsidRPr="00CF5DE4">
        <w:t xml:space="preserve"> </w:t>
      </w:r>
      <w:r>
        <w:t xml:space="preserve">For the step motor we had create a microdelay, thus, another timer was enabled because HAL_Delay was unable to delay microseconds. Then, we added the ADC thermal sensor reading. All of these was in while(1) loop in the first place, then we first created an ISR for encoder and another ISR for NTC by enabling NVIC on the .ioc file. After everything was completed we have realized that the cooling system demonstration </w:t>
      </w:r>
      <w:r w:rsidR="001F0E90">
        <w:t>was not working the way we wanted. We wanted the step motor to pull the table for four turns in case of overheat detection. Once it reaches 30 and maybe beyond, the step motor would turn multiple times because it senses 30+ degrees. What we require is that it must turn backwards once and the patient will be removed after the table is completely out of the gantry. In order to solve that, we added a flag variable that kind of acts like an enabling signal for the motor. Once we assign value 1 for it after +30 degrees, the motor never turns.</w:t>
      </w:r>
    </w:p>
    <w:p w14:paraId="72B5C3EC" w14:textId="422A335D" w:rsidR="007F4A66" w:rsidRDefault="007F4A66" w:rsidP="002069AB"/>
    <w:p w14:paraId="68014FB9" w14:textId="155C5D5A" w:rsidR="007F4A66" w:rsidRDefault="007F4A66" w:rsidP="002069AB"/>
    <w:p w14:paraId="137603D0" w14:textId="317D0C4B" w:rsidR="007F4A66" w:rsidRDefault="007F4A66" w:rsidP="002069AB"/>
    <w:sectPr w:rsidR="007F4A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084"/>
    <w:rsid w:val="00123084"/>
    <w:rsid w:val="001F0E90"/>
    <w:rsid w:val="002069AB"/>
    <w:rsid w:val="002108E7"/>
    <w:rsid w:val="003F1BDF"/>
    <w:rsid w:val="0045313E"/>
    <w:rsid w:val="00525428"/>
    <w:rsid w:val="00565818"/>
    <w:rsid w:val="007F4A66"/>
    <w:rsid w:val="00927DFE"/>
    <w:rsid w:val="00A43A60"/>
    <w:rsid w:val="00B76346"/>
    <w:rsid w:val="00C348FE"/>
    <w:rsid w:val="00CF5DE4"/>
    <w:rsid w:val="00F450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D9F3"/>
  <w15:chartTrackingRefBased/>
  <w15:docId w15:val="{9D1AE7CB-98C7-4C02-B9B1-42379313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3790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1275</TotalTime>
  <Pages>2</Pages>
  <Words>1009</Words>
  <Characters>5753</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5</cp:revision>
  <dcterms:created xsi:type="dcterms:W3CDTF">2024-03-23T22:58:00Z</dcterms:created>
  <dcterms:modified xsi:type="dcterms:W3CDTF">2024-05-07T17:48:00Z</dcterms:modified>
</cp:coreProperties>
</file>