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2F13" w14:textId="4B0AD6F5" w:rsidR="00992DD4" w:rsidRDefault="00992DD4" w:rsidP="00992DD4">
      <w:pPr>
        <w:rPr>
          <w:b/>
          <w:bCs/>
        </w:rPr>
      </w:pPr>
      <w:r>
        <w:rPr>
          <w:b/>
          <w:bCs/>
        </w:rPr>
        <w:t xml:space="preserve">                                                    </w:t>
      </w:r>
      <w:r w:rsidRPr="00992DD4">
        <w:rPr>
          <w:b/>
          <w:bCs/>
        </w:rPr>
        <w:t xml:space="preserve"> BINARY SEARCH TREE PROJESİ</w:t>
      </w:r>
    </w:p>
    <w:p w14:paraId="6D039C3E" w14:textId="77777777" w:rsidR="00992DD4" w:rsidRPr="00992DD4" w:rsidRDefault="00992DD4" w:rsidP="00992DD4">
      <w:pPr>
        <w:rPr>
          <w:b/>
          <w:bCs/>
        </w:rPr>
      </w:pPr>
    </w:p>
    <w:p w14:paraId="4A067EC8" w14:textId="1990343B" w:rsidR="00992DD4" w:rsidRDefault="00992DD4" w:rsidP="00992DD4">
      <w:r>
        <w:t xml:space="preserve">[7, 5, 1, 8, 3, 6, 0, 9, 4, 2] dizisinin </w:t>
      </w:r>
      <w:proofErr w:type="spellStart"/>
      <w:r>
        <w:t>Binary-Search-Tree</w:t>
      </w:r>
      <w:proofErr w:type="spellEnd"/>
      <w:r>
        <w:t xml:space="preserve"> aşamalarını yazınız.</w:t>
      </w:r>
      <w:r>
        <w:t xml:space="preserve"> </w:t>
      </w:r>
      <w:proofErr w:type="spellStart"/>
      <w:r>
        <w:t>Root</w:t>
      </w:r>
      <w:proofErr w:type="spellEnd"/>
      <w:r>
        <w:t xml:space="preserve"> 7 olarak belirlenmiştir.</w:t>
      </w:r>
    </w:p>
    <w:p w14:paraId="423263B6" w14:textId="77777777" w:rsidR="00992DD4" w:rsidRDefault="00992DD4" w:rsidP="00992DD4">
      <w:r>
        <w:t xml:space="preserve">Dizinin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yapısı aşağıdaki gibi olacaktır:</w:t>
      </w:r>
    </w:p>
    <w:p w14:paraId="222821BF" w14:textId="77777777" w:rsidR="00992DD4" w:rsidRDefault="00992DD4" w:rsidP="00992DD4">
      <w:r>
        <w:t xml:space="preserve">                                   7</w:t>
      </w:r>
    </w:p>
    <w:p w14:paraId="78A3740D" w14:textId="77777777" w:rsidR="00992DD4" w:rsidRDefault="00992DD4" w:rsidP="00992DD4">
      <w:r>
        <w:t xml:space="preserve">                                 /   \</w:t>
      </w:r>
    </w:p>
    <w:p w14:paraId="31A8047E" w14:textId="77777777" w:rsidR="00992DD4" w:rsidRDefault="00992DD4" w:rsidP="00992DD4">
      <w:r>
        <w:t xml:space="preserve">                                5     8</w:t>
      </w:r>
    </w:p>
    <w:p w14:paraId="15C133A9" w14:textId="77777777" w:rsidR="00992DD4" w:rsidRDefault="00992DD4" w:rsidP="00992DD4">
      <w:r>
        <w:t xml:space="preserve">                               / \     \</w:t>
      </w:r>
    </w:p>
    <w:p w14:paraId="2FE7A4BA" w14:textId="77777777" w:rsidR="00992DD4" w:rsidRDefault="00992DD4" w:rsidP="00992DD4">
      <w:r>
        <w:t xml:space="preserve">                              1   6     9</w:t>
      </w:r>
    </w:p>
    <w:p w14:paraId="64A72E3D" w14:textId="77777777" w:rsidR="00992DD4" w:rsidRDefault="00992DD4" w:rsidP="00992DD4">
      <w:r>
        <w:t xml:space="preserve">                             / \</w:t>
      </w:r>
    </w:p>
    <w:p w14:paraId="7CA5BC9D" w14:textId="77777777" w:rsidR="00992DD4" w:rsidRDefault="00992DD4" w:rsidP="00992DD4">
      <w:r>
        <w:t xml:space="preserve">                            0   3</w:t>
      </w:r>
    </w:p>
    <w:p w14:paraId="7D41C6CC" w14:textId="77777777" w:rsidR="00992DD4" w:rsidRDefault="00992DD4" w:rsidP="00992DD4">
      <w:r>
        <w:t xml:space="preserve">                               / \</w:t>
      </w:r>
    </w:p>
    <w:p w14:paraId="5F747260" w14:textId="0004939E" w:rsidR="00992DD4" w:rsidRDefault="00992DD4" w:rsidP="00992DD4">
      <w:pPr>
        <w:pStyle w:val="ListeParagraf"/>
        <w:numPr>
          <w:ilvl w:val="0"/>
          <w:numId w:val="2"/>
        </w:numPr>
      </w:pPr>
      <w:r>
        <w:t xml:space="preserve">  4</w:t>
      </w:r>
    </w:p>
    <w:p w14:paraId="77924BE4" w14:textId="0114655A" w:rsidR="00992DD4" w:rsidRPr="00992DD4" w:rsidRDefault="00992DD4" w:rsidP="00992DD4">
      <w:pPr>
        <w:rPr>
          <w:color w:val="0070C0"/>
        </w:rPr>
      </w:pPr>
      <w:r w:rsidRPr="00992DD4">
        <w:rPr>
          <w:color w:val="0070C0"/>
        </w:rPr>
        <w:t xml:space="preserve">1.Aşama: </w:t>
      </w:r>
      <w:proofErr w:type="spellStart"/>
      <w:r>
        <w:t>Root</w:t>
      </w:r>
      <w:proofErr w:type="spellEnd"/>
      <w:r>
        <w:t xml:space="preserve"> elemanı 7 olarak belirlenmiştir.</w:t>
      </w:r>
    </w:p>
    <w:p w14:paraId="42766157" w14:textId="77777777" w:rsidR="00992DD4" w:rsidRDefault="00992DD4" w:rsidP="00992DD4"/>
    <w:p w14:paraId="528115A7" w14:textId="77777777" w:rsidR="00992DD4" w:rsidRDefault="00992DD4" w:rsidP="00992DD4">
      <w:r>
        <w:t xml:space="preserve">                                    7</w:t>
      </w:r>
    </w:p>
    <w:p w14:paraId="3D2899B6" w14:textId="5B8532D8" w:rsidR="00992DD4" w:rsidRDefault="00992DD4" w:rsidP="00992DD4">
      <w:r w:rsidRPr="00992DD4">
        <w:rPr>
          <w:color w:val="0070C0"/>
        </w:rPr>
        <w:t xml:space="preserve">2. Aşama: </w:t>
      </w:r>
      <w:r>
        <w:t>5 ile 7 kıyaslanır. 5&lt;7 olduğu için sola yazılır.</w:t>
      </w:r>
    </w:p>
    <w:p w14:paraId="599DA020" w14:textId="77777777" w:rsidR="00992DD4" w:rsidRDefault="00992DD4" w:rsidP="00992DD4"/>
    <w:p w14:paraId="0F14D0A2" w14:textId="77777777" w:rsidR="00992DD4" w:rsidRDefault="00992DD4" w:rsidP="00992DD4">
      <w:r>
        <w:t xml:space="preserve">                                    7</w:t>
      </w:r>
    </w:p>
    <w:p w14:paraId="2C9484A2" w14:textId="77777777" w:rsidR="00992DD4" w:rsidRDefault="00992DD4" w:rsidP="00992DD4">
      <w:r>
        <w:t xml:space="preserve">                                  /</w:t>
      </w:r>
    </w:p>
    <w:p w14:paraId="58B11404" w14:textId="77777777" w:rsidR="00992DD4" w:rsidRDefault="00992DD4" w:rsidP="00992DD4">
      <w:r>
        <w:t xml:space="preserve">                                5</w:t>
      </w:r>
    </w:p>
    <w:p w14:paraId="1C59BD24" w14:textId="4D89F5AE" w:rsidR="00992DD4" w:rsidRDefault="00992DD4" w:rsidP="00992DD4">
      <w:r w:rsidRPr="00992DD4">
        <w:rPr>
          <w:color w:val="0070C0"/>
        </w:rPr>
        <w:t xml:space="preserve">3. Aşama: </w:t>
      </w:r>
      <w:r>
        <w:t>1 ile 7 kıyaslanır. 1&lt;7 olduğu için sol tarafa ilerlenir.</w:t>
      </w:r>
    </w:p>
    <w:p w14:paraId="39B9BFD5" w14:textId="77777777" w:rsidR="00992DD4" w:rsidRDefault="00992DD4" w:rsidP="00992DD4"/>
    <w:p w14:paraId="2601193C" w14:textId="67AF5CDA" w:rsidR="00992DD4" w:rsidRDefault="00992DD4" w:rsidP="00992DD4">
      <w:r w:rsidRPr="00992DD4">
        <w:rPr>
          <w:color w:val="0070C0"/>
        </w:rPr>
        <w:t xml:space="preserve">4. Aşama: </w:t>
      </w:r>
      <w:r>
        <w:t>1 ile 5 kıyaslanır. 1&lt;5 olduğu için sola yazılır.</w:t>
      </w:r>
    </w:p>
    <w:p w14:paraId="1331D7E2" w14:textId="77777777" w:rsidR="00992DD4" w:rsidRDefault="00992DD4" w:rsidP="00992DD4">
      <w:r>
        <w:t xml:space="preserve">                                    7</w:t>
      </w:r>
    </w:p>
    <w:p w14:paraId="7A33BEB5" w14:textId="77777777" w:rsidR="00992DD4" w:rsidRDefault="00992DD4" w:rsidP="00992DD4">
      <w:r>
        <w:t xml:space="preserve">                                  /</w:t>
      </w:r>
    </w:p>
    <w:p w14:paraId="2E281C24" w14:textId="77777777" w:rsidR="00992DD4" w:rsidRDefault="00992DD4" w:rsidP="00992DD4">
      <w:r>
        <w:t xml:space="preserve">                                5</w:t>
      </w:r>
    </w:p>
    <w:p w14:paraId="53CC6A9E" w14:textId="77777777" w:rsidR="00992DD4" w:rsidRDefault="00992DD4" w:rsidP="00992DD4">
      <w:r>
        <w:t xml:space="preserve">                              /</w:t>
      </w:r>
    </w:p>
    <w:p w14:paraId="64230B8F" w14:textId="77777777" w:rsidR="00992DD4" w:rsidRDefault="00992DD4" w:rsidP="00992DD4">
      <w:r>
        <w:t xml:space="preserve">                            1</w:t>
      </w:r>
    </w:p>
    <w:p w14:paraId="2F7F56D3" w14:textId="3E47E880" w:rsidR="00992DD4" w:rsidRDefault="00992DD4" w:rsidP="00992DD4">
      <w:r w:rsidRPr="00992DD4">
        <w:rPr>
          <w:color w:val="0070C0"/>
        </w:rPr>
        <w:t>5. Aşama:</w:t>
      </w:r>
      <w:r>
        <w:t xml:space="preserve"> </w:t>
      </w:r>
      <w:r>
        <w:t>8 ile 7 kıyaslanır. 8&gt;7 olduğu için sağa yazılır.</w:t>
      </w:r>
    </w:p>
    <w:p w14:paraId="4332A961" w14:textId="77777777" w:rsidR="00992DD4" w:rsidRDefault="00992DD4" w:rsidP="00992DD4"/>
    <w:p w14:paraId="0998C815" w14:textId="77777777" w:rsidR="00992DD4" w:rsidRDefault="00992DD4" w:rsidP="00992DD4">
      <w:r>
        <w:lastRenderedPageBreak/>
        <w:t xml:space="preserve">                                   7</w:t>
      </w:r>
    </w:p>
    <w:p w14:paraId="454078F0" w14:textId="77777777" w:rsidR="00992DD4" w:rsidRDefault="00992DD4" w:rsidP="00992DD4">
      <w:r>
        <w:t xml:space="preserve">                                 /   \</w:t>
      </w:r>
    </w:p>
    <w:p w14:paraId="556C6893" w14:textId="77777777" w:rsidR="00992DD4" w:rsidRDefault="00992DD4" w:rsidP="00992DD4">
      <w:r>
        <w:t xml:space="preserve">                                5     8</w:t>
      </w:r>
    </w:p>
    <w:p w14:paraId="3AF4C3FE" w14:textId="77777777" w:rsidR="00992DD4" w:rsidRDefault="00992DD4" w:rsidP="00992DD4">
      <w:r>
        <w:t xml:space="preserve">                               /</w:t>
      </w:r>
    </w:p>
    <w:p w14:paraId="5B0FB306" w14:textId="77777777" w:rsidR="00992DD4" w:rsidRDefault="00992DD4" w:rsidP="00992DD4">
      <w:r>
        <w:t xml:space="preserve">                              1</w:t>
      </w:r>
    </w:p>
    <w:p w14:paraId="0453DF86" w14:textId="49EDAE63" w:rsidR="00992DD4" w:rsidRDefault="00992DD4" w:rsidP="00992DD4">
      <w:r w:rsidRPr="00992DD4">
        <w:rPr>
          <w:color w:val="0070C0"/>
        </w:rPr>
        <w:t xml:space="preserve">6. Aşama: </w:t>
      </w:r>
      <w:r>
        <w:t>3 ile 7 kıyaslanır. 3&lt;7 olduğu için sol tarafa ilerlenir.</w:t>
      </w:r>
    </w:p>
    <w:p w14:paraId="20B2D233" w14:textId="77777777" w:rsidR="00992DD4" w:rsidRDefault="00992DD4" w:rsidP="00992DD4"/>
    <w:p w14:paraId="0736C30D" w14:textId="6F4BCC68" w:rsidR="00992DD4" w:rsidRDefault="00992DD4" w:rsidP="00992DD4">
      <w:r w:rsidRPr="00992DD4">
        <w:rPr>
          <w:color w:val="0070C0"/>
        </w:rPr>
        <w:t xml:space="preserve">7. Aşama: </w:t>
      </w:r>
      <w:r>
        <w:t>3 ile 5 kıyaslanır. 3&lt;5 olduğu için sol tarafa ilerlenir.</w:t>
      </w:r>
    </w:p>
    <w:p w14:paraId="5AE57900" w14:textId="60F698AB" w:rsidR="00992DD4" w:rsidRDefault="00992DD4" w:rsidP="00992DD4">
      <w:r w:rsidRPr="00992DD4">
        <w:rPr>
          <w:color w:val="0070C0"/>
        </w:rPr>
        <w:t>8</w:t>
      </w:r>
      <w:bookmarkStart w:id="0" w:name="_Hlk118462404"/>
      <w:r w:rsidRPr="00992DD4">
        <w:rPr>
          <w:color w:val="0070C0"/>
        </w:rPr>
        <w:t xml:space="preserve">. Aşama: </w:t>
      </w:r>
      <w:bookmarkEnd w:id="0"/>
      <w:r>
        <w:t>3 ile 1 kıyaslanır. 3&gt;1 olduğu için sağa yazılır.</w:t>
      </w:r>
    </w:p>
    <w:p w14:paraId="305FE671" w14:textId="77777777" w:rsidR="00992DD4" w:rsidRDefault="00992DD4" w:rsidP="00992DD4">
      <w:r>
        <w:t xml:space="preserve">                                   7</w:t>
      </w:r>
    </w:p>
    <w:p w14:paraId="6A18570A" w14:textId="77777777" w:rsidR="00992DD4" w:rsidRDefault="00992DD4" w:rsidP="00992DD4">
      <w:r>
        <w:t xml:space="preserve">                                 /   \</w:t>
      </w:r>
    </w:p>
    <w:p w14:paraId="42CFFA3E" w14:textId="77777777" w:rsidR="00992DD4" w:rsidRDefault="00992DD4" w:rsidP="00992DD4">
      <w:r>
        <w:t xml:space="preserve">                                5     8</w:t>
      </w:r>
    </w:p>
    <w:p w14:paraId="3FBFEDAC" w14:textId="77777777" w:rsidR="00992DD4" w:rsidRDefault="00992DD4" w:rsidP="00992DD4">
      <w:r>
        <w:t xml:space="preserve">                               /</w:t>
      </w:r>
    </w:p>
    <w:p w14:paraId="410DAE76" w14:textId="77777777" w:rsidR="00992DD4" w:rsidRDefault="00992DD4" w:rsidP="00992DD4">
      <w:r>
        <w:t xml:space="preserve">                              1</w:t>
      </w:r>
    </w:p>
    <w:p w14:paraId="44EAA994" w14:textId="77777777" w:rsidR="00992DD4" w:rsidRDefault="00992DD4" w:rsidP="00992DD4">
      <w:r>
        <w:t xml:space="preserve">                               \</w:t>
      </w:r>
    </w:p>
    <w:p w14:paraId="79785BE4" w14:textId="77777777" w:rsidR="00992DD4" w:rsidRDefault="00992DD4" w:rsidP="00992DD4">
      <w:r>
        <w:t xml:space="preserve">                                3</w:t>
      </w:r>
    </w:p>
    <w:p w14:paraId="196A44D3" w14:textId="0680DEED" w:rsidR="00992DD4" w:rsidRDefault="00992DD4" w:rsidP="00992DD4">
      <w:r w:rsidRPr="00992DD4">
        <w:rPr>
          <w:color w:val="0070C0"/>
        </w:rPr>
        <w:t>9. Aşama</w:t>
      </w:r>
      <w:r w:rsidRPr="00992DD4">
        <w:rPr>
          <w:color w:val="0070C0"/>
        </w:rPr>
        <w:t xml:space="preserve">: </w:t>
      </w:r>
      <w:r>
        <w:t>6 ile 7 kıyaslanır. 6&lt;7 olduğu için sol tarafa ilerlenir.</w:t>
      </w:r>
    </w:p>
    <w:p w14:paraId="1CDF0408" w14:textId="77777777" w:rsidR="00992DD4" w:rsidRDefault="00992DD4" w:rsidP="00992DD4"/>
    <w:p w14:paraId="32AA7548" w14:textId="06D67734" w:rsidR="00992DD4" w:rsidRDefault="00992DD4" w:rsidP="00992DD4">
      <w:r w:rsidRPr="00992DD4">
        <w:rPr>
          <w:color w:val="0070C0"/>
        </w:rPr>
        <w:t>10. Aşama</w:t>
      </w:r>
      <w:r w:rsidRPr="00992DD4">
        <w:rPr>
          <w:color w:val="0070C0"/>
        </w:rPr>
        <w:t xml:space="preserve">: </w:t>
      </w:r>
      <w:r>
        <w:t>6 ile 5 kıyaslanır. 6&gt;5 olduğu için sağa yazılır.</w:t>
      </w:r>
    </w:p>
    <w:p w14:paraId="506224D8" w14:textId="77777777" w:rsidR="00992DD4" w:rsidRDefault="00992DD4" w:rsidP="00992DD4">
      <w:r>
        <w:t xml:space="preserve">                                   7</w:t>
      </w:r>
    </w:p>
    <w:p w14:paraId="602C5C91" w14:textId="77777777" w:rsidR="00992DD4" w:rsidRDefault="00992DD4" w:rsidP="00992DD4">
      <w:r>
        <w:t xml:space="preserve">                                 /   \</w:t>
      </w:r>
    </w:p>
    <w:p w14:paraId="20E8084F" w14:textId="77777777" w:rsidR="00992DD4" w:rsidRDefault="00992DD4" w:rsidP="00992DD4">
      <w:r>
        <w:t xml:space="preserve">                                5     8</w:t>
      </w:r>
    </w:p>
    <w:p w14:paraId="00938C2E" w14:textId="77777777" w:rsidR="00992DD4" w:rsidRDefault="00992DD4" w:rsidP="00992DD4">
      <w:r>
        <w:t xml:space="preserve">                               / \</w:t>
      </w:r>
    </w:p>
    <w:p w14:paraId="37756D25" w14:textId="77777777" w:rsidR="00992DD4" w:rsidRDefault="00992DD4" w:rsidP="00992DD4">
      <w:r>
        <w:t xml:space="preserve">                              1   6</w:t>
      </w:r>
    </w:p>
    <w:p w14:paraId="2EE8F345" w14:textId="77777777" w:rsidR="00992DD4" w:rsidRDefault="00992DD4" w:rsidP="00992DD4">
      <w:r>
        <w:t xml:space="preserve">                               \</w:t>
      </w:r>
    </w:p>
    <w:p w14:paraId="39C9604E" w14:textId="77777777" w:rsidR="00992DD4" w:rsidRDefault="00992DD4" w:rsidP="00992DD4">
      <w:r>
        <w:t xml:space="preserve">                                3</w:t>
      </w:r>
    </w:p>
    <w:p w14:paraId="7D8059B0" w14:textId="771FE023" w:rsidR="00992DD4" w:rsidRDefault="00992DD4" w:rsidP="00992DD4">
      <w:r w:rsidRPr="00992DD4">
        <w:rPr>
          <w:color w:val="0070C0"/>
        </w:rPr>
        <w:t>11. Aşama</w:t>
      </w:r>
      <w:r w:rsidRPr="00992DD4">
        <w:rPr>
          <w:color w:val="0070C0"/>
        </w:rPr>
        <w:t xml:space="preserve">: </w:t>
      </w:r>
      <w:r>
        <w:t>0 ile 7 kıyaslanır. 0&lt;7 olduğu için sol tarafa ilerlenir.</w:t>
      </w:r>
    </w:p>
    <w:p w14:paraId="3FFDAE79" w14:textId="77777777" w:rsidR="00992DD4" w:rsidRDefault="00992DD4" w:rsidP="00992DD4"/>
    <w:p w14:paraId="021B236A" w14:textId="5609B384" w:rsidR="00992DD4" w:rsidRDefault="00992DD4" w:rsidP="00992DD4">
      <w:r w:rsidRPr="00992DD4">
        <w:rPr>
          <w:color w:val="0070C0"/>
        </w:rPr>
        <w:t>12. Aşama</w:t>
      </w:r>
      <w:r w:rsidRPr="00992DD4">
        <w:rPr>
          <w:color w:val="0070C0"/>
        </w:rPr>
        <w:t xml:space="preserve">: </w:t>
      </w:r>
      <w:r>
        <w:t>0 ile 5 kıyaslanır. 0&lt;5 olduğu için sol tarafa ilerlenir.</w:t>
      </w:r>
    </w:p>
    <w:p w14:paraId="662A499C" w14:textId="10AAB131" w:rsidR="00992DD4" w:rsidRDefault="00992DD4" w:rsidP="00992DD4">
      <w:r w:rsidRPr="00992DD4">
        <w:rPr>
          <w:color w:val="0070C0"/>
        </w:rPr>
        <w:t>13. Aşama</w:t>
      </w:r>
      <w:r w:rsidRPr="00992DD4">
        <w:rPr>
          <w:color w:val="0070C0"/>
        </w:rPr>
        <w:t xml:space="preserve">: </w:t>
      </w:r>
      <w:r>
        <w:t>0 ile 1 kıyaslanır. 0&lt;1 olduğu için sola yazılır.</w:t>
      </w:r>
    </w:p>
    <w:p w14:paraId="7F56D70A" w14:textId="77777777" w:rsidR="00992DD4" w:rsidRDefault="00992DD4" w:rsidP="00992DD4">
      <w:r>
        <w:t xml:space="preserve">                                   7</w:t>
      </w:r>
    </w:p>
    <w:p w14:paraId="418484A8" w14:textId="77777777" w:rsidR="00992DD4" w:rsidRDefault="00992DD4" w:rsidP="00992DD4">
      <w:r>
        <w:lastRenderedPageBreak/>
        <w:t xml:space="preserve">                                 /   \</w:t>
      </w:r>
    </w:p>
    <w:p w14:paraId="13E1FBC6" w14:textId="77777777" w:rsidR="00992DD4" w:rsidRDefault="00992DD4" w:rsidP="00992DD4">
      <w:r>
        <w:t xml:space="preserve">                                5     8</w:t>
      </w:r>
    </w:p>
    <w:p w14:paraId="5F848D21" w14:textId="77777777" w:rsidR="00992DD4" w:rsidRDefault="00992DD4" w:rsidP="00992DD4">
      <w:r>
        <w:t xml:space="preserve">                               / \</w:t>
      </w:r>
    </w:p>
    <w:p w14:paraId="7B271FA6" w14:textId="77777777" w:rsidR="00992DD4" w:rsidRDefault="00992DD4" w:rsidP="00992DD4">
      <w:r>
        <w:t xml:space="preserve">                              1   6</w:t>
      </w:r>
    </w:p>
    <w:p w14:paraId="26F61C64" w14:textId="77777777" w:rsidR="00992DD4" w:rsidRDefault="00992DD4" w:rsidP="00992DD4">
      <w:r>
        <w:t xml:space="preserve">                            /  \</w:t>
      </w:r>
    </w:p>
    <w:p w14:paraId="4AABF02F" w14:textId="77777777" w:rsidR="00992DD4" w:rsidRDefault="00992DD4" w:rsidP="00992DD4">
      <w:r>
        <w:t xml:space="preserve">                           0    3</w:t>
      </w:r>
    </w:p>
    <w:p w14:paraId="412A1C55" w14:textId="77777777" w:rsidR="00992DD4" w:rsidRDefault="00992DD4" w:rsidP="00992DD4">
      <w:r>
        <w:t>9 ile 7 kıyaslanır. 9&gt;7 olduğu için sağ tarafa ilerlenir.</w:t>
      </w:r>
    </w:p>
    <w:p w14:paraId="078DB9E1" w14:textId="77777777" w:rsidR="00992DD4" w:rsidRDefault="00992DD4" w:rsidP="00992DD4"/>
    <w:p w14:paraId="6320ADC6" w14:textId="77777777" w:rsidR="00992DD4" w:rsidRDefault="00992DD4" w:rsidP="00992DD4">
      <w:r>
        <w:t>9 ile 8 kıyaslanır. 9&gt;8 olduğu için sağa yazılır.</w:t>
      </w:r>
    </w:p>
    <w:p w14:paraId="77B7783E" w14:textId="77777777" w:rsidR="00992DD4" w:rsidRDefault="00992DD4" w:rsidP="00992DD4">
      <w:r>
        <w:t xml:space="preserve">                                   7</w:t>
      </w:r>
    </w:p>
    <w:p w14:paraId="548CD144" w14:textId="77777777" w:rsidR="00992DD4" w:rsidRDefault="00992DD4" w:rsidP="00992DD4">
      <w:r>
        <w:t xml:space="preserve">                                 /   \</w:t>
      </w:r>
    </w:p>
    <w:p w14:paraId="39450987" w14:textId="77777777" w:rsidR="00992DD4" w:rsidRDefault="00992DD4" w:rsidP="00992DD4">
      <w:r>
        <w:t xml:space="preserve">                                5     8</w:t>
      </w:r>
    </w:p>
    <w:p w14:paraId="288B4222" w14:textId="77777777" w:rsidR="00992DD4" w:rsidRDefault="00992DD4" w:rsidP="00992DD4">
      <w:r>
        <w:t xml:space="preserve">                               / \     \</w:t>
      </w:r>
    </w:p>
    <w:p w14:paraId="0174CDC6" w14:textId="77777777" w:rsidR="00992DD4" w:rsidRDefault="00992DD4" w:rsidP="00992DD4">
      <w:r>
        <w:t xml:space="preserve">                              1   6     9</w:t>
      </w:r>
    </w:p>
    <w:p w14:paraId="7906D9FA" w14:textId="77777777" w:rsidR="00992DD4" w:rsidRDefault="00992DD4" w:rsidP="00992DD4">
      <w:r>
        <w:t xml:space="preserve">                             / \</w:t>
      </w:r>
    </w:p>
    <w:p w14:paraId="16E53CBE" w14:textId="77777777" w:rsidR="00992DD4" w:rsidRDefault="00992DD4" w:rsidP="00992DD4">
      <w:r>
        <w:t xml:space="preserve">                            0   3</w:t>
      </w:r>
    </w:p>
    <w:p w14:paraId="7357F9D8" w14:textId="77777777" w:rsidR="00992DD4" w:rsidRDefault="00992DD4" w:rsidP="00992DD4">
      <w:r>
        <w:t>4 ile 7 kıyaslanır. 4&lt;7 olduğu için sol tarafa ilerlenir.</w:t>
      </w:r>
    </w:p>
    <w:p w14:paraId="1118D5D9" w14:textId="77777777" w:rsidR="00992DD4" w:rsidRDefault="00992DD4" w:rsidP="00992DD4"/>
    <w:p w14:paraId="00D09B69" w14:textId="77777777" w:rsidR="00992DD4" w:rsidRDefault="00992DD4" w:rsidP="00992DD4">
      <w:r>
        <w:t>4 ile 5 kıyaslanır. 4&lt;5 olduğu için sol tarafa ilerlenir.</w:t>
      </w:r>
    </w:p>
    <w:p w14:paraId="5DE6B9C0" w14:textId="77777777" w:rsidR="00992DD4" w:rsidRDefault="00992DD4" w:rsidP="00992DD4">
      <w:r>
        <w:t>4 ile 1 kıyaslanır. 4&gt;1 olduğu için sağ tarafa ilerlenir.</w:t>
      </w:r>
    </w:p>
    <w:p w14:paraId="7770D3D6" w14:textId="77777777" w:rsidR="00992DD4" w:rsidRDefault="00992DD4" w:rsidP="00992DD4">
      <w:r>
        <w:t>4 ile 3 kıyaslanır. 4&gt;3 olduğu için sağa yazılır.</w:t>
      </w:r>
    </w:p>
    <w:p w14:paraId="3E7BC349" w14:textId="77777777" w:rsidR="00992DD4" w:rsidRDefault="00992DD4" w:rsidP="00992DD4">
      <w:r>
        <w:t xml:space="preserve">                                   7</w:t>
      </w:r>
    </w:p>
    <w:p w14:paraId="2CFF9BD1" w14:textId="77777777" w:rsidR="00992DD4" w:rsidRDefault="00992DD4" w:rsidP="00992DD4">
      <w:r>
        <w:t xml:space="preserve">                                 /   \</w:t>
      </w:r>
    </w:p>
    <w:p w14:paraId="650961A9" w14:textId="77777777" w:rsidR="00992DD4" w:rsidRDefault="00992DD4" w:rsidP="00992DD4">
      <w:r>
        <w:t xml:space="preserve">                                5     8</w:t>
      </w:r>
    </w:p>
    <w:p w14:paraId="33F48E33" w14:textId="77777777" w:rsidR="00992DD4" w:rsidRDefault="00992DD4" w:rsidP="00992DD4">
      <w:r>
        <w:t xml:space="preserve">                               / \     \</w:t>
      </w:r>
    </w:p>
    <w:p w14:paraId="48001364" w14:textId="77777777" w:rsidR="00992DD4" w:rsidRDefault="00992DD4" w:rsidP="00992DD4">
      <w:r>
        <w:t xml:space="preserve">                              1   6     9</w:t>
      </w:r>
    </w:p>
    <w:p w14:paraId="45F4CD80" w14:textId="77777777" w:rsidR="00992DD4" w:rsidRDefault="00992DD4" w:rsidP="00992DD4">
      <w:r>
        <w:t xml:space="preserve">                             / \</w:t>
      </w:r>
    </w:p>
    <w:p w14:paraId="5B7C9019" w14:textId="77777777" w:rsidR="00992DD4" w:rsidRDefault="00992DD4" w:rsidP="00992DD4">
      <w:r>
        <w:t xml:space="preserve">                            0   3</w:t>
      </w:r>
    </w:p>
    <w:p w14:paraId="54B0FECD" w14:textId="77777777" w:rsidR="00992DD4" w:rsidRDefault="00992DD4" w:rsidP="00992DD4">
      <w:r>
        <w:t xml:space="preserve">                                 \</w:t>
      </w:r>
    </w:p>
    <w:p w14:paraId="252BD1A5" w14:textId="77777777" w:rsidR="00992DD4" w:rsidRDefault="00992DD4" w:rsidP="00992DD4">
      <w:r>
        <w:t xml:space="preserve">                                  4</w:t>
      </w:r>
    </w:p>
    <w:p w14:paraId="1D16723F" w14:textId="77777777" w:rsidR="00992DD4" w:rsidRDefault="00992DD4" w:rsidP="00992DD4">
      <w:r>
        <w:t>2 ile 7 kıyaslanır. 2&lt;7 olduğu için sol tarafa ilerlenir.</w:t>
      </w:r>
    </w:p>
    <w:p w14:paraId="0129A36C" w14:textId="77777777" w:rsidR="00992DD4" w:rsidRDefault="00992DD4" w:rsidP="00992DD4"/>
    <w:p w14:paraId="356F131E" w14:textId="77777777" w:rsidR="00992DD4" w:rsidRDefault="00992DD4" w:rsidP="00992DD4">
      <w:r>
        <w:t>2 ile 5 kıyaslanır. 2&lt;5 olduğu için sol tarafa ilerlenir.</w:t>
      </w:r>
    </w:p>
    <w:p w14:paraId="013D382D" w14:textId="77777777" w:rsidR="00992DD4" w:rsidRDefault="00992DD4" w:rsidP="00992DD4">
      <w:r>
        <w:t>2 ile 1 kıyaslanır. 2&gt;1 olduğu için sağ tarafa ilerlenir.</w:t>
      </w:r>
    </w:p>
    <w:p w14:paraId="24A0BFDC" w14:textId="77777777" w:rsidR="00992DD4" w:rsidRDefault="00992DD4" w:rsidP="00992DD4">
      <w:r>
        <w:t>2 ile 3 kıyaslanır. 2&lt;3 olduğu için sola yazılır.</w:t>
      </w:r>
    </w:p>
    <w:p w14:paraId="45ED2687" w14:textId="77777777" w:rsidR="00992DD4" w:rsidRDefault="00992DD4" w:rsidP="00992DD4">
      <w:r>
        <w:t xml:space="preserve">                                   7</w:t>
      </w:r>
    </w:p>
    <w:p w14:paraId="35EBD296" w14:textId="77777777" w:rsidR="00992DD4" w:rsidRDefault="00992DD4" w:rsidP="00992DD4">
      <w:r>
        <w:t xml:space="preserve">                                 /   \</w:t>
      </w:r>
    </w:p>
    <w:p w14:paraId="32FA95DE" w14:textId="77777777" w:rsidR="00992DD4" w:rsidRDefault="00992DD4" w:rsidP="00992DD4">
      <w:r>
        <w:t xml:space="preserve">                                5     8</w:t>
      </w:r>
    </w:p>
    <w:p w14:paraId="5254232A" w14:textId="77777777" w:rsidR="00992DD4" w:rsidRDefault="00992DD4" w:rsidP="00992DD4">
      <w:r>
        <w:t xml:space="preserve">                               / \     \</w:t>
      </w:r>
    </w:p>
    <w:p w14:paraId="00D5E0F9" w14:textId="77777777" w:rsidR="00992DD4" w:rsidRDefault="00992DD4" w:rsidP="00992DD4">
      <w:r>
        <w:t xml:space="preserve">                              1   6     9</w:t>
      </w:r>
    </w:p>
    <w:p w14:paraId="28245459" w14:textId="77777777" w:rsidR="00992DD4" w:rsidRDefault="00992DD4" w:rsidP="00992DD4">
      <w:r>
        <w:t xml:space="preserve">                             / \</w:t>
      </w:r>
    </w:p>
    <w:p w14:paraId="14C4B466" w14:textId="77777777" w:rsidR="00992DD4" w:rsidRDefault="00992DD4" w:rsidP="00992DD4">
      <w:r>
        <w:t xml:space="preserve">                            0   3</w:t>
      </w:r>
    </w:p>
    <w:p w14:paraId="594978C5" w14:textId="77777777" w:rsidR="00992DD4" w:rsidRDefault="00992DD4" w:rsidP="00992DD4">
      <w:r>
        <w:t xml:space="preserve">                               / \</w:t>
      </w:r>
    </w:p>
    <w:p w14:paraId="5312D62D" w14:textId="72AAF93D" w:rsidR="00536DB9" w:rsidRDefault="00992DD4" w:rsidP="00992DD4">
      <w:r>
        <w:t xml:space="preserve">                              2   4</w:t>
      </w:r>
    </w:p>
    <w:sectPr w:rsidR="00536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48DB"/>
    <w:multiLevelType w:val="hybridMultilevel"/>
    <w:tmpl w:val="79120E96"/>
    <w:lvl w:ilvl="0" w:tplc="A282D156">
      <w:start w:val="2"/>
      <w:numFmt w:val="decimal"/>
      <w:lvlText w:val="%1"/>
      <w:lvlJc w:val="left"/>
      <w:pPr>
        <w:ind w:left="184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68" w:hanging="360"/>
      </w:pPr>
    </w:lvl>
    <w:lvl w:ilvl="2" w:tplc="041F001B" w:tentative="1">
      <w:start w:val="1"/>
      <w:numFmt w:val="lowerRoman"/>
      <w:lvlText w:val="%3."/>
      <w:lvlJc w:val="right"/>
      <w:pPr>
        <w:ind w:left="3288" w:hanging="180"/>
      </w:pPr>
    </w:lvl>
    <w:lvl w:ilvl="3" w:tplc="041F000F" w:tentative="1">
      <w:start w:val="1"/>
      <w:numFmt w:val="decimal"/>
      <w:lvlText w:val="%4."/>
      <w:lvlJc w:val="left"/>
      <w:pPr>
        <w:ind w:left="4008" w:hanging="360"/>
      </w:pPr>
    </w:lvl>
    <w:lvl w:ilvl="4" w:tplc="041F0019" w:tentative="1">
      <w:start w:val="1"/>
      <w:numFmt w:val="lowerLetter"/>
      <w:lvlText w:val="%5."/>
      <w:lvlJc w:val="left"/>
      <w:pPr>
        <w:ind w:left="4728" w:hanging="360"/>
      </w:pPr>
    </w:lvl>
    <w:lvl w:ilvl="5" w:tplc="041F001B" w:tentative="1">
      <w:start w:val="1"/>
      <w:numFmt w:val="lowerRoman"/>
      <w:lvlText w:val="%6."/>
      <w:lvlJc w:val="right"/>
      <w:pPr>
        <w:ind w:left="5448" w:hanging="180"/>
      </w:pPr>
    </w:lvl>
    <w:lvl w:ilvl="6" w:tplc="041F000F" w:tentative="1">
      <w:start w:val="1"/>
      <w:numFmt w:val="decimal"/>
      <w:lvlText w:val="%7."/>
      <w:lvlJc w:val="left"/>
      <w:pPr>
        <w:ind w:left="6168" w:hanging="360"/>
      </w:pPr>
    </w:lvl>
    <w:lvl w:ilvl="7" w:tplc="041F0019" w:tentative="1">
      <w:start w:val="1"/>
      <w:numFmt w:val="lowerLetter"/>
      <w:lvlText w:val="%8."/>
      <w:lvlJc w:val="left"/>
      <w:pPr>
        <w:ind w:left="6888" w:hanging="360"/>
      </w:pPr>
    </w:lvl>
    <w:lvl w:ilvl="8" w:tplc="041F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1" w15:restartNumberingAfterBreak="0">
    <w:nsid w:val="5E7A2F64"/>
    <w:multiLevelType w:val="hybridMultilevel"/>
    <w:tmpl w:val="51DCF6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3574">
    <w:abstractNumId w:val="1"/>
  </w:num>
  <w:num w:numId="2" w16cid:durableId="105736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4D"/>
    <w:rsid w:val="00536DB9"/>
    <w:rsid w:val="00992DD4"/>
    <w:rsid w:val="00AF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8F40"/>
  <w15:chartTrackingRefBased/>
  <w15:docId w15:val="{F9D6E7C3-C96E-4E9B-A389-85B64FF0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92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öncel</dc:creator>
  <cp:keywords/>
  <dc:description/>
  <cp:lastModifiedBy>sena öncel</cp:lastModifiedBy>
  <cp:revision>2</cp:revision>
  <dcterms:created xsi:type="dcterms:W3CDTF">2022-11-04T10:49:00Z</dcterms:created>
  <dcterms:modified xsi:type="dcterms:W3CDTF">2022-11-04T10:55:00Z</dcterms:modified>
</cp:coreProperties>
</file>