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EAF" w:rsidRPr="00F47675" w:rsidRDefault="00706EAF" w:rsidP="00706EAF">
      <w:pPr>
        <w:rPr>
          <w:sz w:val="24"/>
        </w:rPr>
      </w:pPr>
      <w:bookmarkStart w:id="0" w:name="_GoBack"/>
      <w:r w:rsidRPr="00F47675">
        <w:rPr>
          <w:sz w:val="24"/>
        </w:rPr>
        <w:t>Khởi tạo mảng Free với ý nghĩa  Free[i, j] = true  nếu đoạn S[i..j] là palindrome. Ta có :</w:t>
      </w:r>
    </w:p>
    <w:p w:rsidR="00706EAF" w:rsidRPr="00F47675" w:rsidRDefault="00706EAF" w:rsidP="00706EAF">
      <w:pPr>
        <w:pStyle w:val="ListParagraph"/>
        <w:numPr>
          <w:ilvl w:val="0"/>
          <w:numId w:val="1"/>
        </w:numPr>
        <w:rPr>
          <w:sz w:val="24"/>
        </w:rPr>
      </w:pPr>
      <w:r w:rsidRPr="00F47675">
        <w:rPr>
          <w:sz w:val="24"/>
        </w:rPr>
        <w:t>Free[i, j] = true nếu i=j.</w:t>
      </w:r>
    </w:p>
    <w:p w:rsidR="00706EAF" w:rsidRPr="00F47675" w:rsidRDefault="00706EAF" w:rsidP="00706EAF">
      <w:pPr>
        <w:pStyle w:val="ListParagraph"/>
        <w:numPr>
          <w:ilvl w:val="0"/>
          <w:numId w:val="1"/>
        </w:numPr>
        <w:rPr>
          <w:sz w:val="24"/>
        </w:rPr>
      </w:pPr>
      <w:r w:rsidRPr="00F47675">
        <w:rPr>
          <w:sz w:val="24"/>
        </w:rPr>
        <w:t>Free[i, j] = true nếu j=i-1.</w:t>
      </w:r>
    </w:p>
    <w:p w:rsidR="00706EAF" w:rsidRPr="00F47675" w:rsidRDefault="00706EAF" w:rsidP="00706EAF">
      <w:pPr>
        <w:pStyle w:val="ListParagraph"/>
        <w:numPr>
          <w:ilvl w:val="0"/>
          <w:numId w:val="1"/>
        </w:numPr>
        <w:rPr>
          <w:sz w:val="24"/>
        </w:rPr>
      </w:pPr>
      <w:r w:rsidRPr="00F47675">
        <w:rPr>
          <w:sz w:val="24"/>
        </w:rPr>
        <w:t>Free[i, j] = true nếu S[i] = S[j] và Free[i+1, j-1] = true.</w:t>
      </w:r>
    </w:p>
    <w:p w:rsidR="008400D0" w:rsidRPr="00F47675" w:rsidRDefault="00706EAF">
      <w:pPr>
        <w:rPr>
          <w:sz w:val="24"/>
        </w:rPr>
      </w:pPr>
      <w:r w:rsidRPr="00F47675">
        <w:rPr>
          <w:sz w:val="24"/>
        </w:rPr>
        <w:t xml:space="preserve">Gọi F[i] là số cách chia palindrome ít nhất đối với đoạn S[1..i]. Ta có công thức truy hồi : F[i]= Min(F[j-1]+1) nếu Free[i, j] = true với 1 </w:t>
      </w:r>
      <w:r w:rsidRPr="00F47675">
        <w:rPr>
          <w:rFonts w:cstheme="minorHAnsi"/>
          <w:sz w:val="24"/>
        </w:rPr>
        <w:t>≤ j ≤ i</w:t>
      </w:r>
      <w:r w:rsidRPr="00F47675">
        <w:rPr>
          <w:sz w:val="24"/>
        </w:rPr>
        <w:t>. Khởi tạ</w:t>
      </w:r>
      <w:r w:rsidRPr="00F47675">
        <w:rPr>
          <w:sz w:val="24"/>
        </w:rPr>
        <w:t>o F[0] = 0, F[i] = i.</w:t>
      </w:r>
      <w:bookmarkEnd w:id="0"/>
    </w:p>
    <w:sectPr w:rsidR="008400D0" w:rsidRPr="00F4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80D88"/>
    <w:multiLevelType w:val="hybridMultilevel"/>
    <w:tmpl w:val="5A64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1C"/>
    <w:rsid w:val="0005680E"/>
    <w:rsid w:val="00706EAF"/>
    <w:rsid w:val="008400D0"/>
    <w:rsid w:val="00F4441C"/>
    <w:rsid w:val="00F4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2015-09-16T02:38:00Z</dcterms:created>
  <dcterms:modified xsi:type="dcterms:W3CDTF">2015-09-16T02:39:00Z</dcterms:modified>
</cp:coreProperties>
</file>