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15C" w:rsidRPr="00A2796C" w:rsidRDefault="00A2796C">
      <w:pPr>
        <w:rPr>
          <w:sz w:val="24"/>
        </w:rPr>
      </w:pPr>
      <w:r>
        <w:rPr>
          <w:sz w:val="24"/>
        </w:rPr>
        <w:t xml:space="preserve">Quy hoạch động + BIT. </w:t>
      </w:r>
      <w:r w:rsidR="000438E1">
        <w:rPr>
          <w:sz w:val="24"/>
        </w:rPr>
        <w:t xml:space="preserve">Gọi F[i, j] là số lượng </w:t>
      </w:r>
      <w:r w:rsidR="003A3660">
        <w:rPr>
          <w:sz w:val="24"/>
        </w:rPr>
        <w:t>dãy nghịch thế độ dài i bắt đầu tại vị trí j</w:t>
      </w:r>
      <w:r w:rsidR="00715C11">
        <w:rPr>
          <w:sz w:val="24"/>
        </w:rPr>
        <w:t xml:space="preserve">. </w:t>
      </w:r>
      <w:r w:rsidR="00070C31">
        <w:rPr>
          <w:sz w:val="24"/>
        </w:rPr>
        <w:t xml:space="preserve">Vậy F[i, j] </w:t>
      </w:r>
      <w:r w:rsidR="00A9734A">
        <w:rPr>
          <w:sz w:val="24"/>
        </w:rPr>
        <w:t>sẽ được tính thông qua các F[i - 1, j</w:t>
      </w:r>
      <w:r w:rsidR="0064043F">
        <w:rPr>
          <w:sz w:val="24"/>
        </w:rPr>
        <w:t>x</w:t>
      </w:r>
      <w:r w:rsidR="00A9734A">
        <w:rPr>
          <w:sz w:val="24"/>
        </w:rPr>
        <w:t>]</w:t>
      </w:r>
      <w:r w:rsidR="0064043F">
        <w:rPr>
          <w:sz w:val="24"/>
        </w:rPr>
        <w:t xml:space="preserve"> với jx từ 1 đến j</w:t>
      </w:r>
      <w:r w:rsidR="00622796">
        <w:rPr>
          <w:sz w:val="24"/>
        </w:rPr>
        <w:t xml:space="preserve"> thỏa A[jx] &gt; A[j]</w:t>
      </w:r>
      <w:r w:rsidR="005F2741">
        <w:rPr>
          <w:sz w:val="24"/>
        </w:rPr>
        <w:t>.</w:t>
      </w:r>
      <w:r w:rsidR="00106AA0">
        <w:rPr>
          <w:sz w:val="24"/>
        </w:rPr>
        <w:t xml:space="preserve"> Vẫn sử dụng những thao tác cơ bản trên BIT để lấy kết quả và cập nhật BIT.</w:t>
      </w:r>
      <w:r w:rsidR="00F92009">
        <w:rPr>
          <w:sz w:val="24"/>
        </w:rPr>
        <w:t xml:space="preserve"> </w:t>
      </w:r>
      <w:bookmarkStart w:id="0" w:name="_GoBack"/>
      <w:bookmarkEnd w:id="0"/>
      <w:r w:rsidR="005F2741">
        <w:rPr>
          <w:sz w:val="24"/>
        </w:rPr>
        <w:t xml:space="preserve"> </w:t>
      </w:r>
      <w:r w:rsidR="00F1453A">
        <w:rPr>
          <w:sz w:val="24"/>
        </w:rPr>
        <w:t xml:space="preserve"> </w:t>
      </w:r>
    </w:p>
    <w:sectPr w:rsidR="00AE615C" w:rsidRPr="00A27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E12"/>
    <w:rsid w:val="000438E1"/>
    <w:rsid w:val="00070C31"/>
    <w:rsid w:val="00106AA0"/>
    <w:rsid w:val="002A5E12"/>
    <w:rsid w:val="003A3660"/>
    <w:rsid w:val="005F2741"/>
    <w:rsid w:val="00622796"/>
    <w:rsid w:val="0064043F"/>
    <w:rsid w:val="00715C11"/>
    <w:rsid w:val="009A2B43"/>
    <w:rsid w:val="00A2796C"/>
    <w:rsid w:val="00A9734A"/>
    <w:rsid w:val="00AE615C"/>
    <w:rsid w:val="00F1453A"/>
    <w:rsid w:val="00F9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14</cp:revision>
  <dcterms:created xsi:type="dcterms:W3CDTF">2015-10-20T13:37:00Z</dcterms:created>
  <dcterms:modified xsi:type="dcterms:W3CDTF">2015-10-20T13:40:00Z</dcterms:modified>
</cp:coreProperties>
</file>