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480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ឯកឧត្តមសាកលវិទ្យាធិការ</w:t>
            </w:r>
            <w:proofErr w:type="spellEnd"/>
          </w:p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នៃសាកលវិទ្យាល័យភូមិន្ទនីតិសាស្ត្រ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និងវិទ្យាសាស្ត្រសេដ្ឋកិច្ច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ឯកឧត្តមសាកលវិទ្យាធិការ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នៃសាកលវិទ្យាល័យជាតិគ្រប់គ្រង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ឯកឧត្តមសាកលវិទ្យាធិការ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bookmarkStart w:id="0" w:name="_GoBack"/>
            <w:bookmarkEnd w:id="0"/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នៃសាកលវិទ្យាល័យភូមិន្ទភ្នំពេញ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ឯកឧត្តមសាកលវិទ្យាធិការ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នៃសាកលវិទ្យាល័យការពារជាតិ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ឯកឧត្តមសាកលវិទ្យាធិការ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នៃសាកលវិទ្យាល័យវិទ្យាសាស្រ្តសុខាភិបាល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</w:pPr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t>លោក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នៃសាកលវិទ្យាល័យធនធានមនុស្ស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t>ឯកឧត្តម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នៃសាកលវិទ្យាល័យបញ្ញាសាស្ត្រ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t>លោក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នៃសាកលវិទ្យាល័យន័រតុន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t>លោក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នៃសាកលវិទ្យាល័យបៀលប្រាយ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t>លោក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នៃសាកលវិទ្យាល័យអាស៊ីអឺរ៉ុប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lastRenderedPageBreak/>
              <w:t>លោកនាយក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វិទ្យាស្ថានវ៉ាន់ដាគណនេយ្យ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</w:pPr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t>លោក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t>ភ្នំពេញអន្តរជាតិ</w:t>
            </w:r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t>លោក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នៃសាកលវិទ្យាល័យបញ្ញាជាតិ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t>លោក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នៃសាកលវិទ្យាល័យមេគង្គកម្ពុជា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t>លោក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នៃសាកលវិទ្យាល័យពុទ្ធិសាស្ត្រ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</w:pPr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t>លោក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នៃសាកលវិទ្យាល័យប៊ែលធីអន្តរជាតិ</w:t>
            </w:r>
            <w:proofErr w:type="spellEnd"/>
          </w:p>
        </w:tc>
      </w:tr>
      <w:tr w:rsidR="00996519" w:rsidRPr="00BF2E42" w:rsidTr="00996519">
        <w:trPr>
          <w:trHeight w:val="1418"/>
          <w:jc w:val="center"/>
        </w:trPr>
        <w:tc>
          <w:tcPr>
            <w:tcW w:w="10236" w:type="dxa"/>
            <w:vAlign w:val="center"/>
          </w:tcPr>
          <w:p w:rsidR="00996519" w:rsidRPr="00BF2E42" w:rsidRDefault="00996519" w:rsidP="00996519">
            <w:pPr>
              <w:jc w:val="center"/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</w:pPr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  <w:lang w:val="ca-ES"/>
              </w:rPr>
              <w:t>លោក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សាកលវិទ្យាធិការ</w:t>
            </w:r>
            <w:proofErr w:type="spellEnd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 xml:space="preserve"> </w:t>
            </w:r>
            <w:proofErr w:type="spellStart"/>
            <w:r w:rsidRPr="00BF2E42">
              <w:rPr>
                <w:rFonts w:ascii="Khmer OS Metal Chrieng" w:hAnsi="Khmer OS Metal Chrieng" w:cs="Khmer OS Metal Chrieng"/>
                <w:b/>
                <w:spacing w:val="-20"/>
                <w:sz w:val="36"/>
              </w:rPr>
              <w:t>នៃសាកលវិទ្យាល័យអន្តរជាតិ</w:t>
            </w:r>
            <w:proofErr w:type="spellEnd"/>
          </w:p>
        </w:tc>
      </w:tr>
    </w:tbl>
    <w:p w:rsidR="00403715" w:rsidRPr="00BF2E42" w:rsidRDefault="00403715" w:rsidP="00996519">
      <w:pPr>
        <w:ind w:firstLine="142"/>
        <w:jc w:val="center"/>
        <w:rPr>
          <w:rFonts w:ascii="Khmer OS Siemreap" w:hAnsi="Khmer OS Siemreap" w:cs="Khmer OS Siemreap"/>
          <w:b/>
          <w:spacing w:val="-20"/>
          <w:sz w:val="36"/>
        </w:rPr>
      </w:pPr>
    </w:p>
    <w:sectPr w:rsidR="00403715" w:rsidRPr="00BF2E42" w:rsidSect="00224B7A">
      <w:pgSz w:w="11905" w:h="16837" w:code="9"/>
      <w:pgMar w:top="426" w:right="281" w:bottom="142" w:left="284" w:header="720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F"/>
    <w:rsid w:val="00002C72"/>
    <w:rsid w:val="00024DF3"/>
    <w:rsid w:val="00041A29"/>
    <w:rsid w:val="0004414F"/>
    <w:rsid w:val="00055171"/>
    <w:rsid w:val="00073650"/>
    <w:rsid w:val="000B7106"/>
    <w:rsid w:val="001430E2"/>
    <w:rsid w:val="0016196A"/>
    <w:rsid w:val="00184FB1"/>
    <w:rsid w:val="00186F3E"/>
    <w:rsid w:val="001C4E3E"/>
    <w:rsid w:val="00224B7A"/>
    <w:rsid w:val="00254FEB"/>
    <w:rsid w:val="00255491"/>
    <w:rsid w:val="002748EA"/>
    <w:rsid w:val="0029426D"/>
    <w:rsid w:val="00306044"/>
    <w:rsid w:val="003061B2"/>
    <w:rsid w:val="00322497"/>
    <w:rsid w:val="00336C76"/>
    <w:rsid w:val="0034351D"/>
    <w:rsid w:val="00354059"/>
    <w:rsid w:val="00357D5F"/>
    <w:rsid w:val="00372785"/>
    <w:rsid w:val="003941D9"/>
    <w:rsid w:val="003A6765"/>
    <w:rsid w:val="00403715"/>
    <w:rsid w:val="00405F27"/>
    <w:rsid w:val="004122AD"/>
    <w:rsid w:val="00420CEB"/>
    <w:rsid w:val="004515BC"/>
    <w:rsid w:val="004545E4"/>
    <w:rsid w:val="0047351C"/>
    <w:rsid w:val="004D0867"/>
    <w:rsid w:val="0050506C"/>
    <w:rsid w:val="00505BD3"/>
    <w:rsid w:val="00594B01"/>
    <w:rsid w:val="005D465C"/>
    <w:rsid w:val="00635A44"/>
    <w:rsid w:val="006430BB"/>
    <w:rsid w:val="0066312C"/>
    <w:rsid w:val="00683E81"/>
    <w:rsid w:val="00772E58"/>
    <w:rsid w:val="007901C2"/>
    <w:rsid w:val="007A5DDB"/>
    <w:rsid w:val="007C520F"/>
    <w:rsid w:val="008524AA"/>
    <w:rsid w:val="008817FE"/>
    <w:rsid w:val="008F6F9F"/>
    <w:rsid w:val="009153A3"/>
    <w:rsid w:val="0098105E"/>
    <w:rsid w:val="00982A7C"/>
    <w:rsid w:val="00996519"/>
    <w:rsid w:val="009A5D9A"/>
    <w:rsid w:val="009E2463"/>
    <w:rsid w:val="00A06834"/>
    <w:rsid w:val="00A243AF"/>
    <w:rsid w:val="00A440FE"/>
    <w:rsid w:val="00A572F8"/>
    <w:rsid w:val="00B83E56"/>
    <w:rsid w:val="00BF2E42"/>
    <w:rsid w:val="00C05AF5"/>
    <w:rsid w:val="00C06698"/>
    <w:rsid w:val="00C445C1"/>
    <w:rsid w:val="00CF1EB0"/>
    <w:rsid w:val="00CF3F19"/>
    <w:rsid w:val="00D0689F"/>
    <w:rsid w:val="00D31ADD"/>
    <w:rsid w:val="00D45248"/>
    <w:rsid w:val="00DB7F06"/>
    <w:rsid w:val="00DE5314"/>
    <w:rsid w:val="00DE607C"/>
    <w:rsid w:val="00E30401"/>
    <w:rsid w:val="00E44A88"/>
    <w:rsid w:val="00E63CCA"/>
    <w:rsid w:val="00ED0274"/>
    <w:rsid w:val="00EE21B1"/>
    <w:rsid w:val="00F31EF2"/>
    <w:rsid w:val="00F6539F"/>
    <w:rsid w:val="00FD2881"/>
    <w:rsid w:val="00FD45C3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sengann</dc:creator>
  <cp:keywords/>
  <dc:description/>
  <cp:lastModifiedBy>sengann</cp:lastModifiedBy>
  <cp:revision>84</cp:revision>
  <cp:lastPrinted>2015-01-14T02:57:00Z</cp:lastPrinted>
  <dcterms:created xsi:type="dcterms:W3CDTF">2015-01-06T02:51:00Z</dcterms:created>
  <dcterms:modified xsi:type="dcterms:W3CDTF">2015-01-14T03:18:00Z</dcterms:modified>
</cp:coreProperties>
</file>