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B5579" w14:textId="2EE750A6" w:rsidR="00576EC9" w:rsidRPr="00AD64CA" w:rsidRDefault="00AD64CA" w:rsidP="00AD64CA">
      <w:pPr>
        <w:spacing w:after="0"/>
        <w:jc w:val="center"/>
        <w:rPr>
          <w:b/>
          <w:bCs/>
          <w:sz w:val="28"/>
          <w:szCs w:val="28"/>
        </w:rPr>
      </w:pPr>
      <w:r w:rsidRPr="00AD64CA">
        <w:rPr>
          <w:b/>
          <w:bCs/>
          <w:sz w:val="28"/>
          <w:szCs w:val="28"/>
        </w:rPr>
        <w:t>Git Commands /Scenarios</w:t>
      </w:r>
    </w:p>
    <w:p w14:paraId="244FEC3B" w14:textId="77777777" w:rsidR="00AD64CA" w:rsidRDefault="00AD64CA" w:rsidP="00576EC9">
      <w:pPr>
        <w:spacing w:after="0"/>
      </w:pPr>
    </w:p>
    <w:p w14:paraId="6FE22B44" w14:textId="698166C1" w:rsidR="00576EC9" w:rsidRPr="00B657D1" w:rsidRDefault="00576EC9" w:rsidP="00576EC9">
      <w:pPr>
        <w:spacing w:after="0"/>
        <w:rPr>
          <w:b/>
          <w:bCs/>
          <w:color w:val="0070C0"/>
        </w:rPr>
      </w:pPr>
      <w:r w:rsidRPr="00B657D1">
        <w:rPr>
          <w:b/>
          <w:bCs/>
          <w:color w:val="0070C0"/>
        </w:rPr>
        <w:t>Git Repository view</w:t>
      </w:r>
    </w:p>
    <w:p w14:paraId="61DCD4F2" w14:textId="08CCB13C" w:rsidR="00576EC9" w:rsidRDefault="00576EC9" w:rsidP="00576EC9">
      <w:pPr>
        <w:spacing w:after="0"/>
      </w:pPr>
      <w:r w:rsidRPr="00576EC9">
        <w:rPr>
          <w:noProof/>
        </w:rPr>
        <w:drawing>
          <wp:inline distT="0" distB="0" distL="0" distR="0" wp14:anchorId="2FB809BD" wp14:editId="0EB9C74E">
            <wp:extent cx="59436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16000"/>
                    </a:xfrm>
                    <a:prstGeom prst="rect">
                      <a:avLst/>
                    </a:prstGeom>
                  </pic:spPr>
                </pic:pic>
              </a:graphicData>
            </a:graphic>
          </wp:inline>
        </w:drawing>
      </w:r>
    </w:p>
    <w:p w14:paraId="02705840" w14:textId="2AF637F0" w:rsidR="00576EC9" w:rsidRDefault="00576EC9" w:rsidP="00576EC9">
      <w:pPr>
        <w:spacing w:after="0"/>
      </w:pPr>
    </w:p>
    <w:tbl>
      <w:tblPr>
        <w:tblStyle w:val="TableGrid"/>
        <w:tblW w:w="0" w:type="auto"/>
        <w:tblLook w:val="04A0" w:firstRow="1" w:lastRow="0" w:firstColumn="1" w:lastColumn="0" w:noHBand="0" w:noVBand="1"/>
      </w:tblPr>
      <w:tblGrid>
        <w:gridCol w:w="4675"/>
        <w:gridCol w:w="4675"/>
      </w:tblGrid>
      <w:tr w:rsidR="00576EC9" w14:paraId="707175D8" w14:textId="77777777" w:rsidTr="00DA0B26">
        <w:tc>
          <w:tcPr>
            <w:tcW w:w="4675" w:type="dxa"/>
          </w:tcPr>
          <w:p w14:paraId="439CC9A9" w14:textId="77777777" w:rsidR="00576EC9" w:rsidRDefault="00576EC9" w:rsidP="00576EC9">
            <w:r>
              <w:t>Commands</w:t>
            </w:r>
          </w:p>
        </w:tc>
        <w:tc>
          <w:tcPr>
            <w:tcW w:w="4675" w:type="dxa"/>
          </w:tcPr>
          <w:p w14:paraId="70F13454" w14:textId="77777777" w:rsidR="00576EC9" w:rsidRDefault="00576EC9" w:rsidP="00576EC9">
            <w:r>
              <w:t>Purpose/ Description</w:t>
            </w:r>
          </w:p>
        </w:tc>
      </w:tr>
      <w:tr w:rsidR="00AD64CA" w14:paraId="2AB209E8" w14:textId="77777777" w:rsidTr="00DA0B26">
        <w:tc>
          <w:tcPr>
            <w:tcW w:w="4675" w:type="dxa"/>
          </w:tcPr>
          <w:p w14:paraId="42B55777" w14:textId="72E6E92B" w:rsidR="00AD64CA" w:rsidRDefault="00AD64CA" w:rsidP="00576EC9">
            <w:r>
              <w:t>git config --list</w:t>
            </w:r>
          </w:p>
        </w:tc>
        <w:tc>
          <w:tcPr>
            <w:tcW w:w="4675" w:type="dxa"/>
          </w:tcPr>
          <w:p w14:paraId="41E93564" w14:textId="4578D8F4" w:rsidR="00AD64CA" w:rsidRDefault="00AD64CA" w:rsidP="00576EC9">
            <w:r>
              <w:t>List the config details</w:t>
            </w:r>
          </w:p>
        </w:tc>
      </w:tr>
      <w:tr w:rsidR="00AD64CA" w14:paraId="51F594B6" w14:textId="77777777" w:rsidTr="00DA0B26">
        <w:tc>
          <w:tcPr>
            <w:tcW w:w="4675" w:type="dxa"/>
          </w:tcPr>
          <w:p w14:paraId="3ED0E9D5" w14:textId="77777777" w:rsidR="00AD64CA" w:rsidRDefault="00AD64CA" w:rsidP="00AD64CA">
            <w:pPr>
              <w:pStyle w:val="NormalWeb"/>
              <w:spacing w:before="0" w:beforeAutospacing="0" w:after="0" w:afterAutospacing="0"/>
              <w:rPr>
                <w:rFonts w:ascii="Calibri" w:hAnsi="Calibri" w:cs="Calibri"/>
                <w:sz w:val="22"/>
                <w:szCs w:val="22"/>
              </w:rPr>
            </w:pPr>
            <w:r>
              <w:rPr>
                <w:rFonts w:ascii="Calibri" w:hAnsi="Calibri" w:cs="Calibri"/>
                <w:sz w:val="22"/>
                <w:szCs w:val="22"/>
              </w:rPr>
              <w:t>git config --global user.name "First Last"</w:t>
            </w:r>
          </w:p>
          <w:p w14:paraId="1F61C184" w14:textId="46C2F18F" w:rsidR="00AD64CA" w:rsidRDefault="00AD64CA" w:rsidP="00AD64C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git config --global user.email </w:t>
            </w:r>
            <w:hyperlink r:id="rId6" w:history="1">
              <w:r w:rsidR="00D84FAC" w:rsidRPr="000065B7">
                <w:rPr>
                  <w:rStyle w:val="Hyperlink"/>
                  <w:rFonts w:ascii="Calibri" w:hAnsi="Calibri" w:cs="Calibri"/>
                  <w:sz w:val="22"/>
                  <w:szCs w:val="22"/>
                </w:rPr>
                <w:t>you@email.com</w:t>
              </w:r>
            </w:hyperlink>
          </w:p>
          <w:p w14:paraId="58F1065C" w14:textId="36A001AC" w:rsidR="00D84FAC" w:rsidRDefault="00D84FAC" w:rsidP="00AD64CA">
            <w:pPr>
              <w:pStyle w:val="NormalWeb"/>
              <w:spacing w:before="0" w:beforeAutospacing="0" w:after="0" w:afterAutospacing="0"/>
              <w:rPr>
                <w:rFonts w:ascii="Calibri" w:hAnsi="Calibri" w:cs="Calibri"/>
              </w:rPr>
            </w:pPr>
          </w:p>
          <w:p w14:paraId="336CEF9D" w14:textId="3ED2306C" w:rsidR="00D84FAC" w:rsidRPr="00D84FAC" w:rsidRDefault="00D84FAC" w:rsidP="00AD64CA">
            <w:pPr>
              <w:pStyle w:val="NormalWeb"/>
              <w:spacing w:before="0" w:beforeAutospacing="0" w:after="0" w:afterAutospacing="0"/>
              <w:rPr>
                <w:rFonts w:ascii="Calibri" w:hAnsi="Calibri" w:cs="Calibri"/>
                <w:sz w:val="22"/>
                <w:szCs w:val="22"/>
              </w:rPr>
            </w:pPr>
            <w:r w:rsidRPr="00D84FAC">
              <w:rPr>
                <w:rFonts w:ascii="Calibri" w:hAnsi="Calibri" w:cs="Calibri"/>
                <w:sz w:val="22"/>
                <w:szCs w:val="22"/>
              </w:rPr>
              <w:t>clear the git credentials</w:t>
            </w:r>
          </w:p>
          <w:p w14:paraId="46BBD73C" w14:textId="544D5AC4" w:rsidR="00D84FAC" w:rsidRDefault="00D84FAC" w:rsidP="00AD64CA">
            <w:pPr>
              <w:pStyle w:val="NormalWeb"/>
              <w:spacing w:before="0" w:beforeAutospacing="0" w:after="0" w:afterAutospacing="0"/>
            </w:pPr>
            <w:r>
              <w:rPr>
                <w:rFonts w:ascii="Calibri" w:hAnsi="Calibri" w:cs="Calibri"/>
                <w:sz w:val="22"/>
                <w:szCs w:val="22"/>
              </w:rPr>
              <w:t>git config --global --unset credential.helper</w:t>
            </w:r>
          </w:p>
        </w:tc>
        <w:tc>
          <w:tcPr>
            <w:tcW w:w="4675" w:type="dxa"/>
          </w:tcPr>
          <w:p w14:paraId="3AB4CB8D" w14:textId="6335CEB0" w:rsidR="00AD64CA" w:rsidRDefault="00AD64CA" w:rsidP="00576EC9">
            <w:r>
              <w:t>Add the git config</w:t>
            </w:r>
          </w:p>
          <w:p w14:paraId="22471D7E" w14:textId="77777777" w:rsidR="00AD64CA" w:rsidRDefault="00AD64CA" w:rsidP="00576EC9"/>
          <w:p w14:paraId="412A48B8" w14:textId="77777777" w:rsidR="00AD64CA" w:rsidRDefault="00AD64CA" w:rsidP="00AD64CA">
            <w:pPr>
              <w:pStyle w:val="NormalWeb"/>
              <w:spacing w:before="0" w:beforeAutospacing="0" w:after="0" w:afterAutospacing="0"/>
              <w:rPr>
                <w:rFonts w:ascii="Calibri" w:hAnsi="Calibri" w:cs="Calibri"/>
                <w:sz w:val="22"/>
                <w:szCs w:val="22"/>
              </w:rPr>
            </w:pPr>
            <w:r>
              <w:rPr>
                <w:rFonts w:ascii="Calibri" w:hAnsi="Calibri" w:cs="Calibri"/>
                <w:sz w:val="22"/>
                <w:szCs w:val="22"/>
              </w:rPr>
              <w:t>--local</w:t>
            </w:r>
          </w:p>
          <w:p w14:paraId="0E34A16D" w14:textId="77777777" w:rsidR="00AD64CA" w:rsidRDefault="00AD64CA" w:rsidP="00AD64CA">
            <w:pPr>
              <w:pStyle w:val="NormalWeb"/>
              <w:spacing w:before="0" w:beforeAutospacing="0" w:after="0" w:afterAutospacing="0"/>
              <w:rPr>
                <w:rFonts w:ascii="Calibri" w:hAnsi="Calibri" w:cs="Calibri"/>
                <w:sz w:val="22"/>
                <w:szCs w:val="22"/>
              </w:rPr>
            </w:pPr>
            <w:r>
              <w:rPr>
                <w:rFonts w:ascii="Calibri" w:hAnsi="Calibri" w:cs="Calibri"/>
                <w:sz w:val="22"/>
                <w:szCs w:val="22"/>
              </w:rPr>
              <w:t>--global</w:t>
            </w:r>
          </w:p>
          <w:p w14:paraId="2F3CFE53" w14:textId="1D431F4D" w:rsidR="00AD64CA" w:rsidRDefault="00AD64CA" w:rsidP="00AD64CA">
            <w:pPr>
              <w:pStyle w:val="NormalWeb"/>
              <w:spacing w:before="0" w:beforeAutospacing="0" w:after="0" w:afterAutospacing="0"/>
            </w:pPr>
            <w:r>
              <w:rPr>
                <w:rFonts w:ascii="Calibri" w:hAnsi="Calibri" w:cs="Calibri"/>
                <w:sz w:val="22"/>
                <w:szCs w:val="22"/>
              </w:rPr>
              <w:t>--system</w:t>
            </w:r>
          </w:p>
        </w:tc>
      </w:tr>
      <w:tr w:rsidR="00576EC9" w14:paraId="7C1BB7AA" w14:textId="77777777" w:rsidTr="00DA0B26">
        <w:tc>
          <w:tcPr>
            <w:tcW w:w="4675" w:type="dxa"/>
          </w:tcPr>
          <w:p w14:paraId="4BC2DF12" w14:textId="77777777" w:rsidR="00576EC9" w:rsidRDefault="00576EC9" w:rsidP="00576EC9">
            <w:r>
              <w:t>git init</w:t>
            </w:r>
          </w:p>
        </w:tc>
        <w:tc>
          <w:tcPr>
            <w:tcW w:w="4675" w:type="dxa"/>
          </w:tcPr>
          <w:p w14:paraId="0DF49C45" w14:textId="77777777" w:rsidR="00576EC9" w:rsidRDefault="00576EC9" w:rsidP="00576EC9">
            <w:r>
              <w:t>Initialize the git repository in the local machine.</w:t>
            </w:r>
          </w:p>
        </w:tc>
      </w:tr>
      <w:tr w:rsidR="00576EC9" w14:paraId="1360F73B" w14:textId="77777777" w:rsidTr="00DA0B26">
        <w:tc>
          <w:tcPr>
            <w:tcW w:w="4675" w:type="dxa"/>
          </w:tcPr>
          <w:p w14:paraId="4E61E23A" w14:textId="77777777" w:rsidR="00576EC9" w:rsidRDefault="00576EC9" w:rsidP="00576EC9">
            <w:r>
              <w:t>git add .</w:t>
            </w:r>
          </w:p>
        </w:tc>
        <w:tc>
          <w:tcPr>
            <w:tcW w:w="4675" w:type="dxa"/>
          </w:tcPr>
          <w:p w14:paraId="1C30B373" w14:textId="77777777" w:rsidR="00576EC9" w:rsidRDefault="00576EC9" w:rsidP="00576EC9">
            <w:r>
              <w:t>Staging the files.</w:t>
            </w:r>
          </w:p>
        </w:tc>
      </w:tr>
      <w:tr w:rsidR="00576EC9" w14:paraId="115710F8" w14:textId="77777777" w:rsidTr="00DA0B26">
        <w:tc>
          <w:tcPr>
            <w:tcW w:w="4675" w:type="dxa"/>
          </w:tcPr>
          <w:p w14:paraId="09F94B9C" w14:textId="77777777" w:rsidR="00576EC9" w:rsidRDefault="00576EC9" w:rsidP="00576EC9">
            <w:r>
              <w:t>git commit -m “&lt;message&gt;”</w:t>
            </w:r>
          </w:p>
          <w:p w14:paraId="3BD6437D" w14:textId="77777777" w:rsidR="00576EC9" w:rsidRDefault="00576EC9" w:rsidP="00576EC9">
            <w:r>
              <w:t>git commit --amend</w:t>
            </w:r>
          </w:p>
        </w:tc>
        <w:tc>
          <w:tcPr>
            <w:tcW w:w="4675" w:type="dxa"/>
          </w:tcPr>
          <w:p w14:paraId="25E7E582" w14:textId="77777777" w:rsidR="00576EC9" w:rsidRDefault="00576EC9" w:rsidP="00576EC9">
            <w:r>
              <w:t>Commit the staged files local branch.</w:t>
            </w:r>
          </w:p>
          <w:p w14:paraId="4C5C7090" w14:textId="77777777" w:rsidR="00576EC9" w:rsidRDefault="00576EC9" w:rsidP="00576EC9">
            <w:r>
              <w:t>Amend your last commit</w:t>
            </w:r>
          </w:p>
        </w:tc>
      </w:tr>
      <w:tr w:rsidR="00576EC9" w14:paraId="261D26AD" w14:textId="77777777" w:rsidTr="00DA0B26">
        <w:tc>
          <w:tcPr>
            <w:tcW w:w="4675" w:type="dxa"/>
          </w:tcPr>
          <w:p w14:paraId="2218DDFD" w14:textId="77777777" w:rsidR="00576EC9" w:rsidRDefault="00576EC9" w:rsidP="00576EC9">
            <w:r>
              <w:t>git log -n</w:t>
            </w:r>
          </w:p>
          <w:p w14:paraId="0D9D1FAE" w14:textId="0DA1B6EE" w:rsidR="00E42B57" w:rsidRDefault="00E42B57" w:rsidP="00576EC9">
            <w:r>
              <w:t xml:space="preserve">git log </w:t>
            </w:r>
            <w:r w:rsidR="00D02481">
              <w:t>–</w:t>
            </w:r>
            <w:r>
              <w:t>oneline</w:t>
            </w:r>
          </w:p>
          <w:p w14:paraId="45050DC2" w14:textId="5E2DC901" w:rsidR="00D02481" w:rsidRDefault="00D02481" w:rsidP="00576EC9">
            <w:r>
              <w:t>git reflog</w:t>
            </w:r>
          </w:p>
          <w:p w14:paraId="1D850C9F" w14:textId="1B33BE38" w:rsidR="00BB10F9" w:rsidRDefault="00BB10F9" w:rsidP="00576EC9">
            <w:r>
              <w:t>git log --oneline origin/master</w:t>
            </w:r>
          </w:p>
          <w:p w14:paraId="5432A69A" w14:textId="463EC2BF" w:rsidR="006B74DE" w:rsidRDefault="006B74DE" w:rsidP="00576EC9">
            <w:r>
              <w:t>git log --oneline &lt;from-branch&gt;..origin&lt;to-branch&gt;</w:t>
            </w:r>
          </w:p>
        </w:tc>
        <w:tc>
          <w:tcPr>
            <w:tcW w:w="4675" w:type="dxa"/>
          </w:tcPr>
          <w:p w14:paraId="673805EC" w14:textId="77777777" w:rsidR="00576EC9" w:rsidRDefault="00576EC9" w:rsidP="00576EC9">
            <w:r>
              <w:t>Shows the history from local branch .</w:t>
            </w:r>
          </w:p>
          <w:p w14:paraId="5D8DF02D" w14:textId="77777777" w:rsidR="00E42B57" w:rsidRDefault="00E42B57" w:rsidP="00576EC9">
            <w:r>
              <w:t>Shows the history info in oneline</w:t>
            </w:r>
          </w:p>
          <w:p w14:paraId="4CC4DB07" w14:textId="2B153C2B" w:rsidR="006B74DE" w:rsidRDefault="006B74DE" w:rsidP="00576EC9">
            <w:r>
              <w:t>Shows the detailed log.</w:t>
            </w:r>
          </w:p>
          <w:p w14:paraId="68B1FE95" w14:textId="184A8116" w:rsidR="00BB10F9" w:rsidRDefault="00BB10F9" w:rsidP="00576EC9">
            <w:r>
              <w:t>Show the logs from origin master</w:t>
            </w:r>
          </w:p>
          <w:p w14:paraId="362E37BD" w14:textId="15D40902" w:rsidR="006B74DE" w:rsidRDefault="006B74DE" w:rsidP="00576EC9">
            <w:r>
              <w:t>List the additional logs to catch up from &lt;to-branch&gt;</w:t>
            </w:r>
          </w:p>
        </w:tc>
      </w:tr>
      <w:tr w:rsidR="00576EC9" w14:paraId="45D38EDF" w14:textId="77777777" w:rsidTr="00DA0B26">
        <w:tc>
          <w:tcPr>
            <w:tcW w:w="4675" w:type="dxa"/>
          </w:tcPr>
          <w:p w14:paraId="47618C98" w14:textId="77777777" w:rsidR="00576EC9" w:rsidRDefault="00576EC9" w:rsidP="00576EC9">
            <w:r>
              <w:t>git status</w:t>
            </w:r>
          </w:p>
        </w:tc>
        <w:tc>
          <w:tcPr>
            <w:tcW w:w="4675" w:type="dxa"/>
          </w:tcPr>
          <w:p w14:paraId="045B8395" w14:textId="77777777" w:rsidR="00576EC9" w:rsidRDefault="00576EC9" w:rsidP="00576EC9">
            <w:r>
              <w:t>Shows the status .</w:t>
            </w:r>
          </w:p>
        </w:tc>
      </w:tr>
      <w:tr w:rsidR="00576EC9" w14:paraId="20E712ED" w14:textId="77777777" w:rsidTr="00DA0B26">
        <w:tc>
          <w:tcPr>
            <w:tcW w:w="4675" w:type="dxa"/>
          </w:tcPr>
          <w:p w14:paraId="3A601548" w14:textId="77777777" w:rsidR="00576EC9" w:rsidRDefault="00576EC9" w:rsidP="00576EC9">
            <w:r>
              <w:t>git reset --hard &lt;commit-id&gt;</w:t>
            </w:r>
          </w:p>
          <w:p w14:paraId="65F2508A" w14:textId="77777777" w:rsidR="00147D3D" w:rsidRDefault="00147D3D" w:rsidP="00576EC9"/>
          <w:p w14:paraId="66EE27CA" w14:textId="760E25C5" w:rsidR="00147D3D" w:rsidRDefault="00147D3D" w:rsidP="00576EC9">
            <w:r>
              <w:t>--soft – only reset the local repo and leave the staging and working directly changes</w:t>
            </w:r>
          </w:p>
        </w:tc>
        <w:tc>
          <w:tcPr>
            <w:tcW w:w="4675" w:type="dxa"/>
          </w:tcPr>
          <w:p w14:paraId="387FE86A" w14:textId="44114D84" w:rsidR="00576EC9" w:rsidRDefault="00576EC9" w:rsidP="00576EC9">
            <w:r>
              <w:t>-Reset all the changes occurred after this commit -Move the MASTER and HEAD references to this commit</w:t>
            </w:r>
          </w:p>
          <w:p w14:paraId="59796366" w14:textId="49ED48C6" w:rsidR="00576EC9" w:rsidRDefault="00576EC9" w:rsidP="00576EC9">
            <w:r>
              <w:t>-Discard the</w:t>
            </w:r>
            <w:r w:rsidR="00147D3D">
              <w:t xml:space="preserve"> staging area and working directly changes</w:t>
            </w:r>
          </w:p>
        </w:tc>
      </w:tr>
      <w:tr w:rsidR="00C77AC0" w14:paraId="6E42BFE8" w14:textId="77777777" w:rsidTr="00DA0B26">
        <w:tc>
          <w:tcPr>
            <w:tcW w:w="4675" w:type="dxa"/>
          </w:tcPr>
          <w:p w14:paraId="32700667" w14:textId="3407479C" w:rsidR="00C77AC0" w:rsidRDefault="00C77AC0" w:rsidP="00576EC9">
            <w:r w:rsidRPr="00C77AC0">
              <w:t>git remote add orgin  https://github.com/senrepo/git-learn.git</w:t>
            </w:r>
          </w:p>
        </w:tc>
        <w:tc>
          <w:tcPr>
            <w:tcW w:w="4675" w:type="dxa"/>
          </w:tcPr>
          <w:p w14:paraId="0EB26E6B" w14:textId="06B88B0A" w:rsidR="00C77AC0" w:rsidRDefault="00C77AC0" w:rsidP="00576EC9">
            <w:r>
              <w:t>Add remote repo to your local git repo</w:t>
            </w:r>
          </w:p>
        </w:tc>
      </w:tr>
      <w:tr w:rsidR="00C77AC0" w14:paraId="5CE061FF" w14:textId="77777777" w:rsidTr="00DA0B26">
        <w:tc>
          <w:tcPr>
            <w:tcW w:w="4675" w:type="dxa"/>
          </w:tcPr>
          <w:p w14:paraId="04C33D07" w14:textId="2B90AEF1" w:rsidR="00C77AC0" w:rsidRPr="00C77AC0" w:rsidRDefault="00C77AC0" w:rsidP="00576EC9">
            <w:r w:rsidRPr="00C77AC0">
              <w:t>git remote -v</w:t>
            </w:r>
          </w:p>
        </w:tc>
        <w:tc>
          <w:tcPr>
            <w:tcW w:w="4675" w:type="dxa"/>
          </w:tcPr>
          <w:p w14:paraId="5108E259" w14:textId="43A4CF8C" w:rsidR="00C77AC0" w:rsidRDefault="00C77AC0" w:rsidP="00576EC9">
            <w:r>
              <w:t>List the remote repo url</w:t>
            </w:r>
          </w:p>
        </w:tc>
      </w:tr>
      <w:tr w:rsidR="00C77AC0" w14:paraId="1B7146D9" w14:textId="77777777" w:rsidTr="00DA0B26">
        <w:tc>
          <w:tcPr>
            <w:tcW w:w="4675" w:type="dxa"/>
          </w:tcPr>
          <w:p w14:paraId="70F0A46D" w14:textId="7CD5E480" w:rsidR="00C77AC0" w:rsidRDefault="00DD336D" w:rsidP="00576EC9">
            <w:r>
              <w:t>git log –oneline</w:t>
            </w:r>
          </w:p>
          <w:p w14:paraId="42A64B1B" w14:textId="77777777" w:rsidR="00DD336D" w:rsidRDefault="00DD336D" w:rsidP="00576EC9"/>
          <w:p w14:paraId="0036F17E" w14:textId="5824A4EF" w:rsidR="00DD336D" w:rsidRDefault="00DD336D" w:rsidP="00576EC9">
            <w:r>
              <w:t>git cherry -v</w:t>
            </w:r>
          </w:p>
          <w:p w14:paraId="20B441CA" w14:textId="009C1DFC" w:rsidR="00DD336D" w:rsidRPr="00C77AC0" w:rsidRDefault="00DD336D" w:rsidP="00576EC9"/>
        </w:tc>
        <w:tc>
          <w:tcPr>
            <w:tcW w:w="4675" w:type="dxa"/>
          </w:tcPr>
          <w:p w14:paraId="766AE8E5" w14:textId="77777777" w:rsidR="00C77AC0" w:rsidRDefault="00DD336D" w:rsidP="00576EC9">
            <w:r w:rsidRPr="00DD336D">
              <w:t>See all unpushed commit</w:t>
            </w:r>
          </w:p>
          <w:p w14:paraId="1505959E" w14:textId="77777777" w:rsidR="00DD336D" w:rsidRPr="00DD336D" w:rsidRDefault="00DD336D" w:rsidP="00DD336D">
            <w:pPr>
              <w:rPr>
                <w:sz w:val="16"/>
                <w:szCs w:val="16"/>
              </w:rPr>
            </w:pPr>
            <w:r w:rsidRPr="00DD336D">
              <w:rPr>
                <w:sz w:val="16"/>
                <w:szCs w:val="16"/>
              </w:rPr>
              <w:t>d81d908 (</w:t>
            </w:r>
            <w:r w:rsidRPr="00DD336D">
              <w:rPr>
                <w:sz w:val="16"/>
                <w:szCs w:val="16"/>
                <w:highlight w:val="yellow"/>
              </w:rPr>
              <w:t>HEAD -&gt; master</w:t>
            </w:r>
            <w:r w:rsidRPr="00DD336D">
              <w:rPr>
                <w:sz w:val="16"/>
                <w:szCs w:val="16"/>
              </w:rPr>
              <w:t>) Panel 4 is added in the index.html</w:t>
            </w:r>
          </w:p>
          <w:p w14:paraId="124997FB" w14:textId="77777777" w:rsidR="00DD336D" w:rsidRPr="00DD336D" w:rsidRDefault="00DD336D" w:rsidP="00DD336D">
            <w:pPr>
              <w:rPr>
                <w:sz w:val="16"/>
                <w:szCs w:val="16"/>
              </w:rPr>
            </w:pPr>
            <w:r w:rsidRPr="00DD336D">
              <w:rPr>
                <w:sz w:val="16"/>
                <w:szCs w:val="16"/>
              </w:rPr>
              <w:t>9f84cba (</w:t>
            </w:r>
            <w:r w:rsidRPr="00DD336D">
              <w:rPr>
                <w:sz w:val="16"/>
                <w:szCs w:val="16"/>
                <w:highlight w:val="yellow"/>
              </w:rPr>
              <w:t>origin/master, origin/HEAD</w:t>
            </w:r>
            <w:r w:rsidRPr="00DD336D">
              <w:rPr>
                <w:sz w:val="16"/>
                <w:szCs w:val="16"/>
              </w:rPr>
              <w:t>) Panel 3 added in the index.html</w:t>
            </w:r>
          </w:p>
          <w:p w14:paraId="3E4C9808" w14:textId="10D854C5" w:rsidR="00DD336D" w:rsidRDefault="00DD336D" w:rsidP="00DD336D"/>
        </w:tc>
      </w:tr>
      <w:tr w:rsidR="00DD336D" w14:paraId="2A007DEE" w14:textId="77777777" w:rsidTr="00DA0B26">
        <w:tc>
          <w:tcPr>
            <w:tcW w:w="4675" w:type="dxa"/>
          </w:tcPr>
          <w:p w14:paraId="05140BAC" w14:textId="4A486F5E" w:rsidR="00DD336D" w:rsidRDefault="00ED6131" w:rsidP="00576EC9">
            <w:r w:rsidRPr="00ED6131">
              <w:t>git reset --hard HEAD</w:t>
            </w:r>
          </w:p>
        </w:tc>
        <w:tc>
          <w:tcPr>
            <w:tcW w:w="4675" w:type="dxa"/>
          </w:tcPr>
          <w:p w14:paraId="6D106BB2" w14:textId="3F7CA625" w:rsidR="00DD336D" w:rsidRPr="00DD336D" w:rsidRDefault="00ED6131" w:rsidP="00576EC9">
            <w:r>
              <w:t>Discard the changes and go back HEAD</w:t>
            </w:r>
          </w:p>
        </w:tc>
      </w:tr>
      <w:tr w:rsidR="00ED6131" w14:paraId="3C58775A" w14:textId="77777777" w:rsidTr="00DA0B26">
        <w:tc>
          <w:tcPr>
            <w:tcW w:w="4675" w:type="dxa"/>
          </w:tcPr>
          <w:p w14:paraId="00BB5ED9" w14:textId="377892C8" w:rsidR="00ED6131" w:rsidRPr="00ED6131" w:rsidRDefault="00ED6131" w:rsidP="00576EC9">
            <w:r w:rsidRPr="00ED6131">
              <w:t>git revert --strategy resolve</w:t>
            </w:r>
            <w:r>
              <w:t xml:space="preserve"> &lt;commit-id&gt;</w:t>
            </w:r>
          </w:p>
        </w:tc>
        <w:tc>
          <w:tcPr>
            <w:tcW w:w="4675" w:type="dxa"/>
          </w:tcPr>
          <w:p w14:paraId="2F326BA5" w14:textId="752A5001" w:rsidR="00ED6131" w:rsidRDefault="00ED6131" w:rsidP="00576EC9">
            <w:r>
              <w:t>Revert a particular commit</w:t>
            </w:r>
            <w:r w:rsidR="00D02481">
              <w:t>, but its doesn’</w:t>
            </w:r>
            <w:r w:rsidR="00FB1709">
              <w:t>t do the job well sometimes</w:t>
            </w:r>
          </w:p>
        </w:tc>
      </w:tr>
      <w:tr w:rsidR="00D02481" w14:paraId="52DEFD5A" w14:textId="77777777" w:rsidTr="00DA0B26">
        <w:tc>
          <w:tcPr>
            <w:tcW w:w="4675" w:type="dxa"/>
          </w:tcPr>
          <w:p w14:paraId="4F106CD1" w14:textId="3B2A636A" w:rsidR="00D02481" w:rsidRPr="00ED6131" w:rsidRDefault="00D02481" w:rsidP="00576EC9">
            <w:r>
              <w:t>git rebase --abort</w:t>
            </w:r>
          </w:p>
        </w:tc>
        <w:tc>
          <w:tcPr>
            <w:tcW w:w="4675" w:type="dxa"/>
          </w:tcPr>
          <w:p w14:paraId="442B7973" w14:textId="795FB200" w:rsidR="00D02481" w:rsidRDefault="00D02481" w:rsidP="00576EC9">
            <w:r>
              <w:t>Abort the rebase operation</w:t>
            </w:r>
          </w:p>
        </w:tc>
      </w:tr>
      <w:tr w:rsidR="006D6CBA" w14:paraId="54A53CB2" w14:textId="77777777" w:rsidTr="00DA0B26">
        <w:tc>
          <w:tcPr>
            <w:tcW w:w="4675" w:type="dxa"/>
          </w:tcPr>
          <w:p w14:paraId="0E52627E" w14:textId="20A4CA6B" w:rsidR="006D6CBA" w:rsidRDefault="006D6CBA" w:rsidP="00576EC9">
            <w:r>
              <w:t xml:space="preserve">git </w:t>
            </w:r>
            <w:r w:rsidR="00891136">
              <w:t>diff</w:t>
            </w:r>
            <w:r>
              <w:t xml:space="preserve"> &lt;commit-id&gt; &lt;commit-id&gt;</w:t>
            </w:r>
          </w:p>
        </w:tc>
        <w:tc>
          <w:tcPr>
            <w:tcW w:w="4675" w:type="dxa"/>
          </w:tcPr>
          <w:p w14:paraId="09992ECE" w14:textId="66E7B8B9" w:rsidR="006D6CBA" w:rsidRDefault="006D6CBA" w:rsidP="00576EC9">
            <w:r>
              <w:t xml:space="preserve">Compare two commits </w:t>
            </w:r>
          </w:p>
        </w:tc>
      </w:tr>
      <w:tr w:rsidR="00D228DE" w14:paraId="02CD460C" w14:textId="77777777" w:rsidTr="00DA0B26">
        <w:tc>
          <w:tcPr>
            <w:tcW w:w="4675" w:type="dxa"/>
          </w:tcPr>
          <w:p w14:paraId="383CB3E1" w14:textId="65C6A00B" w:rsidR="00D228DE" w:rsidRDefault="00D228DE" w:rsidP="00576EC9">
            <w:r>
              <w:t>git stash save &lt;message&gt;</w:t>
            </w:r>
          </w:p>
          <w:p w14:paraId="0FF6B545" w14:textId="406C81F1" w:rsidR="00F3354F" w:rsidRDefault="00F3354F" w:rsidP="00576EC9">
            <w:r w:rsidRPr="00F3354F">
              <w:lastRenderedPageBreak/>
              <w:t>git reflog show stash</w:t>
            </w:r>
          </w:p>
          <w:p w14:paraId="05809E84" w14:textId="416BFEDA" w:rsidR="00D228DE" w:rsidRDefault="00D228DE" w:rsidP="00576EC9">
            <w:r>
              <w:t xml:space="preserve">git stash </w:t>
            </w:r>
            <w:r w:rsidR="00F3354F">
              <w:t xml:space="preserve">pop &lt;stash-id&gt; </w:t>
            </w:r>
          </w:p>
          <w:p w14:paraId="053B4C20" w14:textId="06AD694F" w:rsidR="00891136" w:rsidRDefault="00891136" w:rsidP="009D3443">
            <w:r>
              <w:t>git stash -p</w:t>
            </w:r>
          </w:p>
          <w:p w14:paraId="445791DF" w14:textId="6CC60F06" w:rsidR="009D3443" w:rsidRDefault="009D3443" w:rsidP="009D3443">
            <w:r>
              <w:t>git reset –hard</w:t>
            </w:r>
          </w:p>
          <w:p w14:paraId="0A92FA53" w14:textId="008986F7" w:rsidR="00D228DE" w:rsidRDefault="009D3443" w:rsidP="009D3443">
            <w:r>
              <w:t>git add .</w:t>
            </w:r>
          </w:p>
        </w:tc>
        <w:tc>
          <w:tcPr>
            <w:tcW w:w="4675" w:type="dxa"/>
          </w:tcPr>
          <w:p w14:paraId="660B68F8" w14:textId="77777777" w:rsidR="00D228DE" w:rsidRDefault="00F3354F" w:rsidP="00576EC9">
            <w:r>
              <w:lastRenderedPageBreak/>
              <w:t>Create the stash</w:t>
            </w:r>
          </w:p>
          <w:p w14:paraId="0A7C87C0" w14:textId="77777777" w:rsidR="00F3354F" w:rsidRDefault="00F3354F" w:rsidP="00576EC9">
            <w:r>
              <w:lastRenderedPageBreak/>
              <w:t>Show all stashes</w:t>
            </w:r>
          </w:p>
          <w:p w14:paraId="5039BD39" w14:textId="77777777" w:rsidR="00F3354F" w:rsidRDefault="00F3354F" w:rsidP="00576EC9">
            <w:r>
              <w:t>Reappy a stash</w:t>
            </w:r>
          </w:p>
          <w:p w14:paraId="34179828" w14:textId="312E66DE" w:rsidR="00891136" w:rsidRDefault="00891136" w:rsidP="00576EC9">
            <w:r>
              <w:t>Cherry pick the changes for stash</w:t>
            </w:r>
          </w:p>
          <w:p w14:paraId="4CDFE0C9" w14:textId="45ADB578" w:rsidR="0051787A" w:rsidRDefault="009D3443" w:rsidP="00576EC9">
            <w:r>
              <w:t>Discard the local changes will help applying stash</w:t>
            </w:r>
          </w:p>
          <w:p w14:paraId="4399EAB0" w14:textId="4D07A38E" w:rsidR="009D3443" w:rsidRDefault="009D3443" w:rsidP="00576EC9">
            <w:r>
              <w:t>Stage the current changes will help applying stash</w:t>
            </w:r>
          </w:p>
        </w:tc>
      </w:tr>
      <w:tr w:rsidR="00891136" w14:paraId="176EC3F4" w14:textId="77777777" w:rsidTr="00DA0B26">
        <w:tc>
          <w:tcPr>
            <w:tcW w:w="4675" w:type="dxa"/>
          </w:tcPr>
          <w:p w14:paraId="3B167EF4" w14:textId="538D0B77" w:rsidR="009F181C" w:rsidRDefault="009F181C" w:rsidP="00576EC9">
            <w:r>
              <w:lastRenderedPageBreak/>
              <w:t xml:space="preserve">git branch </w:t>
            </w:r>
            <w:r w:rsidR="003F2433">
              <w:t>-a</w:t>
            </w:r>
          </w:p>
          <w:p w14:paraId="4D5C9850" w14:textId="60FCC91C" w:rsidR="009F181C" w:rsidRDefault="009F181C" w:rsidP="00576EC9">
            <w:r>
              <w:t>git branch -r</w:t>
            </w:r>
          </w:p>
          <w:p w14:paraId="1FBE96AE" w14:textId="22589345" w:rsidR="00891136" w:rsidRDefault="00891136" w:rsidP="00576EC9">
            <w:r>
              <w:t>git checkout -b &lt;branch-name&gt;</w:t>
            </w:r>
          </w:p>
          <w:p w14:paraId="307117D0" w14:textId="77777777" w:rsidR="00891136" w:rsidRDefault="00891136" w:rsidP="00576EC9">
            <w:r>
              <w:t>git checkout &lt;branch-name&gt;</w:t>
            </w:r>
          </w:p>
          <w:p w14:paraId="2C07D6E9" w14:textId="0E301A58" w:rsidR="00C201EC" w:rsidRDefault="00C201EC" w:rsidP="00576EC9">
            <w:r>
              <w:t>git branch -d &lt;branch-name&gt;</w:t>
            </w:r>
          </w:p>
        </w:tc>
        <w:tc>
          <w:tcPr>
            <w:tcW w:w="4675" w:type="dxa"/>
          </w:tcPr>
          <w:p w14:paraId="6124C19F" w14:textId="0CD5D258" w:rsidR="009F181C" w:rsidRDefault="009F181C" w:rsidP="00576EC9">
            <w:r>
              <w:t>List all branches available.</w:t>
            </w:r>
          </w:p>
          <w:p w14:paraId="39270C42" w14:textId="62A2173B" w:rsidR="009F181C" w:rsidRDefault="009F181C" w:rsidP="00576EC9">
            <w:r>
              <w:t>List all remote branches.</w:t>
            </w:r>
          </w:p>
          <w:p w14:paraId="1F38FA33" w14:textId="3091996D" w:rsidR="00891136" w:rsidRDefault="00891136" w:rsidP="00576EC9">
            <w:r>
              <w:t>Create a branch from current working directory</w:t>
            </w:r>
            <w:r w:rsidR="009F181C">
              <w:t>.</w:t>
            </w:r>
          </w:p>
          <w:p w14:paraId="5822489A" w14:textId="77777777" w:rsidR="00891136" w:rsidRDefault="00891136" w:rsidP="00576EC9">
            <w:r>
              <w:t>Switching the branch</w:t>
            </w:r>
            <w:r w:rsidR="009F181C">
              <w:t>.</w:t>
            </w:r>
          </w:p>
          <w:p w14:paraId="43CC809C" w14:textId="72C17F7D" w:rsidR="00C201EC" w:rsidRDefault="00C201EC" w:rsidP="00576EC9">
            <w:r>
              <w:t>Delete a branch.</w:t>
            </w:r>
            <w:bookmarkStart w:id="0" w:name="_GoBack"/>
            <w:bookmarkEnd w:id="0"/>
          </w:p>
        </w:tc>
      </w:tr>
      <w:tr w:rsidR="00A133A6" w14:paraId="635922DD" w14:textId="77777777" w:rsidTr="00DA0B26">
        <w:tc>
          <w:tcPr>
            <w:tcW w:w="4675" w:type="dxa"/>
          </w:tcPr>
          <w:p w14:paraId="0E2E4040" w14:textId="77777777" w:rsidR="00A133A6" w:rsidRDefault="00A133A6" w:rsidP="00576EC9">
            <w:r>
              <w:t>git remote -v</w:t>
            </w:r>
          </w:p>
          <w:p w14:paraId="0CCCE9E7" w14:textId="77777777" w:rsidR="00A133A6" w:rsidRDefault="00A133A6" w:rsidP="00576EC9">
            <w:r>
              <w:t>git remote rm &lt;name&gt;</w:t>
            </w:r>
          </w:p>
          <w:p w14:paraId="25686086" w14:textId="60F99424" w:rsidR="00A133A6" w:rsidRDefault="00A133A6" w:rsidP="00576EC9">
            <w:r>
              <w:t>git remote add &lt;name: origin&gt; url</w:t>
            </w:r>
          </w:p>
        </w:tc>
        <w:tc>
          <w:tcPr>
            <w:tcW w:w="4675" w:type="dxa"/>
          </w:tcPr>
          <w:p w14:paraId="0F28ADB9" w14:textId="77777777" w:rsidR="00A133A6" w:rsidRDefault="00A133A6" w:rsidP="00576EC9">
            <w:r>
              <w:t>List the remote connections.</w:t>
            </w:r>
          </w:p>
          <w:p w14:paraId="617611FB" w14:textId="77777777" w:rsidR="00A133A6" w:rsidRDefault="00A133A6" w:rsidP="00576EC9">
            <w:r>
              <w:t>Remove a remote connection.</w:t>
            </w:r>
          </w:p>
          <w:p w14:paraId="304BB485" w14:textId="33EAE060" w:rsidR="00A133A6" w:rsidRDefault="00A133A6" w:rsidP="00576EC9">
            <w:r>
              <w:t>Add a remote connection.</w:t>
            </w:r>
          </w:p>
        </w:tc>
      </w:tr>
    </w:tbl>
    <w:p w14:paraId="601CCD23" w14:textId="1A43B93A" w:rsidR="00D228DE" w:rsidRDefault="00D228DE" w:rsidP="00576EC9">
      <w:pPr>
        <w:spacing w:after="0"/>
      </w:pPr>
    </w:p>
    <w:p w14:paraId="5AEEE7E9" w14:textId="46CDA705" w:rsidR="00576EC9" w:rsidRDefault="00576EC9" w:rsidP="00576EC9">
      <w:pPr>
        <w:spacing w:after="0"/>
      </w:pPr>
    </w:p>
    <w:p w14:paraId="5A8D4361" w14:textId="77777777" w:rsidR="00D228DE" w:rsidRDefault="00D228DE" w:rsidP="00576EC9">
      <w:pPr>
        <w:spacing w:after="0"/>
      </w:pPr>
    </w:p>
    <w:p w14:paraId="0254CA47" w14:textId="77777777" w:rsidR="007665E7" w:rsidRPr="00B657D1" w:rsidRDefault="007665E7" w:rsidP="00576EC9">
      <w:pPr>
        <w:spacing w:after="0"/>
        <w:rPr>
          <w:b/>
          <w:bCs/>
          <w:color w:val="0070C0"/>
        </w:rPr>
      </w:pPr>
      <w:r w:rsidRPr="00B657D1">
        <w:rPr>
          <w:b/>
          <w:bCs/>
          <w:color w:val="0070C0"/>
        </w:rPr>
        <w:t xml:space="preserve">How do we switch </w:t>
      </w:r>
      <w:r w:rsidR="00AC0E60" w:rsidRPr="00B657D1">
        <w:rPr>
          <w:b/>
          <w:bCs/>
          <w:color w:val="0070C0"/>
        </w:rPr>
        <w:t xml:space="preserve">back to older commit </w:t>
      </w:r>
      <w:r w:rsidR="00FB1709" w:rsidRPr="00B657D1">
        <w:rPr>
          <w:b/>
          <w:bCs/>
          <w:color w:val="0070C0"/>
        </w:rPr>
        <w:t xml:space="preserve">view </w:t>
      </w:r>
      <w:r w:rsidR="00AC0E60" w:rsidRPr="00B657D1">
        <w:rPr>
          <w:b/>
          <w:bCs/>
          <w:color w:val="0070C0"/>
        </w:rPr>
        <w:t xml:space="preserve">and </w:t>
      </w:r>
      <w:r w:rsidR="00FB1709" w:rsidRPr="00B657D1">
        <w:rPr>
          <w:b/>
          <w:bCs/>
          <w:color w:val="0070C0"/>
        </w:rPr>
        <w:t xml:space="preserve">then </w:t>
      </w:r>
      <w:r w:rsidR="00AC0E60" w:rsidRPr="00B657D1">
        <w:rPr>
          <w:b/>
          <w:bCs/>
          <w:color w:val="0070C0"/>
        </w:rPr>
        <w:t xml:space="preserve">move back to current </w:t>
      </w:r>
      <w:r w:rsidR="00FB1709" w:rsidRPr="00B657D1">
        <w:rPr>
          <w:b/>
          <w:bCs/>
          <w:color w:val="0070C0"/>
        </w:rPr>
        <w:t>commit view</w:t>
      </w:r>
      <w:r w:rsidR="00AC0E60" w:rsidRPr="00B657D1">
        <w:rPr>
          <w:b/>
          <w:bCs/>
          <w:color w:val="0070C0"/>
        </w:rPr>
        <w:t>?</w:t>
      </w:r>
    </w:p>
    <w:p w14:paraId="22B86534" w14:textId="35125F95" w:rsidR="00AC0E60" w:rsidRDefault="00AC0E60" w:rsidP="00AC0E60">
      <w:pPr>
        <w:spacing w:after="0"/>
        <w:ind w:left="720"/>
      </w:pPr>
      <w:r>
        <w:t>git checkout &lt;commit-id&gt;</w:t>
      </w:r>
    </w:p>
    <w:p w14:paraId="1CE9B0D2" w14:textId="01CCB44E" w:rsidR="00AC0E60" w:rsidRDefault="00AC0E60" w:rsidP="00AC0E60">
      <w:pPr>
        <w:spacing w:after="0"/>
        <w:ind w:left="720"/>
      </w:pPr>
      <w:r>
        <w:t>git checkout &lt;branch&gt;</w:t>
      </w:r>
    </w:p>
    <w:p w14:paraId="6824D892" w14:textId="68953DBE" w:rsidR="0042103C" w:rsidRDefault="0042103C" w:rsidP="00AC0E60">
      <w:pPr>
        <w:spacing w:after="0"/>
        <w:ind w:left="720"/>
      </w:pPr>
    </w:p>
    <w:p w14:paraId="406E80A8" w14:textId="3831D926" w:rsidR="0042103C" w:rsidRPr="00B657D1" w:rsidRDefault="00FB1709" w:rsidP="0042103C">
      <w:pPr>
        <w:spacing w:after="0"/>
        <w:rPr>
          <w:b/>
          <w:bCs/>
          <w:color w:val="0070C0"/>
        </w:rPr>
      </w:pPr>
      <w:r w:rsidRPr="00B657D1">
        <w:rPr>
          <w:b/>
          <w:bCs/>
          <w:color w:val="0070C0"/>
        </w:rPr>
        <w:t>What is difference between Revert and Reset?</w:t>
      </w:r>
    </w:p>
    <w:p w14:paraId="55CAA9BA" w14:textId="6892EAC8" w:rsidR="0042103C" w:rsidRDefault="0042103C" w:rsidP="0042103C">
      <w:pPr>
        <w:pStyle w:val="ListParagraph"/>
        <w:numPr>
          <w:ilvl w:val="0"/>
          <w:numId w:val="1"/>
        </w:numPr>
        <w:spacing w:after="0"/>
      </w:pPr>
      <w:r>
        <w:t>Revert command is more ideal way working in collaborative repos, because it won’t remove the existing commits, a new commit will be created with undo changes</w:t>
      </w:r>
    </w:p>
    <w:p w14:paraId="2E7EA279" w14:textId="6745F337" w:rsidR="0042103C" w:rsidRDefault="0042103C" w:rsidP="0042103C">
      <w:pPr>
        <w:spacing w:after="0"/>
      </w:pPr>
      <w:r>
        <w:tab/>
        <w:t>git revert &lt;commit-id&gt;</w:t>
      </w:r>
    </w:p>
    <w:p w14:paraId="019068CA" w14:textId="6665BE66" w:rsidR="0042103C" w:rsidRDefault="0042103C" w:rsidP="0042103C">
      <w:pPr>
        <w:pStyle w:val="ListParagraph"/>
        <w:numPr>
          <w:ilvl w:val="0"/>
          <w:numId w:val="1"/>
        </w:numPr>
        <w:spacing w:after="0"/>
      </w:pPr>
      <w:r>
        <w:t>Reset command will remove all existing commits occurred after the resetting commit. So you will loose all commit details.</w:t>
      </w:r>
    </w:p>
    <w:p w14:paraId="11176367" w14:textId="52D219A3" w:rsidR="0042103C" w:rsidRDefault="0042103C" w:rsidP="0042103C">
      <w:pPr>
        <w:spacing w:after="0"/>
      </w:pPr>
      <w:r>
        <w:tab/>
        <w:t>git reset &lt;commit-id&gt;</w:t>
      </w:r>
    </w:p>
    <w:p w14:paraId="00F6F87E" w14:textId="1DA7B771" w:rsidR="00FB1709" w:rsidRDefault="00FB1709" w:rsidP="00FB1709">
      <w:pPr>
        <w:spacing w:after="0"/>
      </w:pPr>
    </w:p>
    <w:p w14:paraId="46353056" w14:textId="41338CE7" w:rsidR="00FB1709" w:rsidRPr="00B657D1" w:rsidRDefault="00FB1709" w:rsidP="00FB1709">
      <w:pPr>
        <w:spacing w:after="0"/>
        <w:rPr>
          <w:b/>
          <w:bCs/>
          <w:color w:val="0070C0"/>
        </w:rPr>
      </w:pPr>
      <w:r w:rsidRPr="00B657D1">
        <w:rPr>
          <w:b/>
          <w:bCs/>
          <w:color w:val="0070C0"/>
        </w:rPr>
        <w:t>How do undo specific commits?</w:t>
      </w:r>
    </w:p>
    <w:p w14:paraId="71B1473E" w14:textId="390700BF" w:rsidR="00FB1709" w:rsidRDefault="00FB1709" w:rsidP="00FB1709">
      <w:pPr>
        <w:spacing w:after="0"/>
      </w:pPr>
    </w:p>
    <w:p w14:paraId="1A4D34F5" w14:textId="0DCA96DD" w:rsidR="00FB1709" w:rsidRPr="00FB1709" w:rsidRDefault="00FB1709" w:rsidP="00FB1709">
      <w:pPr>
        <w:spacing w:after="0"/>
        <w:rPr>
          <w:sz w:val="16"/>
          <w:szCs w:val="16"/>
        </w:rPr>
      </w:pPr>
      <w:r w:rsidRPr="00FB1709">
        <w:rPr>
          <w:sz w:val="16"/>
          <w:szCs w:val="16"/>
        </w:rPr>
        <w:t>Number</w:t>
      </w:r>
      <w:r w:rsidRPr="00FB1709">
        <w:rPr>
          <w:sz w:val="16"/>
          <w:szCs w:val="16"/>
        </w:rPr>
        <w:tab/>
        <w:t>Hash</w:t>
      </w:r>
      <w:r w:rsidRPr="00FB1709">
        <w:rPr>
          <w:sz w:val="16"/>
          <w:szCs w:val="16"/>
        </w:rPr>
        <w:tab/>
        <w:t>Commit Message</w:t>
      </w:r>
      <w:r w:rsidRPr="00FB1709">
        <w:rPr>
          <w:sz w:val="16"/>
          <w:szCs w:val="16"/>
        </w:rPr>
        <w:tab/>
      </w:r>
      <w:r w:rsidRPr="00FB1709">
        <w:rPr>
          <w:sz w:val="16"/>
          <w:szCs w:val="16"/>
        </w:rPr>
        <w:tab/>
      </w:r>
      <w:r w:rsidRPr="00FB1709">
        <w:rPr>
          <w:sz w:val="16"/>
          <w:szCs w:val="16"/>
        </w:rPr>
        <w:tab/>
      </w:r>
      <w:r w:rsidRPr="00FB1709">
        <w:rPr>
          <w:sz w:val="16"/>
          <w:szCs w:val="16"/>
        </w:rPr>
        <w:tab/>
      </w:r>
      <w:r w:rsidRPr="00FB1709">
        <w:rPr>
          <w:sz w:val="16"/>
          <w:szCs w:val="16"/>
        </w:rPr>
        <w:tab/>
        <w:t>Author</w:t>
      </w:r>
    </w:p>
    <w:p w14:paraId="1EF56D47" w14:textId="0418E988" w:rsidR="00FB1709" w:rsidRPr="00FB1709" w:rsidRDefault="00FB1709" w:rsidP="00FB1709">
      <w:pPr>
        <w:spacing w:after="0"/>
        <w:rPr>
          <w:color w:val="70AD47" w:themeColor="accent6"/>
          <w:sz w:val="16"/>
          <w:szCs w:val="16"/>
        </w:rPr>
      </w:pPr>
      <w:r w:rsidRPr="00FB1709">
        <w:rPr>
          <w:color w:val="70AD47" w:themeColor="accent6"/>
          <w:sz w:val="16"/>
          <w:szCs w:val="16"/>
        </w:rPr>
        <w:t>1</w:t>
      </w:r>
      <w:r w:rsidRPr="00FB1709">
        <w:rPr>
          <w:color w:val="70AD47" w:themeColor="accent6"/>
          <w:sz w:val="16"/>
          <w:szCs w:val="16"/>
        </w:rPr>
        <w:tab/>
        <w:t>2c6a45b</w:t>
      </w:r>
      <w:r w:rsidRPr="00FB1709">
        <w:rPr>
          <w:color w:val="70AD47" w:themeColor="accent6"/>
          <w:sz w:val="16"/>
          <w:szCs w:val="16"/>
        </w:rPr>
        <w:tab/>
        <w:t>(HEAD) Adding public method to access protected method</w:t>
      </w:r>
      <w:r w:rsidRPr="00FB1709">
        <w:rPr>
          <w:color w:val="70AD47" w:themeColor="accent6"/>
          <w:sz w:val="16"/>
          <w:szCs w:val="16"/>
        </w:rPr>
        <w:tab/>
        <w:t>Tom</w:t>
      </w:r>
    </w:p>
    <w:p w14:paraId="486E0134" w14:textId="29048A4E" w:rsidR="00FB1709" w:rsidRPr="00FB1709" w:rsidRDefault="00FB1709" w:rsidP="00FB1709">
      <w:pPr>
        <w:spacing w:after="0"/>
        <w:rPr>
          <w:color w:val="FF0000"/>
          <w:sz w:val="16"/>
          <w:szCs w:val="16"/>
        </w:rPr>
      </w:pPr>
      <w:r w:rsidRPr="00FB1709">
        <w:rPr>
          <w:color w:val="FF0000"/>
          <w:sz w:val="16"/>
          <w:szCs w:val="16"/>
        </w:rPr>
        <w:t>2</w:t>
      </w:r>
      <w:r w:rsidRPr="00FB1709">
        <w:rPr>
          <w:color w:val="FF0000"/>
          <w:sz w:val="16"/>
          <w:szCs w:val="16"/>
        </w:rPr>
        <w:tab/>
        <w:t>ae45fab</w:t>
      </w:r>
      <w:r w:rsidRPr="00FB1709">
        <w:rPr>
          <w:color w:val="FF0000"/>
          <w:sz w:val="16"/>
          <w:szCs w:val="16"/>
        </w:rPr>
        <w:tab/>
        <w:t>Updates to database interface</w:t>
      </w:r>
      <w:r w:rsidRPr="00FB1709">
        <w:rPr>
          <w:color w:val="FF0000"/>
          <w:sz w:val="16"/>
          <w:szCs w:val="16"/>
        </w:rPr>
        <w:tab/>
      </w:r>
      <w:r w:rsidRPr="00FB1709">
        <w:rPr>
          <w:color w:val="FF0000"/>
          <w:sz w:val="16"/>
          <w:szCs w:val="16"/>
        </w:rPr>
        <w:tab/>
      </w:r>
      <w:r w:rsidRPr="00FB1709">
        <w:rPr>
          <w:color w:val="FF0000"/>
          <w:sz w:val="16"/>
          <w:szCs w:val="16"/>
        </w:rPr>
        <w:tab/>
      </w:r>
      <w:r w:rsidRPr="00FB1709">
        <w:rPr>
          <w:color w:val="FF0000"/>
          <w:sz w:val="16"/>
          <w:szCs w:val="16"/>
        </w:rPr>
        <w:tab/>
        <w:t>Contractor 1</w:t>
      </w:r>
    </w:p>
    <w:p w14:paraId="3F30FB83" w14:textId="3E0D7FB7" w:rsidR="00FB1709" w:rsidRPr="00FB1709" w:rsidRDefault="00FB1709" w:rsidP="00FB1709">
      <w:pPr>
        <w:spacing w:after="0"/>
        <w:rPr>
          <w:color w:val="70AD47" w:themeColor="accent6"/>
          <w:sz w:val="16"/>
          <w:szCs w:val="16"/>
        </w:rPr>
      </w:pPr>
      <w:r w:rsidRPr="00FB1709">
        <w:rPr>
          <w:color w:val="70AD47" w:themeColor="accent6"/>
          <w:sz w:val="16"/>
          <w:szCs w:val="16"/>
        </w:rPr>
        <w:t>3</w:t>
      </w:r>
      <w:r w:rsidRPr="00FB1709">
        <w:rPr>
          <w:color w:val="70AD47" w:themeColor="accent6"/>
          <w:sz w:val="16"/>
          <w:szCs w:val="16"/>
        </w:rPr>
        <w:tab/>
        <w:t>77b9b82</w:t>
      </w:r>
      <w:r w:rsidRPr="00FB1709">
        <w:rPr>
          <w:color w:val="70AD47" w:themeColor="accent6"/>
          <w:sz w:val="16"/>
          <w:szCs w:val="16"/>
        </w:rPr>
        <w:tab/>
        <w:t>Improving database interface</w:t>
      </w:r>
      <w:r w:rsidRPr="00FB1709">
        <w:rPr>
          <w:color w:val="70AD47" w:themeColor="accent6"/>
          <w:sz w:val="16"/>
          <w:szCs w:val="16"/>
        </w:rPr>
        <w:tab/>
      </w:r>
      <w:r w:rsidRPr="00FB1709">
        <w:rPr>
          <w:color w:val="70AD47" w:themeColor="accent6"/>
          <w:sz w:val="16"/>
          <w:szCs w:val="16"/>
        </w:rPr>
        <w:tab/>
      </w:r>
      <w:r w:rsidRPr="00FB1709">
        <w:rPr>
          <w:color w:val="70AD47" w:themeColor="accent6"/>
          <w:sz w:val="16"/>
          <w:szCs w:val="16"/>
        </w:rPr>
        <w:tab/>
      </w:r>
      <w:r w:rsidRPr="00FB1709">
        <w:rPr>
          <w:color w:val="70AD47" w:themeColor="accent6"/>
          <w:sz w:val="16"/>
          <w:szCs w:val="16"/>
        </w:rPr>
        <w:tab/>
        <w:t>Contractor 2</w:t>
      </w:r>
    </w:p>
    <w:p w14:paraId="552D9F57" w14:textId="7F62EFCA" w:rsidR="00FB1709" w:rsidRPr="00FB1709" w:rsidRDefault="00FB1709" w:rsidP="00FB1709">
      <w:pPr>
        <w:spacing w:after="0"/>
        <w:rPr>
          <w:color w:val="FF0000"/>
          <w:sz w:val="16"/>
          <w:szCs w:val="16"/>
        </w:rPr>
      </w:pPr>
      <w:r w:rsidRPr="00FB1709">
        <w:rPr>
          <w:color w:val="FF0000"/>
          <w:sz w:val="16"/>
          <w:szCs w:val="16"/>
        </w:rPr>
        <w:t>4</w:t>
      </w:r>
      <w:r w:rsidRPr="00FB1709">
        <w:rPr>
          <w:color w:val="FF0000"/>
          <w:sz w:val="16"/>
          <w:szCs w:val="16"/>
        </w:rPr>
        <w:tab/>
        <w:t>3c9093c</w:t>
      </w:r>
      <w:r w:rsidRPr="00FB1709">
        <w:rPr>
          <w:color w:val="FF0000"/>
          <w:sz w:val="16"/>
          <w:szCs w:val="16"/>
        </w:rPr>
        <w:tab/>
        <w:t>Merged develop branch into master</w:t>
      </w:r>
      <w:r w:rsidRPr="00FB1709">
        <w:rPr>
          <w:color w:val="FF0000"/>
          <w:sz w:val="16"/>
          <w:szCs w:val="16"/>
        </w:rPr>
        <w:tab/>
      </w:r>
      <w:r w:rsidRPr="00FB1709">
        <w:rPr>
          <w:color w:val="FF0000"/>
          <w:sz w:val="16"/>
          <w:szCs w:val="16"/>
        </w:rPr>
        <w:tab/>
      </w:r>
      <w:r w:rsidRPr="00FB1709">
        <w:rPr>
          <w:color w:val="FF0000"/>
          <w:sz w:val="16"/>
          <w:szCs w:val="16"/>
        </w:rPr>
        <w:tab/>
        <w:t>Tom</w:t>
      </w:r>
    </w:p>
    <w:p w14:paraId="5246A2C6" w14:textId="599556A4" w:rsidR="00FB1709" w:rsidRPr="00FB1709" w:rsidRDefault="00FB1709" w:rsidP="00FB1709">
      <w:pPr>
        <w:spacing w:after="0"/>
        <w:rPr>
          <w:color w:val="4472C4" w:themeColor="accent1"/>
          <w:sz w:val="16"/>
          <w:szCs w:val="16"/>
        </w:rPr>
      </w:pPr>
      <w:r w:rsidRPr="00FB1709">
        <w:rPr>
          <w:color w:val="4472C4" w:themeColor="accent1"/>
          <w:sz w:val="16"/>
          <w:szCs w:val="16"/>
        </w:rPr>
        <w:t>5</w:t>
      </w:r>
      <w:r w:rsidRPr="00FB1709">
        <w:rPr>
          <w:color w:val="4472C4" w:themeColor="accent1"/>
          <w:sz w:val="16"/>
          <w:szCs w:val="16"/>
        </w:rPr>
        <w:tab/>
        <w:t>b3d92c5</w:t>
      </w:r>
      <w:r w:rsidRPr="00FB1709">
        <w:rPr>
          <w:color w:val="4472C4" w:themeColor="accent1"/>
          <w:sz w:val="16"/>
          <w:szCs w:val="16"/>
        </w:rPr>
        <w:tab/>
        <w:t>Adding new Event CMS Module</w:t>
      </w:r>
      <w:r w:rsidRPr="00FB1709">
        <w:rPr>
          <w:color w:val="4472C4" w:themeColor="accent1"/>
          <w:sz w:val="16"/>
          <w:szCs w:val="16"/>
        </w:rPr>
        <w:tab/>
      </w:r>
      <w:r w:rsidRPr="00FB1709">
        <w:rPr>
          <w:color w:val="4472C4" w:themeColor="accent1"/>
          <w:sz w:val="16"/>
          <w:szCs w:val="16"/>
        </w:rPr>
        <w:tab/>
      </w:r>
      <w:r w:rsidRPr="00FB1709">
        <w:rPr>
          <w:color w:val="4472C4" w:themeColor="accent1"/>
          <w:sz w:val="16"/>
          <w:szCs w:val="16"/>
        </w:rPr>
        <w:tab/>
      </w:r>
      <w:r w:rsidRPr="00FB1709">
        <w:rPr>
          <w:color w:val="4472C4" w:themeColor="accent1"/>
          <w:sz w:val="16"/>
          <w:szCs w:val="16"/>
        </w:rPr>
        <w:tab/>
        <w:t>Paul</w:t>
      </w:r>
    </w:p>
    <w:p w14:paraId="7ADF5B6B" w14:textId="765BC6AE" w:rsidR="00FB1709" w:rsidRPr="00FB1709" w:rsidRDefault="00FB1709" w:rsidP="00FB1709">
      <w:pPr>
        <w:spacing w:after="0"/>
        <w:rPr>
          <w:sz w:val="16"/>
          <w:szCs w:val="16"/>
        </w:rPr>
      </w:pPr>
      <w:r w:rsidRPr="00FB1709">
        <w:rPr>
          <w:sz w:val="16"/>
          <w:szCs w:val="16"/>
        </w:rPr>
        <w:t>6</w:t>
      </w:r>
      <w:r w:rsidRPr="00FB1709">
        <w:rPr>
          <w:sz w:val="16"/>
          <w:szCs w:val="16"/>
        </w:rPr>
        <w:tab/>
        <w:t>feddbb</w:t>
      </w:r>
      <w:r w:rsidRPr="00FB1709">
        <w:rPr>
          <w:sz w:val="16"/>
          <w:szCs w:val="16"/>
        </w:rPr>
        <w:tab/>
        <w:t>Adding CMS class and files</w:t>
      </w:r>
      <w:r w:rsidRPr="00FB1709">
        <w:rPr>
          <w:sz w:val="16"/>
          <w:szCs w:val="16"/>
        </w:rPr>
        <w:tab/>
      </w:r>
      <w:r w:rsidRPr="00FB1709">
        <w:rPr>
          <w:sz w:val="16"/>
          <w:szCs w:val="16"/>
        </w:rPr>
        <w:tab/>
      </w:r>
      <w:r w:rsidRPr="00FB1709">
        <w:rPr>
          <w:sz w:val="16"/>
          <w:szCs w:val="16"/>
        </w:rPr>
        <w:tab/>
      </w:r>
      <w:r w:rsidRPr="00FB1709">
        <w:rPr>
          <w:sz w:val="16"/>
          <w:szCs w:val="16"/>
        </w:rPr>
        <w:tab/>
        <w:t>Tom</w:t>
      </w:r>
    </w:p>
    <w:p w14:paraId="5CB47687" w14:textId="2009D0F7" w:rsidR="00FB1709" w:rsidRDefault="00FB1709" w:rsidP="00FB1709">
      <w:pPr>
        <w:spacing w:after="0"/>
      </w:pPr>
      <w:r w:rsidRPr="00FB1709">
        <w:rPr>
          <w:sz w:val="16"/>
          <w:szCs w:val="16"/>
        </w:rPr>
        <w:t>7</w:t>
      </w:r>
      <w:r w:rsidRPr="00FB1709">
        <w:rPr>
          <w:sz w:val="16"/>
          <w:szCs w:val="16"/>
        </w:rPr>
        <w:tab/>
        <w:t>a809379</w:t>
      </w:r>
      <w:r w:rsidRPr="00FB1709">
        <w:rPr>
          <w:sz w:val="16"/>
          <w:szCs w:val="16"/>
        </w:rPr>
        <w:tab/>
        <w:t>Adding project to Git</w:t>
      </w:r>
      <w:r w:rsidRPr="00FB1709">
        <w:rPr>
          <w:sz w:val="16"/>
          <w:szCs w:val="16"/>
        </w:rPr>
        <w:tab/>
      </w:r>
      <w:r w:rsidRPr="00FB1709">
        <w:rPr>
          <w:sz w:val="16"/>
          <w:szCs w:val="16"/>
        </w:rPr>
        <w:tab/>
      </w:r>
      <w:r w:rsidRPr="00FB1709">
        <w:rPr>
          <w:sz w:val="16"/>
          <w:szCs w:val="16"/>
        </w:rPr>
        <w:tab/>
      </w:r>
      <w:r w:rsidRPr="00FB1709">
        <w:rPr>
          <w:sz w:val="16"/>
          <w:szCs w:val="16"/>
        </w:rPr>
        <w:tab/>
      </w:r>
      <w:r w:rsidRPr="00FB1709">
        <w:rPr>
          <w:sz w:val="16"/>
          <w:szCs w:val="16"/>
        </w:rPr>
        <w:tab/>
        <w:t>Tom</w:t>
      </w:r>
      <w:r>
        <w:tab/>
      </w:r>
    </w:p>
    <w:p w14:paraId="33A2573E" w14:textId="75F9B23F" w:rsidR="00FB1709" w:rsidRDefault="00FB1709" w:rsidP="00FB1709">
      <w:pPr>
        <w:spacing w:after="0"/>
      </w:pPr>
    </w:p>
    <w:p w14:paraId="377ABBB1" w14:textId="77777777" w:rsidR="00FB1709" w:rsidRPr="00AD64CA" w:rsidRDefault="00FB1709" w:rsidP="00FB1709">
      <w:pPr>
        <w:spacing w:after="0"/>
        <w:rPr>
          <w:b/>
          <w:bCs/>
          <w:i/>
          <w:iCs/>
        </w:rPr>
      </w:pPr>
      <w:r w:rsidRPr="00AD64CA">
        <w:rPr>
          <w:b/>
          <w:bCs/>
          <w:i/>
          <w:iCs/>
        </w:rPr>
        <w:t>Using Cherry Pick</w:t>
      </w:r>
    </w:p>
    <w:p w14:paraId="7A7F4ACA" w14:textId="77777777" w:rsidR="00FB1709" w:rsidRDefault="00FB1709" w:rsidP="00FB1709">
      <w:pPr>
        <w:spacing w:after="0"/>
      </w:pPr>
      <w:r>
        <w:t>Step 1: Find the commit before the commit you want to remove git log</w:t>
      </w:r>
    </w:p>
    <w:p w14:paraId="00653141" w14:textId="77777777" w:rsidR="00FB1709" w:rsidRDefault="00FB1709" w:rsidP="00FB1709">
      <w:pPr>
        <w:spacing w:after="0"/>
      </w:pPr>
      <w:r>
        <w:t>Step 2: Checkout that commit git checkout &lt;commit hash&gt;</w:t>
      </w:r>
    </w:p>
    <w:p w14:paraId="451F467B" w14:textId="77777777" w:rsidR="00FB1709" w:rsidRDefault="00FB1709" w:rsidP="00FB1709">
      <w:pPr>
        <w:spacing w:after="0"/>
      </w:pPr>
      <w:r>
        <w:t>Step 3: Make a new branch using your current checkout commit git checkout -b &lt;new branch&gt;</w:t>
      </w:r>
    </w:p>
    <w:p w14:paraId="5BDFBB8B" w14:textId="77777777" w:rsidR="00FB1709" w:rsidRDefault="00FB1709" w:rsidP="00FB1709">
      <w:pPr>
        <w:spacing w:after="0"/>
      </w:pPr>
      <w:r>
        <w:t>Step 4: Now you need to add the commit after the removed commit git cherry-pick &lt;commit hash&gt;</w:t>
      </w:r>
    </w:p>
    <w:p w14:paraId="312AAA13" w14:textId="77777777" w:rsidR="00FB1709" w:rsidRDefault="00FB1709" w:rsidP="00FB1709">
      <w:pPr>
        <w:spacing w:after="0"/>
      </w:pPr>
      <w:r>
        <w:t>Step 5: Now repeat Step 4 for all other commits you want to keep.</w:t>
      </w:r>
    </w:p>
    <w:p w14:paraId="4CCB67EE" w14:textId="77777777" w:rsidR="00FB1709" w:rsidRDefault="00FB1709" w:rsidP="00FB1709">
      <w:pPr>
        <w:spacing w:after="0"/>
      </w:pPr>
      <w:r>
        <w:lastRenderedPageBreak/>
        <w:t>Step 6: Once all commits have been added to your new branch and have been commited. Check that everything is in the correct state and working as intended. Double check everything has been commited: git status</w:t>
      </w:r>
    </w:p>
    <w:p w14:paraId="325EE4D0" w14:textId="77777777" w:rsidR="00FB1709" w:rsidRDefault="00FB1709" w:rsidP="00FB1709">
      <w:pPr>
        <w:spacing w:after="0"/>
      </w:pPr>
      <w:r>
        <w:t>Step 7: Switch to your broken branch git checkout &lt;broken branch&gt;</w:t>
      </w:r>
    </w:p>
    <w:p w14:paraId="7D7CC0BF" w14:textId="77777777" w:rsidR="00FB1709" w:rsidRDefault="00FB1709" w:rsidP="00FB1709">
      <w:pPr>
        <w:spacing w:after="0"/>
      </w:pPr>
      <w:r>
        <w:t>Step 8: Now perform a hard reset on the broken branch to the commit prior to the one your want to remove git reset --hard &lt;commit hash&gt;</w:t>
      </w:r>
    </w:p>
    <w:p w14:paraId="35FB60A4" w14:textId="77777777" w:rsidR="00FB1709" w:rsidRDefault="00FB1709" w:rsidP="00FB1709">
      <w:pPr>
        <w:spacing w:after="0"/>
      </w:pPr>
      <w:r>
        <w:t>Step 9: Merge your fixed branch into this branch git merge &lt;branch name&gt;</w:t>
      </w:r>
    </w:p>
    <w:p w14:paraId="07B733CC" w14:textId="77777777" w:rsidR="00FB1709" w:rsidRDefault="00FB1709" w:rsidP="00FB1709">
      <w:pPr>
        <w:spacing w:after="0"/>
      </w:pPr>
      <w:r>
        <w:t>Step 10: Push the merged changes back to origin. WARNING: This will overwrite the remote repo! git push --force origin &lt;branch name&gt;</w:t>
      </w:r>
    </w:p>
    <w:p w14:paraId="1A4ABFC6" w14:textId="77777777" w:rsidR="00FB1709" w:rsidRDefault="00FB1709" w:rsidP="00FB1709">
      <w:pPr>
        <w:spacing w:after="0"/>
      </w:pPr>
      <w:r>
        <w:t>You can do the process without creating a new branch by replacing Step 2 &amp; 3 with Step 8 then not carry out Step 7 &amp; 9.</w:t>
      </w:r>
    </w:p>
    <w:p w14:paraId="40ABDE47" w14:textId="77777777" w:rsidR="00FB1709" w:rsidRDefault="00FB1709" w:rsidP="00FB1709">
      <w:pPr>
        <w:spacing w:after="0"/>
      </w:pPr>
    </w:p>
    <w:p w14:paraId="1C7B3159" w14:textId="77777777" w:rsidR="00FB1709" w:rsidRDefault="00FB1709" w:rsidP="00FB1709">
      <w:pPr>
        <w:spacing w:after="0"/>
      </w:pPr>
      <w:r>
        <w:t>Example</w:t>
      </w:r>
    </w:p>
    <w:p w14:paraId="3D20D7DB" w14:textId="77777777" w:rsidR="00FB1709" w:rsidRDefault="00FB1709" w:rsidP="00FB1709">
      <w:pPr>
        <w:spacing w:after="0"/>
      </w:pPr>
      <w:r>
        <w:t>Say we want to remove commits 2 &amp; 4 from the repo.</w:t>
      </w:r>
    </w:p>
    <w:p w14:paraId="3005D310" w14:textId="77777777" w:rsidR="00FB1709" w:rsidRDefault="00FB1709" w:rsidP="00FB1709">
      <w:pPr>
        <w:spacing w:after="0"/>
      </w:pPr>
    </w:p>
    <w:p w14:paraId="6A7ED2DE" w14:textId="77777777" w:rsidR="00FB1709" w:rsidRDefault="00FB1709" w:rsidP="00FB1709">
      <w:pPr>
        <w:spacing w:after="0"/>
      </w:pPr>
      <w:r>
        <w:t xml:space="preserve">git checkout </w:t>
      </w:r>
      <w:r w:rsidRPr="00FB1709">
        <w:rPr>
          <w:color w:val="4472C4" w:themeColor="accent1"/>
        </w:rPr>
        <w:t xml:space="preserve">b3d92c5 </w:t>
      </w:r>
      <w:r>
        <w:t>Checkout the last usable commit.</w:t>
      </w:r>
    </w:p>
    <w:p w14:paraId="1E6C887C" w14:textId="77777777" w:rsidR="00FB1709" w:rsidRDefault="00FB1709" w:rsidP="00FB1709">
      <w:pPr>
        <w:spacing w:after="0"/>
      </w:pPr>
      <w:r>
        <w:t>git checkout -b repair Create a new branch to work on.</w:t>
      </w:r>
    </w:p>
    <w:p w14:paraId="44BCBDDC" w14:textId="77777777" w:rsidR="00FB1709" w:rsidRDefault="00FB1709" w:rsidP="00FB1709">
      <w:pPr>
        <w:spacing w:after="0"/>
      </w:pPr>
      <w:r>
        <w:t xml:space="preserve">git cherry-pick </w:t>
      </w:r>
      <w:r w:rsidRPr="00FB1709">
        <w:rPr>
          <w:color w:val="70AD47" w:themeColor="accent6"/>
        </w:rPr>
        <w:t xml:space="preserve">77b9b82 </w:t>
      </w:r>
      <w:r>
        <w:t>Run through commit 3.</w:t>
      </w:r>
    </w:p>
    <w:p w14:paraId="17CC7F56" w14:textId="77777777" w:rsidR="00FB1709" w:rsidRDefault="00FB1709" w:rsidP="00FB1709">
      <w:pPr>
        <w:spacing w:after="0"/>
      </w:pPr>
      <w:r>
        <w:t xml:space="preserve">git cherry-pick </w:t>
      </w:r>
      <w:r w:rsidRPr="00FB1709">
        <w:rPr>
          <w:color w:val="70AD47" w:themeColor="accent6"/>
        </w:rPr>
        <w:t xml:space="preserve">2c6a45b </w:t>
      </w:r>
      <w:r>
        <w:t>Run through commit 1.</w:t>
      </w:r>
    </w:p>
    <w:p w14:paraId="1B3DB4A0" w14:textId="77777777" w:rsidR="00FB1709" w:rsidRDefault="00FB1709" w:rsidP="00FB1709">
      <w:pPr>
        <w:spacing w:after="0"/>
      </w:pPr>
      <w:r>
        <w:t>git checkout master Checkout master.</w:t>
      </w:r>
    </w:p>
    <w:p w14:paraId="29472250" w14:textId="77777777" w:rsidR="00FB1709" w:rsidRDefault="00FB1709" w:rsidP="00FB1709">
      <w:pPr>
        <w:spacing w:after="0"/>
      </w:pPr>
      <w:r>
        <w:t xml:space="preserve">git reset --hard </w:t>
      </w:r>
      <w:r w:rsidRPr="00FB1709">
        <w:rPr>
          <w:color w:val="4472C4" w:themeColor="accent1"/>
        </w:rPr>
        <w:t xml:space="preserve">b3d92c5 </w:t>
      </w:r>
      <w:r>
        <w:t>Reset master to last usable commit.</w:t>
      </w:r>
    </w:p>
    <w:p w14:paraId="28FC15C7" w14:textId="77777777" w:rsidR="00FB1709" w:rsidRDefault="00FB1709" w:rsidP="00FB1709">
      <w:pPr>
        <w:spacing w:after="0"/>
      </w:pPr>
      <w:r>
        <w:t>git merge repair Merge our new branch onto master.</w:t>
      </w:r>
    </w:p>
    <w:p w14:paraId="07381B18" w14:textId="7D46EDD9" w:rsidR="00FB1709" w:rsidRDefault="00FB1709" w:rsidP="00FB1709">
      <w:pPr>
        <w:spacing w:after="0"/>
      </w:pPr>
      <w:r>
        <w:t>git push --force Push master to the remote repo.</w:t>
      </w:r>
    </w:p>
    <w:p w14:paraId="251F9B44" w14:textId="489435E0" w:rsidR="00BB10F9" w:rsidRDefault="00BB10F9" w:rsidP="00FB1709">
      <w:pPr>
        <w:spacing w:after="0"/>
      </w:pPr>
    </w:p>
    <w:p w14:paraId="78E3B8B9" w14:textId="6277F8BB" w:rsidR="00BB10F9" w:rsidRPr="00B03BA2" w:rsidRDefault="00BB10F9" w:rsidP="00FB1709">
      <w:pPr>
        <w:spacing w:after="0"/>
        <w:rPr>
          <w:b/>
          <w:bCs/>
          <w:color w:val="0070C0"/>
        </w:rPr>
      </w:pPr>
      <w:r w:rsidRPr="00B03BA2">
        <w:rPr>
          <w:b/>
          <w:bCs/>
          <w:color w:val="0070C0"/>
        </w:rPr>
        <w:t xml:space="preserve">What is fetch </w:t>
      </w:r>
      <w:r w:rsidR="00B03BA2" w:rsidRPr="00B03BA2">
        <w:rPr>
          <w:b/>
          <w:bCs/>
          <w:color w:val="0070C0"/>
        </w:rPr>
        <w:t xml:space="preserve">command </w:t>
      </w:r>
      <w:r w:rsidRPr="00B03BA2">
        <w:rPr>
          <w:b/>
          <w:bCs/>
          <w:color w:val="0070C0"/>
        </w:rPr>
        <w:t>does?</w:t>
      </w:r>
    </w:p>
    <w:p w14:paraId="024C5168" w14:textId="2466C2A6" w:rsidR="00BB10F9" w:rsidRDefault="00BB10F9" w:rsidP="00FB1709">
      <w:pPr>
        <w:spacing w:after="0"/>
      </w:pPr>
      <w:r>
        <w:t>Fetch brings the changes to local machine and then you can merge it</w:t>
      </w:r>
    </w:p>
    <w:p w14:paraId="1546222A" w14:textId="3DEC874A" w:rsidR="00B03BA2" w:rsidRDefault="00B03BA2" w:rsidP="00B03BA2">
      <w:pPr>
        <w:pStyle w:val="ListParagraph"/>
        <w:numPr>
          <w:ilvl w:val="0"/>
          <w:numId w:val="1"/>
        </w:numPr>
        <w:spacing w:after="0"/>
      </w:pPr>
      <w:r>
        <w:t>Example – Fetch the origin master and merge to local master</w:t>
      </w:r>
    </w:p>
    <w:p w14:paraId="62EE0A64" w14:textId="6FE3A342" w:rsidR="00BB10F9" w:rsidRDefault="00BB10F9" w:rsidP="00BB10F9">
      <w:pPr>
        <w:pStyle w:val="ListParagraph"/>
        <w:numPr>
          <w:ilvl w:val="0"/>
          <w:numId w:val="1"/>
        </w:numPr>
        <w:spacing w:after="0"/>
      </w:pPr>
      <w:r>
        <w:t xml:space="preserve">git </w:t>
      </w:r>
      <w:r w:rsidR="00B03BA2">
        <w:t>fetch origin master  - fetch the origin master to local machine</w:t>
      </w:r>
    </w:p>
    <w:p w14:paraId="1782F54F" w14:textId="4C3FE489" w:rsidR="00B03BA2" w:rsidRDefault="00B03BA2" w:rsidP="00BB10F9">
      <w:pPr>
        <w:pStyle w:val="ListParagraph"/>
        <w:numPr>
          <w:ilvl w:val="0"/>
          <w:numId w:val="1"/>
        </w:numPr>
        <w:spacing w:after="0"/>
      </w:pPr>
      <w:r>
        <w:t>git checkout origin/master – switch to origin master and view the changes</w:t>
      </w:r>
    </w:p>
    <w:p w14:paraId="0F390373" w14:textId="0E983F02" w:rsidR="00B03BA2" w:rsidRDefault="00B03BA2" w:rsidP="00BB10F9">
      <w:pPr>
        <w:pStyle w:val="ListParagraph"/>
        <w:numPr>
          <w:ilvl w:val="0"/>
          <w:numId w:val="1"/>
        </w:numPr>
        <w:spacing w:after="0"/>
      </w:pPr>
      <w:r>
        <w:t>git checkout master – switch to master branch</w:t>
      </w:r>
    </w:p>
    <w:p w14:paraId="17396E7A" w14:textId="4D7F36D1" w:rsidR="00B03BA2" w:rsidRDefault="00B03BA2" w:rsidP="00BB10F9">
      <w:pPr>
        <w:pStyle w:val="ListParagraph"/>
        <w:numPr>
          <w:ilvl w:val="0"/>
          <w:numId w:val="1"/>
        </w:numPr>
        <w:spacing w:after="0"/>
      </w:pPr>
      <w:r>
        <w:t>git merge origin/master – merge the origin/master to local master</w:t>
      </w:r>
    </w:p>
    <w:p w14:paraId="7FFEFD0B" w14:textId="77777777" w:rsidR="00BB10F9" w:rsidRPr="00576EC9" w:rsidRDefault="00BB10F9" w:rsidP="00FB1709">
      <w:pPr>
        <w:spacing w:after="0"/>
      </w:pPr>
    </w:p>
    <w:sectPr w:rsidR="00BB10F9" w:rsidRPr="0057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44C7"/>
    <w:multiLevelType w:val="hybridMultilevel"/>
    <w:tmpl w:val="9C5E2A44"/>
    <w:lvl w:ilvl="0" w:tplc="57642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37CBF"/>
    <w:multiLevelType w:val="hybridMultilevel"/>
    <w:tmpl w:val="5E124602"/>
    <w:lvl w:ilvl="0" w:tplc="026080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912B3"/>
    <w:multiLevelType w:val="hybridMultilevel"/>
    <w:tmpl w:val="41D880B8"/>
    <w:lvl w:ilvl="0" w:tplc="CD3AB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E7"/>
    <w:rsid w:val="00147D3D"/>
    <w:rsid w:val="003F2433"/>
    <w:rsid w:val="003F34A7"/>
    <w:rsid w:val="0042103C"/>
    <w:rsid w:val="004C6A12"/>
    <w:rsid w:val="0051787A"/>
    <w:rsid w:val="00576EC9"/>
    <w:rsid w:val="006B74DE"/>
    <w:rsid w:val="006D6CBA"/>
    <w:rsid w:val="007665E7"/>
    <w:rsid w:val="007B1FBA"/>
    <w:rsid w:val="00891136"/>
    <w:rsid w:val="009D3443"/>
    <w:rsid w:val="009F181C"/>
    <w:rsid w:val="00A133A6"/>
    <w:rsid w:val="00AC0E60"/>
    <w:rsid w:val="00AD64CA"/>
    <w:rsid w:val="00B03BA2"/>
    <w:rsid w:val="00B657D1"/>
    <w:rsid w:val="00BB10F9"/>
    <w:rsid w:val="00C201EC"/>
    <w:rsid w:val="00C77AC0"/>
    <w:rsid w:val="00D02481"/>
    <w:rsid w:val="00D228DE"/>
    <w:rsid w:val="00D324E7"/>
    <w:rsid w:val="00D84FAC"/>
    <w:rsid w:val="00DD336D"/>
    <w:rsid w:val="00E42B57"/>
    <w:rsid w:val="00ED6131"/>
    <w:rsid w:val="00F3354F"/>
    <w:rsid w:val="00FB1709"/>
    <w:rsid w:val="00FF0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0D58"/>
  <w15:chartTrackingRefBased/>
  <w15:docId w15:val="{DA4FDC3C-5B87-459E-929B-D6F2E664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EC9"/>
    <w:pPr>
      <w:ind w:left="720"/>
      <w:contextualSpacing/>
    </w:pPr>
  </w:style>
  <w:style w:type="paragraph" w:styleId="NormalWeb">
    <w:name w:val="Normal (Web)"/>
    <w:basedOn w:val="Normal"/>
    <w:uiPriority w:val="99"/>
    <w:unhideWhenUsed/>
    <w:rsid w:val="00AD64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4FAC"/>
    <w:rPr>
      <w:color w:val="0563C1" w:themeColor="hyperlink"/>
      <w:u w:val="single"/>
    </w:rPr>
  </w:style>
  <w:style w:type="character" w:styleId="UnresolvedMention">
    <w:name w:val="Unresolved Mention"/>
    <w:basedOn w:val="DefaultParagraphFont"/>
    <w:uiPriority w:val="99"/>
    <w:semiHidden/>
    <w:unhideWhenUsed/>
    <w:rsid w:val="00D84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89842">
      <w:bodyDiv w:val="1"/>
      <w:marLeft w:val="0"/>
      <w:marRight w:val="0"/>
      <w:marTop w:val="0"/>
      <w:marBottom w:val="0"/>
      <w:divBdr>
        <w:top w:val="none" w:sz="0" w:space="0" w:color="auto"/>
        <w:left w:val="none" w:sz="0" w:space="0" w:color="auto"/>
        <w:bottom w:val="none" w:sz="0" w:space="0" w:color="auto"/>
        <w:right w:val="none" w:sz="0" w:space="0" w:color="auto"/>
      </w:divBdr>
    </w:div>
    <w:div w:id="781731603">
      <w:bodyDiv w:val="1"/>
      <w:marLeft w:val="0"/>
      <w:marRight w:val="0"/>
      <w:marTop w:val="0"/>
      <w:marBottom w:val="0"/>
      <w:divBdr>
        <w:top w:val="none" w:sz="0" w:space="0" w:color="auto"/>
        <w:left w:val="none" w:sz="0" w:space="0" w:color="auto"/>
        <w:bottom w:val="none" w:sz="0" w:space="0" w:color="auto"/>
        <w:right w:val="none" w:sz="0" w:space="0" w:color="auto"/>
      </w:divBdr>
    </w:div>
    <w:div w:id="1811173300">
      <w:bodyDiv w:val="1"/>
      <w:marLeft w:val="0"/>
      <w:marRight w:val="0"/>
      <w:marTop w:val="0"/>
      <w:marBottom w:val="0"/>
      <w:divBdr>
        <w:top w:val="none" w:sz="0" w:space="0" w:color="auto"/>
        <w:left w:val="none" w:sz="0" w:space="0" w:color="auto"/>
        <w:bottom w:val="none" w:sz="0" w:space="0" w:color="auto"/>
        <w:right w:val="none" w:sz="0" w:space="0" w:color="auto"/>
      </w:divBdr>
      <w:divsChild>
        <w:div w:id="1650161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e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Elayappan</dc:creator>
  <cp:keywords/>
  <dc:description/>
  <cp:lastModifiedBy>Senthil Elayappan</cp:lastModifiedBy>
  <cp:revision>13</cp:revision>
  <dcterms:created xsi:type="dcterms:W3CDTF">2019-07-04T00:59:00Z</dcterms:created>
  <dcterms:modified xsi:type="dcterms:W3CDTF">2019-07-08T04:13:00Z</dcterms:modified>
</cp:coreProperties>
</file>