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00F4" w14:textId="610081E0" w:rsidR="003C282F" w:rsidRPr="00B570B1" w:rsidRDefault="003C282F" w:rsidP="001C71BA">
      <w:pPr>
        <w:rPr>
          <w:sz w:val="36"/>
          <w:szCs w:val="36"/>
          <w:lang w:val="en-US"/>
        </w:rPr>
      </w:pPr>
    </w:p>
    <w:p w14:paraId="43398289" w14:textId="77777777" w:rsidR="00B570B1" w:rsidRPr="00B570B1" w:rsidRDefault="001C71BA" w:rsidP="001C71BA">
      <w:pPr>
        <w:jc w:val="center"/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 xml:space="preserve">REPORT  </w:t>
      </w:r>
    </w:p>
    <w:p w14:paraId="08B82093" w14:textId="5126D95B" w:rsidR="00B36809" w:rsidRPr="00B570B1" w:rsidRDefault="001C71BA" w:rsidP="00B570B1">
      <w:pPr>
        <w:jc w:val="center"/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JAVA CONTROL STATEMENTS</w:t>
      </w:r>
    </w:p>
    <w:p w14:paraId="47348215" w14:textId="53217C67" w:rsidR="00B36809" w:rsidRPr="00B570B1" w:rsidRDefault="00B36809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I.BRANCHING STATEMENT:</w:t>
      </w:r>
    </w:p>
    <w:p w14:paraId="2BB2D800" w14:textId="4B5903D4" w:rsidR="00B36809" w:rsidRPr="00B570B1" w:rsidRDefault="00B36809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1.Leap Year</w:t>
      </w:r>
    </w:p>
    <w:p w14:paraId="5DBEBE4A" w14:textId="1CC787F6" w:rsidR="00B570B1" w:rsidRPr="00B570B1" w:rsidRDefault="00B570B1" w:rsidP="00B36809">
      <w:pPr>
        <w:rPr>
          <w:noProof/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1BDA8752" wp14:editId="4ECFF1B9">
            <wp:extent cx="5731510" cy="3223895"/>
            <wp:effectExtent l="0" t="0" r="2540" b="0"/>
            <wp:docPr id="1524708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809" w:rsidRPr="00B570B1">
        <w:rPr>
          <w:sz w:val="36"/>
          <w:szCs w:val="36"/>
          <w:lang w:val="en-US"/>
        </w:rPr>
        <w:t>2.Greatest of two Number</w:t>
      </w:r>
      <w:r w:rsidRPr="00B570B1">
        <w:rPr>
          <w:noProof/>
          <w:sz w:val="36"/>
          <w:szCs w:val="36"/>
        </w:rPr>
        <w:drawing>
          <wp:inline distT="0" distB="0" distL="0" distR="0" wp14:anchorId="0F553EC6" wp14:editId="79806C84">
            <wp:extent cx="5731510" cy="3223895"/>
            <wp:effectExtent l="0" t="0" r="2540" b="0"/>
            <wp:docPr id="14601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186C" w14:textId="15BE2049" w:rsidR="00B36809" w:rsidRPr="00B570B1" w:rsidRDefault="00B36809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lastRenderedPageBreak/>
        <w:t>3.Movie review</w:t>
      </w:r>
    </w:p>
    <w:p w14:paraId="47B6BEB8" w14:textId="41D05D21" w:rsidR="00B36809" w:rsidRPr="00B570B1" w:rsidRDefault="00B570B1" w:rsidP="00B36809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4B1906DD" wp14:editId="2DB7A6A2">
            <wp:extent cx="5731510" cy="3223895"/>
            <wp:effectExtent l="0" t="0" r="2540" b="0"/>
            <wp:docPr id="1968627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3720" w14:textId="77777777" w:rsidR="00B36809" w:rsidRPr="00B570B1" w:rsidRDefault="00B36809" w:rsidP="00B36809">
      <w:pPr>
        <w:rPr>
          <w:sz w:val="36"/>
          <w:szCs w:val="36"/>
          <w:lang w:val="en-US"/>
        </w:rPr>
      </w:pPr>
    </w:p>
    <w:p w14:paraId="1B64F170" w14:textId="77777777" w:rsidR="00B36809" w:rsidRPr="00B570B1" w:rsidRDefault="00B36809" w:rsidP="00B36809">
      <w:pPr>
        <w:rPr>
          <w:sz w:val="36"/>
          <w:szCs w:val="36"/>
          <w:lang w:val="en-US"/>
        </w:rPr>
      </w:pPr>
    </w:p>
    <w:p w14:paraId="2D455796" w14:textId="77777777" w:rsidR="00B36809" w:rsidRPr="00B570B1" w:rsidRDefault="00B36809" w:rsidP="00B36809">
      <w:pPr>
        <w:rPr>
          <w:sz w:val="36"/>
          <w:szCs w:val="36"/>
          <w:lang w:val="en-US"/>
        </w:rPr>
      </w:pPr>
    </w:p>
    <w:p w14:paraId="579849A4" w14:textId="73692AB2" w:rsidR="00B36809" w:rsidRDefault="00B36809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4.EB Calculation</w:t>
      </w:r>
    </w:p>
    <w:p w14:paraId="74C1C03C" w14:textId="04904CB8" w:rsidR="00B36809" w:rsidRPr="00B570B1" w:rsidRDefault="00D934AA" w:rsidP="00B36809">
      <w:pPr>
        <w:rPr>
          <w:sz w:val="36"/>
          <w:szCs w:val="36"/>
          <w:lang w:val="en-US"/>
        </w:rPr>
      </w:pPr>
      <w:r w:rsidRPr="00D934AA">
        <w:rPr>
          <w:noProof/>
          <w:sz w:val="36"/>
          <w:szCs w:val="36"/>
          <w:lang w:val="en-US"/>
        </w:rPr>
        <w:drawing>
          <wp:inline distT="0" distB="0" distL="0" distR="0" wp14:anchorId="5C30D049" wp14:editId="2B4FE3AB">
            <wp:extent cx="5731510" cy="3223895"/>
            <wp:effectExtent l="0" t="0" r="2540" b="0"/>
            <wp:docPr id="1781113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1610" w14:textId="4B4ADB78" w:rsidR="00B36809" w:rsidRPr="00B570B1" w:rsidRDefault="00B36809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lastRenderedPageBreak/>
        <w:t>5.Display a Numbers in words</w:t>
      </w:r>
    </w:p>
    <w:p w14:paraId="50DC570E" w14:textId="0B923F3A" w:rsidR="00B36809" w:rsidRPr="00B570B1" w:rsidRDefault="00810FF8" w:rsidP="00B36809">
      <w:pPr>
        <w:rPr>
          <w:sz w:val="36"/>
          <w:szCs w:val="36"/>
          <w:lang w:val="en-US"/>
        </w:rPr>
      </w:pPr>
      <w:r w:rsidRPr="00810FF8">
        <w:rPr>
          <w:noProof/>
          <w:sz w:val="36"/>
          <w:szCs w:val="36"/>
          <w:lang w:val="en-US"/>
        </w:rPr>
        <w:drawing>
          <wp:inline distT="0" distB="0" distL="0" distR="0" wp14:anchorId="4CAEB826" wp14:editId="2EDBEE9C">
            <wp:extent cx="5731510" cy="3223895"/>
            <wp:effectExtent l="0" t="0" r="2540" b="0"/>
            <wp:docPr id="399115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CF35" w14:textId="77777777" w:rsidR="00B36809" w:rsidRPr="00B570B1" w:rsidRDefault="00B36809" w:rsidP="00B36809">
      <w:pPr>
        <w:rPr>
          <w:sz w:val="36"/>
          <w:szCs w:val="36"/>
          <w:lang w:val="en-US"/>
        </w:rPr>
      </w:pPr>
    </w:p>
    <w:p w14:paraId="5E7F46EE" w14:textId="77777777" w:rsidR="00B36809" w:rsidRPr="00B570B1" w:rsidRDefault="00B36809" w:rsidP="00B36809">
      <w:pPr>
        <w:rPr>
          <w:sz w:val="36"/>
          <w:szCs w:val="36"/>
          <w:lang w:val="en-US"/>
        </w:rPr>
      </w:pPr>
    </w:p>
    <w:p w14:paraId="49D7F7FD" w14:textId="6CC7824D" w:rsidR="00B36809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II.LOOPING STATEMENTS:</w:t>
      </w:r>
    </w:p>
    <w:p w14:paraId="443EFBF7" w14:textId="0D364F2F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1.Display your Name in nth times</w:t>
      </w:r>
    </w:p>
    <w:p w14:paraId="49AC920E" w14:textId="0C499A01" w:rsidR="001C71BA" w:rsidRPr="00B570B1" w:rsidRDefault="00C65C67" w:rsidP="00B36809">
      <w:pPr>
        <w:rPr>
          <w:sz w:val="36"/>
          <w:szCs w:val="36"/>
          <w:lang w:val="en-US"/>
        </w:rPr>
      </w:pPr>
      <w:r w:rsidRPr="00C65C67">
        <w:rPr>
          <w:noProof/>
          <w:sz w:val="36"/>
          <w:szCs w:val="36"/>
          <w:lang w:val="en-US"/>
        </w:rPr>
        <w:drawing>
          <wp:inline distT="0" distB="0" distL="0" distR="0" wp14:anchorId="2D284E15" wp14:editId="667F621B">
            <wp:extent cx="5731510" cy="3223895"/>
            <wp:effectExtent l="0" t="0" r="2540" b="0"/>
            <wp:docPr id="910155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234D" w14:textId="77777777" w:rsidR="001C71BA" w:rsidRPr="00B570B1" w:rsidRDefault="001C71BA" w:rsidP="00B36809">
      <w:pPr>
        <w:rPr>
          <w:sz w:val="36"/>
          <w:szCs w:val="36"/>
          <w:lang w:val="en-US"/>
        </w:rPr>
      </w:pPr>
    </w:p>
    <w:p w14:paraId="3DF6432C" w14:textId="7EA5BDC0" w:rsidR="001C71BA" w:rsidRPr="00B570B1" w:rsidRDefault="001C71BA" w:rsidP="00B36809">
      <w:pPr>
        <w:rPr>
          <w:sz w:val="36"/>
          <w:szCs w:val="36"/>
          <w:lang w:val="en-US"/>
        </w:rPr>
      </w:pPr>
    </w:p>
    <w:p w14:paraId="4C5F95A7" w14:textId="7A329062" w:rsidR="001C71BA" w:rsidRDefault="00C65C67" w:rsidP="00B3680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  <w:r w:rsidR="001C71BA" w:rsidRPr="00B570B1">
        <w:rPr>
          <w:sz w:val="36"/>
          <w:szCs w:val="36"/>
          <w:lang w:val="en-US"/>
        </w:rPr>
        <w:t>.Reverse of a Number</w:t>
      </w:r>
    </w:p>
    <w:p w14:paraId="4781E4C9" w14:textId="78CD633E" w:rsidR="00C65C67" w:rsidRPr="00B570B1" w:rsidRDefault="00C65C67" w:rsidP="00B36809">
      <w:pPr>
        <w:rPr>
          <w:sz w:val="36"/>
          <w:szCs w:val="36"/>
          <w:lang w:val="en-US"/>
        </w:rPr>
      </w:pPr>
      <w:r w:rsidRPr="00C65C67">
        <w:rPr>
          <w:noProof/>
          <w:sz w:val="36"/>
          <w:szCs w:val="36"/>
          <w:lang w:val="en-US"/>
        </w:rPr>
        <w:drawing>
          <wp:inline distT="0" distB="0" distL="0" distR="0" wp14:anchorId="665414F7" wp14:editId="6A6CAEEB">
            <wp:extent cx="5731510" cy="3223895"/>
            <wp:effectExtent l="0" t="0" r="2540" b="0"/>
            <wp:docPr id="2141150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AE7B" w14:textId="754A4298" w:rsidR="001C71BA" w:rsidRPr="00B570B1" w:rsidRDefault="001C71BA" w:rsidP="00B36809">
      <w:pPr>
        <w:rPr>
          <w:sz w:val="36"/>
          <w:szCs w:val="36"/>
          <w:lang w:val="en-US"/>
        </w:rPr>
      </w:pPr>
    </w:p>
    <w:p w14:paraId="761D234A" w14:textId="77777777" w:rsidR="001C71BA" w:rsidRPr="00B570B1" w:rsidRDefault="001C71BA" w:rsidP="00B36809">
      <w:pPr>
        <w:rPr>
          <w:sz w:val="36"/>
          <w:szCs w:val="36"/>
          <w:lang w:val="en-US"/>
        </w:rPr>
      </w:pPr>
    </w:p>
    <w:p w14:paraId="60850FAC" w14:textId="77777777" w:rsidR="001C71BA" w:rsidRPr="00B570B1" w:rsidRDefault="001C71BA" w:rsidP="00B36809">
      <w:pPr>
        <w:rPr>
          <w:sz w:val="36"/>
          <w:szCs w:val="36"/>
          <w:lang w:val="en-US"/>
        </w:rPr>
      </w:pPr>
    </w:p>
    <w:p w14:paraId="6B92301F" w14:textId="77777777" w:rsidR="001C71BA" w:rsidRPr="00B570B1" w:rsidRDefault="001C71BA" w:rsidP="00B36809">
      <w:pPr>
        <w:rPr>
          <w:sz w:val="36"/>
          <w:szCs w:val="36"/>
          <w:lang w:val="en-US"/>
        </w:rPr>
      </w:pPr>
    </w:p>
    <w:p w14:paraId="3F352AE5" w14:textId="573A52C8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III.UNCONDITIONAL STATEMENTS:</w:t>
      </w:r>
    </w:p>
    <w:p w14:paraId="10310EAA" w14:textId="21C467E3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1.Prime numbers:</w:t>
      </w:r>
    </w:p>
    <w:p w14:paraId="490BACC5" w14:textId="11CC1EEB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ECAE1A1" wp14:editId="4E250120">
            <wp:extent cx="3965055" cy="3223895"/>
            <wp:effectExtent l="0" t="0" r="0" b="0"/>
            <wp:docPr id="1160589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9764" name="Picture 116058976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05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C277B" w14:textId="3D5BE89A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2.Factors of a Number</w:t>
      </w:r>
    </w:p>
    <w:p w14:paraId="6DE53A06" w14:textId="463EA5A2" w:rsidR="001C71BA" w:rsidRPr="00B570B1" w:rsidRDefault="001C71BA" w:rsidP="00B36809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6C650B52" wp14:editId="6A1BCA95">
            <wp:extent cx="4020474" cy="3223895"/>
            <wp:effectExtent l="0" t="0" r="0" b="0"/>
            <wp:docPr id="1817349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9374" name="Picture 181734937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474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336AD" w14:textId="77777777" w:rsidR="00B570B1" w:rsidRPr="00B570B1" w:rsidRDefault="00B570B1" w:rsidP="00B36809">
      <w:pPr>
        <w:rPr>
          <w:sz w:val="36"/>
          <w:szCs w:val="36"/>
          <w:lang w:val="en-US"/>
        </w:rPr>
      </w:pPr>
    </w:p>
    <w:p w14:paraId="4F31045F" w14:textId="77777777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1.LARGEST NUMBER IN AN ARRAY:</w:t>
      </w:r>
    </w:p>
    <w:p w14:paraId="62846040" w14:textId="52614ABD" w:rsidR="00B570B1" w:rsidRPr="00B570B1" w:rsidRDefault="00B570B1" w:rsidP="00B36809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97D2174" wp14:editId="3E0D3B8E">
            <wp:extent cx="3978910" cy="3223895"/>
            <wp:effectExtent l="0" t="0" r="2540" b="0"/>
            <wp:docPr id="21432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84095" name="Picture 214328409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092A1" w14:textId="77777777" w:rsidR="00B570B1" w:rsidRPr="00B570B1" w:rsidRDefault="00B570B1" w:rsidP="00B36809">
      <w:pPr>
        <w:rPr>
          <w:sz w:val="36"/>
          <w:szCs w:val="36"/>
          <w:lang w:val="en-US"/>
        </w:rPr>
      </w:pPr>
    </w:p>
    <w:p w14:paraId="2D4AEE11" w14:textId="77777777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2.ADDITIONOF TWO ARRAY:</w:t>
      </w:r>
    </w:p>
    <w:p w14:paraId="69F1AAC2" w14:textId="7730CA1C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25C69B1F" wp14:editId="1B6AC64B">
            <wp:extent cx="4020474" cy="3223895"/>
            <wp:effectExtent l="0" t="0" r="0" b="0"/>
            <wp:docPr id="1569449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9318" name="Picture 156944931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474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F7373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5CA00785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6F0E0E13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4D6AD2DD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22AB69B8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134C6B85" w14:textId="025F53D6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sz w:val="36"/>
          <w:szCs w:val="36"/>
          <w:lang w:val="en-US"/>
        </w:rPr>
        <w:t>Pattern</w:t>
      </w:r>
      <w:r w:rsidR="00DA254E">
        <w:rPr>
          <w:sz w:val="36"/>
          <w:szCs w:val="36"/>
          <w:lang w:val="en-US"/>
        </w:rPr>
        <w:t>s</w:t>
      </w:r>
      <w:r w:rsidRPr="00B570B1">
        <w:rPr>
          <w:sz w:val="36"/>
          <w:szCs w:val="36"/>
          <w:lang w:val="en-US"/>
        </w:rPr>
        <w:t>:</w:t>
      </w:r>
    </w:p>
    <w:p w14:paraId="18E42B1F" w14:textId="0456FB0A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17E959A5" wp14:editId="272C024D">
            <wp:extent cx="4020474" cy="3223895"/>
            <wp:effectExtent l="0" t="0" r="0" b="0"/>
            <wp:docPr id="1890030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0493" name="Picture 189003049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474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5D02A" w14:textId="77777777" w:rsidR="00B570B1" w:rsidRPr="00B570B1" w:rsidRDefault="00B570B1" w:rsidP="00B570B1">
      <w:pPr>
        <w:rPr>
          <w:sz w:val="36"/>
          <w:szCs w:val="36"/>
          <w:lang w:val="en-US"/>
        </w:rPr>
      </w:pPr>
    </w:p>
    <w:p w14:paraId="60405B2D" w14:textId="1FF6C05D" w:rsidR="00B570B1" w:rsidRPr="00B570B1" w:rsidRDefault="00B570B1" w:rsidP="00B570B1">
      <w:pPr>
        <w:rPr>
          <w:sz w:val="36"/>
          <w:szCs w:val="36"/>
          <w:lang w:val="en-US"/>
        </w:rPr>
      </w:pPr>
      <w:r w:rsidRPr="00B570B1">
        <w:rPr>
          <w:noProof/>
          <w:sz w:val="36"/>
          <w:szCs w:val="36"/>
          <w:lang w:val="en-US"/>
        </w:rPr>
        <w:drawing>
          <wp:inline distT="0" distB="0" distL="0" distR="0" wp14:anchorId="583E82A8" wp14:editId="36C36DFD">
            <wp:extent cx="4027401" cy="3223895"/>
            <wp:effectExtent l="0" t="0" r="0" b="0"/>
            <wp:docPr id="1835374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4157" name="Picture 183537415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401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DD5AC" w14:textId="77777777" w:rsidR="00B570B1" w:rsidRPr="00B570B1" w:rsidRDefault="00B570B1" w:rsidP="00B36809">
      <w:pPr>
        <w:rPr>
          <w:sz w:val="36"/>
          <w:szCs w:val="36"/>
          <w:lang w:val="en-US"/>
        </w:rPr>
      </w:pPr>
    </w:p>
    <w:sectPr w:rsidR="00B570B1" w:rsidRPr="00B5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09"/>
    <w:rsid w:val="00164E27"/>
    <w:rsid w:val="001C71BA"/>
    <w:rsid w:val="003C282F"/>
    <w:rsid w:val="004C60AD"/>
    <w:rsid w:val="00810FF8"/>
    <w:rsid w:val="0093435E"/>
    <w:rsid w:val="00946CD8"/>
    <w:rsid w:val="00B36809"/>
    <w:rsid w:val="00B570B1"/>
    <w:rsid w:val="00C65C67"/>
    <w:rsid w:val="00CD4C6B"/>
    <w:rsid w:val="00D934AA"/>
    <w:rsid w:val="00DA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C51D"/>
  <w15:chartTrackingRefBased/>
  <w15:docId w15:val="{7AC2650B-F8A3-469B-9051-03636D76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Dharani Nandhakumar</cp:lastModifiedBy>
  <cp:revision>3</cp:revision>
  <dcterms:created xsi:type="dcterms:W3CDTF">2025-07-10T13:34:00Z</dcterms:created>
  <dcterms:modified xsi:type="dcterms:W3CDTF">2025-07-10T13:36:00Z</dcterms:modified>
</cp:coreProperties>
</file>