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74CFD" w:rsidR="00987247" w:rsidP="00987247" w:rsidRDefault="00AF0E72" w14:paraId="1E9E4C2A" w14:textId="7777777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Pr="00774CFD" w:rsidR="00987247">
        <w:rPr>
          <w:rFonts w:hint="eastAsia"/>
          <w:b/>
          <w:spacing w:val="-10"/>
          <w:sz w:val="36"/>
        </w:rPr>
        <w:t xml:space="preserve">프로젝트 기획안 </w:t>
      </w:r>
    </w:p>
    <w:p w:rsidRPr="00742DA7" w:rsidR="00987247" w:rsidP="00987247" w:rsidRDefault="00987247" w14:paraId="39DCA453" w14:textId="3009EA1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P="00987247" w:rsidRDefault="003B7426" w14:paraId="6098DF6A" w14:textId="77777777">
      <w:pPr>
        <w:jc w:val="right"/>
        <w:rPr>
          <w:rFonts w:cs="나눔고딕" w:asciiTheme="majorHAnsi" w:hAnsiTheme="majorHAnsi" w:eastAsiaTheme="majorHAnsi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hint="eastAsia" w:cs="나눔고딕" w:asciiTheme="majorHAnsi" w:hAnsiTheme="majorHAnsi" w:eastAsiaTheme="majorHAnsi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hint="eastAsia" w:cs="나눔고딕" w:asciiTheme="majorHAnsi" w:hAnsiTheme="majorHAnsi" w:eastAsiaTheme="majorHAnsi"/>
          <w:b/>
          <w:color w:val="000000"/>
          <w:spacing w:val="-10"/>
          <w:kern w:val="0"/>
          <w:szCs w:val="18"/>
          <w:lang w:val="ko-KR"/>
        </w:rPr>
        <w:t xml:space="preserve">: </w:t>
      </w:r>
      <w:r w:rsidRPr="00AF0E72" w:rsidR="00AF0E72">
        <w:rPr>
          <w:rFonts w:hint="eastAsia" w:cs="나눔고딕" w:asciiTheme="majorHAnsi" w:hAnsiTheme="majorHAnsi" w:eastAsiaTheme="majorHAnsi"/>
          <w:b/>
          <w:color w:val="000000"/>
          <w:spacing w:val="-10"/>
          <w:kern w:val="0"/>
          <w:szCs w:val="18"/>
          <w:lang w:val="ko-KR"/>
        </w:rPr>
        <w:t>온·오프</w:t>
      </w:r>
      <w:r w:rsidRPr="00AF0E72" w:rsidR="00AF0E72">
        <w:rPr>
          <w:rFonts w:cs="나눔고딕" w:asciiTheme="majorHAnsi" w:hAnsiTheme="majorHAnsi" w:eastAsiaTheme="majorHAnsi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:rsidRPr="00EF0B19" w:rsidR="00797AAB" w:rsidP="00987247" w:rsidRDefault="00797AAB" w14:paraId="63BFC87C" w14:textId="7777777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Pr="00784990" w:rsidR="00987247" w:rsidTr="0409DC1A" w14:paraId="0B22B9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tcMar/>
            <w:vAlign w:val="center"/>
          </w:tcPr>
          <w:p w:rsidRPr="00A30D7D" w:rsidR="00987247" w:rsidP="00774CFD" w:rsidRDefault="00AF0E72" w14:paraId="4F7B3B3A" w14:textId="77777777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1" w:type="dxa"/>
            <w:tcMar/>
          </w:tcPr>
          <w:p w:rsidRPr="00742DA7" w:rsidR="00987247" w:rsidP="004B16C5" w:rsidRDefault="00987247" w14:paraId="459BF56A" w14:textId="426106F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4880E741">
              <w:rPr/>
              <w:t>이성훈</w:t>
            </w:r>
          </w:p>
        </w:tc>
      </w:tr>
      <w:tr w:rsidRPr="00784990" w:rsidR="00987247" w:rsidTr="0409DC1A" w14:paraId="32259A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tcMar/>
            <w:vAlign w:val="center"/>
            <w:hideMark/>
          </w:tcPr>
          <w:p w:rsidRPr="00A30D7D" w:rsidR="00987247" w:rsidP="00797AAB" w:rsidRDefault="00987247" w14:paraId="4E22F860" w14:textId="7777777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A30D7D" w:rsidR="00774CF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1" w:type="dxa"/>
            <w:tcMar/>
            <w:hideMark/>
          </w:tcPr>
          <w:p w:rsidRPr="00742DA7" w:rsidR="00987247" w:rsidP="0409DC1A" w:rsidRDefault="00987247" w14:paraId="2E9F58FC" w14:textId="6063A706">
            <w:pPr>
              <w:pStyle w:val="a"/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카페</w:t>
            </w:r>
          </w:p>
        </w:tc>
      </w:tr>
      <w:tr w:rsidRPr="00784990" w:rsidR="00987247" w:rsidTr="0409DC1A" w14:paraId="6CE8C6EB" w14:textId="77777777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tcMar/>
            <w:vAlign w:val="center"/>
            <w:hideMark/>
          </w:tcPr>
          <w:p w:rsidRPr="00A30D7D" w:rsidR="00774CFD" w:rsidP="00774CFD" w:rsidRDefault="00774CFD" w14:paraId="67AFBF53" w14:textId="7777777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Pr="00A30D7D" w:rsidR="00706462">
              <w:rPr>
                <w:spacing w:val="-10"/>
                <w:sz w:val="22"/>
                <w:szCs w:val="20"/>
              </w:rPr>
              <w:br/>
            </w:r>
            <w:r w:rsidRPr="00A30D7D" w:rsidR="00706462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Pr="00A30D7D" w:rsidR="00774CFD" w:rsidP="00774CFD" w:rsidRDefault="00774CFD" w14:paraId="5C4BB6BB" w14:textId="7777777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Pr="00774CFD" w:rsidR="00706462" w:rsidP="00774CFD" w:rsidRDefault="00706462" w14:paraId="5FAE0D22" w14:textId="7777777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1" w:type="dxa"/>
            <w:tcMar/>
            <w:hideMark/>
          </w:tcPr>
          <w:p w:rsidRPr="00742DA7" w:rsidR="00987247" w:rsidP="004B16C5" w:rsidRDefault="00987247" w14:paraId="117E30AC" w14:textId="445A5C5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409DC1A">
              <w:rPr/>
              <w:t>회원가입과 로그인</w:t>
            </w:r>
          </w:p>
          <w:p w:rsidRPr="00742DA7" w:rsidR="00987247" w:rsidP="0409DC1A" w:rsidRDefault="00987247" w14:paraId="059D21EC" w14:textId="3C82C8C5">
            <w:pPr>
              <w:pStyle w:val="a"/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로그아웃과 탈퇴</w:t>
            </w:r>
          </w:p>
          <w:p w:rsidRPr="00742DA7" w:rsidR="00987247" w:rsidP="0409DC1A" w:rsidRDefault="00987247" w14:paraId="5720A790" w14:textId="143FA25A">
            <w:pPr>
              <w:pStyle w:val="a"/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주문처리 기능</w:t>
            </w:r>
          </w:p>
          <w:p w:rsidRPr="00742DA7" w:rsidR="00987247" w:rsidP="0409DC1A" w:rsidRDefault="00987247" w14:paraId="333AAC17" w14:textId="79962630">
            <w:pPr>
              <w:pStyle w:val="a"/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</w:p>
        </w:tc>
      </w:tr>
      <w:tr w:rsidRPr="00784990" w:rsidR="00987247" w:rsidTr="0409DC1A" w14:paraId="7FC3FA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tcMar/>
            <w:vAlign w:val="center"/>
            <w:hideMark/>
          </w:tcPr>
          <w:p w:rsidRPr="00A30D7D" w:rsidR="00774CFD" w:rsidP="00774CFD" w:rsidRDefault="00774CFD" w14:paraId="39241A09" w14:textId="7777777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Pr="00774CFD" w:rsidR="00774CFD" w:rsidP="00774CFD" w:rsidRDefault="00706462" w14:paraId="39079E11" w14:textId="7777777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71" w:type="dxa"/>
            <w:tcMar/>
            <w:hideMark/>
          </w:tcPr>
          <w:p w:rsidRPr="00742DA7" w:rsidR="00987247" w:rsidP="004B16C5" w:rsidRDefault="00987247" w14:paraId="5E36ACF2" w14:textId="3D49FB5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409DC1A">
              <w:rPr/>
              <w:t xml:space="preserve">회원가입 시 </w:t>
            </w:r>
            <w:proofErr w:type="spellStart"/>
            <w:r w:rsidR="0409DC1A">
              <w:rPr/>
              <w:t>DB연동으로</w:t>
            </w:r>
            <w:proofErr w:type="spellEnd"/>
            <w:r w:rsidR="0409DC1A">
              <w:rPr/>
              <w:t xml:space="preserve"> 저장했으며,</w:t>
            </w:r>
          </w:p>
          <w:p w:rsidRPr="00742DA7" w:rsidR="00987247" w:rsidP="0409DC1A" w:rsidRDefault="00987247" w14:paraId="0AF7F5AA" w14:textId="7C12F408">
            <w:pPr>
              <w:pStyle w:val="a"/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DB 연동된 아이디를 통해 로그인 성공여부를 나타내고,</w:t>
            </w:r>
          </w:p>
          <w:p w:rsidRPr="00742DA7" w:rsidR="00987247" w:rsidP="0409DC1A" w:rsidRDefault="00987247" w14:paraId="5746F45D" w14:textId="2C653191">
            <w:pPr>
              <w:pStyle w:val="a"/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 xml:space="preserve">성공 시 세션에 저장해서 </w:t>
            </w:r>
            <w:r w:rsidRPr="0409DC1A" w:rsidR="0409DC1A">
              <w:rPr>
                <w:rFonts w:ascii="맑은 고딕" w:hAnsi="맑은 고딕" w:eastAsia="맑은 고딕" w:cs="Times New Roman"/>
              </w:rPr>
              <w:t>새로 고침해도</w:t>
            </w:r>
            <w:r w:rsidRPr="0409DC1A" w:rsidR="0409DC1A">
              <w:rPr>
                <w:rFonts w:ascii="맑은 고딕" w:hAnsi="맑은 고딕" w:eastAsia="맑은 고딕" w:cs="Times New Roman"/>
              </w:rPr>
              <w:t xml:space="preserve"> 유지되게 했고,</w:t>
            </w:r>
          </w:p>
          <w:p w:rsidRPr="00742DA7" w:rsidR="00987247" w:rsidP="0409DC1A" w:rsidRDefault="00987247" w14:paraId="50D1DD3C" w14:textId="2C93CC54">
            <w:pPr>
              <w:pStyle w:val="a"/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로그아웃 시 세션을 무효화했다.</w:t>
            </w:r>
          </w:p>
          <w:p w:rsidRPr="00742DA7" w:rsidR="00987247" w:rsidP="0409DC1A" w:rsidRDefault="00987247" w14:paraId="59201F2D" w14:textId="1F2F1EFE">
            <w:pPr>
              <w:pStyle w:val="a"/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주문 처리를 하기 위해서는 로그인이 필요하며,</w:t>
            </w:r>
          </w:p>
          <w:p w:rsidRPr="00742DA7" w:rsidR="00987247" w:rsidP="0409DC1A" w:rsidRDefault="00987247" w14:paraId="55AC3C7C" w14:textId="3B341FD2">
            <w:pPr>
              <w:pStyle w:val="a"/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음료를 누르면 장바구니에 담기고,</w:t>
            </w:r>
          </w:p>
          <w:p w:rsidRPr="00742DA7" w:rsidR="00987247" w:rsidP="0409DC1A" w:rsidRDefault="00987247" w14:paraId="7447C0FF" w14:textId="10BD6338">
            <w:pPr>
              <w:pStyle w:val="a"/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Times New Roman"/>
              </w:rPr>
            </w:pPr>
            <w:r w:rsidRPr="0409DC1A" w:rsidR="0409DC1A">
              <w:rPr>
                <w:rFonts w:ascii="맑은 고딕" w:hAnsi="맑은 고딕" w:eastAsia="맑은 고딕" w:cs="Times New Roman"/>
              </w:rPr>
              <w:t>주문하기와 비우기 기능을 할 수 있게 하였다.</w:t>
            </w:r>
          </w:p>
        </w:tc>
      </w:tr>
    </w:tbl>
    <w:p w:rsidRPr="00706462" w:rsidR="0013409F" w:rsidP="00987247" w:rsidRDefault="0013409F" w14:paraId="1C5FE22A" w14:textId="77777777"/>
    <w:sectPr w:rsidRPr="00706462" w:rsidR="0013409F" w:rsidSect="00EF0B19">
      <w:headerReference w:type="default" r:id="rId6"/>
      <w:footerReference w:type="default" r:id="rId7"/>
      <w:footerReference w:type="first" r:id="rId8"/>
      <w:pgSz w:w="11906" w:h="16838" w:orient="portrait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0376" w:rsidP="00987247" w:rsidRDefault="00570376" w14:paraId="2FBDCC1E" w14:textId="77777777">
      <w:r>
        <w:separator/>
      </w:r>
    </w:p>
  </w:endnote>
  <w:endnote w:type="continuationSeparator" w:id="0">
    <w:p w:rsidR="00570376" w:rsidP="00987247" w:rsidRDefault="00570376" w14:paraId="509505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626CF1" w:rsidR="00626CF1" w:rsidP="0097658E" w:rsidRDefault="00706462" w14:paraId="31433CDD" w14:textId="77777777">
    <w:pPr>
      <w:pStyle w:val="a3"/>
      <w:jc w:val="left"/>
    </w:pPr>
    <w:r>
      <w:drawing>
        <wp:inline wp14:editId="5D7269B4" wp14:anchorId="010224BF">
          <wp:extent cx="990600" cy="215900"/>
          <wp:effectExtent l="0" t="0" r="0" b="0"/>
          <wp:docPr id="9" name="그림 8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그림 8"/>
                  <pic:cNvPicPr/>
                </pic:nvPicPr>
                <pic:blipFill>
                  <a:blip r:embed="R38a01cf5a5724956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880E741">
      <w:rPr/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4F42" w:rsidRDefault="00706462" w14:paraId="5E554337" w14:textId="7777777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P="004672DF" w:rsidRDefault="00570376" w14:paraId="08008035" w14:textId="7777777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0376" w:rsidP="00987247" w:rsidRDefault="00570376" w14:paraId="625557B1" w14:textId="77777777">
      <w:r>
        <w:separator/>
      </w:r>
    </w:p>
  </w:footnote>
  <w:footnote w:type="continuationSeparator" w:id="0">
    <w:p w:rsidR="00570376" w:rsidP="00987247" w:rsidRDefault="00570376" w14:paraId="73E7373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7658E" w:rsidR="00626CF1" w:rsidRDefault="00AF0E72" w14:paraId="496BDF8B" w14:textId="77777777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:rsidRPr="00EF0B19" w:rsidR="00987247" w:rsidRDefault="00987247" w14:paraId="4A6BC4E4" w14:textId="777777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3004B9"/>
    <w:rsid w:val="00366E52"/>
    <w:rsid w:val="003B71DB"/>
    <w:rsid w:val="003B7426"/>
    <w:rsid w:val="00570376"/>
    <w:rsid w:val="00650CB7"/>
    <w:rsid w:val="006E5E72"/>
    <w:rsid w:val="00706462"/>
    <w:rsid w:val="00774CFD"/>
    <w:rsid w:val="00797AAB"/>
    <w:rsid w:val="009221AA"/>
    <w:rsid w:val="0097658E"/>
    <w:rsid w:val="00987247"/>
    <w:rsid w:val="00A30D7D"/>
    <w:rsid w:val="00AA32D6"/>
    <w:rsid w:val="00AF0E72"/>
    <w:rsid w:val="00BB375C"/>
    <w:rsid w:val="00D17412"/>
    <w:rsid w:val="00D74B8C"/>
    <w:rsid w:val="00F204C4"/>
    <w:rsid w:val="00FA0B08"/>
    <w:rsid w:val="0409DC1A"/>
    <w:rsid w:val="4880E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hAnsi="맑은 고딕" w:eastAsia="맑은 고딕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hAnsi="맑은 고딕" w:eastAsia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hAnsi="맑은 고딕" w:eastAsia="맑은 고딕" w:cs="Times New Roman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/>
    <w:rsid w:val="00BB375C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38a01cf5a5724956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사용자</dc:creator>
  <lastModifiedBy>이 성훈</lastModifiedBy>
  <revision>7</revision>
  <dcterms:created xsi:type="dcterms:W3CDTF">2021-03-10T04:28:00.0000000Z</dcterms:created>
  <dcterms:modified xsi:type="dcterms:W3CDTF">2021-07-14T12:25:10.9801510Z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