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B80" w:rsidRPr="00B62FBC" w:rsidRDefault="00332B80" w:rsidP="008D0A15">
      <w:pPr>
        <w:pStyle w:val="NormalParagraphStyle"/>
        <w:spacing w:before="57"/>
        <w:jc w:val="center"/>
        <w:rPr>
          <w:rFonts w:ascii="MyriadPro-Black" w:hAnsi="MyriadPro-Black" w:cs="MyriadPro-Black"/>
          <w:spacing w:val="1"/>
          <w:sz w:val="26"/>
          <w:szCs w:val="26"/>
          <w:lang w:val="id-ID"/>
        </w:rPr>
      </w:pPr>
      <w:r w:rsidRPr="00B62FBC">
        <w:rPr>
          <w:rFonts w:ascii="MyriadPro-Black" w:hAnsi="MyriadPro-Black" w:cs="MyriadPro-Black"/>
          <w:spacing w:val="1"/>
          <w:sz w:val="26"/>
          <w:szCs w:val="26"/>
          <w:lang w:val="id-ID"/>
        </w:rPr>
        <w:t>12. SURAT PERNYATAAN BERSEDIA MENERIMA SANKSI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6"/>
          <w:szCs w:val="26"/>
          <w:lang w:val="id-ID"/>
        </w:rPr>
      </w:pP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6"/>
          <w:szCs w:val="26"/>
          <w:lang w:val="id-ID"/>
        </w:rPr>
      </w:pP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Bersamaan dengan persyaratan yang ditetapkan dan diwajibkan untuk 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 ____________________________ ) Saya yang bertanda tangan di bawah ini : 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Lengkap </w:t>
      </w: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Jenis Kelamin </w:t>
      </w: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Umur </w:t>
      </w: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Pendidikan Terakhir </w:t>
      </w: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32B80" w:rsidRPr="00B62FBC" w:rsidRDefault="00332B80" w:rsidP="000D1A5B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saya bersedia menerima sanksi berupa : _____________________ apabila saya dengan sengaja telah melaku</w:t>
      </w:r>
      <w:r w:rsidR="000D1A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kan tindakan yang bertentangan </w:t>
      </w: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persetujuan ______________.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Dan apabila dikemudian hari ternyata saya ingkar terhadap surat pernyataan yang saya buat ini,  maka saya bersedia dituntut secara hukum di Pengadilan. 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 surat pernyataan kesanggupan ini saya buat sebenar-benarnya agar dapat dipergunakan sebagaimana mestinya. 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kota) (tanggal, bulan, tahun)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Hormat Saya, 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Materai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Rp. 6.000,- </w:t>
      </w: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32B80" w:rsidRPr="00B62FBC" w:rsidRDefault="00332B80" w:rsidP="00332B8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62FB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 _________________ )</w:t>
      </w:r>
    </w:p>
    <w:p w:rsidR="00EB26B1" w:rsidRPr="00B62FBC" w:rsidRDefault="00EB26B1" w:rsidP="00332B80">
      <w:pPr>
        <w:rPr>
          <w:lang w:val="id-ID"/>
        </w:rPr>
      </w:pPr>
    </w:p>
    <w:sectPr w:rsidR="00EB26B1" w:rsidRPr="00B62FBC" w:rsidSect="00332B8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71AF2"/>
    <w:rsid w:val="0003490E"/>
    <w:rsid w:val="000D1A5B"/>
    <w:rsid w:val="00111EAF"/>
    <w:rsid w:val="00136A7F"/>
    <w:rsid w:val="0022283B"/>
    <w:rsid w:val="00271AF2"/>
    <w:rsid w:val="00332B80"/>
    <w:rsid w:val="003736DE"/>
    <w:rsid w:val="007503B5"/>
    <w:rsid w:val="008D0A15"/>
    <w:rsid w:val="00B62FBC"/>
    <w:rsid w:val="00D6592B"/>
    <w:rsid w:val="00D73051"/>
    <w:rsid w:val="00EB26B1"/>
    <w:rsid w:val="00EB7149"/>
    <w:rsid w:val="00EC3023"/>
    <w:rsid w:val="00F059A0"/>
    <w:rsid w:val="00F936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71AF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71AF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6"/>
    <w:basedOn w:val="NormalParagraphStyle"/>
    <w:rsid w:val="00271AF2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  <w:style w:type="paragraph" w:customStyle="1" w:styleId="01">
    <w:name w:val="01"/>
    <w:aliases w:val="4 dan"/>
    <w:basedOn w:val="NormalParagraphStyle"/>
    <w:rsid w:val="007503B5"/>
    <w:pPr>
      <w:suppressAutoHyphens/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mangdj</cp:lastModifiedBy>
  <cp:revision>2</cp:revision>
  <dcterms:created xsi:type="dcterms:W3CDTF">2013-12-17T04:12:00Z</dcterms:created>
  <dcterms:modified xsi:type="dcterms:W3CDTF">2013-12-17T04:12:00Z</dcterms:modified>
</cp:coreProperties>
</file>