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74BF" w14:textId="55BDDA6E" w:rsidR="00FD77C7" w:rsidRDefault="00FD77C7">
      <w:r>
        <w:rPr>
          <w:rFonts w:hint="eastAsia"/>
        </w:rPr>
        <w:t>고정식 산업용 로봇</w:t>
      </w:r>
    </w:p>
    <w:p w14:paraId="7433D575" w14:textId="77777777" w:rsidR="00FD77C7" w:rsidRDefault="00FD77C7"/>
    <w:p w14:paraId="392DB9E1" w14:textId="6088C748" w:rsidR="00FD77C7" w:rsidRDefault="00FD77C7">
      <w:r>
        <w:rPr>
          <w:rFonts w:hint="eastAsia"/>
        </w:rPr>
        <w:t>협동로봇</w:t>
      </w:r>
    </w:p>
    <w:p w14:paraId="51385DEA" w14:textId="6AFC1DB1" w:rsidR="00FD77C7" w:rsidRDefault="00FD77C7">
      <w:proofErr w:type="spellStart"/>
      <w:proofErr w:type="gramStart"/>
      <w:r>
        <w:rPr>
          <w:rFonts w:hint="eastAsia"/>
        </w:rPr>
        <w:t>산업군</w:t>
      </w:r>
      <w:proofErr w:type="spellEnd"/>
      <w:r w:rsidR="00AF6508">
        <w:rPr>
          <w:rFonts w:hint="eastAsia"/>
        </w:rPr>
        <w:t xml:space="preserve"> </w:t>
      </w:r>
      <w:r w:rsidR="00237A63">
        <w:rPr>
          <w:rFonts w:hint="eastAsia"/>
        </w:rPr>
        <w:t>:</w:t>
      </w:r>
      <w:proofErr w:type="gramEnd"/>
      <w:r w:rsidR="00AF6508">
        <w:rPr>
          <w:rFonts w:hint="eastAsia"/>
        </w:rPr>
        <w:t xml:space="preserve"> </w:t>
      </w:r>
      <w:r w:rsidR="00237A63">
        <w:rPr>
          <w:rFonts w:hint="eastAsia"/>
        </w:rPr>
        <w:t xml:space="preserve">공항 </w:t>
      </w:r>
    </w:p>
    <w:p w14:paraId="77A4A599" w14:textId="77777777" w:rsidR="00237A63" w:rsidRDefault="00237A63"/>
    <w:p w14:paraId="1C8F4EBF" w14:textId="0526491D" w:rsidR="00237A63" w:rsidRDefault="00237A63">
      <w:proofErr w:type="spellStart"/>
      <w:r>
        <w:rPr>
          <w:rFonts w:hint="eastAsia"/>
        </w:rPr>
        <w:t>백드랍</w:t>
      </w:r>
      <w:proofErr w:type="spellEnd"/>
      <w:r>
        <w:rPr>
          <w:rFonts w:hint="eastAsia"/>
        </w:rPr>
        <w:t xml:space="preserve"> 시스템에서 </w:t>
      </w:r>
      <w:proofErr w:type="spellStart"/>
      <w:r>
        <w:rPr>
          <w:rFonts w:hint="eastAsia"/>
        </w:rPr>
        <w:t>매니퓰레이터</w:t>
      </w:r>
      <w:proofErr w:type="spellEnd"/>
      <w:r>
        <w:rPr>
          <w:rFonts w:hint="eastAsia"/>
        </w:rPr>
        <w:t xml:space="preserve"> 활용</w:t>
      </w:r>
    </w:p>
    <w:p w14:paraId="4053B6BC" w14:textId="77777777" w:rsidR="00237A63" w:rsidRDefault="00237A63"/>
    <w:p w14:paraId="18A913FA" w14:textId="77777777" w:rsidR="00237A63" w:rsidRDefault="00237A63" w:rsidP="00237A63">
      <w:pPr>
        <w:pStyle w:val="a6"/>
        <w:numPr>
          <w:ilvl w:val="0"/>
          <w:numId w:val="1"/>
        </w:numPr>
      </w:pPr>
      <w:r>
        <w:rPr>
          <w:rFonts w:hint="eastAsia"/>
        </w:rPr>
        <w:t>고객이 지정 위치에 캐리어를 위치시킨다.</w:t>
      </w:r>
    </w:p>
    <w:p w14:paraId="5BBEE8C4" w14:textId="447F3E60" w:rsidR="00237A63" w:rsidRDefault="00237A63" w:rsidP="00237A63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매니퓰레이터가</w:t>
      </w:r>
      <w:proofErr w:type="spellEnd"/>
      <w:r>
        <w:rPr>
          <w:rFonts w:hint="eastAsia"/>
        </w:rPr>
        <w:t xml:space="preserve"> 물체를 감지하면 툴</w:t>
      </w:r>
      <w:r w:rsidR="00AF6508">
        <w:rPr>
          <w:rFonts w:hint="eastAsia"/>
        </w:rPr>
        <w:t>이</w:t>
      </w:r>
      <w:r>
        <w:rPr>
          <w:rFonts w:hint="eastAsia"/>
        </w:rPr>
        <w:t xml:space="preserve"> 캐리어를 </w:t>
      </w:r>
      <w:r w:rsidR="00AF6508">
        <w:rPr>
          <w:rFonts w:hint="eastAsia"/>
        </w:rPr>
        <w:t>들게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한다.(</w:t>
      </w:r>
      <w:proofErr w:type="gramEnd"/>
      <w:r>
        <w:rPr>
          <w:rFonts w:hint="eastAsia"/>
        </w:rPr>
        <w:t>작동은 손님이 완료버튼을 눌렀을 진행하도록)</w:t>
      </w:r>
    </w:p>
    <w:p w14:paraId="74555CEF" w14:textId="474CF6F6" w:rsidR="00237A63" w:rsidRDefault="00237A63" w:rsidP="00237A63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매니퓰레이터는</w:t>
      </w:r>
      <w:proofErr w:type="spellEnd"/>
      <w:r>
        <w:rPr>
          <w:rFonts w:hint="eastAsia"/>
        </w:rPr>
        <w:t xml:space="preserve"> 캐리어를 이동시키는 도중에 캐리어의 무게를 측정하고 지상 승무원분이 수화물 스티커를 부착할 수 있도록 앞에 위치하게 한다.</w:t>
      </w:r>
    </w:p>
    <w:p w14:paraId="05032C96" w14:textId="4EE07D2F" w:rsidR="00237A63" w:rsidRDefault="00237A63" w:rsidP="00237A6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스티커가 부착되면 </w:t>
      </w:r>
      <w:r w:rsidR="00AF6508">
        <w:rPr>
          <w:rFonts w:hint="eastAsia"/>
        </w:rPr>
        <w:t>뒤쪽 컨베이어 벨트 쪽에 물건을 놓는다.</w:t>
      </w:r>
      <w:r>
        <w:rPr>
          <w:rFonts w:hint="eastAsia"/>
        </w:rPr>
        <w:t xml:space="preserve"> </w:t>
      </w:r>
    </w:p>
    <w:p w14:paraId="264BE30A" w14:textId="77777777" w:rsidR="00237A63" w:rsidRDefault="00237A63"/>
    <w:sectPr w:rsidR="00237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F53F0"/>
    <w:multiLevelType w:val="hybridMultilevel"/>
    <w:tmpl w:val="717AF6E4"/>
    <w:lvl w:ilvl="0" w:tplc="B89235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117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C7"/>
    <w:rsid w:val="00237A63"/>
    <w:rsid w:val="004E59BD"/>
    <w:rsid w:val="005D4966"/>
    <w:rsid w:val="00AF6508"/>
    <w:rsid w:val="00C40ECF"/>
    <w:rsid w:val="00F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E919"/>
  <w15:chartTrackingRefBased/>
  <w15:docId w15:val="{2DFAA376-0EED-45DC-A142-17AF5F67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77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7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77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77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77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7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7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7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7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77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77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77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7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7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7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7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7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77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77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77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77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7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77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77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77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7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77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7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김차훈</dc:creator>
  <cp:keywords/>
  <dc:description/>
  <cp:lastModifiedBy>김차훈</cp:lastModifiedBy>
  <cp:revision>2</cp:revision>
  <dcterms:created xsi:type="dcterms:W3CDTF">2024-11-18T08:21:00Z</dcterms:created>
  <dcterms:modified xsi:type="dcterms:W3CDTF">2024-11-18T08:21:00Z</dcterms:modified>
</cp:coreProperties>
</file>