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5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08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4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0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0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0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0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bookmarkEnd w:id="104"/>
    <w:bookmarkStart w:id="107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5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bookmarkEnd w:id="105"/>
    <w:bookmarkStart w:id="106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3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3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3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6"/>
    <w:bookmarkEnd w:id="107"/>
    <w:bookmarkEnd w:id="108"/>
    <w:bookmarkStart w:id="114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09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p>
      <w:pPr>
        <w:numPr>
          <w:ilvl w:val="0"/>
          <w:numId w:val="1196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196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196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8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</w:t>
      </w:r>
      <w:r>
        <w:t xml:space="preserve">[</w:t>
      </w:r>
      <w:r>
        <w:rPr>
          <w:iCs/>
          <w:i/>
        </w:rPr>
        <w:t xml:space="preserve">Nivel</w:t>
      </w:r>
      <w:r>
        <w:t xml:space="preserve">,</w:t>
      </w:r>
      <w:r>
        <w:t xml:space="preserve"> </w:t>
      </w:r>
      <w:r>
        <w:rPr>
          <w:iCs/>
          <w:i/>
        </w:rPr>
        <w:t xml:space="preserve">Estado</w:t>
      </w:r>
      <w:r>
        <w:t xml:space="preserve">])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bookmarkEnd w:id="109"/>
    <w:bookmarkStart w:id="112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0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bookmarkEnd w:id="110"/>
    <w:bookmarkStart w:id="111" w:name="confirmar-e-eliminar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e eliminar LOG</w:t>
      </w:r>
    </w:p>
    <w:bookmarkEnd w:id="111"/>
    <w:bookmarkEnd w:id="112"/>
    <w:bookmarkStart w:id="113" w:name="X37742d9f46ce9b5f1cb21b4e79d73479305308f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TRIGGER ERRO E RESTRIÇÃO DE REGRA DE NEGÓCIO</w:t>
      </w:r>
    </w:p>
    <w:p>
      <w:r>
        <w:br w:type="page"/>
      </w:r>
    </w:p>
    <w:bookmarkEnd w:id="113"/>
    <w:bookmarkEnd w:id="114"/>
    <w:bookmarkStart w:id="125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199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199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199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./Imagens/SCHEMA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18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02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18"/>
    <w:bookmarkStart w:id="119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3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19"/>
    <w:bookmarkStart w:id="120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04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05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05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05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05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05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05"/>
        </w:numPr>
      </w:pPr>
      <w:r>
        <w:t xml:space="preserve">Clique em OK.</w:t>
      </w:r>
      <w:r>
        <w:br/>
      </w:r>
    </w:p>
    <w:p>
      <w:r>
        <w:br w:type="page"/>
      </w:r>
    </w:p>
    <w:bookmarkEnd w:id="120"/>
    <w:bookmarkStart w:id="121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6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06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06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6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1"/>
    <w:bookmarkStart w:id="122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7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07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07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7"/>
        </w:numPr>
      </w:pPr>
      <w:r>
        <w:t xml:space="preserve">Sobre permissões: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08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07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07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2"/>
    <w:bookmarkStart w:id="123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09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09"/>
        </w:numPr>
      </w:pPr>
      <w:r>
        <w:t xml:space="preserve">Sintaxe: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3"/>
    <w:bookmarkStart w:id="124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11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1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4"/>
    <w:bookmarkEnd w:id="125"/>
    <w:bookmarkStart w:id="133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6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12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2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6"/>
    <w:bookmarkStart w:id="127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2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2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25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25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25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26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27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6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28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28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2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2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2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6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30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Start w:id="131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28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34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3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35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35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3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3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4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38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38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</w:pPr>
      <w:r>
        <w:t xml:space="preserve">Etc.</w:t>
      </w:r>
      <w:r>
        <w:br/>
      </w:r>
    </w:p>
    <w:p>
      <w:pPr>
        <w:numPr>
          <w:ilvl w:val="0"/>
          <w:numId w:val="1234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4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8"/>
    <w:bookmarkStart w:id="129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3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43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41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1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1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9"/>
    <w:bookmarkStart w:id="130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4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48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47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30"/>
    <w:bookmarkEnd w:id="131"/>
    <w:bookmarkStart w:id="132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2"/>
    <w:bookmarkEnd w:id="133"/>
    <w:bookmarkStart w:id="137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4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57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4"/>
    <w:bookmarkStart w:id="135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59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5"/>
    <w:bookmarkStart w:id="136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6"/>
    <w:bookmarkEnd w:id="137"/>
    <w:bookmarkStart w:id="139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38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110.</w:t>
      </w:r>
      <w:r>
        <w:br/>
      </w:r>
    </w:p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5" Target="media/rId115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2022-07-09T20:56:50Z</dcterms:created>
  <dcterms:modified xsi:type="dcterms:W3CDTF">2022-07-09T20:56:50Z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