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FCED4" w14:textId="4A689251" w:rsidR="00797E4E" w:rsidRPr="00A12304" w:rsidRDefault="00B34359">
      <w:pPr>
        <w:rPr>
          <w:lang w:val="sv-SE"/>
        </w:rPr>
      </w:pPr>
      <w:r>
        <w:rPr>
          <w:lang w:val="sv-SE"/>
        </w:rPr>
        <w:t>Hello</w:t>
      </w:r>
      <w:bookmarkStart w:id="0" w:name="_GoBack"/>
      <w:bookmarkEnd w:id="0"/>
    </w:p>
    <w:sectPr w:rsidR="00797E4E" w:rsidRPr="00A12304" w:rsidSect="005B57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04"/>
    <w:rsid w:val="005B57FD"/>
    <w:rsid w:val="00797E4E"/>
    <w:rsid w:val="00A12304"/>
    <w:rsid w:val="00B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26F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Eriksson</dc:creator>
  <cp:keywords/>
  <dc:description/>
  <cp:lastModifiedBy>David Eriksson</cp:lastModifiedBy>
  <cp:revision>2</cp:revision>
  <dcterms:created xsi:type="dcterms:W3CDTF">2016-04-03T13:41:00Z</dcterms:created>
  <dcterms:modified xsi:type="dcterms:W3CDTF">2016-04-03T13:46:00Z</dcterms:modified>
</cp:coreProperties>
</file>