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18EC91" w14:textId="77C9E6D9" w:rsidR="006A62FD" w:rsidRDefault="00154FC7" w:rsidP="00154FC7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4FC7">
        <w:rPr>
          <w:rFonts w:ascii="Times New Roman" w:hAnsi="Times New Roman" w:cs="Times New Roman"/>
          <w:b/>
          <w:bCs/>
          <w:sz w:val="26"/>
          <w:szCs w:val="26"/>
          <w:lang w:val="en-US"/>
        </w:rPr>
        <w:t>TUGAS KELOMPOK ANALISIS DATA</w:t>
      </w:r>
    </w:p>
    <w:p w14:paraId="41C7DE42" w14:textId="01797AEE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NAMA </w:t>
      </w:r>
      <w:proofErr w:type="gramStart"/>
      <w:r w:rsidRPr="00154FC7">
        <w:rPr>
          <w:rFonts w:ascii="Times New Roman" w:hAnsi="Times New Roman" w:cs="Times New Roman"/>
          <w:b/>
          <w:bCs/>
          <w:lang w:val="en-US"/>
        </w:rPr>
        <w:t>KELOMPOK :</w:t>
      </w:r>
      <w:proofErr w:type="gramEnd"/>
      <w:r w:rsidRPr="00154FC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C6DB63B" w14:textId="1D8B4895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>SEPTONI SAMUEL ARUAN</w:t>
      </w:r>
    </w:p>
    <w:p w14:paraId="036C35E7" w14:textId="37DE128E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>AHMAD FAJAR</w:t>
      </w:r>
    </w:p>
    <w:p w14:paraId="5D7AA98D" w14:textId="2BFC98AF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THERESIA ANASTASYA SIMANGUNSONG </w:t>
      </w:r>
    </w:p>
    <w:p w14:paraId="694D41DD" w14:textId="06412701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</w:p>
    <w:p w14:paraId="0C82140E" w14:textId="3F42DD0B" w:rsid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LAPORAN ANALISIS DATA MAHASISWA MEMILIH NGEKOST ATAU </w:t>
      </w:r>
      <w:proofErr w:type="gramStart"/>
      <w:r w:rsidRPr="00154FC7">
        <w:rPr>
          <w:rFonts w:ascii="Times New Roman" w:hAnsi="Times New Roman" w:cs="Times New Roman"/>
          <w:b/>
          <w:bCs/>
          <w:lang w:val="en-US"/>
        </w:rPr>
        <w:t xml:space="preserve">NGONTRAK </w:t>
      </w:r>
      <w:r>
        <w:rPr>
          <w:rFonts w:ascii="Times New Roman" w:hAnsi="Times New Roman" w:cs="Times New Roman"/>
          <w:b/>
          <w:bCs/>
          <w:lang w:val="en-US"/>
        </w:rPr>
        <w:t>?</w:t>
      </w:r>
      <w:proofErr w:type="gramEnd"/>
    </w:p>
    <w:p w14:paraId="18277D20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1.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Pendahuluan</w:t>
      </w:r>
      <w:proofErr w:type="spellEnd"/>
    </w:p>
    <w:p w14:paraId="3DF7F9DC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perantau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menempuh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kekurangan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segi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0487BF" w14:textId="742216EF" w:rsid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kecenderungan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memengaruhinya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4AEAE1" w14:textId="77777777" w:rsidR="00154FC7" w:rsidRPr="00154FC7" w:rsidRDefault="00154FC7" w:rsidP="00154FC7">
      <w:pPr>
        <w:pStyle w:val="Heading2"/>
        <w:rPr>
          <w:sz w:val="30"/>
          <w:szCs w:val="30"/>
        </w:rPr>
      </w:pPr>
      <w:r w:rsidRPr="00154FC7">
        <w:rPr>
          <w:rStyle w:val="Strong"/>
          <w:b/>
          <w:bCs/>
          <w:sz w:val="30"/>
          <w:szCs w:val="30"/>
        </w:rPr>
        <w:t xml:space="preserve">2. </w:t>
      </w:r>
      <w:proofErr w:type="spellStart"/>
      <w:r w:rsidRPr="00154FC7">
        <w:rPr>
          <w:rStyle w:val="Strong"/>
          <w:b/>
          <w:bCs/>
          <w:sz w:val="30"/>
          <w:szCs w:val="30"/>
        </w:rPr>
        <w:t>Rumusan</w:t>
      </w:r>
      <w:proofErr w:type="spellEnd"/>
      <w:r w:rsidRPr="00154FC7">
        <w:rPr>
          <w:rStyle w:val="Strong"/>
          <w:b/>
          <w:bCs/>
          <w:sz w:val="30"/>
          <w:szCs w:val="30"/>
        </w:rPr>
        <w:t xml:space="preserve"> Masalah</w:t>
      </w:r>
    </w:p>
    <w:p w14:paraId="6121A6FB" w14:textId="77777777" w:rsidR="00154FC7" w:rsidRDefault="00154FC7" w:rsidP="00154FC7">
      <w:pPr>
        <w:pStyle w:val="NormalWeb"/>
      </w:pPr>
      <w:r>
        <w:t xml:space="preserve">Adapun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30FE517" w14:textId="77777777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ngekost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ngontrak</w:t>
      </w:r>
      <w:proofErr w:type="spellEnd"/>
      <w:r>
        <w:t xml:space="preserve">? </w:t>
      </w:r>
    </w:p>
    <w:p w14:paraId="73D4917F" w14:textId="77777777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Faktor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</w:p>
    <w:p w14:paraId="3CDEB5CA" w14:textId="55DE235B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? </w:t>
      </w:r>
    </w:p>
    <w:p w14:paraId="4BD6E125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3. Tujuan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</w:p>
    <w:p w14:paraId="0D8821AF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A80F6DD" w14:textId="77777777" w:rsidR="00154FC7" w:rsidRP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08B5049" w14:textId="77777777" w:rsidR="00154FC7" w:rsidRP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Menganalisis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990B418" w14:textId="77777777" w:rsid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perbandingan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</w:p>
    <w:p w14:paraId="53BDCB2D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4.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Metodologi</w:t>
      </w:r>
      <w:proofErr w:type="spellEnd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</w:p>
    <w:p w14:paraId="332855B0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kuantitatif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kuesioner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6C20B3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82F2BC0" w14:textId="7CFC9191" w:rsidR="00154FC7" w:rsidRPr="00154FC7" w:rsidRDefault="00154FC7" w:rsidP="00154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responden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486D38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AE2B7C" w14:textId="0BB4EAA6" w:rsidR="00154FC7" w:rsidRDefault="00154FC7" w:rsidP="00154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Skala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Skala 1–5 </w:t>
      </w:r>
    </w:p>
    <w:p w14:paraId="369A9149" w14:textId="77777777" w:rsidR="00486D38" w:rsidRPr="00154FC7" w:rsidRDefault="00486D38" w:rsidP="00486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16F08E4" w14:textId="72A91F82" w:rsidR="00486D38" w:rsidRPr="00486D38" w:rsidRDefault="00154FC7" w:rsidP="00486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Variabel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245EB251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X1: Jenis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5FEB88D8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X2: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9EDA1E1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X3: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C6825A7" w14:textId="00695F0A" w:rsid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Y: Tingkat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</w:p>
    <w:p w14:paraId="05745C5E" w14:textId="053AF0BF" w:rsid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5. Data (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Ringkasan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Hasil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)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86D38" w14:paraId="0CCCF223" w14:textId="77777777" w:rsidTr="00486D38">
        <w:tc>
          <w:tcPr>
            <w:tcW w:w="2254" w:type="dxa"/>
            <w:vAlign w:val="center"/>
          </w:tcPr>
          <w:p w14:paraId="0CF4E6FA" w14:textId="6DF61FF6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Kategori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Mahasiswa</w:t>
            </w:r>
            <w:proofErr w:type="spellEnd"/>
          </w:p>
        </w:tc>
        <w:tc>
          <w:tcPr>
            <w:tcW w:w="2254" w:type="dxa"/>
            <w:vAlign w:val="center"/>
          </w:tcPr>
          <w:p w14:paraId="2A4DCD34" w14:textId="163514A9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Biaya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(Rp/</w:t>
            </w: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bln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2254" w:type="dxa"/>
            <w:vAlign w:val="center"/>
          </w:tcPr>
          <w:p w14:paraId="05C60934" w14:textId="0D664747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Kenyamanan</w:t>
            </w:r>
            <w:proofErr w:type="spellEnd"/>
          </w:p>
        </w:tc>
        <w:tc>
          <w:tcPr>
            <w:tcW w:w="2254" w:type="dxa"/>
            <w:vAlign w:val="center"/>
          </w:tcPr>
          <w:p w14:paraId="195BC40B" w14:textId="27C924E5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Kepuasan</w:t>
            </w:r>
            <w:proofErr w:type="spellEnd"/>
          </w:p>
        </w:tc>
      </w:tr>
      <w:tr w:rsidR="00486D38" w14:paraId="0DAE07C3" w14:textId="77777777" w:rsidTr="00486D38">
        <w:tc>
          <w:tcPr>
            <w:tcW w:w="2254" w:type="dxa"/>
            <w:vAlign w:val="center"/>
          </w:tcPr>
          <w:p w14:paraId="77B910B1" w14:textId="6A991E36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Ngekost</w:t>
            </w:r>
            <w:proofErr w:type="spellEnd"/>
          </w:p>
        </w:tc>
        <w:tc>
          <w:tcPr>
            <w:tcW w:w="2254" w:type="dxa"/>
            <w:vAlign w:val="center"/>
          </w:tcPr>
          <w:p w14:paraId="11C24E6A" w14:textId="0F28E03A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800.000</w:t>
            </w:r>
          </w:p>
        </w:tc>
        <w:tc>
          <w:tcPr>
            <w:tcW w:w="2254" w:type="dxa"/>
            <w:vAlign w:val="center"/>
          </w:tcPr>
          <w:p w14:paraId="6646F293" w14:textId="2E2EC60C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3.8</w:t>
            </w:r>
          </w:p>
        </w:tc>
        <w:tc>
          <w:tcPr>
            <w:tcW w:w="2254" w:type="dxa"/>
            <w:vAlign w:val="center"/>
          </w:tcPr>
          <w:p w14:paraId="4AD4E8D6" w14:textId="53707DF2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4.0</w:t>
            </w:r>
          </w:p>
        </w:tc>
      </w:tr>
      <w:tr w:rsidR="00486D38" w14:paraId="7D6E2EAA" w14:textId="77777777" w:rsidTr="00486D38">
        <w:tc>
          <w:tcPr>
            <w:tcW w:w="2254" w:type="dxa"/>
            <w:vAlign w:val="center"/>
          </w:tcPr>
          <w:p w14:paraId="30DC495E" w14:textId="1D9C809D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Ngontrak</w:t>
            </w:r>
            <w:proofErr w:type="spellEnd"/>
          </w:p>
        </w:tc>
        <w:tc>
          <w:tcPr>
            <w:tcW w:w="2254" w:type="dxa"/>
            <w:vAlign w:val="center"/>
          </w:tcPr>
          <w:p w14:paraId="0DF763E8" w14:textId="17FEB665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1.200.000</w:t>
            </w:r>
          </w:p>
        </w:tc>
        <w:tc>
          <w:tcPr>
            <w:tcW w:w="2254" w:type="dxa"/>
            <w:vAlign w:val="center"/>
          </w:tcPr>
          <w:p w14:paraId="66C07D11" w14:textId="21A7EC60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4.2</w:t>
            </w:r>
          </w:p>
        </w:tc>
        <w:tc>
          <w:tcPr>
            <w:tcW w:w="2254" w:type="dxa"/>
            <w:vAlign w:val="center"/>
          </w:tcPr>
          <w:p w14:paraId="018AE174" w14:textId="4223F4BE" w:rsidR="00486D38" w:rsidRDefault="00486D38" w:rsidP="00486D3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4.3</w:t>
            </w:r>
          </w:p>
        </w:tc>
      </w:tr>
    </w:tbl>
    <w:p w14:paraId="7181AE5B" w14:textId="77777777" w:rsidR="00486D38" w:rsidRPr="00D42503" w:rsidRDefault="00486D38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</w:p>
    <w:p w14:paraId="71AEB86A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6.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Analisis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Data</w:t>
      </w:r>
    </w:p>
    <w:p w14:paraId="56E5A19C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75B51D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Hal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disebabkan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38B1F267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berbanding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</w:p>
    <w:p w14:paraId="1DAD1D3B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hemat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budget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</w:p>
    <w:p w14:paraId="6509E9D6" w14:textId="3BE9EEF9" w:rsidR="00D42503" w:rsidRPr="00D42503" w:rsidRDefault="00D42503" w:rsidP="00486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Tingkat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(4.3)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(4.0)</w:t>
      </w: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berpengaruh</w:t>
      </w:r>
      <w:proofErr w:type="spellEnd"/>
      <w:r w:rsidR="00486D3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5CB047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7.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Pembahasan</w:t>
      </w:r>
      <w:proofErr w:type="spellEnd"/>
    </w:p>
    <w:p w14:paraId="26E35F19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beraktivitas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Mereka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C40A9C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kepraktisan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Kost juga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simpel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D7FC48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F62881" w14:textId="7AFCAD00" w:rsid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85D48E" w14:textId="0B3839A9" w:rsid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FCDD76" w14:textId="77777777" w:rsid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</w:p>
    <w:p w14:paraId="107CA83F" w14:textId="5AD6B57A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8. Kesimpulan</w:t>
      </w:r>
    </w:p>
    <w:p w14:paraId="194F2206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D90F4F" w14:textId="77777777" w:rsidR="00D42503" w:rsidRPr="00D42503" w:rsidRDefault="00D42503" w:rsidP="00D42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12CF5FC" w14:textId="77777777" w:rsidR="00D42503" w:rsidRPr="00D42503" w:rsidRDefault="00D42503" w:rsidP="00D42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43CD8B5" w14:textId="54C9F2AC" w:rsidR="00D42503" w:rsidRPr="00CB5208" w:rsidRDefault="00D42503" w:rsidP="00CB52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Faktor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D524204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9. Saran</w:t>
      </w:r>
    </w:p>
    <w:p w14:paraId="47BB5803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Adapun saran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92C4CA5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finansial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38542D0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kampus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A60FC8F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menghemat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</w:p>
    <w:p w14:paraId="2A1B27A3" w14:textId="77777777" w:rsidR="00D42503" w:rsidRPr="00154FC7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93A562" w14:textId="2CEA74D4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5FF3193" w14:textId="77777777" w:rsidR="00154FC7" w:rsidRDefault="00154FC7" w:rsidP="00154FC7">
      <w:pPr>
        <w:spacing w:before="100" w:beforeAutospacing="1" w:after="100" w:afterAutospacing="1" w:line="240" w:lineRule="auto"/>
      </w:pPr>
    </w:p>
    <w:p w14:paraId="2A1127E3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4B3B38" w14:textId="77777777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</w:p>
    <w:sectPr w:rsidR="00154FC7" w:rsidRPr="0015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30E07"/>
    <w:multiLevelType w:val="hybridMultilevel"/>
    <w:tmpl w:val="875EB9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200DD"/>
    <w:multiLevelType w:val="multilevel"/>
    <w:tmpl w:val="A65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825D4"/>
    <w:multiLevelType w:val="multilevel"/>
    <w:tmpl w:val="F95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B3989"/>
    <w:multiLevelType w:val="multilevel"/>
    <w:tmpl w:val="E17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712E1"/>
    <w:multiLevelType w:val="multilevel"/>
    <w:tmpl w:val="D95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21503"/>
    <w:multiLevelType w:val="multilevel"/>
    <w:tmpl w:val="994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94066"/>
    <w:multiLevelType w:val="hybridMultilevel"/>
    <w:tmpl w:val="85CA12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C7"/>
    <w:rsid w:val="00154FC7"/>
    <w:rsid w:val="00486D38"/>
    <w:rsid w:val="006A62FD"/>
    <w:rsid w:val="00CB5208"/>
    <w:rsid w:val="00D4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2E2B"/>
  <w15:chartTrackingRefBased/>
  <w15:docId w15:val="{8EDFA2BA-72A7-4DDC-9676-C512DB75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4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F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4FC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154F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486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theresia</dc:creator>
  <cp:keywords/>
  <dc:description/>
  <cp:lastModifiedBy>theresia</cp:lastModifiedBy>
  <cp:revision>2</cp:revision>
  <dcterms:created xsi:type="dcterms:W3CDTF">2026-07-03T15:47:00Z</dcterms:created>
  <dcterms:modified xsi:type="dcterms:W3CDTF">2026-07-03T15:47:00Z</dcterms:modified>
</cp:coreProperties>
</file>