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FD44" w14:textId="4BC270FD" w:rsidR="007141C5" w:rsidRDefault="00BE4870" w:rsidP="004E7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B107AE" wp14:editId="2FD24DB2">
                <wp:simplePos x="0" y="0"/>
                <wp:positionH relativeFrom="column">
                  <wp:posOffset>1070610</wp:posOffset>
                </wp:positionH>
                <wp:positionV relativeFrom="paragraph">
                  <wp:posOffset>-111760</wp:posOffset>
                </wp:positionV>
                <wp:extent cx="5039360" cy="1541780"/>
                <wp:effectExtent l="0" t="0" r="0" b="1270"/>
                <wp:wrapNone/>
                <wp:docPr id="156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9360" cy="154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7A2BD0" w14:textId="77777777" w:rsidR="007A0520" w:rsidRPr="00A6434B" w:rsidRDefault="007A0520" w:rsidP="00E44974">
                            <w:pPr>
                              <w:spacing w:after="0" w:line="240" w:lineRule="auto"/>
                              <w:jc w:val="center"/>
                              <w:rPr>
                                <w:rFonts w:ascii="Times" w:hAnsi="Times" w:cs="Calibri"/>
                                <w:b/>
                                <w:i/>
                                <w:sz w:val="36"/>
                                <w:szCs w:val="32"/>
                              </w:rPr>
                            </w:pPr>
                            <w:r w:rsidRPr="00A6434B">
                              <w:rPr>
                                <w:rFonts w:ascii="Times" w:hAnsi="Times" w:cs="Calibri"/>
                                <w:b/>
                                <w:i/>
                                <w:sz w:val="36"/>
                                <w:szCs w:val="32"/>
                              </w:rPr>
                              <w:t>REPUBLIQUE DE GUINEE</w:t>
                            </w:r>
                          </w:p>
                          <w:p w14:paraId="6EEFB7CE" w14:textId="77777777" w:rsidR="007A0520" w:rsidRPr="00A6434B" w:rsidRDefault="007A0520" w:rsidP="00E44974">
                            <w:pPr>
                              <w:spacing w:after="0" w:line="240" w:lineRule="auto"/>
                              <w:jc w:val="center"/>
                              <w:rPr>
                                <w:rFonts w:ascii="Times" w:hAnsi="Times" w:cs="Calibri"/>
                                <w:b/>
                                <w:i/>
                                <w:sz w:val="24"/>
                                <w:szCs w:val="32"/>
                              </w:rPr>
                            </w:pPr>
                            <w:r w:rsidRPr="00A6434B">
                              <w:rPr>
                                <w:rFonts w:ascii="Times" w:hAnsi="Times" w:cs="Calibri"/>
                                <w:b/>
                                <w:i/>
                                <w:color w:val="FF0000"/>
                                <w:sz w:val="24"/>
                                <w:szCs w:val="32"/>
                              </w:rPr>
                              <w:t>Travail</w:t>
                            </w:r>
                            <w:r w:rsidRPr="00A6434B">
                              <w:rPr>
                                <w:rFonts w:ascii="Times" w:hAnsi="Times" w:cs="Calibri"/>
                                <w:b/>
                                <w:i/>
                                <w:sz w:val="24"/>
                                <w:szCs w:val="32"/>
                              </w:rPr>
                              <w:t>-</w:t>
                            </w:r>
                            <w:r w:rsidRPr="00A6434B">
                              <w:rPr>
                                <w:rFonts w:ascii="Times" w:hAnsi="Times" w:cs="Calibri"/>
                                <w:b/>
                                <w:i/>
                                <w:color w:val="FFFF00"/>
                                <w:sz w:val="24"/>
                                <w:szCs w:val="32"/>
                              </w:rPr>
                              <w:t>Justice</w:t>
                            </w:r>
                            <w:r w:rsidRPr="00A6434B">
                              <w:rPr>
                                <w:rFonts w:ascii="Times" w:hAnsi="Times" w:cs="Calibri"/>
                                <w:b/>
                                <w:i/>
                                <w:sz w:val="24"/>
                                <w:szCs w:val="32"/>
                              </w:rPr>
                              <w:t>-</w:t>
                            </w:r>
                            <w:r w:rsidRPr="00A6434B">
                              <w:rPr>
                                <w:rFonts w:ascii="Times" w:hAnsi="Times" w:cs="Calibri"/>
                                <w:b/>
                                <w:i/>
                                <w:color w:val="00B050"/>
                                <w:sz w:val="24"/>
                                <w:szCs w:val="32"/>
                              </w:rPr>
                              <w:t>Solidarité</w:t>
                            </w:r>
                          </w:p>
                          <w:p w14:paraId="7D6B5397" w14:textId="08CA735E" w:rsidR="007A0520" w:rsidRPr="00A6434B" w:rsidRDefault="007A0520" w:rsidP="00E44974">
                            <w:pPr>
                              <w:spacing w:after="0" w:line="240" w:lineRule="auto"/>
                              <w:jc w:val="center"/>
                              <w:rPr>
                                <w:rFonts w:ascii="Times" w:hAnsi="Times" w:cs="Calibri"/>
                                <w:b/>
                                <w:i/>
                                <w:sz w:val="24"/>
                                <w:szCs w:val="32"/>
                              </w:rPr>
                            </w:pPr>
                            <w:r w:rsidRPr="00A6434B">
                              <w:rPr>
                                <w:rFonts w:ascii="Times" w:hAnsi="Times" w:cs="Calibri"/>
                                <w:b/>
                                <w:i/>
                                <w:sz w:val="24"/>
                                <w:szCs w:val="32"/>
                              </w:rPr>
                              <w:t>Ministère de l’Enseignement Supérieur</w:t>
                            </w:r>
                            <w:r>
                              <w:rPr>
                                <w:rFonts w:ascii="Times" w:hAnsi="Times" w:cs="Calibri"/>
                                <w:b/>
                                <w:i/>
                                <w:sz w:val="24"/>
                                <w:szCs w:val="32"/>
                              </w:rPr>
                              <w:t xml:space="preserve"> et</w:t>
                            </w:r>
                            <w:r w:rsidRPr="00A6434B">
                              <w:rPr>
                                <w:rFonts w:ascii="Times" w:hAnsi="Times" w:cs="Calibri"/>
                                <w:b/>
                                <w:i/>
                                <w:sz w:val="24"/>
                                <w:szCs w:val="32"/>
                              </w:rPr>
                              <w:t xml:space="preserve"> de la Recherche Scientifique</w:t>
                            </w:r>
                            <w:r>
                              <w:rPr>
                                <w:rFonts w:ascii="Times" w:hAnsi="Times" w:cs="Calibri"/>
                                <w:b/>
                                <w:i/>
                                <w:sz w:val="24"/>
                                <w:szCs w:val="32"/>
                              </w:rPr>
                              <w:t xml:space="preserve"> </w:t>
                            </w:r>
                          </w:p>
                          <w:p w14:paraId="1972CE81" w14:textId="77777777" w:rsidR="007A0520" w:rsidRPr="00A6434B" w:rsidRDefault="007A0520" w:rsidP="00E44974">
                            <w:pPr>
                              <w:spacing w:after="0" w:line="240" w:lineRule="auto"/>
                              <w:jc w:val="center"/>
                              <w:rPr>
                                <w:rFonts w:ascii="Times" w:hAnsi="Times"/>
                                <w:b/>
                                <w:i/>
                                <w:color w:val="0000FF"/>
                                <w:sz w:val="52"/>
                                <w:szCs w:val="60"/>
                              </w:rPr>
                            </w:pPr>
                            <w:r w:rsidRPr="00A6434B">
                              <w:rPr>
                                <w:rFonts w:ascii="Times" w:hAnsi="Times"/>
                                <w:b/>
                                <w:i/>
                                <w:color w:val="0000FF"/>
                                <w:sz w:val="48"/>
                                <w:szCs w:val="60"/>
                              </w:rPr>
                              <w:t>Université de Kindia</w:t>
                            </w:r>
                          </w:p>
                          <w:p w14:paraId="6468EE12" w14:textId="77777777" w:rsidR="007A0520" w:rsidRPr="00A6434B" w:rsidRDefault="007A0520" w:rsidP="00E44974">
                            <w:pPr>
                              <w:spacing w:after="0" w:line="240" w:lineRule="auto"/>
                              <w:jc w:val="center"/>
                              <w:rPr>
                                <w:rFonts w:ascii="Times" w:hAnsi="Times"/>
                                <w:b/>
                                <w:i/>
                                <w:color w:val="1D1B11"/>
                                <w:szCs w:val="32"/>
                              </w:rPr>
                            </w:pPr>
                            <w:r w:rsidRPr="00A6434B">
                              <w:rPr>
                                <w:rFonts w:ascii="Times" w:hAnsi="Times"/>
                                <w:b/>
                                <w:i/>
                                <w:color w:val="1D1B11"/>
                                <w:szCs w:val="32"/>
                              </w:rPr>
                              <w:t>BP 212</w:t>
                            </w:r>
                          </w:p>
                          <w:p w14:paraId="2882261F" w14:textId="77777777" w:rsidR="007A0520" w:rsidRPr="00A6434B" w:rsidRDefault="007A0520" w:rsidP="00E44974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A6434B">
                              <w:rPr>
                                <w:rFonts w:ascii="Times" w:hAnsi="Times"/>
                                <w:b/>
                                <w:i/>
                                <w:color w:val="1D1B11"/>
                                <w:szCs w:val="32"/>
                              </w:rPr>
                              <w:t xml:space="preserve">Email : </w:t>
                            </w:r>
                            <w:hyperlink r:id="rId8" w:history="1">
                              <w:r w:rsidRPr="00A6434B">
                                <w:rPr>
                                  <w:rStyle w:val="Lienhypertexte"/>
                                  <w:rFonts w:ascii="Book Antiqua" w:hAnsi="Book Antiqua"/>
                                  <w:b/>
                                  <w:i/>
                                  <w:color w:val="FF0000"/>
                                  <w:szCs w:val="32"/>
                                </w:rPr>
                                <w:t>rectorat@univ-kindia.org</w:t>
                              </w:r>
                            </w:hyperlink>
                          </w:p>
                          <w:p w14:paraId="23FD3739" w14:textId="77777777" w:rsidR="007A0520" w:rsidRPr="00B40905" w:rsidRDefault="007A0520" w:rsidP="00E44974">
                            <w:pPr>
                              <w:spacing w:after="0" w:line="240" w:lineRule="auto"/>
                              <w:jc w:val="center"/>
                              <w:rPr>
                                <w:rFonts w:ascii="Times" w:hAnsi="Times"/>
                                <w:b/>
                                <w:i/>
                                <w:sz w:val="24"/>
                                <w:szCs w:val="32"/>
                                <w:u w:val="single"/>
                              </w:rPr>
                            </w:pPr>
                            <w:r w:rsidRPr="00B40905">
                              <w:rPr>
                                <w:rFonts w:ascii="Book Antiqua" w:hAnsi="Book Antiqua"/>
                                <w:b/>
                                <w:i/>
                              </w:rPr>
                              <w:t>Site</w:t>
                            </w:r>
                            <w:r w:rsidRPr="00B40905">
                              <w:rPr>
                                <w:rFonts w:ascii="Book Antiqua" w:hAnsi="Book Antiqua"/>
                                <w:b/>
                                <w:i/>
                                <w:sz w:val="20"/>
                              </w:rPr>
                              <w:t>:</w:t>
                            </w:r>
                            <w:r w:rsidRPr="00B40905">
                              <w:rPr>
                                <w:rFonts w:ascii="Book Antiqua" w:hAnsi="Book Antiqua"/>
                                <w:b/>
                                <w:i/>
                                <w:u w:val="single"/>
                              </w:rPr>
                              <w:t>www.univ-kindia.org</w:t>
                            </w:r>
                          </w:p>
                          <w:p w14:paraId="443C55E1" w14:textId="77777777" w:rsidR="007A0520" w:rsidRPr="00B40905" w:rsidRDefault="007A0520" w:rsidP="00E44974">
                            <w:pPr>
                              <w:spacing w:line="240" w:lineRule="auto"/>
                              <w:rPr>
                                <w:sz w:val="36"/>
                                <w:szCs w:val="32"/>
                                <w:u w:val="single"/>
                              </w:rPr>
                            </w:pPr>
                          </w:p>
                          <w:p w14:paraId="59B78037" w14:textId="77777777" w:rsidR="007A0520" w:rsidRPr="00B40905" w:rsidRDefault="007A0520" w:rsidP="00E449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B107AE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84.3pt;margin-top:-8.8pt;width:396.8pt;height:121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" filled="f" stroked="f">
                <v:textbox>
                  <w:txbxContent>
                    <w:p w14:paraId="497A2BD0" w14:textId="77777777" w:rsidR="007A0520" w:rsidRPr="00A6434B" w:rsidRDefault="007A0520" w:rsidP="00E44974">
                      <w:pPr>
                        <w:spacing w:after="0" w:line="240" w:lineRule="auto"/>
                        <w:jc w:val="center"/>
                        <w:rPr>
                          <w:rFonts w:ascii="Times" w:hAnsi="Times" w:cs="Calibri"/>
                          <w:b/>
                          <w:i/>
                          <w:sz w:val="36"/>
                          <w:szCs w:val="32"/>
                        </w:rPr>
                      </w:pPr>
                      <w:r w:rsidRPr="00A6434B">
                        <w:rPr>
                          <w:rFonts w:ascii="Times" w:hAnsi="Times" w:cs="Calibri"/>
                          <w:b/>
                          <w:i/>
                          <w:sz w:val="36"/>
                          <w:szCs w:val="32"/>
                        </w:rPr>
                        <w:t>REPUBLIQUE DE GUINEE</w:t>
                      </w:r>
                    </w:p>
                    <w:p w14:paraId="6EEFB7CE" w14:textId="77777777" w:rsidR="007A0520" w:rsidRPr="00A6434B" w:rsidRDefault="007A0520" w:rsidP="00E44974">
                      <w:pPr>
                        <w:spacing w:after="0" w:line="240" w:lineRule="auto"/>
                        <w:jc w:val="center"/>
                        <w:rPr>
                          <w:rFonts w:ascii="Times" w:hAnsi="Times" w:cs="Calibri"/>
                          <w:b/>
                          <w:i/>
                          <w:sz w:val="24"/>
                          <w:szCs w:val="32"/>
                        </w:rPr>
                      </w:pPr>
                      <w:r w:rsidRPr="00A6434B">
                        <w:rPr>
                          <w:rFonts w:ascii="Times" w:hAnsi="Times" w:cs="Calibri"/>
                          <w:b/>
                          <w:i/>
                          <w:color w:val="FF0000"/>
                          <w:sz w:val="24"/>
                          <w:szCs w:val="32"/>
                        </w:rPr>
                        <w:t>Travail</w:t>
                      </w:r>
                      <w:r w:rsidRPr="00A6434B">
                        <w:rPr>
                          <w:rFonts w:ascii="Times" w:hAnsi="Times" w:cs="Calibri"/>
                          <w:b/>
                          <w:i/>
                          <w:sz w:val="24"/>
                          <w:szCs w:val="32"/>
                        </w:rPr>
                        <w:t>-</w:t>
                      </w:r>
                      <w:r w:rsidRPr="00A6434B">
                        <w:rPr>
                          <w:rFonts w:ascii="Times" w:hAnsi="Times" w:cs="Calibri"/>
                          <w:b/>
                          <w:i/>
                          <w:color w:val="FFFF00"/>
                          <w:sz w:val="24"/>
                          <w:szCs w:val="32"/>
                        </w:rPr>
                        <w:t>Justice</w:t>
                      </w:r>
                      <w:r w:rsidRPr="00A6434B">
                        <w:rPr>
                          <w:rFonts w:ascii="Times" w:hAnsi="Times" w:cs="Calibri"/>
                          <w:b/>
                          <w:i/>
                          <w:sz w:val="24"/>
                          <w:szCs w:val="32"/>
                        </w:rPr>
                        <w:t>-</w:t>
                      </w:r>
                      <w:r w:rsidRPr="00A6434B">
                        <w:rPr>
                          <w:rFonts w:ascii="Times" w:hAnsi="Times" w:cs="Calibri"/>
                          <w:b/>
                          <w:i/>
                          <w:color w:val="00B050"/>
                          <w:sz w:val="24"/>
                          <w:szCs w:val="32"/>
                        </w:rPr>
                        <w:t>Solidarité</w:t>
                      </w:r>
                    </w:p>
                    <w:p w14:paraId="7D6B5397" w14:textId="08CA735E" w:rsidR="007A0520" w:rsidRPr="00A6434B" w:rsidRDefault="007A0520" w:rsidP="00E44974">
                      <w:pPr>
                        <w:spacing w:after="0" w:line="240" w:lineRule="auto"/>
                        <w:jc w:val="center"/>
                        <w:rPr>
                          <w:rFonts w:ascii="Times" w:hAnsi="Times" w:cs="Calibri"/>
                          <w:b/>
                          <w:i/>
                          <w:sz w:val="24"/>
                          <w:szCs w:val="32"/>
                        </w:rPr>
                      </w:pPr>
                      <w:r w:rsidRPr="00A6434B">
                        <w:rPr>
                          <w:rFonts w:ascii="Times" w:hAnsi="Times" w:cs="Calibri"/>
                          <w:b/>
                          <w:i/>
                          <w:sz w:val="24"/>
                          <w:szCs w:val="32"/>
                        </w:rPr>
                        <w:t>Ministère de l’Enseignement Supérieur</w:t>
                      </w:r>
                      <w:r>
                        <w:rPr>
                          <w:rFonts w:ascii="Times" w:hAnsi="Times" w:cs="Calibri"/>
                          <w:b/>
                          <w:i/>
                          <w:sz w:val="24"/>
                          <w:szCs w:val="32"/>
                        </w:rPr>
                        <w:t xml:space="preserve"> et</w:t>
                      </w:r>
                      <w:r w:rsidRPr="00A6434B">
                        <w:rPr>
                          <w:rFonts w:ascii="Times" w:hAnsi="Times" w:cs="Calibri"/>
                          <w:b/>
                          <w:i/>
                          <w:sz w:val="24"/>
                          <w:szCs w:val="32"/>
                        </w:rPr>
                        <w:t xml:space="preserve"> de la Recherche Scientifique</w:t>
                      </w:r>
                      <w:r>
                        <w:rPr>
                          <w:rFonts w:ascii="Times" w:hAnsi="Times" w:cs="Calibri"/>
                          <w:b/>
                          <w:i/>
                          <w:sz w:val="24"/>
                          <w:szCs w:val="32"/>
                        </w:rPr>
                        <w:t xml:space="preserve"> </w:t>
                      </w:r>
                    </w:p>
                    <w:p w14:paraId="1972CE81" w14:textId="77777777" w:rsidR="007A0520" w:rsidRPr="00A6434B" w:rsidRDefault="007A0520" w:rsidP="00E44974">
                      <w:pPr>
                        <w:spacing w:after="0" w:line="240" w:lineRule="auto"/>
                        <w:jc w:val="center"/>
                        <w:rPr>
                          <w:rFonts w:ascii="Times" w:hAnsi="Times"/>
                          <w:b/>
                          <w:i/>
                          <w:color w:val="0000FF"/>
                          <w:sz w:val="52"/>
                          <w:szCs w:val="60"/>
                        </w:rPr>
                      </w:pPr>
                      <w:r w:rsidRPr="00A6434B">
                        <w:rPr>
                          <w:rFonts w:ascii="Times" w:hAnsi="Times"/>
                          <w:b/>
                          <w:i/>
                          <w:color w:val="0000FF"/>
                          <w:sz w:val="48"/>
                          <w:szCs w:val="60"/>
                        </w:rPr>
                        <w:t>Université de Kindia</w:t>
                      </w:r>
                    </w:p>
                    <w:p w14:paraId="6468EE12" w14:textId="77777777" w:rsidR="007A0520" w:rsidRPr="00A6434B" w:rsidRDefault="007A0520" w:rsidP="00E44974">
                      <w:pPr>
                        <w:spacing w:after="0" w:line="240" w:lineRule="auto"/>
                        <w:jc w:val="center"/>
                        <w:rPr>
                          <w:rFonts w:ascii="Times" w:hAnsi="Times"/>
                          <w:b/>
                          <w:i/>
                          <w:color w:val="1D1B11"/>
                          <w:szCs w:val="32"/>
                        </w:rPr>
                      </w:pPr>
                      <w:r w:rsidRPr="00A6434B">
                        <w:rPr>
                          <w:rFonts w:ascii="Times" w:hAnsi="Times"/>
                          <w:b/>
                          <w:i/>
                          <w:color w:val="1D1B11"/>
                          <w:szCs w:val="32"/>
                        </w:rPr>
                        <w:t>BP 212</w:t>
                      </w:r>
                    </w:p>
                    <w:p w14:paraId="2882261F" w14:textId="77777777" w:rsidR="007A0520" w:rsidRPr="00A6434B" w:rsidRDefault="007A0520" w:rsidP="00E44974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  <w:r w:rsidRPr="00A6434B">
                        <w:rPr>
                          <w:rFonts w:ascii="Times" w:hAnsi="Times"/>
                          <w:b/>
                          <w:i/>
                          <w:color w:val="1D1B11"/>
                          <w:szCs w:val="32"/>
                        </w:rPr>
                        <w:t xml:space="preserve">Email : </w:t>
                      </w:r>
                      <w:hyperlink r:id="rId9" w:history="1">
                        <w:r w:rsidRPr="00A6434B">
                          <w:rPr>
                            <w:rStyle w:val="Lienhypertexte"/>
                            <w:rFonts w:ascii="Book Antiqua" w:hAnsi="Book Antiqua"/>
                            <w:b/>
                            <w:i/>
                            <w:color w:val="FF0000"/>
                            <w:szCs w:val="32"/>
                          </w:rPr>
                          <w:t>rectorat@univ-kindia.org</w:t>
                        </w:r>
                      </w:hyperlink>
                    </w:p>
                    <w:p w14:paraId="23FD3739" w14:textId="77777777" w:rsidR="007A0520" w:rsidRPr="00B40905" w:rsidRDefault="007A0520" w:rsidP="00E44974">
                      <w:pPr>
                        <w:spacing w:after="0" w:line="240" w:lineRule="auto"/>
                        <w:jc w:val="center"/>
                        <w:rPr>
                          <w:rFonts w:ascii="Times" w:hAnsi="Times"/>
                          <w:b/>
                          <w:i/>
                          <w:sz w:val="24"/>
                          <w:szCs w:val="32"/>
                          <w:u w:val="single"/>
                        </w:rPr>
                      </w:pPr>
                      <w:r w:rsidRPr="00B40905">
                        <w:rPr>
                          <w:rFonts w:ascii="Book Antiqua" w:hAnsi="Book Antiqua"/>
                          <w:b/>
                          <w:i/>
                        </w:rPr>
                        <w:t>Site</w:t>
                      </w:r>
                      <w:r w:rsidRPr="00B40905">
                        <w:rPr>
                          <w:rFonts w:ascii="Book Antiqua" w:hAnsi="Book Antiqua"/>
                          <w:b/>
                          <w:i/>
                          <w:sz w:val="20"/>
                        </w:rPr>
                        <w:t>:</w:t>
                      </w:r>
                      <w:r w:rsidRPr="00B40905">
                        <w:rPr>
                          <w:rFonts w:ascii="Book Antiqua" w:hAnsi="Book Antiqua"/>
                          <w:b/>
                          <w:i/>
                          <w:u w:val="single"/>
                        </w:rPr>
                        <w:t>www.univ-kindia.org</w:t>
                      </w:r>
                    </w:p>
                    <w:p w14:paraId="443C55E1" w14:textId="77777777" w:rsidR="007A0520" w:rsidRPr="00B40905" w:rsidRDefault="007A0520" w:rsidP="00E44974">
                      <w:pPr>
                        <w:spacing w:line="240" w:lineRule="auto"/>
                        <w:rPr>
                          <w:sz w:val="36"/>
                          <w:szCs w:val="32"/>
                          <w:u w:val="single"/>
                        </w:rPr>
                      </w:pPr>
                    </w:p>
                    <w:p w14:paraId="59B78037" w14:textId="77777777" w:rsidR="007A0520" w:rsidRPr="00B40905" w:rsidRDefault="007A0520" w:rsidP="00E44974"/>
                  </w:txbxContent>
                </v:textbox>
              </v:shape>
            </w:pict>
          </mc:Fallback>
        </mc:AlternateContent>
      </w:r>
      <w:r w:rsidRPr="00E44974">
        <w:rPr>
          <w:rFonts w:ascii="Times New Roman" w:hAnsi="Times New Roman" w:cs="Times New Roman"/>
          <w:noProof/>
          <w:lang w:eastAsia="fr-FR"/>
        </w:rPr>
        <w:drawing>
          <wp:anchor distT="0" distB="0" distL="114300" distR="114300" simplePos="0" relativeHeight="251674624" behindDoc="1" locked="0" layoutInCell="1" allowOverlap="1" wp14:anchorId="2E809533" wp14:editId="7D757D7D">
            <wp:simplePos x="0" y="0"/>
            <wp:positionH relativeFrom="column">
              <wp:posOffset>-52070</wp:posOffset>
            </wp:positionH>
            <wp:positionV relativeFrom="paragraph">
              <wp:posOffset>8255</wp:posOffset>
            </wp:positionV>
            <wp:extent cx="1256030" cy="1206797"/>
            <wp:effectExtent l="0" t="0" r="127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979" cy="1210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2C55">
        <w:rPr>
          <w:rFonts w:cs="Times New Roman"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5064F8D" wp14:editId="6E483E7E">
                <wp:simplePos x="0" y="0"/>
                <wp:positionH relativeFrom="column">
                  <wp:posOffset>-1624907</wp:posOffset>
                </wp:positionH>
                <wp:positionV relativeFrom="paragraph">
                  <wp:posOffset>-226233</wp:posOffset>
                </wp:positionV>
                <wp:extent cx="2852770" cy="383367"/>
                <wp:effectExtent l="0" t="895350" r="0" b="893445"/>
                <wp:wrapNone/>
                <wp:docPr id="152" name="Grou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rot="21059496">
                          <a:off x="0" y="0"/>
                          <a:ext cx="2852770" cy="383367"/>
                          <a:chOff x="0" y="0"/>
                          <a:chExt cx="2445312" cy="450112"/>
                        </a:xfrm>
                      </wpg:grpSpPr>
                      <wps:wsp>
                        <wps:cNvPr id="153" name="Rectangle 2"/>
                        <wps:cNvSpPr/>
                        <wps:spPr>
                          <a:xfrm rot="19502267">
                            <a:off x="0" y="0"/>
                            <a:ext cx="2232660" cy="15276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Rectangle 8"/>
                        <wps:cNvSpPr/>
                        <wps:spPr>
                          <a:xfrm rot="19502267">
                            <a:off x="106326" y="148856"/>
                            <a:ext cx="2232660" cy="152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Rectangle 9"/>
                        <wps:cNvSpPr/>
                        <wps:spPr>
                          <a:xfrm rot="19502267">
                            <a:off x="212652" y="297712"/>
                            <a:ext cx="2232660" cy="15240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E72A3C" id="Groupe 10" o:spid="_x0000_s1026" style="position:absolute;margin-left:-127.95pt;margin-top:-17.8pt;width:224.65pt;height:30.2pt;rotation:-590375fd;z-index:251672576;mso-width-relative:margin;mso-height-relative:margin" coordsize="24453,4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">
                <v:rect id="Rectangle 2" o:spid="_x0000_s1027" style="position:absolute;width:22326;height:1527;rotation:-229128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hR1cMA&#10;AADcAAAADwAAAGRycy9kb3ducmV2LnhtbERPzWrCQBC+F3yHZYRegm5aqaapq5RAi0IviT7AkB2T&#10;tNnZsLvV9O1dQehtPr7fWW9H04szOd9ZVvA0T0EQ11Z33Cg4Hj5mGQgfkDX2lknBH3nYbiYPa8y1&#10;vXBJ5yo0Ioawz1FBG8KQS+nrlgz6uR2II3eyzmCI0DVSO7zEcNPL5zRdSoMdx4YWBypaqn+qX6Ng&#10;lSXfriyT5BT2y0/3WmReF19KPU7H9zcQgcbwL767dzrOf1nA7Zl4gdx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hR1cMAAADcAAAADwAAAAAAAAAAAAAAAACYAgAAZHJzL2Rv&#10;d25yZXYueG1sUEsFBgAAAAAEAAQA9QAAAIgDAAAAAA==&#10;" fillcolor="red" strokecolor="red" strokeweight="2pt"/>
                <v:rect id="Rectangle 8" o:spid="_x0000_s1028" style="position:absolute;left:1063;top:1488;width:22326;height:1524;rotation:-229128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RqacQA&#10;AADcAAAADwAAAGRycy9kb3ducmV2LnhtbERPTWvCQBC9F/wPywjemk20Sk3diCgtxYttFMHbkJ0m&#10;IdnZkN1q+u+7BaG3ebzPWa0H04or9a62rCCJYhDEhdU1lwpOx9fHZxDOI2tsLZOCH3KwzkYPK0y1&#10;vfEnXXNfihDCLkUFlfddKqUrKjLoItsRB+7L9gZ9gH0pdY+3EG5aOY3jhTRYc2iosKNtRUWTfxsF&#10;Rb7YX87+fGg+2mVS7hua7d5Iqcl42LyA8DT4f/Hd/a7D/PkT/D0TLp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UamnEAAAA3AAAAA8AAAAAAAAAAAAAAAAAmAIAAGRycy9k&#10;b3ducmV2LnhtbFBLBQYAAAAABAAEAPUAAACJAwAAAAA=&#10;" fillcolor="yellow" strokecolor="yellow" strokeweight="2pt"/>
                <v:rect id="Rectangle 9" o:spid="_x0000_s1029" style="position:absolute;left:2126;top:2977;width:22327;height:1524;rotation:-229128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LJf8QA&#10;AADcAAAADwAAAGRycy9kb3ducmV2LnhtbERPTWvCQBC9F/wPywheSt1YUSR1lVIQAwqiFrW3ITsm&#10;wexsml01/ntXELzN433OeNqYUlyodoVlBb1uBII4tbrgTMHvdvYxAuE8ssbSMim4kYPppPU2xljb&#10;K6/psvGZCCHsYlSQe1/FUro0J4OuayviwB1tbdAHWGdS13gN4aaUn1E0lAYLDg05VvSTU3ranI2C&#10;xX+yrpLl+W+/Oiz3/R33R+/zuVKddvP9BcJT41/ipzvRYf5gAI9nwgVyc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iyX/EAAAA3AAAAA8AAAAAAAAAAAAAAAAAmAIAAGRycy9k&#10;b3ducmV2LnhtbFBLBQYAAAAABAAEAPUAAACJAwAAAAA=&#10;" fillcolor="#00b050" strokecolor="#00b050" strokeweight="2pt"/>
              </v:group>
            </w:pict>
          </mc:Fallback>
        </mc:AlternateContent>
      </w:r>
    </w:p>
    <w:p w14:paraId="40B4DE43" w14:textId="6A9E0EB4" w:rsidR="007141C5" w:rsidRDefault="007141C5" w:rsidP="00F237CC">
      <w:pPr>
        <w:jc w:val="center"/>
        <w:rPr>
          <w:rFonts w:ascii="Times New Roman" w:hAnsi="Times New Roman" w:cs="Times New Roman"/>
        </w:rPr>
      </w:pPr>
    </w:p>
    <w:p w14:paraId="7A34300D" w14:textId="5E1E6234" w:rsidR="00F038E5" w:rsidRPr="00B21260" w:rsidRDefault="00F038E5" w:rsidP="00F237CC">
      <w:pPr>
        <w:jc w:val="center"/>
        <w:rPr>
          <w:rFonts w:ascii="Times New Roman" w:hAnsi="Times New Roman" w:cs="Times New Roman"/>
        </w:rPr>
      </w:pPr>
    </w:p>
    <w:p w14:paraId="3F2465C6" w14:textId="2D1415A5" w:rsidR="00E44974" w:rsidRDefault="00E44974" w:rsidP="00522AA8">
      <w:pPr>
        <w:jc w:val="both"/>
        <w:rPr>
          <w:rFonts w:cs="Times New Roman"/>
          <w:sz w:val="28"/>
          <w:szCs w:val="28"/>
          <w:lang w:val="en-US"/>
        </w:rPr>
      </w:pPr>
    </w:p>
    <w:p w14:paraId="14B8C9AD" w14:textId="3541D0D7" w:rsidR="00E44974" w:rsidRPr="00E44974" w:rsidRDefault="00E44974" w:rsidP="00E44974">
      <w:pPr>
        <w:spacing w:after="0"/>
        <w:jc w:val="both"/>
        <w:rPr>
          <w:rFonts w:cs="Times New Roman"/>
          <w:sz w:val="14"/>
          <w:szCs w:val="28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5"/>
      </w:tblGrid>
      <w:tr w:rsidR="00E44974" w14:paraId="5C22B569" w14:textId="77777777" w:rsidTr="009E6CA4">
        <w:trPr>
          <w:trHeight w:val="20"/>
        </w:trPr>
        <w:tc>
          <w:tcPr>
            <w:tcW w:w="9288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101DA3D4" w14:textId="0465448D" w:rsidR="00E44974" w:rsidRPr="00F736C9" w:rsidRDefault="00E44974" w:rsidP="00522AA8">
            <w:pPr>
              <w:jc w:val="both"/>
              <w:rPr>
                <w:rFonts w:cs="Times New Roman"/>
                <w:sz w:val="10"/>
                <w:szCs w:val="28"/>
                <w:lang w:val="en-US"/>
              </w:rPr>
            </w:pPr>
          </w:p>
        </w:tc>
      </w:tr>
    </w:tbl>
    <w:p w14:paraId="3A965C3B" w14:textId="77777777" w:rsidR="00E44974" w:rsidRPr="00E44974" w:rsidRDefault="00E44974" w:rsidP="00E44974">
      <w:pPr>
        <w:spacing w:after="0"/>
        <w:jc w:val="both"/>
        <w:rPr>
          <w:rFonts w:cs="Times New Roman"/>
          <w:sz w:val="4"/>
          <w:szCs w:val="28"/>
          <w:lang w:val="en-US"/>
        </w:rPr>
      </w:pPr>
    </w:p>
    <w:p w14:paraId="355D0A2B" w14:textId="50F0C877" w:rsidR="008525AC" w:rsidRPr="00F736C9" w:rsidRDefault="00D84250" w:rsidP="009E6CA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736C9">
        <w:rPr>
          <w:rFonts w:ascii="Arial" w:hAnsi="Arial" w:cs="Arial"/>
          <w:sz w:val="28"/>
          <w:szCs w:val="28"/>
        </w:rPr>
        <w:t>Réf</w:t>
      </w:r>
      <w:r w:rsidR="00A95F22" w:rsidRPr="00F736C9">
        <w:rPr>
          <w:rFonts w:ascii="Arial" w:hAnsi="Arial" w:cs="Arial"/>
          <w:sz w:val="28"/>
          <w:szCs w:val="28"/>
        </w:rPr>
        <w:t>:</w:t>
      </w:r>
      <w:r w:rsidR="00060ECC" w:rsidRPr="00F736C9">
        <w:rPr>
          <w:rFonts w:ascii="Arial" w:hAnsi="Arial" w:cs="Arial"/>
          <w:sz w:val="28"/>
          <w:szCs w:val="28"/>
        </w:rPr>
        <w:t xml:space="preserve"> 20</w:t>
      </w:r>
      <w:r w:rsidR="007141C5">
        <w:rPr>
          <w:rFonts w:ascii="Arial" w:hAnsi="Arial" w:cs="Arial"/>
          <w:sz w:val="28"/>
          <w:szCs w:val="28"/>
        </w:rPr>
        <w:t>26</w:t>
      </w:r>
      <w:r w:rsidR="00522AA8" w:rsidRPr="00F736C9">
        <w:rPr>
          <w:rFonts w:ascii="Arial" w:hAnsi="Arial" w:cs="Arial"/>
          <w:sz w:val="28"/>
          <w:szCs w:val="28"/>
        </w:rPr>
        <w:t>/_______/MESRS/UK/RECT</w:t>
      </w:r>
      <w:r w:rsidR="00060ECC" w:rsidRPr="00F736C9">
        <w:rPr>
          <w:rFonts w:ascii="Arial" w:hAnsi="Arial" w:cs="Arial"/>
          <w:sz w:val="28"/>
          <w:szCs w:val="28"/>
        </w:rPr>
        <w:t>/SG</w:t>
      </w:r>
    </w:p>
    <w:p w14:paraId="4D5BD914" w14:textId="41FA7BA5" w:rsidR="00522AA8" w:rsidRPr="009E6CA4" w:rsidRDefault="00522AA8" w:rsidP="009E6CA4">
      <w:pPr>
        <w:spacing w:line="360" w:lineRule="auto"/>
        <w:jc w:val="center"/>
        <w:rPr>
          <w:rFonts w:ascii="Arial" w:hAnsi="Arial" w:cs="Arial"/>
          <w:b/>
          <w:color w:val="1B0F65"/>
          <w:sz w:val="56"/>
          <w:szCs w:val="36"/>
          <w:u w:val="single"/>
        </w:rPr>
      </w:pPr>
      <w:r w:rsidRPr="009E6CA4">
        <w:rPr>
          <w:rFonts w:ascii="Arial" w:hAnsi="Arial" w:cs="Arial"/>
          <w:b/>
          <w:color w:val="1B0F65"/>
          <w:sz w:val="56"/>
          <w:szCs w:val="36"/>
          <w:u w:val="single"/>
        </w:rPr>
        <w:t>ORDRE DE MISSION</w:t>
      </w:r>
    </w:p>
    <w:p w14:paraId="7CDE9F87" w14:textId="3504EED1" w:rsidR="00E81987" w:rsidRPr="00BC1AE9" w:rsidRDefault="00E978D1" w:rsidP="00C04A6F">
      <w:pPr>
        <w:pStyle w:val="Titre2"/>
        <w:spacing w:line="360" w:lineRule="auto"/>
        <w:rPr>
          <w:rFonts w:ascii="Arial" w:eastAsiaTheme="minorHAnsi" w:hAnsi="Arial" w:cs="Arial"/>
          <w:b/>
          <w:noProof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Il est ordonné à</w:t>
      </w:r>
      <w:r w:rsidR="001231E2">
        <w:rPr>
          <w:rFonts w:ascii="Arial" w:hAnsi="Arial" w:cs="Arial"/>
          <w:color w:val="auto"/>
          <w:sz w:val="28"/>
          <w:szCs w:val="28"/>
        </w:rPr>
        <w:t> :</w:t>
      </w:r>
      <w:r w:rsidR="008D0C40" w:rsidRPr="00BC1AE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BC1AE9" w:rsidRPr="00BC1AE9">
        <w:rPr>
          <w:rFonts w:ascii="Arial" w:eastAsiaTheme="minorHAnsi" w:hAnsi="Arial" w:cs="Arial"/>
          <w:b/>
          <w:noProof/>
          <w:color w:val="000000" w:themeColor="text1"/>
          <w:sz w:val="28"/>
          <w:szCs w:val="28"/>
        </w:rPr>
        <w:fldChar w:fldCharType="begin"/>
      </w:r>
      <w:r w:rsidR="00BC1AE9" w:rsidRPr="00BC1AE9">
        <w:rPr>
          <w:rFonts w:ascii="Arial" w:eastAsiaTheme="minorHAnsi" w:hAnsi="Arial" w:cs="Arial"/>
          <w:b/>
          <w:noProof/>
          <w:color w:val="000000" w:themeColor="text1"/>
          <w:sz w:val="28"/>
          <w:szCs w:val="28"/>
        </w:rPr>
        <w:instrText xml:space="preserve"> MERGEFIELD Ordoné_a </w:instrText>
      </w:r>
      <w:r w:rsidR="00BC1AE9" w:rsidRPr="00BC1AE9">
        <w:rPr>
          <w:rFonts w:ascii="Arial" w:eastAsiaTheme="minorHAnsi" w:hAnsi="Arial" w:cs="Arial"/>
          <w:b/>
          <w:noProof/>
          <w:color w:val="000000" w:themeColor="text1"/>
          <w:sz w:val="28"/>
          <w:szCs w:val="28"/>
        </w:rPr>
        <w:fldChar w:fldCharType="separate"/>
      </w:r>
      <w:r w:rsidR="007A0520" w:rsidRPr="00B809BD">
        <w:rPr>
          <w:rFonts w:ascii="Arial" w:hAnsi="Arial" w:cs="Arial"/>
          <w:b/>
          <w:noProof/>
          <w:color w:val="000000" w:themeColor="text1"/>
          <w:sz w:val="28"/>
          <w:szCs w:val="28"/>
        </w:rPr>
        <w:t>Pr Akoye Massa ZOUMANIGUI</w:t>
      </w:r>
      <w:r w:rsidR="00BC1AE9" w:rsidRPr="00BC1AE9">
        <w:rPr>
          <w:rFonts w:ascii="Arial" w:eastAsiaTheme="minorHAnsi" w:hAnsi="Arial" w:cs="Arial"/>
          <w:b/>
          <w:noProof/>
          <w:color w:val="000000" w:themeColor="text1"/>
          <w:sz w:val="28"/>
          <w:szCs w:val="28"/>
        </w:rPr>
        <w:fldChar w:fldCharType="end"/>
      </w:r>
    </w:p>
    <w:p w14:paraId="69A9D7C0" w14:textId="7DA99123" w:rsidR="00522AA8" w:rsidRPr="007141C5" w:rsidRDefault="00522AA8" w:rsidP="00E4194E">
      <w:pPr>
        <w:jc w:val="both"/>
        <w:rPr>
          <w:rFonts w:ascii="Arial" w:hAnsi="Arial" w:cs="Arial"/>
          <w:b/>
          <w:sz w:val="28"/>
          <w:szCs w:val="28"/>
        </w:rPr>
      </w:pPr>
      <w:r w:rsidRPr="009E6CA4">
        <w:rPr>
          <w:rFonts w:ascii="Arial" w:hAnsi="Arial" w:cs="Arial"/>
          <w:sz w:val="28"/>
          <w:szCs w:val="28"/>
        </w:rPr>
        <w:t xml:space="preserve">Nationalité : </w:t>
      </w:r>
      <w:r w:rsidR="00BC1AE9">
        <w:rPr>
          <w:rFonts w:ascii="Arial" w:hAnsi="Arial" w:cs="Arial"/>
          <w:b/>
          <w:sz w:val="28"/>
          <w:szCs w:val="28"/>
        </w:rPr>
        <w:fldChar w:fldCharType="begin"/>
      </w:r>
      <w:r w:rsidR="00BC1AE9">
        <w:rPr>
          <w:rFonts w:ascii="Arial" w:hAnsi="Arial" w:cs="Arial"/>
          <w:b/>
          <w:sz w:val="28"/>
          <w:szCs w:val="28"/>
        </w:rPr>
        <w:instrText xml:space="preserve"> MERGEFIELD Nationalité </w:instrText>
      </w:r>
      <w:r w:rsidR="00BC1AE9">
        <w:rPr>
          <w:rFonts w:ascii="Arial" w:hAnsi="Arial" w:cs="Arial"/>
          <w:b/>
          <w:sz w:val="28"/>
          <w:szCs w:val="28"/>
        </w:rPr>
        <w:fldChar w:fldCharType="separate"/>
      </w:r>
      <w:r w:rsidR="007A0520" w:rsidRPr="00B809BD">
        <w:rPr>
          <w:rFonts w:ascii="Arial" w:hAnsi="Arial" w:cs="Arial"/>
          <w:b/>
          <w:noProof/>
          <w:sz w:val="28"/>
          <w:szCs w:val="28"/>
        </w:rPr>
        <w:t>Guinéenne</w:t>
      </w:r>
      <w:r w:rsidR="00BC1AE9">
        <w:rPr>
          <w:rFonts w:ascii="Arial" w:hAnsi="Arial" w:cs="Arial"/>
          <w:b/>
          <w:sz w:val="28"/>
          <w:szCs w:val="28"/>
        </w:rPr>
        <w:fldChar w:fldCharType="end"/>
      </w:r>
    </w:p>
    <w:p w14:paraId="33C6D1AB" w14:textId="34067C38" w:rsidR="00522AA8" w:rsidRPr="00A2686D" w:rsidRDefault="00795769" w:rsidP="00E4194E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Profession ou Fonction : </w:t>
      </w:r>
      <w:r w:rsidR="00BC1AE9">
        <w:rPr>
          <w:rFonts w:ascii="Arial" w:hAnsi="Arial" w:cs="Arial"/>
          <w:b/>
          <w:sz w:val="28"/>
          <w:szCs w:val="28"/>
        </w:rPr>
        <w:fldChar w:fldCharType="begin"/>
      </w:r>
      <w:r w:rsidR="00BC1AE9">
        <w:rPr>
          <w:rFonts w:ascii="Arial" w:hAnsi="Arial" w:cs="Arial"/>
          <w:b/>
          <w:sz w:val="28"/>
          <w:szCs w:val="28"/>
        </w:rPr>
        <w:instrText xml:space="preserve"> MERGEFIELD Fonction </w:instrText>
      </w:r>
      <w:r w:rsidR="00BC1AE9">
        <w:rPr>
          <w:rFonts w:ascii="Arial" w:hAnsi="Arial" w:cs="Arial"/>
          <w:b/>
          <w:sz w:val="28"/>
          <w:szCs w:val="28"/>
        </w:rPr>
        <w:fldChar w:fldCharType="separate"/>
      </w:r>
      <w:r w:rsidR="007A0520" w:rsidRPr="00B809BD">
        <w:rPr>
          <w:rFonts w:ascii="Arial" w:hAnsi="Arial" w:cs="Arial"/>
          <w:b/>
          <w:noProof/>
          <w:sz w:val="28"/>
          <w:szCs w:val="28"/>
        </w:rPr>
        <w:t>Recteur de l'Université</w:t>
      </w:r>
      <w:r w:rsidR="00BC1AE9">
        <w:rPr>
          <w:rFonts w:ascii="Arial" w:hAnsi="Arial" w:cs="Arial"/>
          <w:b/>
          <w:sz w:val="28"/>
          <w:szCs w:val="28"/>
        </w:rPr>
        <w:fldChar w:fldCharType="end"/>
      </w:r>
    </w:p>
    <w:p w14:paraId="6D665CB1" w14:textId="64D6A034" w:rsidR="00522AA8" w:rsidRPr="00A2686D" w:rsidRDefault="00522AA8" w:rsidP="00E4194E">
      <w:pPr>
        <w:jc w:val="both"/>
        <w:rPr>
          <w:rFonts w:ascii="Arial" w:hAnsi="Arial" w:cs="Arial"/>
          <w:b/>
          <w:sz w:val="28"/>
          <w:szCs w:val="28"/>
        </w:rPr>
      </w:pPr>
      <w:r w:rsidRPr="009E6CA4">
        <w:rPr>
          <w:rFonts w:ascii="Arial" w:hAnsi="Arial" w:cs="Arial"/>
          <w:sz w:val="28"/>
          <w:szCs w:val="28"/>
        </w:rPr>
        <w:t>De se rend</w:t>
      </w:r>
      <w:r w:rsidR="004326C6">
        <w:rPr>
          <w:rFonts w:ascii="Arial" w:hAnsi="Arial" w:cs="Arial"/>
          <w:sz w:val="28"/>
          <w:szCs w:val="28"/>
        </w:rPr>
        <w:t xml:space="preserve">re </w:t>
      </w:r>
      <w:r w:rsidR="006B1E5C">
        <w:rPr>
          <w:rFonts w:ascii="Arial" w:hAnsi="Arial" w:cs="Arial"/>
          <w:sz w:val="28"/>
          <w:szCs w:val="28"/>
        </w:rPr>
        <w:t>à</w:t>
      </w:r>
      <w:r w:rsidR="00875EA3">
        <w:rPr>
          <w:rFonts w:ascii="Arial" w:hAnsi="Arial" w:cs="Arial"/>
          <w:sz w:val="28"/>
          <w:szCs w:val="28"/>
        </w:rPr>
        <w:t> :</w:t>
      </w:r>
      <w:r w:rsidR="004326C6">
        <w:rPr>
          <w:rFonts w:ascii="Arial" w:hAnsi="Arial" w:cs="Arial"/>
          <w:sz w:val="28"/>
          <w:szCs w:val="28"/>
        </w:rPr>
        <w:t xml:space="preserve"> </w:t>
      </w:r>
      <w:r w:rsidR="007A0520">
        <w:rPr>
          <w:rFonts w:ascii="Arial" w:hAnsi="Arial" w:cs="Arial"/>
          <w:b/>
          <w:sz w:val="28"/>
          <w:szCs w:val="28"/>
        </w:rPr>
        <w:t xml:space="preserve">Conakry </w:t>
      </w:r>
      <w:r w:rsidR="005948E2">
        <w:rPr>
          <w:rFonts w:ascii="Arial" w:hAnsi="Arial" w:cs="Arial"/>
          <w:b/>
          <w:sz w:val="28"/>
          <w:szCs w:val="28"/>
        </w:rPr>
        <w:t xml:space="preserve"> </w:t>
      </w:r>
    </w:p>
    <w:p w14:paraId="0AFEEEC3" w14:textId="46ACAC44" w:rsidR="00522AA8" w:rsidRPr="00A2686D" w:rsidRDefault="00522AA8" w:rsidP="00E4194E">
      <w:pPr>
        <w:jc w:val="both"/>
        <w:rPr>
          <w:rFonts w:ascii="Arial" w:hAnsi="Arial" w:cs="Arial"/>
          <w:b/>
          <w:sz w:val="28"/>
          <w:szCs w:val="28"/>
        </w:rPr>
      </w:pPr>
      <w:r w:rsidRPr="009E6CA4">
        <w:rPr>
          <w:rFonts w:ascii="Arial" w:hAnsi="Arial" w:cs="Arial"/>
          <w:sz w:val="28"/>
          <w:szCs w:val="28"/>
        </w:rPr>
        <w:t>Objet de la Mission :</w:t>
      </w:r>
      <w:r w:rsidR="00A87B0C">
        <w:rPr>
          <w:rFonts w:ascii="Arial" w:hAnsi="Arial" w:cs="Arial"/>
          <w:sz w:val="28"/>
          <w:szCs w:val="28"/>
        </w:rPr>
        <w:t xml:space="preserve"> </w:t>
      </w:r>
      <w:r w:rsidR="007A0520">
        <w:rPr>
          <w:rFonts w:ascii="Arial" w:hAnsi="Arial" w:cs="Arial"/>
          <w:b/>
          <w:sz w:val="28"/>
          <w:szCs w:val="28"/>
        </w:rPr>
        <w:t>Raisons de Service</w:t>
      </w:r>
      <w:r w:rsidR="008A6334">
        <w:rPr>
          <w:rFonts w:ascii="Arial" w:hAnsi="Arial" w:cs="Arial"/>
          <w:b/>
          <w:sz w:val="28"/>
          <w:szCs w:val="28"/>
        </w:rPr>
        <w:t xml:space="preserve"> </w:t>
      </w:r>
    </w:p>
    <w:p w14:paraId="57D6FF74" w14:textId="77777777" w:rsidR="00BC1AE9" w:rsidRDefault="00522AA8" w:rsidP="00E4194E">
      <w:pPr>
        <w:jc w:val="both"/>
        <w:rPr>
          <w:rFonts w:ascii="Arial" w:hAnsi="Arial" w:cs="Arial"/>
          <w:b/>
          <w:sz w:val="28"/>
          <w:szCs w:val="28"/>
        </w:rPr>
      </w:pPr>
      <w:r w:rsidRPr="009E6CA4">
        <w:rPr>
          <w:rFonts w:ascii="Arial" w:hAnsi="Arial" w:cs="Arial"/>
          <w:sz w:val="28"/>
          <w:szCs w:val="28"/>
        </w:rPr>
        <w:t>Moyen de Tra</w:t>
      </w:r>
      <w:r w:rsidR="00960999">
        <w:rPr>
          <w:rFonts w:ascii="Arial" w:hAnsi="Arial" w:cs="Arial"/>
          <w:sz w:val="28"/>
          <w:szCs w:val="28"/>
        </w:rPr>
        <w:t>nsport :</w:t>
      </w:r>
      <w:r w:rsidR="003C4C9B">
        <w:rPr>
          <w:rFonts w:ascii="Arial" w:hAnsi="Arial" w:cs="Arial"/>
          <w:sz w:val="28"/>
          <w:szCs w:val="28"/>
        </w:rPr>
        <w:t xml:space="preserve"> </w:t>
      </w:r>
      <w:r w:rsidR="00BC1AE9">
        <w:rPr>
          <w:rFonts w:ascii="Arial" w:hAnsi="Arial" w:cs="Arial"/>
          <w:b/>
          <w:sz w:val="28"/>
          <w:szCs w:val="28"/>
        </w:rPr>
        <w:fldChar w:fldCharType="begin"/>
      </w:r>
      <w:r w:rsidR="00BC1AE9">
        <w:rPr>
          <w:rFonts w:ascii="Arial" w:hAnsi="Arial" w:cs="Arial"/>
          <w:b/>
          <w:sz w:val="28"/>
          <w:szCs w:val="28"/>
        </w:rPr>
        <w:instrText xml:space="preserve"> MERGEFIELD Moyen_de_Transort </w:instrText>
      </w:r>
      <w:r w:rsidR="00BC1AE9">
        <w:rPr>
          <w:rFonts w:ascii="Arial" w:hAnsi="Arial" w:cs="Arial"/>
          <w:b/>
          <w:sz w:val="28"/>
          <w:szCs w:val="28"/>
        </w:rPr>
        <w:fldChar w:fldCharType="separate"/>
      </w:r>
      <w:r w:rsidR="007A0520" w:rsidRPr="00B809BD">
        <w:rPr>
          <w:rFonts w:ascii="Arial" w:hAnsi="Arial" w:cs="Arial"/>
          <w:b/>
          <w:noProof/>
          <w:sz w:val="28"/>
          <w:szCs w:val="28"/>
        </w:rPr>
        <w:t>BG-9949-02</w:t>
      </w:r>
      <w:r w:rsidR="00BC1AE9">
        <w:rPr>
          <w:rFonts w:ascii="Arial" w:hAnsi="Arial" w:cs="Arial"/>
          <w:b/>
          <w:sz w:val="28"/>
          <w:szCs w:val="28"/>
        </w:rPr>
        <w:fldChar w:fldCharType="end"/>
      </w:r>
    </w:p>
    <w:p w14:paraId="1A8B6280" w14:textId="2A773513" w:rsidR="00522AA8" w:rsidRPr="00EB2786" w:rsidRDefault="00522AA8" w:rsidP="00E4194E">
      <w:pPr>
        <w:jc w:val="both"/>
        <w:rPr>
          <w:rFonts w:ascii="Arial" w:hAnsi="Arial" w:cs="Arial"/>
          <w:b/>
          <w:sz w:val="28"/>
          <w:szCs w:val="28"/>
        </w:rPr>
      </w:pPr>
      <w:r w:rsidRPr="009E6CA4">
        <w:rPr>
          <w:rFonts w:ascii="Arial" w:hAnsi="Arial" w:cs="Arial"/>
          <w:sz w:val="28"/>
          <w:szCs w:val="28"/>
        </w:rPr>
        <w:t>Date de Dé</w:t>
      </w:r>
      <w:r w:rsidR="009E6CA4">
        <w:rPr>
          <w:rFonts w:ascii="Arial" w:hAnsi="Arial" w:cs="Arial"/>
          <w:sz w:val="28"/>
          <w:szCs w:val="28"/>
        </w:rPr>
        <w:t>part</w:t>
      </w:r>
      <w:r w:rsidR="007141C5">
        <w:rPr>
          <w:rFonts w:ascii="Arial" w:hAnsi="Arial" w:cs="Arial"/>
          <w:sz w:val="28"/>
          <w:szCs w:val="28"/>
        </w:rPr>
        <w:t>:</w:t>
      </w:r>
      <w:r w:rsidR="00795769">
        <w:rPr>
          <w:rFonts w:ascii="Arial" w:hAnsi="Arial" w:cs="Arial"/>
          <w:sz w:val="28"/>
          <w:szCs w:val="28"/>
        </w:rPr>
        <w:t xml:space="preserve"> </w:t>
      </w:r>
      <w:r w:rsidR="00C66F4F">
        <w:rPr>
          <w:rFonts w:ascii="Arial" w:hAnsi="Arial" w:cs="Arial"/>
          <w:b/>
          <w:sz w:val="28"/>
          <w:szCs w:val="28"/>
        </w:rPr>
        <w:t>1</w:t>
      </w:r>
      <w:r w:rsidR="007A0520">
        <w:rPr>
          <w:rFonts w:ascii="Arial" w:hAnsi="Arial" w:cs="Arial"/>
          <w:b/>
          <w:sz w:val="28"/>
          <w:szCs w:val="28"/>
        </w:rPr>
        <w:t>3</w:t>
      </w:r>
      <w:r w:rsidR="008269E3">
        <w:rPr>
          <w:rFonts w:ascii="Arial" w:hAnsi="Arial" w:cs="Arial"/>
          <w:b/>
          <w:sz w:val="28"/>
          <w:szCs w:val="28"/>
        </w:rPr>
        <w:t xml:space="preserve"> Jui</w:t>
      </w:r>
      <w:r w:rsidR="00192BC6">
        <w:rPr>
          <w:rFonts w:ascii="Arial" w:hAnsi="Arial" w:cs="Arial"/>
          <w:b/>
          <w:sz w:val="28"/>
          <w:szCs w:val="28"/>
        </w:rPr>
        <w:t>llet</w:t>
      </w:r>
      <w:r w:rsidR="00A56325">
        <w:rPr>
          <w:rFonts w:ascii="Arial" w:hAnsi="Arial" w:cs="Arial"/>
          <w:b/>
          <w:sz w:val="28"/>
          <w:szCs w:val="28"/>
        </w:rPr>
        <w:t xml:space="preserve"> 2026</w:t>
      </w:r>
    </w:p>
    <w:p w14:paraId="704E7FDF" w14:textId="08DAD308" w:rsidR="00522AA8" w:rsidRPr="003C4C9B" w:rsidRDefault="00522AA8" w:rsidP="00E4194E">
      <w:pPr>
        <w:jc w:val="both"/>
        <w:rPr>
          <w:rFonts w:ascii="Arial" w:hAnsi="Arial" w:cs="Arial"/>
          <w:b/>
          <w:sz w:val="28"/>
          <w:szCs w:val="28"/>
        </w:rPr>
      </w:pPr>
      <w:r w:rsidRPr="009E6CA4">
        <w:rPr>
          <w:rFonts w:ascii="Arial" w:hAnsi="Arial" w:cs="Arial"/>
          <w:sz w:val="28"/>
          <w:szCs w:val="28"/>
        </w:rPr>
        <w:t xml:space="preserve">Date de retour : </w:t>
      </w:r>
      <w:r w:rsidR="008D0C40">
        <w:rPr>
          <w:rFonts w:ascii="Arial" w:hAnsi="Arial" w:cs="Arial"/>
          <w:b/>
          <w:sz w:val="28"/>
          <w:szCs w:val="28"/>
        </w:rPr>
        <w:t>Fin de mission</w:t>
      </w:r>
    </w:p>
    <w:p w14:paraId="0E8C70C5" w14:textId="0BF3A822" w:rsidR="00522AA8" w:rsidRPr="00BC1AE9" w:rsidRDefault="00522AA8" w:rsidP="00E4194E">
      <w:pPr>
        <w:jc w:val="both"/>
        <w:rPr>
          <w:rFonts w:ascii="Arial" w:hAnsi="Arial" w:cs="Arial"/>
          <w:b/>
          <w:sz w:val="28"/>
          <w:szCs w:val="28"/>
        </w:rPr>
      </w:pPr>
      <w:r w:rsidRPr="009E6CA4">
        <w:rPr>
          <w:rFonts w:ascii="Arial" w:hAnsi="Arial" w:cs="Arial"/>
          <w:sz w:val="28"/>
          <w:szCs w:val="28"/>
        </w:rPr>
        <w:t>Conduit par</w:t>
      </w:r>
      <w:r w:rsidRPr="009E6CA4">
        <w:rPr>
          <w:rFonts w:ascii="Arial" w:hAnsi="Arial" w:cs="Arial"/>
          <w:sz w:val="24"/>
          <w:szCs w:val="24"/>
        </w:rPr>
        <w:t> </w:t>
      </w:r>
      <w:r w:rsidR="008269E3">
        <w:rPr>
          <w:rFonts w:ascii="Arial" w:hAnsi="Arial" w:cs="Arial"/>
          <w:b/>
          <w:sz w:val="24"/>
          <w:szCs w:val="24"/>
        </w:rPr>
        <w:t>:</w:t>
      </w:r>
      <w:r w:rsidR="00A87B0C">
        <w:rPr>
          <w:rFonts w:ascii="Arial" w:hAnsi="Arial" w:cs="Arial"/>
          <w:b/>
          <w:sz w:val="24"/>
          <w:szCs w:val="24"/>
        </w:rPr>
        <w:t xml:space="preserve"> </w:t>
      </w:r>
      <w:r w:rsidR="009E4C4B">
        <w:rPr>
          <w:rFonts w:ascii="Arial" w:hAnsi="Arial" w:cs="Arial"/>
          <w:b/>
          <w:sz w:val="24"/>
          <w:szCs w:val="24"/>
        </w:rPr>
        <w:t xml:space="preserve">   </w:t>
      </w:r>
      <w:r w:rsidR="00FE37F2">
        <w:rPr>
          <w:rFonts w:ascii="Arial" w:hAnsi="Arial" w:cs="Arial"/>
          <w:b/>
          <w:sz w:val="28"/>
          <w:szCs w:val="28"/>
        </w:rPr>
        <w:fldChar w:fldCharType="begin"/>
      </w:r>
      <w:r w:rsidR="00FE37F2">
        <w:rPr>
          <w:rFonts w:ascii="Arial" w:hAnsi="Arial" w:cs="Arial"/>
          <w:b/>
          <w:sz w:val="28"/>
          <w:szCs w:val="28"/>
        </w:rPr>
        <w:instrText xml:space="preserve"> MERGEFIELD Conduit_par </w:instrText>
      </w:r>
      <w:r w:rsidR="00FE37F2">
        <w:rPr>
          <w:rFonts w:ascii="Arial" w:hAnsi="Arial" w:cs="Arial"/>
          <w:b/>
          <w:sz w:val="28"/>
          <w:szCs w:val="28"/>
        </w:rPr>
        <w:fldChar w:fldCharType="separate"/>
      </w:r>
      <w:r w:rsidR="007A0520" w:rsidRPr="00B809BD">
        <w:rPr>
          <w:rFonts w:ascii="Arial" w:hAnsi="Arial" w:cs="Arial"/>
          <w:b/>
          <w:noProof/>
          <w:sz w:val="28"/>
          <w:szCs w:val="28"/>
        </w:rPr>
        <w:t>Kékoura ZOUMANIGUI</w:t>
      </w:r>
      <w:r w:rsidR="00FE37F2">
        <w:rPr>
          <w:rFonts w:ascii="Arial" w:hAnsi="Arial" w:cs="Arial"/>
          <w:b/>
          <w:sz w:val="28"/>
          <w:szCs w:val="28"/>
        </w:rPr>
        <w:fldChar w:fldCharType="end"/>
      </w:r>
    </w:p>
    <w:p w14:paraId="3CCEF8A1" w14:textId="28DF1066" w:rsidR="00522AA8" w:rsidRPr="009E6CA4" w:rsidRDefault="00522AA8" w:rsidP="009E6CA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9E6CA4">
        <w:rPr>
          <w:rFonts w:ascii="Arial" w:hAnsi="Arial" w:cs="Arial"/>
          <w:sz w:val="28"/>
          <w:szCs w:val="28"/>
        </w:rPr>
        <w:t>Les autorités civiles, militaires des localités traversées sont priées de bien faciliter l’accomplissement de la présente mission.</w:t>
      </w:r>
    </w:p>
    <w:p w14:paraId="6B2501C4" w14:textId="6C9A2090" w:rsidR="0069186B" w:rsidRPr="003C4C9B" w:rsidRDefault="006D7E99" w:rsidP="006D7E99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</w:t>
      </w:r>
      <w:r w:rsidR="00875EA3">
        <w:rPr>
          <w:rFonts w:ascii="Arial" w:hAnsi="Arial" w:cs="Arial"/>
          <w:sz w:val="28"/>
          <w:szCs w:val="28"/>
        </w:rPr>
        <w:t xml:space="preserve">                          </w:t>
      </w:r>
      <w:r>
        <w:rPr>
          <w:rFonts w:ascii="Arial" w:hAnsi="Arial" w:cs="Arial"/>
          <w:sz w:val="28"/>
          <w:szCs w:val="28"/>
        </w:rPr>
        <w:t xml:space="preserve"> </w:t>
      </w:r>
      <w:r w:rsidR="00A60366" w:rsidRPr="003C4C9B">
        <w:rPr>
          <w:rFonts w:ascii="Arial" w:hAnsi="Arial" w:cs="Arial"/>
          <w:b/>
          <w:sz w:val="28"/>
          <w:szCs w:val="28"/>
        </w:rPr>
        <w:t xml:space="preserve">Kindia, le </w:t>
      </w:r>
      <w:r w:rsidR="00E60AB1" w:rsidRPr="003C4C9B">
        <w:rPr>
          <w:rFonts w:ascii="Arial" w:hAnsi="Arial" w:cs="Arial"/>
          <w:b/>
          <w:sz w:val="28"/>
          <w:szCs w:val="28"/>
        </w:rPr>
        <w:t xml:space="preserve"> </w:t>
      </w:r>
      <w:r w:rsidR="00F26F71">
        <w:rPr>
          <w:rFonts w:ascii="Arial" w:hAnsi="Arial" w:cs="Arial"/>
          <w:b/>
          <w:sz w:val="28"/>
          <w:szCs w:val="28"/>
        </w:rPr>
        <w:t>13</w:t>
      </w:r>
      <w:r w:rsidR="00192BC6">
        <w:rPr>
          <w:rFonts w:ascii="Arial" w:hAnsi="Arial" w:cs="Arial"/>
          <w:b/>
          <w:sz w:val="28"/>
          <w:szCs w:val="28"/>
        </w:rPr>
        <w:t xml:space="preserve"> Juillet</w:t>
      </w:r>
      <w:r w:rsidR="002C3E87">
        <w:rPr>
          <w:rFonts w:ascii="Arial" w:hAnsi="Arial" w:cs="Arial"/>
          <w:b/>
          <w:sz w:val="28"/>
          <w:szCs w:val="28"/>
        </w:rPr>
        <w:t xml:space="preserve"> </w:t>
      </w:r>
      <w:r w:rsidR="007141C5">
        <w:rPr>
          <w:rFonts w:ascii="Arial" w:hAnsi="Arial" w:cs="Arial"/>
          <w:b/>
          <w:sz w:val="28"/>
          <w:szCs w:val="28"/>
        </w:rPr>
        <w:t>2026</w:t>
      </w:r>
      <w:r w:rsidR="00E60AB1" w:rsidRPr="003C4C9B">
        <w:rPr>
          <w:rFonts w:ascii="Arial" w:hAnsi="Arial" w:cs="Arial"/>
          <w:b/>
          <w:sz w:val="28"/>
          <w:szCs w:val="28"/>
        </w:rPr>
        <w:t xml:space="preserve">                  </w:t>
      </w:r>
      <w:r w:rsidR="00A60366" w:rsidRPr="003C4C9B">
        <w:rPr>
          <w:rFonts w:ascii="Arial" w:hAnsi="Arial" w:cs="Arial"/>
          <w:b/>
          <w:sz w:val="28"/>
          <w:szCs w:val="28"/>
        </w:rPr>
        <w:t xml:space="preserve"> </w:t>
      </w:r>
      <w:r w:rsidR="00563C05" w:rsidRPr="003C4C9B">
        <w:rPr>
          <w:rFonts w:ascii="Arial" w:hAnsi="Arial" w:cs="Arial"/>
          <w:b/>
          <w:sz w:val="28"/>
          <w:szCs w:val="28"/>
        </w:rPr>
        <w:t xml:space="preserve">  </w:t>
      </w:r>
    </w:p>
    <w:p w14:paraId="05C1AEC6" w14:textId="5F05ED05" w:rsidR="009E6CA4" w:rsidRPr="009E6CA4" w:rsidRDefault="009E6CA4" w:rsidP="009E6CA4">
      <w:pPr>
        <w:jc w:val="right"/>
        <w:rPr>
          <w:rFonts w:ascii="Arial" w:hAnsi="Arial" w:cs="Arial"/>
          <w:sz w:val="2"/>
          <w:szCs w:val="28"/>
        </w:rPr>
      </w:pPr>
    </w:p>
    <w:p w14:paraId="725A8B10" w14:textId="7EC11F22" w:rsidR="00820AF9" w:rsidRPr="009E6CA4" w:rsidRDefault="002506AB" w:rsidP="00095103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269ABB" wp14:editId="51E66AD0">
                <wp:simplePos x="0" y="0"/>
                <wp:positionH relativeFrom="column">
                  <wp:posOffset>-633095</wp:posOffset>
                </wp:positionH>
                <wp:positionV relativeFrom="paragraph">
                  <wp:posOffset>371475</wp:posOffset>
                </wp:positionV>
                <wp:extent cx="2232660" cy="266065"/>
                <wp:effectExtent l="0" t="552450" r="0" b="553085"/>
                <wp:wrapNone/>
                <wp:docPr id="1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9502267">
                          <a:off x="0" y="0"/>
                          <a:ext cx="223266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47982" id="Rectangle 1" o:spid="_x0000_s1026" style="position:absolute;margin-left:-49.85pt;margin-top:29.25pt;width:175.8pt;height:20.95pt;rotation:-2291284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" filled="f" stroked="f" strokeweight="2pt">
                <v:path arrowok="t"/>
              </v:rect>
            </w:pict>
          </mc:Fallback>
        </mc:AlternateContent>
      </w:r>
      <w:r w:rsidR="003B1927" w:rsidRPr="009E6CA4">
        <w:rPr>
          <w:rFonts w:ascii="Arial" w:hAnsi="Arial" w:cs="Arial"/>
          <w:b/>
          <w:sz w:val="28"/>
          <w:szCs w:val="28"/>
        </w:rPr>
        <w:t xml:space="preserve">                                            </w:t>
      </w:r>
      <w:r w:rsidR="009E6CA4">
        <w:rPr>
          <w:rFonts w:ascii="Arial" w:hAnsi="Arial" w:cs="Arial"/>
          <w:b/>
          <w:sz w:val="28"/>
          <w:szCs w:val="28"/>
        </w:rPr>
        <w:t xml:space="preserve">           </w:t>
      </w:r>
      <w:r w:rsidR="003B1927" w:rsidRPr="009E6CA4">
        <w:rPr>
          <w:rFonts w:ascii="Arial" w:hAnsi="Arial" w:cs="Arial"/>
          <w:b/>
          <w:sz w:val="28"/>
          <w:szCs w:val="28"/>
        </w:rPr>
        <w:t xml:space="preserve"> </w:t>
      </w:r>
      <w:r w:rsidR="009E6CA4">
        <w:rPr>
          <w:rFonts w:ascii="Arial" w:hAnsi="Arial" w:cs="Arial"/>
          <w:b/>
          <w:sz w:val="28"/>
          <w:szCs w:val="28"/>
        </w:rPr>
        <w:t xml:space="preserve"> </w:t>
      </w:r>
      <w:r w:rsidR="003B1927" w:rsidRPr="009E6CA4">
        <w:rPr>
          <w:rFonts w:ascii="Arial" w:hAnsi="Arial" w:cs="Arial"/>
          <w:b/>
          <w:sz w:val="28"/>
          <w:szCs w:val="28"/>
        </w:rPr>
        <w:t xml:space="preserve">  </w:t>
      </w:r>
      <w:r w:rsidR="00B52BA7" w:rsidRPr="009E6CA4">
        <w:rPr>
          <w:rFonts w:ascii="Arial" w:hAnsi="Arial" w:cs="Arial"/>
          <w:b/>
          <w:sz w:val="28"/>
          <w:szCs w:val="28"/>
        </w:rPr>
        <w:t>LE SECRETAIRE GENERAL</w:t>
      </w:r>
    </w:p>
    <w:p w14:paraId="1695DA4E" w14:textId="593B5ECA" w:rsidR="00B52BA7" w:rsidRPr="009E6CA4" w:rsidRDefault="00B52BA7" w:rsidP="0069186B">
      <w:pPr>
        <w:ind w:left="2832" w:firstLine="708"/>
        <w:jc w:val="both"/>
        <w:rPr>
          <w:rFonts w:ascii="Arial" w:hAnsi="Arial" w:cs="Arial"/>
          <w:sz w:val="8"/>
          <w:szCs w:val="28"/>
        </w:rPr>
      </w:pPr>
    </w:p>
    <w:p w14:paraId="0DE48E9F" w14:textId="59B6085A" w:rsidR="00A05026" w:rsidRDefault="00A05026" w:rsidP="00526227">
      <w:pPr>
        <w:ind w:left="2832" w:firstLine="708"/>
        <w:jc w:val="both"/>
        <w:rPr>
          <w:rFonts w:ascii="Arial" w:hAnsi="Arial" w:cs="Arial"/>
          <w:sz w:val="28"/>
          <w:szCs w:val="28"/>
        </w:rPr>
      </w:pPr>
    </w:p>
    <w:p w14:paraId="40FDEA72" w14:textId="77777777" w:rsidR="00BC1AE9" w:rsidRPr="009E6CA4" w:rsidRDefault="00BC1AE9" w:rsidP="00526227">
      <w:pPr>
        <w:ind w:left="2832" w:firstLine="708"/>
        <w:jc w:val="both"/>
        <w:rPr>
          <w:rFonts w:ascii="Arial" w:hAnsi="Arial" w:cs="Arial"/>
          <w:sz w:val="28"/>
          <w:szCs w:val="28"/>
        </w:rPr>
      </w:pPr>
    </w:p>
    <w:p w14:paraId="31A5D47D" w14:textId="438E37F5" w:rsidR="00145035" w:rsidRDefault="009E6CA4" w:rsidP="004E7D38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</w:rPr>
        <w:t xml:space="preserve">                                          </w:t>
      </w:r>
      <w:r w:rsidR="00E4194E">
        <w:rPr>
          <w:rFonts w:ascii="Arial" w:hAnsi="Arial" w:cs="Arial"/>
          <w:b/>
          <w:sz w:val="28"/>
          <w:szCs w:val="28"/>
        </w:rPr>
        <w:t xml:space="preserve">      </w:t>
      </w:r>
      <w:r>
        <w:rPr>
          <w:rFonts w:ascii="Arial" w:hAnsi="Arial" w:cs="Arial"/>
          <w:b/>
          <w:sz w:val="28"/>
          <w:szCs w:val="28"/>
        </w:rPr>
        <w:t xml:space="preserve">      </w:t>
      </w:r>
      <w:r w:rsidR="00E4194E">
        <w:rPr>
          <w:rFonts w:ascii="Arial" w:hAnsi="Arial" w:cs="Arial"/>
          <w:b/>
          <w:sz w:val="28"/>
          <w:szCs w:val="28"/>
          <w:u w:val="single"/>
        </w:rPr>
        <w:t xml:space="preserve">Dr </w:t>
      </w:r>
      <w:r w:rsidR="00E1245D" w:rsidRPr="009E6CA4">
        <w:rPr>
          <w:rFonts w:ascii="Arial" w:hAnsi="Arial" w:cs="Arial"/>
          <w:b/>
          <w:sz w:val="28"/>
          <w:szCs w:val="28"/>
          <w:u w:val="single"/>
        </w:rPr>
        <w:t xml:space="preserve"> Mamadou Billo DOUMBOUYA</w:t>
      </w:r>
    </w:p>
    <w:p w14:paraId="0B457B61" w14:textId="77777777" w:rsidR="007B3B1D" w:rsidRDefault="007B3B1D" w:rsidP="00BD794C">
      <w:pPr>
        <w:rPr>
          <w:rFonts w:ascii="Times New Roman" w:hAnsi="Times New Roman" w:cs="Times New Roman"/>
        </w:rPr>
      </w:pPr>
    </w:p>
    <w:p w14:paraId="4A530070" w14:textId="0536E027" w:rsidR="00BD794C" w:rsidRDefault="00BD794C" w:rsidP="00BC1AE9">
      <w:pPr>
        <w:rPr>
          <w:rFonts w:ascii="Arial" w:hAnsi="Arial" w:cs="Arial"/>
          <w:b/>
          <w:sz w:val="28"/>
          <w:szCs w:val="28"/>
          <w:u w:val="single"/>
        </w:rPr>
      </w:pPr>
    </w:p>
    <w:sectPr w:rsidR="00BD794C" w:rsidSect="001C1069">
      <w:headerReference w:type="even" r:id="rId11"/>
      <w:headerReference w:type="default" r:id="rId12"/>
      <w:headerReference w:type="first" r:id="rId13"/>
      <w:pgSz w:w="11906" w:h="16838"/>
      <w:pgMar w:top="0" w:right="1274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535B0" w14:textId="77777777" w:rsidR="009F2C6B" w:rsidRDefault="009F2C6B" w:rsidP="00B21260">
      <w:pPr>
        <w:spacing w:after="0" w:line="240" w:lineRule="auto"/>
      </w:pPr>
      <w:r>
        <w:separator/>
      </w:r>
    </w:p>
  </w:endnote>
  <w:endnote w:type="continuationSeparator" w:id="0">
    <w:p w14:paraId="3C8DF1C5" w14:textId="77777777" w:rsidR="009F2C6B" w:rsidRDefault="009F2C6B" w:rsidP="00B21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E947C" w14:textId="77777777" w:rsidR="009F2C6B" w:rsidRDefault="009F2C6B" w:rsidP="00B21260">
      <w:pPr>
        <w:spacing w:after="0" w:line="240" w:lineRule="auto"/>
      </w:pPr>
      <w:r>
        <w:separator/>
      </w:r>
    </w:p>
  </w:footnote>
  <w:footnote w:type="continuationSeparator" w:id="0">
    <w:p w14:paraId="01E7BDD0" w14:textId="77777777" w:rsidR="009F2C6B" w:rsidRDefault="009F2C6B" w:rsidP="00B21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F61C" w14:textId="4724785C" w:rsidR="007A0520" w:rsidRDefault="007A0520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6704" behindDoc="1" locked="0" layoutInCell="0" allowOverlap="1" wp14:anchorId="263CFC33" wp14:editId="6A9A93C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48020" cy="2783840"/>
          <wp:effectExtent l="0" t="0" r="5080" b="0"/>
          <wp:wrapNone/>
          <wp:docPr id="2" name="Image 2" descr="BRANDIGUE co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RANDIGUE copie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8020" cy="2783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E081D" w14:textId="59948066" w:rsidR="007A0520" w:rsidRDefault="007A0520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7728" behindDoc="1" locked="0" layoutInCell="0" allowOverlap="1" wp14:anchorId="0AA1DBAC" wp14:editId="072CB7D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48020" cy="2783840"/>
          <wp:effectExtent l="0" t="0" r="5080" b="0"/>
          <wp:wrapNone/>
          <wp:docPr id="3" name="Image 3" descr="BRANDIGUE co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RANDIGUE copie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8020" cy="2783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62655" w14:textId="276DCABD" w:rsidR="007A0520" w:rsidRDefault="00000000">
    <w:pPr>
      <w:pStyle w:val="En-tte"/>
    </w:pPr>
    <w:r>
      <w:rPr>
        <w:noProof/>
        <w:lang w:eastAsia="fr-FR"/>
      </w:rPr>
      <w:pict w14:anchorId="3A0787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452.6pt;height:219.2pt;z-index:-251657728;mso-position-horizontal:center;mso-position-horizontal-relative:margin;mso-position-vertical:center;mso-position-vertical-relative:margin" o:allowincell="f">
          <v:imagedata r:id="rId1" o:title="BRANDIGUE copi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F2942"/>
    <w:multiLevelType w:val="hybridMultilevel"/>
    <w:tmpl w:val="91168114"/>
    <w:lvl w:ilvl="0" w:tplc="C32AAD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57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37"/>
    <w:rsid w:val="0000427C"/>
    <w:rsid w:val="000136BB"/>
    <w:rsid w:val="00016346"/>
    <w:rsid w:val="000176BD"/>
    <w:rsid w:val="0002276D"/>
    <w:rsid w:val="00042BE5"/>
    <w:rsid w:val="00054D64"/>
    <w:rsid w:val="00056E39"/>
    <w:rsid w:val="000572C4"/>
    <w:rsid w:val="000606F4"/>
    <w:rsid w:val="00060ECC"/>
    <w:rsid w:val="000618BB"/>
    <w:rsid w:val="00064F9F"/>
    <w:rsid w:val="00076278"/>
    <w:rsid w:val="000828BE"/>
    <w:rsid w:val="00087358"/>
    <w:rsid w:val="00091FC7"/>
    <w:rsid w:val="000943E0"/>
    <w:rsid w:val="00095103"/>
    <w:rsid w:val="000A3493"/>
    <w:rsid w:val="000B0DE0"/>
    <w:rsid w:val="000C7618"/>
    <w:rsid w:val="000D398E"/>
    <w:rsid w:val="000D3D93"/>
    <w:rsid w:val="000E504F"/>
    <w:rsid w:val="000F4FF0"/>
    <w:rsid w:val="001004A3"/>
    <w:rsid w:val="00114D57"/>
    <w:rsid w:val="00117C9A"/>
    <w:rsid w:val="001205CF"/>
    <w:rsid w:val="001231E2"/>
    <w:rsid w:val="00125668"/>
    <w:rsid w:val="001268B0"/>
    <w:rsid w:val="00135B08"/>
    <w:rsid w:val="00141EAB"/>
    <w:rsid w:val="00145035"/>
    <w:rsid w:val="00147D8A"/>
    <w:rsid w:val="00150F96"/>
    <w:rsid w:val="00153841"/>
    <w:rsid w:val="00174937"/>
    <w:rsid w:val="0017590F"/>
    <w:rsid w:val="0017680A"/>
    <w:rsid w:val="001856CD"/>
    <w:rsid w:val="00190609"/>
    <w:rsid w:val="00192BC6"/>
    <w:rsid w:val="00194127"/>
    <w:rsid w:val="00195DD7"/>
    <w:rsid w:val="001A026E"/>
    <w:rsid w:val="001A3E0D"/>
    <w:rsid w:val="001A632F"/>
    <w:rsid w:val="001A7A59"/>
    <w:rsid w:val="001B0E69"/>
    <w:rsid w:val="001B0E7B"/>
    <w:rsid w:val="001B1BB4"/>
    <w:rsid w:val="001B2534"/>
    <w:rsid w:val="001B2B23"/>
    <w:rsid w:val="001C1069"/>
    <w:rsid w:val="001C2F90"/>
    <w:rsid w:val="001C3AF2"/>
    <w:rsid w:val="001C56D8"/>
    <w:rsid w:val="001C612D"/>
    <w:rsid w:val="001E0480"/>
    <w:rsid w:val="001E245D"/>
    <w:rsid w:val="001F2C55"/>
    <w:rsid w:val="001F64BC"/>
    <w:rsid w:val="00204DD8"/>
    <w:rsid w:val="00206F4C"/>
    <w:rsid w:val="00221847"/>
    <w:rsid w:val="002227A9"/>
    <w:rsid w:val="002355E1"/>
    <w:rsid w:val="002379F3"/>
    <w:rsid w:val="00245598"/>
    <w:rsid w:val="0025026A"/>
    <w:rsid w:val="002506AB"/>
    <w:rsid w:val="002569A1"/>
    <w:rsid w:val="00261C8E"/>
    <w:rsid w:val="00274640"/>
    <w:rsid w:val="0028686B"/>
    <w:rsid w:val="002879B4"/>
    <w:rsid w:val="002915D8"/>
    <w:rsid w:val="002921B1"/>
    <w:rsid w:val="0029716C"/>
    <w:rsid w:val="002A0E83"/>
    <w:rsid w:val="002A1497"/>
    <w:rsid w:val="002B1F80"/>
    <w:rsid w:val="002B4A43"/>
    <w:rsid w:val="002B5320"/>
    <w:rsid w:val="002B5D95"/>
    <w:rsid w:val="002B7AE2"/>
    <w:rsid w:val="002C0107"/>
    <w:rsid w:val="002C3E87"/>
    <w:rsid w:val="002C4831"/>
    <w:rsid w:val="002D1F9D"/>
    <w:rsid w:val="002D525C"/>
    <w:rsid w:val="002D5BB0"/>
    <w:rsid w:val="002E032A"/>
    <w:rsid w:val="002E0749"/>
    <w:rsid w:val="00311909"/>
    <w:rsid w:val="00316108"/>
    <w:rsid w:val="00316B8C"/>
    <w:rsid w:val="003203EF"/>
    <w:rsid w:val="003255C5"/>
    <w:rsid w:val="00327378"/>
    <w:rsid w:val="00327AF7"/>
    <w:rsid w:val="003339F3"/>
    <w:rsid w:val="003467CC"/>
    <w:rsid w:val="00346878"/>
    <w:rsid w:val="003473F2"/>
    <w:rsid w:val="00354A89"/>
    <w:rsid w:val="00361C5C"/>
    <w:rsid w:val="00362132"/>
    <w:rsid w:val="00367035"/>
    <w:rsid w:val="00371F45"/>
    <w:rsid w:val="00371F4F"/>
    <w:rsid w:val="00382393"/>
    <w:rsid w:val="00385E86"/>
    <w:rsid w:val="00393B66"/>
    <w:rsid w:val="00395A63"/>
    <w:rsid w:val="003976F5"/>
    <w:rsid w:val="003A68A5"/>
    <w:rsid w:val="003B1927"/>
    <w:rsid w:val="003C27B2"/>
    <w:rsid w:val="003C2B74"/>
    <w:rsid w:val="003C2DEE"/>
    <w:rsid w:val="003C4C9B"/>
    <w:rsid w:val="003C56F2"/>
    <w:rsid w:val="003C63EA"/>
    <w:rsid w:val="003D0852"/>
    <w:rsid w:val="003D262F"/>
    <w:rsid w:val="003E078F"/>
    <w:rsid w:val="003F03C0"/>
    <w:rsid w:val="003F3C10"/>
    <w:rsid w:val="003F4A6C"/>
    <w:rsid w:val="0040780A"/>
    <w:rsid w:val="00410320"/>
    <w:rsid w:val="00410FDC"/>
    <w:rsid w:val="00420033"/>
    <w:rsid w:val="004326C6"/>
    <w:rsid w:val="00433234"/>
    <w:rsid w:val="00434960"/>
    <w:rsid w:val="00442907"/>
    <w:rsid w:val="0044589F"/>
    <w:rsid w:val="00447203"/>
    <w:rsid w:val="00451BEC"/>
    <w:rsid w:val="0045366D"/>
    <w:rsid w:val="00457916"/>
    <w:rsid w:val="00462508"/>
    <w:rsid w:val="004627CA"/>
    <w:rsid w:val="0046470D"/>
    <w:rsid w:val="00465F2F"/>
    <w:rsid w:val="00465F61"/>
    <w:rsid w:val="00472D9D"/>
    <w:rsid w:val="00477318"/>
    <w:rsid w:val="0048071F"/>
    <w:rsid w:val="00482FA0"/>
    <w:rsid w:val="00486C53"/>
    <w:rsid w:val="00490004"/>
    <w:rsid w:val="004A54F6"/>
    <w:rsid w:val="004B0E61"/>
    <w:rsid w:val="004B0E67"/>
    <w:rsid w:val="004B1141"/>
    <w:rsid w:val="004B15AF"/>
    <w:rsid w:val="004B2EA3"/>
    <w:rsid w:val="004B6C62"/>
    <w:rsid w:val="004C0AC2"/>
    <w:rsid w:val="004C6F77"/>
    <w:rsid w:val="004E0530"/>
    <w:rsid w:val="004E0548"/>
    <w:rsid w:val="004E09DD"/>
    <w:rsid w:val="004E216E"/>
    <w:rsid w:val="004E37FE"/>
    <w:rsid w:val="004E7D38"/>
    <w:rsid w:val="004F30FE"/>
    <w:rsid w:val="00501DB6"/>
    <w:rsid w:val="00505923"/>
    <w:rsid w:val="005063C5"/>
    <w:rsid w:val="0052203B"/>
    <w:rsid w:val="00522104"/>
    <w:rsid w:val="00522AA8"/>
    <w:rsid w:val="0052453D"/>
    <w:rsid w:val="00524F6F"/>
    <w:rsid w:val="0052528D"/>
    <w:rsid w:val="00526192"/>
    <w:rsid w:val="00526227"/>
    <w:rsid w:val="00530529"/>
    <w:rsid w:val="00532134"/>
    <w:rsid w:val="00533E19"/>
    <w:rsid w:val="00547EF7"/>
    <w:rsid w:val="005503F8"/>
    <w:rsid w:val="00550975"/>
    <w:rsid w:val="00552EDF"/>
    <w:rsid w:val="00553CE8"/>
    <w:rsid w:val="00562995"/>
    <w:rsid w:val="00563C05"/>
    <w:rsid w:val="00565553"/>
    <w:rsid w:val="00571E62"/>
    <w:rsid w:val="00573429"/>
    <w:rsid w:val="00573899"/>
    <w:rsid w:val="00574110"/>
    <w:rsid w:val="00577251"/>
    <w:rsid w:val="00586BD8"/>
    <w:rsid w:val="00587389"/>
    <w:rsid w:val="00590B82"/>
    <w:rsid w:val="005948E2"/>
    <w:rsid w:val="005A6C10"/>
    <w:rsid w:val="005B1AE8"/>
    <w:rsid w:val="005C4978"/>
    <w:rsid w:val="005C6361"/>
    <w:rsid w:val="005C7B55"/>
    <w:rsid w:val="005D4DB1"/>
    <w:rsid w:val="005D5152"/>
    <w:rsid w:val="005E0CCB"/>
    <w:rsid w:val="005F0908"/>
    <w:rsid w:val="005F23F0"/>
    <w:rsid w:val="005F4BCD"/>
    <w:rsid w:val="005F631E"/>
    <w:rsid w:val="005F7D6A"/>
    <w:rsid w:val="00600537"/>
    <w:rsid w:val="00602656"/>
    <w:rsid w:val="0060301B"/>
    <w:rsid w:val="00617095"/>
    <w:rsid w:val="0062298A"/>
    <w:rsid w:val="006240B6"/>
    <w:rsid w:val="00624440"/>
    <w:rsid w:val="00626053"/>
    <w:rsid w:val="00627923"/>
    <w:rsid w:val="006334EB"/>
    <w:rsid w:val="00633FBD"/>
    <w:rsid w:val="006419A1"/>
    <w:rsid w:val="00646842"/>
    <w:rsid w:val="006470B2"/>
    <w:rsid w:val="00651C9E"/>
    <w:rsid w:val="00653EE8"/>
    <w:rsid w:val="00656E67"/>
    <w:rsid w:val="00676BD3"/>
    <w:rsid w:val="00677F82"/>
    <w:rsid w:val="00681D72"/>
    <w:rsid w:val="00682373"/>
    <w:rsid w:val="00686D1E"/>
    <w:rsid w:val="0068714D"/>
    <w:rsid w:val="0069186B"/>
    <w:rsid w:val="006951DD"/>
    <w:rsid w:val="00695BA1"/>
    <w:rsid w:val="006A279F"/>
    <w:rsid w:val="006A7071"/>
    <w:rsid w:val="006B1E5C"/>
    <w:rsid w:val="006B7869"/>
    <w:rsid w:val="006C0436"/>
    <w:rsid w:val="006C3C5B"/>
    <w:rsid w:val="006C57F3"/>
    <w:rsid w:val="006D35E1"/>
    <w:rsid w:val="006D7781"/>
    <w:rsid w:val="006D7E99"/>
    <w:rsid w:val="006E6785"/>
    <w:rsid w:val="00711865"/>
    <w:rsid w:val="00713993"/>
    <w:rsid w:val="007141C5"/>
    <w:rsid w:val="00714C60"/>
    <w:rsid w:val="0071582D"/>
    <w:rsid w:val="00717FD2"/>
    <w:rsid w:val="00723FA4"/>
    <w:rsid w:val="00724E65"/>
    <w:rsid w:val="0072644F"/>
    <w:rsid w:val="0073083B"/>
    <w:rsid w:val="00732847"/>
    <w:rsid w:val="00737141"/>
    <w:rsid w:val="00750B60"/>
    <w:rsid w:val="0075201A"/>
    <w:rsid w:val="00753FBB"/>
    <w:rsid w:val="0076012C"/>
    <w:rsid w:val="00771BC6"/>
    <w:rsid w:val="00780241"/>
    <w:rsid w:val="00780BD0"/>
    <w:rsid w:val="00784BE1"/>
    <w:rsid w:val="00784DAB"/>
    <w:rsid w:val="007850CB"/>
    <w:rsid w:val="0078622F"/>
    <w:rsid w:val="00787048"/>
    <w:rsid w:val="00787496"/>
    <w:rsid w:val="007905DA"/>
    <w:rsid w:val="00791752"/>
    <w:rsid w:val="00791B8E"/>
    <w:rsid w:val="0079284B"/>
    <w:rsid w:val="00795769"/>
    <w:rsid w:val="007A0520"/>
    <w:rsid w:val="007A4461"/>
    <w:rsid w:val="007A5E76"/>
    <w:rsid w:val="007A713A"/>
    <w:rsid w:val="007B3B1D"/>
    <w:rsid w:val="007B4CBF"/>
    <w:rsid w:val="007C2AF8"/>
    <w:rsid w:val="007C33F1"/>
    <w:rsid w:val="007D163B"/>
    <w:rsid w:val="007D3CB8"/>
    <w:rsid w:val="007D47F3"/>
    <w:rsid w:val="007D5416"/>
    <w:rsid w:val="007E306D"/>
    <w:rsid w:val="007E4748"/>
    <w:rsid w:val="007E619D"/>
    <w:rsid w:val="007F2B91"/>
    <w:rsid w:val="007F4342"/>
    <w:rsid w:val="007F649B"/>
    <w:rsid w:val="008023BD"/>
    <w:rsid w:val="00803254"/>
    <w:rsid w:val="00807C31"/>
    <w:rsid w:val="008111F2"/>
    <w:rsid w:val="008126E9"/>
    <w:rsid w:val="00813303"/>
    <w:rsid w:val="00816806"/>
    <w:rsid w:val="00820AF9"/>
    <w:rsid w:val="008210B8"/>
    <w:rsid w:val="00822F53"/>
    <w:rsid w:val="0082501C"/>
    <w:rsid w:val="00826118"/>
    <w:rsid w:val="008269E3"/>
    <w:rsid w:val="00832DD8"/>
    <w:rsid w:val="00832FD1"/>
    <w:rsid w:val="00835003"/>
    <w:rsid w:val="00835DFD"/>
    <w:rsid w:val="008369C3"/>
    <w:rsid w:val="00841084"/>
    <w:rsid w:val="008510D3"/>
    <w:rsid w:val="008525AC"/>
    <w:rsid w:val="00852A9F"/>
    <w:rsid w:val="00864C12"/>
    <w:rsid w:val="008667B9"/>
    <w:rsid w:val="00871F60"/>
    <w:rsid w:val="00872A34"/>
    <w:rsid w:val="00875EA3"/>
    <w:rsid w:val="00891E4B"/>
    <w:rsid w:val="008934E8"/>
    <w:rsid w:val="008A42A6"/>
    <w:rsid w:val="008A6334"/>
    <w:rsid w:val="008C577E"/>
    <w:rsid w:val="008D0C40"/>
    <w:rsid w:val="008D269F"/>
    <w:rsid w:val="008D27DD"/>
    <w:rsid w:val="008D2EFF"/>
    <w:rsid w:val="008D31DA"/>
    <w:rsid w:val="008D6C43"/>
    <w:rsid w:val="008E3FEB"/>
    <w:rsid w:val="008F753A"/>
    <w:rsid w:val="0090027C"/>
    <w:rsid w:val="00911CAB"/>
    <w:rsid w:val="009155F0"/>
    <w:rsid w:val="00915FDF"/>
    <w:rsid w:val="009200A9"/>
    <w:rsid w:val="00926839"/>
    <w:rsid w:val="00937EEF"/>
    <w:rsid w:val="0094201F"/>
    <w:rsid w:val="00944EFA"/>
    <w:rsid w:val="009502DC"/>
    <w:rsid w:val="009606CA"/>
    <w:rsid w:val="00960999"/>
    <w:rsid w:val="00976E21"/>
    <w:rsid w:val="00981070"/>
    <w:rsid w:val="00982848"/>
    <w:rsid w:val="009845A5"/>
    <w:rsid w:val="0099322C"/>
    <w:rsid w:val="00996189"/>
    <w:rsid w:val="009A13E7"/>
    <w:rsid w:val="009A1EFB"/>
    <w:rsid w:val="009A30C3"/>
    <w:rsid w:val="009A34D9"/>
    <w:rsid w:val="009A64D2"/>
    <w:rsid w:val="009A74D2"/>
    <w:rsid w:val="009B3E45"/>
    <w:rsid w:val="009C0BFE"/>
    <w:rsid w:val="009D5C36"/>
    <w:rsid w:val="009E0052"/>
    <w:rsid w:val="009E0649"/>
    <w:rsid w:val="009E4B7E"/>
    <w:rsid w:val="009E4C4B"/>
    <w:rsid w:val="009E539F"/>
    <w:rsid w:val="009E5FDE"/>
    <w:rsid w:val="009E6AAC"/>
    <w:rsid w:val="009E6CA4"/>
    <w:rsid w:val="009F04A8"/>
    <w:rsid w:val="009F2C6B"/>
    <w:rsid w:val="009F48EB"/>
    <w:rsid w:val="00A00C99"/>
    <w:rsid w:val="00A011CD"/>
    <w:rsid w:val="00A0135D"/>
    <w:rsid w:val="00A05026"/>
    <w:rsid w:val="00A06436"/>
    <w:rsid w:val="00A12BF6"/>
    <w:rsid w:val="00A13601"/>
    <w:rsid w:val="00A2686D"/>
    <w:rsid w:val="00A361AA"/>
    <w:rsid w:val="00A36E62"/>
    <w:rsid w:val="00A37C29"/>
    <w:rsid w:val="00A37D08"/>
    <w:rsid w:val="00A42ED4"/>
    <w:rsid w:val="00A47EF2"/>
    <w:rsid w:val="00A53C03"/>
    <w:rsid w:val="00A56325"/>
    <w:rsid w:val="00A56614"/>
    <w:rsid w:val="00A5769F"/>
    <w:rsid w:val="00A60366"/>
    <w:rsid w:val="00A6569C"/>
    <w:rsid w:val="00A6643D"/>
    <w:rsid w:val="00A83184"/>
    <w:rsid w:val="00A87B0C"/>
    <w:rsid w:val="00A90B5B"/>
    <w:rsid w:val="00A95F22"/>
    <w:rsid w:val="00A9609C"/>
    <w:rsid w:val="00A96421"/>
    <w:rsid w:val="00AA1B36"/>
    <w:rsid w:val="00AA1DC2"/>
    <w:rsid w:val="00AA360A"/>
    <w:rsid w:val="00AC2E24"/>
    <w:rsid w:val="00AC792C"/>
    <w:rsid w:val="00AD0360"/>
    <w:rsid w:val="00AD0489"/>
    <w:rsid w:val="00AD4144"/>
    <w:rsid w:val="00AD5F54"/>
    <w:rsid w:val="00AE2B98"/>
    <w:rsid w:val="00AE5BE9"/>
    <w:rsid w:val="00AF616A"/>
    <w:rsid w:val="00AF6AE5"/>
    <w:rsid w:val="00B00D91"/>
    <w:rsid w:val="00B01AAD"/>
    <w:rsid w:val="00B07B4A"/>
    <w:rsid w:val="00B21260"/>
    <w:rsid w:val="00B24ECB"/>
    <w:rsid w:val="00B36A31"/>
    <w:rsid w:val="00B42F04"/>
    <w:rsid w:val="00B437F6"/>
    <w:rsid w:val="00B51EEF"/>
    <w:rsid w:val="00B52BA7"/>
    <w:rsid w:val="00B57025"/>
    <w:rsid w:val="00B6136F"/>
    <w:rsid w:val="00B672CB"/>
    <w:rsid w:val="00B80B93"/>
    <w:rsid w:val="00B835BD"/>
    <w:rsid w:val="00B8761E"/>
    <w:rsid w:val="00B87F86"/>
    <w:rsid w:val="00B92492"/>
    <w:rsid w:val="00B930DA"/>
    <w:rsid w:val="00B969FD"/>
    <w:rsid w:val="00BA320D"/>
    <w:rsid w:val="00BB1F68"/>
    <w:rsid w:val="00BB7113"/>
    <w:rsid w:val="00BC1AE9"/>
    <w:rsid w:val="00BC2D1D"/>
    <w:rsid w:val="00BC624E"/>
    <w:rsid w:val="00BC7C90"/>
    <w:rsid w:val="00BC7E64"/>
    <w:rsid w:val="00BD178E"/>
    <w:rsid w:val="00BD1865"/>
    <w:rsid w:val="00BD3EA9"/>
    <w:rsid w:val="00BD794C"/>
    <w:rsid w:val="00BE08A2"/>
    <w:rsid w:val="00BE1F81"/>
    <w:rsid w:val="00BE3CDA"/>
    <w:rsid w:val="00BE4870"/>
    <w:rsid w:val="00BE5770"/>
    <w:rsid w:val="00BE5D53"/>
    <w:rsid w:val="00BF19AF"/>
    <w:rsid w:val="00BF5FCB"/>
    <w:rsid w:val="00C02641"/>
    <w:rsid w:val="00C04A6F"/>
    <w:rsid w:val="00C05851"/>
    <w:rsid w:val="00C07D04"/>
    <w:rsid w:val="00C112C5"/>
    <w:rsid w:val="00C14B55"/>
    <w:rsid w:val="00C15FA6"/>
    <w:rsid w:val="00C17531"/>
    <w:rsid w:val="00C250B4"/>
    <w:rsid w:val="00C27DF1"/>
    <w:rsid w:val="00C30035"/>
    <w:rsid w:val="00C30F76"/>
    <w:rsid w:val="00C32261"/>
    <w:rsid w:val="00C36B5E"/>
    <w:rsid w:val="00C521BD"/>
    <w:rsid w:val="00C530E8"/>
    <w:rsid w:val="00C56E54"/>
    <w:rsid w:val="00C608BC"/>
    <w:rsid w:val="00C617A1"/>
    <w:rsid w:val="00C66F4F"/>
    <w:rsid w:val="00C67D6D"/>
    <w:rsid w:val="00C70D60"/>
    <w:rsid w:val="00C724F8"/>
    <w:rsid w:val="00C74696"/>
    <w:rsid w:val="00C7730C"/>
    <w:rsid w:val="00C81B6A"/>
    <w:rsid w:val="00C82A5F"/>
    <w:rsid w:val="00C908D0"/>
    <w:rsid w:val="00C92EDD"/>
    <w:rsid w:val="00C942A3"/>
    <w:rsid w:val="00CA101B"/>
    <w:rsid w:val="00CA4CD2"/>
    <w:rsid w:val="00CA7F38"/>
    <w:rsid w:val="00CB0000"/>
    <w:rsid w:val="00CB198D"/>
    <w:rsid w:val="00CB2F0A"/>
    <w:rsid w:val="00CB5241"/>
    <w:rsid w:val="00CB558D"/>
    <w:rsid w:val="00CB5722"/>
    <w:rsid w:val="00CB7BAB"/>
    <w:rsid w:val="00CC3A5B"/>
    <w:rsid w:val="00CC404F"/>
    <w:rsid w:val="00CC4833"/>
    <w:rsid w:val="00CF0B3C"/>
    <w:rsid w:val="00CF12BA"/>
    <w:rsid w:val="00CF2A50"/>
    <w:rsid w:val="00CF5EED"/>
    <w:rsid w:val="00CF5F57"/>
    <w:rsid w:val="00CF7D5F"/>
    <w:rsid w:val="00D023A5"/>
    <w:rsid w:val="00D07A31"/>
    <w:rsid w:val="00D10A79"/>
    <w:rsid w:val="00D10C0A"/>
    <w:rsid w:val="00D10F9E"/>
    <w:rsid w:val="00D221BC"/>
    <w:rsid w:val="00D23CA5"/>
    <w:rsid w:val="00D24CCC"/>
    <w:rsid w:val="00D31829"/>
    <w:rsid w:val="00D356BD"/>
    <w:rsid w:val="00D40BD0"/>
    <w:rsid w:val="00D43789"/>
    <w:rsid w:val="00D46DB9"/>
    <w:rsid w:val="00D5199E"/>
    <w:rsid w:val="00D52736"/>
    <w:rsid w:val="00D558FD"/>
    <w:rsid w:val="00D610B3"/>
    <w:rsid w:val="00D662C6"/>
    <w:rsid w:val="00D75150"/>
    <w:rsid w:val="00D77686"/>
    <w:rsid w:val="00D8400C"/>
    <w:rsid w:val="00D84250"/>
    <w:rsid w:val="00D9289F"/>
    <w:rsid w:val="00D94129"/>
    <w:rsid w:val="00D97226"/>
    <w:rsid w:val="00DB3072"/>
    <w:rsid w:val="00DC2339"/>
    <w:rsid w:val="00DD22BC"/>
    <w:rsid w:val="00DD38AF"/>
    <w:rsid w:val="00DD44C5"/>
    <w:rsid w:val="00DE107D"/>
    <w:rsid w:val="00DE2DC3"/>
    <w:rsid w:val="00DE4F6F"/>
    <w:rsid w:val="00DE62EE"/>
    <w:rsid w:val="00DF337E"/>
    <w:rsid w:val="00DF3CA2"/>
    <w:rsid w:val="00DF5CEC"/>
    <w:rsid w:val="00DF7564"/>
    <w:rsid w:val="00E0077A"/>
    <w:rsid w:val="00E016A9"/>
    <w:rsid w:val="00E057EF"/>
    <w:rsid w:val="00E0720B"/>
    <w:rsid w:val="00E10301"/>
    <w:rsid w:val="00E113D6"/>
    <w:rsid w:val="00E1245D"/>
    <w:rsid w:val="00E14D24"/>
    <w:rsid w:val="00E229A0"/>
    <w:rsid w:val="00E25667"/>
    <w:rsid w:val="00E279DF"/>
    <w:rsid w:val="00E30904"/>
    <w:rsid w:val="00E31727"/>
    <w:rsid w:val="00E3385E"/>
    <w:rsid w:val="00E374D4"/>
    <w:rsid w:val="00E407A5"/>
    <w:rsid w:val="00E4194E"/>
    <w:rsid w:val="00E42F14"/>
    <w:rsid w:val="00E4489B"/>
    <w:rsid w:val="00E44974"/>
    <w:rsid w:val="00E44DC7"/>
    <w:rsid w:val="00E46F9D"/>
    <w:rsid w:val="00E47022"/>
    <w:rsid w:val="00E501E9"/>
    <w:rsid w:val="00E502D6"/>
    <w:rsid w:val="00E57838"/>
    <w:rsid w:val="00E60AB1"/>
    <w:rsid w:val="00E6228A"/>
    <w:rsid w:val="00E622CE"/>
    <w:rsid w:val="00E6636C"/>
    <w:rsid w:val="00E70974"/>
    <w:rsid w:val="00E70F09"/>
    <w:rsid w:val="00E81241"/>
    <w:rsid w:val="00E8126C"/>
    <w:rsid w:val="00E8133E"/>
    <w:rsid w:val="00E81987"/>
    <w:rsid w:val="00E82ECD"/>
    <w:rsid w:val="00E86939"/>
    <w:rsid w:val="00E96CDE"/>
    <w:rsid w:val="00E978D1"/>
    <w:rsid w:val="00EA099C"/>
    <w:rsid w:val="00EA0B60"/>
    <w:rsid w:val="00EB0C76"/>
    <w:rsid w:val="00EB1561"/>
    <w:rsid w:val="00EB2786"/>
    <w:rsid w:val="00EB500D"/>
    <w:rsid w:val="00EB5431"/>
    <w:rsid w:val="00EC00BD"/>
    <w:rsid w:val="00EC07EB"/>
    <w:rsid w:val="00EC1A7C"/>
    <w:rsid w:val="00EC50C7"/>
    <w:rsid w:val="00ED52C1"/>
    <w:rsid w:val="00ED7BC7"/>
    <w:rsid w:val="00EE0AD0"/>
    <w:rsid w:val="00EE122C"/>
    <w:rsid w:val="00EE2212"/>
    <w:rsid w:val="00EE5EFF"/>
    <w:rsid w:val="00EF09A8"/>
    <w:rsid w:val="00EF2FE6"/>
    <w:rsid w:val="00EF3AD9"/>
    <w:rsid w:val="00F02B6F"/>
    <w:rsid w:val="00F038E5"/>
    <w:rsid w:val="00F046BA"/>
    <w:rsid w:val="00F05740"/>
    <w:rsid w:val="00F15E36"/>
    <w:rsid w:val="00F17A0D"/>
    <w:rsid w:val="00F2103A"/>
    <w:rsid w:val="00F237CC"/>
    <w:rsid w:val="00F256ED"/>
    <w:rsid w:val="00F26F71"/>
    <w:rsid w:val="00F30EB4"/>
    <w:rsid w:val="00F311BC"/>
    <w:rsid w:val="00F332DA"/>
    <w:rsid w:val="00F352DF"/>
    <w:rsid w:val="00F3541C"/>
    <w:rsid w:val="00F35E50"/>
    <w:rsid w:val="00F36D7F"/>
    <w:rsid w:val="00F36EFD"/>
    <w:rsid w:val="00F43FAF"/>
    <w:rsid w:val="00F5577B"/>
    <w:rsid w:val="00F62FF8"/>
    <w:rsid w:val="00F65F0F"/>
    <w:rsid w:val="00F65FF3"/>
    <w:rsid w:val="00F660D7"/>
    <w:rsid w:val="00F70833"/>
    <w:rsid w:val="00F736C9"/>
    <w:rsid w:val="00F7528D"/>
    <w:rsid w:val="00F86697"/>
    <w:rsid w:val="00FB1302"/>
    <w:rsid w:val="00FB258B"/>
    <w:rsid w:val="00FB2C19"/>
    <w:rsid w:val="00FB48D4"/>
    <w:rsid w:val="00FB68E7"/>
    <w:rsid w:val="00FC54AD"/>
    <w:rsid w:val="00FC68C4"/>
    <w:rsid w:val="00FD2CEC"/>
    <w:rsid w:val="00FD44E0"/>
    <w:rsid w:val="00FD563D"/>
    <w:rsid w:val="00FE007E"/>
    <w:rsid w:val="00FE30B9"/>
    <w:rsid w:val="00FE37F2"/>
    <w:rsid w:val="00FE40E3"/>
    <w:rsid w:val="00FF1F8A"/>
    <w:rsid w:val="00FF26A8"/>
    <w:rsid w:val="00FF2A67"/>
    <w:rsid w:val="00FF4502"/>
    <w:rsid w:val="00FF4E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E62A1"/>
  <w15:docId w15:val="{FA983320-0E65-4857-8203-7953E3AC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80A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B2F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174937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4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493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C56F2"/>
    <w:pPr>
      <w:ind w:left="720"/>
      <w:contextualSpacing/>
    </w:pPr>
  </w:style>
  <w:style w:type="table" w:styleId="Grilledutableau">
    <w:name w:val="Table Grid"/>
    <w:basedOn w:val="TableauNormal"/>
    <w:uiPriority w:val="59"/>
    <w:rsid w:val="001A7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212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1260"/>
  </w:style>
  <w:style w:type="paragraph" w:styleId="Pieddepage">
    <w:name w:val="footer"/>
    <w:basedOn w:val="Normal"/>
    <w:link w:val="PieddepageCar"/>
    <w:uiPriority w:val="99"/>
    <w:unhideWhenUsed/>
    <w:rsid w:val="00B212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1260"/>
  </w:style>
  <w:style w:type="character" w:customStyle="1" w:styleId="Titre2Car">
    <w:name w:val="Titre 2 Car"/>
    <w:basedOn w:val="Policepardfaut"/>
    <w:link w:val="Titre2"/>
    <w:uiPriority w:val="9"/>
    <w:rsid w:val="00CB2F0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ctorat@univ-kindia.org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rectorat@univ-kindia.org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FB23E9-33F7-4245-9E99-28C818A6F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Seraphin Bothie</cp:lastModifiedBy>
  <cp:revision>2</cp:revision>
  <cp:lastPrinted>2026-07-10T12:11:00Z</cp:lastPrinted>
  <dcterms:created xsi:type="dcterms:W3CDTF">2026-08-12T15:59:00Z</dcterms:created>
  <dcterms:modified xsi:type="dcterms:W3CDTF">2026-08-12T15:59:00Z</dcterms:modified>
</cp:coreProperties>
</file>