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40562" w14:textId="77777777" w:rsidR="00114C24" w:rsidRDefault="00114C24" w:rsidP="00114C24">
      <w:r>
        <w:t>МИНИСТЕРСТВО ОБРАЗОВАНИЯ КИРОВСКОЙ ОБЛАСТИ</w:t>
      </w:r>
    </w:p>
    <w:p w14:paraId="199F40E5" w14:textId="77777777" w:rsidR="00114C24" w:rsidRDefault="00114C24" w:rsidP="00114C24"/>
    <w:p w14:paraId="0D893ED3" w14:textId="77777777" w:rsidR="00114C24" w:rsidRDefault="00114C24" w:rsidP="00114C24">
      <w:r>
        <w:t>Кировское областное государственное профессиональное образовательное</w:t>
      </w:r>
    </w:p>
    <w:p w14:paraId="653BEFE1" w14:textId="77777777" w:rsidR="00114C24" w:rsidRDefault="00114C24" w:rsidP="00114C24">
      <w:r>
        <w:t>бюджетное учреждение</w:t>
      </w:r>
    </w:p>
    <w:p w14:paraId="476E72AA" w14:textId="77777777" w:rsidR="00114C24" w:rsidRDefault="00114C24" w:rsidP="00114C24">
      <w:r>
        <w:t>"Слободской колледж педагогики и социальных отношений"</w:t>
      </w:r>
    </w:p>
    <w:p w14:paraId="7331BB1F" w14:textId="77777777" w:rsidR="00114C24" w:rsidRDefault="00114C24" w:rsidP="00114C24"/>
    <w:p w14:paraId="55E48C85" w14:textId="77777777" w:rsidR="00114C24" w:rsidRDefault="00114C24" w:rsidP="00114C24">
      <w:r>
        <w:t>КУРСОВОЙ ПРОЕКТ</w:t>
      </w:r>
    </w:p>
    <w:p w14:paraId="3BEFB8B0" w14:textId="77777777" w:rsidR="00114C24" w:rsidRDefault="00114C24" w:rsidP="00114C24"/>
    <w:p w14:paraId="768D00C4" w14:textId="77777777" w:rsidR="00114C24" w:rsidRDefault="00114C24" w:rsidP="00114C24">
      <w:r>
        <w:t>по ПМ 01 «Разработка программных модулей» на тему:</w:t>
      </w:r>
    </w:p>
    <w:p w14:paraId="1A634E53" w14:textId="77777777" w:rsidR="00114C24" w:rsidRDefault="00114C24" w:rsidP="00114C24"/>
    <w:p w14:paraId="6EC08803" w14:textId="77777777" w:rsidR="00114C24" w:rsidRDefault="00114C24" w:rsidP="00114C24">
      <w:r>
        <w:t>РАЗРАБОТКА ПРОГРАММНОГО МОДУЛЯ ДЛЯ БРОНИРОВАНИЯ И ПРОДАЖИ БИЛЕТОВ НА АВТОБУС</w:t>
      </w:r>
    </w:p>
    <w:p w14:paraId="6B2ECE54" w14:textId="77777777" w:rsidR="00114C24" w:rsidRDefault="00114C24" w:rsidP="00114C24"/>
    <w:p w14:paraId="7DAE5470" w14:textId="77777777" w:rsidR="00114C24" w:rsidRDefault="00114C24" w:rsidP="00114C24">
      <w:r>
        <w:t>Выполнил: Баталов Сергей Андреевич</w:t>
      </w:r>
    </w:p>
    <w:p w14:paraId="23EA4A7F" w14:textId="77777777" w:rsidR="00114C24" w:rsidRDefault="00114C24" w:rsidP="00114C24"/>
    <w:p w14:paraId="6E389CB6" w14:textId="77777777" w:rsidR="00114C24" w:rsidRDefault="00114C24" w:rsidP="00114C24">
      <w:r>
        <w:t>Специальность 09.02.07</w:t>
      </w:r>
    </w:p>
    <w:p w14:paraId="0CE0E343" w14:textId="77777777" w:rsidR="00114C24" w:rsidRDefault="00114C24" w:rsidP="00114C24">
      <w:r>
        <w:t>Информационные системы и программирование</w:t>
      </w:r>
    </w:p>
    <w:p w14:paraId="2A7B3F9B" w14:textId="77777777" w:rsidR="00114C24" w:rsidRDefault="00114C24" w:rsidP="00114C24"/>
    <w:p w14:paraId="5543F4F9" w14:textId="77777777" w:rsidR="00114C24" w:rsidRDefault="00114C24" w:rsidP="00114C24">
      <w:r>
        <w:t>Группа 23П-1</w:t>
      </w:r>
    </w:p>
    <w:p w14:paraId="2B19E23B" w14:textId="77777777" w:rsidR="00114C24" w:rsidRDefault="00114C24" w:rsidP="00114C24">
      <w:r>
        <w:t>Форма обучения: очная</w:t>
      </w:r>
    </w:p>
    <w:p w14:paraId="1B08A8E2" w14:textId="77777777" w:rsidR="00114C24" w:rsidRDefault="00114C24" w:rsidP="00114C24"/>
    <w:p w14:paraId="3643A977" w14:textId="77777777" w:rsidR="00114C24" w:rsidRDefault="00114C24" w:rsidP="00114C24">
      <w:r>
        <w:t>Руководитель: Махнёв Александр Анатольевич</w:t>
      </w:r>
    </w:p>
    <w:p w14:paraId="5CC8F905" w14:textId="77777777" w:rsidR="00114C24" w:rsidRDefault="00114C24" w:rsidP="00114C24"/>
    <w:p w14:paraId="250616E6" w14:textId="77777777" w:rsidR="00114C24" w:rsidRDefault="00114C24" w:rsidP="00114C24">
      <w:r>
        <w:t>Дата защиты курсового проекта:</w:t>
      </w:r>
    </w:p>
    <w:p w14:paraId="75A94679" w14:textId="77777777" w:rsidR="00114C24" w:rsidRDefault="00114C24" w:rsidP="00114C24">
      <w:r>
        <w:t>Председатель ПЦК:</w:t>
      </w:r>
    </w:p>
    <w:p w14:paraId="7A0196C0" w14:textId="77777777" w:rsidR="00114C24" w:rsidRDefault="00114C24" w:rsidP="00114C24">
      <w:r>
        <w:t>Оценка за защиту курсового проекта:</w:t>
      </w:r>
    </w:p>
    <w:p w14:paraId="2A013B43" w14:textId="77777777" w:rsidR="00114C24" w:rsidRDefault="00114C24" w:rsidP="00114C24"/>
    <w:p w14:paraId="0C4B4865" w14:textId="77777777" w:rsidR="00114C24" w:rsidRDefault="00114C24" w:rsidP="00114C24">
      <w:r>
        <w:t>Слободской</w:t>
      </w:r>
    </w:p>
    <w:p w14:paraId="3F24F002" w14:textId="77777777" w:rsidR="00114C24" w:rsidRDefault="00114C24" w:rsidP="00114C24">
      <w:r>
        <w:t>2025</w:t>
      </w:r>
    </w:p>
    <w:p w14:paraId="071841BD" w14:textId="77777777" w:rsidR="00114C24" w:rsidRDefault="00114C24" w:rsidP="00114C24"/>
    <w:p w14:paraId="489EAE4D" w14:textId="77777777" w:rsidR="00114C24" w:rsidRDefault="00114C24" w:rsidP="00114C24"/>
    <w:p w14:paraId="0A91941F" w14:textId="77777777" w:rsidR="00114C24" w:rsidRDefault="00114C24" w:rsidP="00114C24">
      <w:r>
        <w:t>ОГЛАВЛЕНИЕ</w:t>
      </w:r>
    </w:p>
    <w:p w14:paraId="0DEC1C11" w14:textId="77777777" w:rsidR="00114C24" w:rsidRDefault="00114C24" w:rsidP="00114C24"/>
    <w:p w14:paraId="35FD717F" w14:textId="77777777" w:rsidR="00114C24" w:rsidRDefault="00114C24" w:rsidP="00114C24">
      <w:r>
        <w:t>Введение..................................................................3</w:t>
      </w:r>
    </w:p>
    <w:p w14:paraId="56F7ED40" w14:textId="77777777" w:rsidR="00114C24" w:rsidRDefault="00114C24" w:rsidP="00114C24">
      <w:r>
        <w:t>Глава 1. Анализ предметной области........................................5</w:t>
      </w:r>
    </w:p>
    <w:p w14:paraId="0055A179" w14:textId="77777777" w:rsidR="00114C24" w:rsidRDefault="00114C24" w:rsidP="00114C24">
      <w:r>
        <w:t>Глава 2. Разработка технического задания..................................9</w:t>
      </w:r>
    </w:p>
    <w:p w14:paraId="70203DAD" w14:textId="77777777" w:rsidR="00114C24" w:rsidRDefault="00114C24" w:rsidP="00114C24">
      <w:r>
        <w:t>Глава 3. Описание алгоритмов и функционирования программы................13</w:t>
      </w:r>
    </w:p>
    <w:p w14:paraId="1FEB01D3" w14:textId="77777777" w:rsidR="00114C24" w:rsidRDefault="00114C24" w:rsidP="00114C24">
      <w:r>
        <w:t>Глава 4. Тестирование программного модуля................................17</w:t>
      </w:r>
    </w:p>
    <w:p w14:paraId="15B1B3C7" w14:textId="77777777" w:rsidR="00114C24" w:rsidRDefault="00114C24" w:rsidP="00114C24">
      <w:r>
        <w:t>Глава 5. Руководство пользователя........................................25</w:t>
      </w:r>
    </w:p>
    <w:p w14:paraId="5D4A8EA4" w14:textId="77777777" w:rsidR="00114C24" w:rsidRDefault="00114C24" w:rsidP="00114C24">
      <w:r>
        <w:t>Заключение................................................................27</w:t>
      </w:r>
    </w:p>
    <w:p w14:paraId="104F1002" w14:textId="77777777" w:rsidR="00114C24" w:rsidRDefault="00114C24" w:rsidP="00114C24">
      <w:r>
        <w:t>Список литературы.........................................................28</w:t>
      </w:r>
    </w:p>
    <w:p w14:paraId="4425DBD1" w14:textId="77777777" w:rsidR="00114C24" w:rsidRDefault="00114C24" w:rsidP="00114C24">
      <w:r>
        <w:t>Приложение. Листинг программы............................................29</w:t>
      </w:r>
    </w:p>
    <w:p w14:paraId="7B6EB883" w14:textId="77777777" w:rsidR="00114C24" w:rsidRDefault="00114C24" w:rsidP="00114C24"/>
    <w:p w14:paraId="61A986C1" w14:textId="77777777" w:rsidR="00114C24" w:rsidRDefault="00114C24" w:rsidP="00114C24"/>
    <w:p w14:paraId="3FA37C0B" w14:textId="77777777" w:rsidR="00114C24" w:rsidRDefault="00114C24" w:rsidP="00114C24">
      <w:r>
        <w:t>ВВЕДЕНИЕ</w:t>
      </w:r>
    </w:p>
    <w:p w14:paraId="7DDA9B58" w14:textId="77777777" w:rsidR="00114C24" w:rsidRDefault="00114C24" w:rsidP="00114C24"/>
    <w:p w14:paraId="468667A5" w14:textId="77777777" w:rsidR="00114C24" w:rsidRDefault="00114C24" w:rsidP="00114C24">
      <w:r>
        <w:t>В условиях стремительной цифровизации транспортной отрасли всё большую значимость приобретают программные решения, направленные на автоматизацию и оптимизацию процессов обслуживания пассажиров. Одной из ключевых задач для автобусных перевозчиков является организация удобной и надёжной системы бронирования и продажи билетов. Ежедневно требуется обрабатывать значительные объёмы информации: от данных о рейсах, маршрутах и расписаниях до сведений о пассажирах, занятых местах и произведённых оплатах.</w:t>
      </w:r>
    </w:p>
    <w:p w14:paraId="2D42F557" w14:textId="77777777" w:rsidR="00114C24" w:rsidRDefault="00114C24" w:rsidP="00114C24"/>
    <w:p w14:paraId="7CCAE09F" w14:textId="77777777" w:rsidR="00114C24" w:rsidRDefault="00114C24" w:rsidP="00114C24">
      <w:r>
        <w:t>Традиционные методы учёта — бумажные журналы или неструктурированные электронные таблицы — уже не справляются с современными требованиями к скорости обслуживания, точности данных и безопасности хранения информации. Они подвержены человеческим ошибкам, не позволяют в реальном времени отслеживать наличие свободных мест и затрудняют анализ пассажиропотока.</w:t>
      </w:r>
    </w:p>
    <w:p w14:paraId="0E1821AF" w14:textId="77777777" w:rsidR="00114C24" w:rsidRDefault="00114C24" w:rsidP="00114C24"/>
    <w:p w14:paraId="4ED0FC08" w14:textId="77777777" w:rsidR="00114C24" w:rsidRDefault="00114C24" w:rsidP="00114C24">
      <w:r>
        <w:t xml:space="preserve">Разработка специализированного программного модуля для бронирования и продажи билетов становится не просто инструментом повышения операционной эффективности, </w:t>
      </w:r>
      <w:r>
        <w:lastRenderedPageBreak/>
        <w:t>но и стратегическим преимуществом, позволяющим улучшить качество обслуживания пассажиров, сократить время оформления проездных документов и минимизировать риски двойных продаж или потери данных.</w:t>
      </w:r>
    </w:p>
    <w:p w14:paraId="4261A75B" w14:textId="77777777" w:rsidR="00114C24" w:rsidRDefault="00114C24" w:rsidP="00114C24"/>
    <w:p w14:paraId="375E2FD7" w14:textId="77777777" w:rsidR="00114C24" w:rsidRDefault="00114C24" w:rsidP="00114C24">
      <w:r>
        <w:t>Современные технологии разработки, включая платформу .NET Framework 4.8, язык C#, технологию WPF, а также реляционные базы данных под управлением MS SQL Server, открывают возможности для создания удобных, надёжных и масштабируемых решений, адаптированных под реальные условия работы автовокзалов и транспортных компаний. Применение паттерна MVVM (Model-View-</w:t>
      </w:r>
      <w:proofErr w:type="spellStart"/>
      <w:r>
        <w:t>ViewModel</w:t>
      </w:r>
      <w:proofErr w:type="spellEnd"/>
      <w:r>
        <w:t xml:space="preserve">) и </w:t>
      </w:r>
      <w:proofErr w:type="spellStart"/>
      <w:r>
        <w:t>Entity</w:t>
      </w:r>
      <w:proofErr w:type="spellEnd"/>
      <w:r>
        <w:t xml:space="preserve"> Framework 6 обеспечивает чёткое разделение логики приложения и удобство работы с данными. В связи с этим разработка программного модуля, обеспечивающего автоматизацию ключевых процессов — от выбора рейса до формирования электронного билета и хранения истории поездок, — представляет собой актуальную и практически значимую задачу.</w:t>
      </w:r>
    </w:p>
    <w:p w14:paraId="335E2685" w14:textId="77777777" w:rsidR="00114C24" w:rsidRDefault="00114C24" w:rsidP="00114C24"/>
    <w:p w14:paraId="3DF886DF" w14:textId="77777777" w:rsidR="00114C24" w:rsidRDefault="00114C24" w:rsidP="00114C24">
      <w:r>
        <w:t>Объект исследования — процесс бронирования и продажи билетов на автобусные рейсы.</w:t>
      </w:r>
    </w:p>
    <w:p w14:paraId="025AE897" w14:textId="77777777" w:rsidR="00114C24" w:rsidRDefault="00114C24" w:rsidP="00114C24"/>
    <w:p w14:paraId="74999895" w14:textId="77777777" w:rsidR="00114C24" w:rsidRDefault="00114C24" w:rsidP="00114C24">
      <w:r>
        <w:t>Предмет исследования — автоматизация процесса бронирования и продажи билетов на автобусные рейсы.</w:t>
      </w:r>
    </w:p>
    <w:p w14:paraId="437F8105" w14:textId="77777777" w:rsidR="00114C24" w:rsidRDefault="00114C24" w:rsidP="00114C24"/>
    <w:p w14:paraId="0D857529" w14:textId="77777777" w:rsidR="00114C24" w:rsidRDefault="00114C24" w:rsidP="00114C24">
      <w:r>
        <w:t>Цель курсового проекта — разработка программного обеспечения для автоматизации процесса бронирования и продажи билетов на автобусные рейсы, позволяющего управлять расписанием, вести учёт пассажиров и свободных мест, а также формировать отчётность.</w:t>
      </w:r>
    </w:p>
    <w:p w14:paraId="53EC5F4A" w14:textId="77777777" w:rsidR="00114C24" w:rsidRDefault="00114C24" w:rsidP="00114C24"/>
    <w:p w14:paraId="2E1078F8" w14:textId="77777777" w:rsidR="00114C24" w:rsidRDefault="00114C24" w:rsidP="00114C24">
      <w:r>
        <w:t>Задачи исследования:</w:t>
      </w:r>
    </w:p>
    <w:p w14:paraId="48FD88D3" w14:textId="77777777" w:rsidR="00114C24" w:rsidRDefault="00114C24" w:rsidP="00114C24">
      <w:r>
        <w:t>1. Описать предметную область автобусных пассажирских перевозок и выделить ключевые бизнес-процессы.</w:t>
      </w:r>
    </w:p>
    <w:p w14:paraId="4176F279" w14:textId="77777777" w:rsidR="00114C24" w:rsidRDefault="00114C24" w:rsidP="00114C24">
      <w:r>
        <w:t>2. Разработать техническое задание на создание программного продукта.</w:t>
      </w:r>
    </w:p>
    <w:p w14:paraId="0B40F469" w14:textId="77777777" w:rsidR="00114C24" w:rsidRDefault="00114C24" w:rsidP="00114C24">
      <w:r>
        <w:t>3. Спроектировать архитектуру программы и базы данных.</w:t>
      </w:r>
    </w:p>
    <w:p w14:paraId="55ED1B90" w14:textId="77777777" w:rsidR="00114C24" w:rsidRDefault="00114C24" w:rsidP="00114C24">
      <w:r>
        <w:t>4. Реализовать программный модуль с графическим пользовательским интерфейсом.</w:t>
      </w:r>
    </w:p>
    <w:p w14:paraId="04473EBB" w14:textId="77777777" w:rsidR="00114C24" w:rsidRDefault="00114C24" w:rsidP="00114C24">
      <w:r>
        <w:t>5. Провести тестирование разработанного модуля и подготовить руководство пользователя.</w:t>
      </w:r>
    </w:p>
    <w:p w14:paraId="3C3E3020" w14:textId="77777777" w:rsidR="00114C24" w:rsidRDefault="00114C24" w:rsidP="00114C24"/>
    <w:p w14:paraId="38C90B33" w14:textId="77777777" w:rsidR="00114C24" w:rsidRDefault="00114C24" w:rsidP="00114C24">
      <w:r>
        <w:t>Методы исследования: системный анализ, объектно-ориентированное проектирование, функциональное моделирование.</w:t>
      </w:r>
    </w:p>
    <w:p w14:paraId="13BF799F" w14:textId="77777777" w:rsidR="00114C24" w:rsidRDefault="00114C24" w:rsidP="00114C24"/>
    <w:p w14:paraId="33A9974A" w14:textId="77777777" w:rsidR="00114C24" w:rsidRDefault="00114C24" w:rsidP="00114C24">
      <w:r>
        <w:t>Информационную основу исследования составили нормативно-правовые акты в сфере пассажирских перевозок, научные и методические пособия по разработке программного обеспечения. Структура работы включает введение, пять глав, заключение, список использованной литературы и приложение.</w:t>
      </w:r>
    </w:p>
    <w:p w14:paraId="0C1DB326" w14:textId="77777777" w:rsidR="00114C24" w:rsidRDefault="00114C24" w:rsidP="00114C24"/>
    <w:p w14:paraId="6A6E744C" w14:textId="77777777" w:rsidR="00114C24" w:rsidRDefault="00114C24" w:rsidP="00114C24"/>
    <w:p w14:paraId="2A7069FE" w14:textId="77777777" w:rsidR="00114C24" w:rsidRDefault="00114C24" w:rsidP="00114C24">
      <w:r>
        <w:t>ГЛАВА 1. АНАЛИЗ ПРЕДМЕТНОЙ ОБЛАСТИ</w:t>
      </w:r>
    </w:p>
    <w:p w14:paraId="359EFBB5" w14:textId="77777777" w:rsidR="00114C24" w:rsidRDefault="00114C24" w:rsidP="00114C24"/>
    <w:p w14:paraId="2F2B1EB4" w14:textId="77777777" w:rsidR="00114C24" w:rsidRDefault="00114C24" w:rsidP="00114C24">
      <w:r>
        <w:t>Перед началом разработки программного обеспечения для автоматизации процесса бронирования и продажи билетов на автобусные перевозки был проведён анализ предметной области, который включает основные определения, бизнес-процессы и нормативные документы, регулирующие деятельность в данной сфере.</w:t>
      </w:r>
    </w:p>
    <w:p w14:paraId="2445B1F7" w14:textId="77777777" w:rsidR="00114C24" w:rsidRDefault="00114C24" w:rsidP="00114C24"/>
    <w:p w14:paraId="20C90AA7" w14:textId="77777777" w:rsidR="00114C24" w:rsidRDefault="00114C24" w:rsidP="00114C24">
      <w:r>
        <w:t>1.1. Основные понятия и определения</w:t>
      </w:r>
    </w:p>
    <w:p w14:paraId="5BAA6BCD" w14:textId="77777777" w:rsidR="00114C24" w:rsidRDefault="00114C24" w:rsidP="00114C24"/>
    <w:p w14:paraId="33F68E16" w14:textId="77777777" w:rsidR="00114C24" w:rsidRDefault="00114C24" w:rsidP="00114C24">
      <w:r>
        <w:t>Автобусные перевозки — вид пассажирского транспорта, включающий междугородние, пригородные и городские маршруты. Основные виды деятельности — организация рейсов, продажа билетов, контроль за выполнением расписания и обеспечение безопасности пассажиров [8].</w:t>
      </w:r>
    </w:p>
    <w:p w14:paraId="14B5AA14" w14:textId="77777777" w:rsidR="00114C24" w:rsidRDefault="00114C24" w:rsidP="00114C24"/>
    <w:p w14:paraId="184A6AB4" w14:textId="77777777" w:rsidR="00114C24" w:rsidRDefault="00114C24" w:rsidP="00114C24">
      <w:r>
        <w:t>Автобусная компания (перевозчик) — юридическое лицо или индивидуальный предприниматель, осуществляющее перевозки пассажиров на коммерческой основе, обладающее необходимой лицензией и транспортными средствами [9].</w:t>
      </w:r>
    </w:p>
    <w:p w14:paraId="79EC4006" w14:textId="77777777" w:rsidR="00114C24" w:rsidRDefault="00114C24" w:rsidP="00114C24"/>
    <w:p w14:paraId="77610EB4" w14:textId="77777777" w:rsidR="00114C24" w:rsidRDefault="00114C24" w:rsidP="00114C24">
      <w:r>
        <w:t>Билет на автобус — документ, подтверждающий право пассажира на проезд по определённому маршруту и времени. Может оформляться как в бумажной, так и в электронной форме [9].</w:t>
      </w:r>
    </w:p>
    <w:p w14:paraId="617DF837" w14:textId="77777777" w:rsidR="00114C24" w:rsidRDefault="00114C24" w:rsidP="00114C24"/>
    <w:p w14:paraId="38A83451" w14:textId="77777777" w:rsidR="00114C24" w:rsidRDefault="00114C24" w:rsidP="00114C24">
      <w:r>
        <w:t>Бронирование билета — предварительное резервирование места у перевозчика с целью закрепления за пассажиром выбранного маршрута и времени отправления, а также последующей оплаты проезда [3].</w:t>
      </w:r>
    </w:p>
    <w:p w14:paraId="27EBD534" w14:textId="77777777" w:rsidR="00114C24" w:rsidRDefault="00114C24" w:rsidP="00114C24"/>
    <w:p w14:paraId="1D5EF433" w14:textId="77777777" w:rsidR="00114C24" w:rsidRDefault="00114C24" w:rsidP="00114C24">
      <w:r>
        <w:lastRenderedPageBreak/>
        <w:t>Продажа билета — оформление и выдача билета после подтверждения бронирования или как самостоятельная операция, связанная с приобретением места на рейсе [4].</w:t>
      </w:r>
    </w:p>
    <w:p w14:paraId="5ECB06DE" w14:textId="77777777" w:rsidR="00114C24" w:rsidRDefault="00114C24" w:rsidP="00114C24"/>
    <w:p w14:paraId="2DD35149" w14:textId="77777777" w:rsidR="00114C24" w:rsidRDefault="00114C24" w:rsidP="00114C24">
      <w:r>
        <w:t>Расписание рейсов — график отправления и прибытия автобусов, включающий маршрут, время отправления и прибытия, остановки и номера рейсов, формируемый на определённый период [5].</w:t>
      </w:r>
    </w:p>
    <w:p w14:paraId="1EE220CF" w14:textId="77777777" w:rsidR="00114C24" w:rsidRDefault="00114C24" w:rsidP="00114C24"/>
    <w:p w14:paraId="64115D05" w14:textId="77777777" w:rsidR="00114C24" w:rsidRDefault="00114C24" w:rsidP="00114C24">
      <w:r>
        <w:t>Контроль наличия свободных мест — возможность отображения актуальной информации о свободных и зарезервированных местах в реальном времени для предотвращения двойных продаж [6].</w:t>
      </w:r>
    </w:p>
    <w:p w14:paraId="092A6F06" w14:textId="77777777" w:rsidR="00114C24" w:rsidRDefault="00114C24" w:rsidP="00114C24"/>
    <w:p w14:paraId="3BF1E35D" w14:textId="77777777" w:rsidR="00114C24" w:rsidRDefault="00114C24" w:rsidP="00114C24">
      <w:r>
        <w:t>Обработка возвратов и изменений — возможность аннулирования бронирования или возврата билета, а также внесения изменений в заказ [7].</w:t>
      </w:r>
    </w:p>
    <w:p w14:paraId="49AC4ABD" w14:textId="77777777" w:rsidR="00114C24" w:rsidRDefault="00114C24" w:rsidP="00114C24"/>
    <w:p w14:paraId="71BC1A56" w14:textId="77777777" w:rsidR="00114C24" w:rsidRDefault="00114C24" w:rsidP="00114C24">
      <w:r>
        <w:t>1.2. Основные бизнес-процессы</w:t>
      </w:r>
    </w:p>
    <w:p w14:paraId="584B41BD" w14:textId="77777777" w:rsidR="00114C24" w:rsidRDefault="00114C24" w:rsidP="00114C24"/>
    <w:p w14:paraId="5A25CA19" w14:textId="77777777" w:rsidR="00114C24" w:rsidRDefault="00114C24" w:rsidP="00114C24">
      <w:r>
        <w:t>На основе анализа деятельности типичной автобусной компании были выделены следующие ключевые бизнес-процессы:</w:t>
      </w:r>
    </w:p>
    <w:p w14:paraId="76C70422" w14:textId="77777777" w:rsidR="00114C24" w:rsidRDefault="00114C24" w:rsidP="00114C24"/>
    <w:p w14:paraId="4BF69180" w14:textId="77777777" w:rsidR="00114C24" w:rsidRDefault="00114C24" w:rsidP="00114C24">
      <w:r>
        <w:t>1. Формирование и управление расписанием рейсов — планирование маршрутов, времени отправления и прибытия, назначение транспортных средств.</w:t>
      </w:r>
    </w:p>
    <w:p w14:paraId="4D38ACCC" w14:textId="77777777" w:rsidR="00114C24" w:rsidRDefault="00114C24" w:rsidP="00114C24"/>
    <w:p w14:paraId="1249EB06" w14:textId="77777777" w:rsidR="00114C24" w:rsidRDefault="00114C24" w:rsidP="00114C24">
      <w:r>
        <w:t>2. Бронирование билетов — выбор пассажиром маршрута, даты, времени и места, заполнение персональных данных.</w:t>
      </w:r>
    </w:p>
    <w:p w14:paraId="38CA01A6" w14:textId="77777777" w:rsidR="00114C24" w:rsidRDefault="00114C24" w:rsidP="00114C24"/>
    <w:p w14:paraId="38AE072F" w14:textId="77777777" w:rsidR="00114C24" w:rsidRDefault="00114C24" w:rsidP="00114C24">
      <w:r>
        <w:t>3. Продажа билетов — оформление окончательного билета, приём оплаты и выдача документа (электронного или бумажного).</w:t>
      </w:r>
    </w:p>
    <w:p w14:paraId="075673AA" w14:textId="77777777" w:rsidR="00114C24" w:rsidRDefault="00114C24" w:rsidP="00114C24"/>
    <w:p w14:paraId="1A9FEF37" w14:textId="77777777" w:rsidR="00114C24" w:rsidRDefault="00114C24" w:rsidP="00114C24">
      <w:r>
        <w:t>4. Учёт и контроль свободных мест — отображение актуальной информации о наличии мест в режиме реального времени.</w:t>
      </w:r>
    </w:p>
    <w:p w14:paraId="04A8DC23" w14:textId="77777777" w:rsidR="00114C24" w:rsidRDefault="00114C24" w:rsidP="00114C24"/>
    <w:p w14:paraId="5D11E54F" w14:textId="77777777" w:rsidR="00114C24" w:rsidRDefault="00114C24" w:rsidP="00114C24">
      <w:r>
        <w:t>5. Обработка изменений и возвратов — внесение исправлений в заказ, отмена бронирований, возврат денежных средств.</w:t>
      </w:r>
    </w:p>
    <w:p w14:paraId="1296E331" w14:textId="77777777" w:rsidR="00114C24" w:rsidRDefault="00114C24" w:rsidP="00114C24"/>
    <w:p w14:paraId="419679F6" w14:textId="77777777" w:rsidR="00114C24" w:rsidRDefault="00114C24" w:rsidP="00114C24">
      <w:r>
        <w:t>6. Формирование отчётности — учёт проданных билетов, анализ пассажиропотока и финансовых показателей для оптимизации маршрутной сети.</w:t>
      </w:r>
    </w:p>
    <w:p w14:paraId="44D19DD2" w14:textId="77777777" w:rsidR="00114C24" w:rsidRDefault="00114C24" w:rsidP="00114C24"/>
    <w:p w14:paraId="38A057C2" w14:textId="77777777" w:rsidR="00114C24" w:rsidRDefault="00114C24" w:rsidP="00114C24">
      <w:r>
        <w:t>1.3. Нормативно-правовая база</w:t>
      </w:r>
    </w:p>
    <w:p w14:paraId="7A53787A" w14:textId="77777777" w:rsidR="00114C24" w:rsidRDefault="00114C24" w:rsidP="00114C24"/>
    <w:p w14:paraId="6F41D9B4" w14:textId="77777777" w:rsidR="00114C24" w:rsidRDefault="00114C24" w:rsidP="00114C24">
      <w:r>
        <w:t>В рамках анализа предметной области были изучены нормативные документы, регламентирующие деятельность перевозчиков и оформление билетов:</w:t>
      </w:r>
    </w:p>
    <w:p w14:paraId="4C49B21F" w14:textId="77777777" w:rsidR="00114C24" w:rsidRDefault="00114C24" w:rsidP="00114C24"/>
    <w:p w14:paraId="4243201C" w14:textId="77777777" w:rsidR="00114C24" w:rsidRDefault="00114C24" w:rsidP="00114C24">
      <w:r>
        <w:t>— Федеральный закон от 08.11.2007 № 259-ФЗ «Устав автомобильного транспорта и городского наземного электрического транспорта» [8].</w:t>
      </w:r>
    </w:p>
    <w:p w14:paraId="2433ABA3" w14:textId="77777777" w:rsidR="00114C24" w:rsidRDefault="00114C24" w:rsidP="00114C24"/>
    <w:p w14:paraId="6D4C6168" w14:textId="77777777" w:rsidR="00114C24" w:rsidRDefault="00114C24" w:rsidP="00114C24">
      <w:r>
        <w:t>— Федеральный закон от 10.12.1995 № 196-ФЗ «О безопасности дорожного движения» [9].</w:t>
      </w:r>
    </w:p>
    <w:p w14:paraId="2641C0C7" w14:textId="77777777" w:rsidR="00114C24" w:rsidRDefault="00114C24" w:rsidP="00114C24"/>
    <w:p w14:paraId="438D5EA5" w14:textId="77777777" w:rsidR="00114C24" w:rsidRDefault="00114C24" w:rsidP="00114C24">
      <w:r>
        <w:t>— Приказ Минтранса РФ от 30.04.2021 № 178 «Об утверждении Правил перевозок пассажиров и багажа автомобильным транспортом и городским наземным электрическим транспортом» [10].</w:t>
      </w:r>
    </w:p>
    <w:p w14:paraId="2174BD4E" w14:textId="77777777" w:rsidR="00114C24" w:rsidRDefault="00114C24" w:rsidP="00114C24"/>
    <w:p w14:paraId="168F1941" w14:textId="77777777" w:rsidR="00114C24" w:rsidRDefault="00114C24" w:rsidP="00114C24">
      <w:r>
        <w:t>— ГОСТ 34.602-2020 «Информационная технология. Комплекс стандартов на автоматизированные системы. Техническое задание на создание автоматизированной системы» [4].</w:t>
      </w:r>
    </w:p>
    <w:p w14:paraId="0AC883C5" w14:textId="77777777" w:rsidR="00114C24" w:rsidRDefault="00114C24" w:rsidP="00114C24"/>
    <w:p w14:paraId="4973D609" w14:textId="77777777" w:rsidR="00114C24" w:rsidRDefault="00114C24" w:rsidP="00114C24">
      <w:r>
        <w:t>Также были изучены требования к защите персональных данных (ФЗ-152 «О персональных данных») и стандарты оформления электронных билетов.</w:t>
      </w:r>
    </w:p>
    <w:p w14:paraId="7BE6FD52" w14:textId="77777777" w:rsidR="00114C24" w:rsidRDefault="00114C24" w:rsidP="00114C24"/>
    <w:p w14:paraId="67911BC3" w14:textId="77777777" w:rsidR="00114C24" w:rsidRDefault="00114C24" w:rsidP="00114C24">
      <w:r>
        <w:t>1.4. Визуализация предметной области</w:t>
      </w:r>
    </w:p>
    <w:p w14:paraId="44E2F41C" w14:textId="77777777" w:rsidR="00114C24" w:rsidRDefault="00114C24" w:rsidP="00114C24"/>
    <w:p w14:paraId="51BBC211" w14:textId="77777777" w:rsidR="00114C24" w:rsidRDefault="00114C24" w:rsidP="00114C24">
      <w:r>
        <w:t>Для моделирования взаимодействия пользователей и системы была построена диаграмма вариантов использования (рисунок 1.1), которая отражает связи между участниками (пассажирами, операторами, администраторами) и реализуемыми функциями системы.</w:t>
      </w:r>
    </w:p>
    <w:p w14:paraId="2B10F599" w14:textId="77777777" w:rsidR="00114C24" w:rsidRDefault="00114C24" w:rsidP="00114C24"/>
    <w:p w14:paraId="44AAA5E1" w14:textId="77777777" w:rsidR="00114C24" w:rsidRDefault="00114C24" w:rsidP="00114C24">
      <w:r>
        <w:lastRenderedPageBreak/>
        <w:t>(Здесь должен быть рисунок 1.1 — Диаграмма вариантов использования)</w:t>
      </w:r>
    </w:p>
    <w:p w14:paraId="61AA8486" w14:textId="77777777" w:rsidR="00114C24" w:rsidRDefault="00114C24" w:rsidP="00114C24"/>
    <w:p w14:paraId="65AAF613" w14:textId="77777777" w:rsidR="00114C24" w:rsidRDefault="00114C24" w:rsidP="00114C24">
      <w:r>
        <w:t>Как показано на рисунке 1.1, система предусматривает три роли пользователей:</w:t>
      </w:r>
    </w:p>
    <w:p w14:paraId="6AAF183B" w14:textId="77777777" w:rsidR="00114C24" w:rsidRDefault="00114C24" w:rsidP="00114C24"/>
    <w:p w14:paraId="5A418DC3" w14:textId="77777777" w:rsidR="00114C24" w:rsidRDefault="00114C24" w:rsidP="00114C24">
      <w:r>
        <w:t>— Пассажир (гость) — может просматривать расписание и наличие мест.</w:t>
      </w:r>
    </w:p>
    <w:p w14:paraId="1FE8551F" w14:textId="77777777" w:rsidR="00114C24" w:rsidRDefault="00114C24" w:rsidP="00114C24">
      <w:r>
        <w:t>— Оператор (кассир) — выполняет бронирование, продажу, возврат билетов.</w:t>
      </w:r>
    </w:p>
    <w:p w14:paraId="2F165397" w14:textId="77777777" w:rsidR="00114C24" w:rsidRDefault="00114C24" w:rsidP="00114C24">
      <w:r>
        <w:t>— Администратор — управляет расписанием, рейсами, пользователями и формирует отчётность.</w:t>
      </w:r>
    </w:p>
    <w:p w14:paraId="06918CB8" w14:textId="77777777" w:rsidR="00114C24" w:rsidRDefault="00114C24" w:rsidP="00114C24"/>
    <w:p w14:paraId="18D01F8D" w14:textId="77777777" w:rsidR="00114C24" w:rsidRDefault="00114C24" w:rsidP="00114C24">
      <w:r>
        <w:t>Таким образом, проведённый анализ позволил выделить все необходимые функции, которые должны быть реализованы в разрабатываемом программном модуле.</w:t>
      </w:r>
    </w:p>
    <w:p w14:paraId="03571A40" w14:textId="77777777" w:rsidR="00114C24" w:rsidRDefault="00114C24" w:rsidP="00114C24"/>
    <w:p w14:paraId="3F96BB4D" w14:textId="77777777" w:rsidR="00114C24" w:rsidRDefault="00114C24" w:rsidP="00114C24"/>
    <w:p w14:paraId="149C5FB4" w14:textId="77777777" w:rsidR="00114C24" w:rsidRDefault="00114C24" w:rsidP="00114C24">
      <w:r>
        <w:t>ГЛАВА 2. РАЗРАБОТКА ТЕХНИЧЕСКОГО ЗАДАНИЯ</w:t>
      </w:r>
    </w:p>
    <w:p w14:paraId="4E1030FD" w14:textId="77777777" w:rsidR="00114C24" w:rsidRDefault="00114C24" w:rsidP="00114C24"/>
    <w:p w14:paraId="5E344761" w14:textId="77777777" w:rsidR="00114C24" w:rsidRDefault="00114C24" w:rsidP="00114C24">
      <w:r>
        <w:t>Техническое задание (ТЗ) разрабатывалось в соответствии с требованиями ГОСТ 34.602-2020 [4].</w:t>
      </w:r>
    </w:p>
    <w:p w14:paraId="16A33C8B" w14:textId="77777777" w:rsidR="00114C24" w:rsidRDefault="00114C24" w:rsidP="00114C24"/>
    <w:p w14:paraId="0F564DFB" w14:textId="77777777" w:rsidR="00114C24" w:rsidRDefault="00114C24" w:rsidP="00114C24">
      <w:r>
        <w:t>2.1. Общие сведения</w:t>
      </w:r>
    </w:p>
    <w:p w14:paraId="7CFA5379" w14:textId="77777777" w:rsidR="00114C24" w:rsidRDefault="00114C24" w:rsidP="00114C24"/>
    <w:p w14:paraId="2A613920" w14:textId="77777777" w:rsidR="00114C24" w:rsidRDefault="00114C24" w:rsidP="00114C24">
      <w:r>
        <w:t>— Наименование программы: «</w:t>
      </w:r>
      <w:proofErr w:type="spellStart"/>
      <w:r>
        <w:t>BusTicket</w:t>
      </w:r>
      <w:proofErr w:type="spellEnd"/>
      <w:r>
        <w:t>».</w:t>
      </w:r>
    </w:p>
    <w:p w14:paraId="6ED95751" w14:textId="77777777" w:rsidR="00114C24" w:rsidRDefault="00114C24" w:rsidP="00114C24">
      <w:r>
        <w:t>— Назначение программы: Автоматизация процессов бронирования, продажи и учёта билетов на автобусные рейсы.</w:t>
      </w:r>
    </w:p>
    <w:p w14:paraId="22F79E56" w14:textId="77777777" w:rsidR="00114C24" w:rsidRDefault="00114C24" w:rsidP="00114C24">
      <w:r>
        <w:t>— Основание для разработки: Заявка предприятия ООО «Транспорт-Сервис» (г. Киров) и перечень тем курсовых проектов, утверждённых на заседании предметно-цикловой комиссии.</w:t>
      </w:r>
    </w:p>
    <w:p w14:paraId="10820FE7" w14:textId="77777777" w:rsidR="00114C24" w:rsidRDefault="00114C24" w:rsidP="00114C24"/>
    <w:p w14:paraId="68A8CF68" w14:textId="77777777" w:rsidR="00114C24" w:rsidRDefault="00114C24" w:rsidP="00114C24">
      <w:r>
        <w:t>2.2. Требования к программе</w:t>
      </w:r>
    </w:p>
    <w:p w14:paraId="2F29B55B" w14:textId="77777777" w:rsidR="00114C24" w:rsidRDefault="00114C24" w:rsidP="00114C24"/>
    <w:p w14:paraId="6E1F1F19" w14:textId="77777777" w:rsidR="00114C24" w:rsidRDefault="00114C24" w:rsidP="00114C24">
      <w:r>
        <w:t>Программа должна обеспечивать выполнение следующих функций:</w:t>
      </w:r>
    </w:p>
    <w:p w14:paraId="3AF90761" w14:textId="77777777" w:rsidR="00114C24" w:rsidRDefault="00114C24" w:rsidP="00114C24"/>
    <w:p w14:paraId="7E9CF378" w14:textId="77777777" w:rsidR="00114C24" w:rsidRDefault="00114C24" w:rsidP="00114C24">
      <w:r>
        <w:lastRenderedPageBreak/>
        <w:t>— управление расписанием рейсов (создание, редактирование, удаление);</w:t>
      </w:r>
    </w:p>
    <w:p w14:paraId="66353DA0" w14:textId="77777777" w:rsidR="00114C24" w:rsidRDefault="00114C24" w:rsidP="00114C24">
      <w:r>
        <w:t>— отображение актуальной информации о свободных и зарезервированных местах;</w:t>
      </w:r>
    </w:p>
    <w:p w14:paraId="238A06DB" w14:textId="77777777" w:rsidR="00114C24" w:rsidRDefault="00114C24" w:rsidP="00114C24">
      <w:r>
        <w:t>— бронирование билетов с выбором маршрута, времени и места;</w:t>
      </w:r>
    </w:p>
    <w:p w14:paraId="0135D056" w14:textId="77777777" w:rsidR="00114C24" w:rsidRDefault="00114C24" w:rsidP="00114C24">
      <w:r>
        <w:t>— оформление продажи билетов, формирование электронного билета;</w:t>
      </w:r>
    </w:p>
    <w:p w14:paraId="08861F61" w14:textId="77777777" w:rsidR="00114C24" w:rsidRDefault="00114C24" w:rsidP="00114C24">
      <w:r>
        <w:t>— обработка возвратов и внесение изменений в заказы;</w:t>
      </w:r>
    </w:p>
    <w:p w14:paraId="1C6E7F31" w14:textId="77777777" w:rsidR="00114C24" w:rsidRDefault="00114C24" w:rsidP="00114C24">
      <w:r>
        <w:t>— формирование отчётности по продажам и пассажиропотоку.</w:t>
      </w:r>
    </w:p>
    <w:p w14:paraId="56124D8F" w14:textId="77777777" w:rsidR="00114C24" w:rsidRDefault="00114C24" w:rsidP="00114C24"/>
    <w:p w14:paraId="17364579" w14:textId="77777777" w:rsidR="00114C24" w:rsidRDefault="00114C24" w:rsidP="00114C24">
      <w:r>
        <w:t>2.3. Требования к надёжности</w:t>
      </w:r>
    </w:p>
    <w:p w14:paraId="1813FEF0" w14:textId="77777777" w:rsidR="00114C24" w:rsidRDefault="00114C24" w:rsidP="00114C24"/>
    <w:p w14:paraId="5227F7B5" w14:textId="77777777" w:rsidR="00114C24" w:rsidRDefault="00114C24" w:rsidP="00114C24">
      <w:r>
        <w:t>Надёжное функционирование программы должно быть обеспечено выполнением заказчиком следующих организационно-технических мероприятий:</w:t>
      </w:r>
    </w:p>
    <w:p w14:paraId="6256AF45" w14:textId="77777777" w:rsidR="00114C24" w:rsidRDefault="00114C24" w:rsidP="00114C24"/>
    <w:p w14:paraId="328EE613" w14:textId="77777777" w:rsidR="00114C24" w:rsidRDefault="00114C24" w:rsidP="00114C24">
      <w:r>
        <w:t>— организация бесперебойного питания технических средств;</w:t>
      </w:r>
    </w:p>
    <w:p w14:paraId="2F1D31FB" w14:textId="77777777" w:rsidR="00114C24" w:rsidRDefault="00114C24" w:rsidP="00114C24">
      <w:r>
        <w:t>— использование лицензионного программного обеспечения;</w:t>
      </w:r>
    </w:p>
    <w:p w14:paraId="0E13442D" w14:textId="77777777" w:rsidR="00114C24" w:rsidRDefault="00114C24" w:rsidP="00114C24">
      <w:r>
        <w:t>— наличие антивирусной защиты;</w:t>
      </w:r>
    </w:p>
    <w:p w14:paraId="142B2B99" w14:textId="77777777" w:rsidR="00114C24" w:rsidRDefault="00114C24" w:rsidP="00114C24">
      <w:r>
        <w:t>— соблюдение правил эксплуатации технических средств.</w:t>
      </w:r>
    </w:p>
    <w:p w14:paraId="5734375D" w14:textId="77777777" w:rsidR="00114C24" w:rsidRDefault="00114C24" w:rsidP="00114C24"/>
    <w:p w14:paraId="093CE020" w14:textId="77777777" w:rsidR="00114C24" w:rsidRDefault="00114C24" w:rsidP="00114C24">
      <w:r>
        <w:t>Время восстановления после отказа, вызванного сбоем электропитания, не должно превышать 5 минут.</w:t>
      </w:r>
    </w:p>
    <w:p w14:paraId="7F6EF055" w14:textId="77777777" w:rsidR="00114C24" w:rsidRDefault="00114C24" w:rsidP="00114C24"/>
    <w:p w14:paraId="5E06DC5F" w14:textId="77777777" w:rsidR="00114C24" w:rsidRDefault="00114C24" w:rsidP="00114C24">
      <w:r>
        <w:t>2.4. Условия эксплуатации</w:t>
      </w:r>
    </w:p>
    <w:p w14:paraId="48410D24" w14:textId="77777777" w:rsidR="00114C24" w:rsidRDefault="00114C24" w:rsidP="00114C24"/>
    <w:p w14:paraId="02A1F5C0" w14:textId="77777777" w:rsidR="00114C24" w:rsidRDefault="00114C24" w:rsidP="00114C24">
      <w:r>
        <w:t>Климатические условия эксплуатации должны соответствовать требованиям к техническим средствам, установленным для работы в помещении с температурой от +10°С до +35°С и влажностью не выше 80%.</w:t>
      </w:r>
    </w:p>
    <w:p w14:paraId="1A5D67CC" w14:textId="77777777" w:rsidR="00114C24" w:rsidRDefault="00114C24" w:rsidP="00114C24"/>
    <w:p w14:paraId="0C63B490" w14:textId="77777777" w:rsidR="00114C24" w:rsidRDefault="00114C24" w:rsidP="00114C24">
      <w:r>
        <w:t>2.5. Требования к составу и параметрам технических средств</w:t>
      </w:r>
    </w:p>
    <w:p w14:paraId="6812AC50" w14:textId="77777777" w:rsidR="00114C24" w:rsidRDefault="00114C24" w:rsidP="00114C24"/>
    <w:p w14:paraId="2F695527" w14:textId="77777777" w:rsidR="00114C24" w:rsidRDefault="00114C24" w:rsidP="00114C24">
      <w:r>
        <w:t>В состав технических средств входит персональный компьютер, отвечающий минимальным системным требованиям операционной системы Windows 10/11, и сервер баз данных в локальной сети организации.</w:t>
      </w:r>
    </w:p>
    <w:p w14:paraId="76F475B5" w14:textId="77777777" w:rsidR="00114C24" w:rsidRDefault="00114C24" w:rsidP="00114C24"/>
    <w:p w14:paraId="1B5497F8" w14:textId="77777777" w:rsidR="00114C24" w:rsidRDefault="00114C24" w:rsidP="00114C24">
      <w:r>
        <w:t>2.6. Требования к программному обеспечению</w:t>
      </w:r>
    </w:p>
    <w:p w14:paraId="1756B846" w14:textId="77777777" w:rsidR="00114C24" w:rsidRDefault="00114C24" w:rsidP="00114C24"/>
    <w:p w14:paraId="74E80B3A" w14:textId="77777777" w:rsidR="00114C24" w:rsidRDefault="00114C24" w:rsidP="00114C24">
      <w:r>
        <w:t>— Исходный код программы должен быть реализован на языке C#.</w:t>
      </w:r>
    </w:p>
    <w:p w14:paraId="050399F3" w14:textId="77777777" w:rsidR="00114C24" w:rsidRPr="00114C24" w:rsidRDefault="00114C24" w:rsidP="00114C24">
      <w:pPr>
        <w:rPr>
          <w:lang w:val="en-US"/>
        </w:rPr>
      </w:pPr>
      <w:r w:rsidRPr="00114C24">
        <w:rPr>
          <w:lang w:val="en-US"/>
        </w:rPr>
        <w:t xml:space="preserve">— </w:t>
      </w:r>
      <w:r>
        <w:t>Среда</w:t>
      </w:r>
      <w:r w:rsidRPr="00114C24">
        <w:rPr>
          <w:lang w:val="en-US"/>
        </w:rPr>
        <w:t xml:space="preserve"> </w:t>
      </w:r>
      <w:r>
        <w:t>разработки</w:t>
      </w:r>
      <w:r w:rsidRPr="00114C24">
        <w:rPr>
          <w:lang w:val="en-US"/>
        </w:rPr>
        <w:t>: Microsoft Visual Studio 2022.</w:t>
      </w:r>
    </w:p>
    <w:p w14:paraId="7635A5B6" w14:textId="77777777" w:rsidR="00114C24" w:rsidRPr="00114C24" w:rsidRDefault="00114C24" w:rsidP="00114C24">
      <w:pPr>
        <w:rPr>
          <w:lang w:val="en-US"/>
        </w:rPr>
      </w:pPr>
      <w:r w:rsidRPr="00114C24">
        <w:rPr>
          <w:lang w:val="en-US"/>
        </w:rPr>
        <w:t xml:space="preserve">— </w:t>
      </w:r>
      <w:r>
        <w:t>Графический</w:t>
      </w:r>
      <w:r w:rsidRPr="00114C24">
        <w:rPr>
          <w:lang w:val="en-US"/>
        </w:rPr>
        <w:t xml:space="preserve"> </w:t>
      </w:r>
      <w:r>
        <w:t>интерфейс</w:t>
      </w:r>
      <w:r w:rsidRPr="00114C24">
        <w:rPr>
          <w:lang w:val="en-US"/>
        </w:rPr>
        <w:t>: WPF (Windows Presentation Foundation).</w:t>
      </w:r>
    </w:p>
    <w:p w14:paraId="03233E4B" w14:textId="77777777" w:rsidR="00114C24" w:rsidRDefault="00114C24" w:rsidP="00114C24">
      <w:r>
        <w:t>— Система управления базами данных: Microsoft SQL Server.</w:t>
      </w:r>
    </w:p>
    <w:p w14:paraId="7A196A6E" w14:textId="77777777" w:rsidR="00114C24" w:rsidRDefault="00114C24" w:rsidP="00114C24">
      <w:r>
        <w:t xml:space="preserve">— Доступ к данным осуществляется через </w:t>
      </w:r>
      <w:proofErr w:type="spellStart"/>
      <w:r>
        <w:t>Entity</w:t>
      </w:r>
      <w:proofErr w:type="spellEnd"/>
      <w:r>
        <w:t xml:space="preserve"> Framework 6.</w:t>
      </w:r>
    </w:p>
    <w:p w14:paraId="3C14FE17" w14:textId="77777777" w:rsidR="00114C24" w:rsidRDefault="00114C24" w:rsidP="00114C24">
      <w:r>
        <w:t>— Реализовано разграничение прав доступа по ролям.</w:t>
      </w:r>
    </w:p>
    <w:p w14:paraId="0C649A24" w14:textId="77777777" w:rsidR="00114C24" w:rsidRDefault="00114C24" w:rsidP="00114C24"/>
    <w:p w14:paraId="0A7A0C22" w14:textId="77777777" w:rsidR="00114C24" w:rsidRDefault="00114C24" w:rsidP="00114C24">
      <w:r>
        <w:t>2.7. Требования к программной документации</w:t>
      </w:r>
    </w:p>
    <w:p w14:paraId="0730188C" w14:textId="77777777" w:rsidR="00114C24" w:rsidRDefault="00114C24" w:rsidP="00114C24"/>
    <w:p w14:paraId="5B2A5C12" w14:textId="77777777" w:rsidR="00114C24" w:rsidRDefault="00114C24" w:rsidP="00114C24">
      <w:r>
        <w:t>Предварительный состав программной документации включает в себя:</w:t>
      </w:r>
    </w:p>
    <w:p w14:paraId="031AF4A3" w14:textId="77777777" w:rsidR="00114C24" w:rsidRDefault="00114C24" w:rsidP="00114C24"/>
    <w:p w14:paraId="3C27B961" w14:textId="77777777" w:rsidR="00114C24" w:rsidRDefault="00114C24" w:rsidP="00114C24">
      <w:r>
        <w:t>— техническое задание;</w:t>
      </w:r>
    </w:p>
    <w:p w14:paraId="5AFF7F80" w14:textId="77777777" w:rsidR="00114C24" w:rsidRDefault="00114C24" w:rsidP="00114C24">
      <w:r>
        <w:t>— руководство пользователя;</w:t>
      </w:r>
    </w:p>
    <w:p w14:paraId="16CB4A5D" w14:textId="77777777" w:rsidR="00114C24" w:rsidRDefault="00114C24" w:rsidP="00114C24">
      <w:r>
        <w:t>— текст программы (в приложении к курсовому проекту).</w:t>
      </w:r>
    </w:p>
    <w:p w14:paraId="0FF084BD" w14:textId="77777777" w:rsidR="00114C24" w:rsidRDefault="00114C24" w:rsidP="00114C24"/>
    <w:p w14:paraId="19210DEB" w14:textId="77777777" w:rsidR="00114C24" w:rsidRDefault="00114C24" w:rsidP="00114C24">
      <w:r>
        <w:t>2.8. Этапы разработки</w:t>
      </w:r>
    </w:p>
    <w:p w14:paraId="241FC03F" w14:textId="77777777" w:rsidR="00114C24" w:rsidRDefault="00114C24" w:rsidP="00114C24"/>
    <w:p w14:paraId="711EFC7D" w14:textId="77777777" w:rsidR="00114C24" w:rsidRDefault="00114C24" w:rsidP="00114C24">
      <w:r>
        <w:t>1. Анализ требований (октябрь — декабрь 2024 г.).</w:t>
      </w:r>
    </w:p>
    <w:p w14:paraId="4CC92BD0" w14:textId="77777777" w:rsidR="00114C24" w:rsidRDefault="00114C24" w:rsidP="00114C24">
      <w:r>
        <w:t>2. Проектирование (январь 2025 г.).</w:t>
      </w:r>
    </w:p>
    <w:p w14:paraId="5CA2B3AF" w14:textId="77777777" w:rsidR="00114C24" w:rsidRDefault="00114C24" w:rsidP="00114C24">
      <w:r>
        <w:t>3. Разработка (февраль — март 2025 г.).</w:t>
      </w:r>
    </w:p>
    <w:p w14:paraId="68D43AB5" w14:textId="77777777" w:rsidR="00114C24" w:rsidRDefault="00114C24" w:rsidP="00114C24">
      <w:r>
        <w:t>4. Тестирование и отладка (апрель — май 2025 г.).</w:t>
      </w:r>
    </w:p>
    <w:p w14:paraId="30DD0E71" w14:textId="77777777" w:rsidR="00114C24" w:rsidRDefault="00114C24" w:rsidP="00114C24"/>
    <w:p w14:paraId="2B7FD2FA" w14:textId="77777777" w:rsidR="00114C24" w:rsidRDefault="00114C24" w:rsidP="00114C24">
      <w:r>
        <w:t>2.9. Роли пользователей</w:t>
      </w:r>
    </w:p>
    <w:p w14:paraId="61CD9710" w14:textId="77777777" w:rsidR="00114C24" w:rsidRDefault="00114C24" w:rsidP="00114C24"/>
    <w:p w14:paraId="27291D47" w14:textId="77777777" w:rsidR="00114C24" w:rsidRDefault="00114C24" w:rsidP="00114C24">
      <w:r>
        <w:t>В системе реализованы три роли:</w:t>
      </w:r>
    </w:p>
    <w:p w14:paraId="6F54E5D0" w14:textId="77777777" w:rsidR="00114C24" w:rsidRDefault="00114C24" w:rsidP="00114C24"/>
    <w:p w14:paraId="27013F2C" w14:textId="77777777" w:rsidR="00114C24" w:rsidRDefault="00114C24" w:rsidP="00114C24">
      <w:r>
        <w:lastRenderedPageBreak/>
        <w:t>— Администратор — полный доступ ко всем функциям, включая управление справочниками и пользователями.</w:t>
      </w:r>
    </w:p>
    <w:p w14:paraId="75E12FF5" w14:textId="77777777" w:rsidR="00114C24" w:rsidRDefault="00114C24" w:rsidP="00114C24">
      <w:r>
        <w:t>— Кассир (оператор) — доступ к функциям бронирования, продажи и возврата билетов.</w:t>
      </w:r>
    </w:p>
    <w:p w14:paraId="5AF9B3F4" w14:textId="77777777" w:rsidR="00114C24" w:rsidRDefault="00114C24" w:rsidP="00114C24">
      <w:r>
        <w:t>— Пассажир — доступ к просмотру расписания, бронированию и просмотру своих билетов.</w:t>
      </w:r>
    </w:p>
    <w:p w14:paraId="38796B7C" w14:textId="77777777" w:rsidR="00114C24" w:rsidRDefault="00114C24" w:rsidP="00114C24"/>
    <w:p w14:paraId="251D57B4" w14:textId="77777777" w:rsidR="00114C24" w:rsidRDefault="00114C24" w:rsidP="00114C24"/>
    <w:p w14:paraId="71BA5E31" w14:textId="77777777" w:rsidR="00114C24" w:rsidRDefault="00114C24" w:rsidP="00114C24">
      <w:r>
        <w:t>ГЛАВА 3. ОПИСАНИЕ АЛГОРИТМОВ И ФУНКЦИОНИРОВАНИЯ ПРОГРАММЫ</w:t>
      </w:r>
    </w:p>
    <w:p w14:paraId="15BC7AC9" w14:textId="77777777" w:rsidR="00114C24" w:rsidRDefault="00114C24" w:rsidP="00114C24"/>
    <w:p w14:paraId="7ABF2398" w14:textId="77777777" w:rsidR="00114C24" w:rsidRDefault="00114C24" w:rsidP="00114C24">
      <w:r>
        <w:t>3.1. Выбор архитектуры программы</w:t>
      </w:r>
    </w:p>
    <w:p w14:paraId="11C56F5D" w14:textId="77777777" w:rsidR="00114C24" w:rsidRDefault="00114C24" w:rsidP="00114C24"/>
    <w:p w14:paraId="5E4E010D" w14:textId="77777777" w:rsidR="00114C24" w:rsidRDefault="00114C24" w:rsidP="00114C24">
      <w:r>
        <w:t>Для разработки программного модуля была выбрана трёхуровневая архитектура, включающая:</w:t>
      </w:r>
    </w:p>
    <w:p w14:paraId="718B2763" w14:textId="77777777" w:rsidR="00114C24" w:rsidRDefault="00114C24" w:rsidP="00114C24"/>
    <w:p w14:paraId="0272EEBD" w14:textId="77777777" w:rsidR="00114C24" w:rsidRDefault="00114C24" w:rsidP="00114C24">
      <w:r>
        <w:t>— Уровень представления (</w:t>
      </w:r>
      <w:proofErr w:type="spellStart"/>
      <w:r>
        <w:t>Presentation</w:t>
      </w:r>
      <w:proofErr w:type="spellEnd"/>
      <w:r>
        <w:t xml:space="preserve"> Layer) — графический интерфейс пользователя, реализованный с помощью WPF.</w:t>
      </w:r>
    </w:p>
    <w:p w14:paraId="0E3D802F" w14:textId="77777777" w:rsidR="00114C24" w:rsidRDefault="00114C24" w:rsidP="00114C24">
      <w:r>
        <w:t xml:space="preserve">— Уровень бизнес-логики (Business Logic Layer) — классы </w:t>
      </w:r>
      <w:proofErr w:type="spellStart"/>
      <w:r>
        <w:t>ViewModel</w:t>
      </w:r>
      <w:proofErr w:type="spellEnd"/>
      <w:r>
        <w:t>, реализующие алгоритмы бронирования, продажи и расчётов.</w:t>
      </w:r>
    </w:p>
    <w:p w14:paraId="686B5567" w14:textId="77777777" w:rsidR="00114C24" w:rsidRDefault="00114C24" w:rsidP="00114C24">
      <w:r>
        <w:t xml:space="preserve">— Уровень доступа к данным (Data Access Layer) — взаимодействие с базой данных через </w:t>
      </w:r>
      <w:proofErr w:type="spellStart"/>
      <w:r>
        <w:t>Entity</w:t>
      </w:r>
      <w:proofErr w:type="spellEnd"/>
      <w:r>
        <w:t xml:space="preserve"> Framework 6.</w:t>
      </w:r>
    </w:p>
    <w:p w14:paraId="78B84873" w14:textId="77777777" w:rsidR="00114C24" w:rsidRDefault="00114C24" w:rsidP="00114C24"/>
    <w:p w14:paraId="50C06388" w14:textId="77777777" w:rsidR="00114C24" w:rsidRDefault="00114C24" w:rsidP="00114C24">
      <w:r>
        <w:t>Для организации взаимодействия уровней используется паттерн MVVM (Model-View-</w:t>
      </w:r>
      <w:proofErr w:type="spellStart"/>
      <w:r>
        <w:t>ViewModel</w:t>
      </w:r>
      <w:proofErr w:type="spellEnd"/>
      <w:r>
        <w:t>), что обеспечивает разделение логики интерфейса и бизнес-логики, упрощая тестирование и поддержку приложения [3].</w:t>
      </w:r>
    </w:p>
    <w:p w14:paraId="7FB726B4" w14:textId="77777777" w:rsidR="00114C24" w:rsidRDefault="00114C24" w:rsidP="00114C24"/>
    <w:p w14:paraId="3054C07A" w14:textId="77777777" w:rsidR="00114C24" w:rsidRDefault="00114C24" w:rsidP="00114C24">
      <w:r>
        <w:t>3.2. Проектирование базы данных</w:t>
      </w:r>
    </w:p>
    <w:p w14:paraId="3E68D02D" w14:textId="77777777" w:rsidR="00114C24" w:rsidRDefault="00114C24" w:rsidP="00114C24"/>
    <w:p w14:paraId="56072F9B" w14:textId="77777777" w:rsidR="00114C24" w:rsidRDefault="00114C24" w:rsidP="00114C24">
      <w:r>
        <w:t>На основе анализа предметной области была спроектирована реляционная база данных, состоящая из следующих основных таблиц:</w:t>
      </w:r>
    </w:p>
    <w:p w14:paraId="6CBA1E4E" w14:textId="77777777" w:rsidR="00114C24" w:rsidRDefault="00114C24" w:rsidP="00114C24"/>
    <w:p w14:paraId="3B297DBD" w14:textId="77777777" w:rsidR="00114C24" w:rsidRPr="00114C24" w:rsidRDefault="00114C24" w:rsidP="00114C24">
      <w:pPr>
        <w:rPr>
          <w:lang w:val="en-US"/>
        </w:rPr>
      </w:pPr>
      <w:r w:rsidRPr="00114C24">
        <w:rPr>
          <w:lang w:val="en-US"/>
        </w:rPr>
        <w:t xml:space="preserve">1. Roles — </w:t>
      </w:r>
      <w:r>
        <w:t>роли</w:t>
      </w:r>
      <w:r w:rsidRPr="00114C24">
        <w:rPr>
          <w:lang w:val="en-US"/>
        </w:rPr>
        <w:t xml:space="preserve"> </w:t>
      </w:r>
      <w:r>
        <w:t>пользователей</w:t>
      </w:r>
      <w:r w:rsidRPr="00114C24">
        <w:rPr>
          <w:lang w:val="en-US"/>
        </w:rPr>
        <w:t xml:space="preserve"> (Admin, Cashier, Passenger).</w:t>
      </w:r>
    </w:p>
    <w:p w14:paraId="41C9889D" w14:textId="77777777" w:rsidR="00114C24" w:rsidRDefault="00114C24" w:rsidP="00114C24">
      <w:r>
        <w:t xml:space="preserve">2. </w:t>
      </w:r>
      <w:proofErr w:type="spellStart"/>
      <w:r>
        <w:t>Users</w:t>
      </w:r>
      <w:proofErr w:type="spellEnd"/>
      <w:r>
        <w:t xml:space="preserve"> — данные пользователей системы (логин, хэш пароля, ФИО, роль).</w:t>
      </w:r>
    </w:p>
    <w:p w14:paraId="6B8AB76A" w14:textId="77777777" w:rsidR="00114C24" w:rsidRDefault="00114C24" w:rsidP="00114C24">
      <w:r>
        <w:lastRenderedPageBreak/>
        <w:t xml:space="preserve">3. </w:t>
      </w:r>
      <w:proofErr w:type="spellStart"/>
      <w:r>
        <w:t>Routes</w:t>
      </w:r>
      <w:proofErr w:type="spellEnd"/>
      <w:r>
        <w:t xml:space="preserve"> — информация о маршрутах (пункт отправления, пункт назначения, базовая цена).</w:t>
      </w:r>
    </w:p>
    <w:p w14:paraId="43AB492E" w14:textId="77777777" w:rsidR="00114C24" w:rsidRDefault="00114C24" w:rsidP="00114C24">
      <w:r>
        <w:t xml:space="preserve">4. </w:t>
      </w:r>
      <w:proofErr w:type="spellStart"/>
      <w:r>
        <w:t>Buses</w:t>
      </w:r>
      <w:proofErr w:type="spellEnd"/>
      <w:r>
        <w:t xml:space="preserve"> — данные об автобусах (госномер, модель, общая вместимость).</w:t>
      </w:r>
    </w:p>
    <w:p w14:paraId="1D23444D" w14:textId="77777777" w:rsidR="00114C24" w:rsidRDefault="00114C24" w:rsidP="00114C24">
      <w:r>
        <w:t xml:space="preserve">5. </w:t>
      </w:r>
      <w:proofErr w:type="spellStart"/>
      <w:r>
        <w:t>Seats</w:t>
      </w:r>
      <w:proofErr w:type="spellEnd"/>
      <w:r>
        <w:t xml:space="preserve"> — места в автобусах (связь с автобусом, номер места).</w:t>
      </w:r>
    </w:p>
    <w:p w14:paraId="6D000899" w14:textId="77777777" w:rsidR="00114C24" w:rsidRDefault="00114C24" w:rsidP="00114C24">
      <w:r>
        <w:t xml:space="preserve">6. </w:t>
      </w:r>
      <w:proofErr w:type="spellStart"/>
      <w:r>
        <w:t>Schedules</w:t>
      </w:r>
      <w:proofErr w:type="spellEnd"/>
      <w:r>
        <w:t xml:space="preserve"> — расписание рейсов (дата и время отправления/прибытия, маршрут, автобус, цена).</w:t>
      </w:r>
    </w:p>
    <w:p w14:paraId="3556D27D" w14:textId="77777777" w:rsidR="00114C24" w:rsidRDefault="00114C24" w:rsidP="00114C24">
      <w:r>
        <w:t xml:space="preserve">7. </w:t>
      </w:r>
      <w:proofErr w:type="spellStart"/>
      <w:r>
        <w:t>Tickets</w:t>
      </w:r>
      <w:proofErr w:type="spellEnd"/>
      <w:r>
        <w:t xml:space="preserve"> — информация о проданных билетах (связь с рейсом и пользователем, номер места, цена, дата продажи).</w:t>
      </w:r>
    </w:p>
    <w:p w14:paraId="5ED5D775" w14:textId="77777777" w:rsidR="00114C24" w:rsidRDefault="00114C24" w:rsidP="00114C24">
      <w:r>
        <w:t xml:space="preserve">8. </w:t>
      </w:r>
      <w:proofErr w:type="spellStart"/>
      <w:r>
        <w:t>Bookings</w:t>
      </w:r>
      <w:proofErr w:type="spellEnd"/>
      <w:r>
        <w:t xml:space="preserve"> — информация о бронированиях (связь с рейсом, номер места, статус, время бронирования и истечения).</w:t>
      </w:r>
    </w:p>
    <w:p w14:paraId="4CB7795F" w14:textId="77777777" w:rsidR="00114C24" w:rsidRDefault="00114C24" w:rsidP="00114C24"/>
    <w:p w14:paraId="35B8117F" w14:textId="77777777" w:rsidR="00114C24" w:rsidRDefault="00114C24" w:rsidP="00114C24">
      <w:r>
        <w:t>Схема базы данных представлена на рисунке 3.1.</w:t>
      </w:r>
    </w:p>
    <w:p w14:paraId="718402C2" w14:textId="77777777" w:rsidR="00114C24" w:rsidRDefault="00114C24" w:rsidP="00114C24"/>
    <w:p w14:paraId="706AD392" w14:textId="77777777" w:rsidR="00114C24" w:rsidRDefault="00114C24" w:rsidP="00114C24">
      <w:r>
        <w:t>(Здесь должен быть рисунок 3.1 — ER-диаграмма базы данных)</w:t>
      </w:r>
    </w:p>
    <w:p w14:paraId="4D43750F" w14:textId="77777777" w:rsidR="00114C24" w:rsidRDefault="00114C24" w:rsidP="00114C24"/>
    <w:p w14:paraId="2FEEA561" w14:textId="77777777" w:rsidR="00114C24" w:rsidRDefault="00114C24" w:rsidP="00114C24">
      <w:r>
        <w:t>3.3. Алгоритмы работы программы</w:t>
      </w:r>
    </w:p>
    <w:p w14:paraId="714B4769" w14:textId="77777777" w:rsidR="00114C24" w:rsidRDefault="00114C24" w:rsidP="00114C24"/>
    <w:p w14:paraId="6FFF8ACA" w14:textId="77777777" w:rsidR="00114C24" w:rsidRDefault="00114C24" w:rsidP="00114C24">
      <w:r>
        <w:t>3.3.1. Алгоритм поиска доступных рейсов</w:t>
      </w:r>
    </w:p>
    <w:p w14:paraId="397C6D21" w14:textId="77777777" w:rsidR="00114C24" w:rsidRDefault="00114C24" w:rsidP="00114C24"/>
    <w:p w14:paraId="75736DAA" w14:textId="77777777" w:rsidR="00114C24" w:rsidRDefault="00114C24" w:rsidP="00114C24">
      <w:r>
        <w:t>При вводе пользователем пункта отправления, назначения и даты, система выполняет следующие шаги:</w:t>
      </w:r>
    </w:p>
    <w:p w14:paraId="68431B6D" w14:textId="77777777" w:rsidR="00114C24" w:rsidRDefault="00114C24" w:rsidP="00114C24"/>
    <w:p w14:paraId="71800A6C" w14:textId="77777777" w:rsidR="00114C24" w:rsidRDefault="00114C24" w:rsidP="00114C24">
      <w:r>
        <w:t>1. Поиск маршрутов, соответствующих заданным пунктам.</w:t>
      </w:r>
    </w:p>
    <w:p w14:paraId="581CCBAB" w14:textId="77777777" w:rsidR="00114C24" w:rsidRDefault="00114C24" w:rsidP="00114C24">
      <w:r>
        <w:t xml:space="preserve">2. Выборка рейсов из таблицы </w:t>
      </w:r>
      <w:proofErr w:type="spellStart"/>
      <w:r>
        <w:t>Schedules</w:t>
      </w:r>
      <w:proofErr w:type="spellEnd"/>
      <w:r>
        <w:t xml:space="preserve"> для найденных маршрутов на указанную дату.</w:t>
      </w:r>
    </w:p>
    <w:p w14:paraId="63BE3177" w14:textId="77777777" w:rsidR="00114C24" w:rsidRDefault="00114C24" w:rsidP="00114C24">
      <w:r>
        <w:t>3. Для каждого рейса вычисляется количество свободных мест: общая вместимость автобуса минус количество проданных и забронированных билетов.</w:t>
      </w:r>
    </w:p>
    <w:p w14:paraId="127C93FA" w14:textId="77777777" w:rsidR="00114C24" w:rsidRDefault="00114C24" w:rsidP="00114C24">
      <w:r>
        <w:t>4. Результат отображается пользователю в виде списка.</w:t>
      </w:r>
    </w:p>
    <w:p w14:paraId="504586F5" w14:textId="77777777" w:rsidR="00114C24" w:rsidRDefault="00114C24" w:rsidP="00114C24"/>
    <w:p w14:paraId="16573422" w14:textId="77777777" w:rsidR="00114C24" w:rsidRDefault="00114C24" w:rsidP="00114C24">
      <w:r>
        <w:t>3.3.2. Алгоритм бронирования билета</w:t>
      </w:r>
    </w:p>
    <w:p w14:paraId="2A77A8A3" w14:textId="77777777" w:rsidR="00114C24" w:rsidRDefault="00114C24" w:rsidP="00114C24"/>
    <w:p w14:paraId="4B8D361A" w14:textId="77777777" w:rsidR="00114C24" w:rsidRDefault="00114C24" w:rsidP="00114C24">
      <w:r>
        <w:t>1. Пользователь (оператор или пассажир) выбирает рейс и желаемое место.</w:t>
      </w:r>
    </w:p>
    <w:p w14:paraId="036168D4" w14:textId="77777777" w:rsidR="00114C24" w:rsidRDefault="00114C24" w:rsidP="00114C24">
      <w:r>
        <w:lastRenderedPageBreak/>
        <w:t xml:space="preserve">2. Система проверяет, свободно ли выбранное место (отсутствие записей в </w:t>
      </w:r>
      <w:proofErr w:type="spellStart"/>
      <w:r>
        <w:t>Tickets</w:t>
      </w:r>
      <w:proofErr w:type="spellEnd"/>
      <w:r>
        <w:t xml:space="preserve"> и активных записей в </w:t>
      </w:r>
      <w:proofErr w:type="spellStart"/>
      <w:r>
        <w:t>Bookings</w:t>
      </w:r>
      <w:proofErr w:type="spellEnd"/>
      <w:r>
        <w:t xml:space="preserve"> для данного рейса с этим номером места).</w:t>
      </w:r>
    </w:p>
    <w:p w14:paraId="4AFF3746" w14:textId="77777777" w:rsidR="00114C24" w:rsidRDefault="00114C24" w:rsidP="00114C24">
      <w:r>
        <w:t xml:space="preserve">3. Если место свободно, создаётся запись в таблице </w:t>
      </w:r>
      <w:proofErr w:type="spellStart"/>
      <w:r>
        <w:t>Bookings</w:t>
      </w:r>
      <w:proofErr w:type="spellEnd"/>
      <w:r>
        <w:t xml:space="preserve"> со статусом «Active».</w:t>
      </w:r>
    </w:p>
    <w:p w14:paraId="3BF8635A" w14:textId="77777777" w:rsidR="00114C24" w:rsidRDefault="00114C24" w:rsidP="00114C24">
      <w:r>
        <w:t>4. Место временно резервируется на 15 минут.</w:t>
      </w:r>
    </w:p>
    <w:p w14:paraId="43085541" w14:textId="77777777" w:rsidR="00114C24" w:rsidRDefault="00114C24" w:rsidP="00114C24">
      <w:r>
        <w:t>5. По истечении времени без оплаты бронь автоматически снимается.</w:t>
      </w:r>
    </w:p>
    <w:p w14:paraId="31BB651F" w14:textId="77777777" w:rsidR="00114C24" w:rsidRDefault="00114C24" w:rsidP="00114C24"/>
    <w:p w14:paraId="7D232D2D" w14:textId="77777777" w:rsidR="00114C24" w:rsidRDefault="00114C24" w:rsidP="00114C24">
      <w:r>
        <w:t>3.3.3. Алгоритм продажи билета</w:t>
      </w:r>
    </w:p>
    <w:p w14:paraId="49890C29" w14:textId="77777777" w:rsidR="00114C24" w:rsidRDefault="00114C24" w:rsidP="00114C24"/>
    <w:p w14:paraId="29A461A1" w14:textId="77777777" w:rsidR="00114C24" w:rsidRDefault="00114C24" w:rsidP="00114C24">
      <w:r>
        <w:t xml:space="preserve">1. Если билет бронировался ранее, система находит соответствующую запись в </w:t>
      </w:r>
      <w:proofErr w:type="spellStart"/>
      <w:r>
        <w:t>Bookings</w:t>
      </w:r>
      <w:proofErr w:type="spellEnd"/>
      <w:r>
        <w:t>.</w:t>
      </w:r>
    </w:p>
    <w:p w14:paraId="22422413" w14:textId="77777777" w:rsidR="00114C24" w:rsidRDefault="00114C24" w:rsidP="00114C24">
      <w:r>
        <w:t xml:space="preserve">2. Создаётся запись в таблице </w:t>
      </w:r>
      <w:proofErr w:type="spellStart"/>
      <w:r>
        <w:t>Tickets</w:t>
      </w:r>
      <w:proofErr w:type="spellEnd"/>
      <w:r>
        <w:t xml:space="preserve"> (ФИО пассажира, рейс, место, цена, дата продажи).</w:t>
      </w:r>
    </w:p>
    <w:p w14:paraId="5E6EA46C" w14:textId="77777777" w:rsidR="00114C24" w:rsidRDefault="00114C24" w:rsidP="00114C24">
      <w:r>
        <w:t xml:space="preserve">3. Запись в </w:t>
      </w:r>
      <w:proofErr w:type="spellStart"/>
      <w:r>
        <w:t>Bookings</w:t>
      </w:r>
      <w:proofErr w:type="spellEnd"/>
      <w:r>
        <w:t xml:space="preserve"> помечается как «</w:t>
      </w:r>
      <w:proofErr w:type="spellStart"/>
      <w:r>
        <w:t>Completed</w:t>
      </w:r>
      <w:proofErr w:type="spellEnd"/>
      <w:r>
        <w:t>».</w:t>
      </w:r>
    </w:p>
    <w:p w14:paraId="55A6B3ED" w14:textId="77777777" w:rsidR="00114C24" w:rsidRDefault="00114C24" w:rsidP="00114C24">
      <w:r>
        <w:t>4. Формируется электронный билет с уникальным номером.</w:t>
      </w:r>
    </w:p>
    <w:p w14:paraId="77516C20" w14:textId="77777777" w:rsidR="00114C24" w:rsidRDefault="00114C24" w:rsidP="00114C24"/>
    <w:p w14:paraId="09AE1073" w14:textId="77777777" w:rsidR="00114C24" w:rsidRDefault="00114C24" w:rsidP="00114C24">
      <w:r>
        <w:t>3.4. Интерфейс пользователя</w:t>
      </w:r>
    </w:p>
    <w:p w14:paraId="75B9B2F6" w14:textId="77777777" w:rsidR="00114C24" w:rsidRDefault="00114C24" w:rsidP="00114C24"/>
    <w:p w14:paraId="7013877E" w14:textId="77777777" w:rsidR="00114C24" w:rsidRDefault="00114C24" w:rsidP="00114C24">
      <w:r>
        <w:t>Интерфейс программы разработан с использованием WPF, что обеспечивает современный и интуитивно понятный внешний вид. Основные окна приложения:</w:t>
      </w:r>
    </w:p>
    <w:p w14:paraId="3841DDFE" w14:textId="77777777" w:rsidR="00114C24" w:rsidRDefault="00114C24" w:rsidP="00114C24"/>
    <w:p w14:paraId="51EE1E6E" w14:textId="77777777" w:rsidR="00114C24" w:rsidRDefault="00114C24" w:rsidP="00114C24">
      <w:r>
        <w:t>— Главное окно — содержит меню навигации по разделам.</w:t>
      </w:r>
    </w:p>
    <w:p w14:paraId="371254E7" w14:textId="77777777" w:rsidR="00114C24" w:rsidRDefault="00114C24" w:rsidP="00114C24">
      <w:r>
        <w:t>— Окно расписания — отображение списка рейсов с возможностью фильтрации.</w:t>
      </w:r>
    </w:p>
    <w:p w14:paraId="554FEDD2" w14:textId="77777777" w:rsidR="00114C24" w:rsidRDefault="00114C24" w:rsidP="00114C24">
      <w:r>
        <w:t>— Окно бронирования — выбор мест на схеме автобуса.</w:t>
      </w:r>
    </w:p>
    <w:p w14:paraId="76636B33" w14:textId="77777777" w:rsidR="00114C24" w:rsidRDefault="00114C24" w:rsidP="00114C24">
      <w:r>
        <w:t>— Окно продаж — оформление билета и ввод данных пассажира.</w:t>
      </w:r>
    </w:p>
    <w:p w14:paraId="5F148287" w14:textId="77777777" w:rsidR="00114C24" w:rsidRDefault="00114C24" w:rsidP="00114C24">
      <w:r>
        <w:t>— Окно отчётов — формирование статистики по продажам.</w:t>
      </w:r>
    </w:p>
    <w:p w14:paraId="30E070C0" w14:textId="77777777" w:rsidR="00114C24" w:rsidRDefault="00114C24" w:rsidP="00114C24">
      <w:r>
        <w:t>— Административная панель — управление справочной информацией (маршруты, автобусы, пользователи).</w:t>
      </w:r>
    </w:p>
    <w:p w14:paraId="2D524B52" w14:textId="77777777" w:rsidR="00114C24" w:rsidRDefault="00114C24" w:rsidP="00114C24"/>
    <w:p w14:paraId="49204CE6" w14:textId="77777777" w:rsidR="00114C24" w:rsidRDefault="00114C24" w:rsidP="00114C24">
      <w:r>
        <w:t>Макеты основных окон представлены на рисунках 3.2–3.4.</w:t>
      </w:r>
    </w:p>
    <w:p w14:paraId="7732F1A9" w14:textId="77777777" w:rsidR="00114C24" w:rsidRDefault="00114C24" w:rsidP="00114C24"/>
    <w:p w14:paraId="786DE5FD" w14:textId="77777777" w:rsidR="00114C24" w:rsidRDefault="00114C24" w:rsidP="00114C24">
      <w:r>
        <w:t>(Здесь должны быть рисунки с изображениями интерфейса)</w:t>
      </w:r>
    </w:p>
    <w:p w14:paraId="2B1D1605" w14:textId="77777777" w:rsidR="00114C24" w:rsidRDefault="00114C24" w:rsidP="00114C24"/>
    <w:p w14:paraId="15E28214" w14:textId="77777777" w:rsidR="00114C24" w:rsidRDefault="00114C24" w:rsidP="00114C24"/>
    <w:p w14:paraId="2DA4FEF3" w14:textId="77777777" w:rsidR="00114C24" w:rsidRDefault="00114C24" w:rsidP="00114C24">
      <w:r>
        <w:t>ГЛАВА 4. ТЕСТИРОВАНИЕ ПРОГРАММНОГО МОДУЛЯ</w:t>
      </w:r>
    </w:p>
    <w:p w14:paraId="2DD58745" w14:textId="77777777" w:rsidR="00114C24" w:rsidRDefault="00114C24" w:rsidP="00114C24"/>
    <w:p w14:paraId="73B3377B" w14:textId="77777777" w:rsidR="00114C24" w:rsidRDefault="00114C24" w:rsidP="00114C24">
      <w:r>
        <w:t>4.1. Цели и задачи тестирования</w:t>
      </w:r>
    </w:p>
    <w:p w14:paraId="3D646C95" w14:textId="77777777" w:rsidR="00114C24" w:rsidRDefault="00114C24" w:rsidP="00114C24"/>
    <w:p w14:paraId="50A6768E" w14:textId="77777777" w:rsidR="00114C24" w:rsidRDefault="00114C24" w:rsidP="00114C24">
      <w:r>
        <w:t>Тестирование программного модуля проводилось с целью проверки его работоспособности, выявления ошибок и несоответствий требованиям технического задания, а также оценки удобства пользовательского интерфейса.</w:t>
      </w:r>
    </w:p>
    <w:p w14:paraId="1D1F0B0B" w14:textId="77777777" w:rsidR="00114C24" w:rsidRDefault="00114C24" w:rsidP="00114C24"/>
    <w:p w14:paraId="4AF75639" w14:textId="77777777" w:rsidR="00114C24" w:rsidRDefault="00114C24" w:rsidP="00114C24">
      <w:r>
        <w:t>Основные задачи тестирования:</w:t>
      </w:r>
    </w:p>
    <w:p w14:paraId="0DB3AF83" w14:textId="77777777" w:rsidR="00114C24" w:rsidRDefault="00114C24" w:rsidP="00114C24">
      <w:r>
        <w:t>1. Проверка корректности реализации всех функций, указанных в ТЗ.</w:t>
      </w:r>
    </w:p>
    <w:p w14:paraId="4160F028" w14:textId="77777777" w:rsidR="00114C24" w:rsidRDefault="00114C24" w:rsidP="00114C24">
      <w:r>
        <w:t>2. Проверка обработки некорректных действий пользователя.</w:t>
      </w:r>
    </w:p>
    <w:p w14:paraId="3EEA17E1" w14:textId="77777777" w:rsidR="00114C24" w:rsidRDefault="00114C24" w:rsidP="00114C24">
      <w:r>
        <w:t>3. Оценка производительности и стабильности работы.</w:t>
      </w:r>
    </w:p>
    <w:p w14:paraId="35A2FB6A" w14:textId="77777777" w:rsidR="00114C24" w:rsidRDefault="00114C24" w:rsidP="00114C24"/>
    <w:p w14:paraId="4893E1D5" w14:textId="77777777" w:rsidR="00114C24" w:rsidRDefault="00114C24" w:rsidP="00114C24">
      <w:r>
        <w:t>4.2. Методы тестирования</w:t>
      </w:r>
    </w:p>
    <w:p w14:paraId="6C4B776D" w14:textId="77777777" w:rsidR="00114C24" w:rsidRDefault="00114C24" w:rsidP="00114C24"/>
    <w:p w14:paraId="263182A4" w14:textId="77777777" w:rsidR="00114C24" w:rsidRDefault="00114C24" w:rsidP="00114C24">
      <w:r>
        <w:t>В процессе тестирования применялись следующие методы:</w:t>
      </w:r>
    </w:p>
    <w:p w14:paraId="546D92BC" w14:textId="77777777" w:rsidR="00114C24" w:rsidRDefault="00114C24" w:rsidP="00114C24"/>
    <w:p w14:paraId="0AA3293E" w14:textId="77777777" w:rsidR="00114C24" w:rsidRDefault="00114C24" w:rsidP="00114C24">
      <w:r>
        <w:t>— Функциональное тестирование — проверка выполнения каждой функции в соответствии с требованиями.</w:t>
      </w:r>
    </w:p>
    <w:p w14:paraId="3071D510" w14:textId="77777777" w:rsidR="00114C24" w:rsidRDefault="00114C24" w:rsidP="00114C24">
      <w:r>
        <w:t>— Тестирование пользовательского интерфейса — проверка удобства навигации, корректности отображения элементов.</w:t>
      </w:r>
    </w:p>
    <w:p w14:paraId="1A07A0BB" w14:textId="77777777" w:rsidR="00114C24" w:rsidRDefault="00114C24" w:rsidP="00114C24">
      <w:r>
        <w:t>— Тестирование граничных значений — проверка работы программы при вводе предельных значений.</w:t>
      </w:r>
    </w:p>
    <w:p w14:paraId="31ADD836" w14:textId="77777777" w:rsidR="00114C24" w:rsidRDefault="00114C24" w:rsidP="00114C24"/>
    <w:p w14:paraId="754C64E2" w14:textId="77777777" w:rsidR="00114C24" w:rsidRDefault="00114C24" w:rsidP="00114C24">
      <w:r>
        <w:t>4.3. Тестовые сценарии</w:t>
      </w:r>
    </w:p>
    <w:p w14:paraId="0EC72711" w14:textId="77777777" w:rsidR="00114C24" w:rsidRDefault="00114C24" w:rsidP="00114C24"/>
    <w:p w14:paraId="09327F7C" w14:textId="77777777" w:rsidR="00114C24" w:rsidRDefault="00114C24" w:rsidP="00114C24">
      <w:r>
        <w:t>В таблице 4.1 представлены основные тестовые сценарии и результаты их выполнения.</w:t>
      </w:r>
    </w:p>
    <w:p w14:paraId="71517662" w14:textId="77777777" w:rsidR="00114C24" w:rsidRDefault="00114C24" w:rsidP="00114C24"/>
    <w:p w14:paraId="5D379299" w14:textId="77777777" w:rsidR="00114C24" w:rsidRDefault="00114C24" w:rsidP="00114C24">
      <w:r>
        <w:t>Таблица 4.1 — Результаты тестирования</w:t>
      </w:r>
    </w:p>
    <w:p w14:paraId="37FFE14F" w14:textId="77777777" w:rsidR="00114C24" w:rsidRDefault="00114C24" w:rsidP="00114C24"/>
    <w:p w14:paraId="6E73527D" w14:textId="77777777" w:rsidR="00114C24" w:rsidRDefault="00114C24" w:rsidP="00114C24">
      <w:r>
        <w:lastRenderedPageBreak/>
        <w:t>№ | Наименование теста | Действия | Ожидаемый результат | Фактический результат | Статус</w:t>
      </w:r>
    </w:p>
    <w:p w14:paraId="5930677D" w14:textId="77777777" w:rsidR="00114C24" w:rsidRDefault="00114C24" w:rsidP="00114C24">
      <w:r>
        <w:t>--- | --- | --- | --- | --- | ---</w:t>
      </w:r>
    </w:p>
    <w:p w14:paraId="30FF1DC6" w14:textId="77777777" w:rsidR="00114C24" w:rsidRDefault="00114C24" w:rsidP="00114C24">
      <w:r>
        <w:t xml:space="preserve">1 | Авторизация администратора | Ввод логина </w:t>
      </w:r>
      <w:proofErr w:type="spellStart"/>
      <w:r>
        <w:t>admin</w:t>
      </w:r>
      <w:proofErr w:type="spellEnd"/>
      <w:r>
        <w:t xml:space="preserve"> и пароля </w:t>
      </w:r>
      <w:proofErr w:type="spellStart"/>
      <w:r>
        <w:t>admin</w:t>
      </w:r>
      <w:proofErr w:type="spellEnd"/>
      <w:r>
        <w:t xml:space="preserve"> | Открытие панели администратора | Открылась панель администратора | Успешно</w:t>
      </w:r>
    </w:p>
    <w:p w14:paraId="4625F5F8" w14:textId="77777777" w:rsidR="00114C24" w:rsidRDefault="00114C24" w:rsidP="00114C24">
      <w:r>
        <w:t>2 | Авторизация с неверным паролем | Ввод верного логина и неверного пароля | Сообщение об ошибке | Сообщение «Неверный логин или пароль» | Успешно</w:t>
      </w:r>
    </w:p>
    <w:p w14:paraId="3959F80C" w14:textId="77777777" w:rsidR="00114C24" w:rsidRDefault="00114C24" w:rsidP="00114C24">
      <w:r>
        <w:t xml:space="preserve">3 | Регистрация нового пользователя | Заполнение всех полей и нажатие «Зарегистрироваться» | Пользователь создан с ролью </w:t>
      </w:r>
      <w:proofErr w:type="spellStart"/>
      <w:r>
        <w:t>Passenger</w:t>
      </w:r>
      <w:proofErr w:type="spellEnd"/>
      <w:r>
        <w:t xml:space="preserve"> | Пользователь создан, вход выполнен | Успешно</w:t>
      </w:r>
    </w:p>
    <w:p w14:paraId="4B8DACBD" w14:textId="77777777" w:rsidR="00114C24" w:rsidRDefault="00114C24" w:rsidP="00114C24">
      <w:r>
        <w:t>4 | Регистрация с пустыми полями | Оставить пустыми обязательные поля | Сообщение о необходимости заполнить поля | Сообщение об ошибке валидации | Успешно</w:t>
      </w:r>
    </w:p>
    <w:p w14:paraId="1528BA56" w14:textId="77777777" w:rsidR="00114C24" w:rsidRDefault="00114C24" w:rsidP="00114C24">
      <w:r>
        <w:t>5 | Добавление нового маршрута | Заполнение полей и нажатие «Сохранить» | Маршрут появляется в списке | Маршрут добавлен | Успешно</w:t>
      </w:r>
    </w:p>
    <w:p w14:paraId="56812964" w14:textId="77777777" w:rsidR="00114C24" w:rsidRDefault="00114C24" w:rsidP="00114C24">
      <w:r>
        <w:t>6 | Поиск рейсов по маршруту | Выбор пунктов отправления и назначения | Отображение подходящих рейсов | Отобразились рейсы | Успешно</w:t>
      </w:r>
    </w:p>
    <w:p w14:paraId="341DCB5A" w14:textId="77777777" w:rsidR="00114C24" w:rsidRDefault="00114C24" w:rsidP="00114C24">
      <w:r>
        <w:t>7 | Бронирование свободного места | Выбор рейса и свободного места | Место становится недоступным | Место забронировано | Успешно</w:t>
      </w:r>
    </w:p>
    <w:p w14:paraId="760F165B" w14:textId="77777777" w:rsidR="00114C24" w:rsidRDefault="00114C24" w:rsidP="00114C24">
      <w:r>
        <w:t>8 | Бронирование занятого места | Выбор уже занятого места | Система не позволяет выбрать | Кнопка выбора неактивна | Успешно</w:t>
      </w:r>
    </w:p>
    <w:p w14:paraId="3BD99905" w14:textId="77777777" w:rsidR="00114C24" w:rsidRDefault="00114C24" w:rsidP="00114C24">
      <w:r>
        <w:t>9 | Продажа билета | Выбор рейса, места, ввод данных пассажира | Билет продан, место занято | Билет оформлен | Успешно</w:t>
      </w:r>
    </w:p>
    <w:p w14:paraId="25D02750" w14:textId="77777777" w:rsidR="00114C24" w:rsidRDefault="00114C24" w:rsidP="00114C24">
      <w:r>
        <w:t>10 | Возврат билета | Выбор билета и нажатие «Возврат» | Билет помечен как возвращённый | Статус изменён, место освобождено | Успешно</w:t>
      </w:r>
    </w:p>
    <w:p w14:paraId="3D810161" w14:textId="77777777" w:rsidR="00114C24" w:rsidRDefault="00114C24" w:rsidP="00114C24">
      <w:r>
        <w:t>11 | Формирование отчёта | Выбор периода и нажатие «Сформировать» | Отображение статистики | Отчёт сформирован | Успешно</w:t>
      </w:r>
    </w:p>
    <w:p w14:paraId="191EAD7F" w14:textId="77777777" w:rsidR="00114C24" w:rsidRDefault="00114C24" w:rsidP="00114C24">
      <w:r>
        <w:t>12 | Удаление маршрута | Попытка удалить маршрут | Маршрут удалён из списка | Маршрут удалён | Успешно</w:t>
      </w:r>
    </w:p>
    <w:p w14:paraId="48F2B103" w14:textId="77777777" w:rsidR="00114C24" w:rsidRDefault="00114C24" w:rsidP="00114C24">
      <w:r>
        <w:t xml:space="preserve">13 | Вход под ролью кассира | Ввод логина </w:t>
      </w:r>
      <w:proofErr w:type="spellStart"/>
      <w:r>
        <w:t>cashier</w:t>
      </w:r>
      <w:proofErr w:type="spellEnd"/>
      <w:r>
        <w:t xml:space="preserve"> и пароля 123456 | Открытие окна кассира | Открылось окно продаж | Успешно</w:t>
      </w:r>
    </w:p>
    <w:p w14:paraId="217D8BB2" w14:textId="77777777" w:rsidR="00114C24" w:rsidRDefault="00114C24" w:rsidP="00114C24">
      <w:r>
        <w:t>14 | Вход под ролью пассажира | Ввод логина passenger1 и пароля 123456 | Открытие личного кабинета | Открылся личный кабинет | Успешно</w:t>
      </w:r>
    </w:p>
    <w:p w14:paraId="6864E9B4" w14:textId="77777777" w:rsidR="00114C24" w:rsidRDefault="00114C24" w:rsidP="00114C24">
      <w:r>
        <w:t>15 | Проверка подключения к БД | Запуск приложения | Отображение статуса подключения | Статус «Подключено» | Успешно</w:t>
      </w:r>
    </w:p>
    <w:p w14:paraId="02668785" w14:textId="77777777" w:rsidR="00114C24" w:rsidRDefault="00114C24" w:rsidP="00114C24"/>
    <w:p w14:paraId="3269A6B9" w14:textId="77777777" w:rsidR="00114C24" w:rsidRDefault="00114C24" w:rsidP="00114C24">
      <w:r>
        <w:lastRenderedPageBreak/>
        <w:t>4.4. Анализ результатов тестирования</w:t>
      </w:r>
    </w:p>
    <w:p w14:paraId="1A2DE3E6" w14:textId="77777777" w:rsidR="00114C24" w:rsidRDefault="00114C24" w:rsidP="00114C24"/>
    <w:p w14:paraId="6D8CAD1E" w14:textId="77777777" w:rsidR="00114C24" w:rsidRDefault="00114C24" w:rsidP="00114C24">
      <w:r>
        <w:t>В ходе тестирования были проверены все основные функции программного модуля. Всего было проведено 15 тестов, из них 15 завершились успешно (100% успешных прохождений).</w:t>
      </w:r>
    </w:p>
    <w:p w14:paraId="48DA4B70" w14:textId="77777777" w:rsidR="00114C24" w:rsidRDefault="00114C24" w:rsidP="00114C24"/>
    <w:p w14:paraId="798CE51F" w14:textId="77777777" w:rsidR="00114C24" w:rsidRDefault="00114C24" w:rsidP="00114C24">
      <w:r>
        <w:t>Критических ошибок, приводящих к завершению работы программы или потере данных, выявлено не было. Все обнаруженные в процессе разработки недостатки были устранены до начала финального тестирования.</w:t>
      </w:r>
    </w:p>
    <w:p w14:paraId="2D3EC382" w14:textId="77777777" w:rsidR="00114C24" w:rsidRDefault="00114C24" w:rsidP="00114C24"/>
    <w:p w14:paraId="5BDF25C5" w14:textId="77777777" w:rsidR="00114C24" w:rsidRDefault="00114C24" w:rsidP="00114C24">
      <w:r>
        <w:t>Программа корректно обрабатывает некорректные действия пользователя, выдавая информативные сообщения об ошибках. Интерфейс интуитивно понятен и не требует длительного обучения.</w:t>
      </w:r>
    </w:p>
    <w:p w14:paraId="1AB8E4B7" w14:textId="77777777" w:rsidR="00114C24" w:rsidRDefault="00114C24" w:rsidP="00114C24"/>
    <w:p w14:paraId="422AF468" w14:textId="77777777" w:rsidR="00114C24" w:rsidRDefault="00114C24" w:rsidP="00114C24">
      <w:r>
        <w:t>Таким образом, программный модуль готов к эксплуатации.</w:t>
      </w:r>
    </w:p>
    <w:p w14:paraId="04EF0EE7" w14:textId="77777777" w:rsidR="00114C24" w:rsidRDefault="00114C24" w:rsidP="00114C24"/>
    <w:p w14:paraId="621B7494" w14:textId="77777777" w:rsidR="00114C24" w:rsidRDefault="00114C24" w:rsidP="00114C24"/>
    <w:p w14:paraId="5254489A" w14:textId="77777777" w:rsidR="00114C24" w:rsidRDefault="00114C24" w:rsidP="00114C24">
      <w:r>
        <w:t>ГЛАВА 5. РУКОВОДСТВО ПОЛЬЗОВАТЕЛЯ</w:t>
      </w:r>
    </w:p>
    <w:p w14:paraId="067218EF" w14:textId="77777777" w:rsidR="00114C24" w:rsidRDefault="00114C24" w:rsidP="00114C24"/>
    <w:p w14:paraId="62334C42" w14:textId="77777777" w:rsidR="00114C24" w:rsidRDefault="00114C24" w:rsidP="00114C24">
      <w:r>
        <w:t>5.1. Назначение программы</w:t>
      </w:r>
    </w:p>
    <w:p w14:paraId="65016C19" w14:textId="77777777" w:rsidR="00114C24" w:rsidRDefault="00114C24" w:rsidP="00114C24"/>
    <w:p w14:paraId="029CD90C" w14:textId="77777777" w:rsidR="00114C24" w:rsidRDefault="00114C24" w:rsidP="00114C24">
      <w:r>
        <w:t>Программа «</w:t>
      </w:r>
      <w:proofErr w:type="spellStart"/>
      <w:r>
        <w:t>BusTicket</w:t>
      </w:r>
      <w:proofErr w:type="spellEnd"/>
      <w:r>
        <w:t>» предназначена для автоматизации процессов бронирования и продажи билетов на автобусные рейсы.</w:t>
      </w:r>
    </w:p>
    <w:p w14:paraId="563F4C4B" w14:textId="77777777" w:rsidR="00114C24" w:rsidRDefault="00114C24" w:rsidP="00114C24"/>
    <w:p w14:paraId="555EB629" w14:textId="77777777" w:rsidR="00114C24" w:rsidRDefault="00114C24" w:rsidP="00114C24">
      <w:r>
        <w:t>5.2. Установка и запуск программы</w:t>
      </w:r>
    </w:p>
    <w:p w14:paraId="2D7F165E" w14:textId="77777777" w:rsidR="00114C24" w:rsidRDefault="00114C24" w:rsidP="00114C24"/>
    <w:p w14:paraId="7F89D4F5" w14:textId="77777777" w:rsidR="00114C24" w:rsidRDefault="00114C24" w:rsidP="00114C24">
      <w:r>
        <w:t>Системные требования:</w:t>
      </w:r>
    </w:p>
    <w:p w14:paraId="65BBBFC6" w14:textId="77777777" w:rsidR="00114C24" w:rsidRDefault="00114C24" w:rsidP="00114C24">
      <w:r>
        <w:t>— Операционная система: Windows 10/11 (64-bit);</w:t>
      </w:r>
    </w:p>
    <w:p w14:paraId="6EB90A09" w14:textId="77777777" w:rsidR="00114C24" w:rsidRDefault="00114C24" w:rsidP="00114C24">
      <w:r>
        <w:t>— Процессор: Intel Core i3 или аналогичный;</w:t>
      </w:r>
    </w:p>
    <w:p w14:paraId="4BC2E5D1" w14:textId="77777777" w:rsidR="00114C24" w:rsidRDefault="00114C24" w:rsidP="00114C24">
      <w:r>
        <w:t>— Оперативная память: 4 ГБ и более;</w:t>
      </w:r>
    </w:p>
    <w:p w14:paraId="0EF76828" w14:textId="77777777" w:rsidR="00114C24" w:rsidRDefault="00114C24" w:rsidP="00114C24">
      <w:r>
        <w:t>— Свободное место на диске: 500 МБ;</w:t>
      </w:r>
    </w:p>
    <w:p w14:paraId="44638938" w14:textId="77777777" w:rsidR="00114C24" w:rsidRDefault="00114C24" w:rsidP="00114C24">
      <w:r>
        <w:lastRenderedPageBreak/>
        <w:t>— Наличие SQL Server.</w:t>
      </w:r>
    </w:p>
    <w:p w14:paraId="3993F625" w14:textId="77777777" w:rsidR="00114C24" w:rsidRDefault="00114C24" w:rsidP="00114C24"/>
    <w:p w14:paraId="7C56CA3F" w14:textId="77777777" w:rsidR="00114C24" w:rsidRDefault="00114C24" w:rsidP="00114C24">
      <w:r>
        <w:t>5.3. Авторизация в системе</w:t>
      </w:r>
    </w:p>
    <w:p w14:paraId="2899C6CD" w14:textId="77777777" w:rsidR="00114C24" w:rsidRDefault="00114C24" w:rsidP="00114C24"/>
    <w:p w14:paraId="2E6C8050" w14:textId="77777777" w:rsidR="00114C24" w:rsidRDefault="00114C24" w:rsidP="00114C24">
      <w:r>
        <w:t>При запуске программы открывается окно авторизации. В системе предусмотрены три роли:</w:t>
      </w:r>
    </w:p>
    <w:p w14:paraId="13834EBD" w14:textId="77777777" w:rsidR="00114C24" w:rsidRDefault="00114C24" w:rsidP="00114C24">
      <w:r>
        <w:t xml:space="preserve">— Администратор (логин: </w:t>
      </w:r>
      <w:proofErr w:type="spellStart"/>
      <w:r>
        <w:t>admin</w:t>
      </w:r>
      <w:proofErr w:type="spellEnd"/>
      <w:r>
        <w:t xml:space="preserve">, пароль: </w:t>
      </w:r>
      <w:proofErr w:type="spellStart"/>
      <w:r>
        <w:t>admin</w:t>
      </w:r>
      <w:proofErr w:type="spellEnd"/>
      <w:r>
        <w:t>).</w:t>
      </w:r>
    </w:p>
    <w:p w14:paraId="2F705BB0" w14:textId="77777777" w:rsidR="00114C24" w:rsidRDefault="00114C24" w:rsidP="00114C24">
      <w:r>
        <w:t xml:space="preserve">— Кассир (логин: </w:t>
      </w:r>
      <w:proofErr w:type="spellStart"/>
      <w:r>
        <w:t>cashier</w:t>
      </w:r>
      <w:proofErr w:type="spellEnd"/>
      <w:r>
        <w:t>, пароль: 123456).</w:t>
      </w:r>
    </w:p>
    <w:p w14:paraId="047A3D2B" w14:textId="77777777" w:rsidR="00114C24" w:rsidRDefault="00114C24" w:rsidP="00114C24">
      <w:r>
        <w:t>— Пассажир (логин: passenger1, пароль: 123456).</w:t>
      </w:r>
    </w:p>
    <w:p w14:paraId="60894002" w14:textId="77777777" w:rsidR="00114C24" w:rsidRDefault="00114C24" w:rsidP="00114C24"/>
    <w:p w14:paraId="0C697F12" w14:textId="77777777" w:rsidR="00114C24" w:rsidRDefault="00114C24" w:rsidP="00114C24">
      <w:r>
        <w:t>При неверном вводе логина или пароля программа выдаст сообщение об ошибке. В окне входа также отображается статус подключения к базе данных.</w:t>
      </w:r>
    </w:p>
    <w:p w14:paraId="463C900F" w14:textId="77777777" w:rsidR="00114C24" w:rsidRDefault="00114C24" w:rsidP="00114C24"/>
    <w:p w14:paraId="1C6F63F9" w14:textId="77777777" w:rsidR="00114C24" w:rsidRDefault="00114C24" w:rsidP="00114C24">
      <w:r>
        <w:t>5.4. Основное окно программы</w:t>
      </w:r>
    </w:p>
    <w:p w14:paraId="785AF6BC" w14:textId="77777777" w:rsidR="00114C24" w:rsidRDefault="00114C24" w:rsidP="00114C24"/>
    <w:p w14:paraId="54B87BBD" w14:textId="77777777" w:rsidR="00114C24" w:rsidRDefault="00114C24" w:rsidP="00114C24">
      <w:r>
        <w:t>После успешной авторизации открывается главное окно программы, содержащее:</w:t>
      </w:r>
    </w:p>
    <w:p w14:paraId="446FDBCD" w14:textId="77777777" w:rsidR="00114C24" w:rsidRDefault="00114C24" w:rsidP="00114C24">
      <w:r>
        <w:t>— Верхнюю панель с информацией о пользователе.</w:t>
      </w:r>
    </w:p>
    <w:p w14:paraId="12500EA8" w14:textId="77777777" w:rsidR="00114C24" w:rsidRDefault="00114C24" w:rsidP="00114C24">
      <w:r>
        <w:t>— Вкладки для навигации между разделами.</w:t>
      </w:r>
    </w:p>
    <w:p w14:paraId="244F0BF0" w14:textId="77777777" w:rsidR="00114C24" w:rsidRDefault="00114C24" w:rsidP="00114C24">
      <w:r>
        <w:t>— Рабочую область с данными.</w:t>
      </w:r>
    </w:p>
    <w:p w14:paraId="0789C5EA" w14:textId="77777777" w:rsidR="00114C24" w:rsidRDefault="00114C24" w:rsidP="00114C24"/>
    <w:p w14:paraId="4B7A5FAC" w14:textId="77777777" w:rsidR="00114C24" w:rsidRDefault="00114C24" w:rsidP="00114C24">
      <w:r>
        <w:t>5.5. Работа с расписанием</w:t>
      </w:r>
    </w:p>
    <w:p w14:paraId="30B53622" w14:textId="77777777" w:rsidR="00114C24" w:rsidRDefault="00114C24" w:rsidP="00114C24"/>
    <w:p w14:paraId="32EA785D" w14:textId="77777777" w:rsidR="00114C24" w:rsidRDefault="00114C24" w:rsidP="00114C24">
      <w:r>
        <w:t>Для просмотра и управления расписанием используется вкладка «Рейсы» (для администратора) или форма поиска (для кассира и пассажира).</w:t>
      </w:r>
    </w:p>
    <w:p w14:paraId="68186299" w14:textId="77777777" w:rsidR="00114C24" w:rsidRDefault="00114C24" w:rsidP="00114C24"/>
    <w:p w14:paraId="0A8B671F" w14:textId="77777777" w:rsidR="00114C24" w:rsidRDefault="00114C24" w:rsidP="00114C24">
      <w:r>
        <w:t>5.6. Бронирование и продажа билетов</w:t>
      </w:r>
    </w:p>
    <w:p w14:paraId="20FFB414" w14:textId="77777777" w:rsidR="00114C24" w:rsidRDefault="00114C24" w:rsidP="00114C24"/>
    <w:p w14:paraId="0CAC365D" w14:textId="77777777" w:rsidR="00114C24" w:rsidRDefault="00114C24" w:rsidP="00114C24">
      <w:r>
        <w:t>Для бронирования необходимо:</w:t>
      </w:r>
    </w:p>
    <w:p w14:paraId="45AE521F" w14:textId="77777777" w:rsidR="00114C24" w:rsidRDefault="00114C24" w:rsidP="00114C24">
      <w:r>
        <w:t>1. Выбрать рейс из списка.</w:t>
      </w:r>
    </w:p>
    <w:p w14:paraId="4B913BEA" w14:textId="77777777" w:rsidR="00114C24" w:rsidRDefault="00114C24" w:rsidP="00114C24">
      <w:r>
        <w:t>2. Выбрать свободное место на схеме автобуса.</w:t>
      </w:r>
    </w:p>
    <w:p w14:paraId="1DB452E2" w14:textId="77777777" w:rsidR="00114C24" w:rsidRDefault="00114C24" w:rsidP="00114C24">
      <w:r>
        <w:lastRenderedPageBreak/>
        <w:t>3. Нажать кнопку «Забронировать».</w:t>
      </w:r>
    </w:p>
    <w:p w14:paraId="29DC5788" w14:textId="77777777" w:rsidR="00114C24" w:rsidRDefault="00114C24" w:rsidP="00114C24"/>
    <w:p w14:paraId="0516D56D" w14:textId="77777777" w:rsidR="00114C24" w:rsidRDefault="00114C24" w:rsidP="00114C24">
      <w:r>
        <w:t>Для продажи билета:</w:t>
      </w:r>
    </w:p>
    <w:p w14:paraId="580661FB" w14:textId="77777777" w:rsidR="00114C24" w:rsidRDefault="00114C24" w:rsidP="00114C24">
      <w:r>
        <w:t>1. Выбрать рейс и место.</w:t>
      </w:r>
    </w:p>
    <w:p w14:paraId="07E9BA8C" w14:textId="77777777" w:rsidR="00114C24" w:rsidRDefault="00114C24" w:rsidP="00114C24">
      <w:r>
        <w:t>2. Ввести данные пассажира.</w:t>
      </w:r>
    </w:p>
    <w:p w14:paraId="2CA6309A" w14:textId="77777777" w:rsidR="00114C24" w:rsidRDefault="00114C24" w:rsidP="00114C24">
      <w:r>
        <w:t>3. Нажать «Продать билет».</w:t>
      </w:r>
    </w:p>
    <w:p w14:paraId="7EA35012" w14:textId="77777777" w:rsidR="00114C24" w:rsidRDefault="00114C24" w:rsidP="00114C24"/>
    <w:p w14:paraId="5A43B15B" w14:textId="77777777" w:rsidR="00114C24" w:rsidRDefault="00114C24" w:rsidP="00114C24">
      <w:r>
        <w:t>5.7. Администрирование</w:t>
      </w:r>
    </w:p>
    <w:p w14:paraId="71F7E2C5" w14:textId="77777777" w:rsidR="00114C24" w:rsidRDefault="00114C24" w:rsidP="00114C24"/>
    <w:p w14:paraId="4DC3A34A" w14:textId="77777777" w:rsidR="00114C24" w:rsidRDefault="00114C24" w:rsidP="00114C24">
      <w:r>
        <w:t>Администратор имеет доступ к управлению:</w:t>
      </w:r>
    </w:p>
    <w:p w14:paraId="655C344F" w14:textId="77777777" w:rsidR="00114C24" w:rsidRDefault="00114C24" w:rsidP="00114C24">
      <w:r>
        <w:t>— Маршрутами.</w:t>
      </w:r>
    </w:p>
    <w:p w14:paraId="1D4FA028" w14:textId="77777777" w:rsidR="00114C24" w:rsidRDefault="00114C24" w:rsidP="00114C24">
      <w:r>
        <w:t>— Автобусами.</w:t>
      </w:r>
    </w:p>
    <w:p w14:paraId="12BFCFC3" w14:textId="77777777" w:rsidR="00114C24" w:rsidRDefault="00114C24" w:rsidP="00114C24">
      <w:r>
        <w:t>— Рейсами.</w:t>
      </w:r>
    </w:p>
    <w:p w14:paraId="63922C47" w14:textId="77777777" w:rsidR="00114C24" w:rsidRDefault="00114C24" w:rsidP="00114C24">
      <w:r>
        <w:t>— Пользователями.</w:t>
      </w:r>
    </w:p>
    <w:p w14:paraId="79B981B9" w14:textId="77777777" w:rsidR="00114C24" w:rsidRDefault="00114C24" w:rsidP="00114C24">
      <w:r>
        <w:t>— Отчётами.</w:t>
      </w:r>
    </w:p>
    <w:p w14:paraId="5CB27F8E" w14:textId="77777777" w:rsidR="00114C24" w:rsidRDefault="00114C24" w:rsidP="00114C24"/>
    <w:p w14:paraId="46D45369" w14:textId="77777777" w:rsidR="00114C24" w:rsidRDefault="00114C24" w:rsidP="00114C24">
      <w:r>
        <w:t>(Здесь должны быть скриншоты интерфейса)</w:t>
      </w:r>
    </w:p>
    <w:p w14:paraId="5A90C167" w14:textId="77777777" w:rsidR="00114C24" w:rsidRDefault="00114C24" w:rsidP="00114C24"/>
    <w:p w14:paraId="7E587996" w14:textId="77777777" w:rsidR="00114C24" w:rsidRDefault="00114C24" w:rsidP="00114C24"/>
    <w:p w14:paraId="233D6249" w14:textId="77777777" w:rsidR="00114C24" w:rsidRDefault="00114C24" w:rsidP="00114C24">
      <w:r>
        <w:t>ЗАКЛЮЧЕНИЕ</w:t>
      </w:r>
    </w:p>
    <w:p w14:paraId="04F0487D" w14:textId="77777777" w:rsidR="00114C24" w:rsidRDefault="00114C24" w:rsidP="00114C24"/>
    <w:p w14:paraId="11199F35" w14:textId="77777777" w:rsidR="00114C24" w:rsidRDefault="00114C24" w:rsidP="00114C24">
      <w:r>
        <w:t>В ходе выполнения курсового проекта была достигнута поставленная цель — разработан программный модуль для автоматизации процесса бронирования и продажи билетов на автобусные рейсы.</w:t>
      </w:r>
    </w:p>
    <w:p w14:paraId="1EFD65C9" w14:textId="77777777" w:rsidR="00114C24" w:rsidRDefault="00114C24" w:rsidP="00114C24"/>
    <w:p w14:paraId="7A3685F7" w14:textId="77777777" w:rsidR="00114C24" w:rsidRDefault="00114C24" w:rsidP="00114C24">
      <w:r>
        <w:t>В процессе работы были решены следующие задачи:</w:t>
      </w:r>
    </w:p>
    <w:p w14:paraId="18BE4C8B" w14:textId="77777777" w:rsidR="00114C24" w:rsidRDefault="00114C24" w:rsidP="00114C24"/>
    <w:p w14:paraId="578B350E" w14:textId="77777777" w:rsidR="00114C24" w:rsidRDefault="00114C24" w:rsidP="00114C24">
      <w:r>
        <w:t>1. Проведён анализ предметной области автобусных пассажирских перевозок, выделены ключевые бизнес-процессы.</w:t>
      </w:r>
    </w:p>
    <w:p w14:paraId="127F3BA5" w14:textId="77777777" w:rsidR="00114C24" w:rsidRDefault="00114C24" w:rsidP="00114C24">
      <w:r>
        <w:t>2. Разработано техническое задание в соответствии с требованиями ГОСТ 34.602-2020.</w:t>
      </w:r>
    </w:p>
    <w:p w14:paraId="361FEF73" w14:textId="77777777" w:rsidR="00114C24" w:rsidRDefault="00114C24" w:rsidP="00114C24">
      <w:r>
        <w:lastRenderedPageBreak/>
        <w:t>3. Спроектирована архитектура программы на основе трёхуровневой модели с применением паттерна MVVM.</w:t>
      </w:r>
    </w:p>
    <w:p w14:paraId="0231E5B3" w14:textId="77777777" w:rsidR="00114C24" w:rsidRDefault="00114C24" w:rsidP="00114C24">
      <w:r>
        <w:t>4. Разработана реляционная база данных из 8 таблиц для хранения информации о рейсах, автобусах, пассажирах, бронированиях и продажах.</w:t>
      </w:r>
    </w:p>
    <w:p w14:paraId="4F45AC1D" w14:textId="77777777" w:rsidR="00114C24" w:rsidRDefault="00114C24" w:rsidP="00114C24">
      <w:r>
        <w:t>5. Реализован графический пользовательский интерфейс с использованием WPF.</w:t>
      </w:r>
    </w:p>
    <w:p w14:paraId="3EE8B532" w14:textId="77777777" w:rsidR="00114C24" w:rsidRDefault="00114C24" w:rsidP="00114C24">
      <w:r>
        <w:t>6. Проведено тестирование программного модуля — все 15 тестовых сценариев выполнены успешно.</w:t>
      </w:r>
    </w:p>
    <w:p w14:paraId="007C15C9" w14:textId="77777777" w:rsidR="00114C24" w:rsidRDefault="00114C24" w:rsidP="00114C24">
      <w:r>
        <w:t>7. Подготовлено руководство пользователя.</w:t>
      </w:r>
    </w:p>
    <w:p w14:paraId="335C7299" w14:textId="77777777" w:rsidR="00114C24" w:rsidRDefault="00114C24" w:rsidP="00114C24"/>
    <w:p w14:paraId="7CA5225C" w14:textId="77777777" w:rsidR="00114C24" w:rsidRDefault="00114C24" w:rsidP="00114C24">
      <w:r>
        <w:t>Разработанный программный модуль позволяет автоматизировать ключевые процессы транспортной компании: сократить время обслуживания пассажиров, исключить ошибки двойной продажи билетов, обеспечить актуальную информацию о наличии свободных мест.</w:t>
      </w:r>
    </w:p>
    <w:p w14:paraId="66241366" w14:textId="77777777" w:rsidR="00114C24" w:rsidRDefault="00114C24" w:rsidP="00114C24"/>
    <w:p w14:paraId="11092EE9" w14:textId="77777777" w:rsidR="00114C24" w:rsidRDefault="00114C24" w:rsidP="00114C24">
      <w:r>
        <w:t xml:space="preserve">Программа реализована на языке C# с использованием платформы .NET Framework 4.8 и </w:t>
      </w:r>
      <w:proofErr w:type="spellStart"/>
      <w:r>
        <w:t>Entity</w:t>
      </w:r>
      <w:proofErr w:type="spellEnd"/>
      <w:r>
        <w:t xml:space="preserve"> Framework 6. Применение паттерна MVVM позволяет в дальнейшем легко модифицировать и расширять функциональность программы.</w:t>
      </w:r>
    </w:p>
    <w:p w14:paraId="285967FA" w14:textId="77777777" w:rsidR="00114C24" w:rsidRDefault="00114C24" w:rsidP="00114C24"/>
    <w:p w14:paraId="08F6B8AA" w14:textId="77777777" w:rsidR="00114C24" w:rsidRDefault="00114C24" w:rsidP="00114C24">
      <w:r>
        <w:t>Таким образом, задачи курсового проекта выполнены в полном объёме, цель достигнута.</w:t>
      </w:r>
    </w:p>
    <w:p w14:paraId="7C17193C" w14:textId="77777777" w:rsidR="00114C24" w:rsidRDefault="00114C24" w:rsidP="00114C24"/>
    <w:p w14:paraId="1D301DF1" w14:textId="77777777" w:rsidR="00114C24" w:rsidRDefault="00114C24" w:rsidP="00114C24"/>
    <w:p w14:paraId="59F965DD" w14:textId="77777777" w:rsidR="00114C24" w:rsidRDefault="00114C24" w:rsidP="00114C24">
      <w:r>
        <w:t>СПИСОК ЛИТЕРАТУРЫ</w:t>
      </w:r>
    </w:p>
    <w:p w14:paraId="4FC5BBC8" w14:textId="77777777" w:rsidR="00114C24" w:rsidRDefault="00114C24" w:rsidP="00114C24"/>
    <w:p w14:paraId="6FC1C218" w14:textId="77777777" w:rsidR="00114C24" w:rsidRDefault="00114C24" w:rsidP="00114C24">
      <w:r>
        <w:t xml:space="preserve">1. </w:t>
      </w:r>
      <w:proofErr w:type="spellStart"/>
      <w:r>
        <w:t>Троелсен</w:t>
      </w:r>
      <w:proofErr w:type="spellEnd"/>
      <w:r>
        <w:t xml:space="preserve">, Э. Язык программирования C# 9.0 и платформа .NET </w:t>
      </w:r>
      <w:proofErr w:type="gramStart"/>
      <w:r>
        <w:t>5 :</w:t>
      </w:r>
      <w:proofErr w:type="gramEnd"/>
      <w:r>
        <w:t xml:space="preserve"> профессиональное руководство / Эндрю </w:t>
      </w:r>
      <w:proofErr w:type="spellStart"/>
      <w:r>
        <w:t>Троелсен</w:t>
      </w:r>
      <w:proofErr w:type="spellEnd"/>
      <w:r>
        <w:t xml:space="preserve">, Филипп </w:t>
      </w:r>
      <w:proofErr w:type="spellStart"/>
      <w:r>
        <w:t>Джепикс</w:t>
      </w:r>
      <w:proofErr w:type="spellEnd"/>
      <w:r>
        <w:t>. — 9-е изд. — Санкт-</w:t>
      </w:r>
      <w:proofErr w:type="gramStart"/>
      <w:r>
        <w:t>Петербург :</w:t>
      </w:r>
      <w:proofErr w:type="gramEnd"/>
      <w:r>
        <w:t xml:space="preserve"> Питер, 2021. — 1392 с.</w:t>
      </w:r>
    </w:p>
    <w:p w14:paraId="773FF5C5" w14:textId="77777777" w:rsidR="00114C24" w:rsidRDefault="00114C24" w:rsidP="00114C24"/>
    <w:p w14:paraId="6BC48BDD" w14:textId="77777777" w:rsidR="00114C24" w:rsidRDefault="00114C24" w:rsidP="00114C24">
      <w:r>
        <w:t xml:space="preserve">2. Мак-Коннелл, С. Совершенный </w:t>
      </w:r>
      <w:proofErr w:type="gramStart"/>
      <w:r>
        <w:t>код :</w:t>
      </w:r>
      <w:proofErr w:type="gramEnd"/>
      <w:r>
        <w:t xml:space="preserve"> 2-е изд. / Стив Мак-</w:t>
      </w:r>
      <w:proofErr w:type="gramStart"/>
      <w:r>
        <w:t>Коннелл ;</w:t>
      </w:r>
      <w:proofErr w:type="gramEnd"/>
      <w:r>
        <w:t xml:space="preserve"> пер. с англ. — Санкт-</w:t>
      </w:r>
      <w:proofErr w:type="gramStart"/>
      <w:r>
        <w:t>Петербург :</w:t>
      </w:r>
      <w:proofErr w:type="gramEnd"/>
      <w:r>
        <w:t xml:space="preserve"> Питер, 2020. — 896 с.</w:t>
      </w:r>
    </w:p>
    <w:p w14:paraId="6E367C84" w14:textId="77777777" w:rsidR="00114C24" w:rsidRDefault="00114C24" w:rsidP="00114C24"/>
    <w:p w14:paraId="3B53CF10" w14:textId="77777777" w:rsidR="00114C24" w:rsidRDefault="00114C24" w:rsidP="00114C24">
      <w:r>
        <w:t xml:space="preserve">3. Алексанян, А. А. Создание профессиональных приложений на WPF с использованием паттерна </w:t>
      </w:r>
      <w:proofErr w:type="gramStart"/>
      <w:r>
        <w:t>MVVM :</w:t>
      </w:r>
      <w:proofErr w:type="gramEnd"/>
      <w:r>
        <w:t xml:space="preserve"> практическое руководство / А. А. Алексанян. — </w:t>
      </w:r>
      <w:proofErr w:type="gramStart"/>
      <w:r>
        <w:t>Москва :</w:t>
      </w:r>
      <w:proofErr w:type="gramEnd"/>
      <w:r>
        <w:t xml:space="preserve"> БХВ-Петербург, 2022. — 416 с.</w:t>
      </w:r>
    </w:p>
    <w:p w14:paraId="193B5D13" w14:textId="77777777" w:rsidR="00114C24" w:rsidRDefault="00114C24" w:rsidP="00114C24"/>
    <w:p w14:paraId="156E6797" w14:textId="77777777" w:rsidR="00114C24" w:rsidRDefault="00114C24" w:rsidP="00114C24">
      <w:r>
        <w:t xml:space="preserve">4. ГОСТ 34.602-2020. Информационная технология. Комплекс стандартов на автоматизированные системы. Техническое задание на создание автоматизированной системы. — </w:t>
      </w:r>
      <w:proofErr w:type="gramStart"/>
      <w:r>
        <w:t>Москва :</w:t>
      </w:r>
      <w:proofErr w:type="gramEnd"/>
      <w:r>
        <w:t xml:space="preserve"> </w:t>
      </w:r>
      <w:proofErr w:type="spellStart"/>
      <w:r>
        <w:t>Стандартинформ</w:t>
      </w:r>
      <w:proofErr w:type="spellEnd"/>
      <w:r>
        <w:t>, 2020. — 12 с.</w:t>
      </w:r>
    </w:p>
    <w:p w14:paraId="4788BC7C" w14:textId="77777777" w:rsidR="00114C24" w:rsidRDefault="00114C24" w:rsidP="00114C24"/>
    <w:p w14:paraId="63B3B677" w14:textId="77777777" w:rsidR="00114C24" w:rsidRDefault="00114C24" w:rsidP="00114C24">
      <w:r>
        <w:t xml:space="preserve">5. Алексанян, А. А. Программирование на платформе .NET Framework 4.8 с использованием C# и </w:t>
      </w:r>
      <w:proofErr w:type="gramStart"/>
      <w:r>
        <w:t>WPF :</w:t>
      </w:r>
      <w:proofErr w:type="gramEnd"/>
      <w:r>
        <w:t xml:space="preserve"> учебное пособие / А. А. Алексанян. — </w:t>
      </w:r>
      <w:proofErr w:type="gramStart"/>
      <w:r>
        <w:t>Москва :</w:t>
      </w:r>
      <w:proofErr w:type="gramEnd"/>
      <w:r>
        <w:t xml:space="preserve"> ДМК Пресс, 2021. — 384 с.</w:t>
      </w:r>
    </w:p>
    <w:p w14:paraId="006BCFC5" w14:textId="77777777" w:rsidR="00114C24" w:rsidRDefault="00114C24" w:rsidP="00114C24"/>
    <w:p w14:paraId="430E788E" w14:textId="77777777" w:rsidR="00114C24" w:rsidRDefault="00114C24" w:rsidP="00114C24">
      <w:r>
        <w:t>6. Microsoft. Документация по .NET [Электронный ресурс]. — URL: https://docs.microsoft.com/ru-ru/dotnet/ (дата обращения: 21.04.2026).</w:t>
      </w:r>
    </w:p>
    <w:p w14:paraId="1D33BE13" w14:textId="77777777" w:rsidR="00114C24" w:rsidRDefault="00114C24" w:rsidP="00114C24"/>
    <w:p w14:paraId="650F9FB7" w14:textId="77777777" w:rsidR="00114C24" w:rsidRDefault="00114C24" w:rsidP="00114C24">
      <w:r>
        <w:t xml:space="preserve">7. Microsoft. Документация по Windows </w:t>
      </w:r>
      <w:proofErr w:type="spellStart"/>
      <w:r>
        <w:t>Presentation</w:t>
      </w:r>
      <w:proofErr w:type="spellEnd"/>
      <w:r>
        <w:t xml:space="preserve"> Foundation (WPF) [Электронный ресурс]. — URL: https://docs.microsoft.com/ru-ru/dotnet/desktop/wpf/ (дата обращения: 21.04.2026).</w:t>
      </w:r>
    </w:p>
    <w:p w14:paraId="236F0DE4" w14:textId="77777777" w:rsidR="00114C24" w:rsidRDefault="00114C24" w:rsidP="00114C24"/>
    <w:p w14:paraId="7674B892" w14:textId="77777777" w:rsidR="00114C24" w:rsidRDefault="00114C24" w:rsidP="00114C24">
      <w:r>
        <w:t xml:space="preserve">8. Российская Федерация. Законы. Устав автомобильного транспорта и городского наземного электрического </w:t>
      </w:r>
      <w:proofErr w:type="gramStart"/>
      <w:r>
        <w:t>транспорта :</w:t>
      </w:r>
      <w:proofErr w:type="gramEnd"/>
      <w:r>
        <w:t xml:space="preserve"> Федеральный закон № 259-</w:t>
      </w:r>
      <w:proofErr w:type="gramStart"/>
      <w:r>
        <w:t>ФЗ :</w:t>
      </w:r>
      <w:proofErr w:type="gramEnd"/>
      <w:r>
        <w:t xml:space="preserve"> принят Государственной Думой 18 октября 2007 </w:t>
      </w:r>
      <w:proofErr w:type="gramStart"/>
      <w:r>
        <w:t>года :</w:t>
      </w:r>
      <w:proofErr w:type="gramEnd"/>
      <w:r>
        <w:t xml:space="preserve"> одобрен Советом Федерации 26 октября 2007 года. — </w:t>
      </w:r>
      <w:proofErr w:type="gramStart"/>
      <w:r>
        <w:t>Москва :</w:t>
      </w:r>
      <w:proofErr w:type="gramEnd"/>
      <w:r>
        <w:t xml:space="preserve"> Кодекс, 2023. — 48 с.</w:t>
      </w:r>
    </w:p>
    <w:p w14:paraId="76D9A396" w14:textId="77777777" w:rsidR="00114C24" w:rsidRDefault="00114C24" w:rsidP="00114C24"/>
    <w:p w14:paraId="166596B9" w14:textId="77777777" w:rsidR="00114C24" w:rsidRDefault="00114C24" w:rsidP="00114C24">
      <w:r>
        <w:t xml:space="preserve">9. Российская Федерация. Законы. О безопасности дорожного </w:t>
      </w:r>
      <w:proofErr w:type="gramStart"/>
      <w:r>
        <w:t>движения :</w:t>
      </w:r>
      <w:proofErr w:type="gramEnd"/>
      <w:r>
        <w:t xml:space="preserve"> Федеральный закон № 196-</w:t>
      </w:r>
      <w:proofErr w:type="gramStart"/>
      <w:r>
        <w:t>ФЗ :</w:t>
      </w:r>
      <w:proofErr w:type="gramEnd"/>
      <w:r>
        <w:t xml:space="preserve"> принят Государственной Думой 15 ноября 1995 года. — </w:t>
      </w:r>
      <w:proofErr w:type="gramStart"/>
      <w:r>
        <w:t>Москва :</w:t>
      </w:r>
      <w:proofErr w:type="gramEnd"/>
      <w:r>
        <w:t xml:space="preserve"> Эксмо, 2024. — 32 с.</w:t>
      </w:r>
    </w:p>
    <w:p w14:paraId="5253F9F8" w14:textId="77777777" w:rsidR="00114C24" w:rsidRDefault="00114C24" w:rsidP="00114C24"/>
    <w:p w14:paraId="7AA972DC" w14:textId="77777777" w:rsidR="00114C24" w:rsidRDefault="00114C24" w:rsidP="00114C24">
      <w:r>
        <w:t>10. Приказ Минтранса РФ от 30.04.2021 № 178 «Об утверждении Правил перевозок пассажиров и багажа автомобильным транспортом и городским наземным электрическим транспортом» // Российская газета. — 2021. — 15 июня.</w:t>
      </w:r>
    </w:p>
    <w:p w14:paraId="51A864F9" w14:textId="77777777" w:rsidR="00114C24" w:rsidRDefault="00114C24" w:rsidP="00114C24"/>
    <w:p w14:paraId="44367275" w14:textId="77777777" w:rsidR="00114C24" w:rsidRDefault="00114C24" w:rsidP="00114C24">
      <w:r>
        <w:t xml:space="preserve">11. </w:t>
      </w:r>
      <w:proofErr w:type="spellStart"/>
      <w:r>
        <w:t>Entity</w:t>
      </w:r>
      <w:proofErr w:type="spellEnd"/>
      <w:r>
        <w:t xml:space="preserve"> Framework 6 </w:t>
      </w:r>
      <w:proofErr w:type="spellStart"/>
      <w:r>
        <w:t>Documentation</w:t>
      </w:r>
      <w:proofErr w:type="spellEnd"/>
      <w:r>
        <w:t xml:space="preserve"> [Электронный ресурс]. — URL: https://docs.microsoft.com/ru-ru/ef/ef6/ (дата обращения: 21.04.2026).</w:t>
      </w:r>
    </w:p>
    <w:p w14:paraId="77D1CFB6" w14:textId="77777777" w:rsidR="00114C24" w:rsidRDefault="00114C24" w:rsidP="00114C24"/>
    <w:p w14:paraId="471A77D2" w14:textId="77777777" w:rsidR="00114C24" w:rsidRDefault="00114C24" w:rsidP="00114C24"/>
    <w:p w14:paraId="5D73931F" w14:textId="77777777" w:rsidR="00114C24" w:rsidRDefault="00114C24" w:rsidP="00114C24">
      <w:r>
        <w:t>ПРИЛОЖЕНИЕ</w:t>
      </w:r>
    </w:p>
    <w:p w14:paraId="35DFF251" w14:textId="77777777" w:rsidR="00114C24" w:rsidRDefault="00114C24" w:rsidP="00114C24"/>
    <w:p w14:paraId="6B5FD009" w14:textId="77777777" w:rsidR="00114C24" w:rsidRDefault="00114C24" w:rsidP="00114C24">
      <w:r>
        <w:t>Листинг программы (фрагменты кода)</w:t>
      </w:r>
    </w:p>
    <w:p w14:paraId="55BCD577" w14:textId="77777777" w:rsidR="00114C24" w:rsidRDefault="00114C24" w:rsidP="00114C24"/>
    <w:p w14:paraId="48561B29" w14:textId="77777777" w:rsidR="00114C24" w:rsidRPr="00114C24" w:rsidRDefault="00114C24" w:rsidP="00114C24">
      <w:pPr>
        <w:rPr>
          <w:lang w:val="en-US"/>
        </w:rPr>
      </w:pPr>
      <w:r w:rsidRPr="00114C24">
        <w:rPr>
          <w:lang w:val="en-US"/>
        </w:rPr>
        <w:t xml:space="preserve">// </w:t>
      </w:r>
      <w:proofErr w:type="spellStart"/>
      <w:r w:rsidRPr="00114C24">
        <w:rPr>
          <w:lang w:val="en-US"/>
        </w:rPr>
        <w:t>AppDbContext.cs</w:t>
      </w:r>
      <w:proofErr w:type="spellEnd"/>
    </w:p>
    <w:p w14:paraId="2A5CC113" w14:textId="77777777" w:rsidR="00114C24" w:rsidRPr="00114C24" w:rsidRDefault="00114C24" w:rsidP="00114C24">
      <w:pPr>
        <w:rPr>
          <w:lang w:val="en-US"/>
        </w:rPr>
      </w:pPr>
      <w:r w:rsidRPr="00114C24">
        <w:rPr>
          <w:lang w:val="en-US"/>
        </w:rPr>
        <w:t xml:space="preserve">using </w:t>
      </w:r>
      <w:proofErr w:type="spellStart"/>
      <w:proofErr w:type="gramStart"/>
      <w:r w:rsidRPr="00114C24">
        <w:rPr>
          <w:lang w:val="en-US"/>
        </w:rPr>
        <w:t>System.Data.Entity</w:t>
      </w:r>
      <w:proofErr w:type="spellEnd"/>
      <w:proofErr w:type="gramEnd"/>
      <w:r w:rsidRPr="00114C24">
        <w:rPr>
          <w:lang w:val="en-US"/>
        </w:rPr>
        <w:t>;</w:t>
      </w:r>
    </w:p>
    <w:p w14:paraId="4367ACD3" w14:textId="77777777" w:rsidR="00114C24" w:rsidRPr="00114C24" w:rsidRDefault="00114C24" w:rsidP="00114C24">
      <w:pPr>
        <w:rPr>
          <w:lang w:val="en-US"/>
        </w:rPr>
      </w:pPr>
      <w:r w:rsidRPr="00114C24">
        <w:rPr>
          <w:lang w:val="en-US"/>
        </w:rPr>
        <w:t xml:space="preserve">using </w:t>
      </w:r>
      <w:proofErr w:type="spellStart"/>
      <w:proofErr w:type="gramStart"/>
      <w:r w:rsidRPr="00114C24">
        <w:rPr>
          <w:lang w:val="en-US"/>
        </w:rPr>
        <w:t>BusTicket.Models.Entities</w:t>
      </w:r>
      <w:proofErr w:type="spellEnd"/>
      <w:proofErr w:type="gramEnd"/>
      <w:r w:rsidRPr="00114C24">
        <w:rPr>
          <w:lang w:val="en-US"/>
        </w:rPr>
        <w:t>;</w:t>
      </w:r>
    </w:p>
    <w:p w14:paraId="7B5DF9F5" w14:textId="77777777" w:rsidR="00114C24" w:rsidRPr="00114C24" w:rsidRDefault="00114C24" w:rsidP="00114C24">
      <w:pPr>
        <w:rPr>
          <w:lang w:val="en-US"/>
        </w:rPr>
      </w:pPr>
    </w:p>
    <w:p w14:paraId="5F4B2E01" w14:textId="77777777" w:rsidR="00114C24" w:rsidRPr="00114C24" w:rsidRDefault="00114C24" w:rsidP="00114C24">
      <w:pPr>
        <w:rPr>
          <w:lang w:val="en-US"/>
        </w:rPr>
      </w:pPr>
      <w:r w:rsidRPr="00114C24">
        <w:rPr>
          <w:lang w:val="en-US"/>
        </w:rPr>
        <w:t xml:space="preserve">namespace </w:t>
      </w:r>
      <w:proofErr w:type="spellStart"/>
      <w:r w:rsidRPr="00114C24">
        <w:rPr>
          <w:lang w:val="en-US"/>
        </w:rPr>
        <w:t>BusTicket.Models</w:t>
      </w:r>
      <w:proofErr w:type="spellEnd"/>
    </w:p>
    <w:p w14:paraId="6230BBE5" w14:textId="77777777" w:rsidR="00114C24" w:rsidRPr="00114C24" w:rsidRDefault="00114C24" w:rsidP="00114C24">
      <w:pPr>
        <w:rPr>
          <w:lang w:val="en-US"/>
        </w:rPr>
      </w:pPr>
      <w:r w:rsidRPr="00114C24">
        <w:rPr>
          <w:lang w:val="en-US"/>
        </w:rPr>
        <w:t>{</w:t>
      </w:r>
    </w:p>
    <w:p w14:paraId="02A530BD" w14:textId="77777777" w:rsidR="00114C24" w:rsidRPr="00114C24" w:rsidRDefault="00114C24" w:rsidP="00114C24">
      <w:pPr>
        <w:rPr>
          <w:lang w:val="en-US"/>
        </w:rPr>
      </w:pPr>
      <w:r w:rsidRPr="00114C24">
        <w:rPr>
          <w:lang w:val="en-US"/>
        </w:rPr>
        <w:t xml:space="preserve">    public class </w:t>
      </w:r>
      <w:proofErr w:type="spellStart"/>
      <w:proofErr w:type="gramStart"/>
      <w:r w:rsidRPr="00114C24">
        <w:rPr>
          <w:lang w:val="en-US"/>
        </w:rPr>
        <w:t>AppDbContext</w:t>
      </w:r>
      <w:proofErr w:type="spellEnd"/>
      <w:r w:rsidRPr="00114C24">
        <w:rPr>
          <w:lang w:val="en-US"/>
        </w:rPr>
        <w:t xml:space="preserve"> :</w:t>
      </w:r>
      <w:proofErr w:type="gramEnd"/>
      <w:r w:rsidRPr="00114C24">
        <w:rPr>
          <w:lang w:val="en-US"/>
        </w:rPr>
        <w:t xml:space="preserve"> </w:t>
      </w:r>
      <w:proofErr w:type="spellStart"/>
      <w:r w:rsidRPr="00114C24">
        <w:rPr>
          <w:lang w:val="en-US"/>
        </w:rPr>
        <w:t>DbContext</w:t>
      </w:r>
      <w:proofErr w:type="spellEnd"/>
    </w:p>
    <w:p w14:paraId="164B6F65" w14:textId="77777777" w:rsidR="00114C24" w:rsidRPr="00114C24" w:rsidRDefault="00114C24" w:rsidP="00114C24">
      <w:pPr>
        <w:rPr>
          <w:lang w:val="en-US"/>
        </w:rPr>
      </w:pPr>
      <w:r w:rsidRPr="00114C24">
        <w:rPr>
          <w:lang w:val="en-US"/>
        </w:rPr>
        <w:t xml:space="preserve">    {</w:t>
      </w:r>
    </w:p>
    <w:p w14:paraId="66FD3A07" w14:textId="77777777" w:rsidR="00114C24" w:rsidRPr="00114C24" w:rsidRDefault="00114C24" w:rsidP="00114C24">
      <w:pPr>
        <w:rPr>
          <w:lang w:val="en-US"/>
        </w:rPr>
      </w:pPr>
      <w:r w:rsidRPr="00114C24">
        <w:rPr>
          <w:lang w:val="en-US"/>
        </w:rPr>
        <w:t xml:space="preserve">        public </w:t>
      </w:r>
      <w:proofErr w:type="spellStart"/>
      <w:proofErr w:type="gramStart"/>
      <w:r w:rsidRPr="00114C24">
        <w:rPr>
          <w:lang w:val="en-US"/>
        </w:rPr>
        <w:t>AppDbContext</w:t>
      </w:r>
      <w:proofErr w:type="spellEnd"/>
      <w:r w:rsidRPr="00114C24">
        <w:rPr>
          <w:lang w:val="en-US"/>
        </w:rPr>
        <w:t>() :</w:t>
      </w:r>
      <w:proofErr w:type="gramEnd"/>
      <w:r w:rsidRPr="00114C24">
        <w:rPr>
          <w:lang w:val="en-US"/>
        </w:rPr>
        <w:t xml:space="preserve"> base("name=</w:t>
      </w:r>
      <w:proofErr w:type="spellStart"/>
      <w:r w:rsidRPr="00114C24">
        <w:rPr>
          <w:lang w:val="en-US"/>
        </w:rPr>
        <w:t>DefaultConnection</w:t>
      </w:r>
      <w:proofErr w:type="spellEnd"/>
      <w:r w:rsidRPr="00114C24">
        <w:rPr>
          <w:lang w:val="en-US"/>
        </w:rPr>
        <w:t xml:space="preserve">") </w:t>
      </w:r>
      <w:proofErr w:type="gramStart"/>
      <w:r w:rsidRPr="00114C24">
        <w:rPr>
          <w:lang w:val="en-US"/>
        </w:rPr>
        <w:t>{ }</w:t>
      </w:r>
      <w:proofErr w:type="gramEnd"/>
    </w:p>
    <w:p w14:paraId="1BA80233" w14:textId="77777777" w:rsidR="00114C24" w:rsidRPr="00114C24" w:rsidRDefault="00114C24" w:rsidP="00114C24">
      <w:pPr>
        <w:rPr>
          <w:lang w:val="en-US"/>
        </w:rPr>
      </w:pPr>
      <w:r w:rsidRPr="00114C24">
        <w:rPr>
          <w:lang w:val="en-US"/>
        </w:rPr>
        <w:t xml:space="preserve">        public </w:t>
      </w:r>
      <w:proofErr w:type="spellStart"/>
      <w:r w:rsidRPr="00114C24">
        <w:rPr>
          <w:lang w:val="en-US"/>
        </w:rPr>
        <w:t>DbSet</w:t>
      </w:r>
      <w:proofErr w:type="spellEnd"/>
      <w:r w:rsidRPr="00114C24">
        <w:rPr>
          <w:lang w:val="en-US"/>
        </w:rPr>
        <w:t xml:space="preserve">&lt;User&gt; Users </w:t>
      </w:r>
      <w:proofErr w:type="gramStart"/>
      <w:r w:rsidRPr="00114C24">
        <w:rPr>
          <w:lang w:val="en-US"/>
        </w:rPr>
        <w:t>{ get</w:t>
      </w:r>
      <w:proofErr w:type="gramEnd"/>
      <w:r w:rsidRPr="00114C24">
        <w:rPr>
          <w:lang w:val="en-US"/>
        </w:rPr>
        <w:t>; set</w:t>
      </w:r>
      <w:proofErr w:type="gramStart"/>
      <w:r w:rsidRPr="00114C24">
        <w:rPr>
          <w:lang w:val="en-US"/>
        </w:rPr>
        <w:t>; }</w:t>
      </w:r>
      <w:proofErr w:type="gramEnd"/>
    </w:p>
    <w:p w14:paraId="17692856" w14:textId="77777777" w:rsidR="00114C24" w:rsidRPr="00114C24" w:rsidRDefault="00114C24" w:rsidP="00114C24">
      <w:pPr>
        <w:rPr>
          <w:lang w:val="en-US"/>
        </w:rPr>
      </w:pPr>
      <w:r w:rsidRPr="00114C24">
        <w:rPr>
          <w:lang w:val="en-US"/>
        </w:rPr>
        <w:t xml:space="preserve">        public </w:t>
      </w:r>
      <w:proofErr w:type="spellStart"/>
      <w:r w:rsidRPr="00114C24">
        <w:rPr>
          <w:lang w:val="en-US"/>
        </w:rPr>
        <w:t>DbSet</w:t>
      </w:r>
      <w:proofErr w:type="spellEnd"/>
      <w:r w:rsidRPr="00114C24">
        <w:rPr>
          <w:lang w:val="en-US"/>
        </w:rPr>
        <w:t xml:space="preserve">&lt;Role&gt; Roles </w:t>
      </w:r>
      <w:proofErr w:type="gramStart"/>
      <w:r w:rsidRPr="00114C24">
        <w:rPr>
          <w:lang w:val="en-US"/>
        </w:rPr>
        <w:t>{ get</w:t>
      </w:r>
      <w:proofErr w:type="gramEnd"/>
      <w:r w:rsidRPr="00114C24">
        <w:rPr>
          <w:lang w:val="en-US"/>
        </w:rPr>
        <w:t>; set</w:t>
      </w:r>
      <w:proofErr w:type="gramStart"/>
      <w:r w:rsidRPr="00114C24">
        <w:rPr>
          <w:lang w:val="en-US"/>
        </w:rPr>
        <w:t>; }</w:t>
      </w:r>
      <w:proofErr w:type="gramEnd"/>
    </w:p>
    <w:p w14:paraId="383D1B7F" w14:textId="77777777" w:rsidR="00114C24" w:rsidRPr="00114C24" w:rsidRDefault="00114C24" w:rsidP="00114C24">
      <w:pPr>
        <w:rPr>
          <w:lang w:val="en-US"/>
        </w:rPr>
      </w:pPr>
      <w:r w:rsidRPr="00114C24">
        <w:rPr>
          <w:lang w:val="en-US"/>
        </w:rPr>
        <w:t xml:space="preserve">        public </w:t>
      </w:r>
      <w:proofErr w:type="spellStart"/>
      <w:r w:rsidRPr="00114C24">
        <w:rPr>
          <w:lang w:val="en-US"/>
        </w:rPr>
        <w:t>DbSet</w:t>
      </w:r>
      <w:proofErr w:type="spellEnd"/>
      <w:r w:rsidRPr="00114C24">
        <w:rPr>
          <w:lang w:val="en-US"/>
        </w:rPr>
        <w:t xml:space="preserve">&lt;Route&gt; Routes </w:t>
      </w:r>
      <w:proofErr w:type="gramStart"/>
      <w:r w:rsidRPr="00114C24">
        <w:rPr>
          <w:lang w:val="en-US"/>
        </w:rPr>
        <w:t>{ get</w:t>
      </w:r>
      <w:proofErr w:type="gramEnd"/>
      <w:r w:rsidRPr="00114C24">
        <w:rPr>
          <w:lang w:val="en-US"/>
        </w:rPr>
        <w:t>; set</w:t>
      </w:r>
      <w:proofErr w:type="gramStart"/>
      <w:r w:rsidRPr="00114C24">
        <w:rPr>
          <w:lang w:val="en-US"/>
        </w:rPr>
        <w:t>; }</w:t>
      </w:r>
      <w:proofErr w:type="gramEnd"/>
    </w:p>
    <w:p w14:paraId="1B54B014" w14:textId="77777777" w:rsidR="00114C24" w:rsidRPr="00114C24" w:rsidRDefault="00114C24" w:rsidP="00114C24">
      <w:pPr>
        <w:rPr>
          <w:lang w:val="en-US"/>
        </w:rPr>
      </w:pPr>
      <w:r w:rsidRPr="00114C24">
        <w:rPr>
          <w:lang w:val="en-US"/>
        </w:rPr>
        <w:t xml:space="preserve">        public </w:t>
      </w:r>
      <w:proofErr w:type="spellStart"/>
      <w:r w:rsidRPr="00114C24">
        <w:rPr>
          <w:lang w:val="en-US"/>
        </w:rPr>
        <w:t>DbSet</w:t>
      </w:r>
      <w:proofErr w:type="spellEnd"/>
      <w:r w:rsidRPr="00114C24">
        <w:rPr>
          <w:lang w:val="en-US"/>
        </w:rPr>
        <w:t xml:space="preserve">&lt;Bus&gt; Buses </w:t>
      </w:r>
      <w:proofErr w:type="gramStart"/>
      <w:r w:rsidRPr="00114C24">
        <w:rPr>
          <w:lang w:val="en-US"/>
        </w:rPr>
        <w:t>{ get</w:t>
      </w:r>
      <w:proofErr w:type="gramEnd"/>
      <w:r w:rsidRPr="00114C24">
        <w:rPr>
          <w:lang w:val="en-US"/>
        </w:rPr>
        <w:t>; set</w:t>
      </w:r>
      <w:proofErr w:type="gramStart"/>
      <w:r w:rsidRPr="00114C24">
        <w:rPr>
          <w:lang w:val="en-US"/>
        </w:rPr>
        <w:t>; }</w:t>
      </w:r>
      <w:proofErr w:type="gramEnd"/>
    </w:p>
    <w:p w14:paraId="1AF3BA0C" w14:textId="77777777" w:rsidR="00114C24" w:rsidRPr="00114C24" w:rsidRDefault="00114C24" w:rsidP="00114C24">
      <w:pPr>
        <w:rPr>
          <w:lang w:val="en-US"/>
        </w:rPr>
      </w:pPr>
      <w:r w:rsidRPr="00114C24">
        <w:rPr>
          <w:lang w:val="en-US"/>
        </w:rPr>
        <w:t xml:space="preserve">        public </w:t>
      </w:r>
      <w:proofErr w:type="spellStart"/>
      <w:r w:rsidRPr="00114C24">
        <w:rPr>
          <w:lang w:val="en-US"/>
        </w:rPr>
        <w:t>DbSet</w:t>
      </w:r>
      <w:proofErr w:type="spellEnd"/>
      <w:r w:rsidRPr="00114C24">
        <w:rPr>
          <w:lang w:val="en-US"/>
        </w:rPr>
        <w:t xml:space="preserve">&lt;Schedule&gt; Schedules </w:t>
      </w:r>
      <w:proofErr w:type="gramStart"/>
      <w:r w:rsidRPr="00114C24">
        <w:rPr>
          <w:lang w:val="en-US"/>
        </w:rPr>
        <w:t>{ get</w:t>
      </w:r>
      <w:proofErr w:type="gramEnd"/>
      <w:r w:rsidRPr="00114C24">
        <w:rPr>
          <w:lang w:val="en-US"/>
        </w:rPr>
        <w:t>; set</w:t>
      </w:r>
      <w:proofErr w:type="gramStart"/>
      <w:r w:rsidRPr="00114C24">
        <w:rPr>
          <w:lang w:val="en-US"/>
        </w:rPr>
        <w:t>; }</w:t>
      </w:r>
      <w:proofErr w:type="gramEnd"/>
    </w:p>
    <w:p w14:paraId="13351C7A" w14:textId="77777777" w:rsidR="00114C24" w:rsidRPr="00114C24" w:rsidRDefault="00114C24" w:rsidP="00114C24">
      <w:pPr>
        <w:rPr>
          <w:lang w:val="en-US"/>
        </w:rPr>
      </w:pPr>
      <w:r w:rsidRPr="00114C24">
        <w:rPr>
          <w:lang w:val="en-US"/>
        </w:rPr>
        <w:t xml:space="preserve">        public </w:t>
      </w:r>
      <w:proofErr w:type="spellStart"/>
      <w:r w:rsidRPr="00114C24">
        <w:rPr>
          <w:lang w:val="en-US"/>
        </w:rPr>
        <w:t>DbSet</w:t>
      </w:r>
      <w:proofErr w:type="spellEnd"/>
      <w:r w:rsidRPr="00114C24">
        <w:rPr>
          <w:lang w:val="en-US"/>
        </w:rPr>
        <w:t xml:space="preserve">&lt;Ticket&gt; Tickets </w:t>
      </w:r>
      <w:proofErr w:type="gramStart"/>
      <w:r w:rsidRPr="00114C24">
        <w:rPr>
          <w:lang w:val="en-US"/>
        </w:rPr>
        <w:t>{ get</w:t>
      </w:r>
      <w:proofErr w:type="gramEnd"/>
      <w:r w:rsidRPr="00114C24">
        <w:rPr>
          <w:lang w:val="en-US"/>
        </w:rPr>
        <w:t>; set</w:t>
      </w:r>
      <w:proofErr w:type="gramStart"/>
      <w:r w:rsidRPr="00114C24">
        <w:rPr>
          <w:lang w:val="en-US"/>
        </w:rPr>
        <w:t>; }</w:t>
      </w:r>
      <w:proofErr w:type="gramEnd"/>
    </w:p>
    <w:p w14:paraId="77923E0C" w14:textId="77777777" w:rsidR="00114C24" w:rsidRPr="00114C24" w:rsidRDefault="00114C24" w:rsidP="00114C24">
      <w:pPr>
        <w:rPr>
          <w:lang w:val="en-US"/>
        </w:rPr>
      </w:pPr>
      <w:r w:rsidRPr="00114C24">
        <w:rPr>
          <w:lang w:val="en-US"/>
        </w:rPr>
        <w:t xml:space="preserve">        public </w:t>
      </w:r>
      <w:proofErr w:type="spellStart"/>
      <w:r w:rsidRPr="00114C24">
        <w:rPr>
          <w:lang w:val="en-US"/>
        </w:rPr>
        <w:t>DbSet</w:t>
      </w:r>
      <w:proofErr w:type="spellEnd"/>
      <w:r w:rsidRPr="00114C24">
        <w:rPr>
          <w:lang w:val="en-US"/>
        </w:rPr>
        <w:t xml:space="preserve">&lt;Booking&gt; Bookings </w:t>
      </w:r>
      <w:proofErr w:type="gramStart"/>
      <w:r w:rsidRPr="00114C24">
        <w:rPr>
          <w:lang w:val="en-US"/>
        </w:rPr>
        <w:t>{ get</w:t>
      </w:r>
      <w:proofErr w:type="gramEnd"/>
      <w:r w:rsidRPr="00114C24">
        <w:rPr>
          <w:lang w:val="en-US"/>
        </w:rPr>
        <w:t>; set</w:t>
      </w:r>
      <w:proofErr w:type="gramStart"/>
      <w:r w:rsidRPr="00114C24">
        <w:rPr>
          <w:lang w:val="en-US"/>
        </w:rPr>
        <w:t>; }</w:t>
      </w:r>
      <w:proofErr w:type="gramEnd"/>
    </w:p>
    <w:p w14:paraId="4063485F" w14:textId="77777777" w:rsidR="00114C24" w:rsidRPr="00114C24" w:rsidRDefault="00114C24" w:rsidP="00114C24">
      <w:pPr>
        <w:rPr>
          <w:lang w:val="en-US"/>
        </w:rPr>
      </w:pPr>
      <w:r w:rsidRPr="00114C24">
        <w:rPr>
          <w:lang w:val="en-US"/>
        </w:rPr>
        <w:t xml:space="preserve">        public </w:t>
      </w:r>
      <w:proofErr w:type="spellStart"/>
      <w:r w:rsidRPr="00114C24">
        <w:rPr>
          <w:lang w:val="en-US"/>
        </w:rPr>
        <w:t>DbSet</w:t>
      </w:r>
      <w:proofErr w:type="spellEnd"/>
      <w:r w:rsidRPr="00114C24">
        <w:rPr>
          <w:lang w:val="en-US"/>
        </w:rPr>
        <w:t xml:space="preserve">&lt;Seat&gt; Seats </w:t>
      </w:r>
      <w:proofErr w:type="gramStart"/>
      <w:r w:rsidRPr="00114C24">
        <w:rPr>
          <w:lang w:val="en-US"/>
        </w:rPr>
        <w:t>{ get</w:t>
      </w:r>
      <w:proofErr w:type="gramEnd"/>
      <w:r w:rsidRPr="00114C24">
        <w:rPr>
          <w:lang w:val="en-US"/>
        </w:rPr>
        <w:t>; set</w:t>
      </w:r>
      <w:proofErr w:type="gramStart"/>
      <w:r w:rsidRPr="00114C24">
        <w:rPr>
          <w:lang w:val="en-US"/>
        </w:rPr>
        <w:t>; }</w:t>
      </w:r>
      <w:proofErr w:type="gramEnd"/>
    </w:p>
    <w:p w14:paraId="3BDC41A6" w14:textId="77777777" w:rsidR="00114C24" w:rsidRPr="00114C24" w:rsidRDefault="00114C24" w:rsidP="00114C24">
      <w:pPr>
        <w:rPr>
          <w:lang w:val="en-US"/>
        </w:rPr>
      </w:pPr>
      <w:r w:rsidRPr="00114C24">
        <w:rPr>
          <w:lang w:val="en-US"/>
        </w:rPr>
        <w:t xml:space="preserve">    }</w:t>
      </w:r>
    </w:p>
    <w:p w14:paraId="0BCF4EAE" w14:textId="77777777" w:rsidR="00114C24" w:rsidRPr="00114C24" w:rsidRDefault="00114C24" w:rsidP="00114C24">
      <w:pPr>
        <w:rPr>
          <w:lang w:val="en-US"/>
        </w:rPr>
      </w:pPr>
      <w:r w:rsidRPr="00114C24">
        <w:rPr>
          <w:lang w:val="en-US"/>
        </w:rPr>
        <w:t>}</w:t>
      </w:r>
    </w:p>
    <w:p w14:paraId="2B0A26BB" w14:textId="77777777" w:rsidR="00114C24" w:rsidRPr="00114C24" w:rsidRDefault="00114C24" w:rsidP="00114C24">
      <w:pPr>
        <w:rPr>
          <w:lang w:val="en-US"/>
        </w:rPr>
      </w:pPr>
    </w:p>
    <w:p w14:paraId="3F7C8C48" w14:textId="77777777" w:rsidR="00114C24" w:rsidRPr="00114C24" w:rsidRDefault="00114C24" w:rsidP="00114C24">
      <w:pPr>
        <w:rPr>
          <w:lang w:val="en-US"/>
        </w:rPr>
      </w:pPr>
      <w:r w:rsidRPr="00114C24">
        <w:rPr>
          <w:lang w:val="en-US"/>
        </w:rPr>
        <w:t xml:space="preserve">// </w:t>
      </w:r>
      <w:proofErr w:type="spellStart"/>
      <w:r w:rsidRPr="00114C24">
        <w:rPr>
          <w:lang w:val="en-US"/>
        </w:rPr>
        <w:t>PasswordHasher.cs</w:t>
      </w:r>
      <w:proofErr w:type="spellEnd"/>
    </w:p>
    <w:p w14:paraId="281E7069" w14:textId="77777777" w:rsidR="00114C24" w:rsidRPr="00114C24" w:rsidRDefault="00114C24" w:rsidP="00114C24">
      <w:pPr>
        <w:rPr>
          <w:lang w:val="en-US"/>
        </w:rPr>
      </w:pPr>
      <w:r w:rsidRPr="00114C24">
        <w:rPr>
          <w:lang w:val="en-US"/>
        </w:rPr>
        <w:t>using System;</w:t>
      </w:r>
    </w:p>
    <w:p w14:paraId="32CB4636" w14:textId="77777777" w:rsidR="00114C24" w:rsidRPr="00114C24" w:rsidRDefault="00114C24" w:rsidP="00114C24">
      <w:pPr>
        <w:rPr>
          <w:lang w:val="en-US"/>
        </w:rPr>
      </w:pPr>
      <w:r w:rsidRPr="00114C24">
        <w:rPr>
          <w:lang w:val="en-US"/>
        </w:rPr>
        <w:t xml:space="preserve">using </w:t>
      </w:r>
      <w:proofErr w:type="spellStart"/>
      <w:proofErr w:type="gramStart"/>
      <w:r w:rsidRPr="00114C24">
        <w:rPr>
          <w:lang w:val="en-US"/>
        </w:rPr>
        <w:t>System.Security.Cryptography</w:t>
      </w:r>
      <w:proofErr w:type="spellEnd"/>
      <w:proofErr w:type="gramEnd"/>
      <w:r w:rsidRPr="00114C24">
        <w:rPr>
          <w:lang w:val="en-US"/>
        </w:rPr>
        <w:t>;</w:t>
      </w:r>
    </w:p>
    <w:p w14:paraId="3B5145D5" w14:textId="77777777" w:rsidR="00114C24" w:rsidRPr="00114C24" w:rsidRDefault="00114C24" w:rsidP="00114C24">
      <w:pPr>
        <w:rPr>
          <w:lang w:val="en-US"/>
        </w:rPr>
      </w:pPr>
      <w:r w:rsidRPr="00114C24">
        <w:rPr>
          <w:lang w:val="en-US"/>
        </w:rPr>
        <w:t xml:space="preserve">using </w:t>
      </w:r>
      <w:proofErr w:type="spellStart"/>
      <w:r w:rsidRPr="00114C24">
        <w:rPr>
          <w:lang w:val="en-US"/>
        </w:rPr>
        <w:t>System.Text</w:t>
      </w:r>
      <w:proofErr w:type="spellEnd"/>
      <w:r w:rsidRPr="00114C24">
        <w:rPr>
          <w:lang w:val="en-US"/>
        </w:rPr>
        <w:t>;</w:t>
      </w:r>
    </w:p>
    <w:p w14:paraId="37F0C968" w14:textId="77777777" w:rsidR="00114C24" w:rsidRPr="00114C24" w:rsidRDefault="00114C24" w:rsidP="00114C24">
      <w:pPr>
        <w:rPr>
          <w:lang w:val="en-US"/>
        </w:rPr>
      </w:pPr>
    </w:p>
    <w:p w14:paraId="2B6B6A22" w14:textId="77777777" w:rsidR="00114C24" w:rsidRPr="00114C24" w:rsidRDefault="00114C24" w:rsidP="00114C24">
      <w:pPr>
        <w:rPr>
          <w:lang w:val="en-US"/>
        </w:rPr>
      </w:pPr>
      <w:r w:rsidRPr="00114C24">
        <w:rPr>
          <w:lang w:val="en-US"/>
        </w:rPr>
        <w:t xml:space="preserve">namespace </w:t>
      </w:r>
      <w:proofErr w:type="spellStart"/>
      <w:r w:rsidRPr="00114C24">
        <w:rPr>
          <w:lang w:val="en-US"/>
        </w:rPr>
        <w:t>BusTicket.Helpers</w:t>
      </w:r>
      <w:proofErr w:type="spellEnd"/>
    </w:p>
    <w:p w14:paraId="52D35B8A" w14:textId="77777777" w:rsidR="00114C24" w:rsidRPr="00114C24" w:rsidRDefault="00114C24" w:rsidP="00114C24">
      <w:pPr>
        <w:rPr>
          <w:lang w:val="en-US"/>
        </w:rPr>
      </w:pPr>
      <w:r w:rsidRPr="00114C24">
        <w:rPr>
          <w:lang w:val="en-US"/>
        </w:rPr>
        <w:lastRenderedPageBreak/>
        <w:t>{</w:t>
      </w:r>
    </w:p>
    <w:p w14:paraId="116B9806" w14:textId="77777777" w:rsidR="00114C24" w:rsidRPr="00114C24" w:rsidRDefault="00114C24" w:rsidP="00114C24">
      <w:pPr>
        <w:rPr>
          <w:lang w:val="en-US"/>
        </w:rPr>
      </w:pPr>
      <w:r w:rsidRPr="00114C24">
        <w:rPr>
          <w:lang w:val="en-US"/>
        </w:rPr>
        <w:t xml:space="preserve">    public static class </w:t>
      </w:r>
      <w:proofErr w:type="spellStart"/>
      <w:r w:rsidRPr="00114C24">
        <w:rPr>
          <w:lang w:val="en-US"/>
        </w:rPr>
        <w:t>PasswordHasher</w:t>
      </w:r>
      <w:proofErr w:type="spellEnd"/>
    </w:p>
    <w:p w14:paraId="67B3DE51" w14:textId="77777777" w:rsidR="00114C24" w:rsidRPr="00114C24" w:rsidRDefault="00114C24" w:rsidP="00114C24">
      <w:pPr>
        <w:rPr>
          <w:lang w:val="en-US"/>
        </w:rPr>
      </w:pPr>
      <w:r w:rsidRPr="00114C24">
        <w:rPr>
          <w:lang w:val="en-US"/>
        </w:rPr>
        <w:t xml:space="preserve">    {</w:t>
      </w:r>
    </w:p>
    <w:p w14:paraId="7A64B5D8" w14:textId="77777777" w:rsidR="00114C24" w:rsidRPr="00114C24" w:rsidRDefault="00114C24" w:rsidP="00114C24">
      <w:pPr>
        <w:rPr>
          <w:lang w:val="en-US"/>
        </w:rPr>
      </w:pPr>
      <w:r w:rsidRPr="00114C24">
        <w:rPr>
          <w:lang w:val="en-US"/>
        </w:rPr>
        <w:t xml:space="preserve">        public static string </w:t>
      </w:r>
      <w:proofErr w:type="spellStart"/>
      <w:proofErr w:type="gramStart"/>
      <w:r w:rsidRPr="00114C24">
        <w:rPr>
          <w:lang w:val="en-US"/>
        </w:rPr>
        <w:t>HashPassword</w:t>
      </w:r>
      <w:proofErr w:type="spellEnd"/>
      <w:r w:rsidRPr="00114C24">
        <w:rPr>
          <w:lang w:val="en-US"/>
        </w:rPr>
        <w:t>(</w:t>
      </w:r>
      <w:proofErr w:type="gramEnd"/>
      <w:r w:rsidRPr="00114C24">
        <w:rPr>
          <w:lang w:val="en-US"/>
        </w:rPr>
        <w:t>string password)</w:t>
      </w:r>
    </w:p>
    <w:p w14:paraId="04A1194E" w14:textId="77777777" w:rsidR="00114C24" w:rsidRPr="00114C24" w:rsidRDefault="00114C24" w:rsidP="00114C24">
      <w:pPr>
        <w:rPr>
          <w:lang w:val="en-US"/>
        </w:rPr>
      </w:pPr>
      <w:r w:rsidRPr="00114C24">
        <w:rPr>
          <w:lang w:val="en-US"/>
        </w:rPr>
        <w:t xml:space="preserve">        {</w:t>
      </w:r>
    </w:p>
    <w:p w14:paraId="3354864D" w14:textId="77777777" w:rsidR="00114C24" w:rsidRPr="00114C24" w:rsidRDefault="00114C24" w:rsidP="00114C24">
      <w:pPr>
        <w:rPr>
          <w:lang w:val="en-US"/>
        </w:rPr>
      </w:pPr>
      <w:r w:rsidRPr="00114C24">
        <w:rPr>
          <w:lang w:val="en-US"/>
        </w:rPr>
        <w:t xml:space="preserve">            using (var sha256 = SHA256.Create())</w:t>
      </w:r>
    </w:p>
    <w:p w14:paraId="4CB0FDF5" w14:textId="77777777" w:rsidR="00114C24" w:rsidRPr="00114C24" w:rsidRDefault="00114C24" w:rsidP="00114C24">
      <w:pPr>
        <w:rPr>
          <w:lang w:val="en-US"/>
        </w:rPr>
      </w:pPr>
      <w:r w:rsidRPr="00114C24">
        <w:rPr>
          <w:lang w:val="en-US"/>
        </w:rPr>
        <w:t xml:space="preserve">            {</w:t>
      </w:r>
    </w:p>
    <w:p w14:paraId="3D0B6C82" w14:textId="77777777" w:rsidR="00114C24" w:rsidRPr="00114C24" w:rsidRDefault="00114C24" w:rsidP="00114C24">
      <w:pPr>
        <w:rPr>
          <w:lang w:val="en-US"/>
        </w:rPr>
      </w:pPr>
      <w:r w:rsidRPr="00114C24">
        <w:rPr>
          <w:lang w:val="en-US"/>
        </w:rPr>
        <w:t xml:space="preserve">                var </w:t>
      </w:r>
      <w:proofErr w:type="spellStart"/>
      <w:r w:rsidRPr="00114C24">
        <w:rPr>
          <w:lang w:val="en-US"/>
        </w:rPr>
        <w:t>hashedBytes</w:t>
      </w:r>
      <w:proofErr w:type="spellEnd"/>
      <w:r w:rsidRPr="00114C24">
        <w:rPr>
          <w:lang w:val="en-US"/>
        </w:rPr>
        <w:t xml:space="preserve"> = sha256.ComputeHash(Encoding.UTF</w:t>
      </w:r>
      <w:proofErr w:type="gramStart"/>
      <w:r w:rsidRPr="00114C24">
        <w:rPr>
          <w:lang w:val="en-US"/>
        </w:rPr>
        <w:t>8.GetBytes</w:t>
      </w:r>
      <w:proofErr w:type="gramEnd"/>
      <w:r w:rsidRPr="00114C24">
        <w:rPr>
          <w:lang w:val="en-US"/>
        </w:rPr>
        <w:t>(password));</w:t>
      </w:r>
    </w:p>
    <w:p w14:paraId="7A4E7C28" w14:textId="77777777" w:rsidR="00114C24" w:rsidRPr="00114C24" w:rsidRDefault="00114C24" w:rsidP="00114C24">
      <w:pPr>
        <w:rPr>
          <w:lang w:val="en-US"/>
        </w:rPr>
      </w:pPr>
      <w:r w:rsidRPr="00114C24">
        <w:rPr>
          <w:lang w:val="en-US"/>
        </w:rPr>
        <w:t xml:space="preserve">                return </w:t>
      </w:r>
      <w:proofErr w:type="spellStart"/>
      <w:r w:rsidRPr="00114C24">
        <w:rPr>
          <w:lang w:val="en-US"/>
        </w:rPr>
        <w:t>BitConverter.ToString</w:t>
      </w:r>
      <w:proofErr w:type="spellEnd"/>
      <w:r w:rsidRPr="00114C24">
        <w:rPr>
          <w:lang w:val="en-US"/>
        </w:rPr>
        <w:t>(</w:t>
      </w:r>
      <w:proofErr w:type="spellStart"/>
      <w:r w:rsidRPr="00114C24">
        <w:rPr>
          <w:lang w:val="en-US"/>
        </w:rPr>
        <w:t>hashedBytes</w:t>
      </w:r>
      <w:proofErr w:type="spellEnd"/>
      <w:proofErr w:type="gramStart"/>
      <w:r w:rsidRPr="00114C24">
        <w:rPr>
          <w:lang w:val="en-US"/>
        </w:rPr>
        <w:t>).Replace</w:t>
      </w:r>
      <w:proofErr w:type="gramEnd"/>
      <w:r w:rsidRPr="00114C24">
        <w:rPr>
          <w:lang w:val="en-US"/>
        </w:rPr>
        <w:t>("-", ""</w:t>
      </w:r>
      <w:proofErr w:type="gramStart"/>
      <w:r w:rsidRPr="00114C24">
        <w:rPr>
          <w:lang w:val="en-US"/>
        </w:rPr>
        <w:t>).</w:t>
      </w:r>
      <w:proofErr w:type="spellStart"/>
      <w:r w:rsidRPr="00114C24">
        <w:rPr>
          <w:lang w:val="en-US"/>
        </w:rPr>
        <w:t>ToLower</w:t>
      </w:r>
      <w:proofErr w:type="spellEnd"/>
      <w:proofErr w:type="gramEnd"/>
      <w:r w:rsidRPr="00114C24">
        <w:rPr>
          <w:lang w:val="en-US"/>
        </w:rPr>
        <w:t>();</w:t>
      </w:r>
    </w:p>
    <w:p w14:paraId="2FFE0EEE" w14:textId="77777777" w:rsidR="00114C24" w:rsidRDefault="00114C24" w:rsidP="00114C24">
      <w:r w:rsidRPr="00114C24">
        <w:rPr>
          <w:lang w:val="en-US"/>
        </w:rPr>
        <w:t xml:space="preserve">            </w:t>
      </w:r>
      <w:r>
        <w:t>}</w:t>
      </w:r>
    </w:p>
    <w:p w14:paraId="408F98CD" w14:textId="77777777" w:rsidR="00114C24" w:rsidRDefault="00114C24" w:rsidP="00114C24">
      <w:r>
        <w:t xml:space="preserve">        }</w:t>
      </w:r>
    </w:p>
    <w:p w14:paraId="5FE5D03B" w14:textId="77777777" w:rsidR="00114C24" w:rsidRDefault="00114C24" w:rsidP="00114C24">
      <w:r>
        <w:t xml:space="preserve">    }</w:t>
      </w:r>
    </w:p>
    <w:p w14:paraId="0E724685" w14:textId="77777777" w:rsidR="00114C24" w:rsidRDefault="00114C24" w:rsidP="00114C24">
      <w:r>
        <w:t>}</w:t>
      </w:r>
    </w:p>
    <w:p w14:paraId="5108230C" w14:textId="77777777" w:rsidR="00114C24" w:rsidRDefault="00114C24" w:rsidP="00114C24"/>
    <w:p w14:paraId="40356F2E" w14:textId="77777777" w:rsidR="00114C24" w:rsidRDefault="00114C24" w:rsidP="00114C24">
      <w:r>
        <w:t xml:space="preserve">// </w:t>
      </w:r>
      <w:proofErr w:type="spellStart"/>
      <w:r>
        <w:t>App.xaml.cs</w:t>
      </w:r>
      <w:proofErr w:type="spellEnd"/>
      <w:r>
        <w:t xml:space="preserve"> (фрагмент инициализации БД)</w:t>
      </w:r>
    </w:p>
    <w:p w14:paraId="5CF72029" w14:textId="77777777" w:rsidR="00114C24" w:rsidRPr="00114C24" w:rsidRDefault="00114C24" w:rsidP="00114C24">
      <w:pPr>
        <w:rPr>
          <w:lang w:val="en-US"/>
        </w:rPr>
      </w:pPr>
      <w:r w:rsidRPr="00114C24">
        <w:rPr>
          <w:lang w:val="en-US"/>
        </w:rPr>
        <w:t xml:space="preserve">protected override void </w:t>
      </w:r>
      <w:proofErr w:type="spellStart"/>
      <w:proofErr w:type="gramStart"/>
      <w:r w:rsidRPr="00114C24">
        <w:rPr>
          <w:lang w:val="en-US"/>
        </w:rPr>
        <w:t>OnStartup</w:t>
      </w:r>
      <w:proofErr w:type="spellEnd"/>
      <w:r w:rsidRPr="00114C24">
        <w:rPr>
          <w:lang w:val="en-US"/>
        </w:rPr>
        <w:t>(</w:t>
      </w:r>
      <w:proofErr w:type="spellStart"/>
      <w:proofErr w:type="gramEnd"/>
      <w:r w:rsidRPr="00114C24">
        <w:rPr>
          <w:lang w:val="en-US"/>
        </w:rPr>
        <w:t>StartupEventArgs</w:t>
      </w:r>
      <w:proofErr w:type="spellEnd"/>
      <w:r w:rsidRPr="00114C24">
        <w:rPr>
          <w:lang w:val="en-US"/>
        </w:rPr>
        <w:t xml:space="preserve"> e)</w:t>
      </w:r>
    </w:p>
    <w:p w14:paraId="0F99A6AE" w14:textId="77777777" w:rsidR="00114C24" w:rsidRPr="00114C24" w:rsidRDefault="00114C24" w:rsidP="00114C24">
      <w:pPr>
        <w:rPr>
          <w:lang w:val="en-US"/>
        </w:rPr>
      </w:pPr>
      <w:r w:rsidRPr="00114C24">
        <w:rPr>
          <w:lang w:val="en-US"/>
        </w:rPr>
        <w:t>{</w:t>
      </w:r>
    </w:p>
    <w:p w14:paraId="149C1643" w14:textId="77777777" w:rsidR="00114C24" w:rsidRPr="00114C24" w:rsidRDefault="00114C24" w:rsidP="00114C24">
      <w:pPr>
        <w:rPr>
          <w:lang w:val="en-US"/>
        </w:rPr>
      </w:pPr>
      <w:r w:rsidRPr="00114C24">
        <w:rPr>
          <w:lang w:val="en-US"/>
        </w:rPr>
        <w:t xml:space="preserve">    </w:t>
      </w:r>
      <w:proofErr w:type="spellStart"/>
      <w:proofErr w:type="gramStart"/>
      <w:r w:rsidRPr="00114C24">
        <w:rPr>
          <w:lang w:val="en-US"/>
        </w:rPr>
        <w:t>base.OnStartup</w:t>
      </w:r>
      <w:proofErr w:type="spellEnd"/>
      <w:proofErr w:type="gramEnd"/>
      <w:r w:rsidRPr="00114C24">
        <w:rPr>
          <w:lang w:val="en-US"/>
        </w:rPr>
        <w:t>(e);</w:t>
      </w:r>
    </w:p>
    <w:p w14:paraId="430ED2E5" w14:textId="77777777" w:rsidR="00114C24" w:rsidRPr="00114C24" w:rsidRDefault="00114C24" w:rsidP="00114C24">
      <w:pPr>
        <w:rPr>
          <w:lang w:val="en-US"/>
        </w:rPr>
      </w:pPr>
      <w:r w:rsidRPr="00114C24">
        <w:rPr>
          <w:lang w:val="en-US"/>
        </w:rPr>
        <w:t xml:space="preserve">    using (var </w:t>
      </w:r>
      <w:proofErr w:type="spellStart"/>
      <w:r w:rsidRPr="00114C24">
        <w:rPr>
          <w:lang w:val="en-US"/>
        </w:rPr>
        <w:t>db</w:t>
      </w:r>
      <w:proofErr w:type="spellEnd"/>
      <w:r w:rsidRPr="00114C24">
        <w:rPr>
          <w:lang w:val="en-US"/>
        </w:rPr>
        <w:t xml:space="preserve"> = new </w:t>
      </w:r>
      <w:proofErr w:type="spellStart"/>
      <w:proofErr w:type="gramStart"/>
      <w:r w:rsidRPr="00114C24">
        <w:rPr>
          <w:lang w:val="en-US"/>
        </w:rPr>
        <w:t>AppDbContext</w:t>
      </w:r>
      <w:proofErr w:type="spellEnd"/>
      <w:r w:rsidRPr="00114C24">
        <w:rPr>
          <w:lang w:val="en-US"/>
        </w:rPr>
        <w:t>(</w:t>
      </w:r>
      <w:proofErr w:type="gramEnd"/>
      <w:r w:rsidRPr="00114C24">
        <w:rPr>
          <w:lang w:val="en-US"/>
        </w:rPr>
        <w:t>))</w:t>
      </w:r>
    </w:p>
    <w:p w14:paraId="2ABD6AC4" w14:textId="77777777" w:rsidR="00114C24" w:rsidRPr="00114C24" w:rsidRDefault="00114C24" w:rsidP="00114C24">
      <w:pPr>
        <w:rPr>
          <w:lang w:val="en-US"/>
        </w:rPr>
      </w:pPr>
      <w:r w:rsidRPr="00114C24">
        <w:rPr>
          <w:lang w:val="en-US"/>
        </w:rPr>
        <w:t xml:space="preserve">    {</w:t>
      </w:r>
    </w:p>
    <w:p w14:paraId="3FB5B74C" w14:textId="77777777" w:rsidR="00114C24" w:rsidRPr="00114C24" w:rsidRDefault="00114C24" w:rsidP="00114C24">
      <w:pPr>
        <w:rPr>
          <w:lang w:val="en-US"/>
        </w:rPr>
      </w:pPr>
      <w:r w:rsidRPr="00114C24">
        <w:rPr>
          <w:lang w:val="en-US"/>
        </w:rPr>
        <w:t xml:space="preserve">        if </w:t>
      </w:r>
      <w:proofErr w:type="gramStart"/>
      <w:r w:rsidRPr="00114C24">
        <w:rPr>
          <w:lang w:val="en-US"/>
        </w:rPr>
        <w:t>(!</w:t>
      </w:r>
      <w:proofErr w:type="spellStart"/>
      <w:r w:rsidRPr="00114C24">
        <w:rPr>
          <w:lang w:val="en-US"/>
        </w:rPr>
        <w:t>db</w:t>
      </w:r>
      <w:proofErr w:type="gramEnd"/>
      <w:r w:rsidRPr="00114C24">
        <w:rPr>
          <w:lang w:val="en-US"/>
        </w:rPr>
        <w:t>.Roles.Any</w:t>
      </w:r>
      <w:proofErr w:type="spellEnd"/>
      <w:r w:rsidRPr="00114C24">
        <w:rPr>
          <w:lang w:val="en-US"/>
        </w:rPr>
        <w:t>())</w:t>
      </w:r>
    </w:p>
    <w:p w14:paraId="3945AD23" w14:textId="77777777" w:rsidR="00114C24" w:rsidRPr="00114C24" w:rsidRDefault="00114C24" w:rsidP="00114C24">
      <w:pPr>
        <w:rPr>
          <w:lang w:val="en-US"/>
        </w:rPr>
      </w:pPr>
      <w:r w:rsidRPr="00114C24">
        <w:rPr>
          <w:lang w:val="en-US"/>
        </w:rPr>
        <w:t xml:space="preserve">        {</w:t>
      </w:r>
    </w:p>
    <w:p w14:paraId="410FD8FA" w14:textId="77777777" w:rsidR="00114C24" w:rsidRPr="00114C24" w:rsidRDefault="00114C24" w:rsidP="00114C24">
      <w:pPr>
        <w:rPr>
          <w:lang w:val="en-US"/>
        </w:rPr>
      </w:pPr>
      <w:r w:rsidRPr="00114C24">
        <w:rPr>
          <w:lang w:val="en-US"/>
        </w:rPr>
        <w:t xml:space="preserve">            </w:t>
      </w:r>
      <w:proofErr w:type="spellStart"/>
      <w:proofErr w:type="gramStart"/>
      <w:r w:rsidRPr="00114C24">
        <w:rPr>
          <w:lang w:val="en-US"/>
        </w:rPr>
        <w:t>db.Roles.Add</w:t>
      </w:r>
      <w:proofErr w:type="spellEnd"/>
      <w:proofErr w:type="gramEnd"/>
      <w:r w:rsidRPr="00114C24">
        <w:rPr>
          <w:lang w:val="en-US"/>
        </w:rPr>
        <w:t xml:space="preserve">(new Role </w:t>
      </w:r>
      <w:proofErr w:type="gramStart"/>
      <w:r w:rsidRPr="00114C24">
        <w:rPr>
          <w:lang w:val="en-US"/>
        </w:rPr>
        <w:t>{ Name</w:t>
      </w:r>
      <w:proofErr w:type="gramEnd"/>
      <w:r w:rsidRPr="00114C24">
        <w:rPr>
          <w:lang w:val="en-US"/>
        </w:rPr>
        <w:t xml:space="preserve"> = "Admin</w:t>
      </w:r>
      <w:proofErr w:type="gramStart"/>
      <w:r w:rsidRPr="00114C24">
        <w:rPr>
          <w:lang w:val="en-US"/>
        </w:rPr>
        <w:t>" }</w:t>
      </w:r>
      <w:proofErr w:type="gramEnd"/>
      <w:r w:rsidRPr="00114C24">
        <w:rPr>
          <w:lang w:val="en-US"/>
        </w:rPr>
        <w:t>);</w:t>
      </w:r>
    </w:p>
    <w:p w14:paraId="1803D0AE" w14:textId="77777777" w:rsidR="00114C24" w:rsidRPr="00114C24" w:rsidRDefault="00114C24" w:rsidP="00114C24">
      <w:pPr>
        <w:rPr>
          <w:lang w:val="en-US"/>
        </w:rPr>
      </w:pPr>
      <w:r w:rsidRPr="00114C24">
        <w:rPr>
          <w:lang w:val="en-US"/>
        </w:rPr>
        <w:t xml:space="preserve">            </w:t>
      </w:r>
      <w:proofErr w:type="spellStart"/>
      <w:proofErr w:type="gramStart"/>
      <w:r w:rsidRPr="00114C24">
        <w:rPr>
          <w:lang w:val="en-US"/>
        </w:rPr>
        <w:t>db.Roles.Add</w:t>
      </w:r>
      <w:proofErr w:type="spellEnd"/>
      <w:proofErr w:type="gramEnd"/>
      <w:r w:rsidRPr="00114C24">
        <w:rPr>
          <w:lang w:val="en-US"/>
        </w:rPr>
        <w:t xml:space="preserve">(new Role </w:t>
      </w:r>
      <w:proofErr w:type="gramStart"/>
      <w:r w:rsidRPr="00114C24">
        <w:rPr>
          <w:lang w:val="en-US"/>
        </w:rPr>
        <w:t>{ Name</w:t>
      </w:r>
      <w:proofErr w:type="gramEnd"/>
      <w:r w:rsidRPr="00114C24">
        <w:rPr>
          <w:lang w:val="en-US"/>
        </w:rPr>
        <w:t xml:space="preserve"> = "Cashier</w:t>
      </w:r>
      <w:proofErr w:type="gramStart"/>
      <w:r w:rsidRPr="00114C24">
        <w:rPr>
          <w:lang w:val="en-US"/>
        </w:rPr>
        <w:t>" }</w:t>
      </w:r>
      <w:proofErr w:type="gramEnd"/>
      <w:r w:rsidRPr="00114C24">
        <w:rPr>
          <w:lang w:val="en-US"/>
        </w:rPr>
        <w:t>);</w:t>
      </w:r>
    </w:p>
    <w:p w14:paraId="65695F3A" w14:textId="77777777" w:rsidR="00114C24" w:rsidRPr="00114C24" w:rsidRDefault="00114C24" w:rsidP="00114C24">
      <w:pPr>
        <w:rPr>
          <w:lang w:val="en-US"/>
        </w:rPr>
      </w:pPr>
      <w:r w:rsidRPr="00114C24">
        <w:rPr>
          <w:lang w:val="en-US"/>
        </w:rPr>
        <w:t xml:space="preserve">            </w:t>
      </w:r>
      <w:proofErr w:type="spellStart"/>
      <w:proofErr w:type="gramStart"/>
      <w:r w:rsidRPr="00114C24">
        <w:rPr>
          <w:lang w:val="en-US"/>
        </w:rPr>
        <w:t>db.Roles.Add</w:t>
      </w:r>
      <w:proofErr w:type="spellEnd"/>
      <w:proofErr w:type="gramEnd"/>
      <w:r w:rsidRPr="00114C24">
        <w:rPr>
          <w:lang w:val="en-US"/>
        </w:rPr>
        <w:t xml:space="preserve">(new Role </w:t>
      </w:r>
      <w:proofErr w:type="gramStart"/>
      <w:r w:rsidRPr="00114C24">
        <w:rPr>
          <w:lang w:val="en-US"/>
        </w:rPr>
        <w:t>{ Name</w:t>
      </w:r>
      <w:proofErr w:type="gramEnd"/>
      <w:r w:rsidRPr="00114C24">
        <w:rPr>
          <w:lang w:val="en-US"/>
        </w:rPr>
        <w:t xml:space="preserve"> = "Passenger</w:t>
      </w:r>
      <w:proofErr w:type="gramStart"/>
      <w:r w:rsidRPr="00114C24">
        <w:rPr>
          <w:lang w:val="en-US"/>
        </w:rPr>
        <w:t>" }</w:t>
      </w:r>
      <w:proofErr w:type="gramEnd"/>
      <w:r w:rsidRPr="00114C24">
        <w:rPr>
          <w:lang w:val="en-US"/>
        </w:rPr>
        <w:t>);</w:t>
      </w:r>
    </w:p>
    <w:p w14:paraId="167720DE" w14:textId="77777777" w:rsidR="00114C24" w:rsidRPr="00114C24" w:rsidRDefault="00114C24" w:rsidP="00114C24">
      <w:pPr>
        <w:rPr>
          <w:lang w:val="en-US"/>
        </w:rPr>
      </w:pPr>
      <w:r w:rsidRPr="00114C24">
        <w:rPr>
          <w:lang w:val="en-US"/>
        </w:rPr>
        <w:t xml:space="preserve">            </w:t>
      </w:r>
      <w:proofErr w:type="spellStart"/>
      <w:proofErr w:type="gramStart"/>
      <w:r w:rsidRPr="00114C24">
        <w:rPr>
          <w:lang w:val="en-US"/>
        </w:rPr>
        <w:t>db.SaveChanges</w:t>
      </w:r>
      <w:proofErr w:type="spellEnd"/>
      <w:proofErr w:type="gramEnd"/>
      <w:r w:rsidRPr="00114C24">
        <w:rPr>
          <w:lang w:val="en-US"/>
        </w:rPr>
        <w:t>();</w:t>
      </w:r>
    </w:p>
    <w:p w14:paraId="7334B498" w14:textId="77777777" w:rsidR="00114C24" w:rsidRPr="00114C24" w:rsidRDefault="00114C24" w:rsidP="00114C24">
      <w:pPr>
        <w:rPr>
          <w:lang w:val="en-US"/>
        </w:rPr>
      </w:pPr>
      <w:r w:rsidRPr="00114C24">
        <w:rPr>
          <w:lang w:val="en-US"/>
        </w:rPr>
        <w:t xml:space="preserve">            var </w:t>
      </w:r>
      <w:proofErr w:type="spellStart"/>
      <w:r w:rsidRPr="00114C24">
        <w:rPr>
          <w:lang w:val="en-US"/>
        </w:rPr>
        <w:t>adminRole</w:t>
      </w:r>
      <w:proofErr w:type="spellEnd"/>
      <w:r w:rsidRPr="00114C24">
        <w:rPr>
          <w:lang w:val="en-US"/>
        </w:rPr>
        <w:t xml:space="preserve"> = </w:t>
      </w:r>
      <w:proofErr w:type="spellStart"/>
      <w:proofErr w:type="gramStart"/>
      <w:r w:rsidRPr="00114C24">
        <w:rPr>
          <w:lang w:val="en-US"/>
        </w:rPr>
        <w:t>db.Roles.First</w:t>
      </w:r>
      <w:proofErr w:type="spellEnd"/>
      <w:proofErr w:type="gramEnd"/>
      <w:r w:rsidRPr="00114C24">
        <w:rPr>
          <w:lang w:val="en-US"/>
        </w:rPr>
        <w:t xml:space="preserve">(r =&gt; </w:t>
      </w:r>
      <w:proofErr w:type="spellStart"/>
      <w:proofErr w:type="gramStart"/>
      <w:r w:rsidRPr="00114C24">
        <w:rPr>
          <w:lang w:val="en-US"/>
        </w:rPr>
        <w:t>r.Name</w:t>
      </w:r>
      <w:proofErr w:type="spellEnd"/>
      <w:proofErr w:type="gramEnd"/>
      <w:r w:rsidRPr="00114C24">
        <w:rPr>
          <w:lang w:val="en-US"/>
        </w:rPr>
        <w:t xml:space="preserve"> == "Admin");</w:t>
      </w:r>
    </w:p>
    <w:p w14:paraId="48012427" w14:textId="77777777" w:rsidR="00114C24" w:rsidRPr="00114C24" w:rsidRDefault="00114C24" w:rsidP="00114C24">
      <w:pPr>
        <w:rPr>
          <w:lang w:val="en-US"/>
        </w:rPr>
      </w:pPr>
      <w:r w:rsidRPr="00114C24">
        <w:rPr>
          <w:lang w:val="en-US"/>
        </w:rPr>
        <w:t xml:space="preserve">            </w:t>
      </w:r>
      <w:proofErr w:type="spellStart"/>
      <w:proofErr w:type="gramStart"/>
      <w:r w:rsidRPr="00114C24">
        <w:rPr>
          <w:lang w:val="en-US"/>
        </w:rPr>
        <w:t>db.Users.Add</w:t>
      </w:r>
      <w:proofErr w:type="spellEnd"/>
      <w:proofErr w:type="gramEnd"/>
      <w:r w:rsidRPr="00114C24">
        <w:rPr>
          <w:lang w:val="en-US"/>
        </w:rPr>
        <w:t>(new User</w:t>
      </w:r>
    </w:p>
    <w:p w14:paraId="6ED4CC99" w14:textId="77777777" w:rsidR="00114C24" w:rsidRPr="00114C24" w:rsidRDefault="00114C24" w:rsidP="00114C24">
      <w:pPr>
        <w:rPr>
          <w:lang w:val="en-US"/>
        </w:rPr>
      </w:pPr>
      <w:r w:rsidRPr="00114C24">
        <w:rPr>
          <w:lang w:val="en-US"/>
        </w:rPr>
        <w:t xml:space="preserve">            {</w:t>
      </w:r>
    </w:p>
    <w:p w14:paraId="74BA0104" w14:textId="77777777" w:rsidR="00114C24" w:rsidRPr="00114C24" w:rsidRDefault="00114C24" w:rsidP="00114C24">
      <w:pPr>
        <w:rPr>
          <w:lang w:val="en-US"/>
        </w:rPr>
      </w:pPr>
      <w:r w:rsidRPr="00114C24">
        <w:rPr>
          <w:lang w:val="en-US"/>
        </w:rPr>
        <w:lastRenderedPageBreak/>
        <w:t xml:space="preserve">                Login = "admin",</w:t>
      </w:r>
    </w:p>
    <w:p w14:paraId="1EC5E4FA" w14:textId="77777777" w:rsidR="00114C24" w:rsidRPr="00114C24" w:rsidRDefault="00114C24" w:rsidP="00114C24">
      <w:pPr>
        <w:rPr>
          <w:lang w:val="en-US"/>
        </w:rPr>
      </w:pPr>
      <w:r w:rsidRPr="00114C24">
        <w:rPr>
          <w:lang w:val="en-US"/>
        </w:rPr>
        <w:t xml:space="preserve">                </w:t>
      </w:r>
      <w:proofErr w:type="spellStart"/>
      <w:r w:rsidRPr="00114C24">
        <w:rPr>
          <w:lang w:val="en-US"/>
        </w:rPr>
        <w:t>PasswordHash</w:t>
      </w:r>
      <w:proofErr w:type="spellEnd"/>
      <w:r w:rsidRPr="00114C24">
        <w:rPr>
          <w:lang w:val="en-US"/>
        </w:rPr>
        <w:t xml:space="preserve"> = </w:t>
      </w:r>
      <w:proofErr w:type="spellStart"/>
      <w:r w:rsidRPr="00114C24">
        <w:rPr>
          <w:lang w:val="en-US"/>
        </w:rPr>
        <w:t>PasswordHasher.HashPassword</w:t>
      </w:r>
      <w:proofErr w:type="spellEnd"/>
      <w:r w:rsidRPr="00114C24">
        <w:rPr>
          <w:lang w:val="en-US"/>
        </w:rPr>
        <w:t>("admin"),</w:t>
      </w:r>
    </w:p>
    <w:p w14:paraId="28EDFB4D" w14:textId="77777777" w:rsidR="00114C24" w:rsidRPr="00114C24" w:rsidRDefault="00114C24" w:rsidP="00114C24">
      <w:pPr>
        <w:rPr>
          <w:lang w:val="en-US"/>
        </w:rPr>
      </w:pPr>
      <w:r w:rsidRPr="00114C24">
        <w:rPr>
          <w:lang w:val="en-US"/>
        </w:rPr>
        <w:t xml:space="preserve">                </w:t>
      </w:r>
      <w:proofErr w:type="spellStart"/>
      <w:r w:rsidRPr="00114C24">
        <w:rPr>
          <w:lang w:val="en-US"/>
        </w:rPr>
        <w:t>FullName</w:t>
      </w:r>
      <w:proofErr w:type="spellEnd"/>
      <w:r w:rsidRPr="00114C24">
        <w:rPr>
          <w:lang w:val="en-US"/>
        </w:rPr>
        <w:t xml:space="preserve"> = "</w:t>
      </w:r>
      <w:r>
        <w:t>Администратор</w:t>
      </w:r>
      <w:r w:rsidRPr="00114C24">
        <w:rPr>
          <w:lang w:val="en-US"/>
        </w:rPr>
        <w:t>",</w:t>
      </w:r>
    </w:p>
    <w:p w14:paraId="4CCE8074" w14:textId="77777777" w:rsidR="00114C24" w:rsidRPr="00114C24" w:rsidRDefault="00114C24" w:rsidP="00114C24">
      <w:pPr>
        <w:rPr>
          <w:lang w:val="en-US"/>
        </w:rPr>
      </w:pPr>
      <w:r w:rsidRPr="00114C24">
        <w:rPr>
          <w:lang w:val="en-US"/>
        </w:rPr>
        <w:t xml:space="preserve">                </w:t>
      </w:r>
      <w:proofErr w:type="spellStart"/>
      <w:r w:rsidRPr="00114C24">
        <w:rPr>
          <w:lang w:val="en-US"/>
        </w:rPr>
        <w:t>RoleId</w:t>
      </w:r>
      <w:proofErr w:type="spellEnd"/>
      <w:r w:rsidRPr="00114C24">
        <w:rPr>
          <w:lang w:val="en-US"/>
        </w:rPr>
        <w:t xml:space="preserve"> = </w:t>
      </w:r>
      <w:proofErr w:type="spellStart"/>
      <w:r w:rsidRPr="00114C24">
        <w:rPr>
          <w:lang w:val="en-US"/>
        </w:rPr>
        <w:t>adminRole.Id</w:t>
      </w:r>
      <w:proofErr w:type="spellEnd"/>
    </w:p>
    <w:p w14:paraId="2922C6EC" w14:textId="77777777" w:rsidR="00114C24" w:rsidRPr="00114C24" w:rsidRDefault="00114C24" w:rsidP="00114C24">
      <w:pPr>
        <w:rPr>
          <w:lang w:val="en-US"/>
        </w:rPr>
      </w:pPr>
      <w:r w:rsidRPr="00114C24">
        <w:rPr>
          <w:lang w:val="en-US"/>
        </w:rPr>
        <w:t xml:space="preserve">            });</w:t>
      </w:r>
    </w:p>
    <w:p w14:paraId="36360AFA" w14:textId="77777777" w:rsidR="00114C24" w:rsidRDefault="00114C24" w:rsidP="00114C24">
      <w:r w:rsidRPr="00114C24">
        <w:rPr>
          <w:lang w:val="en-US"/>
        </w:rPr>
        <w:t xml:space="preserve">            </w:t>
      </w:r>
      <w:proofErr w:type="spellStart"/>
      <w:r>
        <w:t>db.SaveChanges</w:t>
      </w:r>
      <w:proofErr w:type="spellEnd"/>
      <w:r>
        <w:t>();</w:t>
      </w:r>
    </w:p>
    <w:p w14:paraId="524FD7FC" w14:textId="77777777" w:rsidR="00114C24" w:rsidRDefault="00114C24" w:rsidP="00114C24">
      <w:r>
        <w:t xml:space="preserve">        }</w:t>
      </w:r>
    </w:p>
    <w:p w14:paraId="5C1DBD1B" w14:textId="77777777" w:rsidR="00114C24" w:rsidRDefault="00114C24" w:rsidP="00114C24">
      <w:r>
        <w:t xml:space="preserve">    }</w:t>
      </w:r>
    </w:p>
    <w:p w14:paraId="3641BA49" w14:textId="7BEC977C" w:rsidR="00115CB6" w:rsidRDefault="00114C24" w:rsidP="00114C24">
      <w:r>
        <w:t>}</w:t>
      </w:r>
    </w:p>
    <w:sectPr w:rsidR="00115C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C24"/>
    <w:rsid w:val="000846B3"/>
    <w:rsid w:val="000A6BAA"/>
    <w:rsid w:val="00114C24"/>
    <w:rsid w:val="00115CB6"/>
    <w:rsid w:val="002626B8"/>
    <w:rsid w:val="00292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9C4E2"/>
  <w15:chartTrackingRefBased/>
  <w15:docId w15:val="{C67CDE5A-3D15-42C5-8244-B81CB2690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14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4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4C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4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4C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4C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4C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4C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4C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4C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4C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4C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4C2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4C2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4C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4C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4C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4C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4C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4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4C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4C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4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4C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4C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4C2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4C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4C2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14C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3928</Words>
  <Characters>22392</Characters>
  <Application>Microsoft Office Word</Application>
  <DocSecurity>0</DocSecurity>
  <Lines>186</Lines>
  <Paragraphs>52</Paragraphs>
  <ScaleCrop>false</ScaleCrop>
  <Company/>
  <LinksUpToDate>false</LinksUpToDate>
  <CharactersWithSpaces>26268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Серёжа Баталова</dc:creator>
  <cp:keywords/>
  <dc:description/>
  <cp:lastModifiedBy>Серёжа Баталова</cp:lastModifiedBy>
  <cp:revision>1</cp:revision>
  <dcterms:created xsi:type="dcterms:W3CDTF">2026-05-04T19:35:00Z</dcterms:created>
  <dcterms:modified xsi:type="dcterms:W3CDTF">2026-05-04T19:37:00Z</dcterms:modified>
</cp:coreProperties>
</file>