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F86E08D" wp14:paraId="10905942" wp14:textId="25051F50">
      <w:pPr>
        <w:spacing w:before="240" w:beforeAutospacing="off" w:after="240" w:afterAutospacing="off"/>
      </w:pPr>
      <w:r w:rsidRPr="2F86E08D" w:rsidR="7EF5E8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Задание к мини-курсовому проекту по Python / Django</w:t>
      </w:r>
    </w:p>
    <w:p xmlns:wp14="http://schemas.microsoft.com/office/word/2010/wordml" w:rsidP="2F86E08D" wp14:paraId="5A543CBC" wp14:textId="3504FEB7">
      <w:pPr>
        <w:spacing w:before="240" w:beforeAutospacing="off" w:after="240" w:afterAutospacing="off"/>
      </w:pPr>
      <w:r w:rsidRPr="2F86E08D" w:rsidR="7EF5E8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Цель проекта:</w:t>
      </w:r>
    </w:p>
    <w:p xmlns:wp14="http://schemas.microsoft.com/office/word/2010/wordml" w:rsidP="2F86E08D" wp14:paraId="1A156F6B" wp14:textId="4F89B077">
      <w:pPr>
        <w:spacing w:before="240" w:beforeAutospacing="off" w:after="240" w:afterAutospacing="off"/>
      </w:pPr>
      <w:r w:rsidRPr="2F86E08D" w:rsidR="7EF5E81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Разработать консольное, GUI или веб-приложение на языке Python, демонстрирующее умение использовать как минимум </w:t>
      </w:r>
      <w:r w:rsidRPr="2F86E08D" w:rsidR="7EF5E8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одну</w:t>
      </w:r>
      <w:r w:rsidRPr="2F86E08D" w:rsidR="7EF5E81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изученную основную библиотеку (например, </w:t>
      </w:r>
      <w:r w:rsidRPr="2F86E08D" w:rsidR="7EF5E817">
        <w:rPr>
          <w:rFonts w:ascii="Consolas" w:hAnsi="Consolas" w:eastAsia="Consolas" w:cs="Consolas"/>
          <w:noProof w:val="0"/>
          <w:sz w:val="24"/>
          <w:szCs w:val="24"/>
          <w:lang w:val="ru-RU"/>
        </w:rPr>
        <w:t>pandas</w:t>
      </w:r>
      <w:r w:rsidRPr="2F86E08D" w:rsidR="7EF5E81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, </w:t>
      </w:r>
      <w:r w:rsidRPr="2F86E08D" w:rsidR="7EF5E817">
        <w:rPr>
          <w:rFonts w:ascii="Consolas" w:hAnsi="Consolas" w:eastAsia="Consolas" w:cs="Consolas"/>
          <w:noProof w:val="0"/>
          <w:sz w:val="24"/>
          <w:szCs w:val="24"/>
          <w:lang w:val="ru-RU"/>
        </w:rPr>
        <w:t>requests</w:t>
      </w:r>
      <w:r w:rsidRPr="2F86E08D" w:rsidR="7EF5E81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, </w:t>
      </w:r>
      <w:r w:rsidRPr="2F86E08D" w:rsidR="7EF5E817">
        <w:rPr>
          <w:rFonts w:ascii="Consolas" w:hAnsi="Consolas" w:eastAsia="Consolas" w:cs="Consolas"/>
          <w:noProof w:val="0"/>
          <w:sz w:val="24"/>
          <w:szCs w:val="24"/>
          <w:lang w:val="ru-RU"/>
        </w:rPr>
        <w:t>matplotlib</w:t>
      </w:r>
      <w:r w:rsidRPr="2F86E08D" w:rsidR="7EF5E81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, </w:t>
      </w:r>
      <w:r w:rsidRPr="2F86E08D" w:rsidR="7EF5E817">
        <w:rPr>
          <w:rFonts w:ascii="Consolas" w:hAnsi="Consolas" w:eastAsia="Consolas" w:cs="Consolas"/>
          <w:noProof w:val="0"/>
          <w:sz w:val="24"/>
          <w:szCs w:val="24"/>
          <w:lang w:val="ru-RU"/>
        </w:rPr>
        <w:t>numpy</w:t>
      </w:r>
      <w:r w:rsidRPr="2F86E08D" w:rsidR="7EF5E81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, </w:t>
      </w:r>
      <w:r w:rsidRPr="2F86E08D" w:rsidR="7EF5E817">
        <w:rPr>
          <w:rFonts w:ascii="Consolas" w:hAnsi="Consolas" w:eastAsia="Consolas" w:cs="Consolas"/>
          <w:noProof w:val="0"/>
          <w:sz w:val="24"/>
          <w:szCs w:val="24"/>
          <w:lang w:val="ru-RU"/>
        </w:rPr>
        <w:t>sqlalchemy</w:t>
      </w:r>
      <w:r w:rsidRPr="2F86E08D" w:rsidR="7EF5E81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, </w:t>
      </w:r>
      <w:r w:rsidRPr="2F86E08D" w:rsidR="7EF5E817">
        <w:rPr>
          <w:rFonts w:ascii="Consolas" w:hAnsi="Consolas" w:eastAsia="Consolas" w:cs="Consolas"/>
          <w:noProof w:val="0"/>
          <w:sz w:val="24"/>
          <w:szCs w:val="24"/>
          <w:lang w:val="ru-RU"/>
        </w:rPr>
        <w:t>asyncio</w:t>
      </w:r>
      <w:r w:rsidRPr="2F86E08D" w:rsidR="7EF5E81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) в сочетании с вспомогательными библиотеками </w:t>
      </w:r>
      <w:r w:rsidRPr="2F86E08D" w:rsidR="7EF5E8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или</w:t>
      </w:r>
      <w:r w:rsidRPr="2F86E08D" w:rsidR="7EF5E81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фреймворк </w:t>
      </w:r>
      <w:r w:rsidRPr="2F86E08D" w:rsidR="7EF5E8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Django</w:t>
      </w:r>
      <w:r w:rsidRPr="2F86E08D" w:rsidR="7EF5E81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для решения реальной бизнес-задачи или автоматизации процесса.</w:t>
      </w:r>
    </w:p>
    <w:p xmlns:wp14="http://schemas.microsoft.com/office/word/2010/wordml" w:rsidP="2F86E08D" wp14:paraId="500250E2" wp14:textId="5A0576AE">
      <w:pPr>
        <w:pStyle w:val="Heading3"/>
        <w:spacing w:before="281" w:beforeAutospacing="off" w:after="281" w:afterAutospacing="off"/>
      </w:pPr>
      <w:r w:rsidRPr="2F86E08D" w:rsidR="7EF5E81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Общие требования к проекту:</w:t>
      </w:r>
    </w:p>
    <w:p xmlns:wp14="http://schemas.microsoft.com/office/word/2010/wordml" w:rsidP="2F86E08D" wp14:paraId="006086A3" wp14:textId="1EFD8DAE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2F86E08D" w:rsidR="7EF5E8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Практическая польза:</w:t>
      </w:r>
    </w:p>
    <w:p xmlns:wp14="http://schemas.microsoft.com/office/word/2010/wordml" w:rsidP="2F86E08D" wp14:paraId="5FA61D28" wp14:textId="6AFC9005">
      <w:pPr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2F86E08D" w:rsidR="7EF5E817">
        <w:rPr>
          <w:rFonts w:ascii="Aptos" w:hAnsi="Aptos" w:eastAsia="Aptos" w:cs="Aptos"/>
          <w:noProof w:val="0"/>
          <w:sz w:val="24"/>
          <w:szCs w:val="24"/>
          <w:lang w:val="ru-RU"/>
        </w:rPr>
        <w:t>Приложение должно решать конкретную задачу, которая может возникнуть в реальной жизни или бизнесе. Примеры: аналитика, учёт, CRM, блог, магазин, чат-бот, система управления задачами, новостной портал и т.п.</w:t>
      </w:r>
    </w:p>
    <w:p xmlns:wp14="http://schemas.microsoft.com/office/word/2010/wordml" w:rsidP="2F86E08D" wp14:paraId="268A79E0" wp14:textId="4930A31C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2F86E08D" w:rsidR="7EF5E8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Технологии:</w:t>
      </w:r>
    </w:p>
    <w:p xmlns:wp14="http://schemas.microsoft.com/office/word/2010/wordml" w:rsidP="2F86E08D" wp14:paraId="0282F8D6" wp14:textId="1840E78B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2F86E08D" w:rsidR="7EF5E8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Вариант A (Консоль/GUI):</w:t>
      </w:r>
    </w:p>
    <w:p xmlns:wp14="http://schemas.microsoft.com/office/word/2010/wordml" w:rsidP="2F86E08D" wp14:paraId="79687FC8" wp14:textId="46F5F77B">
      <w:pPr>
        <w:spacing w:before="0" w:beforeAutospacing="off" w:after="0" w:afterAutospacing="off"/>
      </w:pPr>
      <w:r w:rsidRPr="2F86E08D" w:rsidR="7EF5E81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Использовать </w:t>
      </w:r>
      <w:r w:rsidRPr="2F86E08D" w:rsidR="7EF5E8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основную библиотеку</w:t>
      </w:r>
      <w:r w:rsidRPr="2F86E08D" w:rsidR="7EF5E81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(например, </w:t>
      </w:r>
      <w:r w:rsidRPr="2F86E08D" w:rsidR="7EF5E817">
        <w:rPr>
          <w:rFonts w:ascii="Consolas" w:hAnsi="Consolas" w:eastAsia="Consolas" w:cs="Consolas"/>
          <w:noProof w:val="0"/>
          <w:sz w:val="24"/>
          <w:szCs w:val="24"/>
          <w:lang w:val="ru-RU"/>
        </w:rPr>
        <w:t>pandas</w:t>
      </w:r>
      <w:r w:rsidRPr="2F86E08D" w:rsidR="7EF5E81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, </w:t>
      </w:r>
      <w:r w:rsidRPr="2F86E08D" w:rsidR="7EF5E817">
        <w:rPr>
          <w:rFonts w:ascii="Consolas" w:hAnsi="Consolas" w:eastAsia="Consolas" w:cs="Consolas"/>
          <w:noProof w:val="0"/>
          <w:sz w:val="24"/>
          <w:szCs w:val="24"/>
          <w:lang w:val="ru-RU"/>
        </w:rPr>
        <w:t>requests</w:t>
      </w:r>
      <w:r w:rsidRPr="2F86E08D" w:rsidR="7EF5E81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, </w:t>
      </w:r>
      <w:r w:rsidRPr="2F86E08D" w:rsidR="7EF5E817">
        <w:rPr>
          <w:rFonts w:ascii="Consolas" w:hAnsi="Consolas" w:eastAsia="Consolas" w:cs="Consolas"/>
          <w:noProof w:val="0"/>
          <w:sz w:val="24"/>
          <w:szCs w:val="24"/>
          <w:lang w:val="ru-RU"/>
        </w:rPr>
        <w:t>matplotlib</w:t>
      </w:r>
      <w:r w:rsidRPr="2F86E08D" w:rsidR="7EF5E81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) и </w:t>
      </w:r>
      <w:r w:rsidRPr="2F86E08D" w:rsidR="7EF5E8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вспомогательные</w:t>
      </w:r>
      <w:r w:rsidRPr="2F86E08D" w:rsidR="7EF5E81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(</w:t>
      </w:r>
      <w:r w:rsidRPr="2F86E08D" w:rsidR="7EF5E817">
        <w:rPr>
          <w:rFonts w:ascii="Consolas" w:hAnsi="Consolas" w:eastAsia="Consolas" w:cs="Consolas"/>
          <w:noProof w:val="0"/>
          <w:sz w:val="24"/>
          <w:szCs w:val="24"/>
          <w:lang w:val="ru-RU"/>
        </w:rPr>
        <w:t>json</w:t>
      </w:r>
      <w:r w:rsidRPr="2F86E08D" w:rsidR="7EF5E81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, </w:t>
      </w:r>
      <w:r w:rsidRPr="2F86E08D" w:rsidR="7EF5E817">
        <w:rPr>
          <w:rFonts w:ascii="Consolas" w:hAnsi="Consolas" w:eastAsia="Consolas" w:cs="Consolas"/>
          <w:noProof w:val="0"/>
          <w:sz w:val="24"/>
          <w:szCs w:val="24"/>
          <w:lang w:val="ru-RU"/>
        </w:rPr>
        <w:t>datetime</w:t>
      </w:r>
      <w:r w:rsidRPr="2F86E08D" w:rsidR="7EF5E81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, </w:t>
      </w:r>
      <w:r w:rsidRPr="2F86E08D" w:rsidR="7EF5E817">
        <w:rPr>
          <w:rFonts w:ascii="Consolas" w:hAnsi="Consolas" w:eastAsia="Consolas" w:cs="Consolas"/>
          <w:noProof w:val="0"/>
          <w:sz w:val="24"/>
          <w:szCs w:val="24"/>
          <w:lang w:val="ru-RU"/>
        </w:rPr>
        <w:t>os</w:t>
      </w:r>
      <w:r w:rsidRPr="2F86E08D" w:rsidR="7EF5E81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, </w:t>
      </w:r>
      <w:r w:rsidRPr="2F86E08D" w:rsidR="7EF5E817">
        <w:rPr>
          <w:rFonts w:ascii="Consolas" w:hAnsi="Consolas" w:eastAsia="Consolas" w:cs="Consolas"/>
          <w:noProof w:val="0"/>
          <w:sz w:val="24"/>
          <w:szCs w:val="24"/>
          <w:lang w:val="ru-RU"/>
        </w:rPr>
        <w:t>logging</w:t>
      </w:r>
      <w:r w:rsidRPr="2F86E08D" w:rsidR="7EF5E81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, </w:t>
      </w:r>
      <w:r w:rsidRPr="2F86E08D" w:rsidR="7EF5E817">
        <w:rPr>
          <w:rFonts w:ascii="Consolas" w:hAnsi="Consolas" w:eastAsia="Consolas" w:cs="Consolas"/>
          <w:noProof w:val="0"/>
          <w:sz w:val="24"/>
          <w:szCs w:val="24"/>
          <w:lang w:val="ru-RU"/>
        </w:rPr>
        <w:t>tkinter</w:t>
      </w:r>
      <w:r w:rsidRPr="2F86E08D" w:rsidR="7EF5E81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, </w:t>
      </w:r>
      <w:r w:rsidRPr="2F86E08D" w:rsidR="7EF5E817">
        <w:rPr>
          <w:rFonts w:ascii="Consolas" w:hAnsi="Consolas" w:eastAsia="Consolas" w:cs="Consolas"/>
          <w:noProof w:val="0"/>
          <w:sz w:val="24"/>
          <w:szCs w:val="24"/>
          <w:lang w:val="ru-RU"/>
        </w:rPr>
        <w:t>openpyxl</w:t>
      </w:r>
      <w:r w:rsidRPr="2F86E08D" w:rsidR="7EF5E81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, </w:t>
      </w:r>
      <w:r w:rsidRPr="2F86E08D" w:rsidR="7EF5E817">
        <w:rPr>
          <w:rFonts w:ascii="Consolas" w:hAnsi="Consolas" w:eastAsia="Consolas" w:cs="Consolas"/>
          <w:noProof w:val="0"/>
          <w:sz w:val="24"/>
          <w:szCs w:val="24"/>
          <w:lang w:val="ru-RU"/>
        </w:rPr>
        <w:t>schedule</w:t>
      </w:r>
      <w:r w:rsidRPr="2F86E08D" w:rsidR="7EF5E817">
        <w:rPr>
          <w:rFonts w:ascii="Aptos" w:hAnsi="Aptos" w:eastAsia="Aptos" w:cs="Aptos"/>
          <w:noProof w:val="0"/>
          <w:sz w:val="24"/>
          <w:szCs w:val="24"/>
          <w:lang w:val="ru-RU"/>
        </w:rPr>
        <w:t>).</w:t>
      </w:r>
    </w:p>
    <w:p xmlns:wp14="http://schemas.microsoft.com/office/word/2010/wordml" w:rsidP="2F86E08D" wp14:paraId="45804FD1" wp14:textId="0A80AB80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2F86E08D" w:rsidR="7EF5E8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Вариант B (Веб-приложение):</w:t>
      </w:r>
    </w:p>
    <w:p xmlns:wp14="http://schemas.microsoft.com/office/word/2010/wordml" w:rsidP="2F86E08D" wp14:paraId="35F929ED" wp14:textId="16BF7A09">
      <w:pPr>
        <w:spacing w:before="0" w:beforeAutospacing="off" w:after="0" w:afterAutospacing="off"/>
      </w:pPr>
      <w:r w:rsidRPr="2F86E08D" w:rsidR="7EF5E81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Использовать </w:t>
      </w:r>
      <w:r w:rsidRPr="2F86E08D" w:rsidR="7EF5E8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фреймворк Django</w:t>
      </w:r>
      <w:r w:rsidRPr="2F86E08D" w:rsidR="7EF5E817">
        <w:rPr>
          <w:rFonts w:ascii="Aptos" w:hAnsi="Aptos" w:eastAsia="Aptos" w:cs="Aptos"/>
          <w:noProof w:val="0"/>
          <w:sz w:val="24"/>
          <w:szCs w:val="24"/>
          <w:lang w:val="ru-RU"/>
        </w:rPr>
        <w:t>, реализовать модели, представления, шаблоны и URL-маршруты. Должна быть реализована логика, отражающая бизнес-процесс (например, управление товарами, пользователями, заказами).</w:t>
      </w:r>
    </w:p>
    <w:p xmlns:wp14="http://schemas.microsoft.com/office/word/2010/wordml" w:rsidP="2F86E08D" wp14:paraId="3777056B" wp14:textId="0FEC951A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2F86E08D" w:rsidR="7EF5E8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Код:</w:t>
      </w:r>
    </w:p>
    <w:p xmlns:wp14="http://schemas.microsoft.com/office/word/2010/wordml" w:rsidP="2F86E08D" wp14:paraId="5075B007" wp14:textId="761638ED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2F86E08D" w:rsidR="7EF5E817">
        <w:rPr>
          <w:rFonts w:ascii="Aptos" w:hAnsi="Aptos" w:eastAsia="Aptos" w:cs="Aptos"/>
          <w:noProof w:val="0"/>
          <w:sz w:val="24"/>
          <w:szCs w:val="24"/>
          <w:lang w:val="ru-RU"/>
        </w:rPr>
        <w:t>Читаемый, с комментариями.</w:t>
      </w:r>
    </w:p>
    <w:p xmlns:wp14="http://schemas.microsoft.com/office/word/2010/wordml" w:rsidP="2F86E08D" wp14:paraId="27FFC8E2" wp14:textId="19DDF0E8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2F86E08D" w:rsidR="7EF5E817">
        <w:rPr>
          <w:rFonts w:ascii="Aptos" w:hAnsi="Aptos" w:eastAsia="Aptos" w:cs="Aptos"/>
          <w:noProof w:val="0"/>
          <w:sz w:val="24"/>
          <w:szCs w:val="24"/>
          <w:lang w:val="ru-RU"/>
        </w:rPr>
        <w:t>Соблюдение PEP8 (по возможности).</w:t>
      </w:r>
    </w:p>
    <w:p xmlns:wp14="http://schemas.microsoft.com/office/word/2010/wordml" w:rsidP="2F86E08D" wp14:paraId="279EB1DD" wp14:textId="7DDA7A7B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2F86E08D" w:rsidR="7EF5E817">
        <w:rPr>
          <w:rFonts w:ascii="Aptos" w:hAnsi="Aptos" w:eastAsia="Aptos" w:cs="Aptos"/>
          <w:noProof w:val="0"/>
          <w:sz w:val="24"/>
          <w:szCs w:val="24"/>
          <w:lang w:val="ru-RU"/>
        </w:rPr>
        <w:t>Обработка ошибок (исключения).</w:t>
      </w:r>
    </w:p>
    <w:p xmlns:wp14="http://schemas.microsoft.com/office/word/2010/wordml" w:rsidP="2F86E08D" wp14:paraId="0010327A" wp14:textId="6B4DCD20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2F86E08D" w:rsidR="7EF5E817">
        <w:rPr>
          <w:rFonts w:ascii="Aptos" w:hAnsi="Aptos" w:eastAsia="Aptos" w:cs="Aptos"/>
          <w:noProof w:val="0"/>
          <w:sz w:val="24"/>
          <w:szCs w:val="24"/>
          <w:lang w:val="ru-RU"/>
        </w:rPr>
        <w:t>Использование функций/классов для структурирования кода.</w:t>
      </w:r>
    </w:p>
    <w:p xmlns:wp14="http://schemas.microsoft.com/office/word/2010/wordml" w:rsidP="2F86E08D" wp14:paraId="623616AD" wp14:textId="34B427D1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2F86E08D" w:rsidR="7EF5E8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Документация:</w:t>
      </w:r>
    </w:p>
    <w:p xmlns:wp14="http://schemas.microsoft.com/office/word/2010/wordml" w:rsidP="2F86E08D" wp14:paraId="4F20FF69" wp14:textId="0813F8FE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2F86E08D" w:rsidR="7EF5E81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Краткое описание проекта </w:t>
      </w:r>
    </w:p>
    <w:p xmlns:wp14="http://schemas.microsoft.com/office/word/2010/wordml" w:rsidP="2F86E08D" wp14:paraId="52B36EB4" wp14:textId="3D0A72D5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2F86E08D" w:rsidR="7EF5E817">
        <w:rPr>
          <w:rFonts w:ascii="Aptos" w:hAnsi="Aptos" w:eastAsia="Aptos" w:cs="Aptos"/>
          <w:noProof w:val="0"/>
          <w:sz w:val="24"/>
          <w:szCs w:val="24"/>
          <w:lang w:val="ru-RU"/>
        </w:rPr>
        <w:t>Указание, какие библиотеки или компоненты Django использовались и зачем.</w:t>
      </w:r>
    </w:p>
    <w:p xmlns:wp14="http://schemas.microsoft.com/office/word/2010/wordml" w:rsidP="2F86E08D" wp14:paraId="0FC11AD8" wp14:textId="6F0A92BF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2F86E08D" w:rsidR="7EF5E81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Инструкция по запуску (например, </w:t>
      </w:r>
      <w:r w:rsidRPr="2F86E08D" w:rsidR="7EF5E817">
        <w:rPr>
          <w:rFonts w:ascii="Consolas" w:hAnsi="Consolas" w:eastAsia="Consolas" w:cs="Consolas"/>
          <w:noProof w:val="0"/>
          <w:sz w:val="24"/>
          <w:szCs w:val="24"/>
          <w:lang w:val="ru-RU"/>
        </w:rPr>
        <w:t>pip install -r requirements.txt</w:t>
      </w:r>
      <w:r w:rsidRPr="2F86E08D" w:rsidR="7EF5E81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и </w:t>
      </w:r>
      <w:r w:rsidRPr="2F86E08D" w:rsidR="7EF5E817">
        <w:rPr>
          <w:rFonts w:ascii="Consolas" w:hAnsi="Consolas" w:eastAsia="Consolas" w:cs="Consolas"/>
          <w:noProof w:val="0"/>
          <w:sz w:val="24"/>
          <w:szCs w:val="24"/>
          <w:lang w:val="ru-RU"/>
        </w:rPr>
        <w:t>python manage.py runserver</w:t>
      </w:r>
      <w:r w:rsidRPr="2F86E08D" w:rsidR="7EF5E817">
        <w:rPr>
          <w:rFonts w:ascii="Aptos" w:hAnsi="Aptos" w:eastAsia="Aptos" w:cs="Aptos"/>
          <w:noProof w:val="0"/>
          <w:sz w:val="24"/>
          <w:szCs w:val="24"/>
          <w:lang w:val="ru-RU"/>
        </w:rPr>
        <w:t>).</w:t>
      </w:r>
    </w:p>
    <w:p xmlns:wp14="http://schemas.microsoft.com/office/word/2010/wordml" w:rsidP="2F86E08D" wp14:paraId="578F5FA8" wp14:textId="688C42D7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2F86E08D" w:rsidR="53A877F6">
        <w:rPr>
          <w:rFonts w:ascii="Aptos" w:hAnsi="Aptos" w:eastAsia="Aptos" w:cs="Aptos"/>
          <w:noProof w:val="0"/>
          <w:sz w:val="24"/>
          <w:szCs w:val="24"/>
          <w:lang w:val="ru-RU"/>
        </w:rPr>
        <w:t>О</w:t>
      </w:r>
      <w:r w:rsidRPr="2F86E08D" w:rsidR="7EF5E817">
        <w:rPr>
          <w:rFonts w:ascii="Aptos" w:hAnsi="Aptos" w:eastAsia="Aptos" w:cs="Aptos"/>
          <w:noProof w:val="0"/>
          <w:sz w:val="24"/>
          <w:szCs w:val="24"/>
          <w:lang w:val="ru-RU"/>
        </w:rPr>
        <w:t>писать, какую бизнес-задачу решает ваша программа, и привести пример сценария использования.</w:t>
      </w:r>
    </w:p>
    <w:p xmlns:wp14="http://schemas.microsoft.com/office/word/2010/wordml" wp14:paraId="282CD33E" wp14:textId="4872F1D5"/>
    <w:p xmlns:wp14="http://schemas.microsoft.com/office/word/2010/wordml" w:rsidP="2F86E08D" wp14:paraId="14D6E675" wp14:textId="0AFE93AC">
      <w:pPr>
        <w:pStyle w:val="Heading3"/>
        <w:spacing w:before="281" w:beforeAutospacing="off" w:after="281" w:afterAutospacing="off"/>
      </w:pPr>
      <w:r w:rsidRPr="2F86E08D" w:rsidR="7EF5E81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Варианты тем проектов (на выбор):</w:t>
      </w:r>
    </w:p>
    <w:p xmlns:wp14="http://schemas.microsoft.com/office/word/2010/wordml" w:rsidP="2F86E08D" wp14:paraId="3510291D" wp14:textId="0F1149A4">
      <w:pPr>
        <w:pStyle w:val="Heading4"/>
        <w:spacing w:before="319" w:beforeAutospacing="off" w:after="319" w:afterAutospacing="off"/>
      </w:pPr>
      <w:r w:rsidRPr="2F86E08D" w:rsidR="7EF5E8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Для варианта A (Консоль/GUI с библиотеками):</w:t>
      </w:r>
    </w:p>
    <w:p xmlns:wp14="http://schemas.microsoft.com/office/word/2010/wordml" w:rsidP="2F86E08D" wp14:paraId="475DF926" wp14:textId="1D64B7F3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2F86E08D" w:rsidR="7EF5E8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 xml:space="preserve">Анализ данных с помощью </w:t>
      </w:r>
      <w:r w:rsidRPr="2F86E08D" w:rsidR="7EF5E81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ru-RU"/>
        </w:rPr>
        <w:t>pandas</w:t>
      </w:r>
      <w:r w:rsidRPr="2F86E08D" w:rsidR="7EF5E8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:</w:t>
      </w:r>
    </w:p>
    <w:p xmlns:wp14="http://schemas.microsoft.com/office/word/2010/wordml" w:rsidP="2F86E08D" wp14:paraId="6724753A" wp14:textId="16E57620">
      <w:pPr>
        <w:spacing w:before="240" w:beforeAutospacing="off" w:after="240" w:afterAutospacing="off"/>
      </w:pPr>
      <w:r w:rsidRPr="2F86E08D" w:rsidR="7EF5E817">
        <w:rPr>
          <w:rFonts w:ascii="Aptos" w:hAnsi="Aptos" w:eastAsia="Aptos" w:cs="Aptos"/>
          <w:noProof w:val="0"/>
          <w:sz w:val="24"/>
          <w:szCs w:val="24"/>
          <w:lang w:val="ru-RU"/>
        </w:rPr>
        <w:t>Загрузка CSV-файла с данными (например, продажи, заказы, клиенты), анализ (средние значения, фильтрация, графики) и вывод отчета.</w:t>
      </w:r>
    </w:p>
    <w:p xmlns:wp14="http://schemas.microsoft.com/office/word/2010/wordml" w:rsidP="2F86E08D" wp14:paraId="1E9BF93F" wp14:textId="193B6909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2F86E08D" w:rsidR="7EF5E8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 xml:space="preserve">Парсер новостей/товаров с </w:t>
      </w:r>
      <w:r w:rsidRPr="2F86E08D" w:rsidR="7EF5E81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ru-RU"/>
        </w:rPr>
        <w:t>requests</w:t>
      </w:r>
      <w:r w:rsidRPr="2F86E08D" w:rsidR="7EF5E8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 xml:space="preserve"> и </w:t>
      </w:r>
      <w:r w:rsidRPr="2F86E08D" w:rsidR="7EF5E81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ru-RU"/>
        </w:rPr>
        <w:t>BeautifulSoup</w:t>
      </w:r>
      <w:r w:rsidRPr="2F86E08D" w:rsidR="7EF5E8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:</w:t>
      </w:r>
    </w:p>
    <w:p xmlns:wp14="http://schemas.microsoft.com/office/word/2010/wordml" w:rsidP="2F86E08D" wp14:paraId="2E51A9A4" wp14:textId="7DA09D1C">
      <w:pPr>
        <w:spacing w:before="240" w:beforeAutospacing="off" w:after="240" w:afterAutospacing="off"/>
      </w:pPr>
      <w:r w:rsidRPr="2F86E08D" w:rsidR="7EF5E817">
        <w:rPr>
          <w:rFonts w:ascii="Aptos" w:hAnsi="Aptos" w:eastAsia="Aptos" w:cs="Aptos"/>
          <w:noProof w:val="0"/>
          <w:sz w:val="24"/>
          <w:szCs w:val="24"/>
          <w:lang w:val="ru-RU"/>
        </w:rPr>
        <w:t>Автоматический сбор информации с сайта и сохранение в удобном формате (например, JSON или Excel).</w:t>
      </w:r>
    </w:p>
    <w:p xmlns:wp14="http://schemas.microsoft.com/office/word/2010/wordml" w:rsidP="2F86E08D" wp14:paraId="334DF5A2" wp14:textId="497D4A0C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2F86E08D" w:rsidR="7EF5E8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Генератор отчетов (</w:t>
      </w:r>
      <w:r w:rsidRPr="2F86E08D" w:rsidR="7EF5E81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ru-RU"/>
        </w:rPr>
        <w:t>reportlab</w:t>
      </w:r>
      <w:r w:rsidRPr="2F86E08D" w:rsidR="7EF5E8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 xml:space="preserve">, </w:t>
      </w:r>
      <w:r w:rsidRPr="2F86E08D" w:rsidR="7EF5E81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ru-RU"/>
        </w:rPr>
        <w:t>pandas</w:t>
      </w:r>
      <w:r w:rsidRPr="2F86E08D" w:rsidR="7EF5E8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 xml:space="preserve">, </w:t>
      </w:r>
      <w:r w:rsidRPr="2F86E08D" w:rsidR="7EF5E81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ru-RU"/>
        </w:rPr>
        <w:t>matplotlib</w:t>
      </w:r>
      <w:r w:rsidRPr="2F86E08D" w:rsidR="7EF5E8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):</w:t>
      </w:r>
    </w:p>
    <w:p xmlns:wp14="http://schemas.microsoft.com/office/word/2010/wordml" w:rsidP="2F86E08D" wp14:paraId="7586271A" wp14:textId="2BD6617E">
      <w:pPr>
        <w:spacing w:before="240" w:beforeAutospacing="off" w:after="240" w:afterAutospacing="off"/>
      </w:pPr>
      <w:r w:rsidRPr="2F86E08D" w:rsidR="7EF5E817">
        <w:rPr>
          <w:rFonts w:ascii="Aptos" w:hAnsi="Aptos" w:eastAsia="Aptos" w:cs="Aptos"/>
          <w:noProof w:val="0"/>
          <w:sz w:val="24"/>
          <w:szCs w:val="24"/>
          <w:lang w:val="ru-RU"/>
        </w:rPr>
        <w:t>Создание PDF-отчета с таблицами и графиками на основе данных.</w:t>
      </w:r>
    </w:p>
    <w:p xmlns:wp14="http://schemas.microsoft.com/office/word/2010/wordml" w:rsidP="2F86E08D" wp14:paraId="054868AE" wp14:textId="6AAF3BCC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2F86E08D" w:rsidR="7EF5E8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Планировщик задач (</w:t>
      </w:r>
      <w:r w:rsidRPr="2F86E08D" w:rsidR="7EF5E81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ru-RU"/>
        </w:rPr>
        <w:t>schedule</w:t>
      </w:r>
      <w:r w:rsidRPr="2F86E08D" w:rsidR="7EF5E8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 xml:space="preserve">, </w:t>
      </w:r>
      <w:r w:rsidRPr="2F86E08D" w:rsidR="7EF5E81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ru-RU"/>
        </w:rPr>
        <w:t>time</w:t>
      </w:r>
      <w:r w:rsidRPr="2F86E08D" w:rsidR="7EF5E8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 xml:space="preserve">, </w:t>
      </w:r>
      <w:r w:rsidRPr="2F86E08D" w:rsidR="7EF5E81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ru-RU"/>
        </w:rPr>
        <w:t>sqlite3</w:t>
      </w:r>
      <w:r w:rsidRPr="2F86E08D" w:rsidR="7EF5E8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):</w:t>
      </w:r>
    </w:p>
    <w:p xmlns:wp14="http://schemas.microsoft.com/office/word/2010/wordml" w:rsidP="2F86E08D" wp14:paraId="001ABC73" wp14:textId="3F0ED1CE">
      <w:pPr>
        <w:spacing w:before="240" w:beforeAutospacing="off" w:after="240" w:afterAutospacing="off"/>
      </w:pPr>
      <w:r w:rsidRPr="2F86E08D" w:rsidR="7EF5E817">
        <w:rPr>
          <w:rFonts w:ascii="Aptos" w:hAnsi="Aptos" w:eastAsia="Aptos" w:cs="Aptos"/>
          <w:noProof w:val="0"/>
          <w:sz w:val="24"/>
          <w:szCs w:val="24"/>
          <w:lang w:val="ru-RU"/>
        </w:rPr>
        <w:t>Простое приложение, которое напоминает о делах или запускает другие скрипты по расписанию.</w:t>
      </w:r>
    </w:p>
    <w:p xmlns:wp14="http://schemas.microsoft.com/office/word/2010/wordml" w:rsidP="2F86E08D" wp14:paraId="39870B59" wp14:textId="4C9EE595">
      <w:pPr>
        <w:pStyle w:val="Heading4"/>
        <w:spacing w:before="319" w:beforeAutospacing="off" w:after="319" w:afterAutospacing="off"/>
      </w:pPr>
      <w:r w:rsidRPr="2F86E08D" w:rsidR="7EF5E8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Для варианта B (Веб-приложение на Django):</w:t>
      </w:r>
    </w:p>
    <w:p xmlns:wp14="http://schemas.microsoft.com/office/word/2010/wordml" w:rsidP="2F86E08D" wp14:paraId="4F6ED7B4" wp14:textId="5F25C7BE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2F86E08D" w:rsidR="7EF5E8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CRM-система для малого бизнеса:</w:t>
      </w:r>
    </w:p>
    <w:p xmlns:wp14="http://schemas.microsoft.com/office/word/2010/wordml" w:rsidP="2F86E08D" wp14:paraId="77906F28" wp14:textId="3BBABF0F">
      <w:pPr>
        <w:spacing w:before="240" w:beforeAutospacing="off" w:after="240" w:afterAutospacing="off"/>
      </w:pPr>
      <w:r w:rsidRPr="2F86E08D" w:rsidR="7EF5E817">
        <w:rPr>
          <w:rFonts w:ascii="Aptos" w:hAnsi="Aptos" w:eastAsia="Aptos" w:cs="Aptos"/>
          <w:noProof w:val="0"/>
          <w:sz w:val="24"/>
          <w:szCs w:val="24"/>
          <w:lang w:val="ru-RU"/>
        </w:rPr>
        <w:t>Управление клиентами, заказами, продуктами. Возможность добавления, просмотра, фильтрации и поиска.</w:t>
      </w:r>
    </w:p>
    <w:p xmlns:wp14="http://schemas.microsoft.com/office/word/2010/wordml" w:rsidP="2F86E08D" wp14:paraId="18DA4BF3" wp14:textId="6D220343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2F86E08D" w:rsidR="7EF5E8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Блог/новостной портал с авторизацией:</w:t>
      </w:r>
    </w:p>
    <w:p xmlns:wp14="http://schemas.microsoft.com/office/word/2010/wordml" w:rsidP="2F86E08D" wp14:paraId="06D8A926" wp14:textId="01C2429B">
      <w:pPr>
        <w:spacing w:before="240" w:beforeAutospacing="off" w:after="240" w:afterAutospacing="off"/>
      </w:pPr>
      <w:r w:rsidRPr="2F86E08D" w:rsidR="7EF5E817">
        <w:rPr>
          <w:rFonts w:ascii="Aptos" w:hAnsi="Aptos" w:eastAsia="Aptos" w:cs="Aptos"/>
          <w:noProof w:val="0"/>
          <w:sz w:val="24"/>
          <w:szCs w:val="24"/>
          <w:lang w:val="ru-RU"/>
        </w:rPr>
        <w:t>Пользователи могут регистрироваться, читать статьи, оставлять комментарии. Авторы могут публиковать статьи. Сортировка и поиск.</w:t>
      </w:r>
    </w:p>
    <w:p xmlns:wp14="http://schemas.microsoft.com/office/word/2010/wordml" w:rsidP="2F86E08D" wp14:paraId="6E904770" wp14:textId="13BAF3B5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2F86E08D" w:rsidR="7EF5E8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Система учёта задач (To-Do List) с ролями:</w:t>
      </w:r>
    </w:p>
    <w:p xmlns:wp14="http://schemas.microsoft.com/office/word/2010/wordml" w:rsidP="2F86E08D" wp14:paraId="7E95070B" wp14:textId="792AEE0A">
      <w:pPr>
        <w:spacing w:before="240" w:beforeAutospacing="off" w:after="240" w:afterAutospacing="off"/>
      </w:pPr>
      <w:r w:rsidRPr="2F86E08D" w:rsidR="7EF5E817">
        <w:rPr>
          <w:rFonts w:ascii="Aptos" w:hAnsi="Aptos" w:eastAsia="Aptos" w:cs="Aptos"/>
          <w:noProof w:val="0"/>
          <w:sz w:val="24"/>
          <w:szCs w:val="24"/>
          <w:lang w:val="ru-RU"/>
        </w:rPr>
        <w:t>Пользователи могут создавать, отмечать выполненные задачи. Администраторы — управлять всеми задачами.</w:t>
      </w:r>
    </w:p>
    <w:p xmlns:wp14="http://schemas.microsoft.com/office/word/2010/wordml" w:rsidP="2F86E08D" wp14:paraId="7BBFB0D6" wp14:textId="58455D37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2F86E08D" w:rsidR="7EF5E8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Интернет-магазин (упрощённый):</w:t>
      </w:r>
    </w:p>
    <w:p xmlns:wp14="http://schemas.microsoft.com/office/word/2010/wordml" w:rsidP="2F86E08D" wp14:paraId="165E3EB6" wp14:textId="4EB1F7E5">
      <w:pPr>
        <w:spacing w:before="240" w:beforeAutospacing="off" w:after="240" w:afterAutospacing="off"/>
      </w:pPr>
      <w:r w:rsidRPr="2F86E08D" w:rsidR="7EF5E817">
        <w:rPr>
          <w:rFonts w:ascii="Aptos" w:hAnsi="Aptos" w:eastAsia="Aptos" w:cs="Aptos"/>
          <w:noProof w:val="0"/>
          <w:sz w:val="24"/>
          <w:szCs w:val="24"/>
          <w:lang w:val="ru-RU"/>
        </w:rPr>
        <w:t>Каталог товаров, корзина, оформление заказа. Без оплаты, но с сохранением заказов в БД.</w:t>
      </w:r>
    </w:p>
    <w:p xmlns:wp14="http://schemas.microsoft.com/office/word/2010/wordml" w:rsidP="2F86E08D" wp14:paraId="11D8E4F8" wp14:textId="68B849BB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2F86E08D" w:rsidR="7EF5E8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Сайт-портфолио/блог для специалиста:</w:t>
      </w:r>
    </w:p>
    <w:p xmlns:wp14="http://schemas.microsoft.com/office/word/2010/wordml" w:rsidP="2F86E08D" wp14:paraId="0DBB153D" wp14:textId="5462B646">
      <w:pPr>
        <w:spacing w:before="240" w:beforeAutospacing="off" w:after="240" w:afterAutospacing="off"/>
      </w:pPr>
      <w:r w:rsidRPr="2F86E08D" w:rsidR="7EF5E817">
        <w:rPr>
          <w:rFonts w:ascii="Aptos" w:hAnsi="Aptos" w:eastAsia="Aptos" w:cs="Aptos"/>
          <w:noProof w:val="0"/>
          <w:sz w:val="24"/>
          <w:szCs w:val="24"/>
          <w:lang w:val="ru-RU"/>
        </w:rPr>
        <w:t>Страницы с работами, контактами, формой обратной связи. Возможна админ-панель для добавления записей.</w:t>
      </w:r>
    </w:p>
    <w:p xmlns:wp14="http://schemas.microsoft.com/office/word/2010/wordml" w:rsidP="2F86E08D" wp14:paraId="0D475B5E" wp14:textId="748E32D1">
      <w:pPr>
        <w:pStyle w:val="ListParagraph"/>
        <w:numPr>
          <w:ilvl w:val="0"/>
          <w:numId w:val="8"/>
        </w:numPr>
        <w:rPr>
          <w:b w:val="1"/>
          <w:bCs w:val="1"/>
        </w:rPr>
      </w:pPr>
      <w:r w:rsidRPr="2F86E08D" w:rsidR="6AFC8286">
        <w:rPr>
          <w:b w:val="1"/>
          <w:bCs w:val="1"/>
        </w:rPr>
        <w:t>Подготовить презентацию</w:t>
      </w:r>
      <w:r w:rsidRPr="2F86E08D" w:rsidR="6AFC8286">
        <w:rPr>
          <w:b w:val="1"/>
          <w:bCs w:val="1"/>
        </w:rPr>
        <w:t xml:space="preserve"> </w:t>
      </w:r>
    </w:p>
    <w:p xmlns:wp14="http://schemas.microsoft.com/office/word/2010/wordml" wp14:paraId="25B35224" wp14:textId="0C7D08F2"/>
    <w:p xmlns:wp14="http://schemas.microsoft.com/office/word/2010/wordml" w:rsidP="2F86E08D" wp14:paraId="55F16180" wp14:textId="32B85884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</w:p>
    <w:p xmlns:wp14="http://schemas.microsoft.com/office/word/2010/wordml" wp14:paraId="501817AE" wp14:textId="075CDF46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300424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10f573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427fe7b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2b1c601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754350b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4">
    <w:nsid w:val="7cd4a3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c7a012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65685ea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4470ed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F42FE04"/>
    <w:rsid w:val="010DC0DF"/>
    <w:rsid w:val="017B1F0E"/>
    <w:rsid w:val="0B45E012"/>
    <w:rsid w:val="1547657D"/>
    <w:rsid w:val="27838087"/>
    <w:rsid w:val="291DA1D9"/>
    <w:rsid w:val="2F86E08D"/>
    <w:rsid w:val="47EDA577"/>
    <w:rsid w:val="4F42FE04"/>
    <w:rsid w:val="53A877F6"/>
    <w:rsid w:val="6AFC8286"/>
    <w:rsid w:val="6D4BEB0D"/>
    <w:rsid w:val="72D76535"/>
    <w:rsid w:val="7689B4CC"/>
    <w:rsid w:val="7EF5E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2FE04"/>
  <w15:chartTrackingRefBased/>
  <w15:docId w15:val="{7AFB6D0E-F105-465E-B1C8-091148503E1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2F86E08D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2F86E08D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2F86E08D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1cf59186f5f34614" Type="http://schemas.openxmlformats.org/officeDocument/2006/relationships/numbering" Target="numbering.xml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056266389695784E940FBE50001BD100" ma:contentTypeVersion="11" ma:contentTypeDescription="Создание документа." ma:contentTypeScope="" ma:versionID="ec53a1e4e8a43c9e62b0dc4ccc877add">
  <xsd:schema xmlns:xsd="http://www.w3.org/2001/XMLSchema" xmlns:xs="http://www.w3.org/2001/XMLSchema" xmlns:p="http://schemas.microsoft.com/office/2006/metadata/properties" xmlns:ns2="5451fac4-b66d-4537-a858-748f76e5ddea" xmlns:ns3="412be886-67cc-4c0b-b525-d68c6da3f5a9" targetNamespace="http://schemas.microsoft.com/office/2006/metadata/properties" ma:root="true" ma:fieldsID="ee01470616844da3de637c3151c4ec23" ns2:_="" ns3:_="">
    <xsd:import namespace="5451fac4-b66d-4537-a858-748f76e5ddea"/>
    <xsd:import namespace="412be886-67cc-4c0b-b525-d68c6da3f5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51fac4-b66d-4537-a858-748f76e5dd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0337a3fc-4456-4954-9b0b-07bfd45f796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2be886-67cc-4c0b-b525-d68c6da3f5a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5666ee1e-2b02-47d0-b6f3-5402168d417c}" ma:internalName="TaxCatchAll" ma:showField="CatchAllData" ma:web="412be886-67cc-4c0b-b525-d68c6da3f5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12be886-67cc-4c0b-b525-d68c6da3f5a9" xsi:nil="true"/>
    <lcf76f155ced4ddcb4097134ff3c332f xmlns="5451fac4-b66d-4537-a858-748f76e5dde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29EDECC-929F-41C2-9ACE-853C575E3236}"/>
</file>

<file path=customXml/itemProps2.xml><?xml version="1.0" encoding="utf-8"?>
<ds:datastoreItem xmlns:ds="http://schemas.openxmlformats.org/officeDocument/2006/customXml" ds:itemID="{69EE386E-4A5F-4E8C-BBD8-942E8EB7D8EE}"/>
</file>

<file path=customXml/itemProps3.xml><?xml version="1.0" encoding="utf-8"?>
<ds:datastoreItem xmlns:ds="http://schemas.openxmlformats.org/officeDocument/2006/customXml" ds:itemID="{8F97C00D-DADA-496F-B122-5276A77AABE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Соколов</dc:creator>
  <cp:keywords/>
  <dc:description/>
  <cp:lastModifiedBy>Андрей Соколов</cp:lastModifiedBy>
  <dcterms:created xsi:type="dcterms:W3CDTF">2026-03-22T07:05:30Z</dcterms:created>
  <dcterms:modified xsi:type="dcterms:W3CDTF">2026-03-22T07:15:21Z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0x010100056266389695784E940FBE50001BD100</vt:lpwstr>
  </property>
</Properties>
</file>