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76"/>
          <w:szCs w:val="7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Inteligencia artificial y programación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76"/>
          <w:szCs w:val="76"/>
          <w:rtl w:val="0"/>
        </w:rPr>
        <w:t xml:space="preserve">Asistente de programación tipo “Copilot” con CodeGPT  y Llama3 (Gratis y privado)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10.png"/>
            <a:graphic>
              <a:graphicData uri="http://schemas.openxmlformats.org/drawingml/2006/picture">
                <pic:pic>
                  <pic:nvPicPr>
                    <pic:cNvPr descr="short line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tighp5yudq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1.1  ¿Qué software utilizaremos?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w4ckxdr9v3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Instalando Ollama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aevr76zjx5y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2.1  Instalando Ollama en local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11fgs9suohs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2.2  Instalando Ollama dockerizado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3l8mla412h2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2.2.1  Instalando Ollama dockerizado, solo CPU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x53k8x0j8i4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2.2.2  Instalando Ollama dockerizado, con GPU Nvidia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4isp54o5bj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Obteniendo modelo “llama3” para Ollama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t9ucroodyr6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3.1  Obteniendo el modelo Llama3 si instalaste tu Ollama en local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i8bkmsknj4s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3.2  Obteniendo el modelo Llama3 si instalaste Ollama dockerizado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yzn9l6ach7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Instalando Visual Studio Code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kwjb64l029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Instalando extensión CodeGPT para Visual Studio Code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jfa01gxyd9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Configurando la extensión para uso como Chat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r45emacy0n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7. Instalando otros modelos de Ollama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Asistente de programación tipo “Copilot” con CodeGPT  y LLama 3 (Gratis y privado)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En el mundo de la programación, la demanda de herramientas eficientes y poderosas para agilizar el desarrollo de código es más evidente que nunca. La evolución constante de la tecnología y la creciente complejidad de los proyectos exigen soluciones innovadoras que no solo aceleren el proceso de codificación, sino que también mejoren la calidad y la precisión del código resultante.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La proliferación de herramientas de asistencia en programación, como Copilot o incluso ChatGPT, ha sido bien recibida en la comunidad de desarrollo de software gracias a su capacidad para acelerar el proceso de codificación. Sin embargo, surge un dilema significativo asociado con muchas de estas soluciones existentes: el costo de adquisición/suscripción y la preocupación por la privacidad (envías tu código a un tercero).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Para abordar estas inquietudes, en este documento ofrecemos una alternativa gratuita y “self-hosted” para garantizar la máxima privacidad.</w:t>
      </w:r>
    </w:p>
    <w:p w:rsidR="00000000" w:rsidDel="00000000" w:rsidP="00000000" w:rsidRDefault="00000000" w:rsidRPr="00000000" w14:paraId="0000002F">
      <w:pPr>
        <w:pStyle w:val="Heading2"/>
        <w:numPr>
          <w:ilvl w:val="1"/>
          <w:numId w:val="1"/>
        </w:numPr>
        <w:ind w:left="576"/>
        <w:rPr>
          <w:u w:val="none"/>
        </w:rPr>
      </w:pPr>
      <w:bookmarkStart w:colFirst="0" w:colLast="0" w:name="_jtighp5yudqb" w:id="2"/>
      <w:bookmarkEnd w:id="2"/>
      <w:r w:rsidDel="00000000" w:rsidR="00000000" w:rsidRPr="00000000">
        <w:rPr>
          <w:rtl w:val="0"/>
        </w:rPr>
        <w:t xml:space="preserve">¿Qué software utilizaremos?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Para esta tarea, en resumen, utilizaremos el siguiente software: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Ollama</w:t>
      </w:r>
      <w:r w:rsidDel="00000000" w:rsidR="00000000" w:rsidRPr="00000000">
        <w:rPr>
          <w:rtl w:val="0"/>
        </w:rPr>
        <w:t xml:space="preserve">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https://ollama.ai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Software para descargar, preparar y lanzar distintos modelos LLMs de LLama.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modelo “LLama 3”. Lo descargaremos usando Ollama.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Visual Studio Code: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Editor de código ligero creado por Microsoft, con multitud de plugins disponibles.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Extensión de Visual Studio Code “CodeGPT”: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https://www.codegpt.co/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Extensión: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https://marketplace.visualstudio.com/items?itemName=DanielSanMedium.dscodegpt&amp;ssr=false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¡Cuidado! Hay otras extensiones con este nombre, recomendamos instalar desde el enlace.</w:t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los requisitos mínimos pueden variar según el modelo utilizado. Por lo general siguen esta norma, según los billones (americanos) de parámetros: 7b -&gt; 8GB de RAM, 13b -&gt; 16 GB de RAM y 43b -&gt; 32 GB de 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w4ckxdr9v3p" w:id="3"/>
      <w:bookmarkEnd w:id="3"/>
      <w:r w:rsidDel="00000000" w:rsidR="00000000" w:rsidRPr="00000000">
        <w:rPr>
          <w:rtl w:val="0"/>
        </w:rPr>
        <w:t xml:space="preserve">Instalando Ollama</w:t>
      </w:r>
    </w:p>
    <w:p w:rsidR="00000000" w:rsidDel="00000000" w:rsidP="00000000" w:rsidRDefault="00000000" w:rsidRPr="00000000" w14:paraId="0000003A">
      <w:pPr>
        <w:pStyle w:val="Heading2"/>
        <w:numPr>
          <w:ilvl w:val="1"/>
          <w:numId w:val="1"/>
        </w:numPr>
        <w:ind w:left="576"/>
        <w:rPr>
          <w:color w:val="669966"/>
        </w:rPr>
      </w:pPr>
      <w:bookmarkStart w:colFirst="0" w:colLast="0" w:name="_taevr76zjx5y" w:id="4"/>
      <w:bookmarkEnd w:id="4"/>
      <w:r w:rsidDel="00000000" w:rsidR="00000000" w:rsidRPr="00000000">
        <w:rPr>
          <w:rtl w:val="0"/>
        </w:rPr>
        <w:t xml:space="preserve">Instalando Ollama en local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Descarga tu versión de Ollama de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https://ollama.ai/download</w:t>
        </w:r>
      </w:hyperlink>
      <w:r w:rsidDel="00000000" w:rsidR="00000000" w:rsidRPr="00000000">
        <w:rPr>
          <w:rtl w:val="0"/>
        </w:rPr>
        <w:t xml:space="preserve"> y sigue las instrucciones de instalación según tu sistema operativo.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Por ejemplo, en sistemas Linux ejecuta como “root” los siguientes comandos: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apt update &amp;&amp; apt install curl -y </w:t>
              <w:br w:type="textWrapping"/>
              <w:t xml:space="preserve">curl -fsSL https://ollama.com/install.sh | sh</w:t>
            </w:r>
          </w:p>
        </w:tc>
      </w:tr>
    </w:tbl>
    <w:p w:rsidR="00000000" w:rsidDel="00000000" w:rsidP="00000000" w:rsidRDefault="00000000" w:rsidRPr="00000000" w14:paraId="0000003E">
      <w:pPr>
        <w:pStyle w:val="Heading2"/>
        <w:numPr>
          <w:ilvl w:val="1"/>
          <w:numId w:val="1"/>
        </w:numPr>
        <w:ind w:left="576"/>
        <w:rPr>
          <w:color w:val="669966"/>
        </w:rPr>
      </w:pPr>
      <w:bookmarkStart w:colFirst="0" w:colLast="0" w:name="_u11fgs9suohs" w:id="5"/>
      <w:bookmarkEnd w:id="5"/>
      <w:r w:rsidDel="00000000" w:rsidR="00000000" w:rsidRPr="00000000">
        <w:rPr>
          <w:rtl w:val="0"/>
        </w:rPr>
        <w:t xml:space="preserve">Instalando Ollama dockerizado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Para ver como instalar Ollama de forma dockerizado, seguiremos la siguiente entrada: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https://ollama.ai/blog/ollama-is-now-available-as-an-official-docker-image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Si no tienes instalado Docker o no sabes utilizarlo, puedes encontrar más información en mi curso </w:t>
      </w:r>
    </w:p>
    <w:p w:rsidR="00000000" w:rsidDel="00000000" w:rsidP="00000000" w:rsidRDefault="00000000" w:rsidRPr="00000000" w14:paraId="00000041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https://github.com/sergarb1/CursoIntroduccionADocker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numPr>
          <w:ilvl w:val="2"/>
          <w:numId w:val="1"/>
        </w:numPr>
        <w:rPr/>
      </w:pPr>
      <w:bookmarkStart w:colFirst="0" w:colLast="0" w:name="_s3l8mla412h2" w:id="6"/>
      <w:bookmarkEnd w:id="6"/>
      <w:r w:rsidDel="00000000" w:rsidR="00000000" w:rsidRPr="00000000">
        <w:rPr>
          <w:rtl w:val="0"/>
        </w:rPr>
        <w:t xml:space="preserve">Instalando Ollama dockerizado, solo CPU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Si queremos usar la imagen “CPU only” con este comando tenemos suficiente: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-v ollama:/root/.ollama -p 11434:11434 --name ollama ollama/ollama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pStyle w:val="Heading3"/>
        <w:numPr>
          <w:ilvl w:val="2"/>
          <w:numId w:val="1"/>
        </w:numPr>
        <w:rPr>
          <w:rFonts w:ascii="Arial" w:cs="Arial" w:eastAsia="Arial" w:hAnsi="Arial"/>
          <w:color w:val="669966"/>
          <w:sz w:val="22"/>
          <w:szCs w:val="22"/>
        </w:rPr>
      </w:pPr>
      <w:bookmarkStart w:colFirst="0" w:colLast="0" w:name="_xx53k8x0j8i4" w:id="7"/>
      <w:bookmarkEnd w:id="7"/>
      <w:r w:rsidDel="00000000" w:rsidR="00000000" w:rsidRPr="00000000">
        <w:rPr>
          <w:rtl w:val="0"/>
        </w:rPr>
        <w:t xml:space="preserve">Instalando Ollama dockerizado, con GPU Nvidia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Si tenemos una tarjeta gráfica Nvidia y queremos aprovechar su potencia para esta imagen dockerizada, debemos dar los siguientes pasos: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Instalar y configurar Nvidia container toolkit. Los distintos pasos están en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https://docs.nvidia.com/datacenter/cloud-native/container-toolkit/latest/install-guide.html#installation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vez configurado, puedes poner en marcha el contenedor que utiliza la potencia de tu GPU con el siguiente comando: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--gpus=all -v ollama:/root/.ollama -p 11434:11434 --name ollama ollama/ollama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4isp54o5bjb" w:id="8"/>
      <w:bookmarkEnd w:id="8"/>
      <w:r w:rsidDel="00000000" w:rsidR="00000000" w:rsidRPr="00000000">
        <w:rPr>
          <w:rtl w:val="0"/>
        </w:rPr>
        <w:t xml:space="preserve">Obteniendo modelo “llama3” para Ollama</w:t>
      </w:r>
    </w:p>
    <w:p w:rsidR="00000000" w:rsidDel="00000000" w:rsidP="00000000" w:rsidRDefault="00000000" w:rsidRPr="00000000" w14:paraId="0000004D">
      <w:pPr>
        <w:pStyle w:val="Heading2"/>
        <w:numPr>
          <w:ilvl w:val="1"/>
          <w:numId w:val="1"/>
        </w:numPr>
        <w:ind w:left="576"/>
        <w:rPr>
          <w:color w:val="669966"/>
        </w:rPr>
      </w:pPr>
      <w:bookmarkStart w:colFirst="0" w:colLast="0" w:name="_qt9ucroodyr6" w:id="9"/>
      <w:bookmarkEnd w:id="9"/>
      <w:r w:rsidDel="00000000" w:rsidR="00000000" w:rsidRPr="00000000">
        <w:rPr>
          <w:rtl w:val="0"/>
        </w:rPr>
        <w:t xml:space="preserve">Obteniendo el modelo Llama3 si instalaste tu Ollama en local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En el caso de que hayas instalado Ollama en local, simplemente ejecuta estos dos comandos: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ollama pull llama3</w:t>
              <w:br w:type="textWrapping"/>
              <w:t xml:space="preserve">ollama pull llama3:instruct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Con esto, estará todo listo para configurar la extensión de Visual Studio Code “CodeGPT”.</w:t>
      </w:r>
    </w:p>
    <w:p w:rsidR="00000000" w:rsidDel="00000000" w:rsidP="00000000" w:rsidRDefault="00000000" w:rsidRPr="00000000" w14:paraId="00000051">
      <w:pPr>
        <w:pStyle w:val="Heading2"/>
        <w:numPr>
          <w:ilvl w:val="1"/>
          <w:numId w:val="1"/>
        </w:numPr>
        <w:ind w:left="576"/>
        <w:rPr>
          <w:color w:val="669966"/>
        </w:rPr>
      </w:pPr>
      <w:bookmarkStart w:colFirst="0" w:colLast="0" w:name="_mi8bkmsknj4s" w:id="10"/>
      <w:bookmarkEnd w:id="10"/>
      <w:r w:rsidDel="00000000" w:rsidR="00000000" w:rsidRPr="00000000">
        <w:rPr>
          <w:rtl w:val="0"/>
        </w:rPr>
        <w:t xml:space="preserve">Obteniendo el modelo Llama3 si instalaste Ollama dockerizado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En el caso de que hayas instalado Ollama de forma dockerizada, simplemente ejecuta estos dos comandos: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855" w:hRule="atLeast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exec -it ollama ollama pull llama3</w:t>
            </w:r>
          </w:p>
          <w:p w:rsidR="00000000" w:rsidDel="00000000" w:rsidP="00000000" w:rsidRDefault="00000000" w:rsidRPr="00000000" w14:paraId="00000054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exec -it ollama ollama pull llama3:instruct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Con esto, estará todo listo para configurar la extensión de Visual Studio Code “CodeGPT”.</w:t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yzn9l6ach78" w:id="11"/>
      <w:bookmarkEnd w:id="11"/>
      <w:r w:rsidDel="00000000" w:rsidR="00000000" w:rsidRPr="00000000">
        <w:rPr>
          <w:rtl w:val="0"/>
        </w:rPr>
        <w:t xml:space="preserve">Instalando Visual Studio Code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La instalación del editor Visual Studio Code es sencilla y está ampliamente documentada en tutoriales, videos, etc. y en multitud de formatos (ejecutable Windows, paquete “.deb”, paquete Snap, etc.). Para esto, simplemente, te recomiendo que descargues el software de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 siguas las instrucciones.</w:t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kwjb64l029f" w:id="12"/>
      <w:bookmarkEnd w:id="12"/>
      <w:r w:rsidDel="00000000" w:rsidR="00000000" w:rsidRPr="00000000">
        <w:rPr>
          <w:rtl w:val="0"/>
        </w:rPr>
        <w:t xml:space="preserve">Instalando extensión CodeGPT para Visual Studio Code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¡Cuidado! Hay otras extensiones con este nombre, recomendamos instalar desde el enlace.</w:t>
      </w:r>
    </w:p>
    <w:p w:rsidR="00000000" w:rsidDel="00000000" w:rsidP="00000000" w:rsidRDefault="00000000" w:rsidRPr="00000000" w14:paraId="0000005A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https://marketplace.visualstudio.com/items?itemName=DanielSanMedium.dscodegpt&amp;ssr=false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Además, también puedes instalarla si desde dentro de Visual Studio Code, pulsas la combinación de teclas “Control + P” y en la caja emergentes pegas este comando: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ext install DanielSanMedium.dscodegpt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Si todo va bien, tu Visual Studio Code tendrá instalada esta extensión:</w:t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71925" cy="68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jfa01gxyd9w" w:id="13"/>
      <w:bookmarkEnd w:id="13"/>
      <w:r w:rsidDel="00000000" w:rsidR="00000000" w:rsidRPr="00000000">
        <w:rPr>
          <w:rtl w:val="0"/>
        </w:rPr>
        <w:t xml:space="preserve">Configurando la extensión para uso como Chat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Una vez lista la extensión, ábrela e indica que estás usando “Ollama” y el modelo “Llama3”, como se puede ver en la siguiente imagen: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33080" cy="2772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3080" cy="27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Con esta configuración, tendrás un chat similar a “Chat GPT” para tu código.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Aquí un ejemplo de uso del Chat:</w:t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33080" cy="2772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3080" cy="27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Aquí una porción de la respuesta obtenida:</w:t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0800" cy="2772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0800" cy="27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También se puede, simplemente, seleccionando código y pulsando botón derecho:</w:t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52920" cy="2772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2920" cy="27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r45emacy0n2" w:id="14"/>
      <w:bookmarkEnd w:id="14"/>
      <w:r w:rsidDel="00000000" w:rsidR="00000000" w:rsidRPr="00000000">
        <w:rPr>
          <w:rtl w:val="0"/>
        </w:rPr>
        <w:t xml:space="preserve">Instalando otros modelos de Ollama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En este ejemplo hemos utilizado el modelo “Llama3”, pero realmente pueden utilizarse otros modelos como “mistral” u otros que surjan en el futuro (incluso en Ollama se puede importar cualquier modelo en formato GGUF tal como indican aquí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https://github.com/jmorganca/ollama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Un ejemplo para añadir “codellama”: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a) Si tienes una instalación local de Ollama, puedes añadirlo con: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855" w:hRule="atLeast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ollama pull mistral</w:t>
            </w:r>
          </w:p>
          <w:p w:rsidR="00000000" w:rsidDel="00000000" w:rsidP="00000000" w:rsidRDefault="00000000" w:rsidRPr="00000000" w14:paraId="0000006F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ollama pull mistral:instruct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b) Si tienes una instalación dockerizada de Ollama, puedes añadirlo con: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855" w:hRule="atLeast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exec -it ollama ollama pull mistral</w:t>
            </w:r>
          </w:p>
          <w:p w:rsidR="00000000" w:rsidDel="00000000" w:rsidP="00000000" w:rsidRDefault="00000000" w:rsidRPr="00000000" w14:paraId="00000072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exec -it ollama ollama pull mistral:instruct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default"/>
      <w:footerReference r:id="rId28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9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Asistente de programación tipo “Copilot” gratis y privado</w:t>
      <w:tab/>
      <w:tab/>
      <w:t xml:space="preserve">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Inteligencia artificial y programación</w:t>
      <w:tab/>
      <w:tab/>
      <w:t xml:space="preserve">Asistente de programación tipo “Copilot” gratis y privado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3.png"/><Relationship Id="rId21" Type="http://schemas.openxmlformats.org/officeDocument/2006/relationships/image" Target="media/image7.png"/><Relationship Id="rId24" Type="http://schemas.openxmlformats.org/officeDocument/2006/relationships/hyperlink" Target="https://github.com/jmorganca/ollama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ollama.ai" TargetMode="External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1.png"/><Relationship Id="rId11" Type="http://schemas.openxmlformats.org/officeDocument/2006/relationships/hyperlink" Target="https://www.codegpt.co/" TargetMode="External"/><Relationship Id="rId10" Type="http://schemas.openxmlformats.org/officeDocument/2006/relationships/hyperlink" Target="https://code.visualstudio.com/" TargetMode="External"/><Relationship Id="rId13" Type="http://schemas.openxmlformats.org/officeDocument/2006/relationships/hyperlink" Target="https://ollama.ai/download" TargetMode="External"/><Relationship Id="rId12" Type="http://schemas.openxmlformats.org/officeDocument/2006/relationships/hyperlink" Target="https://marketplace.visualstudio.com/items?itemName=DanielSanMedium.dscodegpt&amp;ssr=false" TargetMode="External"/><Relationship Id="rId15" Type="http://schemas.openxmlformats.org/officeDocument/2006/relationships/hyperlink" Target="https://github.com/sergarb1/CursoIntroduccionADocker" TargetMode="External"/><Relationship Id="rId14" Type="http://schemas.openxmlformats.org/officeDocument/2006/relationships/hyperlink" Target="https://ollama.ai/blog/ollama-is-now-available-as-an-official-docker-image" TargetMode="External"/><Relationship Id="rId17" Type="http://schemas.openxmlformats.org/officeDocument/2006/relationships/hyperlink" Target="https://code.visualstudio.com/" TargetMode="External"/><Relationship Id="rId16" Type="http://schemas.openxmlformats.org/officeDocument/2006/relationships/hyperlink" Target="https://docs.nvidia.com/datacenter/cloud-native/container-toolkit/latest/install-guide.html#installation" TargetMode="External"/><Relationship Id="rId19" Type="http://schemas.openxmlformats.org/officeDocument/2006/relationships/image" Target="media/image8.png"/><Relationship Id="rId18" Type="http://schemas.openxmlformats.org/officeDocument/2006/relationships/hyperlink" Target="https://marketplace.visualstudio.com/items?itemName=DanielSanMedium.dscodegpt&amp;ssr=fals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